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64C8" w14:textId="6EB33097" w:rsidR="0002248F" w:rsidRPr="005266A3" w:rsidRDefault="005266A3" w:rsidP="005266A3">
      <w:pPr>
        <w:ind w:firstLineChars="200" w:firstLine="420"/>
      </w:pPr>
      <w:r>
        <w:rPr>
          <w:rFonts w:hint="eastAsia"/>
        </w:rPr>
        <w:t>利用华为云，mqtt协议来上传一些数据。使用的例程是FRDM</w:t>
      </w:r>
      <w:r>
        <w:t>_K64</w:t>
      </w:r>
      <w:r>
        <w:rPr>
          <w:rFonts w:hint="eastAsia"/>
        </w:rPr>
        <w:t>的</w:t>
      </w:r>
      <w:r w:rsidRPr="005266A3">
        <w:rPr>
          <w:rFonts w:hint="eastAsia"/>
        </w:rPr>
        <w:t>lwip_</w:t>
      </w:r>
      <w:r w:rsidRPr="005266A3">
        <w:t>m</w:t>
      </w:r>
      <w:r>
        <w:rPr>
          <w:rFonts w:hint="eastAsia"/>
        </w:rPr>
        <w:t>q</w:t>
      </w:r>
      <w:r w:rsidRPr="005266A3">
        <w:t>tt</w:t>
      </w:r>
      <w:r>
        <w:rPr>
          <w:rFonts w:hint="eastAsia"/>
        </w:rPr>
        <w:t>例程</w:t>
      </w:r>
    </w:p>
    <w:p w14:paraId="7DCA31DE" w14:textId="34713132" w:rsidR="005266A3" w:rsidRDefault="005266A3" w:rsidP="005266A3">
      <w:pPr>
        <w:ind w:firstLineChars="200" w:firstLine="420"/>
        <w:rPr>
          <w:rFonts w:hint="eastAsia"/>
        </w:rPr>
      </w:pPr>
      <w:r>
        <w:rPr>
          <w:rFonts w:hint="eastAsia"/>
        </w:rPr>
        <w:t>关键点，一方面要在华为云创建设备，获得准备用来通信的数据，另一方面则是组织需要传递的topic，还有就是将需要传递的数据，使用json来表示</w:t>
      </w:r>
    </w:p>
    <w:p w14:paraId="36E7B914" w14:textId="276B7D71" w:rsidR="005266A3" w:rsidRDefault="005266A3" w:rsidP="005266A3">
      <w:pPr>
        <w:ind w:firstLineChars="200" w:firstLine="420"/>
        <w:rPr>
          <w:rFonts w:hint="eastAsia"/>
        </w:rPr>
      </w:pPr>
      <w:r>
        <w:rPr>
          <w:rFonts w:hint="eastAsia"/>
        </w:rPr>
        <w:t>在华为云申请完设别以后可以获得名字和密码，client</w:t>
      </w:r>
      <w:r>
        <w:t xml:space="preserve"> id</w:t>
      </w:r>
      <w:r>
        <w:rPr>
          <w:rFonts w:hint="eastAsia"/>
        </w:rPr>
        <w:t>还有主机服务器地址，在lwip</w:t>
      </w:r>
      <w:r>
        <w:t>_mqtt_freertos.c</w:t>
      </w:r>
      <w:r>
        <w:rPr>
          <w:rFonts w:hint="eastAsia"/>
        </w:rPr>
        <w:t>文件里宏定义这些参数</w:t>
      </w:r>
    </w:p>
    <w:p w14:paraId="744A86E2" w14:textId="71A9B1A5" w:rsidR="005266A3" w:rsidRDefault="005266A3" w:rsidP="005266A3">
      <w:pPr>
        <w:ind w:firstLineChars="200" w:firstLine="420"/>
      </w:pPr>
      <w:r>
        <w:rPr>
          <w:noProof/>
        </w:rPr>
        <w:drawing>
          <wp:inline distT="0" distB="0" distL="0" distR="0" wp14:anchorId="55EA58DE" wp14:editId="13B1CF54">
            <wp:extent cx="5274310" cy="2134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FDC8" w14:textId="10C30D22" w:rsidR="005266A3" w:rsidRDefault="005266A3" w:rsidP="005266A3">
      <w:r>
        <w:rPr>
          <w:rFonts w:hint="eastAsia"/>
        </w:rPr>
        <w:t>同时需要为这个设备添加属性，这样我们就可以往这个属性写值。我们添加一个adc</w:t>
      </w:r>
      <w:r>
        <w:t>_value</w:t>
      </w:r>
      <w:r>
        <w:rPr>
          <w:rFonts w:hint="eastAsia"/>
        </w:rPr>
        <w:t>的属性，创建设备，添加属性华为云都有说明文档不再赘述。</w:t>
      </w:r>
    </w:p>
    <w:p w14:paraId="2A629906" w14:textId="5F75B34E" w:rsidR="005266A3" w:rsidRDefault="005266A3" w:rsidP="005266A3">
      <w:r>
        <w:rPr>
          <w:noProof/>
        </w:rPr>
        <w:drawing>
          <wp:inline distT="0" distB="0" distL="0" distR="0" wp14:anchorId="0E33D59B" wp14:editId="21D41E63">
            <wp:extent cx="5270500" cy="2305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9E10" w14:textId="7EF8A6C6" w:rsidR="00ED4BB3" w:rsidRDefault="00ED4BB3" w:rsidP="005266A3"/>
    <w:p w14:paraId="2422E767" w14:textId="19CD3279" w:rsidR="00ED4BB3" w:rsidRDefault="00ED4BB3" w:rsidP="005266A3">
      <w:r>
        <w:rPr>
          <w:rFonts w:hint="eastAsia"/>
        </w:rPr>
        <w:t>查阅华为云文档可以知道，如果要写数据进去，就要使用如下数据格式，topic要report这json字符串</w:t>
      </w:r>
    </w:p>
    <w:p w14:paraId="5D9D7BA7" w14:textId="7D9DAC47" w:rsidR="00ED4BB3" w:rsidRDefault="00ED4BB3" w:rsidP="005266A3"/>
    <w:p w14:paraId="24E70E3D" w14:textId="70160221" w:rsidR="00ED4BB3" w:rsidRDefault="00ED4BB3" w:rsidP="005266A3">
      <w:r>
        <w:rPr>
          <w:noProof/>
        </w:rPr>
        <w:lastRenderedPageBreak/>
        <w:drawing>
          <wp:inline distT="0" distB="0" distL="0" distR="0" wp14:anchorId="09F644D7" wp14:editId="2BD6F437">
            <wp:extent cx="5270500" cy="5156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9258" w14:textId="4130C58E" w:rsidR="00ED4BB3" w:rsidRPr="00C6191E" w:rsidRDefault="00ED4BB3" w:rsidP="005266A3">
      <w:r w:rsidRPr="00C6191E">
        <w:rPr>
          <w:rFonts w:hint="eastAsia"/>
        </w:rPr>
        <w:t>我们要传递的json格式应该长这样，e</w:t>
      </w:r>
      <w:r w:rsidRPr="00C6191E">
        <w:t>vent_time</w:t>
      </w:r>
      <w:r w:rsidRPr="00C6191E">
        <w:rPr>
          <w:rFonts w:hint="eastAsia"/>
        </w:rPr>
        <w:t>可以不用改值，因为我们这个mqtt并不需要时间校验。</w:t>
      </w:r>
    </w:p>
    <w:p w14:paraId="529F74F7" w14:textId="77777777" w:rsidR="00ED4BB3" w:rsidRDefault="00ED4BB3" w:rsidP="00ED4BB3">
      <w:r>
        <w:tab/>
        <w:t>{</w:t>
      </w:r>
    </w:p>
    <w:p w14:paraId="4A570385" w14:textId="77777777" w:rsidR="00ED4BB3" w:rsidRDefault="00ED4BB3" w:rsidP="00ED4BB3">
      <w:r>
        <w:tab/>
      </w:r>
      <w:r>
        <w:tab/>
        <w:t>"services":[{</w:t>
      </w:r>
    </w:p>
    <w:p w14:paraId="072ED7D1" w14:textId="77777777" w:rsidR="00ED4BB3" w:rsidRDefault="00ED4BB3" w:rsidP="00ED4BB3">
      <w:r>
        <w:tab/>
      </w:r>
      <w:r>
        <w:tab/>
        <w:t>"service_id": "adc_value",</w:t>
      </w:r>
    </w:p>
    <w:p w14:paraId="2B1A1FE1" w14:textId="77777777" w:rsidR="00ED4BB3" w:rsidRDefault="00ED4BB3" w:rsidP="00ED4BB3">
      <w:r>
        <w:tab/>
      </w:r>
      <w:r>
        <w:tab/>
        <w:t xml:space="preserve">    "properties":{</w:t>
      </w:r>
    </w:p>
    <w:p w14:paraId="2445C1FF" w14:textId="77777777" w:rsidR="00ED4BB3" w:rsidRDefault="00ED4BB3" w:rsidP="00ED4BB3">
      <w:r>
        <w:tab/>
      </w:r>
      <w:r>
        <w:tab/>
        <w:t xml:space="preserve">    "adc_value": 57</w:t>
      </w:r>
    </w:p>
    <w:p w14:paraId="23302383" w14:textId="77777777" w:rsidR="00ED4BB3" w:rsidRDefault="00ED4BB3" w:rsidP="00ED4BB3">
      <w:r>
        <w:tab/>
      </w:r>
      <w:r>
        <w:tab/>
        <w:t>},</w:t>
      </w:r>
    </w:p>
    <w:p w14:paraId="08CF2432" w14:textId="77777777" w:rsidR="00ED4BB3" w:rsidRDefault="00ED4BB3" w:rsidP="00ED4BB3">
      <w:r>
        <w:tab/>
      </w:r>
      <w:r>
        <w:tab/>
        <w:t>"event_time":"2020081013"</w:t>
      </w:r>
    </w:p>
    <w:p w14:paraId="0DAC5035" w14:textId="77777777" w:rsidR="00ED4BB3" w:rsidRDefault="00ED4BB3" w:rsidP="00ED4BB3">
      <w:r>
        <w:tab/>
        <w:t xml:space="preserve"> }</w:t>
      </w:r>
    </w:p>
    <w:p w14:paraId="268DC404" w14:textId="77777777" w:rsidR="00ED4BB3" w:rsidRDefault="00ED4BB3" w:rsidP="00ED4BB3">
      <w:r>
        <w:tab/>
      </w:r>
    </w:p>
    <w:p w14:paraId="27A5A13A" w14:textId="77777777" w:rsidR="00ED4BB3" w:rsidRDefault="00ED4BB3" w:rsidP="00ED4BB3">
      <w:r>
        <w:tab/>
      </w:r>
      <w:r>
        <w:tab/>
        <w:t>]</w:t>
      </w:r>
    </w:p>
    <w:p w14:paraId="3518FAC5" w14:textId="78CE6EF6" w:rsidR="00ED4BB3" w:rsidRDefault="00ED4BB3" w:rsidP="00ED4BB3">
      <w:r>
        <w:tab/>
        <w:t>}</w:t>
      </w:r>
    </w:p>
    <w:p w14:paraId="2283C2DD" w14:textId="48D43BF9" w:rsidR="00ED4BB3" w:rsidRDefault="00ED4BB3" w:rsidP="00ED4BB3">
      <w:r>
        <w:rPr>
          <w:rFonts w:hint="eastAsia"/>
        </w:rPr>
        <w:t>于是我们的代码，将这段字符分成三部分，adc值为一部分，adc值之前和之后各一部分，adc获得数据以后，拼接这三部分</w:t>
      </w:r>
    </w:p>
    <w:p w14:paraId="6F02666C" w14:textId="4BA70E0D" w:rsidR="00ED4BB3" w:rsidRDefault="00ED4BB3" w:rsidP="00ED4BB3">
      <w:r>
        <w:rPr>
          <w:rFonts w:hint="eastAsia"/>
          <w:noProof/>
        </w:rPr>
        <w:lastRenderedPageBreak/>
        <w:drawing>
          <wp:inline distT="0" distB="0" distL="0" distR="0" wp14:anchorId="1935A8A6" wp14:editId="04349DE7">
            <wp:extent cx="5270500" cy="666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DAC4" w14:textId="006F1AC3" w:rsidR="00ED4BB3" w:rsidRDefault="00ED4BB3" w:rsidP="00ED4BB3">
      <w:r>
        <w:rPr>
          <w:rFonts w:hint="eastAsia"/>
        </w:rPr>
        <w:t>然后根据查阅</w:t>
      </w:r>
      <w:r w:rsidR="00F4566B">
        <w:rPr>
          <w:rFonts w:hint="eastAsia"/>
        </w:rPr>
        <w:t>的</w:t>
      </w:r>
      <w:r>
        <w:rPr>
          <w:rFonts w:hint="eastAsia"/>
        </w:rPr>
        <w:t>文档，定义report这个topic</w:t>
      </w:r>
    </w:p>
    <w:p w14:paraId="031DFF19" w14:textId="51C9EDE5" w:rsidR="00F4566B" w:rsidRDefault="00F4566B" w:rsidP="00ED4BB3">
      <w:r>
        <w:rPr>
          <w:noProof/>
        </w:rPr>
        <w:drawing>
          <wp:inline distT="0" distB="0" distL="0" distR="0" wp14:anchorId="6B375A26" wp14:editId="089185E2">
            <wp:extent cx="480695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7F25" w14:textId="00E785F6" w:rsidR="00F4566B" w:rsidRDefault="00F4566B" w:rsidP="00ED4BB3"/>
    <w:p w14:paraId="4D0AE7D6" w14:textId="78E41BE5" w:rsidR="00F4566B" w:rsidRDefault="00F4566B" w:rsidP="00ED4BB3">
      <w:pPr>
        <w:rPr>
          <w:rFonts w:hint="eastAsia"/>
        </w:rPr>
      </w:pPr>
      <w:r>
        <w:rPr>
          <w:rFonts w:hint="eastAsia"/>
        </w:rPr>
        <w:t>在publish</w:t>
      </w:r>
      <w:r>
        <w:t>_message</w:t>
      </w:r>
      <w:r>
        <w:rPr>
          <w:rFonts w:hint="eastAsia"/>
        </w:rPr>
        <w:t>函数里，使用</w:t>
      </w:r>
      <w:r w:rsidRPr="00F4566B">
        <w:t>mqtt_publish</w:t>
      </w:r>
      <w:r>
        <w:rPr>
          <w:rFonts w:hint="eastAsia"/>
        </w:rPr>
        <w:t>来上报数据。</w:t>
      </w:r>
    </w:p>
    <w:p w14:paraId="0A457A30" w14:textId="09AB4685" w:rsidR="00F4566B" w:rsidRDefault="00F4566B" w:rsidP="00ED4BB3">
      <w:r w:rsidRPr="00F4566B">
        <w:t>mqtt_publish(mqtt_client, topic, message, strlen(message), 1, 0, mqtt_message_published_cb, (void *)topic);</w:t>
      </w:r>
    </w:p>
    <w:p w14:paraId="0ABD0B3A" w14:textId="1164584F" w:rsidR="00F4566B" w:rsidRDefault="00F4566B" w:rsidP="00ED4BB3"/>
    <w:p w14:paraId="519C96EE" w14:textId="2A91888E" w:rsidR="00F4566B" w:rsidRDefault="00F4566B" w:rsidP="00ED4BB3">
      <w:r>
        <w:rPr>
          <w:rFonts w:hint="eastAsia"/>
        </w:rPr>
        <w:t>结果如图</w:t>
      </w:r>
    </w:p>
    <w:p w14:paraId="2C306D1B" w14:textId="40092A2D" w:rsidR="00F4566B" w:rsidRDefault="00F4566B" w:rsidP="00ED4BB3">
      <w:r>
        <w:rPr>
          <w:rFonts w:hint="eastAsia"/>
        </w:rPr>
        <w:t>串口打印</w:t>
      </w:r>
    </w:p>
    <w:p w14:paraId="3AA3E31B" w14:textId="036F5B1A" w:rsidR="00F4566B" w:rsidRDefault="00F4566B" w:rsidP="00ED4BB3">
      <w:r>
        <w:rPr>
          <w:noProof/>
        </w:rPr>
        <w:drawing>
          <wp:inline distT="0" distB="0" distL="0" distR="0" wp14:anchorId="5FA6DCCB" wp14:editId="78021869">
            <wp:extent cx="4753526" cy="276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148" cy="277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164E" w14:textId="77777777" w:rsidR="00F4566B" w:rsidRDefault="00F4566B" w:rsidP="00ED4BB3">
      <w:r>
        <w:rPr>
          <w:rFonts w:hint="eastAsia"/>
        </w:rPr>
        <w:t>页面结果</w:t>
      </w:r>
    </w:p>
    <w:p w14:paraId="620697BC" w14:textId="4CA58A59" w:rsidR="00F4566B" w:rsidRDefault="00F4566B" w:rsidP="00ED4BB3">
      <w:r>
        <w:rPr>
          <w:noProof/>
        </w:rPr>
        <w:drawing>
          <wp:inline distT="0" distB="0" distL="0" distR="0" wp14:anchorId="1F086D71" wp14:editId="4F49D20D">
            <wp:extent cx="5270500" cy="2609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5446" w14:textId="58AAC2A2" w:rsidR="00F4566B" w:rsidRDefault="00F4566B" w:rsidP="00ED4BB3">
      <w:bookmarkStart w:id="0" w:name="_GoBack"/>
      <w:r>
        <w:rPr>
          <w:rFonts w:hint="eastAsia"/>
        </w:rPr>
        <w:t>如果值没更新，华为云有消息日志可以查看消息到底是否成功发送</w:t>
      </w:r>
    </w:p>
    <w:bookmarkEnd w:id="0"/>
    <w:p w14:paraId="29F99E37" w14:textId="1F1DEFD9" w:rsidR="00F4566B" w:rsidRDefault="00F4566B" w:rsidP="00ED4B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05A8B" wp14:editId="145F17BA">
            <wp:extent cx="5270500" cy="20891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8E"/>
    <w:rsid w:val="0002248F"/>
    <w:rsid w:val="004D068E"/>
    <w:rsid w:val="005266A3"/>
    <w:rsid w:val="00C6191E"/>
    <w:rsid w:val="00ED4BB3"/>
    <w:rsid w:val="00F4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F7DB"/>
  <w15:chartTrackingRefBased/>
  <w15:docId w15:val="{713B1F49-6A3B-4A8E-A31C-9ACE930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4</cp:revision>
  <dcterms:created xsi:type="dcterms:W3CDTF">2020-09-02T01:35:00Z</dcterms:created>
  <dcterms:modified xsi:type="dcterms:W3CDTF">2020-09-02T02:06:00Z</dcterms:modified>
</cp:coreProperties>
</file>