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DEAF4" w14:textId="20046974" w:rsidR="0000574D" w:rsidRDefault="00047B77" w:rsidP="0000574D">
      <w:pPr>
        <w:jc w:val="center"/>
        <w:rPr>
          <w:b/>
          <w:bCs/>
          <w:sz w:val="40"/>
          <w:szCs w:val="40"/>
        </w:rPr>
      </w:pPr>
      <w:r>
        <w:rPr>
          <w:b/>
          <w:bCs/>
          <w:sz w:val="40"/>
          <w:szCs w:val="40"/>
        </w:rPr>
        <w:t>14.</w:t>
      </w:r>
      <w:r w:rsidR="0000574D" w:rsidRPr="0000574D">
        <w:rPr>
          <w:b/>
          <w:bCs/>
          <w:sz w:val="40"/>
          <w:szCs w:val="40"/>
        </w:rPr>
        <w:t>What is Low Code No Code Development</w:t>
      </w:r>
    </w:p>
    <w:p w14:paraId="07317FA0" w14:textId="3D172C8E" w:rsidR="0000574D" w:rsidRPr="00F400CD" w:rsidRDefault="00F400CD" w:rsidP="0000574D">
      <w:r w:rsidRPr="00F400CD">
        <w:t>Businessman-</w:t>
      </w:r>
    </w:p>
    <w:p w14:paraId="6EEB66B2" w14:textId="2B7E80C0" w:rsidR="00F400CD" w:rsidRDefault="00F400CD" w:rsidP="00F400CD">
      <w:pPr>
        <w:pStyle w:val="ListParagraph"/>
        <w:numPr>
          <w:ilvl w:val="0"/>
          <w:numId w:val="1"/>
        </w:numPr>
      </w:pPr>
      <w:r w:rsidRPr="00F400CD">
        <w:t>The role of the businessman is marketing,</w:t>
      </w:r>
      <w:r>
        <w:t xml:space="preserve"> sales, customer service and support, etc</w:t>
      </w:r>
    </w:p>
    <w:p w14:paraId="30FF5D6B" w14:textId="57C17BFB" w:rsidR="00F400CD" w:rsidRDefault="00F400CD" w:rsidP="00F400CD">
      <w:pPr>
        <w:pStyle w:val="ListParagraph"/>
        <w:numPr>
          <w:ilvl w:val="0"/>
          <w:numId w:val="1"/>
        </w:numPr>
      </w:pPr>
      <w:r>
        <w:t>He must have an in-depth knowledge of product and service offerings of that particular company.</w:t>
      </w:r>
    </w:p>
    <w:p w14:paraId="7DA02788" w14:textId="638D7D6A" w:rsidR="00F400CD" w:rsidRDefault="00F400CD" w:rsidP="00F400CD">
      <w:pPr>
        <w:pStyle w:val="ListParagraph"/>
        <w:numPr>
          <w:ilvl w:val="0"/>
          <w:numId w:val="1"/>
        </w:numPr>
      </w:pPr>
      <w:r>
        <w:t>He is also an expert in the business process and different workflows that needs to be implemented in the company</w:t>
      </w:r>
    </w:p>
    <w:p w14:paraId="25045713" w14:textId="209DE1DD" w:rsidR="00F400CD" w:rsidRDefault="00F400CD" w:rsidP="00F400CD">
      <w:pPr>
        <w:pStyle w:val="ListParagraph"/>
        <w:numPr>
          <w:ilvl w:val="0"/>
          <w:numId w:val="1"/>
        </w:numPr>
      </w:pPr>
      <w:r>
        <w:t>Businessman generates the revenue for the company</w:t>
      </w:r>
    </w:p>
    <w:p w14:paraId="54F57D56" w14:textId="441607BA" w:rsidR="00F400CD" w:rsidRDefault="00F400CD" w:rsidP="00F400CD">
      <w:r>
        <w:t>IT Person</w:t>
      </w:r>
    </w:p>
    <w:p w14:paraId="736A3D9E" w14:textId="050376DB" w:rsidR="00F400CD" w:rsidRDefault="00F400CD" w:rsidP="00F400CD">
      <w:pPr>
        <w:pStyle w:val="ListParagraph"/>
        <w:numPr>
          <w:ilvl w:val="0"/>
          <w:numId w:val="2"/>
        </w:numPr>
      </w:pPr>
      <w:r>
        <w:t xml:space="preserve">He is from computer science, expert in analysis, design and creating complex </w:t>
      </w:r>
      <w:proofErr w:type="gramStart"/>
      <w:r>
        <w:t>acronyms(</w:t>
      </w:r>
      <w:proofErr w:type="gramEnd"/>
      <w:r>
        <w:t>CCA)</w:t>
      </w:r>
    </w:p>
    <w:p w14:paraId="447B9E52" w14:textId="6BC1FD61" w:rsidR="00F400CD" w:rsidRDefault="00F400CD" w:rsidP="00F400CD">
      <w:pPr>
        <w:pStyle w:val="ListParagraph"/>
        <w:numPr>
          <w:ilvl w:val="0"/>
          <w:numId w:val="2"/>
        </w:numPr>
      </w:pPr>
      <w:r>
        <w:t>He will be having certifications in SQL, JDBC, CSS, AJAX, XML, ITSM, ITIL, and YMCA</w:t>
      </w:r>
    </w:p>
    <w:p w14:paraId="201A2FF9" w14:textId="5155DDFD" w:rsidR="00F400CD" w:rsidRDefault="00F400CD" w:rsidP="00F400CD">
      <w:pPr>
        <w:pStyle w:val="ListParagraph"/>
        <w:numPr>
          <w:ilvl w:val="0"/>
          <w:numId w:val="2"/>
        </w:numPr>
      </w:pPr>
      <w:r>
        <w:t>He should be flexible and will be up for coding in any language that was specified.</w:t>
      </w:r>
    </w:p>
    <w:p w14:paraId="2B8FB75C" w14:textId="0FA4DEEE" w:rsidR="00F400CD" w:rsidRDefault="00F400CD" w:rsidP="00F400CD">
      <w:pPr>
        <w:pStyle w:val="ListParagraph"/>
        <w:numPr>
          <w:ilvl w:val="0"/>
          <w:numId w:val="2"/>
        </w:numPr>
      </w:pPr>
      <w:r>
        <w:t>His main aim would be to understand the needs of the businessperson and provide his requirements in the solution.</w:t>
      </w:r>
    </w:p>
    <w:p w14:paraId="4A819006" w14:textId="3015A933" w:rsidR="00F400CD" w:rsidRDefault="00A3452B" w:rsidP="00F400CD">
      <w:r>
        <w:t>The wall</w:t>
      </w:r>
    </w:p>
    <w:p w14:paraId="51FBDF56" w14:textId="70021DA3" w:rsidR="00A3452B" w:rsidRDefault="00A3452B" w:rsidP="00A3452B">
      <w:pPr>
        <w:pStyle w:val="ListParagraph"/>
        <w:numPr>
          <w:ilvl w:val="0"/>
          <w:numId w:val="3"/>
        </w:numPr>
      </w:pPr>
      <w:r>
        <w:t xml:space="preserve">This wall separates the businessperson and the IT person </w:t>
      </w:r>
    </w:p>
    <w:p w14:paraId="268B5FEF" w14:textId="532EF744" w:rsidR="00A3452B" w:rsidRDefault="00A3452B" w:rsidP="00A3452B">
      <w:pPr>
        <w:pStyle w:val="ListParagraph"/>
        <w:numPr>
          <w:ilvl w:val="0"/>
          <w:numId w:val="3"/>
        </w:numPr>
      </w:pPr>
      <w:r>
        <w:t>Technical barrier between Businessman and Digital Transformation</w:t>
      </w:r>
    </w:p>
    <w:p w14:paraId="1523C71A" w14:textId="01A269BF" w:rsidR="00A3452B" w:rsidRDefault="00A3452B" w:rsidP="00A3452B">
      <w:r>
        <w:t>This wall is between the businessman and the IT person which makes it complicated and expensive for the businessman to cross it and actually communicate his needs to the IT person.</w:t>
      </w:r>
    </w:p>
    <w:p w14:paraId="205262E3" w14:textId="4CF4240F" w:rsidR="00A3452B" w:rsidRDefault="00A3452B" w:rsidP="00A3452B">
      <w:r>
        <w:t xml:space="preserve">One of the </w:t>
      </w:r>
      <w:proofErr w:type="gramStart"/>
      <w:r>
        <w:t>solution</w:t>
      </w:r>
      <w:proofErr w:type="gramEnd"/>
      <w:r>
        <w:t xml:space="preserve"> is to give the list of </w:t>
      </w:r>
      <w:proofErr w:type="spellStart"/>
      <w:r>
        <w:t>req</w:t>
      </w:r>
      <w:proofErr w:type="spellEnd"/>
      <w:r>
        <w:t xml:space="preserve"> to the IT person and gets the IT design for the project. If the businessman wants any changes in </w:t>
      </w:r>
      <w:proofErr w:type="gramStart"/>
      <w:r>
        <w:t>it</w:t>
      </w:r>
      <w:proofErr w:type="gramEnd"/>
      <w:r>
        <w:t xml:space="preserve"> he would give his feedback until he was satisfied with the design.</w:t>
      </w:r>
    </w:p>
    <w:p w14:paraId="3254EFA7" w14:textId="56ED5A28" w:rsidR="00A3452B" w:rsidRDefault="00A3452B" w:rsidP="00A3452B">
      <w:r>
        <w:t>Once the design was done the IT person would send the prototype, while the businessman would give any kind of improvements that are to be made and gets the implemented final product as the successful solution.</w:t>
      </w:r>
    </w:p>
    <w:p w14:paraId="33FCCC2F" w14:textId="77B62B89" w:rsidR="00A3452B" w:rsidRDefault="003E646A" w:rsidP="00A3452B">
      <w:r>
        <w:t xml:space="preserve">But this process is practically a long process </w:t>
      </w:r>
      <w:proofErr w:type="gramStart"/>
      <w:r w:rsidR="00A3452B">
        <w:t>And</w:t>
      </w:r>
      <w:proofErr w:type="gramEnd"/>
      <w:r w:rsidR="00A3452B">
        <w:t xml:space="preserve"> also there are many other methods but they simply consume more work or more time for the process.</w:t>
      </w:r>
    </w:p>
    <w:p w14:paraId="5DF6BA03" w14:textId="29F73BE1" w:rsidR="00A3452B" w:rsidRDefault="003E646A" w:rsidP="00A3452B">
      <w:proofErr w:type="gramStart"/>
      <w:r>
        <w:t>S</w:t>
      </w:r>
      <w:r w:rsidR="00A3452B">
        <w:t>o</w:t>
      </w:r>
      <w:proofErr w:type="gramEnd"/>
      <w:r w:rsidR="00A3452B">
        <w:t xml:space="preserve"> </w:t>
      </w:r>
      <w:r>
        <w:t>the “Low Code/No Code” is introduced which destroys the wall and enables the businessman to achieve the solution without any coding involved.</w:t>
      </w:r>
    </w:p>
    <w:p w14:paraId="554958B8" w14:textId="6CF3C1DC" w:rsidR="003E646A" w:rsidRDefault="003E646A" w:rsidP="00A3452B">
      <w:r>
        <w:t>It is the builder of easy-to-easy, intuitive IT services that empower Businessperson to solve business problems himself. Eliminating skill gap</w:t>
      </w:r>
    </w:p>
    <w:p w14:paraId="5AA3F855" w14:textId="77777777" w:rsidR="003E646A" w:rsidRDefault="003E646A" w:rsidP="00A3452B"/>
    <w:p w14:paraId="0028FF0C" w14:textId="2CD3717D" w:rsidR="003E646A" w:rsidRDefault="003E646A" w:rsidP="00A3452B">
      <w:r>
        <w:t xml:space="preserve">Implementing </w:t>
      </w:r>
      <w:proofErr w:type="spellStart"/>
      <w:r>
        <w:t>servicenow</w:t>
      </w:r>
      <w:proofErr w:type="spellEnd"/>
      <w:r>
        <w:t xml:space="preserve"> for low code/ no code:</w:t>
      </w:r>
    </w:p>
    <w:p w14:paraId="68B0F793" w14:textId="49C7A1EA" w:rsidR="003E646A" w:rsidRPr="003E646A" w:rsidRDefault="003E646A" w:rsidP="003E646A">
      <w:pPr>
        <w:pStyle w:val="ListParagraph"/>
        <w:numPr>
          <w:ilvl w:val="0"/>
          <w:numId w:val="4"/>
        </w:numPr>
      </w:pPr>
      <w:r>
        <w:t>App Engine studio:</w:t>
      </w:r>
      <w:r w:rsidRPr="003E646A">
        <w:t xml:space="preserve"> Guided experience for creating everything you need for your low code / no code applications; build tables, import spreadsheets, create workflows, UI's, manage security</w:t>
      </w:r>
    </w:p>
    <w:p w14:paraId="3C6CB8FB" w14:textId="1042D1E8" w:rsidR="003E646A" w:rsidRDefault="003E646A" w:rsidP="003E646A">
      <w:pPr>
        <w:pStyle w:val="ListParagraph"/>
        <w:numPr>
          <w:ilvl w:val="0"/>
          <w:numId w:val="4"/>
        </w:numPr>
      </w:pPr>
      <w:r>
        <w:t>S</w:t>
      </w:r>
      <w:r w:rsidRPr="003E646A">
        <w:t>tudio: Dig deeper into your applications components and capabilities; IDE</w:t>
      </w:r>
    </w:p>
    <w:p w14:paraId="127E4DFE" w14:textId="33ABE81B" w:rsidR="003E646A" w:rsidRDefault="003E646A" w:rsidP="003E646A">
      <w:pPr>
        <w:pStyle w:val="ListParagraph"/>
        <w:numPr>
          <w:ilvl w:val="0"/>
          <w:numId w:val="4"/>
        </w:numPr>
      </w:pPr>
      <w:r w:rsidRPr="003E646A">
        <w:t>Now Experience UI Builder: Create workspaces and portals via drag-and-drop;</w:t>
      </w:r>
    </w:p>
    <w:p w14:paraId="071D8441" w14:textId="0689B6D3" w:rsidR="003E646A" w:rsidRDefault="003E646A" w:rsidP="003E646A">
      <w:pPr>
        <w:pStyle w:val="ListParagraph"/>
        <w:numPr>
          <w:ilvl w:val="0"/>
          <w:numId w:val="4"/>
        </w:numPr>
      </w:pPr>
      <w:r w:rsidRPr="003E646A">
        <w:lastRenderedPageBreak/>
        <w:t>Flow Designer: Use natural language to automate workflows, approvals, tasks, notifications and record operations without writing any code</w:t>
      </w:r>
    </w:p>
    <w:p w14:paraId="243D4607" w14:textId="471CAA3E" w:rsidR="003E646A" w:rsidRDefault="003E646A" w:rsidP="003E646A">
      <w:pPr>
        <w:pStyle w:val="ListParagraph"/>
        <w:numPr>
          <w:ilvl w:val="0"/>
          <w:numId w:val="4"/>
        </w:numPr>
      </w:pPr>
      <w:r w:rsidRPr="003E646A">
        <w:t>CMDB: Understand the entirety of your IT infrastructure; the underlying platform upon which your low code / no code apps are built.</w:t>
      </w:r>
    </w:p>
    <w:p w14:paraId="73C28CA9" w14:textId="538B30B6" w:rsidR="00522633" w:rsidRDefault="00522633" w:rsidP="00522633">
      <w:r>
        <w:t xml:space="preserve">Not only </w:t>
      </w:r>
      <w:proofErr w:type="spellStart"/>
      <w:r>
        <w:t>servicenow</w:t>
      </w:r>
      <w:proofErr w:type="spellEnd"/>
      <w:r>
        <w:t xml:space="preserve"> but many other </w:t>
      </w:r>
      <w:proofErr w:type="spellStart"/>
      <w:r>
        <w:t>softwares</w:t>
      </w:r>
      <w:proofErr w:type="spellEnd"/>
      <w:r>
        <w:t xml:space="preserve"> like salesforce, ZOHO, MS PowerApps, Appian also use the Low Code/ No code technology.</w:t>
      </w:r>
    </w:p>
    <w:p w14:paraId="1A0025B1" w14:textId="1EB41AA6" w:rsidR="00522633" w:rsidRDefault="00522633" w:rsidP="00522633">
      <w:r>
        <w:t>Pros:</w:t>
      </w:r>
    </w:p>
    <w:p w14:paraId="618CBE12" w14:textId="77777777" w:rsidR="00522633" w:rsidRPr="00522633" w:rsidRDefault="00522633" w:rsidP="00522633">
      <w:pPr>
        <w:pStyle w:val="ListParagraph"/>
        <w:numPr>
          <w:ilvl w:val="0"/>
          <w:numId w:val="5"/>
        </w:numPr>
      </w:pPr>
      <w:r w:rsidRPr="00522633">
        <w:t>Empowers the people that know the business to solve business problems themselves</w:t>
      </w:r>
    </w:p>
    <w:p w14:paraId="440398E8" w14:textId="338BCAA6" w:rsidR="00522633" w:rsidRPr="00522633" w:rsidRDefault="00522633" w:rsidP="00522633">
      <w:pPr>
        <w:pStyle w:val="ListParagraph"/>
        <w:numPr>
          <w:ilvl w:val="0"/>
          <w:numId w:val="5"/>
        </w:numPr>
      </w:pPr>
      <w:r>
        <w:t>I</w:t>
      </w:r>
      <w:r w:rsidRPr="00522633">
        <w:t>mproves agility via tools for creating IT- services quickly</w:t>
      </w:r>
    </w:p>
    <w:p w14:paraId="40028218" w14:textId="77777777" w:rsidR="00522633" w:rsidRPr="00522633" w:rsidRDefault="00522633" w:rsidP="00522633">
      <w:pPr>
        <w:pStyle w:val="ListParagraph"/>
        <w:numPr>
          <w:ilvl w:val="0"/>
          <w:numId w:val="5"/>
        </w:numPr>
      </w:pPr>
      <w:r w:rsidRPr="00522633">
        <w:t>Lower costs via more apps in less time with less dependence on IT</w:t>
      </w:r>
    </w:p>
    <w:p w14:paraId="362645B6" w14:textId="4987A4D9" w:rsidR="00522633" w:rsidRDefault="00522633" w:rsidP="00522633">
      <w:pPr>
        <w:pStyle w:val="ListParagraph"/>
        <w:numPr>
          <w:ilvl w:val="0"/>
          <w:numId w:val="5"/>
        </w:numPr>
      </w:pPr>
      <w:r w:rsidRPr="00522633">
        <w:t>Increased automation opportunities</w:t>
      </w:r>
    </w:p>
    <w:p w14:paraId="7CDCF748" w14:textId="7404A04A" w:rsidR="00522633" w:rsidRDefault="00522633" w:rsidP="00522633">
      <w:r>
        <w:t>Cons:</w:t>
      </w:r>
    </w:p>
    <w:p w14:paraId="6707C3CE" w14:textId="6ECA0510" w:rsidR="00522633" w:rsidRDefault="00522633" w:rsidP="00522633">
      <w:pPr>
        <w:pStyle w:val="ListParagraph"/>
        <w:numPr>
          <w:ilvl w:val="0"/>
          <w:numId w:val="6"/>
        </w:numPr>
      </w:pPr>
      <w:r w:rsidRPr="00522633">
        <w:t>Requires generalization which limits flexibility</w:t>
      </w:r>
    </w:p>
    <w:p w14:paraId="132A2808" w14:textId="23C1E210" w:rsidR="00522633" w:rsidRDefault="00522633" w:rsidP="00522633">
      <w:pPr>
        <w:pStyle w:val="ListParagraph"/>
        <w:numPr>
          <w:ilvl w:val="0"/>
          <w:numId w:val="6"/>
        </w:numPr>
      </w:pPr>
      <w:r w:rsidRPr="00522633">
        <w:t>Limits technical improvements (I can code this better)</w:t>
      </w:r>
    </w:p>
    <w:p w14:paraId="060D4524" w14:textId="4B5FBCC2" w:rsidR="00522633" w:rsidRDefault="00522633" w:rsidP="00522633">
      <w:r>
        <w:t>Career Opportunities:</w:t>
      </w:r>
    </w:p>
    <w:p w14:paraId="51A8B4BA" w14:textId="02511CDF" w:rsidR="00522633" w:rsidRDefault="00522633" w:rsidP="00522633">
      <w:r>
        <w:t>Businessman:</w:t>
      </w:r>
    </w:p>
    <w:p w14:paraId="6B6486EF" w14:textId="678B2FDF" w:rsidR="00522633" w:rsidRDefault="00522633" w:rsidP="00522633">
      <w:pPr>
        <w:pStyle w:val="ListParagraph"/>
        <w:numPr>
          <w:ilvl w:val="0"/>
          <w:numId w:val="7"/>
        </w:numPr>
      </w:pPr>
      <w:r w:rsidRPr="00522633">
        <w:t>Think 'outside the box' about how you get work don</w:t>
      </w:r>
      <w:r>
        <w:t>e</w:t>
      </w:r>
    </w:p>
    <w:p w14:paraId="68432DD8" w14:textId="77777777" w:rsidR="00522633" w:rsidRPr="00522633" w:rsidRDefault="00522633" w:rsidP="00522633">
      <w:pPr>
        <w:pStyle w:val="ListParagraph"/>
        <w:numPr>
          <w:ilvl w:val="0"/>
          <w:numId w:val="7"/>
        </w:numPr>
      </w:pPr>
      <w:r w:rsidRPr="00522633">
        <w:t>Continue to learn IT skills to understand what IT can provide</w:t>
      </w:r>
    </w:p>
    <w:p w14:paraId="1CC5BC46" w14:textId="032B061E" w:rsidR="00522633" w:rsidRDefault="00522633" w:rsidP="00522633">
      <w:pPr>
        <w:pStyle w:val="ListParagraph"/>
        <w:numPr>
          <w:ilvl w:val="0"/>
          <w:numId w:val="7"/>
        </w:numPr>
      </w:pPr>
      <w:r w:rsidRPr="00522633">
        <w:t>start slow and simple and build from there</w:t>
      </w:r>
      <w:r>
        <w:t xml:space="preserve"> and remember to test as there would no need of IT person</w:t>
      </w:r>
    </w:p>
    <w:p w14:paraId="128839E9" w14:textId="77777777" w:rsidR="00522633" w:rsidRDefault="00522633" w:rsidP="00522633">
      <w:r>
        <w:t>IT Person:</w:t>
      </w:r>
    </w:p>
    <w:p w14:paraId="11D57417" w14:textId="71A82509" w:rsidR="00522633" w:rsidRDefault="00522633" w:rsidP="00522633">
      <w:pPr>
        <w:pStyle w:val="ListParagraph"/>
        <w:numPr>
          <w:ilvl w:val="0"/>
          <w:numId w:val="10"/>
        </w:numPr>
      </w:pPr>
      <w:r w:rsidRPr="00522633">
        <w:t>jobs are safe</w:t>
      </w:r>
      <w:r>
        <w:t xml:space="preserve"> and learn tools</w:t>
      </w:r>
    </w:p>
    <w:p w14:paraId="770B890A" w14:textId="77777777" w:rsidR="00522633" w:rsidRPr="00522633" w:rsidRDefault="00522633" w:rsidP="00522633">
      <w:pPr>
        <w:pStyle w:val="ListParagraph"/>
        <w:numPr>
          <w:ilvl w:val="0"/>
          <w:numId w:val="8"/>
        </w:numPr>
      </w:pPr>
      <w:r w:rsidRPr="00522633">
        <w:t>Learn the business</w:t>
      </w:r>
    </w:p>
    <w:p w14:paraId="1FC18BAD" w14:textId="4FBFCAA0" w:rsidR="00522633" w:rsidRDefault="00522633" w:rsidP="00522633">
      <w:pPr>
        <w:pStyle w:val="ListParagraph"/>
        <w:numPr>
          <w:ilvl w:val="0"/>
          <w:numId w:val="8"/>
        </w:numPr>
      </w:pPr>
      <w:r w:rsidRPr="00522633">
        <w:t>Look for ways to eliminate your job</w:t>
      </w:r>
    </w:p>
    <w:p w14:paraId="6C0D1539" w14:textId="77777777" w:rsidR="00522633" w:rsidRDefault="00522633" w:rsidP="00522633"/>
    <w:p w14:paraId="48A5F5B9" w14:textId="77777777" w:rsidR="003E646A" w:rsidRDefault="003E646A" w:rsidP="00A3452B"/>
    <w:p w14:paraId="05FE645A" w14:textId="77777777" w:rsidR="003E646A" w:rsidRDefault="003E646A" w:rsidP="00A3452B"/>
    <w:p w14:paraId="5E801624" w14:textId="77777777" w:rsidR="003E646A" w:rsidRPr="0000574D" w:rsidRDefault="003E646A" w:rsidP="00A3452B"/>
    <w:p w14:paraId="28C479B4" w14:textId="77777777" w:rsidR="00D15158" w:rsidRDefault="00D15158"/>
    <w:sectPr w:rsidR="00D15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D7401"/>
    <w:multiLevelType w:val="hybridMultilevel"/>
    <w:tmpl w:val="290C0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044D6"/>
    <w:multiLevelType w:val="hybridMultilevel"/>
    <w:tmpl w:val="2EA02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F1AEB"/>
    <w:multiLevelType w:val="hybridMultilevel"/>
    <w:tmpl w:val="B4CA4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AF4BCE"/>
    <w:multiLevelType w:val="hybridMultilevel"/>
    <w:tmpl w:val="4EE86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CE2847"/>
    <w:multiLevelType w:val="hybridMultilevel"/>
    <w:tmpl w:val="C35C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5458AF"/>
    <w:multiLevelType w:val="hybridMultilevel"/>
    <w:tmpl w:val="EA0A0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C7520"/>
    <w:multiLevelType w:val="hybridMultilevel"/>
    <w:tmpl w:val="5FD4C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276164"/>
    <w:multiLevelType w:val="hybridMultilevel"/>
    <w:tmpl w:val="19C4D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B7385C"/>
    <w:multiLevelType w:val="hybridMultilevel"/>
    <w:tmpl w:val="CC52EA90"/>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9" w15:restartNumberingAfterBreak="0">
    <w:nsid w:val="7B454F7C"/>
    <w:multiLevelType w:val="hybridMultilevel"/>
    <w:tmpl w:val="1C485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631925">
    <w:abstractNumId w:val="2"/>
  </w:num>
  <w:num w:numId="2" w16cid:durableId="1329944087">
    <w:abstractNumId w:val="7"/>
  </w:num>
  <w:num w:numId="3" w16cid:durableId="989014495">
    <w:abstractNumId w:val="9"/>
  </w:num>
  <w:num w:numId="4" w16cid:durableId="185102243">
    <w:abstractNumId w:val="0"/>
  </w:num>
  <w:num w:numId="5" w16cid:durableId="2002460709">
    <w:abstractNumId w:val="4"/>
  </w:num>
  <w:num w:numId="6" w16cid:durableId="1589540093">
    <w:abstractNumId w:val="5"/>
  </w:num>
  <w:num w:numId="7" w16cid:durableId="1229801925">
    <w:abstractNumId w:val="3"/>
  </w:num>
  <w:num w:numId="8" w16cid:durableId="1201556932">
    <w:abstractNumId w:val="1"/>
  </w:num>
  <w:num w:numId="9" w16cid:durableId="108742743">
    <w:abstractNumId w:val="8"/>
  </w:num>
  <w:num w:numId="10" w16cid:durableId="2110998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4D"/>
    <w:rsid w:val="0000574D"/>
    <w:rsid w:val="00047B77"/>
    <w:rsid w:val="002D0EE8"/>
    <w:rsid w:val="003E646A"/>
    <w:rsid w:val="00522633"/>
    <w:rsid w:val="005F44E1"/>
    <w:rsid w:val="00802BBC"/>
    <w:rsid w:val="00A3452B"/>
    <w:rsid w:val="00D15158"/>
    <w:rsid w:val="00F400CD"/>
    <w:rsid w:val="00FE6CE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2294"/>
  <w15:chartTrackingRefBased/>
  <w15:docId w15:val="{1956C2AD-1AFC-4131-B8BC-74FEB456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190333">
      <w:bodyDiv w:val="1"/>
      <w:marLeft w:val="0"/>
      <w:marRight w:val="0"/>
      <w:marTop w:val="0"/>
      <w:marBottom w:val="0"/>
      <w:divBdr>
        <w:top w:val="none" w:sz="0" w:space="0" w:color="auto"/>
        <w:left w:val="none" w:sz="0" w:space="0" w:color="auto"/>
        <w:bottom w:val="none" w:sz="0" w:space="0" w:color="auto"/>
        <w:right w:val="none" w:sz="0" w:space="0" w:color="auto"/>
      </w:divBdr>
    </w:div>
    <w:div w:id="21315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Movva</dc:creator>
  <cp:keywords/>
  <dc:description/>
  <cp:lastModifiedBy>Damini Movva</cp:lastModifiedBy>
  <cp:revision>2</cp:revision>
  <dcterms:created xsi:type="dcterms:W3CDTF">2024-09-02T18:45:00Z</dcterms:created>
  <dcterms:modified xsi:type="dcterms:W3CDTF">2024-09-02T18:45:00Z</dcterms:modified>
</cp:coreProperties>
</file>