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68D2" w14:textId="77777777" w:rsidR="00F27796" w:rsidRPr="00634306" w:rsidRDefault="00F27796" w:rsidP="00F27796">
      <w:pPr>
        <w:pStyle w:val="Standard"/>
        <w:pageBreakBefore/>
        <w:spacing w:after="160"/>
        <w:jc w:val="center"/>
        <w:rPr>
          <w:lang w:val="ru-RU"/>
        </w:rPr>
      </w:pPr>
      <w:r w:rsidRPr="00634306">
        <w:rPr>
          <w:b/>
          <w:sz w:val="52"/>
          <w:szCs w:val="52"/>
          <w:lang w:val="ru-RU"/>
        </w:rPr>
        <w:t>Задание</w:t>
      </w:r>
    </w:p>
    <w:p w14:paraId="5D9A08AB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 xml:space="preserve">С помощью </w:t>
      </w:r>
      <w:r>
        <w:t>Docker</w:t>
      </w:r>
      <w:r w:rsidRPr="00634306">
        <w:rPr>
          <w:lang w:val="ru-RU"/>
        </w:rPr>
        <w:t>-</w:t>
      </w:r>
      <w:r>
        <w:t>compose</w:t>
      </w:r>
      <w:r w:rsidRPr="00634306">
        <w:rPr>
          <w:lang w:val="ru-RU"/>
        </w:rPr>
        <w:t xml:space="preserve"> развернуть среду из 4 контейнеров.</w:t>
      </w:r>
    </w:p>
    <w:p w14:paraId="794B73CA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 xml:space="preserve">Контейнер 1. </w:t>
      </w:r>
      <w:r>
        <w:t>PostgreSQL</w:t>
      </w:r>
    </w:p>
    <w:p w14:paraId="5EA60D42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 xml:space="preserve">Контейнер 2. </w:t>
      </w:r>
      <w:r>
        <w:t>Spark</w:t>
      </w:r>
      <w:r w:rsidRPr="00634306">
        <w:rPr>
          <w:lang w:val="ru-RU"/>
        </w:rPr>
        <w:t xml:space="preserve"> – </w:t>
      </w:r>
      <w:r>
        <w:t>master</w:t>
      </w:r>
    </w:p>
    <w:p w14:paraId="23578701" w14:textId="77777777" w:rsidR="00F27796" w:rsidRDefault="00F27796" w:rsidP="00F27796">
      <w:pPr>
        <w:pStyle w:val="Standard"/>
      </w:pPr>
      <w:r w:rsidRPr="00634306">
        <w:rPr>
          <w:lang w:val="ru-RU"/>
        </w:rPr>
        <w:t xml:space="preserve">Контейнер 3. </w:t>
      </w:r>
      <w:r>
        <w:t>Spark – worker1</w:t>
      </w:r>
    </w:p>
    <w:p w14:paraId="6FE2E5A9" w14:textId="77777777" w:rsidR="00F27796" w:rsidRDefault="00F27796" w:rsidP="00F27796">
      <w:pPr>
        <w:pStyle w:val="Standard"/>
      </w:pPr>
      <w:r>
        <w:t>Контейнер 4. Spark – worker2</w:t>
      </w:r>
    </w:p>
    <w:p w14:paraId="6E917C5A" w14:textId="77777777" w:rsidR="00F27796" w:rsidRDefault="00F27796" w:rsidP="00F27796">
      <w:pPr>
        <w:pStyle w:val="Standard"/>
      </w:pPr>
      <w:r>
        <w:t>Источник данных – файл house_prices.csv</w:t>
      </w:r>
    </w:p>
    <w:p w14:paraId="5E5C818E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>Схема обработки данных и взаимодействия контейнеров:</w:t>
      </w:r>
    </w:p>
    <w:p w14:paraId="1DE2FDFA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 xml:space="preserve">1) «Контейнер 1. </w:t>
      </w:r>
      <w:r>
        <w:t>PostgreSQL</w:t>
      </w:r>
      <w:r w:rsidRPr="00634306">
        <w:rPr>
          <w:lang w:val="ru-RU"/>
        </w:rPr>
        <w:t>» запускается и создает (подключается к существующей) БД.</w:t>
      </w:r>
    </w:p>
    <w:p w14:paraId="28362E0C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 xml:space="preserve">2) В БД подгружаются данные из файла </w:t>
      </w:r>
      <w:r>
        <w:t>house</w:t>
      </w:r>
      <w:r w:rsidRPr="00634306">
        <w:rPr>
          <w:lang w:val="ru-RU"/>
        </w:rPr>
        <w:t>_</w:t>
      </w:r>
      <w:r>
        <w:t>prices</w:t>
      </w:r>
      <w:r w:rsidRPr="00634306">
        <w:rPr>
          <w:lang w:val="ru-RU"/>
        </w:rPr>
        <w:t>.</w:t>
      </w:r>
      <w:r>
        <w:t>csv</w:t>
      </w:r>
      <w:r w:rsidRPr="00634306">
        <w:rPr>
          <w:lang w:val="ru-RU"/>
        </w:rPr>
        <w:t xml:space="preserve"> в соответствующую таблицу.</w:t>
      </w:r>
    </w:p>
    <w:p w14:paraId="41914E1D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 xml:space="preserve">3) «Контейнер 2. </w:t>
      </w:r>
      <w:r>
        <w:t>Spark</w:t>
      </w:r>
      <w:r w:rsidRPr="00634306">
        <w:rPr>
          <w:lang w:val="ru-RU"/>
        </w:rPr>
        <w:t xml:space="preserve"> – </w:t>
      </w:r>
      <w:r>
        <w:t>master</w:t>
      </w:r>
      <w:r w:rsidRPr="00634306">
        <w:rPr>
          <w:lang w:val="ru-RU"/>
        </w:rPr>
        <w:t>» имеет возможность подключения к БД.</w:t>
      </w:r>
    </w:p>
    <w:p w14:paraId="7E6E7A82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 xml:space="preserve">4) Контейнеры 2, 3 и 4 настроены как кластер </w:t>
      </w:r>
      <w:r>
        <w:t>Spark</w:t>
      </w:r>
      <w:r w:rsidRPr="00634306">
        <w:rPr>
          <w:lang w:val="ru-RU"/>
        </w:rPr>
        <w:t>.</w:t>
      </w:r>
    </w:p>
    <w:p w14:paraId="6F5ED478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 xml:space="preserve">5) Приложение </w:t>
      </w:r>
      <w:proofErr w:type="spellStart"/>
      <w:r>
        <w:t>PySpark</w:t>
      </w:r>
      <w:proofErr w:type="spellEnd"/>
      <w:r w:rsidRPr="00634306">
        <w:rPr>
          <w:lang w:val="ru-RU"/>
        </w:rPr>
        <w:t xml:space="preserve"> в виде файла </w:t>
      </w:r>
      <w:r>
        <w:t>my</w:t>
      </w:r>
      <w:r w:rsidRPr="00634306">
        <w:rPr>
          <w:lang w:val="ru-RU"/>
        </w:rPr>
        <w:t>_</w:t>
      </w:r>
      <w:r>
        <w:t>spark</w:t>
      </w:r>
      <w:r w:rsidRPr="00634306">
        <w:rPr>
          <w:lang w:val="ru-RU"/>
        </w:rPr>
        <w:t>.</w:t>
      </w:r>
      <w:proofErr w:type="spellStart"/>
      <w:r>
        <w:t>py</w:t>
      </w:r>
      <w:proofErr w:type="spellEnd"/>
      <w:r w:rsidRPr="00634306">
        <w:rPr>
          <w:lang w:val="ru-RU"/>
        </w:rPr>
        <w:t xml:space="preserve"> загружено в «Контейнер 2. </w:t>
      </w:r>
      <w:r>
        <w:t>Spark</w:t>
      </w:r>
      <w:r w:rsidRPr="00634306">
        <w:rPr>
          <w:lang w:val="ru-RU"/>
        </w:rPr>
        <w:t xml:space="preserve"> – </w:t>
      </w:r>
      <w:r>
        <w:t>master</w:t>
      </w:r>
      <w:r w:rsidRPr="00634306">
        <w:rPr>
          <w:lang w:val="ru-RU"/>
        </w:rPr>
        <w:t xml:space="preserve">». Его задача:  </w:t>
      </w:r>
    </w:p>
    <w:p w14:paraId="2409FA8E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i/>
          <w:lang w:val="ru-RU"/>
        </w:rPr>
        <w:t xml:space="preserve">Из данных </w:t>
      </w:r>
      <w:r>
        <w:t>house</w:t>
      </w:r>
      <w:r w:rsidRPr="00634306">
        <w:rPr>
          <w:lang w:val="ru-RU"/>
        </w:rPr>
        <w:t>_</w:t>
      </w:r>
      <w:r>
        <w:t>prices</w:t>
      </w:r>
      <w:r w:rsidRPr="00634306">
        <w:rPr>
          <w:i/>
          <w:lang w:val="ru-RU"/>
        </w:rPr>
        <w:t xml:space="preserve"> вывести информацию: Средние стоимости квартир и домов в зависимости от района и количества комнат.</w:t>
      </w:r>
    </w:p>
    <w:p w14:paraId="2DDDCFE9" w14:textId="77777777" w:rsidR="00F27796" w:rsidRPr="00634306" w:rsidRDefault="00F27796" w:rsidP="00F27796">
      <w:pPr>
        <w:pStyle w:val="Standard"/>
        <w:rPr>
          <w:lang w:val="ru-RU"/>
        </w:rPr>
      </w:pPr>
    </w:p>
    <w:p w14:paraId="317DEB92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>ОТЧЕТНОСТЬ:</w:t>
      </w:r>
    </w:p>
    <w:p w14:paraId="46C31648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 xml:space="preserve">На почту преподавателю необходимо отправить ссылку на Ваш проект в </w:t>
      </w:r>
      <w:r>
        <w:t>GitHub</w:t>
      </w:r>
      <w:r w:rsidRPr="00634306">
        <w:rPr>
          <w:lang w:val="ru-RU"/>
        </w:rPr>
        <w:t xml:space="preserve"> и скрин экрана с результатом работы приложения </w:t>
      </w:r>
      <w:r>
        <w:t>my</w:t>
      </w:r>
      <w:r w:rsidRPr="00634306">
        <w:rPr>
          <w:lang w:val="ru-RU"/>
        </w:rPr>
        <w:t>_</w:t>
      </w:r>
      <w:r>
        <w:t>spark</w:t>
      </w:r>
      <w:r w:rsidRPr="00634306">
        <w:rPr>
          <w:lang w:val="ru-RU"/>
        </w:rPr>
        <w:t>.</w:t>
      </w:r>
      <w:proofErr w:type="spellStart"/>
      <w:r>
        <w:t>py</w:t>
      </w:r>
      <w:proofErr w:type="spellEnd"/>
      <w:r w:rsidRPr="00634306">
        <w:rPr>
          <w:lang w:val="ru-RU"/>
        </w:rPr>
        <w:t>.</w:t>
      </w:r>
    </w:p>
    <w:p w14:paraId="453AA49E" w14:textId="77777777" w:rsidR="00F27796" w:rsidRPr="00634306" w:rsidRDefault="00F27796" w:rsidP="00F27796">
      <w:pPr>
        <w:pStyle w:val="Standard"/>
        <w:rPr>
          <w:lang w:val="ru-RU"/>
        </w:rPr>
      </w:pPr>
    </w:p>
    <w:p w14:paraId="75CA20C7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>========================================</w:t>
      </w:r>
    </w:p>
    <w:p w14:paraId="66587B43" w14:textId="77777777" w:rsidR="00F27796" w:rsidRPr="00634306" w:rsidRDefault="00F27796" w:rsidP="00F27796">
      <w:pPr>
        <w:pStyle w:val="Standard"/>
        <w:rPr>
          <w:lang w:val="ru-RU"/>
        </w:rPr>
      </w:pPr>
    </w:p>
    <w:p w14:paraId="6B7D94AD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>Работу можно разделить для удобства обучения на 4 этапа:</w:t>
      </w:r>
    </w:p>
    <w:p w14:paraId="4BBD9ACC" w14:textId="77777777" w:rsidR="00F27796" w:rsidRDefault="00F27796" w:rsidP="00F27796">
      <w:pPr>
        <w:pStyle w:val="Standard"/>
      </w:pPr>
      <w:r w:rsidRPr="00634306">
        <w:rPr>
          <w:lang w:val="ru-RU"/>
        </w:rPr>
        <w:br/>
      </w:r>
      <w:r>
        <w:t>1. Поднимаем Spark контейнер</w:t>
      </w:r>
    </w:p>
    <w:p w14:paraId="169F7891" w14:textId="77777777" w:rsidR="00F27796" w:rsidRDefault="00F27796" w:rsidP="00F27796">
      <w:pPr>
        <w:pStyle w:val="Standard"/>
      </w:pPr>
    </w:p>
    <w:p w14:paraId="1D78CC85" w14:textId="7A9EF943" w:rsidR="00F27796" w:rsidRPr="00F27796" w:rsidRDefault="00F27796" w:rsidP="00F27796">
      <w:pPr>
        <w:pStyle w:val="Standard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FCD88D5" wp14:editId="5D7EFE36">
            <wp:extent cx="5940425" cy="5346065"/>
            <wp:effectExtent l="0" t="0" r="3175" b="6985"/>
            <wp:docPr id="646147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47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A629" w14:textId="77777777" w:rsidR="00F27796" w:rsidRDefault="00F27796" w:rsidP="00F27796">
      <w:pPr>
        <w:pStyle w:val="Standard"/>
      </w:pPr>
    </w:p>
    <w:p w14:paraId="43E857F4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 xml:space="preserve">2. Пишем и тестируем </w:t>
      </w:r>
      <w:r>
        <w:t>my</w:t>
      </w:r>
      <w:r w:rsidRPr="00634306">
        <w:rPr>
          <w:lang w:val="ru-RU"/>
        </w:rPr>
        <w:t>_</w:t>
      </w:r>
      <w:r>
        <w:t>spark</w:t>
      </w:r>
      <w:r w:rsidRPr="00634306">
        <w:rPr>
          <w:lang w:val="ru-RU"/>
        </w:rPr>
        <w:t>.</w:t>
      </w:r>
      <w:proofErr w:type="spellStart"/>
      <w:r>
        <w:t>py</w:t>
      </w:r>
      <w:proofErr w:type="spellEnd"/>
      <w:r w:rsidRPr="00634306">
        <w:rPr>
          <w:lang w:val="ru-RU"/>
        </w:rPr>
        <w:t xml:space="preserve"> с загрузкой из файла</w:t>
      </w:r>
    </w:p>
    <w:p w14:paraId="1939FFEA" w14:textId="77777777" w:rsidR="00E94EA0" w:rsidRPr="00634306" w:rsidRDefault="00E94EA0" w:rsidP="00F27796">
      <w:pPr>
        <w:pStyle w:val="Standard"/>
        <w:rPr>
          <w:lang w:val="ru-RU"/>
        </w:rPr>
      </w:pPr>
    </w:p>
    <w:p w14:paraId="758B78A0" w14:textId="13A4E9E9" w:rsidR="00E94EA0" w:rsidRPr="00E94EA0" w:rsidRDefault="00E94EA0" w:rsidP="00F27796">
      <w:pPr>
        <w:pStyle w:val="Standard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8AE42D2" wp14:editId="44773688">
            <wp:extent cx="5940425" cy="4840605"/>
            <wp:effectExtent l="0" t="0" r="3175" b="0"/>
            <wp:docPr id="1893520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0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E86F" w14:textId="77777777" w:rsidR="00E94EA0" w:rsidRDefault="00E94EA0" w:rsidP="00F27796">
      <w:pPr>
        <w:pStyle w:val="Standard"/>
      </w:pPr>
    </w:p>
    <w:p w14:paraId="7228C5A7" w14:textId="64E95B64" w:rsidR="00E94EA0" w:rsidRDefault="00E94EA0" w:rsidP="00F27796">
      <w:pPr>
        <w:pStyle w:val="Standard"/>
      </w:pPr>
      <w:r>
        <w:rPr>
          <w:noProof/>
        </w:rPr>
        <w:drawing>
          <wp:inline distT="0" distB="0" distL="0" distR="0" wp14:anchorId="6763FE0B" wp14:editId="158E1951">
            <wp:extent cx="5940425" cy="564515"/>
            <wp:effectExtent l="0" t="0" r="3175" b="6985"/>
            <wp:docPr id="897266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66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8929" w14:textId="77777777" w:rsidR="00E94EA0" w:rsidRDefault="00E94EA0" w:rsidP="00F27796">
      <w:pPr>
        <w:pStyle w:val="Standard"/>
      </w:pPr>
    </w:p>
    <w:p w14:paraId="298977A1" w14:textId="3F38D1E9" w:rsidR="00E94EA0" w:rsidRDefault="00E94EA0" w:rsidP="00F27796">
      <w:pPr>
        <w:pStyle w:val="Standard"/>
      </w:pPr>
      <w:r>
        <w:rPr>
          <w:noProof/>
        </w:rPr>
        <w:lastRenderedPageBreak/>
        <w:drawing>
          <wp:inline distT="0" distB="0" distL="0" distR="0" wp14:anchorId="01D9A4E6" wp14:editId="1597C973">
            <wp:extent cx="5934075" cy="5029200"/>
            <wp:effectExtent l="0" t="0" r="9525" b="0"/>
            <wp:docPr id="782541486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41486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0F4C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 xml:space="preserve">3. Делаем чтобы </w:t>
      </w:r>
      <w:proofErr w:type="spellStart"/>
      <w:r w:rsidRPr="00634306">
        <w:rPr>
          <w:lang w:val="ru-RU"/>
        </w:rPr>
        <w:t>спарк</w:t>
      </w:r>
      <w:proofErr w:type="spellEnd"/>
      <w:r w:rsidRPr="00634306">
        <w:rPr>
          <w:lang w:val="ru-RU"/>
        </w:rPr>
        <w:t xml:space="preserve"> работал в кластере </w:t>
      </w:r>
      <w:r>
        <w:t>master</w:t>
      </w:r>
      <w:r w:rsidRPr="00634306">
        <w:rPr>
          <w:lang w:val="ru-RU"/>
        </w:rPr>
        <w:t>+2</w:t>
      </w:r>
      <w:r>
        <w:t>workers</w:t>
      </w:r>
    </w:p>
    <w:p w14:paraId="613607F5" w14:textId="77777777" w:rsidR="00E94EA0" w:rsidRPr="00634306" w:rsidRDefault="00E94EA0" w:rsidP="00F27796">
      <w:pPr>
        <w:pStyle w:val="Standard"/>
        <w:rPr>
          <w:lang w:val="ru-RU"/>
        </w:rPr>
      </w:pPr>
    </w:p>
    <w:p w14:paraId="4BDC48D3" w14:textId="6EF8250B" w:rsidR="00E94EA0" w:rsidRDefault="00E94EA0" w:rsidP="00F27796">
      <w:pPr>
        <w:pStyle w:val="Standard"/>
      </w:pPr>
      <w:proofErr w:type="spellStart"/>
      <w:r>
        <w:t>Dockerfile</w:t>
      </w:r>
      <w:proofErr w:type="spellEnd"/>
      <w:r>
        <w:t>:</w:t>
      </w:r>
    </w:p>
    <w:p w14:paraId="0A4ADBA0" w14:textId="6F5E3352" w:rsidR="00E94EA0" w:rsidRDefault="00E94EA0" w:rsidP="00F27796">
      <w:pPr>
        <w:pStyle w:val="Standard"/>
      </w:pPr>
      <w:r>
        <w:rPr>
          <w:noProof/>
        </w:rPr>
        <w:lastRenderedPageBreak/>
        <w:drawing>
          <wp:inline distT="0" distB="0" distL="0" distR="0" wp14:anchorId="0BE3D3C4" wp14:editId="3E3FCD29">
            <wp:extent cx="5200650" cy="5191125"/>
            <wp:effectExtent l="0" t="0" r="0" b="9525"/>
            <wp:docPr id="39911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1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811" w14:textId="77777777" w:rsidR="00E94EA0" w:rsidRDefault="00E94EA0" w:rsidP="00F27796">
      <w:pPr>
        <w:pStyle w:val="Standard"/>
      </w:pPr>
    </w:p>
    <w:p w14:paraId="2E2AA3B1" w14:textId="3BCC34CE" w:rsidR="00E94EA0" w:rsidRDefault="00E94EA0" w:rsidP="00F27796">
      <w:pPr>
        <w:pStyle w:val="Standard"/>
      </w:pPr>
      <w:r>
        <w:t>start-spark.sh</w:t>
      </w:r>
    </w:p>
    <w:p w14:paraId="48A5D194" w14:textId="77777777" w:rsidR="00E94EA0" w:rsidRDefault="00E94EA0" w:rsidP="00F27796">
      <w:pPr>
        <w:pStyle w:val="Standard"/>
      </w:pPr>
    </w:p>
    <w:p w14:paraId="3F516AF5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E94E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E94E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31810D73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EDC374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94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"/opt/spark/bin/load-spark-env.sh"</w:t>
      </w:r>
    </w:p>
    <w:p w14:paraId="42700857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FCCB38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94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94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$SPARK_WORKLOAD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"master</w:t>
      </w:r>
      <w:proofErr w:type="gramStart"/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0D067A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94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45BE35B6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1F5438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94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export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SPARK_MASTER_HOST</w:t>
      </w:r>
      <w:r w:rsidRPr="00E94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E94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hostname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</w:p>
    <w:p w14:paraId="25EEBEAA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153CD3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94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cd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/opt/spark/bin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&amp;</w:t>
      </w:r>
      <w:proofErr w:type="gramStart"/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&amp; </w:t>
      </w:r>
      <w:r w:rsidRPr="00E94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E94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/spark-class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org.apache.spark.deploy.master.Master</w:t>
      </w:r>
      <w:proofErr w:type="spellEnd"/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E94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ip</w:t>
      </w:r>
      <w:proofErr w:type="spellEnd"/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$SPARK_MASTER_HOST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--port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$SPARK_MASTER_PORT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E94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webui</w:t>
      </w:r>
      <w:proofErr w:type="spellEnd"/>
      <w:r w:rsidRPr="00E94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-port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$SPARK_MASTER_WEBUI_PORT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$SPARK_MASTER_LOG</w:t>
      </w:r>
    </w:p>
    <w:p w14:paraId="70CB45EA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4604FD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94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94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$SPARK_WORKLOAD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"worker</w:t>
      </w:r>
      <w:proofErr w:type="gramStart"/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63A35CD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94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722ED5C8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CC5178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94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cd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/opt/spark/bin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&amp;</w:t>
      </w:r>
      <w:proofErr w:type="gramStart"/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&amp; </w:t>
      </w:r>
      <w:r w:rsidRPr="00E94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E94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/spark-class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org.apache.spark.deploy.worker.Worker</w:t>
      </w:r>
      <w:proofErr w:type="spellEnd"/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E94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webui</w:t>
      </w:r>
      <w:proofErr w:type="spellEnd"/>
      <w:r w:rsidRPr="00E94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-port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$SPARK_WORKER_WEBUI_PORT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$SPARK_MASTER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$SPARK_WORKER_LOG</w:t>
      </w:r>
    </w:p>
    <w:p w14:paraId="7E5E2D26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F712B9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94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elif</w:t>
      </w:r>
      <w:proofErr w:type="spellEnd"/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94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$SPARK_WORKLOAD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"submit</w:t>
      </w:r>
      <w:proofErr w:type="gramStart"/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96303B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94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3EC50600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94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"SPARK SUBMIT"</w:t>
      </w:r>
    </w:p>
    <w:p w14:paraId="2783FB2E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94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D47CAA3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94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E94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"Undefined Workload Type </w:t>
      </w:r>
      <w:r w:rsidRPr="00E94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$SPARK_WORKLOAD</w:t>
      </w:r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must </w:t>
      </w:r>
      <w:proofErr w:type="gramStart"/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specify:</w:t>
      </w:r>
      <w:proofErr w:type="gramEnd"/>
      <w:r w:rsidRPr="00E94E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master, worker, submit"</w:t>
      </w:r>
    </w:p>
    <w:p w14:paraId="1635882A" w14:textId="77777777" w:rsidR="00E94EA0" w:rsidRPr="00E94EA0" w:rsidRDefault="00E94EA0" w:rsidP="00E94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94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0F938268" w14:textId="77777777" w:rsidR="00E94EA0" w:rsidRDefault="00E94EA0" w:rsidP="00F27796">
      <w:pPr>
        <w:pStyle w:val="Standard"/>
      </w:pPr>
    </w:p>
    <w:p w14:paraId="7DE149FC" w14:textId="0A67DFA3" w:rsidR="00E94EA0" w:rsidRDefault="00D672DA" w:rsidP="00F27796">
      <w:pPr>
        <w:pStyle w:val="Standard"/>
      </w:pPr>
      <w:r>
        <w:t>docker-</w:t>
      </w:r>
      <w:proofErr w:type="spellStart"/>
      <w:r>
        <w:t>compose.yml</w:t>
      </w:r>
      <w:proofErr w:type="spellEnd"/>
    </w:p>
    <w:p w14:paraId="6398EBF0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version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"3.9"</w:t>
      </w:r>
    </w:p>
    <w:p w14:paraId="7CA04C1F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services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C953DB8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spark-master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46D8A71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build</w:t>
      </w:r>
      <w:proofErr w:type="gramStart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</w:p>
    <w:p w14:paraId="2964FFA6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container_name</w:t>
      </w:r>
      <w:proofErr w:type="spellEnd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spark-cl-m</w:t>
      </w:r>
    </w:p>
    <w:p w14:paraId="22B03AAE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ports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DC7E19A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"9090:8080"</w:t>
      </w:r>
    </w:p>
    <w:p w14:paraId="5826BA38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"7077:7077"</w:t>
      </w:r>
    </w:p>
    <w:p w14:paraId="60C2D80C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volumes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DE73F2B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</w:t>
      </w:r>
      <w:proofErr w:type="gramStart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/apps:/opt/spark-apps</w:t>
      </w:r>
    </w:p>
    <w:p w14:paraId="1B6F234C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</w:t>
      </w:r>
      <w:proofErr w:type="gramStart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/data:/opt/spark-data</w:t>
      </w:r>
    </w:p>
    <w:p w14:paraId="11A9E9D0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environment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E7B83D0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SPARK_LOCAL_IP=spark-master</w:t>
      </w:r>
    </w:p>
    <w:p w14:paraId="237CA5B2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SPARK_WORKLOAD=master</w:t>
      </w:r>
    </w:p>
    <w:p w14:paraId="7FED5D0D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spark-worker-a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017AF30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build</w:t>
      </w:r>
      <w:proofErr w:type="gramStart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</w:p>
    <w:p w14:paraId="37A89AD5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container_name</w:t>
      </w:r>
      <w:proofErr w:type="spellEnd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spark-cl-w1</w:t>
      </w:r>
    </w:p>
    <w:p w14:paraId="5A48A16A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ports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F6536A7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"9091:8080"</w:t>
      </w:r>
    </w:p>
    <w:p w14:paraId="58EE61A9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"7000:7000"</w:t>
      </w:r>
    </w:p>
    <w:p w14:paraId="4C2564B0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depends_on</w:t>
      </w:r>
      <w:proofErr w:type="spellEnd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1949B0A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spark-master</w:t>
      </w:r>
    </w:p>
    <w:p w14:paraId="4D0CA613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environment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94BFFC4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SPARK_MASTER=spark://spark-master:7077</w:t>
      </w:r>
    </w:p>
    <w:p w14:paraId="739FEC60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SPARK_WORKER_CORES=1</w:t>
      </w:r>
    </w:p>
    <w:p w14:paraId="593C078C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SPARK_WORKER_MEMORY=1G</w:t>
      </w:r>
    </w:p>
    <w:p w14:paraId="6EFA7C9E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SPARK_DRIVER_MEMORY=1G</w:t>
      </w:r>
    </w:p>
    <w:p w14:paraId="1A8BB5C8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SPARK_EXECUTOR_MEMORY=1G</w:t>
      </w:r>
    </w:p>
    <w:p w14:paraId="7CC98136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SPARK_WORKLOAD=worker</w:t>
      </w:r>
    </w:p>
    <w:p w14:paraId="596EE05D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SPARK_LOCAL_IP=spark-worker-a</w:t>
      </w:r>
    </w:p>
    <w:p w14:paraId="0DA2316C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volumes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24EA359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</w:t>
      </w:r>
      <w:proofErr w:type="gramStart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/apps:/opt/spark-apps</w:t>
      </w:r>
    </w:p>
    <w:p w14:paraId="3DDD6021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</w:t>
      </w:r>
      <w:proofErr w:type="gramStart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/data:/opt/spark-data</w:t>
      </w:r>
    </w:p>
    <w:p w14:paraId="70BDA0CF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spark-worker-b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5CF28B3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build</w:t>
      </w:r>
      <w:proofErr w:type="gramStart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</w:p>
    <w:p w14:paraId="67592C79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container_name</w:t>
      </w:r>
      <w:proofErr w:type="spellEnd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spark-cl-w2</w:t>
      </w:r>
    </w:p>
    <w:p w14:paraId="630C08CE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ports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FBAA16C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"9092:8080"</w:t>
      </w:r>
    </w:p>
    <w:p w14:paraId="15CF9D3B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"7001:7000"</w:t>
      </w:r>
    </w:p>
    <w:p w14:paraId="58CF909C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depends_on</w:t>
      </w:r>
      <w:proofErr w:type="spellEnd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DEBA902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spark-master</w:t>
      </w:r>
    </w:p>
    <w:p w14:paraId="44BF80A0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environment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1B65E3C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SPARK_MASTER=spark://spark-master:7077</w:t>
      </w:r>
    </w:p>
    <w:p w14:paraId="4C49CAAF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SPARK_WORKER_CORES=1</w:t>
      </w:r>
    </w:p>
    <w:p w14:paraId="45F17FD5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SPARK_WORKER_MEMORY=1G</w:t>
      </w:r>
    </w:p>
    <w:p w14:paraId="5CC1DA34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SPARK_DRIVER_MEMORY=1G</w:t>
      </w:r>
    </w:p>
    <w:p w14:paraId="13DCF634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SPARK_EXECUTOR_MEMORY=1G</w:t>
      </w:r>
    </w:p>
    <w:p w14:paraId="1EDDDF4A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SPARK_WORKLOAD=worker</w:t>
      </w:r>
    </w:p>
    <w:p w14:paraId="40CBEEC7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SPARK_LOCAL_IP=spark-worker-b</w:t>
      </w:r>
    </w:p>
    <w:p w14:paraId="6A941A69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volumes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EC63158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/apps:/opt/spark-apps</w:t>
      </w:r>
    </w:p>
    <w:p w14:paraId="245FD8D5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/data:/opt/spark-data</w:t>
      </w:r>
    </w:p>
    <w:p w14:paraId="0C0E3162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demo-database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7893374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image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postgres:alpine</w:t>
      </w:r>
      <w:proofErr w:type="spellEnd"/>
      <w:proofErr w:type="gramEnd"/>
    </w:p>
    <w:p w14:paraId="05879B1F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ports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3E56ADA8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"5432:5432"</w:t>
      </w:r>
    </w:p>
    <w:p w14:paraId="1E50E51E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67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environment</w:t>
      </w: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623DEA4F" w14:textId="77777777" w:rsidR="00D672DA" w:rsidRPr="00D672DA" w:rsidRDefault="00D672DA" w:rsidP="00D67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POSTGRES_PASSWORD=</w:t>
      </w:r>
      <w:proofErr w:type="spellStart"/>
      <w:r w:rsidRPr="00D67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dfltpwd</w:t>
      </w:r>
      <w:proofErr w:type="spellEnd"/>
      <w:r w:rsidRPr="00D67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47B8728" w14:textId="012EF55B" w:rsidR="00D672DA" w:rsidRDefault="00D672DA" w:rsidP="00F27796">
      <w:pPr>
        <w:pStyle w:val="Standard"/>
      </w:pPr>
      <w:r>
        <w:rPr>
          <w:noProof/>
        </w:rPr>
        <w:drawing>
          <wp:inline distT="0" distB="0" distL="0" distR="0" wp14:anchorId="018744A8" wp14:editId="771E5969">
            <wp:extent cx="5940425" cy="6060440"/>
            <wp:effectExtent l="0" t="0" r="3175" b="0"/>
            <wp:docPr id="89356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64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16EA" w14:textId="5F1D38F4" w:rsidR="00B17757" w:rsidRDefault="00B17757" w:rsidP="00F27796">
      <w:pPr>
        <w:pStyle w:val="Standard"/>
      </w:pPr>
      <w:r>
        <w:rPr>
          <w:noProof/>
        </w:rPr>
        <w:lastRenderedPageBreak/>
        <w:drawing>
          <wp:inline distT="0" distB="0" distL="0" distR="0" wp14:anchorId="7F1EE1F2" wp14:editId="19FEBCE1">
            <wp:extent cx="5940425" cy="1823085"/>
            <wp:effectExtent l="0" t="0" r="3175" b="5715"/>
            <wp:docPr id="12477783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783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176" w14:textId="1EB56889" w:rsidR="00E94EA0" w:rsidRPr="00E94EA0" w:rsidRDefault="00E94EA0" w:rsidP="00F27796">
      <w:pPr>
        <w:pStyle w:val="Standard"/>
      </w:pPr>
    </w:p>
    <w:p w14:paraId="15EEA06B" w14:textId="77777777" w:rsidR="00F27796" w:rsidRPr="00634306" w:rsidRDefault="00F27796" w:rsidP="00F27796">
      <w:pPr>
        <w:pStyle w:val="Standard"/>
        <w:rPr>
          <w:lang w:val="ru-RU"/>
        </w:rPr>
      </w:pPr>
      <w:r w:rsidRPr="00634306">
        <w:rPr>
          <w:lang w:val="ru-RU"/>
        </w:rPr>
        <w:t xml:space="preserve">4. Заменяем </w:t>
      </w:r>
      <w:proofErr w:type="spellStart"/>
      <w:r w:rsidRPr="00634306">
        <w:rPr>
          <w:lang w:val="ru-RU"/>
        </w:rPr>
        <w:t>подгрузку</w:t>
      </w:r>
      <w:proofErr w:type="spellEnd"/>
      <w:r w:rsidRPr="00634306">
        <w:rPr>
          <w:lang w:val="ru-RU"/>
        </w:rPr>
        <w:t xml:space="preserve"> с файла на </w:t>
      </w:r>
      <w:proofErr w:type="spellStart"/>
      <w:r w:rsidRPr="00634306">
        <w:rPr>
          <w:lang w:val="ru-RU"/>
        </w:rPr>
        <w:t>подгрузку</w:t>
      </w:r>
      <w:proofErr w:type="spellEnd"/>
      <w:r w:rsidRPr="00634306">
        <w:rPr>
          <w:lang w:val="ru-RU"/>
        </w:rPr>
        <w:t xml:space="preserve"> из </w:t>
      </w:r>
      <w:proofErr w:type="spellStart"/>
      <w:r w:rsidRPr="00634306">
        <w:rPr>
          <w:lang w:val="ru-RU"/>
        </w:rPr>
        <w:t>бд</w:t>
      </w:r>
      <w:proofErr w:type="spellEnd"/>
      <w:r w:rsidRPr="00634306">
        <w:rPr>
          <w:lang w:val="ru-RU"/>
        </w:rPr>
        <w:t xml:space="preserve"> </w:t>
      </w:r>
      <w:r>
        <w:t>PostgreSQL</w:t>
      </w:r>
    </w:p>
    <w:p w14:paraId="03090282" w14:textId="77777777" w:rsidR="0059571D" w:rsidRDefault="0059571D"/>
    <w:p w14:paraId="5618B1F0" w14:textId="77777777" w:rsidR="00B17757" w:rsidRPr="00B17757" w:rsidRDefault="00B17757" w:rsidP="00B17757">
      <w:pPr>
        <w:rPr>
          <w:lang w:val="en-US"/>
        </w:rPr>
      </w:pPr>
      <w:r w:rsidRPr="00B17757">
        <w:rPr>
          <w:lang w:val="en-US"/>
        </w:rPr>
        <w:t xml:space="preserve">CREATE TABLE </w:t>
      </w:r>
      <w:proofErr w:type="spellStart"/>
      <w:r w:rsidRPr="00B17757">
        <w:rPr>
          <w:lang w:val="en-US"/>
        </w:rPr>
        <w:t>real_estate</w:t>
      </w:r>
      <w:proofErr w:type="spellEnd"/>
      <w:r w:rsidRPr="00B17757">
        <w:rPr>
          <w:lang w:val="en-US"/>
        </w:rPr>
        <w:t xml:space="preserve"> (</w:t>
      </w:r>
    </w:p>
    <w:p w14:paraId="0C6F16E9" w14:textId="77777777" w:rsidR="00B17757" w:rsidRPr="00B17757" w:rsidRDefault="00B17757" w:rsidP="00B17757">
      <w:pPr>
        <w:rPr>
          <w:lang w:val="en-US"/>
        </w:rPr>
      </w:pPr>
      <w:r w:rsidRPr="00B17757">
        <w:rPr>
          <w:lang w:val="en-US"/>
        </w:rPr>
        <w:t xml:space="preserve">    id SERIAL PRIMARY KEY,</w:t>
      </w:r>
    </w:p>
    <w:p w14:paraId="1CCEB081" w14:textId="77777777" w:rsidR="00B17757" w:rsidRPr="00B17757" w:rsidRDefault="00B17757" w:rsidP="00B17757">
      <w:pPr>
        <w:rPr>
          <w:lang w:val="en-US"/>
        </w:rPr>
      </w:pPr>
      <w:r w:rsidRPr="00B17757">
        <w:rPr>
          <w:lang w:val="en-US"/>
        </w:rPr>
        <w:t xml:space="preserve">    </w:t>
      </w:r>
      <w:proofErr w:type="spellStart"/>
      <w:r w:rsidRPr="00B17757">
        <w:rPr>
          <w:lang w:val="en-US"/>
        </w:rPr>
        <w:t>property_type</w:t>
      </w:r>
      <w:proofErr w:type="spellEnd"/>
      <w:r w:rsidRPr="00B17757">
        <w:rPr>
          <w:lang w:val="en-US"/>
        </w:rPr>
        <w:t xml:space="preserve"> </w:t>
      </w:r>
      <w:proofErr w:type="gramStart"/>
      <w:r w:rsidRPr="00B17757">
        <w:rPr>
          <w:lang w:val="en-US"/>
        </w:rPr>
        <w:t>VARCHAR(</w:t>
      </w:r>
      <w:proofErr w:type="gramEnd"/>
      <w:r w:rsidRPr="00B17757">
        <w:rPr>
          <w:lang w:val="en-US"/>
        </w:rPr>
        <w:t>255),</w:t>
      </w:r>
    </w:p>
    <w:p w14:paraId="4055FFC2" w14:textId="77777777" w:rsidR="00B17757" w:rsidRPr="00B17757" w:rsidRDefault="00B17757" w:rsidP="00B17757">
      <w:pPr>
        <w:rPr>
          <w:lang w:val="en-US"/>
        </w:rPr>
      </w:pPr>
      <w:r w:rsidRPr="00B17757">
        <w:rPr>
          <w:lang w:val="en-US"/>
        </w:rPr>
        <w:t xml:space="preserve">    price INT,</w:t>
      </w:r>
    </w:p>
    <w:p w14:paraId="3E418679" w14:textId="77777777" w:rsidR="00B17757" w:rsidRPr="00B17757" w:rsidRDefault="00B17757" w:rsidP="00B17757">
      <w:pPr>
        <w:rPr>
          <w:lang w:val="en-US"/>
        </w:rPr>
      </w:pPr>
      <w:r w:rsidRPr="00B17757">
        <w:rPr>
          <w:lang w:val="en-US"/>
        </w:rPr>
        <w:t xml:space="preserve">    location </w:t>
      </w:r>
      <w:proofErr w:type="gramStart"/>
      <w:r w:rsidRPr="00B17757">
        <w:rPr>
          <w:lang w:val="en-US"/>
        </w:rPr>
        <w:t>VARCHAR(</w:t>
      </w:r>
      <w:proofErr w:type="gramEnd"/>
      <w:r w:rsidRPr="00B17757">
        <w:rPr>
          <w:lang w:val="en-US"/>
        </w:rPr>
        <w:t>255),</w:t>
      </w:r>
    </w:p>
    <w:p w14:paraId="72D0B75B" w14:textId="77777777" w:rsidR="00B17757" w:rsidRPr="00B17757" w:rsidRDefault="00B17757" w:rsidP="00B17757">
      <w:pPr>
        <w:rPr>
          <w:lang w:val="en-US"/>
        </w:rPr>
      </w:pPr>
      <w:r w:rsidRPr="00B17757">
        <w:rPr>
          <w:lang w:val="en-US"/>
        </w:rPr>
        <w:t xml:space="preserve">    city </w:t>
      </w:r>
      <w:proofErr w:type="gramStart"/>
      <w:r w:rsidRPr="00B17757">
        <w:rPr>
          <w:lang w:val="en-US"/>
        </w:rPr>
        <w:t>VARCHAR(</w:t>
      </w:r>
      <w:proofErr w:type="gramEnd"/>
      <w:r w:rsidRPr="00B17757">
        <w:rPr>
          <w:lang w:val="en-US"/>
        </w:rPr>
        <w:t>255),</w:t>
      </w:r>
    </w:p>
    <w:p w14:paraId="4C17115F" w14:textId="77777777" w:rsidR="00B17757" w:rsidRPr="00B17757" w:rsidRDefault="00B17757" w:rsidP="00B17757">
      <w:pPr>
        <w:rPr>
          <w:lang w:val="en-US"/>
        </w:rPr>
      </w:pPr>
      <w:r w:rsidRPr="00B17757">
        <w:rPr>
          <w:lang w:val="en-US"/>
        </w:rPr>
        <w:t xml:space="preserve">    baths INT,</w:t>
      </w:r>
    </w:p>
    <w:p w14:paraId="2C025855" w14:textId="77777777" w:rsidR="00B17757" w:rsidRPr="00B17757" w:rsidRDefault="00B17757" w:rsidP="00B17757">
      <w:pPr>
        <w:rPr>
          <w:lang w:val="en-US"/>
        </w:rPr>
      </w:pPr>
      <w:r w:rsidRPr="00B17757">
        <w:rPr>
          <w:lang w:val="en-US"/>
        </w:rPr>
        <w:t xml:space="preserve">    purpose </w:t>
      </w:r>
      <w:proofErr w:type="gramStart"/>
      <w:r w:rsidRPr="00B17757">
        <w:rPr>
          <w:lang w:val="en-US"/>
        </w:rPr>
        <w:t>VARCHAR(</w:t>
      </w:r>
      <w:proofErr w:type="gramEnd"/>
      <w:r w:rsidRPr="00B17757">
        <w:rPr>
          <w:lang w:val="en-US"/>
        </w:rPr>
        <w:t>255),</w:t>
      </w:r>
    </w:p>
    <w:p w14:paraId="71038127" w14:textId="77777777" w:rsidR="00B17757" w:rsidRPr="00B17757" w:rsidRDefault="00B17757" w:rsidP="00B17757">
      <w:pPr>
        <w:rPr>
          <w:lang w:val="en-US"/>
        </w:rPr>
      </w:pPr>
      <w:r w:rsidRPr="00B17757">
        <w:rPr>
          <w:lang w:val="en-US"/>
        </w:rPr>
        <w:t xml:space="preserve">    bedrooms INT,</w:t>
      </w:r>
    </w:p>
    <w:p w14:paraId="2E7EB1ED" w14:textId="77777777" w:rsidR="00B17757" w:rsidRPr="00B17757" w:rsidRDefault="00B17757" w:rsidP="00B17757">
      <w:pPr>
        <w:rPr>
          <w:lang w:val="en-US"/>
        </w:rPr>
      </w:pPr>
      <w:r w:rsidRPr="00B17757">
        <w:rPr>
          <w:lang w:val="en-US"/>
        </w:rPr>
        <w:t xml:space="preserve">    </w:t>
      </w:r>
      <w:proofErr w:type="spellStart"/>
      <w:r w:rsidRPr="00B17757">
        <w:rPr>
          <w:lang w:val="en-US"/>
        </w:rPr>
        <w:t>area_in_marla</w:t>
      </w:r>
      <w:proofErr w:type="spellEnd"/>
      <w:r w:rsidRPr="00B17757">
        <w:rPr>
          <w:lang w:val="en-US"/>
        </w:rPr>
        <w:t xml:space="preserve"> FLOAT</w:t>
      </w:r>
    </w:p>
    <w:p w14:paraId="4D7C9535" w14:textId="77777777" w:rsidR="00B17757" w:rsidRPr="00B17757" w:rsidRDefault="00B17757" w:rsidP="00B17757">
      <w:pPr>
        <w:rPr>
          <w:lang w:val="en-US"/>
        </w:rPr>
      </w:pPr>
      <w:r w:rsidRPr="00B17757">
        <w:rPr>
          <w:lang w:val="en-US"/>
        </w:rPr>
        <w:t>);</w:t>
      </w:r>
    </w:p>
    <w:p w14:paraId="3F74F05D" w14:textId="77777777" w:rsidR="00B17757" w:rsidRPr="00B17757" w:rsidRDefault="00B17757" w:rsidP="00B17757">
      <w:pPr>
        <w:rPr>
          <w:lang w:val="en-US"/>
        </w:rPr>
      </w:pPr>
      <w:r w:rsidRPr="00B17757">
        <w:rPr>
          <w:lang w:val="en-US"/>
        </w:rPr>
        <w:t xml:space="preserve">COPY </w:t>
      </w:r>
      <w:proofErr w:type="spellStart"/>
      <w:r w:rsidRPr="00B17757">
        <w:rPr>
          <w:lang w:val="en-US"/>
        </w:rPr>
        <w:t>real_</w:t>
      </w:r>
      <w:proofErr w:type="gramStart"/>
      <w:r w:rsidRPr="00B17757">
        <w:rPr>
          <w:lang w:val="en-US"/>
        </w:rPr>
        <w:t>estate</w:t>
      </w:r>
      <w:proofErr w:type="spellEnd"/>
      <w:r w:rsidRPr="00B17757">
        <w:rPr>
          <w:lang w:val="en-US"/>
        </w:rPr>
        <w:t>(</w:t>
      </w:r>
      <w:proofErr w:type="spellStart"/>
      <w:proofErr w:type="gramEnd"/>
      <w:r w:rsidRPr="00B17757">
        <w:rPr>
          <w:lang w:val="en-US"/>
        </w:rPr>
        <w:t>id,property_type</w:t>
      </w:r>
      <w:proofErr w:type="spellEnd"/>
      <w:r w:rsidRPr="00B17757">
        <w:rPr>
          <w:lang w:val="en-US"/>
        </w:rPr>
        <w:t xml:space="preserve">, price, location, city, baths, purpose, bedrooms, </w:t>
      </w:r>
      <w:proofErr w:type="spellStart"/>
      <w:r w:rsidRPr="00B17757">
        <w:rPr>
          <w:lang w:val="en-US"/>
        </w:rPr>
        <w:t>area_in_marla</w:t>
      </w:r>
      <w:proofErr w:type="spellEnd"/>
      <w:r w:rsidRPr="00B17757">
        <w:rPr>
          <w:lang w:val="en-US"/>
        </w:rPr>
        <w:t>)</w:t>
      </w:r>
    </w:p>
    <w:p w14:paraId="1D0BE5DF" w14:textId="0435FF06" w:rsidR="00B17757" w:rsidRDefault="00B17757" w:rsidP="00B17757">
      <w:pPr>
        <w:rPr>
          <w:lang w:val="en-US"/>
        </w:rPr>
      </w:pPr>
      <w:r w:rsidRPr="00B17757">
        <w:rPr>
          <w:lang w:val="en-US"/>
        </w:rPr>
        <w:t>FROM '/data/house_prices.csv' CSV HEADER DELIMITER ',</w:t>
      </w:r>
      <w:proofErr w:type="gramStart"/>
      <w:r w:rsidRPr="00B17757">
        <w:rPr>
          <w:lang w:val="en-US"/>
        </w:rPr>
        <w:t>';</w:t>
      </w:r>
      <w:proofErr w:type="gramEnd"/>
    </w:p>
    <w:p w14:paraId="5FAE73A0" w14:textId="77777777" w:rsidR="00B17757" w:rsidRDefault="00B17757" w:rsidP="00B17757">
      <w:pPr>
        <w:rPr>
          <w:lang w:val="en-US"/>
        </w:rPr>
      </w:pPr>
    </w:p>
    <w:p w14:paraId="29110CE4" w14:textId="407410AC" w:rsidR="00B17757" w:rsidRDefault="00B17757" w:rsidP="00B17757">
      <w:pPr>
        <w:rPr>
          <w:lang w:val="en-US"/>
        </w:rPr>
      </w:pPr>
      <w:r>
        <w:rPr>
          <w:lang w:val="en-US"/>
        </w:rPr>
        <w:t>++ в docker-</w:t>
      </w:r>
      <w:proofErr w:type="spellStart"/>
      <w:r>
        <w:rPr>
          <w:lang w:val="en-US"/>
        </w:rPr>
        <w:t>compose.yml</w:t>
      </w:r>
      <w:proofErr w:type="spellEnd"/>
    </w:p>
    <w:p w14:paraId="26B60249" w14:textId="77777777" w:rsidR="00B17757" w:rsidRPr="00B17757" w:rsidRDefault="00B17757" w:rsidP="00B17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17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177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environment</w:t>
      </w:r>
      <w:r w:rsidRPr="00B17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2F826CE8" w14:textId="77777777" w:rsidR="00B17757" w:rsidRPr="00B17757" w:rsidRDefault="00B17757" w:rsidP="00B17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17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POSTGRES_USER=</w:t>
      </w:r>
      <w:proofErr w:type="spellStart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postgres</w:t>
      </w:r>
      <w:proofErr w:type="spellEnd"/>
      <w:r w:rsidRPr="00B17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3998D793" w14:textId="77777777" w:rsidR="00B17757" w:rsidRPr="00B17757" w:rsidRDefault="00B17757" w:rsidP="00B17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17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POSTGRES_PASSWORD=</w:t>
      </w:r>
      <w:proofErr w:type="spellStart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dfltpwd</w:t>
      </w:r>
      <w:proofErr w:type="spellEnd"/>
      <w:r w:rsidRPr="00B17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792ED55" w14:textId="77777777" w:rsidR="00B17757" w:rsidRPr="00B17757" w:rsidRDefault="00B17757" w:rsidP="00B17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17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POSTGRES_DB=</w:t>
      </w:r>
      <w:proofErr w:type="spellStart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spark_house</w:t>
      </w:r>
      <w:proofErr w:type="spellEnd"/>
    </w:p>
    <w:p w14:paraId="1AA7A1EF" w14:textId="77777777" w:rsidR="00B17757" w:rsidRPr="00B17757" w:rsidRDefault="00B17757" w:rsidP="00B17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17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177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volumes</w:t>
      </w:r>
      <w:r w:rsidRPr="00B17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BFC0F50" w14:textId="77777777" w:rsidR="00B17757" w:rsidRPr="00B17757" w:rsidRDefault="00B17757" w:rsidP="00B17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17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B17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</w:t>
      </w:r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/data:/data</w:t>
      </w:r>
    </w:p>
    <w:p w14:paraId="7FE44075" w14:textId="77777777" w:rsidR="00B17757" w:rsidRPr="00B17757" w:rsidRDefault="00B17757" w:rsidP="00B17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17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</w:t>
      </w:r>
      <w:proofErr w:type="spellStart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init.sql</w:t>
      </w:r>
      <w:proofErr w:type="spellEnd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:/docker-</w:t>
      </w:r>
      <w:proofErr w:type="spellStart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entrypoint</w:t>
      </w:r>
      <w:proofErr w:type="spellEnd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initdb.d</w:t>
      </w:r>
      <w:proofErr w:type="spellEnd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B17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init.sql</w:t>
      </w:r>
      <w:proofErr w:type="spellEnd"/>
    </w:p>
    <w:p w14:paraId="358D44B0" w14:textId="77777777" w:rsidR="00B17757" w:rsidRPr="00B17757" w:rsidRDefault="00B17757" w:rsidP="00B17757">
      <w:pPr>
        <w:rPr>
          <w:lang w:val="en-US"/>
        </w:rPr>
      </w:pPr>
    </w:p>
    <w:sectPr w:rsidR="00B17757" w:rsidRPr="00B17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796"/>
    <w:rsid w:val="000631C7"/>
    <w:rsid w:val="0059571D"/>
    <w:rsid w:val="00634306"/>
    <w:rsid w:val="008451EF"/>
    <w:rsid w:val="009E3690"/>
    <w:rsid w:val="00AE7EE0"/>
    <w:rsid w:val="00B04805"/>
    <w:rsid w:val="00B17757"/>
    <w:rsid w:val="00B472DD"/>
    <w:rsid w:val="00D672DA"/>
    <w:rsid w:val="00E94EA0"/>
    <w:rsid w:val="00F27796"/>
    <w:rsid w:val="00F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F2C2"/>
  <w15:docId w15:val="{2E887DF3-82F0-4A6B-81DE-DC617AC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7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7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7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77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77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77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77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77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77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7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7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7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7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7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77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77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77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7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77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7796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F27796"/>
    <w:pPr>
      <w:suppressAutoHyphens/>
      <w:autoSpaceDN w:val="0"/>
      <w:spacing w:after="0" w:line="240" w:lineRule="auto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Халявина Анастасия Олеговна</dc:creator>
  <cp:keywords/>
  <dc:description/>
  <cp:lastModifiedBy>Халявина Анастасия Олеговна</cp:lastModifiedBy>
  <cp:revision>1</cp:revision>
  <dcterms:created xsi:type="dcterms:W3CDTF">2024-01-17T21:22:00Z</dcterms:created>
  <dcterms:modified xsi:type="dcterms:W3CDTF">2024-01-18T17:44:00Z</dcterms:modified>
</cp:coreProperties>
</file>