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8EF2" w14:textId="76EA6A76" w:rsidR="007E09FB" w:rsidRDefault="007E09FB" w:rsidP="007E09FB">
      <w:pPr>
        <w:rPr>
          <w:noProof/>
        </w:rPr>
      </w:pPr>
      <w:r>
        <w:rPr>
          <w:noProof/>
        </w:rPr>
        <w:t>Largest rise and fall in baby names corresponding to pop culture –  titanic – Jack &amp; Rose</w:t>
      </w:r>
    </w:p>
    <w:p w14:paraId="4740DE84" w14:textId="1EA541FD" w:rsidR="00DE008F" w:rsidRDefault="007E09FB" w:rsidP="007E09FB">
      <w:pPr>
        <w:rPr>
          <w:noProof/>
        </w:rPr>
      </w:pPr>
      <w:r>
        <w:rPr>
          <w:noProof/>
        </w:rPr>
        <w:t xml:space="preserve">Track largest jump </w:t>
      </w:r>
      <w:r w:rsidR="00451FD3">
        <w:rPr>
          <w:noProof/>
        </w:rPr>
        <w:t>per nane</w:t>
      </w:r>
    </w:p>
    <w:p w14:paraId="6D4A1146" w14:textId="44E14267" w:rsidR="00501A6D" w:rsidRDefault="00C60FC7" w:rsidP="00DE008F"/>
    <w:p w14:paraId="10BD4BCD" w14:textId="11DC1F9A" w:rsidR="00DE008F" w:rsidRDefault="00DE008F" w:rsidP="00DE008F">
      <w:r>
        <w:t>Recent trends</w:t>
      </w:r>
      <w:r w:rsidR="00C60FC7">
        <w:t xml:space="preserve"> </w:t>
      </w:r>
    </w:p>
    <w:p w14:paraId="7D5634A4" w14:textId="07A0513B" w:rsidR="00DE008F" w:rsidRDefault="00DE008F" w:rsidP="00DE008F">
      <w:r>
        <w:t>Names that trend in boys and girls</w:t>
      </w:r>
    </w:p>
    <w:p w14:paraId="52F72D35" w14:textId="029D5169" w:rsidR="00E05B4F" w:rsidRDefault="00E05B4F" w:rsidP="00DE008F"/>
    <w:p w14:paraId="3992EF55" w14:textId="20112FE4" w:rsidR="00E05B4F" w:rsidRDefault="00E05B4F" w:rsidP="00DE008F">
      <w:r>
        <w:t xml:space="preserve">First letter of name trends </w:t>
      </w:r>
    </w:p>
    <w:p w14:paraId="4E66F413" w14:textId="7D1E7722" w:rsidR="00E05B4F" w:rsidRDefault="00E05B4F" w:rsidP="00DE008F">
      <w:r>
        <w:t>Vowels</w:t>
      </w:r>
    </w:p>
    <w:p w14:paraId="6EA52B21" w14:textId="0E37CB5D" w:rsidR="00E05B4F" w:rsidRDefault="00E05B4F" w:rsidP="00DE008F">
      <w:r>
        <w:t>Length</w:t>
      </w:r>
    </w:p>
    <w:p w14:paraId="77454FC6" w14:textId="04E09EA7" w:rsidR="00E05B4F" w:rsidRDefault="00E05B4F" w:rsidP="00DE008F">
      <w:r>
        <w:t>Good bad</w:t>
      </w:r>
    </w:p>
    <w:p w14:paraId="383331D4" w14:textId="1940E3D7" w:rsidR="00E05B4F" w:rsidRDefault="00E05B4F" w:rsidP="00DE008F">
      <w:r>
        <w:t>Popularity &lt;- higher vs lower end</w:t>
      </w:r>
    </w:p>
    <w:p w14:paraId="697161E8" w14:textId="5F240815" w:rsidR="00E05B4F" w:rsidRDefault="00E05B4F" w:rsidP="00DE008F">
      <w:r>
        <w:t>Number of syllables</w:t>
      </w:r>
    </w:p>
    <w:p w14:paraId="2A45590B" w14:textId="77777777" w:rsidR="00161AE7" w:rsidRDefault="00E05B4F" w:rsidP="00DE008F">
      <w:r>
        <w:t xml:space="preserve">Influence of </w:t>
      </w:r>
      <w:r w:rsidR="00161AE7">
        <w:t>UK</w:t>
      </w:r>
      <w:r>
        <w:t xml:space="preserve"> baby </w:t>
      </w:r>
      <w:r w:rsidR="00161AE7">
        <w:t>n</w:t>
      </w:r>
      <w:r>
        <w:t>ames</w:t>
      </w:r>
    </w:p>
    <w:p w14:paraId="5511C60E" w14:textId="77777777" w:rsidR="00161AE7" w:rsidRDefault="00161AE7" w:rsidP="00DE008F">
      <w:r>
        <w:t>Names and fictional characters / celebrities</w:t>
      </w:r>
    </w:p>
    <w:p w14:paraId="0456FD93" w14:textId="13C76DE3" w:rsidR="00E05B4F" w:rsidRDefault="00161AE7" w:rsidP="00DE008F">
      <w:r>
        <w:t>Compare with UK</w:t>
      </w:r>
      <w:r w:rsidR="00E05B4F">
        <w:t xml:space="preserve"> </w:t>
      </w:r>
    </w:p>
    <w:p w14:paraId="56F570EF" w14:textId="6EB5E060" w:rsidR="00161AE7" w:rsidRDefault="00161AE7" w:rsidP="00DE008F">
      <w:r>
        <w:t>Unisex names</w:t>
      </w:r>
    </w:p>
    <w:p w14:paraId="5CA64759" w14:textId="77777777" w:rsidR="00161AE7" w:rsidRDefault="00161AE7" w:rsidP="00DE008F">
      <w:r>
        <w:t xml:space="preserve">Religious names? </w:t>
      </w:r>
    </w:p>
    <w:p w14:paraId="4526F54C" w14:textId="249D45F9" w:rsidR="00161AE7" w:rsidRDefault="00161AE7" w:rsidP="00DE008F">
      <w:r>
        <w:t xml:space="preserve">-Millennials and gen z disillusioned with religion </w:t>
      </w:r>
    </w:p>
    <w:p w14:paraId="069B1528" w14:textId="38B4308E" w:rsidR="00E05B4F" w:rsidRDefault="00E05B4F" w:rsidP="00DE008F"/>
    <w:p w14:paraId="73B7856F" w14:textId="162C3732" w:rsidR="00E05B4F" w:rsidRDefault="00E05B4F" w:rsidP="00DE008F">
      <w:r>
        <w:t>---Good---</w:t>
      </w:r>
    </w:p>
    <w:p w14:paraId="109C647F" w14:textId="524D1D91" w:rsidR="00E05B4F" w:rsidRDefault="00E05B4F" w:rsidP="00DE008F">
      <w:r>
        <w:t xml:space="preserve">Control data set online random name generator - baby name from online </w:t>
      </w:r>
    </w:p>
    <w:p w14:paraId="1ABDC2E1" w14:textId="40921741" w:rsidR="00E05B4F" w:rsidRDefault="00E05B4F" w:rsidP="00DE008F">
      <w:r>
        <w:t>Compare with a sample of Irish names</w:t>
      </w:r>
    </w:p>
    <w:p w14:paraId="3F93027D" w14:textId="05D34224" w:rsidR="00161AE7" w:rsidRDefault="00161AE7" w:rsidP="00DE008F"/>
    <w:p w14:paraId="149D128F" w14:textId="77777777" w:rsidR="00161AE7" w:rsidRDefault="00161AE7" w:rsidP="00DE008F"/>
    <w:sectPr w:rsidR="0016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CF"/>
    <w:rsid w:val="00055002"/>
    <w:rsid w:val="00161AE7"/>
    <w:rsid w:val="00451FD3"/>
    <w:rsid w:val="007E09FB"/>
    <w:rsid w:val="008801CF"/>
    <w:rsid w:val="00975E9B"/>
    <w:rsid w:val="00A138EC"/>
    <w:rsid w:val="00A87FA5"/>
    <w:rsid w:val="00C60FC7"/>
    <w:rsid w:val="00DE008F"/>
    <w:rsid w:val="00E05B4F"/>
    <w:rsid w:val="00F34956"/>
    <w:rsid w:val="00F7498E"/>
    <w:rsid w:val="00F8530D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6EC7"/>
  <w15:chartTrackingRefBased/>
  <w15:docId w15:val="{3256EDBE-9C91-4AFA-AA1F-3E61445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Fay</dc:creator>
  <cp:keywords/>
  <dc:description/>
  <cp:lastModifiedBy>Jonathan Fay</cp:lastModifiedBy>
  <cp:revision>1</cp:revision>
  <dcterms:created xsi:type="dcterms:W3CDTF">2021-10-26T11:05:00Z</dcterms:created>
  <dcterms:modified xsi:type="dcterms:W3CDTF">2021-10-26T15:11:00Z</dcterms:modified>
</cp:coreProperties>
</file>