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0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604BEA38" w14:textId="77777777" w:rsidR="00C73E10" w:rsidRPr="00B907EE" w:rsidRDefault="00C73E10" w:rsidP="00C73E10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>
        <w:rPr>
          <w:rFonts w:ascii="Calibri Light" w:hAnsi="Calibri Light" w:cs="Calibri Light"/>
          <w:sz w:val="20"/>
          <w:szCs w:val="20"/>
        </w:rPr>
        <w:t>IL</w:t>
      </w:r>
    </w:p>
    <w:p w14:paraId="5B655131" w14:textId="77777777" w:rsidR="00C73E10" w:rsidRPr="00B907EE" w:rsidRDefault="00C73E10" w:rsidP="00C73E10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2024.06</w:t>
      </w:r>
    </w:p>
    <w:p w14:paraId="58E89F63" w14:textId="77777777" w:rsidR="00C73E10" w:rsidRDefault="00C73E10" w:rsidP="00C73E1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6F3789F4" w14:textId="77777777" w:rsidR="00C73E10" w:rsidRPr="00B907EE" w:rsidRDefault="00C73E10" w:rsidP="00C73E1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1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35CBA37E" w14:textId="77777777" w:rsidR="00C73E10" w:rsidRPr="00B907EE" w:rsidRDefault="00C73E10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620B8BC" w14:textId="4D03EED1" w:rsidR="00E66F82" w:rsidRPr="00E66F82" w:rsidRDefault="00E66F82" w:rsidP="00E66F82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Song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Lee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H., </w:t>
      </w:r>
      <w:r>
        <w:rPr>
          <w:rFonts w:ascii="Calibri Light" w:hAnsi="Calibri Light" w:cs="Calibri Light"/>
          <w:sz w:val="22"/>
          <w:lang w:eastAsia="ko-KR"/>
        </w:rPr>
        <w:t>Kwon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Choi</w:t>
      </w:r>
      <w:r w:rsidRPr="00FB3202">
        <w:rPr>
          <w:rFonts w:ascii="Calibri Light" w:hAnsi="Calibri Light" w:cs="Calibri Light"/>
          <w:sz w:val="22"/>
          <w:lang w:eastAsia="ko-KR"/>
        </w:rPr>
        <w:t>, J.</w:t>
      </w:r>
      <w:r>
        <w:rPr>
          <w:rFonts w:ascii="Calibri Light" w:hAnsi="Calibri Light" w:cs="Calibri Light"/>
          <w:sz w:val="22"/>
          <w:lang w:eastAsia="ko-KR"/>
        </w:rPr>
        <w:t>-S.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Jung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Y.-C.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Rosenberg, D. M.</w:t>
      </w:r>
      <w:r w:rsidRPr="00FB3202">
        <w:rPr>
          <w:rFonts w:ascii="Calibri Light" w:hAnsi="Calibri Light" w:cs="Calibri Light"/>
          <w:sz w:val="22"/>
          <w:lang w:eastAsia="ko-KR"/>
        </w:rPr>
        <w:t>, &amp; Ahn, W.-Y. (202</w:t>
      </w:r>
      <w:r>
        <w:rPr>
          <w:rFonts w:ascii="Calibri Light" w:hAnsi="Calibri Light" w:cs="Calibri Light"/>
          <w:sz w:val="22"/>
          <w:lang w:eastAsia="ko-KR"/>
        </w:rPr>
        <w:t>4</w:t>
      </w:r>
      <w:r w:rsidRPr="00FB3202">
        <w:rPr>
          <w:rFonts w:ascii="Calibri Light" w:hAnsi="Calibri Light" w:cs="Calibri Light"/>
          <w:sz w:val="22"/>
          <w:lang w:eastAsia="ko-KR"/>
        </w:rPr>
        <w:t xml:space="preserve">) </w:t>
      </w:r>
      <w:r w:rsidRPr="00E66F82">
        <w:rPr>
          <w:rFonts w:ascii="Calibri Light" w:hAnsi="Calibri Light" w:cs="Calibri Light"/>
          <w:sz w:val="22"/>
          <w:lang w:eastAsia="ko-KR"/>
        </w:rPr>
        <w:t>Interplay between reward and self-referential processing in alcohol craving during naturalistic movie watching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 xml:space="preserve">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Chicago.</w:t>
      </w:r>
    </w:p>
    <w:p w14:paraId="2F3276BD" w14:textId="18CAC628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3AF449CA" w14:textId="77777777" w:rsidR="00C73E10" w:rsidRDefault="00C73E10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7A4566DB" w14:textId="16DD1827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Default="002E082B" w:rsidP="002E082B">
      <w:pPr>
        <w:rPr>
          <w:rFonts w:ascii="Lato" w:hAnsi="Lato"/>
        </w:rPr>
      </w:pPr>
    </w:p>
    <w:p w14:paraId="6AF38F01" w14:textId="77777777" w:rsidR="00E5087D" w:rsidRPr="001548C9" w:rsidRDefault="00E5087D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0A9DF88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4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C73E1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1FDA12" w14:textId="77777777" w:rsidR="00B958AA" w:rsidRDefault="00B958AA" w:rsidP="005A7565">
      <w:r>
        <w:separator/>
      </w:r>
    </w:p>
  </w:endnote>
  <w:endnote w:type="continuationSeparator" w:id="0">
    <w:p w14:paraId="50A5CA9C" w14:textId="77777777" w:rsidR="00B958AA" w:rsidRDefault="00B958AA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D6372A1" w14:textId="77777777" w:rsidR="00B958AA" w:rsidRDefault="00B958AA" w:rsidP="005A7565">
      <w:r>
        <w:separator/>
      </w:r>
    </w:p>
  </w:footnote>
  <w:footnote w:type="continuationSeparator" w:id="0">
    <w:p w14:paraId="0CF1C996" w14:textId="77777777" w:rsidR="00B958AA" w:rsidRDefault="00B958AA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05E6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1B7C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18ED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958AA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3E10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66F82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ablab.uchicago.edu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cs-lab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1188</Words>
  <Characters>6774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7947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권민아</cp:lastModifiedBy>
  <cp:revision>4</cp:revision>
  <cp:lastPrinted>2024-10-16T15:53:00Z</cp:lastPrinted>
  <dcterms:created xsi:type="dcterms:W3CDTF">2024-10-16T15:53:00Z</dcterms:created>
  <dcterms:modified xsi:type="dcterms:W3CDTF">2024-11-25T15:16:00Z</dcterms:modified>
</cp:coreProperties>
</file>