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8DE" w:rsidRDefault="007F4BE5">
      <w:r>
        <w:t xml:space="preserve">Most of this portion of the project is </w:t>
      </w:r>
      <w:proofErr w:type="gramStart"/>
      <w:r>
        <w:t>similar to</w:t>
      </w:r>
      <w:proofErr w:type="gramEnd"/>
      <w:r>
        <w:t xml:space="preserve"> the labs 3 and 4</w:t>
      </w:r>
      <w:r w:rsidR="002568DE">
        <w:t>.</w:t>
      </w:r>
      <w:r>
        <w:t xml:space="preserve"> </w:t>
      </w:r>
      <w:r w:rsidR="0031640C">
        <w:t xml:space="preserve">There are two Java Classes in this project, DBUtility.java and HTTPServlet.java. </w:t>
      </w:r>
      <w:proofErr w:type="spellStart"/>
      <w:r w:rsidR="0031640C">
        <w:t>DBUtitlity</w:t>
      </w:r>
      <w:proofErr w:type="spellEnd"/>
      <w:r w:rsidR="0031640C">
        <w:t xml:space="preserve"> is used to pass </w:t>
      </w:r>
      <w:r>
        <w:t xml:space="preserve">queries to the database. The </w:t>
      </w:r>
      <w:proofErr w:type="spellStart"/>
      <w:r>
        <w:t>HTTPServlet</w:t>
      </w:r>
      <w:proofErr w:type="spellEnd"/>
      <w:r>
        <w:t xml:space="preserve"> communicates </w:t>
      </w:r>
      <w:r w:rsidR="002568DE">
        <w:t xml:space="preserve">uses the functions in the </w:t>
      </w:r>
      <w:proofErr w:type="spellStart"/>
      <w:r w:rsidR="002568DE">
        <w:t>DButitlity</w:t>
      </w:r>
      <w:proofErr w:type="spellEnd"/>
      <w:r w:rsidR="002568DE">
        <w:t xml:space="preserve"> to pass the queries to the database. The servlet also helps with flow control, based on the input selection of the user. </w:t>
      </w:r>
    </w:p>
    <w:p w:rsidR="00E7720F" w:rsidRDefault="002568DE">
      <w:r>
        <w:t xml:space="preserve">There are two Java Script scripts loadMap.js and loadForm.js. The </w:t>
      </w:r>
      <w:proofErr w:type="spellStart"/>
      <w:r>
        <w:t>loadMap</w:t>
      </w:r>
      <w:proofErr w:type="spellEnd"/>
      <w:r>
        <w:t xml:space="preserve"> is used to draw icon, </w:t>
      </w:r>
      <w:proofErr w:type="spellStart"/>
      <w:r w:rsidR="00733A0B">
        <w:t>infowindows</w:t>
      </w:r>
      <w:proofErr w:type="spellEnd"/>
      <w:r w:rsidR="00733A0B">
        <w:t xml:space="preserve"> and initialize the google map on the page. The loadForms.js takes the user input from the user in the forms, using ajax compile it and pass the request to the servlet. It also has several popups that let the user know if a report has been recorded. </w:t>
      </w:r>
      <w:r>
        <w:t xml:space="preserve"> </w:t>
      </w:r>
    </w:p>
    <w:p w:rsidR="00E7720F" w:rsidRDefault="00E7720F">
      <w:bookmarkStart w:id="0" w:name="_GoBack"/>
      <w:bookmarkEnd w:id="0"/>
    </w:p>
    <w:sectPr w:rsidR="00E77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16D"/>
    <w:rsid w:val="000006D8"/>
    <w:rsid w:val="002568DE"/>
    <w:rsid w:val="00257A15"/>
    <w:rsid w:val="0031640C"/>
    <w:rsid w:val="0038773F"/>
    <w:rsid w:val="00543AF4"/>
    <w:rsid w:val="00733A0B"/>
    <w:rsid w:val="007F4BE5"/>
    <w:rsid w:val="009E316D"/>
    <w:rsid w:val="00E7720F"/>
    <w:rsid w:val="00EC4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6038"/>
  <w15:chartTrackingRefBased/>
  <w15:docId w15:val="{16A45961-201B-434C-AA68-6F57937C6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Frazier</dc:creator>
  <cp:keywords/>
  <dc:description/>
  <cp:lastModifiedBy>Seth Frazier</cp:lastModifiedBy>
  <cp:revision>1</cp:revision>
  <dcterms:created xsi:type="dcterms:W3CDTF">2017-08-20T02:45:00Z</dcterms:created>
  <dcterms:modified xsi:type="dcterms:W3CDTF">2017-08-20T04:17:00Z</dcterms:modified>
</cp:coreProperties>
</file>