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6F2C" w14:textId="61D70361" w:rsidR="002C2BE4" w:rsidRDefault="002C2BE4"/>
    <w:p w14:paraId="10A9785B" w14:textId="507B05E9" w:rsidR="002C2BE4" w:rsidRDefault="002C2BE4"/>
    <w:p w14:paraId="1A9EA718" w14:textId="7ABFD364" w:rsidR="002C2BE4" w:rsidRDefault="002C2BE4">
      <w:r>
        <w:t>town.jpg</w:t>
      </w:r>
    </w:p>
    <w:p w14:paraId="2FDD3B98" w14:textId="2A4D1692" w:rsidR="002C2BE4" w:rsidRDefault="00AB3BA0" w:rsidP="002C2BE4">
      <w:pPr>
        <w:ind w:firstLine="720"/>
      </w:pPr>
      <w:hyperlink r:id="rId4" w:history="1">
        <w:r w:rsidR="002C2BE4" w:rsidRPr="00B54131">
          <w:rPr>
            <w:rStyle w:val="Hyperlink"/>
          </w:rPr>
          <w:t>https://www.pexels.com/photo/painting-of-town-and-sky-957000/</w:t>
        </w:r>
      </w:hyperlink>
    </w:p>
    <w:p w14:paraId="5DE3F453" w14:textId="0D20F975" w:rsidR="002C2BE4" w:rsidRDefault="002C2BE4" w:rsidP="002C2BE4"/>
    <w:p w14:paraId="450EC729" w14:textId="5DAD20BE" w:rsidR="002C2BE4" w:rsidRDefault="008C770E" w:rsidP="002C2BE4">
      <w:r>
        <w:t>WVHouseOld.jpg</w:t>
      </w:r>
    </w:p>
    <w:p w14:paraId="55CDEF91" w14:textId="27DA043C" w:rsidR="008C770E" w:rsidRDefault="008C770E" w:rsidP="002C2BE4">
      <w:r>
        <w:tab/>
      </w:r>
      <w:hyperlink r:id="rId5" w:history="1">
        <w:r w:rsidRPr="00B54131">
          <w:rPr>
            <w:rStyle w:val="Hyperlink"/>
          </w:rPr>
          <w:t>https://loc.getarchive.net/media/the-ea-durham-house-in-sistersville-west-virginia?zoom=true</w:t>
        </w:r>
      </w:hyperlink>
    </w:p>
    <w:p w14:paraId="03834909" w14:textId="73A3A31D" w:rsidR="008C770E" w:rsidRDefault="008C770E" w:rsidP="002C2BE4"/>
    <w:p w14:paraId="67B5768F" w14:textId="30CD6AC6" w:rsidR="008C770E" w:rsidRDefault="00E836B4" w:rsidP="002C2BE4">
      <w:r>
        <w:t>carmine.jpg</w:t>
      </w:r>
    </w:p>
    <w:p w14:paraId="5386005A" w14:textId="70BEBDFE" w:rsidR="00E836B4" w:rsidRDefault="00E836B4" w:rsidP="002C2BE4">
      <w:r>
        <w:tab/>
      </w:r>
      <w:hyperlink r:id="rId6" w:history="1">
        <w:r w:rsidR="008C78C3" w:rsidRPr="00022997">
          <w:rPr>
            <w:rStyle w:val="Hyperlink"/>
          </w:rPr>
          <w:t>https://www.pexels.com/photo/man-sitting-on-chair-beside-table-834863/</w:t>
        </w:r>
      </w:hyperlink>
    </w:p>
    <w:p w14:paraId="09BFB81E" w14:textId="4BFAABDD" w:rsidR="008C78C3" w:rsidRDefault="008C78C3" w:rsidP="002C2BE4"/>
    <w:p w14:paraId="6AA00DD5" w14:textId="72F6614D" w:rsidR="008C78C3" w:rsidRDefault="008C78C3" w:rsidP="002C2BE4">
      <w:r>
        <w:t>Michael.jpg</w:t>
      </w:r>
    </w:p>
    <w:p w14:paraId="70FFB1BE" w14:textId="0B5AD191" w:rsidR="008C78C3" w:rsidRDefault="008C78C3" w:rsidP="002C2BE4">
      <w:r>
        <w:tab/>
      </w:r>
      <w:hyperlink r:id="rId7" w:history="1">
        <w:r w:rsidR="00D90EF5" w:rsidRPr="00022997">
          <w:rPr>
            <w:rStyle w:val="Hyperlink"/>
          </w:rPr>
          <w:t>https://www.pexels.com/photo/grayscale-photo-of-man-sitting-48566/</w:t>
        </w:r>
      </w:hyperlink>
    </w:p>
    <w:p w14:paraId="5E2EF5CF" w14:textId="36264B91" w:rsidR="00D90EF5" w:rsidRDefault="00D90EF5" w:rsidP="002C2BE4"/>
    <w:p w14:paraId="762DD3BD" w14:textId="55B50C46" w:rsidR="00D90EF5" w:rsidRDefault="00CF431F" w:rsidP="002C2BE4">
      <w:r>
        <w:t>taylor.jpg</w:t>
      </w:r>
    </w:p>
    <w:p w14:paraId="1F10CFF8" w14:textId="41F9F617" w:rsidR="00D90EF5" w:rsidRDefault="00D90EF5" w:rsidP="002C2BE4">
      <w:r>
        <w:tab/>
      </w:r>
      <w:hyperlink r:id="rId8" w:history="1">
        <w:r w:rsidRPr="00022997">
          <w:rPr>
            <w:rStyle w:val="Hyperlink"/>
          </w:rPr>
          <w:t>https://www.pexels.com/photo/woman-in-black-hoodie-sitting-on-brown-wooden-chair-4100485/</w:t>
        </w:r>
      </w:hyperlink>
    </w:p>
    <w:p w14:paraId="54834054" w14:textId="79E6C79C" w:rsidR="00D90EF5" w:rsidRDefault="00D90EF5" w:rsidP="002C2BE4"/>
    <w:p w14:paraId="25849EC3" w14:textId="3948227D" w:rsidR="00D90EF5" w:rsidRDefault="006B0CC2" w:rsidP="002C2BE4">
      <w:r>
        <w:t>isabella.jpg</w:t>
      </w:r>
    </w:p>
    <w:p w14:paraId="4D860AE2" w14:textId="1BCEA8A0" w:rsidR="006B0CC2" w:rsidRDefault="006B0CC2" w:rsidP="002C2BE4">
      <w:r>
        <w:tab/>
      </w:r>
      <w:r w:rsidRPr="006B0CC2">
        <w:t>https://www.pexels.com/photo/beautiful-beauty-blond-blur-289225/</w:t>
      </w:r>
    </w:p>
    <w:p w14:paraId="35F2ED34" w14:textId="7B7FE352" w:rsidR="006B0CC2" w:rsidRDefault="00F95702" w:rsidP="002C2BE4">
      <w:r>
        <w:t>madelyn</w:t>
      </w:r>
      <w:r w:rsidR="006B0CC2">
        <w:t>.jpg</w:t>
      </w:r>
    </w:p>
    <w:p w14:paraId="11BFF91F" w14:textId="609BFEF5" w:rsidR="006B0CC2" w:rsidRDefault="006B0CC2" w:rsidP="002C2BE4">
      <w:r>
        <w:tab/>
      </w:r>
      <w:hyperlink r:id="rId9" w:history="1">
        <w:r w:rsidRPr="00022997">
          <w:rPr>
            <w:rStyle w:val="Hyperlink"/>
          </w:rPr>
          <w:t>https://www.pexels.com/photo/dreamy-teen-girl-sitting-near-wet-window-5430078/</w:t>
        </w:r>
      </w:hyperlink>
    </w:p>
    <w:p w14:paraId="2BF55D26" w14:textId="6F8F8C2E" w:rsidR="00584035" w:rsidRDefault="00F95702" w:rsidP="002C2BE4">
      <w:r>
        <w:t>e</w:t>
      </w:r>
      <w:r w:rsidR="00584035">
        <w:t>lizabeth.jpg</w:t>
      </w:r>
    </w:p>
    <w:p w14:paraId="6EDF58D8" w14:textId="55799CA1" w:rsidR="00584035" w:rsidRDefault="00584035" w:rsidP="002C2BE4">
      <w:r>
        <w:tab/>
      </w:r>
      <w:r w:rsidRPr="00584035">
        <w:t>https://www.pexels.com/photo/adult-architecture-attractive-beautiful-235516/</w:t>
      </w:r>
    </w:p>
    <w:p w14:paraId="1F008C50" w14:textId="3B089C3D" w:rsidR="006B0CC2" w:rsidRDefault="005B7BA9" w:rsidP="002C2BE4">
      <w:r>
        <w:t>Edward.jpg</w:t>
      </w:r>
    </w:p>
    <w:p w14:paraId="71A125FC" w14:textId="5039E1B6" w:rsidR="003F6C67" w:rsidRPr="003F6C67" w:rsidRDefault="005B7BA9" w:rsidP="002C2BE4">
      <w:pPr>
        <w:rPr>
          <w:color w:val="0563C1" w:themeColor="hyperlink"/>
          <w:u w:val="single"/>
        </w:rPr>
      </w:pPr>
      <w:r>
        <w:tab/>
      </w:r>
      <w:hyperlink r:id="rId10" w:history="1">
        <w:r w:rsidRPr="00022997">
          <w:rPr>
            <w:rStyle w:val="Hyperlink"/>
          </w:rPr>
          <w:t>https://www.pexels.com/photo/stylish-middles-aged-black-gentleman-standing-near-aged-building-with-hands-in-pockets-5648110/</w:t>
        </w:r>
      </w:hyperlink>
    </w:p>
    <w:p w14:paraId="740A9A9A" w14:textId="10610070" w:rsidR="005B7BA9" w:rsidRDefault="003F6C67" w:rsidP="002C2BE4">
      <w:r>
        <w:t>infinityCaverns.jpg</w:t>
      </w:r>
    </w:p>
    <w:p w14:paraId="745A8FA4" w14:textId="4A7AC92A" w:rsidR="003F6C67" w:rsidRDefault="003F6C67" w:rsidP="002C2BE4">
      <w:r>
        <w:tab/>
      </w:r>
      <w:hyperlink r:id="rId11" w:history="1">
        <w:r w:rsidR="00634332" w:rsidRPr="00201E04">
          <w:rPr>
            <w:rStyle w:val="Hyperlink"/>
          </w:rPr>
          <w:t>https://www.pexels.com/photo/silhouette-of-person-inside-cave-5416322/</w:t>
        </w:r>
      </w:hyperlink>
    </w:p>
    <w:p w14:paraId="27B36790" w14:textId="2B68AAA6" w:rsidR="00634332" w:rsidRDefault="00634332" w:rsidP="002C2BE4">
      <w:r>
        <w:lastRenderedPageBreak/>
        <w:t>springs.jpg</w:t>
      </w:r>
    </w:p>
    <w:p w14:paraId="696771F4" w14:textId="0AA620B2" w:rsidR="00634332" w:rsidRDefault="00FE0DE8" w:rsidP="00634332">
      <w:pPr>
        <w:ind w:firstLine="720"/>
      </w:pPr>
      <w:hyperlink r:id="rId12" w:history="1">
        <w:r w:rsidRPr="00201E04">
          <w:rPr>
            <w:rStyle w:val="Hyperlink"/>
          </w:rPr>
          <w:t>https://www.pexels.com/photo/woman-in-blue-bikini-jumping-into-water-4858587/</w:t>
        </w:r>
      </w:hyperlink>
    </w:p>
    <w:p w14:paraId="4CD649CC" w14:textId="53DA0481" w:rsidR="00FE0DE8" w:rsidRDefault="00FE0DE8" w:rsidP="00FE0DE8"/>
    <w:p w14:paraId="6DEBAA31" w14:textId="41EF46A8" w:rsidR="00FE0DE8" w:rsidRDefault="00FE0DE8" w:rsidP="00FE0DE8">
      <w:r>
        <w:t>grove.jpg</w:t>
      </w:r>
    </w:p>
    <w:p w14:paraId="13767087" w14:textId="3DD8475D" w:rsidR="00FE0DE8" w:rsidRDefault="00FE0DE8" w:rsidP="00FE0DE8">
      <w:r>
        <w:tab/>
      </w:r>
      <w:hyperlink r:id="rId13" w:history="1">
        <w:r w:rsidR="00AB3BA0" w:rsidRPr="00201E04">
          <w:rPr>
            <w:rStyle w:val="Hyperlink"/>
          </w:rPr>
          <w:t>https://www.pexels.com/photo/leafed-trees-21008/</w:t>
        </w:r>
      </w:hyperlink>
    </w:p>
    <w:p w14:paraId="34EEBCF2" w14:textId="6B2C3DC0" w:rsidR="00AB3BA0" w:rsidRDefault="00AB3BA0" w:rsidP="00FE0DE8">
      <w:r>
        <w:t>history.jpg</w:t>
      </w:r>
    </w:p>
    <w:p w14:paraId="1B49D33B" w14:textId="4E299994" w:rsidR="00AB3BA0" w:rsidRDefault="00AB3BA0" w:rsidP="00FE0DE8">
      <w:r>
        <w:tab/>
      </w:r>
      <w:r w:rsidRPr="00AB3BA0">
        <w:t>https://www.pexels.com/photo/photography-of-opened-book-1172018/</w:t>
      </w:r>
    </w:p>
    <w:sectPr w:rsidR="00AB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E4"/>
    <w:rsid w:val="000A463A"/>
    <w:rsid w:val="002C2BE4"/>
    <w:rsid w:val="003F6C67"/>
    <w:rsid w:val="00584035"/>
    <w:rsid w:val="005B7BA9"/>
    <w:rsid w:val="00634332"/>
    <w:rsid w:val="006B0CC2"/>
    <w:rsid w:val="008C770E"/>
    <w:rsid w:val="008C78C3"/>
    <w:rsid w:val="00AA5029"/>
    <w:rsid w:val="00AB3BA0"/>
    <w:rsid w:val="00CF431F"/>
    <w:rsid w:val="00D90EF5"/>
    <w:rsid w:val="00E123D7"/>
    <w:rsid w:val="00E836B4"/>
    <w:rsid w:val="00F95702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8847"/>
  <w15:chartTrackingRefBased/>
  <w15:docId w15:val="{CF8D0AF2-E25B-46DD-84FC-4ECAC544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woman-in-black-hoodie-sitting-on-brown-wooden-chair-4100485/" TargetMode="External"/><Relationship Id="rId13" Type="http://schemas.openxmlformats.org/officeDocument/2006/relationships/hyperlink" Target="https://www.pexels.com/photo/leafed-trees-210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grayscale-photo-of-man-sitting-48566/" TargetMode="External"/><Relationship Id="rId12" Type="http://schemas.openxmlformats.org/officeDocument/2006/relationships/hyperlink" Target="https://www.pexels.com/photo/woman-in-blue-bikini-jumping-into-water-485858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man-sitting-on-chair-beside-table-834863/" TargetMode="External"/><Relationship Id="rId11" Type="http://schemas.openxmlformats.org/officeDocument/2006/relationships/hyperlink" Target="https://www.pexels.com/photo/silhouette-of-person-inside-cave-5416322/" TargetMode="External"/><Relationship Id="rId5" Type="http://schemas.openxmlformats.org/officeDocument/2006/relationships/hyperlink" Target="https://loc.getarchive.net/media/the-ea-durham-house-in-sistersville-west-virginia?zoom=tr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xels.com/photo/stylish-middles-aged-black-gentleman-standing-near-aged-building-with-hands-in-pockets-5648110/" TargetMode="External"/><Relationship Id="rId4" Type="http://schemas.openxmlformats.org/officeDocument/2006/relationships/hyperlink" Target="https://www.pexels.com/photo/painting-of-town-and-sky-957000/" TargetMode="External"/><Relationship Id="rId9" Type="http://schemas.openxmlformats.org/officeDocument/2006/relationships/hyperlink" Target="https://www.pexels.com/photo/dreamy-teen-girl-sitting-near-wet-window-543007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Fisher</dc:creator>
  <cp:keywords/>
  <dc:description/>
  <cp:lastModifiedBy>Kenneth Fisher</cp:lastModifiedBy>
  <cp:revision>15</cp:revision>
  <dcterms:created xsi:type="dcterms:W3CDTF">2022-04-23T15:01:00Z</dcterms:created>
  <dcterms:modified xsi:type="dcterms:W3CDTF">2022-04-24T21:09:00Z</dcterms:modified>
</cp:coreProperties>
</file>