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D5AD" w14:textId="74A55490" w:rsidR="00DB74E4" w:rsidRPr="00CE3AFE" w:rsidRDefault="00313554" w:rsidP="00CE3AFE">
      <w:pPr>
        <w:jc w:val="center"/>
        <w:rPr>
          <w:b/>
          <w:bCs/>
          <w:i/>
          <w:iCs/>
          <w:u w:val="single"/>
          <w:lang w:val="en-US"/>
        </w:rPr>
      </w:pPr>
      <w:r w:rsidRPr="00CE3AFE">
        <w:rPr>
          <w:b/>
          <w:bCs/>
          <w:i/>
          <w:iCs/>
          <w:u w:val="single"/>
          <w:lang w:val="en-US"/>
        </w:rPr>
        <w:t>XRISTINA</w:t>
      </w:r>
    </w:p>
    <w:p w14:paraId="65B29D5B" w14:textId="0F1DFF43" w:rsidR="00CE3AFE" w:rsidRDefault="00CE3AFE">
      <w:pPr>
        <w:rPr>
          <w:lang w:val="en-US"/>
        </w:rPr>
      </w:pPr>
      <w:r>
        <w:rPr>
          <w:lang w:val="en-US"/>
        </w:rPr>
        <w:t>Glosses:</w:t>
      </w:r>
    </w:p>
    <w:p w14:paraId="69EEA08B" w14:textId="05A9FF45" w:rsidR="00313554" w:rsidRPr="009C50D1" w:rsidRDefault="00313554" w:rsidP="00CE3AFE">
      <w:pPr>
        <w:pStyle w:val="a6"/>
        <w:numPr>
          <w:ilvl w:val="0"/>
          <w:numId w:val="1"/>
        </w:numPr>
        <w:rPr>
          <w:b/>
          <w:bCs/>
          <w:lang w:val="en-US"/>
        </w:rPr>
      </w:pPr>
      <w:r w:rsidRPr="009C50D1">
        <w:rPr>
          <w:b/>
          <w:bCs/>
          <w:lang w:val="en-US"/>
        </w:rPr>
        <w:t xml:space="preserve">AGGLIKA </w:t>
      </w:r>
    </w:p>
    <w:p w14:paraId="0EAC21AE" w14:textId="4DAF63E7" w:rsidR="00313554" w:rsidRPr="00CE3AFE" w:rsidRDefault="00313554" w:rsidP="00CE3AFE">
      <w:pPr>
        <w:pStyle w:val="a6"/>
        <w:numPr>
          <w:ilvl w:val="0"/>
          <w:numId w:val="1"/>
        </w:numPr>
        <w:rPr>
          <w:lang w:val="en-US"/>
        </w:rPr>
      </w:pPr>
      <w:r w:rsidRPr="00CE3AFE">
        <w:rPr>
          <w:lang w:val="en-US"/>
        </w:rPr>
        <w:t xml:space="preserve">OLANDIKA </w:t>
      </w:r>
    </w:p>
    <w:p w14:paraId="6272D0E4" w14:textId="002875E1" w:rsidR="00313554" w:rsidRPr="00CE3AFE" w:rsidRDefault="00313554" w:rsidP="00CE3AFE">
      <w:pPr>
        <w:pStyle w:val="a6"/>
        <w:numPr>
          <w:ilvl w:val="0"/>
          <w:numId w:val="1"/>
        </w:numPr>
        <w:rPr>
          <w:lang w:val="en-US"/>
        </w:rPr>
      </w:pPr>
      <w:r w:rsidRPr="00CE3AFE">
        <w:rPr>
          <w:lang w:val="en-US"/>
        </w:rPr>
        <w:t xml:space="preserve">GERMANIKA </w:t>
      </w:r>
    </w:p>
    <w:p w14:paraId="28C4E279" w14:textId="6581EFAD" w:rsidR="00313554" w:rsidRDefault="00313554" w:rsidP="00CE3AFE">
      <w:pPr>
        <w:pStyle w:val="a6"/>
        <w:numPr>
          <w:ilvl w:val="0"/>
          <w:numId w:val="1"/>
        </w:numPr>
        <w:rPr>
          <w:lang w:val="en-US"/>
        </w:rPr>
      </w:pPr>
      <w:r w:rsidRPr="00CE3AFE">
        <w:rPr>
          <w:lang w:val="en-US"/>
        </w:rPr>
        <w:t xml:space="preserve">TOYRKIKA </w:t>
      </w:r>
    </w:p>
    <w:p w14:paraId="030683BB" w14:textId="10B3BFF0" w:rsidR="009C50D1" w:rsidRDefault="009C50D1" w:rsidP="00CE3AFE">
      <w:pPr>
        <w:pStyle w:val="a6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Ellhnika </w:t>
      </w:r>
    </w:p>
    <w:p w14:paraId="42445BDB" w14:textId="09E9BDFD" w:rsidR="00CE3AFE" w:rsidRDefault="00CE3AFE" w:rsidP="00CE3AFE">
      <w:pPr>
        <w:rPr>
          <w:lang w:val="en-US"/>
        </w:rPr>
      </w:pPr>
      <w:r>
        <w:rPr>
          <w:lang w:val="en-US"/>
        </w:rPr>
        <w:t xml:space="preserve">Xromata : xaroymena- aspro – animations – mple </w:t>
      </w:r>
      <w:r w:rsidR="007D25B4">
        <w:rPr>
          <w:lang w:val="en-US"/>
        </w:rPr>
        <w:t>-petrol(apala)</w:t>
      </w:r>
    </w:p>
    <w:p w14:paraId="3F5FF882" w14:textId="2A0C9FC5" w:rsidR="00CE3AFE" w:rsidRDefault="00CE3AFE" w:rsidP="00CE3AFE">
      <w:pPr>
        <w:rPr>
          <w:lang w:val="en-US"/>
        </w:rPr>
      </w:pPr>
      <w:r>
        <w:rPr>
          <w:lang w:val="en-US"/>
        </w:rPr>
        <w:t>Selides : ARXIKI – FVTOGRAFIES- PROINTA MAS – EPIKOINONIA</w:t>
      </w:r>
    </w:p>
    <w:p w14:paraId="3F6740C9" w14:textId="0A493FFD" w:rsidR="003E6A3E" w:rsidRDefault="003E6A3E" w:rsidP="00CE3AFE">
      <w:pPr>
        <w:rPr>
          <w:lang w:val="en-US"/>
        </w:rPr>
      </w:pPr>
      <w:r>
        <w:rPr>
          <w:lang w:val="en-US"/>
        </w:rPr>
        <w:t>Email:christinachartzanioti26@gmail.com</w:t>
      </w:r>
    </w:p>
    <w:p w14:paraId="0E7AFAF2" w14:textId="4EDA10A5" w:rsidR="003E6A3E" w:rsidRDefault="003E6A3E" w:rsidP="00CE3AFE">
      <w:pPr>
        <w:rPr>
          <w:lang w:val="en-US"/>
        </w:rPr>
      </w:pPr>
      <w:r>
        <w:rPr>
          <w:lang w:val="en-US"/>
        </w:rPr>
        <w:t>Thl:+30 6982347557 + viber+ whatsup</w:t>
      </w:r>
    </w:p>
    <w:p w14:paraId="175ACA20" w14:textId="2807923B" w:rsidR="009C50D1" w:rsidRDefault="009C50D1" w:rsidP="00CE3AFE">
      <w:pPr>
        <w:rPr>
          <w:lang w:val="en-US"/>
        </w:rPr>
      </w:pPr>
      <w:r>
        <w:rPr>
          <w:lang w:val="en-US"/>
        </w:rPr>
        <w:t xml:space="preserve">Keimana :  XRISTINA – GEVRGIA KALOSHRTHATE STO CHRISTINAS </w:t>
      </w:r>
    </w:p>
    <w:p w14:paraId="160A7DC9" w14:textId="38319F9E" w:rsidR="009C50D1" w:rsidRDefault="009C50D1" w:rsidP="00CE3AFE">
      <w:pPr>
        <w:rPr>
          <w:lang w:val="en-US"/>
        </w:rPr>
      </w:pPr>
      <w:r>
        <w:rPr>
          <w:lang w:val="en-US"/>
        </w:rPr>
        <w:t>(ANTRIKA – GYNAIKEIA – ROYXA -KOSMHMATA ACCSOYAR TSANTES)</w:t>
      </w:r>
      <w:r w:rsidR="002E060C">
        <w:rPr>
          <w:lang w:val="en-US"/>
        </w:rPr>
        <w:t>(EPITEREPETE DOKIMI )</w:t>
      </w:r>
    </w:p>
    <w:p w14:paraId="461AF1F9" w14:textId="63F20553" w:rsidR="009C50D1" w:rsidRDefault="009C50D1" w:rsidP="00CE3AFE">
      <w:pPr>
        <w:rPr>
          <w:lang w:val="en-US"/>
        </w:rPr>
      </w:pPr>
      <w:r>
        <w:rPr>
          <w:lang w:val="en-US"/>
        </w:rPr>
        <w:t>KERAMIKA EIDI DORON AROMATIKIA GYALIA ELLHNIKA PROIONTA KAI OIKONOMIKA KAI POIOTIKA</w:t>
      </w:r>
      <w:r w:rsidR="002E060C">
        <w:rPr>
          <w:lang w:val="en-US"/>
        </w:rPr>
        <w:t xml:space="preserve"> POLLA XEIROPOIHTA PROINTA </w:t>
      </w:r>
      <w:r>
        <w:rPr>
          <w:lang w:val="en-US"/>
        </w:rPr>
        <w:t xml:space="preserve"> KAI GENIA MPOREIS APO ENA DOYRAKI TON 5 EYRO  </w:t>
      </w:r>
      <w:r w:rsidR="002E060C">
        <w:rPr>
          <w:lang w:val="en-US"/>
        </w:rPr>
        <w:t xml:space="preserve">FILIKO OIKOGENEIAKO ZESTO PERIVALLON EKSHPHRETIKO TO XAMOGELO KAI H OMORFH DISATHESH EINAI PANTA STHN DIATHESH SAS MONTERNO EPIKAIRO </w:t>
      </w:r>
    </w:p>
    <w:p w14:paraId="1BE08AC7" w14:textId="5D0D17A6" w:rsidR="002E060C" w:rsidRDefault="002E060C" w:rsidP="00CE3AFE">
      <w:pPr>
        <w:rPr>
          <w:lang w:val="en-US"/>
        </w:rPr>
      </w:pPr>
      <w:r>
        <w:rPr>
          <w:lang w:val="en-US"/>
        </w:rPr>
        <w:t>EDO KAI POLLA XRONIA H TIMI KAI POIOTHTA MAS BOHTHAEI NA EXELIXTHOYME KAI NA RTHOYME AKOMA PIO KONTA MAS</w:t>
      </w:r>
    </w:p>
    <w:p w14:paraId="6344FA58" w14:textId="77777777" w:rsidR="003E6A3E" w:rsidRDefault="003E6A3E" w:rsidP="00CE3AFE">
      <w:pPr>
        <w:rPr>
          <w:lang w:val="en-US"/>
        </w:rPr>
      </w:pPr>
    </w:p>
    <w:p w14:paraId="27A4BABC" w14:textId="6A0AE780" w:rsidR="00CE3AFE" w:rsidRDefault="00CE3AFE" w:rsidP="00CE3AFE">
      <w:pPr>
        <w:rPr>
          <w:lang w:val="en-US"/>
        </w:rPr>
      </w:pPr>
      <w:r>
        <w:rPr>
          <w:lang w:val="en-US"/>
        </w:rPr>
        <w:t xml:space="preserve"> </w:t>
      </w:r>
    </w:p>
    <w:p w14:paraId="44A9410D" w14:textId="77777777" w:rsidR="00CE3AFE" w:rsidRPr="00CE3AFE" w:rsidRDefault="00CE3AFE" w:rsidP="00CE3AFE">
      <w:pPr>
        <w:rPr>
          <w:lang w:val="en-US"/>
        </w:rPr>
      </w:pPr>
    </w:p>
    <w:p w14:paraId="303D4B61" w14:textId="77777777" w:rsidR="00313554" w:rsidRPr="00313554" w:rsidRDefault="00313554">
      <w:pPr>
        <w:rPr>
          <w:lang w:val="en-US"/>
        </w:rPr>
      </w:pPr>
    </w:p>
    <w:sectPr w:rsidR="00313554" w:rsidRPr="0031355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607D5"/>
    <w:multiLevelType w:val="hybridMultilevel"/>
    <w:tmpl w:val="3F249B3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762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554"/>
    <w:rsid w:val="002E060C"/>
    <w:rsid w:val="00313554"/>
    <w:rsid w:val="003E6A3E"/>
    <w:rsid w:val="00463721"/>
    <w:rsid w:val="007D25B4"/>
    <w:rsid w:val="009C50D1"/>
    <w:rsid w:val="00C503C8"/>
    <w:rsid w:val="00CE3AFE"/>
    <w:rsid w:val="00DB74E4"/>
    <w:rsid w:val="00E71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6E3F9"/>
  <w15:chartTrackingRefBased/>
  <w15:docId w15:val="{3A9EEB83-3590-4B74-9AAD-A0E631D03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13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13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1355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13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1355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13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13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13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13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31355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31355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31355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313554"/>
    <w:rPr>
      <w:rFonts w:eastAsiaTheme="majorEastAsia" w:cstheme="majorBidi"/>
      <w:i/>
      <w:iCs/>
      <w:color w:val="365F9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313554"/>
    <w:rPr>
      <w:rFonts w:eastAsiaTheme="majorEastAsia" w:cstheme="majorBidi"/>
      <w:color w:val="365F9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31355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313554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31355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3135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13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313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135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313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135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31355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1355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13554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1355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313554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31355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125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Κωστής Γεωργούδης</dc:creator>
  <cp:keywords/>
  <dc:description/>
  <cp:lastModifiedBy>Κωστής Γεωργούδης</cp:lastModifiedBy>
  <cp:revision>3</cp:revision>
  <dcterms:created xsi:type="dcterms:W3CDTF">2026-04-25T08:34:00Z</dcterms:created>
  <dcterms:modified xsi:type="dcterms:W3CDTF">2026-04-25T10:34:00Z</dcterms:modified>
</cp:coreProperties>
</file>