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77A3F" w:rsidRDefault="00BA1C20">
      <w:pPr>
        <w:spacing w:line="331" w:lineRule="auto"/>
      </w:pPr>
      <w:bookmarkStart w:id="0" w:name="_GoBack"/>
      <w:r>
        <w:t>В папке находятся 15 файлов: zadacha&lt;номер задачи&gt;.py</w:t>
      </w:r>
    </w:p>
    <w:p w14:paraId="00000002" w14:textId="77777777" w:rsidR="00077A3F" w:rsidRDefault="00BA1C20">
      <w:pPr>
        <w:spacing w:line="331" w:lineRule="auto"/>
      </w:pPr>
      <w:r>
        <w:t>Можно открыть в любом текстовом редакторе и взять оттуда код.</w:t>
      </w:r>
    </w:p>
    <w:p w14:paraId="00000003" w14:textId="77777777" w:rsidR="00077A3F" w:rsidRDefault="00077A3F"/>
    <w:p w14:paraId="00000008" w14:textId="1E45F28C" w:rsidR="00077A3F" w:rsidRPr="00BA1C20" w:rsidRDefault="00BA1C20" w:rsidP="00BA1C20">
      <w:pPr>
        <w:spacing w:line="331" w:lineRule="auto"/>
      </w:pPr>
      <w:r>
        <w:t>Кроме решений на всякий случай добавляю и таблицу.</w:t>
      </w:r>
    </w:p>
    <w:bookmarkEnd w:id="0"/>
    <w:p w14:paraId="00000009" w14:textId="77777777" w:rsidR="00077A3F" w:rsidRDefault="00077A3F"/>
    <w:sectPr w:rsidR="00077A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3F"/>
    <w:rsid w:val="00077A3F"/>
    <w:rsid w:val="00BA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FE5AE"/>
  <w15:docId w15:val="{DF35B2FE-52F3-40F1-BC1F-2A424EF3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>Pirated Aliance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Красовицкий</cp:lastModifiedBy>
  <cp:revision>2</cp:revision>
  <dcterms:created xsi:type="dcterms:W3CDTF">2022-03-28T08:35:00Z</dcterms:created>
  <dcterms:modified xsi:type="dcterms:W3CDTF">2022-03-28T08:35:00Z</dcterms:modified>
</cp:coreProperties>
</file>