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E4AD" w14:textId="513CB4D7" w:rsidR="00E33A25" w:rsidRDefault="00E33A25" w:rsidP="00A34419">
      <w:pPr>
        <w:rPr>
          <w:b/>
          <w:bCs/>
        </w:rPr>
      </w:pPr>
      <w:r>
        <w:rPr>
          <w:b/>
          <w:bCs/>
        </w:rPr>
        <w:t>Nonprofit.microsoft.com</w:t>
      </w:r>
    </w:p>
    <w:p w14:paraId="134FB7CF" w14:textId="29FD1A8D" w:rsidR="00E33A25" w:rsidRDefault="00E33A25" w:rsidP="00A34419">
      <w:pPr>
        <w:rPr>
          <w:b/>
          <w:bCs/>
        </w:rPr>
      </w:pPr>
      <w:proofErr w:type="gramStart"/>
      <w:r>
        <w:rPr>
          <w:b/>
          <w:bCs/>
        </w:rPr>
        <w:t>Admin.microsoft.com  --</w:t>
      </w:r>
      <w:proofErr w:type="gramEnd"/>
      <w:r>
        <w:rPr>
          <w:b/>
          <w:bCs/>
        </w:rPr>
        <w:t xml:space="preserve"> </w:t>
      </w:r>
      <w:hyperlink r:id="rId5" w:history="1">
        <w:r w:rsidRPr="00500707">
          <w:rPr>
            <w:rStyle w:val="Hyperlink"/>
            <w:b/>
            <w:bCs/>
          </w:rPr>
          <w:t>cmdbingo@connectedwarriors.org</w:t>
        </w:r>
      </w:hyperlink>
    </w:p>
    <w:p w14:paraId="74FAD6B5" w14:textId="34B4E415" w:rsidR="00E33A25" w:rsidRDefault="00E33A25" w:rsidP="00A34419">
      <w:pPr>
        <w:rPr>
          <w:b/>
          <w:bCs/>
        </w:rPr>
      </w:pPr>
      <w:proofErr w:type="gramStart"/>
      <w:r>
        <w:rPr>
          <w:b/>
          <w:bCs/>
        </w:rPr>
        <w:t>Password  FlyNavy</w:t>
      </w:r>
      <w:proofErr w:type="gramEnd"/>
      <w:r>
        <w:rPr>
          <w:b/>
          <w:bCs/>
        </w:rPr>
        <w:t>$F14</w:t>
      </w:r>
    </w:p>
    <w:p w14:paraId="74EE63D4" w14:textId="77777777" w:rsidR="00907663" w:rsidRDefault="00907663" w:rsidP="00A34419">
      <w:pPr>
        <w:rPr>
          <w:b/>
          <w:bCs/>
        </w:rPr>
      </w:pPr>
    </w:p>
    <w:p w14:paraId="4BA598FC" w14:textId="6004D929" w:rsidR="00907663" w:rsidRDefault="00907663" w:rsidP="00A34419">
      <w:pPr>
        <w:rPr>
          <w:b/>
          <w:bCs/>
        </w:rPr>
      </w:pPr>
      <w:hyperlink r:id="rId6" w:history="1">
        <w:r w:rsidRPr="00500707">
          <w:rPr>
            <w:rStyle w:val="Hyperlink"/>
            <w:b/>
            <w:bCs/>
          </w:rPr>
          <w:t>kmkinan@connectedwarriors.org</w:t>
        </w:r>
      </w:hyperlink>
    </w:p>
    <w:p w14:paraId="3E86D960" w14:textId="084D8319" w:rsidR="00907663" w:rsidRDefault="00907663" w:rsidP="00A34419">
      <w:pPr>
        <w:rPr>
          <w:b/>
          <w:bCs/>
        </w:rPr>
      </w:pPr>
      <w:r>
        <w:rPr>
          <w:b/>
          <w:bCs/>
        </w:rPr>
        <w:t>505@Nordhavn</w:t>
      </w:r>
    </w:p>
    <w:p w14:paraId="30D93608" w14:textId="77777777" w:rsidR="0028737F" w:rsidRDefault="0028737F" w:rsidP="00A34419">
      <w:pPr>
        <w:rPr>
          <w:b/>
          <w:bCs/>
        </w:rPr>
      </w:pPr>
    </w:p>
    <w:p w14:paraId="01E347B3" w14:textId="2631EC92" w:rsidR="0028737F" w:rsidRDefault="0028737F" w:rsidP="00A34419">
      <w:pPr>
        <w:rPr>
          <w:b/>
          <w:bCs/>
        </w:rPr>
      </w:pPr>
      <w:r>
        <w:rPr>
          <w:b/>
          <w:bCs/>
        </w:rPr>
        <w:t>Go daddy</w:t>
      </w:r>
    </w:p>
    <w:p w14:paraId="05663B97" w14:textId="77777777" w:rsidR="008F00D6" w:rsidRPr="008F00D6" w:rsidRDefault="0028737F" w:rsidP="008F00D6">
      <w:pPr>
        <w:rPr>
          <w:b/>
          <w:bCs/>
        </w:rPr>
      </w:pPr>
      <w:r w:rsidRPr="0028737F">
        <w:rPr>
          <w:b/>
          <w:bCs/>
        </w:rPr>
        <w:t xml:space="preserve">go Daddy Customer# 59465221 Password: </w:t>
      </w:r>
      <w:r w:rsidR="008F00D6" w:rsidRPr="008F00D6">
        <w:rPr>
          <w:b/>
          <w:bCs/>
        </w:rPr>
        <w:t>L0kid0ki1</w:t>
      </w:r>
    </w:p>
    <w:p w14:paraId="13A713F4" w14:textId="3E08C667" w:rsidR="0028737F" w:rsidRPr="0028737F" w:rsidRDefault="0028737F" w:rsidP="0028737F">
      <w:pPr>
        <w:rPr>
          <w:b/>
          <w:bCs/>
        </w:rPr>
      </w:pPr>
    </w:p>
    <w:p w14:paraId="0A384E87" w14:textId="77777777" w:rsidR="0028737F" w:rsidRDefault="0028737F" w:rsidP="00A34419">
      <w:pPr>
        <w:rPr>
          <w:b/>
          <w:bCs/>
        </w:rPr>
      </w:pPr>
    </w:p>
    <w:p w14:paraId="2C826543" w14:textId="77777777" w:rsidR="00123C09" w:rsidRDefault="00123C09" w:rsidP="00A34419">
      <w:pPr>
        <w:rPr>
          <w:b/>
          <w:bCs/>
        </w:rPr>
      </w:pPr>
    </w:p>
    <w:p w14:paraId="7CD7E4AD" w14:textId="77777777" w:rsidR="00123C09" w:rsidRPr="00123C09" w:rsidRDefault="00123C09" w:rsidP="00123C09">
      <w:pPr>
        <w:rPr>
          <w:b/>
          <w:bCs/>
        </w:rPr>
      </w:pPr>
      <w:r w:rsidRPr="00123C09">
        <w:rPr>
          <w:b/>
          <w:bCs/>
        </w:rPr>
        <w:t>Your new Microsoft Nonprofit username (usually name@yourorg.onmicrosoft.com or name@yourdomain.org) is your gateway to Microsoft 365 services. Log in at portal.office.com or admin.microsoft.com to access apps like Teams and Outlook. If a license is assigned, you will have access to services. </w:t>
      </w:r>
    </w:p>
    <w:p w14:paraId="016CBCC9" w14:textId="0E65F1DB" w:rsidR="00123C09" w:rsidRPr="00123C09" w:rsidRDefault="00123C09" w:rsidP="00123C09">
      <w:pPr>
        <w:rPr>
          <w:b/>
          <w:bCs/>
        </w:rPr>
      </w:pPr>
      <w:r w:rsidRPr="00123C09">
        <w:rPr>
          <w:b/>
          <w:bCs/>
          <w:noProof/>
        </w:rPr>
        <w:drawing>
          <wp:inline distT="0" distB="0" distL="0" distR="0" wp14:anchorId="4028EB4E" wp14:editId="755664CD">
            <wp:extent cx="1219200" cy="1219200"/>
            <wp:effectExtent l="0" t="0" r="0" b="0"/>
            <wp:docPr id="1622136393" name="Picture 2" descr="Spiceworks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piceworks Commun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123C09">
        <w:rPr>
          <w:b/>
          <w:bCs/>
        </w:rPr>
        <w:t>Spiceworks Community +3</w:t>
      </w:r>
    </w:p>
    <w:p w14:paraId="439308EB" w14:textId="77777777" w:rsidR="00123C09" w:rsidRPr="00123C09" w:rsidRDefault="00123C09" w:rsidP="00123C09">
      <w:pPr>
        <w:rPr>
          <w:b/>
          <w:bCs/>
        </w:rPr>
      </w:pPr>
      <w:r w:rsidRPr="00123C09">
        <w:rPr>
          <w:b/>
          <w:bCs/>
        </w:rPr>
        <w:t>Key Information for New Users</w:t>
      </w:r>
    </w:p>
    <w:p w14:paraId="7AC9E50D" w14:textId="77777777" w:rsidR="00123C09" w:rsidRPr="00123C09" w:rsidRDefault="00123C09" w:rsidP="00123C09">
      <w:pPr>
        <w:numPr>
          <w:ilvl w:val="0"/>
          <w:numId w:val="2"/>
        </w:numPr>
        <w:rPr>
          <w:b/>
          <w:bCs/>
        </w:rPr>
      </w:pPr>
      <w:r w:rsidRPr="00123C09">
        <w:rPr>
          <w:b/>
          <w:bCs/>
        </w:rPr>
        <w:t>Login Location: Always sign in at office.com with the full username and password provided.</w:t>
      </w:r>
    </w:p>
    <w:p w14:paraId="2E652C8B" w14:textId="77777777" w:rsidR="00123C09" w:rsidRPr="00123C09" w:rsidRDefault="00123C09" w:rsidP="00123C09">
      <w:pPr>
        <w:numPr>
          <w:ilvl w:val="0"/>
          <w:numId w:val="2"/>
        </w:numPr>
        <w:rPr>
          <w:b/>
          <w:bCs/>
        </w:rPr>
      </w:pPr>
      <w:r w:rsidRPr="00123C09">
        <w:rPr>
          <w:b/>
          <w:bCs/>
        </w:rPr>
        <w:t xml:space="preserve">The </w:t>
      </w:r>
      <w:proofErr w:type="gramStart"/>
      <w:r w:rsidRPr="00123C09">
        <w:rPr>
          <w:b/>
          <w:bCs/>
        </w:rPr>
        <w:t>".onmicrosoft.com</w:t>
      </w:r>
      <w:proofErr w:type="gramEnd"/>
      <w:r w:rsidRPr="00123C09">
        <w:rPr>
          <w:b/>
          <w:bCs/>
        </w:rPr>
        <w:t>" domain: Many nonprofit accounts use a default domain (e.g., </w:t>
      </w:r>
      <w:r w:rsidRPr="00123C09">
        <w:rPr>
          <w:b/>
          <w:bCs/>
          <w:i/>
          <w:iCs/>
        </w:rPr>
        <w:t>orgname.onmicrosoft.com</w:t>
      </w:r>
      <w:r w:rsidRPr="00123C09">
        <w:rPr>
          <w:b/>
          <w:bCs/>
        </w:rPr>
        <w:t>) rather than a custom website domain, especially if they are still setting up.</w:t>
      </w:r>
    </w:p>
    <w:p w14:paraId="7A6A9E0B" w14:textId="77777777" w:rsidR="00123C09" w:rsidRPr="00123C09" w:rsidRDefault="00123C09" w:rsidP="00123C09">
      <w:pPr>
        <w:numPr>
          <w:ilvl w:val="0"/>
          <w:numId w:val="2"/>
        </w:numPr>
        <w:rPr>
          <w:b/>
          <w:bCs/>
        </w:rPr>
      </w:pPr>
      <w:r w:rsidRPr="00123C09">
        <w:rPr>
          <w:b/>
          <w:bCs/>
        </w:rPr>
        <w:lastRenderedPageBreak/>
        <w:t>License Check: If you cannot access apps, a license (e.g., Microsoft 365 Business Basic – Nonprofit) may not have been assigned by your admin.</w:t>
      </w:r>
    </w:p>
    <w:p w14:paraId="673E0C1F" w14:textId="77777777" w:rsidR="00123C09" w:rsidRPr="00123C09" w:rsidRDefault="00123C09" w:rsidP="00123C09">
      <w:pPr>
        <w:numPr>
          <w:ilvl w:val="0"/>
          <w:numId w:val="2"/>
        </w:numPr>
        <w:rPr>
          <w:b/>
          <w:bCs/>
        </w:rPr>
      </w:pPr>
      <w:r w:rsidRPr="00123C09">
        <w:rPr>
          <w:b/>
          <w:bCs/>
        </w:rPr>
        <w:t>Resetting Credentials: If you lose your password, only your organization's Microsoft 365 Administrator can reset it</w:t>
      </w:r>
    </w:p>
    <w:p w14:paraId="671B3AD1" w14:textId="77777777" w:rsidR="00123C09" w:rsidRDefault="00123C09" w:rsidP="00A34419">
      <w:pPr>
        <w:rPr>
          <w:b/>
          <w:bCs/>
        </w:rPr>
      </w:pPr>
    </w:p>
    <w:p w14:paraId="59396707" w14:textId="77777777" w:rsidR="00E33A25" w:rsidRDefault="00E33A25" w:rsidP="00A34419">
      <w:pPr>
        <w:rPr>
          <w:b/>
          <w:bCs/>
        </w:rPr>
      </w:pPr>
    </w:p>
    <w:p w14:paraId="6A7DD8E6" w14:textId="085FAB40" w:rsidR="00A34419" w:rsidRPr="00A34419" w:rsidRDefault="00A34419" w:rsidP="00A34419">
      <w:r w:rsidRPr="00A34419">
        <w:rPr>
          <w:b/>
          <w:bCs/>
        </w:rPr>
        <w:t>Your organization Connected Warriors, Inc. is approved</w:t>
      </w:r>
    </w:p>
    <w:p w14:paraId="78F6EA49" w14:textId="77777777" w:rsidR="00A34419" w:rsidRPr="00A34419" w:rsidRDefault="00A34419" w:rsidP="00A34419">
      <w:r w:rsidRPr="00A34419">
        <w:t xml:space="preserve">Expand </w:t>
      </w:r>
      <w:proofErr w:type="spellStart"/>
      <w:r w:rsidRPr="00A34419">
        <w:t>all|Collapse</w:t>
      </w:r>
      <w:proofErr w:type="spellEnd"/>
      <w:r w:rsidRPr="00A34419">
        <w:t xml:space="preserve"> all</w:t>
      </w:r>
    </w:p>
    <w:p w14:paraId="3386E097" w14:textId="77777777" w:rsidR="00A34419" w:rsidRPr="00A34419" w:rsidRDefault="00A34419" w:rsidP="00A34419">
      <w:pPr>
        <w:numPr>
          <w:ilvl w:val="0"/>
          <w:numId w:val="1"/>
        </w:numPr>
      </w:pPr>
      <w:r w:rsidRPr="00A34419">
        <w:t>Organization registration information</w:t>
      </w:r>
    </w:p>
    <w:p w14:paraId="5862D440" w14:textId="77777777" w:rsidR="00A34419" w:rsidRPr="00A34419" w:rsidRDefault="00A34419" w:rsidP="00A34419">
      <w:r w:rsidRPr="00A34419">
        <w:t>Below you'll find your organization's registration details.</w:t>
      </w:r>
    </w:p>
    <w:p w14:paraId="62757B75" w14:textId="77777777" w:rsidR="00A34419" w:rsidRPr="00A34419" w:rsidRDefault="00A34419" w:rsidP="00A34419">
      <w:r w:rsidRPr="00A34419">
        <w:t>Status</w:t>
      </w:r>
    </w:p>
    <w:p w14:paraId="500E1A09" w14:textId="77777777" w:rsidR="00A34419" w:rsidRPr="00A34419" w:rsidRDefault="00A34419" w:rsidP="00A34419">
      <w:r w:rsidRPr="00A34419">
        <w:rPr>
          <w:b/>
          <w:bCs/>
        </w:rPr>
        <w:t>Approved</w:t>
      </w:r>
    </w:p>
    <w:p w14:paraId="48099FA3" w14:textId="77777777" w:rsidR="00A34419" w:rsidRPr="00A34419" w:rsidRDefault="00A34419" w:rsidP="00A34419">
      <w:r w:rsidRPr="00A34419">
        <w:t xml:space="preserve">Effective </w:t>
      </w:r>
      <w:proofErr w:type="gramStart"/>
      <w:r w:rsidRPr="00A34419">
        <w:t>date</w:t>
      </w:r>
      <w:proofErr w:type="gramEnd"/>
    </w:p>
    <w:p w14:paraId="343E1E49" w14:textId="77777777" w:rsidR="00A34419" w:rsidRPr="00A34419" w:rsidRDefault="00A34419" w:rsidP="00A34419">
      <w:r w:rsidRPr="00A34419">
        <w:rPr>
          <w:b/>
          <w:bCs/>
        </w:rPr>
        <w:t>January 11, 2024</w:t>
      </w:r>
    </w:p>
    <w:p w14:paraId="4E1CA9D7" w14:textId="77777777" w:rsidR="00A34419" w:rsidRPr="00A34419" w:rsidRDefault="00A34419" w:rsidP="00A34419">
      <w:r w:rsidRPr="00A34419">
        <w:t>Domain</w:t>
      </w:r>
    </w:p>
    <w:p w14:paraId="3CAC7658" w14:textId="77777777" w:rsidR="00A34419" w:rsidRPr="00A34419" w:rsidRDefault="00A34419" w:rsidP="00A34419">
      <w:r w:rsidRPr="00A34419">
        <w:rPr>
          <w:b/>
          <w:bCs/>
        </w:rPr>
        <w:t>connectedwarriors.org</w:t>
      </w:r>
    </w:p>
    <w:p w14:paraId="3F44F49F" w14:textId="77777777" w:rsidR="00A34419" w:rsidRPr="00A34419" w:rsidRDefault="00A34419" w:rsidP="00A34419">
      <w:pPr>
        <w:numPr>
          <w:ilvl w:val="0"/>
          <w:numId w:val="1"/>
        </w:numPr>
      </w:pPr>
      <w:r w:rsidRPr="00A34419">
        <w:t>Organization information</w:t>
      </w:r>
    </w:p>
    <w:p w14:paraId="53694BC1" w14:textId="77777777" w:rsidR="00A34419" w:rsidRPr="00A34419" w:rsidRDefault="00A34419" w:rsidP="00A34419">
      <w:r w:rsidRPr="00A34419">
        <w:t>You can edit your organization's information. Please keep in mind that updates to legal identifier, organization name, city and country will require your re-validation for program eligibility.</w:t>
      </w:r>
    </w:p>
    <w:p w14:paraId="098C1CB5" w14:textId="77777777" w:rsidR="00A34419" w:rsidRPr="00A34419" w:rsidRDefault="00A34419" w:rsidP="00A34419">
      <w:r w:rsidRPr="00A34419">
        <w:t>Organization's name</w:t>
      </w:r>
    </w:p>
    <w:p w14:paraId="5F360D51" w14:textId="77777777" w:rsidR="00A34419" w:rsidRPr="00A34419" w:rsidRDefault="00A34419" w:rsidP="00A34419">
      <w:r w:rsidRPr="00A34419">
        <w:rPr>
          <w:b/>
          <w:bCs/>
        </w:rPr>
        <w:t>Connected Warriors, Inc.</w:t>
      </w:r>
    </w:p>
    <w:p w14:paraId="37A9B3CB" w14:textId="77777777" w:rsidR="00A34419" w:rsidRPr="00A34419" w:rsidRDefault="00A34419" w:rsidP="00A34419">
      <w:r w:rsidRPr="00A34419">
        <w:t>Street address 1</w:t>
      </w:r>
    </w:p>
    <w:p w14:paraId="046344A6" w14:textId="77777777" w:rsidR="00A34419" w:rsidRPr="00A34419" w:rsidRDefault="00A34419" w:rsidP="00A34419">
      <w:r w:rsidRPr="00A34419">
        <w:rPr>
          <w:b/>
          <w:bCs/>
        </w:rPr>
        <w:t>4660 Communication Ave, Ste 175</w:t>
      </w:r>
    </w:p>
    <w:p w14:paraId="6F4D35DF" w14:textId="77777777" w:rsidR="00A34419" w:rsidRPr="00A34419" w:rsidRDefault="00A34419" w:rsidP="00A34419">
      <w:r w:rsidRPr="00A34419">
        <w:t>Street address 2</w:t>
      </w:r>
    </w:p>
    <w:p w14:paraId="0018943E" w14:textId="77777777" w:rsidR="00A34419" w:rsidRPr="00A34419" w:rsidRDefault="00A34419" w:rsidP="00A34419">
      <w:r w:rsidRPr="00A34419">
        <w:t>City</w:t>
      </w:r>
    </w:p>
    <w:p w14:paraId="49FBB51C" w14:textId="77777777" w:rsidR="00A34419" w:rsidRPr="00A34419" w:rsidRDefault="00A34419" w:rsidP="00A34419">
      <w:r w:rsidRPr="00A34419">
        <w:rPr>
          <w:b/>
          <w:bCs/>
        </w:rPr>
        <w:t>Boca Raton</w:t>
      </w:r>
    </w:p>
    <w:p w14:paraId="585FE1EB" w14:textId="77777777" w:rsidR="00A34419" w:rsidRPr="00A34419" w:rsidRDefault="00A34419" w:rsidP="00A34419">
      <w:r w:rsidRPr="00A34419">
        <w:lastRenderedPageBreak/>
        <w:t>State</w:t>
      </w:r>
    </w:p>
    <w:p w14:paraId="716AC750" w14:textId="77777777" w:rsidR="00A34419" w:rsidRPr="00A34419" w:rsidRDefault="00A34419" w:rsidP="00A34419">
      <w:r w:rsidRPr="00A34419">
        <w:rPr>
          <w:b/>
          <w:bCs/>
        </w:rPr>
        <w:t>FL</w:t>
      </w:r>
    </w:p>
    <w:p w14:paraId="286D4B30" w14:textId="77777777" w:rsidR="00A34419" w:rsidRPr="00A34419" w:rsidRDefault="00A34419" w:rsidP="00A34419">
      <w:r w:rsidRPr="00A34419">
        <w:t>Postal code</w:t>
      </w:r>
    </w:p>
    <w:p w14:paraId="03EA457C" w14:textId="77777777" w:rsidR="00A34419" w:rsidRPr="00A34419" w:rsidRDefault="00A34419" w:rsidP="00A34419">
      <w:r w:rsidRPr="00A34419">
        <w:rPr>
          <w:b/>
          <w:bCs/>
        </w:rPr>
        <w:t>33431</w:t>
      </w:r>
    </w:p>
    <w:p w14:paraId="4D785FBE" w14:textId="77777777" w:rsidR="00A34419" w:rsidRPr="00A34419" w:rsidRDefault="00A34419" w:rsidP="00A34419">
      <w:r w:rsidRPr="00A34419">
        <w:t>Country</w:t>
      </w:r>
    </w:p>
    <w:p w14:paraId="1DFDD09F" w14:textId="77777777" w:rsidR="00A34419" w:rsidRPr="00A34419" w:rsidRDefault="00A34419" w:rsidP="00A34419">
      <w:r w:rsidRPr="00A34419">
        <w:rPr>
          <w:b/>
          <w:bCs/>
        </w:rPr>
        <w:t>United States</w:t>
      </w:r>
    </w:p>
    <w:p w14:paraId="2D391A03" w14:textId="77777777" w:rsidR="00A34419" w:rsidRPr="00A34419" w:rsidRDefault="00A34419" w:rsidP="00A34419">
      <w:r w:rsidRPr="00A34419">
        <w:t>Website</w:t>
      </w:r>
    </w:p>
    <w:p w14:paraId="02A7AC0D" w14:textId="77777777" w:rsidR="00A34419" w:rsidRPr="00A34419" w:rsidRDefault="00A34419" w:rsidP="00A34419">
      <w:r w:rsidRPr="00A34419">
        <w:rPr>
          <w:b/>
          <w:bCs/>
        </w:rPr>
        <w:t>Http://www.connectedwarriors.org</w:t>
      </w:r>
    </w:p>
    <w:p w14:paraId="758022B8" w14:textId="77777777" w:rsidR="00A34419" w:rsidRPr="00A34419" w:rsidRDefault="00A34419" w:rsidP="00A34419">
      <w:r w:rsidRPr="00A34419">
        <w:t>Phone number</w:t>
      </w:r>
    </w:p>
    <w:p w14:paraId="4FC0EF4C" w14:textId="77777777" w:rsidR="00A34419" w:rsidRPr="00A34419" w:rsidRDefault="00A34419" w:rsidP="00A34419">
      <w:r w:rsidRPr="00A34419">
        <w:rPr>
          <w:b/>
          <w:bCs/>
        </w:rPr>
        <w:t>9542783764</w:t>
      </w:r>
    </w:p>
    <w:p w14:paraId="37A90A28" w14:textId="77777777" w:rsidR="00A34419" w:rsidRPr="00A34419" w:rsidRDefault="00A34419" w:rsidP="00A34419">
      <w:pPr>
        <w:numPr>
          <w:ilvl w:val="0"/>
          <w:numId w:val="1"/>
        </w:numPr>
      </w:pPr>
      <w:r w:rsidRPr="00A34419">
        <w:t>Legal Identifier(s)</w:t>
      </w:r>
    </w:p>
    <w:p w14:paraId="6AF7684F" w14:textId="77777777" w:rsidR="00A34419" w:rsidRPr="00A34419" w:rsidRDefault="00A34419" w:rsidP="00A34419">
      <w:r w:rsidRPr="00A34419">
        <w:t>Registration Type</w:t>
      </w:r>
    </w:p>
    <w:p w14:paraId="30699F5A" w14:textId="77777777" w:rsidR="00A34419" w:rsidRPr="00A34419" w:rsidRDefault="00A34419" w:rsidP="00A34419">
      <w:r w:rsidRPr="00A34419">
        <w:rPr>
          <w:b/>
          <w:bCs/>
        </w:rPr>
        <w:t>EIN</w:t>
      </w:r>
    </w:p>
    <w:p w14:paraId="5F1314E3" w14:textId="77777777" w:rsidR="00A34419" w:rsidRPr="00A34419" w:rsidRDefault="00A34419" w:rsidP="00A34419">
      <w:r w:rsidRPr="00A34419">
        <w:t>Legal identifier</w:t>
      </w:r>
    </w:p>
    <w:p w14:paraId="7A153675" w14:textId="77777777" w:rsidR="00A34419" w:rsidRPr="00A34419" w:rsidRDefault="00A34419" w:rsidP="00A34419">
      <w:r w:rsidRPr="00A34419">
        <w:rPr>
          <w:b/>
          <w:bCs/>
        </w:rPr>
        <w:t>45-3112237</w:t>
      </w:r>
    </w:p>
    <w:p w14:paraId="1AD71939" w14:textId="77777777" w:rsidR="00A34419" w:rsidRPr="00A34419" w:rsidRDefault="00A34419" w:rsidP="00A34419">
      <w:pPr>
        <w:numPr>
          <w:ilvl w:val="0"/>
          <w:numId w:val="1"/>
        </w:numPr>
      </w:pPr>
      <w:r w:rsidRPr="00A34419">
        <w:t>Primary contact</w:t>
      </w:r>
    </w:p>
    <w:p w14:paraId="48EF56C7" w14:textId="77777777" w:rsidR="00A34419" w:rsidRPr="00A34419" w:rsidRDefault="00A34419" w:rsidP="00A34419">
      <w:r w:rsidRPr="00A34419">
        <w:t>Your organization's primary contact is the main point of contact for our product, solutions, and program update communication. You can edit the primary contact details below and add an alternate contact.</w:t>
      </w:r>
    </w:p>
    <w:p w14:paraId="20E0FD8A" w14:textId="77777777" w:rsidR="00A34419" w:rsidRPr="00A34419" w:rsidRDefault="00A34419" w:rsidP="00A34419">
      <w:r w:rsidRPr="00A34419">
        <w:t>First name</w:t>
      </w:r>
    </w:p>
    <w:p w14:paraId="726B6A86" w14:textId="77777777" w:rsidR="00A34419" w:rsidRPr="00A34419" w:rsidRDefault="00A34419" w:rsidP="00A34419">
      <w:r w:rsidRPr="00A34419">
        <w:rPr>
          <w:b/>
          <w:bCs/>
        </w:rPr>
        <w:t>Ken</w:t>
      </w:r>
    </w:p>
    <w:p w14:paraId="1DE29D41" w14:textId="77777777" w:rsidR="00A34419" w:rsidRPr="00A34419" w:rsidRDefault="00A34419" w:rsidP="00A34419">
      <w:r w:rsidRPr="00A34419">
        <w:t>Middle name</w:t>
      </w:r>
    </w:p>
    <w:p w14:paraId="19B782C9" w14:textId="77777777" w:rsidR="00A34419" w:rsidRPr="00A34419" w:rsidRDefault="00A34419" w:rsidP="00A34419">
      <w:r w:rsidRPr="00A34419">
        <w:t>Last name</w:t>
      </w:r>
    </w:p>
    <w:p w14:paraId="30210707" w14:textId="77777777" w:rsidR="00A34419" w:rsidRPr="00A34419" w:rsidRDefault="00A34419" w:rsidP="00A34419">
      <w:r w:rsidRPr="00A34419">
        <w:rPr>
          <w:b/>
          <w:bCs/>
        </w:rPr>
        <w:t>Bingham</w:t>
      </w:r>
    </w:p>
    <w:p w14:paraId="7E175F3F" w14:textId="77777777" w:rsidR="00A34419" w:rsidRPr="00A34419" w:rsidRDefault="00A34419" w:rsidP="00A34419">
      <w:r w:rsidRPr="00A34419">
        <w:t>Primary email address</w:t>
      </w:r>
    </w:p>
    <w:p w14:paraId="61ADED92" w14:textId="77777777" w:rsidR="00A34419" w:rsidRPr="00A34419" w:rsidRDefault="00A34419" w:rsidP="00A34419">
      <w:r w:rsidRPr="00A34419">
        <w:rPr>
          <w:b/>
          <w:bCs/>
        </w:rPr>
        <w:t>Cdrbingo@connectedwarriors.org</w:t>
      </w:r>
    </w:p>
    <w:p w14:paraId="687FD347" w14:textId="77777777" w:rsidR="00A34419" w:rsidRPr="00A34419" w:rsidRDefault="00A34419" w:rsidP="00A34419">
      <w:r w:rsidRPr="00A34419">
        <w:t>Email language preference</w:t>
      </w:r>
    </w:p>
    <w:p w14:paraId="0AD93173" w14:textId="77777777" w:rsidR="00A34419" w:rsidRPr="00A34419" w:rsidRDefault="00A34419" w:rsidP="00A34419">
      <w:r w:rsidRPr="00A34419">
        <w:rPr>
          <w:b/>
          <w:bCs/>
        </w:rPr>
        <w:lastRenderedPageBreak/>
        <w:t>English (United States)</w:t>
      </w:r>
    </w:p>
    <w:p w14:paraId="494AB669" w14:textId="77777777" w:rsidR="00A34419" w:rsidRPr="00A34419" w:rsidRDefault="00A34419" w:rsidP="00A34419">
      <w:r w:rsidRPr="00A34419">
        <w:t>Alternate email address</w:t>
      </w:r>
    </w:p>
    <w:p w14:paraId="5244A55F" w14:textId="77777777" w:rsidR="00A34419" w:rsidRPr="00A34419" w:rsidRDefault="00A34419" w:rsidP="00A34419">
      <w:r w:rsidRPr="00A34419">
        <w:rPr>
          <w:b/>
          <w:bCs/>
        </w:rPr>
        <w:t>Cdrbingo@aol.com</w:t>
      </w:r>
      <w:r w:rsidRPr="00A34419">
        <w:rPr>
          <w:b/>
          <w:bCs/>
        </w:rPr>
        <w:br/>
        <w:t>kmkinan@hotmail.com</w:t>
      </w:r>
      <w:r w:rsidRPr="00A34419">
        <w:rPr>
          <w:b/>
          <w:bCs/>
        </w:rPr>
        <w:br/>
        <w:t>kristinmkinan@gmail.com</w:t>
      </w:r>
    </w:p>
    <w:p w14:paraId="18BDDA95" w14:textId="77777777" w:rsidR="00A34419" w:rsidRDefault="00A34419"/>
    <w:sectPr w:rsidR="00A34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C0069"/>
    <w:multiLevelType w:val="multilevel"/>
    <w:tmpl w:val="B9BA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B40E37"/>
    <w:multiLevelType w:val="multilevel"/>
    <w:tmpl w:val="2ABA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95754">
    <w:abstractNumId w:val="0"/>
  </w:num>
  <w:num w:numId="2" w16cid:durableId="1211915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419"/>
    <w:rsid w:val="00123C09"/>
    <w:rsid w:val="002619E5"/>
    <w:rsid w:val="0028737F"/>
    <w:rsid w:val="004C5DAC"/>
    <w:rsid w:val="00666E40"/>
    <w:rsid w:val="008F00D6"/>
    <w:rsid w:val="00907663"/>
    <w:rsid w:val="00A34419"/>
    <w:rsid w:val="00E33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1E058"/>
  <w15:chartTrackingRefBased/>
  <w15:docId w15:val="{1ACB1921-73F0-4D06-A5D0-2543D738C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419"/>
    <w:rPr>
      <w:rFonts w:eastAsiaTheme="majorEastAsia" w:cstheme="majorBidi"/>
      <w:color w:val="272727" w:themeColor="text1" w:themeTint="D8"/>
    </w:rPr>
  </w:style>
  <w:style w:type="paragraph" w:styleId="Title">
    <w:name w:val="Title"/>
    <w:basedOn w:val="Normal"/>
    <w:next w:val="Normal"/>
    <w:link w:val="TitleChar"/>
    <w:uiPriority w:val="10"/>
    <w:qFormat/>
    <w:rsid w:val="00A34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419"/>
    <w:pPr>
      <w:spacing w:before="160"/>
      <w:jc w:val="center"/>
    </w:pPr>
    <w:rPr>
      <w:i/>
      <w:iCs/>
      <w:color w:val="404040" w:themeColor="text1" w:themeTint="BF"/>
    </w:rPr>
  </w:style>
  <w:style w:type="character" w:customStyle="1" w:styleId="QuoteChar">
    <w:name w:val="Quote Char"/>
    <w:basedOn w:val="DefaultParagraphFont"/>
    <w:link w:val="Quote"/>
    <w:uiPriority w:val="29"/>
    <w:rsid w:val="00A34419"/>
    <w:rPr>
      <w:i/>
      <w:iCs/>
      <w:color w:val="404040" w:themeColor="text1" w:themeTint="BF"/>
    </w:rPr>
  </w:style>
  <w:style w:type="paragraph" w:styleId="ListParagraph">
    <w:name w:val="List Paragraph"/>
    <w:basedOn w:val="Normal"/>
    <w:uiPriority w:val="34"/>
    <w:qFormat/>
    <w:rsid w:val="00A34419"/>
    <w:pPr>
      <w:ind w:left="720"/>
      <w:contextualSpacing/>
    </w:pPr>
  </w:style>
  <w:style w:type="character" w:styleId="IntenseEmphasis">
    <w:name w:val="Intense Emphasis"/>
    <w:basedOn w:val="DefaultParagraphFont"/>
    <w:uiPriority w:val="21"/>
    <w:qFormat/>
    <w:rsid w:val="00A34419"/>
    <w:rPr>
      <w:i/>
      <w:iCs/>
      <w:color w:val="0F4761" w:themeColor="accent1" w:themeShade="BF"/>
    </w:rPr>
  </w:style>
  <w:style w:type="paragraph" w:styleId="IntenseQuote">
    <w:name w:val="Intense Quote"/>
    <w:basedOn w:val="Normal"/>
    <w:next w:val="Normal"/>
    <w:link w:val="IntenseQuoteChar"/>
    <w:uiPriority w:val="30"/>
    <w:qFormat/>
    <w:rsid w:val="00A34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419"/>
    <w:rPr>
      <w:i/>
      <w:iCs/>
      <w:color w:val="0F4761" w:themeColor="accent1" w:themeShade="BF"/>
    </w:rPr>
  </w:style>
  <w:style w:type="character" w:styleId="IntenseReference">
    <w:name w:val="Intense Reference"/>
    <w:basedOn w:val="DefaultParagraphFont"/>
    <w:uiPriority w:val="32"/>
    <w:qFormat/>
    <w:rsid w:val="00A34419"/>
    <w:rPr>
      <w:b/>
      <w:bCs/>
      <w:smallCaps/>
      <w:color w:val="0F4761" w:themeColor="accent1" w:themeShade="BF"/>
      <w:spacing w:val="5"/>
    </w:rPr>
  </w:style>
  <w:style w:type="character" w:styleId="Hyperlink">
    <w:name w:val="Hyperlink"/>
    <w:basedOn w:val="DefaultParagraphFont"/>
    <w:uiPriority w:val="99"/>
    <w:unhideWhenUsed/>
    <w:rsid w:val="00E33A25"/>
    <w:rPr>
      <w:color w:val="467886" w:themeColor="hyperlink"/>
      <w:u w:val="single"/>
    </w:rPr>
  </w:style>
  <w:style w:type="character" w:styleId="UnresolvedMention">
    <w:name w:val="Unresolved Mention"/>
    <w:basedOn w:val="DefaultParagraphFont"/>
    <w:uiPriority w:val="99"/>
    <w:semiHidden/>
    <w:unhideWhenUsed/>
    <w:rsid w:val="00E33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mkinan@connectedwarriors.org" TargetMode="External"/><Relationship Id="rId5" Type="http://schemas.openxmlformats.org/officeDocument/2006/relationships/hyperlink" Target="mailto:cmdbingo@connectedwarriors.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4539</TotalTime>
  <Pages>4</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kinan</dc:creator>
  <cp:keywords/>
  <dc:description/>
  <cp:lastModifiedBy>kristin kinan</cp:lastModifiedBy>
  <cp:revision>4</cp:revision>
  <dcterms:created xsi:type="dcterms:W3CDTF">2026-03-23T12:53:00Z</dcterms:created>
  <dcterms:modified xsi:type="dcterms:W3CDTF">2026-06-11T17:17:00Z</dcterms:modified>
</cp:coreProperties>
</file>