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80" w:tblpY="-599"/>
        <w:tblW w:w="13849" w:type="dxa"/>
        <w:tblLook w:val="04A0" w:firstRow="1" w:lastRow="0" w:firstColumn="1" w:lastColumn="0" w:noHBand="0" w:noVBand="1"/>
      </w:tblPr>
      <w:tblGrid>
        <w:gridCol w:w="2435"/>
        <w:gridCol w:w="2035"/>
        <w:gridCol w:w="9546"/>
      </w:tblGrid>
      <w:tr w:rsidR="00A64AE9" w:rsidRPr="009F497E" w14:paraId="3993C997" w14:textId="77777777" w:rsidTr="009950F7">
        <w:trPr>
          <w:trHeight w:val="201"/>
        </w:trPr>
        <w:tc>
          <w:tcPr>
            <w:tcW w:w="2504" w:type="dxa"/>
          </w:tcPr>
          <w:p w14:paraId="3152A9C4" w14:textId="77777777" w:rsidR="00AA3118" w:rsidRPr="00211E24" w:rsidRDefault="00AA3118" w:rsidP="009F497E">
            <w:pPr>
              <w:pStyle w:val="NoSpacing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11E24">
              <w:rPr>
                <w:rFonts w:ascii="Segoe UI" w:hAnsi="Segoe UI" w:cs="Segoe UI"/>
                <w:b/>
                <w:bCs/>
                <w:sz w:val="20"/>
                <w:szCs w:val="20"/>
              </w:rPr>
              <w:t>API</w:t>
            </w:r>
          </w:p>
        </w:tc>
        <w:tc>
          <w:tcPr>
            <w:tcW w:w="2453" w:type="dxa"/>
          </w:tcPr>
          <w:p w14:paraId="4B478085" w14:textId="77777777" w:rsidR="00AA3118" w:rsidRPr="00211E24" w:rsidRDefault="00AA3118" w:rsidP="009F497E">
            <w:pPr>
              <w:pStyle w:val="NoSpacing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11E24">
              <w:rPr>
                <w:rFonts w:ascii="Segoe UI" w:hAnsi="Segoe UI" w:cs="Segoe UI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8892" w:type="dxa"/>
          </w:tcPr>
          <w:p w14:paraId="111A50A0" w14:textId="77777777" w:rsidR="00AA3118" w:rsidRPr="00211E24" w:rsidRDefault="00AA3118" w:rsidP="009F497E">
            <w:pPr>
              <w:pStyle w:val="NoSpacing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211E24">
              <w:rPr>
                <w:rFonts w:ascii="Segoe UI" w:hAnsi="Segoe UI" w:cs="Segoe UI"/>
                <w:b/>
                <w:bCs/>
                <w:sz w:val="20"/>
                <w:szCs w:val="20"/>
              </w:rPr>
              <w:t>Reproducing steps</w:t>
            </w:r>
          </w:p>
        </w:tc>
      </w:tr>
      <w:tr w:rsidR="00A64AE9" w:rsidRPr="009F497E" w14:paraId="513BE693" w14:textId="77777777" w:rsidTr="009950F7">
        <w:trPr>
          <w:trHeight w:val="402"/>
        </w:trPr>
        <w:tc>
          <w:tcPr>
            <w:tcW w:w="2504" w:type="dxa"/>
          </w:tcPr>
          <w:p w14:paraId="75A979EC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Grouping</w:t>
            </w:r>
          </w:p>
        </w:tc>
        <w:tc>
          <w:tcPr>
            <w:tcW w:w="2453" w:type="dxa"/>
          </w:tcPr>
          <w:p w14:paraId="01B74B4C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  <w:p w14:paraId="6FD0601F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892" w:type="dxa"/>
          </w:tcPr>
          <w:p w14:paraId="28048A57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4A478263" w14:textId="77777777" w:rsidTr="009950F7">
        <w:trPr>
          <w:trHeight w:val="394"/>
        </w:trPr>
        <w:tc>
          <w:tcPr>
            <w:tcW w:w="2504" w:type="dxa"/>
          </w:tcPr>
          <w:p w14:paraId="02096D5F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AddItem</w:t>
            </w:r>
            <w:proofErr w:type="spellEnd"/>
          </w:p>
        </w:tc>
        <w:tc>
          <w:tcPr>
            <w:tcW w:w="2453" w:type="dxa"/>
          </w:tcPr>
          <w:p w14:paraId="3EB5926E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  <w:p w14:paraId="56BF534A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892" w:type="dxa"/>
          </w:tcPr>
          <w:p w14:paraId="04EB19C0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645BED7B" w14:textId="77777777" w:rsidTr="009950F7">
        <w:trPr>
          <w:trHeight w:val="402"/>
        </w:trPr>
        <w:tc>
          <w:tcPr>
            <w:tcW w:w="2504" w:type="dxa"/>
          </w:tcPr>
          <w:p w14:paraId="3461ED2D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cleartext</w:t>
            </w:r>
          </w:p>
        </w:tc>
        <w:tc>
          <w:tcPr>
            <w:tcW w:w="2453" w:type="dxa"/>
          </w:tcPr>
          <w:p w14:paraId="2BD4AFB1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  <w:p w14:paraId="1964D2B3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892" w:type="dxa"/>
          </w:tcPr>
          <w:p w14:paraId="4BF3D5BF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1FC35346" w14:textId="77777777" w:rsidTr="009950F7">
        <w:trPr>
          <w:trHeight w:val="603"/>
        </w:trPr>
        <w:tc>
          <w:tcPr>
            <w:tcW w:w="2504" w:type="dxa"/>
          </w:tcPr>
          <w:p w14:paraId="35B27382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</w:p>
        </w:tc>
        <w:tc>
          <w:tcPr>
            <w:tcW w:w="2453" w:type="dxa"/>
          </w:tcPr>
          <w:p w14:paraId="1A060451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when passing array type values then getting error.</w:t>
            </w:r>
          </w:p>
        </w:tc>
        <w:tc>
          <w:tcPr>
            <w:tcW w:w="8892" w:type="dxa"/>
          </w:tcPr>
          <w:p w14:paraId="73E052D7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item by using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 as the below code.</w:t>
            </w:r>
          </w:p>
          <w:p w14:paraId="7FD703E1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 </w:t>
            </w:r>
          </w:p>
          <w:p w14:paraId="76BCBFA7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target.selectItemByText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>(["Ukraine"]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);</w:t>
            </w:r>
            <w:proofErr w:type="gramEnd"/>
          </w:p>
          <w:p w14:paraId="42115FAE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2F907359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026E04D4" wp14:editId="51BBE3CD">
                  <wp:extent cx="3181350" cy="80723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767" cy="812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5EEB4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160A922E" w14:textId="77777777" w:rsidTr="009950F7">
        <w:trPr>
          <w:trHeight w:val="603"/>
        </w:trPr>
        <w:tc>
          <w:tcPr>
            <w:tcW w:w="2504" w:type="dxa"/>
          </w:tcPr>
          <w:p w14:paraId="235E5CC7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761A088B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When dynamically enabling the checkbox after selecting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 then wrong items were added.</w:t>
            </w:r>
          </w:p>
        </w:tc>
        <w:tc>
          <w:tcPr>
            <w:tcW w:w="8892" w:type="dxa"/>
          </w:tcPr>
          <w:p w14:paraId="5FC6BCEC" w14:textId="5D457B0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1. select item initially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target.selectItemByText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>("Ukraine"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);</w:t>
            </w:r>
            <w:proofErr w:type="gramEnd"/>
          </w:p>
          <w:p w14:paraId="664A9076" w14:textId="623D1B19" w:rsidR="00AA3118" w:rsidRPr="009F497E" w:rsidRDefault="00211E24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2. </w:t>
            </w:r>
            <w:r w:rsidR="00AA3118" w:rsidRPr="009F497E">
              <w:rPr>
                <w:rFonts w:ascii="Segoe UI" w:hAnsi="Segoe UI" w:cs="Segoe UI"/>
                <w:sz w:val="20"/>
                <w:szCs w:val="20"/>
              </w:rPr>
              <w:t>enable checkbox dynamically.</w:t>
            </w:r>
          </w:p>
          <w:p w14:paraId="5594D9D4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3. Input shows Ukraine, Finland</w:t>
            </w:r>
          </w:p>
          <w:p w14:paraId="4A75877C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19DB885A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301EFE73" wp14:editId="30145D7E">
                  <wp:extent cx="2695575" cy="66775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125" cy="67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AE9" w:rsidRPr="009F497E" w14:paraId="3F7CE407" w14:textId="77777777" w:rsidTr="009950F7">
        <w:trPr>
          <w:trHeight w:val="603"/>
        </w:trPr>
        <w:tc>
          <w:tcPr>
            <w:tcW w:w="2504" w:type="dxa"/>
          </w:tcPr>
          <w:p w14:paraId="377EA8FB" w14:textId="77777777" w:rsidR="00722B79" w:rsidRPr="009F497E" w:rsidRDefault="00722B7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11256C38" w14:textId="16CE0EB1" w:rsidR="00722B79" w:rsidRPr="009F497E" w:rsidRDefault="00722B7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After selecting items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 it 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select</w:t>
            </w:r>
            <w:proofErr w:type="gram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extra one item</w:t>
            </w:r>
          </w:p>
        </w:tc>
        <w:tc>
          <w:tcPr>
            <w:tcW w:w="8892" w:type="dxa"/>
          </w:tcPr>
          <w:p w14:paraId="472A8164" w14:textId="77777777" w:rsidR="00722B79" w:rsidRPr="009F497E" w:rsidRDefault="00722B79" w:rsidP="00211E24">
            <w:pPr>
              <w:pStyle w:val="NoSpacing"/>
              <w:numPr>
                <w:ilvl w:val="0"/>
                <w:numId w:val="16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Select first 4 items</w:t>
            </w:r>
          </w:p>
          <w:p w14:paraId="495A0573" w14:textId="77777777" w:rsidR="00722B79" w:rsidRPr="009F497E" w:rsidRDefault="00722B79" w:rsidP="00211E24">
            <w:pPr>
              <w:pStyle w:val="NoSpacing"/>
              <w:numPr>
                <w:ilvl w:val="0"/>
                <w:numId w:val="16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another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method.</w:t>
            </w:r>
          </w:p>
          <w:p w14:paraId="1FC37946" w14:textId="77777777" w:rsidR="00722B79" w:rsidRPr="009F497E" w:rsidRDefault="00722B79" w:rsidP="00211E24">
            <w:pPr>
              <w:pStyle w:val="NoSpacing"/>
              <w:numPr>
                <w:ilvl w:val="0"/>
                <w:numId w:val="16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Now check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getselectedValue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and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getSelectedItem</w:t>
            </w:r>
            <w:proofErr w:type="spellEnd"/>
          </w:p>
          <w:p w14:paraId="63B55B4F" w14:textId="341C2534" w:rsidR="00722B79" w:rsidRPr="009F497E" w:rsidRDefault="00722B79" w:rsidP="00211E24">
            <w:pPr>
              <w:pStyle w:val="NoSpacing"/>
              <w:numPr>
                <w:ilvl w:val="0"/>
                <w:numId w:val="16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It returns the extra one item</w:t>
            </w:r>
          </w:p>
        </w:tc>
      </w:tr>
      <w:tr w:rsidR="00A64AE9" w:rsidRPr="009F497E" w14:paraId="63D6ACCA" w14:textId="77777777" w:rsidTr="009950F7">
        <w:trPr>
          <w:trHeight w:val="603"/>
        </w:trPr>
        <w:tc>
          <w:tcPr>
            <w:tcW w:w="2504" w:type="dxa"/>
          </w:tcPr>
          <w:p w14:paraId="4CE7A01D" w14:textId="77777777" w:rsidR="007C1DAB" w:rsidRPr="009F497E" w:rsidRDefault="007C1DAB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6CF6694D" w14:textId="14462306" w:rsidR="007C1DAB" w:rsidRPr="009F497E" w:rsidRDefault="007C1DAB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Item not selected when item 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not shows</w:t>
            </w:r>
            <w:proofErr w:type="gram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in populist with virtual mode.</w:t>
            </w:r>
          </w:p>
        </w:tc>
        <w:tc>
          <w:tcPr>
            <w:tcW w:w="8892" w:type="dxa"/>
          </w:tcPr>
          <w:p w14:paraId="6AA0D43E" w14:textId="77777777" w:rsidR="007C1DAB" w:rsidRPr="009F497E" w:rsidRDefault="007C1DAB" w:rsidP="00211E24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Set items count minimum value</w:t>
            </w:r>
          </w:p>
          <w:p w14:paraId="3E91DFD3" w14:textId="77777777" w:rsidR="007C1DAB" w:rsidRPr="009F497E" w:rsidRDefault="007C1DAB" w:rsidP="00211E24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443296F9" w14:textId="27B97734" w:rsidR="007C1DAB" w:rsidRPr="009F497E" w:rsidRDefault="007C1DAB" w:rsidP="00211E24">
            <w:pPr>
              <w:pStyle w:val="NoSpacing"/>
              <w:numPr>
                <w:ilvl w:val="0"/>
                <w:numId w:val="17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Item was not selected.</w:t>
            </w:r>
          </w:p>
        </w:tc>
      </w:tr>
      <w:tr w:rsidR="00A64AE9" w:rsidRPr="009F497E" w14:paraId="0479B380" w14:textId="77777777" w:rsidTr="009950F7">
        <w:trPr>
          <w:trHeight w:val="603"/>
        </w:trPr>
        <w:tc>
          <w:tcPr>
            <w:tcW w:w="2504" w:type="dxa"/>
          </w:tcPr>
          <w:p w14:paraId="2E96AC01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UnSelectItemByText</w:t>
            </w:r>
            <w:proofErr w:type="spellEnd"/>
          </w:p>
        </w:tc>
        <w:tc>
          <w:tcPr>
            <w:tcW w:w="2453" w:type="dxa"/>
          </w:tcPr>
          <w:p w14:paraId="65516C2A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After updating the data source then 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un select</w:t>
            </w:r>
            <w:proofErr w:type="gram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the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 then error occurs.</w:t>
            </w:r>
          </w:p>
        </w:tc>
        <w:tc>
          <w:tcPr>
            <w:tcW w:w="8892" w:type="dxa"/>
          </w:tcPr>
          <w:p w14:paraId="7FAF843C" w14:textId="77777777" w:rsidR="00AA3118" w:rsidRPr="009F497E" w:rsidRDefault="00AA3118" w:rsidP="00211E2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Add new items to the dropdown by suing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additem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0B70F11B" w14:textId="77777777" w:rsidR="00AA3118" w:rsidRPr="009F497E" w:rsidRDefault="00AA3118" w:rsidP="00211E2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Then select item from the newly added items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06DE3D4D" w14:textId="77777777" w:rsidR="00AA3118" w:rsidRPr="009F497E" w:rsidRDefault="00AA3118" w:rsidP="00211E2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Un select the same item by using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16E2780F" w14:textId="77777777" w:rsidR="00AA3118" w:rsidRPr="009F497E" w:rsidRDefault="00AA3118" w:rsidP="00211E24">
            <w:pPr>
              <w:pStyle w:val="NoSpacing"/>
              <w:numPr>
                <w:ilvl w:val="0"/>
                <w:numId w:val="18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Script error occurs</w:t>
            </w:r>
          </w:p>
          <w:p w14:paraId="09249D10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5CAA1879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18536AD7" wp14:editId="53367932">
                  <wp:extent cx="2863107" cy="97574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843" cy="100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AE9" w:rsidRPr="009F497E" w14:paraId="41202D3D" w14:textId="77777777" w:rsidTr="009950F7">
        <w:trPr>
          <w:trHeight w:val="603"/>
        </w:trPr>
        <w:tc>
          <w:tcPr>
            <w:tcW w:w="2504" w:type="dxa"/>
          </w:tcPr>
          <w:p w14:paraId="4BE7EB4C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Destroy</w:t>
            </w:r>
          </w:p>
        </w:tc>
        <w:tc>
          <w:tcPr>
            <w:tcW w:w="2453" w:type="dxa"/>
          </w:tcPr>
          <w:p w14:paraId="1B3AAC7C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  <w:p w14:paraId="34F7DDC6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892" w:type="dxa"/>
          </w:tcPr>
          <w:p w14:paraId="2403CEC5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577018A3" w14:textId="77777777" w:rsidTr="009950F7">
        <w:trPr>
          <w:trHeight w:val="603"/>
        </w:trPr>
        <w:tc>
          <w:tcPr>
            <w:tcW w:w="2504" w:type="dxa"/>
          </w:tcPr>
          <w:p w14:paraId="0A74568E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disable</w:t>
            </w:r>
          </w:p>
        </w:tc>
        <w:tc>
          <w:tcPr>
            <w:tcW w:w="2453" w:type="dxa"/>
          </w:tcPr>
          <w:p w14:paraId="2C292D73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After disabling the 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dropdown</w:t>
            </w:r>
            <w:proofErr w:type="gram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I can able to select the all item </w:t>
            </w:r>
            <w:r w:rsidRPr="009F497E">
              <w:rPr>
                <w:rFonts w:ascii="Segoe UI" w:hAnsi="Segoe UI" w:cs="Segoe UI"/>
                <w:sz w:val="20"/>
                <w:szCs w:val="20"/>
              </w:rPr>
              <w:lastRenderedPageBreak/>
              <w:t>by using checkAll method.</w:t>
            </w:r>
          </w:p>
        </w:tc>
        <w:tc>
          <w:tcPr>
            <w:tcW w:w="8892" w:type="dxa"/>
          </w:tcPr>
          <w:p w14:paraId="42C16088" w14:textId="77777777" w:rsidR="00AA3118" w:rsidRPr="009F497E" w:rsidRDefault="00AA3118" w:rsidP="00211E24">
            <w:pPr>
              <w:pStyle w:val="NoSpacing"/>
              <w:numPr>
                <w:ilvl w:val="0"/>
                <w:numId w:val="19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lastRenderedPageBreak/>
              <w:t xml:space="preserve">Disable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dropdownlist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initially</w:t>
            </w:r>
          </w:p>
          <w:p w14:paraId="0FA10D63" w14:textId="77777777" w:rsidR="00AA3118" w:rsidRPr="009F497E" w:rsidRDefault="00AA3118" w:rsidP="00211E24">
            <w:pPr>
              <w:pStyle w:val="NoSpacing"/>
              <w:numPr>
                <w:ilvl w:val="0"/>
                <w:numId w:val="19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Set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showCheckbox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as true dynamically</w:t>
            </w:r>
          </w:p>
          <w:p w14:paraId="308B497C" w14:textId="77777777" w:rsidR="00AA3118" w:rsidRPr="009F497E" w:rsidRDefault="00AA3118" w:rsidP="00211E24">
            <w:pPr>
              <w:pStyle w:val="NoSpacing"/>
              <w:numPr>
                <w:ilvl w:val="0"/>
                <w:numId w:val="19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Call the checkAll method</w:t>
            </w:r>
          </w:p>
          <w:p w14:paraId="6A8EEE90" w14:textId="0CEBD83A" w:rsidR="00AA3118" w:rsidRPr="009F497E" w:rsidRDefault="00AA3118" w:rsidP="00211E24">
            <w:pPr>
              <w:pStyle w:val="NoSpacing"/>
              <w:numPr>
                <w:ilvl w:val="0"/>
                <w:numId w:val="19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lastRenderedPageBreak/>
              <w:t xml:space="preserve">All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itmes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were selected in the input.</w:t>
            </w:r>
          </w:p>
          <w:p w14:paraId="08630653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59F642DE" w14:textId="77777777" w:rsidR="00AA3118" w:rsidRPr="009F497E" w:rsidRDefault="00AA3118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6BD44AC1" wp14:editId="4A44B4EA">
                  <wp:extent cx="5737066" cy="3175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822" cy="32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AE9" w:rsidRPr="009F497E" w14:paraId="3491F18C" w14:textId="77777777" w:rsidTr="009950F7">
        <w:trPr>
          <w:trHeight w:val="603"/>
        </w:trPr>
        <w:tc>
          <w:tcPr>
            <w:tcW w:w="2504" w:type="dxa"/>
          </w:tcPr>
          <w:p w14:paraId="73D7836D" w14:textId="0750B818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lastRenderedPageBreak/>
              <w:t>DisableItemByIndex</w:t>
            </w:r>
            <w:proofErr w:type="spellEnd"/>
          </w:p>
        </w:tc>
        <w:tc>
          <w:tcPr>
            <w:tcW w:w="2453" w:type="dxa"/>
          </w:tcPr>
          <w:p w14:paraId="2DD9EADA" w14:textId="1C4FF4A9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After disabling the items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disableItemByIndex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method, the disabled items were enabled some cases.</w:t>
            </w:r>
          </w:p>
        </w:tc>
        <w:tc>
          <w:tcPr>
            <w:tcW w:w="8892" w:type="dxa"/>
          </w:tcPr>
          <w:p w14:paraId="41A6B3DF" w14:textId="3B202651" w:rsidR="004510E6" w:rsidRPr="009F497E" w:rsidRDefault="004510E6" w:rsidP="00211E24">
            <w:pPr>
              <w:pStyle w:val="NoSpacing"/>
              <w:numPr>
                <w:ilvl w:val="0"/>
                <w:numId w:val="2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Initially disable the items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disableItemByIndex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 as below.</w:t>
            </w:r>
          </w:p>
          <w:p w14:paraId="025A702D" w14:textId="77777777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2AA9D35C" w14:textId="77777777" w:rsidR="004510E6" w:rsidRPr="009F497E" w:rsidRDefault="004510E6" w:rsidP="009F497E">
            <w:pPr>
              <w:pStyle w:val="NoSpacing"/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</w:pPr>
            <w:proofErr w:type="spellStart"/>
            <w:r w:rsidRPr="009F497E">
              <w:rPr>
                <w:rFonts w:ascii="Segoe UI" w:eastAsia="Times New Roman" w:hAnsi="Segoe UI" w:cs="Segoe UI"/>
                <w:color w:val="9CDCFE"/>
                <w:sz w:val="20"/>
                <w:szCs w:val="20"/>
              </w:rPr>
              <w:t>target</w:t>
            </w:r>
            <w:r w:rsidRPr="009F497E"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  <w:t>.</w:t>
            </w:r>
            <w:r w:rsidRPr="009F497E">
              <w:rPr>
                <w:rFonts w:ascii="Segoe UI" w:eastAsia="Times New Roman" w:hAnsi="Segoe UI" w:cs="Segoe UI"/>
                <w:color w:val="DCDCAA"/>
                <w:sz w:val="20"/>
                <w:szCs w:val="20"/>
              </w:rPr>
              <w:t>disableItemByIndex</w:t>
            </w:r>
            <w:proofErr w:type="spellEnd"/>
            <w:r w:rsidRPr="009F497E"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  <w:t>(</w:t>
            </w:r>
            <w:r w:rsidRPr="009F497E">
              <w:rPr>
                <w:rFonts w:ascii="Segoe UI" w:eastAsia="Times New Roman" w:hAnsi="Segoe UI" w:cs="Segoe UI"/>
                <w:color w:val="CE9178"/>
                <w:sz w:val="20"/>
                <w:szCs w:val="20"/>
              </w:rPr>
              <w:t>"2,3"</w:t>
            </w:r>
            <w:proofErr w:type="gramStart"/>
            <w:r w:rsidRPr="009F497E"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  <w:t>);</w:t>
            </w:r>
            <w:proofErr w:type="gramEnd"/>
          </w:p>
          <w:p w14:paraId="3181A723" w14:textId="77777777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1439DA6C" w14:textId="77777777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0C196037" wp14:editId="136CDC16">
                  <wp:extent cx="1384300" cy="164033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574" cy="1659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1D0EC" w14:textId="77777777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2E2A19CB" w14:textId="076B9FD4" w:rsidR="004510E6" w:rsidRPr="009F497E" w:rsidRDefault="004510E6" w:rsidP="00211E24">
            <w:pPr>
              <w:pStyle w:val="NoSpacing"/>
              <w:numPr>
                <w:ilvl w:val="0"/>
                <w:numId w:val="2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disabled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method.</w:t>
            </w:r>
          </w:p>
          <w:p w14:paraId="7DADABC6" w14:textId="0A10A53B" w:rsidR="004510E6" w:rsidRPr="009F497E" w:rsidRDefault="004510E6" w:rsidP="00211E24">
            <w:pPr>
              <w:pStyle w:val="NoSpacing"/>
              <w:numPr>
                <w:ilvl w:val="0"/>
                <w:numId w:val="2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Disabled items were enabled.</w:t>
            </w:r>
          </w:p>
          <w:p w14:paraId="491384C1" w14:textId="77777777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1C138996" w14:textId="66000FF7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2B715AFC" wp14:editId="4EE986E1">
                  <wp:extent cx="1390650" cy="164261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075" cy="166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AE9" w:rsidRPr="009F497E" w14:paraId="0C06AF96" w14:textId="77777777" w:rsidTr="009950F7">
        <w:trPr>
          <w:trHeight w:val="603"/>
        </w:trPr>
        <w:tc>
          <w:tcPr>
            <w:tcW w:w="2504" w:type="dxa"/>
          </w:tcPr>
          <w:p w14:paraId="79414F79" w14:textId="7CE54D28" w:rsidR="004510E6" w:rsidRPr="009F497E" w:rsidRDefault="00077FAD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enable</w:t>
            </w:r>
          </w:p>
        </w:tc>
        <w:tc>
          <w:tcPr>
            <w:tcW w:w="2453" w:type="dxa"/>
          </w:tcPr>
          <w:p w14:paraId="5992C187" w14:textId="43224824" w:rsidR="004510E6" w:rsidRPr="009F497E" w:rsidRDefault="00077FAD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6E173986" w14:textId="77777777" w:rsidR="004510E6" w:rsidRPr="009F497E" w:rsidRDefault="004510E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32A36426" w14:textId="77777777" w:rsidTr="009950F7">
        <w:trPr>
          <w:trHeight w:val="603"/>
        </w:trPr>
        <w:tc>
          <w:tcPr>
            <w:tcW w:w="2504" w:type="dxa"/>
          </w:tcPr>
          <w:p w14:paraId="398D000B" w14:textId="3FF19480" w:rsidR="00077FAD" w:rsidRPr="009F497E" w:rsidRDefault="00077FAD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Getselecteditem</w:t>
            </w:r>
            <w:proofErr w:type="spellEnd"/>
          </w:p>
        </w:tc>
        <w:tc>
          <w:tcPr>
            <w:tcW w:w="2453" w:type="dxa"/>
          </w:tcPr>
          <w:p w14:paraId="71478274" w14:textId="20E67DF5" w:rsidR="00077FAD" w:rsidRPr="009F497E" w:rsidRDefault="000341B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After selecting and unselecting the value it still returns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previoly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selected item</w:t>
            </w:r>
          </w:p>
        </w:tc>
        <w:tc>
          <w:tcPr>
            <w:tcW w:w="8892" w:type="dxa"/>
          </w:tcPr>
          <w:p w14:paraId="7F8633BF" w14:textId="77777777" w:rsidR="00077FAD" w:rsidRPr="009F497E" w:rsidRDefault="000341BC" w:rsidP="00211E24">
            <w:pPr>
              <w:pStyle w:val="NoSpacing"/>
              <w:numPr>
                <w:ilvl w:val="0"/>
                <w:numId w:val="21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method.</w:t>
            </w:r>
          </w:p>
          <w:p w14:paraId="63ED8E74" w14:textId="77777777" w:rsidR="000341BC" w:rsidRPr="009F497E" w:rsidRDefault="000341BC" w:rsidP="00211E24">
            <w:pPr>
              <w:pStyle w:val="NoSpacing"/>
              <w:numPr>
                <w:ilvl w:val="0"/>
                <w:numId w:val="21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Un select the same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method.</w:t>
            </w:r>
          </w:p>
          <w:p w14:paraId="4E39F3F6" w14:textId="77777777" w:rsidR="000341BC" w:rsidRPr="009F497E" w:rsidRDefault="000341BC" w:rsidP="00211E24">
            <w:pPr>
              <w:pStyle w:val="NoSpacing"/>
              <w:numPr>
                <w:ilvl w:val="0"/>
                <w:numId w:val="21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Now check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getSelctedItem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5F64A1E3" w14:textId="70C1CF09" w:rsidR="000341BC" w:rsidRPr="009F497E" w:rsidRDefault="000341BC" w:rsidP="00211E24">
            <w:pPr>
              <w:pStyle w:val="NoSpacing"/>
              <w:numPr>
                <w:ilvl w:val="0"/>
                <w:numId w:val="21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It returns the 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un selected</w:t>
            </w:r>
            <w:proofErr w:type="gram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item.</w:t>
            </w:r>
          </w:p>
        </w:tc>
      </w:tr>
      <w:tr w:rsidR="00A64AE9" w:rsidRPr="009F497E" w14:paraId="7B2FCB2E" w14:textId="77777777" w:rsidTr="009950F7">
        <w:trPr>
          <w:trHeight w:val="603"/>
        </w:trPr>
        <w:tc>
          <w:tcPr>
            <w:tcW w:w="2504" w:type="dxa"/>
          </w:tcPr>
          <w:p w14:paraId="6D4EBD57" w14:textId="3016C0A7" w:rsidR="00077FAD" w:rsidRPr="009F497E" w:rsidRDefault="00077FAD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Getselectedvalue</w:t>
            </w:r>
            <w:proofErr w:type="spellEnd"/>
          </w:p>
        </w:tc>
        <w:tc>
          <w:tcPr>
            <w:tcW w:w="2453" w:type="dxa"/>
          </w:tcPr>
          <w:p w14:paraId="00C2A1A7" w14:textId="3E363FEF" w:rsidR="00077FAD" w:rsidRPr="009F497E" w:rsidRDefault="00722B7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After 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un selecting</w:t>
            </w:r>
            <w:proofErr w:type="gram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the item by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then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getSelectedValue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not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retursn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the correct value.</w:t>
            </w:r>
          </w:p>
        </w:tc>
        <w:tc>
          <w:tcPr>
            <w:tcW w:w="8892" w:type="dxa"/>
          </w:tcPr>
          <w:p w14:paraId="51B6B0E5" w14:textId="77777777" w:rsidR="00077FAD" w:rsidRPr="009F497E" w:rsidRDefault="00722B79" w:rsidP="00211E24">
            <w:pPr>
              <w:pStyle w:val="NoSpacing"/>
              <w:numPr>
                <w:ilvl w:val="0"/>
                <w:numId w:val="22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all item in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dropdownlist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by checkAll method</w:t>
            </w:r>
          </w:p>
          <w:p w14:paraId="64A2BC09" w14:textId="77777777" w:rsidR="00722B79" w:rsidRPr="009F497E" w:rsidRDefault="00722B79" w:rsidP="00211E24">
            <w:pPr>
              <w:pStyle w:val="NoSpacing"/>
              <w:numPr>
                <w:ilvl w:val="0"/>
                <w:numId w:val="22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Unselect one item by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usin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5AAA2AB0" w14:textId="77777777" w:rsidR="00722B79" w:rsidRPr="009F497E" w:rsidRDefault="00722B79" w:rsidP="00211E24">
            <w:pPr>
              <w:pStyle w:val="NoSpacing"/>
              <w:numPr>
                <w:ilvl w:val="0"/>
                <w:numId w:val="22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Now check the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getSelectedValue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521EEEED" w14:textId="77777777" w:rsidR="00722B79" w:rsidRPr="009F497E" w:rsidRDefault="00722B79" w:rsidP="00211E24">
            <w:pPr>
              <w:pStyle w:val="NoSpacing"/>
              <w:numPr>
                <w:ilvl w:val="0"/>
                <w:numId w:val="22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It </w:t>
            </w:r>
            <w:proofErr w:type="gramStart"/>
            <w:r w:rsidRPr="009F497E">
              <w:rPr>
                <w:rFonts w:ascii="Segoe UI" w:hAnsi="Segoe UI" w:cs="Segoe UI"/>
                <w:sz w:val="20"/>
                <w:szCs w:val="20"/>
              </w:rPr>
              <w:t>not returns</w:t>
            </w:r>
            <w:proofErr w:type="gram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any value.</w:t>
            </w:r>
          </w:p>
          <w:p w14:paraId="0E584FCA" w14:textId="77777777" w:rsidR="00722B79" w:rsidRPr="009F497E" w:rsidRDefault="00722B7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45C03EA3" w14:textId="37F3072C" w:rsidR="00722B79" w:rsidRPr="009F497E" w:rsidRDefault="00722B7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lastRenderedPageBreak/>
              <w:drawing>
                <wp:inline distT="0" distB="0" distL="0" distR="0" wp14:anchorId="0166F08A" wp14:editId="4A7A2B53">
                  <wp:extent cx="4203700" cy="885931"/>
                  <wp:effectExtent l="0" t="0" r="635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262" cy="89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AE9" w:rsidRPr="009F497E" w14:paraId="30CDD41D" w14:textId="77777777" w:rsidTr="009950F7">
        <w:trPr>
          <w:trHeight w:val="603"/>
        </w:trPr>
        <w:tc>
          <w:tcPr>
            <w:tcW w:w="2504" w:type="dxa"/>
          </w:tcPr>
          <w:p w14:paraId="0249E6E8" w14:textId="36C732C5" w:rsidR="00077FAD" w:rsidRPr="009F497E" w:rsidRDefault="00077FAD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lastRenderedPageBreak/>
              <w:t>selectitemByIndex</w:t>
            </w:r>
            <w:proofErr w:type="spellEnd"/>
          </w:p>
        </w:tc>
        <w:tc>
          <w:tcPr>
            <w:tcW w:w="2453" w:type="dxa"/>
          </w:tcPr>
          <w:p w14:paraId="682BF8CB" w14:textId="5E5913AA" w:rsidR="00077FAD" w:rsidRPr="009F497E" w:rsidRDefault="00077FAD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Second time not working after unselecting the item</w:t>
            </w:r>
          </w:p>
        </w:tc>
        <w:tc>
          <w:tcPr>
            <w:tcW w:w="8892" w:type="dxa"/>
          </w:tcPr>
          <w:p w14:paraId="1D64CC7A" w14:textId="77777777" w:rsidR="00077FAD" w:rsidRPr="009F497E" w:rsidRDefault="0007376A" w:rsidP="00211E24">
            <w:pPr>
              <w:pStyle w:val="NoSpacing"/>
              <w:numPr>
                <w:ilvl w:val="0"/>
                <w:numId w:val="2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method.</w:t>
            </w:r>
          </w:p>
          <w:p w14:paraId="797B1D10" w14:textId="77777777" w:rsidR="0007376A" w:rsidRPr="009F497E" w:rsidRDefault="0007376A" w:rsidP="00211E24">
            <w:pPr>
              <w:pStyle w:val="NoSpacing"/>
              <w:numPr>
                <w:ilvl w:val="0"/>
                <w:numId w:val="2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Unselect the same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method.</w:t>
            </w:r>
          </w:p>
          <w:p w14:paraId="5F0D2D8D" w14:textId="77777777" w:rsidR="0007376A" w:rsidRPr="009F497E" w:rsidRDefault="0007376A" w:rsidP="00211E24">
            <w:pPr>
              <w:pStyle w:val="NoSpacing"/>
              <w:numPr>
                <w:ilvl w:val="0"/>
                <w:numId w:val="2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Do the first step</w:t>
            </w:r>
          </w:p>
          <w:p w14:paraId="79F46B85" w14:textId="3366AEC6" w:rsidR="0007376A" w:rsidRPr="009F497E" w:rsidRDefault="0007376A" w:rsidP="00211E24">
            <w:pPr>
              <w:pStyle w:val="NoSpacing"/>
              <w:numPr>
                <w:ilvl w:val="0"/>
                <w:numId w:val="23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items will be selected.</w:t>
            </w:r>
          </w:p>
        </w:tc>
      </w:tr>
      <w:tr w:rsidR="00A64AE9" w:rsidRPr="009F497E" w14:paraId="18D181CF" w14:textId="77777777" w:rsidTr="009950F7">
        <w:trPr>
          <w:trHeight w:val="603"/>
        </w:trPr>
        <w:tc>
          <w:tcPr>
            <w:tcW w:w="2504" w:type="dxa"/>
          </w:tcPr>
          <w:p w14:paraId="7DE233CC" w14:textId="77777777" w:rsidR="007C1DAB" w:rsidRPr="009F497E" w:rsidRDefault="007C1DAB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69EA15B7" w14:textId="77F5C9A5" w:rsidR="007C1DAB" w:rsidRPr="009F497E" w:rsidRDefault="007C1DAB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Item not selected in virtualization mode</w:t>
            </w:r>
          </w:p>
        </w:tc>
        <w:tc>
          <w:tcPr>
            <w:tcW w:w="8892" w:type="dxa"/>
          </w:tcPr>
          <w:p w14:paraId="544FEA04" w14:textId="2119ADA4" w:rsidR="007C1DAB" w:rsidRPr="009F497E" w:rsidRDefault="007C1DAB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5300118A" w14:textId="77777777" w:rsidTr="009950F7">
        <w:trPr>
          <w:trHeight w:val="603"/>
        </w:trPr>
        <w:tc>
          <w:tcPr>
            <w:tcW w:w="2504" w:type="dxa"/>
          </w:tcPr>
          <w:p w14:paraId="1BA27655" w14:textId="4CE7915B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selectitembyvalue</w:t>
            </w:r>
            <w:proofErr w:type="spellEnd"/>
          </w:p>
        </w:tc>
        <w:tc>
          <w:tcPr>
            <w:tcW w:w="2453" w:type="dxa"/>
          </w:tcPr>
          <w:p w14:paraId="42A26582" w14:textId="37B96C51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6B1D02C4" w14:textId="77777777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728F55B0" w14:textId="77777777" w:rsidTr="009950F7">
        <w:trPr>
          <w:trHeight w:val="603"/>
        </w:trPr>
        <w:tc>
          <w:tcPr>
            <w:tcW w:w="2504" w:type="dxa"/>
          </w:tcPr>
          <w:p w14:paraId="11BBCC8D" w14:textId="0785AEEC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showpopup</w:t>
            </w:r>
            <w:proofErr w:type="spellEnd"/>
          </w:p>
        </w:tc>
        <w:tc>
          <w:tcPr>
            <w:tcW w:w="2453" w:type="dxa"/>
          </w:tcPr>
          <w:p w14:paraId="6CA2E4DB" w14:textId="4604BB1D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4032A922" w14:textId="77777777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498FCE79" w14:textId="77777777" w:rsidTr="009950F7">
        <w:trPr>
          <w:trHeight w:val="603"/>
        </w:trPr>
        <w:tc>
          <w:tcPr>
            <w:tcW w:w="2504" w:type="dxa"/>
          </w:tcPr>
          <w:p w14:paraId="365BA10F" w14:textId="7058D565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hidepopup</w:t>
            </w:r>
            <w:proofErr w:type="spellEnd"/>
          </w:p>
        </w:tc>
        <w:tc>
          <w:tcPr>
            <w:tcW w:w="2453" w:type="dxa"/>
          </w:tcPr>
          <w:p w14:paraId="743E9550" w14:textId="00590603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1FF3083D" w14:textId="77777777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18424113" w14:textId="77777777" w:rsidTr="009950F7">
        <w:trPr>
          <w:trHeight w:val="603"/>
        </w:trPr>
        <w:tc>
          <w:tcPr>
            <w:tcW w:w="2504" w:type="dxa"/>
          </w:tcPr>
          <w:p w14:paraId="3CBB9B5F" w14:textId="5E7A8B6F" w:rsidR="00A94C5C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Checkall</w:t>
            </w:r>
            <w:proofErr w:type="spellEnd"/>
          </w:p>
        </w:tc>
        <w:tc>
          <w:tcPr>
            <w:tcW w:w="2453" w:type="dxa"/>
          </w:tcPr>
          <w:p w14:paraId="0444691A" w14:textId="44BC3E97" w:rsidR="00A94C5C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4F80B8E6" w14:textId="77777777" w:rsidR="00A94C5C" w:rsidRPr="009F497E" w:rsidRDefault="00A94C5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207D2918" w14:textId="77777777" w:rsidTr="009950F7">
        <w:trPr>
          <w:trHeight w:val="603"/>
        </w:trPr>
        <w:tc>
          <w:tcPr>
            <w:tcW w:w="2504" w:type="dxa"/>
          </w:tcPr>
          <w:p w14:paraId="68FAB2E5" w14:textId="26749C93" w:rsidR="004012A9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UnCheckAll</w:t>
            </w:r>
            <w:proofErr w:type="spellEnd"/>
          </w:p>
        </w:tc>
        <w:tc>
          <w:tcPr>
            <w:tcW w:w="2453" w:type="dxa"/>
          </w:tcPr>
          <w:p w14:paraId="74ADD88D" w14:textId="417D269F" w:rsidR="004012A9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4C597F80" w14:textId="77777777" w:rsidR="004012A9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2E5BAD00" w14:textId="77777777" w:rsidTr="009950F7">
        <w:trPr>
          <w:trHeight w:val="603"/>
        </w:trPr>
        <w:tc>
          <w:tcPr>
            <w:tcW w:w="2504" w:type="dxa"/>
          </w:tcPr>
          <w:p w14:paraId="77472E58" w14:textId="14F62E33" w:rsidR="004012A9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unselectitemByIndex</w:t>
            </w:r>
            <w:proofErr w:type="spellEnd"/>
          </w:p>
        </w:tc>
        <w:tc>
          <w:tcPr>
            <w:tcW w:w="2453" w:type="dxa"/>
          </w:tcPr>
          <w:p w14:paraId="71ED8FB1" w14:textId="77777777" w:rsidR="004012A9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  <w:p w14:paraId="00C9D072" w14:textId="41AE6E30" w:rsidR="004012A9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892" w:type="dxa"/>
          </w:tcPr>
          <w:p w14:paraId="594E5D3C" w14:textId="77777777" w:rsidR="004012A9" w:rsidRPr="009F497E" w:rsidRDefault="004012A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715D3AD2" w14:textId="77777777" w:rsidTr="009950F7">
        <w:trPr>
          <w:trHeight w:val="603"/>
        </w:trPr>
        <w:tc>
          <w:tcPr>
            <w:tcW w:w="2504" w:type="dxa"/>
          </w:tcPr>
          <w:p w14:paraId="6F79B68E" w14:textId="1EA25445" w:rsidR="004012A9" w:rsidRPr="009F497E" w:rsidRDefault="00D84B9A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CaseCade</w:t>
            </w:r>
            <w:proofErr w:type="spellEnd"/>
          </w:p>
        </w:tc>
        <w:tc>
          <w:tcPr>
            <w:tcW w:w="2453" w:type="dxa"/>
          </w:tcPr>
          <w:p w14:paraId="2B5D5E86" w14:textId="14B448B7" w:rsidR="004012A9" w:rsidRPr="009F497E" w:rsidRDefault="00D84B9A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Duplicate items were passed to child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8892" w:type="dxa"/>
          </w:tcPr>
          <w:p w14:paraId="35F08C23" w14:textId="77777777" w:rsidR="004012A9" w:rsidRPr="009F497E" w:rsidRDefault="00D84B9A" w:rsidP="00211E24">
            <w:pPr>
              <w:pStyle w:val="NoSpacing"/>
              <w:numPr>
                <w:ilvl w:val="0"/>
                <w:numId w:val="24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Enable the checkbox and select one item</w:t>
            </w:r>
          </w:p>
          <w:p w14:paraId="09026C42" w14:textId="77777777" w:rsidR="00D84B9A" w:rsidRPr="009F497E" w:rsidRDefault="00D84B9A" w:rsidP="00211E24">
            <w:pPr>
              <w:pStyle w:val="NoSpacing"/>
              <w:numPr>
                <w:ilvl w:val="0"/>
                <w:numId w:val="24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Select another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selectItemByText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6F077DCE" w14:textId="77777777" w:rsidR="00D84B9A" w:rsidRPr="009F497E" w:rsidRDefault="00D84B9A" w:rsidP="00211E24">
            <w:pPr>
              <w:pStyle w:val="NoSpacing"/>
              <w:numPr>
                <w:ilvl w:val="0"/>
                <w:numId w:val="24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Now open the child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dropdownlist</w:t>
            </w:r>
            <w:proofErr w:type="spellEnd"/>
          </w:p>
          <w:p w14:paraId="04A2827F" w14:textId="77777777" w:rsidR="00D84B9A" w:rsidRPr="009F497E" w:rsidRDefault="00D84B9A" w:rsidP="00211E24">
            <w:pPr>
              <w:pStyle w:val="NoSpacing"/>
              <w:numPr>
                <w:ilvl w:val="0"/>
                <w:numId w:val="24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It shows the duplicate items</w:t>
            </w:r>
          </w:p>
          <w:p w14:paraId="44AC547A" w14:textId="77777777" w:rsidR="00D84B9A" w:rsidRPr="009F497E" w:rsidRDefault="00D84B9A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  <w:p w14:paraId="37FFF4C0" w14:textId="57D423ED" w:rsidR="00D84B9A" w:rsidRPr="009F497E" w:rsidRDefault="00D84B9A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noProof/>
                <w:sz w:val="20"/>
                <w:szCs w:val="20"/>
              </w:rPr>
              <w:drawing>
                <wp:inline distT="0" distB="0" distL="0" distR="0" wp14:anchorId="007316F7" wp14:editId="5D2EA0E5">
                  <wp:extent cx="1416050" cy="1782882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398" cy="179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AE9" w:rsidRPr="009F497E" w14:paraId="22E1A073" w14:textId="77777777" w:rsidTr="009950F7">
        <w:trPr>
          <w:trHeight w:val="603"/>
        </w:trPr>
        <w:tc>
          <w:tcPr>
            <w:tcW w:w="2504" w:type="dxa"/>
          </w:tcPr>
          <w:p w14:paraId="770A6E49" w14:textId="0B1C4D64" w:rsidR="00557199" w:rsidRPr="009F497E" w:rsidRDefault="0055719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Casesentivesearch</w:t>
            </w:r>
            <w:proofErr w:type="spellEnd"/>
          </w:p>
        </w:tc>
        <w:tc>
          <w:tcPr>
            <w:tcW w:w="2453" w:type="dxa"/>
          </w:tcPr>
          <w:p w14:paraId="6635D81C" w14:textId="75DFE286" w:rsidR="00557199" w:rsidRPr="009F497E" w:rsidRDefault="0055719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3AB09219" w14:textId="77777777" w:rsidR="00557199" w:rsidRPr="009F497E" w:rsidRDefault="0055719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06BB6056" w14:textId="77777777" w:rsidTr="009950F7">
        <w:trPr>
          <w:trHeight w:val="603"/>
        </w:trPr>
        <w:tc>
          <w:tcPr>
            <w:tcW w:w="2504" w:type="dxa"/>
          </w:tcPr>
          <w:p w14:paraId="6EC67759" w14:textId="0CD53768" w:rsidR="00557199" w:rsidRPr="009F497E" w:rsidRDefault="0055719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cssclass</w:t>
            </w:r>
            <w:proofErr w:type="spellEnd"/>
          </w:p>
        </w:tc>
        <w:tc>
          <w:tcPr>
            <w:tcW w:w="2453" w:type="dxa"/>
          </w:tcPr>
          <w:p w14:paraId="4EDD919C" w14:textId="7B941C88" w:rsidR="00557199" w:rsidRPr="009F497E" w:rsidRDefault="0055719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2527E650" w14:textId="77777777" w:rsidR="00557199" w:rsidRPr="009F497E" w:rsidRDefault="0055719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68E6996E" w14:textId="77777777" w:rsidTr="009950F7">
        <w:trPr>
          <w:trHeight w:val="603"/>
        </w:trPr>
        <w:tc>
          <w:tcPr>
            <w:tcW w:w="2504" w:type="dxa"/>
          </w:tcPr>
          <w:p w14:paraId="2F6FFE92" w14:textId="106BAD5E" w:rsidR="00903AEF" w:rsidRPr="009F497E" w:rsidRDefault="00903AEF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delimitechar</w:t>
            </w:r>
            <w:proofErr w:type="spellEnd"/>
          </w:p>
        </w:tc>
        <w:tc>
          <w:tcPr>
            <w:tcW w:w="2453" w:type="dxa"/>
          </w:tcPr>
          <w:p w14:paraId="7685EE71" w14:textId="2AA72724" w:rsidR="00903AEF" w:rsidRPr="009F497E" w:rsidRDefault="00903AEF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0B19693A" w14:textId="77777777" w:rsidR="00903AEF" w:rsidRPr="009F497E" w:rsidRDefault="00903AEF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16F6E866" w14:textId="77777777" w:rsidTr="009950F7">
        <w:trPr>
          <w:trHeight w:val="603"/>
        </w:trPr>
        <w:tc>
          <w:tcPr>
            <w:tcW w:w="2504" w:type="dxa"/>
          </w:tcPr>
          <w:p w14:paraId="7737871A" w14:textId="16DC9721" w:rsidR="00903AEF" w:rsidRPr="009F497E" w:rsidRDefault="00903AEF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lastRenderedPageBreak/>
              <w:t>DisableItemByIndex</w:t>
            </w:r>
            <w:proofErr w:type="spellEnd"/>
          </w:p>
        </w:tc>
        <w:tc>
          <w:tcPr>
            <w:tcW w:w="2453" w:type="dxa"/>
          </w:tcPr>
          <w:p w14:paraId="2846F957" w14:textId="4C090263" w:rsidR="00903AEF" w:rsidRPr="009F497E" w:rsidRDefault="00903AEF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DisableItemByIndex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thorws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error when calling second time after enabling the disabled item.</w:t>
            </w:r>
          </w:p>
        </w:tc>
        <w:tc>
          <w:tcPr>
            <w:tcW w:w="8892" w:type="dxa"/>
          </w:tcPr>
          <w:p w14:paraId="090B2189" w14:textId="77777777" w:rsidR="00903AEF" w:rsidRPr="009F497E" w:rsidRDefault="00400A1C" w:rsidP="00211E24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Disable the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disableitembyindex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60D6C314" w14:textId="77777777" w:rsidR="00400A1C" w:rsidRPr="009F497E" w:rsidRDefault="00400A1C" w:rsidP="00211E24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Enable the same item by using </w:t>
            </w: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enableItemByIndex</w:t>
            </w:r>
            <w:proofErr w:type="spellEnd"/>
            <w:r w:rsidRPr="009F497E">
              <w:rPr>
                <w:rFonts w:ascii="Segoe UI" w:hAnsi="Segoe UI" w:cs="Segoe UI"/>
                <w:sz w:val="20"/>
                <w:szCs w:val="20"/>
              </w:rPr>
              <w:t xml:space="preserve"> method</w:t>
            </w:r>
          </w:p>
          <w:p w14:paraId="7016EE02" w14:textId="13A828B7" w:rsidR="00400A1C" w:rsidRPr="009F497E" w:rsidRDefault="00400A1C" w:rsidP="00211E24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Repeat the first step</w:t>
            </w:r>
          </w:p>
          <w:p w14:paraId="45D8530D" w14:textId="5A754D99" w:rsidR="00400A1C" w:rsidRPr="009F497E" w:rsidRDefault="00400A1C" w:rsidP="00211E24">
            <w:pPr>
              <w:pStyle w:val="NoSpacing"/>
              <w:numPr>
                <w:ilvl w:val="0"/>
                <w:numId w:val="25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Issue will occur</w:t>
            </w:r>
          </w:p>
        </w:tc>
      </w:tr>
      <w:tr w:rsidR="00A64AE9" w:rsidRPr="009F497E" w14:paraId="4973B419" w14:textId="77777777" w:rsidTr="009950F7">
        <w:trPr>
          <w:trHeight w:val="603"/>
        </w:trPr>
        <w:tc>
          <w:tcPr>
            <w:tcW w:w="2504" w:type="dxa"/>
          </w:tcPr>
          <w:p w14:paraId="2E8DA9DA" w14:textId="335E6626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enableIncrementalSearch</w:t>
            </w:r>
            <w:proofErr w:type="spellEnd"/>
          </w:p>
        </w:tc>
        <w:tc>
          <w:tcPr>
            <w:tcW w:w="2453" w:type="dxa"/>
          </w:tcPr>
          <w:p w14:paraId="0BB9EBFC" w14:textId="09ED9ACF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769EE993" w14:textId="77777777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6B3F6C98" w14:textId="77777777" w:rsidTr="009950F7">
        <w:trPr>
          <w:trHeight w:val="603"/>
        </w:trPr>
        <w:tc>
          <w:tcPr>
            <w:tcW w:w="2504" w:type="dxa"/>
          </w:tcPr>
          <w:p w14:paraId="732A0B98" w14:textId="71F1E755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enablePersistence</w:t>
            </w:r>
            <w:proofErr w:type="spellEnd"/>
          </w:p>
        </w:tc>
        <w:tc>
          <w:tcPr>
            <w:tcW w:w="2453" w:type="dxa"/>
          </w:tcPr>
          <w:p w14:paraId="2F0BBABC" w14:textId="2EE66BBC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70078327" w14:textId="77777777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56A0BF55" w14:textId="77777777" w:rsidTr="009950F7">
        <w:trPr>
          <w:trHeight w:val="603"/>
        </w:trPr>
        <w:tc>
          <w:tcPr>
            <w:tcW w:w="2504" w:type="dxa"/>
          </w:tcPr>
          <w:p w14:paraId="5FE5AC07" w14:textId="31053BA6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enablePopuresize</w:t>
            </w:r>
            <w:proofErr w:type="spellEnd"/>
          </w:p>
        </w:tc>
        <w:tc>
          <w:tcPr>
            <w:tcW w:w="2453" w:type="dxa"/>
          </w:tcPr>
          <w:p w14:paraId="09057CC3" w14:textId="67569A8C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328FEDC0" w14:textId="77777777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47178A0C" w14:textId="77777777" w:rsidTr="009950F7">
        <w:trPr>
          <w:trHeight w:val="603"/>
        </w:trPr>
        <w:tc>
          <w:tcPr>
            <w:tcW w:w="2504" w:type="dxa"/>
          </w:tcPr>
          <w:p w14:paraId="0D606936" w14:textId="799BB5B5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enableRTL</w:t>
            </w:r>
            <w:proofErr w:type="spellEnd"/>
          </w:p>
        </w:tc>
        <w:tc>
          <w:tcPr>
            <w:tcW w:w="2453" w:type="dxa"/>
          </w:tcPr>
          <w:p w14:paraId="46B0EFDE" w14:textId="04FF604E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0CEEFAC8" w14:textId="77777777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0979C712" w14:textId="77777777" w:rsidTr="009950F7">
        <w:trPr>
          <w:trHeight w:val="603"/>
        </w:trPr>
        <w:tc>
          <w:tcPr>
            <w:tcW w:w="2504" w:type="dxa"/>
          </w:tcPr>
          <w:p w14:paraId="64FEF806" w14:textId="366645DE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enableSorting</w:t>
            </w:r>
            <w:proofErr w:type="spellEnd"/>
          </w:p>
        </w:tc>
        <w:tc>
          <w:tcPr>
            <w:tcW w:w="2453" w:type="dxa"/>
          </w:tcPr>
          <w:p w14:paraId="247DFACA" w14:textId="2C7F3D77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100ACD7C" w14:textId="77777777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11398183" w14:textId="77777777" w:rsidTr="009950F7">
        <w:trPr>
          <w:trHeight w:val="603"/>
        </w:trPr>
        <w:tc>
          <w:tcPr>
            <w:tcW w:w="2504" w:type="dxa"/>
          </w:tcPr>
          <w:p w14:paraId="021FB222" w14:textId="388A4841" w:rsidR="00A50531" w:rsidRPr="009F497E" w:rsidRDefault="0099505A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sz w:val="20"/>
                <w:szCs w:val="20"/>
              </w:rPr>
              <w:t>itemsCount</w:t>
            </w:r>
            <w:proofErr w:type="spellEnd"/>
          </w:p>
        </w:tc>
        <w:tc>
          <w:tcPr>
            <w:tcW w:w="2453" w:type="dxa"/>
          </w:tcPr>
          <w:p w14:paraId="15016126" w14:textId="0A77B061" w:rsidR="00A50531" w:rsidRPr="009F497E" w:rsidRDefault="0099505A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No issues</w:t>
            </w:r>
          </w:p>
        </w:tc>
        <w:tc>
          <w:tcPr>
            <w:tcW w:w="8892" w:type="dxa"/>
          </w:tcPr>
          <w:p w14:paraId="70F8BB62" w14:textId="77777777" w:rsidR="00A50531" w:rsidRPr="009F497E" w:rsidRDefault="00A50531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3362A251" w14:textId="77777777" w:rsidTr="009950F7">
        <w:trPr>
          <w:trHeight w:val="603"/>
        </w:trPr>
        <w:tc>
          <w:tcPr>
            <w:tcW w:w="2504" w:type="dxa"/>
          </w:tcPr>
          <w:p w14:paraId="0AA9B324" w14:textId="36E6213D" w:rsidR="00722B79" w:rsidRPr="009F497E" w:rsidRDefault="0063544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Filter Search</w:t>
            </w:r>
          </w:p>
        </w:tc>
        <w:tc>
          <w:tcPr>
            <w:tcW w:w="2453" w:type="dxa"/>
          </w:tcPr>
          <w:p w14:paraId="4DBC6B8F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When filtering the select one value and clearing the text one by one then duplicate items added in input</w:t>
            </w:r>
          </w:p>
          <w:p w14:paraId="2B4A34D6" w14:textId="77777777" w:rsidR="00722B79" w:rsidRPr="009F497E" w:rsidRDefault="00722B7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892" w:type="dxa"/>
          </w:tcPr>
          <w:p w14:paraId="1F796C52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1. search "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cuba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  </w:t>
            </w:r>
          </w:p>
          <w:p w14:paraId="1A7F7836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check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cuba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value </w:t>
            </w:r>
          </w:p>
          <w:p w14:paraId="79FFFACB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remove one character from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searchbox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0F629B4F" w14:textId="273366EB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4. duplicate values were added</w:t>
            </w:r>
          </w:p>
          <w:p w14:paraId="58D9B787" w14:textId="77777777" w:rsidR="00722B79" w:rsidRPr="009F497E" w:rsidRDefault="00722B7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4AE9" w:rsidRPr="009F497E" w14:paraId="069920B5" w14:textId="77777777" w:rsidTr="009950F7">
        <w:trPr>
          <w:trHeight w:val="603"/>
        </w:trPr>
        <w:tc>
          <w:tcPr>
            <w:tcW w:w="2504" w:type="dxa"/>
          </w:tcPr>
          <w:p w14:paraId="7DEACA09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6FE9EEDB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After disabling one item then performing search throws error</w:t>
            </w:r>
          </w:p>
          <w:p w14:paraId="3355B40E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3335035F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1. disable one item by using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disableitembyindex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method </w:t>
            </w:r>
          </w:p>
          <w:p w14:paraId="0D1FF1FA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then enter any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charcter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in search box </w:t>
            </w:r>
          </w:p>
          <w:p w14:paraId="461E6CBE" w14:textId="13CF2736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script error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thorws</w:t>
            </w:r>
            <w:proofErr w:type="spellEnd"/>
          </w:p>
          <w:p w14:paraId="79E94F6E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A64AE9" w:rsidRPr="009F497E" w14:paraId="7CB0CF6B" w14:textId="77777777" w:rsidTr="009950F7">
        <w:trPr>
          <w:trHeight w:val="603"/>
        </w:trPr>
        <w:tc>
          <w:tcPr>
            <w:tcW w:w="2504" w:type="dxa"/>
          </w:tcPr>
          <w:p w14:paraId="1ECB2DEC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02B8A11A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GetSelected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item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retruns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wrong value when selecting and unselecting same value in filter mode</w:t>
            </w:r>
          </w:p>
          <w:p w14:paraId="73AD6A35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6EC2CAAD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1. search "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ar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  </w:t>
            </w:r>
          </w:p>
          <w:p w14:paraId="3A7F228A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2. select both "Armenia" and "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Denamark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" </w:t>
            </w:r>
          </w:p>
          <w:p w14:paraId="155C2167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uncheck </w:t>
            </w:r>
            <w:proofErr w:type="gram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the both</w:t>
            </w:r>
            <w:proofErr w:type="gram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value </w:t>
            </w:r>
          </w:p>
          <w:p w14:paraId="0CC427BC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4. click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getselecteditem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button </w:t>
            </w:r>
          </w:p>
          <w:p w14:paraId="1BE20EAD" w14:textId="0A7A315B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5. it returns the one element</w:t>
            </w:r>
          </w:p>
          <w:p w14:paraId="5ED06B4A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A64AE9" w:rsidRPr="009F497E" w14:paraId="0DF1F228" w14:textId="77777777" w:rsidTr="009950F7">
        <w:trPr>
          <w:trHeight w:val="603"/>
        </w:trPr>
        <w:tc>
          <w:tcPr>
            <w:tcW w:w="2504" w:type="dxa"/>
          </w:tcPr>
          <w:p w14:paraId="77908D35" w14:textId="598C0E61" w:rsidR="00635445" w:rsidRPr="009F497E" w:rsidRDefault="0063544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sz w:val="20"/>
                <w:szCs w:val="20"/>
              </w:rPr>
              <w:t>virtualization</w:t>
            </w:r>
          </w:p>
        </w:tc>
        <w:tc>
          <w:tcPr>
            <w:tcW w:w="2453" w:type="dxa"/>
          </w:tcPr>
          <w:p w14:paraId="1E1344DE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Checked items were unchecked when clearing the search text</w:t>
            </w:r>
          </w:p>
          <w:p w14:paraId="7F861998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20016FEB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1. search "20" </w:t>
            </w:r>
          </w:p>
          <w:p w14:paraId="19D77A55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check item 20 </w:t>
            </w:r>
          </w:p>
          <w:p w14:paraId="233840B1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remove search text by using backspace key </w:t>
            </w:r>
          </w:p>
          <w:p w14:paraId="1883FC2E" w14:textId="7A7CDD0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4. checked item 20 were unchecked</w:t>
            </w:r>
          </w:p>
          <w:p w14:paraId="5690D96C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A64AE9" w:rsidRPr="009F497E" w14:paraId="40EB6B05" w14:textId="77777777" w:rsidTr="009950F7">
        <w:trPr>
          <w:trHeight w:val="603"/>
        </w:trPr>
        <w:tc>
          <w:tcPr>
            <w:tcW w:w="2504" w:type="dxa"/>
          </w:tcPr>
          <w:p w14:paraId="01EF50EF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085CEFE9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When changing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multiselectmode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from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delimter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to visual then script error occurs</w:t>
            </w:r>
          </w:p>
          <w:p w14:paraId="55009067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3D9A674E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lastRenderedPageBreak/>
              <w:t xml:space="preserve">1. select value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initialy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4B3E6259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change multiselect mode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tovisual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2B0D8ACE" w14:textId="6779EB22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script error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ocurss</w:t>
            </w:r>
            <w:proofErr w:type="spellEnd"/>
          </w:p>
          <w:p w14:paraId="11B0A660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A64AE9" w:rsidRPr="009F497E" w14:paraId="2CD1AFAE" w14:textId="77777777" w:rsidTr="009950F7">
        <w:trPr>
          <w:trHeight w:val="603"/>
        </w:trPr>
        <w:tc>
          <w:tcPr>
            <w:tcW w:w="2504" w:type="dxa"/>
          </w:tcPr>
          <w:p w14:paraId="0567DF4F" w14:textId="77777777" w:rsidR="005E78F5" w:rsidRPr="009F497E" w:rsidRDefault="005E78F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3C2A4E6D" w14:textId="77777777" w:rsidR="005E78F5" w:rsidRPr="009F497E" w:rsidRDefault="005E78F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Disable item by index throws error when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contionuly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using</w:t>
            </w:r>
          </w:p>
          <w:p w14:paraId="7CEE9E08" w14:textId="77777777" w:rsidR="005E78F5" w:rsidRPr="009F497E" w:rsidRDefault="005E78F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193F3250" w14:textId="77777777" w:rsidR="00011F46" w:rsidRPr="009F497E" w:rsidRDefault="005E78F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1. disable item  by using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disableitem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index </w:t>
            </w:r>
          </w:p>
          <w:p w14:paraId="655FF633" w14:textId="77777777" w:rsidR="00011F46" w:rsidRPr="009F497E" w:rsidRDefault="005E78F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enable the same item by using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enableitemindex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7AE5A966" w14:textId="77777777" w:rsidR="00011F46" w:rsidRPr="009F497E" w:rsidRDefault="005E78F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3.repeat the first steps </w:t>
            </w:r>
          </w:p>
          <w:p w14:paraId="52151CAD" w14:textId="2D74F4F2" w:rsidR="005E78F5" w:rsidRPr="009F497E" w:rsidRDefault="005E78F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4. script error throws</w:t>
            </w:r>
          </w:p>
          <w:p w14:paraId="69318BEB" w14:textId="77777777" w:rsidR="005E78F5" w:rsidRPr="009F497E" w:rsidRDefault="005E78F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A64AE9" w:rsidRPr="009F497E" w14:paraId="00BD818E" w14:textId="77777777" w:rsidTr="009950F7">
        <w:trPr>
          <w:trHeight w:val="603"/>
        </w:trPr>
        <w:tc>
          <w:tcPr>
            <w:tcW w:w="2504" w:type="dxa"/>
          </w:tcPr>
          <w:p w14:paraId="02396EA1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4091232A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When setting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delitmiter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again after the initial value selection then duplicate values added in input</w:t>
            </w:r>
          </w:p>
          <w:p w14:paraId="7055D7E6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48DFBC05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1.set value 19 initially</w:t>
            </w:r>
          </w:p>
          <w:p w14:paraId="1B91233C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2. change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multiselectmode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delimeter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7AEC923A" w14:textId="4A3CDA5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3. duplicate value 19 were added</w:t>
            </w:r>
          </w:p>
          <w:p w14:paraId="2848825A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A64AE9" w:rsidRPr="009F497E" w14:paraId="46F800B2" w14:textId="77777777" w:rsidTr="009950F7">
        <w:trPr>
          <w:trHeight w:val="603"/>
        </w:trPr>
        <w:tc>
          <w:tcPr>
            <w:tcW w:w="2504" w:type="dxa"/>
          </w:tcPr>
          <w:p w14:paraId="01371031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087E0C2B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SelectedItems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behaves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worngly</w:t>
            </w:r>
            <w:proofErr w:type="spellEnd"/>
          </w:p>
          <w:p w14:paraId="3874DD9A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143DA944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1. select item 4 by using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selectedItems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5C427AA9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select item 5 </w:t>
            </w:r>
          </w:p>
          <w:p w14:paraId="318EDCCD" w14:textId="77777777" w:rsidR="00011F46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3. repeat first two steps </w:t>
            </w:r>
          </w:p>
          <w:p w14:paraId="5C0DC978" w14:textId="7D689E53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4. duplicate values shows in input</w:t>
            </w:r>
          </w:p>
          <w:p w14:paraId="76662074" w14:textId="77777777" w:rsidR="00635445" w:rsidRPr="009F497E" w:rsidRDefault="00635445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A64AE9" w:rsidRPr="009F497E" w14:paraId="74F2FF9D" w14:textId="77777777" w:rsidTr="009950F7">
        <w:trPr>
          <w:trHeight w:val="603"/>
        </w:trPr>
        <w:tc>
          <w:tcPr>
            <w:tcW w:w="2504" w:type="dxa"/>
          </w:tcPr>
          <w:p w14:paraId="4C649600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1CC9DC4D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wrong items were added when checking and unchecking the value</w:t>
            </w:r>
          </w:p>
          <w:p w14:paraId="49DB6C72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45168CCB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1. select 97,98,99,10 value </w:t>
            </w:r>
          </w:p>
          <w:p w14:paraId="40D56A62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ucheck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the previously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cehcked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item </w:t>
            </w:r>
          </w:p>
          <w:p w14:paraId="261B77A3" w14:textId="0D24336C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3. you can see the wrong items were added in input</w:t>
            </w:r>
          </w:p>
          <w:p w14:paraId="01DC2138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A64AE9" w:rsidRPr="009F497E" w14:paraId="589BC3AC" w14:textId="77777777" w:rsidTr="009950F7">
        <w:trPr>
          <w:trHeight w:val="603"/>
        </w:trPr>
        <w:tc>
          <w:tcPr>
            <w:tcW w:w="2504" w:type="dxa"/>
          </w:tcPr>
          <w:p w14:paraId="060BB328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1EB9D808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SelectItemByIndex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method not working</w:t>
            </w:r>
          </w:p>
          <w:p w14:paraId="09E4AB26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  <w:tc>
          <w:tcPr>
            <w:tcW w:w="8892" w:type="dxa"/>
          </w:tcPr>
          <w:p w14:paraId="09D0C497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1. select item by using </w:t>
            </w:r>
            <w:proofErr w:type="spellStart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selectItemByIndex</w:t>
            </w:r>
            <w:proofErr w:type="spellEnd"/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method </w:t>
            </w:r>
          </w:p>
          <w:p w14:paraId="1971B82C" w14:textId="3AB340FC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9F497E">
              <w:rPr>
                <w:rFonts w:ascii="Segoe UI" w:hAnsi="Segoe UI" w:cs="Segoe UI"/>
                <w:color w:val="000000"/>
                <w:sz w:val="20"/>
                <w:szCs w:val="20"/>
              </w:rPr>
              <w:t>2. it will not select any item</w:t>
            </w:r>
          </w:p>
          <w:p w14:paraId="24868B53" w14:textId="77777777" w:rsidR="00011F46" w:rsidRPr="009F497E" w:rsidRDefault="00011F46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A64AE9" w:rsidRPr="009F497E" w14:paraId="0BC97CEF" w14:textId="77777777" w:rsidTr="009950F7">
        <w:trPr>
          <w:trHeight w:val="603"/>
        </w:trPr>
        <w:tc>
          <w:tcPr>
            <w:tcW w:w="2504" w:type="dxa"/>
          </w:tcPr>
          <w:p w14:paraId="00F5B7C4" w14:textId="48D2B7A9" w:rsidR="00F47102" w:rsidRPr="009F497E" w:rsidRDefault="00F47102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Filter search with comma data</w:t>
            </w:r>
          </w:p>
        </w:tc>
        <w:tc>
          <w:tcPr>
            <w:tcW w:w="2453" w:type="dxa"/>
          </w:tcPr>
          <w:p w14:paraId="6D9784D6" w14:textId="6F498A0B" w:rsidR="00F47102" w:rsidRPr="009F497E" w:rsidRDefault="00F47102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Duplicate items were added after selecting one item and then doing the search</w:t>
            </w:r>
          </w:p>
        </w:tc>
        <w:tc>
          <w:tcPr>
            <w:tcW w:w="8892" w:type="dxa"/>
          </w:tcPr>
          <w:p w14:paraId="010445BC" w14:textId="73A8D4AD" w:rsidR="00F47102" w:rsidRDefault="00F47102" w:rsidP="00F47102">
            <w:pPr>
              <w:pStyle w:val="NoSpacing"/>
              <w:numPr>
                <w:ilvl w:val="0"/>
                <w:numId w:val="26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 “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Perez,,</w:t>
            </w:r>
            <w:proofErr w:type="gramEnd"/>
            <w:r w:rsidR="00481F3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John” value</w:t>
            </w:r>
          </w:p>
          <w:p w14:paraId="057F9004" w14:textId="77777777" w:rsidR="00F47102" w:rsidRDefault="00F47102" w:rsidP="00F47102">
            <w:pPr>
              <w:pStyle w:val="NoSpacing"/>
              <w:numPr>
                <w:ilvl w:val="0"/>
                <w:numId w:val="26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Search “Per”</w:t>
            </w:r>
          </w:p>
          <w:p w14:paraId="632935E2" w14:textId="77777777" w:rsidR="00F47102" w:rsidRDefault="00F47102" w:rsidP="00F47102">
            <w:pPr>
              <w:pStyle w:val="NoSpacing"/>
              <w:numPr>
                <w:ilvl w:val="0"/>
                <w:numId w:val="26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Duplicate items were added.</w:t>
            </w:r>
          </w:p>
          <w:p w14:paraId="40F6975F" w14:textId="77777777" w:rsidR="00F47102" w:rsidRDefault="00F47102" w:rsidP="00F47102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68CFED24" w14:textId="2C48CCF5" w:rsidR="00F47102" w:rsidRPr="009F497E" w:rsidRDefault="00F47102" w:rsidP="00F47102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EBA892" wp14:editId="566B00BE">
                  <wp:extent cx="3905250" cy="1788193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607" cy="179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AE9" w:rsidRPr="009F497E" w14:paraId="696FE8D1" w14:textId="77777777" w:rsidTr="009950F7">
        <w:trPr>
          <w:trHeight w:val="603"/>
        </w:trPr>
        <w:tc>
          <w:tcPr>
            <w:tcW w:w="2504" w:type="dxa"/>
          </w:tcPr>
          <w:p w14:paraId="55CF6734" w14:textId="19EE669E" w:rsidR="00481F3F" w:rsidRDefault="00481F3F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Remote data</w:t>
            </w:r>
          </w:p>
        </w:tc>
        <w:tc>
          <w:tcPr>
            <w:tcW w:w="2453" w:type="dxa"/>
          </w:tcPr>
          <w:p w14:paraId="10B727A3" w14:textId="585E42C9" w:rsidR="00481F3F" w:rsidRDefault="00481F3F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Check all method not selecting all items if items are duplicate.</w:t>
            </w:r>
          </w:p>
        </w:tc>
        <w:tc>
          <w:tcPr>
            <w:tcW w:w="8892" w:type="dxa"/>
          </w:tcPr>
          <w:p w14:paraId="595BE435" w14:textId="77777777" w:rsidR="00481F3F" w:rsidRDefault="009E381C" w:rsidP="00481F3F">
            <w:pPr>
              <w:pStyle w:val="NoSpacing"/>
              <w:numPr>
                <w:ilvl w:val="0"/>
                <w:numId w:val="27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Use checkAll method </w:t>
            </w:r>
          </w:p>
          <w:p w14:paraId="1CF905ED" w14:textId="77777777" w:rsidR="009E381C" w:rsidRDefault="009E381C" w:rsidP="00481F3F">
            <w:pPr>
              <w:pStyle w:val="NoSpacing"/>
              <w:numPr>
                <w:ilvl w:val="0"/>
                <w:numId w:val="27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Only unique values were selected.</w:t>
            </w:r>
          </w:p>
          <w:p w14:paraId="777F7BA4" w14:textId="77777777" w:rsidR="009E381C" w:rsidRDefault="009E381C" w:rsidP="009E381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5D784159" w14:textId="483EFBE3" w:rsidR="009E381C" w:rsidRDefault="009E381C" w:rsidP="009E381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520E34" wp14:editId="63E425EE">
                  <wp:extent cx="2413000" cy="2019576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683" cy="204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AE9" w:rsidRPr="009F497E" w14:paraId="59DF4302" w14:textId="77777777" w:rsidTr="009950F7">
        <w:trPr>
          <w:trHeight w:val="603"/>
        </w:trPr>
        <w:tc>
          <w:tcPr>
            <w:tcW w:w="2504" w:type="dxa"/>
          </w:tcPr>
          <w:p w14:paraId="69A4EE1F" w14:textId="77777777" w:rsidR="009E381C" w:rsidRDefault="009E381C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453" w:type="dxa"/>
          </w:tcPr>
          <w:p w14:paraId="775003C9" w14:textId="74D34BD7" w:rsidR="009E381C" w:rsidRDefault="009E381C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For remote data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selectedIndices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property not working.</w:t>
            </w:r>
          </w:p>
        </w:tc>
        <w:tc>
          <w:tcPr>
            <w:tcW w:w="8892" w:type="dxa"/>
          </w:tcPr>
          <w:p w14:paraId="40571BB4" w14:textId="77777777" w:rsidR="009E381C" w:rsidRDefault="009E381C" w:rsidP="009E381C">
            <w:pPr>
              <w:pStyle w:val="NoSpacing"/>
              <w:numPr>
                <w:ilvl w:val="0"/>
                <w:numId w:val="28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Set 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selectedIndices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selectedItems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value dynamically</w:t>
            </w:r>
          </w:p>
          <w:p w14:paraId="710BBF83" w14:textId="77777777" w:rsidR="009E381C" w:rsidRDefault="009E381C" w:rsidP="009E381C">
            <w:pPr>
              <w:pStyle w:val="NoSpacing"/>
              <w:numPr>
                <w:ilvl w:val="0"/>
                <w:numId w:val="28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It throws script error.</w:t>
            </w:r>
          </w:p>
          <w:p w14:paraId="3BCBE138" w14:textId="77777777" w:rsidR="009E381C" w:rsidRDefault="009E381C" w:rsidP="009E381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53AE1EC5" w14:textId="0E01CC7B" w:rsidR="009E381C" w:rsidRDefault="009E381C" w:rsidP="009E381C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0E39CF" wp14:editId="2397FA27">
                  <wp:extent cx="3956050" cy="1599954"/>
                  <wp:effectExtent l="0" t="0" r="635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705" cy="1613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778" w:rsidRPr="009F497E" w14:paraId="77997E4B" w14:textId="77777777" w:rsidTr="009950F7">
        <w:trPr>
          <w:trHeight w:val="603"/>
        </w:trPr>
        <w:tc>
          <w:tcPr>
            <w:tcW w:w="2504" w:type="dxa"/>
          </w:tcPr>
          <w:p w14:paraId="2887FBE0" w14:textId="69A6FF9F" w:rsidR="008A5778" w:rsidRDefault="003B3303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Different Fields</w:t>
            </w:r>
          </w:p>
        </w:tc>
        <w:tc>
          <w:tcPr>
            <w:tcW w:w="2453" w:type="dxa"/>
          </w:tcPr>
          <w:p w14:paraId="03D68371" w14:textId="3804C99C" w:rsidR="008A5778" w:rsidRDefault="003B3303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Some values were removed after selecting all items and unchecking the item by using search.</w:t>
            </w:r>
          </w:p>
        </w:tc>
        <w:tc>
          <w:tcPr>
            <w:tcW w:w="8892" w:type="dxa"/>
          </w:tcPr>
          <w:p w14:paraId="58F8E8AC" w14:textId="60E59ABD" w:rsidR="008A5778" w:rsidRDefault="003B3303" w:rsidP="003B3303">
            <w:pPr>
              <w:pStyle w:val="NoSpacing"/>
              <w:numPr>
                <w:ilvl w:val="0"/>
                <w:numId w:val="29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 all items by checkAll method.</w:t>
            </w:r>
          </w:p>
          <w:p w14:paraId="636E3966" w14:textId="4FB0B089" w:rsidR="003B3303" w:rsidRDefault="003B3303" w:rsidP="003B3303">
            <w:pPr>
              <w:pStyle w:val="NoSpacing"/>
              <w:numPr>
                <w:ilvl w:val="0"/>
                <w:numId w:val="29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Enable filter search</w:t>
            </w:r>
          </w:p>
          <w:p w14:paraId="00EF3BAF" w14:textId="77777777" w:rsidR="003B3303" w:rsidRDefault="003B3303" w:rsidP="003B3303">
            <w:pPr>
              <w:pStyle w:val="NoSpacing"/>
              <w:numPr>
                <w:ilvl w:val="0"/>
                <w:numId w:val="29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Search “A” and uncheck apache “Apache RTR” value</w:t>
            </w:r>
          </w:p>
          <w:p w14:paraId="5BC99F00" w14:textId="77777777" w:rsidR="003B3303" w:rsidRDefault="003B3303" w:rsidP="003B3303">
            <w:pPr>
              <w:pStyle w:val="NoSpacing"/>
              <w:numPr>
                <w:ilvl w:val="0"/>
                <w:numId w:val="29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Clear the search input text</w:t>
            </w:r>
          </w:p>
          <w:p w14:paraId="577D28F7" w14:textId="34F43910" w:rsidR="003B3303" w:rsidRPr="003B3303" w:rsidRDefault="003B3303" w:rsidP="003B3303">
            <w:pPr>
              <w:pStyle w:val="NoSpacing"/>
              <w:numPr>
                <w:ilvl w:val="0"/>
                <w:numId w:val="29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Another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values also removed (ex: Shine)</w:t>
            </w:r>
          </w:p>
        </w:tc>
      </w:tr>
      <w:tr w:rsidR="00A64AE9" w:rsidRPr="009F497E" w14:paraId="21E1798D" w14:textId="77777777" w:rsidTr="009950F7">
        <w:trPr>
          <w:trHeight w:val="603"/>
        </w:trPr>
        <w:tc>
          <w:tcPr>
            <w:tcW w:w="2504" w:type="dxa"/>
          </w:tcPr>
          <w:p w14:paraId="75266E31" w14:textId="14FA3C94" w:rsidR="00A64AE9" w:rsidRDefault="00A64AE9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SelectedIndices</w:t>
            </w:r>
            <w:proofErr w:type="spellEnd"/>
          </w:p>
        </w:tc>
        <w:tc>
          <w:tcPr>
            <w:tcW w:w="2453" w:type="dxa"/>
          </w:tcPr>
          <w:p w14:paraId="5E5E4948" w14:textId="63B2115B" w:rsidR="00A64AE9" w:rsidRDefault="00A64AE9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Selectedindices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property not updating correctly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some times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.</w:t>
            </w:r>
          </w:p>
        </w:tc>
        <w:tc>
          <w:tcPr>
            <w:tcW w:w="8892" w:type="dxa"/>
          </w:tcPr>
          <w:p w14:paraId="53BF6444" w14:textId="07D0051C" w:rsidR="00A64AE9" w:rsidRDefault="00A64AE9" w:rsidP="00A64AE9">
            <w:pPr>
              <w:pStyle w:val="NoSpacing"/>
              <w:numPr>
                <w:ilvl w:val="0"/>
                <w:numId w:val="30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 first 3 items</w:t>
            </w:r>
          </w:p>
          <w:p w14:paraId="5260AD6E" w14:textId="4DA9677D" w:rsidR="00A64AE9" w:rsidRDefault="00A64AE9" w:rsidP="00A64AE9">
            <w:pPr>
              <w:pStyle w:val="NoSpacing"/>
              <w:numPr>
                <w:ilvl w:val="0"/>
                <w:numId w:val="30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Search “aa” and select 2 items</w:t>
            </w:r>
          </w:p>
          <w:p w14:paraId="76F4068A" w14:textId="63489448" w:rsidR="00A64AE9" w:rsidRDefault="00A64AE9" w:rsidP="00A64AE9">
            <w:pPr>
              <w:pStyle w:val="NoSpacing"/>
              <w:numPr>
                <w:ilvl w:val="0"/>
                <w:numId w:val="30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Check selected indices</w:t>
            </w:r>
          </w:p>
          <w:p w14:paraId="726D8C1C" w14:textId="0AEA9616" w:rsidR="00A64AE9" w:rsidRDefault="00A64AE9" w:rsidP="00A64AE9">
            <w:pPr>
              <w:pStyle w:val="NoSpacing"/>
              <w:numPr>
                <w:ilvl w:val="0"/>
                <w:numId w:val="30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Only returns three values.</w:t>
            </w:r>
          </w:p>
          <w:p w14:paraId="0AD32C9E" w14:textId="77777777" w:rsidR="00A64AE9" w:rsidRDefault="00A64AE9" w:rsidP="00A64AE9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622E362E" w14:textId="7D2AAE48" w:rsidR="00A64AE9" w:rsidRDefault="00A64AE9" w:rsidP="00A64AE9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96CF425" wp14:editId="6BF43781">
                  <wp:extent cx="5924550" cy="849356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7041" cy="861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AE9" w:rsidRPr="009F497E" w14:paraId="5942B230" w14:textId="77777777" w:rsidTr="009950F7">
        <w:trPr>
          <w:trHeight w:val="603"/>
        </w:trPr>
        <w:tc>
          <w:tcPr>
            <w:tcW w:w="2504" w:type="dxa"/>
          </w:tcPr>
          <w:p w14:paraId="2F242FDE" w14:textId="578EF8F8" w:rsidR="00A64AE9" w:rsidRDefault="005B52A7" w:rsidP="009F497E">
            <w:pPr>
              <w:pStyle w:val="NoSpacing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Visual mode</w:t>
            </w:r>
          </w:p>
        </w:tc>
        <w:tc>
          <w:tcPr>
            <w:tcW w:w="2453" w:type="dxa"/>
          </w:tcPr>
          <w:p w14:paraId="1A4D2F51" w14:textId="7B4F75DF" w:rsidR="00A64AE9" w:rsidRDefault="00A64AE9" w:rsidP="009F497E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Wrong items were added when selecting item in filter mode.</w:t>
            </w:r>
          </w:p>
        </w:tc>
        <w:tc>
          <w:tcPr>
            <w:tcW w:w="8892" w:type="dxa"/>
          </w:tcPr>
          <w:p w14:paraId="6054F959" w14:textId="77777777" w:rsidR="00A64AE9" w:rsidRDefault="00A64AE9" w:rsidP="00A64AE9">
            <w:pPr>
              <w:pStyle w:val="NoSpacing"/>
              <w:numPr>
                <w:ilvl w:val="0"/>
                <w:numId w:val="31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 “Alberto113”</w:t>
            </w:r>
          </w:p>
          <w:p w14:paraId="3E80019F" w14:textId="77777777" w:rsidR="00A64AE9" w:rsidRDefault="00A64AE9" w:rsidP="00A64AE9">
            <w:pPr>
              <w:pStyle w:val="NoSpacing"/>
              <w:numPr>
                <w:ilvl w:val="0"/>
                <w:numId w:val="31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Search “</w:t>
            </w: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br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” and select “bruno19”</w:t>
            </w:r>
          </w:p>
          <w:p w14:paraId="4FA563FD" w14:textId="77777777" w:rsidR="00A64AE9" w:rsidRDefault="00A64AE9" w:rsidP="00A64AE9">
            <w:pPr>
              <w:pStyle w:val="NoSpacing"/>
              <w:numPr>
                <w:ilvl w:val="0"/>
                <w:numId w:val="31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Clear the search text</w:t>
            </w:r>
          </w:p>
          <w:p w14:paraId="6219FE30" w14:textId="77777777" w:rsidR="00A64AE9" w:rsidRDefault="00A64AE9" w:rsidP="00A64AE9">
            <w:pPr>
              <w:pStyle w:val="NoSpacing"/>
              <w:numPr>
                <w:ilvl w:val="0"/>
                <w:numId w:val="31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Wrong items were added.</w:t>
            </w:r>
          </w:p>
          <w:p w14:paraId="25E40BF7" w14:textId="77777777" w:rsidR="00A64AE9" w:rsidRDefault="00A64AE9" w:rsidP="00A64AE9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653E9175" w14:textId="77777777" w:rsidR="00A64AE9" w:rsidRDefault="00AD71F9" w:rsidP="00A64AE9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96B3ED" wp14:editId="20CD78F8">
                  <wp:extent cx="2765425" cy="1610978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673" cy="1621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D70EE7" w14:textId="77777777" w:rsidR="00817B76" w:rsidRDefault="00817B76" w:rsidP="00A64AE9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49064265" w14:textId="77777777" w:rsidR="00817B76" w:rsidRDefault="00817B76" w:rsidP="00A64AE9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4CA8200E" w14:textId="77777777" w:rsidR="00817B76" w:rsidRDefault="00817B76" w:rsidP="00817B76">
            <w:pPr>
              <w:pStyle w:val="NoSpacing"/>
              <w:numPr>
                <w:ilvl w:val="0"/>
                <w:numId w:val="32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Select first three items</w:t>
            </w:r>
          </w:p>
          <w:p w14:paraId="2D8AB919" w14:textId="77777777" w:rsidR="00817B76" w:rsidRDefault="00817B76" w:rsidP="00817B76">
            <w:pPr>
              <w:pStyle w:val="NoSpacing"/>
              <w:numPr>
                <w:ilvl w:val="0"/>
                <w:numId w:val="32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Search text “a”</w:t>
            </w:r>
          </w:p>
          <w:p w14:paraId="0A1D5932" w14:textId="77777777" w:rsidR="00817B76" w:rsidRDefault="00817B76" w:rsidP="00817B76">
            <w:pPr>
              <w:pStyle w:val="NoSpacing"/>
              <w:numPr>
                <w:ilvl w:val="0"/>
                <w:numId w:val="32"/>
              </w:numPr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Wrong items were added in input.</w:t>
            </w:r>
          </w:p>
          <w:p w14:paraId="72F9F953" w14:textId="77777777" w:rsidR="00817B76" w:rsidRDefault="00817B76" w:rsidP="00817B76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5448436C" w14:textId="77777777" w:rsidR="00817B76" w:rsidRDefault="00817B76" w:rsidP="00817B76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1E1CFDD6" w14:textId="63CA25E1" w:rsidR="00817B76" w:rsidRDefault="00817B76" w:rsidP="00817B76">
            <w:pPr>
              <w:pStyle w:val="NoSpacing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D1C0712" wp14:editId="01508C39">
                  <wp:extent cx="4365625" cy="569128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693" cy="58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FB694" w14:textId="10BC0012" w:rsidR="00A723F2" w:rsidRPr="009F497E" w:rsidRDefault="00A723F2" w:rsidP="009F497E">
      <w:pPr>
        <w:pStyle w:val="NoSpacing"/>
        <w:rPr>
          <w:rFonts w:ascii="Segoe UI" w:hAnsi="Segoe UI" w:cs="Segoe UI"/>
          <w:sz w:val="20"/>
          <w:szCs w:val="20"/>
        </w:rPr>
      </w:pPr>
    </w:p>
    <w:p w14:paraId="175B5DC7" w14:textId="77777777" w:rsidR="00A723F2" w:rsidRPr="009F497E" w:rsidRDefault="00A723F2" w:rsidP="009F497E">
      <w:pPr>
        <w:pStyle w:val="NoSpacing"/>
        <w:rPr>
          <w:rFonts w:ascii="Segoe UI" w:hAnsi="Segoe UI" w:cs="Segoe UI"/>
          <w:sz w:val="20"/>
          <w:szCs w:val="20"/>
        </w:rPr>
      </w:pPr>
    </w:p>
    <w:p w14:paraId="401EBEFB" w14:textId="77777777" w:rsidR="00A723F2" w:rsidRPr="009F497E" w:rsidRDefault="00A723F2" w:rsidP="009F497E">
      <w:pPr>
        <w:pStyle w:val="NoSpacing"/>
        <w:rPr>
          <w:rFonts w:ascii="Segoe UI" w:hAnsi="Segoe UI" w:cs="Segoe UI"/>
          <w:sz w:val="20"/>
          <w:szCs w:val="20"/>
        </w:rPr>
      </w:pPr>
    </w:p>
    <w:sectPr w:rsidR="00A723F2" w:rsidRPr="009F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EE6"/>
    <w:multiLevelType w:val="hybridMultilevel"/>
    <w:tmpl w:val="443E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6B29"/>
    <w:multiLevelType w:val="hybridMultilevel"/>
    <w:tmpl w:val="6480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3749"/>
    <w:multiLevelType w:val="hybridMultilevel"/>
    <w:tmpl w:val="907A1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8286B"/>
    <w:multiLevelType w:val="hybridMultilevel"/>
    <w:tmpl w:val="A284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E5CFE"/>
    <w:multiLevelType w:val="hybridMultilevel"/>
    <w:tmpl w:val="2ECA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75C65"/>
    <w:multiLevelType w:val="hybridMultilevel"/>
    <w:tmpl w:val="8EB8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95EDD"/>
    <w:multiLevelType w:val="hybridMultilevel"/>
    <w:tmpl w:val="DDBE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85847"/>
    <w:multiLevelType w:val="hybridMultilevel"/>
    <w:tmpl w:val="31864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423F3"/>
    <w:multiLevelType w:val="hybridMultilevel"/>
    <w:tmpl w:val="E26A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B791A"/>
    <w:multiLevelType w:val="hybridMultilevel"/>
    <w:tmpl w:val="9A88C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14B1A"/>
    <w:multiLevelType w:val="hybridMultilevel"/>
    <w:tmpl w:val="B92A0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C0303"/>
    <w:multiLevelType w:val="hybridMultilevel"/>
    <w:tmpl w:val="465A3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F70A2"/>
    <w:multiLevelType w:val="hybridMultilevel"/>
    <w:tmpl w:val="A0464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B11BC"/>
    <w:multiLevelType w:val="hybridMultilevel"/>
    <w:tmpl w:val="1F9AB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0D77"/>
    <w:multiLevelType w:val="hybridMultilevel"/>
    <w:tmpl w:val="2F06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01E32"/>
    <w:multiLevelType w:val="hybridMultilevel"/>
    <w:tmpl w:val="4CE68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F0D1F"/>
    <w:multiLevelType w:val="hybridMultilevel"/>
    <w:tmpl w:val="07EC5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C4C43"/>
    <w:multiLevelType w:val="hybridMultilevel"/>
    <w:tmpl w:val="C47EC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A3B0E"/>
    <w:multiLevelType w:val="hybridMultilevel"/>
    <w:tmpl w:val="84D0C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3920A6"/>
    <w:multiLevelType w:val="hybridMultilevel"/>
    <w:tmpl w:val="70C49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605DB"/>
    <w:multiLevelType w:val="hybridMultilevel"/>
    <w:tmpl w:val="C0EE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113D7"/>
    <w:multiLevelType w:val="hybridMultilevel"/>
    <w:tmpl w:val="7B48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A2AD0"/>
    <w:multiLevelType w:val="hybridMultilevel"/>
    <w:tmpl w:val="5AFA8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67B5C"/>
    <w:multiLevelType w:val="hybridMultilevel"/>
    <w:tmpl w:val="914ED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06E18"/>
    <w:multiLevelType w:val="hybridMultilevel"/>
    <w:tmpl w:val="10AC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B69B2"/>
    <w:multiLevelType w:val="hybridMultilevel"/>
    <w:tmpl w:val="C0E21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82AC5"/>
    <w:multiLevelType w:val="hybridMultilevel"/>
    <w:tmpl w:val="CD62D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95220"/>
    <w:multiLevelType w:val="hybridMultilevel"/>
    <w:tmpl w:val="A4480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B5545"/>
    <w:multiLevelType w:val="hybridMultilevel"/>
    <w:tmpl w:val="903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2605C0"/>
    <w:multiLevelType w:val="hybridMultilevel"/>
    <w:tmpl w:val="6A0E2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DF39EE"/>
    <w:multiLevelType w:val="hybridMultilevel"/>
    <w:tmpl w:val="48E03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2162E"/>
    <w:multiLevelType w:val="hybridMultilevel"/>
    <w:tmpl w:val="535A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18"/>
  </w:num>
  <w:num w:numId="4">
    <w:abstractNumId w:val="30"/>
  </w:num>
  <w:num w:numId="5">
    <w:abstractNumId w:val="5"/>
  </w:num>
  <w:num w:numId="6">
    <w:abstractNumId w:val="3"/>
  </w:num>
  <w:num w:numId="7">
    <w:abstractNumId w:val="6"/>
  </w:num>
  <w:num w:numId="8">
    <w:abstractNumId w:val="20"/>
  </w:num>
  <w:num w:numId="9">
    <w:abstractNumId w:val="14"/>
  </w:num>
  <w:num w:numId="10">
    <w:abstractNumId w:val="8"/>
  </w:num>
  <w:num w:numId="11">
    <w:abstractNumId w:val="1"/>
  </w:num>
  <w:num w:numId="12">
    <w:abstractNumId w:val="13"/>
  </w:num>
  <w:num w:numId="13">
    <w:abstractNumId w:val="25"/>
  </w:num>
  <w:num w:numId="14">
    <w:abstractNumId w:val="0"/>
  </w:num>
  <w:num w:numId="15">
    <w:abstractNumId w:val="29"/>
  </w:num>
  <w:num w:numId="16">
    <w:abstractNumId w:val="17"/>
  </w:num>
  <w:num w:numId="17">
    <w:abstractNumId w:val="10"/>
  </w:num>
  <w:num w:numId="18">
    <w:abstractNumId w:val="31"/>
  </w:num>
  <w:num w:numId="19">
    <w:abstractNumId w:val="16"/>
  </w:num>
  <w:num w:numId="20">
    <w:abstractNumId w:val="22"/>
  </w:num>
  <w:num w:numId="21">
    <w:abstractNumId w:val="12"/>
  </w:num>
  <w:num w:numId="22">
    <w:abstractNumId w:val="19"/>
  </w:num>
  <w:num w:numId="23">
    <w:abstractNumId w:val="23"/>
  </w:num>
  <w:num w:numId="24">
    <w:abstractNumId w:val="27"/>
  </w:num>
  <w:num w:numId="25">
    <w:abstractNumId w:val="15"/>
  </w:num>
  <w:num w:numId="26">
    <w:abstractNumId w:val="21"/>
  </w:num>
  <w:num w:numId="27">
    <w:abstractNumId w:val="7"/>
  </w:num>
  <w:num w:numId="28">
    <w:abstractNumId w:val="9"/>
  </w:num>
  <w:num w:numId="29">
    <w:abstractNumId w:val="2"/>
  </w:num>
  <w:num w:numId="30">
    <w:abstractNumId w:val="4"/>
  </w:num>
  <w:num w:numId="31">
    <w:abstractNumId w:val="2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F2"/>
    <w:rsid w:val="00011F46"/>
    <w:rsid w:val="00030E02"/>
    <w:rsid w:val="000341BC"/>
    <w:rsid w:val="0007376A"/>
    <w:rsid w:val="00077FAD"/>
    <w:rsid w:val="00174449"/>
    <w:rsid w:val="00211E24"/>
    <w:rsid w:val="002370BE"/>
    <w:rsid w:val="003A1839"/>
    <w:rsid w:val="003B3303"/>
    <w:rsid w:val="00400A1C"/>
    <w:rsid w:val="004012A9"/>
    <w:rsid w:val="004510E6"/>
    <w:rsid w:val="00461DFC"/>
    <w:rsid w:val="00481F3F"/>
    <w:rsid w:val="00512410"/>
    <w:rsid w:val="00557199"/>
    <w:rsid w:val="005B52A7"/>
    <w:rsid w:val="005E78F5"/>
    <w:rsid w:val="00602579"/>
    <w:rsid w:val="00635445"/>
    <w:rsid w:val="006400CE"/>
    <w:rsid w:val="00714D53"/>
    <w:rsid w:val="00722B79"/>
    <w:rsid w:val="007C1DAB"/>
    <w:rsid w:val="00817B76"/>
    <w:rsid w:val="008526FF"/>
    <w:rsid w:val="008A5778"/>
    <w:rsid w:val="00903AEF"/>
    <w:rsid w:val="0099505A"/>
    <w:rsid w:val="009950F7"/>
    <w:rsid w:val="009E381C"/>
    <w:rsid w:val="009F497E"/>
    <w:rsid w:val="00A50531"/>
    <w:rsid w:val="00A64AE9"/>
    <w:rsid w:val="00A723F2"/>
    <w:rsid w:val="00A94C5C"/>
    <w:rsid w:val="00AA20BA"/>
    <w:rsid w:val="00AA3118"/>
    <w:rsid w:val="00AB3395"/>
    <w:rsid w:val="00AB462A"/>
    <w:rsid w:val="00AD71F9"/>
    <w:rsid w:val="00AE39F9"/>
    <w:rsid w:val="00B567CF"/>
    <w:rsid w:val="00D84B9A"/>
    <w:rsid w:val="00EA6CC2"/>
    <w:rsid w:val="00EB46FB"/>
    <w:rsid w:val="00F4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905D"/>
  <w15:chartTrackingRefBased/>
  <w15:docId w15:val="{D52FCB1D-A0DD-404E-BD4F-175173CA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7CF"/>
    <w:pPr>
      <w:ind w:left="720"/>
      <w:contextualSpacing/>
    </w:pPr>
  </w:style>
  <w:style w:type="paragraph" w:styleId="NoSpacing">
    <w:name w:val="No Spacing"/>
    <w:uiPriority w:val="1"/>
    <w:qFormat/>
    <w:rsid w:val="00AB46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38</cp:revision>
  <dcterms:created xsi:type="dcterms:W3CDTF">2021-04-30T08:47:00Z</dcterms:created>
  <dcterms:modified xsi:type="dcterms:W3CDTF">2021-05-03T05:42:00Z</dcterms:modified>
</cp:coreProperties>
</file>