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556972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CB96F52" w14:textId="4AFD5A27" w:rsidR="005C5336" w:rsidRDefault="005C53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0BA850" wp14:editId="0CA102B2">
                    <wp:simplePos x="0" y="0"/>
                    <wp:positionH relativeFrom="margin">
                      <wp:posOffset>4914900</wp:posOffset>
                    </wp:positionH>
                    <wp:positionV relativeFrom="page">
                      <wp:posOffset>244929</wp:posOffset>
                    </wp:positionV>
                    <wp:extent cx="813526" cy="987425"/>
                    <wp:effectExtent l="0" t="0" r="571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1352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0CFAA" w14:textId="1CDE921D" w:rsidR="00A31187" w:rsidRPr="005C5336" w:rsidRDefault="00A311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AU"/>
                                  </w:rPr>
                                  <w:t>28/11/16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0BA850" id="Rectangle 132" o:spid="_x0000_s1026" style="position:absolute;margin-left:387pt;margin-top:19.3pt;width:64.0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" fillcolor="#418ab3 [3204]" stroked="f" strokeweight="1pt">
                    <v:path arrowok="t"/>
                    <o:lock v:ext="edit" aspectratio="t"/>
                    <v:textbox inset="3.6pt,,3.6pt">
                      <w:txbxContent>
                        <w:p w14:paraId="4190CFAA" w14:textId="1CDE921D" w:rsidR="00A31187" w:rsidRPr="005C5336" w:rsidRDefault="00A3118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AU"/>
                            </w:rPr>
                            <w:t>28/11/16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BEC131" w14:textId="5245633F" w:rsidR="005C5336" w:rsidRDefault="005C5336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1A2129" wp14:editId="1D76535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52501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501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D6E94" w14:textId="62C02324" w:rsidR="00A31187" w:rsidRDefault="00A3118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18AB3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18AB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18AB3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Testing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1620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27E8ED" w14:textId="384A8609" w:rsidR="00A31187" w:rsidRDefault="00A311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162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816200" w:themeColor="accent5" w:themeShade="80"/>
                                        <w:sz w:val="28"/>
                                        <w:szCs w:val="28"/>
                                      </w:rPr>
                                      <w:t>Subject Records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EC30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1F98AE" w14:textId="7608E2BD" w:rsidR="00A31187" w:rsidRDefault="00A3118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FEC30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EC306" w:themeColor="accent5"/>
                                        <w:sz w:val="24"/>
                                        <w:szCs w:val="24"/>
                                        <w:lang w:val="en-AU"/>
                                      </w:rPr>
                                      <w:t>KAMALJEET KARWAL (000845146)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1A212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56.3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1C1D6E94" w14:textId="62C02324" w:rsidR="00A31187" w:rsidRDefault="00A31187">
                          <w:pPr>
                            <w:pStyle w:val="NoSpacing"/>
                            <w:spacing w:before="40" w:after="560" w:line="216" w:lineRule="auto"/>
                            <w:rPr>
                              <w:color w:val="418AB3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18AB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18AB3" w:themeColor="accent1"/>
                                  <w:sz w:val="72"/>
                                  <w:szCs w:val="72"/>
                                  <w:lang w:val="en-GB"/>
                                </w:rPr>
                                <w:t>Testing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1620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27E8ED" w14:textId="384A8609" w:rsidR="00A31187" w:rsidRDefault="00A311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1620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816200" w:themeColor="accent5" w:themeShade="80"/>
                                  <w:sz w:val="28"/>
                                  <w:szCs w:val="28"/>
                                </w:rPr>
                                <w:t>Subject Records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EC30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1F98AE" w14:textId="7608E2BD" w:rsidR="00A31187" w:rsidRDefault="00A3118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FEC30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FEC306" w:themeColor="accent5"/>
                                  <w:sz w:val="24"/>
                                  <w:szCs w:val="24"/>
                                  <w:lang w:val="en-AU"/>
                                </w:rPr>
                                <w:t>KAMALJEET KARWAL (000845146)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8972CEC" w14:textId="77777777" w:rsidR="005C5336" w:rsidRDefault="005C5336" w:rsidP="005C5336">
      <w:pPr>
        <w:pStyle w:val="Heading1"/>
        <w:rPr>
          <w:lang w:val="en-US"/>
        </w:rPr>
      </w:pPr>
    </w:p>
    <w:p w14:paraId="1679891A" w14:textId="77777777" w:rsidR="005C5336" w:rsidRDefault="005C5336" w:rsidP="005C5336">
      <w:pPr>
        <w:pStyle w:val="Heading1"/>
        <w:rPr>
          <w:lang w:val="en-US"/>
        </w:rPr>
      </w:pPr>
      <w:r>
        <w:rPr>
          <w:lang w:val="en-US"/>
        </w:rPr>
        <w:t>Unit Tests</w:t>
      </w:r>
    </w:p>
    <w:p w14:paraId="0445A7F7" w14:textId="43C55588" w:rsidR="005C5336" w:rsidRDefault="005C5336" w:rsidP="005C5336">
      <w:pPr>
        <w:pStyle w:val="Heading2"/>
      </w:pPr>
      <w:r>
        <w:t>Address Class</w:t>
      </w:r>
    </w:p>
    <w:p w14:paraId="001F6649" w14:textId="5E84768B" w:rsidR="00031953" w:rsidRDefault="005C5336" w:rsidP="00EC2470">
      <w:pPr>
        <w:pStyle w:val="ListParagraph"/>
        <w:numPr>
          <w:ilvl w:val="0"/>
          <w:numId w:val="5"/>
        </w:numPr>
        <w:rPr>
          <w:sz w:val="20"/>
          <w:szCs w:val="20"/>
          <w:lang w:val="en-AU" w:eastAsia="en-AU"/>
        </w:rPr>
      </w:pPr>
      <w:r w:rsidRPr="00EC2470">
        <w:rPr>
          <w:sz w:val="20"/>
          <w:szCs w:val="20"/>
          <w:lang w:val="en-AU" w:eastAsia="en-AU"/>
        </w:rPr>
        <w:t>Testing Address class’s public methods</w:t>
      </w:r>
      <w:r w:rsidR="00031953" w:rsidRPr="00EC2470">
        <w:rPr>
          <w:sz w:val="20"/>
          <w:szCs w:val="20"/>
          <w:lang w:val="en-AU" w:eastAsia="en-AU"/>
        </w:rPr>
        <w:t>.</w:t>
      </w:r>
    </w:p>
    <w:p w14:paraId="7A0C7BE3" w14:textId="6B209A4B" w:rsidR="005C5336" w:rsidRPr="00E92014" w:rsidRDefault="00EC2470" w:rsidP="00E92014">
      <w:pPr>
        <w:pStyle w:val="ListParagraph"/>
        <w:numPr>
          <w:ilvl w:val="0"/>
          <w:numId w:val="5"/>
        </w:numPr>
        <w:rPr>
          <w:sz w:val="20"/>
          <w:szCs w:val="20"/>
          <w:lang w:val="en-AU" w:eastAsia="en-AU"/>
        </w:rPr>
      </w:pPr>
      <w:r>
        <w:rPr>
          <w:sz w:val="20"/>
          <w:szCs w:val="20"/>
          <w:lang w:val="en-AU" w:eastAsia="en-AU"/>
        </w:rPr>
        <w:t>Test file name: AddressTest.java</w:t>
      </w:r>
    </w:p>
    <w:p w14:paraId="4AECA626" w14:textId="577AC680" w:rsidR="00F4315D" w:rsidRDefault="00F4315D" w:rsidP="00F4315D">
      <w:pPr>
        <w:pStyle w:val="Heading3"/>
      </w:pPr>
      <w:r>
        <w:t>Variables used:</w:t>
      </w:r>
    </w:p>
    <w:p w14:paraId="10A7BD7D" w14:textId="00BFB127" w:rsidR="00F4315D" w:rsidRPr="00F4315D" w:rsidRDefault="00F4315D" w:rsidP="00F4315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4315D">
        <w:rPr>
          <w:color w:val="B86C00" w:themeColor="accent3" w:themeShade="BF"/>
          <w:sz w:val="20"/>
          <w:szCs w:val="20"/>
        </w:rPr>
        <w:t>Address</w:t>
      </w:r>
      <w:r>
        <w:t xml:space="preserve"> </w:t>
      </w:r>
      <w:proofErr w:type="spellStart"/>
      <w:r w:rsidRPr="00F4315D">
        <w:rPr>
          <w:sz w:val="20"/>
          <w:szCs w:val="20"/>
        </w:rPr>
        <w:t>default_Address</w:t>
      </w:r>
      <w:proofErr w:type="spellEnd"/>
    </w:p>
    <w:p w14:paraId="54FBE48E" w14:textId="626B5F1C" w:rsidR="00F4315D" w:rsidRPr="00F4315D" w:rsidRDefault="00F4315D" w:rsidP="00F4315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4315D">
        <w:rPr>
          <w:color w:val="B86C00" w:themeColor="accent3" w:themeShade="BF"/>
          <w:sz w:val="20"/>
          <w:szCs w:val="20"/>
        </w:rPr>
        <w:t>Address</w:t>
      </w:r>
      <w:r w:rsidRPr="00F4315D">
        <w:rPr>
          <w:sz w:val="20"/>
          <w:szCs w:val="20"/>
        </w:rPr>
        <w:t xml:space="preserve"> </w:t>
      </w:r>
      <w:proofErr w:type="spellStart"/>
      <w:r w:rsidRPr="00F4315D">
        <w:rPr>
          <w:sz w:val="20"/>
          <w:szCs w:val="20"/>
        </w:rPr>
        <w:t>m_address</w:t>
      </w:r>
      <w:proofErr w:type="spellEnd"/>
    </w:p>
    <w:p w14:paraId="4C2CA39E" w14:textId="13049619" w:rsidR="00F4315D" w:rsidRPr="00F4315D" w:rsidRDefault="00F4315D" w:rsidP="00F4315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4315D">
        <w:rPr>
          <w:color w:val="B86C00" w:themeColor="accent3" w:themeShade="BF"/>
          <w:sz w:val="20"/>
          <w:szCs w:val="20"/>
        </w:rPr>
        <w:t>Address</w:t>
      </w:r>
      <w:r w:rsidRPr="00F4315D">
        <w:rPr>
          <w:sz w:val="20"/>
          <w:szCs w:val="20"/>
        </w:rPr>
        <w:t xml:space="preserve"> </w:t>
      </w:r>
      <w:proofErr w:type="spellStart"/>
      <w:r w:rsidRPr="00F4315D">
        <w:rPr>
          <w:sz w:val="20"/>
          <w:szCs w:val="20"/>
        </w:rPr>
        <w:t>cloneAddress</w:t>
      </w:r>
      <w:proofErr w:type="spellEnd"/>
    </w:p>
    <w:tbl>
      <w:tblPr>
        <w:tblStyle w:val="GridTable1Light-Accent1"/>
        <w:tblW w:w="9311" w:type="dxa"/>
        <w:tblLook w:val="0000" w:firstRow="0" w:lastRow="0" w:firstColumn="0" w:lastColumn="0" w:noHBand="0" w:noVBand="0"/>
      </w:tblPr>
      <w:tblGrid>
        <w:gridCol w:w="1843"/>
        <w:gridCol w:w="4632"/>
        <w:gridCol w:w="1752"/>
        <w:gridCol w:w="1084"/>
      </w:tblGrid>
      <w:tr w:rsidR="00031953" w:rsidRPr="00EC2470" w14:paraId="78D0D654" w14:textId="77777777" w:rsidTr="00FF4D73">
        <w:trPr>
          <w:trHeight w:val="1465"/>
        </w:trPr>
        <w:tc>
          <w:tcPr>
            <w:tcW w:w="0" w:type="auto"/>
          </w:tcPr>
          <w:p w14:paraId="7FE83075" w14:textId="77777777" w:rsidR="005C5336" w:rsidRPr="00EC2470" w:rsidRDefault="005C5336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 xml:space="preserve">Feature </w:t>
            </w:r>
          </w:p>
          <w:p w14:paraId="0997F50A" w14:textId="77777777" w:rsidR="005C5336" w:rsidRPr="00EC2470" w:rsidRDefault="005C5336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to be tested</w:t>
            </w:r>
          </w:p>
        </w:tc>
        <w:tc>
          <w:tcPr>
            <w:tcW w:w="4632" w:type="dxa"/>
          </w:tcPr>
          <w:p w14:paraId="25A02FEA" w14:textId="77777777" w:rsidR="005C5336" w:rsidRPr="00EC2470" w:rsidRDefault="005C5336" w:rsidP="006C65CA">
            <w:pPr>
              <w:pStyle w:val="Heading2"/>
              <w:outlineLvl w:val="1"/>
              <w:rPr>
                <w:sz w:val="20"/>
              </w:rPr>
            </w:pPr>
            <w:r w:rsidRPr="00EC2470">
              <w:rPr>
                <w:sz w:val="20"/>
              </w:rPr>
              <w:t xml:space="preserve">Set of </w:t>
            </w:r>
          </w:p>
          <w:p w14:paraId="0D5AEF17" w14:textId="77777777" w:rsidR="005C5336" w:rsidRPr="00EC2470" w:rsidRDefault="005C5336" w:rsidP="006C65CA">
            <w:pPr>
              <w:pStyle w:val="Heading2"/>
              <w:outlineLvl w:val="1"/>
              <w:rPr>
                <w:sz w:val="20"/>
              </w:rPr>
            </w:pPr>
            <w:r w:rsidRPr="00EC2470">
              <w:rPr>
                <w:sz w:val="20"/>
              </w:rPr>
              <w:t>testing values</w:t>
            </w:r>
          </w:p>
        </w:tc>
        <w:tc>
          <w:tcPr>
            <w:tcW w:w="0" w:type="auto"/>
          </w:tcPr>
          <w:p w14:paraId="7492F8FA" w14:textId="77777777" w:rsidR="005C5336" w:rsidRPr="00EC2470" w:rsidRDefault="005C5336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 xml:space="preserve">Expected </w:t>
            </w:r>
          </w:p>
          <w:p w14:paraId="456694CB" w14:textId="77777777" w:rsidR="005C5336" w:rsidRPr="00EC2470" w:rsidRDefault="005C5336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0" w:type="auto"/>
          </w:tcPr>
          <w:p w14:paraId="0B6700E6" w14:textId="77777777" w:rsidR="005C5336" w:rsidRPr="00EC2470" w:rsidRDefault="005C5336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Obtained?</w:t>
            </w:r>
          </w:p>
          <w:p w14:paraId="099A202B" w14:textId="77777777" w:rsidR="005C5336" w:rsidRPr="00EC2470" w:rsidRDefault="005C5336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(Y/N)</w:t>
            </w:r>
          </w:p>
        </w:tc>
      </w:tr>
      <w:tr w:rsidR="00031953" w:rsidRPr="00EC2470" w14:paraId="37659358" w14:textId="77777777" w:rsidTr="00FF4D73">
        <w:trPr>
          <w:trHeight w:val="1465"/>
        </w:trPr>
        <w:tc>
          <w:tcPr>
            <w:tcW w:w="0" w:type="auto"/>
          </w:tcPr>
          <w:p w14:paraId="587B1AB3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Default constructor</w:t>
            </w:r>
          </w:p>
          <w:p w14:paraId="6267ABCC" w14:textId="6964EA65" w:rsidR="005C5336" w:rsidRPr="00EC2470" w:rsidRDefault="005C5336" w:rsidP="006C65CA">
            <w:pPr>
              <w:ind w:right="-905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32" w:type="dxa"/>
          </w:tcPr>
          <w:p w14:paraId="78F6A55D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default_address</w:t>
            </w:r>
            <w:proofErr w:type="spellEnd"/>
          </w:p>
          <w:p w14:paraId="3E36A5EC" w14:textId="56B3969A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= new </w:t>
            </w:r>
            <w:proofErr w:type="gramStart"/>
            <w:r w:rsidRPr="00EC2470">
              <w:rPr>
                <w:sz w:val="20"/>
                <w:szCs w:val="20"/>
              </w:rPr>
              <w:t>Address(</w:t>
            </w:r>
            <w:proofErr w:type="gramEnd"/>
            <w:r w:rsidRPr="00EC2470">
              <w:rPr>
                <w:sz w:val="20"/>
                <w:szCs w:val="20"/>
              </w:rPr>
              <w:t>);</w:t>
            </w:r>
          </w:p>
        </w:tc>
        <w:tc>
          <w:tcPr>
            <w:tcW w:w="0" w:type="auto"/>
          </w:tcPr>
          <w:p w14:paraId="2398E04A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default_address</w:t>
            </w:r>
            <w:proofErr w:type="spellEnd"/>
            <w:r w:rsidRPr="00EC2470">
              <w:rPr>
                <w:sz w:val="20"/>
                <w:szCs w:val="20"/>
              </w:rPr>
              <w:t xml:space="preserve"> =</w:t>
            </w:r>
          </w:p>
          <w:p w14:paraId="60E92545" w14:textId="35F42A9D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[1,</w:t>
            </w:r>
          </w:p>
          <w:p w14:paraId="3B25B8E3" w14:textId="77777777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</w:t>
            </w:r>
            <w:proofErr w:type="spellStart"/>
            <w:r w:rsidRPr="00EC2470">
              <w:rPr>
                <w:sz w:val="20"/>
                <w:szCs w:val="20"/>
              </w:rPr>
              <w:t>Unkown</w:t>
            </w:r>
            <w:proofErr w:type="spellEnd"/>
            <w:r w:rsidRPr="00EC2470">
              <w:rPr>
                <w:sz w:val="20"/>
                <w:szCs w:val="20"/>
              </w:rPr>
              <w:t xml:space="preserve"> St,</w:t>
            </w:r>
          </w:p>
          <w:p w14:paraId="0024300C" w14:textId="77777777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Unknown,</w:t>
            </w:r>
          </w:p>
          <w:p w14:paraId="3BEAE1FC" w14:textId="60ABB2B8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State,</w:t>
            </w:r>
          </w:p>
          <w:p w14:paraId="51882F64" w14:textId="7313A6D8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0000]</w:t>
            </w:r>
          </w:p>
        </w:tc>
        <w:tc>
          <w:tcPr>
            <w:tcW w:w="0" w:type="auto"/>
          </w:tcPr>
          <w:p w14:paraId="708EF54E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31953" w:rsidRPr="00EC2470" w14:paraId="11B6366A" w14:textId="77777777" w:rsidTr="00FF4D73">
        <w:trPr>
          <w:trHeight w:val="1465"/>
        </w:trPr>
        <w:tc>
          <w:tcPr>
            <w:tcW w:w="0" w:type="auto"/>
          </w:tcPr>
          <w:p w14:paraId="69AE79ED" w14:textId="77777777" w:rsidR="00FF4D7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Constructor with street </w:t>
            </w:r>
          </w:p>
          <w:p w14:paraId="13A2E336" w14:textId="46E210E2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number</w:t>
            </w:r>
          </w:p>
          <w:p w14:paraId="3E75C3B7" w14:textId="77777777" w:rsidR="00FF4D7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Street </w:t>
            </w:r>
            <w:proofErr w:type="spellStart"/>
            <w:proofErr w:type="gramStart"/>
            <w:r w:rsidRPr="00EC2470">
              <w:rPr>
                <w:sz w:val="20"/>
                <w:szCs w:val="20"/>
              </w:rPr>
              <w:t>name,Suburb</w:t>
            </w:r>
            <w:proofErr w:type="spellEnd"/>
            <w:proofErr w:type="gramEnd"/>
            <w:r w:rsidRPr="00EC2470">
              <w:rPr>
                <w:sz w:val="20"/>
                <w:szCs w:val="20"/>
              </w:rPr>
              <w:t>,</w:t>
            </w:r>
          </w:p>
          <w:p w14:paraId="4BEFC749" w14:textId="4ED78E2A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state and </w:t>
            </w:r>
          </w:p>
          <w:p w14:paraId="4ED260EC" w14:textId="227C17B9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Post code as parameters</w:t>
            </w:r>
            <w:r w:rsidR="005C5336" w:rsidRPr="00EC247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2" w:type="dxa"/>
          </w:tcPr>
          <w:p w14:paraId="339416C7" w14:textId="3F17D582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mAddress</w:t>
            </w:r>
            <w:proofErr w:type="spellEnd"/>
            <w:r w:rsidRPr="00EC2470">
              <w:rPr>
                <w:sz w:val="20"/>
                <w:szCs w:val="20"/>
              </w:rPr>
              <w:t xml:space="preserve"> = new Address ( </w:t>
            </w:r>
          </w:p>
          <w:p w14:paraId="51158852" w14:textId="77777777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"204","Unley Road","Unley","SA","5061"</w:t>
            </w:r>
          </w:p>
          <w:p w14:paraId="77DD2249" w14:textId="421B82B6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2EED24C" w14:textId="0E804314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mAddress</w:t>
            </w:r>
            <w:proofErr w:type="spellEnd"/>
            <w:r w:rsidRPr="00EC2470">
              <w:rPr>
                <w:sz w:val="20"/>
                <w:szCs w:val="20"/>
              </w:rPr>
              <w:t xml:space="preserve"> = [</w:t>
            </w:r>
          </w:p>
          <w:p w14:paraId="512A93E7" w14:textId="77777777" w:rsidR="00FF4D7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204, </w:t>
            </w:r>
            <w:proofErr w:type="spellStart"/>
            <w:r w:rsidRPr="00EC2470">
              <w:rPr>
                <w:sz w:val="20"/>
                <w:szCs w:val="20"/>
              </w:rPr>
              <w:t>Unley</w:t>
            </w:r>
            <w:proofErr w:type="spellEnd"/>
            <w:r w:rsidRPr="00EC2470">
              <w:rPr>
                <w:sz w:val="20"/>
                <w:szCs w:val="20"/>
              </w:rPr>
              <w:t xml:space="preserve"> Road, </w:t>
            </w:r>
            <w:proofErr w:type="spellStart"/>
            <w:r w:rsidRPr="00EC2470">
              <w:rPr>
                <w:sz w:val="20"/>
                <w:szCs w:val="20"/>
              </w:rPr>
              <w:t>Unley</w:t>
            </w:r>
            <w:proofErr w:type="spellEnd"/>
            <w:r w:rsidRPr="00EC2470">
              <w:rPr>
                <w:sz w:val="20"/>
                <w:szCs w:val="20"/>
              </w:rPr>
              <w:t xml:space="preserve">, </w:t>
            </w:r>
          </w:p>
          <w:p w14:paraId="0E786C68" w14:textId="07292985" w:rsidR="00FF4D7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SA</w:t>
            </w:r>
          </w:p>
          <w:p w14:paraId="79794194" w14:textId="4E28CE1F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,5061]</w:t>
            </w:r>
          </w:p>
        </w:tc>
        <w:tc>
          <w:tcPr>
            <w:tcW w:w="0" w:type="auto"/>
          </w:tcPr>
          <w:p w14:paraId="3BD5BCBB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31953" w:rsidRPr="00EC2470" w14:paraId="47B429E0" w14:textId="77777777" w:rsidTr="00FF4D73">
        <w:trPr>
          <w:trHeight w:val="1465"/>
        </w:trPr>
        <w:tc>
          <w:tcPr>
            <w:tcW w:w="0" w:type="auto"/>
          </w:tcPr>
          <w:p w14:paraId="6DF6D5CE" w14:textId="09DCCD51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Cloning Constructor</w:t>
            </w:r>
          </w:p>
        </w:tc>
        <w:tc>
          <w:tcPr>
            <w:tcW w:w="4632" w:type="dxa"/>
          </w:tcPr>
          <w:p w14:paraId="31754343" w14:textId="1E31AABB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Address </w:t>
            </w:r>
            <w:proofErr w:type="spellStart"/>
            <w:r w:rsidRPr="00EC2470">
              <w:rPr>
                <w:sz w:val="20"/>
                <w:szCs w:val="20"/>
              </w:rPr>
              <w:t>cloneMAddress</w:t>
            </w:r>
            <w:proofErr w:type="spellEnd"/>
            <w:r w:rsidRPr="00EC2470">
              <w:rPr>
                <w:sz w:val="20"/>
                <w:szCs w:val="20"/>
              </w:rPr>
              <w:t xml:space="preserve"> = new Address(</w:t>
            </w:r>
            <w:proofErr w:type="spellStart"/>
            <w:r w:rsidRPr="00EC2470">
              <w:rPr>
                <w:sz w:val="20"/>
                <w:szCs w:val="20"/>
              </w:rPr>
              <w:t>mAddress</w:t>
            </w:r>
            <w:proofErr w:type="spellEnd"/>
            <w:r w:rsidRPr="00EC2470">
              <w:rPr>
                <w:sz w:val="20"/>
                <w:szCs w:val="20"/>
              </w:rPr>
              <w:t>);</w:t>
            </w:r>
          </w:p>
        </w:tc>
        <w:tc>
          <w:tcPr>
            <w:tcW w:w="0" w:type="auto"/>
          </w:tcPr>
          <w:p w14:paraId="4A25A711" w14:textId="65988816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cloneAddess</w:t>
            </w:r>
            <w:proofErr w:type="spellEnd"/>
            <w:r w:rsidRPr="00EC2470">
              <w:rPr>
                <w:sz w:val="20"/>
                <w:szCs w:val="20"/>
              </w:rPr>
              <w:t xml:space="preserve"> </w:t>
            </w:r>
            <w:proofErr w:type="gramStart"/>
            <w:r w:rsidRPr="00EC2470">
              <w:rPr>
                <w:sz w:val="20"/>
                <w:szCs w:val="20"/>
              </w:rPr>
              <w:t>=[</w:t>
            </w:r>
            <w:proofErr w:type="gramEnd"/>
          </w:p>
          <w:p w14:paraId="0874E2B0" w14:textId="77777777" w:rsidR="00FF4D7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204, </w:t>
            </w:r>
            <w:proofErr w:type="spellStart"/>
            <w:r w:rsidRPr="00EC2470">
              <w:rPr>
                <w:sz w:val="20"/>
                <w:szCs w:val="20"/>
              </w:rPr>
              <w:t>Unley</w:t>
            </w:r>
            <w:proofErr w:type="spellEnd"/>
            <w:r w:rsidRPr="00EC2470">
              <w:rPr>
                <w:sz w:val="20"/>
                <w:szCs w:val="20"/>
              </w:rPr>
              <w:t xml:space="preserve"> Road, </w:t>
            </w:r>
            <w:proofErr w:type="spellStart"/>
            <w:r w:rsidRPr="00EC2470">
              <w:rPr>
                <w:sz w:val="20"/>
                <w:szCs w:val="20"/>
              </w:rPr>
              <w:t>Unley</w:t>
            </w:r>
            <w:proofErr w:type="spellEnd"/>
            <w:r w:rsidRPr="00EC2470">
              <w:rPr>
                <w:sz w:val="20"/>
                <w:szCs w:val="20"/>
              </w:rPr>
              <w:t xml:space="preserve">, </w:t>
            </w:r>
          </w:p>
          <w:p w14:paraId="0114344A" w14:textId="7F26A42A" w:rsidR="00FF4D7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SA</w:t>
            </w:r>
          </w:p>
          <w:p w14:paraId="3A7ABFC4" w14:textId="3CE38FE6" w:rsidR="00031953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,5061]</w:t>
            </w:r>
          </w:p>
        </w:tc>
        <w:tc>
          <w:tcPr>
            <w:tcW w:w="0" w:type="auto"/>
          </w:tcPr>
          <w:p w14:paraId="121B9873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31953" w:rsidRPr="00EC2470" w14:paraId="259ADD2E" w14:textId="77777777" w:rsidTr="00FF4D73">
        <w:trPr>
          <w:trHeight w:val="1465"/>
        </w:trPr>
        <w:tc>
          <w:tcPr>
            <w:tcW w:w="0" w:type="auto"/>
          </w:tcPr>
          <w:p w14:paraId="4561D615" w14:textId="0D5EFF3F" w:rsidR="005C5336" w:rsidRPr="00EC2470" w:rsidRDefault="0003195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Setters</w:t>
            </w:r>
          </w:p>
        </w:tc>
        <w:tc>
          <w:tcPr>
            <w:tcW w:w="4632" w:type="dxa"/>
          </w:tcPr>
          <w:p w14:paraId="4E2F9F1E" w14:textId="0666B31D" w:rsidR="00031953" w:rsidRPr="00EC2470" w:rsidRDefault="00031953" w:rsidP="00031953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defaultAddress.setStreetNo</w:t>
            </w:r>
            <w:proofErr w:type="spellEnd"/>
            <w:r w:rsidRPr="00EC2470">
              <w:rPr>
                <w:sz w:val="20"/>
                <w:szCs w:val="20"/>
              </w:rPr>
              <w:t>("U4/104")</w:t>
            </w:r>
          </w:p>
          <w:p w14:paraId="6A3E2F2B" w14:textId="77777777" w:rsidR="00031953" w:rsidRPr="00EC2470" w:rsidRDefault="00031953" w:rsidP="00031953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defaultAddress.setStreetName</w:t>
            </w:r>
            <w:proofErr w:type="spellEnd"/>
          </w:p>
          <w:p w14:paraId="13F83212" w14:textId="0C431DAA" w:rsidR="00031953" w:rsidRPr="00EC2470" w:rsidRDefault="00FF4D73" w:rsidP="00031953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("Norseman Ave")</w:t>
            </w:r>
          </w:p>
          <w:p w14:paraId="33A58CCB" w14:textId="281739E2" w:rsidR="00031953" w:rsidRPr="00EC2470" w:rsidRDefault="00031953" w:rsidP="00031953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</w:t>
            </w:r>
            <w:r w:rsidR="00FF4D73" w:rsidRPr="00EC2470">
              <w:rPr>
                <w:sz w:val="20"/>
                <w:szCs w:val="20"/>
              </w:rPr>
              <w:t>tAddress.setSuburb</w:t>
            </w:r>
            <w:proofErr w:type="spellEnd"/>
            <w:r w:rsidR="00FF4D73" w:rsidRPr="00EC2470">
              <w:rPr>
                <w:sz w:val="20"/>
                <w:szCs w:val="20"/>
              </w:rPr>
              <w:t>("Hillcrest")</w:t>
            </w:r>
          </w:p>
          <w:p w14:paraId="63963F42" w14:textId="15D2C269" w:rsidR="00FF4D73" w:rsidRPr="00EC2470" w:rsidRDefault="00FF4D73" w:rsidP="00031953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defaultAddress.setState</w:t>
            </w:r>
            <w:proofErr w:type="spellEnd"/>
            <w:r w:rsidRPr="00EC2470">
              <w:rPr>
                <w:sz w:val="20"/>
                <w:szCs w:val="20"/>
              </w:rPr>
              <w:t>("SA")</w:t>
            </w:r>
          </w:p>
          <w:p w14:paraId="555EBEF7" w14:textId="7210753A" w:rsidR="005C5336" w:rsidRPr="00EC2470" w:rsidRDefault="00031953" w:rsidP="00031953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</w:t>
            </w:r>
            <w:r w:rsidR="00FF4D73" w:rsidRPr="00EC2470">
              <w:rPr>
                <w:sz w:val="20"/>
                <w:szCs w:val="20"/>
              </w:rPr>
              <w:t>aultAddress.setPostCode</w:t>
            </w:r>
            <w:proofErr w:type="spellEnd"/>
            <w:r w:rsidR="00FF4D73" w:rsidRPr="00EC2470">
              <w:rPr>
                <w:sz w:val="20"/>
                <w:szCs w:val="20"/>
              </w:rPr>
              <w:t>("5086")</w:t>
            </w:r>
          </w:p>
        </w:tc>
        <w:tc>
          <w:tcPr>
            <w:tcW w:w="0" w:type="auto"/>
          </w:tcPr>
          <w:p w14:paraId="18C7EF64" w14:textId="73CF916A" w:rsidR="00E92014" w:rsidRDefault="00E92014" w:rsidP="006C65CA">
            <w:pPr>
              <w:ind w:right="-905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defaultAddress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</w:p>
          <w:p w14:paraId="78AA5371" w14:textId="77777777" w:rsidR="00FF4D73" w:rsidRPr="00EC2470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U4/104, </w:t>
            </w:r>
          </w:p>
          <w:p w14:paraId="20F6F384" w14:textId="4855A5D6" w:rsidR="00E92014" w:rsidRDefault="00FF4D73" w:rsidP="00E92014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Norseman Ave,</w:t>
            </w:r>
          </w:p>
          <w:p w14:paraId="1A6E2C68" w14:textId="3CE8C161" w:rsidR="00E92014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Hillcrest,</w:t>
            </w:r>
          </w:p>
          <w:p w14:paraId="47BA38FB" w14:textId="0FAA5AD7" w:rsidR="00FF4D73" w:rsidRPr="00EC2470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SA</w:t>
            </w:r>
          </w:p>
          <w:p w14:paraId="60C2B73A" w14:textId="49379157" w:rsidR="00FF4D73" w:rsidRPr="00EC2470" w:rsidRDefault="00E92014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5086]</w:t>
            </w:r>
          </w:p>
        </w:tc>
        <w:tc>
          <w:tcPr>
            <w:tcW w:w="0" w:type="auto"/>
          </w:tcPr>
          <w:p w14:paraId="28FC0C0E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686742B6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</w:p>
          <w:p w14:paraId="5C7720D9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</w:p>
          <w:p w14:paraId="613411C7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</w:p>
        </w:tc>
      </w:tr>
      <w:tr w:rsidR="00031953" w:rsidRPr="00EC2470" w14:paraId="056864E9" w14:textId="77777777" w:rsidTr="00FF4D73">
        <w:trPr>
          <w:trHeight w:val="1465"/>
        </w:trPr>
        <w:tc>
          <w:tcPr>
            <w:tcW w:w="0" w:type="auto"/>
          </w:tcPr>
          <w:p w14:paraId="07E16A28" w14:textId="77777777" w:rsidR="005C5336" w:rsidRPr="00EC2470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Post code input</w:t>
            </w:r>
          </w:p>
          <w:p w14:paraId="4123F80A" w14:textId="161D75B9" w:rsidR="00FF4D73" w:rsidRPr="00EC2470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validity</w:t>
            </w:r>
          </w:p>
        </w:tc>
        <w:tc>
          <w:tcPr>
            <w:tcW w:w="4632" w:type="dxa"/>
          </w:tcPr>
          <w:p w14:paraId="1D584514" w14:textId="7576B6F5" w:rsidR="00FF4D73" w:rsidRPr="00EC2470" w:rsidRDefault="00FF4D73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defaultAddress.setPostCode</w:t>
            </w:r>
            <w:proofErr w:type="spellEnd"/>
            <w:r w:rsidRPr="00EC2470">
              <w:rPr>
                <w:sz w:val="20"/>
                <w:szCs w:val="20"/>
              </w:rPr>
              <w:t>("WDKI")</w:t>
            </w:r>
          </w:p>
          <w:p w14:paraId="0396D571" w14:textId="77777777" w:rsidR="00FF4D73" w:rsidRPr="00EC2470" w:rsidRDefault="00FF4D73" w:rsidP="00FF4D73">
            <w:pPr>
              <w:ind w:right="-905"/>
              <w:rPr>
                <w:sz w:val="20"/>
                <w:szCs w:val="20"/>
              </w:rPr>
            </w:pPr>
          </w:p>
          <w:p w14:paraId="1BEF78AB" w14:textId="7A6EB15A" w:rsidR="005C5336" w:rsidRPr="00EC2470" w:rsidRDefault="00FF4D73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defaultAddress.setPostCode</w:t>
            </w:r>
            <w:proofErr w:type="spellEnd"/>
            <w:r w:rsidRPr="00EC2470">
              <w:rPr>
                <w:sz w:val="20"/>
                <w:szCs w:val="20"/>
              </w:rPr>
              <w:t>("10395")</w:t>
            </w:r>
          </w:p>
        </w:tc>
        <w:tc>
          <w:tcPr>
            <w:tcW w:w="0" w:type="auto"/>
          </w:tcPr>
          <w:p w14:paraId="6D8DE743" w14:textId="6C96E374" w:rsidR="005C5336" w:rsidRPr="00A31187" w:rsidRDefault="00FF4D73" w:rsidP="006C65CA">
            <w:pPr>
              <w:ind w:right="-905"/>
              <w:rPr>
                <w:sz w:val="20"/>
                <w:szCs w:val="20"/>
                <w:lang w:val="fr-FR"/>
              </w:rPr>
            </w:pPr>
            <w:proofErr w:type="spellStart"/>
            <w:r w:rsidRPr="00A31187">
              <w:rPr>
                <w:sz w:val="20"/>
                <w:szCs w:val="20"/>
                <w:lang w:val="fr-FR"/>
              </w:rPr>
              <w:t>Error</w:t>
            </w:r>
            <w:proofErr w:type="spellEnd"/>
            <w:r w:rsidRPr="00A31187">
              <w:rPr>
                <w:sz w:val="20"/>
                <w:szCs w:val="20"/>
                <w:lang w:val="fr-FR"/>
              </w:rPr>
              <w:t xml:space="preserve"> Message</w:t>
            </w:r>
          </w:p>
          <w:p w14:paraId="73A0C9E8" w14:textId="2E94BCDB" w:rsidR="00FF4D73" w:rsidRPr="00A31187" w:rsidRDefault="00FF4D73" w:rsidP="006C65CA">
            <w:pPr>
              <w:ind w:right="-905"/>
              <w:rPr>
                <w:sz w:val="20"/>
                <w:szCs w:val="20"/>
                <w:lang w:val="fr-FR"/>
              </w:rPr>
            </w:pPr>
            <w:r w:rsidRPr="00A31187">
              <w:rPr>
                <w:sz w:val="20"/>
                <w:szCs w:val="20"/>
                <w:lang w:val="fr-FR"/>
              </w:rPr>
              <w:t>Sets post code = 0000</w:t>
            </w:r>
          </w:p>
          <w:p w14:paraId="72FFB843" w14:textId="77777777" w:rsidR="00FF4D73" w:rsidRPr="00A31187" w:rsidRDefault="00FF4D73" w:rsidP="006C65CA">
            <w:pPr>
              <w:ind w:right="-905"/>
              <w:rPr>
                <w:sz w:val="20"/>
                <w:szCs w:val="20"/>
                <w:lang w:val="fr-FR"/>
              </w:rPr>
            </w:pPr>
            <w:proofErr w:type="spellStart"/>
            <w:r w:rsidRPr="00A31187">
              <w:rPr>
                <w:sz w:val="20"/>
                <w:szCs w:val="20"/>
                <w:lang w:val="fr-FR"/>
              </w:rPr>
              <w:t>Error</w:t>
            </w:r>
            <w:proofErr w:type="spellEnd"/>
            <w:r w:rsidRPr="00A31187">
              <w:rPr>
                <w:sz w:val="20"/>
                <w:szCs w:val="20"/>
                <w:lang w:val="fr-FR"/>
              </w:rPr>
              <w:t xml:space="preserve"> Message</w:t>
            </w:r>
          </w:p>
          <w:p w14:paraId="574CD73A" w14:textId="77777777" w:rsidR="00FF4D73" w:rsidRPr="00A31187" w:rsidRDefault="00FF4D73" w:rsidP="00FF4D73">
            <w:pPr>
              <w:ind w:right="-905"/>
              <w:rPr>
                <w:sz w:val="20"/>
                <w:szCs w:val="20"/>
                <w:lang w:val="fr-FR"/>
              </w:rPr>
            </w:pPr>
            <w:r w:rsidRPr="00A31187">
              <w:rPr>
                <w:sz w:val="20"/>
                <w:szCs w:val="20"/>
                <w:lang w:val="fr-FR"/>
              </w:rPr>
              <w:t>Sets post code = 0000</w:t>
            </w:r>
          </w:p>
          <w:p w14:paraId="6C49AF61" w14:textId="655E701B" w:rsidR="00FF4D73" w:rsidRPr="00A31187" w:rsidRDefault="00FF4D73" w:rsidP="006C65CA">
            <w:pPr>
              <w:ind w:right="-905"/>
              <w:rPr>
                <w:sz w:val="20"/>
                <w:szCs w:val="20"/>
                <w:lang w:val="fr-FR"/>
              </w:rPr>
            </w:pPr>
          </w:p>
        </w:tc>
        <w:tc>
          <w:tcPr>
            <w:tcW w:w="0" w:type="auto"/>
          </w:tcPr>
          <w:p w14:paraId="559F9585" w14:textId="77777777" w:rsidR="005C5336" w:rsidRPr="00EC2470" w:rsidRDefault="005C5336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0B402677" w14:textId="77777777" w:rsidR="00FF4D73" w:rsidRPr="00EC2470" w:rsidRDefault="00FF4D73" w:rsidP="006C65CA">
            <w:pPr>
              <w:ind w:right="-905"/>
              <w:rPr>
                <w:sz w:val="20"/>
                <w:szCs w:val="20"/>
              </w:rPr>
            </w:pPr>
          </w:p>
          <w:p w14:paraId="61DA0E6D" w14:textId="6674A6FE" w:rsidR="00FF4D73" w:rsidRPr="00EC2470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FF4D73" w:rsidRPr="00EC2470" w14:paraId="22C88BC4" w14:textId="77777777" w:rsidTr="00FF4D73">
        <w:trPr>
          <w:trHeight w:val="1465"/>
        </w:trPr>
        <w:tc>
          <w:tcPr>
            <w:tcW w:w="0" w:type="auto"/>
          </w:tcPr>
          <w:p w14:paraId="4DADA157" w14:textId="06A3D4D1" w:rsidR="00FF4D73" w:rsidRPr="00EC2470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Getters</w:t>
            </w:r>
          </w:p>
        </w:tc>
        <w:tc>
          <w:tcPr>
            <w:tcW w:w="4632" w:type="dxa"/>
          </w:tcPr>
          <w:p w14:paraId="648C7DFB" w14:textId="77777777" w:rsidR="00FF4D73" w:rsidRDefault="00A31187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defaultAddress.getStreeNo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6C94DEF2" w14:textId="7D8F4600" w:rsidR="00A31187" w:rsidRDefault="00E92014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defaultAddress.getStreeName</w:t>
            </w:r>
            <w:proofErr w:type="spellEnd"/>
            <w:r w:rsidR="00A31187">
              <w:rPr>
                <w:sz w:val="20"/>
                <w:szCs w:val="20"/>
              </w:rPr>
              <w:t>()</w:t>
            </w:r>
          </w:p>
          <w:p w14:paraId="1544E4C1" w14:textId="00E6ADCC" w:rsidR="00A31187" w:rsidRDefault="00A31187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defaultA</w:t>
            </w:r>
            <w:r w:rsidR="00E92014">
              <w:rPr>
                <w:sz w:val="20"/>
                <w:szCs w:val="20"/>
              </w:rPr>
              <w:t>ddress.getSuburb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537ACBB0" w14:textId="5AAA59DB" w:rsidR="00A31187" w:rsidRDefault="00E92014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defaultAddress.getState</w:t>
            </w:r>
            <w:proofErr w:type="spellEnd"/>
            <w:r w:rsidR="00A31187">
              <w:rPr>
                <w:sz w:val="20"/>
                <w:szCs w:val="20"/>
              </w:rPr>
              <w:t>()</w:t>
            </w:r>
          </w:p>
          <w:p w14:paraId="191353DC" w14:textId="0310895D" w:rsidR="00A31187" w:rsidRPr="00EC2470" w:rsidRDefault="00E92014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defaultAddress.getPostCode</w:t>
            </w:r>
            <w:proofErr w:type="spellEnd"/>
            <w:r w:rsidR="00A31187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14:paraId="77C444CE" w14:textId="77777777" w:rsidR="00E92014" w:rsidRPr="00EC2470" w:rsidRDefault="00E92014" w:rsidP="00E92014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U4/104, </w:t>
            </w:r>
          </w:p>
          <w:p w14:paraId="3F9086E6" w14:textId="77777777" w:rsidR="00E92014" w:rsidRDefault="00E92014" w:rsidP="00E92014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Norseman Ave,</w:t>
            </w:r>
          </w:p>
          <w:p w14:paraId="18D03F50" w14:textId="12E5EDCB" w:rsidR="00E92014" w:rsidRDefault="00E92014" w:rsidP="00E92014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Hillcrest,</w:t>
            </w:r>
          </w:p>
          <w:p w14:paraId="081993D7" w14:textId="77777777" w:rsidR="00E92014" w:rsidRPr="00EC2470" w:rsidRDefault="00E92014" w:rsidP="00E92014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SA</w:t>
            </w:r>
          </w:p>
          <w:p w14:paraId="1584DCD1" w14:textId="58496649" w:rsidR="00FF4D73" w:rsidRPr="00EC2470" w:rsidRDefault="00E92014" w:rsidP="00E92014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5086</w:t>
            </w:r>
          </w:p>
        </w:tc>
        <w:tc>
          <w:tcPr>
            <w:tcW w:w="0" w:type="auto"/>
          </w:tcPr>
          <w:p w14:paraId="2517F2C1" w14:textId="3C93AE66" w:rsidR="00FF4D73" w:rsidRPr="00EC2470" w:rsidRDefault="00FF4D7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F4315D" w:rsidRPr="00EC2470" w14:paraId="4F806338" w14:textId="77777777" w:rsidTr="00FF4D73">
        <w:trPr>
          <w:trHeight w:val="1465"/>
        </w:trPr>
        <w:tc>
          <w:tcPr>
            <w:tcW w:w="0" w:type="auto"/>
          </w:tcPr>
          <w:p w14:paraId="0A3EE766" w14:textId="77777777" w:rsidR="00F4315D" w:rsidRDefault="00F4315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Static method</w:t>
            </w:r>
          </w:p>
          <w:p w14:paraId="359E6FEC" w14:textId="75B25AC9" w:rsidR="00F4315D" w:rsidRPr="00EC2470" w:rsidRDefault="00F4315D" w:rsidP="006C65CA">
            <w:pPr>
              <w:ind w:right="-905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isPostCodeValid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632" w:type="dxa"/>
          </w:tcPr>
          <w:p w14:paraId="1A388E8C" w14:textId="3528F0C4" w:rsidR="00F4315D" w:rsidRPr="00EC2470" w:rsidRDefault="00F4315D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 w:rsidRPr="00F4315D">
              <w:rPr>
                <w:sz w:val="20"/>
                <w:szCs w:val="20"/>
              </w:rPr>
              <w:t>Address.isValidPostCode</w:t>
            </w:r>
            <w:proofErr w:type="spellEnd"/>
            <w:r w:rsidRPr="00F4315D">
              <w:rPr>
                <w:sz w:val="20"/>
                <w:szCs w:val="20"/>
              </w:rPr>
              <w:t>("5iuut")</w:t>
            </w:r>
          </w:p>
        </w:tc>
        <w:tc>
          <w:tcPr>
            <w:tcW w:w="0" w:type="auto"/>
          </w:tcPr>
          <w:p w14:paraId="06C15439" w14:textId="4A6F9808" w:rsidR="00F4315D" w:rsidRPr="00EC2470" w:rsidRDefault="00F4315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</w:tcPr>
          <w:p w14:paraId="41C8CD7F" w14:textId="3A69756E" w:rsidR="00F4315D" w:rsidRPr="00EC2470" w:rsidRDefault="00F4315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71EA5" w:rsidRPr="00EC2470" w14:paraId="115E6FD2" w14:textId="77777777" w:rsidTr="00FF4D73">
        <w:trPr>
          <w:trHeight w:val="1465"/>
        </w:trPr>
        <w:tc>
          <w:tcPr>
            <w:tcW w:w="0" w:type="auto"/>
          </w:tcPr>
          <w:p w14:paraId="7A9D48C8" w14:textId="6EF47D57" w:rsidR="00071EA5" w:rsidRDefault="00071EA5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</w:t>
            </w:r>
            <w:proofErr w:type="spellStart"/>
            <w:proofErr w:type="gram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632" w:type="dxa"/>
          </w:tcPr>
          <w:p w14:paraId="7EFE231A" w14:textId="18A01DB2" w:rsidR="00071EA5" w:rsidRPr="00F4315D" w:rsidRDefault="00C633BA" w:rsidP="00FF4D73">
            <w:pPr>
              <w:ind w:right="-90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defaultAddress.toString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14:paraId="5FABA330" w14:textId="77777777" w:rsidR="00C633BA" w:rsidRDefault="00C633BA" w:rsidP="006C65CA">
            <w:pPr>
              <w:ind w:right="-905"/>
              <w:rPr>
                <w:sz w:val="20"/>
                <w:szCs w:val="20"/>
              </w:rPr>
            </w:pPr>
            <w:r w:rsidRPr="00C633BA">
              <w:rPr>
                <w:sz w:val="20"/>
                <w:szCs w:val="20"/>
              </w:rPr>
              <w:t>U4/104,</w:t>
            </w:r>
          </w:p>
          <w:p w14:paraId="5EC7D332" w14:textId="77777777" w:rsidR="00C633BA" w:rsidRDefault="00C633BA" w:rsidP="006C65CA">
            <w:pPr>
              <w:ind w:right="-905"/>
              <w:rPr>
                <w:sz w:val="20"/>
                <w:szCs w:val="20"/>
              </w:rPr>
            </w:pPr>
            <w:r w:rsidRPr="00C633BA">
              <w:rPr>
                <w:sz w:val="20"/>
                <w:szCs w:val="20"/>
              </w:rPr>
              <w:t xml:space="preserve"> Norseman Ave, </w:t>
            </w:r>
          </w:p>
          <w:p w14:paraId="7695A5C9" w14:textId="32FE1BA0" w:rsidR="00071EA5" w:rsidRDefault="00C633BA" w:rsidP="006C65CA">
            <w:pPr>
              <w:ind w:right="-905"/>
              <w:rPr>
                <w:sz w:val="20"/>
                <w:szCs w:val="20"/>
              </w:rPr>
            </w:pPr>
            <w:r w:rsidRPr="00C633BA">
              <w:rPr>
                <w:sz w:val="20"/>
                <w:szCs w:val="20"/>
              </w:rPr>
              <w:t>Hillcrest, SA,5086</w:t>
            </w:r>
          </w:p>
        </w:tc>
        <w:tc>
          <w:tcPr>
            <w:tcW w:w="0" w:type="auto"/>
          </w:tcPr>
          <w:p w14:paraId="66060E46" w14:textId="5976A9A2" w:rsidR="00071EA5" w:rsidRDefault="00C633BA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5BF9A564" w14:textId="0E378DC0" w:rsidR="005C5336" w:rsidRDefault="005C5336" w:rsidP="005C5336">
      <w:pPr>
        <w:pStyle w:val="Heading2"/>
        <w:rPr>
          <w:rFonts w:eastAsiaTheme="majorEastAsia"/>
        </w:rPr>
      </w:pPr>
      <w:r>
        <w:br w:type="page"/>
      </w:r>
    </w:p>
    <w:p w14:paraId="48408825" w14:textId="155C772B" w:rsidR="00FF4D73" w:rsidRDefault="00FF4D73" w:rsidP="00FF4D73">
      <w:pPr>
        <w:pStyle w:val="Heading2"/>
      </w:pPr>
      <w:r>
        <w:lastRenderedPageBreak/>
        <w:t>Lecturer Class</w:t>
      </w:r>
    </w:p>
    <w:p w14:paraId="175458E8" w14:textId="37E7013C" w:rsidR="00FF4D73" w:rsidRDefault="00FF4D73" w:rsidP="00EC2470">
      <w:pPr>
        <w:pStyle w:val="ListParagraph"/>
        <w:numPr>
          <w:ilvl w:val="0"/>
          <w:numId w:val="4"/>
        </w:numPr>
        <w:rPr>
          <w:sz w:val="20"/>
          <w:szCs w:val="20"/>
          <w:lang w:val="en-AU" w:eastAsia="en-AU"/>
        </w:rPr>
      </w:pPr>
      <w:r w:rsidRPr="00EC2470">
        <w:rPr>
          <w:sz w:val="20"/>
          <w:szCs w:val="20"/>
          <w:lang w:val="en-AU" w:eastAsia="en-AU"/>
        </w:rPr>
        <w:t>Tests all the methods in the Lecturer class</w:t>
      </w:r>
      <w:r w:rsidR="000E214C" w:rsidRPr="00EC2470">
        <w:rPr>
          <w:sz w:val="20"/>
          <w:szCs w:val="20"/>
          <w:lang w:val="en-AU" w:eastAsia="en-AU"/>
        </w:rPr>
        <w:t>.</w:t>
      </w:r>
    </w:p>
    <w:p w14:paraId="3427225B" w14:textId="4B22AC01" w:rsidR="00EC2470" w:rsidRPr="00EC2470" w:rsidRDefault="00EC2470" w:rsidP="00EC2470">
      <w:pPr>
        <w:pStyle w:val="ListParagraph"/>
        <w:numPr>
          <w:ilvl w:val="0"/>
          <w:numId w:val="4"/>
        </w:numPr>
        <w:rPr>
          <w:sz w:val="20"/>
          <w:szCs w:val="20"/>
          <w:lang w:val="en-AU" w:eastAsia="en-AU"/>
        </w:rPr>
      </w:pPr>
      <w:r>
        <w:rPr>
          <w:sz w:val="20"/>
          <w:szCs w:val="20"/>
          <w:lang w:val="en-AU" w:eastAsia="en-AU"/>
        </w:rPr>
        <w:t>Test file name: LecturerTest.java</w:t>
      </w:r>
    </w:p>
    <w:p w14:paraId="605A01E0" w14:textId="1AA42250" w:rsidR="000E214C" w:rsidRPr="00EC2470" w:rsidRDefault="000E214C" w:rsidP="00EC2470">
      <w:pPr>
        <w:pStyle w:val="ListParagraph"/>
        <w:numPr>
          <w:ilvl w:val="0"/>
          <w:numId w:val="4"/>
        </w:numPr>
        <w:rPr>
          <w:sz w:val="20"/>
          <w:szCs w:val="20"/>
          <w:lang w:val="en-AU" w:eastAsia="en-AU"/>
        </w:rPr>
      </w:pPr>
      <w:r w:rsidRPr="00EC2470">
        <w:rPr>
          <w:sz w:val="20"/>
          <w:szCs w:val="20"/>
          <w:lang w:val="en-AU" w:eastAsia="en-AU"/>
        </w:rPr>
        <w:t>Id of Lecturer always start from zero and incremented every time a new Lecturer is created.</w:t>
      </w:r>
    </w:p>
    <w:p w14:paraId="25C516D4" w14:textId="56B2F848" w:rsidR="000E214C" w:rsidRPr="00EC2470" w:rsidRDefault="00B54587" w:rsidP="00EC2470">
      <w:pPr>
        <w:pStyle w:val="ListParagraph"/>
        <w:numPr>
          <w:ilvl w:val="0"/>
          <w:numId w:val="4"/>
        </w:numPr>
        <w:rPr>
          <w:sz w:val="20"/>
          <w:szCs w:val="20"/>
          <w:lang w:val="en-AU" w:eastAsia="en-AU"/>
        </w:rPr>
      </w:pPr>
      <w:r w:rsidRPr="00EC2470">
        <w:rPr>
          <w:sz w:val="20"/>
          <w:szCs w:val="20"/>
          <w:lang w:val="en-AU" w:eastAsia="en-AU"/>
        </w:rPr>
        <w:t xml:space="preserve">Expected outcome is tested using </w:t>
      </w:r>
      <w:proofErr w:type="spellStart"/>
      <w:r w:rsidRPr="00EC2470">
        <w:rPr>
          <w:sz w:val="20"/>
          <w:szCs w:val="20"/>
          <w:lang w:val="en-AU" w:eastAsia="en-AU"/>
        </w:rPr>
        <w:t>toStrin</w:t>
      </w:r>
      <w:r w:rsidR="007A1676">
        <w:rPr>
          <w:sz w:val="20"/>
          <w:szCs w:val="20"/>
          <w:lang w:val="en-AU" w:eastAsia="en-AU"/>
        </w:rPr>
        <w:t>g</w:t>
      </w:r>
      <w:proofErr w:type="spellEnd"/>
      <w:r w:rsidR="007A1676">
        <w:rPr>
          <w:sz w:val="20"/>
          <w:szCs w:val="20"/>
          <w:lang w:val="en-AU" w:eastAsia="en-AU"/>
        </w:rPr>
        <w:t xml:space="preserve"> Method</w:t>
      </w:r>
    </w:p>
    <w:p w14:paraId="143C25CE" w14:textId="77777777" w:rsidR="00F44D07" w:rsidRDefault="00F44D07" w:rsidP="00F44D07">
      <w:pPr>
        <w:rPr>
          <w:lang w:val="en-AU" w:eastAsia="en-AU"/>
        </w:rPr>
      </w:pPr>
    </w:p>
    <w:p w14:paraId="47E0411E" w14:textId="03FEFFC7" w:rsidR="00EC2470" w:rsidRPr="00A31187" w:rsidRDefault="000E214C" w:rsidP="00F44D07">
      <w:pPr>
        <w:pStyle w:val="Heading3"/>
        <w:rPr>
          <w:lang w:val="fr-FR" w:eastAsia="en-AU"/>
        </w:rPr>
      </w:pPr>
      <w:proofErr w:type="gramStart"/>
      <w:r w:rsidRPr="00A31187">
        <w:rPr>
          <w:lang w:val="fr-FR" w:eastAsia="en-AU"/>
        </w:rPr>
        <w:t>Variables:</w:t>
      </w:r>
      <w:proofErr w:type="gramEnd"/>
    </w:p>
    <w:p w14:paraId="5A7B7F32" w14:textId="36AFB0FC" w:rsidR="00F44D07" w:rsidRPr="00A31187" w:rsidRDefault="00F44D07" w:rsidP="00F44D07">
      <w:pPr>
        <w:rPr>
          <w:sz w:val="20"/>
          <w:szCs w:val="20"/>
          <w:lang w:val="fr-FR" w:eastAsia="en-AU"/>
        </w:rPr>
      </w:pPr>
      <w:proofErr w:type="spellStart"/>
      <w:r w:rsidRPr="00A31187">
        <w:rPr>
          <w:sz w:val="20"/>
          <w:szCs w:val="20"/>
          <w:lang w:val="fr-FR" w:eastAsia="en-AU"/>
        </w:rPr>
        <w:t>Lecturer</w:t>
      </w:r>
      <w:proofErr w:type="spellEnd"/>
      <w:r w:rsidRPr="00A31187">
        <w:rPr>
          <w:sz w:val="20"/>
          <w:szCs w:val="20"/>
          <w:lang w:val="fr-FR" w:eastAsia="en-AU"/>
        </w:rPr>
        <w:t xml:space="preserve"> </w:t>
      </w:r>
      <w:proofErr w:type="spellStart"/>
      <w:r w:rsidRPr="00A31187">
        <w:rPr>
          <w:sz w:val="20"/>
          <w:szCs w:val="20"/>
          <w:lang w:val="fr-FR" w:eastAsia="en-AU"/>
        </w:rPr>
        <w:t>lect_a</w:t>
      </w:r>
      <w:proofErr w:type="spellEnd"/>
    </w:p>
    <w:p w14:paraId="0D25824D" w14:textId="6FCB9D5A" w:rsidR="00F44D07" w:rsidRPr="00A31187" w:rsidRDefault="00F44D07" w:rsidP="00F44D07">
      <w:pPr>
        <w:rPr>
          <w:sz w:val="20"/>
          <w:szCs w:val="20"/>
          <w:lang w:val="fr-FR" w:eastAsia="en-AU"/>
        </w:rPr>
      </w:pPr>
      <w:proofErr w:type="spellStart"/>
      <w:r w:rsidRPr="00A31187">
        <w:rPr>
          <w:sz w:val="20"/>
          <w:szCs w:val="20"/>
          <w:lang w:val="fr-FR" w:eastAsia="en-AU"/>
        </w:rPr>
        <w:t>Lecturer</w:t>
      </w:r>
      <w:proofErr w:type="spellEnd"/>
      <w:r w:rsidRPr="00A31187">
        <w:rPr>
          <w:sz w:val="20"/>
          <w:szCs w:val="20"/>
          <w:lang w:val="fr-FR" w:eastAsia="en-AU"/>
        </w:rPr>
        <w:t xml:space="preserve"> </w:t>
      </w:r>
      <w:proofErr w:type="spellStart"/>
      <w:r w:rsidRPr="00A31187">
        <w:rPr>
          <w:sz w:val="20"/>
          <w:szCs w:val="20"/>
          <w:lang w:val="fr-FR" w:eastAsia="en-AU"/>
        </w:rPr>
        <w:t>lect_b</w:t>
      </w:r>
      <w:proofErr w:type="spellEnd"/>
    </w:p>
    <w:p w14:paraId="71607FD3" w14:textId="776E6E5F" w:rsidR="00F44D07" w:rsidRPr="00A31187" w:rsidRDefault="00F44D07" w:rsidP="00F44D07">
      <w:pPr>
        <w:rPr>
          <w:sz w:val="20"/>
          <w:szCs w:val="20"/>
          <w:lang w:val="fr-FR" w:eastAsia="en-AU"/>
        </w:rPr>
      </w:pPr>
      <w:proofErr w:type="spellStart"/>
      <w:r w:rsidRPr="00A31187">
        <w:rPr>
          <w:sz w:val="20"/>
          <w:szCs w:val="20"/>
          <w:lang w:val="fr-FR" w:eastAsia="en-AU"/>
        </w:rPr>
        <w:t>Lecturer</w:t>
      </w:r>
      <w:proofErr w:type="spellEnd"/>
      <w:r w:rsidRPr="00A31187">
        <w:rPr>
          <w:sz w:val="20"/>
          <w:szCs w:val="20"/>
          <w:lang w:val="fr-FR" w:eastAsia="en-AU"/>
        </w:rPr>
        <w:t xml:space="preserve"> </w:t>
      </w:r>
      <w:proofErr w:type="spellStart"/>
      <w:r w:rsidRPr="00A31187">
        <w:rPr>
          <w:sz w:val="20"/>
          <w:szCs w:val="20"/>
          <w:lang w:val="fr-FR" w:eastAsia="en-AU"/>
        </w:rPr>
        <w:t>lect_c</w:t>
      </w:r>
      <w:bookmarkStart w:id="0" w:name="_GoBack"/>
      <w:bookmarkEnd w:id="0"/>
      <w:proofErr w:type="spellEnd"/>
    </w:p>
    <w:p w14:paraId="628D2BD2" w14:textId="2D8CC5C1" w:rsidR="00F44D07" w:rsidRPr="00F44D07" w:rsidRDefault="00F44D07" w:rsidP="00F44D07">
      <w:pPr>
        <w:rPr>
          <w:sz w:val="20"/>
          <w:szCs w:val="20"/>
          <w:lang w:val="en-AU" w:eastAsia="en-AU"/>
        </w:rPr>
      </w:pPr>
      <w:r>
        <w:rPr>
          <w:sz w:val="20"/>
          <w:szCs w:val="20"/>
          <w:lang w:val="en-AU" w:eastAsia="en-AU"/>
        </w:rPr>
        <w:t xml:space="preserve">Lecturer </w:t>
      </w:r>
      <w:proofErr w:type="spellStart"/>
      <w:r>
        <w:rPr>
          <w:sz w:val="20"/>
          <w:szCs w:val="20"/>
          <w:lang w:val="en-AU" w:eastAsia="en-AU"/>
        </w:rPr>
        <w:t>lect_cloneA</w:t>
      </w:r>
      <w:proofErr w:type="spellEnd"/>
    </w:p>
    <w:p w14:paraId="41047692" w14:textId="469F0B43" w:rsidR="00FF4D73" w:rsidRPr="00EC2470" w:rsidRDefault="00FF4D73" w:rsidP="00EC2470">
      <w:pPr>
        <w:rPr>
          <w:sz w:val="20"/>
          <w:szCs w:val="20"/>
          <w:lang w:val="en-AU" w:eastAsia="en-AU"/>
        </w:rPr>
      </w:pPr>
      <w:proofErr w:type="spellStart"/>
      <w:r w:rsidRPr="00EC2470">
        <w:rPr>
          <w:sz w:val="20"/>
          <w:szCs w:val="20"/>
          <w:highlight w:val="cyan"/>
          <w:lang w:val="en-AU" w:eastAsia="en-AU"/>
        </w:rPr>
        <w:t>address_tafe</w:t>
      </w:r>
      <w:proofErr w:type="spellEnd"/>
      <w:r w:rsidRPr="00EC2470">
        <w:rPr>
          <w:sz w:val="20"/>
          <w:szCs w:val="20"/>
          <w:lang w:val="en-AU" w:eastAsia="en-AU"/>
        </w:rPr>
        <w:t xml:space="preserve"> = ("137","Days </w:t>
      </w:r>
      <w:proofErr w:type="spellStart"/>
      <w:r w:rsidRPr="00EC2470">
        <w:rPr>
          <w:sz w:val="20"/>
          <w:szCs w:val="20"/>
          <w:lang w:val="en-AU" w:eastAsia="en-AU"/>
        </w:rPr>
        <w:t>Road","Regency</w:t>
      </w:r>
      <w:proofErr w:type="spellEnd"/>
      <w:r w:rsidRPr="00EC2470">
        <w:rPr>
          <w:sz w:val="20"/>
          <w:szCs w:val="20"/>
          <w:lang w:val="en-AU" w:eastAsia="en-AU"/>
        </w:rPr>
        <w:t xml:space="preserve"> Park","SA","5010")</w:t>
      </w:r>
    </w:p>
    <w:p w14:paraId="2E2EBC0C" w14:textId="77777777" w:rsidR="000E214C" w:rsidRDefault="000E214C" w:rsidP="00FF4D73">
      <w:pPr>
        <w:rPr>
          <w:lang w:val="en-AU" w:eastAsia="en-AU"/>
        </w:rPr>
      </w:pPr>
    </w:p>
    <w:tbl>
      <w:tblPr>
        <w:tblStyle w:val="GridTable1Light-Accent1"/>
        <w:tblW w:w="9311" w:type="dxa"/>
        <w:tblLayout w:type="fixed"/>
        <w:tblLook w:val="0000" w:firstRow="0" w:lastRow="0" w:firstColumn="0" w:lastColumn="0" w:noHBand="0" w:noVBand="0"/>
      </w:tblPr>
      <w:tblGrid>
        <w:gridCol w:w="1980"/>
        <w:gridCol w:w="2551"/>
        <w:gridCol w:w="3544"/>
        <w:gridCol w:w="1236"/>
      </w:tblGrid>
      <w:tr w:rsidR="00FF4D73" w14:paraId="47D0468B" w14:textId="77777777" w:rsidTr="000B764C">
        <w:trPr>
          <w:trHeight w:val="1465"/>
        </w:trPr>
        <w:tc>
          <w:tcPr>
            <w:tcW w:w="1980" w:type="dxa"/>
          </w:tcPr>
          <w:p w14:paraId="2E9ADF31" w14:textId="77777777" w:rsidR="00FF4D73" w:rsidRPr="000E214C" w:rsidRDefault="00FF4D73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 xml:space="preserve">Feature </w:t>
            </w:r>
          </w:p>
          <w:p w14:paraId="06711C97" w14:textId="77777777" w:rsidR="00FF4D73" w:rsidRPr="000E214C" w:rsidRDefault="00FF4D73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to be tested</w:t>
            </w:r>
          </w:p>
        </w:tc>
        <w:tc>
          <w:tcPr>
            <w:tcW w:w="2551" w:type="dxa"/>
          </w:tcPr>
          <w:p w14:paraId="3C6292C4" w14:textId="77777777" w:rsidR="00FF4D73" w:rsidRPr="000E214C" w:rsidRDefault="00FF4D73" w:rsidP="006C65CA">
            <w:pPr>
              <w:pStyle w:val="Heading2"/>
              <w:outlineLvl w:val="1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Set of </w:t>
            </w:r>
          </w:p>
          <w:p w14:paraId="2CA52EBD" w14:textId="77777777" w:rsidR="00FF4D73" w:rsidRPr="000E214C" w:rsidRDefault="00FF4D73" w:rsidP="006C65CA">
            <w:pPr>
              <w:pStyle w:val="Heading2"/>
              <w:outlineLvl w:val="1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testing values</w:t>
            </w:r>
          </w:p>
        </w:tc>
        <w:tc>
          <w:tcPr>
            <w:tcW w:w="3544" w:type="dxa"/>
          </w:tcPr>
          <w:p w14:paraId="57FED1B7" w14:textId="77777777" w:rsidR="00FF4D73" w:rsidRPr="000E214C" w:rsidRDefault="00FF4D73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 xml:space="preserve">Expected </w:t>
            </w:r>
          </w:p>
          <w:p w14:paraId="65C03724" w14:textId="77777777" w:rsidR="00FF4D73" w:rsidRPr="000E214C" w:rsidRDefault="00FF4D73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36" w:type="dxa"/>
          </w:tcPr>
          <w:p w14:paraId="1A103BDE" w14:textId="77777777" w:rsidR="00FF4D73" w:rsidRPr="000E214C" w:rsidRDefault="00FF4D73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Obtained?</w:t>
            </w:r>
          </w:p>
          <w:p w14:paraId="7BD57AAD" w14:textId="77777777" w:rsidR="00FF4D73" w:rsidRPr="000E214C" w:rsidRDefault="00FF4D73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(Y/N)</w:t>
            </w:r>
          </w:p>
        </w:tc>
      </w:tr>
      <w:tr w:rsidR="00FF4D73" w14:paraId="62A54E2A" w14:textId="77777777" w:rsidTr="000B764C">
        <w:trPr>
          <w:trHeight w:val="1465"/>
        </w:trPr>
        <w:tc>
          <w:tcPr>
            <w:tcW w:w="1980" w:type="dxa"/>
          </w:tcPr>
          <w:p w14:paraId="1C2F1A8A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Default constructor</w:t>
            </w:r>
          </w:p>
          <w:p w14:paraId="5619E404" w14:textId="77777777" w:rsidR="00FF4D73" w:rsidRPr="000E214C" w:rsidRDefault="00FF4D73" w:rsidP="006C65CA">
            <w:pPr>
              <w:ind w:right="-90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14:paraId="44F6746A" w14:textId="7B873552" w:rsidR="00FF4D73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Lecturer </w:t>
            </w:r>
            <w:proofErr w:type="spellStart"/>
            <w:r>
              <w:rPr>
                <w:sz w:val="18"/>
                <w:szCs w:val="18"/>
              </w:rPr>
              <w:t>lect_a</w:t>
            </w:r>
            <w:proofErr w:type="spellEnd"/>
            <w:r>
              <w:rPr>
                <w:sz w:val="18"/>
                <w:szCs w:val="18"/>
              </w:rPr>
              <w:t xml:space="preserve"> = new </w:t>
            </w:r>
            <w:proofErr w:type="gramStart"/>
            <w:r>
              <w:rPr>
                <w:sz w:val="18"/>
                <w:szCs w:val="18"/>
              </w:rPr>
              <w:t>Lecturer</w:t>
            </w:r>
            <w:r w:rsidR="000E214C" w:rsidRPr="000E214C">
              <w:rPr>
                <w:sz w:val="18"/>
                <w:szCs w:val="18"/>
              </w:rPr>
              <w:t>(</w:t>
            </w:r>
            <w:proofErr w:type="gramEnd"/>
            <w:r w:rsidR="000E214C" w:rsidRPr="000E214C">
              <w:rPr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4C33E365" w14:textId="77777777" w:rsidR="000E214C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ID:0</w:t>
            </w:r>
          </w:p>
          <w:p w14:paraId="7DA78775" w14:textId="77777777" w:rsidR="000E214C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Jon Snow </w:t>
            </w:r>
          </w:p>
          <w:p w14:paraId="1F0497AE" w14:textId="77777777" w:rsidR="000E214C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proofErr w:type="spellStart"/>
            <w:r w:rsidRPr="000E214C">
              <w:rPr>
                <w:sz w:val="18"/>
                <w:szCs w:val="18"/>
              </w:rPr>
              <w:t>Ph</w:t>
            </w:r>
            <w:proofErr w:type="spellEnd"/>
            <w:r w:rsidRPr="000E214C">
              <w:rPr>
                <w:sz w:val="18"/>
                <w:szCs w:val="18"/>
              </w:rPr>
              <w:t>: (08)80008000</w:t>
            </w:r>
          </w:p>
          <w:p w14:paraId="2B890F42" w14:textId="0E3BB193" w:rsidR="00FF4D73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Address: 1, </w:t>
            </w:r>
            <w:proofErr w:type="spellStart"/>
            <w:r w:rsidRPr="000E214C">
              <w:rPr>
                <w:sz w:val="18"/>
                <w:szCs w:val="18"/>
              </w:rPr>
              <w:t>Unkown</w:t>
            </w:r>
            <w:proofErr w:type="spellEnd"/>
            <w:r w:rsidRPr="000E214C">
              <w:rPr>
                <w:sz w:val="18"/>
                <w:szCs w:val="18"/>
              </w:rPr>
              <w:t xml:space="preserve"> St, Unknown, State,0000</w:t>
            </w:r>
          </w:p>
        </w:tc>
        <w:tc>
          <w:tcPr>
            <w:tcW w:w="1236" w:type="dxa"/>
          </w:tcPr>
          <w:p w14:paraId="441B33F6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FF4D73" w14:paraId="7493B5F4" w14:textId="77777777" w:rsidTr="000B764C">
        <w:trPr>
          <w:trHeight w:val="1465"/>
        </w:trPr>
        <w:tc>
          <w:tcPr>
            <w:tcW w:w="1980" w:type="dxa"/>
          </w:tcPr>
          <w:p w14:paraId="783C5DE5" w14:textId="77777777" w:rsidR="00FF4D73" w:rsidRDefault="000E21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 with</w:t>
            </w:r>
          </w:p>
          <w:p w14:paraId="40D397D5" w14:textId="77777777" w:rsidR="000E214C" w:rsidRDefault="000E21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name,</w:t>
            </w:r>
          </w:p>
          <w:p w14:paraId="42322AE8" w14:textId="62CFB29C" w:rsidR="000E214C" w:rsidRDefault="000E214C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  <w:p w14:paraId="564FFE60" w14:textId="77777777" w:rsidR="000E214C" w:rsidRDefault="000E21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</w:t>
            </w:r>
          </w:p>
          <w:p w14:paraId="60B0D6CB" w14:textId="60568EC3" w:rsidR="000E214C" w:rsidRPr="000E214C" w:rsidRDefault="000E21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Address variable</w:t>
            </w:r>
          </w:p>
        </w:tc>
        <w:tc>
          <w:tcPr>
            <w:tcW w:w="2551" w:type="dxa"/>
          </w:tcPr>
          <w:p w14:paraId="6583E29B" w14:textId="77777777" w:rsidR="000E214C" w:rsidRDefault="000E214C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 w:rsidRPr="000E214C">
              <w:rPr>
                <w:sz w:val="18"/>
                <w:szCs w:val="18"/>
              </w:rPr>
              <w:t>lect_b</w:t>
            </w:r>
            <w:proofErr w:type="spellEnd"/>
            <w:r w:rsidRPr="000E214C">
              <w:rPr>
                <w:sz w:val="18"/>
                <w:szCs w:val="18"/>
              </w:rPr>
              <w:t xml:space="preserve"> = new Lecturer</w:t>
            </w:r>
          </w:p>
          <w:p w14:paraId="5181AA00" w14:textId="76639624" w:rsidR="000E214C" w:rsidRDefault="000E214C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("</w:t>
            </w:r>
            <w:proofErr w:type="spellStart"/>
            <w:r w:rsidRPr="000E214C">
              <w:rPr>
                <w:sz w:val="18"/>
                <w:szCs w:val="18"/>
              </w:rPr>
              <w:t>John","Appleseed</w:t>
            </w:r>
            <w:proofErr w:type="spellEnd"/>
            <w:r w:rsidRPr="000E214C">
              <w:rPr>
                <w:sz w:val="18"/>
                <w:szCs w:val="18"/>
              </w:rPr>
              <w:t>",</w:t>
            </w:r>
          </w:p>
          <w:p w14:paraId="500BA43F" w14:textId="28B56B30" w:rsidR="00FF4D73" w:rsidRPr="000E214C" w:rsidRDefault="000E214C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"4056049564</w:t>
            </w:r>
            <w:proofErr w:type="gramStart"/>
            <w:r w:rsidRPr="000E214C">
              <w:rPr>
                <w:sz w:val="18"/>
                <w:szCs w:val="18"/>
              </w:rPr>
              <w:t>",</w:t>
            </w:r>
            <w:r w:rsidR="00B54587">
              <w:rPr>
                <w:sz w:val="18"/>
                <w:szCs w:val="18"/>
                <w:highlight w:val="cyan"/>
              </w:rPr>
              <w:t>address</w:t>
            </w:r>
            <w:proofErr w:type="gramEnd"/>
            <w:r w:rsidRPr="000E214C">
              <w:rPr>
                <w:sz w:val="18"/>
                <w:szCs w:val="18"/>
                <w:highlight w:val="cyan"/>
              </w:rPr>
              <w:t>_tafe</w:t>
            </w:r>
            <w:r w:rsidRPr="000E214C">
              <w:rPr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7D977AB6" w14:textId="77777777" w:rsidR="000E214C" w:rsidRDefault="000E214C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lect_b</w:t>
            </w:r>
            <w:proofErr w:type="spellEnd"/>
            <w:r>
              <w:rPr>
                <w:sz w:val="18"/>
                <w:szCs w:val="18"/>
              </w:rPr>
              <w:t xml:space="preserve"> = [</w:t>
            </w:r>
          </w:p>
          <w:p w14:paraId="5CBA34EA" w14:textId="77777777" w:rsidR="000E214C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ID:1</w:t>
            </w:r>
          </w:p>
          <w:p w14:paraId="6E8CDF7A" w14:textId="77777777" w:rsidR="000E214C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John Appleseed </w:t>
            </w:r>
          </w:p>
          <w:p w14:paraId="2D664FCC" w14:textId="77777777" w:rsidR="000E214C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proofErr w:type="spellStart"/>
            <w:r w:rsidRPr="000E214C">
              <w:rPr>
                <w:sz w:val="18"/>
                <w:szCs w:val="18"/>
              </w:rPr>
              <w:t>Ph</w:t>
            </w:r>
            <w:proofErr w:type="spellEnd"/>
            <w:r w:rsidRPr="000E214C">
              <w:rPr>
                <w:sz w:val="18"/>
                <w:szCs w:val="18"/>
              </w:rPr>
              <w:t>: 4056049564</w:t>
            </w:r>
          </w:p>
          <w:p w14:paraId="679D40C6" w14:textId="77777777" w:rsidR="000E214C" w:rsidRDefault="000E214C" w:rsidP="000E214C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Address: 137, Days Road, Regency Park,</w:t>
            </w:r>
          </w:p>
          <w:p w14:paraId="22E9FCC6" w14:textId="16CAD522" w:rsidR="000E214C" w:rsidRPr="000E214C" w:rsidRDefault="000E214C" w:rsidP="000E214C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 SA,5010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236" w:type="dxa"/>
          </w:tcPr>
          <w:p w14:paraId="05930782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0E214C" w14:paraId="2C6BAE3C" w14:textId="77777777" w:rsidTr="000B764C">
        <w:trPr>
          <w:trHeight w:val="1465"/>
        </w:trPr>
        <w:tc>
          <w:tcPr>
            <w:tcW w:w="1980" w:type="dxa"/>
          </w:tcPr>
          <w:p w14:paraId="30D90CA4" w14:textId="77777777" w:rsidR="000E214C" w:rsidRDefault="000E21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Constructor with </w:t>
            </w:r>
          </w:p>
          <w:p w14:paraId="5182D7BD" w14:textId="77777777" w:rsidR="000E214C" w:rsidRDefault="000E214C" w:rsidP="000E214C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name,</w:t>
            </w:r>
          </w:p>
          <w:p w14:paraId="239B5E21" w14:textId="77777777" w:rsidR="000E214C" w:rsidRDefault="000E214C" w:rsidP="000E214C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Lastname</w:t>
            </w:r>
            <w:proofErr w:type="spellEnd"/>
          </w:p>
          <w:p w14:paraId="1A76E41E" w14:textId="5E1A1B5A" w:rsidR="000E214C" w:rsidRDefault="000E214C" w:rsidP="000E214C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</w:t>
            </w:r>
          </w:p>
          <w:p w14:paraId="2A983E56" w14:textId="1A674612" w:rsidR="000E214C" w:rsidRDefault="000E214C" w:rsidP="000E214C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 No, Street Name,</w:t>
            </w:r>
          </w:p>
          <w:p w14:paraId="06F7D9DD" w14:textId="529595AF" w:rsidR="000E214C" w:rsidRDefault="000E214C" w:rsidP="000E214C">
            <w:pPr>
              <w:ind w:right="-905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Suburb,State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and </w:t>
            </w:r>
          </w:p>
          <w:p w14:paraId="4F9C32C4" w14:textId="7D48CB65" w:rsidR="000E214C" w:rsidRDefault="000E214C" w:rsidP="000E214C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code as </w:t>
            </w:r>
            <w:proofErr w:type="spellStart"/>
            <w:r>
              <w:rPr>
                <w:sz w:val="18"/>
                <w:szCs w:val="18"/>
              </w:rPr>
              <w:t>paramters</w:t>
            </w:r>
            <w:proofErr w:type="spellEnd"/>
          </w:p>
          <w:p w14:paraId="02A538DB" w14:textId="4F775A89" w:rsidR="000E214C" w:rsidRPr="000E214C" w:rsidRDefault="000E214C" w:rsidP="006C65CA">
            <w:pPr>
              <w:ind w:right="-905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34DFE170" w14:textId="77777777" w:rsidR="00FF717D" w:rsidRDefault="000E214C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lect_c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r w:rsidR="00FF717D" w:rsidRPr="00FF717D">
              <w:rPr>
                <w:sz w:val="18"/>
                <w:szCs w:val="18"/>
              </w:rPr>
              <w:t xml:space="preserve">new </w:t>
            </w:r>
            <w:proofErr w:type="gramStart"/>
            <w:r w:rsidR="00FF717D" w:rsidRPr="00FF717D">
              <w:rPr>
                <w:sz w:val="18"/>
                <w:szCs w:val="18"/>
              </w:rPr>
              <w:t>Lecturer(</w:t>
            </w:r>
            <w:proofErr w:type="gramEnd"/>
          </w:p>
          <w:p w14:paraId="5DC40E97" w14:textId="503FA669" w:rsidR="00FF717D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"Tom",</w:t>
            </w:r>
          </w:p>
          <w:p w14:paraId="55DE9CD8" w14:textId="5833FED5" w:rsidR="00FF717D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"Contoso",</w:t>
            </w:r>
          </w:p>
          <w:p w14:paraId="04998974" w14:textId="77777777" w:rsidR="00FF717D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"0880800808",</w:t>
            </w:r>
          </w:p>
          <w:p w14:paraId="0A3250ED" w14:textId="0BD8509F" w:rsidR="00FF717D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"1","Days Road"</w:t>
            </w:r>
          </w:p>
          <w:p w14:paraId="7B2ADB05" w14:textId="77777777" w:rsidR="00FF717D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,"Regency Park",</w:t>
            </w:r>
          </w:p>
          <w:p w14:paraId="33D367BE" w14:textId="77777777" w:rsidR="00FF717D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"SA",</w:t>
            </w:r>
          </w:p>
          <w:p w14:paraId="1782CBBB" w14:textId="36213AA4" w:rsidR="000E214C" w:rsidRPr="000E214C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"5010");</w:t>
            </w:r>
          </w:p>
        </w:tc>
        <w:tc>
          <w:tcPr>
            <w:tcW w:w="3544" w:type="dxa"/>
          </w:tcPr>
          <w:p w14:paraId="542E8C30" w14:textId="77777777" w:rsidR="000E214C" w:rsidRDefault="00FF717D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lect_c</w:t>
            </w:r>
            <w:proofErr w:type="spellEnd"/>
            <w:r>
              <w:rPr>
                <w:sz w:val="18"/>
                <w:szCs w:val="18"/>
              </w:rPr>
              <w:t xml:space="preserve"> = [</w:t>
            </w:r>
          </w:p>
          <w:p w14:paraId="5AF9F757" w14:textId="77777777" w:rsidR="00FF717D" w:rsidRPr="00FF717D" w:rsidRDefault="00FF717D" w:rsidP="00FF717D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ID:3</w:t>
            </w:r>
          </w:p>
          <w:p w14:paraId="4292A8DC" w14:textId="77777777" w:rsidR="00FF717D" w:rsidRPr="00FF717D" w:rsidRDefault="00FF717D" w:rsidP="00FF717D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 xml:space="preserve">Jon Snow </w:t>
            </w:r>
          </w:p>
          <w:p w14:paraId="0F64DB1D" w14:textId="77777777" w:rsidR="00FF717D" w:rsidRPr="00FF717D" w:rsidRDefault="00FF717D" w:rsidP="00FF717D">
            <w:pPr>
              <w:ind w:right="-905"/>
              <w:rPr>
                <w:sz w:val="18"/>
                <w:szCs w:val="18"/>
              </w:rPr>
            </w:pPr>
            <w:proofErr w:type="spellStart"/>
            <w:r w:rsidRPr="00FF717D">
              <w:rPr>
                <w:sz w:val="18"/>
                <w:szCs w:val="18"/>
              </w:rPr>
              <w:t>Ph</w:t>
            </w:r>
            <w:proofErr w:type="spellEnd"/>
            <w:r w:rsidRPr="00FF717D">
              <w:rPr>
                <w:sz w:val="18"/>
                <w:szCs w:val="18"/>
              </w:rPr>
              <w:t>: (08)80008000</w:t>
            </w:r>
          </w:p>
          <w:p w14:paraId="0FCE71D2" w14:textId="2B369D2F" w:rsidR="00FF717D" w:rsidRPr="000E214C" w:rsidRDefault="00FF717D" w:rsidP="00FF717D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 xml:space="preserve">Address: 1, </w:t>
            </w:r>
            <w:proofErr w:type="spellStart"/>
            <w:r w:rsidRPr="00FF717D">
              <w:rPr>
                <w:sz w:val="18"/>
                <w:szCs w:val="18"/>
              </w:rPr>
              <w:t>Unkown</w:t>
            </w:r>
            <w:proofErr w:type="spellEnd"/>
            <w:r w:rsidRPr="00FF717D">
              <w:rPr>
                <w:sz w:val="18"/>
                <w:szCs w:val="18"/>
              </w:rPr>
              <w:t xml:space="preserve"> St, Unknown, State,0000</w:t>
            </w:r>
          </w:p>
        </w:tc>
        <w:tc>
          <w:tcPr>
            <w:tcW w:w="1236" w:type="dxa"/>
          </w:tcPr>
          <w:p w14:paraId="7DF14832" w14:textId="04B6C035" w:rsidR="000E214C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FF4D73" w14:paraId="0A533B7A" w14:textId="77777777" w:rsidTr="000B764C">
        <w:trPr>
          <w:trHeight w:val="1465"/>
        </w:trPr>
        <w:tc>
          <w:tcPr>
            <w:tcW w:w="1980" w:type="dxa"/>
          </w:tcPr>
          <w:p w14:paraId="61B84687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Cloning Constructor</w:t>
            </w:r>
          </w:p>
        </w:tc>
        <w:tc>
          <w:tcPr>
            <w:tcW w:w="2551" w:type="dxa"/>
          </w:tcPr>
          <w:p w14:paraId="396BD843" w14:textId="77777777" w:rsidR="00FF717D" w:rsidRDefault="00FF717D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 w:rsidRPr="00FF717D">
              <w:rPr>
                <w:sz w:val="18"/>
                <w:szCs w:val="18"/>
              </w:rPr>
              <w:t>lect_cloneA</w:t>
            </w:r>
            <w:proofErr w:type="spellEnd"/>
            <w:r w:rsidRPr="00FF717D">
              <w:rPr>
                <w:sz w:val="18"/>
                <w:szCs w:val="18"/>
              </w:rPr>
              <w:t xml:space="preserve"> = </w:t>
            </w:r>
          </w:p>
          <w:p w14:paraId="757690AA" w14:textId="538F3EDF" w:rsidR="00FF4D73" w:rsidRPr="000E214C" w:rsidRDefault="00FF717D" w:rsidP="006C65CA">
            <w:pPr>
              <w:ind w:right="-905"/>
              <w:rPr>
                <w:sz w:val="18"/>
                <w:szCs w:val="18"/>
              </w:rPr>
            </w:pPr>
            <w:r w:rsidRPr="00FF717D">
              <w:rPr>
                <w:sz w:val="18"/>
                <w:szCs w:val="18"/>
              </w:rPr>
              <w:t>new Lecturer(</w:t>
            </w:r>
            <w:proofErr w:type="spellStart"/>
            <w:r w:rsidRPr="00FF717D">
              <w:rPr>
                <w:sz w:val="18"/>
                <w:szCs w:val="18"/>
              </w:rPr>
              <w:t>lect_a</w:t>
            </w:r>
            <w:proofErr w:type="spellEnd"/>
            <w:r w:rsidRPr="00FF717D">
              <w:rPr>
                <w:sz w:val="18"/>
                <w:szCs w:val="18"/>
              </w:rPr>
              <w:t>);</w:t>
            </w:r>
          </w:p>
        </w:tc>
        <w:tc>
          <w:tcPr>
            <w:tcW w:w="3544" w:type="dxa"/>
          </w:tcPr>
          <w:p w14:paraId="63994C87" w14:textId="77777777" w:rsidR="00FF4D73" w:rsidRDefault="00FF717D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r w:rsidR="00B54587">
              <w:rPr>
                <w:sz w:val="18"/>
                <w:szCs w:val="18"/>
              </w:rPr>
              <w:t>cloneA</w:t>
            </w:r>
            <w:proofErr w:type="spellEnd"/>
            <w:r w:rsidR="00B54587">
              <w:rPr>
                <w:sz w:val="18"/>
                <w:szCs w:val="18"/>
              </w:rPr>
              <w:t xml:space="preserve"> </w:t>
            </w:r>
            <w:proofErr w:type="gramStart"/>
            <w:r w:rsidR="00B54587">
              <w:rPr>
                <w:sz w:val="18"/>
                <w:szCs w:val="18"/>
              </w:rPr>
              <w:t>=[</w:t>
            </w:r>
            <w:proofErr w:type="gramEnd"/>
          </w:p>
          <w:p w14:paraId="37CC389F" w14:textId="77777777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r w:rsidRPr="00B54587">
              <w:rPr>
                <w:sz w:val="18"/>
                <w:szCs w:val="18"/>
              </w:rPr>
              <w:t>ID:3</w:t>
            </w:r>
          </w:p>
          <w:p w14:paraId="30A4EBE7" w14:textId="77777777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r w:rsidRPr="00B54587">
              <w:rPr>
                <w:sz w:val="18"/>
                <w:szCs w:val="18"/>
              </w:rPr>
              <w:t xml:space="preserve">Jon Snow </w:t>
            </w:r>
          </w:p>
          <w:p w14:paraId="41FAC2FA" w14:textId="77777777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 w:rsidRPr="00B54587">
              <w:rPr>
                <w:sz w:val="18"/>
                <w:szCs w:val="18"/>
              </w:rPr>
              <w:t>Ph</w:t>
            </w:r>
            <w:proofErr w:type="spellEnd"/>
            <w:r w:rsidRPr="00B54587">
              <w:rPr>
                <w:sz w:val="18"/>
                <w:szCs w:val="18"/>
              </w:rPr>
              <w:t>: (08)80008000</w:t>
            </w:r>
          </w:p>
          <w:p w14:paraId="5225B6E2" w14:textId="4C16C44A" w:rsidR="00B54587" w:rsidRPr="000E214C" w:rsidRDefault="00B54587" w:rsidP="00B54587">
            <w:pPr>
              <w:ind w:right="-905"/>
              <w:rPr>
                <w:sz w:val="18"/>
                <w:szCs w:val="18"/>
              </w:rPr>
            </w:pPr>
            <w:r w:rsidRPr="00B54587">
              <w:rPr>
                <w:sz w:val="18"/>
                <w:szCs w:val="18"/>
              </w:rPr>
              <w:t xml:space="preserve">Address: 1, </w:t>
            </w:r>
            <w:proofErr w:type="spellStart"/>
            <w:r w:rsidRPr="00B54587">
              <w:rPr>
                <w:sz w:val="18"/>
                <w:szCs w:val="18"/>
              </w:rPr>
              <w:t>Unkown</w:t>
            </w:r>
            <w:proofErr w:type="spellEnd"/>
            <w:r w:rsidRPr="00B54587">
              <w:rPr>
                <w:sz w:val="18"/>
                <w:szCs w:val="18"/>
              </w:rPr>
              <w:t xml:space="preserve"> St, Unknown, State,0000</w:t>
            </w:r>
          </w:p>
        </w:tc>
        <w:tc>
          <w:tcPr>
            <w:tcW w:w="1236" w:type="dxa"/>
          </w:tcPr>
          <w:p w14:paraId="0BE5CF6D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FF4D73" w14:paraId="33BECA90" w14:textId="77777777" w:rsidTr="000B764C">
        <w:trPr>
          <w:trHeight w:val="1465"/>
        </w:trPr>
        <w:tc>
          <w:tcPr>
            <w:tcW w:w="1980" w:type="dxa"/>
          </w:tcPr>
          <w:p w14:paraId="361D779C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Setters</w:t>
            </w:r>
          </w:p>
        </w:tc>
        <w:tc>
          <w:tcPr>
            <w:tcW w:w="2551" w:type="dxa"/>
          </w:tcPr>
          <w:p w14:paraId="63ACE897" w14:textId="77777777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 w:rsidRPr="00B54587">
              <w:rPr>
                <w:sz w:val="18"/>
                <w:szCs w:val="18"/>
              </w:rPr>
              <w:t>lect_</w:t>
            </w:r>
            <w:proofErr w:type="gramStart"/>
            <w:r w:rsidRPr="00B54587">
              <w:rPr>
                <w:sz w:val="18"/>
                <w:szCs w:val="18"/>
              </w:rPr>
              <w:t>a.setFirstName</w:t>
            </w:r>
            <w:proofErr w:type="spellEnd"/>
            <w:proofErr w:type="gramEnd"/>
            <w:r w:rsidRPr="00B54587">
              <w:rPr>
                <w:sz w:val="18"/>
                <w:szCs w:val="18"/>
              </w:rPr>
              <w:t>("Bill");</w:t>
            </w:r>
          </w:p>
          <w:p w14:paraId="7B63D0A1" w14:textId="5579633B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 w:rsidRPr="00B54587">
              <w:rPr>
                <w:sz w:val="18"/>
                <w:szCs w:val="18"/>
              </w:rPr>
              <w:t>lect_</w:t>
            </w:r>
            <w:proofErr w:type="gramStart"/>
            <w:r w:rsidRPr="00B54587">
              <w:rPr>
                <w:sz w:val="18"/>
                <w:szCs w:val="18"/>
              </w:rPr>
              <w:t>a.setLastName</w:t>
            </w:r>
            <w:proofErr w:type="spellEnd"/>
            <w:proofErr w:type="gramEnd"/>
            <w:r w:rsidRPr="00B54587">
              <w:rPr>
                <w:sz w:val="18"/>
                <w:szCs w:val="18"/>
              </w:rPr>
              <w:t>("Gates");</w:t>
            </w:r>
          </w:p>
          <w:p w14:paraId="3F47A048" w14:textId="2941061C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 w:rsidRPr="00B54587">
              <w:rPr>
                <w:sz w:val="18"/>
                <w:szCs w:val="18"/>
              </w:rPr>
              <w:t>lect_</w:t>
            </w:r>
            <w:proofErr w:type="gramStart"/>
            <w:r w:rsidRPr="00B54587">
              <w:rPr>
                <w:sz w:val="18"/>
                <w:szCs w:val="18"/>
              </w:rPr>
              <w:t>a.setAddress</w:t>
            </w:r>
            <w:proofErr w:type="spellEnd"/>
            <w:proofErr w:type="gramEnd"/>
            <w:r w:rsidRPr="00B54587">
              <w:rPr>
                <w:sz w:val="18"/>
                <w:szCs w:val="18"/>
              </w:rPr>
              <w:t>(</w:t>
            </w:r>
            <w:proofErr w:type="spellStart"/>
            <w:r w:rsidRPr="00B54587">
              <w:rPr>
                <w:sz w:val="18"/>
                <w:szCs w:val="18"/>
              </w:rPr>
              <w:t>address_tafe</w:t>
            </w:r>
            <w:proofErr w:type="spellEnd"/>
            <w:r w:rsidRPr="00B54587">
              <w:rPr>
                <w:sz w:val="18"/>
                <w:szCs w:val="18"/>
              </w:rPr>
              <w:t>);</w:t>
            </w:r>
          </w:p>
          <w:p w14:paraId="1E5090A8" w14:textId="774EF864" w:rsidR="00FF4D73" w:rsidRPr="000E214C" w:rsidRDefault="00B54587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 w:rsidRPr="00B54587">
              <w:rPr>
                <w:sz w:val="18"/>
                <w:szCs w:val="18"/>
              </w:rPr>
              <w:t>lect_</w:t>
            </w:r>
            <w:proofErr w:type="gramStart"/>
            <w:r w:rsidRPr="00B54587">
              <w:rPr>
                <w:sz w:val="18"/>
                <w:szCs w:val="18"/>
              </w:rPr>
              <w:t>a.setPhone</w:t>
            </w:r>
            <w:proofErr w:type="spellEnd"/>
            <w:proofErr w:type="gramEnd"/>
            <w:r w:rsidRPr="00B54587">
              <w:rPr>
                <w:sz w:val="18"/>
                <w:szCs w:val="18"/>
              </w:rPr>
              <w:t>("060588900");</w:t>
            </w:r>
          </w:p>
        </w:tc>
        <w:tc>
          <w:tcPr>
            <w:tcW w:w="3544" w:type="dxa"/>
          </w:tcPr>
          <w:p w14:paraId="494C7D6E" w14:textId="77777777" w:rsidR="00FF4D73" w:rsidRDefault="00B54587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lect_a</w:t>
            </w:r>
            <w:proofErr w:type="spellEnd"/>
            <w:r>
              <w:rPr>
                <w:sz w:val="18"/>
                <w:szCs w:val="18"/>
              </w:rPr>
              <w:t xml:space="preserve"> = [</w:t>
            </w:r>
          </w:p>
          <w:p w14:paraId="5946E052" w14:textId="77777777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r w:rsidRPr="00B54587">
              <w:rPr>
                <w:sz w:val="18"/>
                <w:szCs w:val="18"/>
              </w:rPr>
              <w:t>ID:0</w:t>
            </w:r>
          </w:p>
          <w:p w14:paraId="570F6102" w14:textId="77777777" w:rsidR="00B54587" w:rsidRDefault="00B54587" w:rsidP="00B54587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 = </w:t>
            </w:r>
            <w:r w:rsidRPr="00B54587">
              <w:rPr>
                <w:sz w:val="18"/>
                <w:szCs w:val="18"/>
              </w:rPr>
              <w:t xml:space="preserve">Bill </w:t>
            </w:r>
          </w:p>
          <w:p w14:paraId="0F189EFB" w14:textId="41542485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Last Name = </w:t>
            </w:r>
            <w:r w:rsidRPr="00B54587">
              <w:rPr>
                <w:sz w:val="18"/>
                <w:szCs w:val="18"/>
              </w:rPr>
              <w:t xml:space="preserve">Gates </w:t>
            </w:r>
          </w:p>
          <w:p w14:paraId="3E97B9F5" w14:textId="77777777" w:rsidR="00B54587" w:rsidRPr="00B54587" w:rsidRDefault="00B54587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 w:rsidRPr="00B54587">
              <w:rPr>
                <w:sz w:val="18"/>
                <w:szCs w:val="18"/>
              </w:rPr>
              <w:t>Ph</w:t>
            </w:r>
            <w:proofErr w:type="spellEnd"/>
            <w:r w:rsidRPr="00B54587">
              <w:rPr>
                <w:sz w:val="18"/>
                <w:szCs w:val="18"/>
              </w:rPr>
              <w:t>: 060588900</w:t>
            </w:r>
          </w:p>
          <w:p w14:paraId="20409DD3" w14:textId="77777777" w:rsidR="00B54587" w:rsidRDefault="00B54587" w:rsidP="00B54587">
            <w:pPr>
              <w:ind w:right="-905"/>
              <w:rPr>
                <w:sz w:val="18"/>
                <w:szCs w:val="18"/>
              </w:rPr>
            </w:pPr>
            <w:r w:rsidRPr="00B54587">
              <w:rPr>
                <w:sz w:val="18"/>
                <w:szCs w:val="18"/>
              </w:rPr>
              <w:t>Address: 137, Days Road, Regency Park, SA,</w:t>
            </w:r>
          </w:p>
          <w:p w14:paraId="6E2107ED" w14:textId="3B65AB58" w:rsidR="00B54587" w:rsidRPr="000E214C" w:rsidRDefault="00B54587" w:rsidP="00B54587">
            <w:pPr>
              <w:ind w:right="-905"/>
              <w:rPr>
                <w:sz w:val="18"/>
                <w:szCs w:val="18"/>
              </w:rPr>
            </w:pPr>
            <w:proofErr w:type="gramStart"/>
            <w:r w:rsidRPr="00B54587">
              <w:rPr>
                <w:sz w:val="18"/>
                <w:szCs w:val="18"/>
              </w:rPr>
              <w:t>5010</w:t>
            </w:r>
            <w:r>
              <w:rPr>
                <w:sz w:val="18"/>
                <w:szCs w:val="18"/>
              </w:rPr>
              <w:t xml:space="preserve"> ]</w:t>
            </w:r>
            <w:proofErr w:type="gramEnd"/>
          </w:p>
        </w:tc>
        <w:tc>
          <w:tcPr>
            <w:tcW w:w="1236" w:type="dxa"/>
          </w:tcPr>
          <w:p w14:paraId="0439FB00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  <w:p w14:paraId="3F5ED1B1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</w:p>
          <w:p w14:paraId="339F50F6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</w:p>
          <w:p w14:paraId="01F1C929" w14:textId="77777777" w:rsidR="00FF4D73" w:rsidRPr="000E214C" w:rsidRDefault="00FF4D73" w:rsidP="006C65CA">
            <w:pPr>
              <w:ind w:right="-905"/>
              <w:rPr>
                <w:sz w:val="18"/>
                <w:szCs w:val="18"/>
              </w:rPr>
            </w:pPr>
          </w:p>
        </w:tc>
      </w:tr>
      <w:tr w:rsidR="000B764C" w14:paraId="5F304C7A" w14:textId="77777777" w:rsidTr="000B764C">
        <w:trPr>
          <w:trHeight w:val="1465"/>
        </w:trPr>
        <w:tc>
          <w:tcPr>
            <w:tcW w:w="1980" w:type="dxa"/>
          </w:tcPr>
          <w:p w14:paraId="261CE8D7" w14:textId="5AF2D17D" w:rsidR="000B764C" w:rsidRPr="000E21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Getters</w:t>
            </w:r>
          </w:p>
        </w:tc>
        <w:tc>
          <w:tcPr>
            <w:tcW w:w="2551" w:type="dxa"/>
          </w:tcPr>
          <w:p w14:paraId="6ABD1A5E" w14:textId="77777777" w:rsidR="000B764C" w:rsidRDefault="000B764C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proofErr w:type="gramStart"/>
            <w:r>
              <w:rPr>
                <w:sz w:val="18"/>
                <w:szCs w:val="18"/>
              </w:rPr>
              <w:t>a.getId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  <w:p w14:paraId="4A3F9219" w14:textId="7A941E4D" w:rsidR="000B764C" w:rsidRDefault="000B764C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proofErr w:type="gramStart"/>
            <w:r>
              <w:rPr>
                <w:sz w:val="18"/>
                <w:szCs w:val="18"/>
              </w:rPr>
              <w:t>a.getFirstName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  <w:p w14:paraId="120A6BEC" w14:textId="32E2ABB3" w:rsidR="000B764C" w:rsidRDefault="000B764C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proofErr w:type="gramStart"/>
            <w:r>
              <w:rPr>
                <w:sz w:val="18"/>
                <w:szCs w:val="18"/>
              </w:rPr>
              <w:t>a.getLastName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  <w:p w14:paraId="51183871" w14:textId="0B11895B" w:rsidR="000B764C" w:rsidRDefault="000B764C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proofErr w:type="gramStart"/>
            <w:r>
              <w:rPr>
                <w:sz w:val="18"/>
                <w:szCs w:val="18"/>
              </w:rPr>
              <w:t>a.getFullName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  <w:p w14:paraId="20F4B15E" w14:textId="77777777" w:rsidR="000B764C" w:rsidRDefault="000B764C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proofErr w:type="gramStart"/>
            <w:r>
              <w:rPr>
                <w:sz w:val="18"/>
                <w:szCs w:val="18"/>
              </w:rPr>
              <w:t>a.getPhone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  <w:p w14:paraId="401FBCF6" w14:textId="77777777" w:rsidR="000B764C" w:rsidRDefault="000B764C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proofErr w:type="gramStart"/>
            <w:r>
              <w:rPr>
                <w:sz w:val="18"/>
                <w:szCs w:val="18"/>
              </w:rPr>
              <w:t>a.getAddress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  <w:p w14:paraId="3E1D4DCE" w14:textId="1CA0FCD7" w:rsidR="000B764C" w:rsidRPr="00B54587" w:rsidRDefault="000B764C" w:rsidP="00B54587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lect_</w:t>
            </w:r>
            <w:proofErr w:type="gramStart"/>
            <w:r>
              <w:rPr>
                <w:sz w:val="18"/>
                <w:szCs w:val="18"/>
              </w:rPr>
              <w:t>a.toString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3544" w:type="dxa"/>
          </w:tcPr>
          <w:p w14:paraId="35DB81E5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11BAB17F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</w:t>
            </w:r>
          </w:p>
          <w:p w14:paraId="7B16BC0C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Gates</w:t>
            </w:r>
          </w:p>
          <w:p w14:paraId="5422560A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 Gates</w:t>
            </w:r>
          </w:p>
          <w:p w14:paraId="11983ACB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 w:rsidRPr="000B764C">
              <w:rPr>
                <w:sz w:val="18"/>
                <w:szCs w:val="18"/>
              </w:rPr>
              <w:t>060588900</w:t>
            </w:r>
          </w:p>
          <w:p w14:paraId="502A68C1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 w:rsidRPr="000B764C">
              <w:rPr>
                <w:sz w:val="18"/>
                <w:szCs w:val="18"/>
              </w:rPr>
              <w:t>137, Days Road, Regency Park, SA,5010</w:t>
            </w:r>
          </w:p>
          <w:p w14:paraId="67053FA3" w14:textId="77777777" w:rsidR="000B764C" w:rsidRPr="000B764C" w:rsidRDefault="000B764C" w:rsidP="000B764C">
            <w:pPr>
              <w:ind w:right="-905"/>
              <w:rPr>
                <w:sz w:val="18"/>
                <w:szCs w:val="18"/>
              </w:rPr>
            </w:pPr>
            <w:r w:rsidRPr="000B764C">
              <w:rPr>
                <w:sz w:val="18"/>
                <w:szCs w:val="18"/>
              </w:rPr>
              <w:t>ID:0</w:t>
            </w:r>
          </w:p>
          <w:p w14:paraId="4F674D32" w14:textId="77777777" w:rsidR="000B764C" w:rsidRPr="000B764C" w:rsidRDefault="000B764C" w:rsidP="000B764C">
            <w:pPr>
              <w:ind w:right="-905"/>
              <w:rPr>
                <w:sz w:val="18"/>
                <w:szCs w:val="18"/>
              </w:rPr>
            </w:pPr>
            <w:r w:rsidRPr="000B764C">
              <w:rPr>
                <w:sz w:val="18"/>
                <w:szCs w:val="18"/>
              </w:rPr>
              <w:t xml:space="preserve">Bill Gates </w:t>
            </w:r>
          </w:p>
          <w:p w14:paraId="4909501B" w14:textId="77777777" w:rsidR="000B764C" w:rsidRPr="000B764C" w:rsidRDefault="000B764C" w:rsidP="000B764C">
            <w:pPr>
              <w:ind w:right="-905"/>
              <w:rPr>
                <w:sz w:val="18"/>
                <w:szCs w:val="18"/>
              </w:rPr>
            </w:pPr>
            <w:proofErr w:type="spellStart"/>
            <w:r w:rsidRPr="000B764C">
              <w:rPr>
                <w:sz w:val="18"/>
                <w:szCs w:val="18"/>
              </w:rPr>
              <w:t>Ph</w:t>
            </w:r>
            <w:proofErr w:type="spellEnd"/>
            <w:r w:rsidRPr="000B764C">
              <w:rPr>
                <w:sz w:val="18"/>
                <w:szCs w:val="18"/>
              </w:rPr>
              <w:t>: 060588900</w:t>
            </w:r>
          </w:p>
          <w:p w14:paraId="06019AD8" w14:textId="0552E697" w:rsidR="000B764C" w:rsidRDefault="000B764C" w:rsidP="000B764C">
            <w:pPr>
              <w:ind w:right="-905"/>
              <w:rPr>
                <w:sz w:val="18"/>
                <w:szCs w:val="18"/>
              </w:rPr>
            </w:pPr>
            <w:r w:rsidRPr="000B764C">
              <w:rPr>
                <w:sz w:val="18"/>
                <w:szCs w:val="18"/>
              </w:rPr>
              <w:t>Address: 137, Days Road, Regency Park, SA,5010</w:t>
            </w:r>
          </w:p>
          <w:p w14:paraId="053EBF8A" w14:textId="6C5D3E42" w:rsidR="000B764C" w:rsidRDefault="000B764C" w:rsidP="006C65CA">
            <w:pPr>
              <w:ind w:right="-905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14:paraId="5864ECF8" w14:textId="3D5B8C0E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C18BF7D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D3DC87A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22894B2D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44CE2D92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0E0F51F" w14:textId="77777777" w:rsidR="000B76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346D398" w14:textId="4DFC933F" w:rsidR="000B764C" w:rsidRPr="000E214C" w:rsidRDefault="000B76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FF4D73" w14:paraId="0D9D43DC" w14:textId="77777777" w:rsidTr="000B764C">
        <w:trPr>
          <w:trHeight w:val="1465"/>
        </w:trPr>
        <w:tc>
          <w:tcPr>
            <w:tcW w:w="1980" w:type="dxa"/>
          </w:tcPr>
          <w:p w14:paraId="558E0C99" w14:textId="01288C78" w:rsidR="00FF4D73" w:rsidRDefault="00B54587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Static method </w:t>
            </w:r>
          </w:p>
          <w:p w14:paraId="45F6C3E9" w14:textId="4B794BC5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getCount</w:t>
            </w:r>
            <w:proofErr w:type="spellEnd"/>
          </w:p>
        </w:tc>
        <w:tc>
          <w:tcPr>
            <w:tcW w:w="2551" w:type="dxa"/>
          </w:tcPr>
          <w:p w14:paraId="6A78E168" w14:textId="4DAEC0EC" w:rsidR="00B54587" w:rsidRDefault="00B54587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Lecturer.getCount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7D733EAF" w14:textId="479AC381" w:rsidR="00FF4D73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</w:tcPr>
          <w:p w14:paraId="66D0E365" w14:textId="174AFFB6" w:rsidR="00FF4D73" w:rsidRPr="000E214C" w:rsidRDefault="00B54587" w:rsidP="00B54587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36" w:type="dxa"/>
          </w:tcPr>
          <w:p w14:paraId="7E6541E1" w14:textId="321C1522" w:rsidR="00FF4D73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14:paraId="14E84B3B" w14:textId="77777777" w:rsidR="00FF4D73" w:rsidRPr="00FF4D73" w:rsidRDefault="00FF4D73" w:rsidP="00FF4D73">
      <w:pPr>
        <w:rPr>
          <w:lang w:val="en-AU" w:eastAsia="en-AU"/>
        </w:rPr>
      </w:pPr>
    </w:p>
    <w:p w14:paraId="05BF9356" w14:textId="77777777" w:rsidR="00FF4D73" w:rsidRDefault="00FF4D73" w:rsidP="00FF4D73">
      <w:pPr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A08264" w14:textId="11773F32" w:rsidR="00FF4D73" w:rsidRDefault="00B54587" w:rsidP="00B54587">
      <w:pPr>
        <w:pStyle w:val="Heading2"/>
      </w:pPr>
      <w:r>
        <w:lastRenderedPageBreak/>
        <w:t>Time Class</w:t>
      </w:r>
    </w:p>
    <w:p w14:paraId="26C019F6" w14:textId="13828693" w:rsidR="00B54587" w:rsidRPr="00EC2470" w:rsidRDefault="00B54587" w:rsidP="00EC2470">
      <w:pPr>
        <w:pStyle w:val="ListParagraph"/>
        <w:numPr>
          <w:ilvl w:val="0"/>
          <w:numId w:val="3"/>
        </w:numPr>
        <w:rPr>
          <w:sz w:val="20"/>
          <w:szCs w:val="20"/>
          <w:lang w:val="en-AU" w:eastAsia="en-AU"/>
        </w:rPr>
      </w:pPr>
      <w:r w:rsidRPr="00EC2470">
        <w:rPr>
          <w:sz w:val="20"/>
          <w:szCs w:val="20"/>
          <w:lang w:val="en-AU" w:eastAsia="en-AU"/>
        </w:rPr>
        <w:t xml:space="preserve">Testing </w:t>
      </w:r>
      <w:r w:rsidR="00EC2470">
        <w:rPr>
          <w:sz w:val="20"/>
          <w:szCs w:val="20"/>
          <w:lang w:val="en-AU" w:eastAsia="en-AU"/>
        </w:rPr>
        <w:t xml:space="preserve">all </w:t>
      </w:r>
      <w:r w:rsidRPr="00EC2470">
        <w:rPr>
          <w:sz w:val="20"/>
          <w:szCs w:val="20"/>
          <w:lang w:val="en-AU" w:eastAsia="en-AU"/>
        </w:rPr>
        <w:t>method</w:t>
      </w:r>
      <w:r w:rsidR="00EC2470">
        <w:rPr>
          <w:sz w:val="20"/>
          <w:szCs w:val="20"/>
          <w:lang w:val="en-AU" w:eastAsia="en-AU"/>
        </w:rPr>
        <w:t>s in</w:t>
      </w:r>
      <w:r w:rsidRPr="00EC2470">
        <w:rPr>
          <w:sz w:val="20"/>
          <w:szCs w:val="20"/>
          <w:lang w:val="en-AU" w:eastAsia="en-AU"/>
        </w:rPr>
        <w:t xml:space="preserve"> Time Class</w:t>
      </w:r>
    </w:p>
    <w:p w14:paraId="60A50341" w14:textId="0C8B3670" w:rsidR="00685C9B" w:rsidRDefault="00685C9B" w:rsidP="00EC2470">
      <w:pPr>
        <w:pStyle w:val="ListParagraph"/>
        <w:numPr>
          <w:ilvl w:val="0"/>
          <w:numId w:val="3"/>
        </w:numPr>
        <w:rPr>
          <w:sz w:val="20"/>
          <w:szCs w:val="20"/>
          <w:lang w:val="en-AU" w:eastAsia="en-AU"/>
        </w:rPr>
      </w:pPr>
      <w:r w:rsidRPr="00EC2470">
        <w:rPr>
          <w:sz w:val="20"/>
          <w:szCs w:val="20"/>
          <w:lang w:val="en-AU" w:eastAsia="en-AU"/>
        </w:rPr>
        <w:t>Test file name: Time</w:t>
      </w:r>
      <w:r w:rsidR="00EC2470" w:rsidRPr="00EC2470">
        <w:rPr>
          <w:sz w:val="20"/>
          <w:szCs w:val="20"/>
          <w:lang w:val="en-AU" w:eastAsia="en-AU"/>
        </w:rPr>
        <w:t>Test.java</w:t>
      </w:r>
    </w:p>
    <w:p w14:paraId="53B41870" w14:textId="6D53E7B2" w:rsidR="00F44D07" w:rsidRDefault="00F44D07" w:rsidP="00F44D07">
      <w:pPr>
        <w:pStyle w:val="Heading3"/>
        <w:rPr>
          <w:lang w:val="en-AU" w:eastAsia="en-AU"/>
        </w:rPr>
      </w:pPr>
      <w:r>
        <w:rPr>
          <w:lang w:val="en-AU" w:eastAsia="en-AU"/>
        </w:rPr>
        <w:t>Variables Used:</w:t>
      </w:r>
    </w:p>
    <w:p w14:paraId="46EC8F66" w14:textId="1323B932" w:rsidR="00F44D07" w:rsidRPr="00F44D07" w:rsidRDefault="00F44D07" w:rsidP="00F44D07">
      <w:pPr>
        <w:pStyle w:val="ListParagraph"/>
        <w:numPr>
          <w:ilvl w:val="0"/>
          <w:numId w:val="8"/>
        </w:numPr>
        <w:rPr>
          <w:sz w:val="20"/>
          <w:szCs w:val="20"/>
          <w:lang w:val="en-AU" w:eastAsia="en-AU"/>
        </w:rPr>
      </w:pPr>
      <w:r w:rsidRPr="00F44D07">
        <w:rPr>
          <w:sz w:val="20"/>
          <w:szCs w:val="20"/>
          <w:lang w:val="en-AU" w:eastAsia="en-AU"/>
        </w:rPr>
        <w:t>Time t1</w:t>
      </w:r>
    </w:p>
    <w:p w14:paraId="5C84789F" w14:textId="3951713F" w:rsidR="00F44D07" w:rsidRPr="00F44D07" w:rsidRDefault="00F44D07" w:rsidP="00F44D07">
      <w:pPr>
        <w:pStyle w:val="ListParagraph"/>
        <w:numPr>
          <w:ilvl w:val="0"/>
          <w:numId w:val="8"/>
        </w:numPr>
        <w:rPr>
          <w:sz w:val="20"/>
          <w:szCs w:val="20"/>
          <w:lang w:val="en-AU" w:eastAsia="en-AU"/>
        </w:rPr>
      </w:pPr>
      <w:r w:rsidRPr="00F44D07">
        <w:rPr>
          <w:sz w:val="20"/>
          <w:szCs w:val="20"/>
          <w:lang w:val="en-AU" w:eastAsia="en-AU"/>
        </w:rPr>
        <w:t>Time t2</w:t>
      </w:r>
    </w:p>
    <w:p w14:paraId="04725C3A" w14:textId="6F68BC45" w:rsidR="00F44D07" w:rsidRPr="00F44D07" w:rsidRDefault="00F44D07" w:rsidP="00F44D07">
      <w:pPr>
        <w:pStyle w:val="ListParagraph"/>
        <w:numPr>
          <w:ilvl w:val="0"/>
          <w:numId w:val="8"/>
        </w:numPr>
        <w:rPr>
          <w:sz w:val="20"/>
          <w:szCs w:val="20"/>
          <w:lang w:val="en-AU" w:eastAsia="en-AU"/>
        </w:rPr>
      </w:pPr>
      <w:r w:rsidRPr="00F44D07">
        <w:rPr>
          <w:sz w:val="20"/>
          <w:szCs w:val="20"/>
          <w:lang w:val="en-AU" w:eastAsia="en-AU"/>
        </w:rPr>
        <w:t>Time t3</w:t>
      </w:r>
    </w:p>
    <w:p w14:paraId="200B8706" w14:textId="4B3920B2" w:rsidR="00F44D07" w:rsidRPr="00F44D07" w:rsidRDefault="00F44D07" w:rsidP="00F44D07">
      <w:pPr>
        <w:pStyle w:val="ListParagraph"/>
        <w:numPr>
          <w:ilvl w:val="0"/>
          <w:numId w:val="8"/>
        </w:numPr>
        <w:rPr>
          <w:sz w:val="20"/>
          <w:szCs w:val="20"/>
          <w:lang w:val="en-AU" w:eastAsia="en-AU"/>
        </w:rPr>
      </w:pPr>
      <w:r w:rsidRPr="00F44D07">
        <w:rPr>
          <w:sz w:val="20"/>
          <w:szCs w:val="20"/>
          <w:lang w:val="en-AU" w:eastAsia="en-AU"/>
        </w:rPr>
        <w:t>Time t4</w:t>
      </w:r>
    </w:p>
    <w:p w14:paraId="69A8320A" w14:textId="002C0285" w:rsidR="00F44D07" w:rsidRPr="00F44D07" w:rsidRDefault="00F44D07" w:rsidP="00F44D07">
      <w:pPr>
        <w:pStyle w:val="ListParagraph"/>
        <w:numPr>
          <w:ilvl w:val="0"/>
          <w:numId w:val="8"/>
        </w:numPr>
        <w:rPr>
          <w:sz w:val="20"/>
          <w:szCs w:val="20"/>
          <w:lang w:val="en-AU" w:eastAsia="en-AU"/>
        </w:rPr>
      </w:pPr>
      <w:r w:rsidRPr="00F44D07">
        <w:rPr>
          <w:sz w:val="20"/>
          <w:szCs w:val="20"/>
          <w:lang w:val="en-AU" w:eastAsia="en-AU"/>
        </w:rPr>
        <w:t>Time t5</w:t>
      </w:r>
    </w:p>
    <w:p w14:paraId="553B5CF8" w14:textId="77777777" w:rsidR="00EC2470" w:rsidRPr="00EC2470" w:rsidRDefault="00EC2470" w:rsidP="00EC2470">
      <w:pPr>
        <w:pStyle w:val="ListParagraph"/>
        <w:rPr>
          <w:sz w:val="20"/>
          <w:szCs w:val="20"/>
          <w:lang w:val="en-AU" w:eastAsia="en-AU"/>
        </w:rPr>
      </w:pPr>
    </w:p>
    <w:tbl>
      <w:tblPr>
        <w:tblStyle w:val="GridTable1Light-Accent1"/>
        <w:tblW w:w="9311" w:type="dxa"/>
        <w:tblLayout w:type="fixed"/>
        <w:tblLook w:val="0000" w:firstRow="0" w:lastRow="0" w:firstColumn="0" w:lastColumn="0" w:noHBand="0" w:noVBand="0"/>
      </w:tblPr>
      <w:tblGrid>
        <w:gridCol w:w="1980"/>
        <w:gridCol w:w="2551"/>
        <w:gridCol w:w="3544"/>
        <w:gridCol w:w="1236"/>
      </w:tblGrid>
      <w:tr w:rsidR="00B54587" w14:paraId="1E53CE43" w14:textId="77777777" w:rsidTr="006C65CA">
        <w:trPr>
          <w:trHeight w:val="1465"/>
        </w:trPr>
        <w:tc>
          <w:tcPr>
            <w:tcW w:w="1980" w:type="dxa"/>
          </w:tcPr>
          <w:p w14:paraId="4DFCDD54" w14:textId="77777777" w:rsidR="00B54587" w:rsidRPr="000E214C" w:rsidRDefault="00B54587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 xml:space="preserve">Feature </w:t>
            </w:r>
          </w:p>
          <w:p w14:paraId="78C3C796" w14:textId="77777777" w:rsidR="00B54587" w:rsidRPr="000E214C" w:rsidRDefault="00B54587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to be tested</w:t>
            </w:r>
          </w:p>
        </w:tc>
        <w:tc>
          <w:tcPr>
            <w:tcW w:w="2551" w:type="dxa"/>
          </w:tcPr>
          <w:p w14:paraId="09CCD12A" w14:textId="77777777" w:rsidR="00B54587" w:rsidRPr="000E214C" w:rsidRDefault="00B54587" w:rsidP="006C65CA">
            <w:pPr>
              <w:pStyle w:val="Heading2"/>
              <w:outlineLvl w:val="1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Set of </w:t>
            </w:r>
          </w:p>
          <w:p w14:paraId="1180DB8D" w14:textId="77777777" w:rsidR="00B54587" w:rsidRPr="000E214C" w:rsidRDefault="00B54587" w:rsidP="006C65CA">
            <w:pPr>
              <w:pStyle w:val="Heading2"/>
              <w:outlineLvl w:val="1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testing values</w:t>
            </w:r>
          </w:p>
        </w:tc>
        <w:tc>
          <w:tcPr>
            <w:tcW w:w="3544" w:type="dxa"/>
          </w:tcPr>
          <w:p w14:paraId="177378E8" w14:textId="77777777" w:rsidR="00B54587" w:rsidRPr="000E214C" w:rsidRDefault="00B54587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 xml:space="preserve">Expected </w:t>
            </w:r>
          </w:p>
          <w:p w14:paraId="43F2171A" w14:textId="77777777" w:rsidR="00B54587" w:rsidRPr="000E214C" w:rsidRDefault="00B54587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36" w:type="dxa"/>
          </w:tcPr>
          <w:p w14:paraId="396D0A7A" w14:textId="77777777" w:rsidR="00B54587" w:rsidRPr="000E214C" w:rsidRDefault="00B54587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Obtained?</w:t>
            </w:r>
          </w:p>
          <w:p w14:paraId="2737AF7B" w14:textId="77777777" w:rsidR="00B54587" w:rsidRPr="000E214C" w:rsidRDefault="00B54587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(Y/N)</w:t>
            </w:r>
          </w:p>
        </w:tc>
      </w:tr>
      <w:tr w:rsidR="00B54587" w14:paraId="65B494D4" w14:textId="77777777" w:rsidTr="00842202">
        <w:trPr>
          <w:trHeight w:val="643"/>
        </w:trPr>
        <w:tc>
          <w:tcPr>
            <w:tcW w:w="1980" w:type="dxa"/>
          </w:tcPr>
          <w:p w14:paraId="101CAC3F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Default constructor</w:t>
            </w:r>
          </w:p>
          <w:p w14:paraId="3708A070" w14:textId="77777777" w:rsidR="00B54587" w:rsidRPr="000E214C" w:rsidRDefault="00B54587" w:rsidP="006C65CA">
            <w:pPr>
              <w:ind w:right="-90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14:paraId="60FFC153" w14:textId="7CF2C3BF" w:rsidR="00B54587" w:rsidRPr="000E214C" w:rsidRDefault="00E22A18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t1 = new </w:t>
            </w:r>
            <w:proofErr w:type="gramStart"/>
            <w:r>
              <w:rPr>
                <w:sz w:val="18"/>
                <w:szCs w:val="18"/>
              </w:rPr>
              <w:t>Time(</w:t>
            </w:r>
            <w:proofErr w:type="gramEnd"/>
            <w:r>
              <w:rPr>
                <w:sz w:val="18"/>
                <w:szCs w:val="18"/>
              </w:rPr>
              <w:t>)(</w:t>
            </w:r>
          </w:p>
        </w:tc>
        <w:tc>
          <w:tcPr>
            <w:tcW w:w="3544" w:type="dxa"/>
          </w:tcPr>
          <w:p w14:paraId="0AB8FA03" w14:textId="25AEA0AB" w:rsidR="00B54587" w:rsidRPr="000E214C" w:rsidRDefault="00E22A18" w:rsidP="006C65CA">
            <w:pPr>
              <w:ind w:right="-905"/>
              <w:rPr>
                <w:sz w:val="18"/>
                <w:szCs w:val="18"/>
              </w:rPr>
            </w:pPr>
            <w:r w:rsidRPr="00E22A18">
              <w:rPr>
                <w:sz w:val="18"/>
                <w:szCs w:val="18"/>
              </w:rPr>
              <w:t>Sets Time= 12:00 AM</w:t>
            </w:r>
          </w:p>
        </w:tc>
        <w:tc>
          <w:tcPr>
            <w:tcW w:w="1236" w:type="dxa"/>
          </w:tcPr>
          <w:p w14:paraId="755C018E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B54587" w14:paraId="380170E7" w14:textId="77777777" w:rsidTr="00842202">
        <w:trPr>
          <w:trHeight w:val="836"/>
        </w:trPr>
        <w:tc>
          <w:tcPr>
            <w:tcW w:w="1980" w:type="dxa"/>
          </w:tcPr>
          <w:p w14:paraId="74F40900" w14:textId="77777777" w:rsidR="00B54587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 with illegal</w:t>
            </w:r>
          </w:p>
          <w:p w14:paraId="4A14DFAE" w14:textId="3B1BB88E" w:rsidR="00842202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</w:t>
            </w:r>
          </w:p>
        </w:tc>
        <w:tc>
          <w:tcPr>
            <w:tcW w:w="2551" w:type="dxa"/>
          </w:tcPr>
          <w:p w14:paraId="60BEFE5F" w14:textId="53DAE6E9" w:rsidR="00B54587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t2 = new </w:t>
            </w:r>
            <w:proofErr w:type="gramStart"/>
            <w:r>
              <w:rPr>
                <w:sz w:val="18"/>
                <w:szCs w:val="18"/>
              </w:rPr>
              <w:t>Time(</w:t>
            </w:r>
            <w:proofErr w:type="gramEnd"/>
            <w:r>
              <w:rPr>
                <w:sz w:val="18"/>
                <w:szCs w:val="18"/>
              </w:rPr>
              <w:t>24,45)</w:t>
            </w:r>
          </w:p>
        </w:tc>
        <w:tc>
          <w:tcPr>
            <w:tcW w:w="3544" w:type="dxa"/>
          </w:tcPr>
          <w:p w14:paraId="6C66D312" w14:textId="365310A3" w:rsidR="004A709D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hour = 0</w:t>
            </w:r>
          </w:p>
          <w:p w14:paraId="772E9AA2" w14:textId="2BB21961" w:rsidR="00842202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min = 24</w:t>
            </w:r>
          </w:p>
          <w:p w14:paraId="6A8461BF" w14:textId="416C982F" w:rsidR="004A709D" w:rsidRDefault="004A709D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error message</w:t>
            </w:r>
          </w:p>
          <w:p w14:paraId="7BDE3E7B" w14:textId="1E8D9DA7" w:rsidR="00842202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time = 12:45</w:t>
            </w:r>
          </w:p>
        </w:tc>
        <w:tc>
          <w:tcPr>
            <w:tcW w:w="1236" w:type="dxa"/>
          </w:tcPr>
          <w:p w14:paraId="180FFA49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B54587" w14:paraId="506FD31B" w14:textId="77777777" w:rsidTr="00842202">
        <w:trPr>
          <w:trHeight w:val="848"/>
        </w:trPr>
        <w:tc>
          <w:tcPr>
            <w:tcW w:w="1980" w:type="dxa"/>
          </w:tcPr>
          <w:p w14:paraId="2A55121B" w14:textId="77777777" w:rsidR="00B54587" w:rsidRDefault="00B54587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Constructor with </w:t>
            </w:r>
          </w:p>
          <w:p w14:paraId="4BCE9D8E" w14:textId="588983BF" w:rsidR="00B54587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Illegal mins</w:t>
            </w:r>
          </w:p>
          <w:p w14:paraId="507F230B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2F0E8A01" w14:textId="60B259BF" w:rsidR="00B54587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t3 = new </w:t>
            </w:r>
            <w:proofErr w:type="gramStart"/>
            <w:r>
              <w:rPr>
                <w:sz w:val="18"/>
                <w:szCs w:val="18"/>
              </w:rPr>
              <w:t>Time(</w:t>
            </w:r>
            <w:proofErr w:type="gramEnd"/>
            <w:r>
              <w:rPr>
                <w:sz w:val="18"/>
                <w:szCs w:val="18"/>
              </w:rPr>
              <w:t>23,61)</w:t>
            </w:r>
          </w:p>
        </w:tc>
        <w:tc>
          <w:tcPr>
            <w:tcW w:w="3544" w:type="dxa"/>
          </w:tcPr>
          <w:p w14:paraId="16B84D50" w14:textId="77777777" w:rsidR="00B54587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hour = 23</w:t>
            </w:r>
          </w:p>
          <w:p w14:paraId="1854A489" w14:textId="7E1713EB" w:rsidR="00842202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min = 00</w:t>
            </w:r>
          </w:p>
          <w:p w14:paraId="56641E33" w14:textId="2A0DFCE2" w:rsidR="004A709D" w:rsidRDefault="004A709D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error message</w:t>
            </w:r>
          </w:p>
          <w:p w14:paraId="37BC3B21" w14:textId="7159E612" w:rsidR="00842202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time = 11:00PM</w:t>
            </w:r>
          </w:p>
        </w:tc>
        <w:tc>
          <w:tcPr>
            <w:tcW w:w="1236" w:type="dxa"/>
          </w:tcPr>
          <w:p w14:paraId="4B352240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54587" w14:paraId="61629FED" w14:textId="77777777" w:rsidTr="005C1774">
        <w:trPr>
          <w:trHeight w:val="549"/>
        </w:trPr>
        <w:tc>
          <w:tcPr>
            <w:tcW w:w="1980" w:type="dxa"/>
          </w:tcPr>
          <w:p w14:paraId="6D029530" w14:textId="4105C86E" w:rsidR="00B54587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r w:rsidR="00C72C11">
              <w:rPr>
                <w:sz w:val="18"/>
                <w:szCs w:val="18"/>
              </w:rPr>
              <w:t xml:space="preserve">valid 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2551" w:type="dxa"/>
          </w:tcPr>
          <w:p w14:paraId="17E0B0C0" w14:textId="72690AB0" w:rsidR="00B54587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t4=new Time (0,30)</w:t>
            </w:r>
          </w:p>
        </w:tc>
        <w:tc>
          <w:tcPr>
            <w:tcW w:w="3544" w:type="dxa"/>
          </w:tcPr>
          <w:p w14:paraId="6A87F241" w14:textId="31D656F7" w:rsidR="00B54587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Time = 12:30AM</w:t>
            </w:r>
          </w:p>
        </w:tc>
        <w:tc>
          <w:tcPr>
            <w:tcW w:w="1236" w:type="dxa"/>
          </w:tcPr>
          <w:p w14:paraId="7C659DC6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B54587" w14:paraId="0C67B6E7" w14:textId="77777777" w:rsidTr="005C1774">
        <w:trPr>
          <w:trHeight w:val="782"/>
        </w:trPr>
        <w:tc>
          <w:tcPr>
            <w:tcW w:w="1980" w:type="dxa"/>
          </w:tcPr>
          <w:p w14:paraId="28870ADA" w14:textId="77777777" w:rsidR="00C72C11" w:rsidRDefault="00842202" w:rsidP="00C72C11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r w:rsidR="00C72C11">
              <w:rPr>
                <w:sz w:val="18"/>
                <w:szCs w:val="18"/>
              </w:rPr>
              <w:t>negative values</w:t>
            </w:r>
          </w:p>
          <w:p w14:paraId="1F9E2FA0" w14:textId="0F88EEDE" w:rsidR="00C72C11" w:rsidRPr="000E214C" w:rsidRDefault="00C72C11" w:rsidP="00C72C11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 hours and min</w:t>
            </w:r>
          </w:p>
        </w:tc>
        <w:tc>
          <w:tcPr>
            <w:tcW w:w="2551" w:type="dxa"/>
          </w:tcPr>
          <w:p w14:paraId="38D2A6F6" w14:textId="0C8FCC3A" w:rsidR="00B54587" w:rsidRPr="000E214C" w:rsidRDefault="00842202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t5</w:t>
            </w:r>
            <w:r w:rsidR="005C1774">
              <w:rPr>
                <w:sz w:val="18"/>
                <w:szCs w:val="18"/>
              </w:rPr>
              <w:t xml:space="preserve">=new </w:t>
            </w:r>
            <w:proofErr w:type="gramStart"/>
            <w:r w:rsidR="005C1774">
              <w:rPr>
                <w:sz w:val="18"/>
                <w:szCs w:val="18"/>
              </w:rPr>
              <w:t>Time(</w:t>
            </w:r>
            <w:proofErr w:type="gramEnd"/>
            <w:r w:rsidR="00C72C11">
              <w:rPr>
                <w:sz w:val="18"/>
                <w:szCs w:val="18"/>
              </w:rPr>
              <w:t>-</w:t>
            </w:r>
            <w:r w:rsidR="005C1774">
              <w:rPr>
                <w:sz w:val="18"/>
                <w:szCs w:val="18"/>
              </w:rPr>
              <w:t>12,</w:t>
            </w:r>
            <w:r w:rsidR="00C72C11">
              <w:rPr>
                <w:sz w:val="18"/>
                <w:szCs w:val="18"/>
              </w:rPr>
              <w:t>-</w:t>
            </w:r>
            <w:r w:rsidR="005C1774">
              <w:rPr>
                <w:sz w:val="18"/>
                <w:szCs w:val="18"/>
              </w:rPr>
              <w:t>30)</w:t>
            </w:r>
          </w:p>
        </w:tc>
        <w:tc>
          <w:tcPr>
            <w:tcW w:w="3544" w:type="dxa"/>
          </w:tcPr>
          <w:p w14:paraId="0C3BA83A" w14:textId="24A55EF2" w:rsidR="00B54587" w:rsidRPr="000E214C" w:rsidRDefault="005C1774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Time = 12:30PM</w:t>
            </w:r>
          </w:p>
        </w:tc>
        <w:tc>
          <w:tcPr>
            <w:tcW w:w="1236" w:type="dxa"/>
          </w:tcPr>
          <w:p w14:paraId="67B16DBE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  <w:p w14:paraId="1CCC0677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</w:p>
          <w:p w14:paraId="5A20C10C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</w:p>
          <w:p w14:paraId="359ABD94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</w:p>
        </w:tc>
      </w:tr>
      <w:tr w:rsidR="00B54587" w14:paraId="70A73EB0" w14:textId="77777777" w:rsidTr="006C65CA">
        <w:trPr>
          <w:trHeight w:val="1465"/>
        </w:trPr>
        <w:tc>
          <w:tcPr>
            <w:tcW w:w="1980" w:type="dxa"/>
          </w:tcPr>
          <w:p w14:paraId="263F8234" w14:textId="731A376D" w:rsidR="005C1774" w:rsidRDefault="005C1774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setTime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sz w:val="18"/>
                <w:szCs w:val="18"/>
              </w:rPr>
              <w:t>hours,min</w:t>
            </w:r>
            <w:proofErr w:type="spellEnd"/>
            <w:proofErr w:type="gramEnd"/>
            <w:r>
              <w:rPr>
                <w:sz w:val="18"/>
                <w:szCs w:val="18"/>
              </w:rPr>
              <w:t>)</w:t>
            </w:r>
          </w:p>
          <w:p w14:paraId="40C4B128" w14:textId="575D02C1" w:rsidR="005C1774" w:rsidRDefault="005C1774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setter using any </w:t>
            </w:r>
          </w:p>
          <w:p w14:paraId="3AF0163F" w14:textId="4FCD482F" w:rsidR="005C1774" w:rsidRDefault="005C1774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of hours and min</w:t>
            </w:r>
          </w:p>
          <w:p w14:paraId="0FA2579D" w14:textId="77777777" w:rsidR="005C1774" w:rsidRDefault="005C1774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hours and mins</w:t>
            </w:r>
          </w:p>
          <w:p w14:paraId="11570905" w14:textId="5ADF6D50" w:rsidR="005C1774" w:rsidRDefault="005C1774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mid night (0:00).</w:t>
            </w:r>
          </w:p>
          <w:p w14:paraId="1A606464" w14:textId="5778FBB4" w:rsidR="005C1774" w:rsidRPr="000E214C" w:rsidRDefault="005C1774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</w:tcPr>
          <w:p w14:paraId="7EF817A9" w14:textId="6A168997" w:rsidR="00B54587" w:rsidRDefault="005C1774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5.setTime</w:t>
            </w:r>
            <w:proofErr w:type="gramEnd"/>
            <w:r>
              <w:rPr>
                <w:sz w:val="18"/>
                <w:szCs w:val="18"/>
              </w:rPr>
              <w:t>(0,61)</w:t>
            </w:r>
          </w:p>
          <w:p w14:paraId="7DA95618" w14:textId="02988147" w:rsidR="00C72C11" w:rsidRDefault="00C72C1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1.setTime</w:t>
            </w:r>
            <w:proofErr w:type="gramEnd"/>
            <w:r>
              <w:rPr>
                <w:sz w:val="18"/>
                <w:szCs w:val="18"/>
              </w:rPr>
              <w:t>(47,39)</w:t>
            </w:r>
          </w:p>
          <w:p w14:paraId="0EB09C3E" w14:textId="77777777" w:rsidR="00B54587" w:rsidRPr="000E214C" w:rsidRDefault="00B54587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</w:tcPr>
          <w:p w14:paraId="4A3983F2" w14:textId="77777777" w:rsidR="00B54587" w:rsidRDefault="00C72C1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time = 01:01AM</w:t>
            </w:r>
          </w:p>
          <w:p w14:paraId="2866B517" w14:textId="4C37E816" w:rsidR="00C72C11" w:rsidRPr="000E214C" w:rsidRDefault="00C72C1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Time = 11:39PM</w:t>
            </w:r>
          </w:p>
        </w:tc>
        <w:tc>
          <w:tcPr>
            <w:tcW w:w="1236" w:type="dxa"/>
          </w:tcPr>
          <w:p w14:paraId="27F7EC59" w14:textId="77777777" w:rsidR="00B54587" w:rsidRDefault="00B54587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73E0089" w14:textId="3832AF72" w:rsidR="0007184C" w:rsidRPr="000E214C" w:rsidRDefault="0007184C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07184C" w14:paraId="489A33D1" w14:textId="77777777" w:rsidTr="006C65CA">
        <w:trPr>
          <w:trHeight w:val="1465"/>
        </w:trPr>
        <w:tc>
          <w:tcPr>
            <w:tcW w:w="1980" w:type="dxa"/>
          </w:tcPr>
          <w:p w14:paraId="0ACF34D5" w14:textId="77777777" w:rsidR="0007184C" w:rsidRDefault="0007184C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</w:t>
            </w:r>
            <w:r w:rsidR="004A709D">
              <w:rPr>
                <w:sz w:val="18"/>
                <w:szCs w:val="18"/>
              </w:rPr>
              <w:t>Hour</w:t>
            </w:r>
            <w:proofErr w:type="spellEnd"/>
            <w:r w:rsidR="004A709D">
              <w:rPr>
                <w:sz w:val="18"/>
                <w:szCs w:val="18"/>
              </w:rPr>
              <w:t>(hour)</w:t>
            </w:r>
          </w:p>
          <w:p w14:paraId="1C63045E" w14:textId="79224D03" w:rsidR="006C65CA" w:rsidRDefault="006C65CA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setMin</w:t>
            </w:r>
            <w:proofErr w:type="spellEnd"/>
            <w:r>
              <w:rPr>
                <w:sz w:val="18"/>
                <w:szCs w:val="18"/>
              </w:rPr>
              <w:t>(min)</w:t>
            </w:r>
          </w:p>
        </w:tc>
        <w:tc>
          <w:tcPr>
            <w:tcW w:w="2551" w:type="dxa"/>
          </w:tcPr>
          <w:p w14:paraId="4FE58A37" w14:textId="77777777" w:rsidR="0007184C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2.setHour</w:t>
            </w:r>
            <w:proofErr w:type="gramEnd"/>
            <w:r>
              <w:rPr>
                <w:sz w:val="18"/>
                <w:szCs w:val="18"/>
              </w:rPr>
              <w:t>(23)</w:t>
            </w:r>
          </w:p>
          <w:p w14:paraId="1DAB4AF7" w14:textId="58DC8CF3" w:rsidR="006C65CA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2.setMin</w:t>
            </w:r>
            <w:proofErr w:type="gramEnd"/>
            <w:r>
              <w:rPr>
                <w:sz w:val="18"/>
                <w:szCs w:val="18"/>
              </w:rPr>
              <w:t>(59)</w:t>
            </w:r>
          </w:p>
        </w:tc>
        <w:tc>
          <w:tcPr>
            <w:tcW w:w="3544" w:type="dxa"/>
          </w:tcPr>
          <w:p w14:paraId="5978065A" w14:textId="77777777" w:rsidR="0007184C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hour = 23</w:t>
            </w:r>
          </w:p>
          <w:p w14:paraId="4F679DC7" w14:textId="16AA4C3F" w:rsidR="006C65CA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Min = 59</w:t>
            </w:r>
          </w:p>
        </w:tc>
        <w:tc>
          <w:tcPr>
            <w:tcW w:w="1236" w:type="dxa"/>
          </w:tcPr>
          <w:p w14:paraId="74750B48" w14:textId="77777777" w:rsidR="0007184C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51CB009" w14:textId="53E4B573" w:rsidR="006C65CA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2344FB" w14:paraId="443DB58A" w14:textId="77777777" w:rsidTr="006C65CA">
        <w:trPr>
          <w:trHeight w:val="1465"/>
        </w:trPr>
        <w:tc>
          <w:tcPr>
            <w:tcW w:w="1980" w:type="dxa"/>
          </w:tcPr>
          <w:p w14:paraId="42204D7C" w14:textId="0E6A5484" w:rsidR="002344FB" w:rsidRDefault="002344FB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Getters</w:t>
            </w:r>
          </w:p>
        </w:tc>
        <w:tc>
          <w:tcPr>
            <w:tcW w:w="2551" w:type="dxa"/>
          </w:tcPr>
          <w:p w14:paraId="5D344E17" w14:textId="77777777" w:rsidR="002344FB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2.getHour</w:t>
            </w:r>
            <w:proofErr w:type="gramEnd"/>
            <w:r>
              <w:rPr>
                <w:sz w:val="18"/>
                <w:szCs w:val="18"/>
              </w:rPr>
              <w:t>()</w:t>
            </w:r>
          </w:p>
          <w:p w14:paraId="6C4971C6" w14:textId="139CED8A" w:rsidR="00D7231A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2.getMin</w:t>
            </w:r>
            <w:proofErr w:type="gramEnd"/>
            <w:r>
              <w:rPr>
                <w:sz w:val="18"/>
                <w:szCs w:val="18"/>
              </w:rPr>
              <w:t>()</w:t>
            </w:r>
          </w:p>
          <w:p w14:paraId="56E4652F" w14:textId="77BE9C50" w:rsidR="00D7231A" w:rsidRDefault="00D7231A" w:rsidP="00D723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2.toString</w:t>
            </w:r>
            <w:proofErr w:type="gramEnd"/>
            <w:r>
              <w:rPr>
                <w:sz w:val="18"/>
                <w:szCs w:val="18"/>
              </w:rPr>
              <w:t>()</w:t>
            </w:r>
          </w:p>
          <w:p w14:paraId="667F9C86" w14:textId="730435B8" w:rsidR="00D7231A" w:rsidRDefault="00D7231A" w:rsidP="00D723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proofErr w:type="gramStart"/>
            <w:r>
              <w:rPr>
                <w:sz w:val="18"/>
                <w:szCs w:val="18"/>
              </w:rPr>
              <w:t>2.toStringHrs</w:t>
            </w:r>
            <w:proofErr w:type="gramEnd"/>
            <w:r>
              <w:rPr>
                <w:sz w:val="18"/>
                <w:szCs w:val="18"/>
              </w:rPr>
              <w:t>()</w:t>
            </w:r>
          </w:p>
          <w:p w14:paraId="065193F0" w14:textId="02A518A3" w:rsidR="00D7231A" w:rsidRPr="00D7231A" w:rsidRDefault="00D7231A" w:rsidP="00D723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</w:tcPr>
          <w:p w14:paraId="1F32755B" w14:textId="77777777" w:rsidR="002344FB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  <w:p w14:paraId="1953D61A" w14:textId="77777777" w:rsidR="00D7231A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14:paraId="589EB011" w14:textId="038DD15A" w:rsidR="00D7231A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11:59 PM</w:t>
            </w:r>
          </w:p>
          <w:p w14:paraId="72A526C2" w14:textId="305656A3" w:rsidR="00D7231A" w:rsidRPr="00D7231A" w:rsidRDefault="00D7231A" w:rsidP="00D7231A">
            <w:pPr>
              <w:tabs>
                <w:tab w:val="left" w:pos="94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23:59 Hrs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236" w:type="dxa"/>
          </w:tcPr>
          <w:p w14:paraId="68330065" w14:textId="77777777" w:rsidR="002344FB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4B2E894" w14:textId="77777777" w:rsidR="00D7231A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CABDE76" w14:textId="77777777" w:rsidR="00D7231A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AD54ED2" w14:textId="7B46722B" w:rsidR="00D7231A" w:rsidRDefault="00D7231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</w:tbl>
    <w:p w14:paraId="7643E1A1" w14:textId="48A4BD6F" w:rsidR="00FF4D73" w:rsidRDefault="00FF4D73" w:rsidP="00FF4D73">
      <w:pPr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B80F52" w14:textId="01C409A4" w:rsidR="00685C9B" w:rsidRDefault="006C65CA" w:rsidP="00685C9B">
      <w:pPr>
        <w:pStyle w:val="Heading2"/>
      </w:pPr>
      <w:r>
        <w:lastRenderedPageBreak/>
        <w:t>Subject Class</w:t>
      </w:r>
    </w:p>
    <w:p w14:paraId="762452DB" w14:textId="03E9B6FA" w:rsidR="006C65CA" w:rsidRDefault="006C65CA" w:rsidP="00685C9B">
      <w:pPr>
        <w:pStyle w:val="ListParagraph"/>
        <w:numPr>
          <w:ilvl w:val="0"/>
          <w:numId w:val="2"/>
        </w:numPr>
        <w:rPr>
          <w:sz w:val="20"/>
          <w:lang w:val="en-AU" w:eastAsia="en-AU"/>
        </w:rPr>
      </w:pPr>
      <w:r w:rsidRPr="00685C9B">
        <w:rPr>
          <w:sz w:val="20"/>
          <w:lang w:val="en-AU" w:eastAsia="en-AU"/>
        </w:rPr>
        <w:t>Testing all the methods in Subject Class</w:t>
      </w:r>
    </w:p>
    <w:p w14:paraId="381D500D" w14:textId="5D0166F5" w:rsidR="00EC2470" w:rsidRPr="00EC2470" w:rsidRDefault="00EC2470" w:rsidP="00EC2470">
      <w:pPr>
        <w:pStyle w:val="ListParagraph"/>
        <w:numPr>
          <w:ilvl w:val="0"/>
          <w:numId w:val="2"/>
        </w:numPr>
        <w:rPr>
          <w:sz w:val="20"/>
          <w:lang w:val="en-AU" w:eastAsia="en-AU"/>
        </w:rPr>
      </w:pPr>
      <w:r w:rsidRPr="00685C9B">
        <w:rPr>
          <w:sz w:val="20"/>
          <w:lang w:val="en-AU" w:eastAsia="en-AU"/>
        </w:rPr>
        <w:t>Test file name = SubjectTest.java</w:t>
      </w:r>
    </w:p>
    <w:p w14:paraId="558D0398" w14:textId="724A66D3" w:rsidR="00EC2470" w:rsidRPr="00697959" w:rsidRDefault="00685C9B" w:rsidP="00697959">
      <w:pPr>
        <w:pStyle w:val="ListParagraph"/>
        <w:numPr>
          <w:ilvl w:val="0"/>
          <w:numId w:val="2"/>
        </w:numPr>
        <w:rPr>
          <w:sz w:val="20"/>
          <w:lang w:val="en-AU" w:eastAsia="en-AU"/>
        </w:rPr>
      </w:pPr>
      <w:r w:rsidRPr="00685C9B">
        <w:rPr>
          <w:sz w:val="20"/>
          <w:lang w:val="en-AU" w:eastAsia="en-AU"/>
        </w:rPr>
        <w:t xml:space="preserve">Testing </w:t>
      </w:r>
      <w:r w:rsidR="00697959">
        <w:rPr>
          <w:sz w:val="20"/>
          <w:lang w:val="en-AU" w:eastAsia="en-AU"/>
        </w:rPr>
        <w:t>setters</w:t>
      </w:r>
      <w:r w:rsidR="00EC2470">
        <w:rPr>
          <w:sz w:val="20"/>
          <w:lang w:val="en-AU" w:eastAsia="en-AU"/>
        </w:rPr>
        <w:t xml:space="preserve"> using</w:t>
      </w:r>
      <w:r w:rsidRPr="00685C9B">
        <w:rPr>
          <w:sz w:val="20"/>
          <w:lang w:val="en-AU" w:eastAsia="en-AU"/>
        </w:rPr>
        <w:t xml:space="preserve"> </w:t>
      </w:r>
      <w:proofErr w:type="spellStart"/>
      <w:proofErr w:type="gramStart"/>
      <w:r w:rsidRPr="00685C9B">
        <w:rPr>
          <w:sz w:val="20"/>
          <w:lang w:val="en-AU" w:eastAsia="en-AU"/>
        </w:rPr>
        <w:t>toString</w:t>
      </w:r>
      <w:proofErr w:type="spellEnd"/>
      <w:r w:rsidRPr="00685C9B">
        <w:rPr>
          <w:sz w:val="20"/>
          <w:lang w:val="en-AU" w:eastAsia="en-AU"/>
        </w:rPr>
        <w:t>(</w:t>
      </w:r>
      <w:proofErr w:type="gramEnd"/>
      <w:r w:rsidRPr="00685C9B">
        <w:rPr>
          <w:sz w:val="20"/>
          <w:lang w:val="en-AU" w:eastAsia="en-AU"/>
        </w:rPr>
        <w:t>)</w:t>
      </w:r>
      <w:r w:rsidR="00697959">
        <w:rPr>
          <w:sz w:val="20"/>
          <w:lang w:val="en-AU" w:eastAsia="en-AU"/>
        </w:rPr>
        <w:t xml:space="preserve"> method.</w:t>
      </w:r>
    </w:p>
    <w:p w14:paraId="250AE369" w14:textId="3F71298D" w:rsidR="00685C9B" w:rsidRPr="00685C9B" w:rsidRDefault="008A6491" w:rsidP="00F44D07">
      <w:pPr>
        <w:pStyle w:val="Heading3"/>
      </w:pPr>
      <w:r>
        <w:t>Variables</w:t>
      </w:r>
      <w:r w:rsidR="00F44D07">
        <w:t xml:space="preserve"> used:</w:t>
      </w:r>
    </w:p>
    <w:p w14:paraId="77DCE31A" w14:textId="7A09B856" w:rsidR="008A6491" w:rsidRPr="00685C9B" w:rsidRDefault="008A6491" w:rsidP="008A6491">
      <w:pPr>
        <w:rPr>
          <w:b/>
          <w:sz w:val="20"/>
          <w:szCs w:val="20"/>
        </w:rPr>
      </w:pPr>
      <w:r w:rsidRPr="00685C9B">
        <w:rPr>
          <w:b/>
          <w:sz w:val="20"/>
          <w:szCs w:val="20"/>
        </w:rPr>
        <w:t>*Test Address</w:t>
      </w:r>
    </w:p>
    <w:p w14:paraId="5BA80933" w14:textId="594A89C6" w:rsidR="008A6491" w:rsidRPr="00685C9B" w:rsidRDefault="008A6491" w:rsidP="008A6491">
      <w:pPr>
        <w:rPr>
          <w:sz w:val="20"/>
          <w:szCs w:val="20"/>
          <w:lang w:val="en-AU" w:eastAsia="en-AU"/>
        </w:rPr>
      </w:pPr>
      <w:proofErr w:type="spellStart"/>
      <w:r w:rsidRPr="00685C9B">
        <w:rPr>
          <w:sz w:val="20"/>
          <w:szCs w:val="20"/>
          <w:highlight w:val="cyan"/>
          <w:lang w:val="en-AU" w:eastAsia="en-AU"/>
        </w:rPr>
        <w:t>address_tafe</w:t>
      </w:r>
      <w:proofErr w:type="spellEnd"/>
      <w:r w:rsidRPr="00685C9B">
        <w:rPr>
          <w:sz w:val="20"/>
          <w:szCs w:val="20"/>
          <w:lang w:val="en-AU" w:eastAsia="en-AU"/>
        </w:rPr>
        <w:t xml:space="preserve"> = ("137","Days Road",</w:t>
      </w:r>
      <w:r w:rsidR="007A1676">
        <w:rPr>
          <w:sz w:val="20"/>
          <w:szCs w:val="20"/>
          <w:lang w:val="en-AU" w:eastAsia="en-AU"/>
        </w:rPr>
        <w:t xml:space="preserve"> </w:t>
      </w:r>
      <w:r w:rsidRPr="00685C9B">
        <w:rPr>
          <w:sz w:val="20"/>
          <w:szCs w:val="20"/>
          <w:lang w:val="en-AU" w:eastAsia="en-AU"/>
        </w:rPr>
        <w:t>"Regency Park","SA","5010")</w:t>
      </w:r>
    </w:p>
    <w:p w14:paraId="111B5CE4" w14:textId="4E2A0A7D" w:rsidR="008A6491" w:rsidRPr="00685C9B" w:rsidRDefault="008A6491" w:rsidP="008A6491">
      <w:pPr>
        <w:rPr>
          <w:b/>
          <w:sz w:val="20"/>
          <w:szCs w:val="20"/>
          <w:lang w:val="en-AU" w:eastAsia="en-AU"/>
        </w:rPr>
      </w:pPr>
      <w:r w:rsidRPr="00685C9B">
        <w:rPr>
          <w:b/>
          <w:sz w:val="20"/>
          <w:szCs w:val="20"/>
          <w:lang w:val="en-AU" w:eastAsia="en-AU"/>
        </w:rPr>
        <w:t>*Test Lecturers</w:t>
      </w:r>
    </w:p>
    <w:p w14:paraId="068D57AF" w14:textId="77777777" w:rsidR="008A6491" w:rsidRPr="00685C9B" w:rsidRDefault="008A6491" w:rsidP="008A6491">
      <w:pPr>
        <w:rPr>
          <w:sz w:val="20"/>
          <w:szCs w:val="20"/>
          <w:lang w:val="en-AU" w:eastAsia="en-AU"/>
        </w:rPr>
      </w:pPr>
      <w:r w:rsidRPr="00685C9B">
        <w:rPr>
          <w:sz w:val="20"/>
          <w:szCs w:val="20"/>
          <w:lang w:val="en-AU" w:eastAsia="en-AU"/>
        </w:rPr>
        <w:t xml:space="preserve">Lecturer </w:t>
      </w:r>
      <w:proofErr w:type="spellStart"/>
      <w:r w:rsidRPr="00685C9B">
        <w:rPr>
          <w:sz w:val="20"/>
          <w:szCs w:val="20"/>
          <w:lang w:val="en-AU" w:eastAsia="en-AU"/>
        </w:rPr>
        <w:t>garyM</w:t>
      </w:r>
      <w:proofErr w:type="spellEnd"/>
      <w:r w:rsidRPr="00685C9B">
        <w:rPr>
          <w:sz w:val="20"/>
          <w:szCs w:val="20"/>
          <w:lang w:val="en-AU" w:eastAsia="en-AU"/>
        </w:rPr>
        <w:t xml:space="preserve"> = new Lecturer("Gary","Lion","080808080</w:t>
      </w:r>
      <w:proofErr w:type="gramStart"/>
      <w:r w:rsidRPr="00685C9B">
        <w:rPr>
          <w:sz w:val="20"/>
          <w:szCs w:val="20"/>
          <w:lang w:val="en-AU" w:eastAsia="en-AU"/>
        </w:rPr>
        <w:t>",address</w:t>
      </w:r>
      <w:proofErr w:type="gramEnd"/>
      <w:r w:rsidRPr="00685C9B">
        <w:rPr>
          <w:sz w:val="20"/>
          <w:szCs w:val="20"/>
          <w:lang w:val="en-AU" w:eastAsia="en-AU"/>
        </w:rPr>
        <w:t>_tafe);</w:t>
      </w:r>
    </w:p>
    <w:p w14:paraId="1AD70538" w14:textId="3DE13A9F" w:rsidR="008A6491" w:rsidRPr="00685C9B" w:rsidRDefault="008A6491" w:rsidP="008A6491">
      <w:pPr>
        <w:rPr>
          <w:sz w:val="20"/>
          <w:szCs w:val="20"/>
          <w:lang w:val="en-AU" w:eastAsia="en-AU"/>
        </w:rPr>
      </w:pPr>
      <w:r w:rsidRPr="00685C9B">
        <w:rPr>
          <w:sz w:val="20"/>
          <w:szCs w:val="20"/>
          <w:lang w:val="en-AU" w:eastAsia="en-AU"/>
        </w:rPr>
        <w:t xml:space="preserve">Lecturer </w:t>
      </w:r>
      <w:proofErr w:type="spellStart"/>
      <w:r w:rsidRPr="00685C9B">
        <w:rPr>
          <w:sz w:val="20"/>
          <w:szCs w:val="20"/>
          <w:lang w:val="en-AU" w:eastAsia="en-AU"/>
        </w:rPr>
        <w:t>msJ</w:t>
      </w:r>
      <w:proofErr w:type="spellEnd"/>
      <w:r w:rsidRPr="00685C9B">
        <w:rPr>
          <w:sz w:val="20"/>
          <w:szCs w:val="20"/>
          <w:lang w:val="en-AU" w:eastAsia="en-AU"/>
        </w:rPr>
        <w:t xml:space="preserve">   </w:t>
      </w:r>
      <w:proofErr w:type="gramStart"/>
      <w:r w:rsidRPr="00685C9B">
        <w:rPr>
          <w:sz w:val="20"/>
          <w:szCs w:val="20"/>
          <w:lang w:val="en-AU" w:eastAsia="en-AU"/>
        </w:rPr>
        <w:t>=  new</w:t>
      </w:r>
      <w:proofErr w:type="gramEnd"/>
      <w:r w:rsidRPr="00685C9B">
        <w:rPr>
          <w:sz w:val="20"/>
          <w:szCs w:val="20"/>
          <w:lang w:val="en-AU" w:eastAsia="en-AU"/>
        </w:rPr>
        <w:t xml:space="preserve"> Lecturer("Ms","Java","99808342", </w:t>
      </w:r>
      <w:proofErr w:type="spellStart"/>
      <w:r w:rsidRPr="00685C9B">
        <w:rPr>
          <w:sz w:val="20"/>
          <w:szCs w:val="20"/>
          <w:lang w:val="en-AU" w:eastAsia="en-AU"/>
        </w:rPr>
        <w:t>address_tafe</w:t>
      </w:r>
      <w:proofErr w:type="spellEnd"/>
      <w:r w:rsidRPr="00685C9B">
        <w:rPr>
          <w:sz w:val="20"/>
          <w:szCs w:val="20"/>
          <w:lang w:val="en-AU" w:eastAsia="en-AU"/>
        </w:rPr>
        <w:t>);</w:t>
      </w:r>
    </w:p>
    <w:p w14:paraId="0492BE1B" w14:textId="5FDBAC5F" w:rsidR="008A6491" w:rsidRPr="00685C9B" w:rsidRDefault="008A6491" w:rsidP="008A6491">
      <w:pPr>
        <w:rPr>
          <w:b/>
          <w:sz w:val="20"/>
          <w:szCs w:val="20"/>
          <w:lang w:val="en-AU" w:eastAsia="en-AU"/>
        </w:rPr>
      </w:pPr>
      <w:r w:rsidRPr="00685C9B">
        <w:rPr>
          <w:b/>
          <w:sz w:val="20"/>
          <w:szCs w:val="20"/>
          <w:lang w:val="en-AU" w:eastAsia="en-AU"/>
        </w:rPr>
        <w:t xml:space="preserve">*Test Start Time </w:t>
      </w:r>
    </w:p>
    <w:p w14:paraId="45EFEBF7" w14:textId="70BCBD2E" w:rsidR="008A6491" w:rsidRPr="00685C9B" w:rsidRDefault="008A6491" w:rsidP="008A6491">
      <w:pPr>
        <w:rPr>
          <w:sz w:val="20"/>
          <w:szCs w:val="20"/>
          <w:lang w:val="en-AU" w:eastAsia="en-AU"/>
        </w:rPr>
      </w:pPr>
      <w:r w:rsidRPr="00685C9B">
        <w:rPr>
          <w:sz w:val="20"/>
          <w:szCs w:val="20"/>
          <w:lang w:val="en-AU" w:eastAsia="en-AU"/>
        </w:rPr>
        <w:t xml:space="preserve">Time </w:t>
      </w:r>
      <w:proofErr w:type="spellStart"/>
      <w:r w:rsidRPr="00685C9B">
        <w:rPr>
          <w:sz w:val="20"/>
          <w:szCs w:val="20"/>
          <w:lang w:val="en-AU" w:eastAsia="en-AU"/>
        </w:rPr>
        <w:t>oneThirty</w:t>
      </w:r>
      <w:proofErr w:type="spellEnd"/>
      <w:r w:rsidRPr="00685C9B">
        <w:rPr>
          <w:sz w:val="20"/>
          <w:szCs w:val="20"/>
          <w:lang w:val="en-AU" w:eastAsia="en-AU"/>
        </w:rPr>
        <w:t xml:space="preserve"> = new </w:t>
      </w:r>
      <w:proofErr w:type="gramStart"/>
      <w:r w:rsidRPr="00685C9B">
        <w:rPr>
          <w:sz w:val="20"/>
          <w:szCs w:val="20"/>
          <w:lang w:val="en-AU" w:eastAsia="en-AU"/>
        </w:rPr>
        <w:t>Time(</w:t>
      </w:r>
      <w:proofErr w:type="gramEnd"/>
      <w:r w:rsidRPr="00685C9B">
        <w:rPr>
          <w:sz w:val="20"/>
          <w:szCs w:val="20"/>
          <w:lang w:val="en-AU" w:eastAsia="en-AU"/>
        </w:rPr>
        <w:t>13,30);</w:t>
      </w:r>
    </w:p>
    <w:p w14:paraId="13B27BB5" w14:textId="28DEEC3E" w:rsidR="008A6491" w:rsidRPr="00685C9B" w:rsidRDefault="008A6491" w:rsidP="008A6491">
      <w:pPr>
        <w:rPr>
          <w:b/>
          <w:sz w:val="20"/>
          <w:szCs w:val="20"/>
          <w:lang w:val="en-AU" w:eastAsia="en-AU"/>
        </w:rPr>
      </w:pPr>
      <w:r w:rsidRPr="00685C9B">
        <w:rPr>
          <w:b/>
          <w:sz w:val="20"/>
          <w:szCs w:val="20"/>
          <w:lang w:val="en-AU" w:eastAsia="en-AU"/>
        </w:rPr>
        <w:t xml:space="preserve">*Test </w:t>
      </w:r>
      <w:r w:rsidR="00685C9B" w:rsidRPr="00685C9B">
        <w:rPr>
          <w:b/>
          <w:sz w:val="20"/>
          <w:szCs w:val="20"/>
          <w:lang w:val="en-AU" w:eastAsia="en-AU"/>
        </w:rPr>
        <w:t>Duration</w:t>
      </w:r>
    </w:p>
    <w:p w14:paraId="0BEB444E" w14:textId="1AD83793" w:rsidR="008A6491" w:rsidRDefault="008A6491" w:rsidP="008A6491">
      <w:pPr>
        <w:rPr>
          <w:sz w:val="20"/>
          <w:szCs w:val="20"/>
          <w:lang w:val="en-AU" w:eastAsia="en-AU"/>
        </w:rPr>
      </w:pPr>
      <w:r w:rsidRPr="00685C9B">
        <w:rPr>
          <w:sz w:val="20"/>
          <w:szCs w:val="20"/>
          <w:lang w:val="en-AU" w:eastAsia="en-AU"/>
        </w:rPr>
        <w:t xml:space="preserve">Time </w:t>
      </w:r>
      <w:proofErr w:type="spellStart"/>
      <w:r w:rsidRPr="00685C9B">
        <w:rPr>
          <w:sz w:val="20"/>
          <w:szCs w:val="20"/>
          <w:lang w:val="en-AU" w:eastAsia="en-AU"/>
        </w:rPr>
        <w:t>threeHours</w:t>
      </w:r>
      <w:proofErr w:type="spellEnd"/>
      <w:r w:rsidRPr="00685C9B">
        <w:rPr>
          <w:sz w:val="20"/>
          <w:szCs w:val="20"/>
          <w:lang w:val="en-AU" w:eastAsia="en-AU"/>
        </w:rPr>
        <w:t xml:space="preserve"> = new </w:t>
      </w:r>
      <w:proofErr w:type="gramStart"/>
      <w:r w:rsidRPr="00685C9B">
        <w:rPr>
          <w:sz w:val="20"/>
          <w:szCs w:val="20"/>
          <w:lang w:val="en-AU" w:eastAsia="en-AU"/>
        </w:rPr>
        <w:t>Time(</w:t>
      </w:r>
      <w:proofErr w:type="gramEnd"/>
      <w:r w:rsidRPr="00685C9B">
        <w:rPr>
          <w:sz w:val="20"/>
          <w:szCs w:val="20"/>
          <w:lang w:val="en-AU" w:eastAsia="en-AU"/>
        </w:rPr>
        <w:t>3,0);</w:t>
      </w:r>
    </w:p>
    <w:p w14:paraId="73D8C95B" w14:textId="77777777" w:rsidR="00685C9B" w:rsidRPr="00685C9B" w:rsidRDefault="00685C9B" w:rsidP="008A6491">
      <w:pPr>
        <w:rPr>
          <w:sz w:val="20"/>
          <w:szCs w:val="20"/>
          <w:lang w:val="en-AU" w:eastAsia="en-AU"/>
        </w:rPr>
      </w:pPr>
    </w:p>
    <w:tbl>
      <w:tblPr>
        <w:tblStyle w:val="GridTable1Light-Accent1"/>
        <w:tblW w:w="9311" w:type="dxa"/>
        <w:tblLayout w:type="fixed"/>
        <w:tblLook w:val="0000" w:firstRow="0" w:lastRow="0" w:firstColumn="0" w:lastColumn="0" w:noHBand="0" w:noVBand="0"/>
      </w:tblPr>
      <w:tblGrid>
        <w:gridCol w:w="1980"/>
        <w:gridCol w:w="2551"/>
        <w:gridCol w:w="3544"/>
        <w:gridCol w:w="1236"/>
      </w:tblGrid>
      <w:tr w:rsidR="006C65CA" w14:paraId="5CF19E9D" w14:textId="77777777" w:rsidTr="006C65CA">
        <w:trPr>
          <w:trHeight w:val="1465"/>
        </w:trPr>
        <w:tc>
          <w:tcPr>
            <w:tcW w:w="1980" w:type="dxa"/>
          </w:tcPr>
          <w:p w14:paraId="4B430FBE" w14:textId="77777777" w:rsidR="006C65CA" w:rsidRPr="000E214C" w:rsidRDefault="006C65CA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 xml:space="preserve">Feature </w:t>
            </w:r>
          </w:p>
          <w:p w14:paraId="66BFCBA1" w14:textId="77777777" w:rsidR="006C65CA" w:rsidRPr="000E214C" w:rsidRDefault="006C65CA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to be tested</w:t>
            </w:r>
          </w:p>
        </w:tc>
        <w:tc>
          <w:tcPr>
            <w:tcW w:w="2551" w:type="dxa"/>
          </w:tcPr>
          <w:p w14:paraId="66F3D6FF" w14:textId="77777777" w:rsidR="006C65CA" w:rsidRPr="000E214C" w:rsidRDefault="006C65CA" w:rsidP="006C65CA">
            <w:pPr>
              <w:pStyle w:val="Heading2"/>
              <w:outlineLvl w:val="1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 xml:space="preserve">Set of </w:t>
            </w:r>
          </w:p>
          <w:p w14:paraId="338BE9FA" w14:textId="77777777" w:rsidR="006C65CA" w:rsidRPr="000E214C" w:rsidRDefault="006C65CA" w:rsidP="006C65CA">
            <w:pPr>
              <w:pStyle w:val="Heading2"/>
              <w:outlineLvl w:val="1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testing values</w:t>
            </w:r>
          </w:p>
        </w:tc>
        <w:tc>
          <w:tcPr>
            <w:tcW w:w="3544" w:type="dxa"/>
          </w:tcPr>
          <w:p w14:paraId="199BE088" w14:textId="77777777" w:rsidR="006C65CA" w:rsidRPr="000E214C" w:rsidRDefault="006C65CA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 xml:space="preserve">Expected </w:t>
            </w:r>
          </w:p>
          <w:p w14:paraId="0C018A8A" w14:textId="77777777" w:rsidR="006C65CA" w:rsidRPr="000E214C" w:rsidRDefault="006C65CA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36" w:type="dxa"/>
          </w:tcPr>
          <w:p w14:paraId="322C8E66" w14:textId="77777777" w:rsidR="006C65CA" w:rsidRPr="000E214C" w:rsidRDefault="006C65CA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Obtained?</w:t>
            </w:r>
          </w:p>
          <w:p w14:paraId="725FB6B8" w14:textId="77777777" w:rsidR="006C65CA" w:rsidRPr="000E214C" w:rsidRDefault="006C65CA" w:rsidP="006C65CA">
            <w:pPr>
              <w:ind w:right="-905"/>
              <w:rPr>
                <w:b/>
                <w:sz w:val="18"/>
                <w:szCs w:val="18"/>
              </w:rPr>
            </w:pPr>
            <w:r w:rsidRPr="000E214C">
              <w:rPr>
                <w:b/>
                <w:sz w:val="18"/>
                <w:szCs w:val="18"/>
              </w:rPr>
              <w:t>(Y/N)</w:t>
            </w:r>
          </w:p>
        </w:tc>
      </w:tr>
      <w:tr w:rsidR="006C65CA" w14:paraId="2CF8AF54" w14:textId="77777777" w:rsidTr="006C65CA">
        <w:trPr>
          <w:trHeight w:val="643"/>
        </w:trPr>
        <w:tc>
          <w:tcPr>
            <w:tcW w:w="1980" w:type="dxa"/>
          </w:tcPr>
          <w:p w14:paraId="3C5ECAEC" w14:textId="77777777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Default constructor</w:t>
            </w:r>
          </w:p>
          <w:p w14:paraId="1B9B8A11" w14:textId="77777777" w:rsidR="006C65CA" w:rsidRPr="000E214C" w:rsidRDefault="006C65CA" w:rsidP="006C65CA">
            <w:pPr>
              <w:ind w:right="-90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14:paraId="390C68D8" w14:textId="7E3E7DC8" w:rsidR="006C65CA" w:rsidRPr="000E214C" w:rsidRDefault="008A649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e126 = new </w:t>
            </w:r>
            <w:proofErr w:type="gramStart"/>
            <w:r>
              <w:rPr>
                <w:sz w:val="18"/>
                <w:szCs w:val="18"/>
              </w:rPr>
              <w:t>Subject(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541B31AB" w14:textId="77777777" w:rsidR="006C65CA" w:rsidRPr="00A31187" w:rsidRDefault="006C65CA" w:rsidP="006C65CA">
            <w:pPr>
              <w:ind w:right="-905"/>
              <w:rPr>
                <w:sz w:val="18"/>
                <w:szCs w:val="18"/>
                <w:lang w:val="pt-BR"/>
              </w:rPr>
            </w:pPr>
            <w:r w:rsidRPr="00A31187">
              <w:rPr>
                <w:sz w:val="18"/>
                <w:szCs w:val="18"/>
                <w:lang w:val="pt-BR"/>
              </w:rPr>
              <w:t xml:space="preserve">Sets </w:t>
            </w:r>
            <w:r w:rsidR="008A6491" w:rsidRPr="00A31187">
              <w:rPr>
                <w:sz w:val="18"/>
                <w:szCs w:val="18"/>
                <w:lang w:val="pt-BR"/>
              </w:rPr>
              <w:t xml:space="preserve">e126 </w:t>
            </w:r>
            <w:r w:rsidRPr="00A31187">
              <w:rPr>
                <w:sz w:val="18"/>
                <w:szCs w:val="18"/>
                <w:lang w:val="pt-BR"/>
              </w:rPr>
              <w:t xml:space="preserve">= </w:t>
            </w:r>
            <w:r w:rsidR="008A6491" w:rsidRPr="00A31187">
              <w:rPr>
                <w:sz w:val="18"/>
                <w:szCs w:val="18"/>
                <w:lang w:val="pt-BR"/>
              </w:rPr>
              <w:t>[</w:t>
            </w:r>
          </w:p>
          <w:p w14:paraId="70B7DA08" w14:textId="77777777" w:rsidR="008A6491" w:rsidRPr="00A31187" w:rsidRDefault="008A6491" w:rsidP="008A6491">
            <w:pPr>
              <w:ind w:right="-905"/>
              <w:rPr>
                <w:sz w:val="18"/>
                <w:szCs w:val="18"/>
                <w:lang w:val="pt-BR"/>
              </w:rPr>
            </w:pPr>
            <w:r w:rsidRPr="00A31187">
              <w:rPr>
                <w:sz w:val="18"/>
                <w:szCs w:val="18"/>
                <w:lang w:val="pt-BR"/>
              </w:rPr>
              <w:t>CRN: 18000</w:t>
            </w:r>
          </w:p>
          <w:p w14:paraId="58344FE7" w14:textId="77777777" w:rsidR="008A6491" w:rsidRPr="00A31187" w:rsidRDefault="008A6491" w:rsidP="008A6491">
            <w:pPr>
              <w:ind w:right="-905"/>
              <w:rPr>
                <w:sz w:val="18"/>
                <w:szCs w:val="18"/>
                <w:lang w:val="pt-BR"/>
              </w:rPr>
            </w:pPr>
            <w:proofErr w:type="spellStart"/>
            <w:r w:rsidRPr="00A31187">
              <w:rPr>
                <w:sz w:val="18"/>
                <w:szCs w:val="18"/>
                <w:lang w:val="pt-BR"/>
              </w:rPr>
              <w:t>Name</w:t>
            </w:r>
            <w:proofErr w:type="spellEnd"/>
            <w:r w:rsidRPr="00A31187">
              <w:rPr>
                <w:sz w:val="18"/>
                <w:szCs w:val="18"/>
                <w:lang w:val="pt-BR"/>
              </w:rPr>
              <w:t>: n/a</w:t>
            </w:r>
          </w:p>
          <w:p w14:paraId="69EA3971" w14:textId="77777777" w:rsidR="008A6491" w:rsidRPr="008A6491" w:rsidRDefault="008A6491" w:rsidP="008A6491">
            <w:pPr>
              <w:ind w:right="-905"/>
              <w:rPr>
                <w:sz w:val="18"/>
                <w:szCs w:val="18"/>
              </w:rPr>
            </w:pPr>
            <w:r w:rsidRPr="008A6491">
              <w:rPr>
                <w:sz w:val="18"/>
                <w:szCs w:val="18"/>
              </w:rPr>
              <w:t>Lecturer: Jon Snow</w:t>
            </w:r>
          </w:p>
          <w:p w14:paraId="59AA8CCD" w14:textId="77777777" w:rsidR="008A6491" w:rsidRPr="008A6491" w:rsidRDefault="008A6491" w:rsidP="008A6491">
            <w:pPr>
              <w:ind w:right="-905"/>
              <w:rPr>
                <w:sz w:val="18"/>
                <w:szCs w:val="18"/>
              </w:rPr>
            </w:pPr>
            <w:r w:rsidRPr="008A6491">
              <w:rPr>
                <w:sz w:val="18"/>
                <w:szCs w:val="18"/>
              </w:rPr>
              <w:t>Room: n/a</w:t>
            </w:r>
          </w:p>
          <w:p w14:paraId="7EE86BC3" w14:textId="77777777" w:rsidR="008A6491" w:rsidRPr="008A6491" w:rsidRDefault="008A6491" w:rsidP="008A6491">
            <w:pPr>
              <w:ind w:right="-905"/>
              <w:rPr>
                <w:sz w:val="18"/>
                <w:szCs w:val="18"/>
              </w:rPr>
            </w:pPr>
            <w:r w:rsidRPr="008A6491">
              <w:rPr>
                <w:sz w:val="18"/>
                <w:szCs w:val="18"/>
              </w:rPr>
              <w:t>Start Time: 12:00 AM</w:t>
            </w:r>
          </w:p>
          <w:p w14:paraId="22B33C45" w14:textId="77777777" w:rsidR="008A6491" w:rsidRDefault="008A6491" w:rsidP="008A6491">
            <w:pPr>
              <w:ind w:right="-905"/>
              <w:rPr>
                <w:sz w:val="18"/>
                <w:szCs w:val="18"/>
              </w:rPr>
            </w:pPr>
            <w:r w:rsidRPr="008A6491">
              <w:rPr>
                <w:sz w:val="18"/>
                <w:szCs w:val="18"/>
              </w:rPr>
              <w:t>Duration: 00:00 Hrs</w:t>
            </w:r>
          </w:p>
          <w:p w14:paraId="2C1F08ED" w14:textId="511BF377" w:rsidR="008A6491" w:rsidRPr="000E214C" w:rsidRDefault="008A6491" w:rsidP="008A6491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236" w:type="dxa"/>
          </w:tcPr>
          <w:p w14:paraId="3DA63980" w14:textId="77777777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6C65CA" w14:paraId="256FF321" w14:textId="77777777" w:rsidTr="006C65CA">
        <w:trPr>
          <w:trHeight w:val="836"/>
        </w:trPr>
        <w:tc>
          <w:tcPr>
            <w:tcW w:w="1980" w:type="dxa"/>
          </w:tcPr>
          <w:p w14:paraId="7B67F90C" w14:textId="77777777" w:rsidR="006C65CA" w:rsidRDefault="008A649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 with Subject</w:t>
            </w:r>
          </w:p>
          <w:p w14:paraId="0286B5B0" w14:textId="2CEE4995" w:rsidR="008A6491" w:rsidRDefault="008A649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Name,</w:t>
            </w:r>
            <w:r w:rsidR="007A167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Lecturer,</w:t>
            </w:r>
            <w:r w:rsidR="007A167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Address,</w:t>
            </w:r>
          </w:p>
          <w:p w14:paraId="6311877D" w14:textId="4C89B0A5" w:rsidR="008A6491" w:rsidRDefault="008A649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Room,</w:t>
            </w:r>
            <w:r w:rsidR="007A167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start Time,</w:t>
            </w:r>
          </w:p>
          <w:p w14:paraId="326417A1" w14:textId="0FF5C84A" w:rsidR="008A6491" w:rsidRPr="000E214C" w:rsidRDefault="008A6491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duration)</w:t>
            </w:r>
          </w:p>
        </w:tc>
        <w:tc>
          <w:tcPr>
            <w:tcW w:w="2551" w:type="dxa"/>
          </w:tcPr>
          <w:p w14:paraId="2A809D01" w14:textId="77777777" w:rsidR="00685C9B" w:rsidRDefault="00685C9B" w:rsidP="008A6491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 xml:space="preserve">d111 = new </w:t>
            </w:r>
            <w:proofErr w:type="gramStart"/>
            <w:r w:rsidRPr="00685C9B">
              <w:rPr>
                <w:sz w:val="18"/>
                <w:szCs w:val="18"/>
              </w:rPr>
              <w:t>Subject(</w:t>
            </w:r>
            <w:proofErr w:type="gramEnd"/>
            <w:r w:rsidRPr="00685C9B">
              <w:rPr>
                <w:sz w:val="18"/>
                <w:szCs w:val="18"/>
              </w:rPr>
              <w:t>"Programing Solutions",</w:t>
            </w:r>
          </w:p>
          <w:p w14:paraId="4FEEC160" w14:textId="77777777" w:rsidR="00685C9B" w:rsidRDefault="00685C9B" w:rsidP="008A6491">
            <w:pPr>
              <w:ind w:right="-905"/>
              <w:rPr>
                <w:sz w:val="18"/>
                <w:szCs w:val="18"/>
              </w:rPr>
            </w:pPr>
            <w:proofErr w:type="spellStart"/>
            <w:r w:rsidRPr="00685C9B">
              <w:rPr>
                <w:sz w:val="18"/>
                <w:szCs w:val="18"/>
              </w:rPr>
              <w:t>msJ</w:t>
            </w:r>
            <w:proofErr w:type="spellEnd"/>
            <w:r w:rsidRPr="00685C9B">
              <w:rPr>
                <w:sz w:val="18"/>
                <w:szCs w:val="18"/>
              </w:rPr>
              <w:t>,</w:t>
            </w:r>
          </w:p>
          <w:p w14:paraId="0748F7BD" w14:textId="77777777" w:rsidR="00685C9B" w:rsidRDefault="00685C9B" w:rsidP="008A6491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"G29",</w:t>
            </w:r>
          </w:p>
          <w:p w14:paraId="70BE5F28" w14:textId="77777777" w:rsidR="00685C9B" w:rsidRDefault="00685C9B" w:rsidP="008A6491">
            <w:pPr>
              <w:ind w:right="-905"/>
              <w:rPr>
                <w:sz w:val="18"/>
                <w:szCs w:val="18"/>
              </w:rPr>
            </w:pPr>
            <w:proofErr w:type="spellStart"/>
            <w:r w:rsidRPr="00685C9B">
              <w:rPr>
                <w:sz w:val="18"/>
                <w:szCs w:val="18"/>
              </w:rPr>
              <w:t>oneThirty</w:t>
            </w:r>
            <w:proofErr w:type="spellEnd"/>
            <w:r w:rsidRPr="00685C9B">
              <w:rPr>
                <w:sz w:val="18"/>
                <w:szCs w:val="18"/>
              </w:rPr>
              <w:t>,</w:t>
            </w:r>
          </w:p>
          <w:p w14:paraId="44EB5062" w14:textId="1554C962" w:rsidR="006C65CA" w:rsidRPr="000E214C" w:rsidRDefault="00685C9B" w:rsidP="008A6491">
            <w:pPr>
              <w:ind w:right="-905"/>
              <w:rPr>
                <w:sz w:val="18"/>
                <w:szCs w:val="18"/>
              </w:rPr>
            </w:pPr>
            <w:proofErr w:type="spellStart"/>
            <w:r w:rsidRPr="00685C9B">
              <w:rPr>
                <w:sz w:val="18"/>
                <w:szCs w:val="18"/>
              </w:rPr>
              <w:t>threeHours</w:t>
            </w:r>
            <w:proofErr w:type="spellEnd"/>
            <w:r w:rsidRPr="00685C9B">
              <w:rPr>
                <w:sz w:val="18"/>
                <w:szCs w:val="18"/>
              </w:rPr>
              <w:t>);</w:t>
            </w:r>
          </w:p>
        </w:tc>
        <w:tc>
          <w:tcPr>
            <w:tcW w:w="3544" w:type="dxa"/>
          </w:tcPr>
          <w:p w14:paraId="648E9488" w14:textId="77777777" w:rsidR="006C65CA" w:rsidRDefault="00685C9B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 d111 = [</w:t>
            </w:r>
          </w:p>
          <w:p w14:paraId="2FC9D4BC" w14:textId="77777777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CRN: 18001</w:t>
            </w:r>
          </w:p>
          <w:p w14:paraId="6CF30AE2" w14:textId="77777777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Name: Programing Solutions</w:t>
            </w:r>
          </w:p>
          <w:p w14:paraId="42F57118" w14:textId="77777777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Lecturer: Ms Java</w:t>
            </w:r>
          </w:p>
          <w:p w14:paraId="5D007C42" w14:textId="77777777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Room: G29</w:t>
            </w:r>
          </w:p>
          <w:p w14:paraId="76ABE84F" w14:textId="77777777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Start Time: 01:30 PM</w:t>
            </w:r>
          </w:p>
          <w:p w14:paraId="3ECCD714" w14:textId="77777777" w:rsid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Duration: 03:00 Hrs</w:t>
            </w:r>
          </w:p>
          <w:p w14:paraId="12D23DED" w14:textId="5363FA66" w:rsidR="00685C9B" w:rsidRPr="000E214C" w:rsidRDefault="00685C9B" w:rsidP="00685C9B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236" w:type="dxa"/>
          </w:tcPr>
          <w:p w14:paraId="269E6406" w14:textId="77777777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6C65CA" w14:paraId="57869E31" w14:textId="77777777" w:rsidTr="006C65CA">
        <w:trPr>
          <w:trHeight w:val="848"/>
        </w:trPr>
        <w:tc>
          <w:tcPr>
            <w:tcW w:w="1980" w:type="dxa"/>
          </w:tcPr>
          <w:p w14:paraId="67975FCC" w14:textId="2CBF8114" w:rsidR="006C65CA" w:rsidRDefault="00685C9B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proofErr w:type="spellStart"/>
            <w:proofErr w:type="gramStart"/>
            <w:r>
              <w:rPr>
                <w:sz w:val="18"/>
                <w:szCs w:val="18"/>
              </w:rPr>
              <w:t>getFinishTime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3542FEAF" w14:textId="27307C38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663156CA" w14:textId="73C6945F" w:rsidR="006C65CA" w:rsidRPr="000E214C" w:rsidRDefault="00685C9B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d111.getFinishTime()</w:t>
            </w:r>
          </w:p>
        </w:tc>
        <w:tc>
          <w:tcPr>
            <w:tcW w:w="3544" w:type="dxa"/>
          </w:tcPr>
          <w:p w14:paraId="53DA8252" w14:textId="132E1835" w:rsidR="006C65CA" w:rsidRPr="000E214C" w:rsidRDefault="00685C9B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4:30 PM</w:t>
            </w:r>
          </w:p>
        </w:tc>
        <w:tc>
          <w:tcPr>
            <w:tcW w:w="1236" w:type="dxa"/>
          </w:tcPr>
          <w:p w14:paraId="00C66E6B" w14:textId="77777777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6C65CA" w14:paraId="06AE0EAB" w14:textId="77777777" w:rsidTr="00685C9B">
        <w:trPr>
          <w:trHeight w:val="2066"/>
        </w:trPr>
        <w:tc>
          <w:tcPr>
            <w:tcW w:w="1980" w:type="dxa"/>
          </w:tcPr>
          <w:p w14:paraId="626F94CB" w14:textId="0F820C3B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r w:rsidR="00685C9B">
              <w:rPr>
                <w:sz w:val="18"/>
                <w:szCs w:val="18"/>
              </w:rPr>
              <w:t>Setters</w:t>
            </w:r>
          </w:p>
        </w:tc>
        <w:tc>
          <w:tcPr>
            <w:tcW w:w="2551" w:type="dxa"/>
          </w:tcPr>
          <w:p w14:paraId="14663C7A" w14:textId="77777777" w:rsid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e126.setName</w:t>
            </w:r>
          </w:p>
          <w:p w14:paraId="4E78397E" w14:textId="1993C560" w:rsidR="00685C9B" w:rsidRPr="00685C9B" w:rsidRDefault="00685C9B" w:rsidP="00697959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("Engineering mathematics"</w:t>
            </w:r>
            <w:r>
              <w:rPr>
                <w:sz w:val="18"/>
                <w:szCs w:val="18"/>
              </w:rPr>
              <w:t>)</w:t>
            </w:r>
          </w:p>
          <w:p w14:paraId="4FEF4BF4" w14:textId="75426752" w:rsidR="00685C9B" w:rsidRPr="00697959" w:rsidRDefault="00685C9B" w:rsidP="00685C9B">
            <w:pPr>
              <w:ind w:right="-905"/>
              <w:rPr>
                <w:sz w:val="18"/>
                <w:szCs w:val="18"/>
                <w:lang w:val="pt-BR"/>
              </w:rPr>
            </w:pPr>
            <w:r w:rsidRPr="00697959">
              <w:rPr>
                <w:sz w:val="18"/>
                <w:szCs w:val="18"/>
                <w:lang w:val="pt-BR"/>
              </w:rPr>
              <w:t>e126.setLecturer(</w:t>
            </w:r>
            <w:proofErr w:type="spellStart"/>
            <w:r w:rsidRPr="00697959">
              <w:rPr>
                <w:sz w:val="18"/>
                <w:szCs w:val="18"/>
                <w:lang w:val="pt-BR"/>
              </w:rPr>
              <w:t>garyM</w:t>
            </w:r>
            <w:proofErr w:type="spellEnd"/>
            <w:r w:rsidRPr="00697959">
              <w:rPr>
                <w:sz w:val="18"/>
                <w:szCs w:val="18"/>
                <w:lang w:val="pt-BR"/>
              </w:rPr>
              <w:t>)</w:t>
            </w:r>
          </w:p>
          <w:p w14:paraId="0F8298BF" w14:textId="379ECCEC" w:rsidR="00685C9B" w:rsidRPr="00697959" w:rsidRDefault="00697959" w:rsidP="00685C9B">
            <w:pPr>
              <w:ind w:right="-905"/>
              <w:rPr>
                <w:sz w:val="18"/>
                <w:szCs w:val="18"/>
                <w:lang w:val="pt-BR"/>
              </w:rPr>
            </w:pPr>
            <w:r w:rsidRPr="00697959">
              <w:rPr>
                <w:sz w:val="18"/>
                <w:szCs w:val="18"/>
                <w:lang w:val="pt-BR"/>
              </w:rPr>
              <w:t>e126.setRoom(“G29)</w:t>
            </w:r>
          </w:p>
          <w:p w14:paraId="34A7FE81" w14:textId="77777777" w:rsid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e126.setStartTime</w:t>
            </w:r>
          </w:p>
          <w:p w14:paraId="2305531C" w14:textId="190B3DC0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(new </w:t>
            </w:r>
            <w:proofErr w:type="gramStart"/>
            <w:r>
              <w:rPr>
                <w:sz w:val="18"/>
                <w:szCs w:val="18"/>
              </w:rPr>
              <w:t>Time(</w:t>
            </w:r>
            <w:proofErr w:type="gramEnd"/>
            <w:r>
              <w:rPr>
                <w:sz w:val="18"/>
                <w:szCs w:val="18"/>
              </w:rPr>
              <w:t>9,30))</w:t>
            </w:r>
          </w:p>
          <w:p w14:paraId="28701D4D" w14:textId="77777777" w:rsidR="00685C9B" w:rsidRDefault="00685C9B" w:rsidP="00685C9B">
            <w:pPr>
              <w:ind w:right="-905"/>
              <w:rPr>
                <w:sz w:val="18"/>
                <w:szCs w:val="18"/>
              </w:rPr>
            </w:pPr>
          </w:p>
          <w:p w14:paraId="6DAC10A0" w14:textId="0CC6246D" w:rsidR="006C65CA" w:rsidRPr="000E214C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 xml:space="preserve">e126.setDuration(new </w:t>
            </w:r>
            <w:proofErr w:type="gramStart"/>
            <w:r w:rsidRPr="00685C9B">
              <w:rPr>
                <w:sz w:val="18"/>
                <w:szCs w:val="18"/>
              </w:rPr>
              <w:t>Time(</w:t>
            </w:r>
            <w:proofErr w:type="gramEnd"/>
            <w:r w:rsidRPr="00685C9B">
              <w:rPr>
                <w:sz w:val="18"/>
                <w:szCs w:val="18"/>
              </w:rPr>
              <w:t>3,0));</w:t>
            </w:r>
          </w:p>
        </w:tc>
        <w:tc>
          <w:tcPr>
            <w:tcW w:w="3544" w:type="dxa"/>
          </w:tcPr>
          <w:p w14:paraId="723ABEDE" w14:textId="77777777" w:rsidR="006C65CA" w:rsidRDefault="00685C9B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E126 = [</w:t>
            </w:r>
          </w:p>
          <w:p w14:paraId="123C2347" w14:textId="1BA29595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CRN: 18000</w:t>
            </w:r>
          </w:p>
          <w:p w14:paraId="282204FB" w14:textId="77777777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Name: Engineering mathematics</w:t>
            </w:r>
          </w:p>
          <w:p w14:paraId="3C25CEC6" w14:textId="6E8CBB8B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Lec</w:t>
            </w:r>
            <w:r w:rsidR="00697959">
              <w:rPr>
                <w:sz w:val="18"/>
                <w:szCs w:val="18"/>
              </w:rPr>
              <w:t>turer: Gary Mate</w:t>
            </w:r>
          </w:p>
          <w:p w14:paraId="117A679C" w14:textId="05D9D201" w:rsidR="00685C9B" w:rsidRPr="00685C9B" w:rsidRDefault="00697959" w:rsidP="00685C9B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Room: G29</w:t>
            </w:r>
          </w:p>
          <w:p w14:paraId="1FE591CF" w14:textId="77777777" w:rsidR="00685C9B" w:rsidRP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Start Time: 09:30 AM</w:t>
            </w:r>
          </w:p>
          <w:p w14:paraId="0A8A69D6" w14:textId="77777777" w:rsidR="00685C9B" w:rsidRDefault="00685C9B" w:rsidP="00685C9B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Duration: 03:00 Hr</w:t>
            </w:r>
          </w:p>
          <w:p w14:paraId="3652A577" w14:textId="77777777" w:rsidR="00685C9B" w:rsidRDefault="00685C9B" w:rsidP="00685C9B">
            <w:pPr>
              <w:ind w:right="-905"/>
              <w:rPr>
                <w:sz w:val="18"/>
                <w:szCs w:val="18"/>
              </w:rPr>
            </w:pPr>
          </w:p>
          <w:p w14:paraId="7D06C501" w14:textId="7020D32F" w:rsidR="00685C9B" w:rsidRPr="000E214C" w:rsidRDefault="00685C9B" w:rsidP="00685C9B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236" w:type="dxa"/>
          </w:tcPr>
          <w:p w14:paraId="07C0B360" w14:textId="77777777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  <w:r w:rsidRPr="000E214C">
              <w:rPr>
                <w:sz w:val="18"/>
                <w:szCs w:val="18"/>
              </w:rPr>
              <w:t>Yes</w:t>
            </w:r>
          </w:p>
        </w:tc>
      </w:tr>
      <w:tr w:rsidR="006C65CA" w14:paraId="2EA58C71" w14:textId="77777777" w:rsidTr="006C65CA">
        <w:trPr>
          <w:trHeight w:val="782"/>
        </w:trPr>
        <w:tc>
          <w:tcPr>
            <w:tcW w:w="1980" w:type="dxa"/>
          </w:tcPr>
          <w:p w14:paraId="5A71F7F7" w14:textId="0AB5AF75" w:rsidR="00685C9B" w:rsidRPr="000E214C" w:rsidRDefault="00685C9B" w:rsidP="00697959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Testing </w:t>
            </w:r>
            <w:r w:rsidR="00697959">
              <w:rPr>
                <w:sz w:val="18"/>
                <w:szCs w:val="18"/>
              </w:rPr>
              <w:t>Getters</w:t>
            </w:r>
          </w:p>
        </w:tc>
        <w:tc>
          <w:tcPr>
            <w:tcW w:w="2551" w:type="dxa"/>
          </w:tcPr>
          <w:p w14:paraId="7718D712" w14:textId="77777777" w:rsidR="006C65CA" w:rsidRDefault="00685C9B" w:rsidP="006C65CA">
            <w:pPr>
              <w:ind w:right="-90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Subject.getCrnCount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03180B4B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e126.getCrn()</w:t>
            </w:r>
          </w:p>
          <w:p w14:paraId="4C75F424" w14:textId="77777777" w:rsidR="00697959" w:rsidRP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  <w:r w:rsidRPr="00697959">
              <w:rPr>
                <w:sz w:val="18"/>
                <w:szCs w:val="18"/>
                <w:lang w:val="it-IT"/>
              </w:rPr>
              <w:t>e126.getName()</w:t>
            </w:r>
          </w:p>
          <w:p w14:paraId="52AAD8AE" w14:textId="77777777" w:rsidR="00697959" w:rsidRP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  <w:r w:rsidRPr="00697959">
              <w:rPr>
                <w:sz w:val="18"/>
                <w:szCs w:val="18"/>
                <w:lang w:val="it-IT"/>
              </w:rPr>
              <w:t>e126.getLecturer()</w:t>
            </w:r>
          </w:p>
          <w:p w14:paraId="695943DA" w14:textId="77777777" w:rsid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</w:p>
          <w:p w14:paraId="208CFEE1" w14:textId="77777777" w:rsid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</w:p>
          <w:p w14:paraId="5C1ABACE" w14:textId="77777777" w:rsid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</w:p>
          <w:p w14:paraId="47A2C3A1" w14:textId="77777777" w:rsid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</w:p>
          <w:p w14:paraId="713312EF" w14:textId="77777777" w:rsidR="00697959" w:rsidRP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  <w:r w:rsidRPr="00697959">
              <w:rPr>
                <w:sz w:val="18"/>
                <w:szCs w:val="18"/>
                <w:lang w:val="it-IT"/>
              </w:rPr>
              <w:t>e126.getRoom()</w:t>
            </w:r>
          </w:p>
          <w:p w14:paraId="3DE830A7" w14:textId="4FAB6A70" w:rsidR="00697959" w:rsidRP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  <w:r w:rsidRPr="00697959">
              <w:rPr>
                <w:sz w:val="18"/>
                <w:szCs w:val="18"/>
                <w:lang w:val="it-IT"/>
              </w:rPr>
              <w:lastRenderedPageBreak/>
              <w:t>e126.getStartTime</w:t>
            </w:r>
            <w:r>
              <w:rPr>
                <w:sz w:val="18"/>
                <w:szCs w:val="18"/>
                <w:lang w:val="it-IT"/>
              </w:rPr>
              <w:t>()</w:t>
            </w:r>
          </w:p>
          <w:p w14:paraId="6142B69D" w14:textId="241EE106" w:rsidR="00697959" w:rsidRPr="00697959" w:rsidRDefault="00697959" w:rsidP="006C65CA">
            <w:pPr>
              <w:ind w:right="-905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e126.getDuration()</w:t>
            </w:r>
          </w:p>
        </w:tc>
        <w:tc>
          <w:tcPr>
            <w:tcW w:w="3544" w:type="dxa"/>
          </w:tcPr>
          <w:p w14:paraId="7E1F1A8F" w14:textId="77777777" w:rsidR="006C65CA" w:rsidRDefault="00685C9B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18002</w:t>
            </w:r>
          </w:p>
          <w:p w14:paraId="6D874C41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  <w:r w:rsidRPr="00697959">
              <w:rPr>
                <w:sz w:val="18"/>
                <w:szCs w:val="18"/>
              </w:rPr>
              <w:t>18000</w:t>
            </w:r>
          </w:p>
          <w:p w14:paraId="7A8541AF" w14:textId="77777777" w:rsidR="00697959" w:rsidRPr="00685C9B" w:rsidRDefault="00697959" w:rsidP="00697959">
            <w:pPr>
              <w:ind w:right="-905"/>
              <w:rPr>
                <w:sz w:val="18"/>
                <w:szCs w:val="18"/>
              </w:rPr>
            </w:pPr>
            <w:r w:rsidRPr="00685C9B">
              <w:rPr>
                <w:sz w:val="18"/>
                <w:szCs w:val="18"/>
              </w:rPr>
              <w:t>Engineering mathematics</w:t>
            </w:r>
          </w:p>
          <w:p w14:paraId="125458A8" w14:textId="77777777" w:rsidR="00697959" w:rsidRPr="00697959" w:rsidRDefault="00697959" w:rsidP="00697959">
            <w:pPr>
              <w:ind w:right="-905"/>
              <w:rPr>
                <w:sz w:val="18"/>
                <w:szCs w:val="18"/>
              </w:rPr>
            </w:pPr>
            <w:r w:rsidRPr="00697959">
              <w:rPr>
                <w:sz w:val="18"/>
                <w:szCs w:val="18"/>
              </w:rPr>
              <w:t>ID:0</w:t>
            </w:r>
          </w:p>
          <w:p w14:paraId="48D9EF49" w14:textId="77777777" w:rsidR="00697959" w:rsidRPr="00697959" w:rsidRDefault="00697959" w:rsidP="00697959">
            <w:pPr>
              <w:ind w:right="-905"/>
              <w:rPr>
                <w:sz w:val="18"/>
                <w:szCs w:val="18"/>
              </w:rPr>
            </w:pPr>
            <w:r w:rsidRPr="00697959">
              <w:rPr>
                <w:sz w:val="18"/>
                <w:szCs w:val="18"/>
              </w:rPr>
              <w:t xml:space="preserve">Gary Mate </w:t>
            </w:r>
          </w:p>
          <w:p w14:paraId="6BBD9D95" w14:textId="77777777" w:rsidR="00697959" w:rsidRPr="00697959" w:rsidRDefault="00697959" w:rsidP="00697959">
            <w:pPr>
              <w:ind w:right="-905"/>
              <w:rPr>
                <w:sz w:val="18"/>
                <w:szCs w:val="18"/>
              </w:rPr>
            </w:pPr>
            <w:proofErr w:type="spellStart"/>
            <w:r w:rsidRPr="00697959">
              <w:rPr>
                <w:sz w:val="18"/>
                <w:szCs w:val="18"/>
              </w:rPr>
              <w:t>Ph</w:t>
            </w:r>
            <w:proofErr w:type="spellEnd"/>
            <w:r w:rsidRPr="00697959">
              <w:rPr>
                <w:sz w:val="18"/>
                <w:szCs w:val="18"/>
              </w:rPr>
              <w:t>: 080808080</w:t>
            </w:r>
          </w:p>
          <w:p w14:paraId="087D4C1A" w14:textId="77777777" w:rsidR="00697959" w:rsidRDefault="00697959" w:rsidP="00697959">
            <w:pPr>
              <w:ind w:right="-905"/>
              <w:rPr>
                <w:sz w:val="18"/>
                <w:szCs w:val="18"/>
              </w:rPr>
            </w:pPr>
            <w:r w:rsidRPr="00697959">
              <w:rPr>
                <w:sz w:val="18"/>
                <w:szCs w:val="18"/>
              </w:rPr>
              <w:t>Address: 137, Days Road, Regency Park, SA,</w:t>
            </w:r>
          </w:p>
          <w:p w14:paraId="4A37CCD5" w14:textId="77777777" w:rsidR="00697959" w:rsidRDefault="00697959" w:rsidP="00697959">
            <w:pPr>
              <w:ind w:right="-905"/>
              <w:rPr>
                <w:sz w:val="18"/>
                <w:szCs w:val="18"/>
              </w:rPr>
            </w:pPr>
            <w:r w:rsidRPr="00697959">
              <w:rPr>
                <w:sz w:val="18"/>
                <w:szCs w:val="18"/>
              </w:rPr>
              <w:t>5010</w:t>
            </w:r>
          </w:p>
          <w:p w14:paraId="4A5E1A63" w14:textId="77777777" w:rsidR="00697959" w:rsidRDefault="00697959" w:rsidP="00697959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G29</w:t>
            </w:r>
          </w:p>
          <w:p w14:paraId="53EC8623" w14:textId="77777777" w:rsidR="00697959" w:rsidRDefault="00697959" w:rsidP="00697959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9:30 AM</w:t>
            </w:r>
          </w:p>
          <w:p w14:paraId="576496DA" w14:textId="33E2C163" w:rsidR="00697959" w:rsidRPr="000E214C" w:rsidRDefault="00697959" w:rsidP="00697959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3:00 Hrs</w:t>
            </w:r>
          </w:p>
        </w:tc>
        <w:tc>
          <w:tcPr>
            <w:tcW w:w="1236" w:type="dxa"/>
          </w:tcPr>
          <w:p w14:paraId="69B99275" w14:textId="0F348EF7" w:rsidR="00697959" w:rsidRPr="000E214C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Yes</w:t>
            </w:r>
          </w:p>
          <w:p w14:paraId="4046F6DC" w14:textId="77777777" w:rsidR="006C65CA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D21B02F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0326E61" w14:textId="1623E3D4" w:rsidR="00697959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F120612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</w:p>
          <w:p w14:paraId="79E7FDB9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</w:p>
          <w:p w14:paraId="53FDADDF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</w:p>
          <w:p w14:paraId="46043408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</w:p>
          <w:p w14:paraId="2A4CDF97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22A5EAC" w14:textId="77777777" w:rsidR="00697959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Yes</w:t>
            </w:r>
          </w:p>
          <w:p w14:paraId="33EC68E6" w14:textId="64BB4041" w:rsidR="00697959" w:rsidRPr="000E214C" w:rsidRDefault="00697959" w:rsidP="006C65CA">
            <w:pPr>
              <w:ind w:right="-9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D7939A6" w14:textId="77777777" w:rsidR="006C65CA" w:rsidRPr="000E214C" w:rsidRDefault="006C65CA" w:rsidP="006C65CA">
            <w:pPr>
              <w:ind w:right="-905"/>
              <w:rPr>
                <w:sz w:val="18"/>
                <w:szCs w:val="18"/>
              </w:rPr>
            </w:pPr>
          </w:p>
        </w:tc>
      </w:tr>
    </w:tbl>
    <w:p w14:paraId="0C144130" w14:textId="0F810C22" w:rsidR="006C65CA" w:rsidRDefault="006C65CA" w:rsidP="006C65CA">
      <w:pPr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5FF45A32" w14:textId="22CE7010" w:rsidR="005C5336" w:rsidRDefault="00EC2470" w:rsidP="005C533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SubjectApp</w:t>
      </w:r>
      <w:proofErr w:type="spellEnd"/>
      <w:r w:rsidR="00F44D07">
        <w:rPr>
          <w:lang w:val="en-US"/>
        </w:rPr>
        <w:t xml:space="preserve"> Final</w:t>
      </w:r>
      <w:r>
        <w:rPr>
          <w:lang w:val="en-US"/>
        </w:rPr>
        <w:t xml:space="preserve"> Test</w:t>
      </w:r>
      <w:r w:rsidR="00F44D07">
        <w:rPr>
          <w:lang w:val="en-US"/>
        </w:rPr>
        <w:t>s</w:t>
      </w:r>
    </w:p>
    <w:p w14:paraId="224CC3F5" w14:textId="0865B631" w:rsidR="00EC2470" w:rsidRPr="00EC2470" w:rsidRDefault="00EC2470" w:rsidP="00EC2470">
      <w:pPr>
        <w:rPr>
          <w:sz w:val="20"/>
          <w:szCs w:val="20"/>
          <w:lang w:val="en-US"/>
        </w:rPr>
      </w:pPr>
      <w:r w:rsidRPr="00EC2470">
        <w:rPr>
          <w:sz w:val="20"/>
          <w:szCs w:val="20"/>
          <w:lang w:val="en-US"/>
        </w:rPr>
        <w:t>File name SubjectApp</w:t>
      </w:r>
      <w:r>
        <w:rPr>
          <w:sz w:val="20"/>
          <w:szCs w:val="20"/>
          <w:lang w:val="en-US"/>
        </w:rPr>
        <w:t>.java</w:t>
      </w:r>
    </w:p>
    <w:p w14:paraId="0E5828B6" w14:textId="7358EE3E" w:rsidR="00EC2470" w:rsidRPr="00EC2470" w:rsidRDefault="00EC2470" w:rsidP="00EC2470">
      <w:pPr>
        <w:rPr>
          <w:sz w:val="20"/>
          <w:szCs w:val="20"/>
          <w:lang w:val="en-US"/>
        </w:rPr>
      </w:pPr>
      <w:r w:rsidRPr="00EC2470">
        <w:rPr>
          <w:sz w:val="20"/>
          <w:szCs w:val="20"/>
          <w:lang w:val="en-US"/>
        </w:rPr>
        <w:t>The app</w:t>
      </w:r>
      <w:r w:rsidR="007A1676">
        <w:rPr>
          <w:sz w:val="20"/>
          <w:szCs w:val="20"/>
          <w:lang w:val="en-US"/>
        </w:rPr>
        <w:t>lication</w:t>
      </w:r>
      <w:r w:rsidRPr="00EC2470">
        <w:rPr>
          <w:sz w:val="20"/>
          <w:szCs w:val="20"/>
          <w:lang w:val="en-US"/>
        </w:rPr>
        <w:t xml:space="preserve"> is required to</w:t>
      </w:r>
      <w:r>
        <w:rPr>
          <w:sz w:val="20"/>
          <w:szCs w:val="20"/>
          <w:lang w:val="en-US"/>
        </w:rPr>
        <w:t xml:space="preserve"> do the following</w:t>
      </w:r>
      <w:r w:rsidRPr="00EC2470">
        <w:rPr>
          <w:sz w:val="20"/>
          <w:szCs w:val="20"/>
          <w:lang w:val="en-US"/>
        </w:rPr>
        <w:t>:</w:t>
      </w:r>
    </w:p>
    <w:p w14:paraId="1483131A" w14:textId="1656BA05" w:rsidR="00EC2470" w:rsidRPr="00EC2470" w:rsidRDefault="00EC2470" w:rsidP="00EC247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C2470">
        <w:rPr>
          <w:sz w:val="20"/>
          <w:szCs w:val="20"/>
          <w:lang w:val="en-US"/>
        </w:rPr>
        <w:t>Add a new Subject to the list</w:t>
      </w:r>
    </w:p>
    <w:p w14:paraId="740E8E86" w14:textId="43B7ADEA" w:rsidR="00EC2470" w:rsidRPr="00EC2470" w:rsidRDefault="00EC2470" w:rsidP="00EC247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C2470">
        <w:rPr>
          <w:sz w:val="20"/>
          <w:szCs w:val="20"/>
          <w:lang w:val="en-US"/>
        </w:rPr>
        <w:t>Modify the Subje</w:t>
      </w:r>
      <w:r>
        <w:rPr>
          <w:sz w:val="20"/>
          <w:szCs w:val="20"/>
          <w:lang w:val="en-US"/>
        </w:rPr>
        <w:t>ct details of any Subject</w:t>
      </w:r>
      <w:r w:rsidRPr="00EC2470">
        <w:rPr>
          <w:sz w:val="20"/>
          <w:szCs w:val="20"/>
          <w:lang w:val="en-US"/>
        </w:rPr>
        <w:t xml:space="preserve"> based on the CRN number</w:t>
      </w:r>
    </w:p>
    <w:p w14:paraId="6D7EA1E3" w14:textId="382E0CD9" w:rsidR="00EC2470" w:rsidRPr="00EC2470" w:rsidRDefault="00EC2470" w:rsidP="00EC247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C2470">
        <w:rPr>
          <w:sz w:val="20"/>
          <w:szCs w:val="20"/>
          <w:lang w:val="en-US"/>
        </w:rPr>
        <w:t>Display all the details of all the subject in the list</w:t>
      </w:r>
    </w:p>
    <w:p w14:paraId="2E15815E" w14:textId="64577DFA" w:rsidR="00EC2470" w:rsidRPr="00EC2470" w:rsidRDefault="007A1676" w:rsidP="00EC247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Display list of Lecturers</w:t>
      </w:r>
      <w:r w:rsidR="00EC2470" w:rsidRPr="00EC2470">
        <w:rPr>
          <w:sz w:val="20"/>
          <w:szCs w:val="20"/>
          <w:lang w:val="en-US"/>
        </w:rPr>
        <w:t xml:space="preserve"> and their phone numbers</w:t>
      </w:r>
    </w:p>
    <w:p w14:paraId="31E0C00E" w14:textId="232BF81E" w:rsidR="00EC2470" w:rsidRPr="00EC2470" w:rsidRDefault="007A1676" w:rsidP="00EC247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Display list of all the Subject</w:t>
      </w:r>
      <w:r w:rsidR="00EC2470" w:rsidRPr="00EC2470">
        <w:rPr>
          <w:sz w:val="20"/>
          <w:szCs w:val="20"/>
          <w:lang w:val="en-US"/>
        </w:rPr>
        <w:t>s and their CRNs</w:t>
      </w:r>
    </w:p>
    <w:p w14:paraId="0284620D" w14:textId="70B11B7B" w:rsidR="00DB2212" w:rsidRDefault="00F44D07" w:rsidP="00F44D07">
      <w:pPr>
        <w:pStyle w:val="Heading3"/>
        <w:rPr>
          <w:lang w:val="en-US"/>
        </w:rPr>
      </w:pPr>
      <w:r>
        <w:rPr>
          <w:lang w:val="en-US"/>
        </w:rPr>
        <w:t>Variables used:</w:t>
      </w:r>
    </w:p>
    <w:p w14:paraId="41C422C6" w14:textId="03DBA0FD" w:rsidR="00F44D07" w:rsidRPr="00F44D07" w:rsidRDefault="00F44D07" w:rsidP="00F44D07">
      <w:pPr>
        <w:pStyle w:val="Heading3"/>
        <w:numPr>
          <w:ilvl w:val="0"/>
          <w:numId w:val="9"/>
        </w:numPr>
        <w:rPr>
          <w:rFonts w:asciiTheme="minorHAnsi" w:eastAsiaTheme="minorEastAsia" w:hAnsiTheme="minorHAnsi" w:cstheme="minorBidi"/>
          <w:color w:val="auto"/>
          <w:sz w:val="20"/>
          <w:szCs w:val="20"/>
          <w:lang w:val="en-US"/>
        </w:rPr>
      </w:pPr>
      <w:r w:rsidRPr="00F44D07">
        <w:rPr>
          <w:rFonts w:asciiTheme="minorHAnsi" w:eastAsiaTheme="minorEastAsia" w:hAnsiTheme="minorHAnsi" w:cstheme="minorBidi"/>
          <w:color w:val="auto"/>
          <w:sz w:val="20"/>
          <w:szCs w:val="20"/>
          <w:lang w:val="en-US"/>
        </w:rPr>
        <w:t>Str</w:t>
      </w:r>
      <w:r>
        <w:rPr>
          <w:rFonts w:asciiTheme="minorHAnsi" w:eastAsiaTheme="minorEastAsia" w:hAnsiTheme="minorHAnsi" w:cstheme="minorBidi"/>
          <w:color w:val="auto"/>
          <w:sz w:val="20"/>
          <w:szCs w:val="20"/>
          <w:lang w:val="en-US"/>
        </w:rPr>
        <w:t xml:space="preserve">ing </w:t>
      </w:r>
      <w:proofErr w:type="spellStart"/>
      <w:r>
        <w:rPr>
          <w:rFonts w:asciiTheme="minorHAnsi" w:eastAsiaTheme="minorEastAsia" w:hAnsiTheme="minorHAnsi" w:cstheme="minorBidi"/>
          <w:color w:val="auto"/>
          <w:sz w:val="20"/>
          <w:szCs w:val="20"/>
          <w:lang w:val="en-US"/>
        </w:rPr>
        <w:t>test_phone</w:t>
      </w:r>
      <w:proofErr w:type="spellEnd"/>
      <w:r>
        <w:rPr>
          <w:rFonts w:asciiTheme="minorHAnsi" w:eastAsiaTheme="minorEastAsia" w:hAnsiTheme="minorHAnsi" w:cstheme="minorBidi"/>
          <w:color w:val="auto"/>
          <w:sz w:val="20"/>
          <w:szCs w:val="20"/>
          <w:lang w:val="en-US"/>
        </w:rPr>
        <w:t xml:space="preserve"> = "(08)80800800"</w:t>
      </w:r>
    </w:p>
    <w:p w14:paraId="55782CE0" w14:textId="1BBBAB1B" w:rsidR="00F44D07" w:rsidRDefault="00F44D07" w:rsidP="00F44D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F44D07">
        <w:rPr>
          <w:sz w:val="20"/>
          <w:szCs w:val="20"/>
          <w:lang w:val="en-US"/>
        </w:rPr>
        <w:t xml:space="preserve">Address </w:t>
      </w:r>
      <w:proofErr w:type="spellStart"/>
      <w:r w:rsidRPr="00F44D07">
        <w:rPr>
          <w:sz w:val="20"/>
          <w:szCs w:val="20"/>
          <w:lang w:val="en-US"/>
        </w:rPr>
        <w:t>test_address</w:t>
      </w:r>
      <w:proofErr w:type="spellEnd"/>
      <w:r w:rsidRPr="00F44D07">
        <w:rPr>
          <w:sz w:val="20"/>
          <w:szCs w:val="20"/>
          <w:lang w:val="en-US"/>
        </w:rPr>
        <w:t xml:space="preserve"> = new </w:t>
      </w:r>
      <w:proofErr w:type="gramStart"/>
      <w:r w:rsidRPr="00F44D07">
        <w:rPr>
          <w:sz w:val="20"/>
          <w:szCs w:val="20"/>
          <w:lang w:val="en-US"/>
        </w:rPr>
        <w:t>Address(</w:t>
      </w:r>
      <w:proofErr w:type="gramEnd"/>
      <w:r w:rsidRPr="00F44D07">
        <w:rPr>
          <w:sz w:val="20"/>
          <w:szCs w:val="20"/>
          <w:lang w:val="en-US"/>
        </w:rPr>
        <w:t xml:space="preserve">"137", "Days Road", "Regency </w:t>
      </w:r>
      <w:r>
        <w:rPr>
          <w:sz w:val="20"/>
          <w:szCs w:val="20"/>
          <w:lang w:val="en-US"/>
        </w:rPr>
        <w:t>Park", "SA", "5010")</w:t>
      </w:r>
    </w:p>
    <w:p w14:paraId="32FEF871" w14:textId="5DD678C5" w:rsidR="00F44D07" w:rsidRPr="00F44D07" w:rsidRDefault="00F44D07" w:rsidP="00F44D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F44D07">
        <w:rPr>
          <w:sz w:val="20"/>
          <w:szCs w:val="20"/>
          <w:lang w:val="en-US"/>
        </w:rPr>
        <w:t xml:space="preserve">Lecturer </w:t>
      </w:r>
      <w:proofErr w:type="spellStart"/>
      <w:r w:rsidRPr="00F44D07">
        <w:rPr>
          <w:sz w:val="20"/>
          <w:szCs w:val="20"/>
          <w:lang w:val="en-US"/>
        </w:rPr>
        <w:t>test_lecturer</w:t>
      </w:r>
      <w:proofErr w:type="spellEnd"/>
      <w:r w:rsidRPr="00F44D07">
        <w:rPr>
          <w:sz w:val="20"/>
          <w:szCs w:val="20"/>
          <w:lang w:val="en-US"/>
        </w:rPr>
        <w:t xml:space="preserve"> = new </w:t>
      </w:r>
      <w:proofErr w:type="gramStart"/>
      <w:r w:rsidRPr="00F44D07">
        <w:rPr>
          <w:sz w:val="20"/>
          <w:szCs w:val="20"/>
          <w:lang w:val="en-US"/>
        </w:rPr>
        <w:t>Lecturer(</w:t>
      </w:r>
      <w:proofErr w:type="gramEnd"/>
      <w:r w:rsidRPr="00F44D07">
        <w:rPr>
          <w:sz w:val="20"/>
          <w:szCs w:val="20"/>
          <w:lang w:val="en-US"/>
        </w:rPr>
        <w:t>"Joe", "T</w:t>
      </w:r>
      <w:r>
        <w:rPr>
          <w:sz w:val="20"/>
          <w:szCs w:val="20"/>
          <w:lang w:val="en-US"/>
        </w:rPr>
        <w:t xml:space="preserve">est", </w:t>
      </w:r>
      <w:proofErr w:type="spellStart"/>
      <w:r>
        <w:rPr>
          <w:sz w:val="20"/>
          <w:szCs w:val="20"/>
          <w:lang w:val="en-US"/>
        </w:rPr>
        <w:t>test_phone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test_address</w:t>
      </w:r>
      <w:proofErr w:type="spellEnd"/>
      <w:r>
        <w:rPr>
          <w:sz w:val="20"/>
          <w:szCs w:val="20"/>
          <w:lang w:val="en-US"/>
        </w:rPr>
        <w:t>)</w:t>
      </w:r>
    </w:p>
    <w:p w14:paraId="7A8DD4F9" w14:textId="525D2282" w:rsidR="00F44D07" w:rsidRPr="00F44D07" w:rsidRDefault="00F44D07" w:rsidP="00F44D0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F44D07">
        <w:rPr>
          <w:sz w:val="20"/>
          <w:szCs w:val="20"/>
          <w:lang w:val="en-US"/>
        </w:rPr>
        <w:t xml:space="preserve">Lecturer </w:t>
      </w:r>
      <w:proofErr w:type="spellStart"/>
      <w:r w:rsidRPr="00F44D07">
        <w:rPr>
          <w:sz w:val="20"/>
          <w:szCs w:val="20"/>
          <w:lang w:val="en-US"/>
        </w:rPr>
        <w:t>billG</w:t>
      </w:r>
      <w:proofErr w:type="spellEnd"/>
      <w:r w:rsidRPr="00F44D07">
        <w:rPr>
          <w:sz w:val="20"/>
          <w:szCs w:val="20"/>
          <w:lang w:val="en-US"/>
        </w:rPr>
        <w:t xml:space="preserve">         = new </w:t>
      </w:r>
      <w:proofErr w:type="gramStart"/>
      <w:r w:rsidRPr="00F44D07">
        <w:rPr>
          <w:sz w:val="20"/>
          <w:szCs w:val="20"/>
          <w:lang w:val="en-US"/>
        </w:rPr>
        <w:t>Lecturer(</w:t>
      </w:r>
      <w:proofErr w:type="gramEnd"/>
      <w:r w:rsidRPr="00F44D07">
        <w:rPr>
          <w:sz w:val="20"/>
          <w:szCs w:val="20"/>
          <w:lang w:val="en-US"/>
        </w:rPr>
        <w:t>"Bill", "Ga</w:t>
      </w:r>
      <w:r>
        <w:rPr>
          <w:sz w:val="20"/>
          <w:szCs w:val="20"/>
          <w:lang w:val="en-US"/>
        </w:rPr>
        <w:t xml:space="preserve">tes", </w:t>
      </w:r>
      <w:proofErr w:type="spellStart"/>
      <w:r>
        <w:rPr>
          <w:sz w:val="20"/>
          <w:szCs w:val="20"/>
          <w:lang w:val="en-US"/>
        </w:rPr>
        <w:t>test_phone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test_address</w:t>
      </w:r>
      <w:proofErr w:type="spellEnd"/>
      <w:r>
        <w:rPr>
          <w:sz w:val="20"/>
          <w:szCs w:val="20"/>
          <w:lang w:val="en-US"/>
        </w:rPr>
        <w:t>)</w:t>
      </w:r>
    </w:p>
    <w:p w14:paraId="2BB22C92" w14:textId="32228851" w:rsidR="001928B5" w:rsidRDefault="00F44D07" w:rsidP="00F81DC7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F44D07">
        <w:rPr>
          <w:sz w:val="20"/>
          <w:szCs w:val="20"/>
          <w:lang w:val="en-US"/>
        </w:rPr>
        <w:t xml:space="preserve">Lecturer </w:t>
      </w:r>
      <w:proofErr w:type="spellStart"/>
      <w:r w:rsidRPr="00F44D07">
        <w:rPr>
          <w:sz w:val="20"/>
          <w:szCs w:val="20"/>
          <w:lang w:val="en-US"/>
        </w:rPr>
        <w:t>steveJ</w:t>
      </w:r>
      <w:proofErr w:type="spellEnd"/>
      <w:r w:rsidRPr="00F44D07">
        <w:rPr>
          <w:sz w:val="20"/>
          <w:szCs w:val="20"/>
          <w:lang w:val="en-US"/>
        </w:rPr>
        <w:t xml:space="preserve">        = new </w:t>
      </w:r>
      <w:proofErr w:type="gramStart"/>
      <w:r w:rsidRPr="00F44D07">
        <w:rPr>
          <w:sz w:val="20"/>
          <w:szCs w:val="20"/>
          <w:lang w:val="en-US"/>
        </w:rPr>
        <w:t>Lecturer(</w:t>
      </w:r>
      <w:proofErr w:type="gramEnd"/>
      <w:r w:rsidRPr="00F44D07">
        <w:rPr>
          <w:sz w:val="20"/>
          <w:szCs w:val="20"/>
          <w:lang w:val="en-US"/>
        </w:rPr>
        <w:t xml:space="preserve">"Steve", "Jobs", </w:t>
      </w:r>
      <w:proofErr w:type="spellStart"/>
      <w:r w:rsidRPr="00F44D07">
        <w:rPr>
          <w:sz w:val="20"/>
          <w:szCs w:val="20"/>
          <w:lang w:val="en-US"/>
        </w:rPr>
        <w:t>test_pho</w:t>
      </w:r>
      <w:r>
        <w:rPr>
          <w:sz w:val="20"/>
          <w:szCs w:val="20"/>
          <w:lang w:val="en-US"/>
        </w:rPr>
        <w:t>ne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test_address</w:t>
      </w:r>
      <w:proofErr w:type="spellEnd"/>
      <w:r>
        <w:rPr>
          <w:sz w:val="20"/>
          <w:szCs w:val="20"/>
          <w:lang w:val="en-US"/>
        </w:rPr>
        <w:t>)</w:t>
      </w:r>
    </w:p>
    <w:p w14:paraId="71D452AE" w14:textId="4545776B" w:rsidR="00F81DC7" w:rsidRDefault="00F81DC7" w:rsidP="00F81DC7">
      <w:pPr>
        <w:rPr>
          <w:sz w:val="20"/>
          <w:szCs w:val="20"/>
          <w:lang w:val="en-US"/>
        </w:rPr>
      </w:pPr>
    </w:p>
    <w:p w14:paraId="1503182B" w14:textId="78EDF200" w:rsidR="00F81DC7" w:rsidRDefault="00F81DC7" w:rsidP="00F81D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the app starts, it displays a main menu and ask for user input. </w:t>
      </w:r>
    </w:p>
    <w:p w14:paraId="697BE756" w14:textId="076C2B12" w:rsidR="00F81DC7" w:rsidRDefault="00F81DC7" w:rsidP="00F81D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Testing the validity of the input below:</w:t>
      </w:r>
    </w:p>
    <w:p w14:paraId="01601760" w14:textId="77777777" w:rsidR="00F81DC7" w:rsidRPr="00F81DC7" w:rsidRDefault="00F81DC7" w:rsidP="00F81DC7">
      <w:pPr>
        <w:rPr>
          <w:sz w:val="20"/>
          <w:szCs w:val="20"/>
          <w:lang w:val="en-US"/>
        </w:rPr>
      </w:pPr>
    </w:p>
    <w:tbl>
      <w:tblPr>
        <w:tblStyle w:val="GridTable1Light-Accent1"/>
        <w:tblW w:w="9311" w:type="dxa"/>
        <w:tblLook w:val="0000" w:firstRow="0" w:lastRow="0" w:firstColumn="0" w:lastColumn="0" w:noHBand="0" w:noVBand="0"/>
      </w:tblPr>
      <w:tblGrid>
        <w:gridCol w:w="3170"/>
        <w:gridCol w:w="2355"/>
        <w:gridCol w:w="2664"/>
        <w:gridCol w:w="1122"/>
      </w:tblGrid>
      <w:tr w:rsidR="000C746C" w14:paraId="64B990B8" w14:textId="77777777" w:rsidTr="00EC2470">
        <w:trPr>
          <w:trHeight w:val="1465"/>
        </w:trPr>
        <w:tc>
          <w:tcPr>
            <w:tcW w:w="0" w:type="auto"/>
          </w:tcPr>
          <w:p w14:paraId="6D649815" w14:textId="77777777" w:rsidR="001928B5" w:rsidRPr="00EC2470" w:rsidRDefault="001928B5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 xml:space="preserve">Feature </w:t>
            </w:r>
          </w:p>
          <w:p w14:paraId="472B5391" w14:textId="77777777" w:rsidR="001928B5" w:rsidRPr="00EC2470" w:rsidRDefault="001928B5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to be tested</w:t>
            </w:r>
          </w:p>
        </w:tc>
        <w:tc>
          <w:tcPr>
            <w:tcW w:w="2276" w:type="dxa"/>
          </w:tcPr>
          <w:p w14:paraId="6431B7EB" w14:textId="77777777" w:rsidR="001928B5" w:rsidRPr="00EC2470" w:rsidRDefault="001928B5" w:rsidP="006C65CA">
            <w:pPr>
              <w:pStyle w:val="Heading2"/>
              <w:outlineLvl w:val="1"/>
              <w:rPr>
                <w:sz w:val="20"/>
              </w:rPr>
            </w:pPr>
            <w:r w:rsidRPr="00EC2470">
              <w:rPr>
                <w:sz w:val="20"/>
              </w:rPr>
              <w:t xml:space="preserve">Set of </w:t>
            </w:r>
          </w:p>
          <w:p w14:paraId="62698ED5" w14:textId="77777777" w:rsidR="001928B5" w:rsidRPr="00EC2470" w:rsidRDefault="001928B5" w:rsidP="006C65CA">
            <w:pPr>
              <w:pStyle w:val="Heading2"/>
              <w:outlineLvl w:val="1"/>
              <w:rPr>
                <w:sz w:val="20"/>
              </w:rPr>
            </w:pPr>
            <w:r w:rsidRPr="00EC2470">
              <w:rPr>
                <w:sz w:val="20"/>
              </w:rPr>
              <w:t>testing values</w:t>
            </w:r>
          </w:p>
        </w:tc>
        <w:tc>
          <w:tcPr>
            <w:tcW w:w="0" w:type="auto"/>
          </w:tcPr>
          <w:p w14:paraId="069960C4" w14:textId="77777777" w:rsidR="001928B5" w:rsidRPr="00EC2470" w:rsidRDefault="001928B5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 xml:space="preserve">Expected </w:t>
            </w:r>
          </w:p>
          <w:p w14:paraId="4521FB72" w14:textId="77777777" w:rsidR="001928B5" w:rsidRPr="00EC2470" w:rsidRDefault="001928B5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0" w:type="auto"/>
          </w:tcPr>
          <w:p w14:paraId="43B81FC0" w14:textId="77777777" w:rsidR="001928B5" w:rsidRPr="00EC2470" w:rsidRDefault="001928B5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Obtained?</w:t>
            </w:r>
          </w:p>
          <w:p w14:paraId="09A6F2B4" w14:textId="77777777" w:rsidR="001928B5" w:rsidRPr="00EC2470" w:rsidRDefault="001928B5" w:rsidP="006C65CA">
            <w:pPr>
              <w:ind w:right="-905"/>
              <w:rPr>
                <w:b/>
                <w:sz w:val="20"/>
                <w:szCs w:val="20"/>
              </w:rPr>
            </w:pPr>
            <w:r w:rsidRPr="00EC2470">
              <w:rPr>
                <w:b/>
                <w:sz w:val="20"/>
                <w:szCs w:val="20"/>
              </w:rPr>
              <w:t>(Y/N)</w:t>
            </w:r>
          </w:p>
        </w:tc>
      </w:tr>
      <w:tr w:rsidR="009019C9" w14:paraId="0301FC26" w14:textId="77777777" w:rsidTr="005C5336">
        <w:trPr>
          <w:trHeight w:val="465"/>
        </w:trPr>
        <w:tc>
          <w:tcPr>
            <w:tcW w:w="9311" w:type="dxa"/>
            <w:gridSpan w:val="4"/>
          </w:tcPr>
          <w:p w14:paraId="7FDE9C90" w14:textId="4B189C4C" w:rsidR="00297F4D" w:rsidRDefault="009019C9" w:rsidP="009019C9">
            <w:pPr>
              <w:ind w:right="-905"/>
              <w:jc w:val="center"/>
              <w:rPr>
                <w:b/>
                <w:bCs/>
                <w:sz w:val="20"/>
                <w:szCs w:val="20"/>
              </w:rPr>
            </w:pPr>
            <w:r w:rsidRPr="00EC2470">
              <w:rPr>
                <w:b/>
                <w:bCs/>
                <w:sz w:val="20"/>
                <w:szCs w:val="20"/>
              </w:rPr>
              <w:t>Main menu</w:t>
            </w:r>
            <w:r w:rsidR="005C5336" w:rsidRPr="00EC2470">
              <w:rPr>
                <w:b/>
                <w:bCs/>
                <w:sz w:val="20"/>
                <w:szCs w:val="20"/>
              </w:rPr>
              <w:t xml:space="preserve"> input tests</w:t>
            </w:r>
          </w:p>
          <w:p w14:paraId="0A30FD3C" w14:textId="4448F986" w:rsidR="00297F4D" w:rsidRDefault="00297F4D" w:rsidP="009019C9">
            <w:pPr>
              <w:ind w:right="-90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Displays a following menu for the user and asks for input.</w:t>
            </w:r>
          </w:p>
          <w:p w14:paraId="7CCE8C85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  <w:r w:rsidRPr="00297F4D">
              <w:rPr>
                <w:bCs/>
                <w:sz w:val="20"/>
                <w:szCs w:val="20"/>
              </w:rPr>
              <w:t>************** MAIN MENU **************</w:t>
            </w:r>
          </w:p>
          <w:p w14:paraId="1AF1D11D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</w:p>
          <w:p w14:paraId="49F016AF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  <w:r w:rsidRPr="00297F4D">
              <w:rPr>
                <w:bCs/>
                <w:sz w:val="20"/>
                <w:szCs w:val="20"/>
              </w:rPr>
              <w:t>1. Add a subject to the list.</w:t>
            </w:r>
          </w:p>
          <w:p w14:paraId="1AA3068D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  <w:r w:rsidRPr="00297F4D">
              <w:rPr>
                <w:bCs/>
                <w:sz w:val="20"/>
                <w:szCs w:val="20"/>
              </w:rPr>
              <w:t>2. Modify Subject details.</w:t>
            </w:r>
          </w:p>
          <w:p w14:paraId="7B3F13EE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  <w:r w:rsidRPr="00297F4D">
              <w:rPr>
                <w:bCs/>
                <w:sz w:val="20"/>
                <w:szCs w:val="20"/>
              </w:rPr>
              <w:t>3. Display all Subjects with all details.</w:t>
            </w:r>
          </w:p>
          <w:p w14:paraId="3DEC80F4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  <w:r w:rsidRPr="00297F4D">
              <w:rPr>
                <w:bCs/>
                <w:sz w:val="20"/>
                <w:szCs w:val="20"/>
              </w:rPr>
              <w:t>4. Display Subjects with CRNs.</w:t>
            </w:r>
          </w:p>
          <w:p w14:paraId="351BF545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  <w:r w:rsidRPr="00297F4D">
              <w:rPr>
                <w:bCs/>
                <w:sz w:val="20"/>
                <w:szCs w:val="20"/>
              </w:rPr>
              <w:t>5. Display Lecturers and their phone numbers.</w:t>
            </w:r>
          </w:p>
          <w:p w14:paraId="3078489D" w14:textId="007546AC" w:rsidR="00297F4D" w:rsidRPr="00297F4D" w:rsidRDefault="00297F4D" w:rsidP="00297F4D">
            <w:pPr>
              <w:shd w:val="clear" w:color="auto" w:fill="000000" w:themeFill="text1"/>
              <w:ind w:right="-905"/>
              <w:rPr>
                <w:bCs/>
                <w:sz w:val="20"/>
                <w:szCs w:val="20"/>
              </w:rPr>
            </w:pPr>
            <w:r w:rsidRPr="00297F4D">
              <w:rPr>
                <w:bCs/>
                <w:sz w:val="20"/>
                <w:szCs w:val="20"/>
              </w:rPr>
              <w:t>6. Exit</w:t>
            </w:r>
          </w:p>
          <w:p w14:paraId="3DF1DEED" w14:textId="5796290A" w:rsidR="009019C9" w:rsidRPr="00EC2470" w:rsidRDefault="009019C9" w:rsidP="00297F4D">
            <w:pPr>
              <w:ind w:right="-905"/>
              <w:rPr>
                <w:b/>
                <w:bCs/>
                <w:sz w:val="20"/>
                <w:szCs w:val="20"/>
              </w:rPr>
            </w:pPr>
          </w:p>
        </w:tc>
      </w:tr>
      <w:tr w:rsidR="000C746C" w14:paraId="1323BF5D" w14:textId="77777777" w:rsidTr="00EC2470">
        <w:trPr>
          <w:trHeight w:val="1465"/>
        </w:trPr>
        <w:tc>
          <w:tcPr>
            <w:tcW w:w="0" w:type="auto"/>
          </w:tcPr>
          <w:p w14:paraId="7E32ED4E" w14:textId="77777777" w:rsidR="00EA6193" w:rsidRPr="00EC2470" w:rsidRDefault="00EA6193" w:rsidP="006C65CA">
            <w:pPr>
              <w:ind w:right="-905"/>
              <w:rPr>
                <w:b/>
                <w:bCs/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Character input (invalid)</w:t>
            </w:r>
          </w:p>
        </w:tc>
        <w:tc>
          <w:tcPr>
            <w:tcW w:w="2276" w:type="dxa"/>
          </w:tcPr>
          <w:p w14:paraId="02C6CFB0" w14:textId="77777777" w:rsidR="00EA6193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D04D812" w14:textId="77777777" w:rsidR="00EA6193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Error Message</w:t>
            </w:r>
          </w:p>
          <w:p w14:paraId="201A5135" w14:textId="7FF80425" w:rsidR="00297F4D" w:rsidRPr="00EC2470" w:rsidRDefault="00297F4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Re-ask for input</w:t>
            </w:r>
          </w:p>
        </w:tc>
        <w:tc>
          <w:tcPr>
            <w:tcW w:w="0" w:type="auto"/>
          </w:tcPr>
          <w:p w14:paraId="5539CEA8" w14:textId="77777777" w:rsidR="00297F4D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2CAA0F90" w14:textId="75C6E449" w:rsidR="00EA6193" w:rsidRPr="00EC2470" w:rsidRDefault="00297F4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C746C" w14:paraId="52462B4E" w14:textId="77777777" w:rsidTr="00EC2470">
        <w:trPr>
          <w:trHeight w:val="1465"/>
        </w:trPr>
        <w:tc>
          <w:tcPr>
            <w:tcW w:w="0" w:type="auto"/>
          </w:tcPr>
          <w:p w14:paraId="5D71012A" w14:textId="5E4C0908" w:rsidR="001928B5" w:rsidRPr="00EC2470" w:rsidRDefault="00EC2470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Negative number input </w:t>
            </w:r>
          </w:p>
        </w:tc>
        <w:tc>
          <w:tcPr>
            <w:tcW w:w="2276" w:type="dxa"/>
          </w:tcPr>
          <w:p w14:paraId="534692CE" w14:textId="77777777" w:rsidR="001928B5" w:rsidRPr="00EC2470" w:rsidRDefault="001928B5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14:paraId="42A069C6" w14:textId="77777777" w:rsidR="001928B5" w:rsidRDefault="001928B5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Error Message</w:t>
            </w:r>
          </w:p>
          <w:p w14:paraId="557ACDEA" w14:textId="1809182D" w:rsidR="00297F4D" w:rsidRPr="00EC2470" w:rsidRDefault="00297F4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Re-ask for input</w:t>
            </w:r>
          </w:p>
        </w:tc>
        <w:tc>
          <w:tcPr>
            <w:tcW w:w="0" w:type="auto"/>
          </w:tcPr>
          <w:p w14:paraId="6C36FC1B" w14:textId="77777777" w:rsidR="00297F4D" w:rsidRDefault="001928B5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633A651E" w14:textId="520A2B0E" w:rsidR="001928B5" w:rsidRPr="00EC2470" w:rsidRDefault="00297F4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C746C" w14:paraId="359EEA76" w14:textId="77777777" w:rsidTr="00EC2470">
        <w:trPr>
          <w:trHeight w:val="1465"/>
        </w:trPr>
        <w:tc>
          <w:tcPr>
            <w:tcW w:w="0" w:type="auto"/>
          </w:tcPr>
          <w:p w14:paraId="68F82F64" w14:textId="77777777" w:rsidR="001928B5" w:rsidRPr="00EC2470" w:rsidRDefault="001928B5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Add Subject</w:t>
            </w:r>
          </w:p>
          <w:p w14:paraId="143F0A4A" w14:textId="77777777" w:rsidR="000C746C" w:rsidRPr="00EC2470" w:rsidRDefault="000C746C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(see further testing below *1)</w:t>
            </w:r>
          </w:p>
        </w:tc>
        <w:tc>
          <w:tcPr>
            <w:tcW w:w="2276" w:type="dxa"/>
          </w:tcPr>
          <w:p w14:paraId="517A6F21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106324F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Ask for new Details of </w:t>
            </w:r>
          </w:p>
          <w:p w14:paraId="45C4DB10" w14:textId="77777777" w:rsidR="00EA6193" w:rsidRPr="00EC2470" w:rsidRDefault="00EA6193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Subject</w:t>
            </w:r>
          </w:p>
        </w:tc>
        <w:tc>
          <w:tcPr>
            <w:tcW w:w="0" w:type="auto"/>
          </w:tcPr>
          <w:p w14:paraId="2C14D0E7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C746C" w14:paraId="354BDA18" w14:textId="77777777" w:rsidTr="00EC2470">
        <w:trPr>
          <w:trHeight w:val="1465"/>
        </w:trPr>
        <w:tc>
          <w:tcPr>
            <w:tcW w:w="0" w:type="auto"/>
          </w:tcPr>
          <w:p w14:paraId="2C9581B7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lastRenderedPageBreak/>
              <w:t>Modify Subject</w:t>
            </w:r>
          </w:p>
          <w:p w14:paraId="7E9E22F1" w14:textId="77777777" w:rsidR="000C746C" w:rsidRPr="00EC2470" w:rsidRDefault="000C746C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(see further testing below *2)</w:t>
            </w:r>
          </w:p>
        </w:tc>
        <w:tc>
          <w:tcPr>
            <w:tcW w:w="2276" w:type="dxa"/>
          </w:tcPr>
          <w:p w14:paraId="13AF731C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CDFC0E1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Displays Subjects list </w:t>
            </w:r>
          </w:p>
          <w:p w14:paraId="3EF74B0F" w14:textId="12BB92D3" w:rsidR="00EA6193" w:rsidRPr="00EC2470" w:rsidRDefault="007A1676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CRN</w:t>
            </w:r>
            <w:r w:rsidR="00EA6193" w:rsidRPr="00EC2470">
              <w:rPr>
                <w:sz w:val="20"/>
                <w:szCs w:val="20"/>
              </w:rPr>
              <w:t>s and Subject</w:t>
            </w:r>
          </w:p>
          <w:p w14:paraId="300757B1" w14:textId="77777777" w:rsidR="00EA6193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names.</w:t>
            </w:r>
          </w:p>
          <w:p w14:paraId="24BBE197" w14:textId="77777777" w:rsidR="00EA6193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Asks for new Subject </w:t>
            </w:r>
          </w:p>
          <w:p w14:paraId="56CA31D9" w14:textId="77777777" w:rsidR="00EA6193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Details</w:t>
            </w:r>
          </w:p>
        </w:tc>
        <w:tc>
          <w:tcPr>
            <w:tcW w:w="0" w:type="auto"/>
          </w:tcPr>
          <w:p w14:paraId="25E7436D" w14:textId="77777777" w:rsidR="001928B5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34126E29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</w:p>
          <w:p w14:paraId="4218F243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</w:p>
          <w:p w14:paraId="5212C63C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</w:p>
        </w:tc>
      </w:tr>
      <w:tr w:rsidR="000C746C" w14:paraId="439DAF68" w14:textId="77777777" w:rsidTr="00EC2470">
        <w:trPr>
          <w:trHeight w:val="1465"/>
        </w:trPr>
        <w:tc>
          <w:tcPr>
            <w:tcW w:w="0" w:type="auto"/>
          </w:tcPr>
          <w:p w14:paraId="39FA8C95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Display Subjects with all the details</w:t>
            </w:r>
          </w:p>
        </w:tc>
        <w:tc>
          <w:tcPr>
            <w:tcW w:w="2276" w:type="dxa"/>
          </w:tcPr>
          <w:p w14:paraId="5BEFFD01" w14:textId="77777777" w:rsidR="001928B5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0C9F724" w14:textId="77777777" w:rsidR="00E85E5F" w:rsidRPr="00EC2470" w:rsidRDefault="00E85E5F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Display Subjects with all the </w:t>
            </w:r>
          </w:p>
          <w:p w14:paraId="7F1AE981" w14:textId="77777777" w:rsidR="001928B5" w:rsidRPr="00EC2470" w:rsidRDefault="00E85E5F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details</w:t>
            </w:r>
          </w:p>
        </w:tc>
        <w:tc>
          <w:tcPr>
            <w:tcW w:w="0" w:type="auto"/>
          </w:tcPr>
          <w:p w14:paraId="467CFA5E" w14:textId="77777777" w:rsidR="001928B5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C746C" w14:paraId="44C38781" w14:textId="77777777" w:rsidTr="00EC2470">
        <w:trPr>
          <w:trHeight w:val="1465"/>
        </w:trPr>
        <w:tc>
          <w:tcPr>
            <w:tcW w:w="0" w:type="auto"/>
          </w:tcPr>
          <w:p w14:paraId="135EF8A8" w14:textId="77777777" w:rsidR="00EA6193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Display Subjects with CRNS</w:t>
            </w:r>
          </w:p>
        </w:tc>
        <w:tc>
          <w:tcPr>
            <w:tcW w:w="2276" w:type="dxa"/>
          </w:tcPr>
          <w:p w14:paraId="3D7610A2" w14:textId="77777777" w:rsidR="00EA6193" w:rsidRPr="00EC2470" w:rsidRDefault="00EA6193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568FB41" w14:textId="77777777" w:rsidR="00EA6193" w:rsidRPr="00EC2470" w:rsidRDefault="00E85E5F" w:rsidP="00E85E5F">
            <w:pPr>
              <w:ind w:right="-905"/>
              <w:jc w:val="thaiDistribute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Display Subjects with CRNS</w:t>
            </w:r>
          </w:p>
        </w:tc>
        <w:tc>
          <w:tcPr>
            <w:tcW w:w="0" w:type="auto"/>
          </w:tcPr>
          <w:p w14:paraId="577BD5BD" w14:textId="77777777" w:rsidR="00EA6193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C746C" w14:paraId="40E2F219" w14:textId="77777777" w:rsidTr="00EC2470">
        <w:trPr>
          <w:trHeight w:val="1465"/>
        </w:trPr>
        <w:tc>
          <w:tcPr>
            <w:tcW w:w="0" w:type="auto"/>
          </w:tcPr>
          <w:p w14:paraId="1C324385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Display Lecturers with phone </w:t>
            </w:r>
          </w:p>
          <w:p w14:paraId="4F550F1F" w14:textId="77777777" w:rsidR="00EA6193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numbers</w:t>
            </w:r>
          </w:p>
        </w:tc>
        <w:tc>
          <w:tcPr>
            <w:tcW w:w="2276" w:type="dxa"/>
          </w:tcPr>
          <w:p w14:paraId="0D31EEE2" w14:textId="77777777" w:rsidR="00EA6193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FA606AD" w14:textId="77777777" w:rsidR="00E85E5F" w:rsidRPr="00EC2470" w:rsidRDefault="00E85E5F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Display Lecturers with phone </w:t>
            </w:r>
          </w:p>
          <w:p w14:paraId="2F5B0BFE" w14:textId="77777777" w:rsidR="00EA6193" w:rsidRPr="00EC2470" w:rsidRDefault="00E85E5F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numbers</w:t>
            </w:r>
          </w:p>
        </w:tc>
        <w:tc>
          <w:tcPr>
            <w:tcW w:w="0" w:type="auto"/>
          </w:tcPr>
          <w:p w14:paraId="52E7CD63" w14:textId="77777777" w:rsidR="00EA6193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21BF3F0F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</w:p>
        </w:tc>
      </w:tr>
      <w:tr w:rsidR="000C746C" w14:paraId="6EBE523C" w14:textId="77777777" w:rsidTr="00EC2470">
        <w:trPr>
          <w:trHeight w:val="1465"/>
        </w:trPr>
        <w:tc>
          <w:tcPr>
            <w:tcW w:w="0" w:type="auto"/>
          </w:tcPr>
          <w:p w14:paraId="5D6E8624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Exit program</w:t>
            </w:r>
          </w:p>
        </w:tc>
        <w:tc>
          <w:tcPr>
            <w:tcW w:w="2276" w:type="dxa"/>
          </w:tcPr>
          <w:p w14:paraId="741D03D8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295D79" w14:textId="77777777" w:rsidR="00E85E5F" w:rsidRPr="00EC2470" w:rsidRDefault="00E85E5F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Program Exits</w:t>
            </w:r>
          </w:p>
        </w:tc>
        <w:tc>
          <w:tcPr>
            <w:tcW w:w="0" w:type="auto"/>
          </w:tcPr>
          <w:p w14:paraId="05F3A2EF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9019C9" w14:paraId="7C0CAA53" w14:textId="77777777" w:rsidTr="005C5336">
        <w:trPr>
          <w:trHeight w:val="433"/>
        </w:trPr>
        <w:tc>
          <w:tcPr>
            <w:tcW w:w="9311" w:type="dxa"/>
            <w:gridSpan w:val="4"/>
          </w:tcPr>
          <w:p w14:paraId="1665B678" w14:textId="7021ADE1" w:rsidR="000C746C" w:rsidRPr="00EC2470" w:rsidRDefault="009019C9" w:rsidP="000C746C">
            <w:pPr>
              <w:pStyle w:val="ListParagraph"/>
              <w:numPr>
                <w:ilvl w:val="0"/>
                <w:numId w:val="1"/>
              </w:numPr>
              <w:ind w:right="-905"/>
              <w:jc w:val="center"/>
              <w:rPr>
                <w:b/>
                <w:bCs/>
                <w:sz w:val="20"/>
                <w:szCs w:val="20"/>
              </w:rPr>
            </w:pPr>
            <w:r w:rsidRPr="00EC2470">
              <w:rPr>
                <w:b/>
                <w:bCs/>
                <w:sz w:val="20"/>
                <w:szCs w:val="20"/>
              </w:rPr>
              <w:t>Add a Subject to List</w:t>
            </w:r>
            <w:r w:rsidR="005C5336" w:rsidRPr="00EC2470">
              <w:rPr>
                <w:b/>
                <w:bCs/>
                <w:sz w:val="20"/>
                <w:szCs w:val="20"/>
              </w:rPr>
              <w:t xml:space="preserve"> test</w:t>
            </w:r>
          </w:p>
          <w:p w14:paraId="571883E7" w14:textId="77777777" w:rsidR="005C5336" w:rsidRPr="00EC2470" w:rsidRDefault="005C5336" w:rsidP="005C5336">
            <w:pPr>
              <w:pStyle w:val="ListParagraph"/>
              <w:ind w:right="-905"/>
              <w:rPr>
                <w:b/>
                <w:bCs/>
                <w:sz w:val="20"/>
                <w:szCs w:val="20"/>
              </w:rPr>
            </w:pPr>
          </w:p>
          <w:p w14:paraId="1F45B241" w14:textId="77777777" w:rsidR="000C746C" w:rsidRDefault="00F81DC7" w:rsidP="00F81DC7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inputs option 1. The application first asks for the name of Subject, which could be any value. Then</w:t>
            </w:r>
          </w:p>
          <w:p w14:paraId="5715D802" w14:textId="13AD0C16" w:rsidR="00F81DC7" w:rsidRPr="00EC2470" w:rsidRDefault="00F81DC7" w:rsidP="00F81DC7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displays the Select Lecturer Menu for selecting a Lecturer of Subject.</w:t>
            </w:r>
          </w:p>
        </w:tc>
      </w:tr>
      <w:tr w:rsidR="00EC2470" w14:paraId="68283CCD" w14:textId="77777777" w:rsidTr="00A31187">
        <w:trPr>
          <w:trHeight w:val="1465"/>
        </w:trPr>
        <w:tc>
          <w:tcPr>
            <w:tcW w:w="9311" w:type="dxa"/>
            <w:gridSpan w:val="4"/>
          </w:tcPr>
          <w:p w14:paraId="7FB7BB43" w14:textId="77777777" w:rsidR="00EC2470" w:rsidRPr="00297F4D" w:rsidRDefault="00EC2470" w:rsidP="00EC2470">
            <w:pPr>
              <w:ind w:right="-905"/>
              <w:rPr>
                <w:b/>
                <w:sz w:val="20"/>
                <w:szCs w:val="20"/>
              </w:rPr>
            </w:pPr>
            <w:r w:rsidRPr="00297F4D">
              <w:rPr>
                <w:b/>
                <w:sz w:val="20"/>
                <w:szCs w:val="20"/>
              </w:rPr>
              <w:t>Select Lecturer Menu:</w:t>
            </w:r>
          </w:p>
          <w:p w14:paraId="40CEAB46" w14:textId="7E04803C" w:rsidR="00297F4D" w:rsidRDefault="00297F4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menu for the user to select the Lecturer from the list of existing Lecturers</w:t>
            </w:r>
          </w:p>
          <w:p w14:paraId="2BD79D97" w14:textId="77777777" w:rsidR="00297F4D" w:rsidRDefault="00297F4D" w:rsidP="006C65CA">
            <w:pPr>
              <w:ind w:right="-905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Also</w:t>
            </w:r>
            <w:proofErr w:type="gramEnd"/>
            <w:r>
              <w:rPr>
                <w:sz w:val="20"/>
                <w:szCs w:val="20"/>
              </w:rPr>
              <w:t xml:space="preserve"> gives the user an option to Add a new Lecturer to the list if the required Lecturer is not present in the list,</w:t>
            </w:r>
          </w:p>
          <w:p w14:paraId="0C127BF2" w14:textId="3AA18808" w:rsidR="00297F4D" w:rsidRDefault="00297F4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always the last option in the menu.</w:t>
            </w:r>
          </w:p>
          <w:p w14:paraId="551C3A79" w14:textId="455A878E" w:rsidR="00297F4D" w:rsidRDefault="00297F4D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</w:t>
            </w:r>
          </w:p>
          <w:p w14:paraId="0BB54314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sz w:val="20"/>
                <w:szCs w:val="20"/>
              </w:rPr>
            </w:pPr>
            <w:r w:rsidRPr="00297F4D">
              <w:rPr>
                <w:sz w:val="20"/>
                <w:szCs w:val="20"/>
              </w:rPr>
              <w:t>Select Lecturer for this subject:</w:t>
            </w:r>
          </w:p>
          <w:p w14:paraId="43DB1176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sz w:val="20"/>
                <w:szCs w:val="20"/>
              </w:rPr>
            </w:pPr>
            <w:r w:rsidRPr="00297F4D">
              <w:rPr>
                <w:sz w:val="20"/>
                <w:szCs w:val="20"/>
              </w:rPr>
              <w:t>0.Joe Test</w:t>
            </w:r>
          </w:p>
          <w:p w14:paraId="4639A260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sz w:val="20"/>
                <w:szCs w:val="20"/>
              </w:rPr>
            </w:pPr>
            <w:r w:rsidRPr="00297F4D">
              <w:rPr>
                <w:sz w:val="20"/>
                <w:szCs w:val="20"/>
              </w:rPr>
              <w:t>1.Bill Gates</w:t>
            </w:r>
          </w:p>
          <w:p w14:paraId="2C1713CB" w14:textId="77777777" w:rsidR="00297F4D" w:rsidRPr="00297F4D" w:rsidRDefault="00297F4D" w:rsidP="00297F4D">
            <w:pPr>
              <w:shd w:val="clear" w:color="auto" w:fill="000000" w:themeFill="text1"/>
              <w:ind w:right="-905"/>
              <w:rPr>
                <w:sz w:val="20"/>
                <w:szCs w:val="20"/>
              </w:rPr>
            </w:pPr>
            <w:r w:rsidRPr="00297F4D">
              <w:rPr>
                <w:sz w:val="20"/>
                <w:szCs w:val="20"/>
              </w:rPr>
              <w:t>2.Steve Jobs</w:t>
            </w:r>
          </w:p>
          <w:p w14:paraId="5B886EE1" w14:textId="77777777" w:rsidR="00297F4D" w:rsidRDefault="00297F4D" w:rsidP="00297F4D">
            <w:pPr>
              <w:shd w:val="clear" w:color="auto" w:fill="000000" w:themeFill="text1"/>
              <w:ind w:right="-905"/>
              <w:rPr>
                <w:sz w:val="20"/>
                <w:szCs w:val="20"/>
              </w:rPr>
            </w:pPr>
            <w:r w:rsidRPr="00297F4D">
              <w:rPr>
                <w:sz w:val="20"/>
                <w:szCs w:val="20"/>
              </w:rPr>
              <w:t>3.Add a new Lecturer</w:t>
            </w:r>
          </w:p>
          <w:p w14:paraId="63E520CD" w14:textId="0A91E880" w:rsidR="00EC2470" w:rsidRPr="00EC2470" w:rsidRDefault="00F81DC7" w:rsidP="00297F4D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input validity below:</w:t>
            </w:r>
          </w:p>
        </w:tc>
      </w:tr>
      <w:tr w:rsidR="000C746C" w14:paraId="669EDFD8" w14:textId="77777777" w:rsidTr="00EC2470">
        <w:trPr>
          <w:trHeight w:val="1465"/>
        </w:trPr>
        <w:tc>
          <w:tcPr>
            <w:tcW w:w="0" w:type="auto"/>
          </w:tcPr>
          <w:p w14:paraId="7328949F" w14:textId="51558F34" w:rsidR="00EC2470" w:rsidRPr="00EC2470" w:rsidRDefault="00EC2470" w:rsidP="00E85E5F">
            <w:pPr>
              <w:ind w:right="-905"/>
              <w:rPr>
                <w:sz w:val="20"/>
                <w:szCs w:val="20"/>
              </w:rPr>
            </w:pPr>
          </w:p>
          <w:p w14:paraId="512C0AA1" w14:textId="47B07B3B" w:rsidR="00E85E5F" w:rsidRPr="00EC2470" w:rsidRDefault="00E85E5F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</w:t>
            </w:r>
            <w:r w:rsidR="00EC2470">
              <w:rPr>
                <w:sz w:val="20"/>
                <w:szCs w:val="20"/>
              </w:rPr>
              <w:t>O</w:t>
            </w:r>
            <w:r w:rsidRPr="00EC2470">
              <w:rPr>
                <w:sz w:val="20"/>
                <w:szCs w:val="20"/>
              </w:rPr>
              <w:t>ut of range value</w:t>
            </w:r>
          </w:p>
          <w:p w14:paraId="5680C847" w14:textId="77777777" w:rsidR="00EC2470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    </w:t>
            </w:r>
          </w:p>
          <w:p w14:paraId="5E06C870" w14:textId="77777777" w:rsidR="00F81DC7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</w:t>
            </w:r>
          </w:p>
          <w:p w14:paraId="21A0AC24" w14:textId="2C8AA5C9" w:rsidR="00E71920" w:rsidRPr="00EC2470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Add new Lecturer</w:t>
            </w:r>
          </w:p>
          <w:p w14:paraId="026A9CF2" w14:textId="77777777" w:rsidR="00EC2470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     </w:t>
            </w:r>
          </w:p>
          <w:p w14:paraId="47953191" w14:textId="77777777" w:rsidR="00E71920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Select Existing Lecturer</w:t>
            </w:r>
          </w:p>
          <w:p w14:paraId="3789DE5C" w14:textId="77777777" w:rsidR="00297F4D" w:rsidRDefault="00297F4D" w:rsidP="00E85E5F">
            <w:pPr>
              <w:ind w:right="-905"/>
              <w:rPr>
                <w:sz w:val="20"/>
                <w:szCs w:val="20"/>
              </w:rPr>
            </w:pPr>
          </w:p>
          <w:p w14:paraId="2BF898E7" w14:textId="01313899" w:rsidR="00297F4D" w:rsidRPr="00EC2470" w:rsidRDefault="004523CA" w:rsidP="00E85E5F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input</w:t>
            </w:r>
          </w:p>
        </w:tc>
        <w:tc>
          <w:tcPr>
            <w:tcW w:w="2276" w:type="dxa"/>
          </w:tcPr>
          <w:p w14:paraId="7B0E95C1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</w:p>
          <w:p w14:paraId="79940405" w14:textId="77777777" w:rsidR="00E85E5F" w:rsidRPr="00EC2470" w:rsidRDefault="00E71920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100</w:t>
            </w:r>
          </w:p>
          <w:p w14:paraId="1177E918" w14:textId="77777777" w:rsidR="00297F4D" w:rsidRDefault="00297F4D" w:rsidP="006C65CA">
            <w:pPr>
              <w:ind w:right="-905"/>
              <w:rPr>
                <w:sz w:val="20"/>
                <w:szCs w:val="20"/>
              </w:rPr>
            </w:pPr>
          </w:p>
          <w:p w14:paraId="41EFEE02" w14:textId="77777777" w:rsidR="00F81DC7" w:rsidRDefault="00F81DC7" w:rsidP="006C65CA">
            <w:pPr>
              <w:ind w:right="-905"/>
              <w:rPr>
                <w:sz w:val="20"/>
                <w:szCs w:val="20"/>
              </w:rPr>
            </w:pPr>
          </w:p>
          <w:p w14:paraId="3E6B3E36" w14:textId="4888C4BA" w:rsidR="00E71920" w:rsidRPr="00EC2470" w:rsidRDefault="00E71920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3(in test case)</w:t>
            </w:r>
          </w:p>
          <w:p w14:paraId="54C8C82B" w14:textId="77777777" w:rsidR="00297F4D" w:rsidRDefault="00297F4D" w:rsidP="006C65CA">
            <w:pPr>
              <w:ind w:right="-905"/>
              <w:rPr>
                <w:sz w:val="20"/>
                <w:szCs w:val="20"/>
              </w:rPr>
            </w:pPr>
          </w:p>
          <w:p w14:paraId="4BEF8822" w14:textId="77777777" w:rsidR="00E71920" w:rsidRDefault="00E71920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0</w:t>
            </w:r>
          </w:p>
          <w:p w14:paraId="1EF12134" w14:textId="77777777" w:rsidR="004523CA" w:rsidRDefault="004523CA" w:rsidP="006C65CA">
            <w:pPr>
              <w:ind w:right="-905"/>
              <w:rPr>
                <w:sz w:val="20"/>
                <w:szCs w:val="20"/>
              </w:rPr>
            </w:pPr>
          </w:p>
          <w:p w14:paraId="333E63FA" w14:textId="23939572" w:rsidR="004523CA" w:rsidRPr="00EC2470" w:rsidRDefault="004523CA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B8E36CC" w14:textId="77777777" w:rsidR="00E85E5F" w:rsidRPr="00EC2470" w:rsidRDefault="00E85E5F" w:rsidP="00E85E5F">
            <w:pPr>
              <w:ind w:right="-905"/>
              <w:rPr>
                <w:sz w:val="20"/>
                <w:szCs w:val="20"/>
              </w:rPr>
            </w:pPr>
          </w:p>
          <w:p w14:paraId="19D92D2B" w14:textId="12DE1480" w:rsidR="00E71920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Error Message</w:t>
            </w:r>
          </w:p>
          <w:p w14:paraId="6CC530D7" w14:textId="68DA6CD7" w:rsidR="00F81DC7" w:rsidRPr="00EC2470" w:rsidRDefault="00F81DC7" w:rsidP="00E85E5F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Re-asks for i</w:t>
            </w:r>
            <w:r w:rsidR="007A1676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put</w:t>
            </w:r>
          </w:p>
          <w:p w14:paraId="6988190D" w14:textId="77777777" w:rsidR="00297F4D" w:rsidRDefault="00297F4D" w:rsidP="00E85E5F">
            <w:pPr>
              <w:ind w:right="-905"/>
              <w:rPr>
                <w:sz w:val="20"/>
                <w:szCs w:val="20"/>
              </w:rPr>
            </w:pPr>
          </w:p>
          <w:p w14:paraId="3BA6843E" w14:textId="5C5FFD5F" w:rsidR="00E71920" w:rsidRPr="00EC2470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Asks for Lecturer details</w:t>
            </w:r>
          </w:p>
          <w:p w14:paraId="44238D03" w14:textId="77777777" w:rsidR="00297F4D" w:rsidRDefault="00297F4D" w:rsidP="00E85E5F">
            <w:pPr>
              <w:ind w:right="-905"/>
              <w:rPr>
                <w:sz w:val="20"/>
                <w:szCs w:val="20"/>
              </w:rPr>
            </w:pPr>
          </w:p>
          <w:p w14:paraId="7E2C0C25" w14:textId="59F9183C" w:rsidR="00E71920" w:rsidRPr="00EC2470" w:rsidRDefault="00E71920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Selects the lecturer at option</w:t>
            </w:r>
          </w:p>
          <w:p w14:paraId="6F8EC1A0" w14:textId="342537E5" w:rsidR="00E71920" w:rsidRPr="00F81DC7" w:rsidRDefault="00F81DC7" w:rsidP="00F81DC7">
            <w:pPr>
              <w:ind w:right="-905"/>
              <w:rPr>
                <w:sz w:val="20"/>
                <w:szCs w:val="20"/>
              </w:rPr>
            </w:pPr>
            <w:r w:rsidRPr="00F81DC7">
              <w:rPr>
                <w:sz w:val="20"/>
                <w:szCs w:val="20"/>
              </w:rPr>
              <w:t xml:space="preserve">Joe </w:t>
            </w:r>
            <w:proofErr w:type="gramStart"/>
            <w:r w:rsidRPr="00F81DC7">
              <w:rPr>
                <w:sz w:val="20"/>
                <w:szCs w:val="20"/>
              </w:rPr>
              <w:t>Test(</w:t>
            </w:r>
            <w:proofErr w:type="gramEnd"/>
            <w:r w:rsidRPr="00F81DC7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this case)</w:t>
            </w:r>
          </w:p>
          <w:p w14:paraId="304E2196" w14:textId="77777777" w:rsidR="004523CA" w:rsidRDefault="004523CA" w:rsidP="00E85E5F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message,</w:t>
            </w:r>
          </w:p>
          <w:p w14:paraId="7ADAEE89" w14:textId="55250BBC" w:rsidR="004523CA" w:rsidRPr="00EC2470" w:rsidRDefault="004523CA" w:rsidP="00E85E5F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Re-asks for input</w:t>
            </w:r>
          </w:p>
        </w:tc>
        <w:tc>
          <w:tcPr>
            <w:tcW w:w="0" w:type="auto"/>
          </w:tcPr>
          <w:p w14:paraId="3BFDEACA" w14:textId="77777777" w:rsidR="00E85E5F" w:rsidRPr="00EC2470" w:rsidRDefault="00E85E5F" w:rsidP="006C65CA">
            <w:pPr>
              <w:ind w:right="-905"/>
              <w:rPr>
                <w:sz w:val="20"/>
                <w:szCs w:val="20"/>
              </w:rPr>
            </w:pPr>
          </w:p>
          <w:p w14:paraId="17252C50" w14:textId="77777777" w:rsidR="00E71920" w:rsidRPr="00EC2470" w:rsidRDefault="00E71920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67D939C1" w14:textId="5C2AD15F" w:rsidR="00297F4D" w:rsidRDefault="00F81DC7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1AF1BD9" w14:textId="77777777" w:rsidR="00F81DC7" w:rsidRDefault="00F81DC7" w:rsidP="006C65CA">
            <w:pPr>
              <w:ind w:right="-905"/>
              <w:rPr>
                <w:sz w:val="20"/>
                <w:szCs w:val="20"/>
              </w:rPr>
            </w:pPr>
          </w:p>
          <w:p w14:paraId="0821C63E" w14:textId="2D927D2F" w:rsidR="00E71920" w:rsidRPr="00EC2470" w:rsidRDefault="00E71920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7D1DDA8C" w14:textId="77777777" w:rsidR="00297F4D" w:rsidRDefault="00297F4D" w:rsidP="006C65CA">
            <w:pPr>
              <w:ind w:right="-905"/>
              <w:rPr>
                <w:sz w:val="20"/>
                <w:szCs w:val="20"/>
              </w:rPr>
            </w:pPr>
          </w:p>
          <w:p w14:paraId="12BEEF73" w14:textId="6258A0CE" w:rsidR="00E71920" w:rsidRPr="00EC2470" w:rsidRDefault="00E71920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7828E059" w14:textId="77777777" w:rsidR="003051AB" w:rsidRDefault="003051AB" w:rsidP="006C65CA">
            <w:pPr>
              <w:ind w:right="-905"/>
              <w:rPr>
                <w:sz w:val="20"/>
                <w:szCs w:val="20"/>
              </w:rPr>
            </w:pPr>
          </w:p>
          <w:p w14:paraId="7BF82831" w14:textId="77777777" w:rsidR="004523CA" w:rsidRDefault="004523CA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1F4C7B9" w14:textId="72B70FCA" w:rsidR="00F81DC7" w:rsidRPr="00EC2470" w:rsidRDefault="00F81DC7" w:rsidP="006C65CA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C746C" w14:paraId="1A85CE9E" w14:textId="77777777" w:rsidTr="00EC2470">
        <w:trPr>
          <w:trHeight w:val="1465"/>
        </w:trPr>
        <w:tc>
          <w:tcPr>
            <w:tcW w:w="0" w:type="auto"/>
          </w:tcPr>
          <w:p w14:paraId="77FE40ED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lastRenderedPageBreak/>
              <w:t>Start time input(</w:t>
            </w:r>
            <w:proofErr w:type="spellStart"/>
            <w:r w:rsidRPr="00EC2470">
              <w:rPr>
                <w:sz w:val="20"/>
                <w:szCs w:val="20"/>
              </w:rPr>
              <w:t>hh:mm</w:t>
            </w:r>
            <w:proofErr w:type="spellEnd"/>
            <w:r w:rsidRPr="00EC2470">
              <w:rPr>
                <w:sz w:val="20"/>
                <w:szCs w:val="20"/>
              </w:rPr>
              <w:t>)</w:t>
            </w:r>
          </w:p>
          <w:p w14:paraId="700DADAB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57CC76C6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-</w:t>
            </w:r>
            <w:proofErr w:type="gramStart"/>
            <w:r w:rsidRPr="00EC2470">
              <w:rPr>
                <w:sz w:val="20"/>
                <w:szCs w:val="20"/>
              </w:rPr>
              <w:t>12:-</w:t>
            </w:r>
            <w:proofErr w:type="gramEnd"/>
            <w:r w:rsidRPr="00EC2470">
              <w:rPr>
                <w:sz w:val="20"/>
                <w:szCs w:val="20"/>
              </w:rPr>
              <w:t>12</w:t>
            </w:r>
          </w:p>
          <w:p w14:paraId="59F57B4C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  <w:highlight w:val="yellow"/>
              </w:rPr>
              <w:t>we35</w:t>
            </w:r>
          </w:p>
          <w:p w14:paraId="3987E5A1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  <w:p w14:paraId="2D813538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  <w:highlight w:val="yellow"/>
              </w:rPr>
              <w:t>12,34</w:t>
            </w:r>
          </w:p>
          <w:p w14:paraId="50E3761E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  <w:p w14:paraId="41372F65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D220F01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sets time = 12:12 PM</w:t>
            </w:r>
          </w:p>
          <w:p w14:paraId="1EA686FC" w14:textId="05EE4BB3" w:rsidR="009019C9" w:rsidRPr="00EC2470" w:rsidRDefault="009019C9" w:rsidP="00E85E5F">
            <w:pPr>
              <w:ind w:right="-905"/>
              <w:rPr>
                <w:sz w:val="20"/>
                <w:szCs w:val="20"/>
                <w:highlight w:val="yellow"/>
              </w:rPr>
            </w:pPr>
            <w:r w:rsidRPr="00EC2470">
              <w:rPr>
                <w:sz w:val="20"/>
                <w:szCs w:val="20"/>
                <w:highlight w:val="yellow"/>
              </w:rPr>
              <w:t>error message,</w:t>
            </w:r>
            <w:r w:rsidR="00F81DC7">
              <w:rPr>
                <w:sz w:val="20"/>
                <w:szCs w:val="20"/>
                <w:highlight w:val="yellow"/>
              </w:rPr>
              <w:t xml:space="preserve"> </w:t>
            </w:r>
            <w:r w:rsidRPr="00EC2470">
              <w:rPr>
                <w:sz w:val="20"/>
                <w:szCs w:val="20"/>
                <w:highlight w:val="yellow"/>
              </w:rPr>
              <w:t>re</w:t>
            </w:r>
            <w:r w:rsidR="00F81DC7">
              <w:rPr>
                <w:sz w:val="20"/>
                <w:szCs w:val="20"/>
                <w:highlight w:val="yellow"/>
              </w:rPr>
              <w:t>-</w:t>
            </w:r>
            <w:r w:rsidRPr="00EC2470">
              <w:rPr>
                <w:sz w:val="20"/>
                <w:szCs w:val="20"/>
                <w:highlight w:val="yellow"/>
              </w:rPr>
              <w:t xml:space="preserve">ask for </w:t>
            </w:r>
          </w:p>
          <w:p w14:paraId="7595417E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  <w:highlight w:val="yellow"/>
              </w:rPr>
              <w:t>input</w:t>
            </w:r>
          </w:p>
          <w:p w14:paraId="79FE77B4" w14:textId="21DAC761" w:rsidR="009019C9" w:rsidRPr="00EC2470" w:rsidRDefault="009019C9" w:rsidP="009019C9">
            <w:pPr>
              <w:ind w:right="-905"/>
              <w:rPr>
                <w:sz w:val="20"/>
                <w:szCs w:val="20"/>
                <w:highlight w:val="yellow"/>
              </w:rPr>
            </w:pPr>
            <w:r w:rsidRPr="00EC2470">
              <w:rPr>
                <w:sz w:val="20"/>
                <w:szCs w:val="20"/>
                <w:highlight w:val="yellow"/>
              </w:rPr>
              <w:t>error message,</w:t>
            </w:r>
            <w:r w:rsidR="00F81DC7">
              <w:rPr>
                <w:sz w:val="20"/>
                <w:szCs w:val="20"/>
                <w:highlight w:val="yellow"/>
              </w:rPr>
              <w:t xml:space="preserve"> </w:t>
            </w:r>
            <w:r w:rsidRPr="00EC2470">
              <w:rPr>
                <w:sz w:val="20"/>
                <w:szCs w:val="20"/>
                <w:highlight w:val="yellow"/>
              </w:rPr>
              <w:t>re</w:t>
            </w:r>
            <w:r w:rsidR="00F81DC7">
              <w:rPr>
                <w:sz w:val="20"/>
                <w:szCs w:val="20"/>
                <w:highlight w:val="yellow"/>
              </w:rPr>
              <w:t>-</w:t>
            </w:r>
            <w:r w:rsidRPr="00EC2470">
              <w:rPr>
                <w:sz w:val="20"/>
                <w:szCs w:val="20"/>
                <w:highlight w:val="yellow"/>
              </w:rPr>
              <w:t xml:space="preserve">ask for </w:t>
            </w:r>
          </w:p>
          <w:p w14:paraId="32433B30" w14:textId="77777777" w:rsidR="009019C9" w:rsidRPr="00EC2470" w:rsidRDefault="009019C9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  <w:highlight w:val="yellow"/>
              </w:rPr>
              <w:t>input</w:t>
            </w:r>
          </w:p>
          <w:p w14:paraId="58427195" w14:textId="77777777" w:rsidR="009019C9" w:rsidRPr="00EC2470" w:rsidRDefault="009019C9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Sets start time = 12:00PM</w:t>
            </w:r>
          </w:p>
        </w:tc>
        <w:tc>
          <w:tcPr>
            <w:tcW w:w="0" w:type="auto"/>
          </w:tcPr>
          <w:p w14:paraId="080C5678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5C5DFE4D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1CF1BF78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  <w:p w14:paraId="014B1CDD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399EFB97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  <w:p w14:paraId="23269744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C746C" w14:paraId="30FD6943" w14:textId="77777777" w:rsidTr="00EC2470">
        <w:trPr>
          <w:trHeight w:val="1465"/>
        </w:trPr>
        <w:tc>
          <w:tcPr>
            <w:tcW w:w="0" w:type="auto"/>
          </w:tcPr>
          <w:p w14:paraId="1A543EBF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Duration(</w:t>
            </w:r>
            <w:proofErr w:type="spellStart"/>
            <w:r w:rsidRPr="00EC2470">
              <w:rPr>
                <w:sz w:val="20"/>
                <w:szCs w:val="20"/>
              </w:rPr>
              <w:t>hh:mm</w:t>
            </w:r>
            <w:proofErr w:type="spellEnd"/>
            <w:r w:rsidRPr="00EC2470">
              <w:rPr>
                <w:sz w:val="20"/>
                <w:szCs w:val="20"/>
              </w:rPr>
              <w:t>)</w:t>
            </w:r>
          </w:p>
        </w:tc>
        <w:tc>
          <w:tcPr>
            <w:tcW w:w="2276" w:type="dxa"/>
          </w:tcPr>
          <w:p w14:paraId="2CF7D378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  <w:highlight w:val="red"/>
              </w:rPr>
              <w:t>3.5</w:t>
            </w:r>
          </w:p>
          <w:p w14:paraId="3A787145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  <w:p w14:paraId="399E3344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3:00</w:t>
            </w:r>
          </w:p>
        </w:tc>
        <w:tc>
          <w:tcPr>
            <w:tcW w:w="0" w:type="auto"/>
          </w:tcPr>
          <w:p w14:paraId="05219152" w14:textId="77BB7C3C" w:rsidR="009019C9" w:rsidRPr="00EC2470" w:rsidRDefault="009019C9" w:rsidP="009019C9">
            <w:pPr>
              <w:ind w:right="-905"/>
              <w:rPr>
                <w:sz w:val="20"/>
                <w:szCs w:val="20"/>
                <w:highlight w:val="red"/>
              </w:rPr>
            </w:pPr>
            <w:r w:rsidRPr="00EC2470">
              <w:rPr>
                <w:sz w:val="20"/>
                <w:szCs w:val="20"/>
                <w:highlight w:val="red"/>
              </w:rPr>
              <w:t>error message,</w:t>
            </w:r>
            <w:r w:rsidR="00F81DC7">
              <w:rPr>
                <w:sz w:val="20"/>
                <w:szCs w:val="20"/>
                <w:highlight w:val="red"/>
              </w:rPr>
              <w:t xml:space="preserve"> </w:t>
            </w:r>
            <w:r w:rsidRPr="00EC2470">
              <w:rPr>
                <w:sz w:val="20"/>
                <w:szCs w:val="20"/>
                <w:highlight w:val="red"/>
              </w:rPr>
              <w:t>re</w:t>
            </w:r>
            <w:r w:rsidR="00F81DC7">
              <w:rPr>
                <w:sz w:val="20"/>
                <w:szCs w:val="20"/>
                <w:highlight w:val="red"/>
              </w:rPr>
              <w:t>-</w:t>
            </w:r>
            <w:r w:rsidRPr="00EC2470">
              <w:rPr>
                <w:sz w:val="20"/>
                <w:szCs w:val="20"/>
                <w:highlight w:val="red"/>
              </w:rPr>
              <w:t xml:space="preserve">ask for </w:t>
            </w:r>
          </w:p>
          <w:p w14:paraId="73D0B38E" w14:textId="77777777" w:rsidR="009019C9" w:rsidRPr="00EC2470" w:rsidRDefault="009019C9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  <w:highlight w:val="red"/>
              </w:rPr>
              <w:t>input</w:t>
            </w:r>
          </w:p>
          <w:p w14:paraId="28853457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Sets duration = 3Hrs</w:t>
            </w:r>
          </w:p>
        </w:tc>
        <w:tc>
          <w:tcPr>
            <w:tcW w:w="0" w:type="auto"/>
          </w:tcPr>
          <w:p w14:paraId="1935BADC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3D4E47D0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  <w:p w14:paraId="7F25D1BF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  <w:p w14:paraId="68EC8EC3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  <w:p w14:paraId="562DAAC7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</w:p>
        </w:tc>
      </w:tr>
      <w:tr w:rsidR="000C746C" w14:paraId="08B65F25" w14:textId="77777777" w:rsidTr="00EC2470">
        <w:trPr>
          <w:trHeight w:val="1465"/>
        </w:trPr>
        <w:tc>
          <w:tcPr>
            <w:tcW w:w="0" w:type="auto"/>
          </w:tcPr>
          <w:p w14:paraId="04BC086F" w14:textId="77777777" w:rsidR="000C746C" w:rsidRPr="00EC2470" w:rsidRDefault="000C746C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Subject Details </w:t>
            </w:r>
          </w:p>
        </w:tc>
        <w:tc>
          <w:tcPr>
            <w:tcW w:w="2276" w:type="dxa"/>
          </w:tcPr>
          <w:p w14:paraId="3C9C3CAD" w14:textId="564817F4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Name:</w:t>
            </w:r>
            <w:r w:rsidR="007A1676">
              <w:rPr>
                <w:sz w:val="20"/>
                <w:szCs w:val="20"/>
              </w:rPr>
              <w:t xml:space="preserve"> </w:t>
            </w:r>
            <w:r w:rsidRPr="00EC2470">
              <w:rPr>
                <w:sz w:val="20"/>
                <w:szCs w:val="20"/>
              </w:rPr>
              <w:t>Java</w:t>
            </w:r>
          </w:p>
          <w:p w14:paraId="50D09515" w14:textId="1E8E5B0F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Lectu</w:t>
            </w:r>
            <w:r w:rsidR="007A1676">
              <w:rPr>
                <w:sz w:val="20"/>
                <w:szCs w:val="20"/>
              </w:rPr>
              <w:t>r</w:t>
            </w:r>
            <w:r w:rsidRPr="00EC2470">
              <w:rPr>
                <w:sz w:val="20"/>
                <w:szCs w:val="20"/>
              </w:rPr>
              <w:t>er:</w:t>
            </w:r>
          </w:p>
          <w:p w14:paraId="6CF43778" w14:textId="77777777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David Warner</w:t>
            </w:r>
          </w:p>
          <w:p w14:paraId="7000E58F" w14:textId="77777777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0890878</w:t>
            </w:r>
          </w:p>
          <w:p w14:paraId="1ABED393" w14:textId="77777777" w:rsidR="008A6491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1 Regency R,</w:t>
            </w:r>
          </w:p>
          <w:p w14:paraId="1D3CC124" w14:textId="77777777" w:rsidR="008A6491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Regency</w:t>
            </w:r>
            <w:r w:rsidR="008A6491" w:rsidRPr="00EC2470">
              <w:rPr>
                <w:sz w:val="20"/>
                <w:szCs w:val="20"/>
              </w:rPr>
              <w:t xml:space="preserve"> </w:t>
            </w:r>
            <w:r w:rsidRPr="00EC2470">
              <w:rPr>
                <w:sz w:val="20"/>
                <w:szCs w:val="20"/>
              </w:rPr>
              <w:t>Park,</w:t>
            </w:r>
          </w:p>
          <w:p w14:paraId="07BEAC24" w14:textId="19CE5FC5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 SA,5010</w:t>
            </w:r>
          </w:p>
          <w:p w14:paraId="38DEA8C9" w14:textId="77777777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Room: G29</w:t>
            </w:r>
          </w:p>
          <w:p w14:paraId="50FDFA57" w14:textId="77777777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Start time: 13:30</w:t>
            </w:r>
          </w:p>
          <w:p w14:paraId="3A79B4D9" w14:textId="26CBCCC0" w:rsidR="000C746C" w:rsidRPr="00EC2470" w:rsidRDefault="000C746C" w:rsidP="000C746C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Duration:</w:t>
            </w:r>
            <w:r w:rsidR="007A1676">
              <w:rPr>
                <w:sz w:val="20"/>
                <w:szCs w:val="20"/>
              </w:rPr>
              <w:t xml:space="preserve"> </w:t>
            </w:r>
            <w:r w:rsidRPr="00EC2470">
              <w:rPr>
                <w:sz w:val="20"/>
                <w:szCs w:val="20"/>
              </w:rPr>
              <w:t>3:00</w:t>
            </w:r>
          </w:p>
        </w:tc>
        <w:tc>
          <w:tcPr>
            <w:tcW w:w="0" w:type="auto"/>
          </w:tcPr>
          <w:p w14:paraId="6A1BA91E" w14:textId="77777777" w:rsidR="00E47078" w:rsidRPr="00EC2470" w:rsidRDefault="000C746C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Subject Added </w:t>
            </w:r>
            <w:r w:rsidR="00E47078" w:rsidRPr="00EC2470">
              <w:rPr>
                <w:sz w:val="20"/>
                <w:szCs w:val="20"/>
              </w:rPr>
              <w:t xml:space="preserve">to list </w:t>
            </w:r>
          </w:p>
          <w:p w14:paraId="4233DE42" w14:textId="77777777" w:rsidR="000C746C" w:rsidRPr="00EC2470" w:rsidRDefault="000C746C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with the </w:t>
            </w:r>
          </w:p>
          <w:p w14:paraId="5AE25534" w14:textId="77777777" w:rsidR="000C746C" w:rsidRPr="00EC2470" w:rsidRDefault="000C746C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correct details </w:t>
            </w:r>
          </w:p>
          <w:p w14:paraId="37EB93D1" w14:textId="77777777" w:rsidR="000C746C" w:rsidRPr="00EC2470" w:rsidRDefault="000C746C" w:rsidP="009019C9">
            <w:pPr>
              <w:ind w:right="-905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92904A" w14:textId="77777777" w:rsidR="000C746C" w:rsidRPr="00EC2470" w:rsidRDefault="000C746C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9019C9" w14:paraId="23CF398A" w14:textId="77777777" w:rsidTr="005C5336">
        <w:trPr>
          <w:trHeight w:val="447"/>
        </w:trPr>
        <w:tc>
          <w:tcPr>
            <w:tcW w:w="9311" w:type="dxa"/>
            <w:gridSpan w:val="4"/>
          </w:tcPr>
          <w:p w14:paraId="576CD65F" w14:textId="1C7DA7D0" w:rsidR="009019C9" w:rsidRPr="00EC2470" w:rsidRDefault="009019C9" w:rsidP="009019C9">
            <w:pPr>
              <w:ind w:right="-905"/>
              <w:jc w:val="center"/>
              <w:rPr>
                <w:b/>
                <w:bCs/>
                <w:sz w:val="20"/>
                <w:szCs w:val="20"/>
              </w:rPr>
            </w:pPr>
            <w:r w:rsidRPr="00EC2470">
              <w:rPr>
                <w:b/>
                <w:bCs/>
                <w:sz w:val="20"/>
                <w:szCs w:val="20"/>
              </w:rPr>
              <w:t>2.Modify Subject</w:t>
            </w:r>
            <w:r w:rsidR="005C5336" w:rsidRPr="00EC2470">
              <w:rPr>
                <w:b/>
                <w:bCs/>
                <w:sz w:val="20"/>
                <w:szCs w:val="20"/>
              </w:rPr>
              <w:t xml:space="preserve"> test</w:t>
            </w:r>
          </w:p>
          <w:p w14:paraId="1B9BA7B6" w14:textId="77777777" w:rsidR="005C5336" w:rsidRPr="00EC2470" w:rsidRDefault="005C5336" w:rsidP="009019C9">
            <w:pPr>
              <w:ind w:right="-905"/>
              <w:jc w:val="center"/>
              <w:rPr>
                <w:b/>
                <w:bCs/>
                <w:sz w:val="20"/>
                <w:szCs w:val="20"/>
              </w:rPr>
            </w:pPr>
          </w:p>
          <w:p w14:paraId="0568E2BE" w14:textId="77777777" w:rsidR="009019C9" w:rsidRPr="00EC2470" w:rsidRDefault="009019C9" w:rsidP="009019C9">
            <w:pPr>
              <w:ind w:right="-905"/>
              <w:jc w:val="center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Displays the List of Subjects with their CRNS and asks for user input.</w:t>
            </w:r>
          </w:p>
        </w:tc>
      </w:tr>
      <w:tr w:rsidR="000C746C" w14:paraId="39EB02B1" w14:textId="77777777" w:rsidTr="00EC2470">
        <w:trPr>
          <w:trHeight w:val="1145"/>
        </w:trPr>
        <w:tc>
          <w:tcPr>
            <w:tcW w:w="0" w:type="auto"/>
          </w:tcPr>
          <w:p w14:paraId="5FDF248B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CRN value out of range</w:t>
            </w:r>
          </w:p>
        </w:tc>
        <w:tc>
          <w:tcPr>
            <w:tcW w:w="2276" w:type="dxa"/>
          </w:tcPr>
          <w:p w14:paraId="0E89D84B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93B6905" w14:textId="77777777" w:rsidR="009019C9" w:rsidRPr="00EC2470" w:rsidRDefault="009019C9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 xml:space="preserve">Displays Subject </w:t>
            </w:r>
            <w:proofErr w:type="gramStart"/>
            <w:r w:rsidRPr="00EC2470">
              <w:rPr>
                <w:sz w:val="20"/>
                <w:szCs w:val="20"/>
              </w:rPr>
              <w:t>not</w:t>
            </w:r>
            <w:proofErr w:type="gramEnd"/>
            <w:r w:rsidRPr="00EC2470">
              <w:rPr>
                <w:sz w:val="20"/>
                <w:szCs w:val="20"/>
              </w:rPr>
              <w:t xml:space="preserve"> Found</w:t>
            </w:r>
          </w:p>
        </w:tc>
        <w:tc>
          <w:tcPr>
            <w:tcW w:w="0" w:type="auto"/>
          </w:tcPr>
          <w:p w14:paraId="5738D25C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  <w:tr w:rsidR="000C746C" w14:paraId="517080E9" w14:textId="77777777" w:rsidTr="00EC2470">
        <w:trPr>
          <w:trHeight w:val="1145"/>
        </w:trPr>
        <w:tc>
          <w:tcPr>
            <w:tcW w:w="0" w:type="auto"/>
          </w:tcPr>
          <w:p w14:paraId="07D31007" w14:textId="77777777" w:rsidR="009019C9" w:rsidRPr="00EC2470" w:rsidRDefault="009019C9" w:rsidP="00E85E5F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CRN Value as characters</w:t>
            </w:r>
          </w:p>
        </w:tc>
        <w:tc>
          <w:tcPr>
            <w:tcW w:w="2276" w:type="dxa"/>
          </w:tcPr>
          <w:p w14:paraId="471A9A35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proofErr w:type="spellStart"/>
            <w:r w:rsidRPr="00EC2470">
              <w:rPr>
                <w:sz w:val="20"/>
                <w:szCs w:val="20"/>
              </w:rPr>
              <w:t>gh</w:t>
            </w:r>
            <w:r w:rsidR="00CD3274" w:rsidRPr="00EC2470">
              <w:rPr>
                <w:sz w:val="20"/>
                <w:szCs w:val="20"/>
              </w:rPr>
              <w:t>kjl</w:t>
            </w:r>
            <w:proofErr w:type="spellEnd"/>
          </w:p>
        </w:tc>
        <w:tc>
          <w:tcPr>
            <w:tcW w:w="0" w:type="auto"/>
          </w:tcPr>
          <w:p w14:paraId="629ACFE6" w14:textId="77777777" w:rsidR="009019C9" w:rsidRPr="00EC2470" w:rsidRDefault="009019C9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Displays Error Message</w:t>
            </w:r>
          </w:p>
          <w:p w14:paraId="682692ED" w14:textId="2731A3C6" w:rsidR="009019C9" w:rsidRPr="00EC2470" w:rsidRDefault="00F81DC7" w:rsidP="009019C9">
            <w:pPr>
              <w:ind w:right="-9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ask for CRN</w:t>
            </w:r>
            <w:r w:rsidR="009019C9" w:rsidRPr="00EC2470">
              <w:rPr>
                <w:sz w:val="20"/>
                <w:szCs w:val="20"/>
              </w:rPr>
              <w:t xml:space="preserve"> number</w:t>
            </w:r>
          </w:p>
          <w:p w14:paraId="2ADF8F47" w14:textId="77777777" w:rsidR="00CD3274" w:rsidRPr="00EC2470" w:rsidRDefault="00CD3274" w:rsidP="009019C9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again</w:t>
            </w:r>
          </w:p>
        </w:tc>
        <w:tc>
          <w:tcPr>
            <w:tcW w:w="0" w:type="auto"/>
          </w:tcPr>
          <w:p w14:paraId="5D884FF6" w14:textId="77777777" w:rsidR="009019C9" w:rsidRPr="00EC2470" w:rsidRDefault="009019C9" w:rsidP="006C65CA">
            <w:pPr>
              <w:ind w:right="-905"/>
              <w:rPr>
                <w:sz w:val="20"/>
                <w:szCs w:val="20"/>
              </w:rPr>
            </w:pPr>
            <w:r w:rsidRPr="00EC2470">
              <w:rPr>
                <w:sz w:val="20"/>
                <w:szCs w:val="20"/>
              </w:rPr>
              <w:t>Yes</w:t>
            </w:r>
          </w:p>
        </w:tc>
      </w:tr>
    </w:tbl>
    <w:p w14:paraId="0D30E63A" w14:textId="77777777" w:rsidR="001928B5" w:rsidRDefault="001928B5" w:rsidP="001928B5">
      <w:pPr>
        <w:pStyle w:val="NormalIndent"/>
        <w:tabs>
          <w:tab w:val="left" w:pos="720"/>
        </w:tabs>
        <w:rPr>
          <w:u w:val="single"/>
          <w:lang w:val="en-US"/>
        </w:rPr>
      </w:pPr>
    </w:p>
    <w:p w14:paraId="27FCEA75" w14:textId="29D5BCC5" w:rsidR="00DB2212" w:rsidRDefault="0095755A" w:rsidP="00DB2212">
      <w:pPr>
        <w:rPr>
          <w:lang w:val="en-US"/>
        </w:rPr>
      </w:pPr>
      <w:r>
        <w:rPr>
          <w:lang w:val="en-US"/>
        </w:rPr>
        <w:t>Per above tests, the applicatio</w:t>
      </w:r>
      <w:r w:rsidR="00F81DC7">
        <w:rPr>
          <w:lang w:val="en-US"/>
        </w:rPr>
        <w:t>n functions as required</w:t>
      </w:r>
      <w:r>
        <w:rPr>
          <w:lang w:val="en-US"/>
        </w:rPr>
        <w:t>.</w:t>
      </w:r>
    </w:p>
    <w:p w14:paraId="280F04D8" w14:textId="77777777" w:rsidR="0095755A" w:rsidRDefault="0095755A" w:rsidP="00DB2212">
      <w:pPr>
        <w:rPr>
          <w:lang w:val="en-US"/>
        </w:rPr>
      </w:pPr>
    </w:p>
    <w:p w14:paraId="363268C5" w14:textId="77777777" w:rsidR="0095755A" w:rsidRDefault="0095755A">
      <w:pPr>
        <w:rPr>
          <w:lang w:val="en-US"/>
        </w:rPr>
      </w:pPr>
      <w:r>
        <w:rPr>
          <w:lang w:val="en-US"/>
        </w:rPr>
        <w:br w:type="page"/>
      </w:r>
    </w:p>
    <w:p w14:paraId="4ECCC810" w14:textId="3EDF777E" w:rsidR="0095755A" w:rsidRDefault="0095755A" w:rsidP="0095755A">
      <w:pPr>
        <w:pStyle w:val="Heading1"/>
        <w:rPr>
          <w:lang w:val="en-US"/>
        </w:rPr>
      </w:pPr>
      <w:r>
        <w:rPr>
          <w:lang w:val="en-US"/>
        </w:rPr>
        <w:lastRenderedPageBreak/>
        <w:t>Fixed Errors.</w:t>
      </w:r>
    </w:p>
    <w:p w14:paraId="1DF7E3CF" w14:textId="6AFBDBB4" w:rsidR="0095755A" w:rsidRPr="0095755A" w:rsidRDefault="0095755A" w:rsidP="0095755A">
      <w:pPr>
        <w:pStyle w:val="ListParagraph"/>
        <w:numPr>
          <w:ilvl w:val="0"/>
          <w:numId w:val="10"/>
        </w:numPr>
        <w:rPr>
          <w:lang w:val="en-US"/>
        </w:rPr>
      </w:pPr>
      <w:r w:rsidRPr="0095755A">
        <w:rPr>
          <w:lang w:val="en-US"/>
        </w:rPr>
        <w:t>Implemented input validity in Select Lecturer Menu:</w:t>
      </w:r>
    </w:p>
    <w:p w14:paraId="5B287BB4" w14:textId="4705E039" w:rsidR="0095755A" w:rsidRDefault="0095755A" w:rsidP="0095755A">
      <w:pPr>
        <w:ind w:left="720" w:firstLine="720"/>
        <w:rPr>
          <w:i/>
          <w:lang w:val="en-US"/>
        </w:rPr>
      </w:pPr>
      <w:r>
        <w:rPr>
          <w:i/>
          <w:lang w:val="en-US"/>
        </w:rPr>
        <w:t>Changed program to reject negative integer values</w:t>
      </w:r>
    </w:p>
    <w:p w14:paraId="4777C359" w14:textId="1408D94A" w:rsidR="0095755A" w:rsidRDefault="0095755A" w:rsidP="009575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Input validity of Post Code when creating new Lecturer:</w:t>
      </w:r>
    </w:p>
    <w:p w14:paraId="3284AF78" w14:textId="53436BAB" w:rsidR="0095755A" w:rsidRPr="0095755A" w:rsidRDefault="0095755A" w:rsidP="0095755A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Changed program to use Static method of </w:t>
      </w:r>
      <w:proofErr w:type="spellStart"/>
      <w:r>
        <w:rPr>
          <w:i/>
          <w:lang w:val="en-US"/>
        </w:rPr>
        <w:t>isValidPostCode</w:t>
      </w:r>
      <w:proofErr w:type="spellEnd"/>
      <w:r>
        <w:rPr>
          <w:i/>
          <w:lang w:val="en-US"/>
        </w:rPr>
        <w:t xml:space="preserve"> of Address Class to check if post code entered by user is valid or nor. If not valid user had to enter the post code again</w:t>
      </w:r>
    </w:p>
    <w:p w14:paraId="577E2DA0" w14:textId="77777777" w:rsidR="0095755A" w:rsidRPr="0095755A" w:rsidRDefault="0095755A" w:rsidP="0095755A">
      <w:pPr>
        <w:rPr>
          <w:lang w:val="en-US"/>
        </w:rPr>
      </w:pPr>
    </w:p>
    <w:sectPr w:rsidR="0095755A" w:rsidRPr="0095755A" w:rsidSect="005C5336">
      <w:pgSz w:w="11900" w:h="16840"/>
      <w:pgMar w:top="1440" w:right="1440" w:bottom="1440" w:left="1440" w:header="708" w:footer="708" w:gutter="0"/>
      <w:pgNumType w:start="0"/>
      <w:cols w:space="708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204"/>
    <w:multiLevelType w:val="hybridMultilevel"/>
    <w:tmpl w:val="93080070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5BEE"/>
    <w:multiLevelType w:val="hybridMultilevel"/>
    <w:tmpl w:val="F7AAB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4634E"/>
    <w:multiLevelType w:val="hybridMultilevel"/>
    <w:tmpl w:val="B11AB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04BC9"/>
    <w:multiLevelType w:val="hybridMultilevel"/>
    <w:tmpl w:val="64348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22955"/>
    <w:multiLevelType w:val="hybridMultilevel"/>
    <w:tmpl w:val="9B98A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809DE"/>
    <w:multiLevelType w:val="hybridMultilevel"/>
    <w:tmpl w:val="7B7CD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F0FDF"/>
    <w:multiLevelType w:val="hybridMultilevel"/>
    <w:tmpl w:val="93048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86AB0"/>
    <w:multiLevelType w:val="hybridMultilevel"/>
    <w:tmpl w:val="61F0C8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939CD"/>
    <w:multiLevelType w:val="hybridMultilevel"/>
    <w:tmpl w:val="454CD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B4B73"/>
    <w:multiLevelType w:val="hybridMultilevel"/>
    <w:tmpl w:val="7A6E5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C4C8D"/>
    <w:multiLevelType w:val="hybridMultilevel"/>
    <w:tmpl w:val="040A5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12"/>
    <w:rsid w:val="00031953"/>
    <w:rsid w:val="0007184C"/>
    <w:rsid w:val="00071EA5"/>
    <w:rsid w:val="000B764C"/>
    <w:rsid w:val="000C746C"/>
    <w:rsid w:val="000E214C"/>
    <w:rsid w:val="001928B5"/>
    <w:rsid w:val="002344FB"/>
    <w:rsid w:val="00297F4D"/>
    <w:rsid w:val="003051AB"/>
    <w:rsid w:val="004523CA"/>
    <w:rsid w:val="004A709D"/>
    <w:rsid w:val="005737A4"/>
    <w:rsid w:val="005C1774"/>
    <w:rsid w:val="005C5336"/>
    <w:rsid w:val="006706CE"/>
    <w:rsid w:val="00674818"/>
    <w:rsid w:val="00685C9B"/>
    <w:rsid w:val="00697959"/>
    <w:rsid w:val="006C65CA"/>
    <w:rsid w:val="007A1676"/>
    <w:rsid w:val="00842202"/>
    <w:rsid w:val="008A6491"/>
    <w:rsid w:val="009019C9"/>
    <w:rsid w:val="0095755A"/>
    <w:rsid w:val="00A31187"/>
    <w:rsid w:val="00AA2962"/>
    <w:rsid w:val="00B54587"/>
    <w:rsid w:val="00C633BA"/>
    <w:rsid w:val="00C72C11"/>
    <w:rsid w:val="00CD3274"/>
    <w:rsid w:val="00D7231A"/>
    <w:rsid w:val="00DB2212"/>
    <w:rsid w:val="00E22A18"/>
    <w:rsid w:val="00E47078"/>
    <w:rsid w:val="00E71920"/>
    <w:rsid w:val="00E85E5F"/>
    <w:rsid w:val="00E92014"/>
    <w:rsid w:val="00EA6193"/>
    <w:rsid w:val="00EC2470"/>
    <w:rsid w:val="00F11B95"/>
    <w:rsid w:val="00F4315D"/>
    <w:rsid w:val="00F44D07"/>
    <w:rsid w:val="00F70B9B"/>
    <w:rsid w:val="00F81DC7"/>
    <w:rsid w:val="00FF4D7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26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28B5"/>
    <w:pPr>
      <w:keepNext/>
      <w:ind w:right="-905"/>
      <w:outlineLvl w:val="1"/>
    </w:pPr>
    <w:rPr>
      <w:rFonts w:ascii="Times New Roman" w:eastAsia="Times New Roman" w:hAnsi="Times New Roman" w:cs="Times New Roman"/>
      <w:b/>
      <w:szCs w:val="20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1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445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2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1928B5"/>
    <w:rPr>
      <w:rFonts w:ascii="Times New Roman" w:eastAsia="Times New Roman" w:hAnsi="Times New Roman" w:cs="Times New Roman"/>
      <w:b/>
      <w:szCs w:val="20"/>
      <w:lang w:val="en-AU" w:eastAsia="en-AU"/>
    </w:rPr>
  </w:style>
  <w:style w:type="paragraph" w:styleId="NormalIndent">
    <w:name w:val="Normal Indent"/>
    <w:basedOn w:val="Normal"/>
    <w:rsid w:val="001928B5"/>
    <w:pPr>
      <w:ind w:left="720"/>
    </w:pPr>
    <w:rPr>
      <w:rFonts w:ascii="Times New Roman" w:eastAsia="Times New Roman" w:hAnsi="Times New Roman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0C74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C5336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5336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C5336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5C5336"/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E214C"/>
    <w:rPr>
      <w:rFonts w:asciiTheme="majorHAnsi" w:eastAsiaTheme="majorEastAsia" w:hAnsiTheme="majorHAnsi" w:cstheme="majorBidi"/>
      <w:color w:val="20445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1508</Words>
  <Characters>8598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Plan</vt:lpstr>
    </vt:vector>
  </TitlesOfParts>
  <Company/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Plan</dc:title>
  <dc:subject>Subject Records Application</dc:subject>
  <dc:creator>KAMALJEET KARWAL (000845146)</dc:creator>
  <cp:keywords/>
  <dc:description/>
  <cp:lastModifiedBy>KAMALJEET KARWAL (000845146)</cp:lastModifiedBy>
  <cp:revision>8</cp:revision>
  <dcterms:created xsi:type="dcterms:W3CDTF">2016-11-27T12:24:00Z</dcterms:created>
  <dcterms:modified xsi:type="dcterms:W3CDTF">2016-11-28T23:51:00Z</dcterms:modified>
</cp:coreProperties>
</file>