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contextualSpacing/>
        <w:jc w:val="center"/>
        <w:rPr>
          <w:sz w:val="34"/>
          <w:szCs w:val="36"/>
        </w:rPr>
      </w:pPr>
      <w:r>
        <w:rPr>
          <w:sz w:val="34"/>
          <w:szCs w:val="36"/>
        </w:rPr>
        <w:t>Session:-2017-18</w:t>
      </w:r>
    </w:p>
    <w:p>
      <w:pPr>
        <w:pStyle w:val="Normal"/>
        <w:spacing w:lineRule="auto" w:line="240" w:before="0" w:after="160"/>
        <w:contextualSpacing/>
        <w:jc w:val="center"/>
        <w:rPr>
          <w:sz w:val="34"/>
          <w:szCs w:val="36"/>
        </w:rPr>
      </w:pPr>
      <w:r>
        <w:rPr>
          <w:sz w:val="34"/>
          <w:szCs w:val="36"/>
        </w:rPr>
      </w:r>
    </w:p>
    <w:tbl>
      <w:tblPr>
        <w:tblStyle w:val="4"/>
        <w:tblW w:w="9937" w:type="dxa"/>
        <w:jc w:val="left"/>
        <w:tblInd w:w="37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4"/>
        <w:gridCol w:w="946"/>
        <w:gridCol w:w="946"/>
        <w:gridCol w:w="946"/>
        <w:gridCol w:w="946"/>
        <w:gridCol w:w="1892"/>
      </w:tblGrid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Name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Phone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Email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Department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Roll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Session</w:t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Ahasanul Hasan Tonmoy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18001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Saiful Islam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18002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Vrinda" w:hAnsi="Vrinda" w:cs="Vrinda"/>
                <w:sz w:val="24"/>
                <w:szCs w:val="28"/>
              </w:rPr>
            </w:pPr>
            <w:r>
              <w:rPr>
                <w:rFonts w:cs="Vrinda" w:ascii="Vrinda" w:hAnsi="Vrinda"/>
                <w:sz w:val="24"/>
                <w:szCs w:val="28"/>
              </w:rPr>
              <w:t>Md. Shahnur Islam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18004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Mohammad Faisal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18005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Khaled Bin Azad Khan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18006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Hasibul Hussen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18007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Tauhid Islam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18008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Abu Safa Bin Zia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18009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Nasir Siddiq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18010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Samiul Alam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18011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Rifat Rizwan Imam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18012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Nafis Mahmud Fahim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18013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Tarikur Rahman Tonmoy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18014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Solaiman Hossain Shakil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18015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Md. Imran Hossaain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18016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Abir Raihan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18017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Md. salauddin Khalifa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18018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Mohibullah Dipu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18019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Md. Obaed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18020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Jerin Afrose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18021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Roni Ahamed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18022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Din Islam Noman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18023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Sajid Hossain Sagore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18024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Jannatun Nayem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18025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Md. Imran Hossain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18026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Abdur Razzak Shubho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18027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Sazzad Hossain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18028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Tayef Hasan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18029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Soaib Ahmed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18030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Arafat Sikder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18031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Redwan Ahmed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18032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S. M. Rezanur Amin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18033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Mehedi Hasan Robin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18034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Nadim Bhuiyan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18035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H.M Sakib Hasan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18036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Aleam Hossain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18037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Khairul Islam Emon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18038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Jahid Hasan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18039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Ayesha Akter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18040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Ehsanul Azim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18041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Afsana Akter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18042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Md. Anamul Hossain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18043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Muhammad Saifullah Ansery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18044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Ridoy Kanto Joy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18045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Sunzidul Haque Nahim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18046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Nazimul Hasan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18047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Rahat Hossain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18048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Mehedi Hasan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18049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Mahmuda Khatun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18050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Kamruzzaman Sujan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18051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Kazy Saiful  Islam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18052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Syed Isratul Masfic Soad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18053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Imtiaz Ahammed Fahim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18054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Hasibul Hasan Pranto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18055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Abu Alid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18056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Nura Islam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18057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Sadia Amreen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18058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>
          <w:trHeight w:val="512" w:hRule="atLeast"/>
        </w:trPr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Nayla Zahan Nafisa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18059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Ragib Hasan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18060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Prince Abdullah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18061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A.T.M Rahat Uddin Nagari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18062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Dastagir Kabir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18063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Iqbal Hossain Shanto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18064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Masudur Rahman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18065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Mortoza Banu Mim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18066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Bibi Rahima Khatun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18067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Faria Rahman Rimu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18068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Nazma Akter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18069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Mehedi Ahmed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18070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Kawser Bhuyan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18071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Al-Amin Chomok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18072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Hasanul Islam Akash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18073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Salman Ahmmed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18074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Sanjida Islam Urme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18075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Syed Nahidul Islam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18076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Reduanul Islam Rafin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18077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Nusrat Jahan Mumu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18078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Mahedi Hasan Sazzad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18079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Md. Tansur Rahman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18080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Faria Islam Oyshi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18081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Mitanur Akter Mitu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18082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Mahfuzur Rahman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18083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Mst. Mahjabin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18084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Tanvir Fuad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18085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Md. Emran Miazi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18086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Priyanka Rani Ghosh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18087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Afsana Khandaker Mim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18088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Md. Abdur Rahman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18089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Nurun Nahar Bithi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18090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Jarif Ishmam Ul Haque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18091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Sakib Anawer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18092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Nasim Khandoker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18093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Md.Kawser Uzzaman Akash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18094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Halima Akter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18095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Ashik Ahmed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18096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Azman Arefin 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18097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Ahsanul Haque Sun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18098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Sazzad Hossain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18099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Rakib Hasan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18100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Ashraful Islam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18101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Md. Nahid Neazee Naeem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18102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Mostafijur Rahman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17080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Muntasir Shariyer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17094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Sadi Mohammad Kayes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17098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/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Kaosar Ahmed</w:t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8"/>
              </w:rPr>
              <w:t>17102</w:t>
            </w:r>
          </w:p>
        </w:tc>
        <w:tc>
          <w:tcPr>
            <w:tcW w:w="1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288" w:right="1440" w:header="0" w:top="36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rind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3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5</Pages>
  <Words>408</Words>
  <Characters>2137</Characters>
  <CharactersWithSpaces>3451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2018-02-05T10:47:00Z</dcterms:created>
  <dc:creator>User</dc:creator>
  <dc:description/>
  <dc:language>en-US</dc:language>
  <cp:lastModifiedBy/>
  <cp:lastPrinted>2018-07-29T16:09:00Z</cp:lastPrinted>
  <dcterms:modified xsi:type="dcterms:W3CDTF">2018-08-31T02:23:46Z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