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265A1" w14:textId="1872B75B" w:rsidR="00A6465C" w:rsidRPr="00CC2BF7" w:rsidRDefault="00EC1EA2">
      <w:pPr>
        <w:rPr>
          <w:b/>
          <w:bCs/>
        </w:rPr>
      </w:pPr>
      <w:r w:rsidRPr="00CC2BF7">
        <w:rPr>
          <w:b/>
          <w:bCs/>
        </w:rPr>
        <w:t>Steps by step proc</w:t>
      </w:r>
      <w:r w:rsidR="00CD7EFB" w:rsidRPr="00CC2BF7">
        <w:rPr>
          <w:b/>
          <w:bCs/>
        </w:rPr>
        <w:t>ess:</w:t>
      </w:r>
    </w:p>
    <w:p w14:paraId="4B9FE40A" w14:textId="7F93FE39" w:rsidR="00CD7EFB" w:rsidRDefault="00CD7EFB" w:rsidP="00CD7EFB">
      <w:pPr>
        <w:pStyle w:val="ListParagraph"/>
        <w:numPr>
          <w:ilvl w:val="0"/>
          <w:numId w:val="1"/>
        </w:numPr>
      </w:pPr>
      <w:r>
        <w:t>G</w:t>
      </w:r>
      <w:r w:rsidR="003B09A2">
        <w:t>e</w:t>
      </w:r>
      <w:r>
        <w:t>t raw dataset in</w:t>
      </w:r>
      <w:r w:rsidR="003B09A2">
        <w:t>to excel</w:t>
      </w:r>
    </w:p>
    <w:p w14:paraId="78E76370" w14:textId="1E28B097" w:rsidR="003B09A2" w:rsidRDefault="003B09A2" w:rsidP="00CD7EFB">
      <w:pPr>
        <w:pStyle w:val="ListParagraph"/>
        <w:numPr>
          <w:ilvl w:val="0"/>
          <w:numId w:val="1"/>
        </w:numPr>
      </w:pPr>
      <w:r>
        <w:t>Make a copy</w:t>
      </w:r>
      <w:r w:rsidR="000425D6">
        <w:t xml:space="preserve"> </w:t>
      </w:r>
      <w:r>
        <w:t xml:space="preserve">of raw dataset to create a </w:t>
      </w:r>
      <w:r w:rsidR="000425D6">
        <w:t>working dataset.</w:t>
      </w:r>
    </w:p>
    <w:p w14:paraId="41205652" w14:textId="54CA9FC5" w:rsidR="000425D6" w:rsidRDefault="000425D6" w:rsidP="00CD7EFB">
      <w:pPr>
        <w:pStyle w:val="ListParagraph"/>
        <w:numPr>
          <w:ilvl w:val="0"/>
          <w:numId w:val="1"/>
        </w:numPr>
      </w:pPr>
      <w:r>
        <w:t xml:space="preserve">Have a quick overview of the dataset to get </w:t>
      </w:r>
      <w:r w:rsidR="003C7313">
        <w:t>the main items of columns and their descriptions</w:t>
      </w:r>
    </w:p>
    <w:p w14:paraId="10EE0D58" w14:textId="5C7B4727" w:rsidR="003C7313" w:rsidRDefault="00A238CC" w:rsidP="00CD7EFB">
      <w:pPr>
        <w:pStyle w:val="ListParagraph"/>
        <w:numPr>
          <w:ilvl w:val="0"/>
          <w:numId w:val="1"/>
        </w:numPr>
      </w:pPr>
      <w:r>
        <w:t xml:space="preserve">Review the </w:t>
      </w:r>
      <w:r w:rsidR="00CC2BF7">
        <w:t>columns</w:t>
      </w:r>
      <w:r>
        <w:t xml:space="preserve"> and decide which are needed or not needed for the </w:t>
      </w:r>
      <w:r w:rsidR="00CC2BF7">
        <w:t>analysis.</w:t>
      </w:r>
    </w:p>
    <w:p w14:paraId="54257D1C" w14:textId="5656B599" w:rsidR="00CC2BF7" w:rsidRDefault="000A7503" w:rsidP="00CD7EFB">
      <w:pPr>
        <w:pStyle w:val="ListParagraph"/>
        <w:numPr>
          <w:ilvl w:val="0"/>
          <w:numId w:val="1"/>
        </w:numPr>
      </w:pPr>
      <w:r>
        <w:t xml:space="preserve">Start the process of </w:t>
      </w:r>
      <w:r w:rsidR="00CE191C">
        <w:t>data cleaning by looking for:</w:t>
      </w:r>
    </w:p>
    <w:p w14:paraId="1E8C7238" w14:textId="5D144513" w:rsidR="00CE191C" w:rsidRDefault="00CE191C" w:rsidP="00CE191C">
      <w:pPr>
        <w:pStyle w:val="ListParagraph"/>
        <w:numPr>
          <w:ilvl w:val="1"/>
          <w:numId w:val="1"/>
        </w:numPr>
      </w:pPr>
      <w:r>
        <w:t>Duplicate and removing them</w:t>
      </w:r>
      <w:r w:rsidR="00516FFC">
        <w:t xml:space="preserve"> </w:t>
      </w:r>
      <w:r w:rsidR="00A6652F">
        <w:t>(select</w:t>
      </w:r>
      <w:r w:rsidR="00516FFC">
        <w:t xml:space="preserve"> the entire sh</w:t>
      </w:r>
      <w:r w:rsidR="00D75954">
        <w:t xml:space="preserve">eet, </w:t>
      </w:r>
      <w:r w:rsidR="005A69D3">
        <w:t>s</w:t>
      </w:r>
      <w:r w:rsidR="009634CE">
        <w:t>elect “remove duplicates” from top ribbon)</w:t>
      </w:r>
    </w:p>
    <w:p w14:paraId="085C8C9F" w14:textId="3CC57137" w:rsidR="001061E4" w:rsidRDefault="005F49CF" w:rsidP="00CE191C">
      <w:pPr>
        <w:pStyle w:val="ListParagraph"/>
        <w:numPr>
          <w:ilvl w:val="1"/>
          <w:numId w:val="1"/>
        </w:numPr>
      </w:pPr>
      <w:r>
        <w:t xml:space="preserve">Replacing </w:t>
      </w:r>
      <w:r w:rsidR="00A6652F">
        <w:t>abbreviations</w:t>
      </w:r>
      <w:r>
        <w:t xml:space="preserve"> M, S, &amp; F in </w:t>
      </w:r>
      <w:r w:rsidR="000373E5">
        <w:t xml:space="preserve">columns where they appear by </w:t>
      </w:r>
      <w:r w:rsidR="00E333C3">
        <w:t>their full meaningful words like Married, Single, Male, Female etc</w:t>
      </w:r>
      <w:r w:rsidR="00A6652F">
        <w:t xml:space="preserve"> using Excel Find &amp; Replace in their respective columns.</w:t>
      </w:r>
    </w:p>
    <w:p w14:paraId="113D51F2" w14:textId="2DC22287" w:rsidR="0028474D" w:rsidRDefault="00090F2E" w:rsidP="00CE191C">
      <w:pPr>
        <w:pStyle w:val="ListParagraph"/>
        <w:numPr>
          <w:ilvl w:val="1"/>
          <w:numId w:val="1"/>
        </w:numPr>
      </w:pPr>
      <w:r>
        <w:t>Income column is reformatted as currency with no decimals</w:t>
      </w:r>
    </w:p>
    <w:p w14:paraId="126A038A" w14:textId="73D8C298" w:rsidR="00EC7BCD" w:rsidRDefault="0018577D" w:rsidP="00CE191C">
      <w:pPr>
        <w:pStyle w:val="ListParagraph"/>
        <w:numPr>
          <w:ilvl w:val="1"/>
          <w:numId w:val="1"/>
        </w:numPr>
      </w:pPr>
      <w:r>
        <w:t xml:space="preserve">As the vales in Age </w:t>
      </w:r>
      <w:r w:rsidR="00230494">
        <w:t>columns</w:t>
      </w:r>
      <w:r>
        <w:t xml:space="preserve"> </w:t>
      </w:r>
      <w:r w:rsidR="00230494">
        <w:t>is spread over a range of numbers, a new column is created for age brackets</w:t>
      </w:r>
      <w:r w:rsidR="00D9704E">
        <w:t>. Following formulae are used</w:t>
      </w:r>
      <w:r w:rsidR="002D05B3" w:rsidRPr="002D05B3">
        <w:t xml:space="preserve"> </w:t>
      </w:r>
      <w:r w:rsidR="00CE2A5E">
        <w:t xml:space="preserve">                                      </w:t>
      </w:r>
      <w:r w:rsidR="002D05B3" w:rsidRPr="002D05B3">
        <w:t>=IF(L2&lt;31, "Adolescent","Invalid")</w:t>
      </w:r>
      <w:r w:rsidR="00C758BB">
        <w:t>…….</w:t>
      </w:r>
    </w:p>
    <w:p w14:paraId="7D5E4985" w14:textId="7FFF9318" w:rsidR="00090F2E" w:rsidRDefault="00C758BB" w:rsidP="00EC7BCD">
      <w:pPr>
        <w:pStyle w:val="ListParagraph"/>
        <w:ind w:left="1440"/>
      </w:pPr>
      <w:r>
        <w:t>=IF(L2&gt;=</w:t>
      </w:r>
      <w:r w:rsidR="00B9794B">
        <w:t>31, “Middle Age”,</w:t>
      </w:r>
      <w:r w:rsidR="00B9794B" w:rsidRPr="00B9794B">
        <w:t xml:space="preserve"> </w:t>
      </w:r>
      <w:r w:rsidR="00B9794B" w:rsidRPr="00B9794B">
        <w:t>IF(L2&lt;31, "Adolescent","Invalid")</w:t>
      </w:r>
      <w:r w:rsidR="00B9794B">
        <w:t>)</w:t>
      </w:r>
      <w:r w:rsidR="00483F92">
        <w:t>……….</w:t>
      </w:r>
      <w:r w:rsidR="00CE2A5E">
        <w:t xml:space="preserve">                  </w:t>
      </w:r>
      <w:r w:rsidR="009C2537" w:rsidRPr="009C2537">
        <w:t>=IF(L4&gt;54, "Old", IF(L4&gt;=31, "Middle Age",IF(L4&lt;31,"Adolescent","Invalid")))</w:t>
      </w:r>
    </w:p>
    <w:p w14:paraId="50F00E73" w14:textId="08BEE4AA" w:rsidR="00147045" w:rsidRDefault="00F471A2" w:rsidP="00FD59E8">
      <w:pPr>
        <w:pStyle w:val="ListParagraph"/>
        <w:ind w:left="0"/>
      </w:pPr>
      <w:r>
        <w:t>6.</w:t>
      </w:r>
      <w:r w:rsidR="00FD59E8">
        <w:tab/>
        <w:t>Creating the Pivot Table</w:t>
      </w:r>
    </w:p>
    <w:p w14:paraId="5FB42DB5" w14:textId="24EA9BE9" w:rsidR="00F471A2" w:rsidRDefault="00F471A2" w:rsidP="00FD59E8">
      <w:pPr>
        <w:pStyle w:val="ListParagraph"/>
        <w:ind w:left="0"/>
      </w:pPr>
      <w:r>
        <w:t>7.</w:t>
      </w:r>
    </w:p>
    <w:p w14:paraId="63888384" w14:textId="7DB428AB" w:rsidR="00F471A2" w:rsidRDefault="00F471A2" w:rsidP="00FD59E8">
      <w:pPr>
        <w:pStyle w:val="ListParagraph"/>
        <w:ind w:left="0"/>
      </w:pPr>
      <w:r>
        <w:t>8.</w:t>
      </w:r>
    </w:p>
    <w:p w14:paraId="3ED455CC" w14:textId="77777777" w:rsidR="00F471A2" w:rsidRDefault="00F471A2" w:rsidP="00147045">
      <w:pPr>
        <w:pStyle w:val="ListParagraph"/>
      </w:pPr>
    </w:p>
    <w:p w14:paraId="08F9069B" w14:textId="77777777" w:rsidR="00F471A2" w:rsidRDefault="00F471A2" w:rsidP="00147045">
      <w:pPr>
        <w:pStyle w:val="ListParagraph"/>
      </w:pPr>
    </w:p>
    <w:p w14:paraId="0C3934CD" w14:textId="782D27CE" w:rsidR="00423440" w:rsidRDefault="005F4A1B" w:rsidP="00423440">
      <w:r>
        <w:tab/>
      </w:r>
    </w:p>
    <w:p w14:paraId="0D57B83D" w14:textId="77777777" w:rsidR="00423440" w:rsidRDefault="00423440" w:rsidP="00EC7BCD">
      <w:pPr>
        <w:pStyle w:val="ListParagraph"/>
        <w:ind w:left="1440"/>
      </w:pPr>
    </w:p>
    <w:p w14:paraId="4BDE01D8" w14:textId="77777777" w:rsidR="00C54435" w:rsidRDefault="00C54435" w:rsidP="00EC7BCD">
      <w:pPr>
        <w:pStyle w:val="ListParagraph"/>
        <w:ind w:left="1440"/>
      </w:pPr>
    </w:p>
    <w:sectPr w:rsidR="00C5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546CF"/>
    <w:multiLevelType w:val="hybridMultilevel"/>
    <w:tmpl w:val="5DEEFF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05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4F5"/>
    <w:rsid w:val="000373E5"/>
    <w:rsid w:val="000425D6"/>
    <w:rsid w:val="00090F2E"/>
    <w:rsid w:val="000A7503"/>
    <w:rsid w:val="000C4C67"/>
    <w:rsid w:val="001061E4"/>
    <w:rsid w:val="00147045"/>
    <w:rsid w:val="0018577D"/>
    <w:rsid w:val="00212AF1"/>
    <w:rsid w:val="00230494"/>
    <w:rsid w:val="00283DCF"/>
    <w:rsid w:val="0028474D"/>
    <w:rsid w:val="002D05B3"/>
    <w:rsid w:val="00350C22"/>
    <w:rsid w:val="003B09A2"/>
    <w:rsid w:val="003C7313"/>
    <w:rsid w:val="00423440"/>
    <w:rsid w:val="00483F92"/>
    <w:rsid w:val="00516FFC"/>
    <w:rsid w:val="005A69D3"/>
    <w:rsid w:val="005F49CF"/>
    <w:rsid w:val="005F4A1B"/>
    <w:rsid w:val="007348B5"/>
    <w:rsid w:val="00753A9C"/>
    <w:rsid w:val="008174F5"/>
    <w:rsid w:val="008272AA"/>
    <w:rsid w:val="008628CA"/>
    <w:rsid w:val="008E4A38"/>
    <w:rsid w:val="009634CE"/>
    <w:rsid w:val="009B29A8"/>
    <w:rsid w:val="009C2537"/>
    <w:rsid w:val="00A238CC"/>
    <w:rsid w:val="00A6465C"/>
    <w:rsid w:val="00A6652F"/>
    <w:rsid w:val="00B9794B"/>
    <w:rsid w:val="00C3701C"/>
    <w:rsid w:val="00C47EFA"/>
    <w:rsid w:val="00C54435"/>
    <w:rsid w:val="00C758BB"/>
    <w:rsid w:val="00CC2BF7"/>
    <w:rsid w:val="00CD7EFB"/>
    <w:rsid w:val="00CE191C"/>
    <w:rsid w:val="00CE2A5E"/>
    <w:rsid w:val="00D75954"/>
    <w:rsid w:val="00D9704E"/>
    <w:rsid w:val="00E333C3"/>
    <w:rsid w:val="00EC1EA2"/>
    <w:rsid w:val="00EC7BCD"/>
    <w:rsid w:val="00F10A09"/>
    <w:rsid w:val="00F471A2"/>
    <w:rsid w:val="00F840F4"/>
    <w:rsid w:val="00FB70A8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1F84"/>
  <w15:chartTrackingRefBased/>
  <w15:docId w15:val="{034D7121-B2CA-44FE-A21D-60AC44D7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4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4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4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4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4F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4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4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4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4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4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4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4F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4F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Taiwo</dc:creator>
  <cp:keywords/>
  <dc:description/>
  <cp:lastModifiedBy>Kola Taiwo</cp:lastModifiedBy>
  <cp:revision>52</cp:revision>
  <dcterms:created xsi:type="dcterms:W3CDTF">2024-12-30T18:08:00Z</dcterms:created>
  <dcterms:modified xsi:type="dcterms:W3CDTF">2024-12-31T14:42:00Z</dcterms:modified>
</cp:coreProperties>
</file>