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D82F8" w14:textId="77777777" w:rsidR="00000000" w:rsidRDefault="00000000"/>
    <w:p w14:paraId="0C2C2B24" w14:textId="77777777" w:rsidR="00E9531B" w:rsidRDefault="00E9531B"/>
    <w:p w14:paraId="61B13D3C" w14:textId="77777777" w:rsidR="00E9531B" w:rsidRDefault="00E9531B"/>
    <w:p w14:paraId="48FA8B50" w14:textId="77777777" w:rsidR="00E9531B" w:rsidRPr="00E9531B" w:rsidRDefault="00E9531B" w:rsidP="00E9531B">
      <w:r w:rsidRPr="00E9531B">
        <w:t>Create a sentiment analysis web app that:</w:t>
      </w:r>
    </w:p>
    <w:p w14:paraId="4EBF5A2C" w14:textId="77777777" w:rsidR="00E9531B" w:rsidRPr="00E9531B" w:rsidRDefault="00E9531B" w:rsidP="00E9531B"/>
    <w:p w14:paraId="1DF32938" w14:textId="77777777" w:rsidR="00E9531B" w:rsidRPr="00E9531B" w:rsidRDefault="00E9531B" w:rsidP="00E9531B">
      <w:r w:rsidRPr="00E9531B">
        <w:t>1. Uses a pre-trained DistilBERT model to analyze the sentiment of text (positive, negative, or neutral)</w:t>
      </w:r>
    </w:p>
    <w:p w14:paraId="14811E04" w14:textId="77777777" w:rsidR="00E9531B" w:rsidRPr="00E9531B" w:rsidRDefault="00E9531B" w:rsidP="00E9531B">
      <w:r w:rsidRPr="00E9531B">
        <w:t>2. Has a simple web interface where users can enter text and see results</w:t>
      </w:r>
    </w:p>
    <w:p w14:paraId="38693CAC" w14:textId="77777777" w:rsidR="00E9531B" w:rsidRPr="00E9531B" w:rsidRDefault="00E9531B" w:rsidP="00E9531B">
      <w:r w:rsidRPr="00E9531B">
        <w:t>3. Shows the sentiment result with appropriate colors (green for positive, red for negative)</w:t>
      </w:r>
    </w:p>
    <w:p w14:paraId="38495552" w14:textId="77777777" w:rsidR="00E9531B" w:rsidRPr="00E9531B" w:rsidRDefault="00E9531B" w:rsidP="00E9531B">
      <w:r w:rsidRPr="00E9531B">
        <w:t>4. Runs immediately without needing any training</w:t>
      </w:r>
    </w:p>
    <w:p w14:paraId="705B0586" w14:textId="77777777" w:rsidR="00E9531B" w:rsidRPr="00E9531B" w:rsidRDefault="00E9531B" w:rsidP="00E9531B"/>
    <w:p w14:paraId="6EEFE49B" w14:textId="77777777" w:rsidR="00E9531B" w:rsidRPr="00E9531B" w:rsidRDefault="00E9531B" w:rsidP="00E9531B">
      <w:r w:rsidRPr="00E9531B">
        <w:t>Please connect all the files properly so that when I enter text and click analyze, it shows me the sentiment result right away.</w:t>
      </w:r>
    </w:p>
    <w:p w14:paraId="462C8577" w14:textId="77777777" w:rsidR="00E9531B" w:rsidRDefault="00E9531B"/>
    <w:sectPr w:rsidR="00E95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9B"/>
    <w:rsid w:val="004D7D65"/>
    <w:rsid w:val="004F2AB6"/>
    <w:rsid w:val="008329EF"/>
    <w:rsid w:val="009020DC"/>
    <w:rsid w:val="00A67932"/>
    <w:rsid w:val="00AE3A7D"/>
    <w:rsid w:val="00E5109B"/>
    <w:rsid w:val="00E77E50"/>
    <w:rsid w:val="00E9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C7B3"/>
  <w15:chartTrackingRefBased/>
  <w15:docId w15:val="{5BD5B495-BAEC-44C3-87EF-5F2F2353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0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0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0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0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0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0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0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0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0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0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Taiwo</dc:creator>
  <cp:keywords/>
  <dc:description/>
  <cp:lastModifiedBy>Kola Taiwo</cp:lastModifiedBy>
  <cp:revision>1</cp:revision>
  <dcterms:created xsi:type="dcterms:W3CDTF">2025-06-29T23:48:00Z</dcterms:created>
  <dcterms:modified xsi:type="dcterms:W3CDTF">2025-07-04T15:56:00Z</dcterms:modified>
</cp:coreProperties>
</file>