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Modern Java 21 – Key Features &amp; Enhancements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Java 21 is a Long-Term Support (LTS) release (2023) and brings many modern, powerful features.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569vmlzgs6ky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✅ WHAT are Records?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record is a </w:t>
      </w:r>
      <w:r w:rsidDel="00000000" w:rsidR="00000000" w:rsidRPr="00000000">
        <w:rPr>
          <w:i w:val="1"/>
          <w:iCs w:val="1"/>
          <w:rtl w:val="0"/>
        </w:rPr>
        <w:t xml:space="preserve">special short class</w:t>
      </w:r>
      <w:r w:rsidDel="00000000" w:rsidR="00000000" w:rsidRPr="00000000">
        <w:rPr>
          <w:rtl w:val="0"/>
        </w:rPr>
        <w:t xml:space="preserve"> used only to store data.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Person(String name, int age) {}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automatically: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getters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v73rr7gsm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WHY do we use Records?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bjo5d85rmh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1. To reduce boilerplate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Person {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final String name;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final int age;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constructor, getters, toString, equals, hashCode...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Person(String name, int age) {}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rex2ngc9u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2. They are immutable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Once created, values cannot change → safer.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kp82dd75zprw" w:id="4"/>
      <w:bookmarkEnd w:id="4"/>
      <w:r w:rsidDel="00000000" w:rsidR="00000000" w:rsidRPr="00000000">
        <w:rPr>
          <w:sz w:val="46"/>
          <w:szCs w:val="46"/>
          <w:rtl w:val="0"/>
        </w:rPr>
        <w:t xml:space="preserve">WHAT are Sealed Classes?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sealed class is a class that controls which other classes can extend it.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sealed class Shape permits Circle, Square {}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</w:t>
      </w:r>
      <w:r w:rsidDel="00000000" w:rsidR="00000000" w:rsidRPr="00000000">
        <w:rPr>
          <w:rtl w:val="0"/>
        </w:rPr>
        <w:t xml:space="preserve"> are allowed to extend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other class can extend it.</w:t>
        <w:br w:type="textWrapping"/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jtmbtmd4j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do we need Sealed Classes?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before sealed classes, </w:t>
      </w:r>
      <w:r w:rsidDel="00000000" w:rsidR="00000000" w:rsidRPr="00000000">
        <w:rPr>
          <w:b w:val="1"/>
          <w:bCs w:val="1"/>
          <w:rtl w:val="0"/>
        </w:rPr>
        <w:t xml:space="preserve">anyone</w:t>
      </w:r>
      <w:r w:rsidDel="00000000" w:rsidR="00000000" w:rsidRPr="00000000">
        <w:rPr>
          <w:rtl w:val="0"/>
        </w:rPr>
        <w:t xml:space="preserve"> could extend your class: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causes: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issues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Harder code maintenance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pattern matching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control over inheritance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i92orxmtg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HOW do Sealed Classes work?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be7pxpwnc8w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You mark a class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sealed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Shape permits Circle, Square {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Shape permits Circle, Square, Rectangle {}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vw89yc9j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WHAT is Pattern Matching?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Pattern Matching lets Java check a type AND extract (cast) the value automatically</w:t>
        <w:br w:type="textWrapping"/>
        <w:t xml:space="preserve"> → no manual casting, no long code, cleaner conditions.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(obj instanceof String) {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String s = (String) obj; // manual cast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System.out.println(s.toUpperCase());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(obj instanceof String s) {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System.out.println(s.toUpperCase());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0hdvdyx5b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WHY do we need Pattern Matching?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old Java code was: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Verbose</w:t>
        <w:br w:type="textWrapping"/>
        <w:t xml:space="preserve"> ❌ Repetitive</w:t>
        <w:br w:type="textWrapping"/>
        <w:t xml:space="preserve"> ❌ Full of casting</w:t>
        <w:br w:type="textWrapping"/>
        <w:t xml:space="preserve"> ❌ Easy to make mistakes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u4mtj8fin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Pattern Matching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switch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(powerful)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do type-based switching: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void display(Object obj) {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switch (obj) {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case String s -&gt; System.out.println("String: " + s.toUpperCase());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case Integer i -&gt; System.out.println("Integer doubled: " + (i * 2));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case null -&gt; System.out.println("NULL value");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default -&gt; System.out.println("Other type");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Pattern matching is used to check the type of an object and then validate it safely.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7xa0ultrh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means in practice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❓ Is it the correct type? → Yes / No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If Yes → validate fields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❌ If No → skip validation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znedbmfjr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are Virtual Threads?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Virtual Threads are </w:t>
      </w:r>
      <w:r w:rsidDel="00000000" w:rsidR="00000000" w:rsidRPr="00000000">
        <w:rPr>
          <w:b w:val="1"/>
          <w:bCs w:val="1"/>
          <w:rtl w:val="0"/>
        </w:rPr>
        <w:t xml:space="preserve">lightweight threads</w:t>
      </w:r>
      <w:r w:rsidDel="00000000" w:rsidR="00000000" w:rsidRPr="00000000">
        <w:rPr>
          <w:rtl w:val="0"/>
        </w:rPr>
        <w:t xml:space="preserve"> introduced in Java (Project Loom).</w:t>
        <w:br w:type="textWrapping"/>
        <w:t xml:space="preserve"> They are </w:t>
      </w:r>
      <w:r w:rsidDel="00000000" w:rsidR="00000000" w:rsidRPr="00000000">
        <w:rPr>
          <w:b w:val="1"/>
          <w:bCs w:val="1"/>
          <w:rtl w:val="0"/>
        </w:rPr>
        <w:t xml:space="preserve">not real OS threads</w:t>
      </w:r>
      <w:r w:rsidDel="00000000" w:rsidR="00000000" w:rsidRPr="00000000">
        <w:rPr>
          <w:rtl w:val="0"/>
        </w:rPr>
        <w:t xml:space="preserve"> — they are </w:t>
      </w:r>
      <w:r w:rsidDel="00000000" w:rsidR="00000000" w:rsidRPr="00000000">
        <w:rPr>
          <w:b w:val="1"/>
          <w:bCs w:val="1"/>
          <w:rtl w:val="0"/>
        </w:rPr>
        <w:t xml:space="preserve">managed by the JVM</w:t>
      </w:r>
      <w:r w:rsidDel="00000000" w:rsidR="00000000" w:rsidRPr="00000000">
        <w:rPr>
          <w:rtl w:val="0"/>
        </w:rPr>
        <w:t xml:space="preserve">, not the OS.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them like: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🧵 </w:t>
      </w:r>
      <w:r w:rsidDel="00000000" w:rsidR="00000000" w:rsidRPr="00000000">
        <w:rPr>
          <w:b w:val="1"/>
          <w:bCs w:val="1"/>
          <w:rtl w:val="0"/>
        </w:rPr>
        <w:t xml:space="preserve">Normal thread = heavy</w:t>
        <w:br w:type="textWrapping"/>
      </w:r>
      <w:r w:rsidDel="00000000" w:rsidR="00000000" w:rsidRPr="00000000">
        <w:rPr>
          <w:rtl w:val="0"/>
        </w:rPr>
        <w:t xml:space="preserve"> 🪶 </w:t>
      </w:r>
      <w:r w:rsidDel="00000000" w:rsidR="00000000" w:rsidRPr="00000000">
        <w:rPr>
          <w:b w:val="1"/>
          <w:bCs w:val="1"/>
          <w:rtl w:val="0"/>
        </w:rPr>
        <w:t xml:space="preserve">Virtual thread = super light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w0gjkrjia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WHY do we need Virtual Threads?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virtual threads: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Normal threads were expensive</w:t>
        <w:br w:type="textWrapping"/>
        <w:t xml:space="preserve"> ❌ Java apps used thread pools</w:t>
        <w:br w:type="textWrapping"/>
        <w:t xml:space="preserve"> ❌ You could only have maybe a few thousand thread</w:t>
        <w:br w:type="textWrapping"/>
        <w:t xml:space="preserve"> ❌ Handling many users (like servers) was complicated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virtual threads: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 </w:t>
      </w:r>
      <w:r w:rsidDel="00000000" w:rsidR="00000000" w:rsidRPr="00000000">
        <w:rPr>
          <w:b w:val="1"/>
          <w:bCs w:val="1"/>
          <w:rtl w:val="0"/>
        </w:rPr>
        <w:t xml:space="preserve">MILLIONS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threads</w:t>
        <w:br w:type="textWrapping"/>
        <w:t xml:space="preserve"> ✔ SIMPLE code (no more complicated async)</w:t>
        <w:br w:type="textWrapping"/>
        <w:t xml:space="preserve"> ✔ Even blocking code becomes cheap</w:t>
        <w:br w:type="textWrapping"/>
        <w:t xml:space="preserve"> ✔ Perfect for servers, APIs, databases</w:t>
        <w:br w:type="textWrapping"/>
        <w:t xml:space="preserve"> ✔ Faster and scalable apps</w:t>
        <w:br w:type="textWrapping"/>
        <w:t xml:space="preserve"> ✔ No need for complex async libraries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(int i = 0; i &lt; 1000; i++) {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Thread.startVirtualThread(() -&gt; {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System.out.println(Thread.currentThread());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1gb4tfut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Collections Framework?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set of ready-made data structures</w:t>
      </w:r>
      <w:r w:rsidDel="00000000" w:rsidR="00000000" w:rsidRPr="00000000">
        <w:rPr>
          <w:rtl w:val="0"/>
        </w:rPr>
        <w:t xml:space="preserve"> in Java to store and manage data.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ordered, duplicates allowed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duplicates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key-value pairs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FIFO structure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HashSet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HashMap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PriorityQueue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all part of the Collections Framework.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jx764ib2v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do we use Collections?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arrays are weak</w:t>
      </w:r>
      <w:r w:rsidDel="00000000" w:rsidR="00000000" w:rsidRPr="00000000">
        <w:rPr>
          <w:rtl w:val="0"/>
        </w:rPr>
        <w:t xml:space="preserve">, collections are </w:t>
      </w:r>
      <w:r w:rsidDel="00000000" w:rsidR="00000000" w:rsidRPr="00000000">
        <w:rPr>
          <w:b w:val="1"/>
          <w:bCs w:val="1"/>
          <w:rtl w:val="0"/>
        </w:rPr>
        <w:t xml:space="preserve">powerful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jijy2u27lh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Arrays ❌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size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built-in remove, search, sort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manage big data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u0pu79fcap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Collections ✔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size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add/remove/update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Sorting, filtering, grouping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ready-made data structures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Streams + Lambdas</w:t>
      </w:r>
      <w:r w:rsidDel="00000000" w:rsidR="00000000" w:rsidRPr="00000000">
        <w:rPr>
          <w:rtl w:val="0"/>
        </w:rPr>
        <w:t xml:space="preserve"> (advanced operations)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fed0d0xqk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HOW to use Collections?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rmn04gesls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List Example (allows duplicates)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List&lt;String&gt; list = new ArrayList&lt;&gt;();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list.add("A");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list.add("B");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list.add("A");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rpzs8cnyr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Set Example (no duplicates)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Set&lt;Integer&gt; set = new HashSet&lt;&gt;();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set.add(10);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set.add(20);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set.add(10); // not added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Map Example (key–value)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Map&lt;String, Integer&gt; map = new HashMap&lt;&gt;();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map.put("age", 25);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map.put("height", 180);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Collections Framework and advanced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o500efhsi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Lambda?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lambda is just a short way of writing a method.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() -&gt; System.out.println("Hello");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5r646s5tw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Stream?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Stream is a pipeline that helps you process collections (List, Set, etc.) in an easy, read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List&lt;Integer&gt; nums = List.of(1,2,3,4);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nums.stream()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.filter(n -&gt; n % 2 == 0)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.forEach(System.out::println);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525"/>
        <w:gridCol w:w="3170"/>
        <w:tblGridChange w:id="0">
          <w:tblGrid>
            <w:gridCol w:w="1970"/>
            <w:gridCol w:w="2525"/>
            <w:gridCol w:w="3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data comes 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nums.stream()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Intermediate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Transform/filter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filter()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map()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sorted()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Terminal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collect()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forEach()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sum()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filter() — keep only matching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List&lt;Integer&gt; result = nums.stream()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.filter(n -&gt; n &gt; 10)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.toList();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map() — change each item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List&lt;Integer&gt; result = nums.stream()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.map(n -&gt; n * 2)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.toList();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ghp7ltvh7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sorted()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nums.stream().sorted().forEach(System.out::println);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distinct() — remove duplicates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nums.stream().distinct().toList();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reduce() — combine to single value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sum = nums.stream()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.reduce(0, (a, b) -&gt; a + b);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sum = nums.stream()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.reduce(0, (a, b) -&gt; a + b);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= accumulated value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= current element</w:t>
        <w:br w:type="textWrapping"/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01uzxrifs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collect() — convert to list/set/map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nums.stream().collect(Collectors.toList());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Set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nums.stream().collect(Collectors.toSet());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collection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nums.stream()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.collect(Collectors.toCollection(ArrayList::new));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zsijt6zu2oi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 Using Streams with Map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Print keys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map.keySet().forEach(System.out::println);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Print values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map.values().forEach(System.out::println);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Print key + value with streams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map.entrySet().stream()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.forEach(e -&gt; System.out.println(e.getKey() + " = " + e.getValue()));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tv9dpwoqo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Parallel Stream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Normal stream → ordered</w:t>
        <w:br w:type="textWrapping"/>
        <w:t xml:space="preserve"> Parallel stream → faster for large data, but order not guaranteed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nums.parallelStream()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.forEach(System.out::println);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oec9pt6fvn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Method References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Shortcut for lambda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bbeiombso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Lambda: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names.forEach(n -&gt; System.out.println(n));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axf783uk2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reference: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names.forEach(System.out::println);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h6ehcyez7e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Programming in Java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means: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No loops</w:t>
        <w:br w:type="textWrapping"/>
        <w:t xml:space="preserve"> ✔ No mutable variables</w:t>
        <w:br w:type="textWrapping"/>
        <w:t xml:space="preserve"> ✔ Use lambdas</w:t>
        <w:br w:type="textWrapping"/>
        <w:t xml:space="preserve"> ✔ Use streams</w:t>
        <w:br w:type="textWrapping"/>
        <w:t xml:space="preserve"> ✔ Use mapping/filtering instead of if/else inside loops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4550"/>
        <w:tblGridChange w:id="0">
          <w:tblGrid>
            <w:gridCol w:w="1925"/>
            <w:gridCol w:w="4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When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Lambda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want short method implementations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Processing a list/set/map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want to keep only some items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want to transform items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want a single result (sum, product, max)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You want to convert stream → list/set/map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groupingBy()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want category-wise groups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parallelStream()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Large data + performance needed</w:t>
            </w:r>
          </w:p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Exception 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An exception is a runtime error that disrupts the normal execution of a program and must be handled to prevent application failure.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hw0i8lqkq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WHY do Exceptions happen?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Exceptions happen because: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input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Programmer mistake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failure (file, DB, network)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555"/>
        <w:tblGridChange w:id="0">
          <w:tblGrid>
            <w:gridCol w:w="1655"/>
            <w:gridCol w:w="2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Divide by 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ArithmeticException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Null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NullPointerException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File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FileNotFoundException</w:t>
            </w:r>
          </w:p>
        </w:tc>
      </w:tr>
    </w:tbl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8imjxmp81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HOW does Java handle Exceptions?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gives tools: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nqs1hcmy65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try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that may fail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ttvwahcbu1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catch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to handle failure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fukcf46ej7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finally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runs (cleanup)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rb8giblgj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LinkageError happens</w:t>
      </w:r>
    </w:p>
    <w:p w:rsidR="00000000" w:rsidDel="00000000" w:rsidP="00000000" w:rsidRDefault="00000000" w:rsidRPr="00000000" w14:paraId="000001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LinkageError happens when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.class</w:t>
      </w:r>
      <w:r w:rsidDel="00000000" w:rsidR="00000000" w:rsidRPr="00000000">
        <w:rPr>
          <w:b w:val="1"/>
          <w:bCs w:val="1"/>
          <w:rtl w:val="0"/>
        </w:rPr>
        <w:t xml:space="preserve"> files don’t match each other at runtime.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ft2fyd1kd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OutOfMemoryError? 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OutOfMemoryError happens when JVM has NO memory left to create new objects.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ksgrxoj0j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StackOverflowError? 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StackOverflowError happens when the call stack becomes full.</w:t>
      </w:r>
    </w:p>
    <w:p w:rsidR="00000000" w:rsidDel="00000000" w:rsidP="00000000" w:rsidRDefault="00000000" w:rsidRPr="00000000" w14:paraId="000001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|</w:t>
      </w:r>
    </w:p>
    <w:p w:rsidR="00000000" w:rsidDel="00000000" w:rsidP="00000000" w:rsidRDefault="00000000" w:rsidRPr="00000000" w14:paraId="000001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└── Throwable</w:t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|</w:t>
      </w:r>
    </w:p>
    <w:p w:rsidR="00000000" w:rsidDel="00000000" w:rsidP="00000000" w:rsidRDefault="00000000" w:rsidRPr="00000000" w14:paraId="000001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├── Error</w:t>
      </w:r>
    </w:p>
    <w:p w:rsidR="00000000" w:rsidDel="00000000" w:rsidP="00000000" w:rsidRDefault="00000000" w:rsidRPr="00000000" w14:paraId="000001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|</w:t>
      </w:r>
    </w:p>
    <w:p w:rsidR="00000000" w:rsidDel="00000000" w:rsidP="00000000" w:rsidRDefault="00000000" w:rsidRPr="00000000" w14:paraId="000001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└── Exception</w:t>
      </w:r>
    </w:p>
    <w:p w:rsidR="00000000" w:rsidDel="00000000" w:rsidP="00000000" w:rsidRDefault="00000000" w:rsidRPr="00000000" w14:paraId="000001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|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├── RuntimeException</w:t>
      </w:r>
    </w:p>
    <w:p w:rsidR="00000000" w:rsidDel="00000000" w:rsidP="00000000" w:rsidRDefault="00000000" w:rsidRPr="00000000" w14:paraId="000001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|</w:t>
      </w:r>
    </w:p>
    <w:p w:rsidR="00000000" w:rsidDel="00000000" w:rsidP="00000000" w:rsidRDefault="00000000" w:rsidRPr="00000000" w14:paraId="000001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└── Checked Exceptions</w:t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c1xoyifvm5nz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RuntimeException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(Unchecked)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Happens due to programming mistakes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Compiler does NOT force try-catch</w:t>
        <w:br w:type="textWrapping"/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35xc3xzprtx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NullPointerException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ArithmeticException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ArrayIndexOutOfBoundsException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ClassCastException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ri6swwivqaz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Checked Exceptions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Compiler forces handling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use try-catch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throws</w:t>
        <w:br w:type="textWrapping"/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264u3lwce4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IOException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SQLException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FileNotFoundException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InterruptedException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k48ykqtz5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Exception Propagation? </w:t>
      </w:r>
    </w:p>
    <w:p w:rsidR="00000000" w:rsidDel="00000000" w:rsidP="00000000" w:rsidRDefault="00000000" w:rsidRPr="00000000" w14:paraId="000001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propagation means an exception moves up the method call stack until it is handled.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Exception occurs in </w:t>
      </w:r>
      <w:r w:rsidDel="00000000" w:rsidR="00000000" w:rsidRPr="00000000">
        <w:rPr>
          <w:b w:val="1"/>
          <w:bCs w:val="1"/>
          <w:rtl w:val="0"/>
        </w:rPr>
        <w:t xml:space="preserve">method A</w:t>
        <w:br w:type="textWrapping"/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Not handled there</w:t>
        <w:br w:type="textWrapping"/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Goes to </w:t>
      </w:r>
      <w:r w:rsidDel="00000000" w:rsidR="00000000" w:rsidRPr="00000000">
        <w:rPr>
          <w:b w:val="1"/>
          <w:bCs w:val="1"/>
          <w:rtl w:val="0"/>
        </w:rPr>
        <w:t xml:space="preserve">method B</w:t>
        <w:br w:type="textWrapping"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Continues upward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Until caught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q1sw5qx9v5m" w:id="44"/>
      <w:bookmarkEnd w:id="44"/>
      <w:r w:rsidDel="00000000" w:rsidR="00000000" w:rsidRPr="00000000">
        <w:rPr>
          <w:color w:val="000000"/>
          <w:sz w:val="26"/>
          <w:szCs w:val="26"/>
          <w:rtl w:val="0"/>
        </w:rPr>
        <w:t xml:space="preserve">What does “Rethrow the Exception” mean? </w:t>
      </w:r>
    </w:p>
    <w:p w:rsidR="00000000" w:rsidDel="00000000" w:rsidP="00000000" w:rsidRDefault="00000000" w:rsidRPr="00000000" w14:paraId="0000014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Rethrowing an exception means:</w:t>
        <w:br w:type="textWrapping"/>
        <w:t xml:space="preserve"> catch the exception, do something, then throw it again.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afkn1ogvd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Ducking an Exception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1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Ducking an exception means:</w:t>
        <w:br w:type="textWrapping"/>
        <w:t xml:space="preserve"> You are NOT handling the exception where it occurs.</w:t>
        <w:br w:type="textWrapping"/>
        <w:t xml:space="preserve"> You are passing it to the caller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