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3B5F8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02Net</w:t>
      </w:r>
      <w:r>
        <w:t>: Netzwerktools</w:t>
      </w:r>
      <w:r>
        <w:br/>
        <w:t>NS: KLib.Net</w:t>
      </w:r>
      <w:r>
        <w:t xml:space="preserve">, </w:t>
      </w:r>
      <w:r>
        <w:t>Abhängigkeiten: 01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</w:t>
      </w:r>
      <w:bookmarkStart w:id="0" w:name="_GoBack"/>
      <w:bookmarkEnd w:id="0"/>
      <w:r>
        <w:t>bankabstraktion</w:t>
      </w:r>
      <w:r>
        <w:br/>
        <w:t xml:space="preserve">NS: </w:t>
      </w:r>
      <w:proofErr w:type="spellStart"/>
      <w:r>
        <w:t>KLib.Sql</w:t>
      </w:r>
      <w:proofErr w:type="spellEnd"/>
      <w:r>
        <w:t xml:space="preserve">, </w:t>
      </w:r>
      <w:r>
        <w:t>Abhängigkeiten: 01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</w:r>
      <w:r>
        <w:t xml:space="preserve">NS: </w:t>
      </w:r>
      <w:proofErr w:type="spellStart"/>
      <w:r>
        <w:t>KLib.</w:t>
      </w:r>
      <w:r>
        <w:t>Forms</w:t>
      </w:r>
      <w:proofErr w:type="spellEnd"/>
      <w:r>
        <w:t xml:space="preserve">, </w:t>
      </w:r>
      <w:r>
        <w:t>Abhängigkeiten: 01, 02</w:t>
      </w:r>
    </w:p>
    <w:p w:rsidR="00652D73" w:rsidRDefault="00652D73" w:rsidP="0096737C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06ToolsWpf</w:t>
      </w:r>
      <w:r>
        <w:t>: Anbindung an WPF</w:t>
      </w:r>
      <w:r>
        <w:br/>
      </w:r>
      <w:r>
        <w:t xml:space="preserve">NS: </w:t>
      </w:r>
      <w:proofErr w:type="spellStart"/>
      <w:r>
        <w:t>KLib.</w:t>
      </w:r>
      <w:r>
        <w:t>Wpf</w:t>
      </w:r>
      <w:proofErr w:type="spellEnd"/>
      <w:r>
        <w:t xml:space="preserve">, </w:t>
      </w:r>
      <w:r>
        <w:t>Abhängigkeiten: 01, 02</w:t>
      </w:r>
    </w:p>
    <w:p w:rsidR="00652D73" w:rsidRPr="00652D73" w:rsidRDefault="00652D73" w:rsidP="00652D73"/>
    <w:sectPr w:rsidR="00652D73" w:rsidRPr="00652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F"/>
    <w:rsid w:val="000B75EF"/>
    <w:rsid w:val="000F4A4D"/>
    <w:rsid w:val="0065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A63EB-A578-4078-8558-4B997452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327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kuk</cp:lastModifiedBy>
  <cp:revision>2</cp:revision>
  <dcterms:created xsi:type="dcterms:W3CDTF">2015-04-23T16:50:00Z</dcterms:created>
  <dcterms:modified xsi:type="dcterms:W3CDTF">2015-04-23T16:58:00Z</dcterms:modified>
</cp:coreProperties>
</file>