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53095" w14:textId="6A15ECF7" w:rsidR="00A04098" w:rsidRDefault="00F80E32">
      <w:r>
        <w:t xml:space="preserve">Learn in this Class: </w:t>
      </w:r>
    </w:p>
    <w:p w14:paraId="6630B777" w14:textId="30E13792" w:rsidR="00F80E32" w:rsidRDefault="0087785D">
      <w:r>
        <w:t xml:space="preserve">Throughout this class I am excited to learn the foundation of data analytics.  I work for a company that uses this as a buzz word and they have asked me to take a stab at using Tableau to perform data analytics for the company.  I have been attempting to self-teach but the more I have learned the more I realize how many programs are out there and how much there is that I do not know.  I have </w:t>
      </w:r>
      <w:r w:rsidR="00CA5AB9">
        <w:t>been</w:t>
      </w:r>
      <w:r>
        <w:t xml:space="preserve"> working with Tableau but always from downloaded excel spreadsheets and I am excited to learn</w:t>
      </w:r>
      <w:r w:rsidR="00CA5AB9">
        <w:t xml:space="preserve"> other ways to </w:t>
      </w:r>
      <w:r w:rsidR="00FD38C1">
        <w:t xml:space="preserve">capture and </w:t>
      </w:r>
      <w:r w:rsidR="00CA5AB9">
        <w:t>input data</w:t>
      </w:r>
      <w:r>
        <w:t xml:space="preserve">.  I know </w:t>
      </w:r>
      <w:r w:rsidR="00CA5AB9">
        <w:t>the</w:t>
      </w:r>
      <w:r>
        <w:t xml:space="preserve"> </w:t>
      </w:r>
      <w:r w:rsidR="00CA5AB9">
        <w:t>com</w:t>
      </w:r>
      <w:bookmarkStart w:id="0" w:name="_GoBack"/>
      <w:bookmarkEnd w:id="0"/>
      <w:r w:rsidR="00CA5AB9">
        <w:t>pany</w:t>
      </w:r>
      <w:r>
        <w:t xml:space="preserve"> </w:t>
      </w:r>
      <w:r w:rsidR="00FD38C1">
        <w:t xml:space="preserve">I work for </w:t>
      </w:r>
      <w:r>
        <w:t xml:space="preserve">has a SQL </w:t>
      </w:r>
      <w:proofErr w:type="gramStart"/>
      <w:r>
        <w:t>database</w:t>
      </w:r>
      <w:proofErr w:type="gramEnd"/>
      <w:r>
        <w:t xml:space="preserve"> but I have struggled to gain the knowledge to begin utilizing it</w:t>
      </w:r>
      <w:r w:rsidR="00CA5AB9">
        <w:t xml:space="preserve">.  </w:t>
      </w:r>
      <w:r>
        <w:t xml:space="preserve">Therefore, I am most excited to learn SQL because I know I will be able to </w:t>
      </w:r>
      <w:r w:rsidR="00CA5AB9">
        <w:t>directly</w:t>
      </w:r>
      <w:r>
        <w:t xml:space="preserve"> apply what I learn to</w:t>
      </w:r>
      <w:r w:rsidR="00FD38C1">
        <w:t xml:space="preserve"> my current</w:t>
      </w:r>
      <w:r>
        <w:t xml:space="preserve"> job.</w:t>
      </w:r>
    </w:p>
    <w:p w14:paraId="32FCEE69" w14:textId="2C52F7AE" w:rsidR="00F80E32" w:rsidRDefault="00F80E32"/>
    <w:p w14:paraId="05F49745" w14:textId="135BE95E" w:rsidR="00F80E32" w:rsidRDefault="00F80E32"/>
    <w:p w14:paraId="48147092" w14:textId="52BD2617" w:rsidR="00F80E32" w:rsidRDefault="00F80E32">
      <w:r>
        <w:t>Career:</w:t>
      </w:r>
    </w:p>
    <w:p w14:paraId="3D6B1998" w14:textId="7E6FCAA4" w:rsidR="00F80E32" w:rsidRDefault="00F80E32">
      <w:r>
        <w:t xml:space="preserve">I currently work for a mortgage company as Business Intelligence Analyst.  I was thrown into this position when the company realized we had no way to take all the data the company currently collects and display it in a logical fashion to our executive team.  My manager had heard of Tableau and asked if I could step in and learn the platform </w:t>
      </w:r>
      <w:proofErr w:type="gramStart"/>
      <w:r>
        <w:t>as a way to</w:t>
      </w:r>
      <w:proofErr w:type="gramEnd"/>
      <w:r>
        <w:t xml:space="preserve"> display data.  I have jumped in and learned what I could, but I have been lacking the fundamental knowledge to really expand within this role.  I hope to become more confident working with data and gain a better understanding of the programs involved.  </w:t>
      </w:r>
    </w:p>
    <w:sectPr w:rsidR="00F8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98"/>
    <w:rsid w:val="0087785D"/>
    <w:rsid w:val="00A04098"/>
    <w:rsid w:val="00CA5AB9"/>
    <w:rsid w:val="00F80E32"/>
    <w:rsid w:val="00F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C26F"/>
  <w15:chartTrackingRefBased/>
  <w15:docId w15:val="{726DF5C1-9D4D-413E-BCBE-5C068A0C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Kaylie Norris</dc:creator>
  <cp:keywords/>
  <dc:description/>
  <cp:lastModifiedBy>Kaylie Norris</cp:lastModifiedBy>
  <cp:revision>3</cp:revision>
  <dcterms:created xsi:type="dcterms:W3CDTF">2019-05-12T04:16:00Z</dcterms:created>
  <dcterms:modified xsi:type="dcterms:W3CDTF">2019-05-12T04:37:00Z</dcterms:modified>
</cp:coreProperties>
</file>