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011B6" w14:textId="77777777" w:rsidR="003446B6" w:rsidRPr="003446B6" w:rsidRDefault="003446B6" w:rsidP="003446B6">
      <w:pPr>
        <w:rPr>
          <w:b/>
          <w:bCs/>
        </w:rPr>
      </w:pPr>
      <w:r w:rsidRPr="003446B6">
        <w:rPr>
          <w:rFonts w:ascii="Segoe UI Emoji" w:hAnsi="Segoe UI Emoji" w:cs="Segoe UI Emoji"/>
          <w:b/>
          <w:bCs/>
        </w:rPr>
        <w:t>✅</w:t>
      </w:r>
      <w:r w:rsidRPr="003446B6">
        <w:rPr>
          <w:b/>
          <w:bCs/>
        </w:rPr>
        <w:t xml:space="preserve"> What Is OCR in Python?</w:t>
      </w:r>
    </w:p>
    <w:p w14:paraId="2A044DB5" w14:textId="77777777" w:rsidR="003446B6" w:rsidRPr="003446B6" w:rsidRDefault="003446B6" w:rsidP="003446B6">
      <w:pPr>
        <w:numPr>
          <w:ilvl w:val="0"/>
          <w:numId w:val="1"/>
        </w:numPr>
      </w:pPr>
      <w:r w:rsidRPr="003446B6">
        <w:rPr>
          <w:b/>
          <w:bCs/>
        </w:rPr>
        <w:t>Definition</w:t>
      </w:r>
      <w:r w:rsidRPr="003446B6">
        <w:t>: Converting text from images into editable, machine</w:t>
      </w:r>
      <w:r w:rsidRPr="003446B6">
        <w:noBreakHyphen/>
        <w:t>encoded text using Python. (</w:t>
      </w:r>
      <w:hyperlink r:id="rId5" w:tooltip="Python OCR Tutorial | Master Optical Character Recognition" w:history="1">
        <w:r w:rsidRPr="003446B6">
          <w:rPr>
            <w:rStyle w:val="Hyperlink"/>
          </w:rPr>
          <w:t>codezup.com</w:t>
        </w:r>
      </w:hyperlink>
      <w:r w:rsidRPr="003446B6">
        <w:t xml:space="preserve">, </w:t>
      </w:r>
      <w:hyperlink r:id="rId6" w:tooltip="pytesseract in Python: How to Build OCR Function" w:history="1">
        <w:r w:rsidRPr="003446B6">
          <w:rPr>
            <w:rStyle w:val="Hyperlink"/>
          </w:rPr>
          <w:t>pythoncentral.io</w:t>
        </w:r>
      </w:hyperlink>
      <w:r w:rsidRPr="003446B6">
        <w:t>)</w:t>
      </w:r>
    </w:p>
    <w:p w14:paraId="0225E363" w14:textId="77777777" w:rsidR="003446B6" w:rsidRPr="003446B6" w:rsidRDefault="003446B6" w:rsidP="003446B6">
      <w:pPr>
        <w:numPr>
          <w:ilvl w:val="0"/>
          <w:numId w:val="1"/>
        </w:numPr>
      </w:pPr>
      <w:r w:rsidRPr="003446B6">
        <w:rPr>
          <w:b/>
          <w:bCs/>
        </w:rPr>
        <w:t>Key tool</w:t>
      </w:r>
      <w:r w:rsidRPr="003446B6">
        <w:t xml:space="preserve">: </w:t>
      </w:r>
      <w:proofErr w:type="spellStart"/>
      <w:r w:rsidRPr="003446B6">
        <w:t>pytesseract</w:t>
      </w:r>
      <w:proofErr w:type="spellEnd"/>
      <w:r w:rsidRPr="003446B6">
        <w:t xml:space="preserve"> — a Python wrapper around Google’s Tesseract OCR engine. (</w:t>
      </w:r>
      <w:hyperlink r:id="rId7" w:tooltip="Optical Character Recognition (OCR) in Python - AskPython" w:history="1">
        <w:r w:rsidRPr="003446B6">
          <w:rPr>
            <w:rStyle w:val="Hyperlink"/>
          </w:rPr>
          <w:t>askpython.com</w:t>
        </w:r>
      </w:hyperlink>
      <w:r w:rsidRPr="003446B6">
        <w:t>)</w:t>
      </w:r>
    </w:p>
    <w:p w14:paraId="0290FD26" w14:textId="77777777" w:rsidR="003446B6" w:rsidRPr="003446B6" w:rsidRDefault="003446B6" w:rsidP="003446B6">
      <w:r w:rsidRPr="003446B6">
        <w:pict w14:anchorId="404C8376">
          <v:rect id="_x0000_i1081" style="width:0;height:1.5pt" o:hralign="center" o:hrstd="t" o:hr="t" fillcolor="#a0a0a0" stroked="f"/>
        </w:pict>
      </w:r>
    </w:p>
    <w:p w14:paraId="0F4C466B" w14:textId="77777777" w:rsidR="003446B6" w:rsidRPr="003446B6" w:rsidRDefault="003446B6" w:rsidP="003446B6">
      <w:pPr>
        <w:rPr>
          <w:b/>
          <w:bCs/>
        </w:rPr>
      </w:pPr>
      <w:r w:rsidRPr="003446B6">
        <w:rPr>
          <w:rFonts w:ascii="Segoe UI Emoji" w:hAnsi="Segoe UI Emoji" w:cs="Segoe UI Emoji"/>
          <w:b/>
          <w:bCs/>
        </w:rPr>
        <w:t>🛠️</w:t>
      </w:r>
      <w:r w:rsidRPr="003446B6">
        <w:rPr>
          <w:b/>
          <w:bCs/>
        </w:rPr>
        <w:t xml:space="preserve"> Setup &amp; Code Example</w:t>
      </w:r>
    </w:p>
    <w:p w14:paraId="7C363667" w14:textId="77777777" w:rsidR="003446B6" w:rsidRPr="003446B6" w:rsidRDefault="003446B6" w:rsidP="003446B6">
      <w:r w:rsidRPr="003446B6">
        <w:t xml:space="preserve">pip install </w:t>
      </w:r>
      <w:proofErr w:type="spellStart"/>
      <w:r w:rsidRPr="003446B6">
        <w:t>pytesseract</w:t>
      </w:r>
      <w:proofErr w:type="spellEnd"/>
      <w:r w:rsidRPr="003446B6">
        <w:t xml:space="preserve"> </w:t>
      </w:r>
      <w:proofErr w:type="spellStart"/>
      <w:r w:rsidRPr="003446B6">
        <w:t>opencv</w:t>
      </w:r>
      <w:proofErr w:type="spellEnd"/>
      <w:r w:rsidRPr="003446B6">
        <w:t>-python pillow</w:t>
      </w:r>
    </w:p>
    <w:p w14:paraId="46D20732" w14:textId="77777777" w:rsidR="003446B6" w:rsidRPr="003446B6" w:rsidRDefault="003446B6" w:rsidP="003446B6">
      <w:r w:rsidRPr="003446B6">
        <w:t xml:space="preserve"># On Linux: </w:t>
      </w:r>
      <w:proofErr w:type="spellStart"/>
      <w:r w:rsidRPr="003446B6">
        <w:t>sudo</w:t>
      </w:r>
      <w:proofErr w:type="spellEnd"/>
      <w:r w:rsidRPr="003446B6">
        <w:t xml:space="preserve"> apt install tesseract-</w:t>
      </w:r>
      <w:proofErr w:type="spellStart"/>
      <w:r w:rsidRPr="003446B6">
        <w:t>ocr</w:t>
      </w:r>
      <w:proofErr w:type="spellEnd"/>
    </w:p>
    <w:p w14:paraId="026AE1A9" w14:textId="77777777" w:rsidR="003446B6" w:rsidRPr="003446B6" w:rsidRDefault="003446B6" w:rsidP="003446B6">
      <w:r w:rsidRPr="003446B6">
        <w:t>import cv2</w:t>
      </w:r>
    </w:p>
    <w:p w14:paraId="595FB15D" w14:textId="77777777" w:rsidR="003446B6" w:rsidRPr="003446B6" w:rsidRDefault="003446B6" w:rsidP="003446B6">
      <w:r w:rsidRPr="003446B6">
        <w:t xml:space="preserve">import </w:t>
      </w:r>
      <w:proofErr w:type="spellStart"/>
      <w:r w:rsidRPr="003446B6">
        <w:t>pytesseract</w:t>
      </w:r>
      <w:proofErr w:type="spellEnd"/>
    </w:p>
    <w:p w14:paraId="472413A1" w14:textId="77777777" w:rsidR="003446B6" w:rsidRPr="003446B6" w:rsidRDefault="003446B6" w:rsidP="003446B6">
      <w:proofErr w:type="spellStart"/>
      <w:r w:rsidRPr="003446B6">
        <w:t>img</w:t>
      </w:r>
      <w:proofErr w:type="spellEnd"/>
      <w:r w:rsidRPr="003446B6">
        <w:t xml:space="preserve"> = cv2.imread('sample.jpg')</w:t>
      </w:r>
    </w:p>
    <w:p w14:paraId="4E11E5F9" w14:textId="77777777" w:rsidR="003446B6" w:rsidRPr="003446B6" w:rsidRDefault="003446B6" w:rsidP="003446B6">
      <w:r w:rsidRPr="003446B6">
        <w:t xml:space="preserve">text = </w:t>
      </w:r>
      <w:proofErr w:type="spellStart"/>
      <w:proofErr w:type="gramStart"/>
      <w:r w:rsidRPr="003446B6">
        <w:t>pytesseract.image</w:t>
      </w:r>
      <w:proofErr w:type="gramEnd"/>
      <w:r w:rsidRPr="003446B6">
        <w:t>_to_</w:t>
      </w:r>
      <w:proofErr w:type="gramStart"/>
      <w:r w:rsidRPr="003446B6">
        <w:t>string</w:t>
      </w:r>
      <w:proofErr w:type="spellEnd"/>
      <w:r w:rsidRPr="003446B6">
        <w:t>(</w:t>
      </w:r>
      <w:proofErr w:type="spellStart"/>
      <w:proofErr w:type="gramEnd"/>
      <w:r w:rsidRPr="003446B6">
        <w:t>img</w:t>
      </w:r>
      <w:proofErr w:type="spellEnd"/>
      <w:r w:rsidRPr="003446B6">
        <w:t>, lang='</w:t>
      </w:r>
      <w:proofErr w:type="spellStart"/>
      <w:r w:rsidRPr="003446B6">
        <w:t>eng</w:t>
      </w:r>
      <w:proofErr w:type="spellEnd"/>
      <w:r w:rsidRPr="003446B6">
        <w:t>')</w:t>
      </w:r>
    </w:p>
    <w:p w14:paraId="1FB05D2C" w14:textId="77777777" w:rsidR="003446B6" w:rsidRPr="003446B6" w:rsidRDefault="003446B6" w:rsidP="003446B6">
      <w:r w:rsidRPr="003446B6">
        <w:t>print(text)</w:t>
      </w:r>
    </w:p>
    <w:p w14:paraId="4BF3210C" w14:textId="77777777" w:rsidR="003446B6" w:rsidRPr="003446B6" w:rsidRDefault="003446B6" w:rsidP="003446B6">
      <w:r w:rsidRPr="003446B6">
        <w:t>This reads an image and outputs detected text. (</w:t>
      </w:r>
      <w:hyperlink r:id="rId8" w:tooltip="Optical Character Recognition (OCR) in Python - AskPython" w:history="1">
        <w:r w:rsidRPr="003446B6">
          <w:rPr>
            <w:rStyle w:val="Hyperlink"/>
          </w:rPr>
          <w:t>askpython.com</w:t>
        </w:r>
      </w:hyperlink>
      <w:r w:rsidRPr="003446B6">
        <w:t>)</w:t>
      </w:r>
    </w:p>
    <w:p w14:paraId="4947AED0" w14:textId="77777777" w:rsidR="003446B6" w:rsidRPr="003446B6" w:rsidRDefault="003446B6" w:rsidP="003446B6">
      <w:r w:rsidRPr="003446B6">
        <w:pict w14:anchorId="525C1C69">
          <v:rect id="_x0000_i1082" style="width:0;height:1.5pt" o:hralign="center" o:hrstd="t" o:hr="t" fillcolor="#a0a0a0" stroked="f"/>
        </w:pict>
      </w:r>
    </w:p>
    <w:p w14:paraId="5E0A3927" w14:textId="77777777" w:rsidR="003446B6" w:rsidRPr="003446B6" w:rsidRDefault="003446B6" w:rsidP="003446B6">
      <w:pPr>
        <w:rPr>
          <w:b/>
          <w:bCs/>
        </w:rPr>
      </w:pPr>
      <w:r w:rsidRPr="003446B6">
        <w:rPr>
          <w:rFonts w:ascii="Segoe UI Emoji" w:hAnsi="Segoe UI Emoji" w:cs="Segoe UI Emoji"/>
          <w:b/>
          <w:bCs/>
        </w:rPr>
        <w:t>🧠</w:t>
      </w:r>
      <w:r w:rsidRPr="003446B6">
        <w:rPr>
          <w:b/>
          <w:bCs/>
        </w:rPr>
        <w:t xml:space="preserve"> Why Preprocessing Matters</w:t>
      </w:r>
    </w:p>
    <w:p w14:paraId="493F73F8" w14:textId="77777777" w:rsidR="003446B6" w:rsidRPr="003446B6" w:rsidRDefault="003446B6" w:rsidP="003446B6">
      <w:pPr>
        <w:numPr>
          <w:ilvl w:val="0"/>
          <w:numId w:val="2"/>
        </w:numPr>
      </w:pPr>
      <w:r w:rsidRPr="003446B6">
        <w:t>Convert to grayscale, apply thresholding or median blur before OCR to improve accuracy. (</w:t>
      </w:r>
      <w:hyperlink r:id="rId9" w:tooltip="Python OCR Tutorial | Master Optical Character Recognition" w:history="1">
        <w:r w:rsidRPr="003446B6">
          <w:rPr>
            <w:rStyle w:val="Hyperlink"/>
          </w:rPr>
          <w:t>codezup.com</w:t>
        </w:r>
      </w:hyperlink>
      <w:r w:rsidRPr="003446B6">
        <w:t>)</w:t>
      </w:r>
    </w:p>
    <w:p w14:paraId="2250D307" w14:textId="77777777" w:rsidR="003446B6" w:rsidRPr="003446B6" w:rsidRDefault="003446B6" w:rsidP="003446B6">
      <w:pPr>
        <w:numPr>
          <w:ilvl w:val="0"/>
          <w:numId w:val="2"/>
        </w:numPr>
      </w:pPr>
      <w:r w:rsidRPr="003446B6">
        <w:t>Example with Pillow:</w:t>
      </w:r>
    </w:p>
    <w:p w14:paraId="11BC7688" w14:textId="77777777" w:rsidR="003446B6" w:rsidRPr="003446B6" w:rsidRDefault="003446B6" w:rsidP="003446B6">
      <w:r w:rsidRPr="003446B6">
        <w:t xml:space="preserve">from PIL import Image, </w:t>
      </w:r>
      <w:proofErr w:type="spellStart"/>
      <w:r w:rsidRPr="003446B6">
        <w:t>ImageFilter</w:t>
      </w:r>
      <w:proofErr w:type="spellEnd"/>
      <w:r w:rsidRPr="003446B6">
        <w:t xml:space="preserve">, </w:t>
      </w:r>
      <w:proofErr w:type="spellStart"/>
      <w:r w:rsidRPr="003446B6">
        <w:t>ImageEnhance</w:t>
      </w:r>
      <w:proofErr w:type="spellEnd"/>
    </w:p>
    <w:p w14:paraId="061C01B9" w14:textId="77777777" w:rsidR="003446B6" w:rsidRPr="003446B6" w:rsidRDefault="003446B6" w:rsidP="003446B6">
      <w:proofErr w:type="spellStart"/>
      <w:r w:rsidRPr="003446B6">
        <w:t>img</w:t>
      </w:r>
      <w:proofErr w:type="spellEnd"/>
      <w:r w:rsidRPr="003446B6">
        <w:t xml:space="preserve"> = </w:t>
      </w:r>
      <w:proofErr w:type="spellStart"/>
      <w:r w:rsidRPr="003446B6">
        <w:t>Image.open</w:t>
      </w:r>
      <w:proofErr w:type="spellEnd"/>
      <w:r w:rsidRPr="003446B6">
        <w:t>('noisy.jpg'</w:t>
      </w:r>
      <w:proofErr w:type="gramStart"/>
      <w:r w:rsidRPr="003446B6">
        <w:t>).convert</w:t>
      </w:r>
      <w:proofErr w:type="gramEnd"/>
      <w:r w:rsidRPr="003446B6">
        <w:t>('L')</w:t>
      </w:r>
    </w:p>
    <w:p w14:paraId="7B7AC02A" w14:textId="77777777" w:rsidR="003446B6" w:rsidRPr="003446B6" w:rsidRDefault="003446B6" w:rsidP="003446B6">
      <w:proofErr w:type="spellStart"/>
      <w:r w:rsidRPr="003446B6">
        <w:t>img</w:t>
      </w:r>
      <w:proofErr w:type="spellEnd"/>
      <w:r w:rsidRPr="003446B6">
        <w:t xml:space="preserve"> = </w:t>
      </w:r>
      <w:proofErr w:type="spellStart"/>
      <w:proofErr w:type="gramStart"/>
      <w:r w:rsidRPr="003446B6">
        <w:t>img.filter</w:t>
      </w:r>
      <w:proofErr w:type="spellEnd"/>
      <w:proofErr w:type="gramEnd"/>
      <w:r w:rsidRPr="003446B6">
        <w:t>(</w:t>
      </w:r>
      <w:proofErr w:type="spellStart"/>
      <w:r w:rsidRPr="003446B6">
        <w:t>ImageFilter.MedianFilter</w:t>
      </w:r>
      <w:proofErr w:type="spellEnd"/>
      <w:r w:rsidRPr="003446B6">
        <w:t>())</w:t>
      </w:r>
    </w:p>
    <w:p w14:paraId="2F2B00AC" w14:textId="77777777" w:rsidR="003446B6" w:rsidRPr="003446B6" w:rsidRDefault="003446B6" w:rsidP="003446B6">
      <w:proofErr w:type="spellStart"/>
      <w:r w:rsidRPr="003446B6">
        <w:t>img</w:t>
      </w:r>
      <w:proofErr w:type="spellEnd"/>
      <w:r w:rsidRPr="003446B6">
        <w:t xml:space="preserve"> = </w:t>
      </w:r>
      <w:proofErr w:type="spellStart"/>
      <w:r w:rsidRPr="003446B6">
        <w:t>ImageEnhance.Contrast</w:t>
      </w:r>
      <w:proofErr w:type="spellEnd"/>
      <w:r w:rsidRPr="003446B6">
        <w:t>(</w:t>
      </w:r>
      <w:proofErr w:type="spellStart"/>
      <w:r w:rsidRPr="003446B6">
        <w:t>img</w:t>
      </w:r>
      <w:proofErr w:type="spellEnd"/>
      <w:proofErr w:type="gramStart"/>
      <w:r w:rsidRPr="003446B6">
        <w:t>).enhance</w:t>
      </w:r>
      <w:proofErr w:type="gramEnd"/>
      <w:r w:rsidRPr="003446B6">
        <w:t>(2)</w:t>
      </w:r>
    </w:p>
    <w:p w14:paraId="1FC5923D" w14:textId="77777777" w:rsidR="003446B6" w:rsidRPr="003446B6" w:rsidRDefault="003446B6" w:rsidP="003446B6">
      <w:r w:rsidRPr="003446B6">
        <w:t xml:space="preserve">text = </w:t>
      </w:r>
      <w:proofErr w:type="spellStart"/>
      <w:proofErr w:type="gramStart"/>
      <w:r w:rsidRPr="003446B6">
        <w:t>pytesseract.image</w:t>
      </w:r>
      <w:proofErr w:type="gramEnd"/>
      <w:r w:rsidRPr="003446B6">
        <w:t>_to_string</w:t>
      </w:r>
      <w:proofErr w:type="spellEnd"/>
      <w:r w:rsidRPr="003446B6">
        <w:t>(</w:t>
      </w:r>
      <w:proofErr w:type="spellStart"/>
      <w:r w:rsidRPr="003446B6">
        <w:t>img</w:t>
      </w:r>
      <w:proofErr w:type="spellEnd"/>
      <w:r w:rsidRPr="003446B6">
        <w:t>)</w:t>
      </w:r>
    </w:p>
    <w:p w14:paraId="7987FA22" w14:textId="77777777" w:rsidR="003446B6" w:rsidRPr="003446B6" w:rsidRDefault="003446B6" w:rsidP="003446B6">
      <w:r w:rsidRPr="003446B6">
        <w:t>(</w:t>
      </w:r>
      <w:hyperlink r:id="rId10" w:tooltip="Introduction to Python Pytesseract Package - GeeksforGeeks" w:history="1">
        <w:r w:rsidRPr="003446B6">
          <w:rPr>
            <w:rStyle w:val="Hyperlink"/>
          </w:rPr>
          <w:t>geeksforgeeks.org</w:t>
        </w:r>
      </w:hyperlink>
      <w:r w:rsidRPr="003446B6">
        <w:t>)</w:t>
      </w:r>
    </w:p>
    <w:p w14:paraId="7093F198" w14:textId="77777777" w:rsidR="003446B6" w:rsidRPr="003446B6" w:rsidRDefault="003446B6" w:rsidP="003446B6">
      <w:r w:rsidRPr="003446B6">
        <w:pict w14:anchorId="32BABA1E">
          <v:rect id="_x0000_i1083" style="width:0;height:1.5pt" o:hralign="center" o:hrstd="t" o:hr="t" fillcolor="#a0a0a0" stroked="f"/>
        </w:pict>
      </w:r>
    </w:p>
    <w:p w14:paraId="76A84F2C" w14:textId="77777777" w:rsidR="003446B6" w:rsidRPr="003446B6" w:rsidRDefault="003446B6" w:rsidP="003446B6">
      <w:pPr>
        <w:rPr>
          <w:b/>
          <w:bCs/>
        </w:rPr>
      </w:pPr>
      <w:r w:rsidRPr="003446B6">
        <w:rPr>
          <w:rFonts w:ascii="Segoe UI Emoji" w:hAnsi="Segoe UI Emoji" w:cs="Segoe UI Emoji"/>
          <w:b/>
          <w:bCs/>
        </w:rPr>
        <w:t>📦</w:t>
      </w:r>
      <w:r w:rsidRPr="003446B6">
        <w:rPr>
          <w:b/>
          <w:bCs/>
        </w:rPr>
        <w:t xml:space="preserve"> Python OCR Ecosystem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2682"/>
        <w:gridCol w:w="4986"/>
      </w:tblGrid>
      <w:tr w:rsidR="003446B6" w:rsidRPr="003446B6" w14:paraId="3ED08522" w14:textId="77777777" w:rsidTr="00344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24E09" w14:textId="77777777" w:rsidR="003446B6" w:rsidRPr="003446B6" w:rsidRDefault="003446B6" w:rsidP="003446B6">
            <w:pPr>
              <w:rPr>
                <w:b/>
                <w:bCs/>
              </w:rPr>
            </w:pPr>
            <w:r w:rsidRPr="003446B6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37A87D45" w14:textId="77777777" w:rsidR="003446B6" w:rsidRPr="003446B6" w:rsidRDefault="003446B6" w:rsidP="003446B6">
            <w:pPr>
              <w:rPr>
                <w:b/>
                <w:bCs/>
              </w:rPr>
            </w:pPr>
            <w:r w:rsidRPr="003446B6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55DA9D47" w14:textId="77777777" w:rsidR="003446B6" w:rsidRPr="003446B6" w:rsidRDefault="003446B6" w:rsidP="003446B6">
            <w:pPr>
              <w:rPr>
                <w:b/>
                <w:bCs/>
              </w:rPr>
            </w:pPr>
            <w:r w:rsidRPr="003446B6">
              <w:rPr>
                <w:b/>
                <w:bCs/>
              </w:rPr>
              <w:t>Use Case</w:t>
            </w:r>
          </w:p>
        </w:tc>
      </w:tr>
      <w:tr w:rsidR="003446B6" w:rsidRPr="003446B6" w14:paraId="1F6C9394" w14:textId="77777777" w:rsidTr="00344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0491C" w14:textId="77777777" w:rsidR="003446B6" w:rsidRPr="003446B6" w:rsidRDefault="003446B6" w:rsidP="003446B6">
            <w:proofErr w:type="spellStart"/>
            <w:r w:rsidRPr="003446B6">
              <w:rPr>
                <w:b/>
                <w:bCs/>
              </w:rPr>
              <w:t>pytesseract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19642" w14:textId="77777777" w:rsidR="003446B6" w:rsidRPr="003446B6" w:rsidRDefault="003446B6" w:rsidP="003446B6">
            <w:r w:rsidRPr="003446B6">
              <w:t>Easy, supports 100+ languages</w:t>
            </w:r>
          </w:p>
        </w:tc>
        <w:tc>
          <w:tcPr>
            <w:tcW w:w="0" w:type="auto"/>
            <w:vAlign w:val="center"/>
            <w:hideMark/>
          </w:tcPr>
          <w:p w14:paraId="46FE28B5" w14:textId="77777777" w:rsidR="003446B6" w:rsidRPr="003446B6" w:rsidRDefault="003446B6" w:rsidP="003446B6">
            <w:r w:rsidRPr="003446B6">
              <w:t>Classic printed text</w:t>
            </w:r>
          </w:p>
        </w:tc>
      </w:tr>
      <w:tr w:rsidR="003446B6" w:rsidRPr="003446B6" w14:paraId="65D82C59" w14:textId="77777777" w:rsidTr="00344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56DB" w14:textId="77777777" w:rsidR="003446B6" w:rsidRPr="003446B6" w:rsidRDefault="003446B6" w:rsidP="003446B6">
            <w:proofErr w:type="spellStart"/>
            <w:r w:rsidRPr="003446B6">
              <w:rPr>
                <w:b/>
                <w:bCs/>
              </w:rPr>
              <w:t>EasyOCR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ECAFB" w14:textId="77777777" w:rsidR="003446B6" w:rsidRPr="003446B6" w:rsidRDefault="003446B6" w:rsidP="003446B6">
            <w:r w:rsidRPr="003446B6">
              <w:t>Deep</w:t>
            </w:r>
            <w:r w:rsidRPr="003446B6">
              <w:noBreakHyphen/>
              <w:t>learning, handles scene text</w:t>
            </w:r>
          </w:p>
        </w:tc>
        <w:tc>
          <w:tcPr>
            <w:tcW w:w="0" w:type="auto"/>
            <w:vAlign w:val="center"/>
            <w:hideMark/>
          </w:tcPr>
          <w:p w14:paraId="405DB43C" w14:textId="77777777" w:rsidR="003446B6" w:rsidRPr="003446B6" w:rsidRDefault="003446B6" w:rsidP="003446B6">
            <w:r w:rsidRPr="003446B6">
              <w:t>Text in natural images (</w:t>
            </w:r>
            <w:hyperlink r:id="rId11" w:tooltip="Introduction to Python Pytesseract Package - GeeksforGeeks" w:history="1">
              <w:r w:rsidRPr="003446B6">
                <w:rPr>
                  <w:rStyle w:val="Hyperlink"/>
                </w:rPr>
                <w:t>geeksforgeeks.org</w:t>
              </w:r>
            </w:hyperlink>
            <w:r w:rsidRPr="003446B6">
              <w:t xml:space="preserve">, </w:t>
            </w:r>
            <w:hyperlink r:id="rId12" w:tooltip="pytesseract in Python: How to Build OCR Function" w:history="1">
              <w:r w:rsidRPr="003446B6">
                <w:rPr>
                  <w:rStyle w:val="Hyperlink"/>
                </w:rPr>
                <w:t>pythoncentral.io</w:t>
              </w:r>
            </w:hyperlink>
            <w:r w:rsidRPr="003446B6">
              <w:t xml:space="preserve">, </w:t>
            </w:r>
            <w:hyperlink r:id="rId13" w:tooltip="Python Optical Character Recognition (OCR): A Tutorial - Built In" w:history="1">
              <w:r w:rsidRPr="003446B6">
                <w:rPr>
                  <w:rStyle w:val="Hyperlink"/>
                </w:rPr>
                <w:t>builtin.com</w:t>
              </w:r>
            </w:hyperlink>
            <w:r w:rsidRPr="003446B6">
              <w:t>)</w:t>
            </w:r>
          </w:p>
        </w:tc>
      </w:tr>
      <w:tr w:rsidR="003446B6" w:rsidRPr="003446B6" w14:paraId="0B8FF480" w14:textId="77777777" w:rsidTr="003446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4845" w14:textId="77777777" w:rsidR="003446B6" w:rsidRPr="003446B6" w:rsidRDefault="003446B6" w:rsidP="003446B6">
            <w:proofErr w:type="spellStart"/>
            <w:r w:rsidRPr="003446B6">
              <w:rPr>
                <w:b/>
                <w:bCs/>
              </w:rPr>
              <w:t>Keras</w:t>
            </w:r>
            <w:proofErr w:type="spellEnd"/>
            <w:r w:rsidRPr="003446B6">
              <w:rPr>
                <w:b/>
                <w:bCs/>
              </w:rPr>
              <w:noBreakHyphen/>
              <w:t>OCR</w:t>
            </w:r>
          </w:p>
        </w:tc>
        <w:tc>
          <w:tcPr>
            <w:tcW w:w="0" w:type="auto"/>
            <w:vAlign w:val="center"/>
            <w:hideMark/>
          </w:tcPr>
          <w:p w14:paraId="3E235529" w14:textId="77777777" w:rsidR="003446B6" w:rsidRPr="003446B6" w:rsidRDefault="003446B6" w:rsidP="003446B6">
            <w:r w:rsidRPr="003446B6">
              <w:t>Customizable, trainable models</w:t>
            </w:r>
          </w:p>
        </w:tc>
        <w:tc>
          <w:tcPr>
            <w:tcW w:w="0" w:type="auto"/>
            <w:vAlign w:val="center"/>
            <w:hideMark/>
          </w:tcPr>
          <w:p w14:paraId="6C86D46B" w14:textId="77777777" w:rsidR="003446B6" w:rsidRPr="003446B6" w:rsidRDefault="003446B6" w:rsidP="003446B6">
            <w:r w:rsidRPr="003446B6">
              <w:t xml:space="preserve">Advanced/custom domains </w:t>
            </w:r>
          </w:p>
        </w:tc>
      </w:tr>
    </w:tbl>
    <w:p w14:paraId="2CA38E12" w14:textId="77777777" w:rsidR="003446B6" w:rsidRPr="003446B6" w:rsidRDefault="003446B6" w:rsidP="003446B6">
      <w:r w:rsidRPr="003446B6">
        <w:pict w14:anchorId="4082DFCC">
          <v:rect id="_x0000_i1084" style="width:0;height:1.5pt" o:hralign="center" o:hrstd="t" o:hr="t" fillcolor="#a0a0a0" stroked="f"/>
        </w:pict>
      </w:r>
    </w:p>
    <w:p w14:paraId="198E0B87" w14:textId="77777777" w:rsidR="003446B6" w:rsidRPr="003446B6" w:rsidRDefault="003446B6" w:rsidP="003446B6">
      <w:pPr>
        <w:rPr>
          <w:b/>
          <w:bCs/>
        </w:rPr>
      </w:pPr>
      <w:r w:rsidRPr="003446B6">
        <w:rPr>
          <w:rFonts w:ascii="Segoe UI Emoji" w:hAnsi="Segoe UI Emoji" w:cs="Segoe UI Emoji"/>
          <w:b/>
          <w:bCs/>
        </w:rPr>
        <w:t>⚙️</w:t>
      </w:r>
      <w:r w:rsidRPr="003446B6">
        <w:rPr>
          <w:b/>
          <w:bCs/>
        </w:rPr>
        <w:t xml:space="preserve"> Advanced Features</w:t>
      </w:r>
    </w:p>
    <w:p w14:paraId="795CFC5A" w14:textId="77777777" w:rsidR="003446B6" w:rsidRPr="003446B6" w:rsidRDefault="003446B6" w:rsidP="003446B6">
      <w:pPr>
        <w:numPr>
          <w:ilvl w:val="0"/>
          <w:numId w:val="3"/>
        </w:numPr>
      </w:pPr>
      <w:r w:rsidRPr="003446B6">
        <w:t>Obtain bounding boxes, word</w:t>
      </w:r>
      <w:r w:rsidRPr="003446B6">
        <w:noBreakHyphen/>
        <w:t>level info, and configure segmentation modes (--</w:t>
      </w:r>
      <w:proofErr w:type="spellStart"/>
      <w:r w:rsidRPr="003446B6">
        <w:t>psm</w:t>
      </w:r>
      <w:proofErr w:type="spellEnd"/>
      <w:r w:rsidRPr="003446B6">
        <w:t>). (</w:t>
      </w:r>
      <w:hyperlink r:id="rId14" w:tooltip="OCR in Python with OpenCV, Tesseract and Pytesseract" w:history="1">
        <w:r w:rsidRPr="003446B6">
          <w:rPr>
            <w:rStyle w:val="Hyperlink"/>
          </w:rPr>
          <w:t>github.com</w:t>
        </w:r>
      </w:hyperlink>
      <w:r w:rsidRPr="003446B6">
        <w:t>)</w:t>
      </w:r>
    </w:p>
    <w:p w14:paraId="7F49FF61" w14:textId="77777777" w:rsidR="003446B6" w:rsidRPr="003446B6" w:rsidRDefault="003446B6" w:rsidP="003446B6">
      <w:pPr>
        <w:numPr>
          <w:ilvl w:val="0"/>
          <w:numId w:val="3"/>
        </w:numPr>
      </w:pPr>
      <w:r w:rsidRPr="003446B6">
        <w:t xml:space="preserve">PDF workflows: convert PDF → images → OCR via pdf2image + </w:t>
      </w:r>
      <w:proofErr w:type="spellStart"/>
      <w:r w:rsidRPr="003446B6">
        <w:t>pytesseract</w:t>
      </w:r>
      <w:proofErr w:type="spellEnd"/>
      <w:r w:rsidRPr="003446B6">
        <w:t>. (</w:t>
      </w:r>
      <w:hyperlink r:id="rId15" w:tooltip="Python Tesseract PDF &amp; OCR Example - Analytics Yogi" w:history="1">
        <w:r w:rsidRPr="003446B6">
          <w:rPr>
            <w:rStyle w:val="Hyperlink"/>
          </w:rPr>
          <w:t>vitalflux.com</w:t>
        </w:r>
      </w:hyperlink>
      <w:r w:rsidRPr="003446B6">
        <w:t>)</w:t>
      </w:r>
    </w:p>
    <w:p w14:paraId="54D721A6" w14:textId="77777777" w:rsidR="003446B6" w:rsidRPr="003446B6" w:rsidRDefault="003446B6" w:rsidP="003446B6">
      <w:r w:rsidRPr="003446B6">
        <w:pict w14:anchorId="77D07936">
          <v:rect id="_x0000_i1085" style="width:0;height:1.5pt" o:hralign="center" o:hrstd="t" o:hr="t" fillcolor="#a0a0a0" stroked="f"/>
        </w:pict>
      </w:r>
    </w:p>
    <w:p w14:paraId="5C32CF6B" w14:textId="77777777" w:rsidR="003446B6" w:rsidRPr="003446B6" w:rsidRDefault="003446B6" w:rsidP="003446B6">
      <w:pPr>
        <w:rPr>
          <w:b/>
          <w:bCs/>
        </w:rPr>
      </w:pPr>
      <w:r w:rsidRPr="003446B6">
        <w:rPr>
          <w:rFonts w:ascii="Segoe UI Emoji" w:hAnsi="Segoe UI Emoji" w:cs="Segoe UI Emoji"/>
          <w:b/>
          <w:bCs/>
        </w:rPr>
        <w:t>🌍</w:t>
      </w:r>
      <w:r w:rsidRPr="003446B6">
        <w:rPr>
          <w:b/>
          <w:bCs/>
        </w:rPr>
        <w:t xml:space="preserve"> Real</w:t>
      </w:r>
      <w:r w:rsidRPr="003446B6">
        <w:rPr>
          <w:b/>
          <w:bCs/>
        </w:rPr>
        <w:noBreakHyphen/>
        <w:t>World Applications</w:t>
      </w:r>
    </w:p>
    <w:p w14:paraId="244C2E37" w14:textId="77777777" w:rsidR="003446B6" w:rsidRPr="003446B6" w:rsidRDefault="003446B6" w:rsidP="003446B6">
      <w:pPr>
        <w:numPr>
          <w:ilvl w:val="0"/>
          <w:numId w:val="4"/>
        </w:numPr>
      </w:pPr>
      <w:r w:rsidRPr="003446B6">
        <w:t>Automate invoice, receipt, and form data entry. (</w:t>
      </w:r>
      <w:hyperlink r:id="rId16" w:tooltip="A Comprehensive Tutorial on Optical Character Recognition (OCR) in ..." w:history="1">
        <w:r w:rsidRPr="003446B6">
          <w:rPr>
            <w:rStyle w:val="Hyperlink"/>
          </w:rPr>
          <w:t>datacamp.com</w:t>
        </w:r>
      </w:hyperlink>
      <w:r w:rsidRPr="003446B6">
        <w:t>)</w:t>
      </w:r>
    </w:p>
    <w:p w14:paraId="1995AE81" w14:textId="77777777" w:rsidR="003446B6" w:rsidRPr="003446B6" w:rsidRDefault="003446B6" w:rsidP="003446B6">
      <w:pPr>
        <w:numPr>
          <w:ilvl w:val="0"/>
          <w:numId w:val="4"/>
        </w:numPr>
      </w:pPr>
      <w:r w:rsidRPr="003446B6">
        <w:t xml:space="preserve">Enable accessibility (convert printed text to speech/Digital to aid visually impaired). </w:t>
      </w:r>
    </w:p>
    <w:p w14:paraId="1E543906" w14:textId="77777777" w:rsidR="003446B6" w:rsidRDefault="003446B6" w:rsidP="003446B6">
      <w:pPr>
        <w:numPr>
          <w:ilvl w:val="0"/>
          <w:numId w:val="4"/>
        </w:numPr>
      </w:pPr>
      <w:r w:rsidRPr="003446B6">
        <w:t>Deploy in mobile scanners, license</w:t>
      </w:r>
      <w:r w:rsidRPr="003446B6">
        <w:noBreakHyphen/>
        <w:t>plate readers, and document digitization tools.</w:t>
      </w:r>
    </w:p>
    <w:p w14:paraId="152334E2" w14:textId="77777777" w:rsidR="005947A7" w:rsidRDefault="005947A7" w:rsidP="005947A7"/>
    <w:p w14:paraId="62247BE6" w14:textId="77777777" w:rsidR="005947A7" w:rsidRPr="005947A7" w:rsidRDefault="005947A7" w:rsidP="005947A7">
      <w:r w:rsidRPr="005947A7">
        <w:t>Available Python OCR Libraries</w:t>
      </w:r>
    </w:p>
    <w:p w14:paraId="2CB20484" w14:textId="77777777" w:rsidR="005947A7" w:rsidRPr="005947A7" w:rsidRDefault="005947A7" w:rsidP="005947A7">
      <w:r w:rsidRPr="005947A7">
        <w:t>Now that we have understood OCR and its use let us look at some commonly used open-source Python libraries for text recognition and extraction.</w:t>
      </w:r>
    </w:p>
    <w:p w14:paraId="44640D40" w14:textId="77777777" w:rsidR="005947A7" w:rsidRPr="005947A7" w:rsidRDefault="005947A7" w:rsidP="005947A7">
      <w:pPr>
        <w:numPr>
          <w:ilvl w:val="0"/>
          <w:numId w:val="6"/>
        </w:numPr>
      </w:pPr>
      <w:proofErr w:type="spellStart"/>
      <w:r w:rsidRPr="005947A7">
        <w:rPr>
          <w:b/>
          <w:bCs/>
        </w:rPr>
        <w:t>Pytesseract</w:t>
      </w:r>
      <w:proofErr w:type="spellEnd"/>
      <w:r w:rsidRPr="005947A7">
        <w:t> – Also called ‘Python-tesseract,’ it is an OCR tool for Python that works as a wrapper for the Tesseract-OCR Engine. This library can read all image types (.jpeg,.png, .gif, .bmp, .tiff, etc.) and recognize text in images. Hence, it is commonly seen in use cases for OCR image-to-text conversion.</w:t>
      </w:r>
    </w:p>
    <w:p w14:paraId="4D5D2D29" w14:textId="77777777" w:rsidR="005947A7" w:rsidRPr="005947A7" w:rsidRDefault="005947A7" w:rsidP="005947A7">
      <w:pPr>
        <w:numPr>
          <w:ilvl w:val="0"/>
          <w:numId w:val="6"/>
        </w:numPr>
      </w:pPr>
      <w:proofErr w:type="spellStart"/>
      <w:r w:rsidRPr="005947A7">
        <w:rPr>
          <w:b/>
          <w:bCs/>
        </w:rPr>
        <w:t>EasyOCR</w:t>
      </w:r>
      <w:proofErr w:type="spellEnd"/>
      <w:r w:rsidRPr="005947A7">
        <w:rPr>
          <w:b/>
          <w:bCs/>
        </w:rPr>
        <w:t xml:space="preserve"> –</w:t>
      </w:r>
      <w:r w:rsidRPr="005947A7">
        <w:t xml:space="preserve"> Another quite popular Python library is </w:t>
      </w:r>
      <w:proofErr w:type="spellStart"/>
      <w:r w:rsidRPr="005947A7">
        <w:t>EasyOCR</w:t>
      </w:r>
      <w:proofErr w:type="spellEnd"/>
      <w:r w:rsidRPr="005947A7">
        <w:t xml:space="preserve">. As the name suggests, the library is designed for beginners and is easy to use. It is a general OCR Python module that supports more than 80 languages and can read natural scene and dense text in documents. Once installed, users need to initialize only </w:t>
      </w:r>
      <w:r w:rsidRPr="005947A7">
        <w:lastRenderedPageBreak/>
        <w:t xml:space="preserve">two classes – one </w:t>
      </w:r>
      <w:proofErr w:type="gramStart"/>
      <w:r w:rsidRPr="005947A7">
        <w:t>reader(</w:t>
      </w:r>
      <w:proofErr w:type="gramEnd"/>
      <w:r w:rsidRPr="005947A7">
        <w:t xml:space="preserve">) and another through the </w:t>
      </w:r>
      <w:proofErr w:type="spellStart"/>
      <w:proofErr w:type="gramStart"/>
      <w:r w:rsidRPr="005947A7">
        <w:t>readtext</w:t>
      </w:r>
      <w:proofErr w:type="spellEnd"/>
      <w:r w:rsidRPr="005947A7">
        <w:t>(</w:t>
      </w:r>
      <w:proofErr w:type="gramEnd"/>
      <w:r w:rsidRPr="005947A7">
        <w:t>) function for reading the text in the image.</w:t>
      </w:r>
    </w:p>
    <w:p w14:paraId="0A9A60BB" w14:textId="77777777" w:rsidR="005947A7" w:rsidRPr="005947A7" w:rsidRDefault="005947A7" w:rsidP="005947A7">
      <w:pPr>
        <w:numPr>
          <w:ilvl w:val="0"/>
          <w:numId w:val="6"/>
        </w:numPr>
      </w:pPr>
      <w:proofErr w:type="spellStart"/>
      <w:r w:rsidRPr="005947A7">
        <w:rPr>
          <w:b/>
          <w:bCs/>
        </w:rPr>
        <w:t>Keras</w:t>
      </w:r>
      <w:proofErr w:type="spellEnd"/>
      <w:r w:rsidRPr="005947A7">
        <w:rPr>
          <w:b/>
          <w:bCs/>
        </w:rPr>
        <w:t>-OCR – </w:t>
      </w:r>
      <w:r w:rsidRPr="005947A7">
        <w:t xml:space="preserve">This is an equally powerful open-source library like the two libraries mentioned above. The </w:t>
      </w:r>
      <w:proofErr w:type="spellStart"/>
      <w:r w:rsidRPr="005947A7">
        <w:t>Keras</w:t>
      </w:r>
      <w:proofErr w:type="spellEnd"/>
      <w:r w:rsidRPr="005947A7">
        <w:t xml:space="preserve">-OCR library provides a high-level API and end-to-end training pipeline to build new OCR models. In the next section, we will see a step-by-step tutorial using the </w:t>
      </w:r>
      <w:proofErr w:type="spellStart"/>
      <w:r w:rsidRPr="005947A7">
        <w:t>Keras</w:t>
      </w:r>
      <w:proofErr w:type="spellEnd"/>
      <w:r w:rsidRPr="005947A7">
        <w:t>-OCR to extract text from multiple images. You can find the documentation </w:t>
      </w:r>
      <w:hyperlink r:id="rId17" w:history="1">
        <w:r w:rsidRPr="005947A7">
          <w:rPr>
            <w:rStyle w:val="Hyperlink"/>
            <w:b/>
            <w:bCs/>
          </w:rPr>
          <w:t>here</w:t>
        </w:r>
      </w:hyperlink>
      <w:r w:rsidRPr="005947A7">
        <w:t>.</w:t>
      </w:r>
    </w:p>
    <w:p w14:paraId="46FD3C0A" w14:textId="77777777" w:rsidR="005947A7" w:rsidRPr="003446B6" w:rsidRDefault="005947A7" w:rsidP="005947A7"/>
    <w:sectPr w:rsidR="005947A7" w:rsidRPr="0034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12F68"/>
    <w:multiLevelType w:val="multilevel"/>
    <w:tmpl w:val="E0F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553E4"/>
    <w:multiLevelType w:val="multilevel"/>
    <w:tmpl w:val="347A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E7F7F"/>
    <w:multiLevelType w:val="multilevel"/>
    <w:tmpl w:val="1ABE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40168"/>
    <w:multiLevelType w:val="multilevel"/>
    <w:tmpl w:val="2D9C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A1A9B"/>
    <w:multiLevelType w:val="multilevel"/>
    <w:tmpl w:val="B4B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D5138"/>
    <w:multiLevelType w:val="multilevel"/>
    <w:tmpl w:val="1DBA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275781">
    <w:abstractNumId w:val="1"/>
  </w:num>
  <w:num w:numId="2" w16cid:durableId="258296999">
    <w:abstractNumId w:val="0"/>
  </w:num>
  <w:num w:numId="3" w16cid:durableId="411313743">
    <w:abstractNumId w:val="2"/>
  </w:num>
  <w:num w:numId="4" w16cid:durableId="1941910781">
    <w:abstractNumId w:val="3"/>
  </w:num>
  <w:num w:numId="5" w16cid:durableId="888880297">
    <w:abstractNumId w:val="4"/>
  </w:num>
  <w:num w:numId="6" w16cid:durableId="2066025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B6"/>
    <w:rsid w:val="000749B4"/>
    <w:rsid w:val="003446B6"/>
    <w:rsid w:val="003A1086"/>
    <w:rsid w:val="005947A7"/>
    <w:rsid w:val="00697407"/>
    <w:rsid w:val="007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A37B"/>
  <w15:chartTrackingRefBased/>
  <w15:docId w15:val="{7CD13085-78BC-45D3-9BEF-BCC3D814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6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6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8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kpython.com/python/examples/optical-character-recognition?utm_source=chatgpt.com" TargetMode="External"/><Relationship Id="rId13" Type="http://schemas.openxmlformats.org/officeDocument/2006/relationships/hyperlink" Target="https://builtin.com/data-science/python-ocr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skpython.com/python/examples/optical-character-recognition?utm_source=chatgpt.com" TargetMode="External"/><Relationship Id="rId12" Type="http://schemas.openxmlformats.org/officeDocument/2006/relationships/hyperlink" Target="https://www.pythoncentral.io/create-ocr-with-pytesseract/?utm_source=chatgpt.com" TargetMode="External"/><Relationship Id="rId17" Type="http://schemas.openxmlformats.org/officeDocument/2006/relationships/hyperlink" Target="https://keras-ocr.readthedocs.io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tutorial/optical-character-recognition-ocr-in-python-with-pytesseract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central.io/create-ocr-with-pytesseract/?utm_source=chatgpt.com" TargetMode="External"/><Relationship Id="rId11" Type="http://schemas.openxmlformats.org/officeDocument/2006/relationships/hyperlink" Target="https://www.geeksforgeeks.org/introduction-to-python-pytesseract-package/?utm_source=chatgpt.com" TargetMode="External"/><Relationship Id="rId5" Type="http://schemas.openxmlformats.org/officeDocument/2006/relationships/hyperlink" Target="https://codezup.com/python-ocr-tutorial-optical-character-recognition-guide/?utm_source=chatgpt.com" TargetMode="External"/><Relationship Id="rId15" Type="http://schemas.openxmlformats.org/officeDocument/2006/relationships/hyperlink" Target="https://vitalflux.com/python-tesseract-pdf-ocr-example/?utm_source=chatgpt.com" TargetMode="External"/><Relationship Id="rId10" Type="http://schemas.openxmlformats.org/officeDocument/2006/relationships/hyperlink" Target="https://www.geeksforgeeks.org/introduction-to-python-pytesseract-package/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zup.com/python-ocr-tutorial-optical-character-recognition-guide/?utm_source=chatgpt.com" TargetMode="External"/><Relationship Id="rId14" Type="http://schemas.openxmlformats.org/officeDocument/2006/relationships/hyperlink" Target="https://github.com/NanoNets/ocr-with-tesseract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Nair</dc:creator>
  <cp:keywords/>
  <dc:description/>
  <cp:lastModifiedBy>Vaidehi Nair</cp:lastModifiedBy>
  <cp:revision>1</cp:revision>
  <dcterms:created xsi:type="dcterms:W3CDTF">2025-06-09T17:14:00Z</dcterms:created>
  <dcterms:modified xsi:type="dcterms:W3CDTF">2025-06-09T20:46:00Z</dcterms:modified>
</cp:coreProperties>
</file>