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190" w14:textId="55015A4F" w:rsidR="00F04BC1" w:rsidRPr="001C7578" w:rsidRDefault="0086679D">
      <w:p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ES</w:t>
      </w:r>
    </w:p>
    <w:p w14:paraId="2FF279EB" w14:textId="502CBECF" w:rsidR="0086679D" w:rsidRPr="00B556BA" w:rsidRDefault="0086679D" w:rsidP="00866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Main Window</w:t>
      </w:r>
    </w:p>
    <w:p w14:paraId="11F7AAE8" w14:textId="3D1059AC" w:rsidR="00602627" w:rsidRPr="00B556BA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Buttons</w:t>
      </w:r>
    </w:p>
    <w:p w14:paraId="3C0A1398" w14:textId="621E8E54" w:rsidR="0086679D" w:rsidRPr="00B556BA" w:rsidRDefault="000069A5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Add Patient</w:t>
      </w:r>
    </w:p>
    <w:p w14:paraId="3950C56A" w14:textId="10B8A4C6" w:rsidR="0086679D" w:rsidRPr="00F85B50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Diagnose Patient</w:t>
      </w:r>
    </w:p>
    <w:p w14:paraId="1695F834" w14:textId="572F664C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50745770" w14:textId="2E07C7A0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7B82137F" w14:textId="44A05731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BMI?</w:t>
      </w:r>
    </w:p>
    <w:p w14:paraId="563DBE1A" w14:textId="6728436C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Height</w:t>
      </w:r>
    </w:p>
    <w:p w14:paraId="67754165" w14:textId="7934CAE1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79581CDC" w14:textId="420E7083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3EFF1A1F" w14:textId="0436ECDE" w:rsidR="000D0F79" w:rsidRPr="00F85B50" w:rsidRDefault="000D0F7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Low or high blood pressure</w:t>
      </w:r>
    </w:p>
    <w:p w14:paraId="0F7A8943" w14:textId="2395581B" w:rsidR="007A6DC9" w:rsidRPr="000E241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>At risk for virus entered for?</w:t>
      </w:r>
    </w:p>
    <w:p w14:paraId="3361C599" w14:textId="0AFBE499" w:rsidR="007A6DC9" w:rsidRPr="001C7578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 measures for them and the MOH</w:t>
      </w:r>
    </w:p>
    <w:p w14:paraId="5EE4E43D" w14:textId="7EC583EE" w:rsidR="001C7578" w:rsidRPr="00521DE4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Statistics</w:t>
      </w:r>
    </w:p>
    <w:p w14:paraId="7A633A51" w14:textId="07D8C08C" w:rsidR="00EF2BD4" w:rsidRPr="00521DE4" w:rsidRDefault="00EF2BD4" w:rsidP="00EF2BD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Underlying conditions points will tell the severity while the symptoms will tell whether they have covid or not.</w:t>
      </w:r>
    </w:p>
    <w:p w14:paraId="6455B826" w14:textId="6BC5A861" w:rsidR="001C7578" w:rsidRPr="00521DE4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Based on the total number of persons entered</w:t>
      </w:r>
    </w:p>
    <w:p w14:paraId="18D99244" w14:textId="7EFA6F3C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At risk or possibly have COVID-19</w:t>
      </w:r>
    </w:p>
    <w:p w14:paraId="688A46A8" w14:textId="0C9E7814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mild symptoms</w:t>
      </w:r>
    </w:p>
    <w:p w14:paraId="061EC60C" w14:textId="367153F5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severe symptoms</w:t>
      </w:r>
    </w:p>
    <w:p w14:paraId="34AEBCCA" w14:textId="3AEA0FDB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delta variant</w:t>
      </w:r>
    </w:p>
    <w:p w14:paraId="406F0D2A" w14:textId="49DF669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</w:t>
      </w:r>
    </w:p>
    <w:p w14:paraId="1A6FCF5B" w14:textId="5C16F46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 that have underlying conditions</w:t>
      </w:r>
    </w:p>
    <w:p w14:paraId="77AB3C27" w14:textId="772B154F" w:rsidR="00602627" w:rsidRPr="00ED3B25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Other Info</w:t>
      </w:r>
    </w:p>
    <w:p w14:paraId="0BE93763" w14:textId="5FA07FEF" w:rsidR="001C7578" w:rsidRPr="00ED3B25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Underlying conditions (Prolog List Concepts)</w:t>
      </w:r>
    </w:p>
    <w:p w14:paraId="7439FCB1" w14:textId="5F8A71DE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</w:t>
      </w:r>
    </w:p>
    <w:p w14:paraId="5D3F2EA2" w14:textId="2DEA651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Asserta()</w:t>
      </w:r>
    </w:p>
    <w:p w14:paraId="143620D2" w14:textId="73C12E2E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Assertz()</w:t>
      </w:r>
    </w:p>
    <w:p w14:paraId="10D5D1AE" w14:textId="55159AB0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</w:t>
      </w:r>
    </w:p>
    <w:p w14:paraId="38DC3512" w14:textId="704F278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Retract()</w:t>
      </w:r>
    </w:p>
    <w:p w14:paraId="27AD799C" w14:textId="5A21F82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Retractall()</w:t>
      </w:r>
    </w:p>
    <w:p w14:paraId="106D4A39" w14:textId="304073BF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</w:t>
      </w:r>
    </w:p>
    <w:p w14:paraId="33A52122" w14:textId="6438D18B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Add a value to a list</w:t>
      </w:r>
    </w:p>
    <w:p w14:paraId="72CBAD3D" w14:textId="4EFB9BB9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Append(list1,list2])</w:t>
      </w:r>
    </w:p>
    <w:p w14:paraId="34E4F16F" w14:textId="72ECB2ED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Using recursion</w:t>
      </w:r>
    </w:p>
    <w:p w14:paraId="7D99218F" w14:textId="4B05956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 recursion to get the list values</w:t>
      </w:r>
    </w:p>
    <w:p w14:paraId="0221575C" w14:textId="653E5138" w:rsidR="00EF5292" w:rsidRPr="00ED3B25" w:rsidRDefault="00EF5292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Useful functions</w:t>
      </w:r>
    </w:p>
    <w:p w14:paraId="22BEBB72" w14:textId="4856B77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Length(List, Variable)</w:t>
      </w:r>
    </w:p>
    <w:p w14:paraId="41C81AFB" w14:textId="3FE0D78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 constructor (|)</w:t>
      </w:r>
    </w:p>
    <w:p w14:paraId="2FB82AC2" w14:textId="3BC776D4" w:rsidR="00EF5292" w:rsidRPr="00ED3B25" w:rsidRDefault="00EF5292" w:rsidP="00EF5292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Write([albert|[alice,bob]]),nl</w:t>
      </w:r>
    </w:p>
    <w:p w14:paraId="6E266F11" w14:textId="682B62B4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Member (searchval, List)</w:t>
      </w:r>
    </w:p>
    <w:p w14:paraId="63768428" w14:textId="015EBCB2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Append(List1, list2, variable)</w:t>
      </w:r>
    </w:p>
    <w:p w14:paraId="2A79A253" w14:textId="274DACF9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Make a list – write_list([])</w:t>
      </w:r>
    </w:p>
    <w:p w14:paraId="0A06F0EF" w14:textId="16E54E3C" w:rsidR="001C7578" w:rsidRPr="00F85B50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Details to be accepted</w:t>
      </w:r>
    </w:p>
    <w:p w14:paraId="75F71E6C" w14:textId="45BE52D0" w:rsidR="001C7578" w:rsidRPr="00A5528D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Patient’s temperature in °C to be converted to °F</w:t>
      </w:r>
    </w:p>
    <w:p w14:paraId="317BD672" w14:textId="5DCB92B8" w:rsidR="001C7578" w:rsidRPr="008B773E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8B773E">
        <w:rPr>
          <w:rFonts w:ascii="Times New Roman" w:hAnsi="Times New Roman" w:cs="Times New Roman"/>
          <w:sz w:val="24"/>
          <w:szCs w:val="24"/>
          <w:highlight w:val="green"/>
        </w:rPr>
        <w:t>Experienced dizziness, fainting or blurred vision</w:t>
      </w:r>
    </w:p>
    <w:p w14:paraId="65C87316" w14:textId="0DEC978F" w:rsidR="001C7578" w:rsidRPr="002B441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If the above is experienced, the systolic and diastolic values (mm Hg) is captured to see if they have low blood pressure</w:t>
      </w:r>
    </w:p>
    <w:p w14:paraId="4F62142A" w14:textId="5B7771ED" w:rsidR="001C7578" w:rsidRPr="002B4415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Systolic lower than 90 or diastolic lower than 60</w:t>
      </w:r>
    </w:p>
    <w:p w14:paraId="105A7C19" w14:textId="4C752A50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user with counter measures for long term and short term if the person has COVID</w:t>
      </w:r>
    </w:p>
    <w:p w14:paraId="45E5209E" w14:textId="4F9F56B3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Gives advice to the MOH on possible actions to take and alert the authorities of spikes or increases</w:t>
      </w:r>
    </w:p>
    <w:p w14:paraId="2ECDE3AD" w14:textId="0D40B5CC" w:rsidR="00472078" w:rsidRDefault="004720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</w:p>
    <w:p w14:paraId="64831958" w14:textId="1ABA3C49" w:rsidR="000D0F79" w:rsidRDefault="000D0F79" w:rsidP="007F4DB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 xml:space="preserve">Inputs </w:t>
      </w:r>
      <w:r w:rsidR="001B2822" w:rsidRPr="000E2419">
        <w:rPr>
          <w:rFonts w:ascii="Times New Roman" w:hAnsi="Times New Roman" w:cs="Times New Roman"/>
          <w:sz w:val="24"/>
          <w:szCs w:val="24"/>
          <w:highlight w:val="green"/>
        </w:rPr>
        <w:t>– DIAGNOSIS, CONDITION AND ETHNICITY</w:t>
      </w:r>
    </w:p>
    <w:p w14:paraId="523D9801" w14:textId="5C880279" w:rsidR="00251925" w:rsidRPr="00A5528D" w:rsidRDefault="00251925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If ethnicity and underlying conditions query is empty then put (empty) in the dropdown menu</w:t>
      </w:r>
      <w:r w:rsidR="001D40E0" w:rsidRPr="00A5528D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3F2D8DBC" w14:textId="349A3C06" w:rsidR="00C8061D" w:rsidRPr="007F4DB9" w:rsidRDefault="00C8061D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some functions inner functions and get rid of global variables.</w:t>
      </w:r>
    </w:p>
    <w:p w14:paraId="1BFD867A" w14:textId="0FD0941B" w:rsidR="00CF60D3" w:rsidRPr="002B4415" w:rsidRDefault="00CF60D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Add a pop up for when they submit successfully.</w:t>
      </w:r>
    </w:p>
    <w:p w14:paraId="4FCE96EA" w14:textId="49470ADA" w:rsidR="002C3B53" w:rsidRDefault="002C3B5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sure that the person’s name is capital</w:t>
      </w:r>
    </w:p>
    <w:p w14:paraId="478B3CBD" w14:textId="3E768253" w:rsidR="008920EA" w:rsidRPr="00521DE4" w:rsidRDefault="000069A5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Empty fields</w:t>
      </w:r>
    </w:p>
    <w:p w14:paraId="63727860" w14:textId="66082CA7" w:rsidR="00A5528D" w:rsidRPr="001B2822" w:rsidRDefault="00A5528D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2822">
        <w:rPr>
          <w:rFonts w:ascii="Times New Roman" w:hAnsi="Times New Roman" w:cs="Times New Roman"/>
          <w:sz w:val="24"/>
          <w:szCs w:val="24"/>
          <w:highlight w:val="green"/>
        </w:rPr>
        <w:t>Ask underlying condition then display them as checkboxes</w:t>
      </w:r>
    </w:p>
    <w:p w14:paraId="79B72F78" w14:textId="36F13F3C" w:rsidR="001C42B8" w:rsidRPr="00810534" w:rsidRDefault="001C42B8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810534">
        <w:rPr>
          <w:rFonts w:ascii="Times New Roman" w:hAnsi="Times New Roman" w:cs="Times New Roman"/>
          <w:sz w:val="24"/>
          <w:szCs w:val="24"/>
          <w:highlight w:val="green"/>
        </w:rPr>
        <w:t>When something is added, remove (empty).</w:t>
      </w:r>
    </w:p>
    <w:p w14:paraId="6013BCE2" w14:textId="21F72B7D" w:rsidR="00364E7F" w:rsidRDefault="00364E7F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Take out virusstats from knowledge base and add it when the stats are calculated in the addpatients.</w:t>
      </w:r>
    </w:p>
    <w:p w14:paraId="224C2677" w14:textId="17209619" w:rsidR="00FC19F5" w:rsidRPr="000E2419" w:rsidRDefault="00FC19F5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># TODO: DESTROY THE WINDOW WHEN A PATIENT, CONDITION OR ETHNICITY IS SUBMITTED</w:t>
      </w:r>
    </w:p>
    <w:p w14:paraId="582B029D" w14:textId="22689311" w:rsidR="00FC19F5" w:rsidRPr="000E2419" w:rsidRDefault="00FC19F5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>TODO:Get the conditions and the symptoms</w:t>
      </w:r>
    </w:p>
    <w:p w14:paraId="7031D0ED" w14:textId="224EC802" w:rsidR="00B22BF0" w:rsidRDefault="00B22BF0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F2D0C" wp14:editId="3B38994C">
            <wp:extent cx="3496855" cy="2035579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00247" cy="203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BB16" w14:textId="733B07E2" w:rsidR="00B415CB" w:rsidRDefault="00B415CB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Put a fact about obese and hyper and hypo blood pressure</w:t>
      </w:r>
    </w:p>
    <w:p w14:paraId="3AAA4C15" w14:textId="6A7A550C" w:rsidR="00C10574" w:rsidRDefault="00C10574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>Destroy a frame when another one is called???</w:t>
      </w:r>
    </w:p>
    <w:p w14:paraId="721D986E" w14:textId="4D032A1C" w:rsidR="00131042" w:rsidRDefault="00131042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patient/ethnicity/condition is entered, clear fields and unselect checkboxes</w:t>
      </w:r>
    </w:p>
    <w:p w14:paraId="0D73489F" w14:textId="3F4D4518" w:rsidR="000E2419" w:rsidRPr="00810534" w:rsidRDefault="000E2419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810534">
        <w:rPr>
          <w:rFonts w:ascii="Times New Roman" w:hAnsi="Times New Roman" w:cs="Times New Roman"/>
          <w:sz w:val="24"/>
          <w:szCs w:val="24"/>
          <w:highlight w:val="green"/>
        </w:rPr>
        <w:t>Add stats for regular virus</w:t>
      </w:r>
    </w:p>
    <w:p w14:paraId="12607267" w14:textId="606C4D92" w:rsidR="000E2419" w:rsidRDefault="000E2419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a patient is diagnosed, allow them to enter another patient.</w:t>
      </w:r>
    </w:p>
    <w:p w14:paraId="35E8CEDA" w14:textId="3DC1CEC7" w:rsidR="00947C20" w:rsidRDefault="00947C20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0534">
        <w:rPr>
          <w:rFonts w:ascii="Times New Roman" w:hAnsi="Times New Roman" w:cs="Times New Roman"/>
          <w:sz w:val="24"/>
          <w:szCs w:val="24"/>
          <w:highlight w:val="green"/>
        </w:rPr>
        <w:t>Make facts structures.</w:t>
      </w:r>
    </w:p>
    <w:p w14:paraId="4F268521" w14:textId="271D5AB7" w:rsidR="002F7CF9" w:rsidRDefault="002F7CF9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[Head|Tail] to recursively get the list elements</w:t>
      </w:r>
    </w:p>
    <w:p w14:paraId="2C2DF6AC" w14:textId="043397A8" w:rsidR="00B9232D" w:rsidRDefault="00B9232D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in list to check if the thing is an element (successfully added)</w:t>
      </w:r>
    </w:p>
    <w:p w14:paraId="08767217" w14:textId="283D6392" w:rsidR="00B61327" w:rsidRDefault="00B9232D" w:rsidP="000A1DF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DB9A58" wp14:editId="2686056F">
            <wp:extent cx="5503164" cy="1196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11079" cy="119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1988D" w14:textId="2D88EA56" w:rsidR="00B61327" w:rsidRPr="00B61327" w:rsidRDefault="00B61327" w:rsidP="000A1DF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 216</w:t>
      </w:r>
    </w:p>
    <w:p w14:paraId="3808E553" w14:textId="3E06083A" w:rsidR="00102CBC" w:rsidRDefault="00102CBC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COUNTRY???????????????????</w:t>
      </w:r>
    </w:p>
    <w:p w14:paraId="2CC6D699" w14:textId="547217D3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63237409" w14:textId="77777777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62276FE8" w14:textId="2BE7C68F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Ethnicity</w:t>
      </w:r>
    </w:p>
    <w:p w14:paraId="75B9151E" w14:textId="58E04BC1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Temperature in Celsius</w:t>
      </w:r>
    </w:p>
    <w:p w14:paraId="621AF534" w14:textId="4C8F0370" w:rsidR="000A1DF1" w:rsidRPr="00472078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Experience dizziness, fainting or blurry vision</w:t>
      </w:r>
    </w:p>
    <w:p w14:paraId="2583C299" w14:textId="4A29C26F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Systolic and Diastolic Pressure</w:t>
      </w:r>
    </w:p>
    <w:p w14:paraId="3F150899" w14:textId="744543E1" w:rsidR="000D0F79" w:rsidRPr="000A1DF1" w:rsidRDefault="000D0F79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55A">
        <w:rPr>
          <w:rFonts w:ascii="Times New Roman" w:hAnsi="Times New Roman" w:cs="Times New Roman"/>
          <w:sz w:val="24"/>
          <w:szCs w:val="24"/>
        </w:rPr>
        <w:t>Also add other symptoms that need to be checked using the systolic and diastolic pressure</w:t>
      </w:r>
    </w:p>
    <w:p w14:paraId="1DFD140A" w14:textId="6B04A2D5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 (Ft)</w:t>
      </w:r>
    </w:p>
    <w:p w14:paraId="10F687AC" w14:textId="0DD6183D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</w:t>
      </w:r>
      <w:r w:rsidR="009800A6" w:rsidRPr="00B721A6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B721A6">
        <w:rPr>
          <w:rFonts w:ascii="Times New Roman" w:hAnsi="Times New Roman" w:cs="Times New Roman"/>
          <w:sz w:val="24"/>
          <w:szCs w:val="24"/>
          <w:highlight w:val="green"/>
        </w:rPr>
        <w:t>(In)</w:t>
      </w:r>
    </w:p>
    <w:p w14:paraId="5CBF8243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39F527B2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0D00ABF6" w14:textId="77777777" w:rsidR="000A1DF1" w:rsidRPr="00B556BA" w:rsidRDefault="000A1DF1" w:rsidP="000A1DF1">
      <w:pPr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Underlying Condition:</w:t>
      </w:r>
    </w:p>
    <w:p w14:paraId="6DD1BD1A" w14:textId="4E49FEDD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Lung Disease (Asthma, Cystic Fibrosis)</w:t>
      </w:r>
    </w:p>
    <w:p w14:paraId="22508C41" w14:textId="212C7619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Serious Heart Conditions</w:t>
      </w:r>
    </w:p>
    <w:p w14:paraId="07214C32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Obesity (To be calc)</w:t>
      </w:r>
    </w:p>
    <w:p w14:paraId="2374BE95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Diabetes</w:t>
      </w:r>
    </w:p>
    <w:p w14:paraId="50C0183E" w14:textId="0E1ED52E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Kidney Disease</w:t>
      </w:r>
    </w:p>
    <w:p w14:paraId="746EF29D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Liver Disease</w:t>
      </w:r>
    </w:p>
    <w:p w14:paraId="5F5E670C" w14:textId="07C350EF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Blood Disorders (Sickle Cell, Leukemia)</w:t>
      </w:r>
    </w:p>
    <w:p w14:paraId="43A4147F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Pregnant</w:t>
      </w:r>
    </w:p>
    <w:p w14:paraId="08B31D83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Smoke</w:t>
      </w:r>
    </w:p>
    <w:p w14:paraId="5A7FE81B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High Blood PRESSURE</w:t>
      </w:r>
    </w:p>
    <w:p w14:paraId="0090712B" w14:textId="5DF46DC8" w:rsidR="000A1DF1" w:rsidRDefault="000A1DF1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Dementia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9BC" w14:textId="635EE03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CD4DD0" w14:textId="212081F8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</w:p>
    <w:p w14:paraId="0E8D0123" w14:textId="5CEF93CC" w:rsidR="000D25B0" w:rsidRDefault="001154EA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7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https://www.youtube.com/watch?v=SykxWpFwMGs&amp;ab_channel=DerekBanas</w:t>
        </w:r>
      </w:hyperlink>
    </w:p>
    <w:p w14:paraId="22712864" w14:textId="77777777" w:rsidR="000D25B0" w:rsidRPr="000A1DF1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70D54D" w14:textId="25B504AB" w:rsid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CA39" wp14:editId="5E134E70">
            <wp:extent cx="4371109" cy="31222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30" t="14710" r="31930" b="24159"/>
                    <a:stretch/>
                  </pic:blipFill>
                  <pic:spPr bwMode="auto">
                    <a:xfrm>
                      <a:off x="0" y="0"/>
                      <a:ext cx="4383223" cy="31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FC4" w14:textId="77777777" w:rsidR="000D25B0" w:rsidRDefault="000D25B0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8454F5E" w14:textId="20DAB57A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6381" wp14:editId="57DC0212">
            <wp:extent cx="3815469" cy="242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100" t="13882" r="32047" b="46745"/>
                    <a:stretch/>
                  </pic:blipFill>
                  <pic:spPr bwMode="auto">
                    <a:xfrm>
                      <a:off x="0" y="0"/>
                      <a:ext cx="3827213" cy="24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231" w14:textId="68EA40D2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5D12" wp14:editId="0A491E47">
            <wp:extent cx="4876800" cy="311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76" t="8702" r="32044" b="41975"/>
                    <a:stretch/>
                  </pic:blipFill>
                  <pic:spPr bwMode="auto">
                    <a:xfrm>
                      <a:off x="0" y="0"/>
                      <a:ext cx="4887723" cy="31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59AAB" w14:textId="013BAF15" w:rsidR="00526562" w:rsidRDefault="00526562" w:rsidP="00526562">
      <w:pPr>
        <w:rPr>
          <w:rFonts w:ascii="Times New Roman" w:hAnsi="Times New Roman" w:cs="Times New Roman"/>
          <w:sz w:val="24"/>
          <w:szCs w:val="24"/>
        </w:rPr>
      </w:pPr>
    </w:p>
    <w:p w14:paraId="3413DB37" w14:textId="05397E15" w:rsidR="00526562" w:rsidRPr="00526562" w:rsidRDefault="00526562" w:rsidP="00526562">
      <w:pPr>
        <w:rPr>
          <w:rFonts w:ascii="Times New Roman" w:hAnsi="Times New Roman" w:cs="Times New Roman"/>
          <w:sz w:val="24"/>
          <w:szCs w:val="24"/>
        </w:rPr>
      </w:pPr>
    </w:p>
    <w:sectPr w:rsidR="00526562" w:rsidRPr="00526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514C5"/>
    <w:multiLevelType w:val="hybridMultilevel"/>
    <w:tmpl w:val="538E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9D"/>
    <w:rsid w:val="00002FBE"/>
    <w:rsid w:val="000069A5"/>
    <w:rsid w:val="000A1DF1"/>
    <w:rsid w:val="000D0F79"/>
    <w:rsid w:val="000D25B0"/>
    <w:rsid w:val="000E2419"/>
    <w:rsid w:val="00102CBC"/>
    <w:rsid w:val="001154EA"/>
    <w:rsid w:val="00131042"/>
    <w:rsid w:val="00177629"/>
    <w:rsid w:val="001B2822"/>
    <w:rsid w:val="001C42B8"/>
    <w:rsid w:val="001C7578"/>
    <w:rsid w:val="001D40E0"/>
    <w:rsid w:val="00251925"/>
    <w:rsid w:val="002B4415"/>
    <w:rsid w:val="002C3B53"/>
    <w:rsid w:val="002F7CF9"/>
    <w:rsid w:val="00364E7F"/>
    <w:rsid w:val="003F0F27"/>
    <w:rsid w:val="00472078"/>
    <w:rsid w:val="004A355A"/>
    <w:rsid w:val="004A6AF2"/>
    <w:rsid w:val="00521DE4"/>
    <w:rsid w:val="00526562"/>
    <w:rsid w:val="00576A2E"/>
    <w:rsid w:val="00602627"/>
    <w:rsid w:val="00611FF5"/>
    <w:rsid w:val="0066593A"/>
    <w:rsid w:val="007A6DC9"/>
    <w:rsid w:val="007F4DB9"/>
    <w:rsid w:val="00810534"/>
    <w:rsid w:val="0086679D"/>
    <w:rsid w:val="008920EA"/>
    <w:rsid w:val="008B773E"/>
    <w:rsid w:val="00947C20"/>
    <w:rsid w:val="009800A6"/>
    <w:rsid w:val="009E770A"/>
    <w:rsid w:val="00A5528D"/>
    <w:rsid w:val="00B22BF0"/>
    <w:rsid w:val="00B415CB"/>
    <w:rsid w:val="00B556BA"/>
    <w:rsid w:val="00B61327"/>
    <w:rsid w:val="00B721A6"/>
    <w:rsid w:val="00B9232D"/>
    <w:rsid w:val="00C10574"/>
    <w:rsid w:val="00C8061D"/>
    <w:rsid w:val="00CF60D3"/>
    <w:rsid w:val="00ED3B25"/>
    <w:rsid w:val="00EF2BD4"/>
    <w:rsid w:val="00EF5292"/>
    <w:rsid w:val="00F04BC1"/>
    <w:rsid w:val="00F85B50"/>
    <w:rsid w:val="00FC19F5"/>
    <w:rsid w:val="00FD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C28"/>
  <w15:chartTrackingRefBased/>
  <w15:docId w15:val="{EE11317E-056B-48DD-A85B-2139CC1A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2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SykxWpFwMGs&amp;ab_channel=DerekBana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1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 pryce</dc:creator>
  <cp:keywords/>
  <dc:description/>
  <cp:lastModifiedBy>kev pryce</cp:lastModifiedBy>
  <cp:revision>37</cp:revision>
  <dcterms:created xsi:type="dcterms:W3CDTF">2022-02-26T02:16:00Z</dcterms:created>
  <dcterms:modified xsi:type="dcterms:W3CDTF">2022-03-20T09:32:00Z</dcterms:modified>
</cp:coreProperties>
</file>