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DA2" w:rsidRDefault="003C7DA2">
      <w:r>
        <w:t>Sales START HERE</w:t>
      </w:r>
    </w:p>
    <w:p w:rsidR="00EE39A4" w:rsidRDefault="003C7DA2">
      <w:hyperlink r:id="rId4" w:history="1">
        <w:r w:rsidRPr="00152CB5">
          <w:rPr>
            <w:rStyle w:val="Hyperlink"/>
          </w:rPr>
          <w:t>https://docs.google.com/document/d/1JyabjWASAYx-S_Z2iF285d6B9jcuovEe3Afn54b3g_Q/edit?tab=t.0</w:t>
        </w:r>
      </w:hyperlink>
    </w:p>
    <w:p w:rsidR="003C7DA2" w:rsidRDefault="003C7DA2">
      <w:r>
        <w:t>Keys to high performance</w:t>
      </w:r>
    </w:p>
    <w:p w:rsidR="003C7DA2" w:rsidRDefault="003C7DA2">
      <w:hyperlink r:id="rId5" w:history="1">
        <w:r w:rsidRPr="00152CB5">
          <w:rPr>
            <w:rStyle w:val="Hyperlink"/>
          </w:rPr>
          <w:t>https://docs.google.com/document/d/1xoHbKVAu0jOK80cMjtsIhmgL9P9kVq4AuhIzQKZ2390/edit?tab=t.0</w:t>
        </w:r>
      </w:hyperlink>
    </w:p>
    <w:p w:rsidR="003C7DA2" w:rsidRDefault="003C7DA2"/>
    <w:p w:rsidR="003C7DA2" w:rsidRDefault="003C7DA2">
      <w:r>
        <w:t>1 or 2CC adjustments</w:t>
      </w:r>
    </w:p>
    <w:p w:rsidR="003C7DA2" w:rsidRDefault="003C7DA2">
      <w:hyperlink r:id="rId6" w:history="1">
        <w:r w:rsidRPr="00152CB5">
          <w:rPr>
            <w:rStyle w:val="Hyperlink"/>
          </w:rPr>
          <w:t>https://docs.google.com/document/d/13QYdtHCN6E-BpC-TTbraeezOzAAVUfB7Jm1WPHTI8tY/edit?tab=t.0#heading=h.jq22obty7abn</w:t>
        </w:r>
      </w:hyperlink>
    </w:p>
    <w:p w:rsidR="003C7DA2" w:rsidRDefault="003C7DA2"/>
    <w:p w:rsidR="003C7DA2" w:rsidRDefault="003C7DA2">
      <w:r>
        <w:t>Record your calls</w:t>
      </w:r>
    </w:p>
    <w:p w:rsidR="003C7DA2" w:rsidRDefault="003C7DA2">
      <w:hyperlink r:id="rId7" w:history="1">
        <w:r w:rsidRPr="00152CB5">
          <w:rPr>
            <w:rStyle w:val="Hyperlink"/>
          </w:rPr>
          <w:t>https://fathom.partnerlinks.io/ku1l8qju0kdd</w:t>
        </w:r>
      </w:hyperlink>
    </w:p>
    <w:p w:rsidR="003C7DA2" w:rsidRDefault="003C7DA2"/>
    <w:p w:rsidR="003C7DA2" w:rsidRDefault="003C7DA2">
      <w:r>
        <w:t>Everything on hiring setters/closers</w:t>
      </w:r>
    </w:p>
    <w:p w:rsidR="003C7DA2" w:rsidRDefault="003C7DA2">
      <w:hyperlink r:id="rId8" w:history="1">
        <w:r w:rsidRPr="00152CB5">
          <w:rPr>
            <w:rStyle w:val="Hyperlink"/>
          </w:rPr>
          <w:t>https://docs.google.com/document/d/1SgXAhMsJpxQ3ituFRCQlszH8UR7vp3AeUF7104PESAw/edit?tab=t.0</w:t>
        </w:r>
      </w:hyperlink>
    </w:p>
    <w:p w:rsidR="003C7DA2" w:rsidRDefault="003C7DA2"/>
    <w:p w:rsidR="003C7DA2" w:rsidRDefault="003C7DA2">
      <w:r>
        <w:t>Sales bad habits and success tips</w:t>
      </w:r>
    </w:p>
    <w:p w:rsidR="003C7DA2" w:rsidRDefault="003C7DA2">
      <w:hyperlink r:id="rId9" w:history="1">
        <w:r w:rsidRPr="00152CB5">
          <w:rPr>
            <w:rStyle w:val="Hyperlink"/>
          </w:rPr>
          <w:t>https://docs.google.com/document/d/1L-dNAUHRwkNYgrjy-MDlmrNqnQ5BZiCaIq_NyScPkcw/edit?tab=t.0#heading=h.36yg8uohazh</w:t>
        </w:r>
      </w:hyperlink>
    </w:p>
    <w:p w:rsidR="003C7DA2" w:rsidRDefault="003C7DA2"/>
    <w:p w:rsidR="003C7DA2" w:rsidRDefault="003C7DA2">
      <w:r>
        <w:t>Immediate close rate levers</w:t>
      </w:r>
    </w:p>
    <w:p w:rsidR="003C7DA2" w:rsidRDefault="003C7DA2">
      <w:hyperlink r:id="rId10" w:history="1">
        <w:r w:rsidRPr="00152CB5">
          <w:rPr>
            <w:rStyle w:val="Hyperlink"/>
          </w:rPr>
          <w:t>https://docs.google.com/document/d/1tR2SUS-Ffmy-Pb2GF98dYpcQ3Rmsx1MS3Lyt-LdX_lA/edit?tab=t.0</w:t>
        </w:r>
      </w:hyperlink>
    </w:p>
    <w:p w:rsidR="003C7DA2" w:rsidRDefault="003C7DA2">
      <w:bookmarkStart w:id="0" w:name="_GoBack"/>
      <w:bookmarkEnd w:id="0"/>
    </w:p>
    <w:p w:rsidR="003C7DA2" w:rsidRDefault="003C7DA2"/>
    <w:sectPr w:rsidR="003C7D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AEA"/>
    <w:rsid w:val="003C7DA2"/>
    <w:rsid w:val="00831AEA"/>
    <w:rsid w:val="00EE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70C0B"/>
  <w15:chartTrackingRefBased/>
  <w15:docId w15:val="{F59D5B4B-B32F-47FB-9072-82905E53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3C7D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gXAhMsJpxQ3ituFRCQlszH8UR7vp3AeUF7104PESAw/edit?tab=t.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athom.partnerlinks.io/ku1l8qju0kd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3QYdtHCN6E-BpC-TTbraeezOzAAVUfB7Jm1WPHTI8tY/edit?tab=t.0#heading=h.jq22obty7ab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xoHbKVAu0jOK80cMjtsIhmgL9P9kVq4AuhIzQKZ2390/edit?tab=t.0" TargetMode="External"/><Relationship Id="rId10" Type="http://schemas.openxmlformats.org/officeDocument/2006/relationships/hyperlink" Target="https://docs.google.com/document/d/1tR2SUS-Ffmy-Pb2GF98dYpcQ3Rmsx1MS3Lyt-LdX_lA/edit?tab=t.0" TargetMode="External"/><Relationship Id="rId4" Type="http://schemas.openxmlformats.org/officeDocument/2006/relationships/hyperlink" Target="https://docs.google.com/document/d/1JyabjWASAYx-S_Z2iF285d6B9jcuovEe3Afn54b3g_Q/edit?tab=t.0" TargetMode="External"/><Relationship Id="rId9" Type="http://schemas.openxmlformats.org/officeDocument/2006/relationships/hyperlink" Target="https://docs.google.com/document/d/1L-dNAUHRwkNYgrjy-MDlmrNqnQ5BZiCaIq_NyScPkcw/edit?tab=t.0#heading=h.36yg8uohazh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2025-10-08T16:39:00Z</dcterms:created>
  <dcterms:modified xsi:type="dcterms:W3CDTF">2025-10-08T16:41:00Z</dcterms:modified>
</cp:coreProperties>
</file>