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FC50" w14:textId="16FB3D53" w:rsidR="007F6F17" w:rsidRDefault="000C3BAA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SCHOOL:</w:t>
      </w:r>
      <w:r>
        <w:rPr>
          <w:rFonts w:ascii="Tahoma" w:hAnsi="Tahoma" w:cs="Tahoma"/>
          <w:b/>
          <w:bCs/>
          <w:sz w:val="28"/>
          <w:szCs w:val="28"/>
        </w:rPr>
        <w:tab/>
        <w:t>SPRINGFIELD COLLEGE</w:t>
      </w:r>
    </w:p>
    <w:p w14:paraId="0192ED6B" w14:textId="1962BAE1" w:rsidR="002C4D9A" w:rsidRDefault="002C4D9A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NAME: </w:t>
      </w:r>
      <w:r w:rsidR="00B0487E">
        <w:rPr>
          <w:rFonts w:ascii="Tahoma" w:hAnsi="Tahoma" w:cs="Tahoma"/>
          <w:b/>
          <w:bCs/>
          <w:sz w:val="28"/>
          <w:szCs w:val="28"/>
        </w:rPr>
        <w:tab/>
      </w:r>
      <w:r w:rsidR="00593BF3">
        <w:rPr>
          <w:rFonts w:ascii="Tahoma" w:hAnsi="Tahoma" w:cs="Tahoma"/>
          <w:b/>
          <w:bCs/>
          <w:sz w:val="28"/>
          <w:szCs w:val="28"/>
        </w:rPr>
        <w:t>YAHYA A YAHYA</w:t>
      </w:r>
    </w:p>
    <w:p w14:paraId="271553C1" w14:textId="31C63D93" w:rsidR="00593BF3" w:rsidRDefault="00593BF3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S/N</w:t>
      </w:r>
      <w:r w:rsidR="00B0487E">
        <w:rPr>
          <w:rFonts w:ascii="Tahoma" w:hAnsi="Tahoma" w:cs="Tahoma"/>
          <w:b/>
          <w:bCs/>
          <w:sz w:val="28"/>
          <w:szCs w:val="28"/>
        </w:rPr>
        <w:t>:</w:t>
      </w:r>
      <w:r w:rsidR="00B0487E">
        <w:rPr>
          <w:rFonts w:ascii="Tahoma" w:hAnsi="Tahoma" w:cs="Tahoma"/>
          <w:b/>
          <w:bCs/>
          <w:sz w:val="28"/>
          <w:szCs w:val="28"/>
        </w:rPr>
        <w:tab/>
      </w:r>
      <w:r w:rsidR="00B0487E">
        <w:rPr>
          <w:rFonts w:ascii="Tahoma" w:hAnsi="Tahoma" w:cs="Tahoma"/>
          <w:b/>
          <w:bCs/>
          <w:sz w:val="28"/>
          <w:szCs w:val="28"/>
        </w:rPr>
        <w:tab/>
      </w:r>
      <w:r>
        <w:rPr>
          <w:rFonts w:ascii="Tahoma" w:hAnsi="Tahoma" w:cs="Tahoma"/>
          <w:b/>
          <w:bCs/>
          <w:sz w:val="28"/>
          <w:szCs w:val="28"/>
        </w:rPr>
        <w:t xml:space="preserve"> 24</w:t>
      </w:r>
    </w:p>
    <w:p w14:paraId="3297F795" w14:textId="12EE6B34" w:rsidR="00593BF3" w:rsidRDefault="00593BF3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CLASS: </w:t>
      </w:r>
      <w:r w:rsidR="00B0487E">
        <w:rPr>
          <w:rFonts w:ascii="Tahoma" w:hAnsi="Tahoma" w:cs="Tahoma"/>
          <w:b/>
          <w:bCs/>
          <w:sz w:val="28"/>
          <w:szCs w:val="28"/>
        </w:rPr>
        <w:tab/>
      </w:r>
      <w:r>
        <w:rPr>
          <w:rFonts w:ascii="Tahoma" w:hAnsi="Tahoma" w:cs="Tahoma"/>
          <w:b/>
          <w:bCs/>
          <w:sz w:val="28"/>
          <w:szCs w:val="28"/>
        </w:rPr>
        <w:t>JSS 3D</w:t>
      </w:r>
    </w:p>
    <w:p w14:paraId="09385D87" w14:textId="77777777" w:rsidR="00593BF3" w:rsidRDefault="00593BF3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</w:p>
    <w:p w14:paraId="09B884C0" w14:textId="61EAA398" w:rsidR="00A87AD9" w:rsidRPr="005716BD" w:rsidRDefault="005716BD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QUESTION</w:t>
      </w:r>
    </w:p>
    <w:p w14:paraId="1A44D439" w14:textId="7DAB8A13" w:rsidR="00C648B2" w:rsidRPr="005716BD" w:rsidRDefault="005716BD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5716BD">
        <w:rPr>
          <w:rFonts w:ascii="Tahoma" w:hAnsi="Tahoma" w:cs="Tahoma"/>
          <w:b/>
          <w:bCs/>
          <w:sz w:val="28"/>
          <w:szCs w:val="28"/>
        </w:rPr>
        <w:t>USING CISCO PACKET TRACER</w:t>
      </w:r>
      <w:r>
        <w:rPr>
          <w:rFonts w:ascii="Tahoma" w:hAnsi="Tahoma" w:cs="Tahoma"/>
          <w:b/>
          <w:bCs/>
          <w:sz w:val="28"/>
          <w:szCs w:val="28"/>
        </w:rPr>
        <w:t>,</w:t>
      </w:r>
      <w:r w:rsidRPr="005716BD">
        <w:rPr>
          <w:rFonts w:ascii="Tahoma" w:hAnsi="Tahoma" w:cs="Tahoma"/>
          <w:b/>
          <w:bCs/>
          <w:sz w:val="28"/>
          <w:szCs w:val="28"/>
        </w:rPr>
        <w:t xml:space="preserve"> </w:t>
      </w:r>
      <w:r w:rsidR="00A87AD9" w:rsidRPr="005716BD">
        <w:rPr>
          <w:rFonts w:ascii="Tahoma" w:hAnsi="Tahoma" w:cs="Tahoma"/>
          <w:b/>
          <w:bCs/>
          <w:sz w:val="28"/>
          <w:szCs w:val="28"/>
        </w:rPr>
        <w:t xml:space="preserve">EXPLAIN HOW STAR TOPOLOGY IS ACHIEVED </w:t>
      </w:r>
    </w:p>
    <w:p w14:paraId="38C9B180" w14:textId="759A18D0" w:rsidR="00C648B2" w:rsidRPr="005716BD" w:rsidRDefault="005716BD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5716BD">
        <w:rPr>
          <w:rFonts w:ascii="Tahoma" w:hAnsi="Tahoma" w:cs="Tahoma"/>
          <w:b/>
          <w:bCs/>
          <w:sz w:val="28"/>
          <w:szCs w:val="28"/>
        </w:rPr>
        <w:t>ANSWER</w:t>
      </w:r>
    </w:p>
    <w:p w14:paraId="2CAB574A" w14:textId="688DA3CF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STAR TOPOLOGY IS A NETWORK SETUP WHERE DEVICES CONNECT TO A CENTRAL DEVICE (LIKE A SWITCH).</w:t>
      </w:r>
    </w:p>
    <w:p w14:paraId="786B8A56" w14:textId="2F98CEE0" w:rsidR="00C648B2" w:rsidRPr="00ED563C" w:rsidRDefault="00A87AD9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ED563C">
        <w:rPr>
          <w:rFonts w:ascii="Tahoma" w:hAnsi="Tahoma" w:cs="Tahoma"/>
          <w:b/>
          <w:bCs/>
          <w:sz w:val="28"/>
          <w:szCs w:val="28"/>
        </w:rPr>
        <w:t>WHAT YOU</w:t>
      </w:r>
      <w:r w:rsidR="007E4B16">
        <w:rPr>
          <w:rFonts w:ascii="Tahoma" w:hAnsi="Tahoma" w:cs="Tahoma"/>
          <w:b/>
          <w:bCs/>
          <w:sz w:val="28"/>
          <w:szCs w:val="28"/>
        </w:rPr>
        <w:t xml:space="preserve"> WILL</w:t>
      </w:r>
      <w:r w:rsidRPr="00ED563C">
        <w:rPr>
          <w:rFonts w:ascii="Tahoma" w:hAnsi="Tahoma" w:cs="Tahoma"/>
          <w:b/>
          <w:bCs/>
          <w:sz w:val="28"/>
          <w:szCs w:val="28"/>
        </w:rPr>
        <w:t xml:space="preserve"> NEED:</w:t>
      </w:r>
    </w:p>
    <w:p w14:paraId="50A70392" w14:textId="16B5E7AE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CISCO PACKET TRACER SOFTWARE</w:t>
      </w:r>
    </w:p>
    <w:p w14:paraId="3240DB78" w14:textId="33F8935C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PCS (3)</w:t>
      </w:r>
    </w:p>
    <w:p w14:paraId="7D3065DA" w14:textId="659A75AD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SWITCH (1)</w:t>
      </w:r>
    </w:p>
    <w:p w14:paraId="44C0658A" w14:textId="56FF71CD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COPPER STRAIGHT-THROUGH CABLES</w:t>
      </w:r>
    </w:p>
    <w:p w14:paraId="50BFBD7E" w14:textId="2813B507" w:rsidR="00C648B2" w:rsidRPr="00ED563C" w:rsidRDefault="00A87AD9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ED563C">
        <w:rPr>
          <w:rFonts w:ascii="Tahoma" w:hAnsi="Tahoma" w:cs="Tahoma"/>
          <w:b/>
          <w:bCs/>
          <w:sz w:val="28"/>
          <w:szCs w:val="28"/>
        </w:rPr>
        <w:t>STEPS:</w:t>
      </w:r>
    </w:p>
    <w:p w14:paraId="66D55C38" w14:textId="6D2E8C49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1. OPEN PACKET TRACER AND CREATE A NEW PROJECT.</w:t>
      </w:r>
    </w:p>
    <w:p w14:paraId="223FBB32" w14:textId="69F21CE1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2. ADD DEVICES</w:t>
      </w:r>
      <w:r w:rsidR="00501D78">
        <w:rPr>
          <w:rFonts w:ascii="Tahoma" w:hAnsi="Tahoma" w:cs="Tahoma"/>
          <w:sz w:val="28"/>
          <w:szCs w:val="28"/>
        </w:rPr>
        <w:t>:</w:t>
      </w:r>
    </w:p>
    <w:p w14:paraId="01FD2165" w14:textId="1D3FE3E6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PICK 3 PCS (FROM END DEVICES)</w:t>
      </w:r>
    </w:p>
    <w:p w14:paraId="66F6C3F4" w14:textId="7E57F047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PICK 1 SWITCH (FROM NETWORK DEVICES)</w:t>
      </w:r>
    </w:p>
    <w:p w14:paraId="23C8648D" w14:textId="3241588A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3. CONNECT DEVICES:</w:t>
      </w:r>
    </w:p>
    <w:p w14:paraId="59C637D5" w14:textId="5305D0CE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LINK PC1 TO SWITCH (PORT FA0/1)</w:t>
      </w:r>
    </w:p>
    <w:p w14:paraId="2458D294" w14:textId="255B79C6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LINK PC2 TO SWITCH (PORT FA0/2)</w:t>
      </w:r>
    </w:p>
    <w:p w14:paraId="7E933654" w14:textId="6C793522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LINK PC3 TO SWITCH (PORT FA0/3)</w:t>
      </w:r>
    </w:p>
    <w:p w14:paraId="7098280D" w14:textId="4C87DB6E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4. CONFIGURE IPS:</w:t>
      </w:r>
    </w:p>
    <w:p w14:paraId="18457E86" w14:textId="6DA1B358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PC1: 192.168.1.1</w:t>
      </w:r>
    </w:p>
    <w:p w14:paraId="3D13A1A3" w14:textId="55E8065B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lastRenderedPageBreak/>
        <w:t xml:space="preserve">    - PC2: 192.168.1.2</w:t>
      </w:r>
    </w:p>
    <w:p w14:paraId="352CC494" w14:textId="1C668481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PC3: 192.168.1.3</w:t>
      </w:r>
    </w:p>
    <w:p w14:paraId="117E3DDB" w14:textId="0E1D10EE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5. TEST CONNECTION:</w:t>
      </w:r>
    </w:p>
    <w:p w14:paraId="3317B71A" w14:textId="6E3CAB11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GO TO PC1, OPEN COMMAND PROMPT, TYPE `PING 192.168.1.2`</w:t>
      </w:r>
    </w:p>
    <w:p w14:paraId="2FD8314B" w14:textId="0C1F3DE6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    - YOU SHOULD GET A REPLY </w:t>
      </w:r>
    </w:p>
    <w:p w14:paraId="42179250" w14:textId="248A9476" w:rsidR="00C648B2" w:rsidRPr="0075076F" w:rsidRDefault="00A87AD9" w:rsidP="00A87AD9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75076F">
        <w:rPr>
          <w:rFonts w:ascii="Tahoma" w:hAnsi="Tahoma" w:cs="Tahoma"/>
          <w:b/>
          <w:bCs/>
          <w:sz w:val="28"/>
          <w:szCs w:val="28"/>
        </w:rPr>
        <w:t>WHY STAR TOPOLOGY?</w:t>
      </w:r>
    </w:p>
    <w:p w14:paraId="1D54CEB2" w14:textId="67DDE04E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EASY TO SET UP AND MANAGE</w:t>
      </w:r>
    </w:p>
    <w:p w14:paraId="598A4F04" w14:textId="16EB6589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IF ONE CABLE BREAKS, OTHERS STILL WORK</w:t>
      </w:r>
    </w:p>
    <w:p w14:paraId="2A245B4D" w14:textId="77777777" w:rsidR="0075076F" w:rsidRDefault="00A87AD9" w:rsidP="0075076F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CENTRAL DEVICE FAILURE = WHOLE NETWORK DOWN</w:t>
      </w:r>
    </w:p>
    <w:p w14:paraId="26D06DA0" w14:textId="53B6E2B7" w:rsidR="00C648B2" w:rsidRPr="0075076F" w:rsidRDefault="00A87AD9" w:rsidP="0075076F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75076F">
        <w:rPr>
          <w:rFonts w:ascii="Tahoma" w:hAnsi="Tahoma" w:cs="Tahoma"/>
          <w:b/>
          <w:bCs/>
          <w:sz w:val="28"/>
          <w:szCs w:val="28"/>
        </w:rPr>
        <w:t>SUMMARY:</w:t>
      </w:r>
    </w:p>
    <w:p w14:paraId="250A4C99" w14:textId="4FCF6420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 xml:space="preserve">- DEVICES CONNECT TO A SWITCH </w:t>
      </w:r>
    </w:p>
    <w:p w14:paraId="17294946" w14:textId="2493B0E8" w:rsidR="00C648B2" w:rsidRPr="00A87AD9" w:rsidRDefault="00A87AD9" w:rsidP="00A87AD9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USE PACKET TRACER TO SIMULATE</w:t>
      </w:r>
    </w:p>
    <w:p w14:paraId="25ECC50B" w14:textId="72C02F9D" w:rsidR="00C648B2" w:rsidRPr="00A87AD9" w:rsidRDefault="00A87AD9" w:rsidP="0075076F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87AD9">
        <w:rPr>
          <w:rFonts w:ascii="Tahoma" w:hAnsi="Tahoma" w:cs="Tahoma"/>
          <w:sz w:val="28"/>
          <w:szCs w:val="28"/>
        </w:rPr>
        <w:t>- TEST CONNECTIVITY WITH PING</w:t>
      </w:r>
    </w:p>
    <w:sectPr w:rsidR="00C648B2" w:rsidRPr="00A87AD9" w:rsidSect="00CA7E68">
      <w:foot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DB98C" w14:textId="77777777" w:rsidR="00472DB3" w:rsidRDefault="00472DB3" w:rsidP="00D46825">
      <w:pPr>
        <w:spacing w:after="0" w:line="240" w:lineRule="auto"/>
      </w:pPr>
      <w:r>
        <w:separator/>
      </w:r>
    </w:p>
  </w:endnote>
  <w:endnote w:type="continuationSeparator" w:id="0">
    <w:p w14:paraId="6CC1FD86" w14:textId="77777777" w:rsidR="00472DB3" w:rsidRDefault="00472DB3" w:rsidP="00D46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A206" w14:textId="77777777" w:rsidR="00D46825" w:rsidRDefault="00D4682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9B64D05" w14:textId="77777777" w:rsidR="00D46825" w:rsidRDefault="00D46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2045" w14:textId="77777777" w:rsidR="00472DB3" w:rsidRDefault="00472DB3" w:rsidP="00D46825">
      <w:pPr>
        <w:spacing w:after="0" w:line="240" w:lineRule="auto"/>
      </w:pPr>
      <w:r>
        <w:separator/>
      </w:r>
    </w:p>
  </w:footnote>
  <w:footnote w:type="continuationSeparator" w:id="0">
    <w:p w14:paraId="29DFCCEC" w14:textId="77777777" w:rsidR="00472DB3" w:rsidRDefault="00472DB3" w:rsidP="00D468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B2"/>
    <w:rsid w:val="000A595A"/>
    <w:rsid w:val="000C3BAA"/>
    <w:rsid w:val="000E738D"/>
    <w:rsid w:val="002C4D9A"/>
    <w:rsid w:val="00472DB3"/>
    <w:rsid w:val="00501D78"/>
    <w:rsid w:val="005716BD"/>
    <w:rsid w:val="00593BF3"/>
    <w:rsid w:val="005E32E0"/>
    <w:rsid w:val="006D392F"/>
    <w:rsid w:val="0075076F"/>
    <w:rsid w:val="007E4B16"/>
    <w:rsid w:val="007F6F17"/>
    <w:rsid w:val="00A87AD9"/>
    <w:rsid w:val="00B0487E"/>
    <w:rsid w:val="00C648B2"/>
    <w:rsid w:val="00CA7E68"/>
    <w:rsid w:val="00D46825"/>
    <w:rsid w:val="00DF4E5A"/>
    <w:rsid w:val="00E1405A"/>
    <w:rsid w:val="00ED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D1E5E"/>
  <w15:docId w15:val="{0018F7AF-3407-4F85-BC7A-B1A20666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68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468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468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4682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2409BRN2CG</dc:creator>
  <cp:lastModifiedBy>Musab Mubaraq Mburaimoh</cp:lastModifiedBy>
  <cp:revision>2</cp:revision>
  <dcterms:created xsi:type="dcterms:W3CDTF">2026-02-08T15:22:00Z</dcterms:created>
  <dcterms:modified xsi:type="dcterms:W3CDTF">2026-02-08T15:22:00Z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2494ecca950540e68c03979ffe0484b7</vt:lpwstr>
  </property>
</Properties>
</file>