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65" w:rsidRPr="00105865" w:rsidRDefault="00105865" w:rsidP="0010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865">
        <w:rPr>
          <w:rFonts w:ascii="Arial" w:eastAsia="Times New Roman" w:hAnsi="Arial" w:cs="Arial"/>
          <w:b/>
          <w:bCs/>
          <w:color w:val="000000"/>
        </w:rPr>
        <w:t>Primitive Data Types</w:t>
      </w:r>
    </w:p>
    <w:p w:rsidR="00105865" w:rsidRPr="00105865" w:rsidRDefault="00105865" w:rsidP="00105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“integer”; a data type that can hold whole numbers from a range from </w:t>
            </w:r>
            <w:r w:rsidRPr="00105865">
              <w:rPr>
                <w:rFonts w:ascii="Roboto" w:eastAsia="Times New Roman" w:hAnsi="Roboto" w:cs="Times New Roman"/>
                <w:b/>
                <w:bCs/>
                <w:color w:val="262626"/>
                <w:sz w:val="21"/>
                <w:szCs w:val="21"/>
              </w:rPr>
              <w:t xml:space="preserve">−2,147,483,648 to 2,147,483,647; size=4 bytes. </w:t>
            </w:r>
          </w:p>
          <w:p w:rsidR="00105865" w:rsidRPr="00105865" w:rsidRDefault="00105865" w:rsidP="001058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Double: a data type used for decimal numbers; should not be used for whole numbers </w:t>
            </w: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Boolean: a data type used for data with two values: true or false; represents one bit of information</w:t>
            </w:r>
          </w:p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float: used to save memory for large arrays of floating point numbers; floating point numbers=decimal number “floats” because there’s no beginning or end for said value</w:t>
            </w:r>
          </w:p>
          <w:p w:rsidR="00105865" w:rsidRPr="00105865" w:rsidRDefault="00105865" w:rsidP="0010586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86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char</w:t>
            </w:r>
            <w:proofErr w:type="spellEnd"/>
            <w:r w:rsidRPr="0010586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:  stores any character data</w:t>
            </w: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short: 16-bit complement 2’s integer; used to save memory; range (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-32,768 and 32,767)</w:t>
            </w:r>
          </w:p>
        </w:tc>
      </w:tr>
      <w:tr w:rsidR="00105865" w:rsidRPr="00105865" w:rsidTr="00105865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0A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5865" w:rsidRPr="00105865" w:rsidRDefault="00105865" w:rsidP="00105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long: 64-bit complement 2’s integer; an “</w:t>
            </w:r>
            <w:proofErr w:type="spellStart"/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  <w:proofErr w:type="spellEnd"/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” with a longer range 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(-2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</w:rPr>
              <w:t>63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to 2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vertAlign w:val="superscript"/>
              </w:rPr>
              <w:t>63</w:t>
            </w:r>
            <w:r w:rsidRPr="001058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-1)</w:t>
            </w:r>
          </w:p>
        </w:tc>
      </w:tr>
    </w:tbl>
    <w:p w:rsidR="00012C34" w:rsidRDefault="00012C34"/>
    <w:sectPr w:rsidR="0001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65"/>
    <w:rsid w:val="00012C34"/>
    <w:rsid w:val="0010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2016-09-09T17:52:00Z</dcterms:created>
  <dcterms:modified xsi:type="dcterms:W3CDTF">2016-09-09T17:53:00Z</dcterms:modified>
</cp:coreProperties>
</file>