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BDA48" w14:textId="77777777" w:rsidR="00150747" w:rsidRPr="00150747" w:rsidRDefault="00150747" w:rsidP="00150747">
      <w:pPr>
        <w:rPr>
          <w:b/>
          <w:bCs/>
        </w:rPr>
      </w:pPr>
      <w:r w:rsidRPr="00150747">
        <w:rPr>
          <w:b/>
          <w:bCs/>
        </w:rPr>
        <w:t>Welkom bij Ai-</w:t>
      </w:r>
      <w:proofErr w:type="spellStart"/>
      <w:r w:rsidRPr="00150747">
        <w:rPr>
          <w:b/>
          <w:bCs/>
        </w:rPr>
        <w:t>migo</w:t>
      </w:r>
      <w:proofErr w:type="spellEnd"/>
    </w:p>
    <w:p w14:paraId="6EE1B70C" w14:textId="77777777" w:rsidR="00150747" w:rsidRPr="00150747" w:rsidRDefault="00150747" w:rsidP="00150747">
      <w:pPr>
        <w:rPr>
          <w:b/>
          <w:bCs/>
        </w:rPr>
      </w:pPr>
      <w:r w:rsidRPr="00150747">
        <w:rPr>
          <w:b/>
          <w:bCs/>
        </w:rPr>
        <w:t>Over Ai-</w:t>
      </w:r>
      <w:proofErr w:type="spellStart"/>
      <w:r w:rsidRPr="00150747">
        <w:rPr>
          <w:b/>
          <w:bCs/>
        </w:rPr>
        <w:t>migo</w:t>
      </w:r>
      <w:proofErr w:type="spellEnd"/>
    </w:p>
    <w:p w14:paraId="64383EB8" w14:textId="77777777" w:rsidR="00150747" w:rsidRPr="00150747" w:rsidRDefault="00150747" w:rsidP="00150747">
      <w:r w:rsidRPr="00150747">
        <w:t>Ai-</w:t>
      </w:r>
      <w:proofErr w:type="spellStart"/>
      <w:r w:rsidRPr="00150747">
        <w:t>migo</w:t>
      </w:r>
      <w:proofErr w:type="spellEnd"/>
      <w:r w:rsidRPr="00150747">
        <w:t xml:space="preserve"> is een innovatief technologiebedrijf dat gespecialiseerd is in het ontwikkelen van geavanceerde chatbots voor bedrijven van elke omvang. Onze missie is om bedrijven te helpen hun klantenservice te verbeteren, interne processen te automatiseren en communicatie efficiënter en persoonlijker te maken. Met Ai-</w:t>
      </w:r>
      <w:proofErr w:type="spellStart"/>
      <w:r w:rsidRPr="00150747">
        <w:t>migo</w:t>
      </w:r>
      <w:proofErr w:type="spellEnd"/>
      <w:r w:rsidRPr="00150747">
        <w:t xml:space="preserve"> kunnen organisaties hun digitale interacties naar een hoger niveau tillen.</w:t>
      </w:r>
    </w:p>
    <w:p w14:paraId="5CCB0051" w14:textId="77777777" w:rsidR="00150747" w:rsidRPr="00150747" w:rsidRDefault="00150747" w:rsidP="00150747">
      <w:pPr>
        <w:rPr>
          <w:b/>
          <w:bCs/>
        </w:rPr>
      </w:pPr>
      <w:r w:rsidRPr="00150747">
        <w:rPr>
          <w:b/>
          <w:bCs/>
        </w:rPr>
        <w:t>Wat wij doen</w:t>
      </w:r>
    </w:p>
    <w:p w14:paraId="72D81DB5" w14:textId="77777777" w:rsidR="00150747" w:rsidRPr="00150747" w:rsidRDefault="00150747" w:rsidP="00150747">
      <w:r w:rsidRPr="00150747">
        <w:t>Ai-</w:t>
      </w:r>
      <w:proofErr w:type="spellStart"/>
      <w:r w:rsidRPr="00150747">
        <w:t>migo</w:t>
      </w:r>
      <w:proofErr w:type="spellEnd"/>
      <w:r w:rsidRPr="00150747">
        <w:t xml:space="preserve"> biedt slimme, op maat gemaakte chatbots die naadloos kunnen worden geïntegreerd in websites, apps en sociale media. Onze oplossingen zijn ontworpen om:</w:t>
      </w:r>
    </w:p>
    <w:p w14:paraId="67F89360" w14:textId="77777777" w:rsidR="00150747" w:rsidRPr="00150747" w:rsidRDefault="00150747" w:rsidP="00150747">
      <w:pPr>
        <w:numPr>
          <w:ilvl w:val="0"/>
          <w:numId w:val="1"/>
        </w:numPr>
      </w:pPr>
      <w:r w:rsidRPr="00150747">
        <w:rPr>
          <w:b/>
          <w:bCs/>
        </w:rPr>
        <w:t>Klantenservice te verbeteren:</w:t>
      </w:r>
      <w:r w:rsidRPr="00150747">
        <w:t xml:space="preserve"> Antwoord op </w:t>
      </w:r>
      <w:proofErr w:type="spellStart"/>
      <w:r w:rsidRPr="00150747">
        <w:t>veelgestelde</w:t>
      </w:r>
      <w:proofErr w:type="spellEnd"/>
      <w:r w:rsidRPr="00150747">
        <w:t xml:space="preserve"> vragen, help klanten met bestellingen, reserveringen of technische problemen – 24/7 beschikbaar.</w:t>
      </w:r>
    </w:p>
    <w:p w14:paraId="463AB5FF" w14:textId="77777777" w:rsidR="00150747" w:rsidRPr="00150747" w:rsidRDefault="00150747" w:rsidP="00150747">
      <w:pPr>
        <w:numPr>
          <w:ilvl w:val="0"/>
          <w:numId w:val="1"/>
        </w:numPr>
      </w:pPr>
      <w:r w:rsidRPr="00150747">
        <w:rPr>
          <w:b/>
          <w:bCs/>
        </w:rPr>
        <w:t>Procesautomatisering:</w:t>
      </w:r>
      <w:r w:rsidRPr="00150747">
        <w:t xml:space="preserve"> Verminder repetitieve taken en bespaar tijd door interne </w:t>
      </w:r>
      <w:proofErr w:type="spellStart"/>
      <w:r w:rsidRPr="00150747">
        <w:t>workflows</w:t>
      </w:r>
      <w:proofErr w:type="spellEnd"/>
      <w:r w:rsidRPr="00150747">
        <w:t xml:space="preserve"> te automatiseren.</w:t>
      </w:r>
    </w:p>
    <w:p w14:paraId="5564D599" w14:textId="77777777" w:rsidR="00150747" w:rsidRPr="00150747" w:rsidRDefault="00150747" w:rsidP="00150747">
      <w:pPr>
        <w:numPr>
          <w:ilvl w:val="0"/>
          <w:numId w:val="1"/>
        </w:numPr>
      </w:pPr>
      <w:r w:rsidRPr="00150747">
        <w:rPr>
          <w:b/>
          <w:bCs/>
        </w:rPr>
        <w:t>Leadgeneratie en verkoop:</w:t>
      </w:r>
      <w:r w:rsidRPr="00150747">
        <w:t xml:space="preserve"> Identificeer potentiële klanten en begeleid hen door het aankoopproces.</w:t>
      </w:r>
    </w:p>
    <w:p w14:paraId="18631FE2" w14:textId="77777777" w:rsidR="00150747" w:rsidRPr="00150747" w:rsidRDefault="00150747" w:rsidP="00150747">
      <w:pPr>
        <w:numPr>
          <w:ilvl w:val="0"/>
          <w:numId w:val="1"/>
        </w:numPr>
      </w:pPr>
      <w:r w:rsidRPr="00150747">
        <w:rPr>
          <w:b/>
          <w:bCs/>
        </w:rPr>
        <w:t>Data-analyse:</w:t>
      </w:r>
      <w:r w:rsidRPr="00150747">
        <w:t xml:space="preserve"> Verzamel inzichten uit gesprekken om klantbehoeften beter te begrijpen en bedrijfsstrategieën te verbeteren.</w:t>
      </w:r>
    </w:p>
    <w:p w14:paraId="2DCAD7A7" w14:textId="77777777" w:rsidR="00150747" w:rsidRPr="00150747" w:rsidRDefault="00150747" w:rsidP="00150747">
      <w:pPr>
        <w:rPr>
          <w:b/>
          <w:bCs/>
        </w:rPr>
      </w:pPr>
      <w:r w:rsidRPr="00150747">
        <w:rPr>
          <w:b/>
          <w:bCs/>
        </w:rPr>
        <w:t>Onze aanpak</w:t>
      </w:r>
    </w:p>
    <w:p w14:paraId="59BFDE22" w14:textId="77777777" w:rsidR="00150747" w:rsidRPr="00150747" w:rsidRDefault="00150747" w:rsidP="00150747">
      <w:r w:rsidRPr="00150747">
        <w:t>Bij Ai-</w:t>
      </w:r>
      <w:proofErr w:type="spellStart"/>
      <w:r w:rsidRPr="00150747">
        <w:t>migo</w:t>
      </w:r>
      <w:proofErr w:type="spellEnd"/>
      <w:r w:rsidRPr="00150747">
        <w:t xml:space="preserve"> geloven we dat technologie alleen waardevol is als deze eenvoudig, efficiënt en mensgericht is. Daarom combineren wij:</w:t>
      </w:r>
    </w:p>
    <w:p w14:paraId="30B9AE98" w14:textId="77777777" w:rsidR="00150747" w:rsidRPr="00150747" w:rsidRDefault="00150747" w:rsidP="00150747">
      <w:pPr>
        <w:numPr>
          <w:ilvl w:val="0"/>
          <w:numId w:val="2"/>
        </w:numPr>
      </w:pPr>
      <w:r w:rsidRPr="00150747">
        <w:rPr>
          <w:b/>
          <w:bCs/>
        </w:rPr>
        <w:t>Geavanceerde AI-technologie</w:t>
      </w:r>
      <w:r w:rsidRPr="00150747">
        <w:t xml:space="preserve"> – Onze chatbots maken gebruik van de nieuwste kunstmatige intelligentie, zodat ze natuurlijke gesprekken kunnen voeren en complexe vragen begrijpen.</w:t>
      </w:r>
    </w:p>
    <w:p w14:paraId="5E6BDACD" w14:textId="77777777" w:rsidR="00150747" w:rsidRPr="00150747" w:rsidRDefault="00150747" w:rsidP="00150747">
      <w:pPr>
        <w:numPr>
          <w:ilvl w:val="0"/>
          <w:numId w:val="2"/>
        </w:numPr>
      </w:pPr>
      <w:r w:rsidRPr="00150747">
        <w:rPr>
          <w:b/>
          <w:bCs/>
        </w:rPr>
        <w:t>Maatwerk oplossingen</w:t>
      </w:r>
      <w:r w:rsidRPr="00150747">
        <w:t xml:space="preserve"> – Elke </w:t>
      </w:r>
      <w:proofErr w:type="spellStart"/>
      <w:r w:rsidRPr="00150747">
        <w:t>chatbot</w:t>
      </w:r>
      <w:proofErr w:type="spellEnd"/>
      <w:r w:rsidRPr="00150747">
        <w:t xml:space="preserve"> wordt afgestemd op de specifieke behoeften van uw bedrijf, branche en doelgroep.</w:t>
      </w:r>
    </w:p>
    <w:p w14:paraId="6AB5E5A7" w14:textId="77777777" w:rsidR="00150747" w:rsidRPr="00150747" w:rsidRDefault="00150747" w:rsidP="00150747">
      <w:pPr>
        <w:numPr>
          <w:ilvl w:val="0"/>
          <w:numId w:val="2"/>
        </w:numPr>
      </w:pPr>
      <w:r w:rsidRPr="00150747">
        <w:rPr>
          <w:b/>
          <w:bCs/>
        </w:rPr>
        <w:t>Gebruiksvriendelijke implementatie</w:t>
      </w:r>
      <w:r w:rsidRPr="00150747">
        <w:t xml:space="preserve"> – Geen ingewikkelde technische integraties; wij zorgen dat uw </w:t>
      </w:r>
      <w:proofErr w:type="spellStart"/>
      <w:r w:rsidRPr="00150747">
        <w:t>chatbot</w:t>
      </w:r>
      <w:proofErr w:type="spellEnd"/>
      <w:r w:rsidRPr="00150747">
        <w:t xml:space="preserve"> snel en probleemloos werkt.</w:t>
      </w:r>
    </w:p>
    <w:p w14:paraId="5F38292F" w14:textId="77777777" w:rsidR="00150747" w:rsidRPr="00150747" w:rsidRDefault="00150747" w:rsidP="00150747">
      <w:pPr>
        <w:numPr>
          <w:ilvl w:val="0"/>
          <w:numId w:val="2"/>
        </w:numPr>
      </w:pPr>
      <w:r w:rsidRPr="00150747">
        <w:rPr>
          <w:b/>
          <w:bCs/>
        </w:rPr>
        <w:t>Doorlopende optimalisatie</w:t>
      </w:r>
      <w:r w:rsidRPr="00150747">
        <w:t xml:space="preserve"> – Wij monitoren prestaties en verbeteren continu de functionaliteit van uw </w:t>
      </w:r>
      <w:proofErr w:type="spellStart"/>
      <w:r w:rsidRPr="00150747">
        <w:t>chatbot</w:t>
      </w:r>
      <w:proofErr w:type="spellEnd"/>
      <w:r w:rsidRPr="00150747">
        <w:t>.</w:t>
      </w:r>
    </w:p>
    <w:p w14:paraId="0890D109" w14:textId="77777777" w:rsidR="00150747" w:rsidRPr="00150747" w:rsidRDefault="00150747" w:rsidP="00150747">
      <w:pPr>
        <w:rPr>
          <w:b/>
          <w:bCs/>
        </w:rPr>
      </w:pPr>
      <w:r w:rsidRPr="00150747">
        <w:rPr>
          <w:b/>
          <w:bCs/>
        </w:rPr>
        <w:t>Waarom kiezen voor Ai-</w:t>
      </w:r>
      <w:proofErr w:type="spellStart"/>
      <w:r w:rsidRPr="00150747">
        <w:rPr>
          <w:b/>
          <w:bCs/>
        </w:rPr>
        <w:t>migo</w:t>
      </w:r>
      <w:proofErr w:type="spellEnd"/>
      <w:r w:rsidRPr="00150747">
        <w:rPr>
          <w:b/>
          <w:bCs/>
        </w:rPr>
        <w:t>?</w:t>
      </w:r>
    </w:p>
    <w:p w14:paraId="36AFFB65" w14:textId="77777777" w:rsidR="00150747" w:rsidRPr="00150747" w:rsidRDefault="00150747" w:rsidP="00150747">
      <w:pPr>
        <w:numPr>
          <w:ilvl w:val="0"/>
          <w:numId w:val="3"/>
        </w:numPr>
      </w:pPr>
      <w:r w:rsidRPr="00150747">
        <w:rPr>
          <w:b/>
          <w:bCs/>
        </w:rPr>
        <w:t>Betrouwbaarheid:</w:t>
      </w:r>
      <w:r w:rsidRPr="00150747">
        <w:t xml:space="preserve"> Onze chatbots zijn 24/7 beschikbaar en continu geoptimaliseerd.</w:t>
      </w:r>
    </w:p>
    <w:p w14:paraId="184C2337" w14:textId="77777777" w:rsidR="00150747" w:rsidRPr="00150747" w:rsidRDefault="00150747" w:rsidP="00150747">
      <w:pPr>
        <w:numPr>
          <w:ilvl w:val="0"/>
          <w:numId w:val="3"/>
        </w:numPr>
      </w:pPr>
      <w:r w:rsidRPr="00150747">
        <w:rPr>
          <w:b/>
          <w:bCs/>
        </w:rPr>
        <w:t>Efficiëntie:</w:t>
      </w:r>
      <w:r w:rsidRPr="00150747">
        <w:t xml:space="preserve"> Bespaar tijd en middelen door routinevragen automatisch te laten afhandelen.</w:t>
      </w:r>
    </w:p>
    <w:p w14:paraId="3BEFC06F" w14:textId="77777777" w:rsidR="00150747" w:rsidRPr="00150747" w:rsidRDefault="00150747" w:rsidP="00150747">
      <w:pPr>
        <w:numPr>
          <w:ilvl w:val="0"/>
          <w:numId w:val="3"/>
        </w:numPr>
      </w:pPr>
      <w:r w:rsidRPr="00150747">
        <w:rPr>
          <w:b/>
          <w:bCs/>
        </w:rPr>
        <w:t>Schaalbaarheid:</w:t>
      </w:r>
      <w:r w:rsidRPr="00150747">
        <w:t xml:space="preserve"> Of uw bedrijf klein of groot is, onze oplossingen groeien met u mee.</w:t>
      </w:r>
    </w:p>
    <w:p w14:paraId="77B638CA" w14:textId="77777777" w:rsidR="00150747" w:rsidRPr="00150747" w:rsidRDefault="00150747" w:rsidP="00150747">
      <w:pPr>
        <w:numPr>
          <w:ilvl w:val="0"/>
          <w:numId w:val="3"/>
        </w:numPr>
      </w:pPr>
      <w:r w:rsidRPr="00150747">
        <w:rPr>
          <w:b/>
          <w:bCs/>
        </w:rPr>
        <w:t>Innovatie:</w:t>
      </w:r>
      <w:r w:rsidRPr="00150747">
        <w:t xml:space="preserve"> Wij gebruiken de nieuwste AI-technologieën en passen deze aan op een manier die menselijk en intuïtief aanvoelt.</w:t>
      </w:r>
    </w:p>
    <w:p w14:paraId="24AD8EC0" w14:textId="77777777" w:rsidR="00150747" w:rsidRPr="00150747" w:rsidRDefault="00150747" w:rsidP="00150747">
      <w:pPr>
        <w:rPr>
          <w:b/>
          <w:bCs/>
        </w:rPr>
      </w:pPr>
      <w:r w:rsidRPr="00150747">
        <w:rPr>
          <w:b/>
          <w:bCs/>
        </w:rPr>
        <w:t>Contact</w:t>
      </w:r>
    </w:p>
    <w:p w14:paraId="314A2ED9" w14:textId="77777777" w:rsidR="00150747" w:rsidRPr="00150747" w:rsidRDefault="00150747" w:rsidP="00150747">
      <w:r w:rsidRPr="00150747">
        <w:lastRenderedPageBreak/>
        <w:t>Bent u klaar om uw bedrijfscommunicatie naar een hoger niveau te tillen? Neem contact met ons op en ontdek hoe Ai-</w:t>
      </w:r>
      <w:proofErr w:type="spellStart"/>
      <w:r w:rsidRPr="00150747">
        <w:t>migo</w:t>
      </w:r>
      <w:proofErr w:type="spellEnd"/>
      <w:r w:rsidRPr="00150747">
        <w:t xml:space="preserve"> uw bedrijf kan helpen:</w:t>
      </w:r>
    </w:p>
    <w:p w14:paraId="05F3FF2C" w14:textId="77777777" w:rsidR="00150747" w:rsidRPr="00150747" w:rsidRDefault="00150747" w:rsidP="00150747">
      <w:pPr>
        <w:numPr>
          <w:ilvl w:val="0"/>
          <w:numId w:val="4"/>
        </w:numPr>
      </w:pPr>
      <w:r w:rsidRPr="00150747">
        <w:t xml:space="preserve">Website: </w:t>
      </w:r>
      <w:hyperlink w:history="1">
        <w:r w:rsidRPr="00150747">
          <w:rPr>
            <w:rStyle w:val="Hyperlink"/>
          </w:rPr>
          <w:t>www.ai-migo.com</w:t>
        </w:r>
      </w:hyperlink>
    </w:p>
    <w:p w14:paraId="7C90E145" w14:textId="77777777" w:rsidR="00150747" w:rsidRPr="00150747" w:rsidRDefault="00150747" w:rsidP="00150747">
      <w:pPr>
        <w:numPr>
          <w:ilvl w:val="0"/>
          <w:numId w:val="4"/>
        </w:numPr>
        <w:rPr>
          <w:lang w:val="en-US"/>
        </w:rPr>
      </w:pPr>
      <w:r w:rsidRPr="00150747">
        <w:rPr>
          <w:lang w:val="en-US"/>
        </w:rPr>
        <w:t>E-mail: info@ai-migo.com</w:t>
      </w:r>
    </w:p>
    <w:p w14:paraId="5D1F0D4D" w14:textId="77777777" w:rsidR="00150747" w:rsidRPr="00150747" w:rsidRDefault="00150747" w:rsidP="00150747">
      <w:pPr>
        <w:numPr>
          <w:ilvl w:val="0"/>
          <w:numId w:val="4"/>
        </w:numPr>
      </w:pPr>
      <w:r w:rsidRPr="00150747">
        <w:t>Telefoon: +31 123 456 789</w:t>
      </w:r>
    </w:p>
    <w:p w14:paraId="75B5D0AC" w14:textId="77777777" w:rsidR="00150747" w:rsidRPr="00150747" w:rsidRDefault="00150747" w:rsidP="00150747">
      <w:pPr>
        <w:rPr>
          <w:b/>
          <w:bCs/>
        </w:rPr>
      </w:pPr>
      <w:r w:rsidRPr="00150747">
        <w:rPr>
          <w:b/>
          <w:bCs/>
        </w:rPr>
        <w:t>Kosten en Pakketten</w:t>
      </w:r>
    </w:p>
    <w:p w14:paraId="5B135A35" w14:textId="77777777" w:rsidR="00150747" w:rsidRPr="00150747" w:rsidRDefault="00150747" w:rsidP="00150747">
      <w:r w:rsidRPr="00150747">
        <w:t>Ai-</w:t>
      </w:r>
      <w:proofErr w:type="spellStart"/>
      <w:r w:rsidRPr="00150747">
        <w:t>migo</w:t>
      </w:r>
      <w:proofErr w:type="spellEnd"/>
      <w:r w:rsidRPr="00150747">
        <w:t xml:space="preserve"> biedt flexibele prijsmodellen zodat elk bedrijf, groot of klein, kan profiteren van onze </w:t>
      </w:r>
      <w:proofErr w:type="spellStart"/>
      <w:r w:rsidRPr="00150747">
        <w:t>chatbot</w:t>
      </w:r>
      <w:proofErr w:type="spellEnd"/>
      <w:r w:rsidRPr="00150747">
        <w:t>-oplossingen. Onze pakketten zijn ontworpen om te voldoen aan verschillende behoeften en budgetten:</w:t>
      </w:r>
    </w:p>
    <w:p w14:paraId="107889AF" w14:textId="77777777" w:rsidR="00150747" w:rsidRPr="00150747" w:rsidRDefault="00150747" w:rsidP="00150747">
      <w:pPr>
        <w:rPr>
          <w:b/>
          <w:bCs/>
        </w:rPr>
      </w:pPr>
      <w:r w:rsidRPr="00150747">
        <w:rPr>
          <w:b/>
          <w:bCs/>
        </w:rPr>
        <w:t>1. Basis Pakket</w:t>
      </w:r>
    </w:p>
    <w:p w14:paraId="7B46BDA9" w14:textId="77777777" w:rsidR="00150747" w:rsidRPr="00150747" w:rsidRDefault="00150747" w:rsidP="00150747">
      <w:pPr>
        <w:numPr>
          <w:ilvl w:val="0"/>
          <w:numId w:val="5"/>
        </w:numPr>
      </w:pPr>
      <w:r w:rsidRPr="00150747">
        <w:t>Ideaal voor kleine bedrijven of starters.</w:t>
      </w:r>
    </w:p>
    <w:p w14:paraId="63E6FA59" w14:textId="77777777" w:rsidR="00150747" w:rsidRPr="00150747" w:rsidRDefault="00150747" w:rsidP="00150747">
      <w:pPr>
        <w:numPr>
          <w:ilvl w:val="0"/>
          <w:numId w:val="5"/>
        </w:numPr>
      </w:pPr>
      <w:r w:rsidRPr="00150747">
        <w:t xml:space="preserve">Inclusief een eenvoudige </w:t>
      </w:r>
      <w:proofErr w:type="spellStart"/>
      <w:r w:rsidRPr="00150747">
        <w:t>chatbot</w:t>
      </w:r>
      <w:proofErr w:type="spellEnd"/>
      <w:r w:rsidRPr="00150747">
        <w:t xml:space="preserve"> voor het beantwoorden van </w:t>
      </w:r>
      <w:proofErr w:type="spellStart"/>
      <w:r w:rsidRPr="00150747">
        <w:t>veelgestelde</w:t>
      </w:r>
      <w:proofErr w:type="spellEnd"/>
      <w:r w:rsidRPr="00150747">
        <w:t xml:space="preserve"> vragen.</w:t>
      </w:r>
    </w:p>
    <w:p w14:paraId="2F1F0F36" w14:textId="77777777" w:rsidR="00150747" w:rsidRPr="00150747" w:rsidRDefault="00150747" w:rsidP="00150747">
      <w:pPr>
        <w:numPr>
          <w:ilvl w:val="0"/>
          <w:numId w:val="5"/>
        </w:numPr>
      </w:pPr>
      <w:r w:rsidRPr="00150747">
        <w:t>Basis rapportage van klantinteracties.</w:t>
      </w:r>
    </w:p>
    <w:p w14:paraId="55974D27" w14:textId="77777777" w:rsidR="00150747" w:rsidRPr="00150747" w:rsidRDefault="00150747" w:rsidP="00150747">
      <w:pPr>
        <w:numPr>
          <w:ilvl w:val="0"/>
          <w:numId w:val="5"/>
        </w:numPr>
      </w:pPr>
      <w:r w:rsidRPr="00150747">
        <w:rPr>
          <w:b/>
          <w:bCs/>
        </w:rPr>
        <w:t>Prijs:</w:t>
      </w:r>
      <w:r w:rsidRPr="00150747">
        <w:t xml:space="preserve"> Vanaf €49 per maand</w:t>
      </w:r>
    </w:p>
    <w:p w14:paraId="2877B666" w14:textId="77777777" w:rsidR="00150747" w:rsidRPr="00150747" w:rsidRDefault="00150747" w:rsidP="00150747">
      <w:pPr>
        <w:rPr>
          <w:b/>
          <w:bCs/>
        </w:rPr>
      </w:pPr>
      <w:r w:rsidRPr="00150747">
        <w:rPr>
          <w:b/>
          <w:bCs/>
        </w:rPr>
        <w:t>2. Pro Pakket</w:t>
      </w:r>
    </w:p>
    <w:p w14:paraId="139D29BE" w14:textId="77777777" w:rsidR="00150747" w:rsidRPr="00150747" w:rsidRDefault="00150747" w:rsidP="00150747">
      <w:pPr>
        <w:numPr>
          <w:ilvl w:val="0"/>
          <w:numId w:val="6"/>
        </w:numPr>
      </w:pPr>
      <w:r w:rsidRPr="00150747">
        <w:t>Voor middelgrote bedrijven met meer complexe behoeften.</w:t>
      </w:r>
    </w:p>
    <w:p w14:paraId="0F572AD4" w14:textId="77777777" w:rsidR="00150747" w:rsidRPr="00150747" w:rsidRDefault="00150747" w:rsidP="00150747">
      <w:pPr>
        <w:numPr>
          <w:ilvl w:val="0"/>
          <w:numId w:val="6"/>
        </w:numPr>
      </w:pPr>
      <w:r w:rsidRPr="00150747">
        <w:t>Inclusief geavanceerde AI-functionaliteiten, zoals persoonlijke aanbevelingen en leadgeneratie.</w:t>
      </w:r>
    </w:p>
    <w:p w14:paraId="1E12C176" w14:textId="77777777" w:rsidR="00150747" w:rsidRPr="00150747" w:rsidRDefault="00150747" w:rsidP="00150747">
      <w:pPr>
        <w:numPr>
          <w:ilvl w:val="0"/>
          <w:numId w:val="6"/>
        </w:numPr>
      </w:pPr>
      <w:r w:rsidRPr="00150747">
        <w:t xml:space="preserve">Integratie met meerdere kanalen (website, </w:t>
      </w:r>
      <w:proofErr w:type="spellStart"/>
      <w:r w:rsidRPr="00150747">
        <w:t>social</w:t>
      </w:r>
      <w:proofErr w:type="spellEnd"/>
      <w:r w:rsidRPr="00150747">
        <w:t xml:space="preserve"> media, apps).</w:t>
      </w:r>
    </w:p>
    <w:p w14:paraId="5094996B" w14:textId="77777777" w:rsidR="00150747" w:rsidRPr="00150747" w:rsidRDefault="00150747" w:rsidP="00150747">
      <w:pPr>
        <w:numPr>
          <w:ilvl w:val="0"/>
          <w:numId w:val="6"/>
        </w:numPr>
      </w:pPr>
      <w:r w:rsidRPr="00150747">
        <w:t>Uitgebreide rapportage en analyses.</w:t>
      </w:r>
    </w:p>
    <w:p w14:paraId="6FCE77A2" w14:textId="77777777" w:rsidR="00150747" w:rsidRPr="00150747" w:rsidRDefault="00150747" w:rsidP="00150747">
      <w:pPr>
        <w:numPr>
          <w:ilvl w:val="0"/>
          <w:numId w:val="6"/>
        </w:numPr>
      </w:pPr>
      <w:r w:rsidRPr="00150747">
        <w:rPr>
          <w:b/>
          <w:bCs/>
        </w:rPr>
        <w:t>Prijs:</w:t>
      </w:r>
      <w:r w:rsidRPr="00150747">
        <w:t xml:space="preserve"> Vanaf €149 per maand</w:t>
      </w:r>
    </w:p>
    <w:p w14:paraId="5ED072EB" w14:textId="77777777" w:rsidR="00150747" w:rsidRPr="00150747" w:rsidRDefault="00150747" w:rsidP="00150747">
      <w:pPr>
        <w:rPr>
          <w:b/>
          <w:bCs/>
        </w:rPr>
      </w:pPr>
      <w:r w:rsidRPr="00150747">
        <w:rPr>
          <w:b/>
          <w:bCs/>
        </w:rPr>
        <w:t>3. Enterprise Pakket</w:t>
      </w:r>
    </w:p>
    <w:p w14:paraId="7DD57EF4" w14:textId="77777777" w:rsidR="00150747" w:rsidRPr="00150747" w:rsidRDefault="00150747" w:rsidP="00150747">
      <w:pPr>
        <w:numPr>
          <w:ilvl w:val="0"/>
          <w:numId w:val="7"/>
        </w:numPr>
      </w:pPr>
      <w:r w:rsidRPr="00150747">
        <w:t>Voor grote organisaties die volledige automatisering en maatwerk vereisen.</w:t>
      </w:r>
    </w:p>
    <w:p w14:paraId="027451D4" w14:textId="77777777" w:rsidR="00150747" w:rsidRPr="00150747" w:rsidRDefault="00150747" w:rsidP="00150747">
      <w:pPr>
        <w:numPr>
          <w:ilvl w:val="0"/>
          <w:numId w:val="7"/>
        </w:numPr>
      </w:pPr>
      <w:r w:rsidRPr="00150747">
        <w:t xml:space="preserve">Volledig aanpasbare </w:t>
      </w:r>
      <w:proofErr w:type="spellStart"/>
      <w:r w:rsidRPr="00150747">
        <w:t>chatbot</w:t>
      </w:r>
      <w:proofErr w:type="spellEnd"/>
      <w:r w:rsidRPr="00150747">
        <w:t xml:space="preserve"> met geavanceerde AI en natuurlijke taalverwerking.</w:t>
      </w:r>
    </w:p>
    <w:p w14:paraId="4373D6CE" w14:textId="77777777" w:rsidR="00150747" w:rsidRPr="00150747" w:rsidRDefault="00150747" w:rsidP="00150747">
      <w:pPr>
        <w:numPr>
          <w:ilvl w:val="0"/>
          <w:numId w:val="7"/>
        </w:numPr>
      </w:pPr>
      <w:r w:rsidRPr="00150747">
        <w:t>Integratie met interne systemen en CRM-software.</w:t>
      </w:r>
    </w:p>
    <w:p w14:paraId="4E047DCC" w14:textId="77777777" w:rsidR="00150747" w:rsidRPr="00150747" w:rsidRDefault="00150747" w:rsidP="00150747">
      <w:pPr>
        <w:numPr>
          <w:ilvl w:val="0"/>
          <w:numId w:val="7"/>
        </w:numPr>
      </w:pPr>
      <w:r w:rsidRPr="00150747">
        <w:t>24/7 ondersteuning en continue optimalisatie.</w:t>
      </w:r>
    </w:p>
    <w:p w14:paraId="1D5AC73D" w14:textId="77777777" w:rsidR="00150747" w:rsidRPr="00150747" w:rsidRDefault="00150747" w:rsidP="00150747">
      <w:pPr>
        <w:numPr>
          <w:ilvl w:val="0"/>
          <w:numId w:val="7"/>
        </w:numPr>
      </w:pPr>
      <w:r w:rsidRPr="00150747">
        <w:rPr>
          <w:b/>
          <w:bCs/>
        </w:rPr>
        <w:t>Prijs:</w:t>
      </w:r>
      <w:r w:rsidRPr="00150747">
        <w:t xml:space="preserve"> Op aanvraag (afhankelijk van behoeften en complexiteit)</w:t>
      </w:r>
    </w:p>
    <w:p w14:paraId="3E9A379E" w14:textId="77777777" w:rsidR="00150747" w:rsidRPr="00150747" w:rsidRDefault="00150747" w:rsidP="00150747">
      <w:r w:rsidRPr="00150747">
        <w:rPr>
          <w:b/>
          <w:bCs/>
        </w:rPr>
        <w:t>Transparantie en flexibiliteit:</w:t>
      </w:r>
      <w:r w:rsidRPr="00150747">
        <w:br/>
        <w:t>Bij Ai-</w:t>
      </w:r>
      <w:proofErr w:type="spellStart"/>
      <w:r w:rsidRPr="00150747">
        <w:t>migo</w:t>
      </w:r>
      <w:proofErr w:type="spellEnd"/>
      <w:r w:rsidRPr="00150747">
        <w:t xml:space="preserve"> betaal je alleen voor wat je nodig hebt. Elk pakket kan eenvoudig worden opgeschaald of aangepast naarmate je bedrijf groeit. We bieden ook een vrijblijvende demo zodat je kunt ervaren hoe onze chatbots werken voordat je beslist.</w:t>
      </w:r>
    </w:p>
    <w:p w14:paraId="71E4C49B" w14:textId="77777777" w:rsidR="000D3B69" w:rsidRDefault="000D3B69"/>
    <w:sectPr w:rsidR="000D3B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652A"/>
    <w:multiLevelType w:val="multilevel"/>
    <w:tmpl w:val="A87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61238"/>
    <w:multiLevelType w:val="multilevel"/>
    <w:tmpl w:val="679C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36C6E"/>
    <w:multiLevelType w:val="multilevel"/>
    <w:tmpl w:val="EF62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3088D"/>
    <w:multiLevelType w:val="multilevel"/>
    <w:tmpl w:val="5628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816DD0"/>
    <w:multiLevelType w:val="multilevel"/>
    <w:tmpl w:val="0B1C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6164D"/>
    <w:multiLevelType w:val="multilevel"/>
    <w:tmpl w:val="946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66D4E"/>
    <w:multiLevelType w:val="multilevel"/>
    <w:tmpl w:val="295E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208765">
    <w:abstractNumId w:val="1"/>
  </w:num>
  <w:num w:numId="2" w16cid:durableId="587927043">
    <w:abstractNumId w:val="6"/>
  </w:num>
  <w:num w:numId="3" w16cid:durableId="2031099311">
    <w:abstractNumId w:val="3"/>
  </w:num>
  <w:num w:numId="4" w16cid:durableId="1049063399">
    <w:abstractNumId w:val="5"/>
  </w:num>
  <w:num w:numId="5" w16cid:durableId="20477408">
    <w:abstractNumId w:val="2"/>
  </w:num>
  <w:num w:numId="6" w16cid:durableId="597565374">
    <w:abstractNumId w:val="4"/>
  </w:num>
  <w:num w:numId="7" w16cid:durableId="1376153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747"/>
    <w:rsid w:val="000D3B69"/>
    <w:rsid w:val="00150747"/>
    <w:rsid w:val="001E6182"/>
    <w:rsid w:val="008775FD"/>
    <w:rsid w:val="00B16FD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1BE5B"/>
  <w15:chartTrackingRefBased/>
  <w15:docId w15:val="{93EDB39A-90D7-4A2F-AA7E-2382933DD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50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150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150747"/>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150747"/>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150747"/>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15074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5074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5074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5074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50747"/>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150747"/>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150747"/>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150747"/>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150747"/>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15074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5074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5074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50747"/>
    <w:rPr>
      <w:rFonts w:eastAsiaTheme="majorEastAsia" w:cstheme="majorBidi"/>
      <w:color w:val="272727" w:themeColor="text1" w:themeTint="D8"/>
    </w:rPr>
  </w:style>
  <w:style w:type="paragraph" w:styleId="Titel">
    <w:name w:val="Title"/>
    <w:basedOn w:val="Standaard"/>
    <w:next w:val="Standaard"/>
    <w:link w:val="TitelChar"/>
    <w:uiPriority w:val="10"/>
    <w:qFormat/>
    <w:rsid w:val="00150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5074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5074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5074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5074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50747"/>
    <w:rPr>
      <w:i/>
      <w:iCs/>
      <w:color w:val="404040" w:themeColor="text1" w:themeTint="BF"/>
    </w:rPr>
  </w:style>
  <w:style w:type="paragraph" w:styleId="Lijstalinea">
    <w:name w:val="List Paragraph"/>
    <w:basedOn w:val="Standaard"/>
    <w:uiPriority w:val="34"/>
    <w:qFormat/>
    <w:rsid w:val="00150747"/>
    <w:pPr>
      <w:ind w:left="720"/>
      <w:contextualSpacing/>
    </w:pPr>
  </w:style>
  <w:style w:type="character" w:styleId="Intensievebenadrukking">
    <w:name w:val="Intense Emphasis"/>
    <w:basedOn w:val="Standaardalinea-lettertype"/>
    <w:uiPriority w:val="21"/>
    <w:qFormat/>
    <w:rsid w:val="00150747"/>
    <w:rPr>
      <w:i/>
      <w:iCs/>
      <w:color w:val="2F5496" w:themeColor="accent1" w:themeShade="BF"/>
    </w:rPr>
  </w:style>
  <w:style w:type="paragraph" w:styleId="Duidelijkcitaat">
    <w:name w:val="Intense Quote"/>
    <w:basedOn w:val="Standaard"/>
    <w:next w:val="Standaard"/>
    <w:link w:val="DuidelijkcitaatChar"/>
    <w:uiPriority w:val="30"/>
    <w:qFormat/>
    <w:rsid w:val="00150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150747"/>
    <w:rPr>
      <w:i/>
      <w:iCs/>
      <w:color w:val="2F5496" w:themeColor="accent1" w:themeShade="BF"/>
    </w:rPr>
  </w:style>
  <w:style w:type="character" w:styleId="Intensieveverwijzing">
    <w:name w:val="Intense Reference"/>
    <w:basedOn w:val="Standaardalinea-lettertype"/>
    <w:uiPriority w:val="32"/>
    <w:qFormat/>
    <w:rsid w:val="00150747"/>
    <w:rPr>
      <w:b/>
      <w:bCs/>
      <w:smallCaps/>
      <w:color w:val="2F5496" w:themeColor="accent1" w:themeShade="BF"/>
      <w:spacing w:val="5"/>
    </w:rPr>
  </w:style>
  <w:style w:type="character" w:styleId="Hyperlink">
    <w:name w:val="Hyperlink"/>
    <w:basedOn w:val="Standaardalinea-lettertype"/>
    <w:uiPriority w:val="99"/>
    <w:unhideWhenUsed/>
    <w:rsid w:val="00150747"/>
    <w:rPr>
      <w:color w:val="0563C1" w:themeColor="hyperlink"/>
      <w:u w:val="single"/>
    </w:rPr>
  </w:style>
  <w:style w:type="character" w:styleId="Onopgelostemelding">
    <w:name w:val="Unresolved Mention"/>
    <w:basedOn w:val="Standaardalinea-lettertype"/>
    <w:uiPriority w:val="99"/>
    <w:semiHidden/>
    <w:unhideWhenUsed/>
    <w:rsid w:val="001507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575</Words>
  <Characters>3163</Characters>
  <Application>Microsoft Office Word</Application>
  <DocSecurity>0</DocSecurity>
  <Lines>26</Lines>
  <Paragraphs>7</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 Middelhof</dc:creator>
  <cp:keywords/>
  <dc:description/>
  <cp:lastModifiedBy>Koen Middelhof</cp:lastModifiedBy>
  <cp:revision>1</cp:revision>
  <dcterms:created xsi:type="dcterms:W3CDTF">2026-01-25T15:34:00Z</dcterms:created>
  <dcterms:modified xsi:type="dcterms:W3CDTF">2026-01-25T15:39:00Z</dcterms:modified>
</cp:coreProperties>
</file>