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1B45" w14:textId="77777777" w:rsidR="00E0737D" w:rsidRDefault="00A55AC4">
      <w:pPr>
        <w:rPr>
          <w:rFonts w:ascii="나눔고딕" w:eastAsia="나눔고딕" w:hAnsi="나눔고딕"/>
          <w:b/>
          <w:bCs/>
          <w:sz w:val="28"/>
          <w:szCs w:val="28"/>
        </w:rPr>
      </w:pPr>
      <w:r>
        <w:rPr>
          <w:rFonts w:ascii="나눔고딕" w:eastAsia="나눔고딕" w:hAnsi="나눔고딕"/>
          <w:b/>
          <w:bCs/>
          <w:sz w:val="28"/>
          <w:szCs w:val="28"/>
        </w:rPr>
        <w:t>(이력서) 성장하는 퍼블리셔가 되겠습니다.</w:t>
      </w:r>
    </w:p>
    <w:p w14:paraId="4754E994" w14:textId="765F9EC4" w:rsidR="00E0737D" w:rsidRDefault="00713144">
      <w:r>
        <w:rPr>
          <w:noProof/>
        </w:rPr>
        <w:pict w14:anchorId="4D5FFC51">
          <v:rect id="모양1" o:spid="_x0000_s1026" style="position:absolute;margin-left:.55pt;margin-top:5.25pt;width:480.25pt;height: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z61gEAABUEAAAOAAAAZHJzL2Uyb0RvYy54bWysU81u1DAQviPxDpbvbLJRVdposz20Wi4I&#10;KgoP4HXsjSX/aWw2u4/BhWdAvBo8BOPZNC1UQioiB8eO5/tmvm8mq6uDs2yvIJngO75c1JwpL0Nv&#10;/K7jnz5uXl1wlrLwvbDBq44fVeJX65cvVmNsVROGYHsFDEl8asfY8SHn2FZVkoNyIi1CVB4vdQAn&#10;Mh5hV/UgRmR3tmrq+rwaA/QRglQp4deb0yVfE7/WSub3WieVme041pZpBVq3Za3WK9HuQMTByKkM&#10;8Q9VOGE8Jp2pbkQW7DOYJ1TOSAgp6LyQwVVBayMVaUA1y/oPNXeDiIq0oDkpzjal/0cr3+1vgZke&#10;e8eZFw5b9OP7t59fvyyLNWNMLUbcxVuYTgm3RedBgytvVMAOZOdxtlMdMpP48by+vDir0XWJd8um&#10;OSO7qwdwhJTfqOBY2XQcsFtkoti/TRkTYuh9SMmVgjX9xlhLB9htry2wvcDOvm4uN9ebUjFCfguz&#10;/u/Imp6nSOQp0Ko4cNJMu3y0qhBa/0FptI2kUwY51XOaLRx+1H0/YUSGgBKosf5nYidIQSsa6Wfi&#10;ZxDlDz7PeGd8ABL/SF3ZbkN/pJ6TATh75Oz0n5Thfnwmmx7+5vUvAAAA//8DAFBLAwQUAAYACAAA&#10;ACEAIu3GXNwAAAAHAQAADwAAAGRycy9kb3ducmV2LnhtbEyOwU7DMBBE70j8g7VI3KiTioY2jVMh&#10;JC4IVaHQA7dtvCSBeB3Fbhv+nuUEp9XsjGZesZlcr040hs6zgXSWgCKuve24MfD2+nizBBUissXe&#10;Mxn4pgCb8vKiwNz6M7/QaRcbJSUccjTQxjjkWoe6JYdh5gdi8T786DCKHBttRzxLuev1PEky7bBj&#10;WWhxoIeW6q/d0Rl46vVnVd1Wd3af7aft+/YZY1wac3013a9BRZriXxh+8QUdSmE6+CPboHrRqQTl&#10;JAtQYq+yNAN1kMd8Abos9H/+8gcAAP//AwBQSwECLQAUAAYACAAAACEAtoM4kv4AAADhAQAAEwAA&#10;AAAAAAAAAAAAAAAAAAAAW0NvbnRlbnRfVHlwZXNdLnhtbFBLAQItABQABgAIAAAAIQA4/SH/1gAA&#10;AJQBAAALAAAAAAAAAAAAAAAAAC8BAABfcmVscy8ucmVsc1BLAQItABQABgAIAAAAIQAuqkz61gEA&#10;ABUEAAAOAAAAAAAAAAAAAAAAAC4CAABkcnMvZTJvRG9jLnhtbFBLAQItABQABgAIAAAAIQAi7cZc&#10;3AAAAAcBAAAPAAAAAAAAAAAAAAAAADAEAABkcnMvZG93bnJldi54bWxQSwUGAAAAAAQABADzAAAA&#10;OQUAAAAA&#10;" fillcolor="#729fcf"/>
        </w:pict>
      </w:r>
    </w:p>
    <w:tbl>
      <w:tblPr>
        <w:tblpPr w:leftFromText="142" w:rightFromText="142" w:vertAnchor="text" w:horzAnchor="margin" w:tblpXSpec="right" w:tblpY="326"/>
        <w:tblW w:w="736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1"/>
        <w:gridCol w:w="2371"/>
        <w:gridCol w:w="1165"/>
        <w:gridCol w:w="2517"/>
      </w:tblGrid>
      <w:tr w:rsidR="00DE07EF" w14:paraId="571D1D27" w14:textId="77777777" w:rsidTr="00A55AC4">
        <w:trPr>
          <w:trHeight w:val="389"/>
        </w:trPr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6F03521F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이름</w:t>
            </w:r>
          </w:p>
        </w:tc>
        <w:tc>
          <w:tcPr>
            <w:tcW w:w="6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725B15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고지현(Ji hyeon Ko)</w:t>
            </w:r>
          </w:p>
        </w:tc>
      </w:tr>
      <w:tr w:rsidR="00DE07EF" w14:paraId="1C5E8B22" w14:textId="77777777" w:rsidTr="00A55AC4">
        <w:trPr>
          <w:trHeight w:val="389"/>
        </w:trPr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2F449FF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생년월일</w:t>
            </w:r>
          </w:p>
        </w:tc>
        <w:tc>
          <w:tcPr>
            <w:tcW w:w="2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C77389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1997.09.03 (여)</w:t>
            </w: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EA81594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E-mail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509B31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ko339342@naver.com</w:t>
            </w:r>
          </w:p>
        </w:tc>
      </w:tr>
      <w:tr w:rsidR="00DE07EF" w14:paraId="3D6DBB44" w14:textId="77777777" w:rsidTr="00A55AC4">
        <w:trPr>
          <w:trHeight w:val="402"/>
        </w:trPr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720C5324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휴대폰</w:t>
            </w:r>
          </w:p>
        </w:tc>
        <w:tc>
          <w:tcPr>
            <w:tcW w:w="605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DDE8A55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010-5612-3160</w:t>
            </w:r>
          </w:p>
        </w:tc>
      </w:tr>
      <w:tr w:rsidR="00DE07EF" w14:paraId="116C3E17" w14:textId="77777777" w:rsidTr="00A55AC4">
        <w:trPr>
          <w:trHeight w:val="389"/>
        </w:trPr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5B5F81F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주소</w:t>
            </w:r>
          </w:p>
        </w:tc>
        <w:tc>
          <w:tcPr>
            <w:tcW w:w="605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FC7DA1" w14:textId="77777777" w:rsidR="00DE07EF" w:rsidRPr="00A55AC4" w:rsidRDefault="00DE07EF" w:rsidP="00DE07EF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서울특별시 금천구 독산동</w:t>
            </w:r>
          </w:p>
        </w:tc>
      </w:tr>
      <w:tr w:rsidR="00DE07EF" w14:paraId="41F91778" w14:textId="77777777" w:rsidTr="00A55AC4">
        <w:trPr>
          <w:trHeight w:val="389"/>
        </w:trPr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0096BF77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URL</w:t>
            </w:r>
          </w:p>
        </w:tc>
        <w:tc>
          <w:tcPr>
            <w:tcW w:w="605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3BFA2B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b/>
                <w:bCs/>
                <w:color w:val="2A6099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b/>
                <w:bCs/>
                <w:color w:val="2A6099"/>
                <w:sz w:val="20"/>
                <w:szCs w:val="20"/>
              </w:rPr>
              <w:t>http://lunaly.dothome.co.kr/html/index.html</w:t>
            </w:r>
          </w:p>
        </w:tc>
      </w:tr>
    </w:tbl>
    <w:p w14:paraId="1F919F7F" w14:textId="77777777" w:rsidR="00E0737D" w:rsidRPr="00A55AC4" w:rsidRDefault="00A55AC4">
      <w:pPr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70C6991" wp14:editId="4F6B82AC">
            <wp:simplePos x="0" y="0"/>
            <wp:positionH relativeFrom="column">
              <wp:posOffset>41910</wp:posOffset>
            </wp:positionH>
            <wp:positionV relativeFrom="paragraph">
              <wp:posOffset>225425</wp:posOffset>
            </wp:positionV>
            <wp:extent cx="1247775" cy="1560195"/>
            <wp:effectExtent l="0" t="0" r="0" b="0"/>
            <wp:wrapSquare wrapText="largest"/>
            <wp:docPr id="2" name="이미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0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17531" w14:textId="77777777" w:rsidR="00E0737D" w:rsidRPr="00A55AC4" w:rsidRDefault="00E0737D">
      <w:pPr>
        <w:rPr>
          <w:sz w:val="20"/>
          <w:szCs w:val="20"/>
        </w:rPr>
      </w:pPr>
    </w:p>
    <w:p w14:paraId="4A09A3BB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6EDB08FC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특이사항</w:t>
      </w:r>
    </w:p>
    <w:p w14:paraId="63F49365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2"/>
        <w:gridCol w:w="2417"/>
      </w:tblGrid>
      <w:tr w:rsidR="00E0737D" w:rsidRPr="00A55AC4" w14:paraId="34EEB3E6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8C7809A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즉시 면접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89D77E6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즉시 출근 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C0D983C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최종급여(연봉)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095FBEF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희망급여(연봉)</w:t>
            </w:r>
          </w:p>
        </w:tc>
      </w:tr>
      <w:tr w:rsidR="00E0737D" w:rsidRPr="00A55AC4" w14:paraId="588C968A" w14:textId="77777777">
        <w:trPr>
          <w:trHeight w:val="536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78619C" w14:textId="1E8C5C88" w:rsidR="00E0737D" w:rsidRPr="00A55AC4" w:rsidRDefault="00407D85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가능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457C74" w14:textId="7496AA7E" w:rsidR="00E0737D" w:rsidRPr="00A55AC4" w:rsidRDefault="00407D85">
            <w:pPr>
              <w:pStyle w:val="a8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3월 이후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C465BA" w14:textId="1AF7DD1B" w:rsidR="00E0737D" w:rsidRPr="00A55AC4" w:rsidRDefault="00A55AC4">
            <w:pPr>
              <w:pStyle w:val="a8"/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3,</w:t>
            </w:r>
            <w:r w:rsidR="00407D85">
              <w:rPr>
                <w:rFonts w:ascii="나눔고딕" w:eastAsia="나눔고딕" w:hAnsi="나눔고딕"/>
                <w:sz w:val="20"/>
                <w:szCs w:val="20"/>
              </w:rPr>
              <w:t>4</w:t>
            </w:r>
            <w:r w:rsidR="00DE07EF"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00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만원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7F6683" w14:textId="122EC73E" w:rsidR="00E0737D" w:rsidRPr="00A55AC4" w:rsidRDefault="00A55AC4">
            <w:pPr>
              <w:pStyle w:val="a8"/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3,</w:t>
            </w:r>
            <w:r w:rsidR="00713144">
              <w:rPr>
                <w:rFonts w:ascii="나눔고딕" w:eastAsia="나눔고딕" w:hAnsi="나눔고딕"/>
                <w:sz w:val="20"/>
                <w:szCs w:val="20"/>
              </w:rPr>
              <w:t>6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00만원</w:t>
            </w:r>
          </w:p>
        </w:tc>
      </w:tr>
    </w:tbl>
    <w:p w14:paraId="24781C01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2ED70D1C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학력</w:t>
      </w:r>
    </w:p>
    <w:p w14:paraId="0B1EAE3C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2"/>
        <w:gridCol w:w="2569"/>
        <w:gridCol w:w="1541"/>
        <w:gridCol w:w="1799"/>
        <w:gridCol w:w="1554"/>
      </w:tblGrid>
      <w:tr w:rsidR="00E0737D" w:rsidRPr="00A55AC4" w14:paraId="57D18695" w14:textId="77777777" w:rsidTr="00407D85"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30EFD14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재직기간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610FB477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학교명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28B2F05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전공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20979AF9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졸업여부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3211939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지역</w:t>
            </w:r>
          </w:p>
        </w:tc>
      </w:tr>
      <w:tr w:rsidR="00E0737D" w:rsidRPr="00A55AC4" w14:paraId="184684B4" w14:textId="77777777" w:rsidTr="00407D85">
        <w:trPr>
          <w:trHeight w:val="491"/>
        </w:trPr>
        <w:tc>
          <w:tcPr>
            <w:tcW w:w="2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24EB1B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2014.03 ~ 2016.02</w:t>
            </w:r>
          </w:p>
        </w:tc>
        <w:tc>
          <w:tcPr>
            <w:tcW w:w="25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5C30A4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신서고등학교</w:t>
            </w: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C2E882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이과</w:t>
            </w:r>
          </w:p>
        </w:tc>
        <w:tc>
          <w:tcPr>
            <w:tcW w:w="17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5E9067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졸업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D69CB4" w14:textId="349137DF" w:rsidR="00E0737D" w:rsidRPr="00A55AC4" w:rsidRDefault="00407D85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서울</w:t>
            </w:r>
          </w:p>
        </w:tc>
      </w:tr>
      <w:tr w:rsidR="00E0737D" w:rsidRPr="00A55AC4" w14:paraId="76F07A0A" w14:textId="77777777" w:rsidTr="00407D85">
        <w:trPr>
          <w:trHeight w:val="457"/>
        </w:trPr>
        <w:tc>
          <w:tcPr>
            <w:tcW w:w="2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5DA2AA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2016.03 ~ 2019.02</w:t>
            </w:r>
          </w:p>
        </w:tc>
        <w:tc>
          <w:tcPr>
            <w:tcW w:w="25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363337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인하공업전문대학교</w:t>
            </w: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557AE8D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화공환경과</w:t>
            </w:r>
          </w:p>
        </w:tc>
        <w:tc>
          <w:tcPr>
            <w:tcW w:w="17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D054E1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졸업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5506BE" w14:textId="51D19BB9" w:rsidR="00E0737D" w:rsidRPr="00A55AC4" w:rsidRDefault="00407D85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인천</w:t>
            </w:r>
          </w:p>
        </w:tc>
      </w:tr>
    </w:tbl>
    <w:p w14:paraId="0286DBBB" w14:textId="77777777" w:rsidR="00E0737D" w:rsidRPr="00A55AC4" w:rsidRDefault="00E0737D">
      <w:pPr>
        <w:rPr>
          <w:sz w:val="20"/>
          <w:szCs w:val="20"/>
        </w:rPr>
      </w:pPr>
    </w:p>
    <w:p w14:paraId="0AA83F6C" w14:textId="15E837A9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경력</w:t>
      </w:r>
      <w:r w:rsidR="003A2423">
        <w:rPr>
          <w:rFonts w:eastAsia="나눔고딕" w:hint="eastAsia"/>
          <w:b/>
          <w:bCs/>
          <w:sz w:val="22"/>
          <w:szCs w:val="22"/>
        </w:rPr>
        <w:t xml:space="preserve"> </w:t>
      </w:r>
      <w:r w:rsidR="003A2423">
        <w:rPr>
          <w:rFonts w:eastAsia="나눔고딕"/>
          <w:b/>
          <w:bCs/>
          <w:sz w:val="22"/>
          <w:szCs w:val="22"/>
        </w:rPr>
        <w:t>(</w:t>
      </w:r>
      <w:r w:rsidR="003A2423">
        <w:rPr>
          <w:rFonts w:eastAsia="나눔고딕" w:hint="eastAsia"/>
          <w:b/>
          <w:bCs/>
          <w:sz w:val="22"/>
          <w:szCs w:val="22"/>
        </w:rPr>
        <w:t>총</w:t>
      </w:r>
      <w:r w:rsidR="003A2423">
        <w:rPr>
          <w:rFonts w:eastAsia="나눔고딕" w:hint="eastAsia"/>
          <w:b/>
          <w:bCs/>
          <w:sz w:val="22"/>
          <w:szCs w:val="22"/>
        </w:rPr>
        <w:t xml:space="preserve"> </w:t>
      </w:r>
      <w:r w:rsidR="003A2423">
        <w:rPr>
          <w:rFonts w:eastAsia="나눔고딕"/>
          <w:b/>
          <w:bCs/>
          <w:sz w:val="22"/>
          <w:szCs w:val="22"/>
        </w:rPr>
        <w:t>2</w:t>
      </w:r>
      <w:r w:rsidR="003A2423">
        <w:rPr>
          <w:rFonts w:eastAsia="나눔고딕" w:hint="eastAsia"/>
          <w:b/>
          <w:bCs/>
          <w:sz w:val="22"/>
          <w:szCs w:val="22"/>
        </w:rPr>
        <w:t>년</w:t>
      </w:r>
      <w:r w:rsidR="003A2423">
        <w:rPr>
          <w:rFonts w:eastAsia="나눔고딕" w:hint="eastAsia"/>
          <w:b/>
          <w:bCs/>
          <w:sz w:val="22"/>
          <w:szCs w:val="22"/>
        </w:rPr>
        <w:t xml:space="preserve"> </w:t>
      </w:r>
      <w:r w:rsidR="003A2423">
        <w:rPr>
          <w:rFonts w:eastAsia="나눔고딕"/>
          <w:b/>
          <w:bCs/>
          <w:sz w:val="22"/>
          <w:szCs w:val="22"/>
        </w:rPr>
        <w:t>10</w:t>
      </w:r>
      <w:r w:rsidR="003A2423">
        <w:rPr>
          <w:rFonts w:eastAsia="나눔고딕" w:hint="eastAsia"/>
          <w:b/>
          <w:bCs/>
          <w:sz w:val="22"/>
          <w:szCs w:val="22"/>
        </w:rPr>
        <w:t>개월</w:t>
      </w:r>
      <w:r w:rsidR="003A2423">
        <w:rPr>
          <w:rFonts w:eastAsia="나눔고딕" w:hint="eastAsia"/>
          <w:b/>
          <w:bCs/>
          <w:sz w:val="22"/>
          <w:szCs w:val="22"/>
        </w:rPr>
        <w:t>)</w:t>
      </w:r>
    </w:p>
    <w:p w14:paraId="7395C556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2"/>
        <w:gridCol w:w="2693"/>
        <w:gridCol w:w="1417"/>
        <w:gridCol w:w="1410"/>
        <w:gridCol w:w="1936"/>
      </w:tblGrid>
      <w:tr w:rsidR="00E0737D" w:rsidRPr="00A55AC4" w14:paraId="12984823" w14:textId="77777777" w:rsidTr="00407D85"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53C0606E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근무기간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64031C2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회사명 / 부서명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7C19221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담당업부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80FCDBD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퇴사사유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15485A8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연봉</w:t>
            </w:r>
          </w:p>
        </w:tc>
      </w:tr>
      <w:tr w:rsidR="00E0737D" w:rsidRPr="00A55AC4" w14:paraId="71FD5AEC" w14:textId="77777777" w:rsidTr="00407D85">
        <w:trPr>
          <w:trHeight w:val="491"/>
        </w:trPr>
        <w:tc>
          <w:tcPr>
            <w:tcW w:w="218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71432D7" w14:textId="1731AF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2019.11~2022.02</w:t>
            </w:r>
          </w:p>
          <w:p w14:paraId="5CEF50EC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(2년 4개월)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D80F922" w14:textId="31802DE8" w:rsidR="00E0737D" w:rsidRPr="00A55AC4" w:rsidRDefault="00A55AC4" w:rsidP="00407D85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비상교육</w:t>
            </w:r>
            <w:r w:rsidR="00407D85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/</w:t>
            </w:r>
            <w:r w:rsidR="00407D85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ICT개발전략과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7E299FE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퍼블리셔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B3A7CDE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계약 종료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DD51115" w14:textId="6B2E0903" w:rsidR="00E0737D" w:rsidRPr="00A55AC4" w:rsidRDefault="00A55AC4">
            <w:pPr>
              <w:pStyle w:val="a8"/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3,</w:t>
            </w:r>
            <w:r w:rsidR="00407D85">
              <w:rPr>
                <w:rFonts w:ascii="나눔고딕" w:eastAsia="나눔고딕" w:hAnsi="나눔고딕"/>
                <w:sz w:val="20"/>
                <w:szCs w:val="20"/>
              </w:rPr>
              <w:t>10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0만원</w:t>
            </w:r>
          </w:p>
        </w:tc>
      </w:tr>
      <w:tr w:rsidR="00DE07EF" w:rsidRPr="00A55AC4" w14:paraId="15456CEC" w14:textId="77777777" w:rsidTr="00407D85">
        <w:trPr>
          <w:trHeight w:val="491"/>
        </w:trPr>
        <w:tc>
          <w:tcPr>
            <w:tcW w:w="218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21031" w14:textId="4330876D" w:rsidR="00DE07EF" w:rsidRPr="00A55AC4" w:rsidRDefault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2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022.09~</w:t>
            </w:r>
            <w:r w:rsidR="00407D85">
              <w:rPr>
                <w:rFonts w:ascii="나눔고딕" w:eastAsia="나눔고딕" w:hAnsi="나눔고딕"/>
                <w:sz w:val="20"/>
                <w:szCs w:val="20"/>
              </w:rPr>
              <w:t>2023.02</w:t>
            </w:r>
            <w:r w:rsidR="00407D85">
              <w:rPr>
                <w:rFonts w:ascii="나눔고딕" w:eastAsia="나눔고딕" w:hAnsi="나눔고딕"/>
                <w:sz w:val="20"/>
                <w:szCs w:val="20"/>
              </w:rPr>
              <w:br/>
              <w:t>(6</w:t>
            </w:r>
            <w:r w:rsidR="00407D85">
              <w:rPr>
                <w:rFonts w:ascii="나눔고딕" w:eastAsia="나눔고딕" w:hAnsi="나눔고딕" w:hint="eastAsia"/>
                <w:sz w:val="20"/>
                <w:szCs w:val="20"/>
              </w:rPr>
              <w:t>개월)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341904" w14:textId="23298DC4" w:rsidR="00DE07EF" w:rsidRPr="00A55AC4" w:rsidRDefault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나이스디앤비</w:t>
            </w:r>
            <w:r w:rsidR="00407D85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/</w:t>
            </w:r>
            <w:r w:rsidR="007B3D27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407D85">
              <w:rPr>
                <w:rFonts w:ascii="나눔고딕" w:eastAsia="나눔고딕" w:hAnsi="나눔고딕" w:hint="eastAsia"/>
                <w:sz w:val="20"/>
                <w:szCs w:val="20"/>
              </w:rPr>
              <w:t>트레이드코리아</w:t>
            </w:r>
            <w:r w:rsidR="007B3D27">
              <w:rPr>
                <w:rFonts w:ascii="나눔고딕" w:eastAsia="나눔고딕" w:hAnsi="나눔고딕" w:hint="eastAsia"/>
                <w:sz w:val="20"/>
                <w:szCs w:val="20"/>
              </w:rPr>
              <w:t>(무역협회</w:t>
            </w:r>
            <w:r w:rsidR="007B3D27">
              <w:rPr>
                <w:rFonts w:ascii="나눔고딕" w:eastAsia="나눔고딕" w:hAnsi="나눔고딕"/>
                <w:sz w:val="20"/>
                <w:szCs w:val="20"/>
              </w:rPr>
              <w:t>)</w:t>
            </w:r>
            <w:r w:rsidR="00407D85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운영팀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B099FA" w14:textId="754706B4" w:rsidR="00DE07EF" w:rsidRPr="00A55AC4" w:rsidRDefault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퍼블리셔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0FD866" w14:textId="7383A367" w:rsidR="00DE07EF" w:rsidRPr="00A55AC4" w:rsidRDefault="00407D85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계약 종료 예정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ED8CF5" w14:textId="4433BC7B" w:rsidR="00DE07EF" w:rsidRPr="00A55AC4" w:rsidRDefault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3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,</w:t>
            </w:r>
            <w:r w:rsidR="00407D85">
              <w:rPr>
                <w:rFonts w:ascii="나눔고딕" w:eastAsia="나눔고딕" w:hAnsi="나눔고딕"/>
                <w:sz w:val="20"/>
                <w:szCs w:val="20"/>
              </w:rPr>
              <w:t>4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00</w:t>
            </w: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만원</w:t>
            </w:r>
          </w:p>
        </w:tc>
      </w:tr>
    </w:tbl>
    <w:p w14:paraId="1F95F929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57846340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교육</w:t>
      </w:r>
    </w:p>
    <w:p w14:paraId="0CE0616D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7996"/>
      </w:tblGrid>
      <w:tr w:rsidR="00E0737D" w:rsidRPr="00A55AC4" w14:paraId="214E5A01" w14:textId="77777777"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706378A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학원명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8D71A9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국제컴퓨터아카데미</w:t>
            </w:r>
          </w:p>
        </w:tc>
      </w:tr>
      <w:tr w:rsidR="00E0737D" w:rsidRPr="00A55AC4" w14:paraId="600C14BE" w14:textId="77777777"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55DFAAA2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과정명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1F3A1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스마트웹UI/UX디자인 양성과정</w:t>
            </w:r>
          </w:p>
        </w:tc>
      </w:tr>
      <w:tr w:rsidR="00E0737D" w:rsidRPr="00A55AC4" w14:paraId="690985CE" w14:textId="77777777"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4A84B223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이수기간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2CA58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2019.03.18 ~ 2019.08.06 (800시간)</w:t>
            </w:r>
          </w:p>
        </w:tc>
      </w:tr>
      <w:tr w:rsidR="00E0737D" w:rsidRPr="00A55AC4" w14:paraId="70C988BC" w14:textId="77777777">
        <w:trPr>
          <w:trHeight w:val="1623"/>
        </w:trPr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2D5F28FF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lastRenderedPageBreak/>
              <w:t>주요내용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B48D76" w14:textId="77777777" w:rsidR="00E0737D" w:rsidRPr="00A55AC4" w:rsidRDefault="00E0737D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</w:p>
          <w:p w14:paraId="47A3C501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UI/UX 디자인 기초부터 포토샵,일러스트레이터 등 그래픽 디자인 제작 툴을 사용하여 시각, 광고, 편집, 웹 디자인 리소스를 제작하고, HTML5,CSS3,JavaScript, jQuery를 사용하여 개발 방법을 이해하고 적용합니다. 크로스 브라우징과 반응형 웹에 대하여 이해하고, FTP 서버를 활용하여 웹호스팅을 관리합니다.</w:t>
            </w:r>
          </w:p>
        </w:tc>
      </w:tr>
    </w:tbl>
    <w:p w14:paraId="7E8F782C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61023521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스킬</w:t>
      </w:r>
    </w:p>
    <w:p w14:paraId="2CBD2AA6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4"/>
        <w:gridCol w:w="1373"/>
        <w:gridCol w:w="1376"/>
        <w:gridCol w:w="1374"/>
        <w:gridCol w:w="1373"/>
        <w:gridCol w:w="2768"/>
      </w:tblGrid>
      <w:tr w:rsidR="00E0737D" w:rsidRPr="00A55AC4" w14:paraId="7367558F" w14:textId="77777777"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19FF37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HTML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60C3D0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CSS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44CC85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JS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66C881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PS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26F3ED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AI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6896A1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그 외</w:t>
            </w:r>
          </w:p>
        </w:tc>
      </w:tr>
      <w:tr w:rsidR="00E0737D" w:rsidRPr="00A55AC4" w14:paraId="61F211CA" w14:textId="77777777">
        <w:tc>
          <w:tcPr>
            <w:tcW w:w="13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E4A3C31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상</w:t>
            </w:r>
          </w:p>
        </w:tc>
        <w:tc>
          <w:tcPr>
            <w:tcW w:w="13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F41DB5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상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2496E7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중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BDCFD7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중</w:t>
            </w:r>
          </w:p>
        </w:tc>
        <w:tc>
          <w:tcPr>
            <w:tcW w:w="13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DB6697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중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B6F84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엑셀</w:t>
            </w:r>
            <w:r w:rsidRPr="00A55AC4">
              <w:rPr>
                <w:rFonts w:eastAsia="나눔고딕"/>
                <w:sz w:val="20"/>
                <w:szCs w:val="20"/>
              </w:rPr>
              <w:t xml:space="preserve">, </w:t>
            </w:r>
            <w:r w:rsidRPr="00A55AC4">
              <w:rPr>
                <w:rFonts w:eastAsia="나눔고딕"/>
                <w:sz w:val="20"/>
                <w:szCs w:val="20"/>
              </w:rPr>
              <w:t>파워포인트</w:t>
            </w:r>
            <w:r w:rsidRPr="00A55AC4">
              <w:rPr>
                <w:rFonts w:eastAsia="나눔고딕"/>
                <w:sz w:val="20"/>
                <w:szCs w:val="20"/>
              </w:rPr>
              <w:t xml:space="preserve"> </w:t>
            </w:r>
            <w:r w:rsidRPr="00A55AC4">
              <w:rPr>
                <w:rFonts w:eastAsia="나눔고딕"/>
                <w:sz w:val="20"/>
                <w:szCs w:val="20"/>
              </w:rPr>
              <w:t>사용</w:t>
            </w:r>
            <w:r w:rsidRPr="00A55AC4">
              <w:rPr>
                <w:rFonts w:eastAsia="나눔고딕"/>
                <w:sz w:val="20"/>
                <w:szCs w:val="20"/>
              </w:rPr>
              <w:t xml:space="preserve"> </w:t>
            </w:r>
            <w:r w:rsidRPr="00A55AC4">
              <w:rPr>
                <w:rFonts w:eastAsia="나눔고딕"/>
                <w:sz w:val="20"/>
                <w:szCs w:val="20"/>
              </w:rPr>
              <w:t>가능</w:t>
            </w:r>
          </w:p>
        </w:tc>
      </w:tr>
    </w:tbl>
    <w:p w14:paraId="1EA14F85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6760ADD1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02F909A4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자격증</w:t>
      </w:r>
      <w:r w:rsidRPr="00A55AC4">
        <w:rPr>
          <w:rFonts w:eastAsia="나눔고딕"/>
          <w:b/>
          <w:bCs/>
          <w:sz w:val="22"/>
          <w:szCs w:val="22"/>
        </w:rPr>
        <w:t>/</w:t>
      </w:r>
      <w:r w:rsidRPr="00A55AC4">
        <w:rPr>
          <w:rFonts w:eastAsia="나눔고딕"/>
          <w:b/>
          <w:bCs/>
          <w:sz w:val="22"/>
          <w:szCs w:val="22"/>
        </w:rPr>
        <w:t>어학</w:t>
      </w:r>
    </w:p>
    <w:p w14:paraId="26F37C78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1"/>
        <w:gridCol w:w="1018"/>
        <w:gridCol w:w="2443"/>
        <w:gridCol w:w="3058"/>
        <w:gridCol w:w="1945"/>
      </w:tblGrid>
      <w:tr w:rsidR="00E0737D" w:rsidRPr="00A55AC4" w14:paraId="38B33BC5" w14:textId="77777777"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65FAE1A8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취득일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64AFE79C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구분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4B5535FF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자격명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F0547D0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발행처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8A0B7AD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합격</w:t>
            </w:r>
            <w:r w:rsidRPr="00A55AC4">
              <w:rPr>
                <w:rFonts w:eastAsia="나눔고딕"/>
                <w:sz w:val="20"/>
                <w:szCs w:val="20"/>
              </w:rPr>
              <w:t>/</w:t>
            </w:r>
            <w:r w:rsidRPr="00A55AC4">
              <w:rPr>
                <w:rFonts w:eastAsia="나눔고딕"/>
                <w:sz w:val="20"/>
                <w:szCs w:val="20"/>
              </w:rPr>
              <w:t>점수</w:t>
            </w:r>
          </w:p>
        </w:tc>
      </w:tr>
      <w:tr w:rsidR="00E0737D" w:rsidRPr="00A55AC4" w14:paraId="3FBC263B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08B8D3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2017.02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A762B4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면허증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C824405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2종보통운전면허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78493D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경찰청(운전면허시험관리단)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9E5F54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최종합격</w:t>
            </w:r>
          </w:p>
        </w:tc>
      </w:tr>
      <w:tr w:rsidR="00E0737D" w:rsidRPr="00A55AC4" w14:paraId="004B54B7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13841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2017.08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BE69D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어학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EEEA1D6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OPIC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C37506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ACTFL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6D1854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IM1</w:t>
            </w:r>
          </w:p>
        </w:tc>
      </w:tr>
      <w:tr w:rsidR="00E0737D" w:rsidRPr="00A55AC4" w14:paraId="0F20184D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FDB03E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2018.06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5F2A77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자격증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ED0DB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화학분석기능사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331FE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한국산업인력공단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5B001D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최종합격</w:t>
            </w:r>
          </w:p>
        </w:tc>
      </w:tr>
      <w:tr w:rsidR="00E0737D" w:rsidRPr="00A55AC4" w14:paraId="2A90BDDF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510B8D" w14:textId="77777777" w:rsidR="00E0737D" w:rsidRPr="00A55AC4" w:rsidRDefault="00A55AC4">
            <w:pPr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2019.05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35084D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자격증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28C30E9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ITQ한글엑셀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3D4AA9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bookmarkStart w:id="0" w:name="__DdeLink__456_1568035933"/>
            <w:r w:rsidRPr="00A55AC4">
              <w:rPr>
                <w:rFonts w:ascii="나눔고딕" w:eastAsia="나눔고딕" w:hAnsi="나눔고딕"/>
                <w:sz w:val="20"/>
                <w:szCs w:val="20"/>
              </w:rPr>
              <w:t>한국생산성본부</w:t>
            </w:r>
            <w:bookmarkEnd w:id="0"/>
            <w:r w:rsidRPr="00A55AC4">
              <w:rPr>
                <w:rFonts w:ascii="나눔고딕" w:eastAsia="나눔고딕" w:hAnsi="나눔고딕"/>
                <w:sz w:val="20"/>
                <w:szCs w:val="20"/>
              </w:rPr>
              <w:t>(KPC)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662470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A등급</w:t>
            </w:r>
          </w:p>
        </w:tc>
      </w:tr>
      <w:tr w:rsidR="00E0737D" w:rsidRPr="00A55AC4" w14:paraId="6E571A90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DD0DE0B" w14:textId="77777777" w:rsidR="00E0737D" w:rsidRPr="00A55AC4" w:rsidRDefault="00A55AC4">
            <w:pPr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2019.05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E31128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자격증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15F81C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ITQ파워포인트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DC1613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한국생산성본부(KPC)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47B0D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A등급</w:t>
            </w:r>
          </w:p>
        </w:tc>
      </w:tr>
      <w:tr w:rsidR="00E0737D" w:rsidRPr="00A55AC4" w14:paraId="0E3A7E96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A301F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2019.06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8E6FA9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자격증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95EA2EC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GTQ포토샵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9D33BD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한국생산성본부(KPC)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D6CB1B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1급</w:t>
            </w:r>
          </w:p>
        </w:tc>
      </w:tr>
    </w:tbl>
    <w:p w14:paraId="751707AC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5F284661" w14:textId="77777777" w:rsidR="00407D85" w:rsidRDefault="00407D85">
      <w:pPr>
        <w:rPr>
          <w:rFonts w:eastAsia="나눔고딕"/>
          <w:b/>
          <w:bCs/>
          <w:sz w:val="22"/>
          <w:szCs w:val="22"/>
        </w:rPr>
      </w:pPr>
    </w:p>
    <w:p w14:paraId="30A8A1F3" w14:textId="77777777" w:rsidR="00407D85" w:rsidRDefault="00407D85">
      <w:pPr>
        <w:rPr>
          <w:rFonts w:eastAsia="나눔고딕"/>
          <w:b/>
          <w:bCs/>
          <w:sz w:val="22"/>
          <w:szCs w:val="22"/>
        </w:rPr>
      </w:pPr>
    </w:p>
    <w:p w14:paraId="0F8E40C2" w14:textId="2720CEC2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경력기술서</w:t>
      </w:r>
    </w:p>
    <w:p w14:paraId="5F56FBE9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4"/>
        <w:gridCol w:w="3570"/>
        <w:gridCol w:w="1135"/>
        <w:gridCol w:w="3696"/>
      </w:tblGrid>
      <w:tr w:rsidR="00E0737D" w:rsidRPr="00A55AC4" w14:paraId="23A2622D" w14:textId="77777777"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70B04A5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회사명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BDF01A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비상교육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DB0FE32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부서명</w:t>
            </w:r>
          </w:p>
        </w:tc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149B9C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ICT개발전략</w:t>
            </w:r>
          </w:p>
        </w:tc>
      </w:tr>
      <w:tr w:rsidR="00E0737D" w:rsidRPr="00A55AC4" w14:paraId="78244166" w14:textId="77777777"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79D1C29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근무기간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4E1321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2019.11 ~ 2022.02 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B40C8B5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최종연봉</w:t>
            </w:r>
          </w:p>
        </w:tc>
        <w:tc>
          <w:tcPr>
            <w:tcW w:w="3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09AED" w14:textId="6B7E63D7" w:rsidR="00E0737D" w:rsidRPr="00A55AC4" w:rsidRDefault="00A55AC4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3,</w:t>
            </w:r>
            <w:r w:rsidR="00407D85">
              <w:rPr>
                <w:rFonts w:ascii="나눔고딕" w:eastAsia="나눔고딕" w:hAnsi="나눔고딕"/>
                <w:sz w:val="20"/>
                <w:szCs w:val="20"/>
              </w:rPr>
              <w:t>10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0만원</w:t>
            </w:r>
          </w:p>
        </w:tc>
      </w:tr>
      <w:tr w:rsidR="00E0737D" w:rsidRPr="00A55AC4" w14:paraId="0E0EE8B6" w14:textId="77777777">
        <w:trPr>
          <w:trHeight w:val="1207"/>
        </w:trPr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067856A" w14:textId="77777777" w:rsidR="002B61E7" w:rsidRDefault="002B61E7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</w:p>
          <w:p w14:paraId="21EDD4F3" w14:textId="501067B6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주요역할</w:t>
            </w:r>
          </w:p>
          <w:p w14:paraId="3C0F4186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및 </w:t>
            </w:r>
          </w:p>
          <w:p w14:paraId="305183F4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담당</w:t>
            </w:r>
          </w:p>
        </w:tc>
        <w:tc>
          <w:tcPr>
            <w:tcW w:w="840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3FEC0D" w14:textId="77777777" w:rsidR="00E0737D" w:rsidRPr="00A55AC4" w:rsidRDefault="00A55AC4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퍼블리싱</w:t>
            </w:r>
          </w:p>
          <w:p w14:paraId="294F8258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- 학습용 교재 연계 디지털 콘텐츠 개발</w:t>
            </w:r>
          </w:p>
          <w:p w14:paraId="6A4838B7" w14:textId="77777777" w:rsidR="00E0737D" w:rsidRPr="00A55AC4" w:rsidRDefault="00A55AC4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- 자사 홈페이지 서비스 운영 퍼블리싱 및 리뉴얼 기여</w:t>
            </w:r>
          </w:p>
          <w:p w14:paraId="6FB4C102" w14:textId="77777777" w:rsidR="00E0737D" w:rsidRPr="00A55AC4" w:rsidRDefault="00A55AC4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- 자사 홈페이지 이벤트/서브 상세 페이지 퍼블리싱</w:t>
            </w:r>
          </w:p>
          <w:p w14:paraId="045D6596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- 앱 개발 퍼블리싱 참여 및 업데이트 관리</w:t>
            </w:r>
          </w:p>
        </w:tc>
      </w:tr>
    </w:tbl>
    <w:p w14:paraId="6D0250F3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4"/>
        <w:gridCol w:w="3570"/>
        <w:gridCol w:w="1135"/>
        <w:gridCol w:w="3696"/>
      </w:tblGrid>
      <w:tr w:rsidR="00407D85" w:rsidRPr="00A55AC4" w14:paraId="636D52E0" w14:textId="77777777" w:rsidTr="00202C00"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0827AB5" w14:textId="77777777" w:rsidR="00407D85" w:rsidRPr="00A55AC4" w:rsidRDefault="00407D85" w:rsidP="00202C00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회사명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AA2141" w14:textId="60F0272E" w:rsidR="00407D85" w:rsidRPr="00A55AC4" w:rsidRDefault="00407D85" w:rsidP="00202C00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나이스디앤비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1CAC0F6" w14:textId="77777777" w:rsidR="00407D85" w:rsidRPr="00A55AC4" w:rsidRDefault="00407D85" w:rsidP="00202C00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부서명</w:t>
            </w:r>
          </w:p>
        </w:tc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596B11" w14:textId="6FB29070" w:rsidR="00407D85" w:rsidRPr="00A55AC4" w:rsidRDefault="00407D85" w:rsidP="00202C00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트레이드코리아 운영팀</w:t>
            </w:r>
          </w:p>
        </w:tc>
      </w:tr>
      <w:tr w:rsidR="00407D85" w:rsidRPr="00A55AC4" w14:paraId="435EF72E" w14:textId="77777777" w:rsidTr="00202C00"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4114432" w14:textId="77777777" w:rsidR="00407D85" w:rsidRPr="00A55AC4" w:rsidRDefault="00407D85" w:rsidP="00202C00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근무기간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7236C9" w14:textId="1B1C9E59" w:rsidR="00407D85" w:rsidRPr="00A55AC4" w:rsidRDefault="00407D85" w:rsidP="00202C00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2022.09 ~ 2023.02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9ACAA58" w14:textId="77777777" w:rsidR="00407D85" w:rsidRPr="00A55AC4" w:rsidRDefault="00407D85" w:rsidP="00202C00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최종연봉</w:t>
            </w:r>
          </w:p>
        </w:tc>
        <w:tc>
          <w:tcPr>
            <w:tcW w:w="3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0FA5F9" w14:textId="711195A8" w:rsidR="00407D85" w:rsidRPr="00A55AC4" w:rsidRDefault="00407D85" w:rsidP="00202C00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3,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40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0만원</w:t>
            </w:r>
          </w:p>
        </w:tc>
      </w:tr>
      <w:tr w:rsidR="00407D85" w:rsidRPr="00A55AC4" w14:paraId="1930CBA4" w14:textId="77777777" w:rsidTr="00202C00">
        <w:trPr>
          <w:trHeight w:val="1207"/>
        </w:trPr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7714927" w14:textId="77777777" w:rsidR="002B61E7" w:rsidRDefault="002B61E7" w:rsidP="00202C00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</w:p>
          <w:p w14:paraId="2D3D829E" w14:textId="26DFEC19" w:rsidR="00407D85" w:rsidRPr="00A55AC4" w:rsidRDefault="00407D85" w:rsidP="00202C00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주요역할</w:t>
            </w:r>
          </w:p>
          <w:p w14:paraId="2BC8B83F" w14:textId="77777777" w:rsidR="00407D85" w:rsidRPr="00A55AC4" w:rsidRDefault="00407D85" w:rsidP="00202C00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및 </w:t>
            </w:r>
          </w:p>
          <w:p w14:paraId="4E51225A" w14:textId="77777777" w:rsidR="00407D85" w:rsidRPr="00A55AC4" w:rsidRDefault="00407D85" w:rsidP="00202C00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담당</w:t>
            </w:r>
          </w:p>
        </w:tc>
        <w:tc>
          <w:tcPr>
            <w:tcW w:w="840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9FABE4" w14:textId="77777777" w:rsidR="00407D85" w:rsidRPr="00A55AC4" w:rsidRDefault="00407D85" w:rsidP="00202C00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퍼블리싱</w:t>
            </w:r>
          </w:p>
          <w:p w14:paraId="1D921176" w14:textId="5098E61E" w:rsidR="00407D85" w:rsidRPr="00A55AC4" w:rsidRDefault="00407D85" w:rsidP="00202C00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트레이드코리아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서비스 운영 퍼블리싱</w:t>
            </w:r>
          </w:p>
          <w:p w14:paraId="07B4A839" w14:textId="5352A9BF" w:rsidR="00407D85" w:rsidRPr="00A55AC4" w:rsidRDefault="00407D85" w:rsidP="00407D85">
            <w:pPr>
              <w:pStyle w:val="aa"/>
              <w:wordWrap/>
              <w:spacing w:line="264" w:lineRule="auto"/>
              <w:jc w:val="left"/>
            </w:pPr>
            <w:r w:rsidRPr="00A55AC4">
              <w:rPr>
                <w:rFonts w:ascii="나눔고딕" w:eastAsia="나눔고딕" w:hAnsi="나눔고딕"/>
              </w:rPr>
              <w:t xml:space="preserve">- </w:t>
            </w:r>
            <w:r w:rsidR="00511310">
              <w:rPr>
                <w:rFonts w:ascii="나눔고딕" w:eastAsia="나눔고딕" w:hAnsi="나눔고딕" w:hint="eastAsia"/>
              </w:rPr>
              <w:t xml:space="preserve">공통 팝업 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UIUX 개편 및 가이드 작업 </w:t>
            </w:r>
          </w:p>
          <w:p w14:paraId="20886CEA" w14:textId="77777777" w:rsidR="00407D85" w:rsidRDefault="00407D85" w:rsidP="00407D85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정기 전시관 반응형 상세페이지 개편 및 템플릿 개발</w:t>
            </w:r>
          </w:p>
          <w:p w14:paraId="2ADCC13D" w14:textId="77777777" w:rsidR="00407D85" w:rsidRDefault="00407D85" w:rsidP="00407D85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-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9F481B">
              <w:rPr>
                <w:rFonts w:ascii="나눔고딕" w:eastAsia="나눔고딕" w:hAnsi="나눔고딕" w:hint="eastAsia"/>
                <w:sz w:val="20"/>
                <w:szCs w:val="20"/>
              </w:rPr>
              <w:t xml:space="preserve">홈페이지 반응형 메인 개편 및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서브페이지 제작</w:t>
            </w:r>
          </w:p>
          <w:p w14:paraId="5E6664AB" w14:textId="5E84F31C" w:rsidR="00AC2117" w:rsidRPr="00A55AC4" w:rsidRDefault="00AC2117" w:rsidP="00407D85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-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고도화 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sass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안정 관리</w:t>
            </w:r>
          </w:p>
        </w:tc>
      </w:tr>
    </w:tbl>
    <w:p w14:paraId="0CE87B62" w14:textId="77777777" w:rsidR="00E0737D" w:rsidRPr="00407D85" w:rsidRDefault="00E0737D">
      <w:pPr>
        <w:rPr>
          <w:rFonts w:eastAsia="나눔고딕"/>
          <w:b/>
          <w:bCs/>
          <w:sz w:val="20"/>
          <w:szCs w:val="20"/>
        </w:rPr>
      </w:pPr>
    </w:p>
    <w:p w14:paraId="724875B9" w14:textId="77777777" w:rsidR="00407D85" w:rsidRDefault="00407D85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</w:p>
    <w:p w14:paraId="05E81F3F" w14:textId="77777777" w:rsidR="00407D85" w:rsidRDefault="00407D85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</w:p>
    <w:p w14:paraId="4DD210E1" w14:textId="1F06C3AC" w:rsidR="00E0737D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b/>
          <w:bCs/>
          <w:sz w:val="20"/>
          <w:szCs w:val="20"/>
        </w:rPr>
        <w:t xml:space="preserve">- 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HTML, CSS, Javascript 간 상호작용을 이해</w:t>
      </w:r>
    </w:p>
    <w:p w14:paraId="618D627E" w14:textId="384A0A0B" w:rsidR="00A12466" w:rsidRDefault="00A12466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</w:rPr>
        <w:t>- S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ass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 xml:space="preserve">를 활용한 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css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>생성 및 관리</w:t>
      </w:r>
    </w:p>
    <w:p w14:paraId="0B702117" w14:textId="0F5F3714" w:rsidR="00AC2117" w:rsidRPr="00A55AC4" w:rsidRDefault="00AC2117">
      <w:pPr>
        <w:spacing w:line="276" w:lineRule="auto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>p</w:t>
      </w:r>
      <w:r>
        <w:rPr>
          <w:rFonts w:ascii="나눔고딕" w:eastAsia="나눔고딕" w:hAnsi="나눔고딕"/>
          <w:color w:val="000000"/>
          <w:sz w:val="20"/>
          <w:szCs w:val="20"/>
        </w:rPr>
        <w:t>c/</w:t>
      </w:r>
      <w:r w:rsidRPr="00AC2117">
        <w:rPr>
          <w:rFonts w:ascii="나눔고딕" w:eastAsia="나눔고딕" w:hAnsi="나눔고딕"/>
          <w:color w:val="000000"/>
          <w:sz w:val="20"/>
          <w:szCs w:val="20"/>
        </w:rPr>
        <w:t>tablet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/mpbile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>반응형 작업 가능</w:t>
      </w:r>
    </w:p>
    <w:p w14:paraId="0EDE5D03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>- 요소들을 생성/수정/스타일링 가능</w:t>
      </w:r>
    </w:p>
    <w:p w14:paraId="03A2E455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>- Javascript 대한 기본 지식과 Jquery 라이브러리 활용 가능</w:t>
      </w:r>
    </w:p>
    <w:p w14:paraId="1B1E32C0" w14:textId="2C5B5C5E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>- 웹표준/웹접근성/반응형 웹/크로스 브라우징</w:t>
      </w:r>
      <w:r w:rsidR="00A12466">
        <w:rPr>
          <w:rFonts w:ascii="나눔고딕" w:eastAsia="나눔고딕" w:hAnsi="나눔고딕" w:hint="eastAsia"/>
          <w:color w:val="000000"/>
          <w:sz w:val="20"/>
          <w:szCs w:val="20"/>
        </w:rPr>
        <w:t>/S</w:t>
      </w:r>
      <w:r w:rsidR="00A12466">
        <w:rPr>
          <w:rFonts w:ascii="나눔고딕" w:eastAsia="나눔고딕" w:hAnsi="나눔고딕"/>
          <w:color w:val="000000"/>
          <w:sz w:val="20"/>
          <w:szCs w:val="20"/>
        </w:rPr>
        <w:t>EO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에 대한 지식 보유</w:t>
      </w:r>
    </w:p>
    <w:p w14:paraId="708DA71F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>- React Native APP 퍼블리싱 참여 경험</w:t>
      </w:r>
    </w:p>
    <w:p w14:paraId="05513305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>- Jsp/Php/React로 개발된 페이지 퍼블리싱 참여 경험</w:t>
      </w:r>
    </w:p>
    <w:p w14:paraId="171F09E1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>- 스프팅부트 타임리프 문법 이해</w:t>
      </w:r>
    </w:p>
    <w:p w14:paraId="1CCAC605" w14:textId="1DE3F1BD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>- Gi</w:t>
      </w:r>
      <w:r w:rsidR="00834E2E">
        <w:rPr>
          <w:rFonts w:ascii="나눔고딕" w:eastAsia="나눔고딕" w:hAnsi="나눔고딕" w:hint="eastAsia"/>
          <w:color w:val="000000"/>
          <w:sz w:val="20"/>
          <w:szCs w:val="20"/>
        </w:rPr>
        <w:t>t</w:t>
      </w:r>
      <w:r w:rsidR="00CE5658">
        <w:rPr>
          <w:rFonts w:ascii="나눔고딕" w:eastAsia="나눔고딕" w:hAnsi="나눔고딕"/>
          <w:color w:val="000000"/>
          <w:sz w:val="20"/>
          <w:szCs w:val="20"/>
        </w:rPr>
        <w:t>/</w:t>
      </w:r>
      <w:r w:rsidR="00CE5658">
        <w:rPr>
          <w:rFonts w:ascii="나눔고딕" w:eastAsia="나눔고딕" w:hAnsi="나눔고딕" w:hint="eastAsia"/>
          <w:color w:val="000000"/>
          <w:sz w:val="20"/>
          <w:szCs w:val="20"/>
        </w:rPr>
        <w:t>S</w:t>
      </w:r>
      <w:r w:rsidR="00CE5658">
        <w:rPr>
          <w:rFonts w:ascii="나눔고딕" w:eastAsia="나눔고딕" w:hAnsi="나눔고딕"/>
          <w:color w:val="000000"/>
          <w:sz w:val="20"/>
          <w:szCs w:val="20"/>
        </w:rPr>
        <w:t xml:space="preserve">VN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을 사용하여 퍼블리셔, 개발자와 협업</w:t>
      </w:r>
    </w:p>
    <w:p w14:paraId="7B24E13D" w14:textId="213A2ED2" w:rsidR="00E0737D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>- 포토샵/일러스트레이터를 이용한 간단한 디자인 및 수정 가능</w:t>
      </w:r>
    </w:p>
    <w:p w14:paraId="5022FE9D" w14:textId="24604CCE" w:rsidR="00A12466" w:rsidRDefault="00CE5658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>I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E/Chorome/outlook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>등 모든 브라우저 규격화 e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DM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>코딩</w:t>
      </w:r>
    </w:p>
    <w:p w14:paraId="1BAC0FCF" w14:textId="4D13406E" w:rsidR="003A2423" w:rsidRPr="00A55AC4" w:rsidRDefault="00CE5658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>카페2</w:t>
      </w:r>
      <w:r>
        <w:rPr>
          <w:rFonts w:ascii="나눔고딕" w:eastAsia="나눔고딕" w:hAnsi="나눔고딕"/>
          <w:color w:val="000000"/>
          <w:sz w:val="20"/>
          <w:szCs w:val="20"/>
        </w:rPr>
        <w:t>4/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 xml:space="preserve">고도화몰 </w:t>
      </w:r>
      <w:r w:rsidR="00834E2E">
        <w:rPr>
          <w:rFonts w:ascii="나눔고딕" w:eastAsia="나눔고딕" w:hAnsi="나눔고딕" w:hint="eastAsia"/>
          <w:color w:val="000000"/>
          <w:sz w:val="20"/>
          <w:szCs w:val="20"/>
        </w:rPr>
        <w:t>작업 경험</w:t>
      </w:r>
    </w:p>
    <w:sectPr w:rsidR="003A2423" w:rsidRPr="00A55AC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737D"/>
    <w:rsid w:val="002B61E7"/>
    <w:rsid w:val="003017D7"/>
    <w:rsid w:val="003A2423"/>
    <w:rsid w:val="003A41C2"/>
    <w:rsid w:val="00407D85"/>
    <w:rsid w:val="004A2FC3"/>
    <w:rsid w:val="00511310"/>
    <w:rsid w:val="00713144"/>
    <w:rsid w:val="0076051D"/>
    <w:rsid w:val="007B3D27"/>
    <w:rsid w:val="00834E2E"/>
    <w:rsid w:val="009F481B"/>
    <w:rsid w:val="00A12466"/>
    <w:rsid w:val="00A55AC4"/>
    <w:rsid w:val="00AC2117"/>
    <w:rsid w:val="00CE5658"/>
    <w:rsid w:val="00DE07EF"/>
    <w:rsid w:val="00E0737D"/>
    <w:rsid w:val="00E4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FD85D9"/>
  <w15:docId w15:val="{A92C0907-E21E-4C99-B10C-F0626132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customStyle="1" w:styleId="a8">
    <w:name w:val="표 내용"/>
    <w:basedOn w:val="a"/>
    <w:qFormat/>
    <w:pPr>
      <w:suppressLineNumbers/>
    </w:pPr>
  </w:style>
  <w:style w:type="paragraph" w:customStyle="1" w:styleId="a9">
    <w:name w:val="표제목"/>
    <w:basedOn w:val="a8"/>
    <w:qFormat/>
    <w:pPr>
      <w:jc w:val="center"/>
    </w:pPr>
    <w:rPr>
      <w:b/>
      <w:bCs/>
    </w:rPr>
  </w:style>
  <w:style w:type="paragraph" w:customStyle="1" w:styleId="aa">
    <w:name w:val="바탕글"/>
    <w:basedOn w:val="a"/>
    <w:rsid w:val="00407D85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고 지현</cp:lastModifiedBy>
  <cp:revision>41</cp:revision>
  <dcterms:created xsi:type="dcterms:W3CDTF">2022-07-27T22:48:00Z</dcterms:created>
  <dcterms:modified xsi:type="dcterms:W3CDTF">2023-02-06T04:59:00Z</dcterms:modified>
  <dc:language>ko-KR</dc:language>
</cp:coreProperties>
</file>