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Developer/QA Selenium Automation Engineer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Java QA Selenium Automation Engineer</w:t>
      </w:r>
      <w:r>
        <w:t xml:space="preserve"> with 11+ years of experience in enterprise application development, test automation, backend validation, and quality engineering across banking, telecom, healthcare, e-commerce, and supply chain domains.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in </w:t>
      </w:r>
      <w:r>
        <w:rPr>
          <w:b/>
        </w:rPr>
        <w:t>Java</w:t>
      </w:r>
      <w:r>
        <w:t xml:space="preserve">, </w:t>
      </w:r>
      <w:r>
        <w:rPr>
          <w:b/>
        </w:rPr>
        <w:t>Selenium Automation</w:t>
      </w:r>
      <w:r>
        <w:t xml:space="preserve">, </w:t>
      </w:r>
      <w:r>
        <w:rPr>
          <w:b/>
        </w:rPr>
        <w:t>Selenium WebDriver</w:t>
      </w:r>
      <w:r>
        <w:t xml:space="preserve">, </w:t>
      </w:r>
      <w:r>
        <w:rPr>
          <w:b/>
        </w:rPr>
        <w:t>TestNG</w:t>
      </w:r>
      <w:r>
        <w:t xml:space="preserve">, </w:t>
      </w:r>
      <w:r>
        <w:rPr>
          <w:b/>
        </w:rPr>
        <w:t>JUnit</w:t>
      </w:r>
      <w:r>
        <w:t xml:space="preserve">, </w:t>
      </w:r>
      <w:r>
        <w:rPr>
          <w:b/>
        </w:rPr>
        <w:t>Maven</w:t>
      </w:r>
      <w:r>
        <w:t xml:space="preserve">, </w:t>
      </w:r>
      <w:r>
        <w:rPr>
          <w:b/>
        </w:rPr>
        <w:t>Git</w:t>
      </w:r>
      <w:r>
        <w:t>, and automation framework development for web-based enterprise applications.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building and maintaining </w:t>
      </w:r>
      <w:r>
        <w:rPr>
          <w:b/>
        </w:rPr>
        <w:t>automation frameworks</w:t>
      </w:r>
      <w:r>
        <w:t xml:space="preserve"> using Java, Selenium, page object model concepts, reusable utilities, test data handling, reporting, and regression execution practices.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understanding of </w:t>
      </w:r>
      <w:r>
        <w:rPr>
          <w:b/>
        </w:rPr>
        <w:t>SDLC</w:t>
      </w:r>
      <w:r>
        <w:t xml:space="preserve">, </w:t>
      </w:r>
      <w:r>
        <w:rPr>
          <w:b/>
        </w:rPr>
        <w:t>STLC</w:t>
      </w:r>
      <w:r>
        <w:t>, Agile/Scrum delivery, test planning, test case design, defect reporting, regression testing, smoke testing, and release validation.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validating backend services, APIs, database records, and UI workflows using </w:t>
      </w:r>
      <w:r>
        <w:rPr>
          <w:b/>
        </w:rPr>
        <w:t>Java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SOAP services</w:t>
      </w:r>
      <w:r>
        <w:t xml:space="preserve">, </w:t>
      </w:r>
      <w:r>
        <w:rPr>
          <w:b/>
        </w:rPr>
        <w:t>Postman</w:t>
      </w:r>
      <w:r>
        <w:t xml:space="preserve">, </w:t>
      </w:r>
      <w:r>
        <w:rPr>
          <w:b/>
        </w:rPr>
        <w:t>SoapUI</w:t>
      </w:r>
      <w:r>
        <w:t>, and database queries.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writing complex </w:t>
      </w:r>
      <w:r>
        <w:rPr>
          <w:b/>
        </w:rPr>
        <w:t>SQL queries</w:t>
      </w:r>
      <w:r>
        <w:t xml:space="preserve"> to validate transactional data, debug data issues, verify inserts/updates/deletes, and confirm backend processing accuracy.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in banking and financial services environments with exposure to customer account workflows, transaction processing, payment systems, audit-friendly validation, and compliance-focused application support.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Knowledgeable in </w:t>
      </w:r>
      <w:r>
        <w:rPr>
          <w:b/>
        </w:rPr>
        <w:t>wealth management</w:t>
      </w:r>
      <w:r>
        <w:t xml:space="preserve"> and </w:t>
      </w:r>
      <w:r>
        <w:rPr>
          <w:b/>
        </w:rPr>
        <w:t>mutual funds domain</w:t>
      </w:r>
      <w:r>
        <w:t xml:space="preserve"> concepts including account servicing, investment workflows, transaction validation, reporting, fund data, and customer financial operations.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working with </w:t>
      </w:r>
      <w:r>
        <w:rPr>
          <w:b/>
        </w:rPr>
        <w:t>mainframe integration</w:t>
      </w:r>
      <w:r>
        <w:t xml:space="preserve"> and legacy enterprise systems through SOAP services, batch files, structured data exchange, backend validation, and downstream system verification.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with defect tracking and collaboration tools including </w:t>
      </w:r>
      <w:r>
        <w:rPr>
          <w:b/>
        </w:rPr>
        <w:t>JIRA</w:t>
      </w:r>
      <w:r>
        <w:t>, Bugzilla, GitHub, GitLab, Jenkins, and CI/CD pipelines for automated test execution and release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API testing, integration testing, and backend validation using </w:t>
      </w:r>
      <w:r>
        <w:rPr>
          <w:b/>
        </w:rPr>
        <w:t>Postman</w:t>
      </w:r>
      <w:r>
        <w:t xml:space="preserve">, </w:t>
      </w:r>
      <w:r>
        <w:rPr>
          <w:b/>
        </w:rPr>
        <w:t>SoapUI</w:t>
      </w:r>
      <w:r>
        <w:t>, REST/SOAP payloads, response codes, error handling, and service contract validation.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troubleshooting skills with experience analyzing logs, browser issues, API failures, automation failures, database mismatches, and environment-related defects.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collaborating with developers, QA teams, business analysts, product owners, DevOps teams, and stakeholders to clarify requirements and ensure complete test coverage.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Hands-on experience supporting production releases, automation regression cycles, defect triage, root cause analysis, and validation of business-critical enterprise systems.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Skilled in delivering quality-focused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Selenium Automation</w:t>
      </w:r>
      <w:r>
        <w:t xml:space="preserve">, </w:t>
      </w:r>
      <w:r>
        <w:rPr>
          <w:b/>
        </w:rPr>
        <w:t>TestNG</w:t>
      </w:r>
      <w:r>
        <w:t xml:space="preserve">, </w:t>
      </w:r>
      <w:r>
        <w:rPr>
          <w:b/>
        </w:rPr>
        <w:t>JUnit</w:t>
      </w:r>
      <w:r>
        <w:t xml:space="preserve">, </w:t>
      </w:r>
      <w:r>
        <w:rPr>
          <w:b/>
        </w:rPr>
        <w:t>Maven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Mainframe Integration</w:t>
      </w:r>
      <w:r>
        <w:t xml:space="preserve">, </w:t>
      </w:r>
      <w:r>
        <w:rPr>
          <w:b/>
        </w:rPr>
        <w:t>SDLC</w:t>
      </w:r>
      <w:r>
        <w:t xml:space="preserve">, </w:t>
      </w:r>
      <w:r>
        <w:rPr>
          <w:b/>
        </w:rPr>
        <w:t>automation frameworks</w:t>
      </w:r>
      <w:r>
        <w:t xml:space="preserve">, </w:t>
      </w:r>
      <w:r>
        <w:rPr>
          <w:b/>
        </w:rPr>
        <w:t>wealth management</w:t>
      </w:r>
      <w:r>
        <w:t xml:space="preserve">, and </w:t>
      </w:r>
      <w:r>
        <w:rPr>
          <w:b/>
        </w:rPr>
        <w:t>mutual funds</w:t>
      </w:r>
      <w:r>
        <w:t xml:space="preserve"> domain knowledge.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QA Engineer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Designed and maintained </w:t>
      </w:r>
      <w:r>
        <w:rPr>
          <w:b/>
        </w:rPr>
        <w:t>Java Selenium automation</w:t>
      </w:r>
      <w:r>
        <w:t xml:space="preserve"> scripts for enterprise web applications supporting customer service, order management, billing workflows, account updates, and operational dashboards.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Built reusable automation components using </w:t>
      </w:r>
      <w:r>
        <w:rPr>
          <w:b/>
        </w:rPr>
        <w:t>Java</w:t>
      </w:r>
      <w:r>
        <w:t xml:space="preserve">, </w:t>
      </w:r>
      <w:r>
        <w:rPr>
          <w:b/>
        </w:rPr>
        <w:t>Selenium WebDriver</w:t>
      </w:r>
      <w:r>
        <w:t xml:space="preserve">, </w:t>
      </w:r>
      <w:r>
        <w:rPr>
          <w:b/>
        </w:rPr>
        <w:t>TestNG</w:t>
      </w:r>
      <w:r>
        <w:t xml:space="preserve">, </w:t>
      </w:r>
      <w:r>
        <w:rPr>
          <w:b/>
        </w:rPr>
        <w:t>JUnit</w:t>
      </w:r>
      <w:r>
        <w:t>, Maven, page object model concepts, utility classes, and test data handling patterns.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Developed and enhanced </w:t>
      </w:r>
      <w:r>
        <w:rPr>
          <w:b/>
        </w:rPr>
        <w:t>automation frameworks</w:t>
      </w:r>
      <w:r>
        <w:t xml:space="preserve"> to support smoke testing, regression testing, functional testing, UI validation, and release verification across multiple application modules.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Created automated test scenarios for login flows, role-based screens, form validations, search workflows, data grids, order status views, billing screens, and customer account workflows.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Validated backend processing by querying databases using </w:t>
      </w:r>
      <w:r>
        <w:rPr>
          <w:b/>
        </w:rPr>
        <w:t>SQL</w:t>
      </w:r>
      <w:r>
        <w:t>, verifying inserts, updates, deletes, transaction records, and business-rule outcomes after UI and API actions.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Performed API validation using </w:t>
      </w:r>
      <w:r>
        <w:rPr>
          <w:b/>
        </w:rPr>
        <w:t>Postman</w:t>
      </w:r>
      <w:r>
        <w:t xml:space="preserve">, </w:t>
      </w:r>
      <w:r>
        <w:rPr>
          <w:b/>
        </w:rPr>
        <w:t>SoapUI</w:t>
      </w:r>
      <w:r>
        <w:t>, REST APIs, SOAP services, JSON/XML payloads, response codes, request validation, and error-message verification.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Collaborated with Java developers to understand service logic, troubleshoot defects, validate backend workflows, and improve automation coverage for critical application features.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SDLC</w:t>
      </w:r>
      <w:r>
        <w:t xml:space="preserve"> and </w:t>
      </w:r>
      <w:r>
        <w:rPr>
          <w:b/>
        </w:rPr>
        <w:t>STLC</w:t>
      </w:r>
      <w:r>
        <w:t xml:space="preserve"> activities including requirement review, test planning, test case preparation, test execution, defect logging, regression testing, and release sign-off.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in Agile/Scrum teams, participating in sprint planning, daily standups, backlog refinement, defect triage, sprint demos, and production release validation.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Analyzed automation failures by reviewing Selenium logs, browser behavior, element locators, API responses, database records, and application logs to identify root causes.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JIRA</w:t>
      </w:r>
      <w:r>
        <w:t xml:space="preserve"> and defect tracking workflows to document reproducible defects, attach evidence, track fixes, retest changes, and support release quality gates.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CI/CD automation practices using </w:t>
      </w:r>
      <w:r>
        <w:rPr>
          <w:b/>
        </w:rPr>
        <w:t>Jenkins</w:t>
      </w:r>
      <w:r>
        <w:t>, GitHub, Maven, and build validation steps to execute automated test suites and reduce manual regression effort.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Validated data flow across frontend screens, backend REST services, SOAP integrations, messaging components, and database records to ensure end-to-end accuracy.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with legacy integration patterns and mainframe-style downstream systems using structured data exchange, SOAP services, batch-oriented validation, and backend reconciliation.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Created and maintained test documentation including automation execution notes, test scenarios, defect summaries, regression coverage, and troubleshooting steps.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Used Splunk, ELK Stack, application logs, and monitoring dashboards to investigate production issues, API failures, and backend processing defects.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Applied secure testing practices by validating role-based access, authentication behavior, protected workflows, input validation, and error handling across enterprise applications.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Improved automation maintainability by refactoring duplicated test logic, stabilizing locators, improving wait strategies, and organizing reusable framework components.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QA and business teams during UAT, regression cycles, release testing, smoke testing, and post-deployment validation.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Delivered quality-focused automation support using </w:t>
      </w:r>
      <w:r>
        <w:rPr>
          <w:b/>
        </w:rPr>
        <w:t>Java</w:t>
      </w:r>
      <w:r>
        <w:t xml:space="preserve">, </w:t>
      </w:r>
      <w:r>
        <w:rPr>
          <w:b/>
        </w:rPr>
        <w:t>Selenium Automation</w:t>
      </w:r>
      <w:r>
        <w:t xml:space="preserve">, </w:t>
      </w:r>
      <w:r>
        <w:rPr>
          <w:b/>
        </w:rPr>
        <w:t>TestNG</w:t>
      </w:r>
      <w:r>
        <w:t xml:space="preserve">, </w:t>
      </w:r>
      <w:r>
        <w:rPr>
          <w:b/>
        </w:rPr>
        <w:t>JUnit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Postman</w:t>
      </w:r>
      <w:r>
        <w:t xml:space="preserve">, </w:t>
      </w:r>
      <w:r>
        <w:rPr>
          <w:b/>
        </w:rPr>
        <w:t>SoapUI</w:t>
      </w:r>
      <w:r>
        <w:t xml:space="preserve">, </w:t>
      </w:r>
      <w:r>
        <w:rPr>
          <w:b/>
        </w:rPr>
        <w:t>Jenkins</w:t>
      </w:r>
      <w:r>
        <w:t xml:space="preserve">, </w:t>
      </w:r>
      <w:r>
        <w:rPr>
          <w:b/>
        </w:rPr>
        <w:t>SDLC</w:t>
      </w:r>
      <w:r>
        <w:t>, and enterprise test automation practices.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Java, Selenium WebDriver, TestNG, JUnit, Maven, SQL, REST APIs, SOAP Services, Postman, SoapUI, Jenkins, GitHub, JIRA, Automation Frameworks,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QA Engineer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banking environment supporting </w:t>
      </w:r>
      <w:r>
        <w:rPr>
          <w:b/>
        </w:rPr>
        <w:t>Java QA Selenium Automation</w:t>
      </w:r>
      <w:r>
        <w:t xml:space="preserve"> activities for customer account workflows, transaction screens, payment inquiries, claims-related operations, and internal banking applications.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Developed automated UI test scripts using </w:t>
      </w:r>
      <w:r>
        <w:rPr>
          <w:b/>
        </w:rPr>
        <w:t>Java</w:t>
      </w:r>
      <w:r>
        <w:t xml:space="preserve">, </w:t>
      </w:r>
      <w:r>
        <w:rPr>
          <w:b/>
        </w:rPr>
        <w:t>Selenium WebDriver</w:t>
      </w:r>
      <w:r>
        <w:t xml:space="preserve">, </w:t>
      </w:r>
      <w:r>
        <w:rPr>
          <w:b/>
        </w:rPr>
        <w:t>TestNG</w:t>
      </w:r>
      <w:r>
        <w:t xml:space="preserve">, </w:t>
      </w:r>
      <w:r>
        <w:rPr>
          <w:b/>
        </w:rPr>
        <w:t>JUnit</w:t>
      </w:r>
      <w:r>
        <w:t>, Maven, page object model patterns, reusable actions, and test data utilities.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Built and maintained </w:t>
      </w:r>
      <w:r>
        <w:rPr>
          <w:b/>
        </w:rPr>
        <w:t>automation frameworks</w:t>
      </w:r>
      <w:r>
        <w:t xml:space="preserve"> to support functional testing, regression testing, smoke testing, release validation, and end-to-end business workflow verification.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automated test coverage for banking screens including customer search, account details, transaction views, payment workflows, claims screens, dashboards, and role-based navigation.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Validated backend logic using </w:t>
      </w:r>
      <w:r>
        <w:rPr>
          <w:b/>
        </w:rPr>
        <w:t>SQL queries</w:t>
      </w:r>
      <w:r>
        <w:t>, database records, API responses, SOAP payloads, transaction data, and service logs to ensure accurate application behavior.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Performed API and service testing using </w:t>
      </w:r>
      <w:r>
        <w:rPr>
          <w:b/>
        </w:rPr>
        <w:t>Postman</w:t>
      </w:r>
      <w:r>
        <w:t xml:space="preserve">, </w:t>
      </w:r>
      <w:r>
        <w:rPr>
          <w:b/>
        </w:rPr>
        <w:t>SoapUI</w:t>
      </w:r>
      <w:r>
        <w:t>, REST APIs, SOAP services, JSON/XML payloads, status codes, headers, and response validation.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testing for financial workflows aligned with </w:t>
      </w:r>
      <w:r>
        <w:rPr>
          <w:b/>
        </w:rPr>
        <w:t>wealth management</w:t>
      </w:r>
      <w:r>
        <w:t xml:space="preserve"> and </w:t>
      </w:r>
      <w:r>
        <w:rPr>
          <w:b/>
        </w:rPr>
        <w:t>mutual funds</w:t>
      </w:r>
      <w:r>
        <w:t xml:space="preserve"> concepts including account data, fund transactions, investment records, reporting, and customer servicing.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legacy and </w:t>
      </w:r>
      <w:r>
        <w:rPr>
          <w:b/>
        </w:rPr>
        <w:t>mainframe</w:t>
      </w:r>
      <w:r>
        <w:t>-integrated systems by validating downstream data, structured payloads, batch-style processing, SOAP integrations, and reconciliation outputs.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developers, QA leads, business analysts, product owners, and DevOps teams to understand requirements, clarify acceptance criteria, and improve test coverage.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Participated in </w:t>
      </w:r>
      <w:r>
        <w:rPr>
          <w:b/>
        </w:rPr>
        <w:t>SDLC</w:t>
      </w:r>
      <w:r>
        <w:t xml:space="preserve"> and </w:t>
      </w:r>
      <w:r>
        <w:rPr>
          <w:b/>
        </w:rPr>
        <w:t>STLC</w:t>
      </w:r>
      <w:r>
        <w:t xml:space="preserve"> phases including requirement analysis, test planning, test design, automation development, execution, defect management, and release certification.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Performed defect analysis by reviewing Selenium failures, browser console errors, API failures, stack traces, database mismatches, logs, and environment issues.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JIRA</w:t>
      </w:r>
      <w:r>
        <w:t>, GitHub, GitLab, and defect tracking processes to log defects, manage retesting, track fixes, and support sprint-level QA delivery.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Executed regression suites and smoke tests during release cycles, hotfix validation, and post-deployment verification for business-critical banking applications.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CI/CD testing practices using </w:t>
      </w:r>
      <w:r>
        <w:rPr>
          <w:b/>
        </w:rPr>
        <w:t>Jenkins</w:t>
      </w:r>
      <w:r>
        <w:t>, Maven, Git-based workflows, automated test execution, build verification, and release readiness validation.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SQL-based databases including </w:t>
      </w:r>
      <w:r>
        <w:rPr>
          <w:b/>
        </w:rPr>
        <w:t>Oracle</w:t>
      </w:r>
      <w:r>
        <w:t xml:space="preserve">, </w:t>
      </w:r>
      <w:r>
        <w:rPr>
          <w:b/>
        </w:rPr>
        <w:t>PostgreSQL</w:t>
      </w:r>
      <w:r>
        <w:t>, and SQL Server concepts to validate customer, transaction, account, and reporting data.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test cases, automation scripts, validation queries, test evidence, execution reports, and QA documentation for functional and regression testing.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Splunk, ELK Stack, New Relic, application logs, and monitoring dashboards to troubleshoot production defects and validate application behavior.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quality standards around secure workflows, role-based access validation, input validation, audit-friendly testing, and compliance-focused defect handling.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Improved automation stability by enhancing synchronization, reusable page objects, exception handling, locator strategies, and framework-level utilities.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Delivered QA automation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Selenium Automation</w:t>
      </w:r>
      <w:r>
        <w:t xml:space="preserve">, </w:t>
      </w:r>
      <w:r>
        <w:rPr>
          <w:b/>
        </w:rPr>
        <w:t>Mainframe Integration</w:t>
      </w:r>
      <w:r>
        <w:t xml:space="preserve">, </w:t>
      </w:r>
      <w:r>
        <w:rPr>
          <w:b/>
        </w:rPr>
        <w:t>Wealth Management</w:t>
      </w:r>
      <w:r>
        <w:t xml:space="preserve">, </w:t>
      </w:r>
      <w:r>
        <w:rPr>
          <w:b/>
        </w:rPr>
        <w:t>Mutual Funds</w:t>
      </w:r>
      <w:r>
        <w:t xml:space="preserve">, </w:t>
      </w:r>
      <w:r>
        <w:rPr>
          <w:b/>
        </w:rPr>
        <w:t>Automation Frameworks</w:t>
      </w:r>
      <w:r>
        <w:t xml:space="preserve">, </w:t>
      </w:r>
      <w:r>
        <w:rPr>
          <w:b/>
        </w:rPr>
        <w:t>SQL</w:t>
      </w:r>
      <w:r>
        <w:t xml:space="preserve">, and </w:t>
      </w:r>
      <w:r>
        <w:rPr>
          <w:b/>
        </w:rPr>
        <w:t>SDLC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Java, Selenium WebDriver, TestNG, JUnit, SQL, Mainframe Integration, REST APIs, SOAP Services, Postman, SoapUI, Jenkins, GitHub, JIRA, Wealth Management, Mutual Funds, SDLC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  <dc:identifier/>
  <dc:language/>
</cp:coreProperties>
</file>