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56F0" w14:textId="345AADB3" w:rsidR="00006A6E" w:rsidRDefault="00006A6E" w:rsidP="00006A6E">
      <w:r>
        <w:t>Q.1 :- What is use of Gitignore File in React Application?</w:t>
      </w:r>
    </w:p>
    <w:p w14:paraId="0FF011BA" w14:textId="77777777" w:rsidR="00006A6E" w:rsidRDefault="00006A6E" w:rsidP="00006A6E">
      <w:r>
        <w:t>Answer :- The gitignore file is used in a React application to specify which files and directories should not be tracked by Git.</w:t>
      </w:r>
    </w:p>
    <w:p w14:paraId="07E4CC90" w14:textId="77777777" w:rsidR="00006A6E" w:rsidRDefault="00006A6E" w:rsidP="00006A6E">
      <w:r>
        <w:t xml:space="preserve">          It reduces the size of your Git repository, as large binary files (like those found in the node_modules directory) are not included.</w:t>
      </w:r>
    </w:p>
    <w:p w14:paraId="6F88686E" w14:textId="77777777" w:rsidR="00006A6E" w:rsidRDefault="00006A6E" w:rsidP="00006A6E">
      <w:r>
        <w:t xml:space="preserve">          It keeps your repository clean, as it does not include generated files that can easily be recreated during development.</w:t>
      </w:r>
    </w:p>
    <w:p w14:paraId="2C94790E" w14:textId="5F1B4609" w:rsidR="00193476" w:rsidRDefault="00006A6E" w:rsidP="00006A6E">
      <w:r>
        <w:t xml:space="preserve">          It improves collaboration, as developers can focus on the relevant parts of the codebase and avoid conflicts with generated files.</w:t>
      </w:r>
    </w:p>
    <w:p w14:paraId="7808357D" w14:textId="77777777" w:rsidR="00006A6E" w:rsidRDefault="00006A6E" w:rsidP="00006A6E"/>
    <w:p w14:paraId="7D8047F3" w14:textId="77777777" w:rsidR="00006A6E" w:rsidRDefault="00006A6E" w:rsidP="00006A6E">
      <w:r>
        <w:t>Q.2 :- How we can create the React Application? Explain the all Steps for them.</w:t>
      </w:r>
    </w:p>
    <w:p w14:paraId="3D552645" w14:textId="77777777" w:rsidR="00006A6E" w:rsidRDefault="00006A6E" w:rsidP="00006A6E"/>
    <w:p w14:paraId="06A9FB9D" w14:textId="77777777" w:rsidR="00006A6E" w:rsidRDefault="00006A6E" w:rsidP="00006A6E">
      <w:r>
        <w:t>Answer :- To create a React application, follow these steps:</w:t>
      </w:r>
    </w:p>
    <w:p w14:paraId="422661A5" w14:textId="77777777" w:rsidR="00006A6E" w:rsidRDefault="00006A6E" w:rsidP="00006A6E">
      <w:r>
        <w:t xml:space="preserve">          1.Install Node.js and NPM before creating a React application, make sure you have installed Node.js and NPM on your computer. If you haven't installed them</w:t>
      </w:r>
    </w:p>
    <w:p w14:paraId="2EBEAD36" w14:textId="1CDE7CD6" w:rsidR="00006A6E" w:rsidRDefault="00006A6E" w:rsidP="00006A6E">
      <w:r>
        <w:t xml:space="preserve">          </w:t>
      </w:r>
      <w:r>
        <w:t>2.Install Create React App After installing Node.js and NPM, open your terminal and run the following command to install the "create-react-app" package globally on your computer:</w:t>
      </w:r>
    </w:p>
    <w:p w14:paraId="180BD1E8" w14:textId="3CCFEC4D" w:rsidR="00006A6E" w:rsidRDefault="00006A6E" w:rsidP="00006A6E">
      <w:r>
        <w:t xml:space="preserve">  npm install -g create-react-app</w:t>
      </w:r>
    </w:p>
    <w:p w14:paraId="1880661C" w14:textId="77777777" w:rsidR="00006A6E" w:rsidRDefault="00006A6E" w:rsidP="00006A6E">
      <w:r>
        <w:t xml:space="preserve">          3.Create a New React Application Once the "create-react-app" package is installed, you can create a new React application by running the following command:</w:t>
      </w:r>
    </w:p>
    <w:p w14:paraId="14B8553B" w14:textId="1E67DEEF" w:rsidR="00006A6E" w:rsidRDefault="00006A6E" w:rsidP="00006A6E">
      <w:r>
        <w:t xml:space="preserve">          create-react-app my-app</w:t>
      </w:r>
    </w:p>
    <w:p w14:paraId="6A3FC3B8" w14:textId="11E02B5A" w:rsidR="00006A6E" w:rsidRDefault="00006A6E" w:rsidP="00006A6E">
      <w:r>
        <w:t xml:space="preserve">          Replace "my-app" with the name you want to give your application.</w:t>
      </w:r>
    </w:p>
    <w:p w14:paraId="2B446900" w14:textId="77777777" w:rsidR="00006A6E" w:rsidRDefault="00006A6E" w:rsidP="00006A6E">
      <w:r>
        <w:t xml:space="preserve">          Run the React Application Navigate to the root directory of your application using the terminal and run the following command to start the development server:</w:t>
      </w:r>
    </w:p>
    <w:p w14:paraId="7A7CE1D7" w14:textId="77777777" w:rsidR="00006A6E" w:rsidRDefault="00006A6E" w:rsidP="00006A6E">
      <w:r>
        <w:t xml:space="preserve">          cd my-app</w:t>
      </w:r>
    </w:p>
    <w:p w14:paraId="0031708D" w14:textId="23F0E1D4" w:rsidR="00006A6E" w:rsidRDefault="00006A6E" w:rsidP="00006A6E">
      <w:r>
        <w:t xml:space="preserve">          npm start</w:t>
      </w:r>
    </w:p>
    <w:p w14:paraId="765D66CC" w14:textId="77777777" w:rsidR="00006A6E" w:rsidRDefault="00006A6E" w:rsidP="00006A6E"/>
    <w:p w14:paraId="146D7D8C" w14:textId="1A5E396A" w:rsidR="00006A6E" w:rsidRDefault="00006A6E" w:rsidP="00006A6E">
      <w:r>
        <w:t>Q.3 :- What do you know about NPM?</w:t>
      </w:r>
    </w:p>
    <w:p w14:paraId="6E4799E0" w14:textId="4776245F" w:rsidR="00006A6E" w:rsidRDefault="00006A6E" w:rsidP="00006A6E">
      <w:r>
        <w:t>Answer :- NPM (Node Package Manager) is a package manager for JavaScript and Node.js. It allows developers to share and manage code.</w:t>
      </w:r>
    </w:p>
    <w:p w14:paraId="7F77638F" w14:textId="77777777" w:rsidR="00006A6E" w:rsidRDefault="00006A6E" w:rsidP="00006A6E"/>
    <w:p w14:paraId="26C8316B" w14:textId="1C56828A" w:rsidR="00006A6E" w:rsidRDefault="00006A6E" w:rsidP="00006A6E">
      <w:r w:rsidRPr="00006A6E">
        <w:t>Q.4 :- What are the advantages of using React?</w:t>
      </w:r>
    </w:p>
    <w:p w14:paraId="06964117" w14:textId="18D89DAE" w:rsidR="00006A6E" w:rsidRDefault="00006A6E" w:rsidP="00006A6E">
      <w:r>
        <w:t xml:space="preserve">Answer:- </w:t>
      </w:r>
      <w:r>
        <w:t>React offers several advantages that make it a popular choice for web application development. Its use of a virtual DOM, component-based architecture, and unidirectional data flow contribute to efficient rendering and easier maintenance of code.</w:t>
      </w:r>
    </w:p>
    <w:p w14:paraId="49D14DCB" w14:textId="0626F244" w:rsidR="00006A6E" w:rsidRDefault="00006A6E" w:rsidP="00006A6E">
      <w:r w:rsidRPr="00006A6E">
        <w:lastRenderedPageBreak/>
        <w:t>Q.5 :- What are the limitations of React?</w:t>
      </w:r>
    </w:p>
    <w:p w14:paraId="3DE7E069" w14:textId="77777777" w:rsidR="00006A6E" w:rsidRDefault="00006A6E" w:rsidP="00006A6E">
      <w:r>
        <w:t xml:space="preserve">React is not a full-blown framework as it is only a library. </w:t>
      </w:r>
    </w:p>
    <w:p w14:paraId="1BA3A92A" w14:textId="459985B7" w:rsidR="00006A6E" w:rsidRDefault="00006A6E" w:rsidP="00006A6E">
      <w:r>
        <w:t xml:space="preserve">The components of React are numerous and will take time to fully grasp the benefits of all. </w:t>
      </w:r>
    </w:p>
    <w:p w14:paraId="6588A11B" w14:textId="77777777" w:rsidR="00006A6E" w:rsidRDefault="00006A6E" w:rsidP="00006A6E">
      <w:r>
        <w:t xml:space="preserve">It might be difficult for beginner programmers to understand React. </w:t>
      </w:r>
    </w:p>
    <w:p w14:paraId="7B386F5B" w14:textId="709D81C7" w:rsidR="00006A6E" w:rsidRPr="00006A6E" w:rsidRDefault="00006A6E" w:rsidP="00006A6E">
      <w:r>
        <w:t>Coding might become complex as it will make use of inline templating and JSX.</w:t>
      </w:r>
    </w:p>
    <w:sectPr w:rsidR="00006A6E" w:rsidRPr="0000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6E"/>
    <w:rsid w:val="00006A6E"/>
    <w:rsid w:val="00155976"/>
    <w:rsid w:val="0019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D242"/>
  <w15:chartTrackingRefBased/>
  <w15:docId w15:val="{4E335C29-9948-4B5C-B892-5E4BF17B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KAUSHIK</dc:creator>
  <cp:keywords/>
  <dc:description/>
  <cp:lastModifiedBy>komal KAUSHIK</cp:lastModifiedBy>
  <cp:revision>1</cp:revision>
  <dcterms:created xsi:type="dcterms:W3CDTF">2023-12-17T10:30:00Z</dcterms:created>
  <dcterms:modified xsi:type="dcterms:W3CDTF">2023-12-17T10:37:00Z</dcterms:modified>
</cp:coreProperties>
</file>