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EE4D" w14:textId="5677B127" w:rsidR="00006638" w:rsidRDefault="00593DBD">
      <w:pPr>
        <w:rPr>
          <w:lang w:val="en-US"/>
        </w:rPr>
      </w:pPr>
      <w:r>
        <w:rPr>
          <w:lang w:val="en-US"/>
        </w:rPr>
        <w:t>BT</w:t>
      </w:r>
      <w:r w:rsidR="00AC362F">
        <w:rPr>
          <w:lang w:val="en-US"/>
        </w:rPr>
        <w:t xml:space="preserve"> </w:t>
      </w:r>
      <w:r>
        <w:rPr>
          <w:lang w:val="en-US"/>
        </w:rPr>
        <w:t>bank</w:t>
      </w:r>
    </w:p>
    <w:p w14:paraId="5E725259" w14:textId="77777777" w:rsidR="00593DBD" w:rsidRDefault="00593DBD">
      <w:pPr>
        <w:rPr>
          <w:lang w:val="en-US"/>
        </w:rPr>
      </w:pPr>
    </w:p>
    <w:p w14:paraId="03959DE0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0.9.0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DD65FD6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42756D4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Bank</w:t>
      </w:r>
    </w:p>
    <w:p w14:paraId="343AE4CC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2684185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4A67C3D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1F8D960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3DBD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2B7E79B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43CF3D6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1633102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55BF284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13739529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DBD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42E0C40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598E299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539B7E9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amt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251458E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bal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amt</w:t>
      </w:r>
      <w:proofErr w:type="spell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E61F3F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1497260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9B5B973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withdraw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amt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B982BE5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-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amt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7D8D618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49A31C2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A73AD8E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5CEFB75" w14:textId="77777777" w:rsidR="00593DBD" w:rsidRDefault="00593DBD">
      <w:pPr>
        <w:rPr>
          <w:lang w:val="en-US"/>
        </w:rPr>
      </w:pPr>
    </w:p>
    <w:p w14:paraId="41C1E9A3" w14:textId="77777777" w:rsidR="00593DBD" w:rsidRDefault="00593DBD">
      <w:pPr>
        <w:rPr>
          <w:lang w:val="en-US"/>
        </w:rPr>
      </w:pPr>
    </w:p>
    <w:p w14:paraId="2EE2476F" w14:textId="77777777" w:rsidR="00593DBD" w:rsidRDefault="00593DBD">
      <w:pPr>
        <w:rPr>
          <w:lang w:val="en-US"/>
        </w:rPr>
      </w:pPr>
    </w:p>
    <w:p w14:paraId="2AE457D7" w14:textId="77777777" w:rsidR="00593DBD" w:rsidRDefault="00593DBD">
      <w:pPr>
        <w:rPr>
          <w:lang w:val="en-US"/>
        </w:rPr>
      </w:pPr>
    </w:p>
    <w:p w14:paraId="5101E67B" w14:textId="77777777" w:rsidR="00593DBD" w:rsidRDefault="00593DBD">
      <w:pPr>
        <w:rPr>
          <w:lang w:val="en-US"/>
        </w:rPr>
      </w:pPr>
    </w:p>
    <w:p w14:paraId="35098965" w14:textId="77777777" w:rsidR="00593DBD" w:rsidRDefault="00593DBD">
      <w:pPr>
        <w:rPr>
          <w:lang w:val="en-US"/>
        </w:rPr>
      </w:pPr>
    </w:p>
    <w:p w14:paraId="025AE450" w14:textId="77777777" w:rsidR="00593DBD" w:rsidRDefault="00593DBD">
      <w:pPr>
        <w:rPr>
          <w:lang w:val="en-US"/>
        </w:rPr>
      </w:pPr>
    </w:p>
    <w:p w14:paraId="2E23C5B6" w14:textId="77777777" w:rsidR="00593DBD" w:rsidRDefault="00593DBD">
      <w:pPr>
        <w:rPr>
          <w:lang w:val="en-US"/>
        </w:rPr>
      </w:pPr>
    </w:p>
    <w:p w14:paraId="0A3340B3" w14:textId="77777777" w:rsidR="00593DBD" w:rsidRDefault="00593DBD">
      <w:pPr>
        <w:rPr>
          <w:lang w:val="en-US"/>
        </w:rPr>
      </w:pPr>
    </w:p>
    <w:p w14:paraId="6CD7ABD0" w14:textId="77777777" w:rsidR="00593DBD" w:rsidRDefault="00593DBD">
      <w:pPr>
        <w:rPr>
          <w:lang w:val="en-US"/>
        </w:rPr>
      </w:pPr>
    </w:p>
    <w:p w14:paraId="484F3F70" w14:textId="77777777" w:rsidR="00593DBD" w:rsidRDefault="00593DBD">
      <w:pPr>
        <w:rPr>
          <w:lang w:val="en-US"/>
        </w:rPr>
      </w:pPr>
    </w:p>
    <w:p w14:paraId="24617592" w14:textId="77777777" w:rsidR="00593DBD" w:rsidRDefault="00593DBD">
      <w:pPr>
        <w:rPr>
          <w:lang w:val="en-US"/>
        </w:rPr>
      </w:pPr>
    </w:p>
    <w:p w14:paraId="68D30C02" w14:textId="77777777" w:rsidR="00593DBD" w:rsidRDefault="00593DBD">
      <w:pPr>
        <w:rPr>
          <w:lang w:val="en-US"/>
        </w:rPr>
      </w:pPr>
    </w:p>
    <w:p w14:paraId="79002E16" w14:textId="77777777" w:rsidR="00593DBD" w:rsidRDefault="00593DBD">
      <w:pPr>
        <w:rPr>
          <w:lang w:val="en-US"/>
        </w:rPr>
      </w:pPr>
    </w:p>
    <w:p w14:paraId="225A1BE6" w14:textId="0380A32A" w:rsidR="00593DBD" w:rsidRDefault="00593DBD">
      <w:pPr>
        <w:rPr>
          <w:lang w:val="en-US"/>
        </w:rPr>
      </w:pPr>
      <w:r>
        <w:rPr>
          <w:lang w:val="en-US"/>
        </w:rPr>
        <w:lastRenderedPageBreak/>
        <w:t>BT student</w:t>
      </w:r>
    </w:p>
    <w:p w14:paraId="07412908" w14:textId="77777777" w:rsidR="00593DBD" w:rsidRDefault="00593DBD">
      <w:pPr>
        <w:rPr>
          <w:lang w:val="en-US"/>
        </w:rPr>
      </w:pPr>
    </w:p>
    <w:p w14:paraId="0380AC0D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593D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A550EA4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C1FA8F3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StudentData</w:t>
      </w:r>
      <w:proofErr w:type="spellEnd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5A134E3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76D4AA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Student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DC93C52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id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C1C0954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name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A9EB8F3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age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62A2F86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B6DFB13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45E81D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Student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students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5E65CB5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7F39C2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event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id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name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age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8D7B58C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5C8F41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createStudent</w:t>
      </w:r>
      <w:proofErr w:type="spell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id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name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age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7F090D2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students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Student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id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name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age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));</w:t>
      </w:r>
    </w:p>
    <w:p w14:paraId="12F0AAD3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emit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id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name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age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5D60EA9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FFD3119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5185C4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getStudent</w:t>
      </w:r>
      <w:proofErr w:type="spell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index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5858971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93DB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index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students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index"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EF69AB3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Student </w:t>
      </w:r>
      <w:r w:rsidRPr="00593DB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students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index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5599BF62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3DBD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id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s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name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6500446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6C09399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EB27D3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3DBD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fallback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external</w:t>
      </w: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C63C24A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93DB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revert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"Fallback function called. Please use proper functions."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A21554C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BD1F1DE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93DB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038A067" w14:textId="77777777" w:rsidR="00593DBD" w:rsidRPr="00593DBD" w:rsidRDefault="00593DBD" w:rsidP="00593DB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59A4AAD" w14:textId="77777777" w:rsidR="00593DBD" w:rsidRDefault="00593DBD">
      <w:pPr>
        <w:rPr>
          <w:lang w:val="en-US"/>
        </w:rPr>
      </w:pPr>
    </w:p>
    <w:p w14:paraId="7B7C4333" w14:textId="77777777" w:rsidR="00593DBD" w:rsidRDefault="00593DBD">
      <w:pPr>
        <w:rPr>
          <w:lang w:val="en-US"/>
        </w:rPr>
      </w:pPr>
    </w:p>
    <w:p w14:paraId="289019F6" w14:textId="77777777" w:rsidR="00AC362F" w:rsidRDefault="00AC362F">
      <w:pPr>
        <w:rPr>
          <w:lang w:val="en-US"/>
        </w:rPr>
      </w:pPr>
    </w:p>
    <w:p w14:paraId="507EBC87" w14:textId="08CC7096" w:rsidR="00AC362F" w:rsidRPr="00AC362F" w:rsidRDefault="00AC362F">
      <w:pPr>
        <w:rPr>
          <w:lang w:val="en-US"/>
        </w:rPr>
      </w:pPr>
    </w:p>
    <w:sectPr w:rsidR="00AC362F" w:rsidRPr="00AC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2F"/>
    <w:rsid w:val="00006638"/>
    <w:rsid w:val="00593DBD"/>
    <w:rsid w:val="00AC362F"/>
    <w:rsid w:val="00D6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8AAE"/>
  <w15:chartTrackingRefBased/>
  <w15:docId w15:val="{1AC3A825-2C73-4E51-A72D-A6F7EA79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Dharak</dc:creator>
  <cp:keywords/>
  <dc:description/>
  <cp:lastModifiedBy>Komal Dharak</cp:lastModifiedBy>
  <cp:revision>1</cp:revision>
  <dcterms:created xsi:type="dcterms:W3CDTF">2023-11-07T14:33:00Z</dcterms:created>
  <dcterms:modified xsi:type="dcterms:W3CDTF">2023-11-07T14:48:00Z</dcterms:modified>
</cp:coreProperties>
</file>