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869A" w14:textId="3D03A342" w:rsidR="00E311AB" w:rsidRDefault="003D6D7E">
      <w:r w:rsidRPr="00A368E1">
        <w:drawing>
          <wp:inline distT="0" distB="0" distL="0" distR="0" wp14:anchorId="4F9AFC88" wp14:editId="73CD01DA">
            <wp:extent cx="5731510" cy="3254375"/>
            <wp:effectExtent l="0" t="0" r="2540" b="3175"/>
            <wp:docPr id="205334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46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4E1E" w14:textId="77777777" w:rsidR="003D6D7E" w:rsidRDefault="003D6D7E"/>
    <w:p w14:paraId="093F5C59" w14:textId="77777777" w:rsidR="003D6D7E" w:rsidRDefault="003D6D7E"/>
    <w:p w14:paraId="0006C7D7" w14:textId="77777777" w:rsidR="003D6D7E" w:rsidRDefault="003D6D7E"/>
    <w:p w14:paraId="22AB19CA" w14:textId="77777777" w:rsidR="003D6D7E" w:rsidRDefault="003D6D7E"/>
    <w:p w14:paraId="480154A1" w14:textId="54524898" w:rsidR="003D6D7E" w:rsidRDefault="003D6D7E">
      <w:r w:rsidRPr="00A368E1">
        <w:drawing>
          <wp:inline distT="0" distB="0" distL="0" distR="0" wp14:anchorId="73B7CBE7" wp14:editId="1ACE743B">
            <wp:extent cx="5731510" cy="2634615"/>
            <wp:effectExtent l="0" t="0" r="2540" b="0"/>
            <wp:docPr id="13176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25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CF16" w14:textId="77777777" w:rsidR="003D6D7E" w:rsidRDefault="003D6D7E"/>
    <w:p w14:paraId="37883B94" w14:textId="77777777" w:rsidR="003D6D7E" w:rsidRDefault="003D6D7E"/>
    <w:p w14:paraId="5AC37D1F" w14:textId="77777777" w:rsidR="003D6D7E" w:rsidRDefault="003D6D7E"/>
    <w:p w14:paraId="4708608B" w14:textId="77777777" w:rsidR="003D6D7E" w:rsidRDefault="003D6D7E"/>
    <w:p w14:paraId="61D96317" w14:textId="4C37EFAE" w:rsidR="003D6D7E" w:rsidRDefault="003D6D7E">
      <w:r w:rsidRPr="00A368E1">
        <w:lastRenderedPageBreak/>
        <w:drawing>
          <wp:anchor distT="0" distB="0" distL="114300" distR="114300" simplePos="0" relativeHeight="251659264" behindDoc="0" locked="0" layoutInCell="1" allowOverlap="1" wp14:anchorId="5442AA39" wp14:editId="1C893D54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5279390"/>
            <wp:effectExtent l="0" t="0" r="2540" b="0"/>
            <wp:wrapSquare wrapText="bothSides"/>
            <wp:docPr id="73794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61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7E"/>
    <w:rsid w:val="001A0483"/>
    <w:rsid w:val="003D6D7E"/>
    <w:rsid w:val="00473564"/>
    <w:rsid w:val="0094417B"/>
    <w:rsid w:val="00A74BBF"/>
    <w:rsid w:val="00B22867"/>
    <w:rsid w:val="00E3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C061"/>
  <w15:chartTrackingRefBased/>
  <w15:docId w15:val="{522DF562-35CB-4C35-B867-CDEE511E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YANGAL</dc:creator>
  <cp:keywords/>
  <dc:description/>
  <cp:lastModifiedBy>KOMAL YANGAL</cp:lastModifiedBy>
  <cp:revision>1</cp:revision>
  <dcterms:created xsi:type="dcterms:W3CDTF">2025-01-16T05:44:00Z</dcterms:created>
  <dcterms:modified xsi:type="dcterms:W3CDTF">2025-01-16T05:48:00Z</dcterms:modified>
</cp:coreProperties>
</file>