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單元：W05・一元二次方程・概念與三種解法　　類型：額外評核・教師卷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本頁供教師批改與訂正指導使用，不發給學生。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實施提示：學生卷版面已滿，訂正規則請口頭交代——答錯的題目在該題「改正：」一欄訂正，訂正正確計入累積正確率。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一、參考答案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1．B（−5）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整理成一般式：</w:t>
            </w:r>
            <m:oMath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，對照 </w:t>
            </w:r>
            <m:oMath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讀出 a＝3、b＝−5、c＝2。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A：把 5x 移項時漏了變號，直接抄成 +5。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2．A（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，兩支各自移項得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C：開平方後忘記移項，直接把 </w:t>
            </w:r>
            <m:oMath>
              <m:r>
                <m:t xml:space="preserve">±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當成答案（最常見）。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r>
                <m:t xml:space="preserve">Δ=−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；有 0 個實數根（無實數根）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5</m:t>
              </m:r>
              <m:r>
                <m:t xml:space="preserve">)</m:t>
              </m:r>
              <m:r>
                <m:t xml:space="preserve">=</m:t>
              </m:r>
              <m:r>
                <m:t xml:space="preserve">16</m:t>
              </m:r>
              <m:r>
                <m:t xml:space="preserve">−</m:t>
              </m:r>
              <m:r>
                <m:t xml:space="preserve">20</m:t>
              </m:r>
              <m:r>
                <m:t xml:space="preserve">=−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Δ&lt;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故無實數根。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常見錯誤：把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算成 −16。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4．錯在「由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=−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直接開平方」這一步。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開平方前必須先看右邊的正負：−9 ＜ 0，負數不能開平方，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所以此方程無實數根，不是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（移項那一步小明沒有做錯：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=−</m:t>
              </m:r>
              <m:r>
                <m:t xml:space="preserve">13</m:t>
              </m:r>
              <m:r>
                <m:t xml:space="preserve">+</m:t>
              </m:r>
              <m:r>
                <m:t xml:space="preserve">4</m:t>
              </m:r>
              <m:r>
                <m:t xml:space="preserve">=−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。）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5．小芳漏了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這個根。兩邊都有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時不可以除以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，因為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有可能等於 0。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正確做法：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7</m:t>
              </m:r>
              <m:r>
                <m:t xml:space="preserve">x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→　</w:t>
            </w:r>
            <m:oMath>
              <m:r>
                <m:t xml:space="preserve">x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7</m:t>
              </m:r>
            </m:oMath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二、計分與結算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單次：每題 20%，答對 1 題得 1 分，單次滿分 5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學段末：以每名學生本學段全部小測的累積正確率（包含改正後答對的題目）乘以 20，折算為平時平均分之加分，上限 20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例：全學段共 60 題，累積答對（含改正後）51 題 → 正確率 85% → 加分 ＝ 0.85 × 20 ＝ 17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三、命題說明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第 1–3 題為基礎概念題，取自《課堂講義》第一至四節（一般式係數、直接開平方法、判別式判斷根的個數）。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第 4–5 題為常見錯誤糾正題，錯誤原型取自本單元《課堂練習》第 6 題（負數開平方）與第 23 題（兩邊除以 x 漏根），數據已更換。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※ 本次 5 題未覆蓋「配方法」與「因式分解法（十字交乘型）」，可留待下一次小測。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※ 進度基準為丙班。本週（W5）乙班亦已於 W4 教完單元 01，兩班無落差。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初三數學．額外評核 W05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