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E4079" w14:textId="2F207877" w:rsidR="00814F5B" w:rsidRPr="001938F9" w:rsidRDefault="00AE1049" w:rsidP="00AE1049">
      <w:pPr>
        <w:jc w:val="center"/>
        <w:rPr>
          <w:b/>
          <w:bCs/>
          <w:u w:val="single"/>
        </w:rPr>
      </w:pPr>
      <w:r w:rsidRPr="001938F9">
        <w:rPr>
          <w:b/>
          <w:bCs/>
          <w:u w:val="single"/>
        </w:rPr>
        <w:t>Midterm Report – Pokémon Battler</w:t>
      </w:r>
    </w:p>
    <w:p w14:paraId="08446FBB" w14:textId="77777777" w:rsidR="00AE1049" w:rsidRDefault="00AE1049" w:rsidP="00AE1049">
      <w:pPr>
        <w:jc w:val="center"/>
      </w:pPr>
    </w:p>
    <w:p w14:paraId="5B2B315F" w14:textId="46C40ECA" w:rsidR="00AE1049" w:rsidRDefault="00AE1049" w:rsidP="00AE1049">
      <w:r w:rsidRPr="00344911">
        <w:rPr>
          <w:b/>
          <w:bCs/>
        </w:rPr>
        <w:t>Design</w:t>
      </w:r>
      <w:r>
        <w:t>:</w:t>
      </w:r>
    </w:p>
    <w:p w14:paraId="216AB433" w14:textId="0A546714" w:rsidR="00AE1049" w:rsidRDefault="00AE1049" w:rsidP="00AE1049">
      <w:r>
        <w:t xml:space="preserve">This application </w:t>
      </w:r>
      <w:r w:rsidR="00344911">
        <w:t>builds upon</w:t>
      </w:r>
      <w:r>
        <w:t xml:space="preserve"> the </w:t>
      </w:r>
      <w:r w:rsidR="00344911">
        <w:t>Pokémon</w:t>
      </w:r>
      <w:r>
        <w:t xml:space="preserve"> game built in class</w:t>
      </w:r>
      <w:r w:rsidR="00344911">
        <w:t>. When the application is started the user will be prompted to select between two types of Pokémon (water or fire). After the user has selected their Pokémon type, they are then prompted to enter a name for it. Once that has been completed the battle starts. There are two labels, one to display the player’s Pokémon’s life points and another for the computer’s life points. There are also two buttons, one for normal attack, the other for special attack. The user is prompted to select one of the attacks. The special attack changes based on which type of Pokémon was chosen. The computer’s type will always be the opposite of the player’s choice. The player is prompted to select one of the attacks and once they have done that the top label is updated to say what kind of attack was made and how much damage was done. The computer’s life points are then updated and printed on the label. After a couple of seconds, the user will see the label says it’s the computer’s turn. After a couple more seconds the computer attacks the player with one of the two attacks based on a random number. Again, the top label is updated to say what attack was done by the computer and the player’s life points are updated. Then it’s the player’s turn to go again. The game continues until one of the Pokémon’s has reached zero life points. At which point the top label is updated to say who won, then after a few seconds the application closes itself.</w:t>
      </w:r>
    </w:p>
    <w:p w14:paraId="0BF4788A" w14:textId="279A80E9" w:rsidR="00344911" w:rsidRDefault="00344911" w:rsidP="00AE1049">
      <w:r>
        <w:t>I wanted to make this GUI because I was inspired by the original in class application and wanted to make a GUI version of it where the user can interact with it.</w:t>
      </w:r>
    </w:p>
    <w:p w14:paraId="36A5F12A" w14:textId="47BB7307" w:rsidR="00344911" w:rsidRDefault="00344911" w:rsidP="00AE1049"/>
    <w:p w14:paraId="3536D68C" w14:textId="68F49CE5" w:rsidR="00344911" w:rsidRPr="001938F9" w:rsidRDefault="00344911" w:rsidP="00AE1049">
      <w:pPr>
        <w:rPr>
          <w:b/>
          <w:bCs/>
        </w:rPr>
      </w:pPr>
      <w:r w:rsidRPr="00344911">
        <w:rPr>
          <w:b/>
          <w:bCs/>
        </w:rPr>
        <w:t>UML</w:t>
      </w:r>
      <w:r>
        <w:t>:</w:t>
      </w:r>
    </w:p>
    <w:p w14:paraId="607D2AE9" w14:textId="27ED8C19" w:rsidR="00344911" w:rsidRDefault="00690FA5" w:rsidP="00AE1049">
      <w:r>
        <w:rPr>
          <w:noProof/>
        </w:rPr>
        <mc:AlternateContent>
          <mc:Choice Requires="wps">
            <w:drawing>
              <wp:anchor distT="0" distB="0" distL="114300" distR="114300" simplePos="0" relativeHeight="251660288" behindDoc="0" locked="0" layoutInCell="1" allowOverlap="1" wp14:anchorId="04BD45E9" wp14:editId="5F245F0A">
                <wp:simplePos x="0" y="0"/>
                <wp:positionH relativeFrom="margin">
                  <wp:align>center</wp:align>
                </wp:positionH>
                <wp:positionV relativeFrom="paragraph">
                  <wp:posOffset>5715</wp:posOffset>
                </wp:positionV>
                <wp:extent cx="1645920" cy="2705100"/>
                <wp:effectExtent l="0" t="0" r="11430" b="19050"/>
                <wp:wrapNone/>
                <wp:docPr id="962474311" name="Rectangle 2"/>
                <wp:cNvGraphicFramePr/>
                <a:graphic xmlns:a="http://schemas.openxmlformats.org/drawingml/2006/main">
                  <a:graphicData uri="http://schemas.microsoft.com/office/word/2010/wordprocessingShape">
                    <wps:wsp>
                      <wps:cNvSpPr/>
                      <wps:spPr>
                        <a:xfrm>
                          <a:off x="0" y="0"/>
                          <a:ext cx="1645920" cy="270510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03A23" w14:textId="144E5070" w:rsidR="00690FA5" w:rsidRDefault="00690FA5"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Operator</w:t>
                            </w:r>
                          </w:p>
                          <w:p w14:paraId="79EF63CB" w14:textId="1ACE0763"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w:t>
                            </w:r>
                          </w:p>
                          <w:p w14:paraId="71F4F085" w14:textId="07ACA2DC"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p w14:paraId="6D5FA252" w14:textId="09D29ABC" w:rsidR="00690FA5" w:rsidRDefault="00690FA5"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p w14:paraId="36165B77" w14:textId="602F3D3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set_selection_water()</w:t>
                            </w:r>
                          </w:p>
                          <w:p w14:paraId="6133176B" w14:textId="7B2073DC"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set_selection_fire()</w:t>
                            </w:r>
                          </w:p>
                          <w:p w14:paraId="3D5A7056" w14:textId="449C2860"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set_up_game()</w:t>
                            </w:r>
                          </w:p>
                          <w:p w14:paraId="0099A0D4" w14:textId="680E029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w:t>
                            </w:r>
                          </w:p>
                          <w:p w14:paraId="6CE2480D" w14:textId="5C290638"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check_win_condition()</w:t>
                            </w:r>
                          </w:p>
                          <w:p w14:paraId="38471CE3" w14:textId="2B6F0519"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tksleep()</w:t>
                            </w:r>
                          </w:p>
                          <w:p w14:paraId="3113C662" w14:textId="38714A0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norm_attk()</w:t>
                            </w:r>
                          </w:p>
                          <w:p w14:paraId="0C61DD04" w14:textId="5AC1CBF3"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spec_attk()</w:t>
                            </w:r>
                          </w:p>
                          <w:p w14:paraId="7F5EAAEB" w14:textId="611B3726"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cpu_attk()</w:t>
                            </w:r>
                          </w:p>
                          <w:p w14:paraId="2B7C3863" w14:textId="77777777"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2D56E" w14:textId="77777777" w:rsidR="00690FA5" w:rsidRP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D45E9" id="Rectangle 2" o:spid="_x0000_s1026" style="position:absolute;margin-left:0;margin-top:.45pt;width:129.6pt;height:213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" fillcolor="black" strokeweight=".5mm">
                <v:fill opacity="3341f"/>
                <v:textbox>
                  <w:txbxContent>
                    <w:p w14:paraId="75803A23" w14:textId="144E5070" w:rsidR="00690FA5" w:rsidRDefault="00690FA5"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Operator</w:t>
                      </w:r>
                    </w:p>
                    <w:p w14:paraId="79EF63CB" w14:textId="1ACE0763"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player</w:t>
                      </w:r>
                    </w:p>
                    <w:p w14:paraId="71F4F085" w14:textId="07ACA2DC"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p w14:paraId="6D5FA252" w14:textId="09D29ABC" w:rsidR="00690FA5" w:rsidRDefault="00690FA5"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w:t>
                      </w:r>
                    </w:p>
                    <w:p w14:paraId="36165B77" w14:textId="602F3D3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set_selection_water()</w:t>
                      </w:r>
                    </w:p>
                    <w:p w14:paraId="6133176B" w14:textId="7B2073DC"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set_selection_fire()</w:t>
                      </w:r>
                    </w:p>
                    <w:p w14:paraId="3D5A7056" w14:textId="449C2860"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set_up_game()</w:t>
                      </w:r>
                    </w:p>
                    <w:p w14:paraId="0099A0D4" w14:textId="680E029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terminate()</w:t>
                      </w:r>
                    </w:p>
                    <w:p w14:paraId="6CE2480D" w14:textId="5C290638"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check_win_condition()</w:t>
                      </w:r>
                    </w:p>
                    <w:p w14:paraId="38471CE3" w14:textId="2B6F0519"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tksleep()</w:t>
                      </w:r>
                    </w:p>
                    <w:p w14:paraId="3113C662" w14:textId="38714A02"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norm_attk()</w:t>
                      </w:r>
                    </w:p>
                    <w:p w14:paraId="0C61DD04" w14:textId="5AC1CBF3"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spec_attk()</w:t>
                      </w:r>
                    </w:p>
                    <w:p w14:paraId="7F5EAAEB" w14:textId="611B3726"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cpu_attk()</w:t>
                      </w:r>
                    </w:p>
                    <w:p w14:paraId="2B7C3863" w14:textId="77777777" w:rsid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2D56E" w14:textId="77777777" w:rsidR="00690FA5" w:rsidRPr="00690FA5" w:rsidRDefault="00690FA5"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rect>
            </w:pict>
          </mc:Fallback>
        </mc:AlternateContent>
      </w:r>
    </w:p>
    <w:p w14:paraId="1401A767" w14:textId="77777777" w:rsidR="00344911" w:rsidRDefault="00344911" w:rsidP="00AE1049"/>
    <w:p w14:paraId="18CB1BD6" w14:textId="7144A5B6" w:rsidR="00AE1049" w:rsidRDefault="001938F9" w:rsidP="00AE1049">
      <w:pPr>
        <w:jc w:val="center"/>
      </w:pPr>
      <w:r>
        <w:rPr>
          <w:noProof/>
        </w:rPr>
        <mc:AlternateContent>
          <mc:Choice Requires="wps">
            <w:drawing>
              <wp:anchor distT="0" distB="0" distL="114300" distR="114300" simplePos="0" relativeHeight="251672576" behindDoc="0" locked="0" layoutInCell="1" allowOverlap="1" wp14:anchorId="71963AC3" wp14:editId="52CCB0A2">
                <wp:simplePos x="0" y="0"/>
                <wp:positionH relativeFrom="column">
                  <wp:posOffset>2952750</wp:posOffset>
                </wp:positionH>
                <wp:positionV relativeFrom="paragraph">
                  <wp:posOffset>2350770</wp:posOffset>
                </wp:positionV>
                <wp:extent cx="0" cy="609600"/>
                <wp:effectExtent l="76200" t="38100" r="57150" b="19050"/>
                <wp:wrapNone/>
                <wp:docPr id="827616073" name="Straight Arrow Connector 17"/>
                <wp:cNvGraphicFramePr/>
                <a:graphic xmlns:a="http://schemas.openxmlformats.org/drawingml/2006/main">
                  <a:graphicData uri="http://schemas.microsoft.com/office/word/2010/wordprocessingShape">
                    <wps:wsp>
                      <wps:cNvCnPr/>
                      <wps:spPr>
                        <a:xfrm flipV="1">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DA7BE8" id="_x0000_t32" coordsize="21600,21600" o:spt="32" o:oned="t" path="m,l21600,21600e" filled="f">
                <v:path arrowok="t" fillok="f" o:connecttype="none"/>
                <o:lock v:ext="edit" shapetype="t"/>
              </v:shapetype>
              <v:shape id="Straight Arrow Connector 17" o:spid="_x0000_s1026" type="#_x0000_t32" style="position:absolute;margin-left:232.5pt;margin-top:185.1pt;width:0;height:4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210C037" wp14:editId="74DB4B3B">
                <wp:simplePos x="0" y="0"/>
                <wp:positionH relativeFrom="column">
                  <wp:posOffset>3790950</wp:posOffset>
                </wp:positionH>
                <wp:positionV relativeFrom="paragraph">
                  <wp:posOffset>1093470</wp:posOffset>
                </wp:positionV>
                <wp:extent cx="1647825" cy="1838325"/>
                <wp:effectExtent l="38100" t="38100" r="28575" b="28575"/>
                <wp:wrapNone/>
                <wp:docPr id="2056800734" name="Straight Arrow Connector 16"/>
                <wp:cNvGraphicFramePr/>
                <a:graphic xmlns:a="http://schemas.openxmlformats.org/drawingml/2006/main">
                  <a:graphicData uri="http://schemas.microsoft.com/office/word/2010/wordprocessingShape">
                    <wps:wsp>
                      <wps:cNvCnPr/>
                      <wps:spPr>
                        <a:xfrm flipH="1" flipV="1">
                          <a:off x="0" y="0"/>
                          <a:ext cx="1647825" cy="1838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C2309" id="Straight Arrow Connector 16" o:spid="_x0000_s1026" type="#_x0000_t32" style="position:absolute;margin-left:298.5pt;margin-top:86.1pt;width:129.75pt;height:144.7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245FD7D2" wp14:editId="1C756D2D">
                <wp:simplePos x="0" y="0"/>
                <wp:positionH relativeFrom="column">
                  <wp:posOffset>485775</wp:posOffset>
                </wp:positionH>
                <wp:positionV relativeFrom="paragraph">
                  <wp:posOffset>1131570</wp:posOffset>
                </wp:positionV>
                <wp:extent cx="1638300" cy="1781175"/>
                <wp:effectExtent l="0" t="38100" r="57150" b="28575"/>
                <wp:wrapNone/>
                <wp:docPr id="1018980320" name="Straight Arrow Connector 15"/>
                <wp:cNvGraphicFramePr/>
                <a:graphic xmlns:a="http://schemas.openxmlformats.org/drawingml/2006/main">
                  <a:graphicData uri="http://schemas.microsoft.com/office/word/2010/wordprocessingShape">
                    <wps:wsp>
                      <wps:cNvCnPr/>
                      <wps:spPr>
                        <a:xfrm flipV="1">
                          <a:off x="0" y="0"/>
                          <a:ext cx="1638300" cy="1781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00D29" id="Straight Arrow Connector 15" o:spid="_x0000_s1026" type="#_x0000_t32" style="position:absolute;margin-left:38.25pt;margin-top:89.1pt;width:129pt;height:140.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C84682F" wp14:editId="1BE20375">
                <wp:simplePos x="0" y="0"/>
                <wp:positionH relativeFrom="column">
                  <wp:posOffset>1009650</wp:posOffset>
                </wp:positionH>
                <wp:positionV relativeFrom="paragraph">
                  <wp:posOffset>3455670</wp:posOffset>
                </wp:positionV>
                <wp:extent cx="1114425" cy="9525"/>
                <wp:effectExtent l="38100" t="76200" r="0" b="85725"/>
                <wp:wrapNone/>
                <wp:docPr id="625142614" name="Straight Arrow Connector 14"/>
                <wp:cNvGraphicFramePr/>
                <a:graphic xmlns:a="http://schemas.openxmlformats.org/drawingml/2006/main">
                  <a:graphicData uri="http://schemas.microsoft.com/office/word/2010/wordprocessingShape">
                    <wps:wsp>
                      <wps:cNvCnPr/>
                      <wps:spPr>
                        <a:xfrm flipH="1" flipV="1">
                          <a:off x="0" y="0"/>
                          <a:ext cx="1114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A8955B" id="Straight Arrow Connector 14" o:spid="_x0000_s1026" type="#_x0000_t32" style="position:absolute;margin-left:79.5pt;margin-top:272.1pt;width:87.75pt;height:.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58D5535" wp14:editId="2F8A4E68">
                <wp:simplePos x="0" y="0"/>
                <wp:positionH relativeFrom="column">
                  <wp:posOffset>3790950</wp:posOffset>
                </wp:positionH>
                <wp:positionV relativeFrom="paragraph">
                  <wp:posOffset>3436345</wp:posOffset>
                </wp:positionV>
                <wp:extent cx="1143000" cy="9800"/>
                <wp:effectExtent l="0" t="76200" r="19050" b="85725"/>
                <wp:wrapNone/>
                <wp:docPr id="674057489" name="Straight Arrow Connector 13"/>
                <wp:cNvGraphicFramePr/>
                <a:graphic xmlns:a="http://schemas.openxmlformats.org/drawingml/2006/main">
                  <a:graphicData uri="http://schemas.microsoft.com/office/word/2010/wordprocessingShape">
                    <wps:wsp>
                      <wps:cNvCnPr/>
                      <wps:spPr>
                        <a:xfrm flipV="1">
                          <a:off x="0" y="0"/>
                          <a:ext cx="1143000" cy="9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432052" id="Straight Arrow Connector 13" o:spid="_x0000_s1026" type="#_x0000_t32" style="position:absolute;margin-left:298.5pt;margin-top:270.6pt;width:90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2F97E4A3" wp14:editId="49D347F7">
                <wp:simplePos x="0" y="0"/>
                <wp:positionH relativeFrom="margin">
                  <wp:align>right</wp:align>
                </wp:positionH>
                <wp:positionV relativeFrom="paragraph">
                  <wp:posOffset>2931795</wp:posOffset>
                </wp:positionV>
                <wp:extent cx="1009650" cy="771525"/>
                <wp:effectExtent l="0" t="0" r="19050" b="28575"/>
                <wp:wrapNone/>
                <wp:docPr id="901238061" name="Rectangle 9"/>
                <wp:cNvGraphicFramePr/>
                <a:graphic xmlns:a="http://schemas.openxmlformats.org/drawingml/2006/main">
                  <a:graphicData uri="http://schemas.microsoft.com/office/word/2010/wordprocessingShape">
                    <wps:wsp>
                      <wps:cNvSpPr/>
                      <wps:spPr>
                        <a:xfrm>
                          <a:off x="0" y="0"/>
                          <a:ext cx="1009650" cy="77152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0023CE" w14:textId="11393910" w:rsidR="00690FA5" w:rsidRDefault="001938F9"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WaterType</w:t>
                            </w:r>
                          </w:p>
                          <w:p w14:paraId="3A0D73D6" w14:textId="2B45CE99" w:rsidR="001938F9" w:rsidRPr="00690FA5" w:rsidRDefault="001938F9"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7E4A3" id="Rectangle 9" o:spid="_x0000_s1027" style="position:absolute;left:0;text-align:left;margin-left:28.3pt;margin-top:230.85pt;width:79.5pt;height:60.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" fillcolor="black" strokeweight=".5mm">
                <v:fill opacity="3341f"/>
                <v:textbox>
                  <w:txbxContent>
                    <w:p w14:paraId="360023CE" w14:textId="11393910" w:rsidR="00690FA5" w:rsidRDefault="001938F9" w:rsidP="00690FA5">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WaterType</w:t>
                      </w:r>
                    </w:p>
                    <w:p w14:paraId="3A0D73D6" w14:textId="2B45CE99" w:rsidR="001938F9" w:rsidRPr="00690FA5" w:rsidRDefault="001938F9" w:rsidP="00690FA5">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waterjet()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9494925" wp14:editId="584F206B">
                <wp:simplePos x="0" y="0"/>
                <wp:positionH relativeFrom="margin">
                  <wp:align>left</wp:align>
                </wp:positionH>
                <wp:positionV relativeFrom="paragraph">
                  <wp:posOffset>2912745</wp:posOffset>
                </wp:positionV>
                <wp:extent cx="1019175" cy="790575"/>
                <wp:effectExtent l="0" t="0" r="28575" b="28575"/>
                <wp:wrapNone/>
                <wp:docPr id="1863567160" name="Rectangle 5"/>
                <wp:cNvGraphicFramePr/>
                <a:graphic xmlns:a="http://schemas.openxmlformats.org/drawingml/2006/main">
                  <a:graphicData uri="http://schemas.microsoft.com/office/word/2010/wordprocessingShape">
                    <wps:wsp>
                      <wps:cNvSpPr/>
                      <wps:spPr>
                        <a:xfrm>
                          <a:off x="0" y="0"/>
                          <a:ext cx="1019175" cy="79057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82FDB6" w14:textId="092FFB49" w:rsidR="001938F9" w:rsidRP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FireType</w:t>
                            </w:r>
                          </w:p>
                          <w:p w14:paraId="0A11D502" w14:textId="3B67DC41" w:rsidR="001938F9" w:rsidRP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94925" id="Rectangle 5" o:spid="_x0000_s1028" style="position:absolute;left:0;text-align:left;margin-left:0;margin-top:229.35pt;width:80.25pt;height:6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" fillcolor="black" strokeweight=".5mm">
                <v:fill opacity="3341f"/>
                <v:textbox>
                  <w:txbxContent>
                    <w:p w14:paraId="0382FDB6" w14:textId="092FFB49" w:rsidR="001938F9" w:rsidRP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FireType</w:t>
                      </w:r>
                    </w:p>
                    <w:p w14:paraId="0A11D502" w14:textId="3B67DC41" w:rsidR="001938F9" w:rsidRP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38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fireball()</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7D379695" wp14:editId="49F670EE">
                <wp:simplePos x="0" y="0"/>
                <wp:positionH relativeFrom="margin">
                  <wp:posOffset>2133600</wp:posOffset>
                </wp:positionH>
                <wp:positionV relativeFrom="paragraph">
                  <wp:posOffset>2960369</wp:posOffset>
                </wp:positionV>
                <wp:extent cx="1657350" cy="1323975"/>
                <wp:effectExtent l="0" t="0" r="19050" b="28575"/>
                <wp:wrapNone/>
                <wp:docPr id="1642291638" name="Rectangle 7"/>
                <wp:cNvGraphicFramePr/>
                <a:graphic xmlns:a="http://schemas.openxmlformats.org/drawingml/2006/main">
                  <a:graphicData uri="http://schemas.microsoft.com/office/word/2010/wordprocessingShape">
                    <wps:wsp>
                      <wps:cNvSpPr/>
                      <wps:spPr>
                        <a:xfrm>
                          <a:off x="0" y="0"/>
                          <a:ext cx="1657350" cy="132397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BA4C7" w14:textId="0DAAED00" w:rsid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Pokémon</w:t>
                            </w:r>
                          </w:p>
                          <w:p w14:paraId="0BDBDE00" w14:textId="37953274"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0899AFE5" w14:textId="24D77722"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hitPower</w:t>
                            </w:r>
                          </w:p>
                          <w:p w14:paraId="5EF7B73C" w14:textId="3BFCEDF0" w:rsid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lifePoints</w:t>
                            </w:r>
                          </w:p>
                          <w:p w14:paraId="4A2FFDFE" w14:textId="04F2BAF5"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life_points_remaining()</w:t>
                            </w:r>
                          </w:p>
                          <w:p w14:paraId="4140637F" w14:textId="11D3470B" w:rsidR="001938F9" w:rsidRP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79695" id="Rectangle 7" o:spid="_x0000_s1029" style="position:absolute;left:0;text-align:left;margin-left:168pt;margin-top:233.1pt;width:130.5pt;height:10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" fillcolor="black" strokeweight=".5mm">
                <v:fill opacity="3341f"/>
                <v:textbox>
                  <w:txbxContent>
                    <w:p w14:paraId="127BA4C7" w14:textId="0DAAED00" w:rsid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Pokémon</w:t>
                      </w:r>
                    </w:p>
                    <w:p w14:paraId="0BDBDE00" w14:textId="37953274"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p w14:paraId="0899AFE5" w14:textId="24D77722"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hitPower</w:t>
                      </w:r>
                    </w:p>
                    <w:p w14:paraId="5EF7B73C" w14:textId="3BFCEDF0" w:rsidR="001938F9" w:rsidRDefault="001938F9" w:rsidP="001938F9">
                      <w:pPr>
                        <w:pBdr>
                          <w:bottom w:val="single" w:sz="12" w:space="1" w:color="auto"/>
                        </w:pBd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lifePoints</w:t>
                      </w:r>
                    </w:p>
                    <w:p w14:paraId="4A2FFDFE" w14:textId="04F2BAF5" w:rsid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life_points_remaining()</w:t>
                      </w:r>
                    </w:p>
                    <w:p w14:paraId="4140637F" w14:textId="11D3470B" w:rsidR="001938F9" w:rsidRPr="001938F9" w:rsidRDefault="001938F9" w:rsidP="001938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w:t>
                      </w:r>
                    </w:p>
                  </w:txbxContent>
                </v:textbox>
                <w10:wrap anchorx="margin"/>
              </v:rect>
            </w:pict>
          </mc:Fallback>
        </mc:AlternateContent>
      </w:r>
    </w:p>
    <w:p w14:paraId="6C7E48A7" w14:textId="77777777" w:rsidR="001938F9" w:rsidRPr="001938F9" w:rsidRDefault="001938F9" w:rsidP="001938F9"/>
    <w:p w14:paraId="3A2C0C7E" w14:textId="77777777" w:rsidR="001938F9" w:rsidRPr="001938F9" w:rsidRDefault="001938F9" w:rsidP="001938F9"/>
    <w:p w14:paraId="50E75351" w14:textId="77777777" w:rsidR="001938F9" w:rsidRPr="001938F9" w:rsidRDefault="001938F9" w:rsidP="001938F9"/>
    <w:p w14:paraId="67744A46" w14:textId="77777777" w:rsidR="001938F9" w:rsidRPr="001938F9" w:rsidRDefault="001938F9" w:rsidP="001938F9"/>
    <w:p w14:paraId="3679E613" w14:textId="77777777" w:rsidR="001938F9" w:rsidRPr="001938F9" w:rsidRDefault="001938F9" w:rsidP="001938F9"/>
    <w:p w14:paraId="1EF576ED" w14:textId="77777777" w:rsidR="001938F9" w:rsidRPr="001938F9" w:rsidRDefault="001938F9" w:rsidP="001938F9"/>
    <w:p w14:paraId="38D5C9F7" w14:textId="77777777" w:rsidR="001938F9" w:rsidRPr="001938F9" w:rsidRDefault="001938F9" w:rsidP="001938F9"/>
    <w:p w14:paraId="4F760AE6" w14:textId="77777777" w:rsidR="001938F9" w:rsidRPr="001938F9" w:rsidRDefault="001938F9" w:rsidP="001938F9"/>
    <w:p w14:paraId="032B1B4B" w14:textId="77777777" w:rsidR="001938F9" w:rsidRPr="001938F9" w:rsidRDefault="001938F9" w:rsidP="001938F9"/>
    <w:p w14:paraId="77475699" w14:textId="77777777" w:rsidR="001938F9" w:rsidRPr="001938F9" w:rsidRDefault="001938F9" w:rsidP="001938F9"/>
    <w:p w14:paraId="49595F02" w14:textId="77777777" w:rsidR="001938F9" w:rsidRPr="001938F9" w:rsidRDefault="001938F9" w:rsidP="001938F9"/>
    <w:p w14:paraId="569C88AF" w14:textId="77777777" w:rsidR="001938F9" w:rsidRPr="001938F9" w:rsidRDefault="001938F9" w:rsidP="001938F9"/>
    <w:p w14:paraId="4D3BD104" w14:textId="77777777" w:rsidR="001938F9" w:rsidRPr="001938F9" w:rsidRDefault="001938F9" w:rsidP="001938F9"/>
    <w:p w14:paraId="2D16EEFA" w14:textId="77777777" w:rsidR="001938F9" w:rsidRPr="001938F9" w:rsidRDefault="001938F9" w:rsidP="001938F9"/>
    <w:p w14:paraId="57E21726" w14:textId="77777777" w:rsidR="001938F9" w:rsidRPr="001938F9" w:rsidRDefault="001938F9" w:rsidP="001938F9"/>
    <w:p w14:paraId="45C6BC54" w14:textId="77777777" w:rsidR="001938F9" w:rsidRPr="001938F9" w:rsidRDefault="001938F9" w:rsidP="001938F9"/>
    <w:p w14:paraId="01351092" w14:textId="77777777" w:rsidR="001938F9" w:rsidRPr="001938F9" w:rsidRDefault="001938F9" w:rsidP="001938F9"/>
    <w:p w14:paraId="259E0A99" w14:textId="77777777" w:rsidR="001938F9" w:rsidRPr="001938F9" w:rsidRDefault="001938F9" w:rsidP="001938F9"/>
    <w:p w14:paraId="6F63D0D7" w14:textId="77777777" w:rsidR="001938F9" w:rsidRPr="001938F9" w:rsidRDefault="001938F9" w:rsidP="001938F9"/>
    <w:p w14:paraId="04C4A778" w14:textId="77777777" w:rsidR="001938F9" w:rsidRPr="001938F9" w:rsidRDefault="001938F9" w:rsidP="001938F9"/>
    <w:p w14:paraId="4C166787" w14:textId="4072CA22" w:rsidR="001938F9" w:rsidRDefault="001938F9" w:rsidP="001938F9"/>
    <w:p w14:paraId="2C2BF1EE" w14:textId="11510B9B" w:rsidR="001938F9" w:rsidRPr="001938F9" w:rsidRDefault="001938F9" w:rsidP="001938F9">
      <w:pPr>
        <w:rPr>
          <w:b/>
          <w:bCs/>
        </w:rPr>
      </w:pPr>
      <w:r w:rsidRPr="001938F9">
        <w:rPr>
          <w:b/>
          <w:bCs/>
        </w:rPr>
        <w:lastRenderedPageBreak/>
        <w:t>Executable Files Screenshot:</w:t>
      </w:r>
    </w:p>
    <w:p w14:paraId="6FD8F02C" w14:textId="013A4440" w:rsidR="001938F9" w:rsidRDefault="00EA15AF" w:rsidP="001938F9">
      <w:pPr>
        <w:rPr>
          <w:noProof/>
        </w:rPr>
      </w:pPr>
      <w:r>
        <w:rPr>
          <w:noProof/>
        </w:rPr>
        <w:drawing>
          <wp:inline distT="0" distB="0" distL="0" distR="0" wp14:anchorId="549C5636" wp14:editId="23800486">
            <wp:extent cx="5943600" cy="4619625"/>
            <wp:effectExtent l="0" t="0" r="0" b="9525"/>
            <wp:docPr id="4736349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580A58D8" w14:textId="77777777" w:rsidR="00EA15AF" w:rsidRPr="00EA15AF" w:rsidRDefault="00EA15AF" w:rsidP="00EA15AF"/>
    <w:p w14:paraId="3F419B6E" w14:textId="75ADB5AC" w:rsidR="00EA15AF" w:rsidRDefault="00EA15AF" w:rsidP="00EA15AF">
      <w:pPr>
        <w:rPr>
          <w:b/>
          <w:bCs/>
          <w:noProof/>
        </w:rPr>
      </w:pPr>
      <w:r w:rsidRPr="00EA15AF">
        <w:rPr>
          <w:b/>
          <w:bCs/>
          <w:noProof/>
        </w:rPr>
        <w:t>Application In Use Screenshots:</w:t>
      </w:r>
    </w:p>
    <w:p w14:paraId="194A598D" w14:textId="64339F42" w:rsidR="00EA15AF" w:rsidRDefault="00EA15AF" w:rsidP="00EA15AF">
      <w:pPr>
        <w:pStyle w:val="ListParagraph"/>
        <w:numPr>
          <w:ilvl w:val="0"/>
          <w:numId w:val="1"/>
        </w:numPr>
      </w:pPr>
      <w:r>
        <w:t>Application Startup (User prompted to select type)</w:t>
      </w:r>
      <w:r w:rsidR="0089538E">
        <w:t>:</w:t>
      </w:r>
    </w:p>
    <w:p w14:paraId="40E56FDE" w14:textId="457742D0" w:rsidR="0089538E" w:rsidRDefault="0089538E" w:rsidP="0089538E">
      <w:pPr>
        <w:pStyle w:val="ListParagraph"/>
      </w:pPr>
      <w:r>
        <w:rPr>
          <w:noProof/>
        </w:rPr>
        <w:drawing>
          <wp:inline distT="0" distB="0" distL="0" distR="0" wp14:anchorId="2EE03D25" wp14:editId="7F9044E4">
            <wp:extent cx="4305300" cy="2548622"/>
            <wp:effectExtent l="0" t="0" r="0" b="4445"/>
            <wp:docPr id="7050358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565" cy="2554107"/>
                    </a:xfrm>
                    <a:prstGeom prst="rect">
                      <a:avLst/>
                    </a:prstGeom>
                    <a:noFill/>
                    <a:ln>
                      <a:noFill/>
                    </a:ln>
                  </pic:spPr>
                </pic:pic>
              </a:graphicData>
            </a:graphic>
          </wp:inline>
        </w:drawing>
      </w:r>
    </w:p>
    <w:p w14:paraId="608AD8FB" w14:textId="182B36C1" w:rsidR="0089538E" w:rsidRDefault="0089538E" w:rsidP="0089538E">
      <w:pPr>
        <w:pStyle w:val="ListParagraph"/>
        <w:numPr>
          <w:ilvl w:val="0"/>
          <w:numId w:val="1"/>
        </w:numPr>
      </w:pPr>
      <w:r>
        <w:lastRenderedPageBreak/>
        <w:t>User prompted to enter a name for their Pokémon:</w:t>
      </w:r>
    </w:p>
    <w:p w14:paraId="561CC82F" w14:textId="0C5BEA49" w:rsidR="0089538E" w:rsidRDefault="0089538E" w:rsidP="0089538E">
      <w:pPr>
        <w:pStyle w:val="ListParagraph"/>
      </w:pPr>
      <w:r>
        <w:rPr>
          <w:noProof/>
        </w:rPr>
        <w:drawing>
          <wp:inline distT="0" distB="0" distL="0" distR="0" wp14:anchorId="30679FA8" wp14:editId="5C211E76">
            <wp:extent cx="3954932" cy="2324100"/>
            <wp:effectExtent l="0" t="0" r="7620" b="0"/>
            <wp:docPr id="12572292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592" cy="2325076"/>
                    </a:xfrm>
                    <a:prstGeom prst="rect">
                      <a:avLst/>
                    </a:prstGeom>
                    <a:noFill/>
                    <a:ln>
                      <a:noFill/>
                    </a:ln>
                  </pic:spPr>
                </pic:pic>
              </a:graphicData>
            </a:graphic>
          </wp:inline>
        </w:drawing>
      </w:r>
    </w:p>
    <w:p w14:paraId="2908E241" w14:textId="193A733D" w:rsidR="0089538E" w:rsidRDefault="0089538E" w:rsidP="0089538E">
      <w:pPr>
        <w:ind w:left="360"/>
      </w:pPr>
    </w:p>
    <w:p w14:paraId="138B095B" w14:textId="4136E9F8" w:rsidR="0089538E" w:rsidRDefault="0089538E" w:rsidP="0089538E">
      <w:pPr>
        <w:pStyle w:val="ListParagraph"/>
        <w:numPr>
          <w:ilvl w:val="0"/>
          <w:numId w:val="1"/>
        </w:numPr>
      </w:pPr>
      <w:r>
        <w:t>User prompted to select an attack:</w:t>
      </w:r>
    </w:p>
    <w:p w14:paraId="7AF5ECC4" w14:textId="165BB954" w:rsidR="0089538E" w:rsidRDefault="0089538E" w:rsidP="0089538E">
      <w:pPr>
        <w:pStyle w:val="ListParagraph"/>
      </w:pPr>
      <w:r>
        <w:rPr>
          <w:noProof/>
        </w:rPr>
        <w:drawing>
          <wp:inline distT="0" distB="0" distL="0" distR="0" wp14:anchorId="29635628" wp14:editId="6B08BD3C">
            <wp:extent cx="3990975" cy="2503740"/>
            <wp:effectExtent l="0" t="0" r="0" b="0"/>
            <wp:docPr id="4439251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5938" cy="2506854"/>
                    </a:xfrm>
                    <a:prstGeom prst="rect">
                      <a:avLst/>
                    </a:prstGeom>
                    <a:noFill/>
                    <a:ln>
                      <a:noFill/>
                    </a:ln>
                  </pic:spPr>
                </pic:pic>
              </a:graphicData>
            </a:graphic>
          </wp:inline>
        </w:drawing>
      </w:r>
    </w:p>
    <w:p w14:paraId="263ADA3C" w14:textId="77777777" w:rsidR="0089538E" w:rsidRDefault="0089538E" w:rsidP="0089538E">
      <w:pPr>
        <w:pStyle w:val="ListParagraph"/>
      </w:pPr>
    </w:p>
    <w:p w14:paraId="4A6263B3" w14:textId="77777777" w:rsidR="0089538E" w:rsidRDefault="0089538E" w:rsidP="0089538E">
      <w:pPr>
        <w:pStyle w:val="ListParagraph"/>
      </w:pPr>
    </w:p>
    <w:p w14:paraId="45D7B1E7" w14:textId="77777777" w:rsidR="0089538E" w:rsidRDefault="0089538E" w:rsidP="0089538E">
      <w:pPr>
        <w:pStyle w:val="ListParagraph"/>
      </w:pPr>
    </w:p>
    <w:p w14:paraId="2B5549ED" w14:textId="77777777" w:rsidR="0089538E" w:rsidRDefault="0089538E" w:rsidP="0089538E">
      <w:pPr>
        <w:pStyle w:val="ListParagraph"/>
      </w:pPr>
    </w:p>
    <w:p w14:paraId="18A919B2" w14:textId="77777777" w:rsidR="0089538E" w:rsidRDefault="0089538E" w:rsidP="0089538E">
      <w:pPr>
        <w:pStyle w:val="ListParagraph"/>
      </w:pPr>
    </w:p>
    <w:p w14:paraId="2EED6B52" w14:textId="77777777" w:rsidR="0089538E" w:rsidRDefault="0089538E" w:rsidP="0089538E">
      <w:pPr>
        <w:pStyle w:val="ListParagraph"/>
      </w:pPr>
    </w:p>
    <w:p w14:paraId="1FF5794C" w14:textId="77777777" w:rsidR="0089538E" w:rsidRDefault="0089538E" w:rsidP="0089538E">
      <w:pPr>
        <w:pStyle w:val="ListParagraph"/>
      </w:pPr>
    </w:p>
    <w:p w14:paraId="220BB9FB" w14:textId="77777777" w:rsidR="0089538E" w:rsidRDefault="0089538E" w:rsidP="0089538E">
      <w:pPr>
        <w:pStyle w:val="ListParagraph"/>
      </w:pPr>
    </w:p>
    <w:p w14:paraId="61F069B5" w14:textId="77777777" w:rsidR="0089538E" w:rsidRDefault="0089538E" w:rsidP="0089538E">
      <w:pPr>
        <w:pStyle w:val="ListParagraph"/>
      </w:pPr>
    </w:p>
    <w:p w14:paraId="22B85574" w14:textId="77777777" w:rsidR="0089538E" w:rsidRDefault="0089538E" w:rsidP="0089538E">
      <w:pPr>
        <w:pStyle w:val="ListParagraph"/>
      </w:pPr>
    </w:p>
    <w:p w14:paraId="3183735F" w14:textId="77777777" w:rsidR="0089538E" w:rsidRDefault="0089538E" w:rsidP="0089538E">
      <w:pPr>
        <w:pStyle w:val="ListParagraph"/>
      </w:pPr>
    </w:p>
    <w:p w14:paraId="31ECFBE5" w14:textId="77777777" w:rsidR="0089538E" w:rsidRDefault="0089538E" w:rsidP="0089538E">
      <w:pPr>
        <w:pStyle w:val="ListParagraph"/>
      </w:pPr>
    </w:p>
    <w:p w14:paraId="677FE742" w14:textId="77777777" w:rsidR="0089538E" w:rsidRDefault="0089538E" w:rsidP="0089538E">
      <w:pPr>
        <w:pStyle w:val="ListParagraph"/>
      </w:pPr>
    </w:p>
    <w:p w14:paraId="358283FD" w14:textId="77777777" w:rsidR="0089538E" w:rsidRDefault="0089538E" w:rsidP="0089538E">
      <w:pPr>
        <w:pStyle w:val="ListParagraph"/>
      </w:pPr>
    </w:p>
    <w:p w14:paraId="21CD5D23" w14:textId="2E0B4028" w:rsidR="0089538E" w:rsidRDefault="0089538E" w:rsidP="0089538E">
      <w:pPr>
        <w:pStyle w:val="ListParagraph"/>
        <w:numPr>
          <w:ilvl w:val="0"/>
          <w:numId w:val="1"/>
        </w:numPr>
      </w:pPr>
      <w:r>
        <w:lastRenderedPageBreak/>
        <w:t>Player’s attack is outputted to user then the computer makes it’s turn. Life points for each are updated:</w:t>
      </w:r>
    </w:p>
    <w:p w14:paraId="57423665" w14:textId="4F0C388A" w:rsidR="0089538E" w:rsidRDefault="0089538E" w:rsidP="0089538E">
      <w:pPr>
        <w:pStyle w:val="ListParagraph"/>
      </w:pPr>
      <w:r>
        <w:rPr>
          <w:noProof/>
        </w:rPr>
        <w:drawing>
          <wp:inline distT="0" distB="0" distL="0" distR="0" wp14:anchorId="46C16E73" wp14:editId="15518338">
            <wp:extent cx="4867275" cy="3061806"/>
            <wp:effectExtent l="0" t="0" r="0" b="5715"/>
            <wp:docPr id="16827086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8757" cy="3081610"/>
                    </a:xfrm>
                    <a:prstGeom prst="rect">
                      <a:avLst/>
                    </a:prstGeom>
                    <a:noFill/>
                    <a:ln>
                      <a:noFill/>
                    </a:ln>
                  </pic:spPr>
                </pic:pic>
              </a:graphicData>
            </a:graphic>
          </wp:inline>
        </w:drawing>
      </w:r>
    </w:p>
    <w:p w14:paraId="6153B378" w14:textId="77777777" w:rsidR="0089538E" w:rsidRDefault="0089538E" w:rsidP="0089538E"/>
    <w:p w14:paraId="4DE9C7AF" w14:textId="45DAA4D9" w:rsidR="0089538E" w:rsidRDefault="0089538E" w:rsidP="0089538E">
      <w:pPr>
        <w:pStyle w:val="ListParagraph"/>
        <w:numPr>
          <w:ilvl w:val="0"/>
          <w:numId w:val="1"/>
        </w:numPr>
      </w:pPr>
      <w:r>
        <w:t>This loop continues until a Pokémon reaches zero health. The user sees a message saying they either won or lost. Then the program says thanks for playing and gives a countdown from 5 before terminating:</w:t>
      </w:r>
    </w:p>
    <w:p w14:paraId="44618C70" w14:textId="5B888619" w:rsidR="0089538E" w:rsidRPr="0089538E" w:rsidRDefault="0089538E" w:rsidP="0089538E">
      <w:pPr>
        <w:pStyle w:val="ListParagraph"/>
      </w:pPr>
      <w:r>
        <w:rPr>
          <w:noProof/>
        </w:rPr>
        <w:drawing>
          <wp:inline distT="0" distB="0" distL="0" distR="0" wp14:anchorId="7D93A6C7" wp14:editId="4D465EBF">
            <wp:extent cx="4879514" cy="3028950"/>
            <wp:effectExtent l="0" t="0" r="0" b="0"/>
            <wp:docPr id="19066739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1541" cy="3030208"/>
                    </a:xfrm>
                    <a:prstGeom prst="rect">
                      <a:avLst/>
                    </a:prstGeom>
                    <a:noFill/>
                    <a:ln>
                      <a:noFill/>
                    </a:ln>
                  </pic:spPr>
                </pic:pic>
              </a:graphicData>
            </a:graphic>
          </wp:inline>
        </w:drawing>
      </w:r>
    </w:p>
    <w:sectPr w:rsidR="0089538E" w:rsidRPr="0089538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7E82" w14:textId="77777777" w:rsidR="00ED7A79" w:rsidRDefault="00ED7A79" w:rsidP="00AE1049">
      <w:r>
        <w:separator/>
      </w:r>
    </w:p>
  </w:endnote>
  <w:endnote w:type="continuationSeparator" w:id="0">
    <w:p w14:paraId="6524E54A" w14:textId="77777777" w:rsidR="00ED7A79" w:rsidRDefault="00ED7A79" w:rsidP="00AE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97E1A" w14:textId="77777777" w:rsidR="00ED7A79" w:rsidRDefault="00ED7A79" w:rsidP="00AE1049">
      <w:r>
        <w:separator/>
      </w:r>
    </w:p>
  </w:footnote>
  <w:footnote w:type="continuationSeparator" w:id="0">
    <w:p w14:paraId="72D6D2EE" w14:textId="77777777" w:rsidR="00ED7A79" w:rsidRDefault="00ED7A79" w:rsidP="00AE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8AC94" w14:textId="76BFE265" w:rsidR="00AE1049" w:rsidRDefault="00AE1049">
    <w:pPr>
      <w:pStyle w:val="Header"/>
    </w:pPr>
    <w:r>
      <w:tab/>
    </w:r>
    <w:r>
      <w:tab/>
      <w:t>Preston Konkel</w:t>
    </w:r>
    <w:r>
      <w:tab/>
    </w:r>
    <w:r>
      <w:tab/>
      <w:t>Midterm</w:t>
    </w:r>
  </w:p>
  <w:p w14:paraId="5CF69DEB" w14:textId="7C1522E6" w:rsidR="00AE1049" w:rsidRDefault="00AE1049">
    <w:pPr>
      <w:pStyle w:val="Header"/>
    </w:pPr>
    <w:r>
      <w:tab/>
    </w:r>
    <w:r>
      <w:tab/>
      <w:t xml:space="preserve">Dr. Feng </w:t>
    </w:r>
  </w:p>
  <w:p w14:paraId="6AF1FABD" w14:textId="0938C331" w:rsidR="00AE1049" w:rsidRDefault="00AE1049">
    <w:pPr>
      <w:pStyle w:val="Header"/>
    </w:pPr>
    <w:r>
      <w:tab/>
    </w:r>
    <w:r>
      <w:tab/>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47962"/>
    <w:multiLevelType w:val="hybridMultilevel"/>
    <w:tmpl w:val="5BF07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67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49"/>
    <w:rsid w:val="001938F9"/>
    <w:rsid w:val="00344911"/>
    <w:rsid w:val="00690FA5"/>
    <w:rsid w:val="00814F5B"/>
    <w:rsid w:val="0089538E"/>
    <w:rsid w:val="00AE1049"/>
    <w:rsid w:val="00EA15AF"/>
    <w:rsid w:val="00ED7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1922"/>
  <w15:chartTrackingRefBased/>
  <w15:docId w15:val="{0D557F5A-FD15-49F4-BBF9-6C764E59B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049"/>
    <w:pPr>
      <w:tabs>
        <w:tab w:val="center" w:pos="4680"/>
        <w:tab w:val="right" w:pos="9360"/>
      </w:tabs>
    </w:pPr>
  </w:style>
  <w:style w:type="character" w:customStyle="1" w:styleId="HeaderChar">
    <w:name w:val="Header Char"/>
    <w:basedOn w:val="DefaultParagraphFont"/>
    <w:link w:val="Header"/>
    <w:uiPriority w:val="99"/>
    <w:rsid w:val="00AE1049"/>
  </w:style>
  <w:style w:type="paragraph" w:styleId="Footer">
    <w:name w:val="footer"/>
    <w:basedOn w:val="Normal"/>
    <w:link w:val="FooterChar"/>
    <w:uiPriority w:val="99"/>
    <w:unhideWhenUsed/>
    <w:rsid w:val="00AE1049"/>
    <w:pPr>
      <w:tabs>
        <w:tab w:val="center" w:pos="4680"/>
        <w:tab w:val="right" w:pos="9360"/>
      </w:tabs>
    </w:pPr>
  </w:style>
  <w:style w:type="character" w:customStyle="1" w:styleId="FooterChar">
    <w:name w:val="Footer Char"/>
    <w:basedOn w:val="DefaultParagraphFont"/>
    <w:link w:val="Footer"/>
    <w:uiPriority w:val="99"/>
    <w:rsid w:val="00AE1049"/>
  </w:style>
  <w:style w:type="paragraph" w:styleId="ListParagraph">
    <w:name w:val="List Paragraph"/>
    <w:basedOn w:val="Normal"/>
    <w:uiPriority w:val="34"/>
    <w:qFormat/>
    <w:rsid w:val="00EA15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Konkel, Preston</dc:creator>
  <cp:keywords/>
  <dc:description/>
  <cp:lastModifiedBy>Konkel, Preston</cp:lastModifiedBy>
  <cp:revision>1</cp:revision>
  <dcterms:created xsi:type="dcterms:W3CDTF">2023-04-12T01:58:00Z</dcterms:created>
  <dcterms:modified xsi:type="dcterms:W3CDTF">2023-04-12T03:41:00Z</dcterms:modified>
</cp:coreProperties>
</file>