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17" w:rsidRPr="000A1859" w:rsidRDefault="00437217" w:rsidP="00437217">
      <w:pPr>
        <w:pStyle w:val="Heading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:rsidR="00437217" w:rsidRDefault="00437217" w:rsidP="00437217">
      <w:pPr>
        <w:pStyle w:val="Heading2"/>
      </w:pPr>
      <w:bookmarkStart w:id="1" w:name="_Toc146617950"/>
      <w:r>
        <w:t>Оформление таблиц</w:t>
      </w:r>
      <w:bookmarkEnd w:id="1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:rsidR="00437217" w:rsidRPr="00303E3A" w:rsidRDefault="00437217" w:rsidP="00437217">
      <w:r>
        <w:rPr>
          <w:noProof/>
        </w:rPr>
        <w:drawing>
          <wp:inline distT="0" distB="0" distL="0" distR="0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:rsidR="00437217" w:rsidRDefault="00437217" w:rsidP="00437217">
      <w:r>
        <w:lastRenderedPageBreak/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:rsidTr="00FD5930">
        <w:tc>
          <w:tcPr>
            <w:tcW w:w="53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Красный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Синий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Коричневый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Розовый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Голубой</w:t>
            </w:r>
          </w:p>
        </w:tc>
      </w:tr>
    </w:tbl>
    <w:p w:rsidR="00437217" w:rsidRDefault="00437217" w:rsidP="00437217">
      <w:r>
        <w:br w:type="column"/>
      </w:r>
      <w:r>
        <w:lastRenderedPageBreak/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:rsidTr="00FD5930">
        <w:tc>
          <w:tcPr>
            <w:tcW w:w="709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Слоновая кость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Светло-бирюзовый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Светло-желтый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Серый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Красный</w:t>
            </w:r>
          </w:p>
        </w:tc>
      </w:tr>
    </w:tbl>
    <w:p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:rsidR="00437217" w:rsidRDefault="00437217" w:rsidP="00437217"/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:rsidTr="00FD5930">
        <w:tc>
          <w:tcPr>
            <w:tcW w:w="56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обычная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-90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45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60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30</w:t>
            </w:r>
          </w:p>
        </w:tc>
      </w:tr>
    </w:tbl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:rsidTr="00FD5930">
        <w:trPr>
          <w:jc w:val="center"/>
        </w:trPr>
        <w:tc>
          <w:tcPr>
            <w:tcW w:w="40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(0-дес.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за</w:t>
      </w:r>
      <w:r>
        <w:rPr>
          <w:b/>
          <w:i/>
        </w:rPr>
        <w:t>й</w:t>
      </w:r>
      <w:r w:rsidR="00437217" w:rsidRPr="00557A10">
        <w:rPr>
          <w:b/>
          <w:i/>
        </w:rPr>
        <w:t>м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данных..</w:t>
      </w:r>
    </w:p>
    <w:p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:rsidTr="00FD5930">
        <w:tc>
          <w:tcPr>
            <w:tcW w:w="4110" w:type="dxa"/>
            <w:gridSpan w:val="3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:rsidTr="00FD5930">
        <w:tc>
          <w:tcPr>
            <w:tcW w:w="2976" w:type="dxa"/>
            <w:gridSpan w:val="2"/>
            <w:shd w:val="clear" w:color="auto" w:fill="F3F3F3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:rsidTr="00FD5930">
        <w:tc>
          <w:tcPr>
            <w:tcW w:w="1417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:rsidR="00437217" w:rsidRDefault="00437217" w:rsidP="00437217">
      <w:pPr>
        <w:ind w:left="426"/>
        <w:rPr>
          <w:snapToGrid w:val="0"/>
          <w:color w:val="000000"/>
        </w:rPr>
      </w:pPr>
    </w:p>
    <w:p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</w:t>
      </w:r>
      <w:r w:rsidR="00381F22">
        <w:rPr>
          <w:b/>
          <w:i/>
          <w:u w:val="single"/>
        </w:rPr>
        <w:t>ПРОИЗВОЛЬНОЙ ИНФОРМ</w:t>
      </w:r>
      <w:r w:rsidR="003254BC">
        <w:rPr>
          <w:b/>
          <w:i/>
          <w:u w:val="single"/>
        </w:rPr>
        <w:t>А</w:t>
      </w:r>
      <w:r w:rsidR="00381F22">
        <w:rPr>
          <w:b/>
          <w:i/>
          <w:u w:val="single"/>
        </w:rPr>
        <w:t>ЦИЕЙ</w:t>
      </w:r>
      <w:r>
        <w:rPr>
          <w:b/>
          <w:i/>
        </w:rPr>
        <w:t xml:space="preserve">, предусмотреть при  вводе как положительных значений (с дробной частью), так и отрицательных (с дробной частью), а так же нулевые значения.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столбца Итого с использованием условного пользовательского формата, указанного в таблице «Условие».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ячейке </w:t>
      </w:r>
      <w:r w:rsidRPr="00183A5E">
        <w:rPr>
          <w:b/>
          <w:i/>
        </w:rPr>
        <w:t xml:space="preserve">&gt;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jc w:val="center"/>
      </w:pPr>
    </w:p>
    <w:p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1 – красный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2 – синий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 w:val="restart"/>
            <w:vAlign w:val="center"/>
          </w:tcPr>
          <w:p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3 – зеленый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4 – желтый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Align w:val="center"/>
          </w:tcPr>
          <w:p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5 – фиолетовый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6 – черный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1445D0" w:rsidP="00144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bookmarkStart w:id="3" w:name="_GoBack"/>
            <w:bookmarkEnd w:id="3"/>
            <w:r>
              <w:rPr>
                <w:lang w:val="en-US"/>
              </w:rPr>
              <w:t>=</w:t>
            </w:r>
            <w:r w:rsidR="00437217" w:rsidRPr="000D2862">
              <w:rPr>
                <w:lang w:val="en-US"/>
              </w:rPr>
              <w:t>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6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FD5930">
            <w:r>
              <w:t>№</w:t>
            </w:r>
          </w:p>
          <w:p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:rsidR="00437217" w:rsidRPr="00315CE6" w:rsidRDefault="00437217" w:rsidP="00437217"/>
    <w:p w:rsidR="00437217" w:rsidRDefault="00437217" w:rsidP="00437217">
      <w:pPr>
        <w:pStyle w:val="Heading2"/>
      </w:pPr>
      <w:r>
        <w:br w:type="page"/>
      </w:r>
      <w:bookmarkStart w:id="4" w:name="_Toc146617952"/>
      <w:r>
        <w:lastRenderedPageBreak/>
        <w:t>Функции</w:t>
      </w:r>
      <w:bookmarkEnd w:id="4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:rsidTr="00FD5930">
        <w:trPr>
          <w:jc w:val="center"/>
        </w:trPr>
        <w:tc>
          <w:tcPr>
            <w:tcW w:w="7992" w:type="dxa"/>
            <w:gridSpan w:val="2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:rsidTr="00FD5930">
        <w:trPr>
          <w:jc w:val="center"/>
        </w:trPr>
        <w:tc>
          <w:tcPr>
            <w:tcW w:w="7114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 году Х7, в котором выпало осадков от 25 до 40 мм.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:rsidTr="00FD5930">
        <w:trPr>
          <w:jc w:val="center"/>
        </w:trPr>
        <w:tc>
          <w:tcPr>
            <w:tcW w:w="537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:rsidTr="00FD5930">
        <w:tc>
          <w:tcPr>
            <w:tcW w:w="4394" w:type="dxa"/>
            <w:gridSpan w:val="2"/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</w:t>
            </w:r>
            <w:r w:rsidRPr="000D2862">
              <w:rPr>
                <w:b/>
                <w:snapToGrid w:val="0"/>
                <w:color w:val="000000"/>
              </w:rPr>
              <w:lastRenderedPageBreak/>
              <w:t xml:space="preserve">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58799C">
      <w:pPr>
        <w:ind w:firstLine="567"/>
        <w:rPr>
          <w:b/>
          <w:i/>
        </w:rPr>
      </w:pPr>
      <w:r w:rsidRPr="00D6440F">
        <w:rPr>
          <w:b/>
          <w:i/>
        </w:rPr>
        <w:t xml:space="preserve">Известен объем сделки проведенный каждым сотрудником. </w:t>
      </w:r>
      <w:r w:rsidR="0058799C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превышает критический уровень 16000, </w:t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то информировать о превышении лимита,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>противном случае выводить само значение.</w:t>
      </w:r>
      <w:r w:rsidR="0058799C" w:rsidRPr="00823C33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меньше значения 15000, то сообщать о недостаче,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если значение больше 40000, то сообщать о превышении,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  <w:t>во всех остальных случаях</w:t>
      </w:r>
      <w:r w:rsidRPr="00823C33">
        <w:rPr>
          <w:b/>
          <w:i/>
        </w:rPr>
        <w:t xml:space="preserve"> выводить сам объем сделки.</w:t>
      </w:r>
      <w:r w:rsidR="0058799C" w:rsidRPr="00823C33">
        <w:rPr>
          <w:b/>
          <w:i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 xml:space="preserve"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</w:t>
      </w:r>
      <w:r w:rsidRPr="00CE0F69">
        <w:rPr>
          <w:b/>
          <w:i/>
          <w:u w:val="single"/>
        </w:rPr>
        <w:t>пересчитанной суммы</w:t>
      </w:r>
      <w:r w:rsidRPr="00802FD8">
        <w:rPr>
          <w:b/>
          <w:i/>
        </w:rPr>
        <w:t>. Посчитайте число вкладов, находящихся в заданных пределах.</w:t>
      </w:r>
    </w:p>
    <w:p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:rsidTr="00FD5930">
        <w:trPr>
          <w:trHeight w:val="1100"/>
          <w:jc w:val="center"/>
        </w:trPr>
        <w:tc>
          <w:tcPr>
            <w:tcW w:w="654" w:type="dxa"/>
            <w:vMerge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:rsidR="00437217" w:rsidRPr="00F6485C" w:rsidRDefault="00437217" w:rsidP="00437217"/>
    <w:p w:rsidR="00437217" w:rsidRDefault="00437217" w:rsidP="00437217">
      <w:pPr>
        <w:pStyle w:val="Heading2"/>
      </w:pPr>
      <w:r>
        <w:br w:type="page"/>
      </w:r>
      <w:bookmarkStart w:id="5" w:name="_Toc146617953"/>
      <w:r>
        <w:lastRenderedPageBreak/>
        <w:t>Диаграммы</w:t>
      </w:r>
      <w:bookmarkEnd w:id="5"/>
    </w:p>
    <w:p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55.85pt" o:ole="">
            <v:imagedata r:id="rId9" o:title=""/>
          </v:shape>
          <o:OLEObject Type="Embed" ProgID="Equation.3" ShapeID="_x0000_i1025" DrawAspect="Content" ObjectID="_1760781135" r:id="rId10"/>
        </w:object>
      </w:r>
    </w:p>
    <w:p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80" w:dyaOrig="2240">
                <v:shape id="_x0000_i1026" type="#_x0000_t75" style="width:384.75pt;height:111.75pt" o:ole="">
                  <v:imagedata r:id="rId12" o:title=""/>
                </v:shape>
                <o:OLEObject Type="Embed" ProgID="Equation.3" ShapeID="_x0000_i1026" DrawAspect="Content" ObjectID="_1760781136" r:id="rId1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00" w:dyaOrig="2240">
                <v:shape id="_x0000_i1027" type="#_x0000_t75" style="width:380.15pt;height:111.75pt" o:ole="">
                  <v:imagedata r:id="rId14" o:title=""/>
                </v:shape>
                <o:OLEObject Type="Embed" ProgID="Equation.3" ShapeID="_x0000_i1027" DrawAspect="Content" ObjectID="_1760781137" r:id="rId1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4"/>
              </w:rPr>
              <w:object w:dxaOrig="6280" w:dyaOrig="1400">
                <v:shape id="_x0000_i1028" type="#_x0000_t75" style="width:313.9pt;height:69.7pt" o:ole="">
                  <v:imagedata r:id="rId16" o:title=""/>
                </v:shape>
                <o:OLEObject Type="Embed" ProgID="Equation.3" ShapeID="_x0000_i1028" DrawAspect="Content" ObjectID="_1760781138" r:id="rId1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0"/>
              </w:rPr>
              <w:object w:dxaOrig="6320" w:dyaOrig="1320">
                <v:shape id="_x0000_i1029" type="#_x0000_t75" style="width:316.2pt;height:65.65pt" o:ole="">
                  <v:imagedata r:id="rId18" o:title=""/>
                </v:shape>
                <o:OLEObject Type="Embed" ProgID="Equation.3" ShapeID="_x0000_i1029" DrawAspect="Content" ObjectID="_1760781139" r:id="rId1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020" w:dyaOrig="2000">
                <v:shape id="_x0000_i1030" type="#_x0000_t75" style="width:301.25pt;height:100.2pt" o:ole="">
                  <v:imagedata r:id="rId20" o:title=""/>
                </v:shape>
                <o:OLEObject Type="Embed" ProgID="Equation.3" ShapeID="_x0000_i1030" DrawAspect="Content" ObjectID="_1760781140" r:id="rId2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900" w:dyaOrig="2000">
                <v:shape id="_x0000_i1031" type="#_x0000_t75" style="width:345pt;height:100.2pt" o:ole="">
                  <v:imagedata r:id="rId22" o:title=""/>
                </v:shape>
                <o:OLEObject Type="Embed" ProgID="Equation.3" ShapeID="_x0000_i1031" DrawAspect="Content" ObjectID="_1760781141" r:id="rId23"/>
              </w:object>
            </w:r>
          </w:p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rPr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3800" w:dyaOrig="360">
                <v:shape id="_x0000_i1032" type="#_x0000_t75" style="width:190.1pt;height:18.45pt" o:ole="">
                  <v:imagedata r:id="rId24" o:title=""/>
                </v:shape>
                <o:OLEObject Type="Embed" ProgID="Equation.3" ShapeID="_x0000_i1032" DrawAspect="Content" ObjectID="_1760781142" r:id="rId2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4500" w:dyaOrig="360">
                <v:shape id="_x0000_i1033" type="#_x0000_t75" style="width:224.65pt;height:18.45pt" o:ole="">
                  <v:imagedata r:id="rId26" o:title=""/>
                </v:shape>
                <o:OLEObject Type="Embed" ProgID="Equation.3" ShapeID="_x0000_i1033" DrawAspect="Content" ObjectID="_1760781143" r:id="rId2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899" w:dyaOrig="360">
                <v:shape id="_x0000_i1034" type="#_x0000_t75" style="width:294.35pt;height:18.45pt" o:ole="">
                  <v:imagedata r:id="rId28" o:title=""/>
                </v:shape>
                <o:OLEObject Type="Embed" ProgID="Equation.3" ShapeID="_x0000_i1034" DrawAspect="Content" ObjectID="_1760781144" r:id="rId2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4200" w:dyaOrig="360">
                <v:shape id="_x0000_i1035" type="#_x0000_t75" style="width:209.65pt;height:18.45pt" o:ole="">
                  <v:imagedata r:id="rId30" o:title=""/>
                </v:shape>
                <o:OLEObject Type="Embed" ProgID="Equation.3" ShapeID="_x0000_i1035" DrawAspect="Content" ObjectID="_1760781145" r:id="rId3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260" w:dyaOrig="360">
                <v:shape id="_x0000_i1036" type="#_x0000_t75" style="width:263.25pt;height:18.45pt" o:ole="">
                  <v:imagedata r:id="rId32" o:title=""/>
                </v:shape>
                <o:OLEObject Type="Embed" ProgID="Equation.3" ShapeID="_x0000_i1036" DrawAspect="Content" ObjectID="_1760781146" r:id="rId3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4"/>
              </w:rPr>
              <w:object w:dxaOrig="2320" w:dyaOrig="400">
                <v:shape id="_x0000_i1037" type="#_x0000_t75" style="width:115.8pt;height:20.15pt" o:ole="">
                  <v:imagedata r:id="rId34" o:title=""/>
                </v:shape>
                <o:OLEObject Type="Embed" ProgID="Equation.3" ShapeID="_x0000_i1037" DrawAspect="Content" ObjectID="_1760781147" r:id="rId35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(-1;1)с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1219" w:dyaOrig="360">
                <v:shape id="_x0000_i1038" type="#_x0000_t75" style="width:61.05pt;height:18.45pt" o:ole="">
                  <v:imagedata r:id="rId36" o:title=""/>
                </v:shape>
                <o:OLEObject Type="Embed" ProgID="Equation.3" ShapeID="_x0000_i1038" DrawAspect="Content" ObjectID="_1760781148" r:id="rId37"/>
              </w:objec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2060" w:dyaOrig="360">
                <v:shape id="_x0000_i1039" type="#_x0000_t75" style="width:103.1pt;height:18.45pt" o:ole="">
                  <v:imagedata r:id="rId38" o:title=""/>
                </v:shape>
                <o:OLEObject Type="Embed" ProgID="Equation.3" ShapeID="_x0000_i1039" DrawAspect="Content" ObjectID="_1760781149" r:id="rId39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100" w:dyaOrig="360">
                <v:shape id="_x0000_i1040" type="#_x0000_t75" style="width:105.4pt;height:18.45pt" o:ole="">
                  <v:imagedata r:id="rId40" o:title=""/>
                </v:shape>
                <o:OLEObject Type="Embed" ProgID="Equation.3" ShapeID="_x0000_i1040" DrawAspect="Content" ObjectID="_1760781150" r:id="rId41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240" w:dyaOrig="360">
                <v:shape id="_x0000_i1041" type="#_x0000_t75" style="width:111.75pt;height:18.45pt" o:ole="">
                  <v:imagedata r:id="rId42" o:title=""/>
                </v:shape>
                <o:OLEObject Type="Embed" ProgID="Equation.3" ShapeID="_x0000_i1041" DrawAspect="Content" ObjectID="_1760781151" r:id="rId43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100" w:dyaOrig="360">
                <v:shape id="_x0000_i1042" type="#_x0000_t75" style="width:54.7pt;height:18.45pt" o:ole="">
                  <v:imagedata r:id="rId44" o:title=""/>
                </v:shape>
                <o:OLEObject Type="Embed" ProgID="Equation.3" ShapeID="_x0000_i1042" DrawAspect="Content" ObjectID="_1760781152" r:id="rId45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500" w:dyaOrig="360">
                <v:shape id="_x0000_i1043" type="#_x0000_t75" style="width:75.45pt;height:18.45pt" o:ole="">
                  <v:imagedata r:id="rId46" o:title=""/>
                </v:shape>
                <o:OLEObject Type="Embed" ProgID="Equation.3" ShapeID="_x0000_i1043" DrawAspect="Content" ObjectID="_1760781153" r:id="rId47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Pr="00A35BD4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:rsidTr="00FD5930">
        <w:trPr>
          <w:jc w:val="center"/>
        </w:trPr>
        <w:tc>
          <w:tcPr>
            <w:tcW w:w="7158" w:type="dxa"/>
            <w:gridSpan w:val="5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</w:tbl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pStyle w:val="Heading2"/>
      </w:pPr>
      <w:bookmarkStart w:id="6" w:name="_Toc146617954"/>
      <w:r>
        <w:lastRenderedPageBreak/>
        <w:t>Вычисление итогов</w:t>
      </w:r>
      <w:bookmarkEnd w:id="6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:rsidR="00437217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right"/>
            </w:pP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:rsidR="00437217" w:rsidRPr="003A76FF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Скобенко И.Д.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Рябихин А.О.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:rsidR="00437217" w:rsidRDefault="00437217" w:rsidP="00437217"/>
    <w:p w:rsidR="00437217" w:rsidRDefault="00437217" w:rsidP="00437217">
      <w:pPr>
        <w:pStyle w:val="Heading2"/>
      </w:pPr>
      <w:bookmarkStart w:id="7" w:name="_Toc146617955"/>
      <w:r>
        <w:lastRenderedPageBreak/>
        <w:t>Консолидация данных</w:t>
      </w:r>
      <w:bookmarkEnd w:id="7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:rsidR="00437217" w:rsidRDefault="00437217" w:rsidP="00437217">
      <w:pPr>
        <w:ind w:firstLine="567"/>
        <w:jc w:val="both"/>
      </w:pPr>
      <w:r w:rsidRPr="00D572CD">
        <w:object w:dxaOrig="7527" w:dyaOrig="9128">
          <v:shape id="_x0000_i1044" type="#_x0000_t75" style="width:367.5pt;height:376.15pt" o:ole="">
            <v:imagedata r:id="rId53" o:title=""/>
          </v:shape>
          <o:OLEObject Type="Embed" ProgID="" ShapeID="_x0000_i1044" DrawAspect="Content" ObjectID="_1760781154" r:id="rId54"/>
        </w:object>
      </w: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138</w:t>
            </w:r>
          </w:p>
        </w:tc>
      </w:tr>
    </w:tbl>
    <w:p w:rsidR="00437217" w:rsidRDefault="00437217" w:rsidP="00437217">
      <w:pPr>
        <w:pStyle w:val="Heading2"/>
      </w:pPr>
      <w:bookmarkStart w:id="8" w:name="_Toc146617956"/>
      <w:r>
        <w:lastRenderedPageBreak/>
        <w:t>Подбор параметра</w:t>
      </w:r>
      <w:bookmarkEnd w:id="8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:rsidR="00437217" w:rsidRDefault="00437217" w:rsidP="00437217">
      <w:pPr>
        <w:ind w:left="360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:rsidR="00437217" w:rsidRPr="0019183C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:rsidR="00437217" w:rsidRPr="00117230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pStyle w:val="Heading2"/>
      </w:pPr>
      <w:bookmarkStart w:id="9" w:name="_Toc146617957"/>
      <w:r>
        <w:t>Поиск решения</w:t>
      </w:r>
      <w:bookmarkEnd w:id="9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:rsidR="00437217" w:rsidRPr="007422EB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:rsidTr="00FD5930">
        <w:tc>
          <w:tcPr>
            <w:tcW w:w="1505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:rsidTr="00FD5930">
        <w:tc>
          <w:tcPr>
            <w:tcW w:w="150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</w:p>
        </w:tc>
      </w:tr>
    </w:tbl>
    <w:p w:rsidR="00437217" w:rsidRDefault="00437217" w:rsidP="00437217">
      <w:pPr>
        <w:pStyle w:val="Heading2"/>
      </w:pPr>
      <w:bookmarkStart w:id="10" w:name="_Toc146617958"/>
      <w:r>
        <w:lastRenderedPageBreak/>
        <w:t>Сводная таблица</w:t>
      </w:r>
      <w:bookmarkEnd w:id="10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каждого продавца;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от реализации каждой марки автомобиля;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автомобилей по датам.</w:t>
      </w:r>
    </w:p>
    <w:p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:rsidTr="00FD5930">
        <w:trPr>
          <w:jc w:val="center"/>
        </w:trPr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:rsidR="00437217" w:rsidRDefault="00437217" w:rsidP="00437217">
      <w:pPr>
        <w:ind w:firstLine="567"/>
        <w:jc w:val="center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сумму расхода каждого члена семьи;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наибольшую сумму по каждому виду расхода 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общую сумму расхода по статье «на что».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:rsidTr="00FD5930">
        <w:trPr>
          <w:jc w:val="center"/>
        </w:trPr>
        <w:tc>
          <w:tcPr>
            <w:tcW w:w="154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230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Лещова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Тетрин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11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1"/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Известна урожайность зерновых культур по годам одного из хозяйств республики. Построить гистограмму и кумуляту.</w:t>
      </w:r>
    </w:p>
    <w:p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0D2862" w:rsidTr="00FD5930">
        <w:tc>
          <w:tcPr>
            <w:tcW w:w="1327" w:type="dxa"/>
            <w:shd w:val="clear" w:color="auto" w:fill="E6E6E6"/>
          </w:tcPr>
          <w:p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>
                <v:shape id="_x0000_i1045" type="#_x0000_t75" style="width:16.15pt;height:16.15pt" o:ole="">
                  <v:imagedata r:id="rId55" o:title=""/>
                </v:shape>
                <o:OLEObject Type="Embed" ProgID="Equation.3" ShapeID="_x0000_i1045" DrawAspect="Content" ObjectID="_1760781155" r:id="rId56"/>
              </w:object>
            </w:r>
          </w:p>
        </w:tc>
        <w:tc>
          <w:tcPr>
            <w:tcW w:w="132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>
                <v:shape id="_x0000_i1046" type="#_x0000_t75" style="width:16.15pt;height:19.6pt" o:ole="">
                  <v:imagedata r:id="rId57" o:title=""/>
                </v:shape>
                <o:OLEObject Type="Embed" ProgID="Equation.3" ShapeID="_x0000_i1046" DrawAspect="Content" ObjectID="_1760781156" r:id="rId58"/>
              </w:objec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:rsidR="00437217" w:rsidRPr="006F37ED" w:rsidRDefault="00437217" w:rsidP="00437217">
      <w:pPr>
        <w:ind w:firstLine="567"/>
        <w:jc w:val="both"/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:rsidTr="00FD5930">
        <w:trPr>
          <w:jc w:val="center"/>
        </w:trPr>
        <w:tc>
          <w:tcPr>
            <w:tcW w:w="1182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Количество жетонов</w:t>
            </w:r>
          </w:p>
          <w:p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 xml:space="preserve">Двухвыборочный </w:t>
      </w:r>
      <w:r>
        <w:rPr>
          <w:b/>
          <w:lang w:val="en-US"/>
        </w:rPr>
        <w:t>t</w:t>
      </w:r>
      <w:r>
        <w:rPr>
          <w:b/>
        </w:rPr>
        <w:t>-тест</w:t>
      </w:r>
    </w:p>
    <w:p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>: a</w:t>
      </w:r>
      <w:r w:rsidRPr="005066C0">
        <w:rPr>
          <w:b/>
          <w:i/>
          <w:vertAlign w:val="subscript"/>
        </w:rPr>
        <w:t>x</w:t>
      </w:r>
      <w:r w:rsidRPr="005066C0">
        <w:rPr>
          <w:b/>
          <w:i/>
        </w:rPr>
        <w:t>=a</w:t>
      </w:r>
      <w:r w:rsidRPr="005066C0">
        <w:rPr>
          <w:b/>
          <w:i/>
          <w:vertAlign w:val="subscript"/>
        </w:rPr>
        <w:t>y</w:t>
      </w:r>
      <w:r w:rsidRPr="005066C0">
        <w:rPr>
          <w:b/>
          <w:i/>
        </w:rPr>
        <w:t xml:space="preserve"> ,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:rsidR="00437217" w:rsidRPr="005066C0" w:rsidRDefault="00437217" w:rsidP="00437217">
      <w:pPr>
        <w:ind w:firstLine="567"/>
        <w:jc w:val="both"/>
      </w:pPr>
    </w:p>
    <w:p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:rsidR="00437217" w:rsidRPr="007F5FAA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p w:rsidR="00EB70B1" w:rsidRDefault="00EB70B1"/>
    <w:sectPr w:rsidR="00EB7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860D7"/>
    <w:multiLevelType w:val="hybridMultilevel"/>
    <w:tmpl w:val="7F926CD8"/>
    <w:lvl w:ilvl="0" w:tplc="B756EA1E">
      <w:start w:val="1"/>
      <w:numFmt w:val="decimal"/>
      <w:pStyle w:val="Heading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3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1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22"/>
  </w:num>
  <w:num w:numId="12">
    <w:abstractNumId w:val="4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7"/>
    <w:rsid w:val="000256B2"/>
    <w:rsid w:val="00106930"/>
    <w:rsid w:val="001445D0"/>
    <w:rsid w:val="003147FB"/>
    <w:rsid w:val="003254BC"/>
    <w:rsid w:val="00381F22"/>
    <w:rsid w:val="00437217"/>
    <w:rsid w:val="0058799C"/>
    <w:rsid w:val="00590B45"/>
    <w:rsid w:val="00823C33"/>
    <w:rsid w:val="00A84EEA"/>
    <w:rsid w:val="00BC3B88"/>
    <w:rsid w:val="00CE0F69"/>
    <w:rsid w:val="00EB70B1"/>
    <w:rsid w:val="00F142D7"/>
    <w:rsid w:val="00FD5930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image" Target="media/image30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9.emf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e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8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19</Pages>
  <Words>3853</Words>
  <Characters>21966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Personal Computer</cp:lastModifiedBy>
  <cp:revision>11</cp:revision>
  <dcterms:created xsi:type="dcterms:W3CDTF">2023-09-25T06:12:00Z</dcterms:created>
  <dcterms:modified xsi:type="dcterms:W3CDTF">2023-11-06T10:04:00Z</dcterms:modified>
</cp:coreProperties>
</file>