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62A2" w14:textId="685BB288" w:rsidR="007505FB" w:rsidRPr="00850816" w:rsidRDefault="007505FB" w:rsidP="007505FB">
      <w:pPr>
        <w:spacing w:before="100" w:beforeAutospacing="1"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Билет</w:t>
      </w:r>
      <w:r w:rsidRPr="009E1C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</w:t>
      </w:r>
    </w:p>
    <w:p w14:paraId="6276BB30" w14:textId="778C397F" w:rsidR="007505FB" w:rsidRDefault="007505FB" w:rsidP="007505FB">
      <w:r>
        <w:t xml:space="preserve">1. Виртуальное наследование классов (вида </w:t>
      </w:r>
      <w:proofErr w:type="spellStart"/>
      <w:r>
        <w:t>class</w:t>
      </w:r>
      <w:proofErr w:type="spellEnd"/>
      <w:r>
        <w:t xml:space="preserve"> A: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B). Назначение. Примеры.</w:t>
      </w:r>
    </w:p>
    <w:p w14:paraId="5986AC54" w14:textId="050A61E7" w:rsidR="007505FB" w:rsidRDefault="007505FB" w:rsidP="007505FB">
      <w:r>
        <w:t xml:space="preserve">Виртуальное наследование в C++ используется, чтобы </w:t>
      </w:r>
      <w:r>
        <w:rPr>
          <w:rStyle w:val="a3"/>
        </w:rPr>
        <w:t>избежать проблемы ромбовидного наследования</w:t>
      </w:r>
      <w:r>
        <w:t>.</w:t>
      </w:r>
      <w:r>
        <w:br/>
        <w:t xml:space="preserve">Это проблема возникает, когда класс </w:t>
      </w:r>
      <w:r>
        <w:rPr>
          <w:rStyle w:val="a3"/>
        </w:rPr>
        <w:t>наследуется от двух классов</w:t>
      </w:r>
      <w:r>
        <w:t xml:space="preserve">, которые </w:t>
      </w:r>
      <w:r>
        <w:rPr>
          <w:rStyle w:val="a3"/>
        </w:rPr>
        <w:t>оба происходят от одного общего предка</w:t>
      </w:r>
      <w:r>
        <w:t>.</w:t>
      </w:r>
      <w:r>
        <w:br/>
      </w:r>
      <w:r>
        <w:t>Пример проблемы без виртуального наследования</w:t>
      </w:r>
      <w:r>
        <w:t>:</w:t>
      </w:r>
    </w:p>
    <w:p w14:paraId="598EFCA7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5D7F86A8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5DBBC5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F914CA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C9F40E8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89DCFF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 A\n"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EFFEDF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11A1DA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7B1751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3A4036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{};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Наследуем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</w:t>
      </w:r>
    </w:p>
    <w:p w14:paraId="06BE43E4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{};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Наследуем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</w:t>
      </w:r>
    </w:p>
    <w:p w14:paraId="4C3F475C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A183D7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{};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Наследуем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B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 (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оба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A)</w:t>
      </w:r>
    </w:p>
    <w:p w14:paraId="794BACC3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2FB6FD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8BF562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 obj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51728B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proofErr w:type="gramEnd"/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!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Компилятор не знает, какую версию </w:t>
      </w:r>
      <w:proofErr w:type="spellStart"/>
      <w:proofErr w:type="gramStart"/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show</w:t>
      </w:r>
      <w:proofErr w:type="spellEnd"/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 вызвать</w:t>
      </w:r>
    </w:p>
    <w:p w14:paraId="1FA3EBFB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160564" w14:textId="2C425F45" w:rsidR="007505FB" w:rsidRPr="007505FB" w:rsidRDefault="007505FB" w:rsidP="007505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50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у класса </w:t>
      </w:r>
      <w:r w:rsidRPr="007505FB">
        <w:rPr>
          <w:rFonts w:ascii="Courier New" w:eastAsia="Times New Roman" w:hAnsi="Courier New" w:cs="Courier New"/>
          <w:sz w:val="20"/>
          <w:szCs w:val="20"/>
          <w:lang w:eastAsia="ru-RU"/>
        </w:rPr>
        <w:t>D</w:t>
      </w:r>
      <w:r w:rsidRPr="00750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50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две копии класса </w:t>
      </w:r>
      <w:r w:rsidRPr="007505F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</w:t>
      </w:r>
      <w:r w:rsidRPr="00750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при вызове </w:t>
      </w:r>
      <w:proofErr w:type="spellStart"/>
      <w:proofErr w:type="gramStart"/>
      <w:r w:rsidRPr="007505FB">
        <w:rPr>
          <w:rFonts w:ascii="Courier New" w:eastAsia="Times New Roman" w:hAnsi="Courier New" w:cs="Courier New"/>
          <w:sz w:val="20"/>
          <w:szCs w:val="20"/>
          <w:lang w:eastAsia="ru-RU"/>
        </w:rPr>
        <w:t>obj.show</w:t>
      </w:r>
      <w:proofErr w:type="spellEnd"/>
      <w:proofErr w:type="gramEnd"/>
      <w:r w:rsidRPr="007505F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50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компилятор не знает, какую </w:t>
      </w:r>
      <w:proofErr w:type="spellStart"/>
      <w:r w:rsidRPr="007505FB">
        <w:rPr>
          <w:rFonts w:ascii="Courier New" w:eastAsia="Times New Roman" w:hAnsi="Courier New" w:cs="Courier New"/>
          <w:sz w:val="20"/>
          <w:szCs w:val="20"/>
          <w:lang w:eastAsia="ru-RU"/>
        </w:rPr>
        <w:t>show</w:t>
      </w:r>
      <w:proofErr w:type="spellEnd"/>
      <w:r w:rsidRPr="007505F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750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505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 через виртуальное наследование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10BBF669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</w:pPr>
      <w:r w:rsidRPr="007505FB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#include &lt;</w:t>
      </w:r>
      <w:proofErr w:type="spellStart"/>
      <w:r w:rsidRPr="007505FB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iostream</w:t>
      </w:r>
      <w:proofErr w:type="spellEnd"/>
      <w:r w:rsidRPr="007505FB">
        <w:rPr>
          <w:rFonts w:ascii="Courier New" w:eastAsia="Times New Roman" w:hAnsi="Courier New" w:cs="Courier New"/>
          <w:color w:val="804000"/>
          <w:sz w:val="20"/>
          <w:szCs w:val="20"/>
          <w:lang w:eastAsia="ru-RU"/>
        </w:rPr>
        <w:t>&gt;</w:t>
      </w:r>
    </w:p>
    <w:p w14:paraId="15E8E36D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6998CD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17BFE5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public</w:t>
      </w:r>
      <w:proofErr w:type="spellEnd"/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229A2B6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253F6E3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"Class A\n"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322FB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D1B9B8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CEAD13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D27497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virtual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{};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Виртуальное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наследование</w:t>
      </w:r>
    </w:p>
    <w:p w14:paraId="51CF91A8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virtual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{};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Виртуальное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наследование</w:t>
      </w:r>
    </w:p>
    <w:p w14:paraId="2313BAD7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397A8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{};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одна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копия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</w:t>
      </w:r>
    </w:p>
    <w:p w14:paraId="0A0DE1CD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9C19D0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971E12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D obj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698CC0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proofErr w:type="spellEnd"/>
      <w:proofErr w:type="gramEnd"/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505F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! </w:t>
      </w:r>
      <w:r w:rsidRPr="007505F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 только одна копия A</w:t>
      </w:r>
    </w:p>
    <w:p w14:paraId="78499776" w14:textId="77777777" w:rsidR="007505FB" w:rsidRPr="007505FB" w:rsidRDefault="007505FB" w:rsidP="007505F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505F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5223F4" w14:textId="0F19786B" w:rsidR="00BA7FB1" w:rsidRDefault="00BA7FB1">
      <w:r>
        <w:br w:type="page"/>
      </w:r>
    </w:p>
    <w:p w14:paraId="729B5CD4" w14:textId="2AED27B9" w:rsidR="00E02BB2" w:rsidRPr="00E02BB2" w:rsidRDefault="007505FB" w:rsidP="00BA7FB1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>
        <w:lastRenderedPageBreak/>
        <w:t xml:space="preserve">2. Используя объектно-ориентированный подход (допускается STL) написать программу, выполняющую следующие действия: </w:t>
      </w:r>
      <w:r>
        <w:br/>
      </w:r>
      <w:r>
        <w:t>а) Ввод дуг ориентированного графа G(</w:t>
      </w:r>
      <w:proofErr w:type="gramStart"/>
      <w:r>
        <w:t>X,U</w:t>
      </w:r>
      <w:proofErr w:type="gramEnd"/>
      <w:r>
        <w:t xml:space="preserve">). </w:t>
      </w:r>
      <w:r>
        <w:br/>
      </w:r>
      <w:r>
        <w:t>б) Поиск кратчайшего пути – вершина-источник и вершина-назначение определяются пользователем.</w:t>
      </w:r>
      <w:r w:rsidR="00E02BB2">
        <w:br/>
        <w:t>Код</w:t>
      </w:r>
      <w:r w:rsidR="00E02BB2" w:rsidRPr="00E02BB2">
        <w:rPr>
          <w:lang w:val="en-US"/>
        </w:rPr>
        <w:t>:</w:t>
      </w:r>
      <w:r w:rsidR="00E02BB2" w:rsidRPr="00E02BB2">
        <w:rPr>
          <w:lang w:val="en-US"/>
        </w:rPr>
        <w:br/>
      </w:r>
      <w:r w:rsidR="00E02BB2" w:rsidRPr="00E02B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  <w:r w:rsidR="00BA7FB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br/>
      </w:r>
      <w:r w:rsidR="00E02BB2" w:rsidRPr="00E02B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&lt;vector&gt;</w:t>
      </w:r>
      <w:r w:rsidR="00BA7FB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br/>
      </w:r>
      <w:r w:rsidR="00E02BB2" w:rsidRPr="00E02B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&lt;queue&gt;</w:t>
      </w:r>
      <w:r w:rsidR="00BA7FB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br/>
      </w:r>
      <w:r w:rsidR="00E02BB2" w:rsidRPr="00E02B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&lt;limits&gt;</w:t>
      </w:r>
      <w:r w:rsidR="00BA7FB1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br/>
      </w:r>
      <w:r w:rsidR="00E02BB2" w:rsidRPr="00E02B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="00E02BB2" w:rsidRPr="00E02B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unordered_map</w:t>
      </w:r>
      <w:proofErr w:type="spellEnd"/>
      <w:r w:rsidR="00E02BB2" w:rsidRPr="00E02BB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6F2289AE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Используем стандартное максимальное значение для расстояний</w:t>
      </w:r>
    </w:p>
    <w:p w14:paraId="1B08DC89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numeric_limits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&gt;::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E014538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C939D4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Структура для представления ориентированного графа</w:t>
      </w:r>
    </w:p>
    <w:p w14:paraId="2FBC549B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Graph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70688EF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private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0C035BC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Список смежности: </w:t>
      </w:r>
      <w:proofErr w:type="spellStart"/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key</w:t>
      </w:r>
      <w:proofErr w:type="spellEnd"/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вершина, </w:t>
      </w:r>
      <w:proofErr w:type="spellStart"/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value</w:t>
      </w:r>
      <w:proofErr w:type="spellEnd"/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список пар (сосед, вес)</w:t>
      </w:r>
    </w:p>
    <w:p w14:paraId="68DA18E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unordered_map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&gt;&gt;&gt;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adj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FA4B2F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23134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public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A77664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ребра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</w:t>
      </w:r>
    </w:p>
    <w:p w14:paraId="3975ADE0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addEdge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weight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9C322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adj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</w:t>
      </w:r>
      <w:proofErr w:type="gramStart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].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push</w:t>
      </w:r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_back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({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weight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Добавляем направленное ребро u -&gt; v</w:t>
      </w:r>
    </w:p>
    <w:p w14:paraId="6D3D02D1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A2077B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05E7C0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Алгоритм </w:t>
      </w:r>
      <w:proofErr w:type="spellStart"/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Дейкстры</w:t>
      </w:r>
      <w:proofErr w:type="spellEnd"/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поиска кратчайшего пути</w:t>
      </w:r>
    </w:p>
    <w:p w14:paraId="0C98AA70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dijkstra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CF3D90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Хранит минимальные расстояния от стартовой вершины</w:t>
      </w:r>
    </w:p>
    <w:p w14:paraId="4479A3F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unordered_map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940EBB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Очередь с приоритетом (</w:t>
      </w:r>
      <w:proofErr w:type="spellStart"/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min-heap</w:t>
      </w:r>
      <w:proofErr w:type="spellEnd"/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1005C0CD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priority_queue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vector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pair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greater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&lt;&gt;&gt;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pq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C23A09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013942A4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Инициализация всех расстояний бесконечностью</w:t>
      </w:r>
    </w:p>
    <w:p w14:paraId="0CBE391D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02B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const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auto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adj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1D57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dist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first</w:t>
      </w:r>
      <w:proofErr w:type="spellEnd"/>
      <w:proofErr w:type="gram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INF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729F4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36177A5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D37AE1C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Расстояние от стартовой вершины до самой себя = 0</w:t>
      </w:r>
    </w:p>
    <w:p w14:paraId="0C1F58B8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9B37BA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pq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spellEnd"/>
      <w:proofErr w:type="gram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r w:rsidRPr="00E02B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B5ACD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B49EE1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Основной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цикл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алгоритма</w:t>
      </w:r>
    </w:p>
    <w:p w14:paraId="023FF15D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02B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pq</w:t>
      </w:r>
      <w:proofErr w:type="gram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empty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1B252B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currentDist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pq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Текущая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пути</w:t>
      </w:r>
    </w:p>
    <w:p w14:paraId="2E6DDF28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pq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top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Текущая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вершина</w:t>
      </w:r>
    </w:p>
    <w:p w14:paraId="4816C7AA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pq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pop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CF69F33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0C462439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достигли целевой вершины - выходим</w:t>
      </w:r>
    </w:p>
    <w:p w14:paraId="79E85720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E02B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currentNode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1635E35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</w:p>
    <w:p w14:paraId="3C22138F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Обход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всех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соседей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текущей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вершины</w:t>
      </w:r>
    </w:p>
    <w:p w14:paraId="02553BE8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02B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auto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&amp;[</w:t>
      </w:r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neighbor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weight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adj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currentNode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E7D66D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newDist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currentDist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weight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B19CE58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</w:p>
    <w:p w14:paraId="380DE009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нашли более короткий путь до соседа - обновляем</w:t>
      </w:r>
    </w:p>
    <w:p w14:paraId="0758797D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E02B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newDist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neighbor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395712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neighbor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newDist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CE4340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pq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push</w:t>
      </w:r>
      <w:proofErr w:type="spellEnd"/>
      <w:proofErr w:type="gram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({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newDist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neighbor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5F6D5CD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74F482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D513AB" w14:textId="10BF3A62" w:rsidR="00973DFF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2F7ADA" w14:textId="77777777" w:rsidR="00973DFF" w:rsidRDefault="00973DFF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760451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473F2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результата</w:t>
      </w:r>
    </w:p>
    <w:p w14:paraId="2F4E6CB2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02B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INF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ACC4F9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Нет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D7C44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6527A1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Кратчайший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путь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= "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target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AE06C2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460DF3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921C6F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959C39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B135AC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64DBB4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Graph g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4D688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edges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CAFB83D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3BFB04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количество рёбер: "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198FDD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cin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edges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3B0C8BC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201197A9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рёбра в формате: начало конец вес\n"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DF3ED2F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02B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edges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DF0627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FBFD75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addEdge</w:t>
      </w:r>
      <w:proofErr w:type="spellEnd"/>
      <w:proofErr w:type="gram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372B93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08F7779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AE74B53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E02BB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target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6419E6C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std</w:t>
      </w:r>
      <w:proofErr w:type="spell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cout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"Введите начальную и конечную вершины: "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E6764F5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proofErr w:type="spellStart"/>
      <w:proofErr w:type="gram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cin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 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98EF09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916F28D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dijkstra</w:t>
      </w:r>
      <w:proofErr w:type="spellEnd"/>
      <w:proofErr w:type="gramEnd"/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63F39A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5850F65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02B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E02B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02BB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AC753A" w14:textId="77777777" w:rsidR="00E02BB2" w:rsidRPr="00E02BB2" w:rsidRDefault="00E02BB2" w:rsidP="00E02B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0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097E4B" w14:textId="77777777" w:rsidR="00016D0D" w:rsidRPr="00016D0D" w:rsidRDefault="00016D0D" w:rsidP="0001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D0D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код:</w:t>
      </w:r>
    </w:p>
    <w:p w14:paraId="093EF883" w14:textId="77777777" w:rsidR="00016D0D" w:rsidRPr="00016D0D" w:rsidRDefault="00016D0D" w:rsidP="00016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D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Создаёт граф</w:t>
      </w:r>
      <w:r w:rsidRPr="00016D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список смежности.</w:t>
      </w:r>
    </w:p>
    <w:p w14:paraId="4FD07755" w14:textId="77777777" w:rsidR="00016D0D" w:rsidRPr="00016D0D" w:rsidRDefault="00016D0D" w:rsidP="00016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D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Добавляет рёбра</w:t>
      </w:r>
      <w:r w:rsidRPr="00016D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(дуги) с весами.</w:t>
      </w:r>
    </w:p>
    <w:p w14:paraId="0B7EC522" w14:textId="77777777" w:rsidR="00016D0D" w:rsidRPr="00016D0D" w:rsidRDefault="00016D0D" w:rsidP="00016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D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Запрашивает у пользователя начальную и конечную вершины</w:t>
      </w:r>
      <w:r w:rsidRPr="00016D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5D673F" w14:textId="77777777" w:rsidR="00016D0D" w:rsidRPr="00016D0D" w:rsidRDefault="00016D0D" w:rsidP="00016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D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Использует алгоритм </w:t>
      </w:r>
      <w:proofErr w:type="spellStart"/>
      <w:r w:rsidRPr="00016D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Дейкстры</w:t>
      </w:r>
      <w:proofErr w:type="spellEnd"/>
      <w:r w:rsidRPr="00016D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поиска кратчайшего пути.</w:t>
      </w:r>
    </w:p>
    <w:p w14:paraId="2F4E90B6" w14:textId="77777777" w:rsidR="00016D0D" w:rsidRPr="00016D0D" w:rsidRDefault="00016D0D" w:rsidP="00016D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D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Выводит результат</w:t>
      </w:r>
      <w:r w:rsidRPr="00016D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сообщает, если пути нет.</w:t>
      </w:r>
    </w:p>
    <w:p w14:paraId="74127220" w14:textId="77777777" w:rsidR="00016D0D" w:rsidRPr="00016D0D" w:rsidRDefault="00016D0D" w:rsidP="00016D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6D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что-то непонятно — спрашивай! </w:t>
      </w:r>
      <w:r w:rsidRPr="00016D0D">
        <w:rPr>
          <w:rFonts w:ascii="Segoe UI Emoji" w:eastAsia="Times New Roman" w:hAnsi="Segoe UI Emoji" w:cs="Segoe UI Emoji"/>
          <w:sz w:val="24"/>
          <w:szCs w:val="24"/>
          <w:lang w:eastAsia="ru-RU"/>
        </w:rPr>
        <w:t>😊</w:t>
      </w:r>
    </w:p>
    <w:p w14:paraId="6EC2D0B4" w14:textId="3F19FC40" w:rsidR="007505FB" w:rsidRDefault="007505FB" w:rsidP="007505FB"/>
    <w:sectPr w:rsidR="007505FB" w:rsidSect="007505FB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F6BD6"/>
    <w:multiLevelType w:val="multilevel"/>
    <w:tmpl w:val="A224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FB"/>
    <w:rsid w:val="00016D0D"/>
    <w:rsid w:val="007505FB"/>
    <w:rsid w:val="00973DFF"/>
    <w:rsid w:val="00BA7FB1"/>
    <w:rsid w:val="00E0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BB60"/>
  <w15:chartTrackingRefBased/>
  <w15:docId w15:val="{6CCA5981-675E-4303-B3E6-39C5332A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5FB"/>
  </w:style>
  <w:style w:type="paragraph" w:styleId="4">
    <w:name w:val="heading 4"/>
    <w:basedOn w:val="a"/>
    <w:link w:val="40"/>
    <w:uiPriority w:val="9"/>
    <w:qFormat/>
    <w:rsid w:val="00750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05FB"/>
    <w:rPr>
      <w:b/>
      <w:bCs/>
    </w:rPr>
  </w:style>
  <w:style w:type="character" w:customStyle="1" w:styleId="sc91">
    <w:name w:val="sc91"/>
    <w:basedOn w:val="a0"/>
    <w:rsid w:val="007505FB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7505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7505F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7505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505F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7505F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505F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7505F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50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505FB"/>
    <w:rPr>
      <w:rFonts w:ascii="Courier New" w:eastAsia="Times New Roman" w:hAnsi="Courier New" w:cs="Courier New"/>
      <w:sz w:val="20"/>
      <w:szCs w:val="20"/>
    </w:rPr>
  </w:style>
  <w:style w:type="character" w:customStyle="1" w:styleId="sc51">
    <w:name w:val="sc51"/>
    <w:basedOn w:val="a0"/>
    <w:rsid w:val="00E02BB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E02BB2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678</Words>
  <Characters>3868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5</cp:revision>
  <dcterms:created xsi:type="dcterms:W3CDTF">2025-02-02T16:39:00Z</dcterms:created>
  <dcterms:modified xsi:type="dcterms:W3CDTF">2025-02-02T16:45:00Z</dcterms:modified>
</cp:coreProperties>
</file>