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8C519" w14:textId="77777777" w:rsidR="003A66EF" w:rsidRDefault="003A66EF" w:rsidP="003A66EF">
      <w:pPr>
        <w:pStyle w:val="ListParagraph"/>
        <w:ind w:left="1080"/>
        <w:rPr>
          <w:b/>
          <w:color w:val="000000" w:themeColor="text1"/>
        </w:rPr>
      </w:pPr>
    </w:p>
    <w:p w14:paraId="2E0E00DD" w14:textId="77777777" w:rsidR="00A63826" w:rsidRDefault="005D19F8" w:rsidP="005D19F8">
      <w:pPr>
        <w:pStyle w:val="ListParagraph"/>
        <w:numPr>
          <w:ilvl w:val="0"/>
          <w:numId w:val="18"/>
        </w:numPr>
        <w:rPr>
          <w:b/>
          <w:color w:val="000000" w:themeColor="text1"/>
        </w:rPr>
      </w:pPr>
      <w:r>
        <w:rPr>
          <w:b/>
          <w:color w:val="000000" w:themeColor="text1"/>
        </w:rPr>
        <w:t>After the tutorial’s final changes, rerun your application as shown below, with your HelloWorld controller and your Welcome method, but instead use your name and the number 2.</w:t>
      </w:r>
    </w:p>
    <w:p w14:paraId="6A43DB46" w14:textId="77777777" w:rsidR="005D19F8" w:rsidRDefault="005D19F8" w:rsidP="005D19F8">
      <w:pPr>
        <w:pStyle w:val="ListParagraph"/>
        <w:numPr>
          <w:ilvl w:val="1"/>
          <w:numId w:val="18"/>
        </w:numPr>
        <w:rPr>
          <w:b/>
          <w:color w:val="000000" w:themeColor="text1"/>
        </w:rPr>
      </w:pPr>
      <w:r>
        <w:rPr>
          <w:b/>
          <w:color w:val="000000" w:themeColor="text1"/>
        </w:rPr>
        <w:t>Sample Results:</w:t>
      </w:r>
    </w:p>
    <w:p w14:paraId="48400716" w14:textId="4B4DE5E6" w:rsidR="005D19F8" w:rsidRPr="005D19F8" w:rsidRDefault="005D19F8" w:rsidP="0054555C">
      <w:pPr>
        <w:pStyle w:val="ListParagraph"/>
        <w:ind w:left="1800"/>
        <w:rPr>
          <w:b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382B36" wp14:editId="6CEDEDED">
                <wp:simplePos x="0" y="0"/>
                <wp:positionH relativeFrom="column">
                  <wp:posOffset>1143000</wp:posOffset>
                </wp:positionH>
                <wp:positionV relativeFrom="paragraph">
                  <wp:posOffset>501650</wp:posOffset>
                </wp:positionV>
                <wp:extent cx="4533900" cy="236220"/>
                <wp:effectExtent l="19050" t="19050" r="1905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2362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FF267" id="Rectangle 9" o:spid="_x0000_s1026" style="position:absolute;margin-left:90pt;margin-top:39.5pt;width:357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FJaQIAAMgEAAAOAAAAZHJzL2Uyb0RvYy54bWysVE1v2zAMvQ/YfxB0X52vdk0QpwhaZBhQ&#10;tMXaoWdGlm0B+hqlxOl+/SjZabNup2E5KKRIPYpPj15eHYxme4lBOVvy8dmIM2mFq5RtSv79afPp&#10;krMQwVagnZUlf5GBX60+flh2fiEnrnW6ksgIxIZF50vexugXRRFEKw2EM+elpWDt0EAkF5uiQugI&#10;3ehiMhpdFJ3DyqMTMgTavemDfJXx61qKeF/XQUamS053i3nFvG7TWqyWsGgQfKvEcA34h1sYUJaK&#10;vkLdQAS2Q/UHlFECXXB1PBPOFK6ulZC5B+pmPHrXzWMLXuZeiJzgX2kK/w9W3O0fkKmq5HPOLBh6&#10;om9EGthGSzZP9HQ+LCjr0T/g4AUyU6+HGk36py7YIVP68kqpPEQmaHN2Pp3OR8S8oNhkejGZZM6L&#10;t9MeQ/winWHJKDlS9cwk7G9DpIqUekxJxazbKK3zs2nLupJPL8cZH0g9tYZIpYynfoJtOAPdkCxF&#10;xAwZnFZVOp6AAjbba41sDySNzWZEv9QulfstLdW+gdD2eTnUi8aoSMrVypT8Mh0+ntY2ocusvaGD&#10;RGFPWrK2rnohztH1YgxebBQVuYUQHwBJfcQWTVS8p6XWjlp0g8VZ6/Dn3/ZTPomCopx1pGZq/8cO&#10;UHKmv1qSy3w8myX5Z2d2/plegeFpZHsasTtz7YiVMc2uF9lM+VEfzRqdeabBW6eqFAIrqHZP9OBc&#10;x37KaHSFXK9zGkneQ7y1j14k8MRTovfp8Azoh/ePpJw7d1Q+LN7JoM/thbDeRVerrJE3XukFk0Pj&#10;kt9yGO00j6d+znr7AK1+AQAA//8DAFBLAwQUAAYACAAAACEA3HK2sNwAAAAKAQAADwAAAGRycy9k&#10;b3ducmV2LnhtbExPwU6EMBS8m/gPzTPx5hbIZheQsjEmavQmary+pRUI7Suh3QX/3udJT28mM5k3&#10;Ux1WZ8XZzGHwpCDdJCAMtV4P1Cl4f3u4yUGEiKTRejIKvk2AQ315UWGp/UKv5tzETnAIhRIV9DFO&#10;pZSh7Y3DsPGTIda+/OwwMp07qWdcONxZmSXJTjociD/0OJn73rRjc3IKnpfMDp8dvjw1Y/Mx+u1j&#10;ui+cUtdX690tiGjW+GeG3/pcHWrudPQn0kFY5nnCW6KCfcGXDXmxZXBkJd1lIOtK/p9Q/wAAAP//&#10;AwBQSwECLQAUAAYACAAAACEAtoM4kv4AAADhAQAAEwAAAAAAAAAAAAAAAAAAAAAAW0NvbnRlbnRf&#10;VHlwZXNdLnhtbFBLAQItABQABgAIAAAAIQA4/SH/1gAAAJQBAAALAAAAAAAAAAAAAAAAAC8BAABf&#10;cmVscy8ucmVsc1BLAQItABQABgAIAAAAIQCnASFJaQIAAMgEAAAOAAAAAAAAAAAAAAAAAC4CAABk&#10;cnMvZTJvRG9jLnhtbFBLAQItABQABgAIAAAAIQDccraw3AAAAAoBAAAPAAAAAAAAAAAAAAAAAMME&#10;AABkcnMvZG93bnJldi54bWxQSwUGAAAAAAQABADzAAAAzA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033CE63" wp14:editId="4E81885A">
            <wp:extent cx="5114925" cy="3200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BE18" w14:textId="68DBCCE8" w:rsidR="005D19F8" w:rsidRDefault="005D19F8" w:rsidP="009441D6">
      <w:pPr>
        <w:pStyle w:val="ListParagraph"/>
        <w:ind w:left="1080"/>
        <w:rPr>
          <w:b/>
          <w:color w:val="000000" w:themeColor="text1"/>
        </w:rPr>
      </w:pPr>
    </w:p>
    <w:p w14:paraId="56C2DBC2" w14:textId="346FF22B" w:rsidR="003A66EF" w:rsidRPr="005D19F8" w:rsidRDefault="007541F7" w:rsidP="005D19F8">
      <w:pPr>
        <w:pStyle w:val="ListParagraph"/>
        <w:numPr>
          <w:ilvl w:val="0"/>
          <w:numId w:val="18"/>
        </w:numPr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01FB39" wp14:editId="7AEE742F">
                <wp:simplePos x="0" y="0"/>
                <wp:positionH relativeFrom="column">
                  <wp:posOffset>716890</wp:posOffset>
                </wp:positionH>
                <wp:positionV relativeFrom="paragraph">
                  <wp:posOffset>803681</wp:posOffset>
                </wp:positionV>
                <wp:extent cx="3979468" cy="236220"/>
                <wp:effectExtent l="19050" t="19050" r="2159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9468" cy="2362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46A59" id="Rectangle 20" o:spid="_x0000_s1026" style="position:absolute;margin-left:56.45pt;margin-top:63.3pt;width:313.35pt;height:18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amAaQIAAMoEAAAOAAAAZHJzL2Uyb0RvYy54bWysVE1PGzEQvVfqf7B8L5uElI+IDYpAqSoh&#10;QIWKs+O1dy35q7aTDf31ffZugNKequbgzHjGM37Pb/bicm802YkQlbM1nR5NKBGWu0bZtqbfH9ef&#10;ziiJidmGaWdFTZ9FpJfLjx8uer8QM9c53YhAUMTGRe9r2qXkF1UVeScMi0fOC4ugdMGwBDe0VRNY&#10;j+pGV7PJ5KTqXWh8cFzEiN3rIUiXpb6Ugqc7KaNIRNcUd0tlDWXd5LVaXrBFG5jvFB+vwf7hFoYp&#10;i6Yvpa5ZYmQb1B+ljOLBRSfTEXemclIqLgoGoJlO3qF56JgXBQvIif6Fpvj/yvLb3X0gqqnpDPRY&#10;ZvBG38Aas60WBHsgqPdxgbwHfx9GL8LMaPcymPwPHGRfSH1+IVXsE+HYPD4/PZ+fQAYcsdnxyWwo&#10;Wr2e9iGmL8IZko2aBrQvXLLdTUzoiNRDSm5m3VppXR5OW9Kjw9l0gstzBv1IzRJM44Eo2pYSplsI&#10;k6dQSkanVZOP50IxtJsrHciOQRzr9QS/DBftfkvLva9Z7Ia8EhpkY1SCdrUyNT3Lhw+ntc3VRVHf&#10;iCBTOJCWrY1rnsF6cIMco+drhSY3LKZ7FqA/oMFMpTssUjtAdKNFSefCz7/t53zIAlFKeugZ8H9s&#10;WRCU6K8Wgjmfzud5AIoz/3yanzu8jWzeRuzWXDmwMsX0el7MnJ/0wZTBmSeM3ip3RYhZjt4D0aNz&#10;lYY5w/BysVqVNIjes3RjHzzPxTNPmd7H/RMLfnz/BOXcuoP22eKdDIbcQQirbXJSFY288ooXzA4G&#10;przlONx5It/6Jev1E7T8BQAA//8DAFBLAwQUAAYACAAAACEAkAf+tN4AAAALAQAADwAAAGRycy9k&#10;b3ducmV2LnhtbEyPQU+DQBCF7yb+h82YeLML1NBCWRpjokZvoqbXLTsCgZ0l7Lbgv3c82dt7My9v&#10;vin2ix3EGSffOVIQryIQSLUzHTUKPj+e7rYgfNBk9OAIFfygh315fVXo3LiZ3vFchUZwCflcK2hD&#10;GHMpfd2i1X7lRiTefbvJ6sB2aqSZ9MzldpBJFKXS6o74QqtHfGyx7quTVfA6J0N3aPTbS9VXX727&#10;f443mVXq9mZ52IEIuIT/MPzhMzqUzHR0JzJeDOzjJOMoiyRNQXBis85YHHmSrrcgy0Je/lD+AgAA&#10;//8DAFBLAQItABQABgAIAAAAIQC2gziS/gAAAOEBAAATAAAAAAAAAAAAAAAAAAAAAABbQ29udGVu&#10;dF9UeXBlc10ueG1sUEsBAi0AFAAGAAgAAAAhADj9If/WAAAAlAEAAAsAAAAAAAAAAAAAAAAALwEA&#10;AF9yZWxzLy5yZWxzUEsBAi0AFAAGAAgAAAAhAGNtqYBpAgAAygQAAA4AAAAAAAAAAAAAAAAALgIA&#10;AGRycy9lMm9Eb2MueG1sUEsBAi0AFAAGAAgAAAAhAJAH/rTeAAAACwEAAA8AAAAAAAAAAAAAAAAA&#10;wwQAAGRycy9kb3ducmV2LnhtbFBLBQYAAAAABAAEAPMAAADOBQAAAAA=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96FF8FF" wp14:editId="4921D345">
            <wp:simplePos x="0" y="0"/>
            <wp:positionH relativeFrom="page">
              <wp:align>center</wp:align>
            </wp:positionH>
            <wp:positionV relativeFrom="paragraph">
              <wp:posOffset>372110</wp:posOffset>
            </wp:positionV>
            <wp:extent cx="7143750" cy="30956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9F8" w:rsidRPr="00856E79">
        <w:rPr>
          <w:b/>
          <w:color w:val="0070C0"/>
        </w:rPr>
        <w:t xml:space="preserve">10 points:  </w:t>
      </w:r>
      <w:r w:rsidR="005D19F8" w:rsidRPr="005D19F8">
        <w:rPr>
          <w:b/>
          <w:color w:val="FF0000"/>
        </w:rPr>
        <w:t>Copy/Paste your results below after using your name and the number 2</w:t>
      </w:r>
      <w:r w:rsidR="003A66EF">
        <w:rPr>
          <w:b/>
          <w:color w:val="FF0000"/>
        </w:rPr>
        <w:t xml:space="preserve"> as the parameters, making sure the entire URL is readable, as shown above.</w:t>
      </w:r>
      <w:r w:rsidR="00A932B4">
        <w:rPr>
          <w:noProof/>
        </w:rPr>
        <w:t xml:space="preserve"> </w:t>
      </w:r>
    </w:p>
    <w:p w14:paraId="1B8F3863" w14:textId="77777777" w:rsidR="003A66EF" w:rsidRDefault="003A66EF"/>
    <w:p w14:paraId="6072F944" w14:textId="77777777" w:rsidR="00856E79" w:rsidRPr="00856E79" w:rsidRDefault="00856E79" w:rsidP="00856E79">
      <w:pPr>
        <w:pStyle w:val="ListParagraph"/>
        <w:numPr>
          <w:ilvl w:val="0"/>
          <w:numId w:val="9"/>
        </w:numPr>
        <w:pBdr>
          <w:top w:val="single" w:sz="4" w:space="1" w:color="auto"/>
        </w:pBdr>
        <w:ind w:left="360"/>
        <w:jc w:val="both"/>
        <w:rPr>
          <w:rFonts w:cstheme="minorHAnsi"/>
          <w:sz w:val="24"/>
          <w:szCs w:val="24"/>
        </w:rPr>
      </w:pPr>
      <w:r w:rsidRPr="00856E79">
        <w:rPr>
          <w:rFonts w:cstheme="minorHAnsi"/>
          <w:sz w:val="24"/>
          <w:szCs w:val="24"/>
        </w:rPr>
        <w:t xml:space="preserve">This ends </w:t>
      </w:r>
      <w:r w:rsidR="005C78C1" w:rsidRPr="00F513F9">
        <w:rPr>
          <w:rFonts w:cstheme="minorHAnsi"/>
          <w:b/>
          <w:sz w:val="24"/>
          <w:szCs w:val="24"/>
        </w:rPr>
        <w:t>Part 1</w:t>
      </w:r>
      <w:r w:rsidR="005C78C1">
        <w:rPr>
          <w:rFonts w:cstheme="minorHAnsi"/>
          <w:sz w:val="24"/>
          <w:szCs w:val="24"/>
        </w:rPr>
        <w:t xml:space="preserve"> of </w:t>
      </w:r>
      <w:r w:rsidRPr="00856E79">
        <w:rPr>
          <w:rFonts w:cstheme="minorHAnsi"/>
          <w:sz w:val="24"/>
          <w:szCs w:val="24"/>
        </w:rPr>
        <w:t>the</w:t>
      </w:r>
      <w:r w:rsidR="005C78C1">
        <w:rPr>
          <w:rFonts w:cstheme="minorHAnsi"/>
          <w:sz w:val="24"/>
          <w:szCs w:val="24"/>
        </w:rPr>
        <w:t xml:space="preserve"> assignment -  the </w:t>
      </w:r>
      <w:r w:rsidRPr="00856E79">
        <w:rPr>
          <w:rFonts w:cstheme="minorHAnsi"/>
          <w:sz w:val="24"/>
          <w:szCs w:val="24"/>
        </w:rPr>
        <w:t>“</w:t>
      </w:r>
      <w:r w:rsidRPr="007514EE">
        <w:rPr>
          <w:rFonts w:cstheme="minorHAnsi"/>
          <w:b/>
          <w:sz w:val="24"/>
          <w:szCs w:val="24"/>
        </w:rPr>
        <w:t xml:space="preserve">Adding a </w:t>
      </w:r>
      <w:r w:rsidR="007514EE" w:rsidRPr="007514EE">
        <w:rPr>
          <w:rFonts w:cstheme="minorHAnsi"/>
          <w:b/>
          <w:sz w:val="24"/>
          <w:szCs w:val="24"/>
        </w:rPr>
        <w:t>View</w:t>
      </w:r>
      <w:r w:rsidRPr="00856E79">
        <w:rPr>
          <w:rFonts w:cstheme="minorHAnsi"/>
          <w:sz w:val="24"/>
          <w:szCs w:val="24"/>
        </w:rPr>
        <w:t>” tutorial.</w:t>
      </w:r>
    </w:p>
    <w:p w14:paraId="35D19499" w14:textId="77777777" w:rsidR="00856E79" w:rsidRPr="00856E79" w:rsidRDefault="00856E79" w:rsidP="00856E79">
      <w:pPr>
        <w:pStyle w:val="ListParagraph"/>
        <w:ind w:left="360"/>
        <w:jc w:val="both"/>
        <w:rPr>
          <w:rFonts w:cstheme="minorHAnsi"/>
          <w:sz w:val="24"/>
          <w:szCs w:val="24"/>
        </w:rPr>
      </w:pPr>
    </w:p>
    <w:p w14:paraId="443E84D4" w14:textId="77777777" w:rsidR="00856E79" w:rsidRPr="00856E79" w:rsidRDefault="005C78C1" w:rsidP="00856E79">
      <w:pPr>
        <w:pStyle w:val="ListParagraph"/>
        <w:numPr>
          <w:ilvl w:val="0"/>
          <w:numId w:val="9"/>
        </w:numPr>
        <w:ind w:left="360"/>
        <w:jc w:val="both"/>
        <w:rPr>
          <w:rFonts w:cstheme="minorHAnsi"/>
          <w:b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  <w:shd w:val="clear" w:color="auto" w:fill="FFFFFF"/>
        </w:rPr>
        <w:t xml:space="preserve">Continue with </w:t>
      </w:r>
      <w:r w:rsidRPr="00F513F9">
        <w:rPr>
          <w:rFonts w:eastAsia="Times New Roman" w:cstheme="minorHAnsi"/>
          <w:b/>
          <w:color w:val="000000"/>
          <w:sz w:val="24"/>
          <w:szCs w:val="24"/>
          <w:shd w:val="clear" w:color="auto" w:fill="FFFFFF"/>
        </w:rPr>
        <w:t>Part 2</w:t>
      </w:r>
      <w:r>
        <w:rPr>
          <w:rFonts w:eastAsia="Times New Roman" w:cstheme="minorHAnsi"/>
          <w:color w:val="000000"/>
          <w:sz w:val="24"/>
          <w:szCs w:val="24"/>
          <w:shd w:val="clear" w:color="auto" w:fill="FFFFFF"/>
        </w:rPr>
        <w:t xml:space="preserve"> of this assignment</w:t>
      </w:r>
    </w:p>
    <w:p w14:paraId="2D7A8B4A" w14:textId="77777777" w:rsidR="005C78C1" w:rsidRDefault="005C78C1">
      <w:pPr>
        <w:rPr>
          <w:rFonts w:ascii="Arial" w:eastAsia="Times New Roman" w:hAnsi="Arial" w:cs="Arial"/>
          <w:b/>
          <w:color w:val="0070C0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color w:val="0070C0"/>
          <w:szCs w:val="21"/>
          <w:shd w:val="clear" w:color="auto" w:fill="FFFFFF"/>
        </w:rPr>
        <w:br w:type="page"/>
      </w:r>
    </w:p>
    <w:p w14:paraId="513E5A4B" w14:textId="77777777" w:rsidR="005C78C1" w:rsidRDefault="005C78C1" w:rsidP="005C78C1">
      <w:pPr>
        <w:rPr>
          <w:b/>
          <w:sz w:val="24"/>
        </w:rPr>
      </w:pPr>
      <w:r w:rsidRPr="00AA607A">
        <w:rPr>
          <w:b/>
          <w:sz w:val="24"/>
        </w:rPr>
        <w:lastRenderedPageBreak/>
        <w:t>Part 2:</w:t>
      </w:r>
      <w:r>
        <w:rPr>
          <w:b/>
          <w:sz w:val="24"/>
        </w:rPr>
        <w:t xml:space="preserve">  </w:t>
      </w:r>
      <w:r w:rsidRPr="00C32ED8">
        <w:rPr>
          <w:b/>
          <w:color w:val="0070C0"/>
          <w:sz w:val="24"/>
        </w:rPr>
        <w:t>50 points total</w:t>
      </w:r>
    </w:p>
    <w:p w14:paraId="601AC2DD" w14:textId="77777777" w:rsidR="005C78C1" w:rsidRPr="005C78C1" w:rsidRDefault="005C78C1" w:rsidP="00C7030A">
      <w:pPr>
        <w:pStyle w:val="ListParagraph"/>
        <w:numPr>
          <w:ilvl w:val="0"/>
          <w:numId w:val="20"/>
        </w:numPr>
        <w:ind w:right="-180"/>
        <w:rPr>
          <w:sz w:val="20"/>
          <w:szCs w:val="20"/>
        </w:rPr>
      </w:pPr>
      <w:r w:rsidRPr="005C78C1">
        <w:rPr>
          <w:sz w:val="20"/>
          <w:szCs w:val="20"/>
        </w:rPr>
        <w:t xml:space="preserve">Start a new MVC project – </w:t>
      </w:r>
      <w:r w:rsidR="00873BB7">
        <w:rPr>
          <w:sz w:val="20"/>
          <w:szCs w:val="20"/>
        </w:rPr>
        <w:t>C# / Web / ASP.NET Core Web Applicatio</w:t>
      </w:r>
      <w:r w:rsidR="00870803">
        <w:rPr>
          <w:sz w:val="20"/>
          <w:szCs w:val="20"/>
        </w:rPr>
        <w:t>n (.NET Core) / Web -</w:t>
      </w:r>
      <w:r w:rsidR="00873BB7">
        <w:rPr>
          <w:sz w:val="20"/>
          <w:szCs w:val="20"/>
        </w:rPr>
        <w:t xml:space="preserve"> </w:t>
      </w:r>
      <w:r w:rsidRPr="005C78C1">
        <w:rPr>
          <w:sz w:val="20"/>
          <w:szCs w:val="20"/>
        </w:rPr>
        <w:t>Name it “YourNameWausau”</w:t>
      </w:r>
      <w:r w:rsidR="00870803">
        <w:rPr>
          <w:sz w:val="20"/>
          <w:szCs w:val="20"/>
        </w:rPr>
        <w:t>.</w:t>
      </w:r>
    </w:p>
    <w:p w14:paraId="7DB28D65" w14:textId="77777777" w:rsidR="005C78C1" w:rsidRPr="005C78C1" w:rsidRDefault="005C78C1" w:rsidP="005C78C1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t>Change Views / Shared / _Layout.cshtml</w:t>
      </w:r>
    </w:p>
    <w:p w14:paraId="45E75839" w14:textId="77777777" w:rsidR="005C78C1" w:rsidRDefault="005C78C1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t xml:space="preserve">Change the </w:t>
      </w:r>
      <w:r w:rsidR="00DB11D0">
        <w:rPr>
          <w:sz w:val="20"/>
          <w:szCs w:val="20"/>
        </w:rPr>
        <w:t xml:space="preserve">ViewBag.Title and the first Action Link name to </w:t>
      </w:r>
      <w:r w:rsidRPr="005C78C1">
        <w:rPr>
          <w:sz w:val="20"/>
          <w:szCs w:val="20"/>
        </w:rPr>
        <w:t>“</w:t>
      </w:r>
      <w:r w:rsidR="00637E80">
        <w:rPr>
          <w:sz w:val="20"/>
          <w:szCs w:val="20"/>
        </w:rPr>
        <w:t xml:space="preserve">Wausau </w:t>
      </w:r>
      <w:r w:rsidRPr="005C78C1">
        <w:rPr>
          <w:sz w:val="20"/>
          <w:szCs w:val="20"/>
        </w:rPr>
        <w:t>City Site – Your Name”</w:t>
      </w:r>
    </w:p>
    <w:p w14:paraId="57305859" w14:textId="77777777" w:rsidR="00CF2229" w:rsidRPr="005C78C1" w:rsidRDefault="00CF2229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702A6F84" wp14:editId="2705086D">
            <wp:extent cx="4771551" cy="51338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063" cy="5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3FC5" w14:textId="77777777" w:rsidR="005C78C1" w:rsidRPr="005C78C1" w:rsidRDefault="005C78C1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b/>
          <w:color w:val="0070C0"/>
          <w:sz w:val="20"/>
          <w:szCs w:val="20"/>
        </w:rPr>
        <w:t xml:space="preserve">3 points - </w:t>
      </w:r>
      <w:r w:rsidRPr="005C78C1">
        <w:rPr>
          <w:sz w:val="20"/>
          <w:szCs w:val="20"/>
        </w:rPr>
        <w:t xml:space="preserve">Add 3 other </w:t>
      </w:r>
      <w:r w:rsidR="00CF2229">
        <w:rPr>
          <w:sz w:val="20"/>
          <w:szCs w:val="20"/>
        </w:rPr>
        <w:t>links</w:t>
      </w:r>
      <w:r w:rsidRPr="005C78C1">
        <w:rPr>
          <w:sz w:val="20"/>
          <w:szCs w:val="20"/>
        </w:rPr>
        <w:t xml:space="preserve"> - the last parameter should be “Wausau”</w:t>
      </w:r>
    </w:p>
    <w:p w14:paraId="282D68EC" w14:textId="77777777" w:rsidR="005C78C1" w:rsidRPr="005C78C1" w:rsidRDefault="00CF2229" w:rsidP="005C78C1">
      <w:pPr>
        <w:pStyle w:val="ListParagraph"/>
        <w:numPr>
          <w:ilvl w:val="2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Index</w:t>
      </w:r>
    </w:p>
    <w:p w14:paraId="711EDF0D" w14:textId="77777777" w:rsidR="005C78C1" w:rsidRPr="005C78C1" w:rsidRDefault="005C78C1" w:rsidP="005C78C1">
      <w:pPr>
        <w:pStyle w:val="ListParagraph"/>
        <w:numPr>
          <w:ilvl w:val="2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t>ThingsToDo</w:t>
      </w:r>
    </w:p>
    <w:p w14:paraId="485FF434" w14:textId="77777777" w:rsidR="005C78C1" w:rsidRPr="005C78C1" w:rsidRDefault="005C78C1" w:rsidP="005C78C1">
      <w:pPr>
        <w:pStyle w:val="ListParagraph"/>
        <w:numPr>
          <w:ilvl w:val="2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t>AreaHotels</w:t>
      </w:r>
    </w:p>
    <w:p w14:paraId="242839BF" w14:textId="77777777" w:rsidR="005C78C1" w:rsidRDefault="00CF2229" w:rsidP="005C78C1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720FF9D" wp14:editId="17FADE7D">
            <wp:extent cx="6858000" cy="1687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C1" w:rsidRPr="005C78C1">
        <w:rPr>
          <w:sz w:val="20"/>
          <w:szCs w:val="20"/>
        </w:rPr>
        <w:t xml:space="preserve">Add new empty MVC Controller – Name it </w:t>
      </w:r>
      <w:r w:rsidR="005C78C1" w:rsidRPr="0053393C">
        <w:rPr>
          <w:b/>
          <w:sz w:val="20"/>
          <w:szCs w:val="20"/>
        </w:rPr>
        <w:t>Wausau</w:t>
      </w:r>
      <w:r w:rsidR="002E44EB" w:rsidRPr="0053393C">
        <w:rPr>
          <w:b/>
          <w:sz w:val="20"/>
          <w:szCs w:val="20"/>
        </w:rPr>
        <w:t>Controller</w:t>
      </w:r>
      <w:r w:rsidR="00D52D23">
        <w:rPr>
          <w:sz w:val="20"/>
          <w:szCs w:val="20"/>
        </w:rPr>
        <w:t xml:space="preserve"> </w:t>
      </w:r>
    </w:p>
    <w:p w14:paraId="363C1979" w14:textId="77777777" w:rsidR="002660A0" w:rsidRDefault="002660A0" w:rsidP="002660A0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Select Add Controller / Select Full Dependencies</w:t>
      </w:r>
      <w:r w:rsidR="00536646">
        <w:rPr>
          <w:sz w:val="20"/>
          <w:szCs w:val="20"/>
        </w:rPr>
        <w:t xml:space="preserve"> / Click Add</w:t>
      </w:r>
    </w:p>
    <w:p w14:paraId="3AA9FC91" w14:textId="77777777" w:rsidR="002660A0" w:rsidRPr="005C78C1" w:rsidRDefault="002660A0" w:rsidP="002660A0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Select Add Controller again / Select Controller / MVC Controller – Empty / Name it Wausau Controller</w:t>
      </w:r>
      <w:r w:rsidR="001B3CE0">
        <w:rPr>
          <w:sz w:val="20"/>
          <w:szCs w:val="20"/>
        </w:rPr>
        <w:t xml:space="preserve"> / Click Add</w:t>
      </w:r>
    </w:p>
    <w:p w14:paraId="264B16B3" w14:textId="77777777" w:rsidR="005C78C1" w:rsidRPr="005C78C1" w:rsidRDefault="005C78C1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t>Leave the Index default action method</w:t>
      </w:r>
    </w:p>
    <w:p w14:paraId="29B2AA91" w14:textId="77777777" w:rsidR="005C78C1" w:rsidRPr="005C78C1" w:rsidRDefault="005C78C1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t>Add 2 action methods other than Index, both returning a View</w:t>
      </w:r>
    </w:p>
    <w:p w14:paraId="464658D6" w14:textId="77777777" w:rsidR="005C78C1" w:rsidRPr="0053393C" w:rsidRDefault="005C78C1" w:rsidP="005C78C1">
      <w:pPr>
        <w:pStyle w:val="ListParagraph"/>
        <w:numPr>
          <w:ilvl w:val="2"/>
          <w:numId w:val="21"/>
        </w:numPr>
        <w:rPr>
          <w:b/>
          <w:sz w:val="20"/>
          <w:szCs w:val="20"/>
        </w:rPr>
      </w:pPr>
      <w:r w:rsidRPr="0053393C">
        <w:rPr>
          <w:b/>
          <w:sz w:val="20"/>
          <w:szCs w:val="20"/>
        </w:rPr>
        <w:t>ThingsToDo</w:t>
      </w:r>
    </w:p>
    <w:p w14:paraId="13CAF39E" w14:textId="77777777" w:rsidR="005C78C1" w:rsidRPr="0053393C" w:rsidRDefault="005C78C1" w:rsidP="005C78C1">
      <w:pPr>
        <w:pStyle w:val="ListParagraph"/>
        <w:numPr>
          <w:ilvl w:val="2"/>
          <w:numId w:val="21"/>
        </w:numPr>
        <w:rPr>
          <w:b/>
          <w:sz w:val="20"/>
          <w:szCs w:val="20"/>
        </w:rPr>
      </w:pPr>
      <w:r w:rsidRPr="0053393C">
        <w:rPr>
          <w:b/>
          <w:sz w:val="20"/>
          <w:szCs w:val="20"/>
        </w:rPr>
        <w:t>AreaHotels</w:t>
      </w:r>
    </w:p>
    <w:p w14:paraId="6BF0C11F" w14:textId="77777777" w:rsidR="002E44EB" w:rsidRDefault="002E44EB" w:rsidP="002E44EB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 xml:space="preserve">Add a new </w:t>
      </w:r>
      <w:r w:rsidRPr="0053393C">
        <w:rPr>
          <w:b/>
          <w:sz w:val="20"/>
          <w:szCs w:val="20"/>
        </w:rPr>
        <w:t>Wausau</w:t>
      </w:r>
      <w:r>
        <w:rPr>
          <w:sz w:val="20"/>
          <w:szCs w:val="20"/>
        </w:rPr>
        <w:t xml:space="preserve"> </w:t>
      </w:r>
      <w:r w:rsidR="001B3CE0">
        <w:rPr>
          <w:sz w:val="20"/>
          <w:szCs w:val="20"/>
        </w:rPr>
        <w:t>v</w:t>
      </w:r>
      <w:r>
        <w:rPr>
          <w:sz w:val="20"/>
          <w:szCs w:val="20"/>
        </w:rPr>
        <w:t>iew folder under Views</w:t>
      </w:r>
    </w:p>
    <w:p w14:paraId="0E2DC278" w14:textId="77777777" w:rsidR="002E44EB" w:rsidRPr="005C78C1" w:rsidRDefault="002E44EB" w:rsidP="002E44EB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E361A95" wp14:editId="4CA6904F">
            <wp:extent cx="1288243" cy="143074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9207" cy="14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20FB" w14:textId="77777777" w:rsidR="002E44EB" w:rsidRDefault="002E44E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A1FF72E" w14:textId="77777777" w:rsidR="005C78C1" w:rsidRPr="005C78C1" w:rsidRDefault="005C78C1" w:rsidP="005C78C1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lastRenderedPageBreak/>
        <w:t xml:space="preserve">Add </w:t>
      </w:r>
      <w:r w:rsidR="002E44EB">
        <w:rPr>
          <w:sz w:val="20"/>
          <w:szCs w:val="20"/>
        </w:rPr>
        <w:t xml:space="preserve">3 </w:t>
      </w:r>
      <w:r w:rsidRPr="005C78C1">
        <w:rPr>
          <w:sz w:val="20"/>
          <w:szCs w:val="20"/>
        </w:rPr>
        <w:t xml:space="preserve">new </w:t>
      </w:r>
      <w:r w:rsidRPr="005C78C1">
        <w:rPr>
          <w:b/>
          <w:sz w:val="20"/>
          <w:szCs w:val="20"/>
        </w:rPr>
        <w:t>Views</w:t>
      </w:r>
      <w:r w:rsidR="0053393C">
        <w:rPr>
          <w:sz w:val="20"/>
          <w:szCs w:val="20"/>
        </w:rPr>
        <w:t xml:space="preserve">:  </w:t>
      </w:r>
      <w:r w:rsidR="002E44EB" w:rsidRPr="0053393C">
        <w:rPr>
          <w:b/>
          <w:sz w:val="20"/>
          <w:szCs w:val="20"/>
        </w:rPr>
        <w:t>Index, ThingsToDo and AreaHotels</w:t>
      </w:r>
      <w:r w:rsidR="0053393C">
        <w:rPr>
          <w:sz w:val="20"/>
          <w:szCs w:val="20"/>
        </w:rPr>
        <w:t xml:space="preserve"> – one </w:t>
      </w:r>
      <w:r w:rsidR="00911827">
        <w:rPr>
          <w:sz w:val="20"/>
          <w:szCs w:val="20"/>
        </w:rPr>
        <w:t>for</w:t>
      </w:r>
      <w:r w:rsidRPr="005C78C1">
        <w:rPr>
          <w:sz w:val="20"/>
          <w:szCs w:val="20"/>
        </w:rPr>
        <w:t xml:space="preserve"> each action method </w:t>
      </w:r>
      <w:r w:rsidR="001A1FF7">
        <w:rPr>
          <w:sz w:val="20"/>
          <w:szCs w:val="20"/>
        </w:rPr>
        <w:t>under</w:t>
      </w:r>
      <w:r w:rsidRPr="005C78C1">
        <w:rPr>
          <w:sz w:val="20"/>
          <w:szCs w:val="20"/>
        </w:rPr>
        <w:t xml:space="preserve"> the new Wausau </w:t>
      </w:r>
      <w:r w:rsidR="001A1FF7">
        <w:rPr>
          <w:sz w:val="20"/>
          <w:szCs w:val="20"/>
        </w:rPr>
        <w:t>views folder</w:t>
      </w:r>
    </w:p>
    <w:p w14:paraId="275A69D1" w14:textId="77777777" w:rsidR="005C78C1" w:rsidRDefault="00911827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Use the following settings:</w:t>
      </w:r>
      <w:r w:rsidR="001A1FF7">
        <w:rPr>
          <w:sz w:val="20"/>
          <w:szCs w:val="20"/>
        </w:rPr>
        <w:t xml:space="preserve"> </w:t>
      </w:r>
      <w:r w:rsidR="001A1FF7" w:rsidRPr="00751BCD">
        <w:rPr>
          <w:b/>
          <w:sz w:val="20"/>
          <w:szCs w:val="20"/>
        </w:rPr>
        <w:t>Add / Add New Item / MVC View Page</w:t>
      </w:r>
    </w:p>
    <w:p w14:paraId="529A430D" w14:textId="77777777" w:rsidR="001A1FF7" w:rsidRDefault="001A1FF7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2CFAF9CC" wp14:editId="334DCB72">
            <wp:extent cx="4242941" cy="23524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742" cy="23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388C" w14:textId="77777777" w:rsidR="005E123F" w:rsidRDefault="005E123F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</w:p>
    <w:p w14:paraId="6084F8C5" w14:textId="77777777" w:rsidR="00911827" w:rsidRDefault="00AF63D5" w:rsidP="003F684B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 xml:space="preserve">Locate your </w:t>
      </w:r>
      <w:r w:rsidR="002221EF">
        <w:rPr>
          <w:sz w:val="20"/>
          <w:szCs w:val="20"/>
        </w:rPr>
        <w:t xml:space="preserve">project’s </w:t>
      </w:r>
      <w:r>
        <w:rPr>
          <w:sz w:val="20"/>
          <w:szCs w:val="20"/>
        </w:rPr>
        <w:t>“</w:t>
      </w:r>
      <w:r w:rsidRPr="00751BCD">
        <w:rPr>
          <w:b/>
          <w:sz w:val="20"/>
          <w:szCs w:val="20"/>
        </w:rPr>
        <w:t>images</w:t>
      </w:r>
      <w:r>
        <w:rPr>
          <w:sz w:val="20"/>
          <w:szCs w:val="20"/>
        </w:rPr>
        <w:t>” folder (wwwroot/images)</w:t>
      </w:r>
    </w:p>
    <w:p w14:paraId="68489A52" w14:textId="77777777" w:rsidR="003F684B" w:rsidRDefault="0053393C" w:rsidP="003F684B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Add 3</w:t>
      </w:r>
      <w:r w:rsidR="003F684B">
        <w:rPr>
          <w:sz w:val="20"/>
          <w:szCs w:val="20"/>
        </w:rPr>
        <w:t xml:space="preserve"> images for each page (Wausau – Index, Things to Do and Area Hotels)</w:t>
      </w:r>
    </w:p>
    <w:p w14:paraId="44553D31" w14:textId="77777777" w:rsidR="003F684B" w:rsidRDefault="003F684B" w:rsidP="003F684B">
      <w:pPr>
        <w:pStyle w:val="ListParagraph"/>
        <w:numPr>
          <w:ilvl w:val="2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 xml:space="preserve">Site your image sources on </w:t>
      </w:r>
      <w:r w:rsidR="0053393C">
        <w:rPr>
          <w:sz w:val="20"/>
          <w:szCs w:val="20"/>
        </w:rPr>
        <w:t xml:space="preserve">each </w:t>
      </w:r>
      <w:r>
        <w:rPr>
          <w:sz w:val="20"/>
          <w:szCs w:val="20"/>
        </w:rPr>
        <w:t>web page</w:t>
      </w:r>
    </w:p>
    <w:p w14:paraId="15194EE1" w14:textId="77777777" w:rsidR="005C78C1" w:rsidRDefault="0053393C" w:rsidP="0053393C">
      <w:pPr>
        <w:pStyle w:val="ListParagraph"/>
        <w:numPr>
          <w:ilvl w:val="2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Make sure you add the “Alternative Text” on each image, so you are ADA compliant</w:t>
      </w:r>
    </w:p>
    <w:p w14:paraId="06F3CB8F" w14:textId="77777777" w:rsidR="0053393C" w:rsidRDefault="00E02DCF" w:rsidP="0053393C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 xml:space="preserve">Modify your new views.  </w:t>
      </w:r>
      <w:r w:rsidR="0053393C">
        <w:rPr>
          <w:sz w:val="20"/>
          <w:szCs w:val="20"/>
        </w:rPr>
        <w:t>Here’s some sample code you may use for reference:</w:t>
      </w:r>
    </w:p>
    <w:p w14:paraId="51D4DACE" w14:textId="77777777" w:rsidR="007935D9" w:rsidRDefault="0053393C" w:rsidP="007935D9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Change the design as you wish, but keep</w:t>
      </w:r>
      <w:r w:rsidR="007935D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in mind </w:t>
      </w:r>
      <w:r w:rsidR="007935D9">
        <w:rPr>
          <w:sz w:val="20"/>
          <w:szCs w:val="20"/>
        </w:rPr>
        <w:t xml:space="preserve">proper </w:t>
      </w:r>
      <w:r>
        <w:rPr>
          <w:sz w:val="20"/>
          <w:szCs w:val="20"/>
        </w:rPr>
        <w:t>HTML/CSS UX design principles</w:t>
      </w:r>
    </w:p>
    <w:p w14:paraId="6DDAF0F7" w14:textId="77777777" w:rsidR="007935D9" w:rsidRPr="007935D9" w:rsidRDefault="007935D9" w:rsidP="007935D9">
      <w:pPr>
        <w:ind w:left="-360"/>
        <w:rPr>
          <w:sz w:val="20"/>
          <w:szCs w:val="20"/>
        </w:rPr>
      </w:pPr>
      <w:r>
        <w:rPr>
          <w:noProof/>
        </w:rPr>
        <w:drawing>
          <wp:inline distT="0" distB="0" distL="0" distR="0" wp14:anchorId="4A82A111" wp14:editId="1069DC0D">
            <wp:extent cx="5673637" cy="254128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396" cy="25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35A9" w14:textId="77777777" w:rsidR="007935D9" w:rsidRDefault="007935D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D2646AC" w14:textId="77777777" w:rsidR="00E02DCF" w:rsidRPr="00E02DCF" w:rsidRDefault="00E02DCF" w:rsidP="00E02DCF">
      <w:pPr>
        <w:pStyle w:val="ListParagraph"/>
        <w:rPr>
          <w:sz w:val="20"/>
          <w:szCs w:val="20"/>
        </w:rPr>
      </w:pPr>
    </w:p>
    <w:p w14:paraId="207209C1" w14:textId="77777777" w:rsidR="0053393C" w:rsidRDefault="0053393C" w:rsidP="0053393C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E85C45">
        <w:rPr>
          <w:b/>
          <w:sz w:val="20"/>
          <w:szCs w:val="20"/>
        </w:rPr>
        <w:t>Sample Results</w:t>
      </w:r>
      <w:r>
        <w:rPr>
          <w:sz w:val="20"/>
          <w:szCs w:val="20"/>
        </w:rPr>
        <w:t>:</w:t>
      </w:r>
      <w:r w:rsidR="00E85C45">
        <w:rPr>
          <w:sz w:val="20"/>
          <w:szCs w:val="20"/>
        </w:rPr>
        <w:t xml:space="preserve"> (before any further design changes)</w:t>
      </w:r>
    </w:p>
    <w:p w14:paraId="51ECFFB6" w14:textId="77777777" w:rsidR="0053393C" w:rsidRPr="0053393C" w:rsidRDefault="0053393C" w:rsidP="0053393C">
      <w:pPr>
        <w:ind w:left="-360" w:right="-270"/>
        <w:rPr>
          <w:sz w:val="20"/>
          <w:szCs w:val="20"/>
        </w:rPr>
      </w:pPr>
      <w:r>
        <w:rPr>
          <w:noProof/>
        </w:rPr>
        <w:drawing>
          <wp:inline distT="0" distB="0" distL="0" distR="0" wp14:anchorId="482B8E27" wp14:editId="49F9472F">
            <wp:extent cx="2299238" cy="22198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7464" cy="22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7B2CA7D1" wp14:editId="7B2F03A5">
            <wp:extent cx="2389985" cy="22189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1485" cy="22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55ABC18F" wp14:editId="392D6517">
            <wp:extent cx="2439569" cy="220690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4902" cy="22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D7B7" w14:textId="77777777" w:rsidR="0053393C" w:rsidRPr="0053393C" w:rsidRDefault="0053393C" w:rsidP="0053393C">
      <w:pPr>
        <w:rPr>
          <w:sz w:val="20"/>
          <w:szCs w:val="20"/>
        </w:rPr>
      </w:pPr>
      <w:bookmarkStart w:id="0" w:name="_GoBack"/>
      <w:bookmarkEnd w:id="0"/>
    </w:p>
    <w:p w14:paraId="7CD23ED9" w14:textId="77777777" w:rsidR="005C78C1" w:rsidRPr="005C78C1" w:rsidRDefault="005C78C1" w:rsidP="005C78C1">
      <w:pPr>
        <w:pStyle w:val="ListParagraph"/>
        <w:numPr>
          <w:ilvl w:val="0"/>
          <w:numId w:val="21"/>
        </w:numPr>
        <w:rPr>
          <w:b/>
          <w:sz w:val="20"/>
          <w:szCs w:val="20"/>
        </w:rPr>
      </w:pPr>
      <w:r w:rsidRPr="005C78C1">
        <w:rPr>
          <w:b/>
          <w:sz w:val="20"/>
          <w:szCs w:val="20"/>
        </w:rPr>
        <w:t>Save All / Test</w:t>
      </w:r>
    </w:p>
    <w:p w14:paraId="28C213F4" w14:textId="77777777" w:rsidR="005C78C1" w:rsidRPr="005C78C1" w:rsidRDefault="005C78C1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b/>
          <w:color w:val="0070C0"/>
          <w:sz w:val="20"/>
          <w:szCs w:val="20"/>
        </w:rPr>
        <w:t xml:space="preserve">5 points - </w:t>
      </w:r>
      <w:r w:rsidRPr="005C78C1">
        <w:rPr>
          <w:sz w:val="20"/>
          <w:szCs w:val="20"/>
        </w:rPr>
        <w:t>/Wausau/Index</w:t>
      </w:r>
    </w:p>
    <w:p w14:paraId="38843AB4" w14:textId="77777777" w:rsidR="005C78C1" w:rsidRPr="005C78C1" w:rsidRDefault="005C78C1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b/>
          <w:color w:val="0070C0"/>
          <w:sz w:val="20"/>
          <w:szCs w:val="20"/>
        </w:rPr>
        <w:t xml:space="preserve">5 points - </w:t>
      </w:r>
      <w:r w:rsidRPr="005C78C1">
        <w:rPr>
          <w:sz w:val="20"/>
          <w:szCs w:val="20"/>
        </w:rPr>
        <w:t>/Wausau/ThingsToDo</w:t>
      </w:r>
    </w:p>
    <w:p w14:paraId="43CCD4AC" w14:textId="77777777" w:rsidR="005C78C1" w:rsidRPr="005C78C1" w:rsidRDefault="005C78C1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b/>
          <w:color w:val="0070C0"/>
          <w:sz w:val="20"/>
          <w:szCs w:val="20"/>
        </w:rPr>
        <w:t xml:space="preserve">5 points - </w:t>
      </w:r>
      <w:r w:rsidRPr="005C78C1">
        <w:rPr>
          <w:sz w:val="20"/>
          <w:szCs w:val="20"/>
        </w:rPr>
        <w:t>/Wausau/Hotels</w:t>
      </w:r>
    </w:p>
    <w:p w14:paraId="240796B0" w14:textId="67965744" w:rsidR="005C78C1" w:rsidRPr="005C78C1" w:rsidRDefault="005C78C1" w:rsidP="005C78C1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t>Go back to the WausauController</w:t>
      </w:r>
    </w:p>
    <w:p w14:paraId="522CAD5C" w14:textId="2CBF3AFA" w:rsidR="005C78C1" w:rsidRPr="005C78C1" w:rsidRDefault="005C78C1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b/>
          <w:color w:val="0070C0"/>
          <w:sz w:val="20"/>
          <w:szCs w:val="20"/>
        </w:rPr>
        <w:t xml:space="preserve">5 points - </w:t>
      </w:r>
      <w:r w:rsidRPr="005C78C1">
        <w:rPr>
          <w:sz w:val="20"/>
          <w:szCs w:val="20"/>
        </w:rPr>
        <w:t xml:space="preserve">Add </w:t>
      </w:r>
      <w:r w:rsidRPr="00751BCD">
        <w:rPr>
          <w:sz w:val="20"/>
          <w:szCs w:val="20"/>
          <w:u w:val="single"/>
        </w:rPr>
        <w:t>2 more action methods</w:t>
      </w:r>
      <w:r w:rsidRPr="005C78C1">
        <w:rPr>
          <w:sz w:val="20"/>
          <w:szCs w:val="20"/>
        </w:rPr>
        <w:t xml:space="preserve"> o</w:t>
      </w:r>
      <w:r w:rsidR="00C07839">
        <w:rPr>
          <w:sz w:val="20"/>
          <w:szCs w:val="20"/>
        </w:rPr>
        <w:t>f your choice relating to Wausau (for example: schools</w:t>
      </w:r>
      <w:r w:rsidR="007935D9">
        <w:rPr>
          <w:sz w:val="20"/>
          <w:szCs w:val="20"/>
        </w:rPr>
        <w:t>)</w:t>
      </w:r>
    </w:p>
    <w:p w14:paraId="170390F2" w14:textId="4B7127FA" w:rsidR="005C78C1" w:rsidRDefault="00455C3C" w:rsidP="005C78C1">
      <w:pPr>
        <w:pStyle w:val="ListParagraph"/>
        <w:numPr>
          <w:ilvl w:val="2"/>
          <w:numId w:val="21"/>
        </w:num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58F4739" wp14:editId="1396BA80">
            <wp:simplePos x="0" y="0"/>
            <wp:positionH relativeFrom="column">
              <wp:posOffset>1153160</wp:posOffset>
            </wp:positionH>
            <wp:positionV relativeFrom="paragraph">
              <wp:posOffset>167005</wp:posOffset>
            </wp:positionV>
            <wp:extent cx="2783840" cy="222440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78C1" w:rsidRPr="005C78C1">
        <w:rPr>
          <w:sz w:val="20"/>
          <w:szCs w:val="20"/>
        </w:rPr>
        <w:t xml:space="preserve">Add the </w:t>
      </w:r>
      <w:r w:rsidR="00751BCD">
        <w:rPr>
          <w:sz w:val="20"/>
          <w:szCs w:val="20"/>
        </w:rPr>
        <w:t xml:space="preserve">new </w:t>
      </w:r>
      <w:r w:rsidR="005C78C1" w:rsidRPr="005C78C1">
        <w:rPr>
          <w:sz w:val="20"/>
          <w:szCs w:val="20"/>
        </w:rPr>
        <w:t>corresponding Views</w:t>
      </w:r>
    </w:p>
    <w:p w14:paraId="7EDC4450" w14:textId="6EBEA535" w:rsidR="00751BCD" w:rsidRPr="005C78C1" w:rsidRDefault="00455C3C" w:rsidP="005C78C1">
      <w:pPr>
        <w:pStyle w:val="ListParagraph"/>
        <w:numPr>
          <w:ilvl w:val="2"/>
          <w:numId w:val="21"/>
        </w:num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6E7BB4" wp14:editId="6F934A5E">
            <wp:simplePos x="0" y="0"/>
            <wp:positionH relativeFrom="margin">
              <wp:posOffset>723265</wp:posOffset>
            </wp:positionH>
            <wp:positionV relativeFrom="paragraph">
              <wp:posOffset>2408555</wp:posOffset>
            </wp:positionV>
            <wp:extent cx="5643245" cy="140525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BCD">
        <w:rPr>
          <w:sz w:val="20"/>
          <w:szCs w:val="20"/>
        </w:rPr>
        <w:t>Add the new corresponding links to the Shared/_Layout.cshtml file</w:t>
      </w:r>
    </w:p>
    <w:p w14:paraId="6335BE4D" w14:textId="1630F1F3" w:rsidR="005C78C1" w:rsidRPr="005C78C1" w:rsidRDefault="005C78C1" w:rsidP="005C78C1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t>Modify all of your new Views corresponding to the WausauController</w:t>
      </w:r>
    </w:p>
    <w:p w14:paraId="1FD278F3" w14:textId="7F12A50E" w:rsidR="00E24F48" w:rsidRDefault="00863642" w:rsidP="00B75628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b/>
          <w:color w:val="0070C0"/>
          <w:sz w:val="20"/>
          <w:szCs w:val="20"/>
        </w:rPr>
        <w:t xml:space="preserve">5 points </w:t>
      </w:r>
      <w:r w:rsidR="00E24F48">
        <w:rPr>
          <w:b/>
          <w:color w:val="0070C0"/>
          <w:sz w:val="20"/>
          <w:szCs w:val="20"/>
        </w:rPr>
        <w:t>–</w:t>
      </w:r>
      <w:r w:rsidR="005C78C1" w:rsidRPr="00E24F48">
        <w:rPr>
          <w:b/>
          <w:color w:val="0070C0"/>
          <w:sz w:val="20"/>
          <w:szCs w:val="20"/>
        </w:rPr>
        <w:t xml:space="preserve"> </w:t>
      </w:r>
      <w:r w:rsidR="00E24F48">
        <w:rPr>
          <w:sz w:val="20"/>
          <w:szCs w:val="20"/>
        </w:rPr>
        <w:t xml:space="preserve">Display a minimum of </w:t>
      </w:r>
      <w:r w:rsidR="00E24F48" w:rsidRPr="00E24F48">
        <w:rPr>
          <w:sz w:val="20"/>
          <w:szCs w:val="20"/>
          <w:u w:val="single"/>
        </w:rPr>
        <w:t>5 images on</w:t>
      </w:r>
      <w:r w:rsidR="005C78C1" w:rsidRPr="00E24F48">
        <w:rPr>
          <w:sz w:val="20"/>
          <w:szCs w:val="20"/>
          <w:u w:val="single"/>
        </w:rPr>
        <w:t xml:space="preserve"> </w:t>
      </w:r>
      <w:r w:rsidR="00E24F48" w:rsidRPr="00E24F48">
        <w:rPr>
          <w:sz w:val="20"/>
          <w:szCs w:val="20"/>
          <w:u w:val="single"/>
        </w:rPr>
        <w:t>each</w:t>
      </w:r>
      <w:r w:rsidR="00E24F48" w:rsidRPr="00E24F48">
        <w:rPr>
          <w:sz w:val="20"/>
          <w:szCs w:val="20"/>
        </w:rPr>
        <w:t xml:space="preserve"> of your Wausau Views</w:t>
      </w:r>
      <w:r w:rsidR="005C78C1" w:rsidRPr="00E24F48">
        <w:rPr>
          <w:sz w:val="20"/>
          <w:szCs w:val="20"/>
        </w:rPr>
        <w:t xml:space="preserve">. </w:t>
      </w:r>
      <w:r w:rsidR="00E24F48">
        <w:rPr>
          <w:sz w:val="20"/>
          <w:szCs w:val="20"/>
        </w:rPr>
        <w:t>Remember to site your sources.</w:t>
      </w:r>
      <w:r w:rsidR="005C78C1" w:rsidRPr="00E24F48">
        <w:rPr>
          <w:sz w:val="20"/>
          <w:szCs w:val="20"/>
        </w:rPr>
        <w:t xml:space="preserve"> </w:t>
      </w:r>
    </w:p>
    <w:p w14:paraId="6876C81C" w14:textId="06EDD4C4" w:rsidR="005C78C1" w:rsidRPr="00E24F48" w:rsidRDefault="00863642" w:rsidP="00B75628">
      <w:pPr>
        <w:pStyle w:val="ListParagraph"/>
        <w:numPr>
          <w:ilvl w:val="1"/>
          <w:numId w:val="21"/>
        </w:numPr>
        <w:rPr>
          <w:sz w:val="20"/>
          <w:szCs w:val="20"/>
        </w:rPr>
      </w:pPr>
      <w:r w:rsidRPr="005C78C1">
        <w:rPr>
          <w:b/>
          <w:color w:val="0070C0"/>
          <w:sz w:val="20"/>
          <w:szCs w:val="20"/>
        </w:rPr>
        <w:t xml:space="preserve">5 points </w:t>
      </w:r>
      <w:r w:rsidR="005C78C1" w:rsidRPr="00E24F48">
        <w:rPr>
          <w:b/>
          <w:color w:val="0070C0"/>
          <w:sz w:val="20"/>
          <w:szCs w:val="20"/>
        </w:rPr>
        <w:t xml:space="preserve">- </w:t>
      </w:r>
      <w:r w:rsidR="005C78C1" w:rsidRPr="00E24F48">
        <w:rPr>
          <w:sz w:val="20"/>
          <w:szCs w:val="20"/>
        </w:rPr>
        <w:t xml:space="preserve">Add at least </w:t>
      </w:r>
      <w:r w:rsidR="005C78C1" w:rsidRPr="00E24F48">
        <w:rPr>
          <w:sz w:val="20"/>
          <w:szCs w:val="20"/>
          <w:u w:val="single"/>
        </w:rPr>
        <w:t>5 details</w:t>
      </w:r>
      <w:r w:rsidR="00E24F48" w:rsidRPr="00E24F48">
        <w:rPr>
          <w:sz w:val="20"/>
          <w:szCs w:val="20"/>
          <w:u w:val="single"/>
        </w:rPr>
        <w:t>/bullets/items</w:t>
      </w:r>
      <w:r w:rsidR="005C78C1" w:rsidRPr="00E24F48">
        <w:rPr>
          <w:sz w:val="20"/>
          <w:szCs w:val="20"/>
          <w:u w:val="single"/>
        </w:rPr>
        <w:t xml:space="preserve"> to each </w:t>
      </w:r>
      <w:r w:rsidR="00E24F48" w:rsidRPr="00E24F48">
        <w:rPr>
          <w:sz w:val="20"/>
          <w:szCs w:val="20"/>
        </w:rPr>
        <w:t>of your Wausau Views</w:t>
      </w:r>
      <w:r w:rsidR="005C78C1" w:rsidRPr="00E24F48">
        <w:rPr>
          <w:sz w:val="20"/>
          <w:szCs w:val="20"/>
        </w:rPr>
        <w:t xml:space="preserve">  </w:t>
      </w:r>
    </w:p>
    <w:p w14:paraId="2FE7BF1A" w14:textId="77777777" w:rsidR="005C78C1" w:rsidRPr="005C78C1" w:rsidRDefault="00863642" w:rsidP="005C78C1">
      <w:pPr>
        <w:pStyle w:val="ListParagraph"/>
        <w:numPr>
          <w:ilvl w:val="1"/>
          <w:numId w:val="21"/>
        </w:numPr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>10</w:t>
      </w:r>
      <w:r w:rsidRPr="005C78C1">
        <w:rPr>
          <w:b/>
          <w:color w:val="0070C0"/>
          <w:sz w:val="20"/>
          <w:szCs w:val="20"/>
        </w:rPr>
        <w:t xml:space="preserve"> points </w:t>
      </w:r>
      <w:r w:rsidR="005C78C1" w:rsidRPr="00E24F48">
        <w:rPr>
          <w:sz w:val="20"/>
          <w:szCs w:val="20"/>
        </w:rPr>
        <w:t>Modify the bootstrap.css file to change your background, heading colors, image sizes, etc</w:t>
      </w:r>
      <w:r w:rsidR="005C78C1" w:rsidRPr="005C78C1">
        <w:rPr>
          <w:sz w:val="20"/>
          <w:szCs w:val="20"/>
        </w:rPr>
        <w:t xml:space="preserve">.  </w:t>
      </w:r>
    </w:p>
    <w:p w14:paraId="689B159F" w14:textId="77777777" w:rsidR="005C78C1" w:rsidRPr="005C78C1" w:rsidRDefault="005C78C1" w:rsidP="005C78C1">
      <w:pPr>
        <w:pStyle w:val="ListParagraph"/>
        <w:numPr>
          <w:ilvl w:val="2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t>All your design details (colors, sizes, fonts, etc.) should be specified in your bootstrap.css file</w:t>
      </w:r>
    </w:p>
    <w:p w14:paraId="2099520D" w14:textId="77777777" w:rsidR="005C78C1" w:rsidRDefault="005C78C1" w:rsidP="005C78C1">
      <w:pPr>
        <w:pStyle w:val="ListParagraph"/>
        <w:numPr>
          <w:ilvl w:val="2"/>
          <w:numId w:val="21"/>
        </w:numPr>
        <w:rPr>
          <w:sz w:val="20"/>
          <w:szCs w:val="20"/>
        </w:rPr>
      </w:pPr>
      <w:r w:rsidRPr="005C78C1">
        <w:rPr>
          <w:sz w:val="20"/>
          <w:szCs w:val="20"/>
        </w:rPr>
        <w:lastRenderedPageBreak/>
        <w:t>You may need to review HTML, CSS and Responsive web designs.  Review in w3schools, etc.   Make sure your design is neat, appealing and resizes properly when the screen size changes.</w:t>
      </w:r>
    </w:p>
    <w:p w14:paraId="34ED75AB" w14:textId="77777777" w:rsidR="00E24F48" w:rsidRPr="005C78C1" w:rsidRDefault="00E24F48" w:rsidP="005C78C1">
      <w:pPr>
        <w:pStyle w:val="ListParagraph"/>
        <w:numPr>
          <w:ilvl w:val="2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Proper UX design principles should be followed</w:t>
      </w:r>
    </w:p>
    <w:p w14:paraId="14C7FCC3" w14:textId="77777777" w:rsidR="00E24F48" w:rsidRDefault="00E24F48" w:rsidP="00E24F48">
      <w:pPr>
        <w:pStyle w:val="ListParagraph"/>
        <w:rPr>
          <w:sz w:val="20"/>
          <w:szCs w:val="20"/>
        </w:rPr>
      </w:pPr>
    </w:p>
    <w:p w14:paraId="57387DEF" w14:textId="350DFD41" w:rsidR="005C78C1" w:rsidRPr="005C78C1" w:rsidRDefault="00C26149" w:rsidP="005C78C1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91C31BB" wp14:editId="07B05FC9">
            <wp:simplePos x="0" y="0"/>
            <wp:positionH relativeFrom="column">
              <wp:posOffset>-19874</wp:posOffset>
            </wp:positionH>
            <wp:positionV relativeFrom="paragraph">
              <wp:posOffset>189789</wp:posOffset>
            </wp:positionV>
            <wp:extent cx="6410325" cy="13620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F48" w:rsidRPr="005C78C1">
        <w:rPr>
          <w:b/>
          <w:color w:val="0070C0"/>
          <w:sz w:val="20"/>
          <w:szCs w:val="20"/>
        </w:rPr>
        <w:t xml:space="preserve">5 points </w:t>
      </w:r>
      <w:r w:rsidR="00E24F48">
        <w:rPr>
          <w:b/>
          <w:color w:val="0070C0"/>
          <w:sz w:val="20"/>
          <w:szCs w:val="20"/>
        </w:rPr>
        <w:t xml:space="preserve">- </w:t>
      </w:r>
      <w:r w:rsidR="005C78C1" w:rsidRPr="005C78C1">
        <w:rPr>
          <w:sz w:val="20"/>
          <w:szCs w:val="20"/>
        </w:rPr>
        <w:t xml:space="preserve">Change the details of the HomeController / Contact.cshtml to contain your own information </w:t>
      </w:r>
    </w:p>
    <w:p w14:paraId="2D442366" w14:textId="3AA188DC" w:rsidR="00E24F48" w:rsidRPr="00E24F48" w:rsidRDefault="00C26149" w:rsidP="0059085D">
      <w:pPr>
        <w:pStyle w:val="ListParagraph"/>
        <w:numPr>
          <w:ilvl w:val="0"/>
          <w:numId w:val="2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31590A3" wp14:editId="7F2D95EE">
            <wp:simplePos x="0" y="0"/>
            <wp:positionH relativeFrom="page">
              <wp:posOffset>415925</wp:posOffset>
            </wp:positionH>
            <wp:positionV relativeFrom="paragraph">
              <wp:posOffset>1605915</wp:posOffset>
            </wp:positionV>
            <wp:extent cx="6448425" cy="1630680"/>
            <wp:effectExtent l="0" t="0" r="9525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F48" w:rsidRPr="005C78C1">
        <w:rPr>
          <w:b/>
          <w:color w:val="0070C0"/>
          <w:sz w:val="20"/>
          <w:szCs w:val="20"/>
        </w:rPr>
        <w:t xml:space="preserve">5 points </w:t>
      </w:r>
      <w:r w:rsidR="00E24F48">
        <w:rPr>
          <w:b/>
          <w:color w:val="0070C0"/>
          <w:sz w:val="20"/>
          <w:szCs w:val="20"/>
        </w:rPr>
        <w:t xml:space="preserve">- </w:t>
      </w:r>
      <w:r w:rsidR="005C78C1" w:rsidRPr="00E24F48">
        <w:rPr>
          <w:sz w:val="20"/>
          <w:szCs w:val="20"/>
        </w:rPr>
        <w:t>Change the footer in _layout.cshtml – put “your name –</w:t>
      </w:r>
      <w:r w:rsidR="00E24F48" w:rsidRPr="00E24F48">
        <w:rPr>
          <w:sz w:val="20"/>
          <w:szCs w:val="20"/>
        </w:rPr>
        <w:t xml:space="preserve"> </w:t>
      </w:r>
      <w:r w:rsidR="005C78C1" w:rsidRPr="00E24F48">
        <w:rPr>
          <w:sz w:val="20"/>
          <w:szCs w:val="20"/>
        </w:rPr>
        <w:t xml:space="preserve">Wausau </w:t>
      </w:r>
      <w:r w:rsidR="00E24F48" w:rsidRPr="00E24F48">
        <w:rPr>
          <w:sz w:val="20"/>
          <w:szCs w:val="20"/>
        </w:rPr>
        <w:t>City Site</w:t>
      </w:r>
      <w:r w:rsidR="005C78C1" w:rsidRPr="00E24F48">
        <w:rPr>
          <w:sz w:val="20"/>
          <w:szCs w:val="20"/>
        </w:rPr>
        <w:t xml:space="preserve">”.  </w:t>
      </w:r>
    </w:p>
    <w:p w14:paraId="2A0ED746" w14:textId="5F46CFDF" w:rsidR="00E24F48" w:rsidRPr="00E24F48" w:rsidRDefault="00E24F48" w:rsidP="00E24F48">
      <w:pPr>
        <w:pStyle w:val="ListParagraph"/>
        <w:rPr>
          <w:b/>
        </w:rPr>
      </w:pPr>
    </w:p>
    <w:p w14:paraId="16655C64" w14:textId="77777777" w:rsidR="005C78C1" w:rsidRPr="00E24F48" w:rsidRDefault="005C78C1" w:rsidP="0059085D">
      <w:pPr>
        <w:pStyle w:val="ListParagraph"/>
        <w:numPr>
          <w:ilvl w:val="0"/>
          <w:numId w:val="21"/>
        </w:numPr>
        <w:rPr>
          <w:b/>
        </w:rPr>
      </w:pPr>
      <w:r w:rsidRPr="00E24F48">
        <w:rPr>
          <w:b/>
        </w:rPr>
        <w:t xml:space="preserve">Submit </w:t>
      </w:r>
      <w:r w:rsidRPr="00E24F48">
        <w:rPr>
          <w:b/>
          <w:u w:val="single"/>
        </w:rPr>
        <w:t>both</w:t>
      </w:r>
      <w:r w:rsidRPr="00E24F48">
        <w:rPr>
          <w:b/>
        </w:rPr>
        <w:t xml:space="preserve"> this updated word document </w:t>
      </w:r>
      <w:r w:rsidRPr="00E24F48">
        <w:rPr>
          <w:b/>
          <w:u w:val="single"/>
        </w:rPr>
        <w:t>and</w:t>
      </w:r>
      <w:r w:rsidRPr="00E24F48">
        <w:rPr>
          <w:b/>
        </w:rPr>
        <w:t xml:space="preserve"> both your tutorial </w:t>
      </w:r>
      <w:r w:rsidR="00B06A3B">
        <w:rPr>
          <w:b/>
        </w:rPr>
        <w:t xml:space="preserve">project </w:t>
      </w:r>
      <w:r w:rsidRPr="00E24F48">
        <w:rPr>
          <w:b/>
        </w:rPr>
        <w:t>and your Wausau application zipped.</w:t>
      </w:r>
    </w:p>
    <w:p w14:paraId="49963880" w14:textId="77777777" w:rsidR="005C78C1" w:rsidRPr="003A66EF" w:rsidRDefault="005C78C1" w:rsidP="005C78C1">
      <w:pPr>
        <w:rPr>
          <w:rFonts w:ascii="Arial" w:eastAsia="Times New Roman" w:hAnsi="Arial" w:cs="Arial"/>
          <w:b/>
          <w:color w:val="0070C0"/>
          <w:szCs w:val="21"/>
          <w:shd w:val="clear" w:color="auto" w:fill="FFFFFF"/>
        </w:rPr>
      </w:pPr>
      <w:r>
        <w:rPr>
          <w:b/>
        </w:rPr>
        <w:t>This ends Part 2 of your assignment.</w:t>
      </w:r>
    </w:p>
    <w:sectPr w:rsidR="005C78C1" w:rsidRPr="003A66EF" w:rsidSect="0053393C">
      <w:pgSz w:w="12240" w:h="15840"/>
      <w:pgMar w:top="720" w:right="27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BFF3C" w14:textId="77777777" w:rsidR="00DE3F0C" w:rsidRDefault="00DE3F0C" w:rsidP="00DF2D4E">
      <w:pPr>
        <w:spacing w:after="0" w:line="240" w:lineRule="auto"/>
      </w:pPr>
      <w:r>
        <w:separator/>
      </w:r>
    </w:p>
  </w:endnote>
  <w:endnote w:type="continuationSeparator" w:id="0">
    <w:p w14:paraId="0AAE3189" w14:textId="77777777" w:rsidR="00DE3F0C" w:rsidRDefault="00DE3F0C" w:rsidP="00DF2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841B0F" w14:textId="77777777" w:rsidR="00DE3F0C" w:rsidRDefault="00DE3F0C" w:rsidP="00DF2D4E">
      <w:pPr>
        <w:spacing w:after="0" w:line="240" w:lineRule="auto"/>
      </w:pPr>
      <w:r>
        <w:separator/>
      </w:r>
    </w:p>
  </w:footnote>
  <w:footnote w:type="continuationSeparator" w:id="0">
    <w:p w14:paraId="6F0ADEE5" w14:textId="77777777" w:rsidR="00DE3F0C" w:rsidRDefault="00DE3F0C" w:rsidP="00DF2D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4713A"/>
    <w:multiLevelType w:val="hybridMultilevel"/>
    <w:tmpl w:val="5B3C7FB4"/>
    <w:lvl w:ilvl="0" w:tplc="D3C4ADE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7C89"/>
    <w:multiLevelType w:val="hybridMultilevel"/>
    <w:tmpl w:val="7FA4271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EA5E5B"/>
    <w:multiLevelType w:val="hybridMultilevel"/>
    <w:tmpl w:val="3D16C1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C910D1"/>
    <w:multiLevelType w:val="hybridMultilevel"/>
    <w:tmpl w:val="9B8A71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4494B"/>
    <w:multiLevelType w:val="hybridMultilevel"/>
    <w:tmpl w:val="061821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976A5C"/>
    <w:multiLevelType w:val="hybridMultilevel"/>
    <w:tmpl w:val="47169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82D86"/>
    <w:multiLevelType w:val="hybridMultilevel"/>
    <w:tmpl w:val="424823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02A3BE0"/>
    <w:multiLevelType w:val="hybridMultilevel"/>
    <w:tmpl w:val="EEFC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8668F9"/>
    <w:multiLevelType w:val="hybridMultilevel"/>
    <w:tmpl w:val="D85A7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C0156D"/>
    <w:multiLevelType w:val="hybridMultilevel"/>
    <w:tmpl w:val="21D2F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EE37E0"/>
    <w:multiLevelType w:val="hybridMultilevel"/>
    <w:tmpl w:val="25687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944B6B"/>
    <w:multiLevelType w:val="hybridMultilevel"/>
    <w:tmpl w:val="347E0D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9AB3167"/>
    <w:multiLevelType w:val="hybridMultilevel"/>
    <w:tmpl w:val="50F082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970F8A"/>
    <w:multiLevelType w:val="hybridMultilevel"/>
    <w:tmpl w:val="AB7C4B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6772349"/>
    <w:multiLevelType w:val="hybridMultilevel"/>
    <w:tmpl w:val="BCAEF5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8B00264"/>
    <w:multiLevelType w:val="hybridMultilevel"/>
    <w:tmpl w:val="CB0C1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CF656B"/>
    <w:multiLevelType w:val="hybridMultilevel"/>
    <w:tmpl w:val="ED72C2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2475890"/>
    <w:multiLevelType w:val="hybridMultilevel"/>
    <w:tmpl w:val="ABEE7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416EE"/>
    <w:multiLevelType w:val="hybridMultilevel"/>
    <w:tmpl w:val="CE065F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6FA2955"/>
    <w:multiLevelType w:val="hybridMultilevel"/>
    <w:tmpl w:val="B0C6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6869A8"/>
    <w:multiLevelType w:val="hybridMultilevel"/>
    <w:tmpl w:val="D9AA0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11"/>
  </w:num>
  <w:num w:numId="4">
    <w:abstractNumId w:val="6"/>
  </w:num>
  <w:num w:numId="5">
    <w:abstractNumId w:val="14"/>
  </w:num>
  <w:num w:numId="6">
    <w:abstractNumId w:val="7"/>
  </w:num>
  <w:num w:numId="7">
    <w:abstractNumId w:val="4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18"/>
  </w:num>
  <w:num w:numId="13">
    <w:abstractNumId w:val="9"/>
  </w:num>
  <w:num w:numId="14">
    <w:abstractNumId w:val="3"/>
  </w:num>
  <w:num w:numId="15">
    <w:abstractNumId w:val="12"/>
  </w:num>
  <w:num w:numId="16">
    <w:abstractNumId w:val="15"/>
  </w:num>
  <w:num w:numId="17">
    <w:abstractNumId w:val="19"/>
  </w:num>
  <w:num w:numId="18">
    <w:abstractNumId w:val="10"/>
  </w:num>
  <w:num w:numId="19">
    <w:abstractNumId w:val="8"/>
  </w:num>
  <w:num w:numId="20">
    <w:abstractNumId w:val="5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03B"/>
    <w:rsid w:val="00001DE3"/>
    <w:rsid w:val="00032F6B"/>
    <w:rsid w:val="00042C1A"/>
    <w:rsid w:val="00053765"/>
    <w:rsid w:val="00060F46"/>
    <w:rsid w:val="0007073C"/>
    <w:rsid w:val="00072408"/>
    <w:rsid w:val="000D3D7E"/>
    <w:rsid w:val="000E6871"/>
    <w:rsid w:val="000F74B1"/>
    <w:rsid w:val="0011573B"/>
    <w:rsid w:val="001270CA"/>
    <w:rsid w:val="00133C3F"/>
    <w:rsid w:val="00152464"/>
    <w:rsid w:val="001854AD"/>
    <w:rsid w:val="001A1EF0"/>
    <w:rsid w:val="001A1FF7"/>
    <w:rsid w:val="001B3CE0"/>
    <w:rsid w:val="001C0E98"/>
    <w:rsid w:val="001C331B"/>
    <w:rsid w:val="001C588F"/>
    <w:rsid w:val="001C7D1D"/>
    <w:rsid w:val="001E6719"/>
    <w:rsid w:val="001E7C3D"/>
    <w:rsid w:val="001F125A"/>
    <w:rsid w:val="0020773E"/>
    <w:rsid w:val="002221EF"/>
    <w:rsid w:val="002660A0"/>
    <w:rsid w:val="002802A6"/>
    <w:rsid w:val="002D0E24"/>
    <w:rsid w:val="002D38CA"/>
    <w:rsid w:val="002E44EB"/>
    <w:rsid w:val="003207BA"/>
    <w:rsid w:val="003253B1"/>
    <w:rsid w:val="00332FC1"/>
    <w:rsid w:val="00341972"/>
    <w:rsid w:val="0034332A"/>
    <w:rsid w:val="00351149"/>
    <w:rsid w:val="00364D06"/>
    <w:rsid w:val="00381A1C"/>
    <w:rsid w:val="003901F1"/>
    <w:rsid w:val="003A3761"/>
    <w:rsid w:val="003A66EF"/>
    <w:rsid w:val="003A6E55"/>
    <w:rsid w:val="003D36B5"/>
    <w:rsid w:val="003D754D"/>
    <w:rsid w:val="003E6A8B"/>
    <w:rsid w:val="003F684B"/>
    <w:rsid w:val="00400E1A"/>
    <w:rsid w:val="00420640"/>
    <w:rsid w:val="004241FD"/>
    <w:rsid w:val="00432661"/>
    <w:rsid w:val="004346F4"/>
    <w:rsid w:val="00435AA9"/>
    <w:rsid w:val="00442924"/>
    <w:rsid w:val="00452042"/>
    <w:rsid w:val="00455C3C"/>
    <w:rsid w:val="0047328B"/>
    <w:rsid w:val="004B4990"/>
    <w:rsid w:val="004B4D53"/>
    <w:rsid w:val="004E4B82"/>
    <w:rsid w:val="004E5C4C"/>
    <w:rsid w:val="004F503B"/>
    <w:rsid w:val="00505A13"/>
    <w:rsid w:val="0050630B"/>
    <w:rsid w:val="005065F0"/>
    <w:rsid w:val="00512978"/>
    <w:rsid w:val="0053184A"/>
    <w:rsid w:val="0053393C"/>
    <w:rsid w:val="00536646"/>
    <w:rsid w:val="0054555C"/>
    <w:rsid w:val="00545EA3"/>
    <w:rsid w:val="005804BD"/>
    <w:rsid w:val="00582832"/>
    <w:rsid w:val="00587550"/>
    <w:rsid w:val="00597A25"/>
    <w:rsid w:val="005A165C"/>
    <w:rsid w:val="005C78C1"/>
    <w:rsid w:val="005D19F8"/>
    <w:rsid w:val="005D344D"/>
    <w:rsid w:val="005E123F"/>
    <w:rsid w:val="00607C4E"/>
    <w:rsid w:val="006258C5"/>
    <w:rsid w:val="00637E80"/>
    <w:rsid w:val="00643E65"/>
    <w:rsid w:val="00656100"/>
    <w:rsid w:val="00671548"/>
    <w:rsid w:val="00681E3D"/>
    <w:rsid w:val="006852B6"/>
    <w:rsid w:val="006A7849"/>
    <w:rsid w:val="006A7A2A"/>
    <w:rsid w:val="006B660F"/>
    <w:rsid w:val="006C3F5B"/>
    <w:rsid w:val="00702015"/>
    <w:rsid w:val="00703E33"/>
    <w:rsid w:val="0070658B"/>
    <w:rsid w:val="00707A9B"/>
    <w:rsid w:val="007514EE"/>
    <w:rsid w:val="00751BCD"/>
    <w:rsid w:val="007541F7"/>
    <w:rsid w:val="007935D9"/>
    <w:rsid w:val="007B2ACE"/>
    <w:rsid w:val="007B3251"/>
    <w:rsid w:val="007C30A8"/>
    <w:rsid w:val="007D1F6E"/>
    <w:rsid w:val="007D26C8"/>
    <w:rsid w:val="008069E4"/>
    <w:rsid w:val="00810BC7"/>
    <w:rsid w:val="00810DF0"/>
    <w:rsid w:val="0081435D"/>
    <w:rsid w:val="00826242"/>
    <w:rsid w:val="00827644"/>
    <w:rsid w:val="00856E79"/>
    <w:rsid w:val="00863642"/>
    <w:rsid w:val="00867D05"/>
    <w:rsid w:val="00870803"/>
    <w:rsid w:val="00873BB7"/>
    <w:rsid w:val="008A3509"/>
    <w:rsid w:val="008B56F1"/>
    <w:rsid w:val="008C62B1"/>
    <w:rsid w:val="008D4153"/>
    <w:rsid w:val="00911827"/>
    <w:rsid w:val="0091758E"/>
    <w:rsid w:val="009441D6"/>
    <w:rsid w:val="0095481A"/>
    <w:rsid w:val="009565E5"/>
    <w:rsid w:val="009653FB"/>
    <w:rsid w:val="009C572D"/>
    <w:rsid w:val="00A1202A"/>
    <w:rsid w:val="00A24372"/>
    <w:rsid w:val="00A52ADF"/>
    <w:rsid w:val="00A60C8D"/>
    <w:rsid w:val="00A63826"/>
    <w:rsid w:val="00A73574"/>
    <w:rsid w:val="00A778F5"/>
    <w:rsid w:val="00A932B4"/>
    <w:rsid w:val="00AA07F9"/>
    <w:rsid w:val="00AA1DF2"/>
    <w:rsid w:val="00AB0EF5"/>
    <w:rsid w:val="00AB5C44"/>
    <w:rsid w:val="00AC0051"/>
    <w:rsid w:val="00AD1B43"/>
    <w:rsid w:val="00AD4D26"/>
    <w:rsid w:val="00AE2ACC"/>
    <w:rsid w:val="00AF63D5"/>
    <w:rsid w:val="00B06A3B"/>
    <w:rsid w:val="00B1781E"/>
    <w:rsid w:val="00B210C0"/>
    <w:rsid w:val="00B24226"/>
    <w:rsid w:val="00B429D8"/>
    <w:rsid w:val="00B42F3C"/>
    <w:rsid w:val="00B6464F"/>
    <w:rsid w:val="00B74CB3"/>
    <w:rsid w:val="00B8454A"/>
    <w:rsid w:val="00BA47C6"/>
    <w:rsid w:val="00BA55BF"/>
    <w:rsid w:val="00C02698"/>
    <w:rsid w:val="00C07839"/>
    <w:rsid w:val="00C12794"/>
    <w:rsid w:val="00C17FE7"/>
    <w:rsid w:val="00C26149"/>
    <w:rsid w:val="00C41F9B"/>
    <w:rsid w:val="00C6765F"/>
    <w:rsid w:val="00C7030A"/>
    <w:rsid w:val="00C84E5A"/>
    <w:rsid w:val="00CA79BE"/>
    <w:rsid w:val="00CD4648"/>
    <w:rsid w:val="00CD7955"/>
    <w:rsid w:val="00CE4D7D"/>
    <w:rsid w:val="00CF2229"/>
    <w:rsid w:val="00D27EA4"/>
    <w:rsid w:val="00D31AF7"/>
    <w:rsid w:val="00D34D14"/>
    <w:rsid w:val="00D37831"/>
    <w:rsid w:val="00D503D4"/>
    <w:rsid w:val="00D52D23"/>
    <w:rsid w:val="00D668AA"/>
    <w:rsid w:val="00D6706F"/>
    <w:rsid w:val="00D77D2B"/>
    <w:rsid w:val="00D85938"/>
    <w:rsid w:val="00D87AAE"/>
    <w:rsid w:val="00DA1C30"/>
    <w:rsid w:val="00DB11D0"/>
    <w:rsid w:val="00DE3F0C"/>
    <w:rsid w:val="00DE70C2"/>
    <w:rsid w:val="00DF2D4E"/>
    <w:rsid w:val="00E002B9"/>
    <w:rsid w:val="00E02DCF"/>
    <w:rsid w:val="00E24F48"/>
    <w:rsid w:val="00E32B4B"/>
    <w:rsid w:val="00E347C0"/>
    <w:rsid w:val="00E35BBA"/>
    <w:rsid w:val="00E37DD4"/>
    <w:rsid w:val="00E413EB"/>
    <w:rsid w:val="00E47527"/>
    <w:rsid w:val="00E658ED"/>
    <w:rsid w:val="00E85C45"/>
    <w:rsid w:val="00EA6185"/>
    <w:rsid w:val="00EB75D0"/>
    <w:rsid w:val="00ED0DBA"/>
    <w:rsid w:val="00ED27C2"/>
    <w:rsid w:val="00EE42D6"/>
    <w:rsid w:val="00F00A5A"/>
    <w:rsid w:val="00F03E1D"/>
    <w:rsid w:val="00F21A05"/>
    <w:rsid w:val="00F23BEE"/>
    <w:rsid w:val="00F26E36"/>
    <w:rsid w:val="00F35AF8"/>
    <w:rsid w:val="00F42D1D"/>
    <w:rsid w:val="00F4456F"/>
    <w:rsid w:val="00F513F9"/>
    <w:rsid w:val="00F518D5"/>
    <w:rsid w:val="00F64797"/>
    <w:rsid w:val="00F71358"/>
    <w:rsid w:val="00F8033B"/>
    <w:rsid w:val="00FA21AF"/>
    <w:rsid w:val="00FC0BCE"/>
    <w:rsid w:val="00FD0784"/>
    <w:rsid w:val="00FE203A"/>
    <w:rsid w:val="00FE632B"/>
    <w:rsid w:val="00FF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3F0BF"/>
  <w15:chartTrackingRefBased/>
  <w15:docId w15:val="{1A84E64E-605D-4E7B-81B6-A84C0B7D1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50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19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2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D4E"/>
  </w:style>
  <w:style w:type="paragraph" w:styleId="Footer">
    <w:name w:val="footer"/>
    <w:basedOn w:val="Normal"/>
    <w:link w:val="FooterChar"/>
    <w:uiPriority w:val="99"/>
    <w:unhideWhenUsed/>
    <w:rsid w:val="00DF2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D4E"/>
  </w:style>
  <w:style w:type="character" w:styleId="Strong">
    <w:name w:val="Strong"/>
    <w:basedOn w:val="DefaultParagraphFont"/>
    <w:uiPriority w:val="22"/>
    <w:qFormat/>
    <w:rsid w:val="00060F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81E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5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Auner</dc:creator>
  <cp:keywords/>
  <dc:description/>
  <cp:lastModifiedBy>Tou L</cp:lastModifiedBy>
  <cp:revision>118</cp:revision>
  <dcterms:created xsi:type="dcterms:W3CDTF">2017-05-15T18:22:00Z</dcterms:created>
  <dcterms:modified xsi:type="dcterms:W3CDTF">2018-03-16T15:13:00Z</dcterms:modified>
</cp:coreProperties>
</file>