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EB60B2">
            <w:pPr>
              <w:jc w:val="center"/>
            </w:pPr>
            <w:r>
              <w:t>1</w:t>
            </w:r>
            <w:r w:rsidR="00A7430F">
              <w:t>9</w:t>
            </w:r>
            <w:r w:rsidR="007250F7">
              <w:t xml:space="preserve"> 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EB60B2">
              <w:t>5</w:t>
            </w:r>
            <w:r>
              <w:t xml:space="preserve">월    </w:t>
            </w:r>
            <w:r w:rsidR="00A7430F">
              <w:t>2</w:t>
            </w:r>
            <w:r w:rsidR="00E61379">
              <w:t>9</w:t>
            </w:r>
            <w:r>
              <w:t xml:space="preserve">일   </w:t>
            </w:r>
            <w:r w:rsidR="00A7430F">
              <w:rPr>
                <w:rFonts w:hint="eastAsia"/>
              </w:rPr>
              <w:t>화</w:t>
            </w:r>
            <w:r>
              <w:t xml:space="preserve">요일          </w:t>
            </w:r>
            <w:r w:rsidR="007250F7">
              <w:t>18</w:t>
            </w:r>
            <w:r>
              <w:t xml:space="preserve">시   </w:t>
            </w:r>
            <w:proofErr w:type="gramStart"/>
            <w:r>
              <w:t xml:space="preserve">–  </w:t>
            </w:r>
            <w:r w:rsidR="00E61379">
              <w:t>18</w:t>
            </w:r>
            <w:r>
              <w:t>시</w:t>
            </w:r>
            <w:proofErr w:type="gramEnd"/>
            <w:r w:rsidR="00E61379">
              <w:rPr>
                <w:rFonts w:hint="eastAsia"/>
              </w:rPr>
              <w:t xml:space="preserve"> </w:t>
            </w:r>
            <w:r w:rsidR="00E61379">
              <w:t>30</w:t>
            </w:r>
            <w:r w:rsidR="00E61379">
              <w:rPr>
                <w:rFonts w:hint="eastAsia"/>
              </w:rPr>
              <w:t>분</w:t>
            </w:r>
            <w:r>
              <w:t xml:space="preserve">  ( </w:t>
            </w:r>
            <w:r w:rsidR="00E61379">
              <w:t>30</w:t>
            </w:r>
            <w:r w:rsidR="00E61379">
              <w:rPr>
                <w:rFonts w:hint="eastAsia"/>
              </w:rPr>
              <w:t>분</w:t>
            </w:r>
            <w:r>
              <w:t>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pPr>
              <w:rPr>
                <w:rFonts w:hint="eastAsia"/>
              </w:rPr>
            </w:pPr>
            <w:r>
              <w:t xml:space="preserve">7호관 </w:t>
            </w:r>
            <w:r w:rsidR="00E61379">
              <w:rPr>
                <w:rFonts w:hint="eastAsia"/>
              </w:rPr>
              <w:t>6</w:t>
            </w:r>
            <w:r w:rsidR="00E61379">
              <w:t>18</w:t>
            </w:r>
            <w:r w:rsidR="00E61379">
              <w:rPr>
                <w:rFonts w:hint="eastAsia"/>
              </w:rPr>
              <w:t>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E61379">
            <w:r>
              <w:rPr>
                <w:rFonts w:hint="eastAsia"/>
              </w:rPr>
              <w:t xml:space="preserve">마지막 보고 및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721EA3" w:rsidRDefault="00E61379" w:rsidP="00A7430F">
            <w:r>
              <w:rPr>
                <w:rFonts w:hint="eastAsia"/>
              </w:rPr>
              <w:t>스마트 미러</w:t>
            </w:r>
          </w:p>
          <w:p w:rsidR="00E61379" w:rsidRDefault="00E61379" w:rsidP="00A7430F">
            <w:r>
              <w:rPr>
                <w:rFonts w:hint="eastAsia"/>
              </w:rPr>
              <w:t>사용자</w:t>
            </w:r>
            <w:bookmarkStart w:id="0" w:name="_GoBack"/>
            <w:bookmarkEnd w:id="0"/>
            <w:r>
              <w:rPr>
                <w:rFonts w:hint="eastAsia"/>
              </w:rPr>
              <w:t>의 좌표에 맞춰서 스마트 미러 위로 옷 띄우기 성공</w:t>
            </w:r>
          </w:p>
          <w:p w:rsidR="00E61379" w:rsidRDefault="00E61379" w:rsidP="00A7430F">
            <w:r>
              <w:rPr>
                <w:rFonts w:hint="eastAsia"/>
              </w:rPr>
              <w:t>하드웨어 제작 완료.</w:t>
            </w:r>
          </w:p>
          <w:p w:rsidR="00E61379" w:rsidRDefault="00E61379" w:rsidP="00A7430F">
            <w:r>
              <w:rPr>
                <w:rFonts w:hint="eastAsia"/>
              </w:rPr>
              <w:t>목요일 자율주행스튜디오로 이동 예정</w:t>
            </w:r>
          </w:p>
          <w:p w:rsidR="00E61379" w:rsidRDefault="00E61379" w:rsidP="00A7430F"/>
          <w:p w:rsidR="00E61379" w:rsidRDefault="00E61379" w:rsidP="00A7430F">
            <w:r>
              <w:rPr>
                <w:rFonts w:hint="eastAsia"/>
              </w:rPr>
              <w:t>터치스크린</w:t>
            </w:r>
          </w:p>
          <w:p w:rsidR="00E61379" w:rsidRDefault="00E61379" w:rsidP="00A7430F">
            <w:r>
              <w:t>Front-</w:t>
            </w:r>
            <w:proofErr w:type="gramStart"/>
            <w:r>
              <w:t xml:space="preserve">end  </w:t>
            </w:r>
            <w:r>
              <w:rPr>
                <w:rFonts w:hint="eastAsia"/>
              </w:rPr>
              <w:t>수정</w:t>
            </w:r>
            <w:proofErr w:type="gramEnd"/>
            <w:r>
              <w:rPr>
                <w:rFonts w:hint="eastAsia"/>
              </w:rPr>
              <w:t xml:space="preserve"> 완료</w:t>
            </w:r>
          </w:p>
          <w:p w:rsidR="00E61379" w:rsidRDefault="00E61379" w:rsidP="00A7430F">
            <w:r>
              <w:rPr>
                <w:rFonts w:hint="eastAsia"/>
              </w:rPr>
              <w:t>D</w:t>
            </w:r>
            <w:r>
              <w:t>B connection</w:t>
            </w:r>
            <w:r>
              <w:rPr>
                <w:rFonts w:hint="eastAsia"/>
              </w:rPr>
              <w:t>으로 연동 완료</w:t>
            </w:r>
          </w:p>
          <w:p w:rsidR="00E61379" w:rsidRDefault="00E61379" w:rsidP="00A7430F"/>
          <w:p w:rsidR="00E61379" w:rsidRDefault="00E61379" w:rsidP="00A7430F">
            <w:r>
              <w:rPr>
                <w:rFonts w:hint="eastAsia"/>
              </w:rPr>
              <w:t>추천 알고리즘</w:t>
            </w:r>
          </w:p>
          <w:p w:rsidR="00E61379" w:rsidRDefault="00E61379" w:rsidP="00A7430F"/>
          <w:p w:rsidR="00E61379" w:rsidRDefault="00E61379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각각 옷에 속성을 부여하여 </w:t>
            </w:r>
            <w:r>
              <w:t xml:space="preserve">color </w:t>
            </w:r>
            <w:r>
              <w:rPr>
                <w:rFonts w:hint="eastAsia"/>
              </w:rPr>
              <w:t xml:space="preserve">와 속성을 이용해 점수를 매겨서 일정 점수 이상인 상위 것부터 </w:t>
            </w:r>
            <w:r>
              <w:t>3</w:t>
            </w:r>
            <w:r>
              <w:rPr>
                <w:rFonts w:hint="eastAsia"/>
              </w:rPr>
              <w:t>가지를 추천하도록 구현하였다.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1241BF" w:rsidRDefault="00E61379">
            <w:r>
              <w:rPr>
                <w:rFonts w:hint="eastAsia"/>
              </w:rPr>
              <w:t>위의 내용 참조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594" w:rsidRDefault="00F14594">
      <w:r>
        <w:separator/>
      </w:r>
    </w:p>
  </w:endnote>
  <w:endnote w:type="continuationSeparator" w:id="0">
    <w:p w:rsidR="00F14594" w:rsidRDefault="00F1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594" w:rsidRDefault="00F14594">
      <w:r>
        <w:separator/>
      </w:r>
    </w:p>
  </w:footnote>
  <w:footnote w:type="continuationSeparator" w:id="0">
    <w:p w:rsidR="00F14594" w:rsidRDefault="00F1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821F5"/>
    <w:rsid w:val="001241BF"/>
    <w:rsid w:val="003E4F4A"/>
    <w:rsid w:val="00412721"/>
    <w:rsid w:val="00721EA3"/>
    <w:rsid w:val="007250F7"/>
    <w:rsid w:val="00A21C4E"/>
    <w:rsid w:val="00A7430F"/>
    <w:rsid w:val="00B4739E"/>
    <w:rsid w:val="00BE5984"/>
    <w:rsid w:val="00E61379"/>
    <w:rsid w:val="00EB60B2"/>
    <w:rsid w:val="00F05148"/>
    <w:rsid w:val="00F14594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01C1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2018-05-30T04:48:00Z</dcterms:created>
  <dcterms:modified xsi:type="dcterms:W3CDTF">2018-05-30T04:48:00Z</dcterms:modified>
</cp:coreProperties>
</file>