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BC91" w14:textId="17227B23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 xml:space="preserve">Договор </w:t>
      </w:r>
      <w:r w:rsidR="00B0748A" w:rsidRPr="003A695B">
        <w:rPr>
          <w:rFonts w:ascii="Microsoft Sans Serif" w:hAnsi="Microsoft Sans Serif" w:cs="Microsoft Sans Serif"/>
          <w:b/>
          <w:bCs/>
          <w:sz w:val="22"/>
          <w:szCs w:val="22"/>
        </w:rPr>
        <w:t>№</w:t>
      </w:r>
      <w:r w:rsidR="00FA6A85" w:rsidRPr="003A695B">
        <w:rPr>
          <w:rFonts w:ascii="Microsoft Sans Serif" w:hAnsi="Microsoft Sans Serif" w:cs="Microsoft Sans Serif"/>
          <w:b/>
          <w:bCs/>
          <w:sz w:val="22"/>
          <w:szCs w:val="22"/>
        </w:rPr>
        <w:t>0</w:t>
      </w:r>
      <w:r w:rsidR="00E7460D">
        <w:rPr>
          <w:rFonts w:ascii="Microsoft Sans Serif" w:hAnsi="Microsoft Sans Serif" w:cs="Microsoft Sans Serif"/>
          <w:b/>
          <w:bCs/>
          <w:sz w:val="22"/>
          <w:szCs w:val="22"/>
        </w:rPr>
        <w:t>04</w:t>
      </w:r>
      <w:r w:rsidR="00FA6A85" w:rsidRPr="003A695B">
        <w:rPr>
          <w:rFonts w:ascii="Microsoft Sans Serif" w:hAnsi="Microsoft Sans Serif" w:cs="Microsoft Sans Serif"/>
          <w:b/>
          <w:bCs/>
          <w:sz w:val="22"/>
          <w:szCs w:val="22"/>
        </w:rPr>
        <w:t>/</w:t>
      </w:r>
      <w:r w:rsidR="00E7460D">
        <w:rPr>
          <w:rFonts w:ascii="Microsoft Sans Serif" w:hAnsi="Microsoft Sans Serif" w:cs="Microsoft Sans Serif"/>
          <w:b/>
          <w:bCs/>
          <w:sz w:val="22"/>
          <w:szCs w:val="22"/>
        </w:rPr>
        <w:t>09</w:t>
      </w:r>
      <w:r w:rsidR="000D7F3D" w:rsidRPr="003A695B">
        <w:rPr>
          <w:rFonts w:ascii="Microsoft Sans Serif" w:hAnsi="Microsoft Sans Serif" w:cs="Microsoft Sans Serif"/>
          <w:b/>
          <w:bCs/>
          <w:sz w:val="22"/>
          <w:szCs w:val="22"/>
        </w:rPr>
        <w:t>/25</w:t>
      </w:r>
    </w:p>
    <w:p w14:paraId="0985BD61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>возмездного оказания услуг</w:t>
      </w:r>
    </w:p>
    <w:p w14:paraId="6ABED647" w14:textId="77777777" w:rsidR="00BE3D49" w:rsidRPr="003A695B" w:rsidRDefault="00BE3D49">
      <w:pPr>
        <w:pStyle w:val="ConsNormal"/>
        <w:ind w:firstLine="539"/>
        <w:rPr>
          <w:rFonts w:ascii="Microsoft Sans Serif" w:hAnsi="Microsoft Sans Serif" w:cs="Microsoft Sans Serif"/>
          <w:sz w:val="22"/>
          <w:szCs w:val="22"/>
        </w:rPr>
      </w:pPr>
    </w:p>
    <w:p w14:paraId="362F49CB" w14:textId="1E84FC04" w:rsidR="00BE3D49" w:rsidRPr="003A695B" w:rsidRDefault="00F50C20" w:rsidP="00DE698C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г. </w:t>
      </w:r>
      <w:r w:rsidR="00FA6A85" w:rsidRPr="003A695B">
        <w:rPr>
          <w:rFonts w:ascii="Microsoft Sans Serif" w:hAnsi="Microsoft Sans Serif" w:cs="Microsoft Sans Serif"/>
          <w:sz w:val="22"/>
          <w:szCs w:val="22"/>
        </w:rPr>
        <w:t>Ростов-на-Дону</w:t>
      </w:r>
      <w:r w:rsidR="001224FD" w:rsidRPr="003A695B">
        <w:rPr>
          <w:rFonts w:ascii="Microsoft Sans Serif" w:hAnsi="Microsoft Sans Serif" w:cs="Microsoft Sans Serif"/>
          <w:sz w:val="22"/>
          <w:szCs w:val="22"/>
        </w:rPr>
        <w:t xml:space="preserve">                      </w:t>
      </w:r>
      <w:r w:rsidR="000D7F3D" w:rsidRPr="003A695B">
        <w:rPr>
          <w:rFonts w:ascii="Microsoft Sans Serif" w:hAnsi="Microsoft Sans Serif" w:cs="Microsoft Sans Serif"/>
          <w:sz w:val="22"/>
          <w:szCs w:val="22"/>
        </w:rPr>
        <w:t xml:space="preserve">      </w:t>
      </w:r>
      <w:r w:rsidR="001224FD" w:rsidRPr="003A695B">
        <w:rPr>
          <w:rFonts w:ascii="Microsoft Sans Serif" w:hAnsi="Microsoft Sans Serif" w:cs="Microsoft Sans Serif"/>
          <w:sz w:val="22"/>
          <w:szCs w:val="22"/>
        </w:rPr>
        <w:t xml:space="preserve">  </w:t>
      </w:r>
      <w:r w:rsidR="00FA6A85" w:rsidRPr="003A695B">
        <w:rPr>
          <w:rFonts w:ascii="Microsoft Sans Serif" w:hAnsi="Microsoft Sans Serif" w:cs="Microsoft Sans Serif"/>
          <w:sz w:val="22"/>
          <w:szCs w:val="22"/>
        </w:rPr>
        <w:t xml:space="preserve">             </w:t>
      </w:r>
      <w:r w:rsidR="001224FD" w:rsidRPr="003A695B">
        <w:rPr>
          <w:rFonts w:ascii="Microsoft Sans Serif" w:hAnsi="Microsoft Sans Serif" w:cs="Microsoft Sans Serif"/>
          <w:sz w:val="22"/>
          <w:szCs w:val="22"/>
        </w:rPr>
        <w:t xml:space="preserve">                 </w:t>
      </w:r>
      <w:r w:rsidR="00CF41F7">
        <w:rPr>
          <w:rFonts w:ascii="Microsoft Sans Serif" w:hAnsi="Microsoft Sans Serif" w:cs="Microsoft Sans Serif"/>
          <w:sz w:val="22"/>
          <w:szCs w:val="22"/>
        </w:rPr>
        <w:t xml:space="preserve">     </w:t>
      </w:r>
      <w:r w:rsidR="001224FD" w:rsidRPr="003A695B">
        <w:rPr>
          <w:rFonts w:ascii="Microsoft Sans Serif" w:hAnsi="Microsoft Sans Serif" w:cs="Microsoft Sans Serif"/>
          <w:sz w:val="22"/>
          <w:szCs w:val="22"/>
        </w:rPr>
        <w:t xml:space="preserve">       </w:t>
      </w:r>
      <w:r w:rsidR="002B1987" w:rsidRPr="003A695B">
        <w:rPr>
          <w:rFonts w:ascii="Microsoft Sans Serif" w:hAnsi="Microsoft Sans Serif" w:cs="Microsoft Sans Serif"/>
          <w:sz w:val="22"/>
          <w:szCs w:val="22"/>
        </w:rPr>
        <w:t xml:space="preserve">          </w:t>
      </w:r>
      <w:r w:rsidR="00AE63D4" w:rsidRPr="003A695B">
        <w:rPr>
          <w:rFonts w:ascii="Microsoft Sans Serif" w:hAnsi="Microsoft Sans Serif" w:cs="Microsoft Sans Serif"/>
          <w:sz w:val="22"/>
          <w:szCs w:val="22"/>
        </w:rPr>
        <w:t xml:space="preserve">               </w:t>
      </w:r>
      <w:r w:rsidR="002B1987" w:rsidRPr="003A695B">
        <w:rPr>
          <w:rFonts w:ascii="Microsoft Sans Serif" w:hAnsi="Microsoft Sans Serif" w:cs="Microsoft Sans Serif"/>
          <w:sz w:val="22"/>
          <w:szCs w:val="22"/>
        </w:rPr>
        <w:t xml:space="preserve">     </w:t>
      </w:r>
      <w:r w:rsidR="000315F0" w:rsidRPr="003A695B">
        <w:rPr>
          <w:rFonts w:ascii="Microsoft Sans Serif" w:hAnsi="Microsoft Sans Serif" w:cs="Microsoft Sans Serif"/>
          <w:sz w:val="22"/>
          <w:szCs w:val="22"/>
        </w:rPr>
        <w:t xml:space="preserve">   </w:t>
      </w:r>
      <w:r w:rsidR="002B1987" w:rsidRPr="003A695B">
        <w:rPr>
          <w:rFonts w:ascii="Microsoft Sans Serif" w:hAnsi="Microsoft Sans Serif" w:cs="Microsoft Sans Serif"/>
          <w:sz w:val="22"/>
          <w:szCs w:val="22"/>
        </w:rPr>
        <w:t xml:space="preserve">   </w:t>
      </w:r>
      <w:r w:rsidR="001224FD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"</w:t>
      </w:r>
      <w:r w:rsidR="00E7460D">
        <w:rPr>
          <w:rFonts w:ascii="Microsoft Sans Serif" w:hAnsi="Microsoft Sans Serif" w:cs="Microsoft Sans Serif"/>
          <w:sz w:val="22"/>
          <w:szCs w:val="22"/>
        </w:rPr>
        <w:t>05</w:t>
      </w:r>
      <w:r w:rsidRPr="003A695B">
        <w:rPr>
          <w:rFonts w:ascii="Microsoft Sans Serif" w:hAnsi="Microsoft Sans Serif" w:cs="Microsoft Sans Serif"/>
          <w:sz w:val="22"/>
          <w:szCs w:val="22"/>
        </w:rPr>
        <w:t>"</w:t>
      </w:r>
      <w:r w:rsidR="001E7BC0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="00E7460D">
        <w:rPr>
          <w:rFonts w:ascii="Microsoft Sans Serif" w:hAnsi="Microsoft Sans Serif" w:cs="Microsoft Sans Serif"/>
          <w:sz w:val="22"/>
          <w:szCs w:val="22"/>
        </w:rPr>
        <w:t>сентября</w:t>
      </w:r>
      <w:r w:rsidR="00637023" w:rsidRPr="003A695B">
        <w:rPr>
          <w:rFonts w:ascii="Microsoft Sans Serif" w:hAnsi="Microsoft Sans Serif" w:cs="Microsoft Sans Serif"/>
          <w:sz w:val="22"/>
          <w:szCs w:val="22"/>
        </w:rPr>
        <w:t xml:space="preserve"> 2025</w:t>
      </w:r>
      <w:r w:rsidR="001224FD" w:rsidRPr="003A695B">
        <w:rPr>
          <w:rFonts w:ascii="Microsoft Sans Serif" w:hAnsi="Microsoft Sans Serif" w:cs="Microsoft Sans Serif"/>
          <w:sz w:val="22"/>
          <w:szCs w:val="22"/>
        </w:rPr>
        <w:t>г.</w:t>
      </w:r>
    </w:p>
    <w:p w14:paraId="4F2ECF15" w14:textId="77777777" w:rsidR="001224FD" w:rsidRPr="003A695B" w:rsidRDefault="001224FD">
      <w:pPr>
        <w:pStyle w:val="ConsNormal"/>
        <w:rPr>
          <w:rFonts w:ascii="Microsoft Sans Serif" w:hAnsi="Microsoft Sans Serif" w:cs="Microsoft Sans Serif"/>
          <w:sz w:val="22"/>
          <w:szCs w:val="22"/>
        </w:rPr>
      </w:pPr>
    </w:p>
    <w:p w14:paraId="51CB2667" w14:textId="072AE86D" w:rsidR="00BE3D49" w:rsidRPr="003A695B" w:rsidRDefault="00AF2B04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Г</w:t>
      </w:r>
      <w:r w:rsidR="00916CFB" w:rsidRPr="003A695B">
        <w:rPr>
          <w:rFonts w:ascii="Microsoft Sans Serif" w:hAnsi="Microsoft Sans Serif" w:cs="Microsoft Sans Serif"/>
          <w:sz w:val="22"/>
          <w:szCs w:val="22"/>
        </w:rPr>
        <w:t xml:space="preserve">-н </w:t>
      </w:r>
      <w:r w:rsidR="00AE63D4" w:rsidRPr="003A695B">
        <w:rPr>
          <w:rFonts w:ascii="Microsoft Sans Serif" w:hAnsi="Microsoft Sans Serif" w:cs="Microsoft Sans Serif"/>
          <w:sz w:val="22"/>
          <w:szCs w:val="22"/>
        </w:rPr>
        <w:t xml:space="preserve">республики </w:t>
      </w:r>
      <w:r w:rsidR="00E7460D">
        <w:rPr>
          <w:rFonts w:ascii="Microsoft Sans Serif" w:hAnsi="Microsoft Sans Serif" w:cs="Microsoft Sans Serif"/>
          <w:sz w:val="22"/>
          <w:szCs w:val="22"/>
        </w:rPr>
        <w:t>Азербайджана Алиев Джафар Надирович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>, именуем</w:t>
      </w:r>
      <w:r w:rsidR="00FA6A85" w:rsidRPr="003A695B">
        <w:rPr>
          <w:rFonts w:ascii="Microsoft Sans Serif" w:hAnsi="Microsoft Sans Serif" w:cs="Microsoft Sans Serif"/>
          <w:sz w:val="22"/>
          <w:szCs w:val="22"/>
        </w:rPr>
        <w:t>ый</w:t>
      </w:r>
      <w:r w:rsidR="00526390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>в дальней</w:t>
      </w:r>
      <w:r w:rsidR="001B445B" w:rsidRPr="003A695B">
        <w:rPr>
          <w:rFonts w:ascii="Microsoft Sans Serif" w:hAnsi="Microsoft Sans Serif" w:cs="Microsoft Sans Serif"/>
          <w:sz w:val="22"/>
          <w:szCs w:val="22"/>
        </w:rPr>
        <w:t xml:space="preserve">шем "Исполнитель", </w:t>
      </w:r>
      <w:r w:rsidR="00677493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 xml:space="preserve">с </w:t>
      </w:r>
      <w:r w:rsidR="001C0817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>одной стороны</w:t>
      </w:r>
      <w:r w:rsidR="00C91530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 xml:space="preserve"> и </w:t>
      </w:r>
      <w:r w:rsidR="000D7F3D" w:rsidRPr="003A695B">
        <w:rPr>
          <w:rFonts w:ascii="Microsoft Sans Serif" w:hAnsi="Microsoft Sans Serif" w:cs="Microsoft Sans Serif"/>
          <w:sz w:val="22"/>
          <w:szCs w:val="22"/>
        </w:rPr>
        <w:t>Общество с ограниченной ответственностью "</w:t>
      </w:r>
      <w:r w:rsidR="00FA6A85" w:rsidRPr="003A695B">
        <w:rPr>
          <w:rFonts w:ascii="Microsoft Sans Serif" w:hAnsi="Microsoft Sans Serif" w:cs="Microsoft Sans Serif"/>
          <w:sz w:val="22"/>
          <w:szCs w:val="22"/>
        </w:rPr>
        <w:t>Строительная компания СК10</w:t>
      </w:r>
      <w:r w:rsidR="000D7F3D" w:rsidRPr="003A695B">
        <w:rPr>
          <w:rFonts w:ascii="Microsoft Sans Serif" w:hAnsi="Microsoft Sans Serif" w:cs="Microsoft Sans Serif"/>
          <w:sz w:val="22"/>
          <w:szCs w:val="22"/>
        </w:rPr>
        <w:t>"</w:t>
      </w:r>
      <w:r w:rsidR="00637023" w:rsidRPr="003A695B">
        <w:rPr>
          <w:rFonts w:ascii="Microsoft Sans Serif" w:hAnsi="Microsoft Sans Serif" w:cs="Microsoft Sans Serif"/>
          <w:sz w:val="22"/>
          <w:szCs w:val="22"/>
        </w:rPr>
        <w:t xml:space="preserve">, именуемое в дальнейшем  "Заказчик", в лице </w:t>
      </w:r>
      <w:r w:rsidR="00B0748A" w:rsidRPr="003A695B">
        <w:rPr>
          <w:rFonts w:ascii="Microsoft Sans Serif" w:hAnsi="Microsoft Sans Serif" w:cs="Microsoft Sans Serif"/>
          <w:sz w:val="22"/>
          <w:szCs w:val="22"/>
        </w:rPr>
        <w:t>Генерального д</w:t>
      </w:r>
      <w:r w:rsidR="00637023" w:rsidRPr="003A695B">
        <w:rPr>
          <w:rFonts w:ascii="Microsoft Sans Serif" w:hAnsi="Microsoft Sans Serif" w:cs="Microsoft Sans Serif"/>
          <w:sz w:val="22"/>
          <w:szCs w:val="22"/>
        </w:rPr>
        <w:t xml:space="preserve">иректора  </w:t>
      </w:r>
      <w:r w:rsidR="00FA6A85" w:rsidRPr="003A695B">
        <w:rPr>
          <w:rFonts w:ascii="Microsoft Sans Serif" w:hAnsi="Microsoft Sans Serif" w:cs="Microsoft Sans Serif"/>
          <w:sz w:val="22"/>
          <w:szCs w:val="22"/>
        </w:rPr>
        <w:t>Тараскина Юрия Александровича</w:t>
      </w:r>
      <w:r w:rsidR="00402E67" w:rsidRPr="003A695B">
        <w:rPr>
          <w:rFonts w:ascii="Microsoft Sans Serif" w:hAnsi="Microsoft Sans Serif" w:cs="Microsoft Sans Serif"/>
          <w:sz w:val="22"/>
          <w:szCs w:val="22"/>
        </w:rPr>
        <w:t>,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 xml:space="preserve"> с другой стороны, совместно именуемые "Стороны", по отдельности "Сторона", заключили настоящий Договор о нижеследующем:</w:t>
      </w:r>
    </w:p>
    <w:p w14:paraId="798D2C15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7E12CB2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 Предмет Договора</w:t>
      </w:r>
    </w:p>
    <w:p w14:paraId="547C874C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485F5842" w14:textId="5CF131C0" w:rsidR="00EE5066" w:rsidRDefault="00F50C20" w:rsidP="00954B69">
      <w:pPr>
        <w:pStyle w:val="ConsNormal"/>
        <w:numPr>
          <w:ilvl w:val="1"/>
          <w:numId w:val="1"/>
        </w:numPr>
        <w:ind w:left="0"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Исполнитель обязуется по заданию Заказчика оказать услуги</w:t>
      </w:r>
      <w:r w:rsidR="00916CFB" w:rsidRPr="003A695B">
        <w:rPr>
          <w:rFonts w:ascii="Microsoft Sans Serif" w:hAnsi="Microsoft Sans Serif" w:cs="Microsoft Sans Serif"/>
          <w:color w:val="EE0000"/>
          <w:sz w:val="22"/>
          <w:szCs w:val="22"/>
        </w:rPr>
        <w:t xml:space="preserve"> </w:t>
      </w:r>
      <w:r w:rsidR="00954B69">
        <w:rPr>
          <w:rFonts w:ascii="Microsoft Sans Serif" w:hAnsi="Microsoft Sans Serif" w:cs="Microsoft Sans Serif"/>
          <w:sz w:val="22"/>
          <w:szCs w:val="22"/>
        </w:rPr>
        <w:t>инженера-</w:t>
      </w:r>
      <w:r w:rsidR="00E7460D">
        <w:rPr>
          <w:rFonts w:ascii="Microsoft Sans Serif" w:hAnsi="Microsoft Sans Serif" w:cs="Microsoft Sans Serif"/>
          <w:sz w:val="22"/>
          <w:szCs w:val="22"/>
        </w:rPr>
        <w:t xml:space="preserve">геодезист </w:t>
      </w:r>
      <w:r w:rsidR="007A4363">
        <w:rPr>
          <w:rFonts w:ascii="Microsoft Sans Serif" w:hAnsi="Microsoft Sans Serif" w:cs="Microsoft Sans Serif"/>
          <w:sz w:val="22"/>
          <w:szCs w:val="22"/>
        </w:rPr>
        <w:t>(</w:t>
      </w:r>
      <w:r w:rsidR="00E7460D">
        <w:rPr>
          <w:rFonts w:ascii="Microsoft Sans Serif" w:hAnsi="Microsoft Sans Serif" w:cs="Microsoft Sans Serif"/>
          <w:sz w:val="22"/>
          <w:szCs w:val="22"/>
        </w:rPr>
        <w:t>камераль</w:t>
      </w:r>
      <w:r w:rsidR="007A4363">
        <w:rPr>
          <w:rFonts w:ascii="Microsoft Sans Serif" w:hAnsi="Microsoft Sans Serif" w:cs="Microsoft Sans Serif"/>
          <w:sz w:val="22"/>
          <w:szCs w:val="22"/>
        </w:rPr>
        <w:t>щик)</w:t>
      </w:r>
      <w:r w:rsidR="00E7460D">
        <w:rPr>
          <w:rFonts w:ascii="Microsoft Sans Serif" w:hAnsi="Microsoft Sans Serif" w:cs="Microsoft Sans Serif"/>
          <w:sz w:val="22"/>
          <w:szCs w:val="22"/>
        </w:rPr>
        <w:t xml:space="preserve"> (</w:t>
      </w:r>
      <w:r w:rsidR="00C91530" w:rsidRPr="003A695B">
        <w:rPr>
          <w:rFonts w:ascii="Microsoft Sans Serif" w:hAnsi="Microsoft Sans Serif" w:cs="Microsoft Sans Serif"/>
          <w:sz w:val="22"/>
          <w:szCs w:val="22"/>
        </w:rPr>
        <w:t>далее - Услуги)</w:t>
      </w:r>
      <w:r w:rsidR="00EE5066" w:rsidRPr="003A695B">
        <w:rPr>
          <w:rFonts w:ascii="Microsoft Sans Serif" w:hAnsi="Microsoft Sans Serif" w:cs="Microsoft Sans Serif"/>
          <w:sz w:val="22"/>
          <w:szCs w:val="22"/>
        </w:rPr>
        <w:t>:</w:t>
      </w:r>
    </w:p>
    <w:p w14:paraId="2EF4B77E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Камеральная обработка результатов измерений;</w:t>
      </w:r>
    </w:p>
    <w:p w14:paraId="7D302021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инженерно-топографического плана по облаку точек в автокад (АкадТопоПлан);</w:t>
      </w:r>
    </w:p>
    <w:p w14:paraId="3A4D9D81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инженерно-топографических планов по абрисам/кодам;</w:t>
      </w:r>
    </w:p>
    <w:p w14:paraId="4EA04018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топографического плана по данным аэрофотосъемки (ортофотоплан);</w:t>
      </w:r>
    </w:p>
    <w:p w14:paraId="74C7B793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Обработка и корректировка материалов инженерно-геодезических изысканий, исходя из замечаний экспертизы;</w:t>
      </w:r>
    </w:p>
    <w:p w14:paraId="2CDA80F5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схемы посадки и выноса в натуру осей здания;</w:t>
      </w:r>
    </w:p>
    <w:p w14:paraId="559208E6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5E6C4DD9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технического отчета по инженерно-геодезическим изысканиям;</w:t>
      </w:r>
    </w:p>
    <w:p w14:paraId="7BF3660E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и составление исполнительных схем для сдачи исполнительной документации;</w:t>
      </w:r>
    </w:p>
    <w:p w14:paraId="439F1A53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Подсчет объёмов работ, сверка объемов проекта с физически выполненными объемами;</w:t>
      </w:r>
    </w:p>
    <w:p w14:paraId="79BBF0F8" w14:textId="2A7238A2" w:rsidR="00E7460D" w:rsidRPr="003A695B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Составление и ведение реестра, накопительных ведомостей и накопительной схемы выполненных работ</w:t>
      </w:r>
      <w:r>
        <w:rPr>
          <w:rFonts w:ascii="Microsoft Sans Serif" w:hAnsi="Microsoft Sans Serif" w:cs="Microsoft Sans Serif"/>
          <w:sz w:val="22"/>
          <w:szCs w:val="22"/>
        </w:rPr>
        <w:t>.</w:t>
      </w:r>
    </w:p>
    <w:p w14:paraId="61D80311" w14:textId="09C3FAA1" w:rsidR="00BE3D49" w:rsidRPr="003A695B" w:rsidRDefault="00F50C20" w:rsidP="003A695B">
      <w:pPr>
        <w:pStyle w:val="ConsNormal"/>
        <w:numPr>
          <w:ilvl w:val="1"/>
          <w:numId w:val="2"/>
        </w:numPr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Заказчик обязуется оплатить эти Услуги</w:t>
      </w:r>
      <w:r w:rsidR="001C0817" w:rsidRPr="003A695B">
        <w:rPr>
          <w:rFonts w:ascii="Microsoft Sans Serif" w:hAnsi="Microsoft Sans Serif" w:cs="Microsoft Sans Serif"/>
          <w:sz w:val="22"/>
          <w:szCs w:val="22"/>
        </w:rPr>
        <w:t xml:space="preserve"> на условиях настоящего Договора</w:t>
      </w:r>
      <w:r w:rsidRPr="003A695B">
        <w:rPr>
          <w:rFonts w:ascii="Microsoft Sans Serif" w:hAnsi="Microsoft Sans Serif" w:cs="Microsoft Sans Serif"/>
          <w:sz w:val="22"/>
          <w:szCs w:val="22"/>
        </w:rPr>
        <w:t>.</w:t>
      </w:r>
    </w:p>
    <w:p w14:paraId="0FEBA056" w14:textId="77777777" w:rsidR="003A695B" w:rsidRPr="003A695B" w:rsidRDefault="003A695B" w:rsidP="003A695B">
      <w:pPr>
        <w:pStyle w:val="ConsNormal"/>
        <w:ind w:left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1.3. Исполнитель оказывает услуги самостоятельно, без оформления трудовых отношений.</w:t>
      </w:r>
    </w:p>
    <w:p w14:paraId="5D72B418" w14:textId="77777777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1.4. Исполнитель не подчиняется внутреннему трудовому распорядку Заказчика и самостоятельно определяет способы выполнения услуг.</w:t>
      </w:r>
    </w:p>
    <w:p w14:paraId="1473E70C" w14:textId="77777777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1.5. Услуги оказываются дистанционно, с использованием средств связи и информационных технологий.</w:t>
      </w:r>
    </w:p>
    <w:p w14:paraId="165303C3" w14:textId="3E6BBE68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1.6. Исполнитель вправе оказывать услуги третьим лицам.</w:t>
      </w:r>
    </w:p>
    <w:p w14:paraId="36FA9AFD" w14:textId="344EEDCE" w:rsidR="006B19B5" w:rsidRPr="003A695B" w:rsidRDefault="006B19B5" w:rsidP="003A695B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</w:p>
    <w:p w14:paraId="16CE1D48" w14:textId="7CBD0756" w:rsidR="00BE3D49" w:rsidRPr="003A695B" w:rsidRDefault="00F50C20" w:rsidP="003A695B">
      <w:pPr>
        <w:pStyle w:val="ConsNormal"/>
        <w:ind w:left="567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 Права и обязанности Сторон</w:t>
      </w:r>
    </w:p>
    <w:p w14:paraId="7C461DC8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28F17E90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 Исполнитель обязуется:</w:t>
      </w:r>
    </w:p>
    <w:p w14:paraId="53912C5C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035F9B4B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2.1.2. Оказать Услуги в сроки, установленные разд. 4 настоящего Договора.</w:t>
      </w:r>
    </w:p>
    <w:p w14:paraId="61E62346" w14:textId="1E2290E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</w:t>
      </w:r>
      <w:r w:rsidR="00A83DD8">
        <w:rPr>
          <w:rFonts w:ascii="Microsoft Sans Serif" w:hAnsi="Microsoft Sans Serif" w:cs="Microsoft Sans Serif"/>
          <w:sz w:val="22"/>
          <w:szCs w:val="22"/>
        </w:rPr>
        <w:t>3</w:t>
      </w:r>
      <w:r w:rsidRPr="003A695B">
        <w:rPr>
          <w:rFonts w:ascii="Microsoft Sans Serif" w:hAnsi="Microsoft Sans Serif" w:cs="Microsoft Sans Serif"/>
          <w:sz w:val="22"/>
          <w:szCs w:val="22"/>
        </w:rPr>
        <w:t>. Оказывать Услуги, предусмотренные п. 1.1 настоящего Договора, лично.</w:t>
      </w:r>
    </w:p>
    <w:p w14:paraId="54E41529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 Заказчик обязуется:</w:t>
      </w:r>
    </w:p>
    <w:p w14:paraId="4D0CB2D7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7B35BFFD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58133D9A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752F1DF9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2.3. Не позднее </w:t>
      </w:r>
      <w:r w:rsidR="00C878AF" w:rsidRPr="003A695B">
        <w:rPr>
          <w:rFonts w:ascii="Microsoft Sans Serif" w:hAnsi="Microsoft Sans Serif" w:cs="Microsoft Sans Serif"/>
          <w:sz w:val="22"/>
          <w:szCs w:val="22"/>
        </w:rPr>
        <w:t xml:space="preserve">5 (пяти) </w:t>
      </w:r>
      <w:r w:rsidRPr="003A695B">
        <w:rPr>
          <w:rFonts w:ascii="Microsoft Sans Serif" w:hAnsi="Microsoft Sans Serif" w:cs="Microsoft Sans Serif"/>
          <w:sz w:val="22"/>
          <w:szCs w:val="22"/>
        </w:rPr>
        <w:t>дней с момента окончания каждого календарного месяца Стороны п</w:t>
      </w:r>
      <w:r w:rsidR="0028152D" w:rsidRPr="003A695B">
        <w:rPr>
          <w:rFonts w:ascii="Microsoft Sans Serif" w:hAnsi="Microsoft Sans Serif" w:cs="Microsoft Sans Serif"/>
          <w:sz w:val="22"/>
          <w:szCs w:val="22"/>
        </w:rPr>
        <w:t xml:space="preserve">одписывают Акт оказанных услуг, </w:t>
      </w:r>
      <w:r w:rsidRPr="003A695B">
        <w:rPr>
          <w:rFonts w:ascii="Microsoft Sans Serif" w:hAnsi="Microsoft Sans Serif" w:cs="Microsoft Sans Serif"/>
          <w:sz w:val="22"/>
          <w:szCs w:val="22"/>
        </w:rPr>
        <w:t>который является основанием для оплаты Заказчиком стоимости Услуг Исполнителя, установленной разд. 3 настоящего Договора.</w:t>
      </w:r>
    </w:p>
    <w:p w14:paraId="766E6815" w14:textId="77777777" w:rsidR="00A03F71" w:rsidRPr="003A695B" w:rsidRDefault="00A03F71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2FE8B58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3. Цена Договора и порядок расчетов</w:t>
      </w:r>
    </w:p>
    <w:p w14:paraId="5A3488BB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21B70070" w14:textId="77777777" w:rsidR="003A695B" w:rsidRPr="003A695B" w:rsidRDefault="007A65F1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3.</w:t>
      </w:r>
      <w:r w:rsidR="00AB5F2D" w:rsidRPr="003A695B">
        <w:rPr>
          <w:rFonts w:ascii="Microsoft Sans Serif" w:hAnsi="Microsoft Sans Serif" w:cs="Microsoft Sans Serif"/>
          <w:sz w:val="22"/>
          <w:szCs w:val="22"/>
        </w:rPr>
        <w:t xml:space="preserve">1. </w:t>
      </w:r>
      <w:r w:rsidR="003A695B" w:rsidRPr="003A695B">
        <w:rPr>
          <w:rFonts w:ascii="Microsoft Sans Serif" w:hAnsi="Microsoft Sans Serif" w:cs="Microsoft Sans Serif"/>
          <w:sz w:val="22"/>
          <w:szCs w:val="22"/>
        </w:rPr>
        <w:t>Вознаграждение Исполнителя составляет 300 000 (триста тысяч) рублей в месяц.</w:t>
      </w:r>
    </w:p>
    <w:p w14:paraId="4B027153" w14:textId="56D76E80" w:rsidR="00AB5F2D" w:rsidRPr="003A695B" w:rsidRDefault="00AB5F2D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3.</w:t>
      </w:r>
      <w:r w:rsidR="007A65F1" w:rsidRPr="003A695B">
        <w:rPr>
          <w:rFonts w:ascii="Microsoft Sans Serif" w:hAnsi="Microsoft Sans Serif" w:cs="Microsoft Sans Serif"/>
          <w:sz w:val="22"/>
          <w:szCs w:val="22"/>
        </w:rPr>
        <w:t>2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. Цена Услуг, установленная п. 3.1 настоящего Договора, уплачивается </w:t>
      </w:r>
      <w:r w:rsidR="00710DCE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настоящего Договора</w:t>
      </w:r>
      <w:r w:rsidR="00331D2E" w:rsidRPr="003A695B">
        <w:rPr>
          <w:rFonts w:ascii="Microsoft Sans Serif" w:hAnsi="Microsoft Sans Serif" w:cs="Microsoft Sans Serif"/>
          <w:sz w:val="22"/>
          <w:szCs w:val="22"/>
        </w:rPr>
        <w:t>.</w:t>
      </w:r>
    </w:p>
    <w:p w14:paraId="3692D44F" w14:textId="77777777" w:rsidR="00BE3D49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1EC38041" w14:textId="77777777" w:rsidR="007A4363" w:rsidRPr="003A695B" w:rsidRDefault="007A4363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9E79A77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lastRenderedPageBreak/>
        <w:t>4. Сроки оказания Услуг</w:t>
      </w:r>
    </w:p>
    <w:p w14:paraId="051D90D0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5A493D46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4.1. Исполнитель обязуется оказать Услуги, установленные п. 1.1 настоящего Договора, в следующие сроки:</w:t>
      </w:r>
    </w:p>
    <w:p w14:paraId="46C08BBC" w14:textId="7383DEB4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4</w:t>
      </w:r>
      <w:r w:rsidR="00394FC1" w:rsidRPr="003A695B">
        <w:rPr>
          <w:rFonts w:ascii="Microsoft Sans Serif" w:hAnsi="Microsoft Sans Serif" w:cs="Microsoft Sans Serif"/>
          <w:sz w:val="22"/>
          <w:szCs w:val="22"/>
        </w:rPr>
        <w:t>.</w:t>
      </w:r>
      <w:r w:rsidR="00B17815" w:rsidRPr="003A695B">
        <w:rPr>
          <w:rFonts w:ascii="Microsoft Sans Serif" w:hAnsi="Microsoft Sans Serif" w:cs="Microsoft Sans Serif"/>
          <w:sz w:val="22"/>
          <w:szCs w:val="22"/>
        </w:rPr>
        <w:t>1.1. Начало оказания Услуг - "</w:t>
      </w:r>
      <w:r w:rsidR="00E7460D">
        <w:rPr>
          <w:rFonts w:ascii="Microsoft Sans Serif" w:hAnsi="Microsoft Sans Serif" w:cs="Microsoft Sans Serif"/>
          <w:sz w:val="22"/>
          <w:szCs w:val="22"/>
        </w:rPr>
        <w:t>05</w:t>
      </w:r>
      <w:r w:rsidRPr="003A695B">
        <w:rPr>
          <w:rFonts w:ascii="Microsoft Sans Serif" w:hAnsi="Microsoft Sans Serif" w:cs="Microsoft Sans Serif"/>
          <w:sz w:val="22"/>
          <w:szCs w:val="22"/>
        </w:rPr>
        <w:t>"</w:t>
      </w:r>
      <w:r w:rsidR="00B11B70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="00E7460D">
        <w:rPr>
          <w:rFonts w:ascii="Microsoft Sans Serif" w:hAnsi="Microsoft Sans Serif" w:cs="Microsoft Sans Serif"/>
          <w:sz w:val="22"/>
          <w:szCs w:val="22"/>
        </w:rPr>
        <w:t>сентября</w:t>
      </w:r>
      <w:r w:rsidR="00AB5F2D" w:rsidRPr="003A695B">
        <w:rPr>
          <w:rFonts w:ascii="Microsoft Sans Serif" w:hAnsi="Microsoft Sans Serif" w:cs="Microsoft Sans Serif"/>
          <w:sz w:val="22"/>
          <w:szCs w:val="22"/>
        </w:rPr>
        <w:t xml:space="preserve"> 2025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г.</w:t>
      </w:r>
    </w:p>
    <w:p w14:paraId="63BD74F3" w14:textId="78EF8E7E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4.1.2. Окончание оказания Услуг - "</w:t>
      </w:r>
      <w:r w:rsidR="00AB5F2D" w:rsidRPr="003A695B">
        <w:rPr>
          <w:rFonts w:ascii="Microsoft Sans Serif" w:hAnsi="Microsoft Sans Serif" w:cs="Microsoft Sans Serif"/>
          <w:sz w:val="22"/>
          <w:szCs w:val="22"/>
        </w:rPr>
        <w:t>3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1</w:t>
      </w:r>
      <w:r w:rsidR="00130543" w:rsidRPr="003A695B">
        <w:rPr>
          <w:rFonts w:ascii="Microsoft Sans Serif" w:hAnsi="Microsoft Sans Serif" w:cs="Microsoft Sans Serif"/>
          <w:sz w:val="22"/>
          <w:szCs w:val="22"/>
        </w:rPr>
        <w:t xml:space="preserve">" </w:t>
      </w:r>
      <w:r w:rsidR="00E7460D">
        <w:rPr>
          <w:rFonts w:ascii="Microsoft Sans Serif" w:hAnsi="Microsoft Sans Serif" w:cs="Microsoft Sans Serif"/>
          <w:sz w:val="22"/>
          <w:szCs w:val="22"/>
        </w:rPr>
        <w:t>августа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="00402E67" w:rsidRPr="003A695B">
        <w:rPr>
          <w:rFonts w:ascii="Microsoft Sans Serif" w:hAnsi="Microsoft Sans Serif" w:cs="Microsoft Sans Serif"/>
          <w:sz w:val="22"/>
          <w:szCs w:val="22"/>
        </w:rPr>
        <w:t>202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9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г.</w:t>
      </w:r>
    </w:p>
    <w:p w14:paraId="763C7D51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09A093FA" w14:textId="2DA5DFE8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5. Ответственность Сторон. </w:t>
      </w:r>
    </w:p>
    <w:p w14:paraId="7059818F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4CC3D71" w14:textId="20F969D1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5.1. В случае нарушения срока оплаты Услуг, установленного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п. 3.2 настоящего Договора, Исполнитель вправе потребовать от </w:t>
      </w:r>
      <w:r w:rsidR="00C91530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Заказчика уплаты неустойки в размере 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0,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1</w:t>
      </w:r>
      <w:r w:rsidRPr="003A695B">
        <w:rPr>
          <w:rFonts w:ascii="Microsoft Sans Serif" w:hAnsi="Microsoft Sans Serif" w:cs="Microsoft Sans Serif"/>
          <w:sz w:val="22"/>
          <w:szCs w:val="22"/>
        </w:rPr>
        <w:t>% от не уплаченной в срок суммы за каждый день просрочки.</w:t>
      </w:r>
    </w:p>
    <w:p w14:paraId="1A5DE082" w14:textId="3A2EFC5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</w:t>
      </w:r>
      <w:r w:rsidR="007F199C" w:rsidRPr="003A695B">
        <w:rPr>
          <w:rFonts w:ascii="Microsoft Sans Serif" w:hAnsi="Microsoft Sans Serif" w:cs="Microsoft Sans Serif"/>
          <w:sz w:val="22"/>
          <w:szCs w:val="22"/>
        </w:rPr>
        <w:t>0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,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1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% от суммы невыполненных в срок работ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за каждый день просрочки.</w:t>
      </w:r>
    </w:p>
    <w:p w14:paraId="1E7AA782" w14:textId="37936C13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5.3. За нарушение иных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50C06603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0016583C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 Порядок рассмотрения споров</w:t>
      </w:r>
    </w:p>
    <w:p w14:paraId="7443B2C9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42EC3AD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7115B8A8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695A0C0D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E8D34DA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 Прочие условия</w:t>
      </w:r>
    </w:p>
    <w:p w14:paraId="4A3158C6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2278C01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2232E7AB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1F3A6149" w14:textId="7BADCC9D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7.3. Услуги оказываются с использованием удалённых технологий и не требуют постоянного присутствия Исполнителя по месту нахождения Заказчика.</w:t>
      </w:r>
    </w:p>
    <w:p w14:paraId="1DB2EEDC" w14:textId="02876C23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7.4. Стороны подтверждают, что:</w:t>
      </w:r>
    </w:p>
    <w:p w14:paraId="74823061" w14:textId="77777777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настоящий договор не является трудовым договором;</w:t>
      </w:r>
    </w:p>
    <w:p w14:paraId="4186FDDD" w14:textId="2E7791EB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Исполнитель действует как независимый подрядчик;</w:t>
      </w:r>
    </w:p>
    <w:p w14:paraId="72C5CE3D" w14:textId="204C1BFC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-  Заказчик не осуществляет контроль рабочего времени Исполнителя;</w:t>
      </w:r>
    </w:p>
    <w:p w14:paraId="2985FAE3" w14:textId="77777777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2EA27FCF" w14:textId="0F804979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73371EF8" w14:textId="7CAA77C9" w:rsidR="00BE3D49" w:rsidRPr="003A695B" w:rsidRDefault="008C7275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</w:t>
      </w:r>
      <w:r w:rsidR="003A695B" w:rsidRPr="003A695B">
        <w:rPr>
          <w:rFonts w:ascii="Microsoft Sans Serif" w:hAnsi="Microsoft Sans Serif" w:cs="Microsoft Sans Serif"/>
          <w:sz w:val="22"/>
          <w:szCs w:val="22"/>
        </w:rPr>
        <w:t>5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>. Настоящий Договор составлен в двух экземплярах, имеющих равную юридическую силу, по одному для каждой Стороны.</w:t>
      </w:r>
    </w:p>
    <w:p w14:paraId="24AC17A4" w14:textId="77777777" w:rsidR="00F043D5" w:rsidRPr="003A695B" w:rsidRDefault="00F043D5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7913B8AE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8. Адреса и реквизиты Сторон</w:t>
      </w:r>
    </w:p>
    <w:p w14:paraId="04A0DDB5" w14:textId="77777777" w:rsidR="008C7275" w:rsidRPr="003A695B" w:rsidRDefault="008C7275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</w:p>
    <w:tbl>
      <w:tblPr>
        <w:tblStyle w:val="a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381"/>
      </w:tblGrid>
      <w:tr w:rsidR="008C7275" w:rsidRPr="003A695B" w14:paraId="4DE32F70" w14:textId="77777777" w:rsidTr="00CE11A4">
        <w:tc>
          <w:tcPr>
            <w:tcW w:w="5529" w:type="dxa"/>
          </w:tcPr>
          <w:p w14:paraId="2A660AD9" w14:textId="77777777" w:rsidR="008C7275" w:rsidRPr="003A695B" w:rsidRDefault="008C7275" w:rsidP="008C7275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Заказчик</w:t>
            </w:r>
          </w:p>
          <w:p w14:paraId="4FFC0381" w14:textId="7777777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ООО «Строительная компания СК10»</w:t>
            </w:r>
          </w:p>
          <w:p w14:paraId="52517ABE" w14:textId="632E47EC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ИНН 6168006148, КПП 616401001</w:t>
            </w:r>
          </w:p>
          <w:p w14:paraId="7214C8E8" w14:textId="77777777" w:rsidR="00CE11A4" w:rsidRPr="003A695B" w:rsidRDefault="00CE11A4" w:rsidP="00CE11A4">
            <w:pPr>
              <w:pStyle w:val="ConsDTNormal"/>
              <w:ind w:right="321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Юрид. адрес: 344002, г. Ростов-на-дону, </w:t>
            </w:r>
          </w:p>
          <w:p w14:paraId="67DFC01F" w14:textId="0985EE54" w:rsidR="00CE11A4" w:rsidRPr="003A695B" w:rsidRDefault="00CE11A4" w:rsidP="00CE11A4">
            <w:pPr>
              <w:pStyle w:val="ConsDTNormal"/>
              <w:ind w:right="321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ул. Московская, зд. 73/29а, ком. 7</w:t>
            </w:r>
          </w:p>
          <w:p w14:paraId="1E739958" w14:textId="421D662E" w:rsidR="00FB4D75" w:rsidRPr="003A695B" w:rsidRDefault="00CE11A4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Почт. адрес: </w:t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  <w:t>344022, г. Ростов-на-Дону,</w:t>
            </w:r>
          </w:p>
          <w:p w14:paraId="38CEBA9A" w14:textId="4CF0E93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ул. Нижнебульварная  6, БЦ «5 морей»</w:t>
            </w:r>
          </w:p>
          <w:p w14:paraId="4B5FD0B9" w14:textId="680D26C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Р\с:</w:t>
            </w:r>
            <w:r w:rsidR="0074236C" w:rsidRPr="003A695B">
              <w:rPr>
                <w:rFonts w:ascii="Microsoft Sans Serif" w:hAnsi="Microsoft Sans Serif" w:cs="Microsoft Sans Serif"/>
                <w:b/>
                <w:sz w:val="22"/>
                <w:szCs w:val="22"/>
              </w:rPr>
              <w:t xml:space="preserve"> </w:t>
            </w: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40702810206640002909</w:t>
            </w:r>
          </w:p>
          <w:p w14:paraId="34A9B12D" w14:textId="3F4F3DA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Филиал "ЦЕНТРАЛЬНЫИ " БАНКА ВТБ (ПАО)</w:t>
            </w:r>
          </w:p>
          <w:p w14:paraId="35D73362" w14:textId="7777777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БИК банка: 044525411</w:t>
            </w:r>
          </w:p>
          <w:p w14:paraId="1BDAF8D7" w14:textId="3433C52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К\с: 30101810145250000411</w:t>
            </w:r>
          </w:p>
          <w:p w14:paraId="1341FEC4" w14:textId="05C002A1" w:rsidR="008C7275" w:rsidRPr="003A695B" w:rsidRDefault="008C72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5381" w:type="dxa"/>
          </w:tcPr>
          <w:p w14:paraId="65D750E2" w14:textId="157AB3DA" w:rsidR="008C7275" w:rsidRPr="003A695B" w:rsidRDefault="00FB4D75" w:rsidP="008C7275">
            <w:pPr>
              <w:pStyle w:val="Cons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</w:t>
            </w:r>
            <w:r w:rsidR="008C7275" w:rsidRPr="003A695B">
              <w:rPr>
                <w:rFonts w:ascii="Microsoft Sans Serif" w:hAnsi="Microsoft Sans Serif" w:cs="Microsoft Sans Serif"/>
                <w:sz w:val="22"/>
                <w:szCs w:val="22"/>
              </w:rPr>
              <w:t>Исполнитель:</w:t>
            </w:r>
          </w:p>
          <w:p w14:paraId="72E6A5FC" w14:textId="036BAE7F" w:rsidR="00212FB5" w:rsidRPr="003A695B" w:rsidRDefault="007A4363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Алиев Джафар Надирович</w:t>
            </w:r>
          </w:p>
          <w:p w14:paraId="621045C3" w14:textId="000E8D2E" w:rsidR="00FB4D75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Паспорт </w:t>
            </w:r>
            <w:r w:rsidR="007A4363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AZE</w:t>
            </w:r>
            <w:r w:rsidR="001F638F"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</w:t>
            </w:r>
            <w:r w:rsidR="007A4363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C</w:t>
            </w:r>
            <w:r w:rsidR="007A4363" w:rsidRPr="007A4363">
              <w:rPr>
                <w:rFonts w:ascii="Microsoft Sans Serif" w:hAnsi="Microsoft Sans Serif" w:cs="Microsoft Sans Serif"/>
                <w:sz w:val="22"/>
                <w:szCs w:val="22"/>
              </w:rPr>
              <w:t>01366076</w:t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, </w:t>
            </w:r>
          </w:p>
          <w:p w14:paraId="38C66E5C" w14:textId="45FA8F27" w:rsidR="00FB4D75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выдан </w:t>
            </w:r>
            <w:r w:rsidR="007A4363">
              <w:rPr>
                <w:rFonts w:ascii="Microsoft Sans Serif" w:hAnsi="Microsoft Sans Serif" w:cs="Microsoft Sans Serif"/>
                <w:sz w:val="22"/>
                <w:szCs w:val="22"/>
              </w:rPr>
              <w:t>24.03.2017г. МИД Азербайджана</w:t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</w:t>
            </w:r>
          </w:p>
          <w:p w14:paraId="010E6BD8" w14:textId="5D6125A9" w:rsidR="001F638F" w:rsidRDefault="00FB4D75" w:rsidP="00733CC7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ИНН </w:t>
            </w:r>
            <w:r w:rsidR="007A4363" w:rsidRPr="007A4363">
              <w:rPr>
                <w:rFonts w:ascii="Microsoft Sans Serif" w:hAnsi="Microsoft Sans Serif" w:cs="Microsoft Sans Serif"/>
                <w:sz w:val="22"/>
                <w:szCs w:val="22"/>
              </w:rPr>
              <w:t>230217957801</w:t>
            </w:r>
          </w:p>
          <w:p w14:paraId="79B51EF6" w14:textId="77777777" w:rsidR="007A4363" w:rsidRDefault="007A4363" w:rsidP="00733CC7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352919, Краснодарский край, г. Армавир, </w:t>
            </w:r>
          </w:p>
          <w:p w14:paraId="59D9C9CF" w14:textId="3B4C5066" w:rsidR="00733CC7" w:rsidRPr="003A695B" w:rsidRDefault="007A4363" w:rsidP="00733CC7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ул. 11-я Линия, д. 31 кв. 2</w:t>
            </w:r>
          </w:p>
          <w:p w14:paraId="26AAC776" w14:textId="5A8300E4" w:rsidR="00A03F71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р\с</w:t>
            </w:r>
            <w:r w:rsidR="008456C8" w:rsidRPr="003A695B">
              <w:rPr>
                <w:sz w:val="22"/>
                <w:szCs w:val="22"/>
              </w:rPr>
              <w:t xml:space="preserve"> </w:t>
            </w:r>
            <w:r w:rsidR="009A3518" w:rsidRPr="009A3518">
              <w:rPr>
                <w:rFonts w:ascii="Microsoft Sans Serif" w:hAnsi="Microsoft Sans Serif" w:cs="Microsoft Sans Serif"/>
                <w:sz w:val="22"/>
                <w:szCs w:val="22"/>
              </w:rPr>
              <w:t>40803840441563809831</w:t>
            </w:r>
          </w:p>
          <w:p w14:paraId="64F2DD44" w14:textId="7C9B791A" w:rsidR="006A3427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в АО «АЛЬФА-БАНК</w:t>
            </w:r>
            <w:r w:rsidR="0052576E">
              <w:rPr>
                <w:rFonts w:ascii="Microsoft Sans Serif" w:hAnsi="Microsoft Sans Serif" w:cs="Microsoft Sans Serif"/>
                <w:sz w:val="22"/>
                <w:szCs w:val="22"/>
              </w:rPr>
              <w:t>, г. Москва</w:t>
            </w:r>
          </w:p>
          <w:p w14:paraId="3689B90A" w14:textId="131FF92C" w:rsidR="00FB4D75" w:rsidRPr="003A695B" w:rsidRDefault="00733CC7" w:rsidP="006A3427">
            <w:pPr>
              <w:pStyle w:val="ConsNormal"/>
              <w:tabs>
                <w:tab w:val="left" w:pos="1635"/>
              </w:tabs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</w:t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БИК </w:t>
            </w:r>
            <w:r w:rsidR="0052576E">
              <w:rPr>
                <w:rFonts w:ascii="Microsoft Sans Serif" w:hAnsi="Microsoft Sans Serif" w:cs="Microsoft Sans Serif"/>
                <w:sz w:val="22"/>
                <w:szCs w:val="22"/>
              </w:rPr>
              <w:t xml:space="preserve">банка: </w:t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  <w:t>044525593</w:t>
            </w:r>
          </w:p>
          <w:p w14:paraId="4FE2E11F" w14:textId="7DB56489" w:rsidR="00FB4D75" w:rsidRPr="003A695B" w:rsidRDefault="0052576E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К\с: </w:t>
            </w:r>
            <w:r w:rsidRPr="0052576E">
              <w:rPr>
                <w:rFonts w:ascii="Microsoft Sans Serif" w:hAnsi="Microsoft Sans Serif" w:cs="Microsoft Sans Serif"/>
                <w:sz w:val="22"/>
                <w:szCs w:val="22"/>
              </w:rPr>
              <w:t>30101810200000000593</w:t>
            </w:r>
          </w:p>
        </w:tc>
      </w:tr>
    </w:tbl>
    <w:p w14:paraId="4D8807C4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3A695B" w14:paraId="18ADEC6D" w14:textId="77777777" w:rsidTr="008C7275">
        <w:tc>
          <w:tcPr>
            <w:tcW w:w="4395" w:type="dxa"/>
          </w:tcPr>
          <w:p w14:paraId="769EC5D6" w14:textId="77777777" w:rsidR="009233EA" w:rsidRPr="003A695B" w:rsidRDefault="009233EA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283" w:type="dxa"/>
          </w:tcPr>
          <w:p w14:paraId="4418A890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14:paraId="0107860A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</w:tr>
      <w:tr w:rsidR="00BE3D49" w:rsidRPr="003A695B" w14:paraId="1571718F" w14:textId="77777777" w:rsidTr="008C7275">
        <w:tc>
          <w:tcPr>
            <w:tcW w:w="4395" w:type="dxa"/>
          </w:tcPr>
          <w:p w14:paraId="6353CD51" w14:textId="01A120CC" w:rsidR="00BE3D49" w:rsidRPr="003A695B" w:rsidRDefault="00402E67" w:rsidP="00402E67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__________________/</w:t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  <w:t>Тараскин Ю.А.</w:t>
            </w:r>
          </w:p>
        </w:tc>
        <w:tc>
          <w:tcPr>
            <w:tcW w:w="283" w:type="dxa"/>
          </w:tcPr>
          <w:p w14:paraId="20F878DA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14:paraId="77410BDF" w14:textId="07430BFC" w:rsidR="00BE3D49" w:rsidRPr="003A695B" w:rsidRDefault="008C7275" w:rsidP="00922FFF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     </w:t>
            </w:r>
            <w:r w:rsidR="00F043D5"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  </w:t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    </w:t>
            </w:r>
            <w:r w:rsidR="00F50C20" w:rsidRPr="003A695B">
              <w:rPr>
                <w:rFonts w:ascii="Microsoft Sans Serif" w:hAnsi="Microsoft Sans Serif" w:cs="Microsoft Sans Serif"/>
                <w:sz w:val="22"/>
                <w:szCs w:val="22"/>
              </w:rPr>
              <w:t>____</w:t>
            </w:r>
            <w:r w:rsidR="009233EA" w:rsidRPr="003A695B">
              <w:rPr>
                <w:rFonts w:ascii="Microsoft Sans Serif" w:hAnsi="Microsoft Sans Serif" w:cs="Microsoft Sans Serif"/>
                <w:sz w:val="22"/>
                <w:szCs w:val="22"/>
              </w:rPr>
              <w:t>_____</w:t>
            </w:r>
            <w:r w:rsidR="007C7283" w:rsidRPr="003A695B">
              <w:rPr>
                <w:rFonts w:ascii="Microsoft Sans Serif" w:hAnsi="Microsoft Sans Serif" w:cs="Microsoft Sans Serif"/>
                <w:sz w:val="22"/>
                <w:szCs w:val="22"/>
              </w:rPr>
              <w:t>__</w:t>
            </w:r>
            <w:r w:rsidR="00C96123" w:rsidRPr="003A695B">
              <w:rPr>
                <w:rFonts w:ascii="Microsoft Sans Serif" w:hAnsi="Microsoft Sans Serif" w:cs="Microsoft Sans Serif"/>
                <w:sz w:val="22"/>
                <w:szCs w:val="22"/>
              </w:rPr>
              <w:t>__/</w:t>
            </w:r>
            <w:r w:rsidR="0073280A" w:rsidRPr="003A695B">
              <w:rPr>
                <w:sz w:val="22"/>
                <w:szCs w:val="22"/>
              </w:rPr>
              <w:t xml:space="preserve"> </w:t>
            </w:r>
            <w:r w:rsidR="009A3518">
              <w:rPr>
                <w:rFonts w:ascii="Microsoft Sans Serif" w:hAnsi="Microsoft Sans Serif" w:cs="Microsoft Sans Serif"/>
                <w:sz w:val="22"/>
                <w:szCs w:val="22"/>
              </w:rPr>
              <w:t>Алиев Д.Н.</w:t>
            </w:r>
          </w:p>
        </w:tc>
      </w:tr>
    </w:tbl>
    <w:p w14:paraId="3C1E450E" w14:textId="77777777" w:rsidR="00BE3D49" w:rsidRPr="003A695B" w:rsidRDefault="00BE3D49" w:rsidP="00DF3E6A">
      <w:pPr>
        <w:pStyle w:val="ConsNormal"/>
        <w:rPr>
          <w:rFonts w:ascii="Microsoft Sans Serif" w:hAnsi="Microsoft Sans Serif" w:cs="Microsoft Sans Serif"/>
          <w:sz w:val="22"/>
          <w:szCs w:val="22"/>
        </w:rPr>
      </w:pPr>
    </w:p>
    <w:sectPr w:rsidR="00BE3D49" w:rsidRPr="003A695B">
      <w:footerReference w:type="default" r:id="rId7"/>
      <w:pgSz w:w="11906" w:h="16838"/>
      <w:pgMar w:top="45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248E" w14:textId="77777777" w:rsidR="00BC79B1" w:rsidRDefault="00BC79B1">
      <w:pPr>
        <w:spacing w:after="0" w:line="240" w:lineRule="auto"/>
      </w:pPr>
      <w:r>
        <w:separator/>
      </w:r>
    </w:p>
  </w:endnote>
  <w:endnote w:type="continuationSeparator" w:id="0">
    <w:p w14:paraId="492A03B0" w14:textId="77777777" w:rsidR="00BC79B1" w:rsidRDefault="00BC7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30707953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2FFF">
          <w:rPr>
            <w:noProof/>
          </w:rPr>
          <w:t>1</w:t>
        </w:r>
        <w:r>
          <w:fldChar w:fldCharType="end"/>
        </w:r>
      </w:p>
    </w:sdtContent>
  </w:sdt>
  <w:p w14:paraId="65EB23B7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8D22" w14:textId="77777777" w:rsidR="00BC79B1" w:rsidRDefault="00BC79B1">
      <w:pPr>
        <w:spacing w:after="0" w:line="240" w:lineRule="auto"/>
      </w:pPr>
      <w:r>
        <w:separator/>
      </w:r>
    </w:p>
  </w:footnote>
  <w:footnote w:type="continuationSeparator" w:id="0">
    <w:p w14:paraId="3EC299EA" w14:textId="77777777" w:rsidR="00BC79B1" w:rsidRDefault="00BC7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6A7"/>
    <w:multiLevelType w:val="multilevel"/>
    <w:tmpl w:val="BBF2C4AC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1128006872">
    <w:abstractNumId w:val="1"/>
  </w:num>
  <w:num w:numId="2" w16cid:durableId="36853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74A6B"/>
    <w:rsid w:val="00077CA1"/>
    <w:rsid w:val="00082775"/>
    <w:rsid w:val="000D7F3D"/>
    <w:rsid w:val="000F677F"/>
    <w:rsid w:val="001224FD"/>
    <w:rsid w:val="00130543"/>
    <w:rsid w:val="00145CBA"/>
    <w:rsid w:val="00177970"/>
    <w:rsid w:val="00196A09"/>
    <w:rsid w:val="00196F17"/>
    <w:rsid w:val="001B1663"/>
    <w:rsid w:val="001B445B"/>
    <w:rsid w:val="001C0817"/>
    <w:rsid w:val="001D7D24"/>
    <w:rsid w:val="001E7BC0"/>
    <w:rsid w:val="001F638F"/>
    <w:rsid w:val="00212FB5"/>
    <w:rsid w:val="002267B0"/>
    <w:rsid w:val="00233446"/>
    <w:rsid w:val="00241E6D"/>
    <w:rsid w:val="00270B8B"/>
    <w:rsid w:val="0028152D"/>
    <w:rsid w:val="002B1987"/>
    <w:rsid w:val="002C1F97"/>
    <w:rsid w:val="002E64E6"/>
    <w:rsid w:val="003161AD"/>
    <w:rsid w:val="00321827"/>
    <w:rsid w:val="003242F0"/>
    <w:rsid w:val="00331D2E"/>
    <w:rsid w:val="00364D11"/>
    <w:rsid w:val="00394FC1"/>
    <w:rsid w:val="003A695B"/>
    <w:rsid w:val="00402E67"/>
    <w:rsid w:val="004267B9"/>
    <w:rsid w:val="00475841"/>
    <w:rsid w:val="00481762"/>
    <w:rsid w:val="004B19D5"/>
    <w:rsid w:val="004E0BF8"/>
    <w:rsid w:val="00506B50"/>
    <w:rsid w:val="0052576E"/>
    <w:rsid w:val="00526390"/>
    <w:rsid w:val="005751B0"/>
    <w:rsid w:val="00580E89"/>
    <w:rsid w:val="00595C87"/>
    <w:rsid w:val="005A076C"/>
    <w:rsid w:val="005D39EF"/>
    <w:rsid w:val="0061786E"/>
    <w:rsid w:val="00637023"/>
    <w:rsid w:val="00671F92"/>
    <w:rsid w:val="00677493"/>
    <w:rsid w:val="00680460"/>
    <w:rsid w:val="006A3427"/>
    <w:rsid w:val="006B19B5"/>
    <w:rsid w:val="006E571D"/>
    <w:rsid w:val="006E655A"/>
    <w:rsid w:val="00710DCE"/>
    <w:rsid w:val="0073280A"/>
    <w:rsid w:val="00733CC7"/>
    <w:rsid w:val="0074236C"/>
    <w:rsid w:val="007A4363"/>
    <w:rsid w:val="007A65F1"/>
    <w:rsid w:val="007C7283"/>
    <w:rsid w:val="007E417B"/>
    <w:rsid w:val="007E61DB"/>
    <w:rsid w:val="007F199C"/>
    <w:rsid w:val="008344FD"/>
    <w:rsid w:val="008456C8"/>
    <w:rsid w:val="00851D1D"/>
    <w:rsid w:val="00871B44"/>
    <w:rsid w:val="008C39ED"/>
    <w:rsid w:val="008C7275"/>
    <w:rsid w:val="008F547F"/>
    <w:rsid w:val="0090305C"/>
    <w:rsid w:val="00916CFB"/>
    <w:rsid w:val="00917AD3"/>
    <w:rsid w:val="00922FFF"/>
    <w:rsid w:val="009233EA"/>
    <w:rsid w:val="00954B69"/>
    <w:rsid w:val="0095727E"/>
    <w:rsid w:val="00995B6A"/>
    <w:rsid w:val="009A3518"/>
    <w:rsid w:val="009A5B50"/>
    <w:rsid w:val="009B3619"/>
    <w:rsid w:val="009D5CB4"/>
    <w:rsid w:val="009E2510"/>
    <w:rsid w:val="009F2331"/>
    <w:rsid w:val="00A03F71"/>
    <w:rsid w:val="00A1091B"/>
    <w:rsid w:val="00A83DD8"/>
    <w:rsid w:val="00AA25BE"/>
    <w:rsid w:val="00AB19ED"/>
    <w:rsid w:val="00AB5F2D"/>
    <w:rsid w:val="00AD1C2E"/>
    <w:rsid w:val="00AD2020"/>
    <w:rsid w:val="00AE63D4"/>
    <w:rsid w:val="00AF2078"/>
    <w:rsid w:val="00AF2B04"/>
    <w:rsid w:val="00AF4AF8"/>
    <w:rsid w:val="00B0708B"/>
    <w:rsid w:val="00B0748A"/>
    <w:rsid w:val="00B11B70"/>
    <w:rsid w:val="00B17815"/>
    <w:rsid w:val="00B23952"/>
    <w:rsid w:val="00B33D07"/>
    <w:rsid w:val="00B353A1"/>
    <w:rsid w:val="00BC79B1"/>
    <w:rsid w:val="00BD2A07"/>
    <w:rsid w:val="00BE0DCE"/>
    <w:rsid w:val="00BE3D49"/>
    <w:rsid w:val="00BF1175"/>
    <w:rsid w:val="00C12871"/>
    <w:rsid w:val="00C160F0"/>
    <w:rsid w:val="00C2302D"/>
    <w:rsid w:val="00C253B2"/>
    <w:rsid w:val="00C306D2"/>
    <w:rsid w:val="00C443E8"/>
    <w:rsid w:val="00C558EB"/>
    <w:rsid w:val="00C6537C"/>
    <w:rsid w:val="00C878AF"/>
    <w:rsid w:val="00C91530"/>
    <w:rsid w:val="00C9349D"/>
    <w:rsid w:val="00C96123"/>
    <w:rsid w:val="00CE11A4"/>
    <w:rsid w:val="00CF41F7"/>
    <w:rsid w:val="00D12643"/>
    <w:rsid w:val="00D34170"/>
    <w:rsid w:val="00D45EE5"/>
    <w:rsid w:val="00D62549"/>
    <w:rsid w:val="00DA7BE1"/>
    <w:rsid w:val="00DB591A"/>
    <w:rsid w:val="00DE200B"/>
    <w:rsid w:val="00DE698C"/>
    <w:rsid w:val="00DF3E6A"/>
    <w:rsid w:val="00E04C56"/>
    <w:rsid w:val="00E35E1A"/>
    <w:rsid w:val="00E50F2A"/>
    <w:rsid w:val="00E7460D"/>
    <w:rsid w:val="00E8034A"/>
    <w:rsid w:val="00EA0E4C"/>
    <w:rsid w:val="00EE5066"/>
    <w:rsid w:val="00F043D5"/>
    <w:rsid w:val="00F22EF5"/>
    <w:rsid w:val="00F360C9"/>
    <w:rsid w:val="00F50C20"/>
    <w:rsid w:val="00FA6A85"/>
    <w:rsid w:val="00FB1E4F"/>
    <w:rsid w:val="00FB4D75"/>
    <w:rsid w:val="00F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B3C0"/>
  <w15:docId w15:val="{24421ADD-AA48-4CA4-A725-37CB6104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4</cp:revision>
  <cp:lastPrinted>2026-03-09T07:14:00Z</cp:lastPrinted>
  <dcterms:created xsi:type="dcterms:W3CDTF">2026-04-24T14:31:00Z</dcterms:created>
  <dcterms:modified xsi:type="dcterms:W3CDTF">2026-04-24T14:49:00Z</dcterms:modified>
  <dc:language>en-US</dc:language>
</cp:coreProperties>
</file>