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echo $_SESSION['favcolor']; // e gjelber echo "\n"; echo $_SESSION['kafsha']; // mace echo "\n"; echo date('Y m d H:i:s', $_SESSION['koha']); echo "\n"; // Mund te perdorni SID ketu, sic u vepruar edhe ne ushtrimi5.php echo '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 1</w:t>
        </w:r>
      </w:hyperlink>
      <w:r w:rsidDel="00000000" w:rsidR="00000000" w:rsidRPr="00000000">
        <w:rPr>
          <w:rtl w:val="0"/>
        </w:rPr>
        <w:t xml:space="preserve">';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htrimi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