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921" w:rsidRDefault="00D7768C">
      <w:pPr>
        <w:rPr>
          <w:rFonts w:hint="eastAsia"/>
        </w:rPr>
      </w:pPr>
      <w:r>
        <w:rPr>
          <w:rFonts w:hint="eastAsia"/>
        </w:rPr>
        <w:t>&lt;8일차&gt;</w:t>
      </w:r>
    </w:p>
    <w:p w:rsidR="00D7768C" w:rsidRDefault="00D7768C" w:rsidP="00D7768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배열</w:t>
      </w:r>
      <w:r>
        <w:br/>
      </w:r>
      <w:r>
        <w:rPr>
          <w:rFonts w:hint="eastAsia"/>
        </w:rPr>
        <w:t>- 이차원배열</w:t>
      </w:r>
    </w:p>
    <w:p w:rsidR="00D7768C" w:rsidRDefault="00D7768C" w:rsidP="00D7768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HTML태그를 편집타이밍에 기재하는 것이 하니라, </w:t>
      </w:r>
      <w:r>
        <w:rPr>
          <w:rFonts w:hint="eastAsia"/>
        </w:rPr>
        <w:br/>
        <w:t xml:space="preserve">-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tag=</w:t>
      </w:r>
      <w:proofErr w:type="spellStart"/>
      <w:r>
        <w:rPr>
          <w:rFonts w:hint="eastAsia"/>
        </w:rPr>
        <w:t>document.createElement</w:t>
      </w:r>
      <w:proofErr w:type="spellEnd"/>
      <w:r>
        <w:rPr>
          <w:rFonts w:hint="eastAsia"/>
        </w:rPr>
        <w:t>(원하는 태그를 넣으면 태그 위치를 반환);</w:t>
      </w:r>
    </w:p>
    <w:p w:rsidR="00DC2701" w:rsidRDefault="00DC2701" w:rsidP="00D7768C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</w:p>
    <w:sectPr w:rsidR="00DC27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1267E"/>
    <w:multiLevelType w:val="hybridMultilevel"/>
    <w:tmpl w:val="DCB464D2"/>
    <w:lvl w:ilvl="0" w:tplc="073E39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68C"/>
    <w:rsid w:val="0054558A"/>
    <w:rsid w:val="00D06921"/>
    <w:rsid w:val="00D7768C"/>
    <w:rsid w:val="00DC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6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6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2016-07-06T00:02:00Z</dcterms:created>
  <dcterms:modified xsi:type="dcterms:W3CDTF">2016-07-06T08:42:00Z</dcterms:modified>
</cp:coreProperties>
</file>