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633" w:rsidRPr="00993633" w:rsidRDefault="00993633" w:rsidP="00993633">
      <w:pPr>
        <w:jc w:val="center"/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BAR-A2 - Администрирование системы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</w:t>
      </w:r>
      <w:r w:rsidRPr="00993633">
        <w:rPr>
          <w:rFonts w:ascii="Times New Roman" w:hAnsi="Times New Roman" w:cs="Times New Roman"/>
          <w:sz w:val="28"/>
          <w:szCs w:val="28"/>
        </w:rPr>
        <w:t>: Администрирование системы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</w:t>
      </w:r>
      <w:r w:rsidRPr="00993633">
        <w:rPr>
          <w:rFonts w:ascii="Times New Roman" w:hAnsi="Times New Roman" w:cs="Times New Roman"/>
          <w:sz w:val="28"/>
          <w:szCs w:val="28"/>
        </w:rPr>
        <w:t>: BAR-A2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993633">
        <w:rPr>
          <w:rFonts w:ascii="Times New Roman" w:hAnsi="Times New Roman" w:cs="Times New Roman"/>
          <w:sz w:val="28"/>
          <w:szCs w:val="28"/>
        </w:rPr>
        <w:t>: Обслуживание и поддержание работоспособности информационной системы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993633">
        <w:rPr>
          <w:rFonts w:ascii="Times New Roman" w:hAnsi="Times New Roman" w:cs="Times New Roman"/>
          <w:sz w:val="28"/>
          <w:szCs w:val="28"/>
        </w:rPr>
        <w:t>: Обеспечить бесперебойную работу всех системных компонентов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993633">
        <w:rPr>
          <w:rFonts w:ascii="Times New Roman" w:hAnsi="Times New Roman" w:cs="Times New Roman"/>
          <w:sz w:val="28"/>
          <w:szCs w:val="28"/>
        </w:rPr>
        <w:t>: 02.10.2025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993633">
        <w:rPr>
          <w:rFonts w:ascii="Times New Roman" w:hAnsi="Times New Roman" w:cs="Times New Roman"/>
          <w:sz w:val="28"/>
          <w:szCs w:val="28"/>
        </w:rPr>
        <w:t>: Мозговой штурм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Участники</w:t>
      </w:r>
      <w:r w:rsidRPr="00993633">
        <w:rPr>
          <w:rFonts w:ascii="Times New Roman" w:hAnsi="Times New Roman" w:cs="Times New Roman"/>
          <w:sz w:val="28"/>
          <w:szCs w:val="28"/>
        </w:rPr>
        <w:t>:</w:t>
      </w:r>
    </w:p>
    <w:p w:rsidR="00993633" w:rsidRPr="00993633" w:rsidRDefault="00993633" w:rsidP="0099363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proofErr w:type="spellStart"/>
      <w:r w:rsidRPr="00993633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993633">
        <w:rPr>
          <w:rFonts w:ascii="Times New Roman" w:hAnsi="Times New Roman" w:cs="Times New Roman"/>
          <w:sz w:val="28"/>
          <w:szCs w:val="28"/>
        </w:rPr>
        <w:t xml:space="preserve"> (Саша)</w:t>
      </w:r>
    </w:p>
    <w:p w:rsidR="00993633" w:rsidRPr="00993633" w:rsidRDefault="00993633" w:rsidP="0099363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>Менеджер (Варя)</w:t>
      </w:r>
    </w:p>
    <w:p w:rsidR="00993633" w:rsidRPr="00993633" w:rsidRDefault="00993633" w:rsidP="0099363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>Разработчик системы (Эльяр)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993633">
        <w:rPr>
          <w:rFonts w:ascii="Times New Roman" w:hAnsi="Times New Roman" w:cs="Times New Roman"/>
          <w:sz w:val="28"/>
          <w:szCs w:val="28"/>
        </w:rPr>
        <w:t>: Разработчик (Эльяр).</w:t>
      </w:r>
      <w:r w:rsidRPr="00993633">
        <w:rPr>
          <w:rFonts w:ascii="Times New Roman" w:hAnsi="Times New Roman" w:cs="Times New Roman"/>
          <w:sz w:val="28"/>
          <w:szCs w:val="28"/>
        </w:rPr>
        <w:br/>
      </w:r>
      <w:r w:rsidRPr="00993633">
        <w:rPr>
          <w:rFonts w:ascii="Times New Roman" w:hAnsi="Times New Roman" w:cs="Times New Roman"/>
          <w:b/>
          <w:bCs/>
          <w:sz w:val="28"/>
          <w:szCs w:val="28"/>
        </w:rPr>
        <w:t>Делопроизводитель</w:t>
      </w:r>
      <w:r w:rsidRPr="00993633">
        <w:rPr>
          <w:rFonts w:ascii="Times New Roman" w:hAnsi="Times New Roman" w:cs="Times New Roman"/>
          <w:sz w:val="28"/>
          <w:szCs w:val="28"/>
        </w:rPr>
        <w:t>: Менеджер (Варя).</w:t>
      </w:r>
      <w:r w:rsidRPr="00993633">
        <w:rPr>
          <w:rFonts w:ascii="Times New Roman" w:hAnsi="Times New Roman" w:cs="Times New Roman"/>
          <w:sz w:val="28"/>
          <w:szCs w:val="28"/>
        </w:rPr>
        <w:br/>
      </w:r>
      <w:r w:rsidRPr="00993633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</w:t>
      </w:r>
      <w:r w:rsidRPr="00993633">
        <w:rPr>
          <w:rFonts w:ascii="Times New Roman" w:hAnsi="Times New Roman" w:cs="Times New Roman"/>
          <w:sz w:val="28"/>
          <w:szCs w:val="28"/>
        </w:rPr>
        <w:t>: Разработчик (Эльяр)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Вопросы для обсуждения</w:t>
      </w:r>
      <w:r w:rsidRPr="00993633">
        <w:rPr>
          <w:rFonts w:ascii="Times New Roman" w:hAnsi="Times New Roman" w:cs="Times New Roman"/>
          <w:sz w:val="28"/>
          <w:szCs w:val="28"/>
        </w:rPr>
        <w:t>:</w:t>
      </w:r>
    </w:p>
    <w:p w:rsidR="00993633" w:rsidRPr="00993633" w:rsidRDefault="00993633" w:rsidP="0099363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>Какие компоненты системы требуют регулярного обслуживания?</w:t>
      </w:r>
    </w:p>
    <w:p w:rsidR="00993633" w:rsidRPr="00993633" w:rsidRDefault="00993633" w:rsidP="0099363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993633">
        <w:rPr>
          <w:rFonts w:ascii="Times New Roman" w:hAnsi="Times New Roman" w:cs="Times New Roman"/>
          <w:sz w:val="28"/>
          <w:szCs w:val="28"/>
        </w:rPr>
        <w:t> Регулярное обновление ПО, резервное копирование данных, мониторинг производительности</w:t>
      </w:r>
    </w:p>
    <w:p w:rsidR="00993633" w:rsidRPr="00993633" w:rsidRDefault="00993633" w:rsidP="0099363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993633">
        <w:rPr>
          <w:rFonts w:ascii="Times New Roman" w:hAnsi="Times New Roman" w:cs="Times New Roman"/>
          <w:sz w:val="28"/>
          <w:szCs w:val="28"/>
        </w:rPr>
        <w:t> Менеджер (Варя) предложила вести журнал инцидентов для анализа частых проблем</w:t>
      </w:r>
    </w:p>
    <w:p w:rsidR="00993633" w:rsidRPr="00993633" w:rsidRDefault="00993633" w:rsidP="0099363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>Кто имеет доступ к администрированию системы?</w:t>
      </w:r>
      <w:bookmarkStart w:id="0" w:name="_GoBack"/>
      <w:bookmarkEnd w:id="0"/>
    </w:p>
    <w:p w:rsidR="00993633" w:rsidRPr="00993633" w:rsidRDefault="00993633" w:rsidP="0099363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993633">
        <w:rPr>
          <w:rFonts w:ascii="Times New Roman" w:hAnsi="Times New Roman" w:cs="Times New Roman"/>
          <w:sz w:val="28"/>
          <w:szCs w:val="28"/>
        </w:rPr>
        <w:t> Разработчик имеет полный доступ, менеджер — ограниченный доступ для решения текущих задач</w:t>
      </w:r>
    </w:p>
    <w:p w:rsidR="00993633" w:rsidRPr="00993633" w:rsidRDefault="00993633" w:rsidP="0099363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993633">
        <w:rPr>
          <w:rFonts w:ascii="Times New Roman" w:hAnsi="Times New Roman" w:cs="Times New Roman"/>
          <w:sz w:val="28"/>
          <w:szCs w:val="28"/>
        </w:rPr>
        <w:t> Руководитель (Саша) подчеркнул важность разграничения прав доступа</w:t>
      </w:r>
    </w:p>
    <w:p w:rsidR="00993633" w:rsidRPr="00993633" w:rsidRDefault="00993633" w:rsidP="0099363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>Как организовать техническую поддержку пользователей?</w:t>
      </w:r>
    </w:p>
    <w:p w:rsidR="00993633" w:rsidRPr="00993633" w:rsidRDefault="00993633" w:rsidP="0099363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993633">
        <w:rPr>
          <w:rFonts w:ascii="Times New Roman" w:hAnsi="Times New Roman" w:cs="Times New Roman"/>
          <w:sz w:val="28"/>
          <w:szCs w:val="28"/>
        </w:rPr>
        <w:t> Создать канал быстрой связи для оперативного решения проблем пользователей</w:t>
      </w:r>
    </w:p>
    <w:p w:rsidR="00993633" w:rsidRPr="00993633" w:rsidRDefault="00993633" w:rsidP="0099363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993633">
        <w:rPr>
          <w:rFonts w:ascii="Times New Roman" w:hAnsi="Times New Roman" w:cs="Times New Roman"/>
          <w:sz w:val="28"/>
          <w:szCs w:val="28"/>
        </w:rPr>
        <w:t> Все согласились с важностью минимального времени реакции на проблемы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Мнение владельца процесса (Эльяр):</w:t>
      </w:r>
      <w:r w:rsidRPr="00993633">
        <w:rPr>
          <w:rFonts w:ascii="Times New Roman" w:hAnsi="Times New Roman" w:cs="Times New Roman"/>
          <w:sz w:val="28"/>
          <w:szCs w:val="28"/>
        </w:rPr>
        <w:br/>
        <w:t xml:space="preserve">Стабильная работа системы — основа всего бизнеса. </w:t>
      </w:r>
      <w:proofErr w:type="spellStart"/>
      <w:r w:rsidRPr="00993633">
        <w:rPr>
          <w:rFonts w:ascii="Times New Roman" w:hAnsi="Times New Roman" w:cs="Times New Roman"/>
          <w:sz w:val="28"/>
          <w:szCs w:val="28"/>
        </w:rPr>
        <w:t>Проактивное</w:t>
      </w:r>
      <w:proofErr w:type="spellEnd"/>
      <w:r w:rsidRPr="00993633">
        <w:rPr>
          <w:rFonts w:ascii="Times New Roman" w:hAnsi="Times New Roman" w:cs="Times New Roman"/>
          <w:sz w:val="28"/>
          <w:szCs w:val="28"/>
        </w:rPr>
        <w:t xml:space="preserve"> обслуживание предотвращает сбои и потери данных.</w:t>
      </w:r>
    </w:p>
    <w:p w:rsidR="00993633" w:rsidRPr="00993633" w:rsidRDefault="00993633" w:rsidP="00993633">
      <w:p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b/>
          <w:bCs/>
          <w:sz w:val="28"/>
          <w:szCs w:val="28"/>
        </w:rPr>
        <w:t>Принятые решения:</w:t>
      </w:r>
    </w:p>
    <w:p w:rsidR="00993633" w:rsidRPr="00993633" w:rsidRDefault="00993633" w:rsidP="0099363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>Внедрить регулярное плановое обслуживание системы</w:t>
      </w:r>
    </w:p>
    <w:p w:rsidR="00993633" w:rsidRPr="00993633" w:rsidRDefault="00993633" w:rsidP="0099363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>Настроить разграничение прав доступа</w:t>
      </w:r>
    </w:p>
    <w:p w:rsidR="00993633" w:rsidRPr="00993633" w:rsidRDefault="00993633" w:rsidP="0099363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>Создать канал оперативной технической поддержки</w:t>
      </w:r>
    </w:p>
    <w:p w:rsidR="00993633" w:rsidRPr="00993633" w:rsidRDefault="00993633" w:rsidP="0099363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3633">
        <w:rPr>
          <w:rFonts w:ascii="Times New Roman" w:hAnsi="Times New Roman" w:cs="Times New Roman"/>
          <w:sz w:val="28"/>
          <w:szCs w:val="28"/>
        </w:rPr>
        <w:t>Вести журнал инцидентов для анализа</w:t>
      </w:r>
    </w:p>
    <w:p w:rsidR="001A369D" w:rsidRDefault="001A369D"/>
    <w:sectPr w:rsidR="001A3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65A2"/>
    <w:multiLevelType w:val="multilevel"/>
    <w:tmpl w:val="802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65498"/>
    <w:multiLevelType w:val="multilevel"/>
    <w:tmpl w:val="2648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104BA"/>
    <w:multiLevelType w:val="multilevel"/>
    <w:tmpl w:val="1F7C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00703"/>
    <w:multiLevelType w:val="multilevel"/>
    <w:tmpl w:val="56C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221A3"/>
    <w:multiLevelType w:val="multilevel"/>
    <w:tmpl w:val="3F4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37BCA"/>
    <w:multiLevelType w:val="multilevel"/>
    <w:tmpl w:val="AF34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BD9"/>
    <w:rsid w:val="001A369D"/>
    <w:rsid w:val="001D6DDE"/>
    <w:rsid w:val="004E7DA1"/>
    <w:rsid w:val="009472D1"/>
    <w:rsid w:val="00993633"/>
    <w:rsid w:val="00F3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DDA0F"/>
  <w15:chartTrackingRefBased/>
  <w15:docId w15:val="{B9A52986-B939-41AC-A00D-0944CD6B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Эльяр Жураев</dc:creator>
  <cp:keywords/>
  <dc:description/>
  <cp:lastModifiedBy>Эльяр Жураев</cp:lastModifiedBy>
  <cp:revision>5</cp:revision>
  <dcterms:created xsi:type="dcterms:W3CDTF">2025-10-01T23:20:00Z</dcterms:created>
  <dcterms:modified xsi:type="dcterms:W3CDTF">2025-10-02T12:53:00Z</dcterms:modified>
</cp:coreProperties>
</file>