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D3" w:rsidRDefault="00DB08D8">
      <w:r>
        <w:t>5</w:t>
      </w:r>
      <w:r w:rsidRPr="00DB08D8">
        <w:rPr>
          <w:vertAlign w:val="superscript"/>
        </w:rPr>
        <w:t>th</w:t>
      </w:r>
      <w:r>
        <w:t xml:space="preserve"> feb</w:t>
      </w:r>
    </w:p>
    <w:p w:rsidR="00DB08D8" w:rsidRDefault="00DB08D8">
      <w:r>
        <w:t>50 euro on Noble yellow card</w:t>
      </w:r>
      <w:r w:rsidR="00030D55">
        <w:t xml:space="preserve"> ---Lost 50 euros</w:t>
      </w:r>
    </w:p>
    <w:p w:rsidR="00DB08D8" w:rsidRDefault="00DB08D8">
      <w:r>
        <w:rPr>
          <w:noProof/>
          <w:lang w:eastAsia="en-IN"/>
        </w:rPr>
        <w:drawing>
          <wp:inline distT="0" distB="0" distL="0" distR="0" wp14:anchorId="01A267F3" wp14:editId="0A4F25B2">
            <wp:extent cx="5731510" cy="190131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D8" w:rsidRDefault="00DB08D8"/>
    <w:p w:rsidR="00DB08D8" w:rsidRDefault="00DB08D8">
      <w:r>
        <w:tab/>
      </w:r>
      <w:r w:rsidR="00F8613B">
        <w:t>50 euro on Corners</w:t>
      </w:r>
      <w:r w:rsidR="00030D55">
        <w:t>—61 euros won</w:t>
      </w:r>
    </w:p>
    <w:p w:rsidR="00F8613B" w:rsidRDefault="00F8613B"/>
    <w:p w:rsidR="00F8613B" w:rsidRDefault="00F8613B">
      <w:r>
        <w:rPr>
          <w:noProof/>
          <w:lang w:eastAsia="en-IN"/>
        </w:rPr>
        <w:drawing>
          <wp:inline distT="0" distB="0" distL="0" distR="0" wp14:anchorId="3D9AD7ED" wp14:editId="3A517047">
            <wp:extent cx="5731510" cy="199561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3B" w:rsidRDefault="00F8613B"/>
    <w:p w:rsidR="00F8613B" w:rsidRDefault="00F8613B">
      <w:r>
        <w:t>Salah on target</w:t>
      </w:r>
      <w:r w:rsidR="00030D55">
        <w:t>-101.35 won</w:t>
      </w:r>
      <w:bookmarkStart w:id="0" w:name="_GoBack"/>
      <w:bookmarkEnd w:id="0"/>
    </w:p>
    <w:p w:rsidR="00F8613B" w:rsidRDefault="00F8613B">
      <w:r>
        <w:rPr>
          <w:noProof/>
          <w:lang w:eastAsia="en-IN"/>
        </w:rPr>
        <w:drawing>
          <wp:inline distT="0" distB="0" distL="0" distR="0" wp14:anchorId="3E9F6C73" wp14:editId="632A892A">
            <wp:extent cx="5731510" cy="148002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D8"/>
    <w:rsid w:val="00030D55"/>
    <w:rsid w:val="009A54D3"/>
    <w:rsid w:val="00DB08D8"/>
    <w:rsid w:val="00F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2</cp:revision>
  <dcterms:created xsi:type="dcterms:W3CDTF">2019-02-04T20:32:00Z</dcterms:created>
  <dcterms:modified xsi:type="dcterms:W3CDTF">2019-02-05T17:41:00Z</dcterms:modified>
</cp:coreProperties>
</file>