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Studies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forthcoming</w:t>
      </w:r>
      <w:r>
        <w:rPr>
          <w:sz w:val="24"/>
        </w:rPr>
        <w:t xml:space="preserve"> at </w:t>
      </w:r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Lehmann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27B303E2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7BCD0895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3F08691C" w14:textId="77777777" w:rsidR="00463639" w:rsidRDefault="00463639" w:rsidP="00F17DE0">
      <w:pPr>
        <w:pStyle w:val="BodyText"/>
        <w:spacing w:line="276" w:lineRule="auto"/>
        <w:ind w:left="160" w:right="742"/>
      </w:pPr>
    </w:p>
    <w:p w14:paraId="105AB81D" w14:textId="03CF33F1" w:rsidR="00FB1584" w:rsidRDefault="000A57F1" w:rsidP="00F17DE0">
      <w:pPr>
        <w:pStyle w:val="BodyText"/>
        <w:spacing w:line="276" w:lineRule="auto"/>
        <w:ind w:left="160" w:right="742"/>
      </w:pPr>
      <w:r>
        <w:lastRenderedPageBreak/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>, 34(S1): S7-S54, 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226AB02F" w14:textId="41063713" w:rsidR="005D05FC" w:rsidRPr="005D05FC" w:rsidRDefault="005D05FC" w:rsidP="005D05FC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F4635F">
        <w:rPr>
          <w:b w:val="0"/>
          <w:bCs w:val="0"/>
        </w:rPr>
        <w:t>Horowitz-</w:t>
      </w:r>
      <w:proofErr w:type="spellStart"/>
      <w:r w:rsidR="00F4635F">
        <w:rPr>
          <w:b w:val="0"/>
          <w:bCs w:val="0"/>
        </w:rPr>
        <w:t>Manski</w:t>
      </w:r>
      <w:proofErr w:type="spellEnd"/>
      <w:r w:rsidR="00F4635F">
        <w:rPr>
          <w:b w:val="0"/>
          <w:bCs w:val="0"/>
        </w:rPr>
        <w:t>-</w:t>
      </w:r>
      <w:r w:rsidRPr="00F83F6E">
        <w:rPr>
          <w:b w:val="0"/>
          <w:bCs w:val="0"/>
        </w:rPr>
        <w:t>Lee Bounds with Multilay</w:t>
      </w:r>
      <w:r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and 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79A363FA" w14:textId="77777777" w:rsidR="005D05FC" w:rsidRDefault="005D05FC" w:rsidP="00A634B9">
      <w:pPr>
        <w:pStyle w:val="BodyText"/>
        <w:spacing w:before="1" w:line="276" w:lineRule="auto"/>
        <w:ind w:left="160" w:right="555"/>
      </w:pPr>
    </w:p>
    <w:p w14:paraId="66A8171A" w14:textId="27AC7010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r w:rsidRPr="000A57F1">
        <w:t>Mattana</w:t>
      </w:r>
      <w:proofErr w:type="spellEnd"/>
      <w:r>
        <w:t xml:space="preserve"> and Ismael </w:t>
      </w:r>
      <w:proofErr w:type="spellStart"/>
      <w:r>
        <w:t>Mourifié</w:t>
      </w:r>
      <w:proofErr w:type="spellEnd"/>
      <w:r>
        <w:t>)</w:t>
      </w:r>
      <w:r w:rsidR="004B726D">
        <w:t xml:space="preserve"> 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4AB24A25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AD71B2">
        <w:t>Conditionally Accepted at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58497FDA" w14:textId="3F039EB0" w:rsidR="00F83F6E" w:rsidRPr="002F2C82" w:rsidRDefault="00D7474A" w:rsidP="005D05FC">
      <w:pPr>
        <w:pStyle w:val="BodyText"/>
        <w:ind w:left="160"/>
        <w:rPr>
          <w:i/>
          <w:iCs/>
        </w:rPr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  <w:r w:rsidR="004B726D">
        <w:t xml:space="preserve"> </w:t>
      </w:r>
      <w:r w:rsidR="002F2C82">
        <w:t xml:space="preserve">Revision Requested by </w:t>
      </w:r>
      <w:r w:rsidR="002F2C82">
        <w:rPr>
          <w:i/>
          <w:iCs/>
        </w:rPr>
        <w:t>The Review of Economics and Statis</w:t>
      </w:r>
      <w:r w:rsidR="002D7F31">
        <w:rPr>
          <w:i/>
          <w:iCs/>
        </w:rPr>
        <w:t>t</w:t>
      </w:r>
      <w:r w:rsidR="002F2C82">
        <w:rPr>
          <w:i/>
          <w:iCs/>
        </w:rPr>
        <w:t>ics</w:t>
      </w:r>
    </w:p>
    <w:p w14:paraId="02CD7D1F" w14:textId="77777777" w:rsidR="00B953AF" w:rsidRDefault="00B953AF" w:rsidP="005D05FC">
      <w:pPr>
        <w:pStyle w:val="Heading1"/>
        <w:ind w:left="0"/>
      </w:pPr>
    </w:p>
    <w:p w14:paraId="3037550D" w14:textId="77777777" w:rsidR="00B953AF" w:rsidRDefault="00B953AF" w:rsidP="00F83F6E">
      <w:pPr>
        <w:pStyle w:val="Heading1"/>
      </w:pPr>
    </w:p>
    <w:p w14:paraId="5B1D1958" w14:textId="77777777" w:rsidR="005D05FC" w:rsidRDefault="005D05FC" w:rsidP="00AD71B2">
      <w:pPr>
        <w:pStyle w:val="Heading1"/>
        <w:ind w:left="0"/>
      </w:pPr>
    </w:p>
    <w:p w14:paraId="454DCAD8" w14:textId="7C5EC79F" w:rsidR="00F83F6E" w:rsidRDefault="00F83F6E" w:rsidP="00F83F6E">
      <w:pPr>
        <w:pStyle w:val="Heading1"/>
      </w:pPr>
      <w:r>
        <w:lastRenderedPageBreak/>
        <w:t>WORK IN PROGRESS</w:t>
      </w:r>
    </w:p>
    <w:p w14:paraId="146F5540" w14:textId="77777777" w:rsidR="00F83F6E" w:rsidRDefault="00F83F6E" w:rsidP="009F6BD2">
      <w:pPr>
        <w:pStyle w:val="Heading1"/>
        <w:ind w:left="0"/>
        <w:rPr>
          <w:b w:val="0"/>
          <w:bCs w:val="0"/>
        </w:rPr>
      </w:pPr>
    </w:p>
    <w:p w14:paraId="34643F52" w14:textId="6AA783F8" w:rsidR="002644BB" w:rsidRDefault="002644BB" w:rsidP="002644BB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="00442435" w:rsidRPr="00442435">
        <w:rPr>
          <w:b w:val="0"/>
          <w:bCs w:val="0"/>
        </w:rPr>
        <w:t xml:space="preserve">The </w:t>
      </w:r>
      <w:r w:rsidR="00442435">
        <w:rPr>
          <w:b w:val="0"/>
          <w:bCs w:val="0"/>
        </w:rPr>
        <w:t>C</w:t>
      </w:r>
      <w:r w:rsidR="00442435" w:rsidRPr="00442435">
        <w:rPr>
          <w:b w:val="0"/>
          <w:bCs w:val="0"/>
        </w:rPr>
        <w:t xml:space="preserve">onsumption and </w:t>
      </w:r>
      <w:r w:rsidR="00442435">
        <w:rPr>
          <w:b w:val="0"/>
          <w:bCs w:val="0"/>
        </w:rPr>
        <w:t>B</w:t>
      </w:r>
      <w:r w:rsidR="00442435" w:rsidRPr="00442435">
        <w:rPr>
          <w:b w:val="0"/>
          <w:bCs w:val="0"/>
        </w:rPr>
        <w:t xml:space="preserve">orrowing </w:t>
      </w:r>
      <w:r w:rsidR="00442435">
        <w:rPr>
          <w:b w:val="0"/>
          <w:bCs w:val="0"/>
        </w:rPr>
        <w:t>R</w:t>
      </w:r>
      <w:r w:rsidR="00442435" w:rsidRPr="00442435">
        <w:rPr>
          <w:b w:val="0"/>
          <w:bCs w:val="0"/>
        </w:rPr>
        <w:t xml:space="preserve">esponses to </w:t>
      </w:r>
      <w:r w:rsidR="00442435">
        <w:rPr>
          <w:b w:val="0"/>
          <w:bCs w:val="0"/>
        </w:rPr>
        <w:t>I</w:t>
      </w:r>
      <w:r w:rsidR="00442435" w:rsidRPr="00442435">
        <w:rPr>
          <w:b w:val="0"/>
          <w:bCs w:val="0"/>
        </w:rPr>
        <w:t xml:space="preserve">ncome </w:t>
      </w:r>
      <w:r w:rsidR="00442435">
        <w:rPr>
          <w:b w:val="0"/>
          <w:bCs w:val="0"/>
        </w:rPr>
        <w:t>S</w:t>
      </w:r>
      <w:r w:rsidR="00442435" w:rsidRPr="00442435">
        <w:rPr>
          <w:b w:val="0"/>
          <w:bCs w:val="0"/>
        </w:rPr>
        <w:t xml:space="preserve">hocks and </w:t>
      </w:r>
      <w:r w:rsidR="00442435">
        <w:rPr>
          <w:b w:val="0"/>
          <w:bCs w:val="0"/>
        </w:rPr>
        <w:t>D</w:t>
      </w:r>
      <w:r w:rsidR="00442435" w:rsidRPr="00442435">
        <w:rPr>
          <w:b w:val="0"/>
          <w:bCs w:val="0"/>
        </w:rPr>
        <w:t xml:space="preserve">ebt </w:t>
      </w:r>
      <w:r w:rsidR="00442435">
        <w:rPr>
          <w:b w:val="0"/>
          <w:bCs w:val="0"/>
        </w:rPr>
        <w:t>F</w:t>
      </w:r>
      <w:r w:rsidR="00442435" w:rsidRPr="00442435">
        <w:rPr>
          <w:b w:val="0"/>
          <w:bCs w:val="0"/>
        </w:rPr>
        <w:t>orgiveness</w:t>
      </w:r>
      <w:r>
        <w:rPr>
          <w:b w:val="0"/>
          <w:bCs w:val="0"/>
        </w:rPr>
        <w:t xml:space="preserve">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53A2EC51" w14:textId="77777777" w:rsidR="002644BB" w:rsidRDefault="002644BB" w:rsidP="00F83F6E">
      <w:pPr>
        <w:pStyle w:val="Heading1"/>
        <w:rPr>
          <w:b w:val="0"/>
          <w:bCs w:val="0"/>
        </w:rPr>
      </w:pPr>
    </w:p>
    <w:p w14:paraId="553796BD" w14:textId="04DDFF97" w:rsidR="00301B2D" w:rsidRDefault="00301B2D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301B2D">
        <w:rPr>
          <w:b w:val="0"/>
          <w:bCs w:val="0"/>
        </w:rPr>
        <w:t>The Labor Market Returns to Permanent Residency</w:t>
      </w:r>
      <w:r>
        <w:rPr>
          <w:b w:val="0"/>
          <w:bCs w:val="0"/>
        </w:rPr>
        <w:t xml:space="preserve">” with Isaac Norwich,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>, and Stephen Tino</w:t>
      </w:r>
    </w:p>
    <w:p w14:paraId="38AE6037" w14:textId="77777777" w:rsidR="006C3DBB" w:rsidRDefault="006C3DBB" w:rsidP="00F83F6E">
      <w:pPr>
        <w:pStyle w:val="Heading1"/>
        <w:rPr>
          <w:b w:val="0"/>
          <w:bCs w:val="0"/>
        </w:rPr>
      </w:pPr>
    </w:p>
    <w:p w14:paraId="6F1D9213" w14:textId="4BBC8C89" w:rsidR="006C3DBB" w:rsidRDefault="006C3DBB" w:rsidP="006C3DBB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“Experimental Evidence on the Effects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757ADA14" w14:textId="77777777" w:rsidR="00301B2D" w:rsidRDefault="00301B2D" w:rsidP="00F83F6E">
      <w:pPr>
        <w:pStyle w:val="Heading1"/>
        <w:rPr>
          <w:b w:val="0"/>
          <w:bCs w:val="0"/>
        </w:rPr>
      </w:pPr>
    </w:p>
    <w:p w14:paraId="69850EF2" w14:textId="509EC1BA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3CAAC8E1" w14:textId="77777777" w:rsidR="00190072" w:rsidRDefault="00190072" w:rsidP="00190072">
      <w:pPr>
        <w:pStyle w:val="Heading1"/>
        <w:spacing w:before="1"/>
        <w:ind w:left="0"/>
      </w:pPr>
    </w:p>
    <w:p w14:paraId="5A2FF18E" w14:textId="43F582E1" w:rsidR="00FB1584" w:rsidRDefault="00FB1584" w:rsidP="00190072">
      <w:pPr>
        <w:pStyle w:val="Heading1"/>
        <w:spacing w:before="1"/>
        <w:ind w:left="0"/>
      </w:pPr>
      <w:r>
        <w:lastRenderedPageBreak/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90072"/>
    <w:rsid w:val="001C0751"/>
    <w:rsid w:val="001D350C"/>
    <w:rsid w:val="00243C76"/>
    <w:rsid w:val="0024675A"/>
    <w:rsid w:val="00257CB8"/>
    <w:rsid w:val="002644BB"/>
    <w:rsid w:val="00267BA9"/>
    <w:rsid w:val="00273F0A"/>
    <w:rsid w:val="002765B6"/>
    <w:rsid w:val="002B1146"/>
    <w:rsid w:val="002C4F86"/>
    <w:rsid w:val="002D6E52"/>
    <w:rsid w:val="002D7F31"/>
    <w:rsid w:val="002F2C82"/>
    <w:rsid w:val="002F6F26"/>
    <w:rsid w:val="00301B2D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42435"/>
    <w:rsid w:val="00460F1B"/>
    <w:rsid w:val="00463639"/>
    <w:rsid w:val="00476567"/>
    <w:rsid w:val="004A78A9"/>
    <w:rsid w:val="004B726D"/>
    <w:rsid w:val="004E57D1"/>
    <w:rsid w:val="00516BE8"/>
    <w:rsid w:val="00540E94"/>
    <w:rsid w:val="00553E60"/>
    <w:rsid w:val="0056049C"/>
    <w:rsid w:val="00585955"/>
    <w:rsid w:val="005933C1"/>
    <w:rsid w:val="005D05FC"/>
    <w:rsid w:val="00624854"/>
    <w:rsid w:val="006258BF"/>
    <w:rsid w:val="00657773"/>
    <w:rsid w:val="00692D27"/>
    <w:rsid w:val="006C3DBB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9F6BD2"/>
    <w:rsid w:val="00A406E1"/>
    <w:rsid w:val="00A60C13"/>
    <w:rsid w:val="00A634B9"/>
    <w:rsid w:val="00A95332"/>
    <w:rsid w:val="00AC1D63"/>
    <w:rsid w:val="00AD2C5E"/>
    <w:rsid w:val="00AD71B2"/>
    <w:rsid w:val="00B16FAB"/>
    <w:rsid w:val="00B94344"/>
    <w:rsid w:val="00B95350"/>
    <w:rsid w:val="00B953AF"/>
    <w:rsid w:val="00BA5066"/>
    <w:rsid w:val="00BF02D8"/>
    <w:rsid w:val="00C12427"/>
    <w:rsid w:val="00C12B7D"/>
    <w:rsid w:val="00C34980"/>
    <w:rsid w:val="00C54E65"/>
    <w:rsid w:val="00C6448D"/>
    <w:rsid w:val="00C65B58"/>
    <w:rsid w:val="00CB49AF"/>
    <w:rsid w:val="00D7474A"/>
    <w:rsid w:val="00D8299A"/>
    <w:rsid w:val="00D87439"/>
    <w:rsid w:val="00D915A7"/>
    <w:rsid w:val="00DE1A90"/>
    <w:rsid w:val="00DE5C81"/>
    <w:rsid w:val="00DF018A"/>
    <w:rsid w:val="00E1185A"/>
    <w:rsid w:val="00E478D3"/>
    <w:rsid w:val="00E65DE4"/>
    <w:rsid w:val="00E93775"/>
    <w:rsid w:val="00EB25A6"/>
    <w:rsid w:val="00EB71BE"/>
    <w:rsid w:val="00EC4F33"/>
    <w:rsid w:val="00ED2D44"/>
    <w:rsid w:val="00F17DE0"/>
    <w:rsid w:val="00F33A4A"/>
    <w:rsid w:val="00F4635F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1164</Words>
  <Characters>6380</Characters>
  <Application>Microsoft Office Word</Application>
  <DocSecurity>0</DocSecurity>
  <Lines>177</Lines>
  <Paragraphs>13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80</cp:revision>
  <cp:lastPrinted>2022-09-12T18:38:00Z</cp:lastPrinted>
  <dcterms:created xsi:type="dcterms:W3CDTF">2022-09-12T18:38:00Z</dcterms:created>
  <dcterms:modified xsi:type="dcterms:W3CDTF">2025-01-22T20:25:00Z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