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5239D" w14:textId="77777777" w:rsidR="00E15005" w:rsidRPr="00392730" w:rsidRDefault="00E15005">
      <w:pPr>
        <w:rPr>
          <w:sz w:val="20"/>
          <w:szCs w:val="20"/>
        </w:rPr>
      </w:pPr>
    </w:p>
    <w:p w14:paraId="37F41D7F" w14:textId="77777777" w:rsidR="00392730" w:rsidRPr="00392730" w:rsidRDefault="00392730">
      <w:pPr>
        <w:rPr>
          <w:sz w:val="20"/>
          <w:szCs w:val="20"/>
        </w:rPr>
      </w:pPr>
    </w:p>
    <w:p w14:paraId="2B1C5459" w14:textId="77777777" w:rsidR="00392730" w:rsidRPr="00392730" w:rsidRDefault="00392730" w:rsidP="00392730">
      <w:pPr>
        <w:pStyle w:val="ConsPlusNormal"/>
        <w:jc w:val="right"/>
        <w:outlineLvl w:val="0"/>
        <w:rPr>
          <w:sz w:val="20"/>
          <w:szCs w:val="20"/>
        </w:rPr>
      </w:pPr>
      <w:r w:rsidRPr="00392730">
        <w:rPr>
          <w:sz w:val="20"/>
          <w:szCs w:val="20"/>
        </w:rPr>
        <w:t>Приложение 2</w:t>
      </w:r>
    </w:p>
    <w:p w14:paraId="78DCB18C" w14:textId="77777777" w:rsidR="00392730" w:rsidRPr="00392730" w:rsidRDefault="00392730" w:rsidP="00392730">
      <w:pPr>
        <w:pStyle w:val="ConsPlusNormal"/>
        <w:jc w:val="right"/>
        <w:rPr>
          <w:sz w:val="20"/>
          <w:szCs w:val="20"/>
        </w:rPr>
      </w:pPr>
      <w:r w:rsidRPr="00392730">
        <w:rPr>
          <w:sz w:val="20"/>
          <w:szCs w:val="20"/>
        </w:rPr>
        <w:t>к Положению Банка России</w:t>
      </w:r>
    </w:p>
    <w:p w14:paraId="4594322F" w14:textId="77777777" w:rsidR="00392730" w:rsidRPr="00392730" w:rsidRDefault="00392730" w:rsidP="00392730">
      <w:pPr>
        <w:pStyle w:val="ConsPlusNormal"/>
        <w:jc w:val="right"/>
        <w:rPr>
          <w:sz w:val="20"/>
          <w:szCs w:val="20"/>
        </w:rPr>
      </w:pPr>
      <w:r w:rsidRPr="00392730">
        <w:rPr>
          <w:sz w:val="20"/>
          <w:szCs w:val="20"/>
        </w:rPr>
        <w:t>от 1 апреля 2024 года N 837-П</w:t>
      </w:r>
    </w:p>
    <w:p w14:paraId="61560552" w14:textId="77777777" w:rsidR="00392730" w:rsidRPr="00392730" w:rsidRDefault="00392730" w:rsidP="00392730">
      <w:pPr>
        <w:pStyle w:val="ConsPlusNormal"/>
        <w:jc w:val="right"/>
        <w:rPr>
          <w:sz w:val="20"/>
          <w:szCs w:val="20"/>
        </w:rPr>
      </w:pPr>
      <w:r w:rsidRPr="00392730">
        <w:rPr>
          <w:sz w:val="20"/>
          <w:szCs w:val="20"/>
        </w:rPr>
        <w:t>"О правилах обязательного страхования</w:t>
      </w:r>
    </w:p>
    <w:p w14:paraId="3C17093C" w14:textId="77777777" w:rsidR="00392730" w:rsidRPr="00392730" w:rsidRDefault="00392730" w:rsidP="00392730">
      <w:pPr>
        <w:pStyle w:val="ConsPlusNormal"/>
        <w:jc w:val="right"/>
        <w:rPr>
          <w:sz w:val="20"/>
          <w:szCs w:val="20"/>
        </w:rPr>
      </w:pPr>
      <w:r w:rsidRPr="00392730">
        <w:rPr>
          <w:sz w:val="20"/>
          <w:szCs w:val="20"/>
        </w:rPr>
        <w:t>гражданской ответственности</w:t>
      </w:r>
    </w:p>
    <w:p w14:paraId="5ACA1298" w14:textId="77777777" w:rsidR="00392730" w:rsidRPr="00392730" w:rsidRDefault="00392730" w:rsidP="00392730">
      <w:pPr>
        <w:pStyle w:val="ConsPlusNormal"/>
        <w:jc w:val="right"/>
        <w:rPr>
          <w:sz w:val="20"/>
          <w:szCs w:val="20"/>
        </w:rPr>
      </w:pPr>
      <w:r w:rsidRPr="00392730">
        <w:rPr>
          <w:sz w:val="20"/>
          <w:szCs w:val="20"/>
        </w:rPr>
        <w:t>владельцев транспортных средств"</w:t>
      </w:r>
    </w:p>
    <w:p w14:paraId="15383C38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p w14:paraId="296AF282" w14:textId="77777777" w:rsidR="00392730" w:rsidRPr="00392730" w:rsidRDefault="00392730" w:rsidP="00392730">
      <w:pPr>
        <w:pStyle w:val="ConsPlusNormal"/>
        <w:jc w:val="right"/>
        <w:rPr>
          <w:sz w:val="20"/>
          <w:szCs w:val="20"/>
        </w:rPr>
      </w:pPr>
      <w:r w:rsidRPr="00392730">
        <w:rPr>
          <w:sz w:val="20"/>
          <w:szCs w:val="20"/>
        </w:rPr>
        <w:t>(Форма)</w:t>
      </w:r>
    </w:p>
    <w:p w14:paraId="06E6279E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p w14:paraId="468A8954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___________________________________________________________________________</w:t>
      </w:r>
    </w:p>
    <w:p w14:paraId="4BC32672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(наименование страховщика)</w:t>
      </w:r>
    </w:p>
    <w:p w14:paraId="18A6AF78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4DA65015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bookmarkStart w:id="0" w:name="P785"/>
      <w:bookmarkEnd w:id="0"/>
      <w:r w:rsidRPr="00392730">
        <w:rPr>
          <w:szCs w:val="20"/>
        </w:rPr>
        <w:t xml:space="preserve">                                 ЗАЯВЛЕНИЕ</w:t>
      </w:r>
    </w:p>
    <w:p w14:paraId="005B0608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о заключении договора обязательного страхования гражданской</w:t>
      </w:r>
    </w:p>
    <w:p w14:paraId="3F03109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ответственности владельцев транспортного средства</w:t>
      </w:r>
    </w:p>
    <w:p w14:paraId="739F2BDE" w14:textId="77777777" w:rsidR="00392730" w:rsidRPr="00D30BAA" w:rsidRDefault="00392730" w:rsidP="00392730">
      <w:pPr>
        <w:pStyle w:val="ConsPlusNonformat"/>
        <w:jc w:val="both"/>
        <w:rPr>
          <w:szCs w:val="20"/>
        </w:rPr>
      </w:pPr>
    </w:p>
    <w:p w14:paraId="3C62DDC8" w14:textId="5076136D" w:rsidR="00392730" w:rsidRPr="001C2D64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1. Страхователь </w:t>
      </w:r>
      <w:sdt>
        <w:sdtPr>
          <w:rPr>
            <w:szCs w:val="20"/>
          </w:rPr>
          <w:alias w:val="ins_fullname"/>
          <w:tag w:val="text"/>
          <w:id w:val="-897891893"/>
          <w:placeholder>
            <w:docPart w:val="05C28B93E6D14137BEC92140DC05F341"/>
          </w:placeholder>
          <w:temporary/>
          <w:showingPlcHdr/>
        </w:sdtPr>
        <w:sdtEndPr>
          <w:rPr>
            <w:u w:val="single"/>
          </w:rPr>
        </w:sdtEndPr>
        <w:sdtContent>
          <w:r w:rsidR="00141523" w:rsidRPr="00F02DD2">
            <w:rPr>
              <w:rStyle w:val="a8"/>
              <w:u w:val="single"/>
            </w:rPr>
            <w:t>Место для ввода текста.</w:t>
          </w:r>
        </w:sdtContent>
      </w:sdt>
    </w:p>
    <w:p w14:paraId="37E31E7E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(полное наименование юридического лица или фамилия, имя,</w:t>
      </w:r>
    </w:p>
    <w:p w14:paraId="1F15A3A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отчество </w:t>
      </w:r>
      <w:hyperlink w:anchor="P1033">
        <w:r w:rsidRPr="00392730">
          <w:rPr>
            <w:color w:val="0000FF"/>
            <w:szCs w:val="20"/>
          </w:rPr>
          <w:t>&lt;1&gt;</w:t>
        </w:r>
      </w:hyperlink>
      <w:r w:rsidRPr="00392730">
        <w:rPr>
          <w:szCs w:val="20"/>
        </w:rPr>
        <w:t xml:space="preserve"> физического лица)</w:t>
      </w:r>
    </w:p>
    <w:p w14:paraId="1C337238" w14:textId="4D990D70" w:rsidR="00392730" w:rsidRPr="00D30BAA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</w:rPr>
          <w:alias w:val="ins_birthday"/>
          <w:tag w:val="text"/>
          <w:id w:val="909194363"/>
          <w:placeholder>
            <w:docPart w:val="D85F7F4BA69B48A5A429EF4C7E9BAD43"/>
          </w:placeholder>
          <w:temporary/>
          <w:showingPlcHdr/>
        </w:sdtPr>
        <w:sdtEndPr>
          <w:rPr>
            <w:lang w:val="en-US"/>
          </w:rPr>
        </w:sdtEndPr>
        <w:sdtContent>
          <w:r w:rsidR="00593BBE" w:rsidRPr="00F02DD2">
            <w:rPr>
              <w:rStyle w:val="a8"/>
              <w:u w:val="single"/>
            </w:rPr>
            <w:t>Место для ввода текста.</w:t>
          </w:r>
        </w:sdtContent>
      </w:sdt>
      <w:r w:rsidR="00200029" w:rsidRPr="004E0195">
        <w:rPr>
          <w:szCs w:val="20"/>
        </w:rPr>
        <w:t xml:space="preserve"> </w:t>
      </w:r>
      <w:bookmarkStart w:id="1" w:name="_Hlk185174907"/>
      <w:r w:rsidR="00144751" w:rsidRPr="00392730">
        <w:rPr>
          <w:szCs w:val="20"/>
        </w:rPr>
        <w:t>_</w:t>
      </w:r>
      <w:bookmarkEnd w:id="1"/>
      <w:r w:rsidR="00CC557A" w:rsidRPr="00392730">
        <w:rPr>
          <w:szCs w:val="20"/>
        </w:rPr>
        <w:t>_______________________________________</w:t>
      </w:r>
      <w:r w:rsidR="00144751" w:rsidRPr="00F02DD2">
        <w:rPr>
          <w:szCs w:val="20"/>
          <w:u w:val="single"/>
        </w:rPr>
        <w:t>_</w:t>
      </w:r>
    </w:p>
    <w:p w14:paraId="7CB1853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(дата рождения физического лица)  (ИНН юридического лица или СНИЛС</w:t>
      </w:r>
    </w:p>
    <w:p w14:paraId="414F8124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инвалида (ребенка-инвалида), имеющего</w:t>
      </w:r>
    </w:p>
    <w:p w14:paraId="221A21E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медицинские показания для приобретения</w:t>
      </w:r>
    </w:p>
    <w:p w14:paraId="5F93CDB2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транспортного средства, в отношении</w:t>
      </w:r>
    </w:p>
    <w:p w14:paraId="44470EA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   которого заключается договор</w:t>
      </w:r>
    </w:p>
    <w:p w14:paraId="75096F69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обязательного страхования, а также СНИЛС</w:t>
      </w:r>
    </w:p>
    <w:p w14:paraId="0603F414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законного представителя инвалида</w:t>
      </w:r>
    </w:p>
    <w:p w14:paraId="60B74A2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(ребенка-инвалида), если он является</w:t>
      </w:r>
    </w:p>
    <w:p w14:paraId="72A49E6B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страхователем и (или) собственником</w:t>
      </w:r>
    </w:p>
    <w:p w14:paraId="305E706C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указанного транспортного средства)</w:t>
      </w:r>
    </w:p>
    <w:p w14:paraId="320BBB53" w14:textId="5FC078A9" w:rsidR="00392730" w:rsidRPr="0083140A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</w:rPr>
          <w:alias w:val="ins_doc_type"/>
          <w:tag w:val="text"/>
          <w:id w:val="1470548960"/>
          <w:placeholder>
            <w:docPart w:val="69317107065D43478B825D6BC568591C"/>
          </w:placeholder>
          <w:temporary/>
          <w:showingPlcHdr/>
        </w:sdtPr>
        <w:sdtEndPr>
          <w:rPr>
            <w:lang w:val="fr-FR"/>
          </w:rPr>
        </w:sdtEndPr>
        <w:sdtContent>
          <w:r w:rsidR="00A34DF0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181442" w:rsidRPr="0083140A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ins_doc_series"/>
          <w:tag w:val="text"/>
          <w:id w:val="-1870905490"/>
          <w:placeholder>
            <w:docPart w:val="8F732B987E8A40A585F6C0CD2DDFDB20"/>
          </w:placeholder>
          <w:temporary/>
          <w:showingPlcHdr/>
        </w:sdtPr>
        <w:sdtEndPr>
          <w:rPr>
            <w:lang w:val="fr-FR"/>
          </w:rPr>
        </w:sdtEndPr>
        <w:sdtContent>
          <w:r w:rsidR="0062360D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83140A">
        <w:rPr>
          <w:szCs w:val="20"/>
        </w:rPr>
        <w:t xml:space="preserve"> </w:t>
      </w:r>
      <w:sdt>
        <w:sdtPr>
          <w:rPr>
            <w:sz w:val="18"/>
            <w:szCs w:val="18"/>
            <w:u w:val="single"/>
          </w:rPr>
          <w:alias w:val="ins_doc_number"/>
          <w:tag w:val="text"/>
          <w:id w:val="91060367"/>
          <w:placeholder>
            <w:docPart w:val="0DBB2DCA9B3C485084364521C78689EB"/>
          </w:placeholder>
          <w:temporary/>
          <w:showingPlcHdr/>
        </w:sdtPr>
        <w:sdtEndPr>
          <w:rPr>
            <w:sz w:val="20"/>
            <w:szCs w:val="20"/>
            <w:lang w:val="fr-FR"/>
          </w:rPr>
        </w:sdtEndPr>
        <w:sdtContent>
          <w:r w:rsidR="0062360D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071E1BB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83140A">
        <w:rPr>
          <w:szCs w:val="20"/>
        </w:rPr>
        <w:t xml:space="preserve"> </w:t>
      </w:r>
      <w:r w:rsidRPr="00392730">
        <w:rPr>
          <w:szCs w:val="20"/>
        </w:rPr>
        <w:t>(свидетельство о регистрации юридического лица либо   (серия)    (номер)</w:t>
      </w:r>
    </w:p>
    <w:p w14:paraId="29194C8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документ, удостоверяющий личность физического лица)</w:t>
      </w:r>
    </w:p>
    <w:p w14:paraId="4A99170E" w14:textId="373B829A" w:rsidR="00392730" w:rsidRPr="00F02DD2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Адрес</w:t>
      </w:r>
      <w:r w:rsidRPr="0062360D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index"/>
          <w:tag w:val="text"/>
          <w:id w:val="1601215355"/>
          <w:placeholder>
            <w:docPart w:val="D248B495277346858760E7B9CDF05750"/>
          </w:placeholder>
          <w:temporary/>
          <w:showingPlcHdr/>
        </w:sdtPr>
        <w:sdtContent>
          <w:r w:rsidR="0062360D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62360D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federal"/>
          <w:tag w:val="text"/>
          <w:id w:val="-283124691"/>
          <w:placeholder>
            <w:docPart w:val="D81C1C0A069F4E74B59AE67BFC54DF29"/>
          </w:placeholder>
          <w:temporary/>
          <w:showingPlcHdr/>
        </w:sdtPr>
        <w:sdtContent>
          <w:r w:rsidR="0062360D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62360D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district"/>
          <w:tag w:val="text"/>
          <w:id w:val="-876777407"/>
          <w:placeholder>
            <w:docPart w:val="0DB2D6EB498544A5AB959FED7E3D8E44"/>
          </w:placeholder>
          <w:temporary/>
          <w:showingPlcHdr/>
        </w:sdtPr>
        <w:sdtContent>
          <w:r w:rsidR="0062360D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6E16494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F02DD2">
        <w:rPr>
          <w:szCs w:val="20"/>
        </w:rPr>
        <w:t xml:space="preserve">       </w:t>
      </w:r>
      <w:r w:rsidRPr="00392730">
        <w:rPr>
          <w:szCs w:val="20"/>
        </w:rPr>
        <w:t>(индекс)      (государство, республика, край, область)      (район)</w:t>
      </w:r>
    </w:p>
    <w:p w14:paraId="680616C9" w14:textId="1DFAECC0" w:rsidR="00392730" w:rsidRPr="00F02DD2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  <w:lang w:val="en-US"/>
          </w:rPr>
          <w:alias w:val="ins_addr_location"/>
          <w:tag w:val="text"/>
          <w:id w:val="1409498570"/>
          <w:placeholder>
            <w:docPart w:val="4430CF4DE76C414FAD3840FA4DD5BB94"/>
          </w:placeholder>
          <w:temporary/>
          <w:showingPlcHdr/>
        </w:sdtPr>
        <w:sdtContent>
          <w:r w:rsidR="0062360D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C30A77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street"/>
          <w:tag w:val="text"/>
          <w:id w:val="193200516"/>
          <w:placeholder>
            <w:docPart w:val="5830C3DE24E84D66A621297E14103F9D"/>
          </w:placeholder>
          <w:temporary/>
          <w:showingPlcHdr/>
        </w:sdtPr>
        <w:sdtContent>
          <w:r w:rsidR="00C30A77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C30A77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house"/>
          <w:tag w:val="text"/>
          <w:id w:val="-1031414005"/>
          <w:placeholder>
            <w:docPart w:val="FAD2CF04FA2C46E0A54EED506AF5B3EA"/>
          </w:placeholder>
          <w:temporary/>
          <w:showingPlcHdr/>
        </w:sdtPr>
        <w:sdtContent>
          <w:r w:rsidR="00C30A77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C30A77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building"/>
          <w:tag w:val="text"/>
          <w:id w:val="1639447164"/>
          <w:placeholder>
            <w:docPart w:val="5330EE241DD0472BA5141C289C3AF8A8"/>
          </w:placeholder>
          <w:temporary/>
          <w:showingPlcHdr/>
        </w:sdtPr>
        <w:sdtContent>
          <w:r w:rsidR="00C30A77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F02DD2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ins_addr_apart"/>
          <w:tag w:val="text"/>
          <w:id w:val="663275768"/>
          <w:placeholder>
            <w:docPart w:val="AC9C255092D948BC892A5874877D1BDA"/>
          </w:placeholder>
          <w:temporary/>
          <w:showingPlcHdr/>
        </w:sdtPr>
        <w:sdtContent>
          <w:r w:rsidR="00C30A77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4CA50FBC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F02DD2">
        <w:rPr>
          <w:szCs w:val="20"/>
        </w:rPr>
        <w:t xml:space="preserve"> </w:t>
      </w:r>
      <w:r w:rsidRPr="00392730">
        <w:rPr>
          <w:szCs w:val="20"/>
        </w:rPr>
        <w:t>(населенный пункт)         (улица)         (дом)   (корпус)   (квартира)</w:t>
      </w:r>
    </w:p>
    <w:p w14:paraId="73597CA8" w14:textId="7FFCBC7F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Телефон: </w:t>
      </w:r>
      <w:sdt>
        <w:sdtPr>
          <w:rPr>
            <w:szCs w:val="20"/>
            <w:u w:val="single"/>
          </w:rPr>
          <w:alias w:val="ins_phone"/>
          <w:tag w:val="text"/>
          <w:id w:val="-431513365"/>
          <w:placeholder>
            <w:docPart w:val="3D36419972F449BFB8D852DDFC433B28"/>
          </w:placeholder>
          <w:temporary/>
          <w:showingPlcHdr/>
        </w:sdtPr>
        <w:sdtEndPr>
          <w:rPr>
            <w:lang w:val="en-US"/>
          </w:rPr>
        </w:sdtEndPr>
        <w:sdtContent>
          <w:r w:rsidR="00C30A77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41F5A2C8" w14:textId="371A4027" w:rsidR="00897F9E" w:rsidRPr="00D30BAA" w:rsidRDefault="00897F9E" w:rsidP="00392730">
      <w:pPr>
        <w:pStyle w:val="ConsPlusNonformat"/>
        <w:jc w:val="both"/>
        <w:rPr>
          <w:szCs w:val="20"/>
        </w:rPr>
      </w:pPr>
    </w:p>
    <w:p w14:paraId="4B101F4F" w14:textId="2522C53E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Прошу  заключить  договор  обязательного  страхования  в соответствии с</w:t>
      </w:r>
    </w:p>
    <w:p w14:paraId="448DF14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Федеральным  </w:t>
      </w:r>
      <w:hyperlink r:id="rId6">
        <w:r w:rsidRPr="00392730">
          <w:rPr>
            <w:color w:val="0000FF"/>
            <w:szCs w:val="20"/>
          </w:rPr>
          <w:t>законом</w:t>
        </w:r>
      </w:hyperlink>
      <w:r w:rsidRPr="00392730">
        <w:rPr>
          <w:szCs w:val="20"/>
        </w:rPr>
        <w:t xml:space="preserve">  от  25  апреля  2002  года  N  40-ФЗ "Об обязательном</w:t>
      </w:r>
    </w:p>
    <w:p w14:paraId="146E8AB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страховании гражданской ответственности владельцев транспортных средств" на</w:t>
      </w:r>
    </w:p>
    <w:p w14:paraId="6FCB3D81" w14:textId="4519E05A" w:rsidR="00392730" w:rsidRPr="00F02DD2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срок</w:t>
      </w:r>
      <w:r w:rsidRPr="00C30A77">
        <w:rPr>
          <w:szCs w:val="20"/>
        </w:rPr>
        <w:t xml:space="preserve"> </w:t>
      </w:r>
      <w:r w:rsidRPr="00392730">
        <w:rPr>
          <w:szCs w:val="20"/>
        </w:rPr>
        <w:t>действия</w:t>
      </w:r>
      <w:r w:rsidRPr="00C30A77">
        <w:rPr>
          <w:szCs w:val="20"/>
        </w:rPr>
        <w:t xml:space="preserve"> </w:t>
      </w:r>
      <w:r w:rsidRPr="00392730">
        <w:rPr>
          <w:szCs w:val="20"/>
        </w:rPr>
        <w:t>с</w:t>
      </w:r>
      <w:r w:rsidRPr="00C30A77">
        <w:rPr>
          <w:szCs w:val="20"/>
        </w:rPr>
        <w:t xml:space="preserve"> "</w:t>
      </w:r>
      <w:sdt>
        <w:sdtPr>
          <w:rPr>
            <w:szCs w:val="20"/>
            <w:u w:val="single"/>
            <w:lang w:val="en-US"/>
          </w:rPr>
          <w:alias w:val="act_from_day"/>
          <w:tag w:val="text"/>
          <w:id w:val="-381474068"/>
          <w:placeholder>
            <w:docPart w:val="5E72EFEAFF504CAA97282F6445111519"/>
          </w:placeholder>
          <w:temporary/>
          <w:showingPlcHdr/>
        </w:sdtPr>
        <w:sdtContent>
          <w:r w:rsidR="00C30A77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D803CB">
        <w:rPr>
          <w:szCs w:val="20"/>
        </w:rPr>
        <w:t xml:space="preserve">" </w:t>
      </w:r>
      <w:sdt>
        <w:sdtPr>
          <w:rPr>
            <w:szCs w:val="20"/>
            <w:u w:val="single"/>
            <w:lang w:val="en-US"/>
          </w:rPr>
          <w:alias w:val="act_from_month"/>
          <w:tag w:val="text"/>
          <w:id w:val="1570311189"/>
          <w:placeholder>
            <w:docPart w:val="F5A64663A1FE413987D26CCFB225C0A9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D803CB">
        <w:rPr>
          <w:szCs w:val="20"/>
        </w:rPr>
        <w:t xml:space="preserve"> </w:t>
      </w:r>
      <w:sdt>
        <w:sdtPr>
          <w:rPr>
            <w:szCs w:val="20"/>
            <w:lang w:val="en-US"/>
          </w:rPr>
          <w:alias w:val="act_from_year"/>
          <w:tag w:val="text"/>
          <w:id w:val="1600826571"/>
          <w:placeholder>
            <w:docPart w:val="EF3B59C6381A488DB2038AF4C51423ED"/>
          </w:placeholder>
          <w:temporary/>
          <w:showingPlcHdr/>
        </w:sdtPr>
        <w:sdtContent>
          <w:r w:rsidR="00D803CB" w:rsidRPr="00772183">
            <w:rPr>
              <w:rStyle w:val="a8"/>
            </w:rPr>
            <w:t>Место для ввода текста.</w:t>
          </w:r>
        </w:sdtContent>
      </w:sdt>
      <w:r w:rsidRPr="00D803CB">
        <w:rPr>
          <w:szCs w:val="20"/>
        </w:rPr>
        <w:t xml:space="preserve"> </w:t>
      </w:r>
      <w:r w:rsidRPr="00392730">
        <w:rPr>
          <w:szCs w:val="20"/>
        </w:rPr>
        <w:t>г</w:t>
      </w:r>
      <w:r w:rsidRPr="00D803CB">
        <w:rPr>
          <w:szCs w:val="20"/>
        </w:rPr>
        <w:t xml:space="preserve">. </w:t>
      </w:r>
      <w:r w:rsidRPr="00392730">
        <w:rPr>
          <w:szCs w:val="20"/>
        </w:rPr>
        <w:t>по</w:t>
      </w:r>
      <w:r w:rsidRPr="00D803CB">
        <w:rPr>
          <w:szCs w:val="20"/>
        </w:rPr>
        <w:t xml:space="preserve"> "</w:t>
      </w:r>
      <w:sdt>
        <w:sdtPr>
          <w:rPr>
            <w:szCs w:val="20"/>
            <w:u w:val="single"/>
            <w:lang w:val="en-US"/>
          </w:rPr>
          <w:alias w:val="act_to_day"/>
          <w:tag w:val="text"/>
          <w:id w:val="875902336"/>
          <w:placeholder>
            <w:docPart w:val="618D3C9CC12B45BD817B832F62C6C0DB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D803CB">
        <w:rPr>
          <w:szCs w:val="20"/>
        </w:rPr>
        <w:t xml:space="preserve">" </w:t>
      </w:r>
      <w:sdt>
        <w:sdtPr>
          <w:rPr>
            <w:szCs w:val="20"/>
            <w:u w:val="single"/>
            <w:lang w:val="en-US"/>
          </w:rPr>
          <w:alias w:val="act_to_month"/>
          <w:tag w:val="text"/>
          <w:id w:val="-476227695"/>
          <w:placeholder>
            <w:docPart w:val="E19C3DF9A9704F38A74536B063AAA9BD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F02DD2">
        <w:rPr>
          <w:szCs w:val="20"/>
        </w:rPr>
        <w:t xml:space="preserve"> </w:t>
      </w:r>
      <w:sdt>
        <w:sdtPr>
          <w:rPr>
            <w:szCs w:val="20"/>
            <w:lang w:val="en-US"/>
          </w:rPr>
          <w:alias w:val="act_to_year"/>
          <w:tag w:val="text"/>
          <w:id w:val="926536332"/>
          <w:placeholder>
            <w:docPart w:val="D6B3633065EE413FBC87CB1E12C7AB4B"/>
          </w:placeholder>
          <w:temporary/>
          <w:showingPlcHdr/>
        </w:sdtPr>
        <w:sdtContent>
          <w:r w:rsidR="00D803CB" w:rsidRPr="00772183">
            <w:rPr>
              <w:rStyle w:val="a8"/>
            </w:rPr>
            <w:t>Место для ввода текста.</w:t>
          </w:r>
        </w:sdtContent>
      </w:sdt>
      <w:r w:rsidRPr="00F02DD2">
        <w:rPr>
          <w:szCs w:val="20"/>
        </w:rPr>
        <w:t xml:space="preserve"> </w:t>
      </w:r>
      <w:r w:rsidRPr="00392730">
        <w:rPr>
          <w:szCs w:val="20"/>
        </w:rPr>
        <w:t>г</w:t>
      </w:r>
      <w:r w:rsidRPr="00F02DD2">
        <w:rPr>
          <w:szCs w:val="20"/>
        </w:rPr>
        <w:t>.</w:t>
      </w:r>
    </w:p>
    <w:p w14:paraId="63036736" w14:textId="77777777" w:rsidR="00392730" w:rsidRPr="00F02DD2" w:rsidRDefault="00392730" w:rsidP="00392730">
      <w:pPr>
        <w:pStyle w:val="ConsPlusNonformat"/>
        <w:jc w:val="both"/>
        <w:rPr>
          <w:szCs w:val="20"/>
        </w:rPr>
      </w:pPr>
    </w:p>
    <w:p w14:paraId="149B6B72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2. Транспортное средство</w:t>
      </w:r>
    </w:p>
    <w:p w14:paraId="2975AC50" w14:textId="57BD1C3A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Собственник: </w:t>
      </w:r>
      <w:sdt>
        <w:sdtPr>
          <w:rPr>
            <w:szCs w:val="20"/>
            <w:u w:val="single"/>
          </w:rPr>
          <w:alias w:val="owner_fullname"/>
          <w:tag w:val="text"/>
          <w:id w:val="-24793646"/>
          <w:placeholder>
            <w:docPart w:val="99704210E293456A9176B8407329E2D2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1A32F127" w14:textId="59363694" w:rsidR="00E7406F" w:rsidRPr="00392730" w:rsidRDefault="00E7406F" w:rsidP="00E7406F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(полное наименование юридического лица или фамилия, имя,</w:t>
      </w:r>
    </w:p>
    <w:p w14:paraId="2F5A34D1" w14:textId="0FD8BA70" w:rsidR="00E7406F" w:rsidRPr="00392730" w:rsidRDefault="00E7406F" w:rsidP="00E7406F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отчество </w:t>
      </w:r>
      <w:hyperlink w:anchor="P1033">
        <w:r w:rsidRPr="00392730">
          <w:rPr>
            <w:color w:val="0000FF"/>
            <w:szCs w:val="20"/>
          </w:rPr>
          <w:t>&lt;1&gt;</w:t>
        </w:r>
      </w:hyperlink>
      <w:r w:rsidRPr="00392730">
        <w:rPr>
          <w:szCs w:val="20"/>
        </w:rPr>
        <w:t xml:space="preserve"> физического лица)</w:t>
      </w:r>
    </w:p>
    <w:p w14:paraId="2580BE9C" w14:textId="7A0E0306" w:rsidR="00392730" w:rsidRPr="00D30BAA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</w:rPr>
          <w:alias w:val="owner_birthday"/>
          <w:tag w:val="text"/>
          <w:id w:val="-1561241774"/>
          <w:placeholder>
            <w:docPart w:val="E9A57CC2F8B942059C08AFE58467DB30"/>
          </w:placeholder>
          <w:temporary/>
          <w:showingPlcHdr/>
        </w:sdtPr>
        <w:sdtEndPr>
          <w:rPr>
            <w:lang w:val="en-US"/>
          </w:rPr>
        </w:sdtEnd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D30BAA">
        <w:rPr>
          <w:szCs w:val="20"/>
        </w:rPr>
        <w:t xml:space="preserve"> </w:t>
      </w:r>
      <w:r w:rsidR="00CC557A" w:rsidRPr="00392730">
        <w:rPr>
          <w:szCs w:val="20"/>
        </w:rPr>
        <w:t>____________________________________</w:t>
      </w:r>
      <w:r w:rsidR="00392730" w:rsidRPr="00D30BAA">
        <w:rPr>
          <w:szCs w:val="20"/>
        </w:rPr>
        <w:t>_</w:t>
      </w:r>
    </w:p>
    <w:p w14:paraId="571D3E9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D30BAA">
        <w:rPr>
          <w:szCs w:val="20"/>
        </w:rPr>
        <w:t xml:space="preserve">   </w:t>
      </w:r>
      <w:r w:rsidRPr="00392730">
        <w:rPr>
          <w:szCs w:val="20"/>
        </w:rPr>
        <w:t>(дата рождения физического лица)     (ИНН юридического лица или СНИЛС</w:t>
      </w:r>
    </w:p>
    <w:p w14:paraId="17F5F6A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инвалида (ребенка-инвалида), имеющего</w:t>
      </w:r>
    </w:p>
    <w:p w14:paraId="52032992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медицинские показания для приобретения</w:t>
      </w:r>
    </w:p>
    <w:p w14:paraId="5E5EB0E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транспортного средства, в отношении</w:t>
      </w:r>
    </w:p>
    <w:p w14:paraId="71B4CF0D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    которого заключается договор</w:t>
      </w:r>
    </w:p>
    <w:p w14:paraId="407816B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обязательного страхования, а также</w:t>
      </w:r>
    </w:p>
    <w:p w14:paraId="5A0C4105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СНИЛС законного представителя инвалида</w:t>
      </w:r>
    </w:p>
    <w:p w14:paraId="2327552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lastRenderedPageBreak/>
        <w:t xml:space="preserve">                                      (ребенка-инвалида), если он является</w:t>
      </w:r>
    </w:p>
    <w:p w14:paraId="36FA8811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страхователем и (или) собственником</w:t>
      </w:r>
    </w:p>
    <w:p w14:paraId="4442D848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 указанного транспортного средства)</w:t>
      </w:r>
    </w:p>
    <w:p w14:paraId="53700F68" w14:textId="65773FFA" w:rsidR="00392730" w:rsidRPr="00F02DD2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</w:rPr>
          <w:alias w:val="owner_doc_type"/>
          <w:tag w:val="text"/>
          <w:id w:val="-1230218411"/>
          <w:placeholder>
            <w:docPart w:val="E8C19E28544547A1AA022249DE22A2EA"/>
          </w:placeholder>
          <w:temporary/>
          <w:showingPlcHdr/>
        </w:sdtPr>
        <w:sdtEndPr>
          <w:rPr>
            <w:lang w:val="en-US"/>
          </w:rPr>
        </w:sdtEnd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D803CB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owner_doc_series"/>
          <w:tag w:val="text"/>
          <w:id w:val="-156697406"/>
          <w:placeholder>
            <w:docPart w:val="7D184643CC42453BB390BA25480B9AE4"/>
          </w:placeholder>
          <w:temporary/>
          <w:showingPlcHdr/>
        </w:sdtPr>
        <w:sdtEndPr>
          <w:rPr>
            <w:lang w:val="en-US"/>
          </w:rPr>
        </w:sdtEnd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F02DD2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owner_doc_number"/>
          <w:tag w:val="text"/>
          <w:id w:val="487907983"/>
          <w:placeholder>
            <w:docPart w:val="78722578266A40EDB540C269546F388F"/>
          </w:placeholder>
          <w:temporary/>
          <w:showingPlcHdr/>
        </w:sdtPr>
        <w:sdtEndPr>
          <w:rPr>
            <w:lang w:val="en-US"/>
          </w:rPr>
        </w:sdtEnd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0D0BED0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F02DD2">
        <w:rPr>
          <w:szCs w:val="20"/>
        </w:rPr>
        <w:t xml:space="preserve"> </w:t>
      </w:r>
      <w:r w:rsidRPr="00392730">
        <w:rPr>
          <w:szCs w:val="20"/>
        </w:rPr>
        <w:t>(свидетельство о регистрации юридического лица либо   (серия)    (номер)</w:t>
      </w:r>
    </w:p>
    <w:p w14:paraId="1D914D76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документ, удостоверяющий личность физического лица)</w:t>
      </w:r>
    </w:p>
    <w:p w14:paraId="6A555D83" w14:textId="64387795" w:rsidR="00392730" w:rsidRPr="00F02DD2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Адрес</w:t>
      </w:r>
      <w:r w:rsidRPr="00D803CB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index"/>
          <w:tag w:val="text"/>
          <w:id w:val="-1435437914"/>
          <w:placeholder>
            <w:docPart w:val="28647B45E9A44326AB104361A0AACA10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D803CB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federal"/>
          <w:tag w:val="text"/>
          <w:id w:val="-344784711"/>
          <w:placeholder>
            <w:docPart w:val="6880C04111E24AA59C206058F50D0CB6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D803CB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district"/>
          <w:tag w:val="text"/>
          <w:id w:val="628280447"/>
          <w:placeholder>
            <w:docPart w:val="33568CAAB64B4B7AAA7C753EB8FC537F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67F16CE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F02DD2">
        <w:rPr>
          <w:szCs w:val="20"/>
        </w:rPr>
        <w:t xml:space="preserve">       </w:t>
      </w:r>
      <w:r w:rsidRPr="00392730">
        <w:rPr>
          <w:szCs w:val="20"/>
        </w:rPr>
        <w:t>(индекс)     (государство, республика, край, область)      (район)</w:t>
      </w:r>
    </w:p>
    <w:p w14:paraId="33EB3BCC" w14:textId="27AE711F" w:rsidR="00392730" w:rsidRPr="00F02DD2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  <w:lang w:val="en-US"/>
          </w:rPr>
          <w:alias w:val="owner_addr_location"/>
          <w:tag w:val="text"/>
          <w:id w:val="-1290356182"/>
          <w:placeholder>
            <w:docPart w:val="9C312CC70D8D4B698A73F88A582B1971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D803CB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street"/>
          <w:tag w:val="text"/>
          <w:id w:val="-300918586"/>
          <w:placeholder>
            <w:docPart w:val="CC8A03F561124B4A98C16AD323F74386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D803CB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house"/>
          <w:tag w:val="text"/>
          <w:id w:val="-834615729"/>
          <w:placeholder>
            <w:docPart w:val="E5CDC7D6018E46548254450382ED86D6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D803CB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building"/>
          <w:tag w:val="text"/>
          <w:id w:val="1966538333"/>
          <w:placeholder>
            <w:docPart w:val="D794A6275C8649138A4E6CD40B9582F7"/>
          </w:placeholder>
          <w:temporary/>
          <w:showingPlcHdr/>
        </w:sdtPr>
        <w:sdtContent>
          <w:r w:rsidR="00D803CB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392730" w:rsidRPr="00F02DD2">
        <w:rPr>
          <w:szCs w:val="20"/>
        </w:rPr>
        <w:t xml:space="preserve"> </w:t>
      </w:r>
      <w:sdt>
        <w:sdtPr>
          <w:rPr>
            <w:szCs w:val="20"/>
            <w:u w:val="single"/>
            <w:lang w:val="en-US"/>
          </w:rPr>
          <w:alias w:val="owner_addr_apart"/>
          <w:tag w:val="text"/>
          <w:id w:val="296335879"/>
          <w:placeholder>
            <w:docPart w:val="7C286ED7EC9042F3B149C50109B83ED3"/>
          </w:placeholder>
          <w:temporary/>
          <w:showingPlcHdr/>
        </w:sdt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6261DA3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F02DD2">
        <w:rPr>
          <w:szCs w:val="20"/>
        </w:rPr>
        <w:t xml:space="preserve"> </w:t>
      </w:r>
      <w:r w:rsidRPr="00392730">
        <w:rPr>
          <w:szCs w:val="20"/>
        </w:rPr>
        <w:t>(населенный пункт)           (улица)           (дом)   (корпус) (квартира)</w:t>
      </w:r>
    </w:p>
    <w:p w14:paraId="4C973FD3" w14:textId="460BFCC3" w:rsidR="00031D8B" w:rsidRPr="00031D8B" w:rsidRDefault="00392730" w:rsidP="00031D8B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Марка, модель, категория транспортного средства: </w:t>
      </w:r>
      <w:sdt>
        <w:sdtPr>
          <w:rPr>
            <w:szCs w:val="20"/>
            <w:u w:val="single"/>
          </w:rPr>
          <w:alias w:val="veh_category"/>
          <w:tag w:val="text"/>
          <w:id w:val="-1780479203"/>
          <w:placeholder>
            <w:docPart w:val="D0E1FE177B94436F85532F8BEE6709D5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5881C1C8" w14:textId="122366D2" w:rsidR="00031D8B" w:rsidRPr="00DA52C5" w:rsidRDefault="00000000" w:rsidP="00031D8B">
      <w:pPr>
        <w:pStyle w:val="ConsPlusNonformat"/>
        <w:jc w:val="both"/>
        <w:rPr>
          <w:szCs w:val="20"/>
          <w:u w:val="single"/>
        </w:rPr>
      </w:pPr>
      <w:sdt>
        <w:sdtPr>
          <w:rPr>
            <w:szCs w:val="20"/>
            <w:u w:val="single"/>
          </w:rPr>
          <w:alias w:val="veh_model_mark"/>
          <w:tag w:val="text"/>
          <w:id w:val="313465084"/>
          <w:placeholder>
            <w:docPart w:val="2BD98D96113048AFB3B90BCF6BC478B6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1EDBB9C3" w14:textId="03CA9934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Идентификационный номер транспортного средства: </w:t>
      </w:r>
      <w:sdt>
        <w:sdtPr>
          <w:rPr>
            <w:szCs w:val="20"/>
            <w:u w:val="single"/>
          </w:rPr>
          <w:alias w:val="veh_id"/>
          <w:tag w:val="text"/>
          <w:id w:val="963768589"/>
          <w:placeholder>
            <w:docPart w:val="739870F6ABD54C7387A1B94503C4744A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6E723851" w14:textId="32EE304D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Год изготовления транспортного средства: </w:t>
      </w:r>
      <w:sdt>
        <w:sdtPr>
          <w:rPr>
            <w:szCs w:val="20"/>
            <w:u w:val="single"/>
          </w:rPr>
          <w:alias w:val="veh_creation_year"/>
          <w:tag w:val="text"/>
          <w:id w:val="-1603797179"/>
          <w:placeholder>
            <w:docPart w:val="C166C8F8491C4CD08BA193FCC8C047F6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2EE76A65" w14:textId="746498F2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Мощность двигателя транспортного средства: </w:t>
      </w:r>
      <w:sdt>
        <w:sdtPr>
          <w:rPr>
            <w:szCs w:val="20"/>
            <w:u w:val="single"/>
          </w:rPr>
          <w:alias w:val="veh_engine_kw"/>
          <w:tag w:val="text"/>
          <w:id w:val="-544518900"/>
          <w:placeholder>
            <w:docPart w:val="B22AA61A3660422CAE292ED25C8DE03E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392730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veh_engine_force"/>
          <w:tag w:val="text"/>
          <w:id w:val="-279457"/>
          <w:placeholder>
            <w:docPart w:val="A635915291714255AC2CCBD3055FADE0"/>
          </w:placeholder>
          <w:temporary/>
          <w:showingPlcHdr/>
        </w:sdt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7EE97EF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          (кВт)           (л.с.)</w:t>
      </w:r>
    </w:p>
    <w:p w14:paraId="5EB9384D" w14:textId="5993300B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Разрешенная максимальная масса, кг: </w:t>
      </w:r>
      <w:sdt>
        <w:sdtPr>
          <w:rPr>
            <w:szCs w:val="20"/>
            <w:u w:val="single"/>
          </w:rPr>
          <w:alias w:val="veh_weight_limit"/>
          <w:tag w:val="text"/>
          <w:id w:val="2067295260"/>
          <w:placeholder>
            <w:docPart w:val="A998445F4DCC41B3BDF12A3D901831F9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02B1C901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(для грузовых транспортных средств)</w:t>
      </w:r>
    </w:p>
    <w:p w14:paraId="7978D578" w14:textId="66EC83A9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Количество пассажирских мест: </w:t>
      </w:r>
      <w:sdt>
        <w:sdtPr>
          <w:rPr>
            <w:szCs w:val="20"/>
            <w:u w:val="single"/>
          </w:rPr>
          <w:alias w:val="veh_passengers"/>
          <w:tag w:val="text"/>
          <w:id w:val="1245151612"/>
          <w:placeholder>
            <w:docPart w:val="D79E3A43327D465E887024CEC6F11848"/>
          </w:placeholder>
          <w:temporary/>
          <w:showingPlcHdr/>
        </w:sdtPr>
        <w:sdtEndPr>
          <w:rPr>
            <w:lang w:val="en-US"/>
          </w:rPr>
        </w:sdtEndPr>
        <w:sdtContent>
          <w:r w:rsidR="00F90338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2BA25FF2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(для автобусов, троллейбусов и трамваев)</w:t>
      </w:r>
    </w:p>
    <w:p w14:paraId="0F47A15B" w14:textId="14B55BC3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Шасси (рама) N </w:t>
      </w:r>
      <w:sdt>
        <w:sdtPr>
          <w:rPr>
            <w:szCs w:val="20"/>
            <w:u w:val="single"/>
          </w:rPr>
          <w:alias w:val="veh_chassis"/>
          <w:tag w:val="text"/>
          <w:id w:val="-1496179015"/>
          <w:placeholder>
            <w:docPart w:val="CCF2051A355B408184DE945B8954E37D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  <w:r w:rsidRPr="00392730">
        <w:rPr>
          <w:szCs w:val="20"/>
        </w:rPr>
        <w:t xml:space="preserve"> Кузов (прицеп) N </w:t>
      </w:r>
      <w:sdt>
        <w:sdtPr>
          <w:rPr>
            <w:szCs w:val="20"/>
            <w:u w:val="single"/>
          </w:rPr>
          <w:alias w:val="veh_body"/>
          <w:tag w:val="text"/>
          <w:id w:val="-1392103679"/>
          <w:placeholder>
            <w:docPart w:val="6151C39A6EE74B3C9B67C83E94D69061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2C0D7566" w14:textId="77777777" w:rsidR="000B5DB2" w:rsidRPr="000B5DB2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Документ о регистрации транспортного средства</w:t>
      </w:r>
    </w:p>
    <w:p w14:paraId="3791FA0E" w14:textId="5F7B1796" w:rsidR="000B5DB2" w:rsidRPr="00F02DD2" w:rsidRDefault="00000000" w:rsidP="000B5DB2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</w:rPr>
          <w:alias w:val="veh_doc_type"/>
          <w:tag w:val="text"/>
          <w:id w:val="-419956199"/>
          <w:placeholder>
            <w:docPart w:val="7298F13F0A6041899E57041C9348A98A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0B5DB2" w:rsidRPr="00F20410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veh_doc_series"/>
          <w:tag w:val="text"/>
          <w:id w:val="-645118681"/>
          <w:placeholder>
            <w:docPart w:val="73016C27DABD4EA58CBDC08A96391FBE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0B5DB2" w:rsidRPr="00F20410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veh_doc_number"/>
          <w:tag w:val="text"/>
          <w:id w:val="1393311924"/>
          <w:placeholder>
            <w:docPart w:val="0A60E6581F9C4B68BBB7B030230D5054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  <w:r w:rsidR="000B5DB2" w:rsidRPr="00F20410">
        <w:rPr>
          <w:szCs w:val="20"/>
        </w:rPr>
        <w:t xml:space="preserve"> </w:t>
      </w:r>
      <w:sdt>
        <w:sdtPr>
          <w:rPr>
            <w:szCs w:val="20"/>
            <w:u w:val="single"/>
          </w:rPr>
          <w:alias w:val="veh_doc_date"/>
          <w:tag w:val="text"/>
          <w:id w:val="383613201"/>
          <w:placeholder>
            <w:docPart w:val="8316C9FE0F424E4193FAD2C9401AEABE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3ADB063C" w14:textId="7548C487" w:rsidR="000B5DB2" w:rsidRPr="00392730" w:rsidRDefault="000B5DB2" w:rsidP="000B5DB2">
      <w:pPr>
        <w:pStyle w:val="ConsPlusNonformat"/>
        <w:jc w:val="both"/>
        <w:rPr>
          <w:szCs w:val="20"/>
        </w:rPr>
      </w:pPr>
      <w:r w:rsidRPr="00F02DD2">
        <w:rPr>
          <w:szCs w:val="20"/>
        </w:rPr>
        <w:t xml:space="preserve">    </w:t>
      </w:r>
      <w:r w:rsidRPr="000B5DB2">
        <w:rPr>
          <w:szCs w:val="20"/>
        </w:rPr>
        <w:t>(</w:t>
      </w:r>
      <w:r w:rsidRPr="00392730">
        <w:rPr>
          <w:szCs w:val="20"/>
        </w:rPr>
        <w:t>паспорт транспортного</w:t>
      </w:r>
      <w:r w:rsidRPr="000B5DB2">
        <w:rPr>
          <w:szCs w:val="20"/>
        </w:rPr>
        <w:t xml:space="preserve">     </w:t>
      </w:r>
      <w:r w:rsidRPr="00392730">
        <w:rPr>
          <w:szCs w:val="20"/>
        </w:rPr>
        <w:t xml:space="preserve">(серия)       (номер)       </w:t>
      </w:r>
      <w:r w:rsidRPr="000B5DB2">
        <w:rPr>
          <w:szCs w:val="20"/>
        </w:rPr>
        <w:t xml:space="preserve">  </w:t>
      </w:r>
      <w:r w:rsidRPr="00392730">
        <w:rPr>
          <w:szCs w:val="20"/>
        </w:rPr>
        <w:t>(дата выдачи)</w:t>
      </w:r>
    </w:p>
    <w:p w14:paraId="6ABE43CF" w14:textId="03A85360" w:rsidR="000B5DB2" w:rsidRPr="00D30BAA" w:rsidRDefault="000B5DB2" w:rsidP="00392730">
      <w:pPr>
        <w:pStyle w:val="ConsPlusNonformat"/>
        <w:jc w:val="both"/>
        <w:rPr>
          <w:szCs w:val="20"/>
        </w:rPr>
      </w:pPr>
      <w:r w:rsidRPr="000B5DB2">
        <w:rPr>
          <w:szCs w:val="20"/>
        </w:rPr>
        <w:t xml:space="preserve">   </w:t>
      </w:r>
      <w:r>
        <w:rPr>
          <w:szCs w:val="20"/>
        </w:rPr>
        <w:t xml:space="preserve"> </w:t>
      </w:r>
      <w:r w:rsidRPr="00392730">
        <w:rPr>
          <w:szCs w:val="20"/>
        </w:rPr>
        <w:t>средства, свидетельство</w:t>
      </w:r>
    </w:p>
    <w:p w14:paraId="308A8964" w14:textId="2FEC66C9" w:rsidR="000B5DB2" w:rsidRPr="000B5DB2" w:rsidRDefault="000B5DB2" w:rsidP="00392730">
      <w:pPr>
        <w:pStyle w:val="ConsPlusNonformat"/>
        <w:jc w:val="both"/>
        <w:rPr>
          <w:szCs w:val="20"/>
        </w:rPr>
      </w:pPr>
      <w:r w:rsidRPr="000B5DB2">
        <w:rPr>
          <w:szCs w:val="20"/>
        </w:rPr>
        <w:t xml:space="preserve">  </w:t>
      </w:r>
      <w:r w:rsidRPr="00392730">
        <w:rPr>
          <w:szCs w:val="20"/>
        </w:rPr>
        <w:t>о</w:t>
      </w:r>
      <w:r w:rsidRPr="000B5DB2">
        <w:rPr>
          <w:szCs w:val="20"/>
        </w:rPr>
        <w:t xml:space="preserve"> </w:t>
      </w:r>
      <w:r w:rsidRPr="00392730">
        <w:rPr>
          <w:szCs w:val="20"/>
        </w:rPr>
        <w:t>регистрации</w:t>
      </w:r>
      <w:r w:rsidRPr="000B5DB2">
        <w:rPr>
          <w:szCs w:val="20"/>
        </w:rPr>
        <w:t xml:space="preserve"> </w:t>
      </w:r>
      <w:r w:rsidRPr="00392730">
        <w:rPr>
          <w:szCs w:val="20"/>
        </w:rPr>
        <w:t>транспортного</w:t>
      </w:r>
    </w:p>
    <w:p w14:paraId="4012B137" w14:textId="769EF8B2" w:rsidR="008E2956" w:rsidRDefault="000B5DB2" w:rsidP="00392730">
      <w:pPr>
        <w:pStyle w:val="ConsPlusNonformat"/>
        <w:jc w:val="both"/>
        <w:rPr>
          <w:szCs w:val="20"/>
        </w:rPr>
      </w:pPr>
      <w:r w:rsidRPr="000B5DB2">
        <w:rPr>
          <w:szCs w:val="20"/>
        </w:rPr>
        <w:t xml:space="preserve">  </w:t>
      </w:r>
      <w:r>
        <w:rPr>
          <w:szCs w:val="20"/>
        </w:rPr>
        <w:t xml:space="preserve">  </w:t>
      </w:r>
      <w:r w:rsidR="008E2956">
        <w:rPr>
          <w:szCs w:val="20"/>
        </w:rPr>
        <w:t xml:space="preserve">      </w:t>
      </w:r>
      <w:r w:rsidRPr="00392730">
        <w:rPr>
          <w:szCs w:val="20"/>
        </w:rPr>
        <w:t>средства</w:t>
      </w:r>
      <w:r w:rsidRPr="000B5DB2">
        <w:rPr>
          <w:szCs w:val="20"/>
        </w:rPr>
        <w:t xml:space="preserve"> </w:t>
      </w:r>
      <w:r>
        <w:rPr>
          <w:szCs w:val="20"/>
        </w:rPr>
        <w:t>или</w:t>
      </w:r>
    </w:p>
    <w:p w14:paraId="3439F3DB" w14:textId="51EE0151" w:rsidR="000B5DB2" w:rsidRPr="000B5DB2" w:rsidRDefault="008E2956" w:rsidP="00392730">
      <w:pPr>
        <w:pStyle w:val="ConsPlusNonformat"/>
        <w:jc w:val="both"/>
        <w:rPr>
          <w:szCs w:val="20"/>
        </w:rPr>
      </w:pPr>
      <w:r>
        <w:rPr>
          <w:szCs w:val="20"/>
        </w:rPr>
        <w:t xml:space="preserve">      </w:t>
      </w:r>
      <w:r w:rsidR="000B5DB2">
        <w:rPr>
          <w:szCs w:val="20"/>
        </w:rPr>
        <w:t>аналогичный документ)</w:t>
      </w:r>
    </w:p>
    <w:p w14:paraId="7EB9E42F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Государственный регистрационный номер транспортного средства:</w:t>
      </w:r>
    </w:p>
    <w:p w14:paraId="3C73CEB8" w14:textId="38A2038C" w:rsidR="00392730" w:rsidRPr="00392730" w:rsidRDefault="00000000" w:rsidP="00392730">
      <w:pPr>
        <w:pStyle w:val="ConsPlusNonformat"/>
        <w:jc w:val="both"/>
        <w:rPr>
          <w:szCs w:val="20"/>
        </w:rPr>
      </w:pPr>
      <w:sdt>
        <w:sdtPr>
          <w:rPr>
            <w:szCs w:val="20"/>
            <w:u w:val="single"/>
          </w:rPr>
          <w:alias w:val="veh_reg_number"/>
          <w:tag w:val="text"/>
          <w:id w:val="1167286406"/>
          <w:placeholder>
            <w:docPart w:val="A26094C6D79D4823AC524B4882F380F9"/>
          </w:placeholder>
          <w:temporary/>
          <w:showingPlcHdr/>
        </w:sdtPr>
        <w:sdtEndPr>
          <w:rPr>
            <w:lang w:val="en-US"/>
          </w:rPr>
        </w:sdtEndPr>
        <w:sdtContent>
          <w:r w:rsidR="00F20410" w:rsidRPr="00EC74B9">
            <w:rPr>
              <w:rStyle w:val="a8"/>
              <w:u w:val="single"/>
            </w:rPr>
            <w:t>Место для ввода текста.</w:t>
          </w:r>
        </w:sdtContent>
      </w:sdt>
    </w:p>
    <w:p w14:paraId="24E13CCE" w14:textId="054AC13D" w:rsidR="009F4177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Транспортное средство может быть использовано с прицепом:</w:t>
      </w:r>
    </w:p>
    <w:p w14:paraId="07BA3208" w14:textId="77777777" w:rsidR="009F4177" w:rsidRPr="00392730" w:rsidRDefault="009F4177" w:rsidP="009F4177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340"/>
        <w:gridCol w:w="8365"/>
      </w:tblGrid>
      <w:tr w:rsidR="009F4177" w:rsidRPr="00392730" w14:paraId="6EE715AA" w14:textId="77777777" w:rsidTr="0079467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7666D" w14:textId="500F7D0D" w:rsidR="009F4177" w:rsidRPr="009F4177" w:rsidRDefault="00000000" w:rsidP="0079467F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y"/>
                <w:tag w:val="text"/>
                <w:id w:val="-1701378928"/>
                <w:placeholder>
                  <w:docPart w:val="0DF0EE2A813A4E5BA67395C21C5092A6"/>
                </w:placeholder>
                <w:temporary/>
                <w:showingPlcHdr/>
              </w:sdtPr>
              <w:sdtContent>
                <w:r w:rsidR="00F20410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D15377" w14:textId="77777777" w:rsidR="009F4177" w:rsidRPr="00392730" w:rsidRDefault="009F4177" w:rsidP="0079467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147BDD57" w14:textId="0130B059" w:rsidR="009F4177" w:rsidRPr="00392730" w:rsidRDefault="009F4177" w:rsidP="0079467F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  <w:r w:rsidRPr="00392730">
              <w:rPr>
                <w:sz w:val="20"/>
                <w:szCs w:val="20"/>
              </w:rPr>
              <w:t>;</w:t>
            </w:r>
          </w:p>
        </w:tc>
      </w:tr>
      <w:tr w:rsidR="009F4177" w:rsidRPr="00392730" w14:paraId="22BE8960" w14:textId="77777777" w:rsidTr="0079467F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70A67" w14:textId="685AD369" w:rsidR="009F4177" w:rsidRPr="009F4177" w:rsidRDefault="00000000" w:rsidP="0079467F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n"/>
                <w:tag w:val="text"/>
                <w:id w:val="582413346"/>
                <w:placeholder>
                  <w:docPart w:val="5BE4855514C6456D9362D496BE93E02E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</w:t>
                </w:r>
                <w:r w:rsidR="005307DD" w:rsidRPr="00CF65BE">
                  <w:rPr>
                    <w:rStyle w:val="a8"/>
                  </w:rPr>
                  <w:lastRenderedPageBreak/>
                  <w:t>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96DDC6" w14:textId="77777777" w:rsidR="009F4177" w:rsidRPr="00392730" w:rsidRDefault="009F4177" w:rsidP="0079467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2AC6ABEE" w14:textId="755C9331" w:rsidR="009F4177" w:rsidRPr="00392730" w:rsidRDefault="009F4177" w:rsidP="0079467F">
            <w:pPr>
              <w:pStyle w:val="ConsPlus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  <w:r w:rsidRPr="00392730">
              <w:rPr>
                <w:sz w:val="20"/>
                <w:szCs w:val="20"/>
              </w:rPr>
              <w:t>;</w:t>
            </w:r>
          </w:p>
        </w:tc>
      </w:tr>
    </w:tbl>
    <w:p w14:paraId="05E251C3" w14:textId="77777777" w:rsidR="009F4177" w:rsidRPr="009F4177" w:rsidRDefault="009F4177" w:rsidP="00392730">
      <w:pPr>
        <w:pStyle w:val="ConsPlusNonformat"/>
        <w:jc w:val="both"/>
        <w:rPr>
          <w:noProof/>
          <w:position w:val="-8"/>
          <w:szCs w:val="20"/>
          <w:lang w:val="en-US"/>
        </w:rPr>
      </w:pPr>
    </w:p>
    <w:p w14:paraId="1EDB9C8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Цель использования транспортного средства (отметить нужное):</w:t>
      </w:r>
    </w:p>
    <w:p w14:paraId="6A10A6F4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Borders>
          <w:left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60"/>
        <w:gridCol w:w="340"/>
        <w:gridCol w:w="8365"/>
      </w:tblGrid>
      <w:tr w:rsidR="00392730" w:rsidRPr="00392730" w14:paraId="3D799F89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C86" w14:textId="3C9F4C02" w:rsidR="00392730" w:rsidRPr="0023652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p"/>
                <w:tag w:val="text"/>
                <w:id w:val="1381818852"/>
                <w:placeholder>
                  <w:docPart w:val="130E3FE934B14D45BE7E98E60B18E5CA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5BA26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1C5329DC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личная;</w:t>
            </w:r>
          </w:p>
        </w:tc>
      </w:tr>
      <w:tr w:rsidR="00392730" w:rsidRPr="00392730" w14:paraId="44590C61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099" w14:textId="13B419AE" w:rsidR="00392730" w:rsidRPr="0023652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s"/>
                <w:tag w:val="text"/>
                <w:id w:val="-1710107562"/>
                <w:placeholder>
                  <w:docPart w:val="B60754A4A9B444349D012A4E82E956C1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8BC8E0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68A606A0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учебная езда;</w:t>
            </w:r>
          </w:p>
        </w:tc>
      </w:tr>
      <w:tr w:rsidR="00392730" w:rsidRPr="00392730" w14:paraId="387E3AA4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06E" w14:textId="7673D71B" w:rsidR="00392730" w:rsidRPr="0023652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t"/>
                <w:tag w:val="text"/>
                <w:id w:val="-706792419"/>
                <w:placeholder>
                  <w:docPart w:val="761AC3273C004DBFB58B147D9B9CAE30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AEF19C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3277C99C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такси;</w:t>
            </w:r>
          </w:p>
        </w:tc>
      </w:tr>
      <w:tr w:rsidR="00392730" w:rsidRPr="00392730" w14:paraId="55FD2EA9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7EAB" w14:textId="00E26421" w:rsidR="00392730" w:rsidRPr="0023652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d"/>
                <w:tag w:val="text"/>
                <w:id w:val="-2106800338"/>
                <w:placeholder>
                  <w:docPart w:val="287AC70695B24F75BA55BE9E0FD2A5B4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</w:t>
                </w:r>
                <w:r w:rsidR="005307DD" w:rsidRPr="00CF65BE">
                  <w:rPr>
                    <w:rStyle w:val="a8"/>
                  </w:rPr>
                  <w:lastRenderedPageBreak/>
                  <w:t>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B43ED6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38DB73F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перевозка опасных и легковоспламеняющихся грузов;</w:t>
            </w:r>
          </w:p>
        </w:tc>
      </w:tr>
      <w:tr w:rsidR="00392730" w:rsidRPr="00392730" w14:paraId="3CFBE4F4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3F85C" w14:textId="695BFEDE" w:rsidR="00392730" w:rsidRPr="00392730" w:rsidRDefault="00000000" w:rsidP="00B512A3">
            <w:pPr>
              <w:pStyle w:val="ConsPlusNormal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r"/>
                <w:tag w:val="text"/>
                <w:id w:val="59529307"/>
                <w:placeholder>
                  <w:docPart w:val="EB6B7BBA5C004365A79C08AC1A17FF2A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8BE1FF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1F69E827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прокат/краткосрочная аренда;</w:t>
            </w:r>
          </w:p>
        </w:tc>
      </w:tr>
      <w:tr w:rsidR="00392730" w:rsidRPr="00392730" w14:paraId="7655D1A4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B34BE" w14:textId="7E36E594" w:rsidR="00392730" w:rsidRPr="00392730" w:rsidRDefault="00000000" w:rsidP="00B512A3">
            <w:pPr>
              <w:pStyle w:val="ConsPlusNormal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g"/>
                <w:tag w:val="text"/>
                <w:id w:val="-832912872"/>
                <w:placeholder>
                  <w:docPart w:val="C358ED72762F49779C290DE9641CBF02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3172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6B4CA4A9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регулярные пассажирские перевозки/перевозки пассажиров по заказам;</w:t>
            </w:r>
          </w:p>
        </w:tc>
      </w:tr>
      <w:tr w:rsidR="00392730" w:rsidRPr="00392730" w14:paraId="430D7CCA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704C" w14:textId="2173915E" w:rsidR="00392730" w:rsidRPr="00392730" w:rsidRDefault="00000000" w:rsidP="00B512A3">
            <w:pPr>
              <w:pStyle w:val="ConsPlusNormal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h"/>
                <w:tag w:val="text"/>
                <w:id w:val="-12617474"/>
                <w:placeholder>
                  <w:docPart w:val="CB51ACFFAF5A46709074C92CC1DDFB24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D8E6D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681D31D4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дорожные и специальные транспортные средства;</w:t>
            </w:r>
          </w:p>
        </w:tc>
      </w:tr>
      <w:tr w:rsidR="00392730" w:rsidRPr="00392730" w14:paraId="0F8F7AD5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2500" w14:textId="0DF9FD73" w:rsidR="00392730" w:rsidRPr="00392730" w:rsidRDefault="00000000" w:rsidP="00B512A3">
            <w:pPr>
              <w:pStyle w:val="ConsPlusNormal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c"/>
                <w:tag w:val="text"/>
                <w:id w:val="-86781048"/>
                <w:placeholder>
                  <w:docPart w:val="71B34A55EFC844BCB942A236A8773772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D8D661C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34933CC7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экстренные и коммунальные службы;</w:t>
            </w:r>
          </w:p>
        </w:tc>
      </w:tr>
      <w:tr w:rsidR="00392730" w:rsidRPr="00392730" w14:paraId="41A959BD" w14:textId="77777777" w:rsidTr="00B512A3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7FD5F" w14:textId="18967CDB" w:rsidR="00392730" w:rsidRPr="00392730" w:rsidRDefault="00000000" w:rsidP="00B512A3">
            <w:pPr>
              <w:pStyle w:val="ConsPlusNormal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o"/>
                <w:tag w:val="text"/>
                <w:id w:val="432481759"/>
                <w:placeholder>
                  <w:docPart w:val="37CA167954CD4AEC91455D6943631CA7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6FDDA2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365" w:type="dxa"/>
            <w:tcBorders>
              <w:top w:val="nil"/>
              <w:left w:val="nil"/>
              <w:bottom w:val="nil"/>
              <w:right w:val="nil"/>
            </w:tcBorders>
          </w:tcPr>
          <w:p w14:paraId="4C966B90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прочее.</w:t>
            </w:r>
          </w:p>
        </w:tc>
      </w:tr>
    </w:tbl>
    <w:p w14:paraId="18E48D1E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p w14:paraId="13066921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3. К управлению транспортным средством допущены:</w:t>
      </w:r>
    </w:p>
    <w:p w14:paraId="77FBD76C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Borders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79"/>
        <w:gridCol w:w="794"/>
      </w:tblGrid>
      <w:tr w:rsidR="00392730" w:rsidRPr="00392730" w14:paraId="12EF3AE0" w14:textId="77777777" w:rsidTr="00B512A3">
        <w:tc>
          <w:tcPr>
            <w:tcW w:w="4479" w:type="dxa"/>
            <w:tcBorders>
              <w:top w:val="nil"/>
              <w:left w:val="nil"/>
              <w:bottom w:val="nil"/>
            </w:tcBorders>
          </w:tcPr>
          <w:p w14:paraId="13845288" w14:textId="77777777" w:rsidR="00392730" w:rsidRPr="00392730" w:rsidRDefault="00392730" w:rsidP="00B512A3">
            <w:pPr>
              <w:pStyle w:val="ConsPlusNormal"/>
              <w:ind w:left="567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любые водители (без ограничений)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14:paraId="565EEE77" w14:textId="5C939CD0" w:rsidR="00392730" w:rsidRPr="00D15B98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all"/>
                <w:tag w:val="text"/>
                <w:id w:val="1832949972"/>
                <w:placeholder>
                  <w:docPart w:val="CB95EDB0E39047C28D9299512CA3E034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</w:tr>
      <w:tr w:rsidR="00392730" w:rsidRPr="00392730" w14:paraId="2F642FF5" w14:textId="77777777" w:rsidTr="00B512A3">
        <w:tc>
          <w:tcPr>
            <w:tcW w:w="4479" w:type="dxa"/>
            <w:tcBorders>
              <w:top w:val="nil"/>
              <w:left w:val="nil"/>
              <w:bottom w:val="nil"/>
            </w:tcBorders>
          </w:tcPr>
          <w:p w14:paraId="7EB26F93" w14:textId="77777777" w:rsidR="00392730" w:rsidRPr="00392730" w:rsidRDefault="00392730" w:rsidP="00B512A3">
            <w:pPr>
              <w:pStyle w:val="ConsPlusNormal"/>
              <w:ind w:left="567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только следующие водители</w:t>
            </w:r>
          </w:p>
        </w:tc>
        <w:tc>
          <w:tcPr>
            <w:tcW w:w="794" w:type="dxa"/>
            <w:tcBorders>
              <w:top w:val="single" w:sz="4" w:space="0" w:color="auto"/>
              <w:bottom w:val="single" w:sz="4" w:space="0" w:color="auto"/>
            </w:tcBorders>
          </w:tcPr>
          <w:p w14:paraId="1E6F5031" w14:textId="54E0FFAE" w:rsidR="00392730" w:rsidRPr="00D15B98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only"/>
                <w:tag w:val="text"/>
                <w:id w:val="-211887771"/>
                <w:placeholder>
                  <w:docPart w:val="EAB223615BA545578E2DC2312DF5204D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</w:tr>
    </w:tbl>
    <w:p w14:paraId="3190A0C6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3"/>
        <w:gridCol w:w="2891"/>
        <w:gridCol w:w="1077"/>
        <w:gridCol w:w="1701"/>
        <w:gridCol w:w="2835"/>
      </w:tblGrid>
      <w:tr w:rsidR="00392730" w:rsidRPr="00392730" w14:paraId="10FD81C0" w14:textId="77777777" w:rsidTr="00B512A3">
        <w:tc>
          <w:tcPr>
            <w:tcW w:w="523" w:type="dxa"/>
          </w:tcPr>
          <w:p w14:paraId="14748C72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N п/п</w:t>
            </w:r>
          </w:p>
        </w:tc>
        <w:tc>
          <w:tcPr>
            <w:tcW w:w="2891" w:type="dxa"/>
          </w:tcPr>
          <w:p w14:paraId="563CB3F3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 xml:space="preserve">Фамилия, имя, отчество </w:t>
            </w:r>
            <w:hyperlink w:anchor="P1033">
              <w:r w:rsidRPr="00392730">
                <w:rPr>
                  <w:color w:val="0000FF"/>
                  <w:sz w:val="20"/>
                  <w:szCs w:val="20"/>
                </w:rPr>
                <w:t>&lt;1&gt;</w:t>
              </w:r>
            </w:hyperlink>
          </w:p>
        </w:tc>
        <w:tc>
          <w:tcPr>
            <w:tcW w:w="1077" w:type="dxa"/>
          </w:tcPr>
          <w:p w14:paraId="71D05681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Дата рождения</w:t>
            </w:r>
          </w:p>
        </w:tc>
        <w:tc>
          <w:tcPr>
            <w:tcW w:w="1701" w:type="dxa"/>
          </w:tcPr>
          <w:p w14:paraId="60937BE9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Водительское удостоверение (серия, номер)</w:t>
            </w:r>
          </w:p>
        </w:tc>
        <w:tc>
          <w:tcPr>
            <w:tcW w:w="2835" w:type="dxa"/>
          </w:tcPr>
          <w:p w14:paraId="15058CF6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Стаж управления транспортным средством соответствующей категории, полных лет</w:t>
            </w:r>
          </w:p>
        </w:tc>
      </w:tr>
      <w:tr w:rsidR="00392730" w:rsidRPr="00392730" w14:paraId="0CD79483" w14:textId="77777777" w:rsidTr="00B512A3">
        <w:tc>
          <w:tcPr>
            <w:tcW w:w="523" w:type="dxa"/>
          </w:tcPr>
          <w:p w14:paraId="6867680E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91" w:type="dxa"/>
          </w:tcPr>
          <w:p w14:paraId="620FE1F6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14:paraId="165C8465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64FCAFD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E2B43DE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392730" w:rsidRPr="00392730" w14:paraId="647F7E31" w14:textId="77777777" w:rsidTr="00B512A3">
        <w:tc>
          <w:tcPr>
            <w:tcW w:w="523" w:type="dxa"/>
          </w:tcPr>
          <w:p w14:paraId="4569189E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91" w:type="dxa"/>
          </w:tcPr>
          <w:p w14:paraId="6BE2339F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14:paraId="5FE34CE0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2E091FC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F15703C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392730" w:rsidRPr="00392730" w14:paraId="63FF4C2A" w14:textId="77777777" w:rsidTr="00B512A3">
        <w:tc>
          <w:tcPr>
            <w:tcW w:w="523" w:type="dxa"/>
          </w:tcPr>
          <w:p w14:paraId="0A191A2F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91" w:type="dxa"/>
          </w:tcPr>
          <w:p w14:paraId="000E44A3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14:paraId="3E6BC03C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6BA9F48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07D5A56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392730" w:rsidRPr="00392730" w14:paraId="44904AAB" w14:textId="77777777" w:rsidTr="00B512A3">
        <w:tc>
          <w:tcPr>
            <w:tcW w:w="523" w:type="dxa"/>
          </w:tcPr>
          <w:p w14:paraId="5419C691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91" w:type="dxa"/>
          </w:tcPr>
          <w:p w14:paraId="7BE38FC6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14:paraId="640F9CB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45FCB13D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A283BF1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392730" w:rsidRPr="00392730" w14:paraId="3260DF24" w14:textId="77777777" w:rsidTr="00B512A3">
        <w:tc>
          <w:tcPr>
            <w:tcW w:w="523" w:type="dxa"/>
          </w:tcPr>
          <w:p w14:paraId="6E8D4BD9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91" w:type="dxa"/>
          </w:tcPr>
          <w:p w14:paraId="3DA3B9D8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077" w:type="dxa"/>
          </w:tcPr>
          <w:p w14:paraId="4D1D709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14:paraId="7D75BBAD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8ADE618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495D394D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p w14:paraId="186C14EB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4. Транспортное средство будет использоваться</w:t>
      </w:r>
    </w:p>
    <w:p w14:paraId="2F80E1CA" w14:textId="77777777" w:rsidR="00FD2738" w:rsidRPr="00392730" w:rsidRDefault="00FD2738" w:rsidP="00FD2738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 _______________ 20__ г. по ______________ 20__ г.</w:t>
      </w:r>
    </w:p>
    <w:p w14:paraId="0F5C5E34" w14:textId="77777777" w:rsidR="007817AD" w:rsidRPr="00392730" w:rsidRDefault="007817AD" w:rsidP="007817AD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 _______________ 20__ г. по ______________ 20__ г.</w:t>
      </w:r>
    </w:p>
    <w:p w14:paraId="2D390F21" w14:textId="77777777" w:rsidR="007817AD" w:rsidRPr="00392730" w:rsidRDefault="007817AD" w:rsidP="007817AD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 _______________ 20__ г. по ______________ 20__ г.</w:t>
      </w:r>
    </w:p>
    <w:p w14:paraId="6CD89C8B" w14:textId="77777777" w:rsidR="00FD2738" w:rsidRPr="00392730" w:rsidRDefault="00FD2738" w:rsidP="00392730">
      <w:pPr>
        <w:pStyle w:val="ConsPlusNonformat"/>
        <w:jc w:val="both"/>
        <w:rPr>
          <w:szCs w:val="20"/>
        </w:rPr>
      </w:pPr>
    </w:p>
    <w:p w14:paraId="5442166E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5.  Иные  сведения  (в  том  числе  информация  об  изменении  персональных</w:t>
      </w:r>
    </w:p>
    <w:p w14:paraId="06636C88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данных  (данных юридического лица) и данных о водительских удостоверениях в</w:t>
      </w:r>
    </w:p>
    <w:p w14:paraId="2F474678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течение последнего календарного года: _____________________________________</w:t>
      </w:r>
    </w:p>
    <w:p w14:paraId="5C6731C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___________________________________________________________________________</w:t>
      </w:r>
    </w:p>
    <w:p w14:paraId="7DEC698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Страховой полис _________________________________ получил.</w:t>
      </w:r>
    </w:p>
    <w:p w14:paraId="7198D3D4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(номер)</w:t>
      </w:r>
    </w:p>
    <w:p w14:paraId="0F0354FE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Два экземпляра извещения о дорожно-транспортном происшествии получил.</w:t>
      </w:r>
    </w:p>
    <w:p w14:paraId="0DE05A2F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В   случае   причинения   вреда   указанному   в   настоящем  заявлении</w:t>
      </w:r>
    </w:p>
    <w:p w14:paraId="72F0829B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транспортному   средству   прошу  осуществить  страховое  возмещение  путем</w:t>
      </w:r>
    </w:p>
    <w:p w14:paraId="0FCF63BB" w14:textId="54708ADE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организации  и</w:t>
      </w:r>
      <w:r w:rsidR="00DA2DA0">
        <w:rPr>
          <w:szCs w:val="20"/>
        </w:rPr>
        <w:t xml:space="preserve">  </w:t>
      </w:r>
      <w:r w:rsidRPr="00392730">
        <w:rPr>
          <w:szCs w:val="20"/>
        </w:rPr>
        <w:t>оплаты  восстановительного  ремонта  на  одной из следующих</w:t>
      </w:r>
    </w:p>
    <w:p w14:paraId="2231B44F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станций технического обслуживания:</w:t>
      </w:r>
    </w:p>
    <w:p w14:paraId="67DEF717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556"/>
        <w:gridCol w:w="3458"/>
      </w:tblGrid>
      <w:tr w:rsidR="00392730" w:rsidRPr="00392730" w14:paraId="7B2B529B" w14:textId="77777777" w:rsidTr="00B512A3">
        <w:tc>
          <w:tcPr>
            <w:tcW w:w="5556" w:type="dxa"/>
          </w:tcPr>
          <w:p w14:paraId="6FBA16A1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Наименование станции технического обслуживания</w:t>
            </w:r>
          </w:p>
        </w:tc>
        <w:tc>
          <w:tcPr>
            <w:tcW w:w="3458" w:type="dxa"/>
          </w:tcPr>
          <w:p w14:paraId="51030032" w14:textId="77777777" w:rsidR="00392730" w:rsidRPr="00392730" w:rsidRDefault="00392730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Адрес места нахождения</w:t>
            </w:r>
          </w:p>
        </w:tc>
      </w:tr>
      <w:tr w:rsidR="00392730" w:rsidRPr="00392730" w14:paraId="4228ECC3" w14:textId="77777777" w:rsidTr="00B512A3">
        <w:tc>
          <w:tcPr>
            <w:tcW w:w="5556" w:type="dxa"/>
          </w:tcPr>
          <w:p w14:paraId="480CF959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58" w:type="dxa"/>
          </w:tcPr>
          <w:p w14:paraId="34C69AAF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392730" w:rsidRPr="00392730" w14:paraId="5E8013F5" w14:textId="77777777" w:rsidTr="00B512A3">
        <w:tc>
          <w:tcPr>
            <w:tcW w:w="5556" w:type="dxa"/>
          </w:tcPr>
          <w:p w14:paraId="370FCFBB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58" w:type="dxa"/>
          </w:tcPr>
          <w:p w14:paraId="74A0F912" w14:textId="77777777" w:rsidR="00392730" w:rsidRPr="00392730" w:rsidRDefault="00392730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</w:tbl>
    <w:p w14:paraId="7070011D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p w14:paraId="13E7AB4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Указание   станции   технического    обслуживания   не   из   предложенного</w:t>
      </w:r>
    </w:p>
    <w:p w14:paraId="39A1778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страховщиком  перечня  возможно  только  в  отношении легковых автомобилей,</w:t>
      </w:r>
    </w:p>
    <w:p w14:paraId="0272BE7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находящихся  в  собственности  граждан  и  зарегистрированных  в Российской</w:t>
      </w:r>
    </w:p>
    <w:p w14:paraId="0700FDCC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Федерации, и при наличии согласия страховщика в письменной форме.</w:t>
      </w:r>
    </w:p>
    <w:p w14:paraId="4C15418B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66805870" w14:textId="4CB6BF4D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Страхователь _______________ (</w:t>
      </w:r>
      <w:sdt>
        <w:sdtPr>
          <w:rPr>
            <w:szCs w:val="20"/>
            <w:u w:val="single"/>
          </w:rPr>
          <w:alias w:val="ins_shortname"/>
          <w:tag w:val="text"/>
          <w:id w:val="-737485833"/>
          <w:placeholder>
            <w:docPart w:val="E12F8D61E43B4106ACF98726695E53B8"/>
          </w:placeholder>
          <w:temporary/>
          <w:showingPlcHdr/>
        </w:sdtPr>
        <w:sdtEndPr>
          <w:rPr>
            <w:lang w:val="en-US"/>
          </w:rPr>
        </w:sdtEndPr>
        <w:sdtContent>
          <w:r w:rsidR="005307DD" w:rsidRPr="00602866">
            <w:rPr>
              <w:rStyle w:val="a8"/>
              <w:u w:val="single"/>
            </w:rPr>
            <w:t>Место для ввода текста.</w:t>
          </w:r>
        </w:sdtContent>
      </w:sdt>
      <w:r w:rsidRPr="00392730">
        <w:rPr>
          <w:szCs w:val="20"/>
        </w:rPr>
        <w:t>)</w:t>
      </w:r>
    </w:p>
    <w:p w14:paraId="64CDA145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(подпись)        (фамилия, имя, отчество </w:t>
      </w:r>
      <w:hyperlink w:anchor="P1033">
        <w:r w:rsidRPr="00392730">
          <w:rPr>
            <w:color w:val="0000FF"/>
            <w:szCs w:val="20"/>
          </w:rPr>
          <w:t>&lt;1&gt;</w:t>
        </w:r>
      </w:hyperlink>
      <w:r w:rsidRPr="00392730">
        <w:rPr>
          <w:szCs w:val="20"/>
        </w:rPr>
        <w:t>)</w:t>
      </w:r>
    </w:p>
    <w:p w14:paraId="3FB0B31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78D2C60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     "__" ___________________ 20__ г.</w:t>
      </w:r>
    </w:p>
    <w:p w14:paraId="4903EA7C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       (дата заполнения заявления)</w:t>
      </w:r>
    </w:p>
    <w:p w14:paraId="36477F46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6FEA6D4E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Заполняется страховщиком/представителем страховщика</w:t>
      </w:r>
    </w:p>
    <w:p w14:paraId="0F70311D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5E18EF0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6. Страховая премия </w:t>
      </w:r>
      <w:hyperlink w:anchor="P1034">
        <w:r w:rsidRPr="00392730">
          <w:rPr>
            <w:color w:val="0000FF"/>
            <w:szCs w:val="20"/>
          </w:rPr>
          <w:t>&lt;2&gt;</w:t>
        </w:r>
      </w:hyperlink>
    </w:p>
    <w:p w14:paraId="7D9733BD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71"/>
        <w:gridCol w:w="851"/>
        <w:gridCol w:w="850"/>
        <w:gridCol w:w="851"/>
        <w:gridCol w:w="850"/>
        <w:gridCol w:w="851"/>
        <w:gridCol w:w="850"/>
        <w:gridCol w:w="851"/>
        <w:gridCol w:w="1817"/>
      </w:tblGrid>
      <w:tr w:rsidR="004D41C6" w:rsidRPr="00392730" w14:paraId="107C512B" w14:textId="77777777" w:rsidTr="00885554">
        <w:tc>
          <w:tcPr>
            <w:tcW w:w="1271" w:type="dxa"/>
            <w:vMerge w:val="restart"/>
          </w:tcPr>
          <w:p w14:paraId="2CA8C316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Базовая ставка</w:t>
            </w:r>
          </w:p>
        </w:tc>
        <w:tc>
          <w:tcPr>
            <w:tcW w:w="5954" w:type="dxa"/>
            <w:gridSpan w:val="7"/>
          </w:tcPr>
          <w:p w14:paraId="6150EC58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Коэффициент</w:t>
            </w:r>
          </w:p>
        </w:tc>
        <w:tc>
          <w:tcPr>
            <w:tcW w:w="1817" w:type="dxa"/>
            <w:vMerge w:val="restart"/>
          </w:tcPr>
          <w:p w14:paraId="7887E580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Итого</w:t>
            </w:r>
          </w:p>
        </w:tc>
      </w:tr>
      <w:tr w:rsidR="008E15D7" w:rsidRPr="00392730" w14:paraId="4FB5A488" w14:textId="77777777" w:rsidTr="00885554">
        <w:tc>
          <w:tcPr>
            <w:tcW w:w="1271" w:type="dxa"/>
            <w:vMerge/>
          </w:tcPr>
          <w:p w14:paraId="2C16AABF" w14:textId="0BB29A0C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</w:tcPr>
          <w:p w14:paraId="7CA1353A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КТ</w:t>
            </w:r>
          </w:p>
        </w:tc>
        <w:tc>
          <w:tcPr>
            <w:tcW w:w="850" w:type="dxa"/>
          </w:tcPr>
          <w:p w14:paraId="4F83FC16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КБМ</w:t>
            </w:r>
          </w:p>
        </w:tc>
        <w:tc>
          <w:tcPr>
            <w:tcW w:w="851" w:type="dxa"/>
          </w:tcPr>
          <w:p w14:paraId="156AC850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КВС</w:t>
            </w:r>
          </w:p>
        </w:tc>
        <w:tc>
          <w:tcPr>
            <w:tcW w:w="850" w:type="dxa"/>
          </w:tcPr>
          <w:p w14:paraId="3C936341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КС</w:t>
            </w:r>
          </w:p>
        </w:tc>
        <w:tc>
          <w:tcPr>
            <w:tcW w:w="851" w:type="dxa"/>
          </w:tcPr>
          <w:p w14:paraId="7D53854F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КП</w:t>
            </w:r>
          </w:p>
        </w:tc>
        <w:tc>
          <w:tcPr>
            <w:tcW w:w="850" w:type="dxa"/>
          </w:tcPr>
          <w:p w14:paraId="082E1998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КМ</w:t>
            </w:r>
          </w:p>
        </w:tc>
        <w:tc>
          <w:tcPr>
            <w:tcW w:w="851" w:type="dxa"/>
          </w:tcPr>
          <w:p w14:paraId="6B98934A" w14:textId="77777777" w:rsidR="004D41C6" w:rsidRPr="00392730" w:rsidRDefault="004D41C6" w:rsidP="00B512A3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КО</w:t>
            </w:r>
          </w:p>
        </w:tc>
        <w:tc>
          <w:tcPr>
            <w:tcW w:w="1817" w:type="dxa"/>
            <w:vMerge/>
          </w:tcPr>
          <w:p w14:paraId="57576B21" w14:textId="77777777" w:rsidR="004D41C6" w:rsidRPr="00392730" w:rsidRDefault="004D41C6" w:rsidP="00B512A3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8E15D7" w:rsidRPr="00392730" w14:paraId="64BAA641" w14:textId="77777777" w:rsidTr="00885554">
        <w:tc>
          <w:tcPr>
            <w:tcW w:w="1271" w:type="dxa"/>
          </w:tcPr>
          <w:p w14:paraId="0675E38E" w14:textId="64009745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bt"/>
                <w:tag w:val="text"/>
                <w:id w:val="-991014225"/>
                <w:placeholder>
                  <w:docPart w:val="4B6BF45D37C448198923111C51F7041A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1" w:type="dxa"/>
          </w:tcPr>
          <w:p w14:paraId="73A77282" w14:textId="56E9F4C5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t"/>
                <w:tag w:val="text"/>
                <w:id w:val="-1317416033"/>
                <w:placeholder>
                  <w:docPart w:val="3D35E25FBB73405BBABDE4286E8B52BB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0" w:type="dxa"/>
          </w:tcPr>
          <w:p w14:paraId="79E0E0B5" w14:textId="5C53180F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bm"/>
                <w:tag w:val="text"/>
                <w:id w:val="646314173"/>
                <w:placeholder>
                  <w:docPart w:val="00F75ED437694C6E89064C76276C5CBA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1" w:type="dxa"/>
          </w:tcPr>
          <w:p w14:paraId="431966C8" w14:textId="79AA9425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vs"/>
                <w:tag w:val="text"/>
                <w:id w:val="576016929"/>
                <w:placeholder>
                  <w:docPart w:val="41EE86ED4E884A7AB7EC1468C30B8CD7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0" w:type="dxa"/>
          </w:tcPr>
          <w:p w14:paraId="4088D734" w14:textId="69A6E45E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s"/>
                <w:tag w:val="text"/>
                <w:id w:val="1589422518"/>
                <w:placeholder>
                  <w:docPart w:val="50B6773DF1CC475FAED03D5C627A3CE1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1" w:type="dxa"/>
          </w:tcPr>
          <w:p w14:paraId="5CB4C9D8" w14:textId="7A29B6C8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p"/>
                <w:tag w:val="text"/>
                <w:id w:val="1106853731"/>
                <w:placeholder>
                  <w:docPart w:val="3FB3F16645904298AD23CCF05D6913BA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0" w:type="dxa"/>
          </w:tcPr>
          <w:p w14:paraId="1EB04926" w14:textId="3E4EB73E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m"/>
                <w:tag w:val="text"/>
                <w:id w:val="-782491989"/>
                <w:placeholder>
                  <w:docPart w:val="06CA572AE4194D38A9B247978663368B"/>
                </w:placeholder>
                <w:temporary/>
                <w:showingPlcHdr/>
              </w:sdtPr>
              <w:sdtContent>
                <w:r w:rsidR="005307DD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851" w:type="dxa"/>
          </w:tcPr>
          <w:p w14:paraId="6BF2FCEF" w14:textId="5B2532A6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ko"/>
                <w:tag w:val="text"/>
                <w:id w:val="-1631780935"/>
                <w:placeholder>
                  <w:docPart w:val="44FCFC104ADE46E99CE71A1F7F68AF79"/>
                </w:placeholder>
                <w:temporary/>
                <w:showingPlcHdr/>
              </w:sdtPr>
              <w:sdtContent>
                <w:r w:rsidR="00D34A55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  <w:tc>
          <w:tcPr>
            <w:tcW w:w="1817" w:type="dxa"/>
          </w:tcPr>
          <w:p w14:paraId="63DE5DA0" w14:textId="474522D9" w:rsidR="00392730" w:rsidRPr="00750E42" w:rsidRDefault="00000000" w:rsidP="00B512A3">
            <w:pPr>
              <w:pStyle w:val="ConsPlusNormal"/>
              <w:rPr>
                <w:sz w:val="20"/>
                <w:szCs w:val="20"/>
                <w:lang w:val="en-US"/>
              </w:rPr>
            </w:pPr>
            <w:sdt>
              <w:sdtPr>
                <w:rPr>
                  <w:sz w:val="20"/>
                  <w:szCs w:val="20"/>
                  <w:lang w:val="en-US"/>
                </w:rPr>
                <w:alias w:val="itg"/>
                <w:tag w:val="text"/>
                <w:id w:val="406202050"/>
                <w:placeholder>
                  <w:docPart w:val="687F0E512D174498A4A5F6C9D56B1E87"/>
                </w:placeholder>
                <w:temporary/>
                <w:showingPlcHdr/>
              </w:sdtPr>
              <w:sdtContent>
                <w:r w:rsidR="00D34A55" w:rsidRPr="00CF65BE">
                  <w:rPr>
                    <w:rStyle w:val="a8"/>
                  </w:rPr>
                  <w:t>Место для ввода текста.</w:t>
                </w:r>
              </w:sdtContent>
            </w:sdt>
          </w:p>
        </w:tc>
      </w:tr>
    </w:tbl>
    <w:p w14:paraId="6788F15D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p w14:paraId="0BA07041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Значение   КБМ   определено   на  основании  запроса  в  автоматизированную</w:t>
      </w:r>
    </w:p>
    <w:p w14:paraId="24FF1D92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информационную систему страхования: ___________ ______________.</w:t>
      </w:r>
    </w:p>
    <w:p w14:paraId="6A1E271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                                  (номер)       (дата)</w:t>
      </w:r>
    </w:p>
    <w:p w14:paraId="21CF121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1FF51F86" w14:textId="2A9B9250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    </w:t>
      </w:r>
      <w:proofErr w:type="spellStart"/>
      <w:r w:rsidR="00885554" w:rsidRPr="00392730">
        <w:rPr>
          <w:szCs w:val="20"/>
        </w:rPr>
        <w:t>Справочно</w:t>
      </w:r>
      <w:proofErr w:type="spellEnd"/>
      <w:r w:rsidRPr="00392730">
        <w:rPr>
          <w:szCs w:val="20"/>
        </w:rPr>
        <w:t>:  в  целях  проверки  и  изменения  значения КБМ страхователь</w:t>
      </w:r>
    </w:p>
    <w:p w14:paraId="19C7092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вправе  обратиться  к страховщику, заключившему с ним договор обязательного</w:t>
      </w:r>
    </w:p>
    <w:p w14:paraId="03B632B3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страхования  гражданской  ответственности  владельцев транспортных средств,</w:t>
      </w:r>
    </w:p>
    <w:p w14:paraId="7FC3AC3B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или  к  оператору  автоматизированной  информационной  системы страхования,</w:t>
      </w:r>
    </w:p>
    <w:p w14:paraId="10B33DE9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 xml:space="preserve">созданной  в  соответствии  с </w:t>
      </w:r>
      <w:hyperlink r:id="rId7">
        <w:r w:rsidRPr="00392730">
          <w:rPr>
            <w:color w:val="0000FF"/>
            <w:szCs w:val="20"/>
          </w:rPr>
          <w:t>главой IV.2</w:t>
        </w:r>
      </w:hyperlink>
      <w:r w:rsidRPr="00392730">
        <w:rPr>
          <w:szCs w:val="20"/>
        </w:rPr>
        <w:t xml:space="preserve"> Закона Российской Федерации от 27</w:t>
      </w:r>
    </w:p>
    <w:p w14:paraId="475ACB7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ноября  1992  года  N  4015-I  "Об организации страхового дела в Российской</w:t>
      </w:r>
    </w:p>
    <w:p w14:paraId="013C7A7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Федерации" (АО "НСИС").</w:t>
      </w:r>
    </w:p>
    <w:p w14:paraId="0831C4E0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</w:p>
    <w:p w14:paraId="785A82F7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7.   Дополнительная   информация   о   договоре  обязательного  страхования</w:t>
      </w:r>
    </w:p>
    <w:p w14:paraId="435F2EE9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гражданской ответственности владельцев транспортных средств: ______________</w:t>
      </w:r>
    </w:p>
    <w:p w14:paraId="3597758A" w14:textId="77777777" w:rsidR="00392730" w:rsidRPr="00392730" w:rsidRDefault="00392730" w:rsidP="00392730">
      <w:pPr>
        <w:pStyle w:val="ConsPlusNonformat"/>
        <w:jc w:val="both"/>
        <w:rPr>
          <w:szCs w:val="20"/>
        </w:rPr>
      </w:pPr>
      <w:r w:rsidRPr="00392730">
        <w:rPr>
          <w:szCs w:val="20"/>
        </w:rPr>
        <w:t>___________________________________________________________________________</w:t>
      </w:r>
    </w:p>
    <w:p w14:paraId="0E850142" w14:textId="77777777" w:rsidR="00392730" w:rsidRPr="00392730" w:rsidRDefault="00392730" w:rsidP="00392730">
      <w:pPr>
        <w:pStyle w:val="ConsPlusNormal"/>
        <w:jc w:val="both"/>
        <w:rPr>
          <w:sz w:val="20"/>
          <w:szCs w:val="20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470"/>
        <w:gridCol w:w="340"/>
        <w:gridCol w:w="1460"/>
        <w:gridCol w:w="340"/>
        <w:gridCol w:w="340"/>
        <w:gridCol w:w="3070"/>
        <w:gridCol w:w="340"/>
      </w:tblGrid>
      <w:tr w:rsidR="00500FB4" w:rsidRPr="00392730" w14:paraId="636B494A" w14:textId="77777777" w:rsidTr="0045084F"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AD2A4" w14:textId="77777777" w:rsidR="00500FB4" w:rsidRDefault="00500FB4" w:rsidP="0045084F">
            <w:pPr>
              <w:pStyle w:val="ConsPlusNormal"/>
              <w:jc w:val="both"/>
              <w:rPr>
                <w:sz w:val="20"/>
                <w:szCs w:val="20"/>
              </w:rPr>
            </w:pPr>
          </w:p>
          <w:p w14:paraId="4B4FAB94" w14:textId="77777777" w:rsidR="00500FB4" w:rsidRPr="00392730" w:rsidRDefault="00500FB4" w:rsidP="0045084F">
            <w:pPr>
              <w:pStyle w:val="ConsPlusNormal"/>
              <w:jc w:val="both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Страховщик/представитель страховщика: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A7629FA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53429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EE8A7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(</w:t>
            </w:r>
          </w:p>
        </w:tc>
        <w:tc>
          <w:tcPr>
            <w:tcW w:w="34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02DC1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780BD8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)</w:t>
            </w:r>
          </w:p>
        </w:tc>
      </w:tr>
      <w:tr w:rsidR="00500FB4" w:rsidRPr="00392730" w14:paraId="33459F53" w14:textId="77777777" w:rsidTr="0045084F"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14:paraId="25E78456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DCC92A9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338CE" w14:textId="77777777" w:rsidR="00500FB4" w:rsidRPr="00392730" w:rsidRDefault="00500FB4" w:rsidP="0045084F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E4727C1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CE6C4" w14:textId="77777777" w:rsidR="00500FB4" w:rsidRPr="00392730" w:rsidRDefault="00500FB4" w:rsidP="0045084F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 xml:space="preserve">(фамилия, имя, отчество </w:t>
            </w:r>
            <w:hyperlink w:anchor="P1033">
              <w:r w:rsidRPr="00392730">
                <w:rPr>
                  <w:color w:val="0000FF"/>
                  <w:sz w:val="20"/>
                  <w:szCs w:val="20"/>
                </w:rPr>
                <w:t>&lt;1&gt;</w:t>
              </w:r>
            </w:hyperlink>
            <w:r w:rsidRPr="00392730">
              <w:rPr>
                <w:sz w:val="20"/>
                <w:szCs w:val="20"/>
              </w:rPr>
              <w:t>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1BDA3E7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</w:tr>
      <w:tr w:rsidR="00500FB4" w:rsidRPr="00392730" w14:paraId="48CD1F9F" w14:textId="77777777" w:rsidTr="0045084F"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</w:tcPr>
          <w:p w14:paraId="10FDF4CB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24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A4C7B7" w14:textId="77777777" w:rsidR="00500FB4" w:rsidRPr="00392730" w:rsidRDefault="00500FB4" w:rsidP="0045084F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3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8EAB9F" w14:textId="77777777" w:rsidR="00500FB4" w:rsidRDefault="00500FB4" w:rsidP="00500FB4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"__" ______________ 20__ г.</w:t>
            </w:r>
          </w:p>
          <w:p w14:paraId="195ABB38" w14:textId="77777777" w:rsidR="00500FB4" w:rsidRPr="00392730" w:rsidRDefault="00500FB4" w:rsidP="00500FB4">
            <w:pPr>
              <w:pStyle w:val="ConsPlusNormal"/>
              <w:jc w:val="center"/>
              <w:rPr>
                <w:sz w:val="20"/>
                <w:szCs w:val="20"/>
              </w:rPr>
            </w:pPr>
            <w:r w:rsidRPr="00392730">
              <w:rPr>
                <w:sz w:val="20"/>
                <w:szCs w:val="20"/>
              </w:rPr>
              <w:t>(дата заполнения заявления)</w:t>
            </w:r>
          </w:p>
        </w:tc>
      </w:tr>
    </w:tbl>
    <w:p w14:paraId="2A4420D2" w14:textId="77777777" w:rsidR="00500FB4" w:rsidRPr="00392730" w:rsidRDefault="00500FB4" w:rsidP="00500FB4">
      <w:pPr>
        <w:pStyle w:val="ConsPlusNormal"/>
        <w:ind w:firstLine="540"/>
        <w:jc w:val="both"/>
        <w:rPr>
          <w:sz w:val="20"/>
          <w:szCs w:val="20"/>
        </w:rPr>
      </w:pPr>
      <w:r w:rsidRPr="00392730">
        <w:rPr>
          <w:sz w:val="20"/>
          <w:szCs w:val="20"/>
        </w:rPr>
        <w:t>--------------------------------</w:t>
      </w:r>
    </w:p>
    <w:p w14:paraId="12ABE3AC" w14:textId="77777777" w:rsidR="00500FB4" w:rsidRPr="00392730" w:rsidRDefault="00500FB4" w:rsidP="00500FB4">
      <w:pPr>
        <w:pStyle w:val="ConsPlusNormal"/>
        <w:spacing w:before="220"/>
        <w:ind w:firstLine="540"/>
        <w:jc w:val="both"/>
        <w:rPr>
          <w:sz w:val="20"/>
          <w:szCs w:val="20"/>
        </w:rPr>
      </w:pPr>
      <w:bookmarkStart w:id="2" w:name="P1033"/>
      <w:bookmarkEnd w:id="2"/>
      <w:r w:rsidRPr="00392730">
        <w:rPr>
          <w:sz w:val="20"/>
          <w:szCs w:val="20"/>
        </w:rPr>
        <w:t>&lt;1&gt; Отчество указывается при наличии.</w:t>
      </w:r>
    </w:p>
    <w:p w14:paraId="295D471D" w14:textId="04DB574A" w:rsidR="00392730" w:rsidRPr="00D30BAA" w:rsidRDefault="00500FB4" w:rsidP="003737AD">
      <w:pPr>
        <w:pStyle w:val="ConsPlusNormal"/>
        <w:spacing w:before="220"/>
        <w:ind w:firstLine="540"/>
        <w:jc w:val="both"/>
        <w:rPr>
          <w:sz w:val="20"/>
          <w:szCs w:val="20"/>
        </w:rPr>
      </w:pPr>
      <w:bookmarkStart w:id="3" w:name="P1034"/>
      <w:bookmarkEnd w:id="3"/>
      <w:r w:rsidRPr="00392730">
        <w:rPr>
          <w:sz w:val="20"/>
          <w:szCs w:val="20"/>
        </w:rPr>
        <w:t xml:space="preserve">&lt;2&gt; </w:t>
      </w:r>
      <w:hyperlink r:id="rId8">
        <w:r w:rsidRPr="00392730">
          <w:rPr>
            <w:color w:val="0000FF"/>
            <w:sz w:val="20"/>
            <w:szCs w:val="20"/>
          </w:rPr>
          <w:t>Абзац первый пункта 1 статьи 9</w:t>
        </w:r>
      </w:hyperlink>
      <w:r w:rsidRPr="00392730">
        <w:rPr>
          <w:sz w:val="20"/>
          <w:szCs w:val="20"/>
        </w:rPr>
        <w:t xml:space="preserve"> Федерального закона N 40</w:t>
      </w:r>
    </w:p>
    <w:sectPr w:rsidR="00392730" w:rsidRPr="00D30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06F142" w14:textId="77777777" w:rsidR="00CE4E15" w:rsidRDefault="00CE4E15" w:rsidP="00BF34C8">
      <w:pPr>
        <w:spacing w:after="0" w:line="240" w:lineRule="auto"/>
      </w:pPr>
      <w:r>
        <w:separator/>
      </w:r>
    </w:p>
  </w:endnote>
  <w:endnote w:type="continuationSeparator" w:id="0">
    <w:p w14:paraId="4025E76D" w14:textId="77777777" w:rsidR="00CE4E15" w:rsidRDefault="00CE4E15" w:rsidP="00BF3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942FE" w14:textId="77777777" w:rsidR="00CE4E15" w:rsidRDefault="00CE4E15" w:rsidP="00BF34C8">
      <w:pPr>
        <w:spacing w:after="0" w:line="240" w:lineRule="auto"/>
      </w:pPr>
      <w:r>
        <w:separator/>
      </w:r>
    </w:p>
  </w:footnote>
  <w:footnote w:type="continuationSeparator" w:id="0">
    <w:p w14:paraId="5BA62CD2" w14:textId="77777777" w:rsidR="00CE4E15" w:rsidRDefault="00CE4E15" w:rsidP="00BF34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30"/>
    <w:rsid w:val="000308E0"/>
    <w:rsid w:val="00031D8B"/>
    <w:rsid w:val="000718B2"/>
    <w:rsid w:val="0009109E"/>
    <w:rsid w:val="000944F4"/>
    <w:rsid w:val="000B5DB2"/>
    <w:rsid w:val="000E222A"/>
    <w:rsid w:val="001126E1"/>
    <w:rsid w:val="00126E2B"/>
    <w:rsid w:val="001361F7"/>
    <w:rsid w:val="00141523"/>
    <w:rsid w:val="00144751"/>
    <w:rsid w:val="001610E7"/>
    <w:rsid w:val="00181442"/>
    <w:rsid w:val="00183A96"/>
    <w:rsid w:val="00184887"/>
    <w:rsid w:val="00193409"/>
    <w:rsid w:val="001C2D64"/>
    <w:rsid w:val="00200029"/>
    <w:rsid w:val="002351DD"/>
    <w:rsid w:val="00236522"/>
    <w:rsid w:val="00250D70"/>
    <w:rsid w:val="00252117"/>
    <w:rsid w:val="00253E9B"/>
    <w:rsid w:val="0027378C"/>
    <w:rsid w:val="002825BB"/>
    <w:rsid w:val="00341FE2"/>
    <w:rsid w:val="003737AD"/>
    <w:rsid w:val="00392730"/>
    <w:rsid w:val="003E45C8"/>
    <w:rsid w:val="00421F26"/>
    <w:rsid w:val="00452382"/>
    <w:rsid w:val="00456576"/>
    <w:rsid w:val="00490D57"/>
    <w:rsid w:val="004B19A7"/>
    <w:rsid w:val="004D1BC6"/>
    <w:rsid w:val="004D41C6"/>
    <w:rsid w:val="004E0195"/>
    <w:rsid w:val="00500FB4"/>
    <w:rsid w:val="0050472C"/>
    <w:rsid w:val="00505CE7"/>
    <w:rsid w:val="0052423D"/>
    <w:rsid w:val="00526214"/>
    <w:rsid w:val="00527387"/>
    <w:rsid w:val="005307DD"/>
    <w:rsid w:val="00533B5E"/>
    <w:rsid w:val="00593BBE"/>
    <w:rsid w:val="00594760"/>
    <w:rsid w:val="005A127B"/>
    <w:rsid w:val="005D48CC"/>
    <w:rsid w:val="005F676B"/>
    <w:rsid w:val="006002A2"/>
    <w:rsid w:val="00602866"/>
    <w:rsid w:val="0062360D"/>
    <w:rsid w:val="006B075E"/>
    <w:rsid w:val="006C46E7"/>
    <w:rsid w:val="006F0D59"/>
    <w:rsid w:val="0072469F"/>
    <w:rsid w:val="00745E2B"/>
    <w:rsid w:val="00750E42"/>
    <w:rsid w:val="0075646D"/>
    <w:rsid w:val="00765EA5"/>
    <w:rsid w:val="00772183"/>
    <w:rsid w:val="007817AD"/>
    <w:rsid w:val="00793501"/>
    <w:rsid w:val="007B6E95"/>
    <w:rsid w:val="007C38E2"/>
    <w:rsid w:val="007D6AC8"/>
    <w:rsid w:val="00800E44"/>
    <w:rsid w:val="008229BE"/>
    <w:rsid w:val="0083140A"/>
    <w:rsid w:val="00836882"/>
    <w:rsid w:val="008438AC"/>
    <w:rsid w:val="00844514"/>
    <w:rsid w:val="0086067C"/>
    <w:rsid w:val="00885554"/>
    <w:rsid w:val="00893A58"/>
    <w:rsid w:val="00897F9E"/>
    <w:rsid w:val="008B2A5D"/>
    <w:rsid w:val="008B530B"/>
    <w:rsid w:val="008B6271"/>
    <w:rsid w:val="008E15D7"/>
    <w:rsid w:val="008E2956"/>
    <w:rsid w:val="00933936"/>
    <w:rsid w:val="00950894"/>
    <w:rsid w:val="0098046D"/>
    <w:rsid w:val="00984A24"/>
    <w:rsid w:val="009B759E"/>
    <w:rsid w:val="009E40A8"/>
    <w:rsid w:val="009E40CD"/>
    <w:rsid w:val="009E7A4B"/>
    <w:rsid w:val="009F1EA7"/>
    <w:rsid w:val="009F4177"/>
    <w:rsid w:val="00A261A6"/>
    <w:rsid w:val="00A34DF0"/>
    <w:rsid w:val="00B12313"/>
    <w:rsid w:val="00B2727E"/>
    <w:rsid w:val="00B43170"/>
    <w:rsid w:val="00B57EAB"/>
    <w:rsid w:val="00B63F6B"/>
    <w:rsid w:val="00B66A4A"/>
    <w:rsid w:val="00B77698"/>
    <w:rsid w:val="00BE737C"/>
    <w:rsid w:val="00BF34C8"/>
    <w:rsid w:val="00C10A7D"/>
    <w:rsid w:val="00C30A77"/>
    <w:rsid w:val="00C359B8"/>
    <w:rsid w:val="00C46862"/>
    <w:rsid w:val="00CA239A"/>
    <w:rsid w:val="00CC557A"/>
    <w:rsid w:val="00CE4E15"/>
    <w:rsid w:val="00CE6E10"/>
    <w:rsid w:val="00D15B98"/>
    <w:rsid w:val="00D27B16"/>
    <w:rsid w:val="00D30BAA"/>
    <w:rsid w:val="00D34A55"/>
    <w:rsid w:val="00D372AF"/>
    <w:rsid w:val="00D803CB"/>
    <w:rsid w:val="00D86B24"/>
    <w:rsid w:val="00D93CB5"/>
    <w:rsid w:val="00DA2DA0"/>
    <w:rsid w:val="00DA52C5"/>
    <w:rsid w:val="00DC3EAF"/>
    <w:rsid w:val="00DC6933"/>
    <w:rsid w:val="00DC6E62"/>
    <w:rsid w:val="00DC751E"/>
    <w:rsid w:val="00DE4388"/>
    <w:rsid w:val="00DE5363"/>
    <w:rsid w:val="00DF6ED9"/>
    <w:rsid w:val="00E15005"/>
    <w:rsid w:val="00E4194D"/>
    <w:rsid w:val="00E7406F"/>
    <w:rsid w:val="00E95C59"/>
    <w:rsid w:val="00EA6767"/>
    <w:rsid w:val="00EC74B9"/>
    <w:rsid w:val="00EE4767"/>
    <w:rsid w:val="00EF4064"/>
    <w:rsid w:val="00F02DD2"/>
    <w:rsid w:val="00F20410"/>
    <w:rsid w:val="00F90338"/>
    <w:rsid w:val="00FA3C8A"/>
    <w:rsid w:val="00FB2129"/>
    <w:rsid w:val="00FD2738"/>
    <w:rsid w:val="00FF2E10"/>
    <w:rsid w:val="00FF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C3DAE"/>
  <w15:chartTrackingRefBased/>
  <w15:docId w15:val="{CEB26DE9-84F3-4817-A9AE-BCF626A2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1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92730"/>
    <w:pPr>
      <w:widowControl w:val="0"/>
      <w:autoSpaceDE w:val="0"/>
      <w:autoSpaceDN w:val="0"/>
      <w:spacing w:after="0" w:line="240" w:lineRule="auto"/>
    </w:pPr>
    <w:rPr>
      <w:rFonts w:ascii="Calibri" w:eastAsiaTheme="minorEastAsia" w:hAnsi="Calibri" w:cs="Calibri"/>
      <w:lang w:eastAsia="ru-RU"/>
    </w:rPr>
  </w:style>
  <w:style w:type="paragraph" w:customStyle="1" w:styleId="ConsPlusNonformat">
    <w:name w:val="ConsPlusNonformat"/>
    <w:rsid w:val="00392730"/>
    <w:pPr>
      <w:widowControl w:val="0"/>
      <w:autoSpaceDE w:val="0"/>
      <w:autoSpaceDN w:val="0"/>
      <w:spacing w:after="0" w:line="240" w:lineRule="auto"/>
    </w:pPr>
    <w:rPr>
      <w:rFonts w:ascii="Courier New" w:eastAsiaTheme="minorEastAsia" w:hAnsi="Courier New" w:cs="Courier New"/>
      <w:sz w:val="20"/>
      <w:lang w:eastAsia="ru-RU"/>
    </w:rPr>
  </w:style>
  <w:style w:type="paragraph" w:styleId="a3">
    <w:name w:val="header"/>
    <w:basedOn w:val="a"/>
    <w:link w:val="a4"/>
    <w:uiPriority w:val="99"/>
    <w:unhideWhenUsed/>
    <w:rsid w:val="00BF3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F34C8"/>
  </w:style>
  <w:style w:type="paragraph" w:styleId="a5">
    <w:name w:val="footer"/>
    <w:basedOn w:val="a"/>
    <w:link w:val="a6"/>
    <w:uiPriority w:val="99"/>
    <w:unhideWhenUsed/>
    <w:rsid w:val="00BF34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F34C8"/>
  </w:style>
  <w:style w:type="table" w:styleId="a7">
    <w:name w:val="Table Grid"/>
    <w:basedOn w:val="a1"/>
    <w:uiPriority w:val="39"/>
    <w:rsid w:val="009F41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09109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2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7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6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54213&amp;dst=8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ogin.consultant.ru/link/?req=doc&amp;base=LAW&amp;n=481385&amp;dst=173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454213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5C28B93E6D14137BEC92140DC05F3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83640B-2FEE-41FC-9FCF-80F4DD35DF30}"/>
      </w:docPartPr>
      <w:docPartBody>
        <w:p w:rsidR="008F6776" w:rsidRDefault="002E1703" w:rsidP="002E1703">
          <w:pPr>
            <w:pStyle w:val="05C28B93E6D14137BEC92140DC05F3411"/>
          </w:pPr>
          <w:r w:rsidRPr="00F02DD2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85F7F4BA69B48A5A429EF4C7E9BAD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1E9A19-3960-46CB-935C-8F53BDB6255F}"/>
      </w:docPartPr>
      <w:docPartBody>
        <w:p w:rsidR="008F6776" w:rsidRDefault="002E1703" w:rsidP="002E1703">
          <w:pPr>
            <w:pStyle w:val="D85F7F4BA69B48A5A429EF4C7E9BAD431"/>
          </w:pPr>
          <w:r w:rsidRPr="00F02DD2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69317107065D43478B825D6BC56859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B61824-9231-4C7C-BECD-78B9BA764F7C}"/>
      </w:docPartPr>
      <w:docPartBody>
        <w:p w:rsidR="008F6776" w:rsidRDefault="002E1703" w:rsidP="002E1703">
          <w:pPr>
            <w:pStyle w:val="69317107065D43478B825D6BC568591C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8F732B987E8A40A585F6C0CD2DDFD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720CE7-C252-41CE-A9DF-2594118DB2B8}"/>
      </w:docPartPr>
      <w:docPartBody>
        <w:p w:rsidR="008F6776" w:rsidRDefault="002E1703" w:rsidP="002E1703">
          <w:pPr>
            <w:pStyle w:val="8F732B987E8A40A585F6C0CD2DDFDB20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0DBB2DCA9B3C485084364521C78689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C3E69D-ED2C-4AAD-A82E-7E714BD27DD5}"/>
      </w:docPartPr>
      <w:docPartBody>
        <w:p w:rsidR="008F6776" w:rsidRDefault="002E1703" w:rsidP="002E1703">
          <w:pPr>
            <w:pStyle w:val="0DBB2DCA9B3C485084364521C78689EB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248B495277346858760E7B9CDF057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E6AF89-F9B0-456E-942A-4E9421C59410}"/>
      </w:docPartPr>
      <w:docPartBody>
        <w:p w:rsidR="008F6776" w:rsidRDefault="002E1703" w:rsidP="002E1703">
          <w:pPr>
            <w:pStyle w:val="D248B495277346858760E7B9CDF05750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81C1C0A069F4E74B59AE67BFC54DF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F4E5D-5BFC-449A-B81A-A5CDE5B9C4C0}"/>
      </w:docPartPr>
      <w:docPartBody>
        <w:p w:rsidR="008F6776" w:rsidRDefault="002E1703" w:rsidP="002E1703">
          <w:pPr>
            <w:pStyle w:val="D81C1C0A069F4E74B59AE67BFC54DF29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0DB2D6EB498544A5AB959FED7E3D8E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61D887-AA63-4562-8F5B-4CE24736FFD2}"/>
      </w:docPartPr>
      <w:docPartBody>
        <w:p w:rsidR="008F6776" w:rsidRDefault="002E1703" w:rsidP="002E1703">
          <w:pPr>
            <w:pStyle w:val="0DB2D6EB498544A5AB959FED7E3D8E44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4430CF4DE76C414FAD3840FA4DD5BB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715968-9E84-4815-B991-907753B53453}"/>
      </w:docPartPr>
      <w:docPartBody>
        <w:p w:rsidR="008F6776" w:rsidRDefault="002E1703" w:rsidP="002E1703">
          <w:pPr>
            <w:pStyle w:val="4430CF4DE76C414FAD3840FA4DD5BB94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5830C3DE24E84D66A621297E14103F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21ADAD-D223-46BC-A20B-23CE2EFDFF81}"/>
      </w:docPartPr>
      <w:docPartBody>
        <w:p w:rsidR="008F6776" w:rsidRDefault="002E1703" w:rsidP="002E1703">
          <w:pPr>
            <w:pStyle w:val="5830C3DE24E84D66A621297E14103F9D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FAD2CF04FA2C46E0A54EED506AF5B3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160EC-10A6-4841-B2AB-F5295F71AA14}"/>
      </w:docPartPr>
      <w:docPartBody>
        <w:p w:rsidR="008F6776" w:rsidRDefault="002E1703" w:rsidP="002E1703">
          <w:pPr>
            <w:pStyle w:val="FAD2CF04FA2C46E0A54EED506AF5B3EA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5330EE241DD0472BA5141C289C3AF8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A5EE06-4AB9-4283-8832-928E7B386162}"/>
      </w:docPartPr>
      <w:docPartBody>
        <w:p w:rsidR="008F6776" w:rsidRDefault="002E1703" w:rsidP="002E1703">
          <w:pPr>
            <w:pStyle w:val="5330EE241DD0472BA5141C289C3AF8A8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AC9C255092D948BC892A5874877D1B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71953-9FAB-476C-9B00-061778575C93}"/>
      </w:docPartPr>
      <w:docPartBody>
        <w:p w:rsidR="008F6776" w:rsidRDefault="002E1703" w:rsidP="002E1703">
          <w:pPr>
            <w:pStyle w:val="AC9C255092D948BC892A5874877D1BDA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3D36419972F449BFB8D852DDFC433B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E5424B-8BEC-426D-A3DB-33DAD5CB8477}"/>
      </w:docPartPr>
      <w:docPartBody>
        <w:p w:rsidR="008F6776" w:rsidRDefault="002E1703" w:rsidP="002E1703">
          <w:pPr>
            <w:pStyle w:val="3D36419972F449BFB8D852DDFC433B28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5E72EFEAFF504CAA97282F64451115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16122A-0A7D-4ED2-AFD9-C38E8AFCEA4A}"/>
      </w:docPartPr>
      <w:docPartBody>
        <w:p w:rsidR="008F6776" w:rsidRDefault="002E1703" w:rsidP="002E1703">
          <w:pPr>
            <w:pStyle w:val="5E72EFEAFF504CAA97282F6445111519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F5A64663A1FE413987D26CCFB225C0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BF927-AC42-4E91-A30F-3A342EC83DFE}"/>
      </w:docPartPr>
      <w:docPartBody>
        <w:p w:rsidR="008F6776" w:rsidRDefault="002E1703" w:rsidP="002E1703">
          <w:pPr>
            <w:pStyle w:val="F5A64663A1FE413987D26CCFB225C0A9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EF3B59C6381A488DB2038AF4C51423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3E9A2-5DEE-45AA-A171-0958D847B8D1}"/>
      </w:docPartPr>
      <w:docPartBody>
        <w:p w:rsidR="008F6776" w:rsidRDefault="002E1703" w:rsidP="002E1703">
          <w:pPr>
            <w:pStyle w:val="EF3B59C6381A488DB2038AF4C51423ED1"/>
          </w:pPr>
          <w:r w:rsidRPr="0077218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8D3C9CC12B45BD817B832F62C6C0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004C29-40A9-4566-A040-1EF33D3E704F}"/>
      </w:docPartPr>
      <w:docPartBody>
        <w:p w:rsidR="008F6776" w:rsidRDefault="002E1703" w:rsidP="002E1703">
          <w:pPr>
            <w:pStyle w:val="618D3C9CC12B45BD817B832F62C6C0DB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E19C3DF9A9704F38A74536B063AAA9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96DEE7-4B07-4F60-A12C-D54BC681F686}"/>
      </w:docPartPr>
      <w:docPartBody>
        <w:p w:rsidR="008F6776" w:rsidRDefault="002E1703" w:rsidP="002E1703">
          <w:pPr>
            <w:pStyle w:val="E19C3DF9A9704F38A74536B063AAA9BD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6B3633065EE413FBC87CB1E12C7AB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39578F-0B93-4C12-8A49-8EA3B43822EE}"/>
      </w:docPartPr>
      <w:docPartBody>
        <w:p w:rsidR="008F6776" w:rsidRDefault="002E1703" w:rsidP="002E1703">
          <w:pPr>
            <w:pStyle w:val="D6B3633065EE413FBC87CB1E12C7AB4B1"/>
          </w:pPr>
          <w:r w:rsidRPr="00772183">
            <w:rPr>
              <w:rStyle w:val="a3"/>
            </w:rPr>
            <w:t>Место для ввода текста.</w:t>
          </w:r>
        </w:p>
      </w:docPartBody>
    </w:docPart>
    <w:docPart>
      <w:docPartPr>
        <w:name w:val="99704210E293456A9176B8407329E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C54896-BE93-4161-800C-AF9A76E58E3B}"/>
      </w:docPartPr>
      <w:docPartBody>
        <w:p w:rsidR="008F6776" w:rsidRDefault="002E1703" w:rsidP="002E1703">
          <w:pPr>
            <w:pStyle w:val="99704210E293456A9176B8407329E2D2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E9A57CC2F8B942059C08AFE58467DB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0FCCA1-CEE0-419F-B280-F8FD804F65C3}"/>
      </w:docPartPr>
      <w:docPartBody>
        <w:p w:rsidR="00B74316" w:rsidRDefault="002E1703" w:rsidP="002E1703">
          <w:pPr>
            <w:pStyle w:val="E9A57CC2F8B942059C08AFE58467DB30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E8C19E28544547A1AA022249DE22A2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DAC9B-234F-459F-9009-E89CA8B4A397}"/>
      </w:docPartPr>
      <w:docPartBody>
        <w:p w:rsidR="00B74316" w:rsidRDefault="002E1703" w:rsidP="002E1703">
          <w:pPr>
            <w:pStyle w:val="E8C19E28544547A1AA022249DE22A2EA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D184643CC42453BB390BA25480B9AE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B3844C-C022-4376-B59F-3033253E249C}"/>
      </w:docPartPr>
      <w:docPartBody>
        <w:p w:rsidR="00B74316" w:rsidRDefault="002E1703" w:rsidP="002E1703">
          <w:pPr>
            <w:pStyle w:val="7D184643CC42453BB390BA25480B9AE4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8722578266A40EDB540C269546F3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30F6C7-D220-48C8-A0C9-5F3A1163F30E}"/>
      </w:docPartPr>
      <w:docPartBody>
        <w:p w:rsidR="00B74316" w:rsidRDefault="002E1703" w:rsidP="002E1703">
          <w:pPr>
            <w:pStyle w:val="78722578266A40EDB540C269546F388F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28647B45E9A44326AB104361A0AACA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F9F49-B8F1-40E4-A371-F46A473DF3B2}"/>
      </w:docPartPr>
      <w:docPartBody>
        <w:p w:rsidR="00B74316" w:rsidRDefault="002E1703" w:rsidP="002E1703">
          <w:pPr>
            <w:pStyle w:val="28647B45E9A44326AB104361A0AACA10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6880C04111E24AA59C206058F50D0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27DFA6-55CD-40CD-A416-B98CDA5C6C27}"/>
      </w:docPartPr>
      <w:docPartBody>
        <w:p w:rsidR="00B74316" w:rsidRDefault="002E1703" w:rsidP="002E1703">
          <w:pPr>
            <w:pStyle w:val="6880C04111E24AA59C206058F50D0CB6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33568CAAB64B4B7AAA7C753EB8FC5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B3A2BE-4B5E-4853-877A-68210AF6BD20}"/>
      </w:docPartPr>
      <w:docPartBody>
        <w:p w:rsidR="00B74316" w:rsidRDefault="002E1703" w:rsidP="002E1703">
          <w:pPr>
            <w:pStyle w:val="33568CAAB64B4B7AAA7C753EB8FC537F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9C312CC70D8D4B698A73F88A582B19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65DA8-A9B5-4CCB-A14F-371A6AD76789}"/>
      </w:docPartPr>
      <w:docPartBody>
        <w:p w:rsidR="00B74316" w:rsidRDefault="002E1703" w:rsidP="002E1703">
          <w:pPr>
            <w:pStyle w:val="9C312CC70D8D4B698A73F88A582B1971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CC8A03F561124B4A98C16AD323F743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09465B-F4E9-43A8-AF47-BC518FEF5F49}"/>
      </w:docPartPr>
      <w:docPartBody>
        <w:p w:rsidR="00B74316" w:rsidRDefault="002E1703" w:rsidP="002E1703">
          <w:pPr>
            <w:pStyle w:val="CC8A03F561124B4A98C16AD323F74386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E5CDC7D6018E46548254450382ED86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6D702-3B08-44ED-9B3A-EEC5D9DD859B}"/>
      </w:docPartPr>
      <w:docPartBody>
        <w:p w:rsidR="00B74316" w:rsidRDefault="002E1703" w:rsidP="002E1703">
          <w:pPr>
            <w:pStyle w:val="E5CDC7D6018E46548254450382ED86D6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794A6275C8649138A4E6CD40B9582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8EBC5-F5C3-47D8-A7AB-9F2B822536EF}"/>
      </w:docPartPr>
      <w:docPartBody>
        <w:p w:rsidR="00B74316" w:rsidRDefault="002E1703" w:rsidP="002E1703">
          <w:pPr>
            <w:pStyle w:val="D794A6275C8649138A4E6CD40B9582F7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C286ED7EC9042F3B149C50109B83E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468B9-3314-4C5D-89FD-5B9E53CF86E2}"/>
      </w:docPartPr>
      <w:docPartBody>
        <w:p w:rsidR="00B74316" w:rsidRDefault="002E1703" w:rsidP="002E1703">
          <w:pPr>
            <w:pStyle w:val="7C286ED7EC9042F3B149C50109B83ED3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0E1FE177B94436F85532F8BEE6709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185230-25F0-46C4-A72C-85456C8E7AE4}"/>
      </w:docPartPr>
      <w:docPartBody>
        <w:p w:rsidR="00B74316" w:rsidRDefault="002E1703" w:rsidP="002E1703">
          <w:pPr>
            <w:pStyle w:val="D0E1FE177B94436F85532F8BEE6709D5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2BD98D96113048AFB3B90BCF6BC478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CC25F9-7348-414E-B2F8-753179495D6D}"/>
      </w:docPartPr>
      <w:docPartBody>
        <w:p w:rsidR="00B74316" w:rsidRDefault="002E1703" w:rsidP="002E1703">
          <w:pPr>
            <w:pStyle w:val="2BD98D96113048AFB3B90BCF6BC478B6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39870F6ABD54C7387A1B94503C474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006395-C739-49CA-8F42-18B10D8A3569}"/>
      </w:docPartPr>
      <w:docPartBody>
        <w:p w:rsidR="00B74316" w:rsidRDefault="002E1703" w:rsidP="002E1703">
          <w:pPr>
            <w:pStyle w:val="739870F6ABD54C7387A1B94503C4744A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C166C8F8491C4CD08BA193FCC8C047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D6B13A-2F4F-428A-948C-805DD5B86BD9}"/>
      </w:docPartPr>
      <w:docPartBody>
        <w:p w:rsidR="00B74316" w:rsidRDefault="002E1703" w:rsidP="002E1703">
          <w:pPr>
            <w:pStyle w:val="C166C8F8491C4CD08BA193FCC8C047F6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B22AA61A3660422CAE292ED25C8DE0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C9A05E-AF01-41C5-B098-398BF76CA04C}"/>
      </w:docPartPr>
      <w:docPartBody>
        <w:p w:rsidR="00B74316" w:rsidRDefault="002E1703" w:rsidP="002E1703">
          <w:pPr>
            <w:pStyle w:val="B22AA61A3660422CAE292ED25C8DE03E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A635915291714255AC2CCBD3055FA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ED89B6-EC6B-4DD8-A98E-20A2741D7041}"/>
      </w:docPartPr>
      <w:docPartBody>
        <w:p w:rsidR="00B74316" w:rsidRDefault="002E1703" w:rsidP="002E1703">
          <w:pPr>
            <w:pStyle w:val="A635915291714255AC2CCBD3055FADE0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A998445F4DCC41B3BDF12A3D901831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66DE01-5CD7-48F7-B13E-AC4FDC17C1B8}"/>
      </w:docPartPr>
      <w:docPartBody>
        <w:p w:rsidR="00B74316" w:rsidRDefault="002E1703" w:rsidP="002E1703">
          <w:pPr>
            <w:pStyle w:val="A998445F4DCC41B3BDF12A3D901831F9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D79E3A43327D465E887024CEC6F118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3F7047-F6C7-434F-AF2A-D19A3E43AFFA}"/>
      </w:docPartPr>
      <w:docPartBody>
        <w:p w:rsidR="00B74316" w:rsidRDefault="002E1703" w:rsidP="002E1703">
          <w:pPr>
            <w:pStyle w:val="D79E3A43327D465E887024CEC6F11848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CCF2051A355B408184DE945B8954E3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C6507A-B4B3-4F5B-A8E5-88DDE5DD7CC1}"/>
      </w:docPartPr>
      <w:docPartBody>
        <w:p w:rsidR="00B74316" w:rsidRDefault="002E1703" w:rsidP="002E1703">
          <w:pPr>
            <w:pStyle w:val="CCF2051A355B408184DE945B8954E37D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6151C39A6EE74B3C9B67C83E94D690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9974FD-24BE-4E8B-BD1C-7CE43B2AF446}"/>
      </w:docPartPr>
      <w:docPartBody>
        <w:p w:rsidR="00B74316" w:rsidRDefault="002E1703" w:rsidP="002E1703">
          <w:pPr>
            <w:pStyle w:val="6151C39A6EE74B3C9B67C83E94D69061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298F13F0A6041899E57041C9348A9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E501B8-AF8B-4F4B-B00D-971E359AA610}"/>
      </w:docPartPr>
      <w:docPartBody>
        <w:p w:rsidR="00B74316" w:rsidRDefault="002E1703" w:rsidP="002E1703">
          <w:pPr>
            <w:pStyle w:val="7298F13F0A6041899E57041C9348A98A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73016C27DABD4EA58CBDC08A96391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23398F-68E0-46E1-83C0-C2F6E4A2BDF6}"/>
      </w:docPartPr>
      <w:docPartBody>
        <w:p w:rsidR="00B74316" w:rsidRDefault="002E1703" w:rsidP="002E1703">
          <w:pPr>
            <w:pStyle w:val="73016C27DABD4EA58CBDC08A96391FBE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0A60E6581F9C4B68BBB7B030230D50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7A610D-95FB-432B-9B92-26B7D33BF86A}"/>
      </w:docPartPr>
      <w:docPartBody>
        <w:p w:rsidR="00B74316" w:rsidRDefault="002E1703" w:rsidP="002E1703">
          <w:pPr>
            <w:pStyle w:val="0A60E6581F9C4B68BBB7B030230D5054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8316C9FE0F424E4193FAD2C9401AE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9AAA76-6B8A-474D-833B-B10FA5DC1CA2}"/>
      </w:docPartPr>
      <w:docPartBody>
        <w:p w:rsidR="00B74316" w:rsidRDefault="002E1703" w:rsidP="002E1703">
          <w:pPr>
            <w:pStyle w:val="8316C9FE0F424E4193FAD2C9401AEABE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A26094C6D79D4823AC524B4882F380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E6ED4A-47A2-4E50-85CA-4F7E0A585D68}"/>
      </w:docPartPr>
      <w:docPartBody>
        <w:p w:rsidR="00B74316" w:rsidRDefault="002E1703" w:rsidP="002E1703">
          <w:pPr>
            <w:pStyle w:val="A26094C6D79D4823AC524B4882F380F91"/>
          </w:pPr>
          <w:r w:rsidRPr="00EC74B9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0DF0EE2A813A4E5BA67395C21C5092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CF44DC-7BFD-4FE6-94CE-15B7DE98BA7C}"/>
      </w:docPartPr>
      <w:docPartBody>
        <w:p w:rsidR="00B74316" w:rsidRDefault="002E1703" w:rsidP="002E1703">
          <w:pPr>
            <w:pStyle w:val="0DF0EE2A813A4E5BA67395C21C5092A6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E4855514C6456D9362D496BE93E0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802E9F-89DB-41E2-8DBB-27124C61ED9B}"/>
      </w:docPartPr>
      <w:docPartBody>
        <w:p w:rsidR="00B74316" w:rsidRDefault="002E1703" w:rsidP="002E1703">
          <w:pPr>
            <w:pStyle w:val="5BE4855514C6456D9362D496BE93E02E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130E3FE934B14D45BE7E98E60B18E5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C8EA28-3E51-498A-85E4-6912C7FA7C85}"/>
      </w:docPartPr>
      <w:docPartBody>
        <w:p w:rsidR="00B74316" w:rsidRDefault="002E1703" w:rsidP="002E1703">
          <w:pPr>
            <w:pStyle w:val="130E3FE934B14D45BE7E98E60B18E5CA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B60754A4A9B444349D012A4E82E956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D3878-F6AE-4727-BA3B-E35C7BA8DC43}"/>
      </w:docPartPr>
      <w:docPartBody>
        <w:p w:rsidR="00B74316" w:rsidRDefault="002E1703" w:rsidP="002E1703">
          <w:pPr>
            <w:pStyle w:val="B60754A4A9B444349D012A4E82E956C1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1AC3273C004DBFB58B147D9B9CA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7E9F68-8795-4D7C-996F-879CA981438D}"/>
      </w:docPartPr>
      <w:docPartBody>
        <w:p w:rsidR="00B74316" w:rsidRDefault="002E1703" w:rsidP="002E1703">
          <w:pPr>
            <w:pStyle w:val="761AC3273C004DBFB58B147D9B9CAE30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7AC70695B24F75BA55BE9E0FD2A5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32255F-1625-449A-A8E5-42A56E9EB006}"/>
      </w:docPartPr>
      <w:docPartBody>
        <w:p w:rsidR="00B74316" w:rsidRDefault="002E1703" w:rsidP="002E1703">
          <w:pPr>
            <w:pStyle w:val="287AC70695B24F75BA55BE9E0FD2A5B4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B6B7BBA5C004365A79C08AC1A17FF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91252A-954A-4D73-A943-1BFF2B6D2B44}"/>
      </w:docPartPr>
      <w:docPartBody>
        <w:p w:rsidR="00B74316" w:rsidRDefault="002E1703" w:rsidP="002E1703">
          <w:pPr>
            <w:pStyle w:val="EB6B7BBA5C004365A79C08AC1A17FF2A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ED72762F49779C290DE9641CBF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72CBF7-6545-45B1-AAD6-7E0B217B945A}"/>
      </w:docPartPr>
      <w:docPartBody>
        <w:p w:rsidR="00B74316" w:rsidRDefault="002E1703" w:rsidP="002E1703">
          <w:pPr>
            <w:pStyle w:val="C358ED72762F49779C290DE9641CBF02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51ACFFAF5A46709074C92CC1DDFB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9A9B9F-F827-4AE8-A2EE-103892CB6EF9}"/>
      </w:docPartPr>
      <w:docPartBody>
        <w:p w:rsidR="00B74316" w:rsidRDefault="002E1703" w:rsidP="002E1703">
          <w:pPr>
            <w:pStyle w:val="CB51ACFFAF5A46709074C92CC1DDFB24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71B34A55EFC844BCB942A236A87737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60735A-D40E-43A3-B51D-BBDC58B90235}"/>
      </w:docPartPr>
      <w:docPartBody>
        <w:p w:rsidR="00B74316" w:rsidRDefault="002E1703" w:rsidP="002E1703">
          <w:pPr>
            <w:pStyle w:val="71B34A55EFC844BCB942A236A8773772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7CA167954CD4AEC91455D6943631C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667A8F2-0E72-465B-94D8-6A632D8C1325}"/>
      </w:docPartPr>
      <w:docPartBody>
        <w:p w:rsidR="00B74316" w:rsidRDefault="002E1703" w:rsidP="002E1703">
          <w:pPr>
            <w:pStyle w:val="37CA167954CD4AEC91455D6943631CA7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95EDB0E39047C28D9299512CA3E0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79A4FC-5B0B-4668-BE98-45E8A33F5C8E}"/>
      </w:docPartPr>
      <w:docPartBody>
        <w:p w:rsidR="00B74316" w:rsidRDefault="002E1703" w:rsidP="002E1703">
          <w:pPr>
            <w:pStyle w:val="CB95EDB0E39047C28D9299512CA3E034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B223615BA545578E2DC2312DF520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701FAA-FDFD-4980-98C3-B91768C4FFC3}"/>
      </w:docPartPr>
      <w:docPartBody>
        <w:p w:rsidR="00B74316" w:rsidRDefault="002E1703" w:rsidP="002E1703">
          <w:pPr>
            <w:pStyle w:val="EAB223615BA545578E2DC2312DF5204D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2F8D61E43B4106ACF98726695E53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B24484-FE87-4AFA-B73F-271CE0F2348C}"/>
      </w:docPartPr>
      <w:docPartBody>
        <w:p w:rsidR="00B74316" w:rsidRDefault="002E1703" w:rsidP="002E1703">
          <w:pPr>
            <w:pStyle w:val="E12F8D61E43B4106ACF98726695E53B81"/>
          </w:pPr>
          <w:r w:rsidRPr="00602866">
            <w:rPr>
              <w:rStyle w:val="a3"/>
              <w:u w:val="single"/>
            </w:rPr>
            <w:t>Место для ввода текста.</w:t>
          </w:r>
        </w:p>
      </w:docPartBody>
    </w:docPart>
    <w:docPart>
      <w:docPartPr>
        <w:name w:val="4B6BF45D37C448198923111C51F704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03F08D-12F6-4A99-9D8A-A34412DE03DE}"/>
      </w:docPartPr>
      <w:docPartBody>
        <w:p w:rsidR="00B74316" w:rsidRDefault="002E1703" w:rsidP="002E1703">
          <w:pPr>
            <w:pStyle w:val="4B6BF45D37C448198923111C51F7041A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35E25FBB73405BBABDE4286E8B52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2DF473-0407-4FF9-AD1A-0171CB6B947A}"/>
      </w:docPartPr>
      <w:docPartBody>
        <w:p w:rsidR="00B74316" w:rsidRDefault="002E1703" w:rsidP="002E1703">
          <w:pPr>
            <w:pStyle w:val="3D35E25FBB73405BBABDE4286E8B52BB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0F75ED437694C6E89064C76276C5C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20EFB-6B98-45F3-B4AD-399975570D25}"/>
      </w:docPartPr>
      <w:docPartBody>
        <w:p w:rsidR="00B74316" w:rsidRDefault="002E1703" w:rsidP="002E1703">
          <w:pPr>
            <w:pStyle w:val="00F75ED437694C6E89064C76276C5CBA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1EE86ED4E884A7AB7EC1468C30B8CD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37B7B13-E07B-48EC-A3D0-F06FCB10853F}"/>
      </w:docPartPr>
      <w:docPartBody>
        <w:p w:rsidR="00B74316" w:rsidRDefault="002E1703" w:rsidP="002E1703">
          <w:pPr>
            <w:pStyle w:val="41EE86ED4E884A7AB7EC1468C30B8CD7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50B6773DF1CC475FAED03D5C627A3C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9B2E50-B9DB-400B-8748-CC88CA6037CF}"/>
      </w:docPartPr>
      <w:docPartBody>
        <w:p w:rsidR="00B74316" w:rsidRDefault="002E1703" w:rsidP="002E1703">
          <w:pPr>
            <w:pStyle w:val="50B6773DF1CC475FAED03D5C627A3CE1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3FB3F16645904298AD23CCF05D6913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591A8-1161-4CD8-A8C2-6343B6256C49}"/>
      </w:docPartPr>
      <w:docPartBody>
        <w:p w:rsidR="00B74316" w:rsidRDefault="002E1703" w:rsidP="002E1703">
          <w:pPr>
            <w:pStyle w:val="3FB3F16645904298AD23CCF05D6913BA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6CA572AE4194D38A9B2479786633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D31274-F55C-4945-921B-6DE7E48000E3}"/>
      </w:docPartPr>
      <w:docPartBody>
        <w:p w:rsidR="00B74316" w:rsidRDefault="002E1703" w:rsidP="002E1703">
          <w:pPr>
            <w:pStyle w:val="06CA572AE4194D38A9B247978663368B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FCFC104ADE46E99CE71A1F7F68AF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AF681-4CE8-444A-94CE-F5DAAC58F907}"/>
      </w:docPartPr>
      <w:docPartBody>
        <w:p w:rsidR="00B74316" w:rsidRDefault="002E1703" w:rsidP="002E1703">
          <w:pPr>
            <w:pStyle w:val="44FCFC104ADE46E99CE71A1F7F68AF791"/>
          </w:pPr>
          <w:r w:rsidRPr="00CF65BE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7F0E512D174498A4A5F6C9D56B1E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BF8C7D-6A93-4879-A293-8604A638B8D6}"/>
      </w:docPartPr>
      <w:docPartBody>
        <w:p w:rsidR="00B74316" w:rsidRDefault="002E1703" w:rsidP="002E1703">
          <w:pPr>
            <w:pStyle w:val="687F0E512D174498A4A5F6C9D56B1E871"/>
          </w:pPr>
          <w:r w:rsidRPr="00CF65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84"/>
    <w:rsid w:val="00060E5D"/>
    <w:rsid w:val="001011C7"/>
    <w:rsid w:val="00125980"/>
    <w:rsid w:val="002E1703"/>
    <w:rsid w:val="002F35E0"/>
    <w:rsid w:val="0032265C"/>
    <w:rsid w:val="00490D57"/>
    <w:rsid w:val="00505CE7"/>
    <w:rsid w:val="006A2E84"/>
    <w:rsid w:val="006F0D59"/>
    <w:rsid w:val="00815683"/>
    <w:rsid w:val="008F6776"/>
    <w:rsid w:val="009B759E"/>
    <w:rsid w:val="009F08C4"/>
    <w:rsid w:val="00B57EAB"/>
    <w:rsid w:val="00B74316"/>
    <w:rsid w:val="00DE4388"/>
    <w:rsid w:val="00DE47D0"/>
    <w:rsid w:val="00ED0ECF"/>
    <w:rsid w:val="00FF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1703"/>
    <w:rPr>
      <w:color w:val="666666"/>
    </w:rPr>
  </w:style>
  <w:style w:type="paragraph" w:customStyle="1" w:styleId="05C28B93E6D14137BEC92140DC05F3411">
    <w:name w:val="05C28B93E6D14137BEC92140DC05F341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85F7F4BA69B48A5A429EF4C7E9BAD431">
    <w:name w:val="D85F7F4BA69B48A5A429EF4C7E9BAD43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69317107065D43478B825D6BC568591C1">
    <w:name w:val="69317107065D43478B825D6BC568591C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8F732B987E8A40A585F6C0CD2DDFDB201">
    <w:name w:val="8F732B987E8A40A585F6C0CD2DDFDB20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0DBB2DCA9B3C485084364521C78689EB1">
    <w:name w:val="0DBB2DCA9B3C485084364521C78689EB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248B495277346858760E7B9CDF057501">
    <w:name w:val="D248B495277346858760E7B9CDF05750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81C1C0A069F4E74B59AE67BFC54DF291">
    <w:name w:val="D81C1C0A069F4E74B59AE67BFC54DF29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0DB2D6EB498544A5AB959FED7E3D8E441">
    <w:name w:val="0DB2D6EB498544A5AB959FED7E3D8E44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4430CF4DE76C414FAD3840FA4DD5BB941">
    <w:name w:val="4430CF4DE76C414FAD3840FA4DD5BB94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5830C3DE24E84D66A621297E14103F9D1">
    <w:name w:val="5830C3DE24E84D66A621297E14103F9D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FAD2CF04FA2C46E0A54EED506AF5B3EA1">
    <w:name w:val="FAD2CF04FA2C46E0A54EED506AF5B3EA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5330EE241DD0472BA5141C289C3AF8A81">
    <w:name w:val="5330EE241DD0472BA5141C289C3AF8A8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AC9C255092D948BC892A5874877D1BDA1">
    <w:name w:val="AC9C255092D948BC892A5874877D1BDA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3D36419972F449BFB8D852DDFC433B281">
    <w:name w:val="3D36419972F449BFB8D852DDFC433B28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5E72EFEAFF504CAA97282F64451115191">
    <w:name w:val="5E72EFEAFF504CAA97282F6445111519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F5A64663A1FE413987D26CCFB225C0A91">
    <w:name w:val="F5A64663A1FE413987D26CCFB225C0A9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EF3B59C6381A488DB2038AF4C51423ED1">
    <w:name w:val="EF3B59C6381A488DB2038AF4C51423ED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618D3C9CC12B45BD817B832F62C6C0DB1">
    <w:name w:val="618D3C9CC12B45BD817B832F62C6C0DB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E19C3DF9A9704F38A74536B063AAA9BD1">
    <w:name w:val="E19C3DF9A9704F38A74536B063AAA9BD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6B3633065EE413FBC87CB1E12C7AB4B1">
    <w:name w:val="D6B3633065EE413FBC87CB1E12C7AB4B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99704210E293456A9176B8407329E2D21">
    <w:name w:val="99704210E293456A9176B8407329E2D2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E9A57CC2F8B942059C08AFE58467DB301">
    <w:name w:val="E9A57CC2F8B942059C08AFE58467DB30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E8C19E28544547A1AA022249DE22A2EA1">
    <w:name w:val="E8C19E28544547A1AA022249DE22A2EA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7D184643CC42453BB390BA25480B9AE41">
    <w:name w:val="7D184643CC42453BB390BA25480B9AE4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78722578266A40EDB540C269546F388F1">
    <w:name w:val="78722578266A40EDB540C269546F388F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28647B45E9A44326AB104361A0AACA101">
    <w:name w:val="28647B45E9A44326AB104361A0AACA10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6880C04111E24AA59C206058F50D0CB61">
    <w:name w:val="6880C04111E24AA59C206058F50D0CB6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33568CAAB64B4B7AAA7C753EB8FC537F1">
    <w:name w:val="33568CAAB64B4B7AAA7C753EB8FC537F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9C312CC70D8D4B698A73F88A582B19711">
    <w:name w:val="9C312CC70D8D4B698A73F88A582B1971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CC8A03F561124B4A98C16AD323F743861">
    <w:name w:val="CC8A03F561124B4A98C16AD323F74386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E5CDC7D6018E46548254450382ED86D61">
    <w:name w:val="E5CDC7D6018E46548254450382ED86D6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794A6275C8649138A4E6CD40B9582F71">
    <w:name w:val="D794A6275C8649138A4E6CD40B9582F7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7C286ED7EC9042F3B149C50109B83ED31">
    <w:name w:val="7C286ED7EC9042F3B149C50109B83ED3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0E1FE177B94436F85532F8BEE6709D51">
    <w:name w:val="D0E1FE177B94436F85532F8BEE6709D5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2BD98D96113048AFB3B90BCF6BC478B61">
    <w:name w:val="2BD98D96113048AFB3B90BCF6BC478B6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739870F6ABD54C7387A1B94503C4744A1">
    <w:name w:val="739870F6ABD54C7387A1B94503C4744A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C166C8F8491C4CD08BA193FCC8C047F61">
    <w:name w:val="C166C8F8491C4CD08BA193FCC8C047F6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B22AA61A3660422CAE292ED25C8DE03E1">
    <w:name w:val="B22AA61A3660422CAE292ED25C8DE03E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A635915291714255AC2CCBD3055FADE01">
    <w:name w:val="A635915291714255AC2CCBD3055FADE0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A998445F4DCC41B3BDF12A3D901831F91">
    <w:name w:val="A998445F4DCC41B3BDF12A3D901831F9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D79E3A43327D465E887024CEC6F118481">
    <w:name w:val="D79E3A43327D465E887024CEC6F11848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CCF2051A355B408184DE945B8954E37D1">
    <w:name w:val="CCF2051A355B408184DE945B8954E37D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6151C39A6EE74B3C9B67C83E94D690611">
    <w:name w:val="6151C39A6EE74B3C9B67C83E94D69061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7298F13F0A6041899E57041C9348A98A1">
    <w:name w:val="7298F13F0A6041899E57041C9348A98A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73016C27DABD4EA58CBDC08A96391FBE1">
    <w:name w:val="73016C27DABD4EA58CBDC08A96391FBE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0A60E6581F9C4B68BBB7B030230D50541">
    <w:name w:val="0A60E6581F9C4B68BBB7B030230D5054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8316C9FE0F424E4193FAD2C9401AEABE1">
    <w:name w:val="8316C9FE0F424E4193FAD2C9401AEABE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A26094C6D79D4823AC524B4882F380F91">
    <w:name w:val="A26094C6D79D4823AC524B4882F380F9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0DF0EE2A813A4E5BA67395C21C5092A61">
    <w:name w:val="0DF0EE2A813A4E5BA67395C21C5092A6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5BE4855514C6456D9362D496BE93E02E1">
    <w:name w:val="5BE4855514C6456D9362D496BE93E02E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130E3FE934B14D45BE7E98E60B18E5CA1">
    <w:name w:val="130E3FE934B14D45BE7E98E60B18E5CA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B60754A4A9B444349D012A4E82E956C11">
    <w:name w:val="B60754A4A9B444349D012A4E82E956C1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761AC3273C004DBFB58B147D9B9CAE301">
    <w:name w:val="761AC3273C004DBFB58B147D9B9CAE30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287AC70695B24F75BA55BE9E0FD2A5B41">
    <w:name w:val="287AC70695B24F75BA55BE9E0FD2A5B4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EB6B7BBA5C004365A79C08AC1A17FF2A1">
    <w:name w:val="EB6B7BBA5C004365A79C08AC1A17FF2A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C358ED72762F49779C290DE9641CBF021">
    <w:name w:val="C358ED72762F49779C290DE9641CBF02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CB51ACFFAF5A46709074C92CC1DDFB241">
    <w:name w:val="CB51ACFFAF5A46709074C92CC1DDFB24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71B34A55EFC844BCB942A236A87737721">
    <w:name w:val="71B34A55EFC844BCB942A236A8773772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37CA167954CD4AEC91455D6943631CA71">
    <w:name w:val="37CA167954CD4AEC91455D6943631CA7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CB95EDB0E39047C28D9299512CA3E0341">
    <w:name w:val="CB95EDB0E39047C28D9299512CA3E034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EAB223615BA545578E2DC2312DF5204D1">
    <w:name w:val="EAB223615BA545578E2DC2312DF5204D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E12F8D61E43B4106ACF98726695E53B81">
    <w:name w:val="E12F8D61E43B4106ACF98726695E53B81"/>
    <w:rsid w:val="002E1703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kern w:val="0"/>
      <w:sz w:val="20"/>
      <w14:ligatures w14:val="none"/>
    </w:rPr>
  </w:style>
  <w:style w:type="paragraph" w:customStyle="1" w:styleId="4B6BF45D37C448198923111C51F7041A1">
    <w:name w:val="4B6BF45D37C448198923111C51F7041A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3D35E25FBB73405BBABDE4286E8B52BB1">
    <w:name w:val="3D35E25FBB73405BBABDE4286E8B52BB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00F75ED437694C6E89064C76276C5CBA1">
    <w:name w:val="00F75ED437694C6E89064C76276C5CBA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41EE86ED4E884A7AB7EC1468C30B8CD71">
    <w:name w:val="41EE86ED4E884A7AB7EC1468C30B8CD7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50B6773DF1CC475FAED03D5C627A3CE11">
    <w:name w:val="50B6773DF1CC475FAED03D5C627A3CE1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3FB3F16645904298AD23CCF05D6913BA1">
    <w:name w:val="3FB3F16645904298AD23CCF05D6913BA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06CA572AE4194D38A9B247978663368B1">
    <w:name w:val="06CA572AE4194D38A9B247978663368B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44FCFC104ADE46E99CE71A1F7F68AF791">
    <w:name w:val="44FCFC104ADE46E99CE71A1F7F68AF79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customStyle="1" w:styleId="687F0E512D174498A4A5F6C9D56B1E871">
    <w:name w:val="687F0E512D174498A4A5F6C9D56B1E871"/>
    <w:rsid w:val="002E1703"/>
    <w:pPr>
      <w:widowControl w:val="0"/>
      <w:autoSpaceDE w:val="0"/>
      <w:autoSpaceDN w:val="0"/>
      <w:spacing w:after="0" w:line="240" w:lineRule="auto"/>
    </w:pPr>
    <w:rPr>
      <w:rFonts w:ascii="Calibri" w:hAnsi="Calibri" w:cs="Calibri"/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6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RSA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Акимова Елена Олеговна</dc:creator>
  <cp:keywords/>
  <dc:description/>
  <cp:lastModifiedBy>Глоов Альнаур</cp:lastModifiedBy>
  <cp:revision>23</cp:revision>
  <dcterms:created xsi:type="dcterms:W3CDTF">2024-10-29T07:44:00Z</dcterms:created>
  <dcterms:modified xsi:type="dcterms:W3CDTF">2024-12-15T17:00:00Z</dcterms:modified>
</cp:coreProperties>
</file>