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99113" w14:textId="791D8737" w:rsidR="00394030" w:rsidRDefault="001F6405" w:rsidP="001F6405">
      <w:pPr>
        <w:pStyle w:val="1"/>
        <w:jc w:val="center"/>
      </w:pPr>
      <w:r>
        <w:rPr>
          <w:rFonts w:hint="eastAsia"/>
        </w:rPr>
        <w:t>第一次实验内容</w:t>
      </w:r>
    </w:p>
    <w:p w14:paraId="7CD946EE" w14:textId="442C0A61" w:rsidR="001F6405" w:rsidRPr="001F6405" w:rsidRDefault="001F6405" w:rsidP="001F6405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1F6405">
        <w:rPr>
          <w:rFonts w:ascii="宋体" w:eastAsia="宋体" w:hAnsi="宋体" w:hint="eastAsia"/>
          <w:sz w:val="24"/>
        </w:rPr>
        <w:t>选择一个学校正在使用的系统，例如选课系统、学籍管理系统、考勤系统、成绩查询系统等等平时使用的系统，对其进行需求完整度分析、系统Bug、兼容性、便利性测试，并撰写报告。主要关注：</w:t>
      </w:r>
    </w:p>
    <w:p w14:paraId="6897054D" w14:textId="74F97C38" w:rsidR="001F6405" w:rsidRP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1F6405">
        <w:rPr>
          <w:rFonts w:ascii="宋体" w:eastAsia="宋体" w:hAnsi="宋体" w:hint="eastAsia"/>
          <w:sz w:val="24"/>
        </w:rPr>
        <w:t>需求缺失情况？</w:t>
      </w:r>
    </w:p>
    <w:p w14:paraId="763BF380" w14:textId="32744DF3" w:rsid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系统存在的核心问题？</w:t>
      </w:r>
    </w:p>
    <w:p w14:paraId="32DF30D4" w14:textId="494F70DC" w:rsid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兼容性、并发性问题？</w:t>
      </w:r>
    </w:p>
    <w:p w14:paraId="07A98EA7" w14:textId="172B1720" w:rsid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使用便利性问题？</w:t>
      </w:r>
      <w:bookmarkStart w:id="0" w:name="_GoBack"/>
      <w:bookmarkEnd w:id="0"/>
    </w:p>
    <w:p w14:paraId="6B22E4F7" w14:textId="38E2AD28" w:rsidR="001F6405" w:rsidRP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整改建议？</w:t>
      </w:r>
    </w:p>
    <w:sectPr w:rsidR="001F6405" w:rsidRPr="001F6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1F6405"/>
    <w:rsid w:val="00394030"/>
    <w:rsid w:val="00E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2022-02-19T16:55:00Z</dcterms:created>
  <dcterms:modified xsi:type="dcterms:W3CDTF">2022-02-19T16:59:00Z</dcterms:modified>
</cp:coreProperties>
</file>