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12" w:rsidRPr="00CF4912" w:rsidRDefault="00CF4912" w:rsidP="00CF4912">
      <w:pPr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</w:t>
      </w:r>
      <w:r>
        <w:rPr>
          <w:rFonts w:eastAsia="Times New Roman" w:cs="Times New Roman"/>
          <w:b/>
          <w:szCs w:val="28"/>
          <w:lang w:eastAsia="ru-RU"/>
        </w:rPr>
        <w:t xml:space="preserve">        </w:t>
      </w:r>
      <w:r>
        <w:rPr>
          <w:rFonts w:eastAsia="Times New Roman" w:cs="Times New Roman"/>
          <w:b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szCs w:val="28"/>
          <w:lang w:eastAsia="ru-RU"/>
        </w:rPr>
        <w:t>Модуль Г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4912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F4912" w:rsidRDefault="00CF4912" w:rsidP="00636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Предсказание целевой переменной </w:t>
            </w:r>
          </w:p>
        </w:tc>
      </w:tr>
      <w:tr w:rsidR="00CF4912" w:rsidTr="00636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F4912" w:rsidRDefault="00CF4912" w:rsidP="00CF4912">
            <w:pPr>
              <w:shd w:val="clear" w:color="auto" w:fill="FFFFFF" w:themeFill="background1"/>
              <w:ind w:firstLine="7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 выполнить прогнозирование для контрольной выборки с помощью полученной модели. Запишите ответы, содержащие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компании-номинанта и соответствующие предсказания целевой переменной, в файл.</w:t>
            </w:r>
          </w:p>
        </w:tc>
      </w:tr>
    </w:tbl>
    <w:p w:rsidR="00CF4912" w:rsidRDefault="00CF4912" w:rsidP="00CF4912">
      <w:pPr>
        <w:shd w:val="clear" w:color="auto" w:fill="FFFFFF" w:themeFill="background1"/>
        <w:rPr>
          <w:rFonts w:cs="Times New Roman"/>
          <w:b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4912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F4912" w:rsidRDefault="00CF4912" w:rsidP="00636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Разработка прикладного решения</w:t>
            </w:r>
          </w:p>
        </w:tc>
      </w:tr>
      <w:tr w:rsidR="00CF4912" w:rsidTr="00CF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CF4912" w:rsidRDefault="00CF4912" w:rsidP="00636749">
            <w:pPr>
              <w:ind w:firstLine="7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Разработайте программный интерфейс для итоговой модели машинного обучения.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API</w:t>
            </w:r>
            <w:r>
              <w:rPr>
                <w:color w:val="000000" w:themeColor="text1"/>
                <w:sz w:val="24"/>
                <w:szCs w:val="24"/>
              </w:rPr>
              <w:t xml:space="preserve"> должен позволить приложению пользователя получать доступ к модели классификации для прогнозирования номинации конкурсанта на основе данных из Интернет-источников.</w:t>
            </w:r>
          </w:p>
          <w:p w:rsidR="00CF4912" w:rsidRDefault="00CF4912" w:rsidP="00636749">
            <w:pPr>
              <w:ind w:firstLine="74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Разработать приложение с графическим интерфейсом, которое должно c помощью разработанного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API</w:t>
            </w:r>
            <w:r>
              <w:rPr>
                <w:color w:val="000000" w:themeColor="text1"/>
                <w:sz w:val="24"/>
                <w:szCs w:val="24"/>
              </w:rPr>
              <w:t xml:space="preserve"> генерировать прогнозы по новым данным в режиме реального времени. Приложение должно предоставлять справку по имеющимся командам и их параметрам.</w:t>
            </w:r>
          </w:p>
        </w:tc>
      </w:tr>
    </w:tbl>
    <w:p w:rsidR="00CF4912" w:rsidRDefault="00CF4912" w:rsidP="00CF4912">
      <w:pPr>
        <w:rPr>
          <w:rFonts w:cs="Times New Roman"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4912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CF4912" w:rsidRDefault="00CF4912" w:rsidP="00636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 Подготовка отчета</w:t>
            </w:r>
          </w:p>
        </w:tc>
      </w:tr>
      <w:tr w:rsidR="00CF4912" w:rsidTr="00CF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shd w:val="clear" w:color="auto" w:fill="FFFFFF" w:themeFill="background1"/>
          </w:tcPr>
          <w:p w:rsidR="00CF4912" w:rsidRDefault="00CF4912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Подготовьте отчет о проделанной работе по итогам сессии,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и исходников с возможностью перекомпиляции. Архив </w:t>
            </w:r>
            <w:r>
              <w:rPr>
                <w:sz w:val="24"/>
                <w:szCs w:val="24"/>
                <w:lang w:val="en-US"/>
              </w:rPr>
              <w:t>Data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zip</w:t>
            </w:r>
            <w:r>
              <w:rPr>
                <w:sz w:val="24"/>
                <w:szCs w:val="24"/>
              </w:rPr>
              <w:t xml:space="preserve">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</w:t>
            </w:r>
            <w:r>
              <w:rPr>
                <w:sz w:val="24"/>
                <w:szCs w:val="24"/>
                <w:lang w:val="en-US"/>
              </w:rPr>
              <w:t>Data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zip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B0ADB" w:rsidRDefault="00EB0ADB">
      <w:bookmarkStart w:id="0" w:name="_GoBack"/>
      <w:bookmarkEnd w:id="0"/>
    </w:p>
    <w:sectPr w:rsidR="00E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12"/>
    <w:rsid w:val="00245EF8"/>
    <w:rsid w:val="00CF4912"/>
    <w:rsid w:val="00E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0A6C"/>
  <w15:chartTrackingRefBased/>
  <w15:docId w15:val="{63C748C1-40A2-4F70-AE79-ED0BC1BF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912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">
    <w:name w:val="Таблица-сетка 4 — акцент 51"/>
    <w:basedOn w:val="a1"/>
    <w:next w:val="-45"/>
    <w:uiPriority w:val="49"/>
    <w:rsid w:val="00CF491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one" w:sz="4" w:space="0" w:color="000000"/>
          <w:insideV w:val="none" w:sz="4" w:space="0" w:color="000000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CF49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45EF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45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Student-46-2021</cp:lastModifiedBy>
  <cp:revision>2</cp:revision>
  <cp:lastPrinted>2023-04-13T10:08:00Z</cp:lastPrinted>
  <dcterms:created xsi:type="dcterms:W3CDTF">2023-04-13T10:36:00Z</dcterms:created>
  <dcterms:modified xsi:type="dcterms:W3CDTF">2023-04-13T10:36:00Z</dcterms:modified>
</cp:coreProperties>
</file>