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E9CFFA0" w14:textId="09FCFA60"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6510BFA" w14:textId="45255F1F"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 xml:space="preserve">5. </w:t>
                                </w:r>
                                <w:r w:rsidR="007D01E2">
                                  <w:rPr>
                                    <w:rFonts w:ascii="HY헤드라인M" w:eastAsia="HY헤드라인M" w:hint="eastAsia"/>
                                    <w:color w:val="747474"/>
                                    <w:sz w:val="36"/>
                                    <w:szCs w:val="36"/>
                                  </w:rPr>
                                  <w:t>1</w:t>
                                </w:r>
                                <w:r w:rsidR="003F38F4">
                                  <w:rPr>
                                    <w:rFonts w:ascii="HY헤드라인M" w:eastAsia="HY헤드라인M" w:hint="eastAsia"/>
                                    <w:color w:val="747474"/>
                                    <w:sz w:val="36"/>
                                    <w:szCs w:val="36"/>
                                  </w:rPr>
                                  <w:t>1</w:t>
                                </w:r>
                              </w:p>
                              <w:bookmarkEnd w:id="1"/>
                              <w:p w14:paraId="7E456CBA"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56510BFA" w14:textId="45255F1F"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 xml:space="preserve">5. </w:t>
                          </w:r>
                          <w:r w:rsidR="007D01E2">
                            <w:rPr>
                              <w:rFonts w:ascii="HY헤드라인M" w:eastAsia="HY헤드라인M" w:hint="eastAsia"/>
                              <w:color w:val="747474"/>
                              <w:sz w:val="36"/>
                              <w:szCs w:val="36"/>
                            </w:rPr>
                            <w:t>1</w:t>
                          </w:r>
                          <w:r w:rsidR="003F38F4">
                            <w:rPr>
                              <w:rFonts w:ascii="HY헤드라인M" w:eastAsia="HY헤드라인M" w:hint="eastAsia"/>
                              <w:color w:val="747474"/>
                              <w:sz w:val="36"/>
                              <w:szCs w:val="36"/>
                            </w:rPr>
                            <w:t>1</w:t>
                          </w:r>
                        </w:p>
                        <w:bookmarkEnd w:id="2"/>
                        <w:p w14:paraId="7E456CBA"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F5B4C" w14:textId="390A0002"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E83394">
                                      <w:rPr>
                                        <w:rFonts w:hint="eastAsia"/>
                                      </w:rPr>
                                      <w:t>혼련기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6359964"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0C57DE">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4DF5B4C" w14:textId="390A0002"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제조데이터 표준 활용 가이드(</w:t>
                              </w:r>
                              <w:r w:rsidR="00E83394">
                                <w:rPr>
                                  <w:rFonts w:hint="eastAsia"/>
                                </w:rPr>
                                <w:t>혼련기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06359964"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0C57DE">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680789B2" w14:textId="220E2BCC"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97AD890"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43A5326" w14:textId="77777777" w:rsidR="00D30E1E" w:rsidRDefault="00000000" w:rsidP="00D30E1E"/>
      </w:sdtContent>
    </w:sdt>
    <w:p w14:paraId="4C949858" w14:textId="7B79C92C"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BA54301" w14:textId="77777777" w:rsidR="00D30E1E" w:rsidRPr="00D25316" w:rsidRDefault="00D30E1E" w:rsidP="00D30E1E"/>
    <w:p w14:paraId="0E0871CE" w14:textId="77777777" w:rsidR="00D30E1E" w:rsidRDefault="00D30E1E" w:rsidP="00D30E1E"/>
    <w:sdt>
      <w:sdtPr>
        <w:rPr>
          <w:lang w:val="ko-KR"/>
        </w:rPr>
        <w:id w:val="1320000388"/>
        <w:docPartObj>
          <w:docPartGallery w:val="Table of Contents"/>
          <w:docPartUnique/>
        </w:docPartObj>
      </w:sdtPr>
      <w:sdtEndPr>
        <w:rPr>
          <w:b/>
          <w:bCs/>
        </w:rPr>
      </w:sdtEndPr>
      <w:sdtContent>
        <w:p w14:paraId="274B9418" w14:textId="1F4C07CC" w:rsidR="003572D5"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21716265" w:history="1">
            <w:r w:rsidR="003572D5" w:rsidRPr="00133255">
              <w:rPr>
                <w:rStyle w:val="af"/>
                <w:noProof/>
              </w:rPr>
              <w:t>I. AAS 개요</w:t>
            </w:r>
            <w:r w:rsidR="003572D5">
              <w:rPr>
                <w:noProof/>
                <w:webHidden/>
              </w:rPr>
              <w:tab/>
            </w:r>
            <w:r w:rsidR="003572D5">
              <w:rPr>
                <w:noProof/>
                <w:webHidden/>
              </w:rPr>
              <w:fldChar w:fldCharType="begin"/>
            </w:r>
            <w:r w:rsidR="003572D5">
              <w:rPr>
                <w:noProof/>
                <w:webHidden/>
              </w:rPr>
              <w:instrText xml:space="preserve"> PAGEREF _Toc221716265 \h </w:instrText>
            </w:r>
            <w:r w:rsidR="003572D5">
              <w:rPr>
                <w:noProof/>
                <w:webHidden/>
              </w:rPr>
            </w:r>
            <w:r w:rsidR="003572D5">
              <w:rPr>
                <w:noProof/>
                <w:webHidden/>
              </w:rPr>
              <w:fldChar w:fldCharType="separate"/>
            </w:r>
            <w:r w:rsidR="003572D5">
              <w:rPr>
                <w:noProof/>
                <w:webHidden/>
              </w:rPr>
              <w:t>5</w:t>
            </w:r>
            <w:r w:rsidR="003572D5">
              <w:rPr>
                <w:noProof/>
                <w:webHidden/>
              </w:rPr>
              <w:fldChar w:fldCharType="end"/>
            </w:r>
          </w:hyperlink>
        </w:p>
        <w:p w14:paraId="197D1D4F" w14:textId="57D843E8" w:rsidR="003572D5" w:rsidRDefault="003572D5">
          <w:pPr>
            <w:pStyle w:val="21"/>
            <w:tabs>
              <w:tab w:val="right" w:leader="dot" w:pos="9016"/>
            </w:tabs>
            <w:ind w:left="400"/>
            <w:rPr>
              <w:rFonts w:asciiTheme="minorHAnsi"/>
              <w:noProof/>
              <w:sz w:val="22"/>
              <w:szCs w:val="24"/>
              <w14:ligatures w14:val="standardContextual"/>
            </w:rPr>
          </w:pPr>
          <w:hyperlink w:anchor="_Toc221716266" w:history="1">
            <w:r w:rsidRPr="00133255">
              <w:rPr>
                <w:rStyle w:val="af"/>
                <w:noProof/>
              </w:rPr>
              <w:t>1. AAS 개념</w:t>
            </w:r>
            <w:r>
              <w:rPr>
                <w:noProof/>
                <w:webHidden/>
              </w:rPr>
              <w:tab/>
            </w:r>
            <w:r>
              <w:rPr>
                <w:noProof/>
                <w:webHidden/>
              </w:rPr>
              <w:fldChar w:fldCharType="begin"/>
            </w:r>
            <w:r>
              <w:rPr>
                <w:noProof/>
                <w:webHidden/>
              </w:rPr>
              <w:instrText xml:space="preserve"> PAGEREF _Toc221716266 \h </w:instrText>
            </w:r>
            <w:r>
              <w:rPr>
                <w:noProof/>
                <w:webHidden/>
              </w:rPr>
            </w:r>
            <w:r>
              <w:rPr>
                <w:noProof/>
                <w:webHidden/>
              </w:rPr>
              <w:fldChar w:fldCharType="separate"/>
            </w:r>
            <w:r>
              <w:rPr>
                <w:noProof/>
                <w:webHidden/>
              </w:rPr>
              <w:t>5</w:t>
            </w:r>
            <w:r>
              <w:rPr>
                <w:noProof/>
                <w:webHidden/>
              </w:rPr>
              <w:fldChar w:fldCharType="end"/>
            </w:r>
          </w:hyperlink>
        </w:p>
        <w:p w14:paraId="6FDA2934" w14:textId="2D93C6BC" w:rsidR="003572D5" w:rsidRDefault="003572D5">
          <w:pPr>
            <w:pStyle w:val="21"/>
            <w:tabs>
              <w:tab w:val="right" w:leader="dot" w:pos="9016"/>
            </w:tabs>
            <w:ind w:left="400"/>
            <w:rPr>
              <w:rFonts w:asciiTheme="minorHAnsi"/>
              <w:noProof/>
              <w:sz w:val="22"/>
              <w:szCs w:val="24"/>
              <w14:ligatures w14:val="standardContextual"/>
            </w:rPr>
          </w:pPr>
          <w:hyperlink w:anchor="_Toc221716267" w:history="1">
            <w:r w:rsidRPr="00133255">
              <w:rPr>
                <w:rStyle w:val="af"/>
                <w:noProof/>
              </w:rPr>
              <w:t>2. AAS 구성요소</w:t>
            </w:r>
            <w:r>
              <w:rPr>
                <w:noProof/>
                <w:webHidden/>
              </w:rPr>
              <w:tab/>
            </w:r>
            <w:r>
              <w:rPr>
                <w:noProof/>
                <w:webHidden/>
              </w:rPr>
              <w:fldChar w:fldCharType="begin"/>
            </w:r>
            <w:r>
              <w:rPr>
                <w:noProof/>
                <w:webHidden/>
              </w:rPr>
              <w:instrText xml:space="preserve"> PAGEREF _Toc221716267 \h </w:instrText>
            </w:r>
            <w:r>
              <w:rPr>
                <w:noProof/>
                <w:webHidden/>
              </w:rPr>
            </w:r>
            <w:r>
              <w:rPr>
                <w:noProof/>
                <w:webHidden/>
              </w:rPr>
              <w:fldChar w:fldCharType="separate"/>
            </w:r>
            <w:r>
              <w:rPr>
                <w:noProof/>
                <w:webHidden/>
              </w:rPr>
              <w:t>7</w:t>
            </w:r>
            <w:r>
              <w:rPr>
                <w:noProof/>
                <w:webHidden/>
              </w:rPr>
              <w:fldChar w:fldCharType="end"/>
            </w:r>
          </w:hyperlink>
        </w:p>
        <w:p w14:paraId="1F6B9100" w14:textId="2A59E82D" w:rsidR="003572D5" w:rsidRDefault="003572D5">
          <w:pPr>
            <w:pStyle w:val="21"/>
            <w:tabs>
              <w:tab w:val="right" w:leader="dot" w:pos="9016"/>
            </w:tabs>
            <w:ind w:left="400"/>
            <w:rPr>
              <w:rFonts w:asciiTheme="minorHAnsi"/>
              <w:noProof/>
              <w:sz w:val="22"/>
              <w:szCs w:val="24"/>
              <w14:ligatures w14:val="standardContextual"/>
            </w:rPr>
          </w:pPr>
          <w:hyperlink w:anchor="_Toc221716268" w:history="1">
            <w:r w:rsidRPr="00133255">
              <w:rPr>
                <w:rStyle w:val="af"/>
                <w:noProof/>
              </w:rPr>
              <w:t>3. AAS 작성 요구사항</w:t>
            </w:r>
            <w:r>
              <w:rPr>
                <w:noProof/>
                <w:webHidden/>
              </w:rPr>
              <w:tab/>
            </w:r>
            <w:r>
              <w:rPr>
                <w:noProof/>
                <w:webHidden/>
              </w:rPr>
              <w:fldChar w:fldCharType="begin"/>
            </w:r>
            <w:r>
              <w:rPr>
                <w:noProof/>
                <w:webHidden/>
              </w:rPr>
              <w:instrText xml:space="preserve"> PAGEREF _Toc221716268 \h </w:instrText>
            </w:r>
            <w:r>
              <w:rPr>
                <w:noProof/>
                <w:webHidden/>
              </w:rPr>
            </w:r>
            <w:r>
              <w:rPr>
                <w:noProof/>
                <w:webHidden/>
              </w:rPr>
              <w:fldChar w:fldCharType="separate"/>
            </w:r>
            <w:r>
              <w:rPr>
                <w:noProof/>
                <w:webHidden/>
              </w:rPr>
              <w:t>11</w:t>
            </w:r>
            <w:r>
              <w:rPr>
                <w:noProof/>
                <w:webHidden/>
              </w:rPr>
              <w:fldChar w:fldCharType="end"/>
            </w:r>
          </w:hyperlink>
        </w:p>
        <w:p w14:paraId="7CA6700F" w14:textId="0F516944" w:rsidR="003572D5" w:rsidRDefault="003572D5">
          <w:pPr>
            <w:pStyle w:val="21"/>
            <w:tabs>
              <w:tab w:val="right" w:leader="dot" w:pos="9016"/>
            </w:tabs>
            <w:ind w:left="400"/>
            <w:rPr>
              <w:rFonts w:asciiTheme="minorHAnsi"/>
              <w:noProof/>
              <w:sz w:val="22"/>
              <w:szCs w:val="24"/>
              <w14:ligatures w14:val="standardContextual"/>
            </w:rPr>
          </w:pPr>
          <w:hyperlink w:anchor="_Toc221716269" w:history="1">
            <w:r w:rsidRPr="00133255">
              <w:rPr>
                <w:rStyle w:val="af"/>
                <w:noProof/>
              </w:rPr>
              <w:t>4. AAS 작성 유의사항</w:t>
            </w:r>
            <w:r>
              <w:rPr>
                <w:noProof/>
                <w:webHidden/>
              </w:rPr>
              <w:tab/>
            </w:r>
            <w:r>
              <w:rPr>
                <w:noProof/>
                <w:webHidden/>
              </w:rPr>
              <w:fldChar w:fldCharType="begin"/>
            </w:r>
            <w:r>
              <w:rPr>
                <w:noProof/>
                <w:webHidden/>
              </w:rPr>
              <w:instrText xml:space="preserve"> PAGEREF _Toc221716269 \h </w:instrText>
            </w:r>
            <w:r>
              <w:rPr>
                <w:noProof/>
                <w:webHidden/>
              </w:rPr>
            </w:r>
            <w:r>
              <w:rPr>
                <w:noProof/>
                <w:webHidden/>
              </w:rPr>
              <w:fldChar w:fldCharType="separate"/>
            </w:r>
            <w:r>
              <w:rPr>
                <w:noProof/>
                <w:webHidden/>
              </w:rPr>
              <w:t>12</w:t>
            </w:r>
            <w:r>
              <w:rPr>
                <w:noProof/>
                <w:webHidden/>
              </w:rPr>
              <w:fldChar w:fldCharType="end"/>
            </w:r>
          </w:hyperlink>
        </w:p>
        <w:p w14:paraId="1825DF18" w14:textId="4ED2B0B9" w:rsidR="003572D5" w:rsidRDefault="003572D5">
          <w:pPr>
            <w:pStyle w:val="21"/>
            <w:tabs>
              <w:tab w:val="right" w:leader="dot" w:pos="9016"/>
            </w:tabs>
            <w:ind w:left="400"/>
            <w:rPr>
              <w:rFonts w:asciiTheme="minorHAnsi"/>
              <w:noProof/>
              <w:sz w:val="22"/>
              <w:szCs w:val="24"/>
              <w14:ligatures w14:val="standardContextual"/>
            </w:rPr>
          </w:pPr>
          <w:hyperlink w:anchor="_Toc221716270" w:history="1">
            <w:r w:rsidRPr="00133255">
              <w:rPr>
                <w:rStyle w:val="af"/>
                <w:noProof/>
              </w:rPr>
              <w:t>5. AAS 모델링</w:t>
            </w:r>
            <w:r>
              <w:rPr>
                <w:noProof/>
                <w:webHidden/>
              </w:rPr>
              <w:tab/>
            </w:r>
            <w:r>
              <w:rPr>
                <w:noProof/>
                <w:webHidden/>
              </w:rPr>
              <w:fldChar w:fldCharType="begin"/>
            </w:r>
            <w:r>
              <w:rPr>
                <w:noProof/>
                <w:webHidden/>
              </w:rPr>
              <w:instrText xml:space="preserve"> PAGEREF _Toc221716270 \h </w:instrText>
            </w:r>
            <w:r>
              <w:rPr>
                <w:noProof/>
                <w:webHidden/>
              </w:rPr>
            </w:r>
            <w:r>
              <w:rPr>
                <w:noProof/>
                <w:webHidden/>
              </w:rPr>
              <w:fldChar w:fldCharType="separate"/>
            </w:r>
            <w:r>
              <w:rPr>
                <w:noProof/>
                <w:webHidden/>
              </w:rPr>
              <w:t>13</w:t>
            </w:r>
            <w:r>
              <w:rPr>
                <w:noProof/>
                <w:webHidden/>
              </w:rPr>
              <w:fldChar w:fldCharType="end"/>
            </w:r>
          </w:hyperlink>
        </w:p>
        <w:p w14:paraId="7FEC6811" w14:textId="3C53A80B" w:rsidR="003572D5" w:rsidRDefault="003572D5">
          <w:pPr>
            <w:pStyle w:val="11"/>
            <w:tabs>
              <w:tab w:val="right" w:leader="dot" w:pos="9016"/>
            </w:tabs>
            <w:rPr>
              <w:rFonts w:asciiTheme="minorHAnsi"/>
              <w:noProof/>
              <w:sz w:val="22"/>
              <w:szCs w:val="24"/>
              <w14:ligatures w14:val="standardContextual"/>
            </w:rPr>
          </w:pPr>
          <w:hyperlink w:anchor="_Toc221716271" w:history="1">
            <w:r w:rsidRPr="00133255">
              <w:rPr>
                <w:rStyle w:val="af"/>
                <w:noProof/>
              </w:rPr>
              <w:t>II. 장비 개요</w:t>
            </w:r>
            <w:r>
              <w:rPr>
                <w:noProof/>
                <w:webHidden/>
              </w:rPr>
              <w:tab/>
            </w:r>
            <w:r>
              <w:rPr>
                <w:noProof/>
                <w:webHidden/>
              </w:rPr>
              <w:fldChar w:fldCharType="begin"/>
            </w:r>
            <w:r>
              <w:rPr>
                <w:noProof/>
                <w:webHidden/>
              </w:rPr>
              <w:instrText xml:space="preserve"> PAGEREF _Toc221716271 \h </w:instrText>
            </w:r>
            <w:r>
              <w:rPr>
                <w:noProof/>
                <w:webHidden/>
              </w:rPr>
            </w:r>
            <w:r>
              <w:rPr>
                <w:noProof/>
                <w:webHidden/>
              </w:rPr>
              <w:fldChar w:fldCharType="separate"/>
            </w:r>
            <w:r>
              <w:rPr>
                <w:noProof/>
                <w:webHidden/>
              </w:rPr>
              <w:t>17</w:t>
            </w:r>
            <w:r>
              <w:rPr>
                <w:noProof/>
                <w:webHidden/>
              </w:rPr>
              <w:fldChar w:fldCharType="end"/>
            </w:r>
          </w:hyperlink>
        </w:p>
        <w:p w14:paraId="2B6157E7" w14:textId="0DBD1D08" w:rsidR="003572D5" w:rsidRDefault="003572D5">
          <w:pPr>
            <w:pStyle w:val="21"/>
            <w:tabs>
              <w:tab w:val="right" w:leader="dot" w:pos="9016"/>
            </w:tabs>
            <w:ind w:left="400"/>
            <w:rPr>
              <w:rFonts w:asciiTheme="minorHAnsi"/>
              <w:noProof/>
              <w:sz w:val="22"/>
              <w:szCs w:val="24"/>
              <w14:ligatures w14:val="standardContextual"/>
            </w:rPr>
          </w:pPr>
          <w:hyperlink w:anchor="_Toc221716272" w:history="1">
            <w:r w:rsidRPr="00133255">
              <w:rPr>
                <w:rStyle w:val="af"/>
                <w:noProof/>
              </w:rPr>
              <w:t>1. 혼련기의 정의 및 종류</w:t>
            </w:r>
            <w:r>
              <w:rPr>
                <w:noProof/>
                <w:webHidden/>
              </w:rPr>
              <w:tab/>
            </w:r>
            <w:r>
              <w:rPr>
                <w:noProof/>
                <w:webHidden/>
              </w:rPr>
              <w:fldChar w:fldCharType="begin"/>
            </w:r>
            <w:r>
              <w:rPr>
                <w:noProof/>
                <w:webHidden/>
              </w:rPr>
              <w:instrText xml:space="preserve"> PAGEREF _Toc221716272 \h </w:instrText>
            </w:r>
            <w:r>
              <w:rPr>
                <w:noProof/>
                <w:webHidden/>
              </w:rPr>
            </w:r>
            <w:r>
              <w:rPr>
                <w:noProof/>
                <w:webHidden/>
              </w:rPr>
              <w:fldChar w:fldCharType="separate"/>
            </w:r>
            <w:r>
              <w:rPr>
                <w:noProof/>
                <w:webHidden/>
              </w:rPr>
              <w:t>17</w:t>
            </w:r>
            <w:r>
              <w:rPr>
                <w:noProof/>
                <w:webHidden/>
              </w:rPr>
              <w:fldChar w:fldCharType="end"/>
            </w:r>
          </w:hyperlink>
        </w:p>
        <w:p w14:paraId="5075F8FB" w14:textId="0AEE8BBE" w:rsidR="003572D5" w:rsidRDefault="003572D5">
          <w:pPr>
            <w:pStyle w:val="11"/>
            <w:tabs>
              <w:tab w:val="right" w:leader="dot" w:pos="9016"/>
            </w:tabs>
            <w:rPr>
              <w:rFonts w:asciiTheme="minorHAnsi"/>
              <w:noProof/>
              <w:sz w:val="22"/>
              <w:szCs w:val="24"/>
              <w14:ligatures w14:val="standardContextual"/>
            </w:rPr>
          </w:pPr>
          <w:hyperlink w:anchor="_Toc221716273" w:history="1">
            <w:r w:rsidRPr="00133255">
              <w:rPr>
                <w:rStyle w:val="af"/>
                <w:noProof/>
              </w:rPr>
              <w:t>III. AAS 참조모델</w:t>
            </w:r>
            <w:r>
              <w:rPr>
                <w:noProof/>
                <w:webHidden/>
              </w:rPr>
              <w:tab/>
            </w:r>
            <w:r>
              <w:rPr>
                <w:noProof/>
                <w:webHidden/>
              </w:rPr>
              <w:fldChar w:fldCharType="begin"/>
            </w:r>
            <w:r>
              <w:rPr>
                <w:noProof/>
                <w:webHidden/>
              </w:rPr>
              <w:instrText xml:space="preserve"> PAGEREF _Toc221716273 \h </w:instrText>
            </w:r>
            <w:r>
              <w:rPr>
                <w:noProof/>
                <w:webHidden/>
              </w:rPr>
            </w:r>
            <w:r>
              <w:rPr>
                <w:noProof/>
                <w:webHidden/>
              </w:rPr>
              <w:fldChar w:fldCharType="separate"/>
            </w:r>
            <w:r>
              <w:rPr>
                <w:noProof/>
                <w:webHidden/>
              </w:rPr>
              <w:t>23</w:t>
            </w:r>
            <w:r>
              <w:rPr>
                <w:noProof/>
                <w:webHidden/>
              </w:rPr>
              <w:fldChar w:fldCharType="end"/>
            </w:r>
          </w:hyperlink>
        </w:p>
        <w:p w14:paraId="58DD9AA3" w14:textId="7BF1A5E5" w:rsidR="003572D5" w:rsidRDefault="003572D5">
          <w:pPr>
            <w:pStyle w:val="21"/>
            <w:tabs>
              <w:tab w:val="right" w:leader="dot" w:pos="9016"/>
            </w:tabs>
            <w:ind w:left="400"/>
            <w:rPr>
              <w:rFonts w:asciiTheme="minorHAnsi"/>
              <w:noProof/>
              <w:sz w:val="22"/>
              <w:szCs w:val="24"/>
              <w14:ligatures w14:val="standardContextual"/>
            </w:rPr>
          </w:pPr>
          <w:hyperlink w:anchor="_Toc221716274" w:history="1">
            <w:r w:rsidRPr="00133255">
              <w:rPr>
                <w:rStyle w:val="af"/>
                <w:noProof/>
              </w:rPr>
              <w:t>1. AAS 참조모델 개요</w:t>
            </w:r>
            <w:r>
              <w:rPr>
                <w:noProof/>
                <w:webHidden/>
              </w:rPr>
              <w:tab/>
            </w:r>
            <w:r>
              <w:rPr>
                <w:noProof/>
                <w:webHidden/>
              </w:rPr>
              <w:fldChar w:fldCharType="begin"/>
            </w:r>
            <w:r>
              <w:rPr>
                <w:noProof/>
                <w:webHidden/>
              </w:rPr>
              <w:instrText xml:space="preserve"> PAGEREF _Toc221716274 \h </w:instrText>
            </w:r>
            <w:r>
              <w:rPr>
                <w:noProof/>
                <w:webHidden/>
              </w:rPr>
            </w:r>
            <w:r>
              <w:rPr>
                <w:noProof/>
                <w:webHidden/>
              </w:rPr>
              <w:fldChar w:fldCharType="separate"/>
            </w:r>
            <w:r>
              <w:rPr>
                <w:noProof/>
                <w:webHidden/>
              </w:rPr>
              <w:t>23</w:t>
            </w:r>
            <w:r>
              <w:rPr>
                <w:noProof/>
                <w:webHidden/>
              </w:rPr>
              <w:fldChar w:fldCharType="end"/>
            </w:r>
          </w:hyperlink>
        </w:p>
        <w:p w14:paraId="488236CE" w14:textId="51710A5F" w:rsidR="003572D5" w:rsidRDefault="003572D5">
          <w:pPr>
            <w:pStyle w:val="21"/>
            <w:tabs>
              <w:tab w:val="right" w:leader="dot" w:pos="9016"/>
            </w:tabs>
            <w:ind w:left="400"/>
            <w:rPr>
              <w:rFonts w:asciiTheme="minorHAnsi"/>
              <w:noProof/>
              <w:sz w:val="22"/>
              <w:szCs w:val="24"/>
              <w14:ligatures w14:val="standardContextual"/>
            </w:rPr>
          </w:pPr>
          <w:hyperlink w:anchor="_Toc221716275" w:history="1">
            <w:r w:rsidRPr="00133255">
              <w:rPr>
                <w:rStyle w:val="af"/>
                <w:noProof/>
              </w:rPr>
              <w:t>2. AAS 참조모델 세부 구성</w:t>
            </w:r>
            <w:r>
              <w:rPr>
                <w:noProof/>
                <w:webHidden/>
              </w:rPr>
              <w:tab/>
            </w:r>
            <w:r>
              <w:rPr>
                <w:noProof/>
                <w:webHidden/>
              </w:rPr>
              <w:fldChar w:fldCharType="begin"/>
            </w:r>
            <w:r>
              <w:rPr>
                <w:noProof/>
                <w:webHidden/>
              </w:rPr>
              <w:instrText xml:space="preserve"> PAGEREF _Toc221716275 \h </w:instrText>
            </w:r>
            <w:r>
              <w:rPr>
                <w:noProof/>
                <w:webHidden/>
              </w:rPr>
            </w:r>
            <w:r>
              <w:rPr>
                <w:noProof/>
                <w:webHidden/>
              </w:rPr>
              <w:fldChar w:fldCharType="separate"/>
            </w:r>
            <w:r>
              <w:rPr>
                <w:noProof/>
                <w:webHidden/>
              </w:rPr>
              <w:t>23</w:t>
            </w:r>
            <w:r>
              <w:rPr>
                <w:noProof/>
                <w:webHidden/>
              </w:rPr>
              <w:fldChar w:fldCharType="end"/>
            </w:r>
          </w:hyperlink>
        </w:p>
        <w:p w14:paraId="467D63A3" w14:textId="577D3921" w:rsidR="003572D5" w:rsidRDefault="003572D5">
          <w:pPr>
            <w:pStyle w:val="21"/>
            <w:tabs>
              <w:tab w:val="right" w:leader="dot" w:pos="9016"/>
            </w:tabs>
            <w:ind w:left="400"/>
            <w:rPr>
              <w:rFonts w:asciiTheme="minorHAnsi"/>
              <w:noProof/>
              <w:sz w:val="22"/>
              <w:szCs w:val="24"/>
              <w14:ligatures w14:val="standardContextual"/>
            </w:rPr>
          </w:pPr>
          <w:hyperlink w:anchor="_Toc221716276" w:history="1">
            <w:r w:rsidRPr="00133255">
              <w:rPr>
                <w:rStyle w:val="af"/>
                <w:noProof/>
              </w:rPr>
              <w:t>3. AAS 참조모델 근거자료</w:t>
            </w:r>
            <w:r>
              <w:rPr>
                <w:noProof/>
                <w:webHidden/>
              </w:rPr>
              <w:tab/>
            </w:r>
            <w:r>
              <w:rPr>
                <w:noProof/>
                <w:webHidden/>
              </w:rPr>
              <w:fldChar w:fldCharType="begin"/>
            </w:r>
            <w:r>
              <w:rPr>
                <w:noProof/>
                <w:webHidden/>
              </w:rPr>
              <w:instrText xml:space="preserve"> PAGEREF _Toc221716276 \h </w:instrText>
            </w:r>
            <w:r>
              <w:rPr>
                <w:noProof/>
                <w:webHidden/>
              </w:rPr>
            </w:r>
            <w:r>
              <w:rPr>
                <w:noProof/>
                <w:webHidden/>
              </w:rPr>
              <w:fldChar w:fldCharType="separate"/>
            </w:r>
            <w:r>
              <w:rPr>
                <w:noProof/>
                <w:webHidden/>
              </w:rPr>
              <w:t>23</w:t>
            </w:r>
            <w:r>
              <w:rPr>
                <w:noProof/>
                <w:webHidden/>
              </w:rPr>
              <w:fldChar w:fldCharType="end"/>
            </w:r>
          </w:hyperlink>
        </w:p>
        <w:p w14:paraId="53644625" w14:textId="41B30519" w:rsidR="003572D5" w:rsidRDefault="003572D5">
          <w:pPr>
            <w:pStyle w:val="11"/>
            <w:tabs>
              <w:tab w:val="right" w:leader="dot" w:pos="9016"/>
            </w:tabs>
            <w:rPr>
              <w:rFonts w:asciiTheme="minorHAnsi"/>
              <w:noProof/>
              <w:sz w:val="22"/>
              <w:szCs w:val="24"/>
              <w14:ligatures w14:val="standardContextual"/>
            </w:rPr>
          </w:pPr>
          <w:hyperlink w:anchor="_Toc221716277" w:history="1">
            <w:r w:rsidRPr="00133255">
              <w:rPr>
                <w:rStyle w:val="af"/>
                <w:bCs/>
                <w:noProof/>
              </w:rPr>
              <w:t>IV</w:t>
            </w:r>
            <w:r w:rsidRPr="00133255">
              <w:rPr>
                <w:rStyle w:val="af"/>
                <w:noProof/>
              </w:rPr>
              <w:t>.AAS 참조모델 활용 방법</w:t>
            </w:r>
            <w:r>
              <w:rPr>
                <w:noProof/>
                <w:webHidden/>
              </w:rPr>
              <w:tab/>
            </w:r>
            <w:r>
              <w:rPr>
                <w:noProof/>
                <w:webHidden/>
              </w:rPr>
              <w:fldChar w:fldCharType="begin"/>
            </w:r>
            <w:r>
              <w:rPr>
                <w:noProof/>
                <w:webHidden/>
              </w:rPr>
              <w:instrText xml:space="preserve"> PAGEREF _Toc221716277 \h </w:instrText>
            </w:r>
            <w:r>
              <w:rPr>
                <w:noProof/>
                <w:webHidden/>
              </w:rPr>
            </w:r>
            <w:r>
              <w:rPr>
                <w:noProof/>
                <w:webHidden/>
              </w:rPr>
              <w:fldChar w:fldCharType="separate"/>
            </w:r>
            <w:r>
              <w:rPr>
                <w:noProof/>
                <w:webHidden/>
              </w:rPr>
              <w:t>131</w:t>
            </w:r>
            <w:r>
              <w:rPr>
                <w:noProof/>
                <w:webHidden/>
              </w:rPr>
              <w:fldChar w:fldCharType="end"/>
            </w:r>
          </w:hyperlink>
        </w:p>
        <w:p w14:paraId="48E3E2CA" w14:textId="643ABB0E" w:rsidR="003572D5" w:rsidRDefault="003572D5">
          <w:pPr>
            <w:pStyle w:val="21"/>
            <w:tabs>
              <w:tab w:val="right" w:leader="dot" w:pos="9016"/>
            </w:tabs>
            <w:ind w:left="400"/>
            <w:rPr>
              <w:rFonts w:asciiTheme="minorHAnsi"/>
              <w:noProof/>
              <w:sz w:val="22"/>
              <w:szCs w:val="24"/>
              <w14:ligatures w14:val="standardContextual"/>
            </w:rPr>
          </w:pPr>
          <w:hyperlink w:anchor="_Toc221716278" w:history="1">
            <w:r w:rsidRPr="00133255">
              <w:rPr>
                <w:rStyle w:val="af"/>
                <w:noProof/>
              </w:rPr>
              <w:t>1. 참조모델 활용</w:t>
            </w:r>
            <w:r>
              <w:rPr>
                <w:noProof/>
                <w:webHidden/>
              </w:rPr>
              <w:tab/>
            </w:r>
            <w:r>
              <w:rPr>
                <w:noProof/>
                <w:webHidden/>
              </w:rPr>
              <w:fldChar w:fldCharType="begin"/>
            </w:r>
            <w:r>
              <w:rPr>
                <w:noProof/>
                <w:webHidden/>
              </w:rPr>
              <w:instrText xml:space="preserve"> PAGEREF _Toc221716278 \h </w:instrText>
            </w:r>
            <w:r>
              <w:rPr>
                <w:noProof/>
                <w:webHidden/>
              </w:rPr>
            </w:r>
            <w:r>
              <w:rPr>
                <w:noProof/>
                <w:webHidden/>
              </w:rPr>
              <w:fldChar w:fldCharType="separate"/>
            </w:r>
            <w:r>
              <w:rPr>
                <w:noProof/>
                <w:webHidden/>
              </w:rPr>
              <w:t>131</w:t>
            </w:r>
            <w:r>
              <w:rPr>
                <w:noProof/>
                <w:webHidden/>
              </w:rPr>
              <w:fldChar w:fldCharType="end"/>
            </w:r>
          </w:hyperlink>
        </w:p>
        <w:p w14:paraId="6980480E" w14:textId="401414F4" w:rsidR="003572D5" w:rsidRDefault="003572D5">
          <w:pPr>
            <w:pStyle w:val="21"/>
            <w:tabs>
              <w:tab w:val="right" w:leader="dot" w:pos="9016"/>
            </w:tabs>
            <w:ind w:left="400"/>
            <w:rPr>
              <w:rFonts w:asciiTheme="minorHAnsi"/>
              <w:noProof/>
              <w:sz w:val="22"/>
              <w:szCs w:val="24"/>
              <w14:ligatures w14:val="standardContextual"/>
            </w:rPr>
          </w:pPr>
          <w:hyperlink w:anchor="_Toc221716279" w:history="1">
            <w:r w:rsidRPr="00133255">
              <w:rPr>
                <w:rStyle w:val="af"/>
                <w:noProof/>
              </w:rPr>
              <w:t>2. 신규 AAS 작성 및 수정</w:t>
            </w:r>
            <w:r>
              <w:rPr>
                <w:noProof/>
                <w:webHidden/>
              </w:rPr>
              <w:tab/>
            </w:r>
            <w:r>
              <w:rPr>
                <w:noProof/>
                <w:webHidden/>
              </w:rPr>
              <w:fldChar w:fldCharType="begin"/>
            </w:r>
            <w:r>
              <w:rPr>
                <w:noProof/>
                <w:webHidden/>
              </w:rPr>
              <w:instrText xml:space="preserve"> PAGEREF _Toc221716279 \h </w:instrText>
            </w:r>
            <w:r>
              <w:rPr>
                <w:noProof/>
                <w:webHidden/>
              </w:rPr>
            </w:r>
            <w:r>
              <w:rPr>
                <w:noProof/>
                <w:webHidden/>
              </w:rPr>
              <w:fldChar w:fldCharType="separate"/>
            </w:r>
            <w:r>
              <w:rPr>
                <w:noProof/>
                <w:webHidden/>
              </w:rPr>
              <w:t>131</w:t>
            </w:r>
            <w:r>
              <w:rPr>
                <w:noProof/>
                <w:webHidden/>
              </w:rPr>
              <w:fldChar w:fldCharType="end"/>
            </w:r>
          </w:hyperlink>
        </w:p>
        <w:p w14:paraId="795937C5" w14:textId="5E458E26" w:rsidR="003572D5" w:rsidRDefault="003572D5">
          <w:pPr>
            <w:pStyle w:val="21"/>
            <w:tabs>
              <w:tab w:val="right" w:leader="dot" w:pos="9016"/>
            </w:tabs>
            <w:ind w:left="400"/>
            <w:rPr>
              <w:rFonts w:asciiTheme="minorHAnsi"/>
              <w:noProof/>
              <w:sz w:val="22"/>
              <w:szCs w:val="24"/>
              <w14:ligatures w14:val="standardContextual"/>
            </w:rPr>
          </w:pPr>
          <w:hyperlink w:anchor="_Toc221716280" w:history="1">
            <w:r w:rsidRPr="00133255">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_Toc221716280 \h </w:instrText>
            </w:r>
            <w:r>
              <w:rPr>
                <w:noProof/>
                <w:webHidden/>
              </w:rPr>
            </w:r>
            <w:r>
              <w:rPr>
                <w:noProof/>
                <w:webHidden/>
              </w:rPr>
              <w:fldChar w:fldCharType="separate"/>
            </w:r>
            <w:r>
              <w:rPr>
                <w:noProof/>
                <w:webHidden/>
              </w:rPr>
              <w:t>139</w:t>
            </w:r>
            <w:r>
              <w:rPr>
                <w:noProof/>
                <w:webHidden/>
              </w:rPr>
              <w:fldChar w:fldCharType="end"/>
            </w:r>
          </w:hyperlink>
        </w:p>
        <w:p w14:paraId="6EBD75FA" w14:textId="064C16B3" w:rsidR="003572D5" w:rsidRDefault="003572D5">
          <w:pPr>
            <w:pStyle w:val="21"/>
            <w:tabs>
              <w:tab w:val="right" w:leader="dot" w:pos="9016"/>
            </w:tabs>
            <w:ind w:left="400"/>
            <w:rPr>
              <w:rFonts w:asciiTheme="minorHAnsi"/>
              <w:noProof/>
              <w:sz w:val="22"/>
              <w:szCs w:val="24"/>
              <w14:ligatures w14:val="standardContextual"/>
            </w:rPr>
          </w:pPr>
          <w:hyperlink w:anchor="_Toc221716281" w:history="1">
            <w:r w:rsidRPr="00133255">
              <w:rPr>
                <w:rStyle w:val="af"/>
                <w:noProof/>
              </w:rPr>
              <w:t>4. 분말 성형 공정 AAS 참조모델 활용 시나리오</w:t>
            </w:r>
            <w:r>
              <w:rPr>
                <w:noProof/>
                <w:webHidden/>
              </w:rPr>
              <w:tab/>
            </w:r>
            <w:r>
              <w:rPr>
                <w:noProof/>
                <w:webHidden/>
              </w:rPr>
              <w:fldChar w:fldCharType="begin"/>
            </w:r>
            <w:r>
              <w:rPr>
                <w:noProof/>
                <w:webHidden/>
              </w:rPr>
              <w:instrText xml:space="preserve"> PAGEREF _Toc221716281 \h </w:instrText>
            </w:r>
            <w:r>
              <w:rPr>
                <w:noProof/>
                <w:webHidden/>
              </w:rPr>
            </w:r>
            <w:r>
              <w:rPr>
                <w:noProof/>
                <w:webHidden/>
              </w:rPr>
              <w:fldChar w:fldCharType="separate"/>
            </w:r>
            <w:r>
              <w:rPr>
                <w:noProof/>
                <w:webHidden/>
              </w:rPr>
              <w:t>143</w:t>
            </w:r>
            <w:r>
              <w:rPr>
                <w:noProof/>
                <w:webHidden/>
              </w:rPr>
              <w:fldChar w:fldCharType="end"/>
            </w:r>
          </w:hyperlink>
        </w:p>
        <w:p w14:paraId="64ECD92F" w14:textId="7563E9EF" w:rsidR="00D30E1E" w:rsidRDefault="0064085D" w:rsidP="00D30E1E">
          <w:pPr>
            <w:pStyle w:val="11"/>
            <w:tabs>
              <w:tab w:val="right" w:leader="dot" w:pos="9016"/>
            </w:tabs>
            <w:rPr>
              <w:noProof/>
            </w:rPr>
          </w:pPr>
          <w:r>
            <w:rPr>
              <w:b/>
              <w:bCs/>
              <w:lang w:val="ko-KR"/>
            </w:rPr>
            <w:fldChar w:fldCharType="end"/>
          </w:r>
        </w:p>
      </w:sdtContent>
    </w:sdt>
    <w:p w14:paraId="6D54D350" w14:textId="77777777" w:rsidR="00D30E1E" w:rsidRDefault="00D30E1E" w:rsidP="00D30E1E">
      <w:r>
        <w:br w:type="page"/>
      </w:r>
    </w:p>
    <w:p w14:paraId="6A3B8BD6" w14:textId="0EF97759"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70809D" w14:textId="77777777" w:rsidR="00D30E1E" w:rsidRDefault="00D30E1E" w:rsidP="00D30E1E"/>
    <w:p w14:paraId="3C02C1C8" w14:textId="77777777" w:rsidR="00D30E1E" w:rsidRDefault="00D30E1E" w:rsidP="00D30E1E">
      <w:pPr>
        <w:pStyle w:val="af1"/>
        <w:tabs>
          <w:tab w:val="right" w:leader="dot" w:pos="9016"/>
        </w:tabs>
        <w:ind w:leftChars="0" w:left="0" w:firstLineChars="0" w:firstLine="0"/>
      </w:pPr>
    </w:p>
    <w:p w14:paraId="612F25B0" w14:textId="7021FBC1" w:rsidR="003572D5"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21716282" w:history="1">
        <w:r w:rsidR="003572D5" w:rsidRPr="00FE7F76">
          <w:rPr>
            <w:rStyle w:val="af"/>
            <w:noProof/>
          </w:rPr>
          <w:t>표 1 ISO/IEC 표준 제정 절차</w:t>
        </w:r>
        <w:r w:rsidR="003572D5">
          <w:rPr>
            <w:noProof/>
            <w:webHidden/>
          </w:rPr>
          <w:tab/>
        </w:r>
        <w:r w:rsidR="003572D5">
          <w:rPr>
            <w:noProof/>
            <w:webHidden/>
          </w:rPr>
          <w:fldChar w:fldCharType="begin"/>
        </w:r>
        <w:r w:rsidR="003572D5">
          <w:rPr>
            <w:noProof/>
            <w:webHidden/>
          </w:rPr>
          <w:instrText xml:space="preserve"> PAGEREF _Toc221716282 \h </w:instrText>
        </w:r>
        <w:r w:rsidR="003572D5">
          <w:rPr>
            <w:noProof/>
            <w:webHidden/>
          </w:rPr>
        </w:r>
        <w:r w:rsidR="003572D5">
          <w:rPr>
            <w:noProof/>
            <w:webHidden/>
          </w:rPr>
          <w:fldChar w:fldCharType="separate"/>
        </w:r>
        <w:r w:rsidR="003572D5">
          <w:rPr>
            <w:noProof/>
            <w:webHidden/>
          </w:rPr>
          <w:t>5</w:t>
        </w:r>
        <w:r w:rsidR="003572D5">
          <w:rPr>
            <w:noProof/>
            <w:webHidden/>
          </w:rPr>
          <w:fldChar w:fldCharType="end"/>
        </w:r>
      </w:hyperlink>
    </w:p>
    <w:p w14:paraId="68C5C1DA" w14:textId="14E92BC0" w:rsidR="003572D5" w:rsidRDefault="003572D5">
      <w:pPr>
        <w:pStyle w:val="af1"/>
        <w:tabs>
          <w:tab w:val="right" w:leader="dot" w:pos="9016"/>
        </w:tabs>
        <w:ind w:left="1200" w:hanging="400"/>
        <w:rPr>
          <w:rFonts w:asciiTheme="minorHAnsi"/>
          <w:noProof/>
          <w:sz w:val="22"/>
          <w:szCs w:val="24"/>
          <w14:ligatures w14:val="standardContextual"/>
        </w:rPr>
      </w:pPr>
      <w:hyperlink w:anchor="_Toc221716283" w:history="1">
        <w:r w:rsidRPr="00FE7F76">
          <w:rPr>
            <w:rStyle w:val="af"/>
            <w:noProof/>
          </w:rPr>
          <w:t>표 2 AAS 모델링 절차</w:t>
        </w:r>
        <w:r>
          <w:rPr>
            <w:noProof/>
            <w:webHidden/>
          </w:rPr>
          <w:tab/>
        </w:r>
        <w:r>
          <w:rPr>
            <w:noProof/>
            <w:webHidden/>
          </w:rPr>
          <w:fldChar w:fldCharType="begin"/>
        </w:r>
        <w:r>
          <w:rPr>
            <w:noProof/>
            <w:webHidden/>
          </w:rPr>
          <w:instrText xml:space="preserve"> PAGEREF _Toc221716283 \h </w:instrText>
        </w:r>
        <w:r>
          <w:rPr>
            <w:noProof/>
            <w:webHidden/>
          </w:rPr>
        </w:r>
        <w:r>
          <w:rPr>
            <w:noProof/>
            <w:webHidden/>
          </w:rPr>
          <w:fldChar w:fldCharType="separate"/>
        </w:r>
        <w:r>
          <w:rPr>
            <w:noProof/>
            <w:webHidden/>
          </w:rPr>
          <w:t>12</w:t>
        </w:r>
        <w:r>
          <w:rPr>
            <w:noProof/>
            <w:webHidden/>
          </w:rPr>
          <w:fldChar w:fldCharType="end"/>
        </w:r>
      </w:hyperlink>
    </w:p>
    <w:p w14:paraId="05AABE23" w14:textId="462A9807" w:rsidR="003572D5" w:rsidRDefault="003572D5">
      <w:pPr>
        <w:pStyle w:val="af1"/>
        <w:tabs>
          <w:tab w:val="right" w:leader="dot" w:pos="9016"/>
        </w:tabs>
        <w:ind w:left="1200" w:hanging="400"/>
        <w:rPr>
          <w:rFonts w:asciiTheme="minorHAnsi"/>
          <w:noProof/>
          <w:sz w:val="22"/>
          <w:szCs w:val="24"/>
          <w14:ligatures w14:val="standardContextual"/>
        </w:rPr>
      </w:pPr>
      <w:hyperlink w:anchor="_Toc221716284" w:history="1">
        <w:r w:rsidRPr="00FE7F76">
          <w:rPr>
            <w:rStyle w:val="af"/>
            <w:noProof/>
          </w:rPr>
          <w:t>표 3 AAS 모델링에 사용한 서브 모델과 버전</w:t>
        </w:r>
        <w:r>
          <w:rPr>
            <w:noProof/>
            <w:webHidden/>
          </w:rPr>
          <w:tab/>
        </w:r>
        <w:r>
          <w:rPr>
            <w:noProof/>
            <w:webHidden/>
          </w:rPr>
          <w:fldChar w:fldCharType="begin"/>
        </w:r>
        <w:r>
          <w:rPr>
            <w:noProof/>
            <w:webHidden/>
          </w:rPr>
          <w:instrText xml:space="preserve"> PAGEREF _Toc221716284 \h </w:instrText>
        </w:r>
        <w:r>
          <w:rPr>
            <w:noProof/>
            <w:webHidden/>
          </w:rPr>
        </w:r>
        <w:r>
          <w:rPr>
            <w:noProof/>
            <w:webHidden/>
          </w:rPr>
          <w:fldChar w:fldCharType="separate"/>
        </w:r>
        <w:r>
          <w:rPr>
            <w:noProof/>
            <w:webHidden/>
          </w:rPr>
          <w:t>13</w:t>
        </w:r>
        <w:r>
          <w:rPr>
            <w:noProof/>
            <w:webHidden/>
          </w:rPr>
          <w:fldChar w:fldCharType="end"/>
        </w:r>
      </w:hyperlink>
    </w:p>
    <w:p w14:paraId="024CF473" w14:textId="6F6B98FD" w:rsidR="003572D5" w:rsidRDefault="003572D5">
      <w:pPr>
        <w:pStyle w:val="af1"/>
        <w:tabs>
          <w:tab w:val="right" w:leader="dot" w:pos="9016"/>
        </w:tabs>
        <w:ind w:left="1200" w:hanging="400"/>
        <w:rPr>
          <w:rFonts w:asciiTheme="minorHAnsi"/>
          <w:noProof/>
          <w:sz w:val="22"/>
          <w:szCs w:val="24"/>
          <w14:ligatures w14:val="standardContextual"/>
        </w:rPr>
      </w:pPr>
      <w:hyperlink w:anchor="_Toc221716285" w:history="1">
        <w:r w:rsidRPr="00FE7F76">
          <w:rPr>
            <w:rStyle w:val="af"/>
            <w:noProof/>
          </w:rPr>
          <w:t>표 4 혼련기 작동 주기</w:t>
        </w:r>
        <w:r>
          <w:rPr>
            <w:noProof/>
            <w:webHidden/>
          </w:rPr>
          <w:tab/>
        </w:r>
        <w:r>
          <w:rPr>
            <w:noProof/>
            <w:webHidden/>
          </w:rPr>
          <w:fldChar w:fldCharType="begin"/>
        </w:r>
        <w:r>
          <w:rPr>
            <w:noProof/>
            <w:webHidden/>
          </w:rPr>
          <w:instrText xml:space="preserve"> PAGEREF _Toc221716285 \h </w:instrText>
        </w:r>
        <w:r>
          <w:rPr>
            <w:noProof/>
            <w:webHidden/>
          </w:rPr>
        </w:r>
        <w:r>
          <w:rPr>
            <w:noProof/>
            <w:webHidden/>
          </w:rPr>
          <w:fldChar w:fldCharType="separate"/>
        </w:r>
        <w:r>
          <w:rPr>
            <w:noProof/>
            <w:webHidden/>
          </w:rPr>
          <w:t>17</w:t>
        </w:r>
        <w:r>
          <w:rPr>
            <w:noProof/>
            <w:webHidden/>
          </w:rPr>
          <w:fldChar w:fldCharType="end"/>
        </w:r>
      </w:hyperlink>
    </w:p>
    <w:p w14:paraId="5D4A87F0" w14:textId="5C4F57AE" w:rsidR="003572D5" w:rsidRDefault="003572D5">
      <w:pPr>
        <w:pStyle w:val="af1"/>
        <w:tabs>
          <w:tab w:val="right" w:leader="dot" w:pos="9016"/>
        </w:tabs>
        <w:ind w:left="1200" w:hanging="400"/>
        <w:rPr>
          <w:rFonts w:asciiTheme="minorHAnsi"/>
          <w:noProof/>
          <w:sz w:val="22"/>
          <w:szCs w:val="24"/>
          <w14:ligatures w14:val="standardContextual"/>
        </w:rPr>
      </w:pPr>
      <w:hyperlink w:anchor="_Toc221716286" w:history="1">
        <w:r w:rsidRPr="00FE7F76">
          <w:rPr>
            <w:rStyle w:val="af"/>
            <w:noProof/>
          </w:rPr>
          <w:t>표 5 참조모델의 Submodels 개요</w:t>
        </w:r>
        <w:r>
          <w:rPr>
            <w:noProof/>
            <w:webHidden/>
          </w:rPr>
          <w:tab/>
        </w:r>
        <w:r>
          <w:rPr>
            <w:noProof/>
            <w:webHidden/>
          </w:rPr>
          <w:fldChar w:fldCharType="begin"/>
        </w:r>
        <w:r>
          <w:rPr>
            <w:noProof/>
            <w:webHidden/>
          </w:rPr>
          <w:instrText xml:space="preserve"> PAGEREF _Toc221716286 \h </w:instrText>
        </w:r>
        <w:r>
          <w:rPr>
            <w:noProof/>
            <w:webHidden/>
          </w:rPr>
        </w:r>
        <w:r>
          <w:rPr>
            <w:noProof/>
            <w:webHidden/>
          </w:rPr>
          <w:fldChar w:fldCharType="separate"/>
        </w:r>
        <w:r>
          <w:rPr>
            <w:noProof/>
            <w:webHidden/>
          </w:rPr>
          <w:t>24</w:t>
        </w:r>
        <w:r>
          <w:rPr>
            <w:noProof/>
            <w:webHidden/>
          </w:rPr>
          <w:fldChar w:fldCharType="end"/>
        </w:r>
      </w:hyperlink>
    </w:p>
    <w:p w14:paraId="20EBDECE" w14:textId="0F4DE9D2" w:rsidR="00D30E1E" w:rsidRDefault="0064085D" w:rsidP="00D30E1E">
      <w:r>
        <w:fldChar w:fldCharType="end"/>
      </w:r>
    </w:p>
    <w:p w14:paraId="13CF4E92" w14:textId="77777777" w:rsidR="00D30E1E" w:rsidRDefault="00D30E1E" w:rsidP="00D30E1E">
      <w:r>
        <w:br w:type="page"/>
      </w:r>
    </w:p>
    <w:p w14:paraId="1305E054" w14:textId="77777777" w:rsidR="00D30E1E" w:rsidRDefault="00D30E1E" w:rsidP="00D30E1E"/>
    <w:p w14:paraId="637BAD36" w14:textId="164D15C2"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AB0E163" w14:textId="77777777" w:rsidR="00D30E1E" w:rsidRDefault="00D30E1E" w:rsidP="00D30E1E">
      <w:pPr>
        <w:pStyle w:val="af1"/>
        <w:tabs>
          <w:tab w:val="right" w:leader="dot" w:pos="9016"/>
        </w:tabs>
        <w:ind w:leftChars="0" w:left="0" w:firstLineChars="0" w:firstLine="0"/>
      </w:pPr>
    </w:p>
    <w:p w14:paraId="15E87CFA" w14:textId="7DBCEAE9" w:rsidR="00072261"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21895218" w:history="1">
        <w:r w:rsidR="00072261" w:rsidRPr="00B9470C">
          <w:rPr>
            <w:rStyle w:val="af"/>
            <w:noProof/>
          </w:rPr>
          <w:t>그림 1 SCI 4.0의 주요 워킹 그룹 및 국제협력</w:t>
        </w:r>
        <w:r w:rsidR="00072261">
          <w:rPr>
            <w:noProof/>
            <w:webHidden/>
          </w:rPr>
          <w:tab/>
        </w:r>
        <w:r w:rsidR="00072261">
          <w:rPr>
            <w:noProof/>
            <w:webHidden/>
          </w:rPr>
          <w:fldChar w:fldCharType="begin"/>
        </w:r>
        <w:r w:rsidR="00072261">
          <w:rPr>
            <w:noProof/>
            <w:webHidden/>
          </w:rPr>
          <w:instrText xml:space="preserve"> PAGEREF _Toc221895218 \h </w:instrText>
        </w:r>
        <w:r w:rsidR="00072261">
          <w:rPr>
            <w:noProof/>
            <w:webHidden/>
          </w:rPr>
        </w:r>
        <w:r w:rsidR="00072261">
          <w:rPr>
            <w:noProof/>
            <w:webHidden/>
          </w:rPr>
          <w:fldChar w:fldCharType="separate"/>
        </w:r>
        <w:r w:rsidR="00072261">
          <w:rPr>
            <w:noProof/>
            <w:webHidden/>
          </w:rPr>
          <w:t>4</w:t>
        </w:r>
        <w:r w:rsidR="00072261">
          <w:rPr>
            <w:noProof/>
            <w:webHidden/>
          </w:rPr>
          <w:fldChar w:fldCharType="end"/>
        </w:r>
      </w:hyperlink>
    </w:p>
    <w:p w14:paraId="130F4C07" w14:textId="5E2B0C3D" w:rsidR="00072261" w:rsidRDefault="00072261">
      <w:pPr>
        <w:pStyle w:val="af1"/>
        <w:tabs>
          <w:tab w:val="right" w:leader="dot" w:pos="9016"/>
        </w:tabs>
        <w:ind w:left="1200" w:hanging="400"/>
        <w:rPr>
          <w:rFonts w:asciiTheme="minorHAnsi"/>
          <w:noProof/>
          <w:sz w:val="22"/>
          <w:szCs w:val="24"/>
          <w14:ligatures w14:val="standardContextual"/>
        </w:rPr>
      </w:pPr>
      <w:hyperlink w:anchor="_Toc221895219" w:history="1">
        <w:r w:rsidRPr="00B9470C">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_Toc221895219 \h </w:instrText>
        </w:r>
        <w:r>
          <w:rPr>
            <w:noProof/>
            <w:webHidden/>
          </w:rPr>
        </w:r>
        <w:r>
          <w:rPr>
            <w:noProof/>
            <w:webHidden/>
          </w:rPr>
          <w:fldChar w:fldCharType="separate"/>
        </w:r>
        <w:r>
          <w:rPr>
            <w:noProof/>
            <w:webHidden/>
          </w:rPr>
          <w:t>6</w:t>
        </w:r>
        <w:r>
          <w:rPr>
            <w:noProof/>
            <w:webHidden/>
          </w:rPr>
          <w:fldChar w:fldCharType="end"/>
        </w:r>
      </w:hyperlink>
    </w:p>
    <w:p w14:paraId="4CE46DC7" w14:textId="63800B7C" w:rsidR="00072261" w:rsidRDefault="00072261">
      <w:pPr>
        <w:pStyle w:val="af1"/>
        <w:tabs>
          <w:tab w:val="right" w:leader="dot" w:pos="9016"/>
        </w:tabs>
        <w:ind w:left="1200" w:hanging="400"/>
        <w:rPr>
          <w:rFonts w:asciiTheme="minorHAnsi"/>
          <w:noProof/>
          <w:sz w:val="22"/>
          <w:szCs w:val="24"/>
          <w14:ligatures w14:val="standardContextual"/>
        </w:rPr>
      </w:pPr>
      <w:hyperlink w:anchor="_Toc221895220" w:history="1">
        <w:r w:rsidRPr="00B9470C">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_Toc221895220 \h </w:instrText>
        </w:r>
        <w:r>
          <w:rPr>
            <w:noProof/>
            <w:webHidden/>
          </w:rPr>
        </w:r>
        <w:r>
          <w:rPr>
            <w:noProof/>
            <w:webHidden/>
          </w:rPr>
          <w:fldChar w:fldCharType="separate"/>
        </w:r>
        <w:r>
          <w:rPr>
            <w:noProof/>
            <w:webHidden/>
          </w:rPr>
          <w:t>7</w:t>
        </w:r>
        <w:r>
          <w:rPr>
            <w:noProof/>
            <w:webHidden/>
          </w:rPr>
          <w:fldChar w:fldCharType="end"/>
        </w:r>
      </w:hyperlink>
    </w:p>
    <w:p w14:paraId="72543ED6" w14:textId="01C29386" w:rsidR="00072261" w:rsidRDefault="00072261">
      <w:pPr>
        <w:pStyle w:val="af1"/>
        <w:tabs>
          <w:tab w:val="right" w:leader="dot" w:pos="9016"/>
        </w:tabs>
        <w:ind w:left="1200" w:hanging="400"/>
        <w:rPr>
          <w:rFonts w:asciiTheme="minorHAnsi"/>
          <w:noProof/>
          <w:sz w:val="22"/>
          <w:szCs w:val="24"/>
          <w14:ligatures w14:val="standardContextual"/>
        </w:rPr>
      </w:pPr>
      <w:hyperlink w:anchor="_Toc221895221" w:history="1">
        <w:r w:rsidRPr="00B9470C">
          <w:rPr>
            <w:rStyle w:val="af"/>
            <w:noProof/>
          </w:rPr>
          <w:t>그림 4 IRDI를 사용한 식별자</w:t>
        </w:r>
        <w:r>
          <w:rPr>
            <w:noProof/>
            <w:webHidden/>
          </w:rPr>
          <w:tab/>
        </w:r>
        <w:r>
          <w:rPr>
            <w:noProof/>
            <w:webHidden/>
          </w:rPr>
          <w:fldChar w:fldCharType="begin"/>
        </w:r>
        <w:r>
          <w:rPr>
            <w:noProof/>
            <w:webHidden/>
          </w:rPr>
          <w:instrText xml:space="preserve"> PAGEREF _Toc221895221 \h </w:instrText>
        </w:r>
        <w:r>
          <w:rPr>
            <w:noProof/>
            <w:webHidden/>
          </w:rPr>
        </w:r>
        <w:r>
          <w:rPr>
            <w:noProof/>
            <w:webHidden/>
          </w:rPr>
          <w:fldChar w:fldCharType="separate"/>
        </w:r>
        <w:r>
          <w:rPr>
            <w:noProof/>
            <w:webHidden/>
          </w:rPr>
          <w:t>7</w:t>
        </w:r>
        <w:r>
          <w:rPr>
            <w:noProof/>
            <w:webHidden/>
          </w:rPr>
          <w:fldChar w:fldCharType="end"/>
        </w:r>
      </w:hyperlink>
    </w:p>
    <w:p w14:paraId="24FB85E4" w14:textId="05E72684" w:rsidR="00072261" w:rsidRDefault="00072261">
      <w:pPr>
        <w:pStyle w:val="af1"/>
        <w:tabs>
          <w:tab w:val="right" w:leader="dot" w:pos="9016"/>
        </w:tabs>
        <w:ind w:left="1200" w:hanging="400"/>
        <w:rPr>
          <w:rFonts w:asciiTheme="minorHAnsi"/>
          <w:noProof/>
          <w:sz w:val="22"/>
          <w:szCs w:val="24"/>
          <w14:ligatures w14:val="standardContextual"/>
        </w:rPr>
      </w:pPr>
      <w:hyperlink w:anchor="_Toc221895222" w:history="1">
        <w:r w:rsidRPr="00B9470C">
          <w:rPr>
            <w:rStyle w:val="af"/>
            <w:noProof/>
          </w:rPr>
          <w:t>그림 5 URI, URL의 구조</w:t>
        </w:r>
        <w:r>
          <w:rPr>
            <w:noProof/>
            <w:webHidden/>
          </w:rPr>
          <w:tab/>
        </w:r>
        <w:r>
          <w:rPr>
            <w:noProof/>
            <w:webHidden/>
          </w:rPr>
          <w:fldChar w:fldCharType="begin"/>
        </w:r>
        <w:r>
          <w:rPr>
            <w:noProof/>
            <w:webHidden/>
          </w:rPr>
          <w:instrText xml:space="preserve"> PAGEREF _Toc221895222 \h </w:instrText>
        </w:r>
        <w:r>
          <w:rPr>
            <w:noProof/>
            <w:webHidden/>
          </w:rPr>
        </w:r>
        <w:r>
          <w:rPr>
            <w:noProof/>
            <w:webHidden/>
          </w:rPr>
          <w:fldChar w:fldCharType="separate"/>
        </w:r>
        <w:r>
          <w:rPr>
            <w:noProof/>
            <w:webHidden/>
          </w:rPr>
          <w:t>8</w:t>
        </w:r>
        <w:r>
          <w:rPr>
            <w:noProof/>
            <w:webHidden/>
          </w:rPr>
          <w:fldChar w:fldCharType="end"/>
        </w:r>
      </w:hyperlink>
    </w:p>
    <w:p w14:paraId="604C2FE7" w14:textId="6B385852" w:rsidR="00072261" w:rsidRDefault="00072261">
      <w:pPr>
        <w:pStyle w:val="af1"/>
        <w:tabs>
          <w:tab w:val="right" w:leader="dot" w:pos="9016"/>
        </w:tabs>
        <w:ind w:left="1200" w:hanging="400"/>
        <w:rPr>
          <w:rFonts w:asciiTheme="minorHAnsi"/>
          <w:noProof/>
          <w:sz w:val="22"/>
          <w:szCs w:val="24"/>
          <w14:ligatures w14:val="standardContextual"/>
        </w:rPr>
      </w:pPr>
      <w:hyperlink w:anchor="_Toc221895223" w:history="1">
        <w:r w:rsidRPr="00B9470C">
          <w:rPr>
            <w:rStyle w:val="af"/>
            <w:noProof/>
          </w:rPr>
          <w:t>그림 6 ecl@ss 홈페이지</w:t>
        </w:r>
        <w:r>
          <w:rPr>
            <w:noProof/>
            <w:webHidden/>
          </w:rPr>
          <w:tab/>
        </w:r>
        <w:r>
          <w:rPr>
            <w:noProof/>
            <w:webHidden/>
          </w:rPr>
          <w:fldChar w:fldCharType="begin"/>
        </w:r>
        <w:r>
          <w:rPr>
            <w:noProof/>
            <w:webHidden/>
          </w:rPr>
          <w:instrText xml:space="preserve"> PAGEREF _Toc221895223 \h </w:instrText>
        </w:r>
        <w:r>
          <w:rPr>
            <w:noProof/>
            <w:webHidden/>
          </w:rPr>
        </w:r>
        <w:r>
          <w:rPr>
            <w:noProof/>
            <w:webHidden/>
          </w:rPr>
          <w:fldChar w:fldCharType="separate"/>
        </w:r>
        <w:r>
          <w:rPr>
            <w:noProof/>
            <w:webHidden/>
          </w:rPr>
          <w:t>9</w:t>
        </w:r>
        <w:r>
          <w:rPr>
            <w:noProof/>
            <w:webHidden/>
          </w:rPr>
          <w:fldChar w:fldCharType="end"/>
        </w:r>
      </w:hyperlink>
    </w:p>
    <w:p w14:paraId="65D693F9" w14:textId="22C9D1E7" w:rsidR="00072261" w:rsidRDefault="00072261">
      <w:pPr>
        <w:pStyle w:val="af1"/>
        <w:tabs>
          <w:tab w:val="right" w:leader="dot" w:pos="9016"/>
        </w:tabs>
        <w:ind w:left="1200" w:hanging="400"/>
        <w:rPr>
          <w:rFonts w:asciiTheme="minorHAnsi"/>
          <w:noProof/>
          <w:sz w:val="22"/>
          <w:szCs w:val="24"/>
          <w14:ligatures w14:val="standardContextual"/>
        </w:rPr>
      </w:pPr>
      <w:hyperlink w:anchor="_Toc221895224" w:history="1">
        <w:r w:rsidRPr="00B9470C">
          <w:rPr>
            <w:rStyle w:val="af"/>
            <w:noProof/>
          </w:rPr>
          <w:t>그림 7 CDD 홈페이지</w:t>
        </w:r>
        <w:r>
          <w:rPr>
            <w:noProof/>
            <w:webHidden/>
          </w:rPr>
          <w:tab/>
        </w:r>
        <w:r>
          <w:rPr>
            <w:noProof/>
            <w:webHidden/>
          </w:rPr>
          <w:fldChar w:fldCharType="begin"/>
        </w:r>
        <w:r>
          <w:rPr>
            <w:noProof/>
            <w:webHidden/>
          </w:rPr>
          <w:instrText xml:space="preserve"> PAGEREF _Toc221895224 \h </w:instrText>
        </w:r>
        <w:r>
          <w:rPr>
            <w:noProof/>
            <w:webHidden/>
          </w:rPr>
        </w:r>
        <w:r>
          <w:rPr>
            <w:noProof/>
            <w:webHidden/>
          </w:rPr>
          <w:fldChar w:fldCharType="separate"/>
        </w:r>
        <w:r>
          <w:rPr>
            <w:noProof/>
            <w:webHidden/>
          </w:rPr>
          <w:t>9</w:t>
        </w:r>
        <w:r>
          <w:rPr>
            <w:noProof/>
            <w:webHidden/>
          </w:rPr>
          <w:fldChar w:fldCharType="end"/>
        </w:r>
      </w:hyperlink>
    </w:p>
    <w:p w14:paraId="73F7963D" w14:textId="44FF81B8" w:rsidR="00072261" w:rsidRDefault="00072261">
      <w:pPr>
        <w:pStyle w:val="af1"/>
        <w:tabs>
          <w:tab w:val="right" w:leader="dot" w:pos="9016"/>
        </w:tabs>
        <w:ind w:left="1200" w:hanging="400"/>
        <w:rPr>
          <w:rFonts w:asciiTheme="minorHAnsi"/>
          <w:noProof/>
          <w:sz w:val="22"/>
          <w:szCs w:val="24"/>
          <w14:ligatures w14:val="standardContextual"/>
        </w:rPr>
      </w:pPr>
      <w:hyperlink w:anchor="_Toc221895225" w:history="1">
        <w:r w:rsidRPr="00B9470C">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_Toc221895225 \h </w:instrText>
        </w:r>
        <w:r>
          <w:rPr>
            <w:noProof/>
            <w:webHidden/>
          </w:rPr>
        </w:r>
        <w:r>
          <w:rPr>
            <w:noProof/>
            <w:webHidden/>
          </w:rPr>
          <w:fldChar w:fldCharType="separate"/>
        </w:r>
        <w:r>
          <w:rPr>
            <w:noProof/>
            <w:webHidden/>
          </w:rPr>
          <w:t>12</w:t>
        </w:r>
        <w:r>
          <w:rPr>
            <w:noProof/>
            <w:webHidden/>
          </w:rPr>
          <w:fldChar w:fldCharType="end"/>
        </w:r>
      </w:hyperlink>
    </w:p>
    <w:p w14:paraId="7C4B99BE" w14:textId="065B9463" w:rsidR="00072261" w:rsidRDefault="00072261">
      <w:pPr>
        <w:pStyle w:val="af1"/>
        <w:tabs>
          <w:tab w:val="right" w:leader="dot" w:pos="9016"/>
        </w:tabs>
        <w:ind w:left="1200" w:hanging="400"/>
        <w:rPr>
          <w:rFonts w:asciiTheme="minorHAnsi"/>
          <w:noProof/>
          <w:sz w:val="22"/>
          <w:szCs w:val="24"/>
          <w14:ligatures w14:val="standardContextual"/>
        </w:rPr>
      </w:pPr>
      <w:hyperlink w:anchor="_Toc221895226" w:history="1">
        <w:r w:rsidRPr="00B9470C">
          <w:rPr>
            <w:rStyle w:val="af"/>
            <w:noProof/>
          </w:rPr>
          <w:t>그림 9 AAS 모델링 절차</w:t>
        </w:r>
        <w:r>
          <w:rPr>
            <w:noProof/>
            <w:webHidden/>
          </w:rPr>
          <w:tab/>
        </w:r>
        <w:r>
          <w:rPr>
            <w:noProof/>
            <w:webHidden/>
          </w:rPr>
          <w:fldChar w:fldCharType="begin"/>
        </w:r>
        <w:r>
          <w:rPr>
            <w:noProof/>
            <w:webHidden/>
          </w:rPr>
          <w:instrText xml:space="preserve"> PAGEREF _Toc221895226 \h </w:instrText>
        </w:r>
        <w:r>
          <w:rPr>
            <w:noProof/>
            <w:webHidden/>
          </w:rPr>
        </w:r>
        <w:r>
          <w:rPr>
            <w:noProof/>
            <w:webHidden/>
          </w:rPr>
          <w:fldChar w:fldCharType="separate"/>
        </w:r>
        <w:r>
          <w:rPr>
            <w:noProof/>
            <w:webHidden/>
          </w:rPr>
          <w:t>13</w:t>
        </w:r>
        <w:r>
          <w:rPr>
            <w:noProof/>
            <w:webHidden/>
          </w:rPr>
          <w:fldChar w:fldCharType="end"/>
        </w:r>
      </w:hyperlink>
    </w:p>
    <w:p w14:paraId="7B560A54" w14:textId="13125D88" w:rsidR="00072261" w:rsidRDefault="00072261">
      <w:pPr>
        <w:pStyle w:val="af1"/>
        <w:tabs>
          <w:tab w:val="right" w:leader="dot" w:pos="9016"/>
        </w:tabs>
        <w:ind w:left="1200" w:hanging="400"/>
        <w:rPr>
          <w:rFonts w:asciiTheme="minorHAnsi"/>
          <w:noProof/>
          <w:sz w:val="22"/>
          <w:szCs w:val="24"/>
          <w14:ligatures w14:val="standardContextual"/>
        </w:rPr>
      </w:pPr>
      <w:hyperlink w:anchor="_Toc221895227" w:history="1">
        <w:r w:rsidRPr="00B9470C">
          <w:rPr>
            <w:rStyle w:val="af"/>
            <w:noProof/>
          </w:rPr>
          <w:t>그림 11 OPC UA Companion Specification</w:t>
        </w:r>
        <w:r>
          <w:rPr>
            <w:noProof/>
            <w:webHidden/>
          </w:rPr>
          <w:tab/>
        </w:r>
        <w:r>
          <w:rPr>
            <w:noProof/>
            <w:webHidden/>
          </w:rPr>
          <w:fldChar w:fldCharType="begin"/>
        </w:r>
        <w:r>
          <w:rPr>
            <w:noProof/>
            <w:webHidden/>
          </w:rPr>
          <w:instrText xml:space="preserve"> PAGEREF _Toc221895227 \h </w:instrText>
        </w:r>
        <w:r>
          <w:rPr>
            <w:noProof/>
            <w:webHidden/>
          </w:rPr>
        </w:r>
        <w:r>
          <w:rPr>
            <w:noProof/>
            <w:webHidden/>
          </w:rPr>
          <w:fldChar w:fldCharType="separate"/>
        </w:r>
        <w:r>
          <w:rPr>
            <w:noProof/>
            <w:webHidden/>
          </w:rPr>
          <w:t>18</w:t>
        </w:r>
        <w:r>
          <w:rPr>
            <w:noProof/>
            <w:webHidden/>
          </w:rPr>
          <w:fldChar w:fldCharType="end"/>
        </w:r>
      </w:hyperlink>
    </w:p>
    <w:p w14:paraId="2ED71F8B" w14:textId="0E08D46D" w:rsidR="00072261" w:rsidRDefault="00072261">
      <w:pPr>
        <w:pStyle w:val="af1"/>
        <w:tabs>
          <w:tab w:val="right" w:leader="dot" w:pos="9016"/>
        </w:tabs>
        <w:ind w:left="1200" w:hanging="400"/>
        <w:rPr>
          <w:rFonts w:asciiTheme="minorHAnsi"/>
          <w:noProof/>
          <w:sz w:val="22"/>
          <w:szCs w:val="24"/>
          <w14:ligatures w14:val="standardContextual"/>
        </w:rPr>
      </w:pPr>
      <w:hyperlink w:anchor="_Toc221895228" w:history="1">
        <w:r w:rsidRPr="00B9470C">
          <w:rPr>
            <w:rStyle w:val="af"/>
            <w:noProof/>
          </w:rPr>
          <w:t>그림 12 ISO 3923</w:t>
        </w:r>
        <w:r w:rsidR="000C57DE">
          <w:rPr>
            <w:rStyle w:val="af"/>
            <w:noProof/>
          </w:rPr>
          <w:noBreakHyphen/>
        </w:r>
        <w:r w:rsidRPr="00B9470C">
          <w:rPr>
            <w:rStyle w:val="af"/>
            <w:noProof/>
          </w:rPr>
          <w:t>1</w:t>
        </w:r>
        <w:r>
          <w:rPr>
            <w:noProof/>
            <w:webHidden/>
          </w:rPr>
          <w:tab/>
        </w:r>
        <w:r>
          <w:rPr>
            <w:noProof/>
            <w:webHidden/>
          </w:rPr>
          <w:fldChar w:fldCharType="begin"/>
        </w:r>
        <w:r>
          <w:rPr>
            <w:noProof/>
            <w:webHidden/>
          </w:rPr>
          <w:instrText xml:space="preserve"> PAGEREF _Toc221895228 \h </w:instrText>
        </w:r>
        <w:r>
          <w:rPr>
            <w:noProof/>
            <w:webHidden/>
          </w:rPr>
        </w:r>
        <w:r>
          <w:rPr>
            <w:noProof/>
            <w:webHidden/>
          </w:rPr>
          <w:fldChar w:fldCharType="separate"/>
        </w:r>
        <w:r>
          <w:rPr>
            <w:noProof/>
            <w:webHidden/>
          </w:rPr>
          <w:t>19</w:t>
        </w:r>
        <w:r>
          <w:rPr>
            <w:noProof/>
            <w:webHidden/>
          </w:rPr>
          <w:fldChar w:fldCharType="end"/>
        </w:r>
      </w:hyperlink>
    </w:p>
    <w:p w14:paraId="0DE1E80C" w14:textId="1B4E98A8" w:rsidR="00072261" w:rsidRDefault="00072261">
      <w:pPr>
        <w:pStyle w:val="af1"/>
        <w:tabs>
          <w:tab w:val="right" w:leader="dot" w:pos="9016"/>
        </w:tabs>
        <w:ind w:left="1200" w:hanging="400"/>
        <w:rPr>
          <w:rFonts w:asciiTheme="minorHAnsi"/>
          <w:noProof/>
          <w:sz w:val="22"/>
          <w:szCs w:val="24"/>
          <w14:ligatures w14:val="standardContextual"/>
        </w:rPr>
      </w:pPr>
      <w:hyperlink w:anchor="_Toc221895229" w:history="1">
        <w:r w:rsidRPr="00B9470C">
          <w:rPr>
            <w:rStyle w:val="af"/>
            <w:noProof/>
          </w:rPr>
          <w:t>그림 13 ASTM B213</w:t>
        </w:r>
        <w:r>
          <w:rPr>
            <w:noProof/>
            <w:webHidden/>
          </w:rPr>
          <w:tab/>
        </w:r>
        <w:r>
          <w:rPr>
            <w:noProof/>
            <w:webHidden/>
          </w:rPr>
          <w:fldChar w:fldCharType="begin"/>
        </w:r>
        <w:r>
          <w:rPr>
            <w:noProof/>
            <w:webHidden/>
          </w:rPr>
          <w:instrText xml:space="preserve"> PAGEREF _Toc221895229 \h </w:instrText>
        </w:r>
        <w:r>
          <w:rPr>
            <w:noProof/>
            <w:webHidden/>
          </w:rPr>
        </w:r>
        <w:r>
          <w:rPr>
            <w:noProof/>
            <w:webHidden/>
          </w:rPr>
          <w:fldChar w:fldCharType="separate"/>
        </w:r>
        <w:r>
          <w:rPr>
            <w:noProof/>
            <w:webHidden/>
          </w:rPr>
          <w:t>19</w:t>
        </w:r>
        <w:r>
          <w:rPr>
            <w:noProof/>
            <w:webHidden/>
          </w:rPr>
          <w:fldChar w:fldCharType="end"/>
        </w:r>
      </w:hyperlink>
    </w:p>
    <w:p w14:paraId="2E8FD1F4" w14:textId="49FF905D" w:rsidR="00072261" w:rsidRDefault="00072261">
      <w:pPr>
        <w:pStyle w:val="af1"/>
        <w:tabs>
          <w:tab w:val="right" w:leader="dot" w:pos="9016"/>
        </w:tabs>
        <w:ind w:left="1200" w:hanging="400"/>
        <w:rPr>
          <w:rFonts w:asciiTheme="minorHAnsi"/>
          <w:noProof/>
          <w:sz w:val="22"/>
          <w:szCs w:val="24"/>
          <w14:ligatures w14:val="standardContextual"/>
        </w:rPr>
      </w:pPr>
      <w:hyperlink w:anchor="_Toc221895230" w:history="1">
        <w:r w:rsidRPr="00B9470C">
          <w:rPr>
            <w:rStyle w:val="af"/>
            <w:noProof/>
          </w:rPr>
          <w:t>그림 13 eCl@ss Kneader(36</w:t>
        </w:r>
        <w:r w:rsidR="000C57DE">
          <w:rPr>
            <w:rStyle w:val="af"/>
            <w:noProof/>
          </w:rPr>
          <w:noBreakHyphen/>
        </w:r>
        <w:r w:rsidRPr="00B9470C">
          <w:rPr>
            <w:rStyle w:val="af"/>
            <w:noProof/>
          </w:rPr>
          <w:t>09</w:t>
        </w:r>
        <w:r w:rsidR="000C57DE">
          <w:rPr>
            <w:rStyle w:val="af"/>
            <w:noProof/>
          </w:rPr>
          <w:noBreakHyphen/>
        </w:r>
        <w:r w:rsidRPr="00B9470C">
          <w:rPr>
            <w:rStyle w:val="af"/>
            <w:noProof/>
          </w:rPr>
          <w:t>06</w:t>
        </w:r>
        <w:r w:rsidR="000C57DE">
          <w:rPr>
            <w:rStyle w:val="af"/>
            <w:noProof/>
          </w:rPr>
          <w:noBreakHyphen/>
        </w:r>
        <w:r w:rsidRPr="00B9470C">
          <w:rPr>
            <w:rStyle w:val="af"/>
            <w:noProof/>
          </w:rPr>
          <w:t>00)</w:t>
        </w:r>
        <w:r>
          <w:rPr>
            <w:noProof/>
            <w:webHidden/>
          </w:rPr>
          <w:tab/>
        </w:r>
        <w:r>
          <w:rPr>
            <w:noProof/>
            <w:webHidden/>
          </w:rPr>
          <w:fldChar w:fldCharType="begin"/>
        </w:r>
        <w:r>
          <w:rPr>
            <w:noProof/>
            <w:webHidden/>
          </w:rPr>
          <w:instrText xml:space="preserve"> PAGEREF _Toc221895230 \h </w:instrText>
        </w:r>
        <w:r>
          <w:rPr>
            <w:noProof/>
            <w:webHidden/>
          </w:rPr>
        </w:r>
        <w:r>
          <w:rPr>
            <w:noProof/>
            <w:webHidden/>
          </w:rPr>
          <w:fldChar w:fldCharType="separate"/>
        </w:r>
        <w:r>
          <w:rPr>
            <w:noProof/>
            <w:webHidden/>
          </w:rPr>
          <w:t>20</w:t>
        </w:r>
        <w:r>
          <w:rPr>
            <w:noProof/>
            <w:webHidden/>
          </w:rPr>
          <w:fldChar w:fldCharType="end"/>
        </w:r>
      </w:hyperlink>
    </w:p>
    <w:p w14:paraId="5E763CF4" w14:textId="75E0CBE8" w:rsidR="00072261" w:rsidRDefault="00072261">
      <w:pPr>
        <w:pStyle w:val="af1"/>
        <w:tabs>
          <w:tab w:val="right" w:leader="dot" w:pos="9016"/>
        </w:tabs>
        <w:ind w:left="1200" w:hanging="400"/>
        <w:rPr>
          <w:rFonts w:asciiTheme="minorHAnsi"/>
          <w:noProof/>
          <w:sz w:val="22"/>
          <w:szCs w:val="24"/>
          <w14:ligatures w14:val="standardContextual"/>
        </w:rPr>
      </w:pPr>
      <w:hyperlink w:anchor="_Toc221895231" w:history="1">
        <w:r w:rsidRPr="00B9470C">
          <w:rPr>
            <w:rStyle w:val="af"/>
            <w:noProof/>
          </w:rPr>
          <w:t>그림 14 혼련기 참조모델 구성</w:t>
        </w:r>
        <w:r>
          <w:rPr>
            <w:noProof/>
            <w:webHidden/>
          </w:rPr>
          <w:tab/>
        </w:r>
        <w:r>
          <w:rPr>
            <w:noProof/>
            <w:webHidden/>
          </w:rPr>
          <w:fldChar w:fldCharType="begin"/>
        </w:r>
        <w:r>
          <w:rPr>
            <w:noProof/>
            <w:webHidden/>
          </w:rPr>
          <w:instrText xml:space="preserve"> PAGEREF _Toc221895231 \h </w:instrText>
        </w:r>
        <w:r>
          <w:rPr>
            <w:noProof/>
            <w:webHidden/>
          </w:rPr>
        </w:r>
        <w:r>
          <w:rPr>
            <w:noProof/>
            <w:webHidden/>
          </w:rPr>
          <w:fldChar w:fldCharType="separate"/>
        </w:r>
        <w:r>
          <w:rPr>
            <w:noProof/>
            <w:webHidden/>
          </w:rPr>
          <w:t>21</w:t>
        </w:r>
        <w:r>
          <w:rPr>
            <w:noProof/>
            <w:webHidden/>
          </w:rPr>
          <w:fldChar w:fldCharType="end"/>
        </w:r>
      </w:hyperlink>
    </w:p>
    <w:p w14:paraId="790D4922" w14:textId="0917F5E9" w:rsidR="00072261" w:rsidRDefault="00072261">
      <w:pPr>
        <w:pStyle w:val="af1"/>
        <w:tabs>
          <w:tab w:val="right" w:leader="dot" w:pos="9016"/>
        </w:tabs>
        <w:ind w:left="1200" w:hanging="400"/>
        <w:rPr>
          <w:rFonts w:asciiTheme="minorHAnsi"/>
          <w:noProof/>
          <w:sz w:val="22"/>
          <w:szCs w:val="24"/>
          <w14:ligatures w14:val="standardContextual"/>
        </w:rPr>
      </w:pPr>
      <w:hyperlink w:anchor="_Toc221895232" w:history="1">
        <w:r w:rsidRPr="00B9470C">
          <w:rPr>
            <w:rStyle w:val="af"/>
            <w:noProof/>
          </w:rPr>
          <w:t>그림 15 eCl@ss(36</w:t>
        </w:r>
        <w:r w:rsidR="000C57DE">
          <w:rPr>
            <w:rStyle w:val="af"/>
            <w:noProof/>
          </w:rPr>
          <w:noBreakHyphen/>
        </w:r>
        <w:r w:rsidRPr="00B9470C">
          <w:rPr>
            <w:rStyle w:val="af"/>
            <w:noProof/>
          </w:rPr>
          <w:t>09</w:t>
        </w:r>
        <w:r w:rsidR="000C57DE">
          <w:rPr>
            <w:rStyle w:val="af"/>
            <w:noProof/>
          </w:rPr>
          <w:noBreakHyphen/>
        </w:r>
        <w:r w:rsidRPr="00B9470C">
          <w:rPr>
            <w:rStyle w:val="af"/>
            <w:noProof/>
          </w:rPr>
          <w:t>06</w:t>
        </w:r>
        <w:r w:rsidR="000C57DE">
          <w:rPr>
            <w:rStyle w:val="af"/>
            <w:noProof/>
          </w:rPr>
          <w:noBreakHyphen/>
        </w:r>
        <w:r w:rsidRPr="00B9470C">
          <w:rPr>
            <w:rStyle w:val="af"/>
            <w:noProof/>
          </w:rPr>
          <w:t>00) 참조</w:t>
        </w:r>
        <w:r>
          <w:rPr>
            <w:noProof/>
            <w:webHidden/>
          </w:rPr>
          <w:tab/>
        </w:r>
        <w:r>
          <w:rPr>
            <w:noProof/>
            <w:webHidden/>
          </w:rPr>
          <w:fldChar w:fldCharType="begin"/>
        </w:r>
        <w:r>
          <w:rPr>
            <w:noProof/>
            <w:webHidden/>
          </w:rPr>
          <w:instrText xml:space="preserve"> PAGEREF _Toc221895232 \h </w:instrText>
        </w:r>
        <w:r>
          <w:rPr>
            <w:noProof/>
            <w:webHidden/>
          </w:rPr>
        </w:r>
        <w:r>
          <w:rPr>
            <w:noProof/>
            <w:webHidden/>
          </w:rPr>
          <w:fldChar w:fldCharType="separate"/>
        </w:r>
        <w:r>
          <w:rPr>
            <w:noProof/>
            <w:webHidden/>
          </w:rPr>
          <w:t>22</w:t>
        </w:r>
        <w:r>
          <w:rPr>
            <w:noProof/>
            <w:webHidden/>
          </w:rPr>
          <w:fldChar w:fldCharType="end"/>
        </w:r>
      </w:hyperlink>
    </w:p>
    <w:p w14:paraId="0DBB9E28" w14:textId="0F74DC54" w:rsidR="00072261" w:rsidRDefault="00072261">
      <w:pPr>
        <w:pStyle w:val="af1"/>
        <w:tabs>
          <w:tab w:val="right" w:leader="dot" w:pos="9016"/>
        </w:tabs>
        <w:ind w:left="1200" w:hanging="400"/>
        <w:rPr>
          <w:rFonts w:asciiTheme="minorHAnsi"/>
          <w:noProof/>
          <w:sz w:val="22"/>
          <w:szCs w:val="24"/>
          <w14:ligatures w14:val="standardContextual"/>
        </w:rPr>
      </w:pPr>
      <w:hyperlink w:anchor="_Toc221895233" w:history="1">
        <w:r w:rsidRPr="00B9470C">
          <w:rPr>
            <w:rStyle w:val="af"/>
            <w:noProof/>
          </w:rPr>
          <w:t>그림 16 AASX PackageExplorer 다운로드 경로</w:t>
        </w:r>
        <w:r>
          <w:rPr>
            <w:noProof/>
            <w:webHidden/>
          </w:rPr>
          <w:tab/>
        </w:r>
        <w:r>
          <w:rPr>
            <w:noProof/>
            <w:webHidden/>
          </w:rPr>
          <w:fldChar w:fldCharType="begin"/>
        </w:r>
        <w:r>
          <w:rPr>
            <w:noProof/>
            <w:webHidden/>
          </w:rPr>
          <w:instrText xml:space="preserve"> PAGEREF _Toc221895233 \h </w:instrText>
        </w:r>
        <w:r>
          <w:rPr>
            <w:noProof/>
            <w:webHidden/>
          </w:rPr>
        </w:r>
        <w:r>
          <w:rPr>
            <w:noProof/>
            <w:webHidden/>
          </w:rPr>
          <w:fldChar w:fldCharType="separate"/>
        </w:r>
        <w:r>
          <w:rPr>
            <w:noProof/>
            <w:webHidden/>
          </w:rPr>
          <w:t>129</w:t>
        </w:r>
        <w:r>
          <w:rPr>
            <w:noProof/>
            <w:webHidden/>
          </w:rPr>
          <w:fldChar w:fldCharType="end"/>
        </w:r>
      </w:hyperlink>
    </w:p>
    <w:p w14:paraId="71AF214C" w14:textId="40F507FD" w:rsidR="00072261" w:rsidRDefault="00072261">
      <w:pPr>
        <w:pStyle w:val="af1"/>
        <w:tabs>
          <w:tab w:val="right" w:leader="dot" w:pos="9016"/>
        </w:tabs>
        <w:ind w:left="1200" w:hanging="400"/>
        <w:rPr>
          <w:rFonts w:asciiTheme="minorHAnsi"/>
          <w:noProof/>
          <w:sz w:val="22"/>
          <w:szCs w:val="24"/>
          <w14:ligatures w14:val="standardContextual"/>
        </w:rPr>
      </w:pPr>
      <w:hyperlink w:anchor="_Toc221895234" w:history="1">
        <w:r w:rsidRPr="00B9470C">
          <w:rPr>
            <w:rStyle w:val="af"/>
            <w:noProof/>
          </w:rPr>
          <w:t>그림 17 AASX Package Explorer 파일 실행 초기화면</w:t>
        </w:r>
        <w:r>
          <w:rPr>
            <w:noProof/>
            <w:webHidden/>
          </w:rPr>
          <w:tab/>
        </w:r>
        <w:r>
          <w:rPr>
            <w:noProof/>
            <w:webHidden/>
          </w:rPr>
          <w:fldChar w:fldCharType="begin"/>
        </w:r>
        <w:r>
          <w:rPr>
            <w:noProof/>
            <w:webHidden/>
          </w:rPr>
          <w:instrText xml:space="preserve"> PAGEREF _Toc221895234 \h </w:instrText>
        </w:r>
        <w:r>
          <w:rPr>
            <w:noProof/>
            <w:webHidden/>
          </w:rPr>
        </w:r>
        <w:r>
          <w:rPr>
            <w:noProof/>
            <w:webHidden/>
          </w:rPr>
          <w:fldChar w:fldCharType="separate"/>
        </w:r>
        <w:r>
          <w:rPr>
            <w:noProof/>
            <w:webHidden/>
          </w:rPr>
          <w:t>130</w:t>
        </w:r>
        <w:r>
          <w:rPr>
            <w:noProof/>
            <w:webHidden/>
          </w:rPr>
          <w:fldChar w:fldCharType="end"/>
        </w:r>
      </w:hyperlink>
    </w:p>
    <w:p w14:paraId="669D465C" w14:textId="261F81A8" w:rsidR="00072261" w:rsidRDefault="00072261">
      <w:pPr>
        <w:pStyle w:val="af1"/>
        <w:tabs>
          <w:tab w:val="right" w:leader="dot" w:pos="9016"/>
        </w:tabs>
        <w:ind w:left="1200" w:hanging="400"/>
        <w:rPr>
          <w:rFonts w:asciiTheme="minorHAnsi"/>
          <w:noProof/>
          <w:sz w:val="22"/>
          <w:szCs w:val="24"/>
          <w14:ligatures w14:val="standardContextual"/>
        </w:rPr>
      </w:pPr>
      <w:hyperlink w:anchor="_Toc221895235" w:history="1">
        <w:r w:rsidRPr="00B9470C">
          <w:rPr>
            <w:rStyle w:val="af"/>
            <w:noProof/>
          </w:rPr>
          <w:t>그림 18 활성화된 Edit 모드</w:t>
        </w:r>
        <w:r>
          <w:rPr>
            <w:noProof/>
            <w:webHidden/>
          </w:rPr>
          <w:tab/>
        </w:r>
        <w:r>
          <w:rPr>
            <w:noProof/>
            <w:webHidden/>
          </w:rPr>
          <w:fldChar w:fldCharType="begin"/>
        </w:r>
        <w:r>
          <w:rPr>
            <w:noProof/>
            <w:webHidden/>
          </w:rPr>
          <w:instrText xml:space="preserve"> PAGEREF _Toc221895235 \h </w:instrText>
        </w:r>
        <w:r>
          <w:rPr>
            <w:noProof/>
            <w:webHidden/>
          </w:rPr>
        </w:r>
        <w:r>
          <w:rPr>
            <w:noProof/>
            <w:webHidden/>
          </w:rPr>
          <w:fldChar w:fldCharType="separate"/>
        </w:r>
        <w:r>
          <w:rPr>
            <w:noProof/>
            <w:webHidden/>
          </w:rPr>
          <w:t>130</w:t>
        </w:r>
        <w:r>
          <w:rPr>
            <w:noProof/>
            <w:webHidden/>
          </w:rPr>
          <w:fldChar w:fldCharType="end"/>
        </w:r>
      </w:hyperlink>
    </w:p>
    <w:p w14:paraId="3AA12B09" w14:textId="085547CE" w:rsidR="00072261" w:rsidRDefault="00072261">
      <w:pPr>
        <w:pStyle w:val="af1"/>
        <w:tabs>
          <w:tab w:val="right" w:leader="dot" w:pos="9016"/>
        </w:tabs>
        <w:ind w:left="1200" w:hanging="400"/>
        <w:rPr>
          <w:rFonts w:asciiTheme="minorHAnsi"/>
          <w:noProof/>
          <w:sz w:val="22"/>
          <w:szCs w:val="24"/>
          <w14:ligatures w14:val="standardContextual"/>
        </w:rPr>
      </w:pPr>
      <w:hyperlink w:anchor="_Toc221895236" w:history="1">
        <w:r w:rsidRPr="00B9470C">
          <w:rPr>
            <w:rStyle w:val="af"/>
            <w:noProof/>
          </w:rPr>
          <w:t>그림 19 Edit 모드 활성화 단계</w:t>
        </w:r>
        <w:r>
          <w:rPr>
            <w:noProof/>
            <w:webHidden/>
          </w:rPr>
          <w:tab/>
        </w:r>
        <w:r>
          <w:rPr>
            <w:noProof/>
            <w:webHidden/>
          </w:rPr>
          <w:fldChar w:fldCharType="begin"/>
        </w:r>
        <w:r>
          <w:rPr>
            <w:noProof/>
            <w:webHidden/>
          </w:rPr>
          <w:instrText xml:space="preserve"> PAGEREF _Toc221895236 \h </w:instrText>
        </w:r>
        <w:r>
          <w:rPr>
            <w:noProof/>
            <w:webHidden/>
          </w:rPr>
        </w:r>
        <w:r>
          <w:rPr>
            <w:noProof/>
            <w:webHidden/>
          </w:rPr>
          <w:fldChar w:fldCharType="separate"/>
        </w:r>
        <w:r>
          <w:rPr>
            <w:noProof/>
            <w:webHidden/>
          </w:rPr>
          <w:t>131</w:t>
        </w:r>
        <w:r>
          <w:rPr>
            <w:noProof/>
            <w:webHidden/>
          </w:rPr>
          <w:fldChar w:fldCharType="end"/>
        </w:r>
      </w:hyperlink>
    </w:p>
    <w:p w14:paraId="53FCDC86" w14:textId="6C93A53D" w:rsidR="00072261" w:rsidRDefault="00072261">
      <w:pPr>
        <w:pStyle w:val="af1"/>
        <w:tabs>
          <w:tab w:val="right" w:leader="dot" w:pos="9016"/>
        </w:tabs>
        <w:ind w:left="1200" w:hanging="400"/>
        <w:rPr>
          <w:rFonts w:asciiTheme="minorHAnsi"/>
          <w:noProof/>
          <w:sz w:val="22"/>
          <w:szCs w:val="24"/>
          <w14:ligatures w14:val="standardContextual"/>
        </w:rPr>
      </w:pPr>
      <w:hyperlink w:anchor="_Toc221895237" w:history="1">
        <w:r w:rsidRPr="00B9470C">
          <w:rPr>
            <w:rStyle w:val="af"/>
            <w:noProof/>
          </w:rPr>
          <w:t>그림 20 AAS 생성</w:t>
        </w:r>
        <w:r>
          <w:rPr>
            <w:noProof/>
            <w:webHidden/>
          </w:rPr>
          <w:tab/>
        </w:r>
        <w:r>
          <w:rPr>
            <w:noProof/>
            <w:webHidden/>
          </w:rPr>
          <w:fldChar w:fldCharType="begin"/>
        </w:r>
        <w:r>
          <w:rPr>
            <w:noProof/>
            <w:webHidden/>
          </w:rPr>
          <w:instrText xml:space="preserve"> PAGEREF _Toc221895237 \h </w:instrText>
        </w:r>
        <w:r>
          <w:rPr>
            <w:noProof/>
            <w:webHidden/>
          </w:rPr>
        </w:r>
        <w:r>
          <w:rPr>
            <w:noProof/>
            <w:webHidden/>
          </w:rPr>
          <w:fldChar w:fldCharType="separate"/>
        </w:r>
        <w:r>
          <w:rPr>
            <w:noProof/>
            <w:webHidden/>
          </w:rPr>
          <w:t>131</w:t>
        </w:r>
        <w:r>
          <w:rPr>
            <w:noProof/>
            <w:webHidden/>
          </w:rPr>
          <w:fldChar w:fldCharType="end"/>
        </w:r>
      </w:hyperlink>
    </w:p>
    <w:p w14:paraId="26A4DBDF" w14:textId="15165B29" w:rsidR="00072261" w:rsidRDefault="00072261">
      <w:pPr>
        <w:pStyle w:val="af1"/>
        <w:tabs>
          <w:tab w:val="right" w:leader="dot" w:pos="9016"/>
        </w:tabs>
        <w:ind w:left="1200" w:hanging="400"/>
        <w:rPr>
          <w:rFonts w:asciiTheme="minorHAnsi"/>
          <w:noProof/>
          <w:sz w:val="22"/>
          <w:szCs w:val="24"/>
          <w14:ligatures w14:val="standardContextual"/>
        </w:rPr>
      </w:pPr>
      <w:hyperlink w:anchor="_Toc221895238" w:history="1">
        <w:r w:rsidRPr="00B9470C">
          <w:rPr>
            <w:rStyle w:val="af"/>
            <w:noProof/>
          </w:rPr>
          <w:t>그림 21 AAS 정보</w:t>
        </w:r>
        <w:r>
          <w:rPr>
            <w:noProof/>
            <w:webHidden/>
          </w:rPr>
          <w:tab/>
        </w:r>
        <w:r>
          <w:rPr>
            <w:noProof/>
            <w:webHidden/>
          </w:rPr>
          <w:fldChar w:fldCharType="begin"/>
        </w:r>
        <w:r>
          <w:rPr>
            <w:noProof/>
            <w:webHidden/>
          </w:rPr>
          <w:instrText xml:space="preserve"> PAGEREF _Toc221895238 \h </w:instrText>
        </w:r>
        <w:r>
          <w:rPr>
            <w:noProof/>
            <w:webHidden/>
          </w:rPr>
        </w:r>
        <w:r>
          <w:rPr>
            <w:noProof/>
            <w:webHidden/>
          </w:rPr>
          <w:fldChar w:fldCharType="separate"/>
        </w:r>
        <w:r>
          <w:rPr>
            <w:noProof/>
            <w:webHidden/>
          </w:rPr>
          <w:t>132</w:t>
        </w:r>
        <w:r>
          <w:rPr>
            <w:noProof/>
            <w:webHidden/>
          </w:rPr>
          <w:fldChar w:fldCharType="end"/>
        </w:r>
      </w:hyperlink>
    </w:p>
    <w:p w14:paraId="1D93AFAA" w14:textId="34AB578F" w:rsidR="00072261" w:rsidRDefault="00072261">
      <w:pPr>
        <w:pStyle w:val="af1"/>
        <w:tabs>
          <w:tab w:val="right" w:leader="dot" w:pos="9016"/>
        </w:tabs>
        <w:ind w:left="1200" w:hanging="400"/>
        <w:rPr>
          <w:rFonts w:asciiTheme="minorHAnsi"/>
          <w:noProof/>
          <w:sz w:val="22"/>
          <w:szCs w:val="24"/>
          <w14:ligatures w14:val="standardContextual"/>
        </w:rPr>
      </w:pPr>
      <w:hyperlink w:anchor="_Toc221895239" w:history="1">
        <w:r w:rsidRPr="00B9470C">
          <w:rPr>
            <w:rStyle w:val="af"/>
            <w:noProof/>
          </w:rPr>
          <w:t>그림 22 IDTA SubmodelTemplate 다운로드</w:t>
        </w:r>
        <w:r>
          <w:rPr>
            <w:noProof/>
            <w:webHidden/>
          </w:rPr>
          <w:tab/>
        </w:r>
        <w:r>
          <w:rPr>
            <w:noProof/>
            <w:webHidden/>
          </w:rPr>
          <w:fldChar w:fldCharType="begin"/>
        </w:r>
        <w:r>
          <w:rPr>
            <w:noProof/>
            <w:webHidden/>
          </w:rPr>
          <w:instrText xml:space="preserve"> PAGEREF _Toc221895239 \h </w:instrText>
        </w:r>
        <w:r>
          <w:rPr>
            <w:noProof/>
            <w:webHidden/>
          </w:rPr>
        </w:r>
        <w:r>
          <w:rPr>
            <w:noProof/>
            <w:webHidden/>
          </w:rPr>
          <w:fldChar w:fldCharType="separate"/>
        </w:r>
        <w:r>
          <w:rPr>
            <w:noProof/>
            <w:webHidden/>
          </w:rPr>
          <w:t>132</w:t>
        </w:r>
        <w:r>
          <w:rPr>
            <w:noProof/>
            <w:webHidden/>
          </w:rPr>
          <w:fldChar w:fldCharType="end"/>
        </w:r>
      </w:hyperlink>
    </w:p>
    <w:p w14:paraId="45C6C255" w14:textId="50416D2D" w:rsidR="00072261" w:rsidRDefault="00072261">
      <w:pPr>
        <w:pStyle w:val="af1"/>
        <w:tabs>
          <w:tab w:val="right" w:leader="dot" w:pos="9016"/>
        </w:tabs>
        <w:ind w:left="1200" w:hanging="400"/>
        <w:rPr>
          <w:rFonts w:asciiTheme="minorHAnsi"/>
          <w:noProof/>
          <w:sz w:val="22"/>
          <w:szCs w:val="24"/>
          <w14:ligatures w14:val="standardContextual"/>
        </w:rPr>
      </w:pPr>
      <w:hyperlink w:anchor="_Toc221895240" w:history="1">
        <w:r w:rsidRPr="00B9470C">
          <w:rPr>
            <w:rStyle w:val="af"/>
            <w:noProof/>
          </w:rPr>
          <w:t>그림 23 IDTA SubmodelTemplate 파일 열기</w:t>
        </w:r>
        <w:r>
          <w:rPr>
            <w:noProof/>
            <w:webHidden/>
          </w:rPr>
          <w:tab/>
        </w:r>
        <w:r>
          <w:rPr>
            <w:noProof/>
            <w:webHidden/>
          </w:rPr>
          <w:fldChar w:fldCharType="begin"/>
        </w:r>
        <w:r>
          <w:rPr>
            <w:noProof/>
            <w:webHidden/>
          </w:rPr>
          <w:instrText xml:space="preserve"> PAGEREF _Toc221895240 \h </w:instrText>
        </w:r>
        <w:r>
          <w:rPr>
            <w:noProof/>
            <w:webHidden/>
          </w:rPr>
        </w:r>
        <w:r>
          <w:rPr>
            <w:noProof/>
            <w:webHidden/>
          </w:rPr>
          <w:fldChar w:fldCharType="separate"/>
        </w:r>
        <w:r>
          <w:rPr>
            <w:noProof/>
            <w:webHidden/>
          </w:rPr>
          <w:t>133</w:t>
        </w:r>
        <w:r>
          <w:rPr>
            <w:noProof/>
            <w:webHidden/>
          </w:rPr>
          <w:fldChar w:fldCharType="end"/>
        </w:r>
      </w:hyperlink>
    </w:p>
    <w:p w14:paraId="751A0BD8" w14:textId="7C40DFA0" w:rsidR="00072261" w:rsidRDefault="00072261">
      <w:pPr>
        <w:pStyle w:val="af1"/>
        <w:tabs>
          <w:tab w:val="right" w:leader="dot" w:pos="9016"/>
        </w:tabs>
        <w:ind w:left="1200" w:hanging="400"/>
        <w:rPr>
          <w:rFonts w:asciiTheme="minorHAnsi"/>
          <w:noProof/>
          <w:sz w:val="22"/>
          <w:szCs w:val="24"/>
          <w14:ligatures w14:val="standardContextual"/>
        </w:rPr>
      </w:pPr>
      <w:hyperlink w:anchor="_Toc221895241" w:history="1">
        <w:r w:rsidRPr="00B9470C">
          <w:rPr>
            <w:rStyle w:val="af"/>
            <w:noProof/>
          </w:rPr>
          <w:t>그림 24 Template 이용 Submodel 생성</w:t>
        </w:r>
        <w:r>
          <w:rPr>
            <w:noProof/>
            <w:webHidden/>
          </w:rPr>
          <w:tab/>
        </w:r>
        <w:r>
          <w:rPr>
            <w:noProof/>
            <w:webHidden/>
          </w:rPr>
          <w:fldChar w:fldCharType="begin"/>
        </w:r>
        <w:r>
          <w:rPr>
            <w:noProof/>
            <w:webHidden/>
          </w:rPr>
          <w:instrText xml:space="preserve"> PAGEREF _Toc221895241 \h </w:instrText>
        </w:r>
        <w:r>
          <w:rPr>
            <w:noProof/>
            <w:webHidden/>
          </w:rPr>
        </w:r>
        <w:r>
          <w:rPr>
            <w:noProof/>
            <w:webHidden/>
          </w:rPr>
          <w:fldChar w:fldCharType="separate"/>
        </w:r>
        <w:r>
          <w:rPr>
            <w:noProof/>
            <w:webHidden/>
          </w:rPr>
          <w:t>134</w:t>
        </w:r>
        <w:r>
          <w:rPr>
            <w:noProof/>
            <w:webHidden/>
          </w:rPr>
          <w:fldChar w:fldCharType="end"/>
        </w:r>
      </w:hyperlink>
    </w:p>
    <w:p w14:paraId="03455CED" w14:textId="4889D906" w:rsidR="00072261" w:rsidRDefault="00072261">
      <w:pPr>
        <w:pStyle w:val="af1"/>
        <w:tabs>
          <w:tab w:val="right" w:leader="dot" w:pos="9016"/>
        </w:tabs>
        <w:ind w:left="1200" w:hanging="400"/>
        <w:rPr>
          <w:rFonts w:asciiTheme="minorHAnsi"/>
          <w:noProof/>
          <w:sz w:val="22"/>
          <w:szCs w:val="24"/>
          <w14:ligatures w14:val="standardContextual"/>
        </w:rPr>
      </w:pPr>
      <w:hyperlink w:anchor="_Toc221895242" w:history="1">
        <w:r w:rsidRPr="00B9470C">
          <w:rPr>
            <w:rStyle w:val="af"/>
            <w:noProof/>
          </w:rPr>
          <w:t>그림 25 동일한 방법으로 추가한 3종의 Submodel</w:t>
        </w:r>
        <w:r>
          <w:rPr>
            <w:noProof/>
            <w:webHidden/>
          </w:rPr>
          <w:tab/>
        </w:r>
        <w:r>
          <w:rPr>
            <w:noProof/>
            <w:webHidden/>
          </w:rPr>
          <w:fldChar w:fldCharType="begin"/>
        </w:r>
        <w:r>
          <w:rPr>
            <w:noProof/>
            <w:webHidden/>
          </w:rPr>
          <w:instrText xml:space="preserve"> PAGEREF _Toc221895242 \h </w:instrText>
        </w:r>
        <w:r>
          <w:rPr>
            <w:noProof/>
            <w:webHidden/>
          </w:rPr>
        </w:r>
        <w:r>
          <w:rPr>
            <w:noProof/>
            <w:webHidden/>
          </w:rPr>
          <w:fldChar w:fldCharType="separate"/>
        </w:r>
        <w:r>
          <w:rPr>
            <w:noProof/>
            <w:webHidden/>
          </w:rPr>
          <w:t>134</w:t>
        </w:r>
        <w:r>
          <w:rPr>
            <w:noProof/>
            <w:webHidden/>
          </w:rPr>
          <w:fldChar w:fldCharType="end"/>
        </w:r>
      </w:hyperlink>
    </w:p>
    <w:p w14:paraId="170AA287" w14:textId="17C66BF8" w:rsidR="00072261" w:rsidRDefault="00072261">
      <w:pPr>
        <w:pStyle w:val="af1"/>
        <w:tabs>
          <w:tab w:val="right" w:leader="dot" w:pos="9016"/>
        </w:tabs>
        <w:ind w:left="1200" w:hanging="400"/>
        <w:rPr>
          <w:rFonts w:asciiTheme="minorHAnsi"/>
          <w:noProof/>
          <w:sz w:val="22"/>
          <w:szCs w:val="24"/>
          <w14:ligatures w14:val="standardContextual"/>
        </w:rPr>
      </w:pPr>
      <w:hyperlink w:anchor="_Toc221895243" w:history="1">
        <w:r w:rsidRPr="00B9470C">
          <w:rPr>
            <w:rStyle w:val="af"/>
            <w:noProof/>
          </w:rPr>
          <w:t>그림 26 Submodel 생성</w:t>
        </w:r>
        <w:r>
          <w:rPr>
            <w:noProof/>
            <w:webHidden/>
          </w:rPr>
          <w:tab/>
        </w:r>
        <w:r>
          <w:rPr>
            <w:noProof/>
            <w:webHidden/>
          </w:rPr>
          <w:fldChar w:fldCharType="begin"/>
        </w:r>
        <w:r>
          <w:rPr>
            <w:noProof/>
            <w:webHidden/>
          </w:rPr>
          <w:instrText xml:space="preserve"> PAGEREF _Toc221895243 \h </w:instrText>
        </w:r>
        <w:r>
          <w:rPr>
            <w:noProof/>
            <w:webHidden/>
          </w:rPr>
        </w:r>
        <w:r>
          <w:rPr>
            <w:noProof/>
            <w:webHidden/>
          </w:rPr>
          <w:fldChar w:fldCharType="separate"/>
        </w:r>
        <w:r>
          <w:rPr>
            <w:noProof/>
            <w:webHidden/>
          </w:rPr>
          <w:t>135</w:t>
        </w:r>
        <w:r>
          <w:rPr>
            <w:noProof/>
            <w:webHidden/>
          </w:rPr>
          <w:fldChar w:fldCharType="end"/>
        </w:r>
      </w:hyperlink>
    </w:p>
    <w:p w14:paraId="0E09D1E4" w14:textId="60B7349F" w:rsidR="00072261" w:rsidRDefault="00072261">
      <w:pPr>
        <w:pStyle w:val="af1"/>
        <w:tabs>
          <w:tab w:val="right" w:leader="dot" w:pos="9016"/>
        </w:tabs>
        <w:ind w:left="1200" w:hanging="400"/>
        <w:rPr>
          <w:rFonts w:asciiTheme="minorHAnsi"/>
          <w:noProof/>
          <w:sz w:val="22"/>
          <w:szCs w:val="24"/>
          <w14:ligatures w14:val="standardContextual"/>
        </w:rPr>
      </w:pPr>
      <w:hyperlink w:anchor="_Toc221895244" w:history="1">
        <w:r w:rsidRPr="00B9470C">
          <w:rPr>
            <w:rStyle w:val="af"/>
            <w:noProof/>
          </w:rPr>
          <w:t>그림 27 SubmodelCollection 생성</w:t>
        </w:r>
        <w:r>
          <w:rPr>
            <w:noProof/>
            <w:webHidden/>
          </w:rPr>
          <w:tab/>
        </w:r>
        <w:r>
          <w:rPr>
            <w:noProof/>
            <w:webHidden/>
          </w:rPr>
          <w:fldChar w:fldCharType="begin"/>
        </w:r>
        <w:r>
          <w:rPr>
            <w:noProof/>
            <w:webHidden/>
          </w:rPr>
          <w:instrText xml:space="preserve"> PAGEREF _Toc221895244 \h </w:instrText>
        </w:r>
        <w:r>
          <w:rPr>
            <w:noProof/>
            <w:webHidden/>
          </w:rPr>
        </w:r>
        <w:r>
          <w:rPr>
            <w:noProof/>
            <w:webHidden/>
          </w:rPr>
          <w:fldChar w:fldCharType="separate"/>
        </w:r>
        <w:r>
          <w:rPr>
            <w:noProof/>
            <w:webHidden/>
          </w:rPr>
          <w:t>135</w:t>
        </w:r>
        <w:r>
          <w:rPr>
            <w:noProof/>
            <w:webHidden/>
          </w:rPr>
          <w:fldChar w:fldCharType="end"/>
        </w:r>
      </w:hyperlink>
    </w:p>
    <w:p w14:paraId="29C5CED4" w14:textId="69E16A44" w:rsidR="00072261" w:rsidRDefault="00072261">
      <w:pPr>
        <w:pStyle w:val="af1"/>
        <w:tabs>
          <w:tab w:val="right" w:leader="dot" w:pos="9016"/>
        </w:tabs>
        <w:ind w:left="1200" w:hanging="400"/>
        <w:rPr>
          <w:rFonts w:asciiTheme="minorHAnsi"/>
          <w:noProof/>
          <w:sz w:val="22"/>
          <w:szCs w:val="24"/>
          <w14:ligatures w14:val="standardContextual"/>
        </w:rPr>
      </w:pPr>
      <w:hyperlink w:anchor="_Toc221895245" w:history="1">
        <w:r w:rsidRPr="00B9470C">
          <w:rPr>
            <w:rStyle w:val="af"/>
            <w:noProof/>
          </w:rPr>
          <w:t>그림 28 SubmodelCollection 정보</w:t>
        </w:r>
        <w:r>
          <w:rPr>
            <w:noProof/>
            <w:webHidden/>
          </w:rPr>
          <w:tab/>
        </w:r>
        <w:r>
          <w:rPr>
            <w:noProof/>
            <w:webHidden/>
          </w:rPr>
          <w:fldChar w:fldCharType="begin"/>
        </w:r>
        <w:r>
          <w:rPr>
            <w:noProof/>
            <w:webHidden/>
          </w:rPr>
          <w:instrText xml:space="preserve"> PAGEREF _Toc221895245 \h </w:instrText>
        </w:r>
        <w:r>
          <w:rPr>
            <w:noProof/>
            <w:webHidden/>
          </w:rPr>
        </w:r>
        <w:r>
          <w:rPr>
            <w:noProof/>
            <w:webHidden/>
          </w:rPr>
          <w:fldChar w:fldCharType="separate"/>
        </w:r>
        <w:r>
          <w:rPr>
            <w:noProof/>
            <w:webHidden/>
          </w:rPr>
          <w:t>136</w:t>
        </w:r>
        <w:r>
          <w:rPr>
            <w:noProof/>
            <w:webHidden/>
          </w:rPr>
          <w:fldChar w:fldCharType="end"/>
        </w:r>
      </w:hyperlink>
    </w:p>
    <w:p w14:paraId="249C5AEE" w14:textId="03F7E29E" w:rsidR="00072261" w:rsidRDefault="00072261">
      <w:pPr>
        <w:pStyle w:val="af1"/>
        <w:tabs>
          <w:tab w:val="right" w:leader="dot" w:pos="9016"/>
        </w:tabs>
        <w:ind w:left="1200" w:hanging="400"/>
        <w:rPr>
          <w:rFonts w:asciiTheme="minorHAnsi"/>
          <w:noProof/>
          <w:sz w:val="22"/>
          <w:szCs w:val="24"/>
          <w14:ligatures w14:val="standardContextual"/>
        </w:rPr>
      </w:pPr>
      <w:hyperlink w:anchor="_Toc221895246" w:history="1">
        <w:r w:rsidRPr="00B9470C">
          <w:rPr>
            <w:rStyle w:val="af"/>
            <w:noProof/>
          </w:rPr>
          <w:t>그림 29 Property 생성</w:t>
        </w:r>
        <w:r>
          <w:rPr>
            <w:noProof/>
            <w:webHidden/>
          </w:rPr>
          <w:tab/>
        </w:r>
        <w:r>
          <w:rPr>
            <w:noProof/>
            <w:webHidden/>
          </w:rPr>
          <w:fldChar w:fldCharType="begin"/>
        </w:r>
        <w:r>
          <w:rPr>
            <w:noProof/>
            <w:webHidden/>
          </w:rPr>
          <w:instrText xml:space="preserve"> PAGEREF _Toc221895246 \h </w:instrText>
        </w:r>
        <w:r>
          <w:rPr>
            <w:noProof/>
            <w:webHidden/>
          </w:rPr>
        </w:r>
        <w:r>
          <w:rPr>
            <w:noProof/>
            <w:webHidden/>
          </w:rPr>
          <w:fldChar w:fldCharType="separate"/>
        </w:r>
        <w:r>
          <w:rPr>
            <w:noProof/>
            <w:webHidden/>
          </w:rPr>
          <w:t>136</w:t>
        </w:r>
        <w:r>
          <w:rPr>
            <w:noProof/>
            <w:webHidden/>
          </w:rPr>
          <w:fldChar w:fldCharType="end"/>
        </w:r>
      </w:hyperlink>
    </w:p>
    <w:p w14:paraId="1D5933FB" w14:textId="19D803CB" w:rsidR="00072261" w:rsidRDefault="00072261">
      <w:pPr>
        <w:pStyle w:val="af1"/>
        <w:tabs>
          <w:tab w:val="right" w:leader="dot" w:pos="9016"/>
        </w:tabs>
        <w:ind w:left="1200" w:hanging="400"/>
        <w:rPr>
          <w:rFonts w:asciiTheme="minorHAnsi"/>
          <w:noProof/>
          <w:sz w:val="22"/>
          <w:szCs w:val="24"/>
          <w14:ligatures w14:val="standardContextual"/>
        </w:rPr>
      </w:pPr>
      <w:hyperlink w:anchor="_Toc221895247" w:history="1">
        <w:r w:rsidRPr="00B9470C">
          <w:rPr>
            <w:rStyle w:val="af"/>
            <w:noProof/>
          </w:rPr>
          <w:t>그림 30 AssetInformation의 kind 변경</w:t>
        </w:r>
        <w:r>
          <w:rPr>
            <w:noProof/>
            <w:webHidden/>
          </w:rPr>
          <w:tab/>
        </w:r>
        <w:r>
          <w:rPr>
            <w:noProof/>
            <w:webHidden/>
          </w:rPr>
          <w:fldChar w:fldCharType="begin"/>
        </w:r>
        <w:r>
          <w:rPr>
            <w:noProof/>
            <w:webHidden/>
          </w:rPr>
          <w:instrText xml:space="preserve"> PAGEREF _Toc221895247 \h </w:instrText>
        </w:r>
        <w:r>
          <w:rPr>
            <w:noProof/>
            <w:webHidden/>
          </w:rPr>
        </w:r>
        <w:r>
          <w:rPr>
            <w:noProof/>
            <w:webHidden/>
          </w:rPr>
          <w:fldChar w:fldCharType="separate"/>
        </w:r>
        <w:r>
          <w:rPr>
            <w:noProof/>
            <w:webHidden/>
          </w:rPr>
          <w:t>137</w:t>
        </w:r>
        <w:r>
          <w:rPr>
            <w:noProof/>
            <w:webHidden/>
          </w:rPr>
          <w:fldChar w:fldCharType="end"/>
        </w:r>
      </w:hyperlink>
    </w:p>
    <w:p w14:paraId="022BDDA8" w14:textId="6383EADC" w:rsidR="00072261" w:rsidRDefault="00072261">
      <w:pPr>
        <w:pStyle w:val="af1"/>
        <w:tabs>
          <w:tab w:val="right" w:leader="dot" w:pos="9016"/>
        </w:tabs>
        <w:ind w:left="1200" w:hanging="400"/>
        <w:rPr>
          <w:rFonts w:asciiTheme="minorHAnsi"/>
          <w:noProof/>
          <w:sz w:val="22"/>
          <w:szCs w:val="24"/>
          <w14:ligatures w14:val="standardContextual"/>
        </w:rPr>
      </w:pPr>
      <w:hyperlink w:anchor="_Toc221895248" w:history="1">
        <w:r w:rsidRPr="00B9470C">
          <w:rPr>
            <w:rStyle w:val="af"/>
            <w:noProof/>
          </w:rPr>
          <w:t>그림 31 AssetInformation의 globalAssetId 입력</w:t>
        </w:r>
        <w:r>
          <w:rPr>
            <w:noProof/>
            <w:webHidden/>
          </w:rPr>
          <w:tab/>
        </w:r>
        <w:r>
          <w:rPr>
            <w:noProof/>
            <w:webHidden/>
          </w:rPr>
          <w:fldChar w:fldCharType="begin"/>
        </w:r>
        <w:r>
          <w:rPr>
            <w:noProof/>
            <w:webHidden/>
          </w:rPr>
          <w:instrText xml:space="preserve"> PAGEREF _Toc221895248 \h </w:instrText>
        </w:r>
        <w:r>
          <w:rPr>
            <w:noProof/>
            <w:webHidden/>
          </w:rPr>
        </w:r>
        <w:r>
          <w:rPr>
            <w:noProof/>
            <w:webHidden/>
          </w:rPr>
          <w:fldChar w:fldCharType="separate"/>
        </w:r>
        <w:r>
          <w:rPr>
            <w:noProof/>
            <w:webHidden/>
          </w:rPr>
          <w:t>137</w:t>
        </w:r>
        <w:r>
          <w:rPr>
            <w:noProof/>
            <w:webHidden/>
          </w:rPr>
          <w:fldChar w:fldCharType="end"/>
        </w:r>
      </w:hyperlink>
    </w:p>
    <w:p w14:paraId="67E335B8" w14:textId="64B96B0B" w:rsidR="00072261" w:rsidRDefault="00072261">
      <w:pPr>
        <w:pStyle w:val="af1"/>
        <w:tabs>
          <w:tab w:val="right" w:leader="dot" w:pos="9016"/>
        </w:tabs>
        <w:ind w:left="1200" w:hanging="400"/>
        <w:rPr>
          <w:rFonts w:asciiTheme="minorHAnsi"/>
          <w:noProof/>
          <w:sz w:val="22"/>
          <w:szCs w:val="24"/>
          <w14:ligatures w14:val="standardContextual"/>
        </w:rPr>
      </w:pPr>
      <w:hyperlink w:anchor="_Toc221895249" w:history="1">
        <w:r w:rsidRPr="00B9470C">
          <w:rPr>
            <w:rStyle w:val="af"/>
            <w:noProof/>
          </w:rPr>
          <w:t>그림 32 AssetInformation의 assetType 입력</w:t>
        </w:r>
        <w:r>
          <w:rPr>
            <w:noProof/>
            <w:webHidden/>
          </w:rPr>
          <w:tab/>
        </w:r>
        <w:r>
          <w:rPr>
            <w:noProof/>
            <w:webHidden/>
          </w:rPr>
          <w:fldChar w:fldCharType="begin"/>
        </w:r>
        <w:r>
          <w:rPr>
            <w:noProof/>
            <w:webHidden/>
          </w:rPr>
          <w:instrText xml:space="preserve"> PAGEREF _Toc221895249 \h </w:instrText>
        </w:r>
        <w:r>
          <w:rPr>
            <w:noProof/>
            <w:webHidden/>
          </w:rPr>
        </w:r>
        <w:r>
          <w:rPr>
            <w:noProof/>
            <w:webHidden/>
          </w:rPr>
          <w:fldChar w:fldCharType="separate"/>
        </w:r>
        <w:r>
          <w:rPr>
            <w:noProof/>
            <w:webHidden/>
          </w:rPr>
          <w:t>138</w:t>
        </w:r>
        <w:r>
          <w:rPr>
            <w:noProof/>
            <w:webHidden/>
          </w:rPr>
          <w:fldChar w:fldCharType="end"/>
        </w:r>
      </w:hyperlink>
    </w:p>
    <w:p w14:paraId="1290BCD3" w14:textId="686B608B" w:rsidR="00072261" w:rsidRDefault="00072261">
      <w:pPr>
        <w:pStyle w:val="af1"/>
        <w:tabs>
          <w:tab w:val="right" w:leader="dot" w:pos="9016"/>
        </w:tabs>
        <w:ind w:left="1200" w:hanging="400"/>
        <w:rPr>
          <w:rFonts w:asciiTheme="minorHAnsi"/>
          <w:noProof/>
          <w:sz w:val="22"/>
          <w:szCs w:val="24"/>
          <w14:ligatures w14:val="standardContextual"/>
        </w:rPr>
      </w:pPr>
      <w:hyperlink w:anchor="_Toc221895250" w:history="1">
        <w:r w:rsidRPr="00B9470C">
          <w:rPr>
            <w:rStyle w:val="af"/>
            <w:noProof/>
          </w:rPr>
          <w:t>그림 33 Submodel 인스턴스</w:t>
        </w:r>
        <w:r>
          <w:rPr>
            <w:noProof/>
            <w:webHidden/>
          </w:rPr>
          <w:tab/>
        </w:r>
        <w:r>
          <w:rPr>
            <w:noProof/>
            <w:webHidden/>
          </w:rPr>
          <w:fldChar w:fldCharType="begin"/>
        </w:r>
        <w:r>
          <w:rPr>
            <w:noProof/>
            <w:webHidden/>
          </w:rPr>
          <w:instrText xml:space="preserve"> PAGEREF _Toc221895250 \h </w:instrText>
        </w:r>
        <w:r>
          <w:rPr>
            <w:noProof/>
            <w:webHidden/>
          </w:rPr>
        </w:r>
        <w:r>
          <w:rPr>
            <w:noProof/>
            <w:webHidden/>
          </w:rPr>
          <w:fldChar w:fldCharType="separate"/>
        </w:r>
        <w:r>
          <w:rPr>
            <w:noProof/>
            <w:webHidden/>
          </w:rPr>
          <w:t>138</w:t>
        </w:r>
        <w:r>
          <w:rPr>
            <w:noProof/>
            <w:webHidden/>
          </w:rPr>
          <w:fldChar w:fldCharType="end"/>
        </w:r>
      </w:hyperlink>
    </w:p>
    <w:p w14:paraId="55A8A120" w14:textId="5E5745DA" w:rsidR="00072261" w:rsidRDefault="00072261">
      <w:pPr>
        <w:pStyle w:val="af1"/>
        <w:tabs>
          <w:tab w:val="right" w:leader="dot" w:pos="9016"/>
        </w:tabs>
        <w:ind w:left="1200" w:hanging="400"/>
        <w:rPr>
          <w:rFonts w:asciiTheme="minorHAnsi"/>
          <w:noProof/>
          <w:sz w:val="22"/>
          <w:szCs w:val="24"/>
          <w14:ligatures w14:val="standardContextual"/>
        </w:rPr>
      </w:pPr>
      <w:hyperlink w:anchor="_Toc221895251" w:history="1">
        <w:r w:rsidRPr="00B9470C">
          <w:rPr>
            <w:rStyle w:val="af"/>
            <w:noProof/>
          </w:rPr>
          <w:t>그림 34 Property 인스턴스</w:t>
        </w:r>
        <w:r>
          <w:rPr>
            <w:noProof/>
            <w:webHidden/>
          </w:rPr>
          <w:tab/>
        </w:r>
        <w:r>
          <w:rPr>
            <w:noProof/>
            <w:webHidden/>
          </w:rPr>
          <w:fldChar w:fldCharType="begin"/>
        </w:r>
        <w:r>
          <w:rPr>
            <w:noProof/>
            <w:webHidden/>
          </w:rPr>
          <w:instrText xml:space="preserve"> PAGEREF _Toc221895251 \h </w:instrText>
        </w:r>
        <w:r>
          <w:rPr>
            <w:noProof/>
            <w:webHidden/>
          </w:rPr>
        </w:r>
        <w:r>
          <w:rPr>
            <w:noProof/>
            <w:webHidden/>
          </w:rPr>
          <w:fldChar w:fldCharType="separate"/>
        </w:r>
        <w:r>
          <w:rPr>
            <w:noProof/>
            <w:webHidden/>
          </w:rPr>
          <w:t>139</w:t>
        </w:r>
        <w:r>
          <w:rPr>
            <w:noProof/>
            <w:webHidden/>
          </w:rPr>
          <w:fldChar w:fldCharType="end"/>
        </w:r>
      </w:hyperlink>
    </w:p>
    <w:p w14:paraId="413A247D" w14:textId="3B637F8F" w:rsidR="00072261" w:rsidRDefault="00072261">
      <w:pPr>
        <w:pStyle w:val="af1"/>
        <w:tabs>
          <w:tab w:val="right" w:leader="dot" w:pos="9016"/>
        </w:tabs>
        <w:ind w:left="1200" w:hanging="400"/>
        <w:rPr>
          <w:rFonts w:asciiTheme="minorHAnsi"/>
          <w:noProof/>
          <w:sz w:val="22"/>
          <w:szCs w:val="24"/>
          <w14:ligatures w14:val="standardContextual"/>
        </w:rPr>
      </w:pPr>
      <w:hyperlink w:anchor="_Toc221895252" w:history="1">
        <w:r w:rsidRPr="00B9470C">
          <w:rPr>
            <w:rStyle w:val="af"/>
            <w:noProof/>
          </w:rPr>
          <w:t>그림 35 AAS 인스턴스 변환 전 화면</w:t>
        </w:r>
        <w:r>
          <w:rPr>
            <w:noProof/>
            <w:webHidden/>
          </w:rPr>
          <w:tab/>
        </w:r>
        <w:r>
          <w:rPr>
            <w:noProof/>
            <w:webHidden/>
          </w:rPr>
          <w:fldChar w:fldCharType="begin"/>
        </w:r>
        <w:r>
          <w:rPr>
            <w:noProof/>
            <w:webHidden/>
          </w:rPr>
          <w:instrText xml:space="preserve"> PAGEREF _Toc221895252 \h </w:instrText>
        </w:r>
        <w:r>
          <w:rPr>
            <w:noProof/>
            <w:webHidden/>
          </w:rPr>
        </w:r>
        <w:r>
          <w:rPr>
            <w:noProof/>
            <w:webHidden/>
          </w:rPr>
          <w:fldChar w:fldCharType="separate"/>
        </w:r>
        <w:r>
          <w:rPr>
            <w:noProof/>
            <w:webHidden/>
          </w:rPr>
          <w:t>139</w:t>
        </w:r>
        <w:r>
          <w:rPr>
            <w:noProof/>
            <w:webHidden/>
          </w:rPr>
          <w:fldChar w:fldCharType="end"/>
        </w:r>
      </w:hyperlink>
    </w:p>
    <w:p w14:paraId="6E969D68" w14:textId="61D172A9" w:rsidR="00072261" w:rsidRDefault="00072261">
      <w:pPr>
        <w:pStyle w:val="af1"/>
        <w:tabs>
          <w:tab w:val="right" w:leader="dot" w:pos="9016"/>
        </w:tabs>
        <w:ind w:left="1200" w:hanging="400"/>
        <w:rPr>
          <w:rFonts w:asciiTheme="minorHAnsi"/>
          <w:noProof/>
          <w:sz w:val="22"/>
          <w:szCs w:val="24"/>
          <w14:ligatures w14:val="standardContextual"/>
        </w:rPr>
      </w:pPr>
      <w:hyperlink w:anchor="_Toc221895253" w:history="1">
        <w:r w:rsidRPr="00B9470C">
          <w:rPr>
            <w:rStyle w:val="af"/>
            <w:noProof/>
          </w:rPr>
          <w:t>그림 36 AAS 인스턴스 변환 후 화면</w:t>
        </w:r>
        <w:r>
          <w:rPr>
            <w:noProof/>
            <w:webHidden/>
          </w:rPr>
          <w:tab/>
        </w:r>
        <w:r>
          <w:rPr>
            <w:noProof/>
            <w:webHidden/>
          </w:rPr>
          <w:fldChar w:fldCharType="begin"/>
        </w:r>
        <w:r>
          <w:rPr>
            <w:noProof/>
            <w:webHidden/>
          </w:rPr>
          <w:instrText xml:space="preserve"> PAGEREF _Toc221895253 \h </w:instrText>
        </w:r>
        <w:r>
          <w:rPr>
            <w:noProof/>
            <w:webHidden/>
          </w:rPr>
        </w:r>
        <w:r>
          <w:rPr>
            <w:noProof/>
            <w:webHidden/>
          </w:rPr>
          <w:fldChar w:fldCharType="separate"/>
        </w:r>
        <w:r>
          <w:rPr>
            <w:noProof/>
            <w:webHidden/>
          </w:rPr>
          <w:t>140</w:t>
        </w:r>
        <w:r>
          <w:rPr>
            <w:noProof/>
            <w:webHidden/>
          </w:rPr>
          <w:fldChar w:fldCharType="end"/>
        </w:r>
      </w:hyperlink>
    </w:p>
    <w:p w14:paraId="2321A25B" w14:textId="20BA1966" w:rsidR="00072261" w:rsidRDefault="00072261">
      <w:pPr>
        <w:pStyle w:val="af1"/>
        <w:tabs>
          <w:tab w:val="right" w:leader="dot" w:pos="9016"/>
        </w:tabs>
        <w:ind w:left="1200" w:hanging="400"/>
        <w:rPr>
          <w:rFonts w:asciiTheme="minorHAnsi"/>
          <w:noProof/>
          <w:sz w:val="22"/>
          <w:szCs w:val="24"/>
          <w14:ligatures w14:val="standardContextual"/>
        </w:rPr>
      </w:pPr>
      <w:hyperlink w:anchor="_Toc221895254" w:history="1">
        <w:r w:rsidRPr="00B9470C">
          <w:rPr>
            <w:rStyle w:val="af"/>
            <w:noProof/>
          </w:rPr>
          <w:t>그림 38 분말 성형 공정 AAS 참조모델 활용 시나리오</w:t>
        </w:r>
        <w:r>
          <w:rPr>
            <w:noProof/>
            <w:webHidden/>
          </w:rPr>
          <w:tab/>
        </w:r>
        <w:r>
          <w:rPr>
            <w:noProof/>
            <w:webHidden/>
          </w:rPr>
          <w:fldChar w:fldCharType="begin"/>
        </w:r>
        <w:r>
          <w:rPr>
            <w:noProof/>
            <w:webHidden/>
          </w:rPr>
          <w:instrText xml:space="preserve"> PAGEREF _Toc221895254 \h </w:instrText>
        </w:r>
        <w:r>
          <w:rPr>
            <w:noProof/>
            <w:webHidden/>
          </w:rPr>
        </w:r>
        <w:r>
          <w:rPr>
            <w:noProof/>
            <w:webHidden/>
          </w:rPr>
          <w:fldChar w:fldCharType="separate"/>
        </w:r>
        <w:r>
          <w:rPr>
            <w:noProof/>
            <w:webHidden/>
          </w:rPr>
          <w:t>141</w:t>
        </w:r>
        <w:r>
          <w:rPr>
            <w:noProof/>
            <w:webHidden/>
          </w:rPr>
          <w:fldChar w:fldCharType="end"/>
        </w:r>
      </w:hyperlink>
    </w:p>
    <w:p w14:paraId="5C5E5566" w14:textId="5DEC6A89" w:rsidR="00072261" w:rsidRDefault="00072261">
      <w:pPr>
        <w:pStyle w:val="af1"/>
        <w:tabs>
          <w:tab w:val="right" w:leader="dot" w:pos="9016"/>
        </w:tabs>
        <w:ind w:left="1200" w:hanging="400"/>
        <w:rPr>
          <w:rFonts w:asciiTheme="minorHAnsi"/>
          <w:noProof/>
          <w:sz w:val="22"/>
          <w:szCs w:val="24"/>
          <w14:ligatures w14:val="standardContextual"/>
        </w:rPr>
      </w:pPr>
      <w:hyperlink w:anchor="_Toc221895255" w:history="1">
        <w:r w:rsidRPr="00B9470C">
          <w:rPr>
            <w:rStyle w:val="af"/>
            <w:noProof/>
          </w:rPr>
          <w:t>그림 39 자산 식별 및 디지털 트윈 온보딩</w:t>
        </w:r>
        <w:r>
          <w:rPr>
            <w:noProof/>
            <w:webHidden/>
          </w:rPr>
          <w:tab/>
        </w:r>
        <w:r>
          <w:rPr>
            <w:noProof/>
            <w:webHidden/>
          </w:rPr>
          <w:fldChar w:fldCharType="begin"/>
        </w:r>
        <w:r>
          <w:rPr>
            <w:noProof/>
            <w:webHidden/>
          </w:rPr>
          <w:instrText xml:space="preserve"> PAGEREF _Toc221895255 \h </w:instrText>
        </w:r>
        <w:r>
          <w:rPr>
            <w:noProof/>
            <w:webHidden/>
          </w:rPr>
        </w:r>
        <w:r>
          <w:rPr>
            <w:noProof/>
            <w:webHidden/>
          </w:rPr>
          <w:fldChar w:fldCharType="separate"/>
        </w:r>
        <w:r>
          <w:rPr>
            <w:noProof/>
            <w:webHidden/>
          </w:rPr>
          <w:t>141</w:t>
        </w:r>
        <w:r>
          <w:rPr>
            <w:noProof/>
            <w:webHidden/>
          </w:rPr>
          <w:fldChar w:fldCharType="end"/>
        </w:r>
      </w:hyperlink>
    </w:p>
    <w:p w14:paraId="29FF09D1" w14:textId="4C828734" w:rsidR="00072261" w:rsidRDefault="00072261">
      <w:pPr>
        <w:pStyle w:val="af1"/>
        <w:tabs>
          <w:tab w:val="right" w:leader="dot" w:pos="9016"/>
        </w:tabs>
        <w:ind w:left="1200" w:hanging="400"/>
        <w:rPr>
          <w:rFonts w:asciiTheme="minorHAnsi"/>
          <w:noProof/>
          <w:sz w:val="22"/>
          <w:szCs w:val="24"/>
          <w14:ligatures w14:val="standardContextual"/>
        </w:rPr>
      </w:pPr>
      <w:hyperlink w:anchor="_Toc221895256" w:history="1">
        <w:r w:rsidRPr="00B9470C">
          <w:rPr>
            <w:rStyle w:val="af"/>
            <w:noProof/>
          </w:rPr>
          <w:t>그림 40 공정 실시간 모니터링 및 이상 탐지</w:t>
        </w:r>
        <w:r>
          <w:rPr>
            <w:noProof/>
            <w:webHidden/>
          </w:rPr>
          <w:tab/>
        </w:r>
        <w:r>
          <w:rPr>
            <w:noProof/>
            <w:webHidden/>
          </w:rPr>
          <w:fldChar w:fldCharType="begin"/>
        </w:r>
        <w:r>
          <w:rPr>
            <w:noProof/>
            <w:webHidden/>
          </w:rPr>
          <w:instrText xml:space="preserve"> PAGEREF _Toc221895256 \h </w:instrText>
        </w:r>
        <w:r>
          <w:rPr>
            <w:noProof/>
            <w:webHidden/>
          </w:rPr>
        </w:r>
        <w:r>
          <w:rPr>
            <w:noProof/>
            <w:webHidden/>
          </w:rPr>
          <w:fldChar w:fldCharType="separate"/>
        </w:r>
        <w:r>
          <w:rPr>
            <w:noProof/>
            <w:webHidden/>
          </w:rPr>
          <w:t>142</w:t>
        </w:r>
        <w:r>
          <w:rPr>
            <w:noProof/>
            <w:webHidden/>
          </w:rPr>
          <w:fldChar w:fldCharType="end"/>
        </w:r>
      </w:hyperlink>
    </w:p>
    <w:p w14:paraId="38284FA6" w14:textId="2905432E" w:rsidR="00072261" w:rsidRDefault="00072261">
      <w:pPr>
        <w:pStyle w:val="af1"/>
        <w:tabs>
          <w:tab w:val="right" w:leader="dot" w:pos="9016"/>
        </w:tabs>
        <w:ind w:left="1200" w:hanging="400"/>
        <w:rPr>
          <w:rFonts w:asciiTheme="minorHAnsi"/>
          <w:noProof/>
          <w:sz w:val="22"/>
          <w:szCs w:val="24"/>
          <w14:ligatures w14:val="standardContextual"/>
        </w:rPr>
      </w:pPr>
      <w:hyperlink w:anchor="_Toc221895257" w:history="1">
        <w:r w:rsidRPr="00B9470C">
          <w:rPr>
            <w:rStyle w:val="af"/>
            <w:noProof/>
          </w:rPr>
          <w:t>그림 41 소결 공정 에너지 효율 최적화</w:t>
        </w:r>
        <w:r>
          <w:rPr>
            <w:noProof/>
            <w:webHidden/>
          </w:rPr>
          <w:tab/>
        </w:r>
        <w:r>
          <w:rPr>
            <w:noProof/>
            <w:webHidden/>
          </w:rPr>
          <w:fldChar w:fldCharType="begin"/>
        </w:r>
        <w:r>
          <w:rPr>
            <w:noProof/>
            <w:webHidden/>
          </w:rPr>
          <w:instrText xml:space="preserve"> PAGEREF _Toc221895257 \h </w:instrText>
        </w:r>
        <w:r>
          <w:rPr>
            <w:noProof/>
            <w:webHidden/>
          </w:rPr>
        </w:r>
        <w:r>
          <w:rPr>
            <w:noProof/>
            <w:webHidden/>
          </w:rPr>
          <w:fldChar w:fldCharType="separate"/>
        </w:r>
        <w:r>
          <w:rPr>
            <w:noProof/>
            <w:webHidden/>
          </w:rPr>
          <w:t>143</w:t>
        </w:r>
        <w:r>
          <w:rPr>
            <w:noProof/>
            <w:webHidden/>
          </w:rPr>
          <w:fldChar w:fldCharType="end"/>
        </w:r>
      </w:hyperlink>
    </w:p>
    <w:p w14:paraId="7D845A09" w14:textId="70A53BB9" w:rsidR="00072261" w:rsidRDefault="00072261">
      <w:pPr>
        <w:pStyle w:val="af1"/>
        <w:tabs>
          <w:tab w:val="right" w:leader="dot" w:pos="9016"/>
        </w:tabs>
        <w:ind w:left="1200" w:hanging="400"/>
        <w:rPr>
          <w:rFonts w:asciiTheme="minorHAnsi"/>
          <w:noProof/>
          <w:sz w:val="22"/>
          <w:szCs w:val="24"/>
          <w14:ligatures w14:val="standardContextual"/>
        </w:rPr>
      </w:pPr>
      <w:hyperlink w:anchor="_Toc221895258" w:history="1">
        <w:r w:rsidRPr="00B9470C">
          <w:rPr>
            <w:rStyle w:val="af"/>
            <w:noProof/>
          </w:rPr>
          <w:t>그림 42 생산 이력 기반 품질 역추적</w:t>
        </w:r>
        <w:r>
          <w:rPr>
            <w:noProof/>
            <w:webHidden/>
          </w:rPr>
          <w:tab/>
        </w:r>
        <w:r>
          <w:rPr>
            <w:noProof/>
            <w:webHidden/>
          </w:rPr>
          <w:fldChar w:fldCharType="begin"/>
        </w:r>
        <w:r>
          <w:rPr>
            <w:noProof/>
            <w:webHidden/>
          </w:rPr>
          <w:instrText xml:space="preserve"> PAGEREF _Toc221895258 \h </w:instrText>
        </w:r>
        <w:r>
          <w:rPr>
            <w:noProof/>
            <w:webHidden/>
          </w:rPr>
        </w:r>
        <w:r>
          <w:rPr>
            <w:noProof/>
            <w:webHidden/>
          </w:rPr>
          <w:fldChar w:fldCharType="separate"/>
        </w:r>
        <w:r>
          <w:rPr>
            <w:noProof/>
            <w:webHidden/>
          </w:rPr>
          <w:t>143</w:t>
        </w:r>
        <w:r>
          <w:rPr>
            <w:noProof/>
            <w:webHidden/>
          </w:rPr>
          <w:fldChar w:fldCharType="end"/>
        </w:r>
      </w:hyperlink>
    </w:p>
    <w:p w14:paraId="597EF717" w14:textId="781550F9" w:rsidR="00072261" w:rsidRDefault="00072261">
      <w:pPr>
        <w:pStyle w:val="af1"/>
        <w:tabs>
          <w:tab w:val="right" w:leader="dot" w:pos="9016"/>
        </w:tabs>
        <w:ind w:left="1200" w:hanging="400"/>
        <w:rPr>
          <w:rFonts w:asciiTheme="minorHAnsi"/>
          <w:noProof/>
          <w:sz w:val="22"/>
          <w:szCs w:val="24"/>
          <w14:ligatures w14:val="standardContextual"/>
        </w:rPr>
      </w:pPr>
      <w:hyperlink w:anchor="_Toc221895259" w:history="1">
        <w:r w:rsidRPr="00B9470C">
          <w:rPr>
            <w:rStyle w:val="af"/>
            <w:noProof/>
          </w:rPr>
          <w:t>그림 43 데이터 기반 예지보전</w:t>
        </w:r>
        <w:r>
          <w:rPr>
            <w:noProof/>
            <w:webHidden/>
          </w:rPr>
          <w:tab/>
        </w:r>
        <w:r>
          <w:rPr>
            <w:noProof/>
            <w:webHidden/>
          </w:rPr>
          <w:fldChar w:fldCharType="begin"/>
        </w:r>
        <w:r>
          <w:rPr>
            <w:noProof/>
            <w:webHidden/>
          </w:rPr>
          <w:instrText xml:space="preserve"> PAGEREF _Toc221895259 \h </w:instrText>
        </w:r>
        <w:r>
          <w:rPr>
            <w:noProof/>
            <w:webHidden/>
          </w:rPr>
        </w:r>
        <w:r>
          <w:rPr>
            <w:noProof/>
            <w:webHidden/>
          </w:rPr>
          <w:fldChar w:fldCharType="separate"/>
        </w:r>
        <w:r>
          <w:rPr>
            <w:noProof/>
            <w:webHidden/>
          </w:rPr>
          <w:t>144</w:t>
        </w:r>
        <w:r>
          <w:rPr>
            <w:noProof/>
            <w:webHidden/>
          </w:rPr>
          <w:fldChar w:fldCharType="end"/>
        </w:r>
      </w:hyperlink>
    </w:p>
    <w:p w14:paraId="76DA15E1" w14:textId="299A5F40" w:rsidR="00072261" w:rsidRDefault="00072261">
      <w:pPr>
        <w:pStyle w:val="af1"/>
        <w:tabs>
          <w:tab w:val="right" w:leader="dot" w:pos="9016"/>
        </w:tabs>
        <w:ind w:left="1200" w:hanging="400"/>
        <w:rPr>
          <w:rFonts w:asciiTheme="minorHAnsi"/>
          <w:noProof/>
          <w:sz w:val="22"/>
          <w:szCs w:val="24"/>
          <w14:ligatures w14:val="standardContextual"/>
        </w:rPr>
      </w:pPr>
      <w:hyperlink w:anchor="_Toc221895260" w:history="1">
        <w:r w:rsidRPr="00B9470C">
          <w:rPr>
            <w:rStyle w:val="af"/>
            <w:noProof/>
          </w:rPr>
          <w:t>그림 44 장비 간 협동 제어 및 자율 구성</w:t>
        </w:r>
        <w:r>
          <w:rPr>
            <w:noProof/>
            <w:webHidden/>
          </w:rPr>
          <w:tab/>
        </w:r>
        <w:r>
          <w:rPr>
            <w:noProof/>
            <w:webHidden/>
          </w:rPr>
          <w:fldChar w:fldCharType="begin"/>
        </w:r>
        <w:r>
          <w:rPr>
            <w:noProof/>
            <w:webHidden/>
          </w:rPr>
          <w:instrText xml:space="preserve"> PAGEREF _Toc221895260 \h </w:instrText>
        </w:r>
        <w:r>
          <w:rPr>
            <w:noProof/>
            <w:webHidden/>
          </w:rPr>
        </w:r>
        <w:r>
          <w:rPr>
            <w:noProof/>
            <w:webHidden/>
          </w:rPr>
          <w:fldChar w:fldCharType="separate"/>
        </w:r>
        <w:r>
          <w:rPr>
            <w:noProof/>
            <w:webHidden/>
          </w:rPr>
          <w:t>145</w:t>
        </w:r>
        <w:r>
          <w:rPr>
            <w:noProof/>
            <w:webHidden/>
          </w:rPr>
          <w:fldChar w:fldCharType="end"/>
        </w:r>
      </w:hyperlink>
    </w:p>
    <w:p w14:paraId="2786417D" w14:textId="45784007" w:rsidR="00072261" w:rsidRDefault="00072261">
      <w:pPr>
        <w:pStyle w:val="af1"/>
        <w:tabs>
          <w:tab w:val="right" w:leader="dot" w:pos="9016"/>
        </w:tabs>
        <w:ind w:left="1200" w:hanging="400"/>
        <w:rPr>
          <w:rFonts w:asciiTheme="minorHAnsi"/>
          <w:noProof/>
          <w:sz w:val="22"/>
          <w:szCs w:val="24"/>
          <w14:ligatures w14:val="standardContextual"/>
        </w:rPr>
      </w:pPr>
      <w:hyperlink w:anchor="_Toc221895261" w:history="1">
        <w:r w:rsidRPr="00B9470C">
          <w:rPr>
            <w:rStyle w:val="af"/>
            <w:noProof/>
          </w:rPr>
          <w:t>그림 45 원재료 기반의 지능형 공정 제어 및 품질 추적</w:t>
        </w:r>
        <w:r>
          <w:rPr>
            <w:noProof/>
            <w:webHidden/>
          </w:rPr>
          <w:tab/>
        </w:r>
        <w:r>
          <w:rPr>
            <w:noProof/>
            <w:webHidden/>
          </w:rPr>
          <w:fldChar w:fldCharType="begin"/>
        </w:r>
        <w:r>
          <w:rPr>
            <w:noProof/>
            <w:webHidden/>
          </w:rPr>
          <w:instrText xml:space="preserve"> PAGEREF _Toc221895261 \h </w:instrText>
        </w:r>
        <w:r>
          <w:rPr>
            <w:noProof/>
            <w:webHidden/>
          </w:rPr>
        </w:r>
        <w:r>
          <w:rPr>
            <w:noProof/>
            <w:webHidden/>
          </w:rPr>
          <w:fldChar w:fldCharType="separate"/>
        </w:r>
        <w:r>
          <w:rPr>
            <w:noProof/>
            <w:webHidden/>
          </w:rPr>
          <w:t>146</w:t>
        </w:r>
        <w:r>
          <w:rPr>
            <w:noProof/>
            <w:webHidden/>
          </w:rPr>
          <w:fldChar w:fldCharType="end"/>
        </w:r>
      </w:hyperlink>
    </w:p>
    <w:p w14:paraId="648B2FD9" w14:textId="0F195041" w:rsidR="00072261" w:rsidRDefault="00072261">
      <w:pPr>
        <w:pStyle w:val="af1"/>
        <w:tabs>
          <w:tab w:val="right" w:leader="dot" w:pos="9016"/>
        </w:tabs>
        <w:ind w:left="1200" w:hanging="400"/>
        <w:rPr>
          <w:rFonts w:asciiTheme="minorHAnsi"/>
          <w:noProof/>
          <w:sz w:val="22"/>
          <w:szCs w:val="24"/>
          <w14:ligatures w14:val="standardContextual"/>
        </w:rPr>
      </w:pPr>
      <w:hyperlink w:anchor="_Toc221895262" w:history="1">
        <w:r w:rsidRPr="00B9470C">
          <w:rPr>
            <w:rStyle w:val="af"/>
            <w:noProof/>
          </w:rPr>
          <w:t>그림 46 예지 보전 및 에너지 효율 관리</w:t>
        </w:r>
        <w:r>
          <w:rPr>
            <w:noProof/>
            <w:webHidden/>
          </w:rPr>
          <w:tab/>
        </w:r>
        <w:r>
          <w:rPr>
            <w:noProof/>
            <w:webHidden/>
          </w:rPr>
          <w:fldChar w:fldCharType="begin"/>
        </w:r>
        <w:r>
          <w:rPr>
            <w:noProof/>
            <w:webHidden/>
          </w:rPr>
          <w:instrText xml:space="preserve"> PAGEREF _Toc221895262 \h </w:instrText>
        </w:r>
        <w:r>
          <w:rPr>
            <w:noProof/>
            <w:webHidden/>
          </w:rPr>
        </w:r>
        <w:r>
          <w:rPr>
            <w:noProof/>
            <w:webHidden/>
          </w:rPr>
          <w:fldChar w:fldCharType="separate"/>
        </w:r>
        <w:r>
          <w:rPr>
            <w:noProof/>
            <w:webHidden/>
          </w:rPr>
          <w:t>146</w:t>
        </w:r>
        <w:r>
          <w:rPr>
            <w:noProof/>
            <w:webHidden/>
          </w:rPr>
          <w:fldChar w:fldCharType="end"/>
        </w:r>
      </w:hyperlink>
    </w:p>
    <w:p w14:paraId="4AB7970F" w14:textId="041DA7D0" w:rsidR="00072261" w:rsidRDefault="00072261">
      <w:pPr>
        <w:pStyle w:val="af1"/>
        <w:tabs>
          <w:tab w:val="right" w:leader="dot" w:pos="9016"/>
        </w:tabs>
        <w:ind w:left="1200" w:hanging="400"/>
        <w:rPr>
          <w:rFonts w:asciiTheme="minorHAnsi"/>
          <w:noProof/>
          <w:sz w:val="22"/>
          <w:szCs w:val="24"/>
          <w14:ligatures w14:val="standardContextual"/>
        </w:rPr>
      </w:pPr>
      <w:hyperlink w:anchor="_Toc221895263" w:history="1">
        <w:r w:rsidRPr="00B9470C">
          <w:rPr>
            <w:rStyle w:val="af"/>
            <w:noProof/>
          </w:rPr>
          <w:t>그림 47 장비 라이프사이클 및 구성 변경 관리</w:t>
        </w:r>
        <w:r>
          <w:rPr>
            <w:noProof/>
            <w:webHidden/>
          </w:rPr>
          <w:tab/>
        </w:r>
        <w:r>
          <w:rPr>
            <w:noProof/>
            <w:webHidden/>
          </w:rPr>
          <w:fldChar w:fldCharType="begin"/>
        </w:r>
        <w:r>
          <w:rPr>
            <w:noProof/>
            <w:webHidden/>
          </w:rPr>
          <w:instrText xml:space="preserve"> PAGEREF _Toc221895263 \h </w:instrText>
        </w:r>
        <w:r>
          <w:rPr>
            <w:noProof/>
            <w:webHidden/>
          </w:rPr>
        </w:r>
        <w:r>
          <w:rPr>
            <w:noProof/>
            <w:webHidden/>
          </w:rPr>
          <w:fldChar w:fldCharType="separate"/>
        </w:r>
        <w:r>
          <w:rPr>
            <w:noProof/>
            <w:webHidden/>
          </w:rPr>
          <w:t>147</w:t>
        </w:r>
        <w:r>
          <w:rPr>
            <w:noProof/>
            <w:webHidden/>
          </w:rPr>
          <w:fldChar w:fldCharType="end"/>
        </w:r>
      </w:hyperlink>
    </w:p>
    <w:p w14:paraId="370435FB" w14:textId="002B04A0" w:rsidR="00D30E1E" w:rsidRPr="00665C29" w:rsidRDefault="0064085D" w:rsidP="00D30E1E">
      <w:pPr>
        <w:rPr>
          <w:b/>
          <w:bCs/>
          <w:noProof/>
        </w:rPr>
      </w:pPr>
      <w:r>
        <w:fldChar w:fldCharType="end"/>
      </w:r>
    </w:p>
    <w:p w14:paraId="52CEEC1A"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87F9999" w14:textId="77777777" w:rsidTr="00F3746F">
        <w:trPr>
          <w:trHeight w:val="567"/>
        </w:trPr>
        <w:tc>
          <w:tcPr>
            <w:tcW w:w="9016" w:type="dxa"/>
            <w:shd w:val="clear" w:color="auto" w:fill="215F9A"/>
          </w:tcPr>
          <w:p w14:paraId="67447669" w14:textId="77777777" w:rsidR="00D30E1E" w:rsidRPr="00904EC1" w:rsidRDefault="00D30E1E" w:rsidP="00F3746F">
            <w:pPr>
              <w:pStyle w:val="10"/>
            </w:pPr>
            <w:bookmarkStart w:id="3" w:name="_Toc184994045"/>
            <w:bookmarkStart w:id="4" w:name="_Toc221716265"/>
            <w:bookmarkStart w:id="5" w:name="_Hlk184825239"/>
            <w:r w:rsidRPr="00F07F2E">
              <w:rPr>
                <w:rFonts w:hint="eastAsia"/>
              </w:rPr>
              <w:lastRenderedPageBreak/>
              <w:t>I</w:t>
            </w:r>
            <w:r>
              <w:rPr>
                <w:rFonts w:hint="eastAsia"/>
              </w:rPr>
              <w:t xml:space="preserve">. AAS </w:t>
            </w:r>
            <w:r>
              <w:rPr>
                <w:rFonts w:hint="eastAsia"/>
              </w:rPr>
              <w:t>개요</w:t>
            </w:r>
            <w:bookmarkEnd w:id="3"/>
            <w:bookmarkEnd w:id="4"/>
          </w:p>
        </w:tc>
      </w:tr>
      <w:bookmarkEnd w:id="5"/>
    </w:tbl>
    <w:p w14:paraId="62345B4C" w14:textId="77777777" w:rsidR="00D30E1E" w:rsidRPr="003D67EE" w:rsidRDefault="00D30E1E" w:rsidP="00D30E1E">
      <w:pPr>
        <w:rPr>
          <w:rFonts w:hAnsiTheme="minorEastAsia"/>
        </w:rPr>
      </w:pPr>
    </w:p>
    <w:p w14:paraId="0D9F4ED9" w14:textId="77777777" w:rsidR="00D30E1E" w:rsidRPr="00233A2E" w:rsidRDefault="00D30E1E" w:rsidP="00D30E1E">
      <w:pPr>
        <w:pStyle w:val="20"/>
      </w:pPr>
      <w:bookmarkStart w:id="6" w:name="_Toc184991597"/>
      <w:bookmarkStart w:id="7" w:name="_Toc184994046"/>
      <w:bookmarkStart w:id="8" w:name="_Toc221716266"/>
      <w:r w:rsidRPr="00233A2E">
        <w:rPr>
          <w:rFonts w:hint="eastAsia"/>
        </w:rPr>
        <w:t>1. AAS 개념</w:t>
      </w:r>
      <w:bookmarkEnd w:id="6"/>
      <w:bookmarkEnd w:id="7"/>
      <w:bookmarkEnd w:id="8"/>
    </w:p>
    <w:p w14:paraId="33A0A550"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4F2B6A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E569855" w14:textId="77777777" w:rsidR="00D30E1E" w:rsidRPr="00D47F14" w:rsidRDefault="00D30E1E" w:rsidP="00D30E1E"/>
    <w:p w14:paraId="3B1EE965" w14:textId="4C013D56"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BEC8C7A" w14:textId="77777777" w:rsidR="00D30E1E" w:rsidRPr="00D47F14" w:rsidRDefault="00D30E1E" w:rsidP="00D30E1E"/>
    <w:p w14:paraId="2CD5F46C"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270E8D61" w14:textId="77777777" w:rsidR="00D30E1E" w:rsidRPr="00D47F14" w:rsidRDefault="00D30E1E" w:rsidP="00D30E1E"/>
    <w:p w14:paraId="74529A47" w14:textId="290F9621" w:rsidR="00D30E1E" w:rsidRPr="00D47F14" w:rsidRDefault="00D30E1E" w:rsidP="00D30E1E">
      <w:r w:rsidRPr="00D47F14">
        <w:rPr>
          <w:rFonts w:hint="eastAsia"/>
        </w:rPr>
        <w:t>○ 관련 기구</w:t>
      </w:r>
      <w:r w:rsidRPr="00D47F14">
        <w:br/>
      </w:r>
      <w:r w:rsidR="000C57DE">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FF5800B" w14:textId="77777777" w:rsidR="00D30E1E" w:rsidRPr="00D47F14" w:rsidRDefault="00D30E1E" w:rsidP="00D30E1E"/>
    <w:p w14:paraId="283DEF5A"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6B1422DD" w14:textId="20B4E100" w:rsidR="00D30E1E" w:rsidRPr="00D47F14" w:rsidRDefault="00D30E1E" w:rsidP="00D30E1E">
      <w:pPr>
        <w:pStyle w:val="af0"/>
        <w:jc w:val="center"/>
      </w:pPr>
      <w:bookmarkStart w:id="9" w:name="_Toc184986039"/>
      <w:bookmarkStart w:id="10" w:name="_Toc184991705"/>
      <w:bookmarkStart w:id="11" w:name="_Toc184994006"/>
      <w:bookmarkStart w:id="12" w:name="_Toc22189521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1</w:t>
      </w:r>
      <w:r w:rsidR="008C1101">
        <w:rPr>
          <w:noProof/>
        </w:rPr>
        <w:fldChar w:fldCharType="end"/>
      </w:r>
      <w:r>
        <w:rPr>
          <w:rFonts w:hint="eastAsia"/>
        </w:rPr>
        <w:t xml:space="preserve"> </w:t>
      </w:r>
      <w:r w:rsidRPr="00881418">
        <w:t>SCI 4.0의 주요 워킹 그룹 및 국제협력</w:t>
      </w:r>
      <w:bookmarkEnd w:id="9"/>
      <w:bookmarkEnd w:id="10"/>
      <w:bookmarkEnd w:id="11"/>
      <w:bookmarkEnd w:id="12"/>
    </w:p>
    <w:p w14:paraId="7E8A69F3" w14:textId="77777777" w:rsidR="00D30E1E" w:rsidRPr="00D47F14" w:rsidRDefault="00D30E1E" w:rsidP="00D30E1E"/>
    <w:p w14:paraId="1F0F7E40" w14:textId="54F40F19" w:rsidR="00D30E1E" w:rsidRPr="00D47F14" w:rsidRDefault="000C57DE"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167EC078" w14:textId="471488BF" w:rsidR="00D30E1E" w:rsidRDefault="00D30E1E" w:rsidP="0016502C">
      <w:pPr>
        <w:pStyle w:val="af0"/>
      </w:pPr>
    </w:p>
    <w:p w14:paraId="1202D632" w14:textId="15270DA4" w:rsidR="0016502C" w:rsidRDefault="0016502C" w:rsidP="0016502C">
      <w:pPr>
        <w:pStyle w:val="af0"/>
        <w:keepNext/>
      </w:pPr>
      <w:bookmarkStart w:id="13" w:name="_Toc221716282"/>
      <w:r>
        <w:t xml:space="preserve">표 </w:t>
      </w:r>
      <w:r w:rsidR="008C1101">
        <w:rPr>
          <w:noProof/>
        </w:rPr>
        <w:fldChar w:fldCharType="begin"/>
      </w:r>
      <w:r w:rsidR="008C1101">
        <w:rPr>
          <w:noProof/>
        </w:rPr>
        <w:instrText xml:space="preserve"> SEQ 표 \* ARABIC </w:instrText>
      </w:r>
      <w:r w:rsidR="008C1101">
        <w:rPr>
          <w:noProof/>
        </w:rPr>
        <w:fldChar w:fldCharType="separate"/>
      </w:r>
      <w:r w:rsidR="00E26FBF">
        <w:rPr>
          <w:noProof/>
        </w:rPr>
        <w:t>1</w:t>
      </w:r>
      <w:r w:rsidR="008C1101">
        <w:rPr>
          <w:noProof/>
        </w:rPr>
        <w:fldChar w:fldCharType="end"/>
      </w:r>
      <w:r>
        <w:rPr>
          <w:rFonts w:hint="eastAsia"/>
        </w:rPr>
        <w:t xml:space="preserve"> </w:t>
      </w:r>
      <w:r w:rsidRPr="00CB4405">
        <w:t>ISO/IEC 표준 제정 절차</w:t>
      </w:r>
      <w:bookmarkEnd w:id="13"/>
    </w:p>
    <w:p w14:paraId="66EAFFAB" w14:textId="77777777" w:rsidR="003A66C8" w:rsidRPr="003A66C8" w:rsidRDefault="003A66C8" w:rsidP="003A66C8"/>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477CD8C3"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7AA7C42"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26DC074" w14:textId="77777777" w:rsidR="00D30E1E" w:rsidRPr="00D47F14" w:rsidRDefault="00D30E1E" w:rsidP="00F3746F">
            <w:pPr>
              <w:jc w:val="center"/>
              <w:rPr>
                <w:b/>
                <w:bCs/>
              </w:rPr>
            </w:pPr>
            <w:r w:rsidRPr="00D47F14">
              <w:rPr>
                <w:b/>
                <w:bCs/>
              </w:rPr>
              <w:t>관 련 문 서</w:t>
            </w:r>
          </w:p>
        </w:tc>
      </w:tr>
      <w:tr w:rsidR="00D30E1E" w:rsidRPr="00D47F14" w14:paraId="5EC5989F"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1B949AA5"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EFD6257"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9B27880" w14:textId="77777777" w:rsidR="00D30E1E" w:rsidRPr="00D47F14" w:rsidRDefault="00D30E1E" w:rsidP="00F3746F">
            <w:pPr>
              <w:jc w:val="center"/>
              <w:rPr>
                <w:b/>
                <w:bCs/>
              </w:rPr>
            </w:pPr>
            <w:r w:rsidRPr="00D47F14">
              <w:rPr>
                <w:b/>
                <w:bCs/>
              </w:rPr>
              <w:t>약 어</w:t>
            </w:r>
          </w:p>
        </w:tc>
      </w:tr>
      <w:tr w:rsidR="00D30E1E" w:rsidRPr="00D47F14" w14:paraId="36D88FB8"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7CE899"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F41172"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4E1069" w14:textId="77777777" w:rsidR="00D30E1E" w:rsidRPr="00D47F14" w:rsidRDefault="00D30E1E" w:rsidP="00F3746F">
            <w:pPr>
              <w:jc w:val="center"/>
            </w:pPr>
            <w:r w:rsidRPr="00D47F14">
              <w:t>PWI</w:t>
            </w:r>
          </w:p>
        </w:tc>
      </w:tr>
      <w:tr w:rsidR="00D30E1E" w:rsidRPr="00D47F14" w14:paraId="417C8DF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D0E5E30"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4010D6"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3D29A78" w14:textId="77777777" w:rsidR="00D30E1E" w:rsidRPr="00D47F14" w:rsidRDefault="00D30E1E" w:rsidP="00F3746F">
            <w:pPr>
              <w:jc w:val="center"/>
            </w:pPr>
            <w:r w:rsidRPr="00D47F14">
              <w:t>NP</w:t>
            </w:r>
          </w:p>
        </w:tc>
      </w:tr>
      <w:tr w:rsidR="00D30E1E" w:rsidRPr="00D47F14" w14:paraId="7CEB855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5F0230"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E3D3E3"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C448D3F" w14:textId="77777777" w:rsidR="00D30E1E" w:rsidRPr="00D47F14" w:rsidRDefault="00D30E1E" w:rsidP="00F3746F">
            <w:pPr>
              <w:jc w:val="center"/>
            </w:pPr>
            <w:r w:rsidRPr="00D47F14">
              <w:t>WD</w:t>
            </w:r>
          </w:p>
        </w:tc>
      </w:tr>
      <w:tr w:rsidR="00D30E1E" w:rsidRPr="00D47F14" w14:paraId="34B0118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2688565"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ED26582"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88D02C4" w14:textId="77777777" w:rsidR="00D30E1E" w:rsidRPr="00D47F14" w:rsidRDefault="00D30E1E" w:rsidP="00F3746F">
            <w:pPr>
              <w:jc w:val="center"/>
            </w:pPr>
            <w:r w:rsidRPr="00D47F14">
              <w:t>CD</w:t>
            </w:r>
          </w:p>
        </w:tc>
      </w:tr>
      <w:tr w:rsidR="00D30E1E" w:rsidRPr="00D47F14" w14:paraId="67598EE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9DAA08"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890D902"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E21557" w14:textId="77777777" w:rsidR="00D30E1E" w:rsidRPr="00D47F14" w:rsidRDefault="00D30E1E" w:rsidP="00F3746F">
            <w:pPr>
              <w:jc w:val="center"/>
            </w:pPr>
            <w:r w:rsidRPr="00D47F14">
              <w:t>DIS/CDV</w:t>
            </w:r>
          </w:p>
        </w:tc>
      </w:tr>
      <w:tr w:rsidR="00D30E1E" w:rsidRPr="00D47F14" w14:paraId="1BEBF56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CD48FA"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B759D12"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A17BE4B" w14:textId="77777777" w:rsidR="00D30E1E" w:rsidRPr="00D47F14" w:rsidRDefault="00D30E1E" w:rsidP="00F3746F">
            <w:pPr>
              <w:jc w:val="center"/>
            </w:pPr>
            <w:r w:rsidRPr="00D47F14">
              <w:t>FDIS</w:t>
            </w:r>
          </w:p>
        </w:tc>
      </w:tr>
      <w:tr w:rsidR="00D30E1E" w:rsidRPr="00D47F14" w14:paraId="708E061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312B35"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536718"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5A6F191" w14:textId="77777777" w:rsidR="00D30E1E" w:rsidRPr="00D47F14" w:rsidRDefault="00D30E1E" w:rsidP="00F3746F">
            <w:pPr>
              <w:jc w:val="center"/>
            </w:pPr>
            <w:r w:rsidRPr="00D47F14">
              <w:t>IS</w:t>
            </w:r>
          </w:p>
        </w:tc>
      </w:tr>
    </w:tbl>
    <w:p w14:paraId="138C85F6" w14:textId="77777777" w:rsidR="00D30E1E" w:rsidRPr="00D47F14" w:rsidRDefault="00D30E1E" w:rsidP="00D30E1E"/>
    <w:p w14:paraId="10FBED89" w14:textId="77777777" w:rsidR="00D30E1E" w:rsidRPr="00D47F14" w:rsidRDefault="00D30E1E" w:rsidP="00D30E1E">
      <w:pPr>
        <w:rPr>
          <w:b/>
          <w:bCs/>
        </w:rPr>
      </w:pPr>
      <w:r w:rsidRPr="00D47F14">
        <w:rPr>
          <w:b/>
          <w:bCs/>
        </w:rPr>
        <w:t>나. AAS 개념</w:t>
      </w:r>
    </w:p>
    <w:p w14:paraId="2BD458F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C65DE6A" w14:textId="77777777" w:rsidR="00D30E1E" w:rsidRPr="00D47F14" w:rsidRDefault="00D30E1E" w:rsidP="00D30E1E">
      <w:pPr>
        <w:rPr>
          <w:b/>
          <w:bCs/>
        </w:rPr>
      </w:pPr>
    </w:p>
    <w:p w14:paraId="3B124473" w14:textId="6B0C4F3F" w:rsidR="00D30E1E" w:rsidRDefault="00D30E1E" w:rsidP="00D30E1E">
      <w:r w:rsidRPr="00A56AEC">
        <w:rPr>
          <w:rFonts w:asciiTheme="minorHAnsi" w:eastAsiaTheme="minorHAnsi" w:hint="eastAsia"/>
        </w:rPr>
        <w:t xml:space="preserve">○ </w:t>
      </w:r>
      <w:r w:rsidRPr="00D47F14">
        <w:t>IEC 63278</w:t>
      </w:r>
      <w:r w:rsidR="000C57DE">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0C57DE">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46D8D59B" w14:textId="77777777" w:rsidR="00D30E1E" w:rsidRPr="00A56AEC" w:rsidRDefault="00D30E1E" w:rsidP="00D30E1E"/>
    <w:p w14:paraId="07876F62"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71C8AE6F" w14:textId="77777777" w:rsidR="00D30E1E" w:rsidRDefault="00D30E1E" w:rsidP="00D30E1E"/>
    <w:p w14:paraId="3AD8BC21"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7B615BB" w14:textId="19B71656" w:rsidR="00D30E1E" w:rsidRDefault="00D30E1E" w:rsidP="00D30E1E">
      <w:pPr>
        <w:pStyle w:val="af0"/>
        <w:jc w:val="center"/>
      </w:pPr>
      <w:bookmarkStart w:id="14" w:name="_Toc184986040"/>
      <w:bookmarkStart w:id="15" w:name="_Toc184991706"/>
      <w:bookmarkStart w:id="16" w:name="_Toc184994007"/>
      <w:bookmarkStart w:id="17" w:name="_Toc22189521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2</w:t>
      </w:r>
      <w:r w:rsidR="008C1101">
        <w:rPr>
          <w:noProof/>
        </w:rPr>
        <w:fldChar w:fldCharType="end"/>
      </w:r>
      <w:r>
        <w:rPr>
          <w:rFonts w:hint="eastAsia"/>
        </w:rPr>
        <w:t xml:space="preserve"> </w:t>
      </w:r>
      <w:r w:rsidRPr="003847CA">
        <w:t>AASX Package Explorer로 나타낸 6축 로봇의 AAS</w:t>
      </w:r>
      <w:bookmarkEnd w:id="14"/>
      <w:bookmarkEnd w:id="15"/>
      <w:bookmarkEnd w:id="16"/>
      <w:bookmarkEnd w:id="17"/>
    </w:p>
    <w:p w14:paraId="0F6C7550" w14:textId="77777777" w:rsidR="00D30E1E" w:rsidRDefault="00D30E1E" w:rsidP="00D30E1E">
      <w:pPr>
        <w:rPr>
          <w:rFonts w:asciiTheme="minorHAnsi" w:eastAsiaTheme="minorHAnsi"/>
        </w:rPr>
      </w:pPr>
    </w:p>
    <w:p w14:paraId="4EDD3163" w14:textId="77777777" w:rsidR="00D30E1E" w:rsidRPr="00C6038B" w:rsidRDefault="00D30E1E" w:rsidP="00D30E1E">
      <w:pPr>
        <w:pStyle w:val="20"/>
      </w:pPr>
      <w:bookmarkStart w:id="18" w:name="_Toc184985991"/>
      <w:bookmarkStart w:id="19" w:name="_Toc184991598"/>
      <w:bookmarkStart w:id="20" w:name="_Toc184994047"/>
      <w:bookmarkStart w:id="21" w:name="_Toc221716267"/>
      <w:r w:rsidRPr="00C6038B">
        <w:rPr>
          <w:rFonts w:hint="eastAsia"/>
        </w:rPr>
        <w:t xml:space="preserve">2. AAS </w:t>
      </w:r>
      <w:r w:rsidRPr="00C6038B">
        <w:t>구성요소</w:t>
      </w:r>
      <w:bookmarkEnd w:id="18"/>
      <w:bookmarkEnd w:id="19"/>
      <w:bookmarkEnd w:id="20"/>
      <w:bookmarkEnd w:id="21"/>
    </w:p>
    <w:p w14:paraId="16BC8D11" w14:textId="77777777" w:rsidR="00D30E1E" w:rsidRPr="00D40361" w:rsidRDefault="00D30E1E" w:rsidP="00D30E1E">
      <w:r w:rsidRPr="00D40361">
        <w:rPr>
          <w:rFonts w:hint="eastAsia"/>
          <w:b/>
          <w:bCs/>
        </w:rPr>
        <w:t>가</w:t>
      </w:r>
      <w:r w:rsidRPr="00D40361">
        <w:rPr>
          <w:b/>
          <w:bCs/>
        </w:rPr>
        <w:t>. Submodel</w:t>
      </w:r>
    </w:p>
    <w:p w14:paraId="5A7C8071"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55862E3" w14:textId="77777777" w:rsidR="00D30E1E" w:rsidRPr="00D40361" w:rsidRDefault="00D30E1E" w:rsidP="00D30E1E"/>
    <w:p w14:paraId="5AD6979F" w14:textId="77777777" w:rsidR="00D30E1E" w:rsidRPr="00D40361" w:rsidRDefault="00D30E1E" w:rsidP="00D30E1E">
      <w:r w:rsidRPr="00D40361">
        <w:rPr>
          <w:rFonts w:hint="eastAsia"/>
          <w:b/>
          <w:bCs/>
        </w:rPr>
        <w:t>나</w:t>
      </w:r>
      <w:r w:rsidRPr="00D40361">
        <w:rPr>
          <w:b/>
          <w:bCs/>
        </w:rPr>
        <w:t>. Property</w:t>
      </w:r>
    </w:p>
    <w:p w14:paraId="7583A40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6385E48" w14:textId="77777777" w:rsidR="00D30E1E" w:rsidRPr="00D40361" w:rsidRDefault="00D30E1E" w:rsidP="00D30E1E"/>
    <w:p w14:paraId="4B85E3C5" w14:textId="77777777" w:rsidR="00D30E1E" w:rsidRPr="00D40361" w:rsidRDefault="00D30E1E" w:rsidP="00D30E1E">
      <w:r w:rsidRPr="00D40361">
        <w:rPr>
          <w:rFonts w:hint="eastAsia"/>
          <w:b/>
          <w:bCs/>
        </w:rPr>
        <w:t>다</w:t>
      </w:r>
      <w:r w:rsidRPr="00D40361">
        <w:rPr>
          <w:b/>
          <w:bCs/>
        </w:rPr>
        <w:t>. Collection</w:t>
      </w:r>
    </w:p>
    <w:p w14:paraId="6A7FE0D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46E0B37A" w14:textId="77777777" w:rsidR="00D30E1E" w:rsidRPr="00D40361" w:rsidRDefault="00D30E1E" w:rsidP="00D30E1E"/>
    <w:p w14:paraId="2C5537D1" w14:textId="11CEC97B" w:rsidR="00D30E1E" w:rsidRDefault="00D30E1E" w:rsidP="00D30E1E">
      <w:r w:rsidRPr="00D40361">
        <w:rPr>
          <w:rFonts w:hint="eastAsia"/>
        </w:rPr>
        <w:lastRenderedPageBreak/>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C4B21E5" w14:textId="77777777" w:rsidR="00D30E1E" w:rsidRDefault="00D30E1E" w:rsidP="00D30E1E">
      <w:pPr>
        <w:keepNext/>
        <w:jc w:val="center"/>
      </w:pPr>
      <w:r w:rsidRPr="00D40361">
        <w:rPr>
          <w:noProof/>
        </w:rPr>
        <w:drawing>
          <wp:inline distT="0" distB="0" distL="0" distR="0" wp14:anchorId="7E8DB493" wp14:editId="35C7B98E">
            <wp:extent cx="4431740" cy="2795286"/>
            <wp:effectExtent l="0" t="0" r="6985" b="508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34740" cy="2797178"/>
                    </a:xfrm>
                    <a:prstGeom prst="rect">
                      <a:avLst/>
                    </a:prstGeom>
                    <a:noFill/>
                    <a:ln>
                      <a:noFill/>
                    </a:ln>
                  </pic:spPr>
                </pic:pic>
              </a:graphicData>
            </a:graphic>
          </wp:inline>
        </w:drawing>
      </w:r>
    </w:p>
    <w:p w14:paraId="49602748" w14:textId="0626791D" w:rsidR="00D30E1E" w:rsidRDefault="00D30E1E" w:rsidP="00D30E1E">
      <w:pPr>
        <w:pStyle w:val="af0"/>
        <w:jc w:val="center"/>
      </w:pPr>
      <w:bookmarkStart w:id="22" w:name="_Toc184986041"/>
      <w:bookmarkStart w:id="23" w:name="_Toc184991707"/>
      <w:bookmarkStart w:id="24" w:name="_Toc184994008"/>
      <w:bookmarkStart w:id="25" w:name="_Toc22189522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3</w:t>
      </w:r>
      <w:r w:rsidR="008C1101">
        <w:rPr>
          <w:noProof/>
        </w:rPr>
        <w:fldChar w:fldCharType="end"/>
      </w:r>
      <w:r>
        <w:rPr>
          <w:rFonts w:hint="eastAsia"/>
        </w:rPr>
        <w:t xml:space="preserve"> </w:t>
      </w:r>
      <w:r w:rsidRPr="00087A51">
        <w:t>AAS, submodel, submodel collection, property의 관계</w:t>
      </w:r>
      <w:bookmarkEnd w:id="22"/>
      <w:bookmarkEnd w:id="23"/>
      <w:bookmarkEnd w:id="24"/>
      <w:bookmarkEnd w:id="25"/>
    </w:p>
    <w:p w14:paraId="08CFCDE0" w14:textId="77777777" w:rsidR="00D30E1E" w:rsidRDefault="00D30E1E" w:rsidP="00D30E1E"/>
    <w:p w14:paraId="2719C040" w14:textId="77777777" w:rsidR="00D30E1E" w:rsidRPr="00043939" w:rsidRDefault="00D30E1E" w:rsidP="00D30E1E">
      <w:pPr>
        <w:rPr>
          <w:b/>
          <w:bCs/>
        </w:rPr>
      </w:pPr>
      <w:r w:rsidRPr="00043939">
        <w:rPr>
          <w:rFonts w:hint="eastAsia"/>
          <w:b/>
          <w:bCs/>
        </w:rPr>
        <w:t>라</w:t>
      </w:r>
      <w:r w:rsidRPr="00043939">
        <w:rPr>
          <w:b/>
          <w:bCs/>
        </w:rPr>
        <w:t>. AAS Identifier</w:t>
      </w:r>
    </w:p>
    <w:p w14:paraId="21F121BB"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2384758" w14:textId="782A41E8" w:rsidR="00D30E1E" w:rsidRDefault="00D30E1E" w:rsidP="00D30E1E">
      <w:r>
        <w:rPr>
          <w:rFonts w:hint="eastAsia"/>
        </w:rPr>
        <w:t xml:space="preserve">○ </w:t>
      </w:r>
      <w:r w:rsidRPr="00D40361">
        <w:t>IRDI</w:t>
      </w:r>
      <w:r w:rsidRPr="00D40361">
        <w:br/>
      </w:r>
      <w:r w:rsidR="000C57DE">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0C57DE">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F21463A" w14:textId="77777777" w:rsidR="002E7700" w:rsidRDefault="002E7700" w:rsidP="00D30E1E"/>
    <w:p w14:paraId="5415EF7B" w14:textId="77777777" w:rsidR="00D30E1E" w:rsidRDefault="00D30E1E" w:rsidP="00D30E1E">
      <w:pPr>
        <w:keepNext/>
        <w:jc w:val="center"/>
      </w:pPr>
      <w:r w:rsidRPr="00D40361">
        <w:rPr>
          <w:noProof/>
        </w:rPr>
        <w:drawing>
          <wp:inline distT="0" distB="0" distL="0" distR="0" wp14:anchorId="72ABD86E" wp14:editId="26CB527B">
            <wp:extent cx="4941644" cy="3003631"/>
            <wp:effectExtent l="0" t="0" r="0" b="635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83536" cy="3029094"/>
                    </a:xfrm>
                    <a:prstGeom prst="rect">
                      <a:avLst/>
                    </a:prstGeom>
                    <a:noFill/>
                    <a:ln>
                      <a:noFill/>
                    </a:ln>
                  </pic:spPr>
                </pic:pic>
              </a:graphicData>
            </a:graphic>
          </wp:inline>
        </w:drawing>
      </w:r>
    </w:p>
    <w:p w14:paraId="2471B77B" w14:textId="6DB4791E" w:rsidR="00D30E1E" w:rsidRDefault="00D30E1E" w:rsidP="006A7679">
      <w:pPr>
        <w:pStyle w:val="af0"/>
        <w:jc w:val="center"/>
      </w:pPr>
      <w:bookmarkStart w:id="26" w:name="_Toc184986042"/>
      <w:bookmarkStart w:id="27" w:name="_Toc184991708"/>
      <w:bookmarkStart w:id="28" w:name="_Toc184994009"/>
      <w:bookmarkStart w:id="29" w:name="_Toc22189522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4</w:t>
      </w:r>
      <w:r w:rsidR="008C1101">
        <w:rPr>
          <w:noProof/>
        </w:rPr>
        <w:fldChar w:fldCharType="end"/>
      </w:r>
      <w:r>
        <w:rPr>
          <w:rFonts w:hint="eastAsia"/>
        </w:rPr>
        <w:t xml:space="preserve"> </w:t>
      </w:r>
      <w:r w:rsidRPr="00E44C85">
        <w:t>IRDI를 사용한 식별자</w:t>
      </w:r>
      <w:bookmarkEnd w:id="26"/>
      <w:bookmarkEnd w:id="27"/>
      <w:bookmarkEnd w:id="28"/>
      <w:bookmarkEnd w:id="29"/>
    </w:p>
    <w:p w14:paraId="3998A3D4" w14:textId="1D8D7A48" w:rsidR="00D30E1E" w:rsidRPr="00DE5A4E" w:rsidRDefault="00D30E1E" w:rsidP="00D30E1E">
      <w:r>
        <w:rPr>
          <w:rFonts w:hint="eastAsia"/>
        </w:rPr>
        <w:lastRenderedPageBreak/>
        <w:t xml:space="preserve">○ </w:t>
      </w:r>
      <w:r w:rsidRPr="00DE5A4E">
        <w:t>URI</w:t>
      </w:r>
      <w:r w:rsidRPr="00DE5A4E">
        <w:br/>
      </w:r>
      <w:r w:rsidR="000C57DE">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2FD1D40F" w14:textId="77777777" w:rsidR="00D30E1E" w:rsidRDefault="00D30E1E" w:rsidP="00D30E1E"/>
    <w:p w14:paraId="1FC10756"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B433772" w14:textId="2704740F" w:rsidR="00D30E1E" w:rsidRDefault="00D30E1E" w:rsidP="00D30E1E">
      <w:pPr>
        <w:pStyle w:val="af0"/>
        <w:jc w:val="center"/>
      </w:pPr>
      <w:bookmarkStart w:id="30" w:name="_Toc184986043"/>
      <w:bookmarkStart w:id="31" w:name="_Toc184991709"/>
      <w:bookmarkStart w:id="32" w:name="_Toc184994010"/>
      <w:bookmarkStart w:id="33" w:name="_Toc22189522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5</w:t>
      </w:r>
      <w:r w:rsidR="008C1101">
        <w:rPr>
          <w:noProof/>
        </w:rPr>
        <w:fldChar w:fldCharType="end"/>
      </w:r>
      <w:r>
        <w:rPr>
          <w:rFonts w:hint="eastAsia"/>
        </w:rPr>
        <w:t xml:space="preserve"> </w:t>
      </w:r>
      <w:r w:rsidRPr="00244D96">
        <w:t>URI, URL의 구조</w:t>
      </w:r>
      <w:bookmarkEnd w:id="30"/>
      <w:bookmarkEnd w:id="31"/>
      <w:bookmarkEnd w:id="32"/>
      <w:bookmarkEnd w:id="33"/>
    </w:p>
    <w:p w14:paraId="6CB2FC02" w14:textId="77777777" w:rsidR="00D30E1E" w:rsidRDefault="00D30E1E" w:rsidP="00D30E1E"/>
    <w:p w14:paraId="297AD2A3" w14:textId="77777777" w:rsidR="00D30E1E" w:rsidRPr="00DF17E8" w:rsidRDefault="00D30E1E" w:rsidP="00D30E1E">
      <w:r w:rsidRPr="00DF17E8">
        <w:rPr>
          <w:rFonts w:hint="eastAsia"/>
          <w:b/>
          <w:bCs/>
        </w:rPr>
        <w:t>마</w:t>
      </w:r>
      <w:r w:rsidRPr="00DF17E8">
        <w:rPr>
          <w:b/>
          <w:bCs/>
        </w:rPr>
        <w:t>. Semantic</w:t>
      </w:r>
    </w:p>
    <w:p w14:paraId="67EF7F12"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9EAB6CB" w14:textId="77777777" w:rsidR="00D30E1E" w:rsidRPr="00DF17E8" w:rsidRDefault="00D30E1E" w:rsidP="00D30E1E"/>
    <w:p w14:paraId="6C73811B" w14:textId="1D39E1D4" w:rsidR="00D30E1E" w:rsidRDefault="00D30E1E" w:rsidP="00D30E1E">
      <w:r>
        <w:rPr>
          <w:rFonts w:hint="eastAsia"/>
        </w:rPr>
        <w:t xml:space="preserve">○ </w:t>
      </w:r>
      <w:r w:rsidRPr="00DF17E8">
        <w:t>eCl@ss</w:t>
      </w:r>
      <w:r w:rsidRPr="00DF17E8">
        <w:br/>
      </w:r>
      <w:r w:rsidR="000C57DE">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262CD036" w14:textId="77777777" w:rsidR="00D30E1E" w:rsidRDefault="00D30E1E" w:rsidP="00D30E1E"/>
    <w:p w14:paraId="203C7492" w14:textId="77777777" w:rsidR="00D30E1E" w:rsidRDefault="00D30E1E" w:rsidP="00D30E1E">
      <w:pPr>
        <w:keepNext/>
        <w:jc w:val="center"/>
      </w:pPr>
      <w:r w:rsidRPr="00DF17E8">
        <w:rPr>
          <w:noProof/>
        </w:rPr>
        <w:lastRenderedPageBreak/>
        <w:drawing>
          <wp:inline distT="0" distB="0" distL="0" distR="0" wp14:anchorId="5B83B52D" wp14:editId="12D6010A">
            <wp:extent cx="5486502" cy="2915216"/>
            <wp:effectExtent l="0" t="0" r="0" b="0"/>
            <wp:docPr id="60"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5623" cy="2941316"/>
                    </a:xfrm>
                    <a:prstGeom prst="rect">
                      <a:avLst/>
                    </a:prstGeom>
                    <a:noFill/>
                    <a:ln>
                      <a:noFill/>
                    </a:ln>
                  </pic:spPr>
                </pic:pic>
              </a:graphicData>
            </a:graphic>
          </wp:inline>
        </w:drawing>
      </w:r>
    </w:p>
    <w:p w14:paraId="4A50CD6B" w14:textId="72C00CCA" w:rsidR="00D30E1E" w:rsidRDefault="00D30E1E" w:rsidP="00D30E1E">
      <w:pPr>
        <w:pStyle w:val="af0"/>
        <w:jc w:val="center"/>
      </w:pPr>
      <w:bookmarkStart w:id="34" w:name="_Toc184986044"/>
      <w:bookmarkStart w:id="35" w:name="_Toc184991710"/>
      <w:bookmarkStart w:id="36" w:name="_Toc184994011"/>
      <w:bookmarkStart w:id="37" w:name="_Toc22189522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6</w:t>
      </w:r>
      <w:r w:rsidR="008C1101">
        <w:rPr>
          <w:noProof/>
        </w:rPr>
        <w:fldChar w:fldCharType="end"/>
      </w:r>
      <w:r>
        <w:rPr>
          <w:rFonts w:hint="eastAsia"/>
        </w:rPr>
        <w:t xml:space="preserve"> </w:t>
      </w:r>
      <w:r w:rsidRPr="004E73B1">
        <w:t>ecl@ss 홈페이지</w:t>
      </w:r>
      <w:bookmarkEnd w:id="34"/>
      <w:bookmarkEnd w:id="35"/>
      <w:bookmarkEnd w:id="36"/>
      <w:bookmarkEnd w:id="37"/>
    </w:p>
    <w:p w14:paraId="18E56D8C" w14:textId="77777777" w:rsidR="00D30E1E" w:rsidRPr="00FB16CB" w:rsidRDefault="00D30E1E" w:rsidP="00D30E1E"/>
    <w:p w14:paraId="34A84803" w14:textId="204158F9" w:rsidR="00D30E1E" w:rsidRPr="0070041D" w:rsidRDefault="00D30E1E" w:rsidP="00D30E1E">
      <w:r>
        <w:rPr>
          <w:rFonts w:hint="eastAsia"/>
        </w:rPr>
        <w:t xml:space="preserve">○ </w:t>
      </w:r>
      <w:r w:rsidRPr="0070041D">
        <w:t>CDD (Common Data Dictionary)</w:t>
      </w:r>
      <w:r w:rsidRPr="0070041D">
        <w:br/>
      </w:r>
      <w:r w:rsidR="000C57DE">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6DF5EC0" w14:textId="77777777" w:rsidR="00D30E1E" w:rsidRPr="0070041D" w:rsidRDefault="00D30E1E" w:rsidP="00D30E1E"/>
    <w:p w14:paraId="3242C66A"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6C2A21B" w14:textId="1E00291C" w:rsidR="00D30E1E" w:rsidRDefault="00D30E1E" w:rsidP="00D30E1E">
      <w:pPr>
        <w:pStyle w:val="af0"/>
        <w:jc w:val="center"/>
      </w:pPr>
      <w:bookmarkStart w:id="38" w:name="_Toc184986045"/>
      <w:bookmarkStart w:id="39" w:name="_Toc184991711"/>
      <w:bookmarkStart w:id="40" w:name="_Toc184994012"/>
      <w:bookmarkStart w:id="41" w:name="_Toc22189522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7</w:t>
      </w:r>
      <w:r w:rsidR="008C1101">
        <w:rPr>
          <w:noProof/>
        </w:rPr>
        <w:fldChar w:fldCharType="end"/>
      </w:r>
      <w:r>
        <w:rPr>
          <w:rFonts w:hint="eastAsia"/>
        </w:rPr>
        <w:t xml:space="preserve"> </w:t>
      </w:r>
      <w:r w:rsidRPr="009A1DB3">
        <w:t>CDD 홈페이지</w:t>
      </w:r>
      <w:bookmarkEnd w:id="38"/>
      <w:bookmarkEnd w:id="39"/>
      <w:bookmarkEnd w:id="40"/>
      <w:bookmarkEnd w:id="41"/>
    </w:p>
    <w:p w14:paraId="489349D1" w14:textId="77777777" w:rsidR="00D30E1E" w:rsidRPr="0070041D" w:rsidRDefault="00D30E1E" w:rsidP="00D30E1E"/>
    <w:p w14:paraId="5583BA0E" w14:textId="77777777" w:rsidR="00D30E1E" w:rsidRPr="0070041D" w:rsidRDefault="00D30E1E" w:rsidP="00D30E1E">
      <w:r w:rsidRPr="0070041D">
        <w:rPr>
          <w:rFonts w:hint="eastAsia"/>
          <w:b/>
          <w:bCs/>
        </w:rPr>
        <w:t>바</w:t>
      </w:r>
      <w:r w:rsidRPr="0070041D">
        <w:rPr>
          <w:b/>
          <w:bCs/>
        </w:rPr>
        <w:t>. Concept Description</w:t>
      </w:r>
    </w:p>
    <w:p w14:paraId="398590D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4125535" w14:textId="77777777" w:rsidR="00D30E1E" w:rsidRDefault="00D30E1E" w:rsidP="00D30E1E"/>
    <w:p w14:paraId="5E5BA892" w14:textId="77777777" w:rsidR="00D30E1E" w:rsidRDefault="00D30E1E" w:rsidP="00D30E1E">
      <w:pPr>
        <w:pStyle w:val="20"/>
      </w:pPr>
      <w:bookmarkStart w:id="42" w:name="_Toc184985992"/>
      <w:bookmarkStart w:id="43" w:name="_Toc184991599"/>
      <w:bookmarkStart w:id="44" w:name="_Toc184994048"/>
      <w:bookmarkStart w:id="45" w:name="_Toc221716268"/>
      <w:r>
        <w:rPr>
          <w:rFonts w:hint="eastAsia"/>
        </w:rPr>
        <w:t>3. AAS 작성 요구사항</w:t>
      </w:r>
      <w:bookmarkEnd w:id="42"/>
      <w:bookmarkEnd w:id="43"/>
      <w:bookmarkEnd w:id="44"/>
      <w:bookmarkEnd w:id="45"/>
    </w:p>
    <w:p w14:paraId="7D5ECC77"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38D6F2DB" w14:textId="77777777" w:rsidR="00D30E1E" w:rsidRPr="0070041D" w:rsidRDefault="00D30E1E" w:rsidP="00D30E1E">
      <w:r w:rsidRPr="0070041D">
        <w:rPr>
          <w:rFonts w:hint="eastAsia"/>
        </w:rPr>
        <w:lastRenderedPageBreak/>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92F9EB1" w14:textId="77777777" w:rsidR="00D30E1E" w:rsidRPr="0070041D" w:rsidRDefault="00D30E1E" w:rsidP="00D30E1E"/>
    <w:p w14:paraId="22E7ABB1" w14:textId="5FF1031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7DFE5296" w14:textId="2660BFF7" w:rsidR="008B6F51" w:rsidRPr="0070041D" w:rsidRDefault="008B6F51" w:rsidP="008B6F51">
      <w:r w:rsidRPr="0070041D">
        <w:rPr>
          <w:rFonts w:hint="eastAsia"/>
        </w:rPr>
        <w:t xml:space="preserve">○ </w:t>
      </w:r>
      <w:r w:rsidRPr="0070041D">
        <w:t>Identification submodel</w:t>
      </w:r>
      <w:r w:rsidRPr="0070041D">
        <w:br/>
      </w:r>
      <w:r w:rsidR="000C57DE">
        <w:noBreakHyphen/>
      </w:r>
      <w:r w:rsidRPr="0070041D">
        <w:t xml:space="preserve"> Identification submodel</w:t>
      </w:r>
      <w:r w:rsidRPr="0070041D">
        <w:rPr>
          <w:rFonts w:hint="eastAsia"/>
        </w:rPr>
        <w:t xml:space="preserve">은 </w:t>
      </w:r>
      <w:r w:rsidRPr="0070041D">
        <w:t>AAS</w:t>
      </w:r>
      <w:r w:rsidRPr="0070041D">
        <w:rPr>
          <w:rFonts w:hint="eastAsia"/>
        </w:rPr>
        <w:t xml:space="preserve">의 기본이 되는 </w:t>
      </w:r>
      <w:r w:rsidRPr="0070041D">
        <w:t>submodel</w:t>
      </w:r>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20B34B5E" w14:textId="77777777" w:rsidR="008B6F51" w:rsidRDefault="008B6F51" w:rsidP="008B6F51"/>
    <w:p w14:paraId="195F06D4" w14:textId="7223DCED" w:rsidR="008B6F51" w:rsidRPr="009D7564" w:rsidRDefault="008B6F51" w:rsidP="008B6F51">
      <w:r w:rsidRPr="0070041D">
        <w:rPr>
          <w:rFonts w:hint="eastAsia"/>
        </w:rPr>
        <w:t xml:space="preserve">○ </w:t>
      </w:r>
      <w:r>
        <w:rPr>
          <w:rFonts w:hint="eastAsia"/>
        </w:rPr>
        <w:t>Digital Nameplate</w:t>
      </w:r>
      <w:r w:rsidRPr="0070041D">
        <w:t xml:space="preserve"> submodel</w:t>
      </w:r>
      <w:r w:rsidRPr="0070041D">
        <w:br/>
      </w:r>
      <w:r w:rsidR="000C57DE">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6D95B6E6" w14:textId="77777777" w:rsidR="008B6F51" w:rsidRPr="0070041D" w:rsidRDefault="008B6F51" w:rsidP="008B6F51"/>
    <w:p w14:paraId="23968520" w14:textId="67DECE95" w:rsidR="008B6F51" w:rsidRPr="0070041D" w:rsidRDefault="008B6F51" w:rsidP="008B6F51">
      <w:r w:rsidRPr="0070041D">
        <w:rPr>
          <w:rFonts w:hint="eastAsia"/>
        </w:rPr>
        <w:t xml:space="preserve">○ </w:t>
      </w:r>
      <w:r w:rsidRPr="0070041D">
        <w:t>Technical data submodel</w:t>
      </w:r>
      <w:r w:rsidRPr="0070041D">
        <w:br/>
      </w:r>
      <w:r w:rsidR="000C57DE">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607DE1EF" w14:textId="77777777" w:rsidR="008B6F51" w:rsidRPr="0070041D" w:rsidRDefault="008B6F51" w:rsidP="008B6F51"/>
    <w:p w14:paraId="58516856" w14:textId="6F1A2257" w:rsidR="008B6F51" w:rsidRDefault="008B6F51" w:rsidP="008B6F51">
      <w:r w:rsidRPr="0070041D">
        <w:rPr>
          <w:rFonts w:hint="eastAsia"/>
        </w:rPr>
        <w:t xml:space="preserve">○ </w:t>
      </w:r>
      <w:r w:rsidRPr="0070041D">
        <w:t>Operational data submodel</w:t>
      </w:r>
      <w:r w:rsidRPr="0070041D">
        <w:br/>
      </w:r>
      <w:r w:rsidR="000C57DE">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461C9544" w14:textId="77777777" w:rsidR="008B6F51" w:rsidRDefault="008B6F51" w:rsidP="008B6F51"/>
    <w:p w14:paraId="51972C5E" w14:textId="31D2D932" w:rsidR="008B6F51" w:rsidRDefault="008B6F51" w:rsidP="008B6F51">
      <w:r w:rsidRPr="0070041D">
        <w:rPr>
          <w:rFonts w:hint="eastAsia"/>
        </w:rPr>
        <w:t xml:space="preserve">○ </w:t>
      </w:r>
      <w:r>
        <w:rPr>
          <w:rFonts w:hint="eastAsia"/>
        </w:rPr>
        <w:t>HandoverDocumentation</w:t>
      </w:r>
      <w:r w:rsidRPr="0070041D">
        <w:t xml:space="preserve"> submodel</w:t>
      </w:r>
      <w:r w:rsidRPr="0070041D">
        <w:br/>
      </w:r>
      <w:r w:rsidR="000C57DE">
        <w:noBreakHyphen/>
      </w:r>
      <w:r w:rsidRPr="0070041D">
        <w:t xml:space="preserve"> </w:t>
      </w:r>
      <w:r>
        <w:t>HandoverDocumentation submodel은 자산과 함께 제공되는 사용 설명서, 설치 매뉴얼, 인증서, 절차서 등 문서 정보를 구조화하여 제공하는 서브모델이다.</w:t>
      </w:r>
      <w:r>
        <w:rPr>
          <w:rFonts w:hint="eastAsia"/>
        </w:rPr>
        <w:t xml:space="preserve"> </w:t>
      </w:r>
      <w:r>
        <w:t>VDI 2770 표준 기반으로 문서 식별, 버전, 분류, 파일 경로 등을 포함하여,</w:t>
      </w:r>
      <w:r>
        <w:rPr>
          <w:rFonts w:hint="eastAsia"/>
        </w:rPr>
        <w:t xml:space="preserve"> 장비</w:t>
      </w:r>
      <w:r>
        <w:t xml:space="preserve"> 인수(handover) 및 유지보수 시 필요한 공식 문서를 AAS 형태로 전달하기 위해 사용된다</w:t>
      </w:r>
      <w:r>
        <w:rPr>
          <w:rFonts w:hint="eastAsia"/>
        </w:rPr>
        <w:t>.</w:t>
      </w:r>
    </w:p>
    <w:p w14:paraId="2F8DE3BF" w14:textId="77777777" w:rsidR="008B6F51" w:rsidRDefault="008B6F51" w:rsidP="008B6F51"/>
    <w:p w14:paraId="7166E8CE" w14:textId="261CF2B8" w:rsidR="008B6F51" w:rsidRDefault="008B6F51" w:rsidP="008B6F51">
      <w:r w:rsidRPr="0070041D">
        <w:rPr>
          <w:rFonts w:hint="eastAsia"/>
        </w:rPr>
        <w:t xml:space="preserve">○ </w:t>
      </w:r>
      <w:r>
        <w:rPr>
          <w:rFonts w:hint="eastAsia"/>
        </w:rPr>
        <w:t xml:space="preserve">HierarchicalStructresEnablingBoM </w:t>
      </w:r>
      <w:r w:rsidRPr="0070041D">
        <w:t>submodel</w:t>
      </w:r>
      <w:r w:rsidRPr="0070041D">
        <w:br/>
      </w:r>
      <w:r w:rsidR="000C57DE">
        <w:noBreakHyphen/>
      </w:r>
      <w:r w:rsidRPr="0070041D">
        <w:t xml:space="preserve"> </w:t>
      </w:r>
      <w:r>
        <w:t>HierarchicalStructures(</w:t>
      </w:r>
      <w:r>
        <w:rPr>
          <w:rFonts w:hint="eastAsia"/>
        </w:rPr>
        <w:t>E</w:t>
      </w:r>
      <w:r>
        <w:t>nabling BoM) submodel은 자산의 구성요소(부품·모듈) 관계를 구조적으로 표현하는 Bill of Materials(B</w:t>
      </w:r>
      <w:r>
        <w:rPr>
          <w:rFonts w:hint="eastAsia"/>
        </w:rPr>
        <w:t>o</w:t>
      </w:r>
      <w:r>
        <w:t>M) 역할을 한다.</w:t>
      </w:r>
      <w:r>
        <w:rPr>
          <w:rFonts w:hint="eastAsia"/>
        </w:rPr>
        <w:t xml:space="preserve"> 상위</w:t>
      </w:r>
      <w:r>
        <w:t xml:space="preserve"> 장비에서 하위 컴포넌트로 이어지는 계층 구조</w:t>
      </w:r>
      <w:r>
        <w:lastRenderedPageBreak/>
        <w:t>(hierarchy)를 AAS로 기술하며,</w:t>
      </w:r>
      <w:r>
        <w:rPr>
          <w:rFonts w:hint="eastAsia"/>
        </w:rPr>
        <w:t xml:space="preserve"> 장비</w:t>
      </w:r>
      <w:r>
        <w:t xml:space="preserve"> 구성의 추적성, 관리, 유지보수 계획 수립 등을 지원한다</w:t>
      </w:r>
      <w:r>
        <w:rPr>
          <w:rFonts w:hint="eastAsia"/>
        </w:rPr>
        <w:t>.</w:t>
      </w:r>
    </w:p>
    <w:p w14:paraId="13FE1F8C" w14:textId="77777777" w:rsidR="008B6F51" w:rsidRPr="00B21EE4" w:rsidRDefault="008B6F51" w:rsidP="008B6F51"/>
    <w:p w14:paraId="170D0951" w14:textId="4E6FE34C" w:rsidR="008B6F51" w:rsidRDefault="008B6F51" w:rsidP="008B6F51">
      <w:r w:rsidRPr="0070041D">
        <w:rPr>
          <w:rFonts w:hint="eastAsia"/>
        </w:rPr>
        <w:t xml:space="preserve">○ </w:t>
      </w:r>
      <w:r>
        <w:rPr>
          <w:rFonts w:hAnsiTheme="minorEastAsia" w:hint="eastAsia"/>
        </w:rPr>
        <w:t>Material</w:t>
      </w:r>
      <w:r>
        <w:rPr>
          <w:rFonts w:hint="eastAsia"/>
        </w:rPr>
        <w:t xml:space="preserve">Management </w:t>
      </w:r>
      <w:r w:rsidRPr="0070041D">
        <w:t>submodel</w:t>
      </w:r>
      <w:r w:rsidRPr="0070041D">
        <w:br/>
      </w:r>
      <w:r w:rsidR="000C57DE">
        <w:noBreakHyphen/>
      </w:r>
      <w:r w:rsidRPr="0070041D">
        <w:t xml:space="preserve"> </w:t>
      </w:r>
      <w:r>
        <w:rPr>
          <w:rFonts w:hAnsiTheme="minorEastAsia" w:hint="eastAsia"/>
        </w:rPr>
        <w:t>Material</w:t>
      </w:r>
      <w:r>
        <w:rPr>
          <w:rFonts w:hint="eastAsia"/>
        </w:rPr>
        <w:t xml:space="preserve">Management </w:t>
      </w:r>
      <w:r>
        <w:t>submodel은</w:t>
      </w:r>
      <w:r>
        <w:rPr>
          <w:rFonts w:hint="eastAsia"/>
        </w:rPr>
        <w:t xml:space="preserve"> 분말의 기술 사양 및 추적성 데이터를 관리하기 위한 장비 특화 서브모델로, 해당 서브모델의 프로퍼티들은 실제 표준(예: 3923</w:t>
      </w:r>
      <w:r w:rsidR="000C57DE">
        <w:rPr>
          <w:rFonts w:hint="eastAsia"/>
        </w:rPr>
        <w:noBreakHyphen/>
      </w:r>
      <w:r>
        <w:rPr>
          <w:rFonts w:hint="eastAsia"/>
        </w:rPr>
        <w:t>1 등)에 근거하여 모델링 하였다.</w:t>
      </w:r>
    </w:p>
    <w:p w14:paraId="6A2B1887" w14:textId="77777777" w:rsidR="008B6F51" w:rsidRPr="008A1D26" w:rsidRDefault="008B6F51" w:rsidP="008B6F51"/>
    <w:p w14:paraId="1258E46A" w14:textId="1C41B0BB" w:rsidR="008B6F51" w:rsidRDefault="008B6F51" w:rsidP="008B6F51">
      <w:r w:rsidRPr="0070041D">
        <w:rPr>
          <w:rFonts w:hint="eastAsia"/>
        </w:rPr>
        <w:t xml:space="preserve">○ </w:t>
      </w:r>
      <w:r w:rsidRPr="006E2160">
        <w:rPr>
          <w:rFonts w:ascii="KoPub돋움체 Medium" w:eastAsia="KoPub돋움체 Medium" w:hAnsi="KoPub돋움체 Medium"/>
        </w:rPr>
        <w:t>PredictiveMaintenance</w:t>
      </w:r>
      <w:r w:rsidRPr="0070041D">
        <w:t xml:space="preserve"> submodel</w:t>
      </w:r>
      <w:r w:rsidRPr="0070041D">
        <w:br/>
      </w:r>
      <w:r w:rsidR="000C57DE">
        <w:noBreakHyphen/>
      </w:r>
      <w:r w:rsidRPr="006F457C">
        <w:rPr>
          <w:rFonts w:hint="eastAsia"/>
        </w:rPr>
        <w:t xml:space="preserve"> </w:t>
      </w:r>
      <w:r w:rsidRPr="006F457C">
        <w:t>PredictiveMaintenance submodel은 생산 시스템 및 관련 소프트웨어의 예지 보전(Predictive Maintenance) 구현에 필요한 정보를 정의하는 서브모델이다. OPC Foundation 표준 기반의 잔존 수명(RUL) 예측값과 예측에 사용된 AI 모델의 유형 및 상세 사양을 구조화하여 관리한다. 또한 예측의 유효성을 결정하는 경계 조건과 임계점 도달 전후의 단계별 알림 체계를 포함하여, 설비 고장 예방 및 정비 시점 최적화를 위한 디지털 기초 데이터를 제공한다.</w:t>
      </w:r>
    </w:p>
    <w:p w14:paraId="773F6329" w14:textId="77777777" w:rsidR="008B6F51" w:rsidRDefault="008B6F51" w:rsidP="008B6F51"/>
    <w:p w14:paraId="55CC25FD" w14:textId="0789DD26" w:rsidR="008B6F51" w:rsidRPr="008C50B5" w:rsidRDefault="008B6F51" w:rsidP="008B6F51">
      <w:r w:rsidRPr="00370808">
        <w:t xml:space="preserve"> </w:t>
      </w:r>
      <w:r w:rsidRPr="0070041D">
        <w:rPr>
          <w:rFonts w:hint="eastAsia"/>
        </w:rPr>
        <w:t xml:space="preserve">○ </w:t>
      </w:r>
      <w:r w:rsidRPr="006E2160">
        <w:rPr>
          <w:rFonts w:ascii="KoPub돋움체 Medium" w:eastAsia="KoPub돋움체 Medium" w:hAnsi="KoPub돋움체 Medium"/>
        </w:rPr>
        <w:t>AIModelNameplate</w:t>
      </w:r>
      <w:r w:rsidRPr="0070041D">
        <w:t xml:space="preserve"> submodel</w:t>
      </w:r>
      <w:r w:rsidRPr="0070041D">
        <w:br/>
      </w:r>
      <w:r w:rsidR="000C57DE">
        <w:noBreakHyphen/>
      </w:r>
      <w:r w:rsidRPr="006F457C">
        <w:rPr>
          <w:rFonts w:hint="eastAsia"/>
        </w:rPr>
        <w:t xml:space="preserve"> </w:t>
      </w:r>
      <w:r w:rsidRPr="006F457C">
        <w:t>AIModelNameplate submodel은 자산에 적용된 AI 모델의 식별 정보와 기술적 사양을 표준화된 형태로 제공하는 서브모델이다. 모델의 버전, 저장 경로, 학습 방법(지도/비지도 학습 등)과 같은 기본 관리 정보뿐만 아니라, 입력 데이터의 유형(이미지, 오디오 등) 및 출력 차원의 의미를 포함한 모델의 입출력 구조를 상세히 기술한다. 또한 프레임워크, 프로그래밍 언어, 하이퍼파라미터 등 모델의 아키텍처 정보와 학습 결과(Plots)를 포함하여, AI 모델의 투명성을 확보하고 자산 내에서 AI 모델의 원활한 운용 및 유지보수를 지원하는 디지털 기초 데이터를 제공한다</w:t>
      </w:r>
      <w:r w:rsidRPr="00CD7775">
        <w:t>.</w:t>
      </w:r>
    </w:p>
    <w:p w14:paraId="6684DCF6" w14:textId="3986A896" w:rsidR="008C50B5" w:rsidRPr="008B6F51" w:rsidRDefault="008C50B5" w:rsidP="00D30E1E"/>
    <w:p w14:paraId="3DB928D6" w14:textId="77777777" w:rsidR="009D7564" w:rsidRDefault="009D7564" w:rsidP="00D30E1E"/>
    <w:p w14:paraId="0AB2D0A4" w14:textId="77777777" w:rsidR="00D30E1E" w:rsidRDefault="00D30E1E" w:rsidP="00D30E1E">
      <w:pPr>
        <w:pStyle w:val="20"/>
      </w:pPr>
      <w:bookmarkStart w:id="46" w:name="_Toc184985993"/>
      <w:bookmarkStart w:id="47" w:name="_Toc184991600"/>
      <w:bookmarkStart w:id="48" w:name="_Toc184994049"/>
      <w:bookmarkStart w:id="49" w:name="_Toc221716269"/>
      <w:r>
        <w:rPr>
          <w:rFonts w:hint="eastAsia"/>
        </w:rPr>
        <w:t>4. AAS 작성 유의사항</w:t>
      </w:r>
      <w:bookmarkEnd w:id="46"/>
      <w:bookmarkEnd w:id="47"/>
      <w:bookmarkEnd w:id="48"/>
      <w:bookmarkEnd w:id="49"/>
    </w:p>
    <w:p w14:paraId="08FAD7CF" w14:textId="07C75D63"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0C57DE">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0C57DE">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A35C478" w14:textId="77777777" w:rsidR="00D30E1E" w:rsidRDefault="00D30E1E" w:rsidP="00D30E1E"/>
    <w:p w14:paraId="4EAB0F6A" w14:textId="77777777" w:rsidR="000B0611" w:rsidRDefault="00D30E1E" w:rsidP="000B0611">
      <w:pPr>
        <w:keepNext/>
        <w:jc w:val="center"/>
      </w:pPr>
      <w:r w:rsidRPr="00430F7E">
        <w:rPr>
          <w:noProof/>
        </w:rPr>
        <w:lastRenderedPageBreak/>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049B80E8" w14:textId="797282E7" w:rsidR="00D30E1E" w:rsidRDefault="000B0611" w:rsidP="000B0611">
      <w:pPr>
        <w:pStyle w:val="af0"/>
        <w:jc w:val="center"/>
      </w:pPr>
      <w:bookmarkStart w:id="50" w:name="_Toc22189522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8</w:t>
      </w:r>
      <w:r w:rsidR="008C1101">
        <w:rPr>
          <w:noProof/>
        </w:rPr>
        <w:fldChar w:fldCharType="end"/>
      </w:r>
      <w:r>
        <w:rPr>
          <w:rFonts w:hint="eastAsia"/>
        </w:rPr>
        <w:t xml:space="preserve"> </w:t>
      </w:r>
      <w:r w:rsidRPr="00A50D68">
        <w:rPr>
          <w:rFonts w:hint="eastAsia"/>
        </w:rPr>
        <w:t>데이터</w:t>
      </w:r>
      <w:r w:rsidRPr="00A50D68">
        <w:t xml:space="preserve"> 수집 플랫폼에서 사용하는 URI 형식</w:t>
      </w:r>
      <w:bookmarkEnd w:id="50"/>
    </w:p>
    <w:p w14:paraId="5CACECD1" w14:textId="77777777" w:rsidR="00D30E1E" w:rsidRPr="0070041D" w:rsidRDefault="00D30E1E" w:rsidP="00D30E1E"/>
    <w:p w14:paraId="7105F207" w14:textId="3B37CD1C"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0C57DE">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C22EA29" w14:textId="77777777" w:rsidR="00D30E1E" w:rsidRDefault="00D30E1E" w:rsidP="00D30E1E"/>
    <w:p w14:paraId="327DE4DD" w14:textId="77777777" w:rsidR="00D30E1E" w:rsidRDefault="00D30E1E" w:rsidP="00D30E1E">
      <w:pPr>
        <w:pStyle w:val="20"/>
      </w:pPr>
      <w:bookmarkStart w:id="51" w:name="_Toc184985994"/>
      <w:bookmarkStart w:id="52" w:name="_Toc184991601"/>
      <w:bookmarkStart w:id="53" w:name="_Toc184994050"/>
      <w:bookmarkStart w:id="54" w:name="_Toc221716270"/>
      <w:r>
        <w:rPr>
          <w:rFonts w:hint="eastAsia"/>
        </w:rPr>
        <w:t>5. AAS 모델링</w:t>
      </w:r>
      <w:bookmarkEnd w:id="51"/>
      <w:bookmarkEnd w:id="52"/>
      <w:bookmarkEnd w:id="53"/>
      <w:bookmarkEnd w:id="54"/>
    </w:p>
    <w:p w14:paraId="22C1AE14"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6A4B734F" w14:textId="2A1DA15A" w:rsidR="0016502C" w:rsidRDefault="0016502C" w:rsidP="0016502C">
      <w:pPr>
        <w:pStyle w:val="af0"/>
        <w:keepNext/>
      </w:pPr>
      <w:bookmarkStart w:id="55" w:name="_Toc221716283"/>
      <w:r>
        <w:t xml:space="preserve">표 </w:t>
      </w:r>
      <w:r w:rsidR="008C1101">
        <w:rPr>
          <w:noProof/>
        </w:rPr>
        <w:fldChar w:fldCharType="begin"/>
      </w:r>
      <w:r w:rsidR="008C1101">
        <w:rPr>
          <w:noProof/>
        </w:rPr>
        <w:instrText xml:space="preserve"> SEQ 표 \* ARABIC </w:instrText>
      </w:r>
      <w:r w:rsidR="008C1101">
        <w:rPr>
          <w:noProof/>
        </w:rPr>
        <w:fldChar w:fldCharType="separate"/>
      </w:r>
      <w:r w:rsidR="00E26FBF">
        <w:rPr>
          <w:noProof/>
        </w:rPr>
        <w:t>2</w:t>
      </w:r>
      <w:r w:rsidR="008C1101">
        <w:rPr>
          <w:noProof/>
        </w:rPr>
        <w:fldChar w:fldCharType="end"/>
      </w:r>
      <w:r>
        <w:rPr>
          <w:rFonts w:hint="eastAsia"/>
        </w:rPr>
        <w:t xml:space="preserve"> </w:t>
      </w:r>
      <w:r w:rsidRPr="009D73AB">
        <w:t>AAS 모델링 절차</w:t>
      </w:r>
      <w:bookmarkEnd w:id="5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570"/>
        <w:gridCol w:w="2268"/>
        <w:gridCol w:w="5182"/>
      </w:tblGrid>
      <w:tr w:rsidR="00D30E1E" w:rsidRPr="00430F7E" w14:paraId="47BEB92D" w14:textId="77777777" w:rsidTr="0080535F">
        <w:trPr>
          <w:trHeight w:val="565"/>
          <w:jc w:val="center"/>
        </w:trPr>
        <w:tc>
          <w:tcPr>
            <w:tcW w:w="15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F4596EA" w14:textId="77777777" w:rsidR="00D30E1E" w:rsidRPr="00430F7E" w:rsidRDefault="00D30E1E" w:rsidP="00F3746F">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BBB79DB" w14:textId="77777777" w:rsidR="00D30E1E" w:rsidRPr="00430F7E" w:rsidRDefault="00D30E1E" w:rsidP="00F3746F">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23EA14C" w14:textId="77777777" w:rsidR="00D30E1E" w:rsidRPr="00430F7E" w:rsidRDefault="00D30E1E" w:rsidP="00F3746F">
            <w:pPr>
              <w:jc w:val="center"/>
            </w:pPr>
            <w:r w:rsidRPr="00430F7E">
              <w:rPr>
                <w:rFonts w:hint="eastAsia"/>
                <w:b/>
                <w:bCs/>
              </w:rPr>
              <w:t>설명</w:t>
            </w:r>
          </w:p>
        </w:tc>
      </w:tr>
      <w:tr w:rsidR="00D30E1E" w:rsidRPr="00430F7E" w14:paraId="4F407E50"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AD2C1A5" w14:textId="77777777" w:rsidR="00D30E1E" w:rsidRPr="00430F7E" w:rsidRDefault="00D30E1E" w:rsidP="00F3746F">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25BD008" w14:textId="77777777" w:rsidR="00D30E1E" w:rsidRPr="00430F7E" w:rsidRDefault="00D30E1E" w:rsidP="00F3746F">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7486467"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0FA5DA62"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83AAB0F" w14:textId="77777777" w:rsidR="00D30E1E" w:rsidRPr="00430F7E" w:rsidRDefault="00D30E1E" w:rsidP="00F3746F">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DC16325" w14:textId="77777777" w:rsidR="00D30E1E" w:rsidRPr="00430F7E" w:rsidRDefault="00D30E1E" w:rsidP="00F3746F">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F0576A7"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7C906A4C"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8B7A2DD" w14:textId="77777777" w:rsidR="00D30E1E" w:rsidRPr="00430F7E" w:rsidRDefault="00D30E1E" w:rsidP="00F3746F">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7EFDA24" w14:textId="77777777" w:rsidR="00D30E1E" w:rsidRPr="00430F7E" w:rsidRDefault="00D30E1E" w:rsidP="00F3746F">
            <w:pPr>
              <w:jc w:val="center"/>
            </w:pPr>
            <w:r w:rsidRPr="00430F7E">
              <w:t xml:space="preserve">Asset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7907975"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378B47CA"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B4ADBEC" w14:textId="77777777" w:rsidR="00D30E1E" w:rsidRPr="00430F7E" w:rsidRDefault="00D30E1E" w:rsidP="00F3746F">
            <w:pPr>
              <w:jc w:val="center"/>
            </w:pPr>
            <w:r w:rsidRPr="00430F7E">
              <w:t>4</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E3BF62" w14:textId="77777777" w:rsidR="00D30E1E" w:rsidRPr="00430F7E" w:rsidRDefault="00D30E1E" w:rsidP="00F3746F">
            <w:pPr>
              <w:jc w:val="center"/>
            </w:pPr>
            <w:r w:rsidRPr="00430F7E">
              <w:t xml:space="preserve">AAS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931D37D"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2302ADA5"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54DE101" w14:textId="77777777" w:rsidR="00D30E1E" w:rsidRPr="00430F7E" w:rsidRDefault="00D30E1E" w:rsidP="00F3746F">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7BDCE49" w14:textId="77777777" w:rsidR="00D30E1E" w:rsidRPr="00430F7E" w:rsidRDefault="00D30E1E" w:rsidP="00F3746F">
            <w:pPr>
              <w:jc w:val="center"/>
            </w:pPr>
            <w:r w:rsidRPr="00430F7E">
              <w:t xml:space="preserve">AAS </w:t>
            </w:r>
            <w:r w:rsidRPr="00430F7E">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79FA826"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79FA2871" w14:textId="77777777" w:rsidTr="0080535F">
        <w:trPr>
          <w:trHeight w:val="850"/>
          <w:jc w:val="center"/>
        </w:trPr>
        <w:tc>
          <w:tcPr>
            <w:tcW w:w="1584"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8CC65BD" w14:textId="77777777" w:rsidR="00D30E1E" w:rsidRPr="00430F7E" w:rsidRDefault="00D30E1E" w:rsidP="00F3746F">
            <w:pPr>
              <w:jc w:val="center"/>
            </w:pPr>
            <w:r w:rsidRPr="00430F7E">
              <w:t>6</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67D27D" w14:textId="77777777" w:rsidR="00D30E1E" w:rsidRPr="00430F7E" w:rsidRDefault="00D30E1E" w:rsidP="00F3746F">
            <w:pPr>
              <w:jc w:val="center"/>
            </w:pPr>
            <w:r w:rsidRPr="00430F7E">
              <w:rPr>
                <w:rFonts w:hint="eastAsia"/>
              </w:rPr>
              <w:t>시스템 구현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E02BC2E"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0CEE8172" w14:textId="77777777" w:rsidR="00D30E1E" w:rsidRDefault="00D30E1E" w:rsidP="00D30E1E"/>
    <w:p w14:paraId="4364AA71" w14:textId="77777777" w:rsidR="00E10B68" w:rsidRDefault="00D30E1E" w:rsidP="00E10B68">
      <w:pPr>
        <w:keepNext/>
        <w:jc w:val="center"/>
      </w:pPr>
      <w:r>
        <w:rPr>
          <w:rFonts w:hint="eastAsia"/>
          <w:noProof/>
        </w:rPr>
        <w:lastRenderedPageBreak/>
        <w:t xml:space="preserve">   </w:t>
      </w:r>
      <w:r w:rsidRPr="00430F7E">
        <w:rPr>
          <w:noProof/>
        </w:rPr>
        <w:drawing>
          <wp:inline distT="0" distB="0" distL="0" distR="0" wp14:anchorId="009ED80F" wp14:editId="5B8C7094">
            <wp:extent cx="3571250" cy="3970117"/>
            <wp:effectExtent l="0" t="0" r="0"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75000" cy="3974286"/>
                    </a:xfrm>
                    <a:prstGeom prst="rect">
                      <a:avLst/>
                    </a:prstGeom>
                    <a:noFill/>
                    <a:ln>
                      <a:noFill/>
                    </a:ln>
                  </pic:spPr>
                </pic:pic>
              </a:graphicData>
            </a:graphic>
          </wp:inline>
        </w:drawing>
      </w:r>
    </w:p>
    <w:p w14:paraId="28567584" w14:textId="2472EC26" w:rsidR="00E10B68" w:rsidRDefault="00E10B68" w:rsidP="00E10B68">
      <w:pPr>
        <w:pStyle w:val="af0"/>
        <w:jc w:val="center"/>
      </w:pPr>
      <w:bookmarkStart w:id="56" w:name="_Toc22189522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9</w:t>
      </w:r>
      <w:r w:rsidR="008C1101">
        <w:rPr>
          <w:noProof/>
        </w:rPr>
        <w:fldChar w:fldCharType="end"/>
      </w:r>
      <w:r>
        <w:rPr>
          <w:rFonts w:hint="eastAsia"/>
        </w:rPr>
        <w:t xml:space="preserve"> </w:t>
      </w:r>
      <w:r w:rsidRPr="006166D6">
        <w:t>AAS 모델링 절차</w:t>
      </w:r>
      <w:bookmarkEnd w:id="56"/>
    </w:p>
    <w:p w14:paraId="69645D56" w14:textId="77777777" w:rsidR="00D30E1E" w:rsidRDefault="00D30E1E" w:rsidP="00D30E1E"/>
    <w:p w14:paraId="4A5D8C26" w14:textId="77777777" w:rsidR="004D7E02" w:rsidRDefault="004D7E02" w:rsidP="004D7E02">
      <w:r>
        <w:rPr>
          <w:rFonts w:hint="eastAsia"/>
        </w:rPr>
        <w:t>○ 본 가이던스에서 AAS 모델링을 위해 활용한 서브모델 표준 관련 버전 정보는 아래 표와 같다.</w:t>
      </w:r>
    </w:p>
    <w:p w14:paraId="1C32D582" w14:textId="5A6B727D" w:rsidR="004D7E02" w:rsidRDefault="004D7E02" w:rsidP="00EF0790">
      <w:pPr>
        <w:pStyle w:val="af0"/>
      </w:pPr>
    </w:p>
    <w:p w14:paraId="267D0708" w14:textId="0A1ABD7B" w:rsidR="00EF0790" w:rsidRDefault="00EF0790" w:rsidP="00EF0790">
      <w:pPr>
        <w:pStyle w:val="af0"/>
        <w:keepNext/>
      </w:pPr>
      <w:bookmarkStart w:id="57" w:name="_Toc221716284"/>
      <w:r>
        <w:t xml:space="preserve">표 </w:t>
      </w:r>
      <w:r w:rsidR="008C1101">
        <w:rPr>
          <w:noProof/>
        </w:rPr>
        <w:fldChar w:fldCharType="begin"/>
      </w:r>
      <w:r w:rsidR="008C1101">
        <w:rPr>
          <w:noProof/>
        </w:rPr>
        <w:instrText xml:space="preserve"> SEQ 표 \* ARABIC </w:instrText>
      </w:r>
      <w:r w:rsidR="008C1101">
        <w:rPr>
          <w:noProof/>
        </w:rPr>
        <w:fldChar w:fldCharType="separate"/>
      </w:r>
      <w:r w:rsidR="00E26FBF">
        <w:rPr>
          <w:noProof/>
        </w:rPr>
        <w:t>3</w:t>
      </w:r>
      <w:r w:rsidR="008C1101">
        <w:rPr>
          <w:noProof/>
        </w:rPr>
        <w:fldChar w:fldCharType="end"/>
      </w:r>
      <w:r>
        <w:rPr>
          <w:rFonts w:hint="eastAsia"/>
        </w:rPr>
        <w:t xml:space="preserve"> </w:t>
      </w:r>
      <w:r w:rsidRPr="00801231">
        <w:t>AAS 모델링에 사용한 서브 모델과 버전</w:t>
      </w:r>
      <w:bookmarkEnd w:id="57"/>
    </w:p>
    <w:tbl>
      <w:tblPr>
        <w:tblOverlap w:val="never"/>
        <w:tblW w:w="0" w:type="auto"/>
        <w:jc w:val="center"/>
        <w:tblLook w:val="04A0" w:firstRow="1" w:lastRow="0" w:firstColumn="1" w:lastColumn="0" w:noHBand="0" w:noVBand="1"/>
      </w:tblPr>
      <w:tblGrid>
        <w:gridCol w:w="2265"/>
        <w:gridCol w:w="1843"/>
        <w:gridCol w:w="1428"/>
        <w:gridCol w:w="3484"/>
      </w:tblGrid>
      <w:tr w:rsidR="00537DEA" w14:paraId="076B8626"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649B496" w14:textId="77777777" w:rsidR="00537DEA" w:rsidRDefault="00537DEA" w:rsidP="00C57532">
            <w:pPr>
              <w:jc w:val="center"/>
              <w:rPr>
                <w:rFonts w:hAnsiTheme="minorEastAsia"/>
              </w:rPr>
            </w:pPr>
            <w:r>
              <w:rPr>
                <w:rFonts w:hAnsiTheme="minorEastAsia" w:hint="eastAsia"/>
                <w:b/>
                <w:bCs/>
              </w:rPr>
              <w:t>Submodel명</w:t>
            </w:r>
          </w:p>
        </w:tc>
        <w:tc>
          <w:tcPr>
            <w:tcW w:w="184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4A1AFCB" w14:textId="77777777" w:rsidR="00537DEA" w:rsidRDefault="00537DEA" w:rsidP="00C57532">
            <w:pPr>
              <w:jc w:val="center"/>
              <w:rPr>
                <w:rFonts w:hAnsiTheme="minorEastAsia"/>
              </w:rPr>
            </w:pPr>
            <w:r>
              <w:rPr>
                <w:rFonts w:hAnsiTheme="minorEastAsia" w:hint="eastAsia"/>
                <w:b/>
                <w:bCs/>
              </w:rPr>
              <w:t>설명</w:t>
            </w:r>
          </w:p>
        </w:tc>
        <w:tc>
          <w:tcPr>
            <w:tcW w:w="14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9E1B54C" w14:textId="77777777" w:rsidR="00537DEA" w:rsidRDefault="00537DEA" w:rsidP="00C57532">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2F4E115" w14:textId="77777777" w:rsidR="00537DEA" w:rsidRDefault="00537DEA" w:rsidP="00C57532">
            <w:pPr>
              <w:jc w:val="center"/>
              <w:rPr>
                <w:rFonts w:hAnsiTheme="minorEastAsia"/>
              </w:rPr>
            </w:pPr>
            <w:r>
              <w:rPr>
                <w:rFonts w:hAnsiTheme="minorEastAsia" w:hint="eastAsia"/>
                <w:b/>
                <w:bCs/>
              </w:rPr>
              <w:t>비고</w:t>
            </w:r>
          </w:p>
        </w:tc>
      </w:tr>
      <w:tr w:rsidR="00537DEA" w14:paraId="1CA41527"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061708" w14:textId="77777777" w:rsidR="00537DEA" w:rsidRDefault="00537DEA" w:rsidP="00C57532">
            <w:pPr>
              <w:jc w:val="center"/>
              <w:rPr>
                <w:rFonts w:hAnsiTheme="minorEastAsia"/>
              </w:rPr>
            </w:pPr>
            <w:r>
              <w:rPr>
                <w:rFonts w:hAnsiTheme="minorEastAsia" w:hint="eastAsia"/>
              </w:rPr>
              <w:t>Identification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AE535B" w14:textId="77777777" w:rsidR="00537DEA" w:rsidRDefault="00537DEA" w:rsidP="00C57532">
            <w:pPr>
              <w:rPr>
                <w:rFonts w:hAnsiTheme="minorEastAsia"/>
              </w:rPr>
            </w:pPr>
            <w:r>
              <w:rPr>
                <w:rFonts w:hAnsiTheme="minorEastAsia" w:hint="eastAsia"/>
              </w:rPr>
              <w:t>제품과 제조사에 대한 일반적인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C0A339" w14:textId="77777777" w:rsidR="00537DEA" w:rsidRDefault="00537DEA" w:rsidP="00C57532">
            <w:pPr>
              <w:rPr>
                <w:rFonts w:hAnsiTheme="minorEastAsia"/>
              </w:rPr>
            </w:pPr>
            <w:r>
              <w:rPr>
                <w:rFonts w:hAnsiTheme="minorEastAsia" w:hint="eastAsia"/>
              </w:rPr>
              <w:t xml:space="preserve">Asset ID, </w:t>
            </w:r>
          </w:p>
          <w:p w14:paraId="7E42A163" w14:textId="77777777" w:rsidR="00537DEA" w:rsidRDefault="00537DEA" w:rsidP="00C57532">
            <w:pPr>
              <w:rPr>
                <w:rFonts w:hAnsiTheme="minorEastAsia"/>
              </w:rPr>
            </w:pPr>
            <w:r>
              <w:rPr>
                <w:rFonts w:hAnsiTheme="minorEastAsia" w:hint="eastAsia"/>
              </w:rPr>
              <w:t>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365171" w14:textId="77777777" w:rsidR="00537DEA" w:rsidRDefault="00537DEA" w:rsidP="00C57532">
            <w:pPr>
              <w:rPr>
                <w:rFonts w:hAnsiTheme="minorEastAsia"/>
              </w:rPr>
            </w:pPr>
            <w:r>
              <w:rPr>
                <w:rFonts w:hAnsiTheme="minorEastAsia" w:hint="eastAsia"/>
              </w:rPr>
              <w:t>A</w:t>
            </w:r>
            <w:r>
              <w:rPr>
                <w:rFonts w:hAnsiTheme="minorEastAsia"/>
              </w:rPr>
              <w:t>asx</w:t>
            </w:r>
            <w:r>
              <w:rPr>
                <w:rFonts w:hAnsiTheme="minorEastAsia" w:hint="eastAsia"/>
              </w:rPr>
              <w:t>PackageExplorer</w:t>
            </w:r>
          </w:p>
          <w:p w14:paraId="07DF4D45" w14:textId="77777777" w:rsidR="00537DEA" w:rsidRDefault="00537DEA" w:rsidP="00C57532">
            <w:pPr>
              <w:rPr>
                <w:rFonts w:hAnsiTheme="minorEastAsia"/>
              </w:rPr>
            </w:pPr>
            <w:r>
              <w:rPr>
                <w:rFonts w:hAnsiTheme="minorEastAsia" w:hint="eastAsia"/>
              </w:rPr>
              <w:t>Submodel Plugin</w:t>
            </w:r>
          </w:p>
        </w:tc>
      </w:tr>
      <w:tr w:rsidR="00537DEA" w14:paraId="31F2D3FB"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CC3EC6" w14:textId="77777777" w:rsidR="00537DEA" w:rsidRDefault="00537DEA" w:rsidP="00C57532">
            <w:pPr>
              <w:jc w:val="center"/>
              <w:rPr>
                <w:rFonts w:hAnsiTheme="minorEastAsia"/>
              </w:rPr>
            </w:pPr>
            <w:r>
              <w:rPr>
                <w:rFonts w:hAnsiTheme="minorEastAsia" w:hint="eastAsia"/>
              </w:rPr>
              <w:t>DigitalNameplate for industrial equipment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912850" w14:textId="77777777" w:rsidR="00537DEA" w:rsidRDefault="00537DEA" w:rsidP="00C57532">
            <w:pPr>
              <w:rPr>
                <w:rFonts w:hAnsiTheme="minorEastAsia"/>
              </w:rPr>
            </w:pPr>
            <w:r>
              <w:rPr>
                <w:rFonts w:hAnsiTheme="minorEastAsia" w:hint="eastAsia"/>
              </w:rPr>
              <w:t>제품에 대한 분류 정보, 제조사 정보 등 제품에 대한 기본 정보. 제품의 인증 마킹 정보 등이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C484F6" w14:textId="77777777" w:rsidR="00537DEA" w:rsidRDefault="00537DEA" w:rsidP="00C57532">
            <w:pPr>
              <w:rPr>
                <w:rFonts w:hAnsiTheme="minorEastAsia"/>
              </w:rPr>
            </w:pPr>
            <w:r>
              <w:rPr>
                <w:rFonts w:hAnsiTheme="minorEastAsia" w:hint="eastAsia"/>
              </w:rPr>
              <w:t xml:space="preserve">시리얼번호, 제조 날짜, </w:t>
            </w:r>
          </w:p>
          <w:p w14:paraId="542DD3F7" w14:textId="77777777" w:rsidR="00537DEA" w:rsidRDefault="00537DEA" w:rsidP="00C57532">
            <w:pPr>
              <w:rPr>
                <w:rFonts w:hAnsiTheme="minorEastAsia"/>
              </w:rPr>
            </w:pPr>
            <w:r>
              <w:rPr>
                <w:rFonts w:hAnsiTheme="minorEastAsia" w:hint="eastAsia"/>
              </w:rPr>
              <w:t>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299BA5" w14:textId="1D191D32" w:rsidR="00537DEA" w:rsidRDefault="00537DEA" w:rsidP="00C57532">
            <w:pPr>
              <w:jc w:val="left"/>
              <w:rPr>
                <w:rFonts w:hAnsiTheme="minorEastAsia"/>
                <w:color w:val="000000" w:themeColor="text1"/>
              </w:rPr>
            </w:pPr>
            <w:r w:rsidRPr="002240E3">
              <w:rPr>
                <w:rFonts w:hAnsiTheme="minorEastAsia"/>
                <w:color w:val="000000" w:themeColor="text1"/>
              </w:rPr>
              <w:t>IDTA 02006</w:t>
            </w:r>
            <w:r w:rsidR="000C57DE">
              <w:rPr>
                <w:rFonts w:hAnsiTheme="minorEastAsia"/>
                <w:color w:val="000000" w:themeColor="text1"/>
              </w:rPr>
              <w:noBreakHyphen/>
            </w:r>
            <w:r w:rsidRPr="002240E3">
              <w:rPr>
                <w:rFonts w:hAnsiTheme="minorEastAsia"/>
                <w:color w:val="000000" w:themeColor="text1"/>
              </w:rPr>
              <w:t>3</w:t>
            </w:r>
            <w:r w:rsidR="000C57DE">
              <w:rPr>
                <w:rFonts w:hAnsiTheme="minorEastAsia"/>
                <w:color w:val="000000" w:themeColor="text1"/>
              </w:rPr>
              <w:noBreakHyphen/>
            </w:r>
            <w:r w:rsidRPr="002240E3">
              <w:rPr>
                <w:rFonts w:hAnsiTheme="minorEastAsia"/>
                <w:color w:val="000000" w:themeColor="text1"/>
              </w:rPr>
              <w:t>0</w:t>
            </w:r>
          </w:p>
          <w:p w14:paraId="4044FEE1" w14:textId="77777777" w:rsidR="00537DEA" w:rsidRDefault="00537DEA" w:rsidP="00C57532">
            <w:pPr>
              <w:rPr>
                <w:rFonts w:hAnsiTheme="minorEastAsia"/>
              </w:rPr>
            </w:pPr>
            <w:r w:rsidRPr="002240E3">
              <w:rPr>
                <w:rFonts w:hAnsiTheme="minorEastAsia"/>
                <w:color w:val="000000" w:themeColor="text1"/>
              </w:rPr>
              <w:t>Submodel_Digital Nameplate</w:t>
            </w:r>
          </w:p>
        </w:tc>
      </w:tr>
      <w:tr w:rsidR="00537DEA" w14:paraId="37B24E6F"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BB20A5" w14:textId="77777777" w:rsidR="00537DEA" w:rsidRDefault="00537DEA" w:rsidP="00C57532">
            <w:pPr>
              <w:jc w:val="center"/>
              <w:rPr>
                <w:rFonts w:hAnsiTheme="minorEastAsia"/>
              </w:rPr>
            </w:pPr>
            <w:r>
              <w:rPr>
                <w:rFonts w:hAnsiTheme="minorEastAsia" w:hint="eastAsia"/>
              </w:rPr>
              <w:t>TechnicalData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E03953" w14:textId="77777777" w:rsidR="00537DEA" w:rsidRDefault="00537DEA" w:rsidP="00C57532">
            <w:pPr>
              <w:rPr>
                <w:rFonts w:hAnsiTheme="minorEastAsia"/>
              </w:rPr>
            </w:pPr>
            <w:r>
              <w:rPr>
                <w:rFonts w:hAnsiTheme="minorEastAsia" w:hint="eastAsia"/>
              </w:rPr>
              <w:t>제품의 기술적인 사양서, 데이터시트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0407C3" w14:textId="77777777" w:rsidR="00537DEA" w:rsidRDefault="00537DEA" w:rsidP="00C57532">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AA78D0" w14:textId="237096B9" w:rsidR="00537DEA" w:rsidRDefault="00537DEA" w:rsidP="00C57532">
            <w:pPr>
              <w:jc w:val="left"/>
              <w:rPr>
                <w:rFonts w:hAnsiTheme="minorEastAsia"/>
              </w:rPr>
            </w:pPr>
            <w:r w:rsidRPr="002240E3">
              <w:rPr>
                <w:rFonts w:hAnsiTheme="minorEastAsia"/>
              </w:rPr>
              <w:t>IDTA 02003</w:t>
            </w:r>
            <w:r w:rsidR="000C57DE">
              <w:rPr>
                <w:rFonts w:hAnsiTheme="minorEastAsia"/>
              </w:rPr>
              <w:noBreakHyphen/>
            </w:r>
            <w:r w:rsidRPr="002240E3">
              <w:rPr>
                <w:rFonts w:hAnsiTheme="minorEastAsia"/>
              </w:rPr>
              <w:t>1</w:t>
            </w:r>
            <w:r w:rsidR="000C57DE">
              <w:rPr>
                <w:rFonts w:hAnsiTheme="minorEastAsia"/>
              </w:rPr>
              <w:noBreakHyphen/>
            </w:r>
            <w:r w:rsidRPr="002240E3">
              <w:rPr>
                <w:rFonts w:hAnsiTheme="minorEastAsia"/>
              </w:rPr>
              <w:t>2</w:t>
            </w:r>
          </w:p>
          <w:p w14:paraId="78E9AD82" w14:textId="77777777" w:rsidR="00537DEA" w:rsidRDefault="00537DEA" w:rsidP="00C57532">
            <w:pPr>
              <w:rPr>
                <w:rFonts w:hAnsiTheme="minorEastAsia"/>
              </w:rPr>
            </w:pPr>
            <w:r w:rsidRPr="002240E3">
              <w:rPr>
                <w:rFonts w:hAnsiTheme="minorEastAsia"/>
              </w:rPr>
              <w:t>Submodel_TechnicalData</w:t>
            </w:r>
          </w:p>
        </w:tc>
      </w:tr>
      <w:tr w:rsidR="00537DEA" w14:paraId="57E6DD89"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77DC0E" w14:textId="77777777" w:rsidR="00537DEA" w:rsidRDefault="00537DEA" w:rsidP="00C57532">
            <w:pPr>
              <w:jc w:val="center"/>
              <w:rPr>
                <w:rFonts w:hAnsiTheme="minorEastAsia"/>
              </w:rPr>
            </w:pPr>
            <w:r>
              <w:rPr>
                <w:rFonts w:hAnsiTheme="minorEastAsia" w:hint="eastAsia"/>
              </w:rPr>
              <w:lastRenderedPageBreak/>
              <w:t>OperationalData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41D5DB" w14:textId="77777777" w:rsidR="00537DEA" w:rsidRPr="00DC0FB1" w:rsidRDefault="00537DEA" w:rsidP="00C57532">
            <w:pPr>
              <w:rPr>
                <w:rFonts w:hAnsiTheme="minorEastAsia"/>
                <w:spacing w:val="-6"/>
              </w:rPr>
            </w:pPr>
            <w:r w:rsidRPr="00DC0FB1">
              <w:rPr>
                <w:rFonts w:hAnsiTheme="minorEastAsia" w:hint="eastAsia"/>
                <w:spacing w:val="-6"/>
              </w:rPr>
              <w:t>자산의 운영 및 성능에 대한 실시간 데이터 및 상태 정보를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B62B6B" w14:textId="77777777" w:rsidR="00537DEA" w:rsidRDefault="00537DEA" w:rsidP="00C57532">
            <w:pPr>
              <w:rPr>
                <w:rFonts w:hAnsiTheme="minorEastAsia"/>
              </w:rPr>
            </w:pPr>
            <w:r>
              <w:rPr>
                <w:rFonts w:hAnsiTheme="minorEastAsia" w:hint="eastAsia"/>
              </w:rPr>
              <w:t xml:space="preserve">실시간 상태 정보, </w:t>
            </w:r>
          </w:p>
          <w:p w14:paraId="5EAC812F" w14:textId="77777777" w:rsidR="00537DEA" w:rsidRDefault="00537DEA" w:rsidP="00C57532">
            <w:pPr>
              <w:rPr>
                <w:rFonts w:hAnsiTheme="minorEastAsia"/>
              </w:rPr>
            </w:pPr>
            <w:r>
              <w:rPr>
                <w:rFonts w:hAnsiTheme="minorEastAsia" w:hint="eastAsia"/>
              </w:rPr>
              <w:t>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E4D5B2" w14:textId="77777777" w:rsidR="00537DEA" w:rsidRDefault="00537DEA" w:rsidP="00C57532">
            <w:pPr>
              <w:jc w:val="left"/>
              <w:rPr>
                <w:rFonts w:asciiTheme="minorHAnsi" w:cs="굴림"/>
                <w:szCs w:val="22"/>
              </w:rPr>
            </w:pPr>
          </w:p>
        </w:tc>
      </w:tr>
      <w:tr w:rsidR="00537DEA" w14:paraId="5E6E9B4E"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CDC2BC" w14:textId="77777777" w:rsidR="00537DEA" w:rsidRDefault="00537DEA" w:rsidP="00C57532">
            <w:pPr>
              <w:jc w:val="center"/>
              <w:rPr>
                <w:rFonts w:hAnsiTheme="minorEastAsia"/>
              </w:rPr>
            </w:pPr>
            <w:r>
              <w:rPr>
                <w:rFonts w:hAnsiTheme="minorEastAsia" w:hint="eastAsia"/>
              </w:rPr>
              <w:t>Hierarchical</w:t>
            </w:r>
          </w:p>
          <w:p w14:paraId="46B48AB3" w14:textId="77777777" w:rsidR="00537DEA" w:rsidRDefault="00537DEA" w:rsidP="00C57532">
            <w:pPr>
              <w:jc w:val="center"/>
              <w:rPr>
                <w:rFonts w:hAnsiTheme="minorEastAsia"/>
              </w:rPr>
            </w:pPr>
            <w:r>
              <w:rPr>
                <w:rFonts w:hAnsiTheme="minorEastAsia" w:hint="eastAsia"/>
              </w:rPr>
              <w:t>Structures enabling</w:t>
            </w:r>
          </w:p>
          <w:p w14:paraId="1739DE28" w14:textId="77777777" w:rsidR="00537DEA" w:rsidRDefault="00537DEA" w:rsidP="00C57532">
            <w:pPr>
              <w:jc w:val="center"/>
              <w:rPr>
                <w:rFonts w:hAnsiTheme="minorEastAsia"/>
              </w:rPr>
            </w:pPr>
            <w:r>
              <w:rPr>
                <w:rFonts w:hAnsiTheme="minorEastAsia" w:hint="eastAsia"/>
              </w:rPr>
              <w:t>Bills of Material</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0C51F1" w14:textId="77777777" w:rsidR="00537DEA" w:rsidRDefault="00537DEA" w:rsidP="00C57532">
            <w:pPr>
              <w:rPr>
                <w:rFonts w:hAnsiTheme="minorEastAsia"/>
              </w:rPr>
            </w:pPr>
            <w:r>
              <w:rPr>
                <w:rFonts w:hAnsiTheme="minorEastAsia" w:hint="eastAsia"/>
              </w:rPr>
              <w:t>컴포넌트의 조합으로 구성된 제품의 계층적 구성을 포함한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B040E0" w14:textId="77777777" w:rsidR="00537DEA" w:rsidRDefault="00537DEA" w:rsidP="00C57532">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B59F4C" w14:textId="4AA0697B" w:rsidR="00537DEA" w:rsidRDefault="00537DEA" w:rsidP="00C57532">
            <w:pPr>
              <w:jc w:val="left"/>
              <w:rPr>
                <w:rFonts w:hAnsiTheme="minorEastAsia"/>
              </w:rPr>
            </w:pPr>
            <w:r w:rsidRPr="002240E3">
              <w:rPr>
                <w:rFonts w:hAnsiTheme="minorEastAsia"/>
              </w:rPr>
              <w:t>IDTA 02011</w:t>
            </w:r>
            <w:r w:rsidR="000C57DE">
              <w:rPr>
                <w:rFonts w:hAnsiTheme="minorEastAsia"/>
              </w:rPr>
              <w:noBreakHyphen/>
            </w:r>
            <w:r w:rsidRPr="002240E3">
              <w:rPr>
                <w:rFonts w:hAnsiTheme="minorEastAsia"/>
              </w:rPr>
              <w:t>1</w:t>
            </w:r>
            <w:r w:rsidR="000C57DE">
              <w:rPr>
                <w:rFonts w:hAnsiTheme="minorEastAsia"/>
              </w:rPr>
              <w:noBreakHyphen/>
            </w:r>
            <w:r w:rsidRPr="002240E3">
              <w:rPr>
                <w:rFonts w:hAnsiTheme="minorEastAsia"/>
              </w:rPr>
              <w:t>1</w:t>
            </w:r>
          </w:p>
          <w:p w14:paraId="3BAD2337" w14:textId="77777777" w:rsidR="00537DEA" w:rsidRDefault="00537DEA" w:rsidP="00C57532">
            <w:pPr>
              <w:jc w:val="left"/>
              <w:rPr>
                <w:rFonts w:hAnsiTheme="minorEastAsia"/>
              </w:rPr>
            </w:pPr>
            <w:r w:rsidRPr="002240E3">
              <w:rPr>
                <w:rFonts w:hAnsiTheme="minorEastAsia"/>
              </w:rPr>
              <w:t>Submodel_HierarchicalStructures</w:t>
            </w:r>
          </w:p>
          <w:p w14:paraId="7C2CD183" w14:textId="77777777" w:rsidR="00537DEA" w:rsidRDefault="00537DEA" w:rsidP="00C57532">
            <w:pPr>
              <w:rPr>
                <w:rFonts w:hAnsiTheme="minorEastAsia"/>
              </w:rPr>
            </w:pPr>
            <w:r w:rsidRPr="002240E3">
              <w:rPr>
                <w:rFonts w:hAnsiTheme="minorEastAsia"/>
              </w:rPr>
              <w:t>EnablingBoM</w:t>
            </w:r>
          </w:p>
        </w:tc>
      </w:tr>
      <w:tr w:rsidR="00537DEA" w14:paraId="4E5A1C2D"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48DDF8" w14:textId="77777777" w:rsidR="00537DEA" w:rsidRDefault="00537DEA" w:rsidP="00C57532">
            <w:pPr>
              <w:jc w:val="center"/>
              <w:rPr>
                <w:rFonts w:hAnsiTheme="minorEastAsia"/>
              </w:rPr>
            </w:pPr>
            <w:r>
              <w:rPr>
                <w:rFonts w:hAnsiTheme="minorEastAsia" w:hint="eastAsia"/>
              </w:rPr>
              <w:t>Handover</w:t>
            </w:r>
          </w:p>
          <w:p w14:paraId="0A785CBF" w14:textId="77777777" w:rsidR="00537DEA" w:rsidRDefault="00537DEA" w:rsidP="00C57532">
            <w:pPr>
              <w:jc w:val="center"/>
              <w:rPr>
                <w:rFonts w:hAnsiTheme="minorEastAsia"/>
              </w:rPr>
            </w:pPr>
            <w:r>
              <w:rPr>
                <w:rFonts w:hAnsiTheme="minorEastAsia" w:hint="eastAsia"/>
              </w:rPr>
              <w:t>Documentation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8AC335" w14:textId="77777777" w:rsidR="00537DEA" w:rsidRPr="00DC0FB1" w:rsidRDefault="00537DEA" w:rsidP="00C57532">
            <w:pPr>
              <w:rPr>
                <w:rFonts w:hAnsiTheme="minorEastAsia"/>
                <w:spacing w:val="-6"/>
              </w:rPr>
            </w:pPr>
            <w:r w:rsidRPr="00DC0FB1">
              <w:rPr>
                <w:rFonts w:hAnsiTheme="minorEastAsia" w:hint="eastAsia"/>
                <w:spacing w:val="-6"/>
              </w:rPr>
              <w:t>제품의 브로셔, 설치/시운전/유지보수 매뉴얼 등 다양한 문서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6FAE75" w14:textId="77777777" w:rsidR="00537DEA" w:rsidRDefault="00537DEA" w:rsidP="00C57532">
            <w:pPr>
              <w:rPr>
                <w:rFonts w:hAnsiTheme="minorEastAsia"/>
              </w:rPr>
            </w:pPr>
            <w:r>
              <w:rPr>
                <w:rFonts w:hAnsiTheme="minorEastAsia" w:hint="eastAsia"/>
              </w:rPr>
              <w:t xml:space="preserve">사용자 매뉴얼, </w:t>
            </w:r>
          </w:p>
          <w:p w14:paraId="5B848F0D" w14:textId="77777777" w:rsidR="00537DEA" w:rsidRDefault="00537DEA" w:rsidP="00C57532">
            <w:pPr>
              <w:rPr>
                <w:rFonts w:hAnsiTheme="minorEastAsia"/>
              </w:rPr>
            </w:pPr>
            <w:r>
              <w:rPr>
                <w:rFonts w:hAnsiTheme="minorEastAsia" w:hint="eastAsia"/>
              </w:rPr>
              <w:t>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70C9AE" w14:textId="6E4BDF61" w:rsidR="00537DEA" w:rsidRDefault="00537DEA" w:rsidP="00C57532">
            <w:pPr>
              <w:rPr>
                <w:rFonts w:hAnsiTheme="minorEastAsia"/>
              </w:rPr>
            </w:pPr>
            <w:r w:rsidRPr="001D3119">
              <w:rPr>
                <w:rFonts w:hAnsiTheme="minorEastAsia"/>
              </w:rPr>
              <w:t>IDTA 02004</w:t>
            </w:r>
            <w:r w:rsidR="000C57DE">
              <w:rPr>
                <w:rFonts w:hAnsiTheme="minorEastAsia"/>
              </w:rPr>
              <w:noBreakHyphen/>
            </w:r>
            <w:r>
              <w:rPr>
                <w:rFonts w:hAnsiTheme="minorEastAsia" w:hint="eastAsia"/>
              </w:rPr>
              <w:t>2</w:t>
            </w:r>
            <w:r w:rsidR="000C57DE">
              <w:rPr>
                <w:rFonts w:hAnsiTheme="minorEastAsia"/>
              </w:rPr>
              <w:noBreakHyphen/>
            </w:r>
            <w:r>
              <w:rPr>
                <w:rFonts w:hAnsiTheme="minorEastAsia" w:hint="eastAsia"/>
              </w:rPr>
              <w:t>0</w:t>
            </w:r>
          </w:p>
          <w:p w14:paraId="0CF5D787" w14:textId="77777777" w:rsidR="00537DEA" w:rsidRDefault="00537DEA" w:rsidP="00C57532">
            <w:pPr>
              <w:rPr>
                <w:rFonts w:hAnsiTheme="minorEastAsia"/>
              </w:rPr>
            </w:pPr>
            <w:r w:rsidRPr="001D3119">
              <w:rPr>
                <w:rFonts w:hAnsiTheme="minorEastAsia"/>
              </w:rPr>
              <w:t>Submodel_HandoverDocumentation</w:t>
            </w:r>
          </w:p>
        </w:tc>
      </w:tr>
      <w:tr w:rsidR="00537DEA" w14:paraId="0BD0B4B1"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F7C4C9" w14:textId="77777777" w:rsidR="00537DEA" w:rsidRDefault="00537DEA" w:rsidP="00C57532">
            <w:pPr>
              <w:jc w:val="center"/>
              <w:rPr>
                <w:rFonts w:hAnsiTheme="minorEastAsia"/>
              </w:rPr>
            </w:pPr>
            <w:r w:rsidRPr="00B87495">
              <w:rPr>
                <w:rFonts w:hAnsiTheme="minorEastAsia"/>
              </w:rPr>
              <w:t>Material</w:t>
            </w:r>
          </w:p>
          <w:p w14:paraId="49453613" w14:textId="77777777" w:rsidR="00537DEA" w:rsidRDefault="00537DEA" w:rsidP="00C57532">
            <w:pPr>
              <w:jc w:val="center"/>
              <w:rPr>
                <w:rFonts w:hAnsiTheme="minorEastAsia"/>
              </w:rPr>
            </w:pPr>
            <w:r w:rsidRPr="00B87495">
              <w:rPr>
                <w:rFonts w:hAnsiTheme="minorEastAsia"/>
              </w:rPr>
              <w:t>Management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3855D5" w14:textId="77777777" w:rsidR="00537DEA" w:rsidRDefault="00537DEA" w:rsidP="00C57532">
            <w:pPr>
              <w:rPr>
                <w:rFonts w:hAnsiTheme="minorEastAsia"/>
              </w:rPr>
            </w:pPr>
            <w:r>
              <w:rPr>
                <w:rFonts w:hAnsiTheme="minorEastAsia" w:hint="eastAsia"/>
              </w:rPr>
              <w:t>분말 관리 특화 서브모델</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41D1E7" w14:textId="77777777" w:rsidR="00537DEA" w:rsidRPr="00374A2E" w:rsidRDefault="00537DEA" w:rsidP="00C57532">
            <w:pPr>
              <w:rPr>
                <w:rFonts w:hAnsiTheme="minorEastAsia"/>
                <w:spacing w:val="-6"/>
              </w:rPr>
            </w:pPr>
            <w:r>
              <w:rPr>
                <w:rFonts w:hAnsiTheme="minorEastAsia" w:hint="eastAsia"/>
              </w:rPr>
              <w:t>분말 기술스펙 정보, 추적성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1E58C6" w14:textId="08EBB9E7" w:rsidR="00537DEA" w:rsidRDefault="00537DEA" w:rsidP="00C57532">
            <w:pPr>
              <w:rPr>
                <w:rFonts w:hAnsiTheme="minorEastAsia"/>
              </w:rPr>
            </w:pPr>
            <w:r>
              <w:rPr>
                <w:rFonts w:hAnsiTheme="minorEastAsia" w:hint="eastAsia"/>
              </w:rPr>
              <w:t>ISO 3923</w:t>
            </w:r>
            <w:r w:rsidR="000C57DE">
              <w:rPr>
                <w:rFonts w:hAnsiTheme="minorEastAsia" w:hint="eastAsia"/>
              </w:rPr>
              <w:noBreakHyphen/>
            </w:r>
            <w:r>
              <w:rPr>
                <w:rFonts w:hAnsiTheme="minorEastAsia" w:hint="eastAsia"/>
              </w:rPr>
              <w:t>1</w:t>
            </w:r>
          </w:p>
          <w:p w14:paraId="26404CD8" w14:textId="77777777" w:rsidR="00537DEA" w:rsidRDefault="00537DEA" w:rsidP="00C57532">
            <w:pPr>
              <w:rPr>
                <w:rFonts w:hAnsiTheme="minorEastAsia"/>
              </w:rPr>
            </w:pPr>
            <w:r>
              <w:rPr>
                <w:rFonts w:hAnsiTheme="minorEastAsia" w:hint="eastAsia"/>
              </w:rPr>
              <w:t>ASTM B213 등 참조</w:t>
            </w:r>
          </w:p>
        </w:tc>
      </w:tr>
      <w:tr w:rsidR="00537DEA" w14:paraId="391DE682"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B0A2F2" w14:textId="77777777" w:rsidR="00537DEA" w:rsidRPr="004B6941" w:rsidRDefault="00537DEA" w:rsidP="00C57532">
            <w:pPr>
              <w:jc w:val="center"/>
              <w:rPr>
                <w:rFonts w:hAnsiTheme="minorEastAsia"/>
                <w:color w:val="000000" w:themeColor="text1"/>
              </w:rPr>
            </w:pPr>
            <w:r w:rsidRPr="004B6941">
              <w:rPr>
                <w:rFonts w:ascii="KoPub돋움체 Medium" w:eastAsia="KoPub돋움체 Medium" w:hAnsi="KoPub돋움체 Medium"/>
                <w:color w:val="000000" w:themeColor="text1"/>
              </w:rPr>
              <w:t>PredictiveMaintenance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68040A" w14:textId="77777777" w:rsidR="00537DEA" w:rsidRDefault="00537DEA" w:rsidP="00C57532">
            <w:pPr>
              <w:rPr>
                <w:rFonts w:hAnsiTheme="minorEastAsia"/>
              </w:rPr>
            </w:pPr>
            <w:r>
              <w:rPr>
                <w:rFonts w:hAnsiTheme="minorEastAsia" w:hint="eastAsia"/>
              </w:rPr>
              <w:t>생산 시스템, 소프트웨어의 예지보전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6FE393" w14:textId="77777777" w:rsidR="00537DEA" w:rsidRDefault="00537DEA" w:rsidP="00C57532">
            <w:pPr>
              <w:rPr>
                <w:rFonts w:hAnsiTheme="minorEastAsia"/>
              </w:rPr>
            </w:pPr>
            <w:r>
              <w:rPr>
                <w:rFonts w:hAnsiTheme="minorEastAsia" w:hint="eastAsia"/>
              </w:rPr>
              <w:t>잔존 수명 예측값, AI 모델 유형</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7A66A0" w14:textId="21EDF769" w:rsidR="00537DEA" w:rsidRDefault="00537DEA" w:rsidP="00C57532">
            <w:pPr>
              <w:jc w:val="left"/>
              <w:rPr>
                <w:rFonts w:asciiTheme="minorHAnsi" w:cs="굴림"/>
                <w:szCs w:val="22"/>
              </w:rPr>
            </w:pPr>
            <w:r>
              <w:rPr>
                <w:rFonts w:asciiTheme="minorHAnsi" w:cs="굴림" w:hint="eastAsia"/>
                <w:szCs w:val="22"/>
              </w:rPr>
              <w:t>IDTA 02048</w:t>
            </w:r>
            <w:r w:rsidR="000C57DE">
              <w:rPr>
                <w:rFonts w:asciiTheme="minorHAnsi" w:cs="굴림" w:hint="eastAsia"/>
                <w:szCs w:val="22"/>
              </w:rPr>
              <w:noBreakHyphen/>
            </w:r>
            <w:r>
              <w:rPr>
                <w:rFonts w:asciiTheme="minorHAnsi" w:cs="굴림" w:hint="eastAsia"/>
                <w:szCs w:val="22"/>
              </w:rPr>
              <w:t>1</w:t>
            </w:r>
            <w:r w:rsidR="000C57DE">
              <w:rPr>
                <w:rFonts w:asciiTheme="minorHAnsi" w:cs="굴림" w:hint="eastAsia"/>
                <w:szCs w:val="22"/>
              </w:rPr>
              <w:noBreakHyphen/>
            </w:r>
            <w:r>
              <w:rPr>
                <w:rFonts w:asciiTheme="minorHAnsi" w:cs="굴림" w:hint="eastAsia"/>
                <w:szCs w:val="22"/>
              </w:rPr>
              <w:t>0</w:t>
            </w:r>
          </w:p>
          <w:p w14:paraId="2DBFFB71" w14:textId="77777777" w:rsidR="00537DEA" w:rsidRDefault="00537DEA" w:rsidP="00C57532">
            <w:pPr>
              <w:jc w:val="left"/>
              <w:rPr>
                <w:rFonts w:asciiTheme="minorHAnsi" w:cs="굴림"/>
                <w:szCs w:val="22"/>
              </w:rPr>
            </w:pPr>
            <w:r>
              <w:rPr>
                <w:rFonts w:asciiTheme="minorHAnsi" w:cs="굴림" w:hint="eastAsia"/>
                <w:szCs w:val="22"/>
              </w:rPr>
              <w:t>Predictive Maintenance</w:t>
            </w:r>
          </w:p>
        </w:tc>
      </w:tr>
      <w:tr w:rsidR="00537DEA" w14:paraId="38B028F3"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20D581" w14:textId="77777777" w:rsidR="00537DEA" w:rsidRPr="004B6941" w:rsidRDefault="00537DEA" w:rsidP="00C57532">
            <w:pPr>
              <w:jc w:val="center"/>
              <w:rPr>
                <w:rFonts w:hAnsiTheme="minorEastAsia"/>
                <w:color w:val="000000" w:themeColor="text1"/>
              </w:rPr>
            </w:pPr>
            <w:r w:rsidRPr="004B6941">
              <w:rPr>
                <w:rFonts w:ascii="KoPub돋움체 Medium" w:eastAsia="KoPub돋움체 Medium" w:hAnsi="KoPub돋움체 Medium"/>
                <w:color w:val="000000" w:themeColor="text1"/>
              </w:rPr>
              <w:t>AIModelNameplate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AB8C41" w14:textId="77777777" w:rsidR="00537DEA" w:rsidRDefault="00537DEA" w:rsidP="00C57532">
            <w:pPr>
              <w:rPr>
                <w:rFonts w:hAnsiTheme="minorEastAsia"/>
              </w:rPr>
            </w:pPr>
            <w:r>
              <w:rPr>
                <w:rFonts w:hAnsiTheme="minorEastAsia" w:hint="eastAsia"/>
              </w:rPr>
              <w:t>AI 모델의 식별 정보 및 기술적 사양</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308402" w14:textId="77777777" w:rsidR="00537DEA" w:rsidRDefault="00537DEA" w:rsidP="00C57532">
            <w:pPr>
              <w:rPr>
                <w:rFonts w:hAnsiTheme="minorEastAsia"/>
              </w:rPr>
            </w:pPr>
            <w:r>
              <w:rPr>
                <w:rFonts w:hAnsiTheme="minorEastAsia" w:hint="eastAsia"/>
              </w:rPr>
              <w:t>학습 방법, 데이터 유형, 아키텍쳐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453E3C" w14:textId="481AD74E" w:rsidR="00537DEA" w:rsidRDefault="00537DEA" w:rsidP="00C57532">
            <w:pPr>
              <w:widowControl/>
              <w:wordWrap/>
              <w:autoSpaceDE/>
              <w:autoSpaceDN/>
              <w:jc w:val="left"/>
              <w:rPr>
                <w:rFonts w:cs="굴림"/>
                <w:color w:val="000000" w:themeColor="text1"/>
              </w:rPr>
            </w:pPr>
            <w:r>
              <w:rPr>
                <w:rFonts w:cs="굴림" w:hint="eastAsia"/>
                <w:color w:val="000000" w:themeColor="text1"/>
              </w:rPr>
              <w:t>IDTA 02060</w:t>
            </w:r>
            <w:r w:rsidR="000C57DE">
              <w:rPr>
                <w:rFonts w:cs="굴림" w:hint="eastAsia"/>
                <w:color w:val="000000" w:themeColor="text1"/>
              </w:rPr>
              <w:noBreakHyphen/>
            </w:r>
            <w:r>
              <w:rPr>
                <w:rFonts w:cs="굴림" w:hint="eastAsia"/>
                <w:color w:val="000000" w:themeColor="text1"/>
              </w:rPr>
              <w:t>1</w:t>
            </w:r>
            <w:r w:rsidR="000C57DE">
              <w:rPr>
                <w:rFonts w:cs="굴림" w:hint="eastAsia"/>
                <w:color w:val="000000" w:themeColor="text1"/>
              </w:rPr>
              <w:noBreakHyphen/>
            </w:r>
            <w:r>
              <w:rPr>
                <w:rFonts w:cs="굴림" w:hint="eastAsia"/>
                <w:color w:val="000000" w:themeColor="text1"/>
              </w:rPr>
              <w:t>0</w:t>
            </w:r>
          </w:p>
          <w:p w14:paraId="047140CB" w14:textId="77777777" w:rsidR="00537DEA" w:rsidRDefault="00537DEA" w:rsidP="00C57532">
            <w:pPr>
              <w:widowControl/>
              <w:wordWrap/>
              <w:autoSpaceDE/>
              <w:autoSpaceDN/>
              <w:jc w:val="left"/>
              <w:rPr>
                <w:rFonts w:cs="굴림"/>
                <w:color w:val="000000" w:themeColor="text1"/>
              </w:rPr>
            </w:pPr>
            <w:r>
              <w:rPr>
                <w:rFonts w:cs="굴림" w:hint="eastAsia"/>
                <w:color w:val="000000" w:themeColor="text1"/>
              </w:rPr>
              <w:t>Artificial Intelligence Model</w:t>
            </w:r>
          </w:p>
          <w:p w14:paraId="07CF59AE" w14:textId="77777777" w:rsidR="00537DEA" w:rsidRPr="002240E3" w:rsidRDefault="00537DEA" w:rsidP="00C57532">
            <w:pPr>
              <w:widowControl/>
              <w:wordWrap/>
              <w:autoSpaceDE/>
              <w:autoSpaceDN/>
              <w:jc w:val="left"/>
              <w:rPr>
                <w:rFonts w:cs="굴림"/>
                <w:color w:val="000000" w:themeColor="text1"/>
              </w:rPr>
            </w:pPr>
            <w:r>
              <w:rPr>
                <w:rFonts w:cs="굴림" w:hint="eastAsia"/>
                <w:color w:val="000000" w:themeColor="text1"/>
              </w:rPr>
              <w:t>Namplate</w:t>
            </w:r>
          </w:p>
        </w:tc>
      </w:tr>
      <w:tr w:rsidR="00537DEA" w14:paraId="46C4523C"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1FC9B8" w14:textId="77777777" w:rsidR="00537DEA" w:rsidRPr="004B6941" w:rsidRDefault="00537DEA" w:rsidP="00C57532">
            <w:pPr>
              <w:jc w:val="center"/>
              <w:rPr>
                <w:rFonts w:ascii="KoPub돋움체 Medium" w:eastAsia="KoPub돋움체 Medium" w:hAnsi="KoPub돋움체 Medium"/>
                <w:color w:val="000000" w:themeColor="text1"/>
              </w:rPr>
            </w:pPr>
            <w:r w:rsidRPr="004B6941">
              <w:rPr>
                <w:rFonts w:ascii="KoPub돋움체 Medium" w:eastAsia="KoPub돋움체 Medium" w:hAnsi="KoPub돋움체 Medium"/>
                <w:color w:val="000000" w:themeColor="text1"/>
              </w:rPr>
              <w:t>AssetInterfaces</w:t>
            </w:r>
          </w:p>
          <w:p w14:paraId="338A70B6" w14:textId="77777777" w:rsidR="00537DEA" w:rsidRPr="004B6941" w:rsidRDefault="00537DEA" w:rsidP="00C57532">
            <w:pPr>
              <w:jc w:val="center"/>
              <w:rPr>
                <w:rFonts w:hAnsiTheme="minorEastAsia"/>
                <w:color w:val="000000" w:themeColor="text1"/>
              </w:rPr>
            </w:pPr>
            <w:r w:rsidRPr="004B6941">
              <w:rPr>
                <w:rFonts w:ascii="KoPub돋움체 Medium" w:eastAsia="KoPub돋움체 Medium" w:hAnsi="KoPub돋움체 Medium"/>
                <w:color w:val="000000" w:themeColor="text1"/>
              </w:rPr>
              <w:t>Description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12B9ED" w14:textId="77777777" w:rsidR="00537DEA" w:rsidRDefault="00537DEA" w:rsidP="00C57532">
            <w:pPr>
              <w:rPr>
                <w:rFonts w:hAnsiTheme="minorEastAsia"/>
              </w:rPr>
            </w:pPr>
            <w:r>
              <w:rPr>
                <w:rFonts w:hAnsiTheme="minorEastAsia" w:hint="eastAsia"/>
              </w:rPr>
              <w:t>자산의 통신 사양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73A1B3" w14:textId="77777777" w:rsidR="00537DEA" w:rsidRDefault="00537DEA" w:rsidP="00C57532">
            <w:pPr>
              <w:rPr>
                <w:rFonts w:hAnsiTheme="minorEastAsia"/>
              </w:rPr>
            </w:pPr>
            <w:r>
              <w:rPr>
                <w:rFonts w:hAnsiTheme="minorEastAsia" w:hint="eastAsia"/>
              </w:rPr>
              <w:t>접속 지점, 보안 체계 구조, 데이터 전송 형식</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0F1962" w14:textId="3AB05FFD" w:rsidR="00537DEA" w:rsidRDefault="00537DEA" w:rsidP="00C57532">
            <w:pPr>
              <w:widowControl/>
              <w:wordWrap/>
              <w:autoSpaceDE/>
              <w:autoSpaceDN/>
              <w:jc w:val="left"/>
              <w:rPr>
                <w:rFonts w:cs="굴림"/>
                <w:color w:val="000000" w:themeColor="text1"/>
              </w:rPr>
            </w:pPr>
            <w:r>
              <w:rPr>
                <w:rFonts w:cs="굴림" w:hint="eastAsia"/>
                <w:color w:val="000000" w:themeColor="text1"/>
              </w:rPr>
              <w:t>IDTA 02017</w:t>
            </w:r>
            <w:r w:rsidR="000C57DE">
              <w:rPr>
                <w:rFonts w:cs="굴림" w:hint="eastAsia"/>
                <w:color w:val="000000" w:themeColor="text1"/>
              </w:rPr>
              <w:noBreakHyphen/>
            </w:r>
            <w:r>
              <w:rPr>
                <w:rFonts w:cs="굴림" w:hint="eastAsia"/>
                <w:color w:val="000000" w:themeColor="text1"/>
              </w:rPr>
              <w:t>1</w:t>
            </w:r>
            <w:r w:rsidR="000C57DE">
              <w:rPr>
                <w:rFonts w:cs="굴림" w:hint="eastAsia"/>
                <w:color w:val="000000" w:themeColor="text1"/>
              </w:rPr>
              <w:noBreakHyphen/>
            </w:r>
            <w:r>
              <w:rPr>
                <w:rFonts w:cs="굴림" w:hint="eastAsia"/>
                <w:color w:val="000000" w:themeColor="text1"/>
              </w:rPr>
              <w:t>0</w:t>
            </w:r>
          </w:p>
          <w:p w14:paraId="074D97C7" w14:textId="77777777" w:rsidR="00537DEA" w:rsidRPr="002240E3" w:rsidRDefault="00537DEA" w:rsidP="00C57532">
            <w:pPr>
              <w:widowControl/>
              <w:wordWrap/>
              <w:autoSpaceDE/>
              <w:autoSpaceDN/>
              <w:jc w:val="left"/>
              <w:rPr>
                <w:rFonts w:cs="굴림"/>
                <w:color w:val="000000" w:themeColor="text1"/>
              </w:rPr>
            </w:pPr>
            <w:r w:rsidRPr="00BF1803">
              <w:rPr>
                <w:rFonts w:cs="굴림"/>
                <w:color w:val="000000" w:themeColor="text1"/>
              </w:rPr>
              <w:t>Asset Interfaces Description</w:t>
            </w:r>
          </w:p>
        </w:tc>
      </w:tr>
    </w:tbl>
    <w:p w14:paraId="31BBADD0" w14:textId="77777777" w:rsidR="004D7E02" w:rsidRDefault="004D7E02" w:rsidP="004D7E02">
      <w:pPr>
        <w:rPr>
          <w:b/>
          <w:bCs/>
        </w:rPr>
      </w:pPr>
    </w:p>
    <w:p w14:paraId="0807BFAF" w14:textId="77777777" w:rsidR="008257D6" w:rsidRDefault="008257D6" w:rsidP="008257D6">
      <w:r>
        <w:rPr>
          <w:rFonts w:hint="eastAsia"/>
        </w:rPr>
        <w:t>○ 본 가이던스에서 IRDI 부여를 위해 활용한 규격 버전 정보는 다음과 같다.</w:t>
      </w:r>
    </w:p>
    <w:p w14:paraId="2C515C1D" w14:textId="77777777" w:rsidR="008257D6" w:rsidRDefault="008257D6" w:rsidP="008257D6"/>
    <w:p w14:paraId="48479F93"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v15 (2024.11 릴리즈)</w:t>
      </w:r>
    </w:p>
    <w:p w14:paraId="7EC19879" w14:textId="1982C3FC" w:rsidR="008257D6" w:rsidRPr="006B53AC" w:rsidRDefault="008257D6">
      <w:pPr>
        <w:pStyle w:val="a6"/>
        <w:numPr>
          <w:ilvl w:val="0"/>
          <w:numId w:val="2"/>
        </w:numPr>
        <w:rPr>
          <w:color w:val="000000" w:themeColor="text1"/>
        </w:rPr>
      </w:pPr>
      <w:r w:rsidRPr="006B53AC">
        <w:rPr>
          <w:rFonts w:hint="eastAsia"/>
          <w:color w:val="000000" w:themeColor="text1"/>
        </w:rPr>
        <w:t>Eclass v1</w:t>
      </w:r>
      <w:r w:rsidR="006B53AC" w:rsidRPr="006B53AC">
        <w:rPr>
          <w:rFonts w:hint="eastAsia"/>
          <w:color w:val="000000" w:themeColor="text1"/>
        </w:rPr>
        <w:t>4</w:t>
      </w:r>
      <w:r w:rsidRPr="006B53AC">
        <w:rPr>
          <w:rFonts w:hint="eastAsia"/>
          <w:color w:val="000000" w:themeColor="text1"/>
        </w:rPr>
        <w:t xml:space="preserve"> (2023.11</w:t>
      </w:r>
      <w:r w:rsidR="006B53AC" w:rsidRPr="006B53AC">
        <w:rPr>
          <w:rFonts w:hint="eastAsia"/>
          <w:color w:val="000000" w:themeColor="text1"/>
        </w:rPr>
        <w:t xml:space="preserve"> 릴리즈</w:t>
      </w:r>
      <w:r w:rsidRPr="006B53AC">
        <w:rPr>
          <w:rFonts w:hint="eastAsia"/>
          <w:color w:val="000000" w:themeColor="text1"/>
        </w:rPr>
        <w:t>, v15에서 검색되지 않는 경우 v14 사용함)</w:t>
      </w:r>
    </w:p>
    <w:p w14:paraId="6403647F" w14:textId="2F86584E" w:rsidR="008257D6" w:rsidRPr="006B53AC" w:rsidRDefault="008257D6">
      <w:pPr>
        <w:pStyle w:val="a6"/>
        <w:numPr>
          <w:ilvl w:val="1"/>
          <w:numId w:val="2"/>
        </w:numPr>
        <w:rPr>
          <w:color w:val="000000" w:themeColor="text1"/>
        </w:rPr>
      </w:pPr>
      <w:r w:rsidRPr="006B53AC">
        <w:rPr>
          <w:rFonts w:hint="eastAsia"/>
          <w:color w:val="000000" w:themeColor="text1"/>
        </w:rPr>
        <w:t xml:space="preserve">링크: </w:t>
      </w:r>
      <w:hyperlink r:id="rId22" w:history="1">
        <w:r w:rsidRPr="006B53AC">
          <w:rPr>
            <w:rStyle w:val="af"/>
            <w:rFonts w:hint="eastAsia"/>
            <w:color w:val="000000" w:themeColor="text1"/>
          </w:rPr>
          <w:t xml:space="preserve">ECLASS Basic &amp; Advanced Content Search </w:t>
        </w:r>
        <w:r w:rsidR="000C57DE">
          <w:rPr>
            <w:rStyle w:val="af"/>
            <w:rFonts w:hint="eastAsia"/>
            <w:color w:val="000000" w:themeColor="text1"/>
          </w:rPr>
          <w:noBreakHyphen/>
        </w:r>
        <w:r w:rsidRPr="006B53AC">
          <w:rPr>
            <w:rStyle w:val="af"/>
            <w:rFonts w:hint="eastAsia"/>
            <w:color w:val="000000" w:themeColor="text1"/>
          </w:rPr>
          <w:t xml:space="preserve"> ECLASS</w:t>
        </w:r>
      </w:hyperlink>
    </w:p>
    <w:p w14:paraId="67F7D24B" w14:textId="77777777" w:rsidR="008257D6" w:rsidRDefault="008257D6" w:rsidP="008257D6"/>
    <w:p w14:paraId="294B716C" w14:textId="77777777" w:rsidR="008257D6" w:rsidRDefault="008257D6">
      <w:pPr>
        <w:pStyle w:val="a6"/>
        <w:numPr>
          <w:ilvl w:val="0"/>
          <w:numId w:val="2"/>
        </w:numPr>
      </w:pPr>
      <w:r>
        <w:rPr>
          <w:rFonts w:hint="eastAsia"/>
        </w:rPr>
        <w:t>IEC CDD v2.0018.0002</w:t>
      </w:r>
    </w:p>
    <w:p w14:paraId="4E4AFE78" w14:textId="38B34C6A" w:rsidR="008257D6" w:rsidRDefault="008257D6">
      <w:pPr>
        <w:pStyle w:val="a6"/>
        <w:numPr>
          <w:ilvl w:val="1"/>
          <w:numId w:val="2"/>
        </w:numPr>
      </w:pPr>
      <w:r>
        <w:rPr>
          <w:rFonts w:hint="eastAsia"/>
        </w:rPr>
        <w:t>IEC 61360</w:t>
      </w:r>
      <w:r w:rsidR="000C57DE">
        <w:rPr>
          <w:rFonts w:hint="eastAsia"/>
        </w:rPr>
        <w:noBreakHyphen/>
      </w:r>
      <w:r>
        <w:rPr>
          <w:rFonts w:hint="eastAsia"/>
        </w:rPr>
        <w:t xml:space="preserve">4 링크: </w:t>
      </w:r>
      <w:hyperlink r:id="rId23" w:history="1">
        <w:r>
          <w:rPr>
            <w:rStyle w:val="af"/>
            <w:rFonts w:hint="eastAsia"/>
          </w:rPr>
          <w:t xml:space="preserve">IEC </w:t>
        </w:r>
        <w:r w:rsidR="000C57DE">
          <w:rPr>
            <w:rStyle w:val="af"/>
            <w:rFonts w:hint="eastAsia"/>
          </w:rPr>
          <w:noBreakHyphen/>
        </w:r>
        <w:r>
          <w:rPr>
            <w:rStyle w:val="af"/>
            <w:rFonts w:hint="eastAsia"/>
          </w:rPr>
          <w:t xml:space="preserve"> Common Data Dictionary (CDD)</w:t>
        </w:r>
      </w:hyperlink>
    </w:p>
    <w:p w14:paraId="2E113150" w14:textId="77777777" w:rsidR="00D30E1E" w:rsidRDefault="00D30E1E" w:rsidP="00D30E1E">
      <w:pPr>
        <w:sectPr w:rsidR="00D30E1E" w:rsidSect="00D25316">
          <w:headerReference w:type="default" r:id="rId24"/>
          <w:headerReference w:type="first" r:id="rId2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DA5D21A" w14:textId="77777777" w:rsidTr="00F3746F">
        <w:trPr>
          <w:trHeight w:val="567"/>
        </w:trPr>
        <w:tc>
          <w:tcPr>
            <w:tcW w:w="9016" w:type="dxa"/>
            <w:shd w:val="clear" w:color="auto" w:fill="215F9A"/>
          </w:tcPr>
          <w:p w14:paraId="649D9D3B" w14:textId="77777777" w:rsidR="00D30E1E" w:rsidRPr="00904EC1" w:rsidRDefault="00D30E1E" w:rsidP="00F3746F">
            <w:pPr>
              <w:pStyle w:val="10"/>
            </w:pPr>
            <w:bookmarkStart w:id="58" w:name="_Toc184994051"/>
            <w:bookmarkStart w:id="59" w:name="_Toc221716271"/>
            <w:bookmarkStart w:id="60"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58"/>
            <w:bookmarkEnd w:id="59"/>
          </w:p>
        </w:tc>
      </w:tr>
      <w:bookmarkEnd w:id="60"/>
    </w:tbl>
    <w:p w14:paraId="2D79F7FA" w14:textId="77777777" w:rsidR="00D30E1E" w:rsidRDefault="00D30E1E" w:rsidP="00D30E1E"/>
    <w:p w14:paraId="3B2B0511" w14:textId="5B140F17" w:rsidR="00D30E1E" w:rsidRPr="000B5BD7" w:rsidRDefault="00D30E1E" w:rsidP="00D30E1E">
      <w:pPr>
        <w:pStyle w:val="20"/>
      </w:pPr>
      <w:bookmarkStart w:id="61" w:name="_Toc184916721"/>
      <w:bookmarkStart w:id="62" w:name="_Toc185864121"/>
      <w:bookmarkStart w:id="63" w:name="_Toc221716272"/>
      <w:r>
        <w:rPr>
          <w:rFonts w:hint="eastAsia"/>
        </w:rPr>
        <w:t xml:space="preserve">1. </w:t>
      </w:r>
      <w:r w:rsidR="00E83394">
        <w:rPr>
          <w:rFonts w:hint="eastAsia"/>
        </w:rPr>
        <w:t>혼련기</w:t>
      </w:r>
      <w:r w:rsidR="00B71E5F">
        <w:rPr>
          <w:rFonts w:hint="eastAsia"/>
        </w:rPr>
        <w:t>의</w:t>
      </w:r>
      <w:r>
        <w:rPr>
          <w:rFonts w:hint="eastAsia"/>
        </w:rPr>
        <w:t xml:space="preserve"> 정의 및 종류</w:t>
      </w:r>
      <w:bookmarkEnd w:id="61"/>
      <w:bookmarkEnd w:id="62"/>
      <w:bookmarkEnd w:id="63"/>
    </w:p>
    <w:p w14:paraId="0F61F27B" w14:textId="50A59C62" w:rsidR="00072261" w:rsidRDefault="00072261" w:rsidP="00072261">
      <w:r w:rsidRPr="00072261">
        <w:rPr>
          <w:rFonts w:hint="eastAsia"/>
        </w:rPr>
        <w:t>혼련기는 일반적으로 Kneader라고 불리는 Double Arm Kneading Mixer로, 회분식 믹서이며 고점도 재료의 혼합 및 혼련에 적합한 장치이다. 분말성형공정에서 혼련기는 금속 분말과 바인더, 윤활제 등의 첨가제를 균일하게 혼합하여 성형에 적합한 상태로 만드는 핵심 장비로 모터의 회전 운동을 통해 혼합 챔버의 회전운동에 의해 혼합이 수행된다. 금속분말을 이용하는 대부분의 분말야금 공정에서는 성형시에 성형성을 높이기 위해 보통 0.1</w:t>
      </w:r>
      <w:r w:rsidR="000C57DE">
        <w:rPr>
          <w:rFonts w:hint="eastAsia"/>
        </w:rPr>
        <w:noBreakHyphen/>
      </w:r>
      <w:r w:rsidRPr="00072261">
        <w:rPr>
          <w:rFonts w:hint="eastAsia"/>
        </w:rPr>
        <w:t>0.5% 정도의 수지 바인더를 혼합하여 사용한다. 혼련기는 구조, 혼합방식, 용도에 따라 분류되는데, 더블 암 방식, 프래너터리 방식, 수직형 방식의 구조적 분류, 저전단 방식, 고전단 방식, 리본 방식의 혼합 방식에 따른 구분과 배치식 혼련기, 연속식 혼련기, 진공 혼련기로 용도에 따른 구분으로 분류된다.</w:t>
      </w:r>
    </w:p>
    <w:p w14:paraId="75986D16" w14:textId="77777777" w:rsidR="00072261" w:rsidRDefault="00072261" w:rsidP="00072261"/>
    <w:p w14:paraId="3B4E93F9" w14:textId="77777777" w:rsidR="00072261" w:rsidRDefault="00072261" w:rsidP="00072261">
      <w:pPr>
        <w:keepNext/>
        <w:widowControl/>
        <w:wordWrap/>
        <w:autoSpaceDE/>
        <w:autoSpaceDN/>
        <w:snapToGrid w:val="0"/>
        <w:spacing w:after="160"/>
        <w:jc w:val="center"/>
        <w:textAlignment w:val="baseline"/>
      </w:pPr>
      <w:r w:rsidRPr="00072261">
        <w:rPr>
          <w:rFonts w:ascii="맑은 고딕" w:eastAsia="맑은 고딕" w:hAnsi="맑은 고딕" w:cs="굴림"/>
          <w:noProof/>
          <w:color w:val="000000"/>
          <w:kern w:val="0"/>
          <w:sz w:val="22"/>
          <w:szCs w:val="22"/>
        </w:rPr>
        <w:drawing>
          <wp:inline distT="0" distB="0" distL="0" distR="0" wp14:anchorId="5FC2409E" wp14:editId="338F376E">
            <wp:extent cx="3573780" cy="3573780"/>
            <wp:effectExtent l="0" t="0" r="7620" b="7620"/>
            <wp:docPr id="213703761" name="그림 14" descr="실린더, 알루미늄, 금속, 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3761" name="그림 14" descr="실린더, 알루미늄, 금속, 은이(가) 표시된 사진&#10;&#10;AI 생성 콘텐츠는 정확하지 않을 수 있습니다."/>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73780" cy="3573780"/>
                    </a:xfrm>
                    <a:prstGeom prst="rect">
                      <a:avLst/>
                    </a:prstGeom>
                    <a:noFill/>
                    <a:ln>
                      <a:noFill/>
                    </a:ln>
                  </pic:spPr>
                </pic:pic>
              </a:graphicData>
            </a:graphic>
          </wp:inline>
        </w:drawing>
      </w:r>
    </w:p>
    <w:p w14:paraId="3A35E56F" w14:textId="23742824" w:rsidR="00072261" w:rsidRPr="00072261" w:rsidRDefault="00072261" w:rsidP="00072261">
      <w:pPr>
        <w:pStyle w:val="af0"/>
        <w:jc w:val="center"/>
        <w:rPr>
          <w:rFonts w:ascii="맑은 고딕" w:eastAsia="맑은 고딕" w:hAnsi="맑은 고딕" w:cs="굴림"/>
          <w:color w:val="000000"/>
          <w:kern w:val="0"/>
          <w:sz w:val="22"/>
          <w:szCs w:val="22"/>
        </w:rPr>
      </w:pPr>
      <w:r>
        <w:t xml:space="preserve">그림 </w:t>
      </w:r>
      <w:fldSimple w:instr=" SEQ 그림 \* ARABIC ">
        <w:r>
          <w:rPr>
            <w:noProof/>
          </w:rPr>
          <w:t>10</w:t>
        </w:r>
      </w:fldSimple>
      <w:r>
        <w:rPr>
          <w:rFonts w:hint="eastAsia"/>
        </w:rPr>
        <w:t xml:space="preserve"> 혼련기 예시</w:t>
      </w:r>
    </w:p>
    <w:p w14:paraId="5D002C34" w14:textId="77777777" w:rsidR="002E10D8" w:rsidRPr="002E10D8" w:rsidRDefault="002E10D8" w:rsidP="002E10D8"/>
    <w:p w14:paraId="3C73D1C7" w14:textId="77777777" w:rsidR="003B0A09" w:rsidRPr="003B0A09" w:rsidRDefault="003B0A09" w:rsidP="003B0A09">
      <w:pPr>
        <w:rPr>
          <w:b/>
          <w:bCs/>
        </w:rPr>
      </w:pPr>
      <w:r w:rsidRPr="003B0A09">
        <w:rPr>
          <w:rFonts w:hint="eastAsia"/>
          <w:b/>
          <w:bCs/>
        </w:rPr>
        <w:t>가. 혼련기 핵심 기능</w:t>
      </w:r>
    </w:p>
    <w:p w14:paraId="42438520" w14:textId="048B4305" w:rsidR="003B0A09" w:rsidRPr="003B0A09" w:rsidRDefault="003B0A09" w:rsidP="003B0A09">
      <w:r w:rsidRPr="003B0A09">
        <w:rPr>
          <w:rFonts w:hint="eastAsia"/>
        </w:rPr>
        <w:t>금속 분말과 바인더, 윤활제 등의 첨가제를 균일하게 분산시켜 입자 크기와 밀도가 다른 성분들도 고르게 혼합하고, 블레이드의 회전을 통해 재료에 압축, 전단, 접힘 작용을 가하여 고점도 재료를 효과적으로 처리하고 분말 입자 표면에 바인더를 코팅한다. 온도 제어 기능재킷이나 블레이드 내부를 통해 가열 및 냉각 매체를 순환시켜 바인더의 점도를 최적화하고 온도 의존적 반응을 제어한다. 진</w:t>
      </w:r>
      <w:r w:rsidRPr="003B0A09">
        <w:rPr>
          <w:rFonts w:hint="eastAsia"/>
        </w:rPr>
        <w:lastRenderedPageBreak/>
        <w:t>공 상태에서 혼합 중 발생하는 기포를 제거하고 수분을 증발시키며, 불활성 분위기를 유지하여 산화를 방지하고 로터</w:t>
      </w:r>
      <w:r w:rsidR="000C57DE">
        <w:rPr>
          <w:rFonts w:hint="eastAsia"/>
        </w:rPr>
        <w:noBreakHyphen/>
      </w:r>
      <w:r w:rsidRPr="003B0A09">
        <w:rPr>
          <w:rFonts w:hint="eastAsia"/>
        </w:rPr>
        <w:t>스테이터 시스템을 통해 응집된 분말을 해쇄하고 입자 크기를 균일화하여 고품질 혼합물을 생성한다. 혼합 완료 후 유압 실린더를 이용한 틸팅 방식이나 볼 밸브를 통해 혼합물을 자동으로 배출하여 작업 효율성을 높인다.</w:t>
      </w:r>
    </w:p>
    <w:p w14:paraId="0F71C96A" w14:textId="61A2C531" w:rsidR="004D4B59" w:rsidRPr="003B0A09" w:rsidRDefault="004D4B59" w:rsidP="00D30E1E"/>
    <w:p w14:paraId="09E36A15" w14:textId="77777777" w:rsidR="004D4B59" w:rsidRPr="00401785" w:rsidRDefault="004D4B59" w:rsidP="00D30E1E"/>
    <w:p w14:paraId="7ED814E6" w14:textId="77777777" w:rsidR="003B0A09" w:rsidRPr="003B0A09" w:rsidRDefault="003B0A09" w:rsidP="003B0A09">
      <w:pPr>
        <w:rPr>
          <w:b/>
          <w:bCs/>
        </w:rPr>
      </w:pPr>
      <w:r w:rsidRPr="003B0A09">
        <w:rPr>
          <w:rFonts w:hint="eastAsia"/>
          <w:b/>
          <w:bCs/>
        </w:rPr>
        <w:t>나. 혼련기 주요 특징 </w:t>
      </w:r>
    </w:p>
    <w:p w14:paraId="42A6AF8B" w14:textId="77777777" w:rsidR="003B0A09" w:rsidRPr="003B0A09" w:rsidRDefault="003B0A09" w:rsidP="003B0A09">
      <w:r w:rsidRPr="003B0A09">
        <w:rPr>
          <w:rFonts w:hint="eastAsia"/>
        </w:rPr>
        <w:t>금속 분말과 바인더의 혼합물은 일반적으로 높은 점도를 가지므로, 혼련기는 강력한 전단력과 압축력을 가할 수 있도록 설계되고, 더블 암 니더의 경우 두 개의 블레이드가 서로 다른 속도로 회전하면서 재료에 복합적인 기계적 작용을 가하여 철저한 혼합을 달성한다. </w:t>
      </w:r>
    </w:p>
    <w:p w14:paraId="0FA9483B" w14:textId="77777777" w:rsidR="003B0A09" w:rsidRPr="003B0A09" w:rsidRDefault="003B0A09" w:rsidP="003B0A09">
      <w:r w:rsidRPr="003B0A09">
        <w:rPr>
          <w:rFonts w:hint="eastAsia"/>
        </w:rPr>
        <w:t>재킷이나 블레이드 내부를 통한 가열 및 냉각 시스템을 갖추고 있어 바인더의 점도를 최적화하고, 온도 의존적인 화학 반응을 제어할 수 있으며, 특히 전분 바인더를 사용하는 경우 호화 반응을 위해 정밀한 온도 제어가 필수적인 특징이다.</w:t>
      </w:r>
    </w:p>
    <w:p w14:paraId="6C44C603" w14:textId="77777777" w:rsidR="003B0A09" w:rsidRPr="003B0A09" w:rsidRDefault="003B0A09" w:rsidP="003B0A09">
      <w:r w:rsidRPr="003B0A09">
        <w:rPr>
          <w:rFonts w:hint="eastAsia"/>
        </w:rPr>
        <w:t>오염 방지 설계는 고품질 분말야금 제품 제조에 필수적인 특징으로 더블 플래너터리 믹서는 제품 영역에 샤프트 씰, 베어링, 패킹 글랜드 또는 스터핑 박스가 잠겨 있지 않은 밀폐 시스템으로, 밀봉된 기어박스가 배치를 오염으로부터 추가로 보호하며 매우 적은 유지보수로 작동한다.</w:t>
      </w:r>
    </w:p>
    <w:p w14:paraId="256D6557" w14:textId="77777777" w:rsidR="003B0A09" w:rsidRPr="003B0A09" w:rsidRDefault="003B0A09" w:rsidP="003B0A09">
      <w:r w:rsidRPr="003B0A09">
        <w:rPr>
          <w:rFonts w:hint="eastAsia"/>
        </w:rPr>
        <w:t>입자 보존 능력도 중요한 특징으로 분말야금에서는 분말 입자의 크기와 형상이 최종 제품의 특성에 영향을 미치므로, 혼련기는 부드러운 교반을 통해 과도한 혼합이나 공격적인 블렌딩으로 인한 입자 크기 감소와 겉보기 밀도 증가를 방지해야 한다.</w:t>
      </w:r>
    </w:p>
    <w:p w14:paraId="70D58502" w14:textId="77777777" w:rsidR="003B0A09" w:rsidRPr="003B0A09" w:rsidRDefault="003B0A09" w:rsidP="003B0A09">
      <w:r w:rsidRPr="003B0A09">
        <w:rPr>
          <w:rFonts w:hint="eastAsia"/>
        </w:rPr>
        <w:t>동시 혼합 및 건조 기능은 생산성 향상에 기여하는 특징으로 재킷을 통해 온수, 오일 또는 스팀을 순환시키고 진공 조건과 결합하면, 가열된 용기 내에서 재료의 지속적인 교체로 인해 빠르고 효과적인 건조가 가능하다.</w:t>
      </w:r>
    </w:p>
    <w:p w14:paraId="7203106B" w14:textId="77777777" w:rsidR="004D4B59" w:rsidRDefault="004D4B59" w:rsidP="00D30E1E"/>
    <w:p w14:paraId="0CFC8C75" w14:textId="431FC259" w:rsidR="00D30E1E" w:rsidRPr="009B71B2" w:rsidRDefault="00D30E1E" w:rsidP="00D30E1E">
      <w:pPr>
        <w:rPr>
          <w:b/>
          <w:bCs/>
        </w:rPr>
      </w:pPr>
      <w:r w:rsidRPr="009B71B2">
        <w:rPr>
          <w:rFonts w:hint="eastAsia"/>
          <w:b/>
          <w:bCs/>
        </w:rPr>
        <w:t xml:space="preserve">다. </w:t>
      </w:r>
      <w:r w:rsidR="00E83394">
        <w:rPr>
          <w:rFonts w:hint="eastAsia"/>
          <w:b/>
          <w:bCs/>
        </w:rPr>
        <w:t>혼련기</w:t>
      </w:r>
      <w:r>
        <w:rPr>
          <w:rFonts w:hint="eastAsia"/>
          <w:b/>
          <w:bCs/>
        </w:rPr>
        <w:t xml:space="preserve"> </w:t>
      </w:r>
      <w:r w:rsidRPr="009B71B2">
        <w:rPr>
          <w:rFonts w:hint="eastAsia"/>
          <w:b/>
          <w:bCs/>
        </w:rPr>
        <w:t>작동 원리</w:t>
      </w:r>
    </w:p>
    <w:p w14:paraId="0CE05AFD" w14:textId="3C391C23" w:rsidR="00D30E1E" w:rsidRDefault="00E83394" w:rsidP="00D30E1E">
      <w:r>
        <w:t>혼련기</w:t>
      </w:r>
      <w:r w:rsidR="00A55984" w:rsidRPr="00A55984">
        <w:t>는 다음과 같은 주기로 작동한다.</w:t>
      </w:r>
    </w:p>
    <w:p w14:paraId="160F4161" w14:textId="1DDE951D" w:rsidR="00D30E1E" w:rsidRDefault="00D30E1E" w:rsidP="001A0534">
      <w:pPr>
        <w:pStyle w:val="af0"/>
      </w:pPr>
    </w:p>
    <w:p w14:paraId="60D9A13B" w14:textId="775786CA" w:rsidR="001A0534" w:rsidRDefault="001A0534" w:rsidP="001A0534">
      <w:pPr>
        <w:pStyle w:val="af0"/>
        <w:keepNext/>
      </w:pPr>
      <w:bookmarkStart w:id="64" w:name="_Toc221716285"/>
      <w:r>
        <w:t xml:space="preserve">표 </w:t>
      </w:r>
      <w:r w:rsidR="008C1101">
        <w:rPr>
          <w:noProof/>
        </w:rPr>
        <w:fldChar w:fldCharType="begin"/>
      </w:r>
      <w:r w:rsidR="008C1101">
        <w:rPr>
          <w:noProof/>
        </w:rPr>
        <w:instrText xml:space="preserve"> SEQ 표 \* ARABIC </w:instrText>
      </w:r>
      <w:r w:rsidR="008C1101">
        <w:rPr>
          <w:noProof/>
        </w:rPr>
        <w:fldChar w:fldCharType="separate"/>
      </w:r>
      <w:r w:rsidR="00E26FBF">
        <w:rPr>
          <w:noProof/>
        </w:rPr>
        <w:t>4</w:t>
      </w:r>
      <w:r w:rsidR="008C1101">
        <w:rPr>
          <w:noProof/>
        </w:rPr>
        <w:fldChar w:fldCharType="end"/>
      </w:r>
      <w:r>
        <w:rPr>
          <w:rFonts w:hint="eastAsia"/>
        </w:rPr>
        <w:t xml:space="preserve"> </w:t>
      </w:r>
      <w:r w:rsidR="00E83394">
        <w:rPr>
          <w:rFonts w:hint="eastAsia"/>
        </w:rPr>
        <w:t>혼련기</w:t>
      </w:r>
      <w:r w:rsidRPr="00822F91">
        <w:t xml:space="preserve"> 작동 주기</w:t>
      </w:r>
      <w:bookmarkEnd w:id="64"/>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982"/>
        <w:gridCol w:w="6808"/>
      </w:tblGrid>
      <w:tr w:rsidR="00D30E1E" w:rsidRPr="00430F7E" w14:paraId="64598A9D" w14:textId="77777777" w:rsidTr="004D4B59">
        <w:trPr>
          <w:trHeight w:val="624"/>
          <w:jc w:val="center"/>
        </w:trPr>
        <w:tc>
          <w:tcPr>
            <w:tcW w:w="19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24BD2D2" w14:textId="77777777" w:rsidR="00D30E1E" w:rsidRPr="00155876" w:rsidRDefault="00D30E1E" w:rsidP="00F3746F">
            <w:pPr>
              <w:jc w:val="center"/>
              <w:rPr>
                <w:b/>
                <w:bCs/>
              </w:rPr>
            </w:pPr>
            <w:r w:rsidRPr="00155876">
              <w:rPr>
                <w:rFonts w:hint="eastAsia"/>
                <w:b/>
                <w:bCs/>
              </w:rPr>
              <w:t>순</w:t>
            </w:r>
            <w:r>
              <w:rPr>
                <w:rFonts w:hint="eastAsia"/>
                <w:b/>
                <w:bCs/>
              </w:rPr>
              <w:t xml:space="preserve"> </w:t>
            </w:r>
            <w:r w:rsidRPr="00155876">
              <w:rPr>
                <w:rFonts w:hint="eastAsia"/>
                <w:b/>
                <w:bCs/>
              </w:rPr>
              <w:t>서</w:t>
            </w:r>
          </w:p>
        </w:tc>
        <w:tc>
          <w:tcPr>
            <w:tcW w:w="680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1E39F0E" w14:textId="77777777" w:rsidR="00D30E1E" w:rsidRPr="00155876" w:rsidRDefault="00D30E1E" w:rsidP="00F3746F">
            <w:pPr>
              <w:jc w:val="center"/>
              <w:rPr>
                <w:b/>
                <w:bCs/>
              </w:rPr>
            </w:pPr>
            <w:r w:rsidRPr="00155876">
              <w:rPr>
                <w:rFonts w:hint="eastAsia"/>
                <w:b/>
                <w:bCs/>
              </w:rPr>
              <w:t>설</w:t>
            </w:r>
            <w:r>
              <w:rPr>
                <w:rFonts w:hint="eastAsia"/>
                <w:b/>
                <w:bCs/>
              </w:rPr>
              <w:t xml:space="preserve"> </w:t>
            </w:r>
            <w:r w:rsidRPr="00155876">
              <w:rPr>
                <w:rFonts w:hint="eastAsia"/>
                <w:b/>
                <w:bCs/>
              </w:rPr>
              <w:t>명</w:t>
            </w:r>
          </w:p>
        </w:tc>
      </w:tr>
      <w:tr w:rsidR="00D30E1E" w:rsidRPr="00430F7E" w14:paraId="7E18DC07" w14:textId="77777777" w:rsidTr="004D4B59">
        <w:trPr>
          <w:trHeight w:val="624"/>
          <w:jc w:val="center"/>
        </w:trPr>
        <w:tc>
          <w:tcPr>
            <w:tcW w:w="19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27A185" w14:textId="71EF400B" w:rsidR="00D30E1E" w:rsidRPr="00B70DA6" w:rsidRDefault="00D30E1E" w:rsidP="00F3746F">
            <w:pPr>
              <w:jc w:val="center"/>
              <w:rPr>
                <w:rFonts w:hAnsiTheme="minorEastAsia"/>
              </w:rPr>
            </w:pPr>
            <w:r w:rsidRPr="00B70DA6">
              <w:rPr>
                <w:rFonts w:hint="eastAsia"/>
              </w:rPr>
              <w:t>(1)</w:t>
            </w:r>
            <w:r w:rsidR="00405FF0">
              <w:rPr>
                <w:rFonts w:hint="eastAsia"/>
              </w:rPr>
              <w:t xml:space="preserve"> </w:t>
            </w:r>
            <w:r w:rsidR="004D4B59" w:rsidRPr="004D4B59">
              <w:t>원료 투입</w:t>
            </w:r>
          </w:p>
        </w:tc>
        <w:tc>
          <w:tcPr>
            <w:tcW w:w="68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6C4827" w14:textId="3F4B6C35" w:rsidR="00D30E1E" w:rsidRPr="00B442DA" w:rsidRDefault="003B0A09" w:rsidP="00F3746F">
            <w:r>
              <w:rPr>
                <w:rFonts w:hint="eastAsia"/>
              </w:rPr>
              <w:t>분말, 바인더, 윤활제 등의 원료를 정해진 배합비로 투입</w:t>
            </w:r>
          </w:p>
        </w:tc>
      </w:tr>
      <w:tr w:rsidR="00D30E1E" w:rsidRPr="00430F7E" w14:paraId="57B062FC" w14:textId="77777777" w:rsidTr="004D4B59">
        <w:trPr>
          <w:trHeight w:val="624"/>
          <w:jc w:val="center"/>
        </w:trPr>
        <w:tc>
          <w:tcPr>
            <w:tcW w:w="19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BDECE9" w14:textId="215C0EDB" w:rsidR="00D30E1E" w:rsidRPr="00B70DA6" w:rsidRDefault="00D30E1E" w:rsidP="00F3746F">
            <w:pPr>
              <w:jc w:val="center"/>
              <w:rPr>
                <w:rFonts w:hAnsiTheme="minorEastAsia"/>
              </w:rPr>
            </w:pPr>
            <w:r w:rsidRPr="00B70DA6">
              <w:rPr>
                <w:rFonts w:hint="eastAsia"/>
              </w:rPr>
              <w:t xml:space="preserve">(2) </w:t>
            </w:r>
            <w:r w:rsidR="003B0A09">
              <w:rPr>
                <w:rFonts w:hint="eastAsia"/>
              </w:rPr>
              <w:t>예비 혼합</w:t>
            </w:r>
          </w:p>
        </w:tc>
        <w:tc>
          <w:tcPr>
            <w:tcW w:w="68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65D92" w14:textId="7F8294C2" w:rsidR="00D30E1E" w:rsidRPr="00B442DA" w:rsidRDefault="003B0A09" w:rsidP="00F3746F">
            <w:r>
              <w:rPr>
                <w:rFonts w:hint="eastAsia"/>
              </w:rPr>
              <w:t>블레이드를 저속으로 회전하면서 투입된 원료들을 예비적으로 혼합</w:t>
            </w:r>
          </w:p>
        </w:tc>
      </w:tr>
      <w:tr w:rsidR="00D30E1E" w:rsidRPr="00430F7E" w14:paraId="0DAF8648" w14:textId="77777777" w:rsidTr="004D4B59">
        <w:trPr>
          <w:trHeight w:val="624"/>
          <w:jc w:val="center"/>
        </w:trPr>
        <w:tc>
          <w:tcPr>
            <w:tcW w:w="19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D23930" w14:textId="0C1942B2" w:rsidR="00D30E1E" w:rsidRPr="00B70DA6" w:rsidRDefault="00D30E1E" w:rsidP="00F3746F">
            <w:pPr>
              <w:jc w:val="center"/>
            </w:pPr>
            <w:r w:rsidRPr="00B70DA6">
              <w:rPr>
                <w:rFonts w:hint="eastAsia"/>
              </w:rPr>
              <w:t xml:space="preserve">(3) </w:t>
            </w:r>
            <w:r w:rsidR="003B0A09">
              <w:rPr>
                <w:rFonts w:hint="eastAsia"/>
              </w:rPr>
              <w:t>본 혼련</w:t>
            </w:r>
          </w:p>
        </w:tc>
        <w:tc>
          <w:tcPr>
            <w:tcW w:w="68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E8B68A" w14:textId="1B7DFBFC" w:rsidR="00D30E1E" w:rsidRPr="00B442DA" w:rsidRDefault="003B0A09" w:rsidP="00F3746F">
            <w:r>
              <w:rPr>
                <w:rFonts w:hint="eastAsia"/>
              </w:rPr>
              <w:t>블레이드의 회전속도를 높여 복합적인 기계적 작용을 가하여 분말 입자 표념에 바인더를 균일하게 코팅</w:t>
            </w:r>
          </w:p>
        </w:tc>
      </w:tr>
      <w:tr w:rsidR="00D30E1E" w:rsidRPr="00430F7E" w14:paraId="59687BB1" w14:textId="77777777" w:rsidTr="004D4B59">
        <w:trPr>
          <w:trHeight w:val="624"/>
          <w:jc w:val="center"/>
        </w:trPr>
        <w:tc>
          <w:tcPr>
            <w:tcW w:w="19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BF29D6" w14:textId="78656643" w:rsidR="00D30E1E" w:rsidRPr="00B70DA6" w:rsidRDefault="00D30E1E" w:rsidP="00F3746F">
            <w:pPr>
              <w:jc w:val="center"/>
              <w:rPr>
                <w:rFonts w:hAnsiTheme="minorEastAsia"/>
              </w:rPr>
            </w:pPr>
            <w:r w:rsidRPr="00B70DA6">
              <w:rPr>
                <w:rFonts w:hint="eastAsia"/>
              </w:rPr>
              <w:t xml:space="preserve">(4) </w:t>
            </w:r>
            <w:r w:rsidR="003B0A09">
              <w:rPr>
                <w:rFonts w:hint="eastAsia"/>
              </w:rPr>
              <w:t>균질화 및 최종 혼련</w:t>
            </w:r>
          </w:p>
        </w:tc>
        <w:tc>
          <w:tcPr>
            <w:tcW w:w="68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B4BAA1" w14:textId="290FD24A" w:rsidR="00D30E1E" w:rsidRPr="00405FF0" w:rsidRDefault="003B0A09" w:rsidP="00F3746F">
            <w:pPr>
              <w:rPr>
                <w:rFonts w:hAnsiTheme="minorEastAsia"/>
              </w:rPr>
            </w:pPr>
            <w:r>
              <w:rPr>
                <w:rFonts w:hint="eastAsia"/>
              </w:rPr>
              <w:t>블레이드를 중속 또는 저속으로 회전시키면서 혼합물의 균질성을 확인하고 점도 균일성 샘플 시험을 통해 품질 확인</w:t>
            </w:r>
          </w:p>
        </w:tc>
      </w:tr>
      <w:tr w:rsidR="003B0A09" w:rsidRPr="00430F7E" w14:paraId="0D9B1EB7" w14:textId="77777777" w:rsidTr="004D4B59">
        <w:trPr>
          <w:trHeight w:val="624"/>
          <w:jc w:val="center"/>
        </w:trPr>
        <w:tc>
          <w:tcPr>
            <w:tcW w:w="19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95F0D1" w14:textId="081EED31" w:rsidR="003B0A09" w:rsidRPr="00B70DA6" w:rsidRDefault="003B0A09" w:rsidP="00F3746F">
            <w:pPr>
              <w:jc w:val="center"/>
            </w:pPr>
            <w:r>
              <w:rPr>
                <w:rFonts w:hint="eastAsia"/>
              </w:rPr>
              <w:lastRenderedPageBreak/>
              <w:t>(5) 배출 및 세척</w:t>
            </w:r>
          </w:p>
        </w:tc>
        <w:tc>
          <w:tcPr>
            <w:tcW w:w="68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445C70" w14:textId="57111BE1" w:rsidR="003B0A09" w:rsidRPr="00CA52F6" w:rsidRDefault="003B0A09" w:rsidP="00F3746F">
            <w:r>
              <w:rPr>
                <w:rFonts w:hint="eastAsia"/>
              </w:rPr>
              <w:t>유압 실린더를 작동시켜 혼합 챔버를 틸팅하거나 밸브를 열어 혼합물을 배출하고 다음 배치를 위해 챔버 청소 수행</w:t>
            </w:r>
          </w:p>
        </w:tc>
      </w:tr>
    </w:tbl>
    <w:p w14:paraId="6E18B1A9" w14:textId="77777777" w:rsidR="00D30E1E" w:rsidRPr="00B442DA" w:rsidRDefault="00D30E1E" w:rsidP="00D30E1E">
      <w:pPr>
        <w:rPr>
          <w:b/>
          <w:bCs/>
        </w:rPr>
      </w:pPr>
    </w:p>
    <w:p w14:paraId="44649D13" w14:textId="088C10D9" w:rsidR="00D30E1E" w:rsidRDefault="0080754C" w:rsidP="00D30E1E">
      <w:pPr>
        <w:rPr>
          <w:b/>
          <w:bCs/>
        </w:rPr>
      </w:pPr>
      <w:r>
        <w:rPr>
          <w:rFonts w:hint="eastAsia"/>
          <w:b/>
          <w:bCs/>
        </w:rPr>
        <w:t>라</w:t>
      </w:r>
      <w:r w:rsidR="00D30E1E" w:rsidRPr="009B71B2">
        <w:rPr>
          <w:rFonts w:hint="eastAsia"/>
          <w:b/>
          <w:bCs/>
        </w:rPr>
        <w:t xml:space="preserve">. </w:t>
      </w:r>
      <w:r w:rsidR="00E83394">
        <w:rPr>
          <w:rFonts w:hint="eastAsia"/>
          <w:b/>
          <w:bCs/>
        </w:rPr>
        <w:t>혼련기</w:t>
      </w:r>
      <w:r w:rsidR="005F6EE5">
        <w:rPr>
          <w:rFonts w:hint="eastAsia"/>
          <w:b/>
          <w:bCs/>
        </w:rPr>
        <w:t xml:space="preserve"> 주요 </w:t>
      </w:r>
      <w:r w:rsidR="00D30E1E" w:rsidRPr="009B71B2">
        <w:rPr>
          <w:rFonts w:hint="eastAsia"/>
          <w:b/>
          <w:bCs/>
        </w:rPr>
        <w:t>구성 요소</w:t>
      </w:r>
    </w:p>
    <w:p w14:paraId="5D2E23E6" w14:textId="77777777" w:rsidR="003B0A09" w:rsidRDefault="007A2530" w:rsidP="007A2530">
      <w:pPr>
        <w:rPr>
          <w:b/>
          <w:bCs/>
        </w:rPr>
      </w:pPr>
      <w:r w:rsidRPr="007A2530">
        <w:rPr>
          <w:b/>
          <w:bCs/>
        </w:rPr>
        <w:t xml:space="preserve">○ </w:t>
      </w:r>
      <w:r w:rsidR="003B0A09">
        <w:rPr>
          <w:rFonts w:hint="eastAsia"/>
          <w:b/>
          <w:bCs/>
        </w:rPr>
        <w:t xml:space="preserve">본체 및 </w:t>
      </w:r>
      <w:r w:rsidRPr="007A2530">
        <w:rPr>
          <w:b/>
          <w:bCs/>
        </w:rPr>
        <w:t>혼합 챔버</w:t>
      </w:r>
    </w:p>
    <w:p w14:paraId="07600910" w14:textId="4D990BB9" w:rsidR="007A2530" w:rsidRDefault="003B0A09" w:rsidP="007A2530">
      <w:r w:rsidRPr="003B0A09">
        <w:rPr>
          <w:rFonts w:hint="eastAsia"/>
        </w:rPr>
        <w:t>본체는 혼합 작업이 이루어지는 핵심 공간으로 더블 암 니더의 경우 Double U자형 구조의 본체 내부에 혼합 챔버가 형성되며, 이 형상은 블레이드의 회전 경로를 최적화하여 재료가 효과적으로 혼련되도록 한다. 본체는 일반적으로 스테인리스강(SUS304 등)으로 제작되어 내부식성과 위생성을 확보하며, 제품과 접촉하는 모든 부분은 오염을 방지하기 위해 고품질 재료로 마감된다. 챔버의 용량은 수 리터의 소형부터 수십 세제곱미터의 대형까지 다양하다.</w:t>
      </w:r>
    </w:p>
    <w:p w14:paraId="4EBACE81" w14:textId="77777777" w:rsidR="007A2530" w:rsidRPr="007A2530" w:rsidRDefault="007A2530" w:rsidP="007A2530"/>
    <w:p w14:paraId="0A485DD8" w14:textId="4D376CC7" w:rsidR="007A2530" w:rsidRPr="003B0A09" w:rsidRDefault="007A2530" w:rsidP="007A2530">
      <w:r w:rsidRPr="007A2530">
        <w:rPr>
          <w:b/>
          <w:bCs/>
        </w:rPr>
        <w:t xml:space="preserve">○ </w:t>
      </w:r>
      <w:r w:rsidR="003B0A09">
        <w:rPr>
          <w:rFonts w:hint="eastAsia"/>
          <w:b/>
          <w:bCs/>
        </w:rPr>
        <w:t>블레이드 및 교반 시스템</w:t>
      </w:r>
      <w:r w:rsidRPr="007A2530">
        <w:br/>
      </w:r>
      <w:r w:rsidR="003B0A09" w:rsidRPr="003B0A09">
        <w:rPr>
          <w:rFonts w:hint="eastAsia"/>
        </w:rPr>
        <w:t>블레이드는 재료에 직접 혼합 작용을 가하는 핵심 부품으로 더블 암 니더는 2개의 블레이드가 서로 다른 속도로 회전하며 재료에 압축, 전단, 접힘 등의 복합적인 기계적 작용을 가한다. 플래너터리 믹서는 핑거형 블레이드(finger</w:t>
      </w:r>
      <w:r w:rsidR="000C57DE">
        <w:rPr>
          <w:rFonts w:hint="eastAsia"/>
        </w:rPr>
        <w:noBreakHyphen/>
      </w:r>
      <w:r w:rsidR="003B0A09" w:rsidRPr="003B0A09">
        <w:rPr>
          <w:rFonts w:hint="eastAsia"/>
        </w:rPr>
        <w:t>blade)를 사용하여 겹치는 패턴으로 작동하며, 강력한 축방향 및 반경방향 운동을 생성하는 구조로 블레이드의 형상은 시그마형(Sigma), 후크형(Hook), 패들형(Paddle) 등 처리하는 재료의 특성에 따라 다양하게 설계되며, 내마모성 코팅이나 표면 처리를 통해 고연마성 용도에 적합하도록 제작된다.</w:t>
      </w:r>
    </w:p>
    <w:p w14:paraId="354B9F34" w14:textId="77777777" w:rsidR="007A2530" w:rsidRPr="007A2530" w:rsidRDefault="007A2530" w:rsidP="007A2530"/>
    <w:p w14:paraId="1544CF55" w14:textId="7DC3294F" w:rsidR="007A2530" w:rsidRPr="003B0A09" w:rsidRDefault="007A2530" w:rsidP="007A2530">
      <w:r w:rsidRPr="007A2530">
        <w:rPr>
          <w:b/>
          <w:bCs/>
        </w:rPr>
        <w:t xml:space="preserve">○ </w:t>
      </w:r>
      <w:r w:rsidR="003B0A09">
        <w:rPr>
          <w:rFonts w:hint="eastAsia"/>
          <w:b/>
          <w:bCs/>
        </w:rPr>
        <w:t>구동 시스템</w:t>
      </w:r>
      <w:r w:rsidRPr="007A2530">
        <w:br/>
      </w:r>
      <w:r w:rsidR="003B0A09" w:rsidRPr="003B0A09">
        <w:rPr>
          <w:rFonts w:hint="eastAsia"/>
        </w:rPr>
        <w:t>구동 시스템은 블레이드에 회전력을 전달하는 장치로 모터가 필요한 토크와 속도를 제공하며, 기어 감속기는 고효율의 기계적 동력 전달을 가능하게 한다. 가변 주파수 드라이브(VFD)를 통해 혼합 속도를 조절할 수 있으며, 일반적으로 2~3단계의 선택 가능한 속도 설정을 제공한다.</w:t>
      </w:r>
    </w:p>
    <w:p w14:paraId="7FB1185B" w14:textId="77777777" w:rsidR="007A2530" w:rsidRPr="007A2530" w:rsidRDefault="007A2530" w:rsidP="007A2530"/>
    <w:p w14:paraId="0BD2BBA3" w14:textId="1E43885F" w:rsidR="007A2530" w:rsidRDefault="007A2530" w:rsidP="007A2530">
      <w:r w:rsidRPr="007A2530">
        <w:rPr>
          <w:b/>
          <w:bCs/>
        </w:rPr>
        <w:t xml:space="preserve">○ </w:t>
      </w:r>
      <w:r w:rsidR="003B0A09">
        <w:rPr>
          <w:rFonts w:hint="eastAsia"/>
          <w:b/>
          <w:bCs/>
        </w:rPr>
        <w:t>온도 제어 시스템</w:t>
      </w:r>
      <w:r w:rsidRPr="007A2530">
        <w:br/>
      </w:r>
      <w:r w:rsidR="003B0A09" w:rsidRPr="003B0A09">
        <w:rPr>
          <w:rFonts w:hint="eastAsia"/>
        </w:rPr>
        <w:t>온도 제어 시스템은 혼련 과정에서 발생하는 열을 관리하고 최적의 공정 온도를 유지하는 구조로 재킷은 본체 외벽에 이중벽을 형성하여 그 사이로 가열 또는 냉각 매체를 순환시킨다. 가열 방식으로는 스팀, 온수, 열전달 오일, 전기 가열이 사용되며, 냉각 방식으로는 냉각수 또는 냉수가 사용된다.</w:t>
      </w:r>
    </w:p>
    <w:p w14:paraId="0B19C89E" w14:textId="77777777" w:rsidR="003B0A09" w:rsidRDefault="003B0A09" w:rsidP="007A2530"/>
    <w:p w14:paraId="4A6EEA67" w14:textId="641F6325" w:rsidR="003B0A09" w:rsidRDefault="003B0A09" w:rsidP="007A2530">
      <w:r w:rsidRPr="007A2530">
        <w:rPr>
          <w:b/>
          <w:bCs/>
        </w:rPr>
        <w:t xml:space="preserve">○ </w:t>
      </w:r>
      <w:r>
        <w:rPr>
          <w:rFonts w:hint="eastAsia"/>
          <w:b/>
          <w:bCs/>
        </w:rPr>
        <w:t>배출 시스템</w:t>
      </w:r>
    </w:p>
    <w:p w14:paraId="1B3D79B8" w14:textId="77777777" w:rsidR="003B0A09" w:rsidRDefault="003B0A09" w:rsidP="003B0A09">
      <w:r w:rsidRPr="003B0A09">
        <w:rPr>
          <w:rFonts w:hint="eastAsia"/>
        </w:rPr>
        <w:t>배출 시스템은 혼련이 완료된 재료를 용기에서 배출하는 장치로 수동 배출 방식은 작업자가 직접 덮개를 열고 재료를 꺼내는 방식이고, 자동 배출 방식은 유압 실린더를 이용한 틸팅(tilting) 방식, 본체 하부의 볼 밸브를 통한 중력 배출, 또는 스크류 압출 방식 등이 있다.</w:t>
      </w:r>
    </w:p>
    <w:p w14:paraId="76877D28" w14:textId="77777777" w:rsidR="003B0A09" w:rsidRDefault="003B0A09" w:rsidP="003B0A09"/>
    <w:p w14:paraId="12533D28" w14:textId="0849AC54" w:rsidR="003B0A09" w:rsidRDefault="003B0A09" w:rsidP="003B0A09">
      <w:r w:rsidRPr="007A2530">
        <w:rPr>
          <w:b/>
          <w:bCs/>
        </w:rPr>
        <w:t xml:space="preserve">○ </w:t>
      </w:r>
      <w:r>
        <w:rPr>
          <w:rFonts w:hint="eastAsia"/>
          <w:b/>
          <w:bCs/>
        </w:rPr>
        <w:t>진공 시스템</w:t>
      </w:r>
    </w:p>
    <w:p w14:paraId="644D32D2" w14:textId="77777777" w:rsidR="003B0A09" w:rsidRPr="003B0A09" w:rsidRDefault="003B0A09" w:rsidP="003B0A09">
      <w:r w:rsidRPr="003B0A09">
        <w:rPr>
          <w:rFonts w:hint="eastAsia"/>
        </w:rPr>
        <w:t>진공 시스템은 혼합 중 발생하는 기포를 제거하고 수분을 증발시키는 역할을 한다. 진공 펌프는 혼합 챔버 내부의 압력을 낮추어 진공 상태를 생성하며, 진공 게이지를 통해 진공도를 모니터링합니</w:t>
      </w:r>
      <w:r w:rsidRPr="003B0A09">
        <w:rPr>
          <w:rFonts w:hint="eastAsia"/>
        </w:rPr>
        <w:lastRenderedPageBreak/>
        <w:t>다. 진공 밸브와 배관 시스템은 증발된 수분과 휘발성 물질을 배출한다. 진공 혼련은 기포가 없는 고품질 최종 제품을 생산하는 데 필수적이며, 접착제, 실란트, 의약품 등의 용도에서 특히 중요합니다. 일부 시스템은 불활성 가스 퍼지 기능을 통합하여 반응성 또는 민감한 재료를 처리할 때 불활성 분위기를 생성할 수 있도록 제작된다.</w:t>
      </w:r>
    </w:p>
    <w:p w14:paraId="1056DEBE" w14:textId="77777777" w:rsidR="00D30E1E" w:rsidRPr="007A2530" w:rsidRDefault="00D30E1E" w:rsidP="00D30E1E"/>
    <w:p w14:paraId="48BC88AE" w14:textId="59481284" w:rsidR="009F0101" w:rsidRPr="009F0101" w:rsidRDefault="009F0101" w:rsidP="009F0101">
      <w:pPr>
        <w:rPr>
          <w:b/>
          <w:bCs/>
        </w:rPr>
      </w:pPr>
      <w:r>
        <w:rPr>
          <w:rFonts w:hint="eastAsia"/>
          <w:b/>
          <w:bCs/>
        </w:rPr>
        <w:t>마</w:t>
      </w:r>
      <w:r w:rsidRPr="009F0101">
        <w:rPr>
          <w:b/>
          <w:bCs/>
        </w:rPr>
        <w:t xml:space="preserve">. 표준화 근거 자료 </w:t>
      </w:r>
    </w:p>
    <w:p w14:paraId="7A2792B8" w14:textId="22B2B8CB" w:rsidR="009F0101" w:rsidRDefault="00E83394" w:rsidP="009F0101">
      <w:r>
        <w:t>혼련기</w:t>
      </w:r>
      <w:r w:rsidR="009F0101" w:rsidRPr="009F0101">
        <w:t>는 다양한 산업 표준을 준수하여 설계 및 제작된다. 이는 장비의 안전성 확보, 데이터의 일관된 관리, 그리고 산업 내 상호운용성을 위한 기반이 된다. 본 장비와 관련된 주요 표준화 근거 자료는 다음과 같다.</w:t>
      </w:r>
    </w:p>
    <w:p w14:paraId="200DE2C3" w14:textId="77777777" w:rsidR="00156490" w:rsidRPr="009F0101" w:rsidRDefault="00156490" w:rsidP="009F0101"/>
    <w:p w14:paraId="768E09DA" w14:textId="718A8D4B" w:rsidR="00156490" w:rsidRPr="00917116" w:rsidRDefault="00156490" w:rsidP="00156490">
      <w:pPr>
        <w:rPr>
          <w:b/>
          <w:bCs/>
        </w:rPr>
      </w:pPr>
      <w:r w:rsidRPr="00917116">
        <w:rPr>
          <w:rFonts w:hint="eastAsia"/>
          <w:b/>
          <w:bCs/>
        </w:rPr>
        <w:t xml:space="preserve">○ </w:t>
      </w:r>
      <w:r w:rsidRPr="00917116">
        <w:rPr>
          <w:b/>
          <w:bCs/>
        </w:rPr>
        <w:t>OPC 40501</w:t>
      </w:r>
      <w:r w:rsidR="000C57DE">
        <w:rPr>
          <w:b/>
          <w:bCs/>
        </w:rPr>
        <w:noBreakHyphen/>
      </w:r>
      <w:r w:rsidRPr="00917116">
        <w:rPr>
          <w:b/>
          <w:bCs/>
        </w:rPr>
        <w:t>1: OPC UA for Machine Tools</w:t>
      </w:r>
    </w:p>
    <w:p w14:paraId="421CF0C6" w14:textId="0C7DA6C9" w:rsidR="00156490" w:rsidRPr="009F0101" w:rsidRDefault="00D602FA" w:rsidP="00156490">
      <w:r>
        <w:rPr>
          <w:rFonts w:hint="eastAsia"/>
        </w:rPr>
        <w:t>산업설비</w:t>
      </w:r>
      <w:r w:rsidR="00156490" w:rsidRPr="009F0101">
        <w:t xml:space="preserve">를 위한 데이터 상호운용성 표준(Companion Specification)이다. 이 문서는 </w:t>
      </w:r>
      <w:r w:rsidR="00E83394">
        <w:t>혼련기</w:t>
      </w:r>
      <w:r w:rsidR="00156490" w:rsidRPr="009F0101">
        <w:t xml:space="preserve">와 같은 </w:t>
      </w:r>
      <w:r>
        <w:rPr>
          <w:rFonts w:hint="eastAsia"/>
        </w:rPr>
        <w:t>산업설비</w:t>
      </w:r>
      <w:r w:rsidR="00156490" w:rsidRPr="009F0101">
        <w:t>가 공장 내 다른 시스템(MES, SCADA 등)과 통신할 때 사용해야 할 표준 데이터 항목들을 정의한다. 예를 들어, 장비의 현재 상태, 생산 카운트, 에너지 소비량, 공정 파라미터</w:t>
      </w:r>
      <w:r w:rsidR="00156490">
        <w:rPr>
          <w:rFonts w:hint="eastAsia"/>
        </w:rPr>
        <w:t xml:space="preserve"> </w:t>
      </w:r>
      <w:r w:rsidR="00156490" w:rsidRPr="009F0101">
        <w:t>등 장비 모니터링 및 생산 관리에 필요한 핵심 정보를 표준화된 방식으로 제공하는 근거가 된다.</w:t>
      </w:r>
    </w:p>
    <w:p w14:paraId="5B348FC8" w14:textId="77777777" w:rsidR="009F0101" w:rsidRPr="00156490" w:rsidRDefault="009F0101" w:rsidP="009F0101"/>
    <w:p w14:paraId="57B9793F" w14:textId="2BDF4DED" w:rsidR="001A6583" w:rsidRPr="001A6583" w:rsidRDefault="001A6583" w:rsidP="001A6583">
      <w:pPr>
        <w:rPr>
          <w:b/>
          <w:bCs/>
        </w:rPr>
      </w:pPr>
      <w:r w:rsidRPr="001A6583">
        <w:rPr>
          <w:rFonts w:hint="eastAsia"/>
          <w:b/>
          <w:bCs/>
        </w:rPr>
        <w:t>○ ISO 3252:2023 </w:t>
      </w:r>
      <w:r w:rsidR="000C57DE">
        <w:rPr>
          <w:rFonts w:hint="eastAsia"/>
          <w:b/>
          <w:bCs/>
        </w:rPr>
        <w:noBreakHyphen/>
      </w:r>
      <w:r w:rsidRPr="001A6583">
        <w:rPr>
          <w:rFonts w:hint="eastAsia"/>
          <w:b/>
          <w:bCs/>
        </w:rPr>
        <w:t> Powder metallurgy — Vocabulary</w:t>
      </w:r>
    </w:p>
    <w:p w14:paraId="016D4A98" w14:textId="77777777" w:rsidR="001A6583" w:rsidRPr="001A6583" w:rsidRDefault="001A6583" w:rsidP="001A6583">
      <w:r w:rsidRPr="001A6583">
        <w:rPr>
          <w:rFonts w:hint="eastAsia"/>
        </w:rPr>
        <w:t>분말야금 분야의 용어를 정의하는 국제 표준이다. 이 문서는 혼련기를 포함한 분말야금 공정 전반에서 사용되는 기술 용어의 통일된 정의를 제공한다. 혼합(mixing), 혼련(kneading), 블렌딩(blending), 바인더(binder), 윤활제(lubricant) 등 혼련 공정과 관련된 핵심 용어가 표준화되어 있어 혼련기의 사양서, 운전 매뉴얼, 공정 문서 작성 시 용어 사용의 일관성을 확보할 수 있다. 분말야금 제조업체와 장비 공급업체 간의 명확한 의사소통을 가능하게 하며, 국제적인 기술 교류 및 거래에서 혼란을 방지하는 근거가 된다.</w:t>
      </w:r>
    </w:p>
    <w:p w14:paraId="2860DC45" w14:textId="4CD663A4" w:rsidR="00D602FA" w:rsidRPr="001A6583" w:rsidRDefault="00D602FA" w:rsidP="00D602FA"/>
    <w:p w14:paraId="3FF9CCA1" w14:textId="70DAB3ED" w:rsidR="000C57DE" w:rsidRPr="000C57DE" w:rsidRDefault="000C57DE" w:rsidP="000C57DE">
      <w:r w:rsidRPr="000C57DE">
        <w:rPr>
          <w:rFonts w:hint="eastAsia"/>
          <w:b/>
          <w:bCs/>
        </w:rPr>
        <w:t>○ ASTM B925</w:t>
      </w:r>
      <w:r>
        <w:rPr>
          <w:rFonts w:hint="eastAsia"/>
          <w:b/>
          <w:bCs/>
        </w:rPr>
        <w:noBreakHyphen/>
      </w:r>
      <w:r w:rsidRPr="000C57DE">
        <w:rPr>
          <w:rFonts w:hint="eastAsia"/>
          <w:b/>
          <w:bCs/>
        </w:rPr>
        <w:t>15(2022) </w:t>
      </w:r>
      <w:r>
        <w:rPr>
          <w:rFonts w:hint="eastAsia"/>
          <w:b/>
          <w:bCs/>
        </w:rPr>
        <w:noBreakHyphen/>
      </w:r>
      <w:r w:rsidRPr="000C57DE">
        <w:rPr>
          <w:rFonts w:hint="eastAsia"/>
          <w:b/>
          <w:bCs/>
        </w:rPr>
        <w:t> Standard Practices for Production and Preparation of Powder Metallurgy (PM) Test Specimens</w:t>
      </w:r>
    </w:p>
    <w:p w14:paraId="6D2C1BB8" w14:textId="4BB5772C" w:rsidR="000C57DE" w:rsidRPr="000C57DE" w:rsidRDefault="000C57DE" w:rsidP="000C57DE">
      <w:r w:rsidRPr="000C57DE">
        <w:rPr>
          <w:rFonts w:hint="eastAsia"/>
        </w:rPr>
        <w:t>분말야금 시험편의 제작 및 준비에 관한 표준 관행을 규정하며, 생산 분말 혼합물(production powder mix)로부터 시험편을 압축하여 처리하는 방법을 제시한다. 이 표준은 혼련기에서 제조된 분말</w:t>
      </w:r>
      <w:r>
        <w:rPr>
          <w:rFonts w:hint="eastAsia"/>
        </w:rPr>
        <w:noBreakHyphen/>
      </w:r>
      <w:r w:rsidRPr="000C57DE">
        <w:rPr>
          <w:rFonts w:hint="eastAsia"/>
        </w:rPr>
        <w:t>바인더 혼합물의 품질을 평가하기 위한 시험편 제작 절차를 명시한다. 혼련 공정에서 분말과 바인더의 균일한 혼합 여부를 검증하고, 혼합물의 압축성(compressibility), 그린 강도(green strength), 치수 변화 등의 성능 특성을 평가하는 표준 방법을 제공한다. 혼련기의 혼합 성능, 배치 균일성, 공정 재현성을 객관적으로 평가하고 검증하는 근거가 되며, 혼련 조건 최적화 및 품질 관리의 기준을 제시한다.</w:t>
      </w:r>
    </w:p>
    <w:p w14:paraId="50305CE0" w14:textId="77777777" w:rsidR="000C57DE" w:rsidRPr="000C57DE" w:rsidRDefault="000C57DE" w:rsidP="000C57DE">
      <w:r w:rsidRPr="000C57DE">
        <w:rPr>
          <w:rFonts w:hint="eastAsia"/>
        </w:rPr>
        <w:t> </w:t>
      </w:r>
    </w:p>
    <w:p w14:paraId="6A67E11A" w14:textId="743D9738" w:rsidR="000C57DE" w:rsidRPr="000C57DE" w:rsidRDefault="000C57DE" w:rsidP="000C57DE">
      <w:r w:rsidRPr="000C57DE">
        <w:rPr>
          <w:rFonts w:hint="eastAsia"/>
          <w:b/>
          <w:bCs/>
        </w:rPr>
        <w:t>○ ASTM C305</w:t>
      </w:r>
      <w:r>
        <w:rPr>
          <w:rFonts w:hint="eastAsia"/>
          <w:b/>
          <w:bCs/>
        </w:rPr>
        <w:noBreakHyphen/>
      </w:r>
      <w:r w:rsidRPr="000C57DE">
        <w:rPr>
          <w:rFonts w:hint="eastAsia"/>
          <w:b/>
          <w:bCs/>
        </w:rPr>
        <w:t>20 </w:t>
      </w:r>
      <w:r>
        <w:rPr>
          <w:rFonts w:hint="eastAsia"/>
          <w:b/>
          <w:bCs/>
        </w:rPr>
        <w:noBreakHyphen/>
      </w:r>
      <w:r w:rsidRPr="000C57DE">
        <w:rPr>
          <w:rFonts w:hint="eastAsia"/>
          <w:b/>
          <w:bCs/>
        </w:rPr>
        <w:t> Standard Practice for Mechanical Mixing of Hydraulic Cement Pastes and Mortars of Plastic Consistency</w:t>
      </w:r>
    </w:p>
    <w:p w14:paraId="2E339995" w14:textId="77777777" w:rsidR="000C57DE" w:rsidRPr="000C57DE" w:rsidRDefault="000C57DE" w:rsidP="000C57DE">
      <w:r w:rsidRPr="000C57DE">
        <w:rPr>
          <w:rFonts w:hint="eastAsia"/>
        </w:rPr>
        <w:t>플라스틱 농도의 수경성 시멘트 페이스트 및 모르타르의 기계적 혼합 방법을 규정하는 표준이</w:t>
      </w:r>
      <w:r w:rsidRPr="000C57DE">
        <w:rPr>
          <w:rFonts w:hint="eastAsia"/>
        </w:rPr>
        <w:lastRenderedPageBreak/>
        <w:t>다. 이 표준은 에피사이클릭 타입(epicyclic type)의 전기 구동 기계식 믹서를 사용한 표준 혼합 절차를 명시한다. 비록 시멘트 혼합에 특화된 표준이지만, 분말과 바인더의 기계적 혼합이라는 근본적인 원리는 분말야금용 혼련기와 동일하다. 혼합 장비의 사양(믹서 타입, 회전 속도, 혼합 시간), 혼합 볼과 패들의 치수, 단계별 혼합 절차, 온도 제어 등 구체적인 혼합 파라미터를 정의하여 혼련기의 설계 및 운용 기준을 제공한다. 재현 가능한 혼합 결과를 얻기 위한 표준화된 방법론을 제시하여 혼련기의 성능 검증 및 공정 표준화의 근거가 된다.</w:t>
      </w:r>
    </w:p>
    <w:p w14:paraId="0C97BBA1" w14:textId="77777777" w:rsidR="000C57DE" w:rsidRPr="000C57DE" w:rsidRDefault="000C57DE" w:rsidP="000C57DE">
      <w:r w:rsidRPr="000C57DE">
        <w:rPr>
          <w:rFonts w:hint="eastAsia"/>
        </w:rPr>
        <w:t> </w:t>
      </w:r>
    </w:p>
    <w:p w14:paraId="3405C271" w14:textId="01D28F6D" w:rsidR="000C57DE" w:rsidRPr="000C57DE" w:rsidRDefault="000C57DE" w:rsidP="000C57DE">
      <w:r w:rsidRPr="000C57DE">
        <w:rPr>
          <w:rFonts w:hint="eastAsia"/>
          <w:b/>
          <w:bCs/>
        </w:rPr>
        <w:t>○ KS B ISO 16092</w:t>
      </w:r>
      <w:r>
        <w:rPr>
          <w:rFonts w:hint="eastAsia"/>
          <w:b/>
          <w:bCs/>
        </w:rPr>
        <w:noBreakHyphen/>
      </w:r>
      <w:r w:rsidRPr="000C57DE">
        <w:rPr>
          <w:rFonts w:hint="eastAsia"/>
          <w:b/>
          <w:bCs/>
        </w:rPr>
        <w:t>2:2019</w:t>
      </w:r>
    </w:p>
    <w:p w14:paraId="5C01304E" w14:textId="54871137" w:rsidR="000C57DE" w:rsidRPr="000C57DE" w:rsidRDefault="000C57DE" w:rsidP="000C57DE">
      <w:r w:rsidRPr="000C57DE">
        <w:rPr>
          <w:rFonts w:hint="eastAsia"/>
        </w:rPr>
        <w:t>국제 표준(ISO)을 기반으로 한 '공작기계 안전 — 프레스 — 제2부: 혼련기의 안전 요구사항'에 대한 한국산업표준(KS) 문서이다. 이 표준은 혼련기가 필수적으로 갖추어야 할 안전 요구사항 및/또는 조치를 규정한다. 여기에는 비상 정지(E</w:t>
      </w:r>
      <w:r>
        <w:rPr>
          <w:rFonts w:hint="eastAsia"/>
        </w:rPr>
        <w:noBreakHyphen/>
      </w:r>
      <w:r w:rsidRPr="000C57DE">
        <w:rPr>
          <w:rFonts w:hint="eastAsia"/>
        </w:rPr>
        <w:t>Stop) 기능, 광선 검출기(Light Curtain)와 같은 방호 장치, 양수 조작 제어 등 작업자의 안전을 보장하기 위한 핵심적인 내용이 포함된다.</w:t>
      </w:r>
    </w:p>
    <w:p w14:paraId="73604063" w14:textId="77777777" w:rsidR="009F0101" w:rsidRPr="000C57DE" w:rsidRDefault="009F0101" w:rsidP="009F0101"/>
    <w:p w14:paraId="49C4280E" w14:textId="77777777" w:rsidR="00917116" w:rsidRPr="00917116" w:rsidRDefault="00917116" w:rsidP="009F0101">
      <w:pPr>
        <w:rPr>
          <w:b/>
          <w:bCs/>
        </w:rPr>
      </w:pPr>
      <w:r w:rsidRPr="00917116">
        <w:rPr>
          <w:rFonts w:hint="eastAsia"/>
          <w:b/>
          <w:bCs/>
        </w:rPr>
        <w:t xml:space="preserve">○ </w:t>
      </w:r>
      <w:r w:rsidR="009F0101" w:rsidRPr="00917116">
        <w:rPr>
          <w:b/>
          <w:bCs/>
        </w:rPr>
        <w:t>ECLASS Standard</w:t>
      </w:r>
    </w:p>
    <w:p w14:paraId="53FF0312" w14:textId="432EB4F5" w:rsidR="00D30E1E" w:rsidRDefault="009F0101" w:rsidP="009F0101">
      <w:r w:rsidRPr="009F0101">
        <w:t xml:space="preserve">산업 전반에서 제품, 자재, 서비스 등을 분류하기 위한 국제 표준 데이터 사전이다. </w:t>
      </w:r>
      <w:r w:rsidR="00E83394">
        <w:t>혼련기</w:t>
      </w:r>
      <w:r w:rsidRPr="009F0101">
        <w:t>는 이 표준 분류 체계를 통해 'Open gap crank press' (ECLASS 36</w:t>
      </w:r>
      <w:r w:rsidR="000C57DE">
        <w:noBreakHyphen/>
      </w:r>
      <w:r w:rsidRPr="009F0101">
        <w:t>63</w:t>
      </w:r>
      <w:r w:rsidR="000C57DE">
        <w:noBreakHyphen/>
      </w:r>
      <w:r w:rsidRPr="009F0101">
        <w:t>02</w:t>
      </w:r>
      <w:r w:rsidR="000C57DE">
        <w:noBreakHyphen/>
      </w:r>
      <w:r w:rsidRPr="009F0101">
        <w:t>01)와 같이 산업 공통의 명칭으로 식별될 수 있다. 또한, 모터의 정격 토크, 프레임의 치수 등 장비의 수많은 기술 사양(Technical Properties)에 대해 공통의 용어와 식별자를 제공하여 기업 간, 시스템 간 데이터 교환 시 의미론적 명확성을 보장한다.</w:t>
      </w:r>
    </w:p>
    <w:p w14:paraId="1477B9EF" w14:textId="77777777" w:rsidR="00780F8B" w:rsidRPr="009F0101" w:rsidRDefault="00780F8B" w:rsidP="009F0101"/>
    <w:p w14:paraId="70DB7167" w14:textId="70C79F32" w:rsidR="00AA2406" w:rsidRPr="00780F8B" w:rsidRDefault="00AA2406" w:rsidP="00780F8B">
      <w:pPr>
        <w:widowControl/>
        <w:wordWrap/>
        <w:autoSpaceDE/>
        <w:autoSpaceDN/>
        <w:spacing w:after="160"/>
        <w:jc w:val="left"/>
      </w:pPr>
      <w:r>
        <w:rPr>
          <w:rFonts w:hint="eastAsia"/>
          <w:b/>
          <w:bCs/>
        </w:rPr>
        <w:t>바</w:t>
      </w:r>
      <w:r w:rsidRPr="009B71B2">
        <w:rPr>
          <w:rFonts w:hint="eastAsia"/>
          <w:b/>
          <w:bCs/>
        </w:rPr>
        <w:t xml:space="preserve">. </w:t>
      </w:r>
      <w:r>
        <w:rPr>
          <w:rFonts w:hint="eastAsia"/>
          <w:b/>
          <w:bCs/>
        </w:rPr>
        <w:t>혼련기 표준화 참고자료</w:t>
      </w:r>
    </w:p>
    <w:p w14:paraId="2D9A6BEA" w14:textId="77777777" w:rsidR="00AA2406" w:rsidRPr="00C86D53" w:rsidRDefault="00AA2406" w:rsidP="00AA2406">
      <w:pPr>
        <w:rPr>
          <w:bCs/>
        </w:rPr>
      </w:pPr>
      <w:r>
        <w:rPr>
          <w:rFonts w:hint="eastAsia"/>
        </w:rPr>
        <w:t xml:space="preserve">○ </w:t>
      </w:r>
      <w:r w:rsidRPr="00C86D53">
        <w:rPr>
          <w:rFonts w:hint="eastAsia"/>
          <w:b/>
        </w:rPr>
        <w:t xml:space="preserve">OPC UA for </w:t>
      </w:r>
      <w:r>
        <w:rPr>
          <w:rFonts w:hint="eastAsia"/>
          <w:b/>
        </w:rPr>
        <w:t>Machine Tools; Part 1: Machine Monitoring and Job Management</w:t>
      </w:r>
    </w:p>
    <w:p w14:paraId="182AAE47" w14:textId="77777777" w:rsidR="00AA2406" w:rsidRDefault="00AA2406" w:rsidP="00AA2406">
      <w:pPr>
        <w:keepNext/>
        <w:jc w:val="center"/>
      </w:pPr>
      <w:r w:rsidRPr="0071361C">
        <w:rPr>
          <w:b/>
          <w:bCs/>
          <w:noProof/>
        </w:rPr>
        <w:drawing>
          <wp:inline distT="0" distB="0" distL="0" distR="0" wp14:anchorId="01D11D96" wp14:editId="500FA0B7">
            <wp:extent cx="1980000" cy="2700000"/>
            <wp:effectExtent l="19050" t="19050" r="20320" b="24765"/>
            <wp:docPr id="9" name="그림 8" descr="텍스트, 스크린샷, 폰트, 디자인이(가) 표시된 사진&#10;&#10;AI 생성 콘텐츠는 정확하지 않을 수 있습니다.">
              <a:extLst xmlns:a="http://schemas.openxmlformats.org/drawingml/2006/main">
                <a:ext uri="{FF2B5EF4-FFF2-40B4-BE49-F238E27FC236}">
                  <a16:creationId xmlns:a16="http://schemas.microsoft.com/office/drawing/2014/main" id="{3225BDE1-AE71-7BA5-90AC-0EA1C94CD0B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그림 8" descr="텍스트, 스크린샷, 폰트, 디자인이(가) 표시된 사진&#10;&#10;AI 생성 콘텐츠는 정확하지 않을 수 있습니다.">
                      <a:extLst>
                        <a:ext uri="{FF2B5EF4-FFF2-40B4-BE49-F238E27FC236}">
                          <a16:creationId xmlns:a16="http://schemas.microsoft.com/office/drawing/2014/main" id="{3225BDE1-AE71-7BA5-90AC-0EA1C94CD0B7}"/>
                        </a:ext>
                      </a:extLst>
                    </pic:cNvPr>
                    <pic:cNvPicPr preferRelativeResize="0">
                      <a:picLocks noChangeAspect="1"/>
                    </pic:cNvPicPr>
                  </pic:nvPicPr>
                  <pic:blipFill>
                    <a:blip r:embed="rId27"/>
                    <a:stretch>
                      <a:fillRect/>
                    </a:stretch>
                  </pic:blipFill>
                  <pic:spPr>
                    <a:xfrm>
                      <a:off x="0" y="0"/>
                      <a:ext cx="1980000" cy="2700000"/>
                    </a:xfrm>
                    <a:prstGeom prst="rect">
                      <a:avLst/>
                    </a:prstGeom>
                    <a:ln>
                      <a:solidFill>
                        <a:schemeClr val="tx1"/>
                      </a:solidFill>
                    </a:ln>
                    <a:effectLst/>
                  </pic:spPr>
                </pic:pic>
              </a:graphicData>
            </a:graphic>
          </wp:inline>
        </w:drawing>
      </w:r>
    </w:p>
    <w:p w14:paraId="386C8B19" w14:textId="22FDBF92" w:rsidR="00AA2406" w:rsidRDefault="00AA2406" w:rsidP="00AA2406">
      <w:pPr>
        <w:pStyle w:val="af0"/>
        <w:jc w:val="center"/>
      </w:pPr>
      <w:bookmarkStart w:id="65" w:name="_Toc219880231"/>
      <w:bookmarkStart w:id="66" w:name="_Toc221895227"/>
      <w:r>
        <w:t xml:space="preserve">그림 </w:t>
      </w:r>
      <w:fldSimple w:instr=" SEQ 그림 \* ARABIC ">
        <w:r w:rsidR="00072261">
          <w:rPr>
            <w:noProof/>
          </w:rPr>
          <w:t>11</w:t>
        </w:r>
      </w:fldSimple>
      <w:r>
        <w:rPr>
          <w:rFonts w:hint="eastAsia"/>
        </w:rPr>
        <w:t xml:space="preserve"> </w:t>
      </w:r>
      <w:r>
        <w:t>OPC UA Companion Specification</w:t>
      </w:r>
      <w:bookmarkEnd w:id="65"/>
      <w:bookmarkEnd w:id="66"/>
    </w:p>
    <w:p w14:paraId="3721057D" w14:textId="77777777" w:rsidR="00AA2406" w:rsidRPr="00560907" w:rsidRDefault="00AA2406" w:rsidP="00AA2406"/>
    <w:p w14:paraId="7C3D0D71" w14:textId="20B423BB" w:rsidR="00D30E1E" w:rsidRDefault="00D30E1E" w:rsidP="00687732">
      <w:pPr>
        <w:widowControl/>
        <w:wordWrap/>
        <w:autoSpaceDE/>
        <w:autoSpaceDN/>
        <w:spacing w:after="160"/>
        <w:jc w:val="left"/>
      </w:pPr>
      <w:r>
        <w:rPr>
          <w:rFonts w:hint="eastAsia"/>
        </w:rPr>
        <w:lastRenderedPageBreak/>
        <w:t xml:space="preserve">○ </w:t>
      </w:r>
      <w:r>
        <w:rPr>
          <w:rFonts w:hint="eastAsia"/>
          <w:b/>
        </w:rPr>
        <w:t>eCl</w:t>
      </w:r>
      <w:r w:rsidR="00A24F5F">
        <w:rPr>
          <w:rFonts w:hint="eastAsia"/>
          <w:b/>
        </w:rPr>
        <w:t xml:space="preserve">@ss Standard </w:t>
      </w:r>
      <w:r w:rsidR="00A24F5F">
        <w:rPr>
          <w:b/>
        </w:rPr>
        <w:t>–</w:t>
      </w:r>
      <w:r w:rsidR="00A24F5F">
        <w:rPr>
          <w:rFonts w:hint="eastAsia"/>
          <w:b/>
        </w:rPr>
        <w:t xml:space="preserve"> Search eCl@ss Contents</w:t>
      </w:r>
    </w:p>
    <w:p w14:paraId="6BB99976" w14:textId="49471E7B" w:rsidR="00260514" w:rsidRDefault="0089581A" w:rsidP="00260514">
      <w:pPr>
        <w:keepNext/>
        <w:jc w:val="center"/>
      </w:pPr>
      <w:r w:rsidRPr="0089581A">
        <w:rPr>
          <w:noProof/>
        </w:rPr>
        <w:drawing>
          <wp:inline distT="0" distB="0" distL="0" distR="0" wp14:anchorId="48691EB6" wp14:editId="73DDB87B">
            <wp:extent cx="5116222" cy="2712720"/>
            <wp:effectExtent l="0" t="0" r="8255" b="0"/>
            <wp:docPr id="3" name="그림 2"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85297400-96ED-C4FA-5EDE-1C68B0F0A2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descr="텍스트, 스크린샷, 폰트이(가) 표시된 사진&#10;&#10;AI 생성 콘텐츠는 정확하지 않을 수 있습니다.">
                      <a:extLst>
                        <a:ext uri="{FF2B5EF4-FFF2-40B4-BE49-F238E27FC236}">
                          <a16:creationId xmlns:a16="http://schemas.microsoft.com/office/drawing/2014/main" id="{85297400-96ED-C4FA-5EDE-1C68B0F0A29D}"/>
                        </a:ext>
                      </a:extLst>
                    </pic:cNvPr>
                    <pic:cNvPicPr>
                      <a:picLocks noChangeAspect="1"/>
                    </pic:cNvPicPr>
                  </pic:nvPicPr>
                  <pic:blipFill>
                    <a:blip r:embed="rId28"/>
                    <a:stretch>
                      <a:fillRect/>
                    </a:stretch>
                  </pic:blipFill>
                  <pic:spPr>
                    <a:xfrm>
                      <a:off x="0" y="0"/>
                      <a:ext cx="5123482" cy="2716569"/>
                    </a:xfrm>
                    <a:prstGeom prst="rect">
                      <a:avLst/>
                    </a:prstGeom>
                  </pic:spPr>
                </pic:pic>
              </a:graphicData>
            </a:graphic>
          </wp:inline>
        </w:drawing>
      </w:r>
    </w:p>
    <w:p w14:paraId="4D39A0FC" w14:textId="374F1404" w:rsidR="00D30E1E" w:rsidRDefault="00260514" w:rsidP="00260514">
      <w:pPr>
        <w:pStyle w:val="af0"/>
        <w:jc w:val="center"/>
      </w:pPr>
      <w:bookmarkStart w:id="67" w:name="_Toc22189523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14</w:t>
      </w:r>
      <w:r w:rsidR="008C1101">
        <w:rPr>
          <w:noProof/>
        </w:rPr>
        <w:fldChar w:fldCharType="end"/>
      </w:r>
      <w:r>
        <w:rPr>
          <w:rFonts w:hint="eastAsia"/>
        </w:rPr>
        <w:t xml:space="preserve"> eCl@ss </w:t>
      </w:r>
      <w:r w:rsidR="00EC2498">
        <w:rPr>
          <w:rFonts w:hint="eastAsia"/>
        </w:rPr>
        <w:t>Kneader</w:t>
      </w:r>
      <w:r>
        <w:rPr>
          <w:rFonts w:hint="eastAsia"/>
        </w:rPr>
        <w:t>(</w:t>
      </w:r>
      <w:r w:rsidR="00EC2498">
        <w:rPr>
          <w:rFonts w:hint="eastAsia"/>
        </w:rPr>
        <w:t>36</w:t>
      </w:r>
      <w:r w:rsidR="000C57DE">
        <w:rPr>
          <w:rFonts w:hint="eastAsia"/>
        </w:rPr>
        <w:noBreakHyphen/>
      </w:r>
      <w:r w:rsidR="00EC2498">
        <w:rPr>
          <w:rFonts w:hint="eastAsia"/>
        </w:rPr>
        <w:t>09</w:t>
      </w:r>
      <w:r w:rsidR="000C57DE">
        <w:rPr>
          <w:rFonts w:hint="eastAsia"/>
        </w:rPr>
        <w:noBreakHyphen/>
      </w:r>
      <w:r w:rsidR="00EC2498">
        <w:rPr>
          <w:rFonts w:hint="eastAsia"/>
        </w:rPr>
        <w:t>06</w:t>
      </w:r>
      <w:r w:rsidR="000C57DE">
        <w:rPr>
          <w:rFonts w:hint="eastAsia"/>
        </w:rPr>
        <w:noBreakHyphen/>
      </w:r>
      <w:r w:rsidR="00EC2498">
        <w:rPr>
          <w:rFonts w:hint="eastAsia"/>
        </w:rPr>
        <w:t>00</w:t>
      </w:r>
      <w:r>
        <w:rPr>
          <w:rFonts w:hint="eastAsia"/>
        </w:rPr>
        <w:t>)</w:t>
      </w:r>
      <w:bookmarkEnd w:id="67"/>
    </w:p>
    <w:p w14:paraId="0E284542" w14:textId="77777777" w:rsidR="00D30E1E" w:rsidRDefault="00D30E1E" w:rsidP="00D30E1E"/>
    <w:p w14:paraId="53648B27" w14:textId="77777777" w:rsidR="00D30E1E" w:rsidRDefault="00D30E1E" w:rsidP="00D30E1E">
      <w:pPr>
        <w:sectPr w:rsidR="00D30E1E" w:rsidSect="00D25316">
          <w:headerReference w:type="default" r:id="rId29"/>
          <w:headerReference w:type="first" r:id="rId3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0808F27" w14:textId="77777777" w:rsidTr="00F3746F">
        <w:trPr>
          <w:trHeight w:val="567"/>
        </w:trPr>
        <w:tc>
          <w:tcPr>
            <w:tcW w:w="9016" w:type="dxa"/>
            <w:shd w:val="clear" w:color="auto" w:fill="215F9A"/>
          </w:tcPr>
          <w:p w14:paraId="533B2ED5" w14:textId="77777777" w:rsidR="00D30E1E" w:rsidRPr="00904EC1" w:rsidRDefault="00D30E1E" w:rsidP="00F3746F">
            <w:pPr>
              <w:pStyle w:val="10"/>
            </w:pPr>
            <w:bookmarkStart w:id="68" w:name="_Toc184994055"/>
            <w:bookmarkStart w:id="69" w:name="_Toc221716273"/>
            <w:r w:rsidRPr="00EA14F2">
              <w:lastRenderedPageBreak/>
              <w:t>III</w:t>
            </w:r>
            <w:r>
              <w:rPr>
                <w:rFonts w:hint="eastAsia"/>
              </w:rPr>
              <w:t xml:space="preserve">. AAS </w:t>
            </w:r>
            <w:r>
              <w:rPr>
                <w:rFonts w:hint="eastAsia"/>
              </w:rPr>
              <w:t>참조모델</w:t>
            </w:r>
            <w:bookmarkEnd w:id="68"/>
            <w:bookmarkEnd w:id="69"/>
          </w:p>
        </w:tc>
      </w:tr>
    </w:tbl>
    <w:p w14:paraId="7F00829D" w14:textId="77777777" w:rsidR="00D30E1E" w:rsidRDefault="00D30E1E" w:rsidP="00D30E1E"/>
    <w:p w14:paraId="519FAAC2" w14:textId="77777777" w:rsidR="00D30E1E" w:rsidRPr="001D043C" w:rsidRDefault="00D30E1E" w:rsidP="00D30E1E">
      <w:pPr>
        <w:pStyle w:val="20"/>
      </w:pPr>
      <w:bookmarkStart w:id="70" w:name="_Toc221716274"/>
      <w:r>
        <w:rPr>
          <w:rFonts w:hint="eastAsia"/>
        </w:rPr>
        <w:t>1. AAS 참조모델 개요</w:t>
      </w:r>
      <w:bookmarkEnd w:id="70"/>
    </w:p>
    <w:p w14:paraId="7566B9B4" w14:textId="77777777" w:rsidR="00D30E1E" w:rsidRPr="00405B84" w:rsidRDefault="00D30E1E" w:rsidP="00D30E1E">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0EF1772" w14:textId="77777777" w:rsidR="00D30E1E" w:rsidRPr="00405B84" w:rsidRDefault="00D30E1E" w:rsidP="00D30E1E">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6F631700" w14:textId="158C14A8" w:rsidR="00D30E1E" w:rsidRPr="00405B84" w:rsidRDefault="00D30E1E" w:rsidP="00D30E1E">
      <w:r w:rsidRPr="00405B84">
        <w:rPr>
          <w:rFonts w:hint="eastAsia"/>
        </w:rPr>
        <w:t xml:space="preserve">○ 본 가이드라인에서는 앞서 소개한 장비인 </w:t>
      </w:r>
      <w:r w:rsidR="00E83394">
        <w:rPr>
          <w:rFonts w:hint="eastAsia"/>
        </w:rPr>
        <w:t>혼련기</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24805789" w14:textId="77777777" w:rsidR="00D30E1E" w:rsidRPr="001D043C" w:rsidRDefault="00D30E1E" w:rsidP="00D30E1E">
      <w:pPr>
        <w:tabs>
          <w:tab w:val="left" w:pos="1686"/>
        </w:tabs>
      </w:pPr>
    </w:p>
    <w:p w14:paraId="6AAAEA66" w14:textId="77777777" w:rsidR="00D30E1E" w:rsidRDefault="00D30E1E" w:rsidP="00D30E1E">
      <w:pPr>
        <w:pStyle w:val="20"/>
      </w:pPr>
      <w:bookmarkStart w:id="71" w:name="_Toc221716275"/>
      <w:r>
        <w:rPr>
          <w:rFonts w:hint="eastAsia"/>
        </w:rPr>
        <w:t>2. AAS 참조모델 세부 구성</w:t>
      </w:r>
      <w:bookmarkEnd w:id="71"/>
    </w:p>
    <w:p w14:paraId="39EF3DC5" w14:textId="58E260E6" w:rsidR="00D30E1E" w:rsidRPr="00405B84" w:rsidRDefault="00D30E1E" w:rsidP="00D30E1E">
      <w:r>
        <w:rPr>
          <w:rFonts w:hint="eastAsia"/>
        </w:rPr>
        <w:t>○</w:t>
      </w:r>
      <w:r w:rsidRPr="00405B84">
        <w:rPr>
          <w:rFonts w:hint="eastAsia"/>
        </w:rPr>
        <w:t xml:space="preserve"> </w:t>
      </w:r>
      <w:r w:rsidR="00E83394">
        <w:rPr>
          <w:rFonts w:hint="eastAsia"/>
        </w:rPr>
        <w:t>혼련기</w:t>
      </w:r>
      <w:r w:rsidR="002A76A0">
        <w:rPr>
          <w:rFonts w:hint="eastAsia"/>
        </w:rPr>
        <w:t xml:space="preserve"> </w:t>
      </w:r>
      <w:r w:rsidRPr="00405B84">
        <w:rPr>
          <w:rFonts w:hint="eastAsia"/>
        </w:rPr>
        <w:t xml:space="preserve">참조모델의 전체구조는 아래 </w:t>
      </w:r>
      <w:r w:rsidRPr="00405B84">
        <w:t>&lt;</w:t>
      </w:r>
      <w:r w:rsidRPr="00405B84">
        <w:rPr>
          <w:rFonts w:hint="eastAsia"/>
        </w:rPr>
        <w:t xml:space="preserve">그림 </w:t>
      </w:r>
      <w:r w:rsidRPr="00405B84">
        <w:t>24&gt;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sidRPr="00405B84">
        <w:t>4</w:t>
      </w:r>
      <w:r w:rsidRPr="00405B84">
        <w:rPr>
          <w:rFonts w:hint="eastAsia"/>
        </w:rPr>
        <w:t xml:space="preserve">가지의 </w:t>
      </w:r>
      <w:r w:rsidRPr="00405B84">
        <w:t>submodel</w:t>
      </w:r>
      <w:r w:rsidRPr="00405B84">
        <w:rPr>
          <w:rFonts w:hint="eastAsia"/>
        </w:rPr>
        <w:t xml:space="preserve">을 추가하여 총 </w:t>
      </w:r>
      <w:r w:rsidRPr="00405B84">
        <w:t>8</w:t>
      </w:r>
      <w:r w:rsidRPr="00405B84">
        <w:rPr>
          <w:rFonts w:hint="eastAsia"/>
        </w:rPr>
        <w:t xml:space="preserve">가지의 </w:t>
      </w:r>
      <w:r w:rsidRPr="00405B84">
        <w:t>submodel</w:t>
      </w:r>
      <w:r w:rsidRPr="00405B84">
        <w:rPr>
          <w:rFonts w:hint="eastAsia"/>
        </w:rPr>
        <w:t>로 구성된다</w:t>
      </w:r>
      <w:r w:rsidRPr="00405B84">
        <w:t>.</w:t>
      </w:r>
    </w:p>
    <w:p w14:paraId="2A218BEE" w14:textId="77777777" w:rsidR="00D30E1E" w:rsidRPr="003F1E7A" w:rsidRDefault="00D30E1E" w:rsidP="00D30E1E"/>
    <w:p w14:paraId="06AA04F6" w14:textId="57211867" w:rsidR="00EC32CC" w:rsidRDefault="00FA56E9" w:rsidP="00EC32CC">
      <w:pPr>
        <w:keepNext/>
        <w:jc w:val="center"/>
      </w:pPr>
      <w:r w:rsidRPr="00FA56E9">
        <w:rPr>
          <w:noProof/>
        </w:rPr>
        <w:drawing>
          <wp:inline distT="0" distB="0" distL="0" distR="0" wp14:anchorId="2BB1F964" wp14:editId="5501F779">
            <wp:extent cx="5731510" cy="2662555"/>
            <wp:effectExtent l="0" t="0" r="2540" b="4445"/>
            <wp:docPr id="974852476"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52476" name="그림 1" descr="텍스트, 스크린샷, 폰트, 번호이(가) 표시된 사진&#10;&#10;AI 생성 콘텐츠는 정확하지 않을 수 있습니다."/>
                    <pic:cNvPicPr/>
                  </pic:nvPicPr>
                  <pic:blipFill>
                    <a:blip r:embed="rId31"/>
                    <a:stretch>
                      <a:fillRect/>
                    </a:stretch>
                  </pic:blipFill>
                  <pic:spPr>
                    <a:xfrm>
                      <a:off x="0" y="0"/>
                      <a:ext cx="5731510" cy="2662555"/>
                    </a:xfrm>
                    <a:prstGeom prst="rect">
                      <a:avLst/>
                    </a:prstGeom>
                  </pic:spPr>
                </pic:pic>
              </a:graphicData>
            </a:graphic>
          </wp:inline>
        </w:drawing>
      </w:r>
    </w:p>
    <w:p w14:paraId="4420DF29" w14:textId="00A5C997" w:rsidR="00D30E1E" w:rsidRDefault="00EC32CC" w:rsidP="00EC32CC">
      <w:pPr>
        <w:pStyle w:val="af0"/>
        <w:jc w:val="center"/>
      </w:pPr>
      <w:bookmarkStart w:id="72" w:name="_Toc22189523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15</w:t>
      </w:r>
      <w:r w:rsidR="008C1101">
        <w:rPr>
          <w:noProof/>
        </w:rPr>
        <w:fldChar w:fldCharType="end"/>
      </w:r>
      <w:r>
        <w:rPr>
          <w:rFonts w:hint="eastAsia"/>
        </w:rPr>
        <w:t xml:space="preserve"> </w:t>
      </w:r>
      <w:r w:rsidR="00E83394">
        <w:rPr>
          <w:rFonts w:hint="eastAsia"/>
        </w:rPr>
        <w:t>혼련기</w:t>
      </w:r>
      <w:r>
        <w:rPr>
          <w:rFonts w:hint="eastAsia"/>
        </w:rPr>
        <w:t xml:space="preserve"> </w:t>
      </w:r>
      <w:r w:rsidRPr="00194DB3">
        <w:t>참조모델 구성</w:t>
      </w:r>
      <w:bookmarkEnd w:id="72"/>
    </w:p>
    <w:p w14:paraId="4E41ADC5" w14:textId="77777777" w:rsidR="00EC32CC" w:rsidRPr="00EC32CC" w:rsidRDefault="00EC32CC" w:rsidP="00EC32CC"/>
    <w:p w14:paraId="6809E5E3" w14:textId="7ECBB7BA" w:rsidR="00D30E1E" w:rsidRPr="00663894" w:rsidRDefault="00D30E1E" w:rsidP="00C71AA3">
      <w:pPr>
        <w:pStyle w:val="20"/>
      </w:pPr>
      <w:bookmarkStart w:id="73" w:name="_Toc221716276"/>
      <w:r>
        <w:rPr>
          <w:rFonts w:hint="eastAsia"/>
        </w:rPr>
        <w:t>3. AAS 참조모델 근거자료</w:t>
      </w:r>
      <w:bookmarkEnd w:id="73"/>
    </w:p>
    <w:p w14:paraId="4BA93553" w14:textId="14148E84" w:rsidR="00D30E1E" w:rsidRDefault="00D30E1E" w:rsidP="00D30E1E">
      <w:r>
        <w:rPr>
          <w:rFonts w:hint="eastAsia"/>
        </w:rPr>
        <w:t>○</w:t>
      </w:r>
      <w:r w:rsidRPr="00663894">
        <w:rPr>
          <w:rFonts w:hint="eastAsia"/>
        </w:rPr>
        <w:t xml:space="preserve"> </w:t>
      </w: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를 부여하기 위해</w:t>
      </w:r>
      <w:r w:rsidRPr="00663894">
        <w:t xml:space="preserve"> eCl@ss</w:t>
      </w:r>
      <w:r w:rsidR="0049221D">
        <w:rPr>
          <w:rFonts w:hint="eastAsia"/>
        </w:rPr>
        <w:t>를</w:t>
      </w:r>
      <w:r w:rsidRPr="00663894">
        <w:rPr>
          <w:rFonts w:hint="eastAsia"/>
        </w:rPr>
        <w:t xml:space="preserve"> 근거로 하여 모델링을 수행하였다</w:t>
      </w:r>
      <w:r w:rsidRPr="00663894">
        <w:t>.</w:t>
      </w:r>
    </w:p>
    <w:p w14:paraId="7F02C59A" w14:textId="3E6AB401" w:rsidR="00EC32CC" w:rsidRDefault="00FA56E9" w:rsidP="00EC32CC">
      <w:pPr>
        <w:keepNext/>
        <w:jc w:val="center"/>
      </w:pPr>
      <w:r w:rsidRPr="00FA56E9">
        <w:rPr>
          <w:noProof/>
        </w:rPr>
        <w:lastRenderedPageBreak/>
        <w:drawing>
          <wp:inline distT="0" distB="0" distL="0" distR="0" wp14:anchorId="1E88536C" wp14:editId="48B73EEE">
            <wp:extent cx="5731510" cy="2879090"/>
            <wp:effectExtent l="0" t="0" r="2540" b="0"/>
            <wp:docPr id="175047698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76987" name="그림 1" descr="텍스트, 스크린샷, 폰트이(가) 표시된 사진&#10;&#10;AI 생성 콘텐츠는 정확하지 않을 수 있습니다."/>
                    <pic:cNvPicPr/>
                  </pic:nvPicPr>
                  <pic:blipFill>
                    <a:blip r:embed="rId32"/>
                    <a:stretch>
                      <a:fillRect/>
                    </a:stretch>
                  </pic:blipFill>
                  <pic:spPr>
                    <a:xfrm>
                      <a:off x="0" y="0"/>
                      <a:ext cx="5731510" cy="2879090"/>
                    </a:xfrm>
                    <a:prstGeom prst="rect">
                      <a:avLst/>
                    </a:prstGeom>
                  </pic:spPr>
                </pic:pic>
              </a:graphicData>
            </a:graphic>
          </wp:inline>
        </w:drawing>
      </w:r>
    </w:p>
    <w:p w14:paraId="356F7E54" w14:textId="67F16AB1" w:rsidR="00D30E1E" w:rsidRDefault="00EC32CC" w:rsidP="00EC32CC">
      <w:pPr>
        <w:pStyle w:val="af0"/>
        <w:jc w:val="center"/>
      </w:pPr>
      <w:bookmarkStart w:id="74" w:name="_Toc22189523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16</w:t>
      </w:r>
      <w:r w:rsidR="008C1101">
        <w:rPr>
          <w:noProof/>
        </w:rPr>
        <w:fldChar w:fldCharType="end"/>
      </w:r>
      <w:r>
        <w:rPr>
          <w:rFonts w:hint="eastAsia"/>
        </w:rPr>
        <w:t xml:space="preserve"> </w:t>
      </w:r>
      <w:r w:rsidRPr="00D03E7D">
        <w:t>eCl@ss</w:t>
      </w:r>
      <w:r>
        <w:rPr>
          <w:rFonts w:hint="eastAsia"/>
        </w:rPr>
        <w:t>(</w:t>
      </w:r>
      <w:r w:rsidR="0084164C">
        <w:rPr>
          <w:rFonts w:hint="eastAsia"/>
        </w:rPr>
        <w:t>36</w:t>
      </w:r>
      <w:r w:rsidR="000C57DE">
        <w:rPr>
          <w:rFonts w:hint="eastAsia"/>
        </w:rPr>
        <w:noBreakHyphen/>
      </w:r>
      <w:r w:rsidR="0084164C">
        <w:rPr>
          <w:rFonts w:hint="eastAsia"/>
        </w:rPr>
        <w:t>09</w:t>
      </w:r>
      <w:r w:rsidR="000C57DE">
        <w:rPr>
          <w:rFonts w:hint="eastAsia"/>
        </w:rPr>
        <w:noBreakHyphen/>
      </w:r>
      <w:r w:rsidR="0084164C">
        <w:rPr>
          <w:rFonts w:hint="eastAsia"/>
        </w:rPr>
        <w:t>06</w:t>
      </w:r>
      <w:r w:rsidR="000C57DE">
        <w:rPr>
          <w:rFonts w:hint="eastAsia"/>
        </w:rPr>
        <w:noBreakHyphen/>
      </w:r>
      <w:r w:rsidR="0084164C">
        <w:rPr>
          <w:rFonts w:hint="eastAsia"/>
        </w:rPr>
        <w:t>00</w:t>
      </w:r>
      <w:r>
        <w:rPr>
          <w:rFonts w:hint="eastAsia"/>
        </w:rPr>
        <w:t>)</w:t>
      </w:r>
      <w:r w:rsidRPr="00D03E7D">
        <w:t xml:space="preserve"> 참조</w:t>
      </w:r>
      <w:bookmarkEnd w:id="74"/>
    </w:p>
    <w:p w14:paraId="6AD40A6D" w14:textId="77777777" w:rsidR="00D30E1E" w:rsidRDefault="00D30E1E" w:rsidP="00D30E1E">
      <w:pPr>
        <w:sectPr w:rsidR="00D30E1E" w:rsidSect="00D25316">
          <w:headerReference w:type="default" r:id="rId33"/>
          <w:headerReference w:type="first" r:id="rId34"/>
          <w:pgSz w:w="11906" w:h="16838"/>
          <w:pgMar w:top="1701" w:right="1440" w:bottom="1440" w:left="1440" w:header="851" w:footer="992" w:gutter="0"/>
          <w:cols w:space="425"/>
          <w:titlePg/>
          <w:docGrid w:linePitch="360"/>
        </w:sectPr>
      </w:pPr>
    </w:p>
    <w:p w14:paraId="63A0ED4F" w14:textId="22962ACC" w:rsidR="00D30E1E" w:rsidRDefault="00D30E1E" w:rsidP="00D30E1E">
      <w:r>
        <w:rPr>
          <w:rFonts w:hint="eastAsia"/>
        </w:rPr>
        <w:lastRenderedPageBreak/>
        <w:t>○ 각 submodel의 주요 내용은 아래 아래 표와 같이 구성된다.</w:t>
      </w:r>
    </w:p>
    <w:p w14:paraId="2FBCD754" w14:textId="1F020509" w:rsidR="00D30E1E" w:rsidRDefault="00D30E1E" w:rsidP="0009702D">
      <w:pPr>
        <w:pStyle w:val="af0"/>
      </w:pPr>
    </w:p>
    <w:p w14:paraId="62B41AB7" w14:textId="5A184D96" w:rsidR="0009702D" w:rsidRDefault="0009702D" w:rsidP="0009702D">
      <w:pPr>
        <w:pStyle w:val="af0"/>
        <w:keepNext/>
      </w:pPr>
      <w:bookmarkStart w:id="75" w:name="_Toc221716286"/>
      <w:r>
        <w:t xml:space="preserve">표 </w:t>
      </w:r>
      <w:r w:rsidR="008C1101">
        <w:rPr>
          <w:noProof/>
        </w:rPr>
        <w:fldChar w:fldCharType="begin"/>
      </w:r>
      <w:r w:rsidR="008C1101">
        <w:rPr>
          <w:noProof/>
        </w:rPr>
        <w:instrText xml:space="preserve"> SEQ 표 \* ARABIC </w:instrText>
      </w:r>
      <w:r w:rsidR="008C1101">
        <w:rPr>
          <w:noProof/>
        </w:rPr>
        <w:fldChar w:fldCharType="separate"/>
      </w:r>
      <w:r w:rsidR="00E26FBF">
        <w:rPr>
          <w:noProof/>
        </w:rPr>
        <w:t>5</w:t>
      </w:r>
      <w:r w:rsidR="008C1101">
        <w:rPr>
          <w:noProof/>
        </w:rPr>
        <w:fldChar w:fldCharType="end"/>
      </w:r>
      <w:r>
        <w:rPr>
          <w:rFonts w:hint="eastAsia"/>
        </w:rPr>
        <w:t xml:space="preserve"> </w:t>
      </w:r>
      <w:r w:rsidRPr="00623D2D">
        <w:rPr>
          <w:rFonts w:hint="eastAsia"/>
        </w:rPr>
        <w:t>참조모델의</w:t>
      </w:r>
      <w:r w:rsidRPr="00623D2D">
        <w:t xml:space="preserve"> Submodels 개요</w:t>
      </w:r>
      <w:bookmarkEnd w:id="75"/>
    </w:p>
    <w:tbl>
      <w:tblPr>
        <w:tblOverlap w:val="never"/>
        <w:tblW w:w="0" w:type="auto"/>
        <w:jc w:val="center"/>
        <w:tblLook w:val="04A0" w:firstRow="1" w:lastRow="0" w:firstColumn="1" w:lastColumn="0" w:noHBand="0" w:noVBand="1"/>
      </w:tblPr>
      <w:tblGrid>
        <w:gridCol w:w="2265"/>
        <w:gridCol w:w="1843"/>
        <w:gridCol w:w="1428"/>
        <w:gridCol w:w="3484"/>
      </w:tblGrid>
      <w:tr w:rsidR="00E72469" w14:paraId="0A404071"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4833231" w14:textId="77777777" w:rsidR="00E72469" w:rsidRDefault="00E72469" w:rsidP="00C57532">
            <w:pPr>
              <w:jc w:val="center"/>
              <w:rPr>
                <w:rFonts w:hAnsiTheme="minorEastAsia"/>
              </w:rPr>
            </w:pPr>
            <w:r>
              <w:rPr>
                <w:rFonts w:hAnsiTheme="minorEastAsia" w:hint="eastAsia"/>
                <w:b/>
                <w:bCs/>
              </w:rPr>
              <w:t>Submodel명</w:t>
            </w:r>
          </w:p>
        </w:tc>
        <w:tc>
          <w:tcPr>
            <w:tcW w:w="184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8293C19" w14:textId="77777777" w:rsidR="00E72469" w:rsidRDefault="00E72469" w:rsidP="00C57532">
            <w:pPr>
              <w:jc w:val="center"/>
              <w:rPr>
                <w:rFonts w:hAnsiTheme="minorEastAsia"/>
              </w:rPr>
            </w:pPr>
            <w:r>
              <w:rPr>
                <w:rFonts w:hAnsiTheme="minorEastAsia" w:hint="eastAsia"/>
                <w:b/>
                <w:bCs/>
              </w:rPr>
              <w:t>설명</w:t>
            </w:r>
          </w:p>
        </w:tc>
        <w:tc>
          <w:tcPr>
            <w:tcW w:w="142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0F34AB3" w14:textId="77777777" w:rsidR="00E72469" w:rsidRDefault="00E72469" w:rsidP="00C57532">
            <w:pPr>
              <w:jc w:val="center"/>
              <w:rPr>
                <w:rFonts w:hAnsiTheme="minorEastAsia"/>
              </w:rPr>
            </w:pPr>
            <w:r>
              <w:rPr>
                <w:rFonts w:hAnsiTheme="minorEastAsia" w:hint="eastAsia"/>
                <w:b/>
                <w:bCs/>
              </w:rPr>
              <w:t>내용 예시</w:t>
            </w:r>
          </w:p>
        </w:tc>
        <w:tc>
          <w:tcPr>
            <w:tcW w:w="348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08570AC" w14:textId="77777777" w:rsidR="00E72469" w:rsidRDefault="00E72469" w:rsidP="00C57532">
            <w:pPr>
              <w:jc w:val="center"/>
              <w:rPr>
                <w:rFonts w:hAnsiTheme="minorEastAsia"/>
              </w:rPr>
            </w:pPr>
            <w:r>
              <w:rPr>
                <w:rFonts w:hAnsiTheme="minorEastAsia" w:hint="eastAsia"/>
                <w:b/>
                <w:bCs/>
              </w:rPr>
              <w:t>비고</w:t>
            </w:r>
          </w:p>
        </w:tc>
      </w:tr>
      <w:tr w:rsidR="00E72469" w14:paraId="55852D84"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F4ED3D" w14:textId="77777777" w:rsidR="00E72469" w:rsidRDefault="00E72469" w:rsidP="00C57532">
            <w:pPr>
              <w:jc w:val="center"/>
              <w:rPr>
                <w:rFonts w:hAnsiTheme="minorEastAsia"/>
              </w:rPr>
            </w:pPr>
            <w:r>
              <w:rPr>
                <w:rFonts w:hAnsiTheme="minorEastAsia" w:hint="eastAsia"/>
              </w:rPr>
              <w:t>Identification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3E3439" w14:textId="77777777" w:rsidR="00E72469" w:rsidRDefault="00E72469" w:rsidP="00C57532">
            <w:pPr>
              <w:rPr>
                <w:rFonts w:hAnsiTheme="minorEastAsia"/>
              </w:rPr>
            </w:pPr>
            <w:r>
              <w:rPr>
                <w:rFonts w:hAnsiTheme="minorEastAsia" w:hint="eastAsia"/>
              </w:rPr>
              <w:t>제품과 제조사에 대한 일반적인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663A3D" w14:textId="77777777" w:rsidR="00E72469" w:rsidRDefault="00E72469" w:rsidP="00C57532">
            <w:pPr>
              <w:rPr>
                <w:rFonts w:hAnsiTheme="minorEastAsia"/>
              </w:rPr>
            </w:pPr>
            <w:r>
              <w:rPr>
                <w:rFonts w:hAnsiTheme="minorEastAsia" w:hint="eastAsia"/>
              </w:rPr>
              <w:t xml:space="preserve">Asset ID, </w:t>
            </w:r>
          </w:p>
          <w:p w14:paraId="5DD4ED3B" w14:textId="77777777" w:rsidR="00E72469" w:rsidRDefault="00E72469" w:rsidP="00C57532">
            <w:pPr>
              <w:rPr>
                <w:rFonts w:hAnsiTheme="minorEastAsia"/>
              </w:rPr>
            </w:pPr>
            <w:r>
              <w:rPr>
                <w:rFonts w:hAnsiTheme="minorEastAsia" w:hint="eastAsia"/>
              </w:rPr>
              <w:t>제조사 이름</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9DDDAE" w14:textId="77777777" w:rsidR="00E72469" w:rsidRDefault="00E72469" w:rsidP="00C57532">
            <w:pPr>
              <w:rPr>
                <w:rFonts w:hAnsiTheme="minorEastAsia"/>
              </w:rPr>
            </w:pPr>
            <w:r>
              <w:rPr>
                <w:rFonts w:hAnsiTheme="minorEastAsia" w:hint="eastAsia"/>
              </w:rPr>
              <w:t>A</w:t>
            </w:r>
            <w:r>
              <w:rPr>
                <w:rFonts w:hAnsiTheme="minorEastAsia"/>
              </w:rPr>
              <w:t>asx</w:t>
            </w:r>
            <w:r>
              <w:rPr>
                <w:rFonts w:hAnsiTheme="minorEastAsia" w:hint="eastAsia"/>
              </w:rPr>
              <w:t>PackageExplorer</w:t>
            </w:r>
          </w:p>
          <w:p w14:paraId="5F4E2F9B" w14:textId="77777777" w:rsidR="00E72469" w:rsidRDefault="00E72469" w:rsidP="00C57532">
            <w:pPr>
              <w:rPr>
                <w:rFonts w:hAnsiTheme="minorEastAsia"/>
              </w:rPr>
            </w:pPr>
            <w:r>
              <w:rPr>
                <w:rFonts w:hAnsiTheme="minorEastAsia" w:hint="eastAsia"/>
              </w:rPr>
              <w:t>Submodel Plugin</w:t>
            </w:r>
          </w:p>
        </w:tc>
      </w:tr>
      <w:tr w:rsidR="00E72469" w14:paraId="176736BA"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30037B" w14:textId="77777777" w:rsidR="00E72469" w:rsidRDefault="00E72469" w:rsidP="00C57532">
            <w:pPr>
              <w:jc w:val="center"/>
              <w:rPr>
                <w:rFonts w:hAnsiTheme="minorEastAsia"/>
              </w:rPr>
            </w:pPr>
            <w:r>
              <w:rPr>
                <w:rFonts w:hAnsiTheme="minorEastAsia" w:hint="eastAsia"/>
              </w:rPr>
              <w:t>DigitalNameplate for industrial equipment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02806A" w14:textId="77777777" w:rsidR="00E72469" w:rsidRDefault="00E72469" w:rsidP="00C57532">
            <w:pPr>
              <w:rPr>
                <w:rFonts w:hAnsiTheme="minorEastAsia"/>
              </w:rPr>
            </w:pPr>
            <w:r>
              <w:rPr>
                <w:rFonts w:hAnsiTheme="minorEastAsia" w:hint="eastAsia"/>
              </w:rPr>
              <w:t>제품에 대한 분류 정보, 제조사 정보 등 제품에 대한 기본 정보. 제품의 인증 마킹 정보 등이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0550BB" w14:textId="77777777" w:rsidR="00E72469" w:rsidRDefault="00E72469" w:rsidP="00C57532">
            <w:pPr>
              <w:rPr>
                <w:rFonts w:hAnsiTheme="minorEastAsia"/>
              </w:rPr>
            </w:pPr>
            <w:r>
              <w:rPr>
                <w:rFonts w:hAnsiTheme="minorEastAsia" w:hint="eastAsia"/>
              </w:rPr>
              <w:t xml:space="preserve">시리얼번호, 제조 날짜, </w:t>
            </w:r>
          </w:p>
          <w:p w14:paraId="3FF6D0D4" w14:textId="77777777" w:rsidR="00E72469" w:rsidRDefault="00E72469" w:rsidP="00C57532">
            <w:pPr>
              <w:rPr>
                <w:rFonts w:hAnsiTheme="minorEastAsia"/>
              </w:rPr>
            </w:pPr>
            <w:r>
              <w:rPr>
                <w:rFonts w:hAnsiTheme="minorEastAsia" w:hint="eastAsia"/>
              </w:rPr>
              <w:t>인증마크</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B62603" w14:textId="55A885E4" w:rsidR="00E72469" w:rsidRDefault="00E72469" w:rsidP="00C57532">
            <w:pPr>
              <w:jc w:val="left"/>
              <w:rPr>
                <w:rFonts w:hAnsiTheme="minorEastAsia"/>
                <w:color w:val="000000" w:themeColor="text1"/>
              </w:rPr>
            </w:pPr>
            <w:r w:rsidRPr="002240E3">
              <w:rPr>
                <w:rFonts w:hAnsiTheme="minorEastAsia"/>
                <w:color w:val="000000" w:themeColor="text1"/>
              </w:rPr>
              <w:t>IDTA 02006</w:t>
            </w:r>
            <w:r w:rsidR="000C57DE">
              <w:rPr>
                <w:rFonts w:hAnsiTheme="minorEastAsia"/>
                <w:color w:val="000000" w:themeColor="text1"/>
              </w:rPr>
              <w:noBreakHyphen/>
            </w:r>
            <w:r w:rsidRPr="002240E3">
              <w:rPr>
                <w:rFonts w:hAnsiTheme="minorEastAsia"/>
                <w:color w:val="000000" w:themeColor="text1"/>
              </w:rPr>
              <w:t>3</w:t>
            </w:r>
            <w:r w:rsidR="000C57DE">
              <w:rPr>
                <w:rFonts w:hAnsiTheme="minorEastAsia"/>
                <w:color w:val="000000" w:themeColor="text1"/>
              </w:rPr>
              <w:noBreakHyphen/>
            </w:r>
            <w:r w:rsidRPr="002240E3">
              <w:rPr>
                <w:rFonts w:hAnsiTheme="minorEastAsia"/>
                <w:color w:val="000000" w:themeColor="text1"/>
              </w:rPr>
              <w:t>0</w:t>
            </w:r>
          </w:p>
          <w:p w14:paraId="38DD287E" w14:textId="77777777" w:rsidR="00E72469" w:rsidRDefault="00E72469" w:rsidP="00C57532">
            <w:pPr>
              <w:rPr>
                <w:rFonts w:hAnsiTheme="minorEastAsia"/>
              </w:rPr>
            </w:pPr>
            <w:r w:rsidRPr="002240E3">
              <w:rPr>
                <w:rFonts w:hAnsiTheme="minorEastAsia"/>
                <w:color w:val="000000" w:themeColor="text1"/>
              </w:rPr>
              <w:t>Submodel_Digital Nameplate</w:t>
            </w:r>
          </w:p>
        </w:tc>
      </w:tr>
      <w:tr w:rsidR="00E72469" w14:paraId="69C46836"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AB45F3" w14:textId="77777777" w:rsidR="00E72469" w:rsidRDefault="00E72469" w:rsidP="00C57532">
            <w:pPr>
              <w:jc w:val="center"/>
              <w:rPr>
                <w:rFonts w:hAnsiTheme="minorEastAsia"/>
              </w:rPr>
            </w:pPr>
            <w:r>
              <w:rPr>
                <w:rFonts w:hAnsiTheme="minorEastAsia" w:hint="eastAsia"/>
              </w:rPr>
              <w:t>TechnicalData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A766F3" w14:textId="77777777" w:rsidR="00E72469" w:rsidRDefault="00E72469" w:rsidP="00C57532">
            <w:pPr>
              <w:rPr>
                <w:rFonts w:hAnsiTheme="minorEastAsia"/>
              </w:rPr>
            </w:pPr>
            <w:r>
              <w:rPr>
                <w:rFonts w:hAnsiTheme="minorEastAsia" w:hint="eastAsia"/>
              </w:rPr>
              <w:t>제품의 기술적인 사양서, 데이터시트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2552DD" w14:textId="77777777" w:rsidR="00E72469" w:rsidRDefault="00E72469" w:rsidP="00C57532">
            <w:pPr>
              <w:rPr>
                <w:rFonts w:hAnsiTheme="minorEastAsia"/>
              </w:rPr>
            </w:pPr>
            <w:r>
              <w:rPr>
                <w:rFonts w:hAnsiTheme="minorEastAsia" w:hint="eastAsia"/>
              </w:rPr>
              <w:t>기술적 사양, 기능적 특성</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E8D947" w14:textId="36F855D7" w:rsidR="00E72469" w:rsidRDefault="00E72469" w:rsidP="00C57532">
            <w:pPr>
              <w:jc w:val="left"/>
              <w:rPr>
                <w:rFonts w:hAnsiTheme="minorEastAsia"/>
              </w:rPr>
            </w:pPr>
            <w:r w:rsidRPr="002240E3">
              <w:rPr>
                <w:rFonts w:hAnsiTheme="minorEastAsia"/>
              </w:rPr>
              <w:t>IDTA 02003</w:t>
            </w:r>
            <w:r w:rsidR="000C57DE">
              <w:rPr>
                <w:rFonts w:hAnsiTheme="minorEastAsia"/>
              </w:rPr>
              <w:noBreakHyphen/>
            </w:r>
            <w:r w:rsidRPr="002240E3">
              <w:rPr>
                <w:rFonts w:hAnsiTheme="minorEastAsia"/>
              </w:rPr>
              <w:t>1</w:t>
            </w:r>
            <w:r w:rsidR="000C57DE">
              <w:rPr>
                <w:rFonts w:hAnsiTheme="minorEastAsia"/>
              </w:rPr>
              <w:noBreakHyphen/>
            </w:r>
            <w:r w:rsidRPr="002240E3">
              <w:rPr>
                <w:rFonts w:hAnsiTheme="minorEastAsia"/>
              </w:rPr>
              <w:t>2</w:t>
            </w:r>
          </w:p>
          <w:p w14:paraId="78E44F55" w14:textId="77777777" w:rsidR="00E72469" w:rsidRDefault="00E72469" w:rsidP="00C57532">
            <w:pPr>
              <w:rPr>
                <w:rFonts w:hAnsiTheme="minorEastAsia"/>
              </w:rPr>
            </w:pPr>
            <w:r w:rsidRPr="002240E3">
              <w:rPr>
                <w:rFonts w:hAnsiTheme="minorEastAsia"/>
              </w:rPr>
              <w:t>Submodel_TechnicalData</w:t>
            </w:r>
          </w:p>
        </w:tc>
      </w:tr>
      <w:tr w:rsidR="00E72469" w14:paraId="2745BFE5"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DED508" w14:textId="77777777" w:rsidR="00E72469" w:rsidRDefault="00E72469" w:rsidP="00C57532">
            <w:pPr>
              <w:jc w:val="center"/>
              <w:rPr>
                <w:rFonts w:hAnsiTheme="minorEastAsia"/>
              </w:rPr>
            </w:pPr>
            <w:r>
              <w:rPr>
                <w:rFonts w:hAnsiTheme="minorEastAsia" w:hint="eastAsia"/>
              </w:rPr>
              <w:t>OperationalData</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9F5F96" w14:textId="77777777" w:rsidR="00E72469" w:rsidRPr="00DC0FB1" w:rsidRDefault="00E72469" w:rsidP="00C57532">
            <w:pPr>
              <w:rPr>
                <w:rFonts w:hAnsiTheme="minorEastAsia"/>
                <w:spacing w:val="-6"/>
              </w:rPr>
            </w:pPr>
            <w:r w:rsidRPr="00DC0FB1">
              <w:rPr>
                <w:rFonts w:hAnsiTheme="minorEastAsia" w:hint="eastAsia"/>
                <w:spacing w:val="-6"/>
              </w:rPr>
              <w:t>자산의 운영 및 성능에 대한 실시간 데이터 및 상태 정보를 포함</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22C280" w14:textId="77777777" w:rsidR="00E72469" w:rsidRDefault="00E72469" w:rsidP="00C57532">
            <w:pPr>
              <w:rPr>
                <w:rFonts w:hAnsiTheme="minorEastAsia"/>
              </w:rPr>
            </w:pPr>
            <w:r>
              <w:rPr>
                <w:rFonts w:hAnsiTheme="minorEastAsia" w:hint="eastAsia"/>
              </w:rPr>
              <w:t xml:space="preserve">실시간 상태 정보, </w:t>
            </w:r>
          </w:p>
          <w:p w14:paraId="568C8D81" w14:textId="77777777" w:rsidR="00E72469" w:rsidRDefault="00E72469" w:rsidP="00C57532">
            <w:pPr>
              <w:rPr>
                <w:rFonts w:hAnsiTheme="minorEastAsia"/>
              </w:rPr>
            </w:pPr>
            <w:r>
              <w:rPr>
                <w:rFonts w:hAnsiTheme="minorEastAsia" w:hint="eastAsia"/>
              </w:rPr>
              <w:t>성능 데이터</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1D6201" w14:textId="77777777" w:rsidR="00E72469" w:rsidRDefault="00E72469" w:rsidP="00C57532">
            <w:pPr>
              <w:jc w:val="left"/>
              <w:rPr>
                <w:rFonts w:asciiTheme="minorHAnsi" w:cs="굴림"/>
                <w:szCs w:val="22"/>
              </w:rPr>
            </w:pPr>
          </w:p>
        </w:tc>
      </w:tr>
      <w:tr w:rsidR="00E72469" w14:paraId="0F5801E2"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DF6D83" w14:textId="77777777" w:rsidR="00E72469" w:rsidRDefault="00E72469" w:rsidP="00C57532">
            <w:pPr>
              <w:jc w:val="center"/>
              <w:rPr>
                <w:rFonts w:hAnsiTheme="minorEastAsia"/>
              </w:rPr>
            </w:pPr>
            <w:r>
              <w:rPr>
                <w:rFonts w:hAnsiTheme="minorEastAsia" w:hint="eastAsia"/>
              </w:rPr>
              <w:t>Hierarchical</w:t>
            </w:r>
          </w:p>
          <w:p w14:paraId="4B7912B5" w14:textId="77777777" w:rsidR="00E72469" w:rsidRDefault="00E72469" w:rsidP="00C57532">
            <w:pPr>
              <w:jc w:val="center"/>
              <w:rPr>
                <w:rFonts w:hAnsiTheme="minorEastAsia"/>
              </w:rPr>
            </w:pPr>
            <w:r>
              <w:rPr>
                <w:rFonts w:hAnsiTheme="minorEastAsia" w:hint="eastAsia"/>
              </w:rPr>
              <w:t>Structures enabling</w:t>
            </w:r>
          </w:p>
          <w:p w14:paraId="7ECF749B" w14:textId="77777777" w:rsidR="00E72469" w:rsidRDefault="00E72469" w:rsidP="00C57532">
            <w:pPr>
              <w:jc w:val="center"/>
              <w:rPr>
                <w:rFonts w:hAnsiTheme="minorEastAsia"/>
              </w:rPr>
            </w:pPr>
            <w:r>
              <w:rPr>
                <w:rFonts w:hAnsiTheme="minorEastAsia" w:hint="eastAsia"/>
              </w:rPr>
              <w:t>Bills of Material</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B949C1" w14:textId="77777777" w:rsidR="00E72469" w:rsidRDefault="00E72469" w:rsidP="00C57532">
            <w:pPr>
              <w:rPr>
                <w:rFonts w:hAnsiTheme="minorEastAsia"/>
              </w:rPr>
            </w:pPr>
            <w:r>
              <w:rPr>
                <w:rFonts w:hAnsiTheme="minorEastAsia" w:hint="eastAsia"/>
              </w:rPr>
              <w:t>컴포넌트의 조합으로 구성된 제품의 계층적 구성을 포함한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4F5D3D" w14:textId="77777777" w:rsidR="00E72469" w:rsidRDefault="00E72469" w:rsidP="00C57532">
            <w:pPr>
              <w:rPr>
                <w:rFonts w:hAnsiTheme="minorEastAsia"/>
              </w:rPr>
            </w:pPr>
            <w:r>
              <w:rPr>
                <w:rFonts w:hAnsiTheme="minorEastAsia" w:hint="eastAsia"/>
              </w:rPr>
              <w:t>물리적 구성 요소, BoM</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B8A4D4" w14:textId="4692ACDF" w:rsidR="00E72469" w:rsidRDefault="00E72469" w:rsidP="00C57532">
            <w:pPr>
              <w:jc w:val="left"/>
              <w:rPr>
                <w:rFonts w:hAnsiTheme="minorEastAsia"/>
              </w:rPr>
            </w:pPr>
            <w:r w:rsidRPr="002240E3">
              <w:rPr>
                <w:rFonts w:hAnsiTheme="minorEastAsia"/>
              </w:rPr>
              <w:t>IDTA 02011</w:t>
            </w:r>
            <w:r w:rsidR="000C57DE">
              <w:rPr>
                <w:rFonts w:hAnsiTheme="minorEastAsia"/>
              </w:rPr>
              <w:noBreakHyphen/>
            </w:r>
            <w:r w:rsidRPr="002240E3">
              <w:rPr>
                <w:rFonts w:hAnsiTheme="minorEastAsia"/>
              </w:rPr>
              <w:t>1</w:t>
            </w:r>
            <w:r w:rsidR="000C57DE">
              <w:rPr>
                <w:rFonts w:hAnsiTheme="minorEastAsia"/>
              </w:rPr>
              <w:noBreakHyphen/>
            </w:r>
            <w:r w:rsidRPr="002240E3">
              <w:rPr>
                <w:rFonts w:hAnsiTheme="minorEastAsia"/>
              </w:rPr>
              <w:t>1</w:t>
            </w:r>
          </w:p>
          <w:p w14:paraId="539857A5" w14:textId="77777777" w:rsidR="00E72469" w:rsidRDefault="00E72469" w:rsidP="00C57532">
            <w:pPr>
              <w:jc w:val="left"/>
              <w:rPr>
                <w:rFonts w:hAnsiTheme="minorEastAsia"/>
              </w:rPr>
            </w:pPr>
            <w:r w:rsidRPr="002240E3">
              <w:rPr>
                <w:rFonts w:hAnsiTheme="minorEastAsia"/>
              </w:rPr>
              <w:t>Submodel_HierarchicalStructures</w:t>
            </w:r>
          </w:p>
          <w:p w14:paraId="16672DE2" w14:textId="77777777" w:rsidR="00E72469" w:rsidRDefault="00E72469" w:rsidP="00C57532">
            <w:pPr>
              <w:rPr>
                <w:rFonts w:hAnsiTheme="minorEastAsia"/>
              </w:rPr>
            </w:pPr>
            <w:r w:rsidRPr="002240E3">
              <w:rPr>
                <w:rFonts w:hAnsiTheme="minorEastAsia"/>
              </w:rPr>
              <w:t>EnablingBoM</w:t>
            </w:r>
          </w:p>
        </w:tc>
      </w:tr>
      <w:tr w:rsidR="00E72469" w14:paraId="549156B3"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4CF938" w14:textId="77777777" w:rsidR="00E72469" w:rsidRDefault="00E72469" w:rsidP="00C57532">
            <w:pPr>
              <w:jc w:val="center"/>
              <w:rPr>
                <w:rFonts w:hAnsiTheme="minorEastAsia"/>
              </w:rPr>
            </w:pPr>
            <w:r>
              <w:rPr>
                <w:rFonts w:hAnsiTheme="minorEastAsia" w:hint="eastAsia"/>
              </w:rPr>
              <w:t>Handover</w:t>
            </w:r>
          </w:p>
          <w:p w14:paraId="2A01A313" w14:textId="77777777" w:rsidR="00E72469" w:rsidRDefault="00E72469" w:rsidP="00C57532">
            <w:pPr>
              <w:jc w:val="center"/>
              <w:rPr>
                <w:rFonts w:hAnsiTheme="minorEastAsia"/>
              </w:rPr>
            </w:pPr>
            <w:r>
              <w:rPr>
                <w:rFonts w:hAnsiTheme="minorEastAsia" w:hint="eastAsia"/>
              </w:rPr>
              <w:t>Documentation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D9DF8E" w14:textId="77777777" w:rsidR="00E72469" w:rsidRPr="00DC0FB1" w:rsidRDefault="00E72469" w:rsidP="00C57532">
            <w:pPr>
              <w:rPr>
                <w:rFonts w:hAnsiTheme="minorEastAsia"/>
                <w:spacing w:val="-6"/>
              </w:rPr>
            </w:pPr>
            <w:r w:rsidRPr="00DC0FB1">
              <w:rPr>
                <w:rFonts w:hAnsiTheme="minorEastAsia" w:hint="eastAsia"/>
                <w:spacing w:val="-6"/>
              </w:rPr>
              <w:t>제품의 브로셔, 설치/시운전/유지보수 매뉴얼 등 다양한 문서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620149" w14:textId="77777777" w:rsidR="00E72469" w:rsidRDefault="00E72469" w:rsidP="00C57532">
            <w:pPr>
              <w:rPr>
                <w:rFonts w:hAnsiTheme="minorEastAsia"/>
              </w:rPr>
            </w:pPr>
            <w:r>
              <w:rPr>
                <w:rFonts w:hAnsiTheme="minorEastAsia" w:hint="eastAsia"/>
              </w:rPr>
              <w:t xml:space="preserve">사용자 매뉴얼, </w:t>
            </w:r>
          </w:p>
          <w:p w14:paraId="1AD817ED" w14:textId="77777777" w:rsidR="00E72469" w:rsidRDefault="00E72469" w:rsidP="00C57532">
            <w:pPr>
              <w:rPr>
                <w:rFonts w:hAnsiTheme="minorEastAsia"/>
              </w:rPr>
            </w:pPr>
            <w:r>
              <w:rPr>
                <w:rFonts w:hAnsiTheme="minorEastAsia" w:hint="eastAsia"/>
              </w:rPr>
              <w:t>제품 카탈로그</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1AA0BB" w14:textId="370D0A25" w:rsidR="00E72469" w:rsidRDefault="00E72469" w:rsidP="00C57532">
            <w:pPr>
              <w:rPr>
                <w:rFonts w:hAnsiTheme="minorEastAsia"/>
              </w:rPr>
            </w:pPr>
            <w:r w:rsidRPr="001D3119">
              <w:rPr>
                <w:rFonts w:hAnsiTheme="minorEastAsia"/>
              </w:rPr>
              <w:t>IDTA 02004</w:t>
            </w:r>
            <w:r w:rsidR="000C57DE">
              <w:rPr>
                <w:rFonts w:hAnsiTheme="minorEastAsia"/>
              </w:rPr>
              <w:noBreakHyphen/>
            </w:r>
            <w:r>
              <w:rPr>
                <w:rFonts w:hAnsiTheme="minorEastAsia" w:hint="eastAsia"/>
              </w:rPr>
              <w:t>2</w:t>
            </w:r>
            <w:r w:rsidR="000C57DE">
              <w:rPr>
                <w:rFonts w:hAnsiTheme="minorEastAsia"/>
              </w:rPr>
              <w:noBreakHyphen/>
            </w:r>
            <w:r>
              <w:rPr>
                <w:rFonts w:hAnsiTheme="minorEastAsia" w:hint="eastAsia"/>
              </w:rPr>
              <w:t>0</w:t>
            </w:r>
          </w:p>
          <w:p w14:paraId="6B952AA1" w14:textId="77777777" w:rsidR="00E72469" w:rsidRDefault="00E72469" w:rsidP="00C57532">
            <w:pPr>
              <w:rPr>
                <w:rFonts w:hAnsiTheme="minorEastAsia"/>
              </w:rPr>
            </w:pPr>
            <w:r w:rsidRPr="001D3119">
              <w:rPr>
                <w:rFonts w:hAnsiTheme="minorEastAsia"/>
              </w:rPr>
              <w:t>Submodel_HandoverDocumentation</w:t>
            </w:r>
          </w:p>
        </w:tc>
      </w:tr>
      <w:tr w:rsidR="00E72469" w14:paraId="3B98A5BA"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D88AEA" w14:textId="77777777" w:rsidR="00E72469" w:rsidRDefault="00E72469" w:rsidP="00E72469">
            <w:pPr>
              <w:jc w:val="center"/>
              <w:rPr>
                <w:rFonts w:hAnsiTheme="minorEastAsia"/>
              </w:rPr>
            </w:pPr>
            <w:r w:rsidRPr="00B87495">
              <w:rPr>
                <w:rFonts w:hAnsiTheme="minorEastAsia"/>
              </w:rPr>
              <w:t>Material</w:t>
            </w:r>
          </w:p>
          <w:p w14:paraId="3CE76836" w14:textId="165606A1" w:rsidR="00E72469" w:rsidRDefault="00E72469" w:rsidP="00E72469">
            <w:pPr>
              <w:jc w:val="center"/>
              <w:rPr>
                <w:rFonts w:hAnsiTheme="minorEastAsia"/>
              </w:rPr>
            </w:pPr>
            <w:r w:rsidRPr="00B87495">
              <w:rPr>
                <w:rFonts w:hAnsiTheme="minorEastAsia"/>
              </w:rPr>
              <w:t>Management</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95BA82" w14:textId="78F38353" w:rsidR="00E72469" w:rsidRDefault="00E72469" w:rsidP="00E72469">
            <w:pPr>
              <w:rPr>
                <w:rFonts w:hAnsiTheme="minorEastAsia"/>
              </w:rPr>
            </w:pPr>
            <w:r>
              <w:rPr>
                <w:rFonts w:hAnsiTheme="minorEastAsia" w:hint="eastAsia"/>
              </w:rPr>
              <w:t>분말 관리 특화 서브모델</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20CD5D" w14:textId="3540070C" w:rsidR="00E72469" w:rsidRPr="00374A2E" w:rsidRDefault="00E72469" w:rsidP="00E72469">
            <w:pPr>
              <w:rPr>
                <w:rFonts w:hAnsiTheme="minorEastAsia"/>
                <w:spacing w:val="-6"/>
              </w:rPr>
            </w:pPr>
            <w:r>
              <w:rPr>
                <w:rFonts w:hAnsiTheme="minorEastAsia" w:hint="eastAsia"/>
              </w:rPr>
              <w:t>분말 기술스펙 정보, 추적성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8C56E9" w14:textId="79B3FA39" w:rsidR="00E72469" w:rsidRDefault="00E72469" w:rsidP="00E72469">
            <w:pPr>
              <w:rPr>
                <w:rFonts w:hAnsiTheme="minorEastAsia"/>
              </w:rPr>
            </w:pPr>
            <w:r>
              <w:rPr>
                <w:rFonts w:hAnsiTheme="minorEastAsia" w:hint="eastAsia"/>
              </w:rPr>
              <w:t>ISO 3923</w:t>
            </w:r>
            <w:r w:rsidR="000C57DE">
              <w:rPr>
                <w:rFonts w:hAnsiTheme="minorEastAsia" w:hint="eastAsia"/>
              </w:rPr>
              <w:noBreakHyphen/>
            </w:r>
            <w:r>
              <w:rPr>
                <w:rFonts w:hAnsiTheme="minorEastAsia" w:hint="eastAsia"/>
              </w:rPr>
              <w:t>1</w:t>
            </w:r>
          </w:p>
          <w:p w14:paraId="38735535" w14:textId="24EF209B" w:rsidR="00E72469" w:rsidRDefault="00E72469" w:rsidP="00E72469">
            <w:pPr>
              <w:rPr>
                <w:rFonts w:hAnsiTheme="minorEastAsia"/>
              </w:rPr>
            </w:pPr>
            <w:r>
              <w:rPr>
                <w:rFonts w:hAnsiTheme="minorEastAsia" w:hint="eastAsia"/>
              </w:rPr>
              <w:t>ASTM B213 등 참조</w:t>
            </w:r>
          </w:p>
        </w:tc>
      </w:tr>
      <w:tr w:rsidR="00E72469" w14:paraId="34238976"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1A9162" w14:textId="77777777" w:rsidR="00E72469" w:rsidRPr="004B6941" w:rsidRDefault="00E72469" w:rsidP="00C57532">
            <w:pPr>
              <w:jc w:val="center"/>
              <w:rPr>
                <w:rFonts w:hAnsiTheme="minorEastAsia"/>
                <w:color w:val="000000" w:themeColor="text1"/>
              </w:rPr>
            </w:pPr>
            <w:r w:rsidRPr="004B6941">
              <w:rPr>
                <w:rFonts w:ascii="KoPub돋움체 Medium" w:eastAsia="KoPub돋움체 Medium" w:hAnsi="KoPub돋움체 Medium"/>
                <w:color w:val="000000" w:themeColor="text1"/>
              </w:rPr>
              <w:t>PredictiveMaintenance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483B04" w14:textId="77777777" w:rsidR="00E72469" w:rsidRDefault="00E72469" w:rsidP="00C57532">
            <w:pPr>
              <w:rPr>
                <w:rFonts w:hAnsiTheme="minorEastAsia"/>
              </w:rPr>
            </w:pPr>
            <w:r>
              <w:rPr>
                <w:rFonts w:hAnsiTheme="minorEastAsia" w:hint="eastAsia"/>
              </w:rPr>
              <w:t>생산 시스템, 소프트웨어의 예지보전 정보</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0CB6D6" w14:textId="77777777" w:rsidR="00E72469" w:rsidRDefault="00E72469" w:rsidP="00C57532">
            <w:pPr>
              <w:rPr>
                <w:rFonts w:hAnsiTheme="minorEastAsia"/>
              </w:rPr>
            </w:pPr>
            <w:r>
              <w:rPr>
                <w:rFonts w:hAnsiTheme="minorEastAsia" w:hint="eastAsia"/>
              </w:rPr>
              <w:t>잔존 수명 예측값, AI 모델 유형</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CEF3ED" w14:textId="3B75C896" w:rsidR="00E72469" w:rsidRDefault="00E72469" w:rsidP="00C57532">
            <w:pPr>
              <w:jc w:val="left"/>
              <w:rPr>
                <w:rFonts w:asciiTheme="minorHAnsi" w:cs="굴림"/>
                <w:szCs w:val="22"/>
              </w:rPr>
            </w:pPr>
            <w:r>
              <w:rPr>
                <w:rFonts w:asciiTheme="minorHAnsi" w:cs="굴림" w:hint="eastAsia"/>
                <w:szCs w:val="22"/>
              </w:rPr>
              <w:t>IDTA 02048</w:t>
            </w:r>
            <w:r w:rsidR="000C57DE">
              <w:rPr>
                <w:rFonts w:asciiTheme="minorHAnsi" w:cs="굴림" w:hint="eastAsia"/>
                <w:szCs w:val="22"/>
              </w:rPr>
              <w:noBreakHyphen/>
            </w:r>
            <w:r>
              <w:rPr>
                <w:rFonts w:asciiTheme="minorHAnsi" w:cs="굴림" w:hint="eastAsia"/>
                <w:szCs w:val="22"/>
              </w:rPr>
              <w:t>1</w:t>
            </w:r>
            <w:r w:rsidR="000C57DE">
              <w:rPr>
                <w:rFonts w:asciiTheme="minorHAnsi" w:cs="굴림" w:hint="eastAsia"/>
                <w:szCs w:val="22"/>
              </w:rPr>
              <w:noBreakHyphen/>
            </w:r>
            <w:r>
              <w:rPr>
                <w:rFonts w:asciiTheme="minorHAnsi" w:cs="굴림" w:hint="eastAsia"/>
                <w:szCs w:val="22"/>
              </w:rPr>
              <w:t>0</w:t>
            </w:r>
          </w:p>
          <w:p w14:paraId="2E70B02D" w14:textId="77777777" w:rsidR="00E72469" w:rsidRDefault="00E72469" w:rsidP="00C57532">
            <w:pPr>
              <w:jc w:val="left"/>
              <w:rPr>
                <w:rFonts w:asciiTheme="minorHAnsi" w:cs="굴림"/>
                <w:szCs w:val="22"/>
              </w:rPr>
            </w:pPr>
            <w:r>
              <w:rPr>
                <w:rFonts w:asciiTheme="minorHAnsi" w:cs="굴림" w:hint="eastAsia"/>
                <w:szCs w:val="22"/>
              </w:rPr>
              <w:t>Predictive Maintenance</w:t>
            </w:r>
          </w:p>
        </w:tc>
      </w:tr>
      <w:tr w:rsidR="00E72469" w14:paraId="5BEBA509"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25D48E9" w14:textId="77777777" w:rsidR="00E72469" w:rsidRPr="004B6941" w:rsidRDefault="00E72469" w:rsidP="00C57532">
            <w:pPr>
              <w:jc w:val="center"/>
              <w:rPr>
                <w:rFonts w:hAnsiTheme="minorEastAsia"/>
                <w:color w:val="000000" w:themeColor="text1"/>
              </w:rPr>
            </w:pPr>
            <w:r w:rsidRPr="004B6941">
              <w:rPr>
                <w:rFonts w:ascii="KoPub돋움체 Medium" w:eastAsia="KoPub돋움체 Medium" w:hAnsi="KoPub돋움체 Medium"/>
                <w:color w:val="000000" w:themeColor="text1"/>
              </w:rPr>
              <w:lastRenderedPageBreak/>
              <w:t>AIModelNameplate</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C2F2B3" w14:textId="77777777" w:rsidR="00E72469" w:rsidRDefault="00E72469" w:rsidP="00C57532">
            <w:pPr>
              <w:rPr>
                <w:rFonts w:hAnsiTheme="minorEastAsia"/>
              </w:rPr>
            </w:pPr>
            <w:r>
              <w:rPr>
                <w:rFonts w:hAnsiTheme="minorEastAsia" w:hint="eastAsia"/>
              </w:rPr>
              <w:t>AI 모델의 식별 정보 및 기술적 사양</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E5B7FC" w14:textId="77777777" w:rsidR="00E72469" w:rsidRDefault="00E72469" w:rsidP="00C57532">
            <w:pPr>
              <w:rPr>
                <w:rFonts w:hAnsiTheme="minorEastAsia"/>
              </w:rPr>
            </w:pPr>
            <w:r>
              <w:rPr>
                <w:rFonts w:hAnsiTheme="minorEastAsia" w:hint="eastAsia"/>
              </w:rPr>
              <w:t>학습 방법, 데이터 유형, 아키텍쳐 정보</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D01B29" w14:textId="077693AE" w:rsidR="00E72469" w:rsidRDefault="00E72469" w:rsidP="00C57532">
            <w:pPr>
              <w:widowControl/>
              <w:wordWrap/>
              <w:autoSpaceDE/>
              <w:autoSpaceDN/>
              <w:jc w:val="left"/>
              <w:rPr>
                <w:rFonts w:cs="굴림"/>
                <w:color w:val="000000" w:themeColor="text1"/>
              </w:rPr>
            </w:pPr>
            <w:r>
              <w:rPr>
                <w:rFonts w:cs="굴림" w:hint="eastAsia"/>
                <w:color w:val="000000" w:themeColor="text1"/>
              </w:rPr>
              <w:t>IDTA 02060</w:t>
            </w:r>
            <w:r w:rsidR="000C57DE">
              <w:rPr>
                <w:rFonts w:cs="굴림" w:hint="eastAsia"/>
                <w:color w:val="000000" w:themeColor="text1"/>
              </w:rPr>
              <w:noBreakHyphen/>
            </w:r>
            <w:r>
              <w:rPr>
                <w:rFonts w:cs="굴림" w:hint="eastAsia"/>
                <w:color w:val="000000" w:themeColor="text1"/>
              </w:rPr>
              <w:t>1</w:t>
            </w:r>
            <w:r w:rsidR="000C57DE">
              <w:rPr>
                <w:rFonts w:cs="굴림" w:hint="eastAsia"/>
                <w:color w:val="000000" w:themeColor="text1"/>
              </w:rPr>
              <w:noBreakHyphen/>
            </w:r>
            <w:r>
              <w:rPr>
                <w:rFonts w:cs="굴림" w:hint="eastAsia"/>
                <w:color w:val="000000" w:themeColor="text1"/>
              </w:rPr>
              <w:t>0</w:t>
            </w:r>
          </w:p>
          <w:p w14:paraId="49AEBADA" w14:textId="77777777" w:rsidR="00E72469" w:rsidRDefault="00E72469" w:rsidP="00C57532">
            <w:pPr>
              <w:widowControl/>
              <w:wordWrap/>
              <w:autoSpaceDE/>
              <w:autoSpaceDN/>
              <w:jc w:val="left"/>
              <w:rPr>
                <w:rFonts w:cs="굴림"/>
                <w:color w:val="000000" w:themeColor="text1"/>
              </w:rPr>
            </w:pPr>
            <w:r>
              <w:rPr>
                <w:rFonts w:cs="굴림" w:hint="eastAsia"/>
                <w:color w:val="000000" w:themeColor="text1"/>
              </w:rPr>
              <w:t>Artificial Intelligence Model</w:t>
            </w:r>
          </w:p>
          <w:p w14:paraId="4F43178F" w14:textId="77777777" w:rsidR="00E72469" w:rsidRPr="002240E3" w:rsidRDefault="00E72469" w:rsidP="00C57532">
            <w:pPr>
              <w:widowControl/>
              <w:wordWrap/>
              <w:autoSpaceDE/>
              <w:autoSpaceDN/>
              <w:jc w:val="left"/>
              <w:rPr>
                <w:rFonts w:cs="굴림"/>
                <w:color w:val="000000" w:themeColor="text1"/>
              </w:rPr>
            </w:pPr>
            <w:r>
              <w:rPr>
                <w:rFonts w:cs="굴림" w:hint="eastAsia"/>
                <w:color w:val="000000" w:themeColor="text1"/>
              </w:rPr>
              <w:t>Namplate</w:t>
            </w:r>
          </w:p>
        </w:tc>
      </w:tr>
      <w:tr w:rsidR="00E72469" w14:paraId="2CFAD8E9" w14:textId="77777777" w:rsidTr="00C57532">
        <w:trPr>
          <w:trHeight w:val="510"/>
          <w:jc w:val="center"/>
        </w:trPr>
        <w:tc>
          <w:tcPr>
            <w:tcW w:w="22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272D2C" w14:textId="77777777" w:rsidR="00E72469" w:rsidRPr="004B6941" w:rsidRDefault="00E72469" w:rsidP="00C57532">
            <w:pPr>
              <w:jc w:val="center"/>
              <w:rPr>
                <w:rFonts w:ascii="KoPub돋움체 Medium" w:eastAsia="KoPub돋움체 Medium" w:hAnsi="KoPub돋움체 Medium"/>
                <w:color w:val="000000" w:themeColor="text1"/>
              </w:rPr>
            </w:pPr>
            <w:r w:rsidRPr="004B6941">
              <w:rPr>
                <w:rFonts w:ascii="KoPub돋움체 Medium" w:eastAsia="KoPub돋움체 Medium" w:hAnsi="KoPub돋움체 Medium"/>
                <w:color w:val="000000" w:themeColor="text1"/>
              </w:rPr>
              <w:t>AssetInterfaces</w:t>
            </w:r>
          </w:p>
          <w:p w14:paraId="4BFCE832" w14:textId="77777777" w:rsidR="00E72469" w:rsidRPr="004B6941" w:rsidRDefault="00E72469" w:rsidP="00C57532">
            <w:pPr>
              <w:jc w:val="center"/>
              <w:rPr>
                <w:rFonts w:hAnsiTheme="minorEastAsia"/>
                <w:color w:val="000000" w:themeColor="text1"/>
              </w:rPr>
            </w:pPr>
            <w:r w:rsidRPr="004B6941">
              <w:rPr>
                <w:rFonts w:ascii="KoPub돋움체 Medium" w:eastAsia="KoPub돋움체 Medium" w:hAnsi="KoPub돋움체 Medium"/>
                <w:color w:val="000000" w:themeColor="text1"/>
              </w:rPr>
              <w:t>Description</w:t>
            </w:r>
          </w:p>
        </w:tc>
        <w:tc>
          <w:tcPr>
            <w:tcW w:w="18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649FB4" w14:textId="77777777" w:rsidR="00E72469" w:rsidRDefault="00E72469" w:rsidP="00C57532">
            <w:pPr>
              <w:rPr>
                <w:rFonts w:hAnsiTheme="minorEastAsia"/>
              </w:rPr>
            </w:pPr>
            <w:r>
              <w:rPr>
                <w:rFonts w:hAnsiTheme="minorEastAsia" w:hint="eastAsia"/>
              </w:rPr>
              <w:t>자산의 통신 사양 정의</w:t>
            </w:r>
          </w:p>
        </w:tc>
        <w:tc>
          <w:tcPr>
            <w:tcW w:w="14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4F988D" w14:textId="77777777" w:rsidR="00E72469" w:rsidRDefault="00E72469" w:rsidP="00C57532">
            <w:pPr>
              <w:rPr>
                <w:rFonts w:hAnsiTheme="minorEastAsia"/>
              </w:rPr>
            </w:pPr>
            <w:r>
              <w:rPr>
                <w:rFonts w:hAnsiTheme="minorEastAsia" w:hint="eastAsia"/>
              </w:rPr>
              <w:t>접속 지점, 보안 체계 구조, 데이터 전송 형식</w:t>
            </w:r>
          </w:p>
        </w:tc>
        <w:tc>
          <w:tcPr>
            <w:tcW w:w="34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9C4318" w14:textId="6E6129BB" w:rsidR="00E72469" w:rsidRDefault="00E72469" w:rsidP="00C57532">
            <w:pPr>
              <w:widowControl/>
              <w:wordWrap/>
              <w:autoSpaceDE/>
              <w:autoSpaceDN/>
              <w:jc w:val="left"/>
              <w:rPr>
                <w:rFonts w:cs="굴림"/>
                <w:color w:val="000000" w:themeColor="text1"/>
              </w:rPr>
            </w:pPr>
            <w:r>
              <w:rPr>
                <w:rFonts w:cs="굴림" w:hint="eastAsia"/>
                <w:color w:val="000000" w:themeColor="text1"/>
              </w:rPr>
              <w:t>IDTA 02017</w:t>
            </w:r>
            <w:r w:rsidR="000C57DE">
              <w:rPr>
                <w:rFonts w:cs="굴림" w:hint="eastAsia"/>
                <w:color w:val="000000" w:themeColor="text1"/>
              </w:rPr>
              <w:noBreakHyphen/>
            </w:r>
            <w:r>
              <w:rPr>
                <w:rFonts w:cs="굴림" w:hint="eastAsia"/>
                <w:color w:val="000000" w:themeColor="text1"/>
              </w:rPr>
              <w:t>1</w:t>
            </w:r>
            <w:r w:rsidR="000C57DE">
              <w:rPr>
                <w:rFonts w:cs="굴림" w:hint="eastAsia"/>
                <w:color w:val="000000" w:themeColor="text1"/>
              </w:rPr>
              <w:noBreakHyphen/>
            </w:r>
            <w:r>
              <w:rPr>
                <w:rFonts w:cs="굴림" w:hint="eastAsia"/>
                <w:color w:val="000000" w:themeColor="text1"/>
              </w:rPr>
              <w:t>0</w:t>
            </w:r>
          </w:p>
          <w:p w14:paraId="14C6E2E3" w14:textId="77777777" w:rsidR="00E72469" w:rsidRPr="002240E3" w:rsidRDefault="00E72469" w:rsidP="00C57532">
            <w:pPr>
              <w:widowControl/>
              <w:wordWrap/>
              <w:autoSpaceDE/>
              <w:autoSpaceDN/>
              <w:jc w:val="left"/>
              <w:rPr>
                <w:rFonts w:cs="굴림"/>
                <w:color w:val="000000" w:themeColor="text1"/>
              </w:rPr>
            </w:pPr>
            <w:r w:rsidRPr="00BF1803">
              <w:rPr>
                <w:rFonts w:cs="굴림"/>
                <w:color w:val="000000" w:themeColor="text1"/>
              </w:rPr>
              <w:t>Asset Interfaces Description</w:t>
            </w:r>
          </w:p>
        </w:tc>
      </w:tr>
    </w:tbl>
    <w:p w14:paraId="12849CE1" w14:textId="77777777" w:rsidR="00E72469" w:rsidRPr="00E72469" w:rsidRDefault="00E72469" w:rsidP="00E72469"/>
    <w:p w14:paraId="1D86DEEB" w14:textId="458D8D30" w:rsidR="00E81E7B" w:rsidRPr="00FC1436" w:rsidRDefault="00D30E1E" w:rsidP="009F6872">
      <w:pPr>
        <w:jc w:val="left"/>
        <w:rPr>
          <w:rFonts w:hAnsiTheme="minorEastAsia"/>
          <w:b/>
          <w:bCs/>
        </w:rPr>
      </w:pPr>
      <w:r>
        <w:rPr>
          <w:rFonts w:hint="eastAsia"/>
          <w:b/>
          <w:bCs/>
          <w:kern w:val="0"/>
        </w:rPr>
        <w:br w:type="page"/>
      </w:r>
    </w:p>
    <w:p w14:paraId="7A7BD4BE" w14:textId="77777777" w:rsidR="002B1E5B" w:rsidRPr="006F1A68" w:rsidRDefault="002B1E5B" w:rsidP="002B1E5B">
      <w:pPr>
        <w:widowControl/>
        <w:wordWrap/>
        <w:autoSpaceDE/>
        <w:autoSpaceDN/>
        <w:spacing w:after="160"/>
        <w:jc w:val="left"/>
      </w:pPr>
      <w:r w:rsidRPr="00D20A33">
        <w:rPr>
          <w:rFonts w:hAnsiTheme="minorEastAsia" w:hint="eastAsia"/>
          <w:b/>
          <w:bCs/>
        </w:rPr>
        <w:lastRenderedPageBreak/>
        <w:t>가. i</w:t>
      </w:r>
      <w:r w:rsidRPr="00D20A33">
        <w:rPr>
          <w:rFonts w:hAnsiTheme="minorEastAsia"/>
          <w:b/>
          <w:bCs/>
        </w:rPr>
        <w:t>dentification</w:t>
      </w:r>
      <w:r w:rsidRPr="00D20A33">
        <w:rPr>
          <w:rFonts w:hAnsiTheme="minorEastAsia" w:hint="eastAsia"/>
          <w:b/>
          <w:bCs/>
        </w:rPr>
        <w:t xml:space="preserve">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294"/>
        <w:gridCol w:w="3520"/>
        <w:gridCol w:w="2661"/>
        <w:gridCol w:w="506"/>
      </w:tblGrid>
      <w:tr w:rsidR="002B1E5B" w14:paraId="2919173A" w14:textId="77777777" w:rsidTr="00920479">
        <w:tc>
          <w:tcPr>
            <w:tcW w:w="2294" w:type="dxa"/>
            <w:shd w:val="clear" w:color="auto" w:fill="002060"/>
          </w:tcPr>
          <w:p w14:paraId="7B9D6D90" w14:textId="77777777" w:rsidR="002B1E5B" w:rsidRDefault="002B1E5B" w:rsidP="00920479">
            <w:r>
              <w:rPr>
                <w:b/>
                <w:color w:val="FFFFFF"/>
              </w:rPr>
              <w:t>idShort:</w:t>
            </w:r>
          </w:p>
        </w:tc>
        <w:tc>
          <w:tcPr>
            <w:tcW w:w="3520" w:type="dxa"/>
            <w:shd w:val="clear" w:color="auto" w:fill="002060"/>
          </w:tcPr>
          <w:p w14:paraId="618126EB" w14:textId="77777777" w:rsidR="002B1E5B" w:rsidRDefault="002B1E5B" w:rsidP="00920479">
            <w:r>
              <w:rPr>
                <w:b/>
                <w:color w:val="FFFFFF"/>
              </w:rPr>
              <w:t>Identification</w:t>
            </w:r>
          </w:p>
        </w:tc>
        <w:tc>
          <w:tcPr>
            <w:tcW w:w="2661" w:type="dxa"/>
            <w:shd w:val="clear" w:color="auto" w:fill="002060"/>
          </w:tcPr>
          <w:p w14:paraId="32BEFE15" w14:textId="77777777" w:rsidR="002B1E5B" w:rsidRDefault="002B1E5B" w:rsidP="00920479"/>
        </w:tc>
        <w:tc>
          <w:tcPr>
            <w:tcW w:w="506" w:type="dxa"/>
            <w:shd w:val="clear" w:color="auto" w:fill="002060"/>
          </w:tcPr>
          <w:p w14:paraId="64263701" w14:textId="77777777" w:rsidR="002B1E5B" w:rsidRDefault="002B1E5B" w:rsidP="00920479"/>
        </w:tc>
      </w:tr>
      <w:tr w:rsidR="002B1E5B" w14:paraId="78B4733A" w14:textId="77777777" w:rsidTr="00920479">
        <w:tc>
          <w:tcPr>
            <w:tcW w:w="2294" w:type="dxa"/>
            <w:shd w:val="clear" w:color="auto" w:fill="002060"/>
          </w:tcPr>
          <w:p w14:paraId="429CDB32" w14:textId="77777777" w:rsidR="002B1E5B" w:rsidRDefault="002B1E5B" w:rsidP="00920479">
            <w:r>
              <w:rPr>
                <w:b/>
                <w:color w:val="FFFFFF"/>
              </w:rPr>
              <w:t>Class:</w:t>
            </w:r>
          </w:p>
        </w:tc>
        <w:tc>
          <w:tcPr>
            <w:tcW w:w="3520" w:type="dxa"/>
            <w:shd w:val="clear" w:color="auto" w:fill="002060"/>
          </w:tcPr>
          <w:p w14:paraId="1691DFD0" w14:textId="77777777" w:rsidR="002B1E5B" w:rsidRDefault="002B1E5B" w:rsidP="00920479">
            <w:r>
              <w:rPr>
                <w:b/>
                <w:color w:val="FFFFFF"/>
              </w:rPr>
              <w:t>Submodel</w:t>
            </w:r>
          </w:p>
        </w:tc>
        <w:tc>
          <w:tcPr>
            <w:tcW w:w="2661" w:type="dxa"/>
            <w:shd w:val="clear" w:color="auto" w:fill="002060"/>
          </w:tcPr>
          <w:p w14:paraId="7543EF73" w14:textId="77777777" w:rsidR="002B1E5B" w:rsidRDefault="002B1E5B" w:rsidP="00920479"/>
        </w:tc>
        <w:tc>
          <w:tcPr>
            <w:tcW w:w="506" w:type="dxa"/>
            <w:shd w:val="clear" w:color="auto" w:fill="002060"/>
          </w:tcPr>
          <w:p w14:paraId="4A45F428" w14:textId="77777777" w:rsidR="002B1E5B" w:rsidRDefault="002B1E5B" w:rsidP="00920479"/>
        </w:tc>
      </w:tr>
      <w:tr w:rsidR="002B1E5B" w14:paraId="4EA4BA1C" w14:textId="77777777" w:rsidTr="00920479">
        <w:tc>
          <w:tcPr>
            <w:tcW w:w="2294" w:type="dxa"/>
            <w:shd w:val="clear" w:color="auto" w:fill="002060"/>
          </w:tcPr>
          <w:p w14:paraId="3DB569F6" w14:textId="77777777" w:rsidR="002B1E5B" w:rsidRDefault="002B1E5B" w:rsidP="00920479">
            <w:r>
              <w:rPr>
                <w:b/>
                <w:color w:val="FFFFFF"/>
              </w:rPr>
              <w:t>semanticId:</w:t>
            </w:r>
          </w:p>
        </w:tc>
        <w:tc>
          <w:tcPr>
            <w:tcW w:w="3520" w:type="dxa"/>
            <w:shd w:val="clear" w:color="auto" w:fill="002060"/>
          </w:tcPr>
          <w:p w14:paraId="73AEDFCD" w14:textId="0ADEC150" w:rsidR="002B1E5B" w:rsidRDefault="002B1E5B" w:rsidP="00920479">
            <w:r>
              <w:rPr>
                <w:b/>
                <w:color w:val="FFFFFF"/>
              </w:rPr>
              <w:t>https://www.hsu</w:t>
            </w:r>
            <w:r w:rsidR="000C57DE">
              <w:rPr>
                <w:b/>
                <w:color w:val="FFFFFF"/>
              </w:rPr>
              <w:noBreakHyphen/>
            </w:r>
            <w:r>
              <w:rPr>
                <w:b/>
                <w:color w:val="FFFFFF"/>
              </w:rPr>
              <w:t>hh.de/aut/aas/identification</w:t>
            </w:r>
          </w:p>
        </w:tc>
        <w:tc>
          <w:tcPr>
            <w:tcW w:w="2661" w:type="dxa"/>
            <w:shd w:val="clear" w:color="auto" w:fill="002060"/>
          </w:tcPr>
          <w:p w14:paraId="16CCA8B9" w14:textId="77777777" w:rsidR="002B1E5B" w:rsidRDefault="002B1E5B" w:rsidP="00920479"/>
        </w:tc>
        <w:tc>
          <w:tcPr>
            <w:tcW w:w="506" w:type="dxa"/>
            <w:shd w:val="clear" w:color="auto" w:fill="002060"/>
          </w:tcPr>
          <w:p w14:paraId="44716E64" w14:textId="77777777" w:rsidR="002B1E5B" w:rsidRDefault="002B1E5B" w:rsidP="00920479"/>
        </w:tc>
      </w:tr>
      <w:tr w:rsidR="002B1E5B" w14:paraId="39D1905D" w14:textId="77777777" w:rsidTr="00920479">
        <w:tc>
          <w:tcPr>
            <w:tcW w:w="2294" w:type="dxa"/>
            <w:shd w:val="clear" w:color="auto" w:fill="002060"/>
          </w:tcPr>
          <w:p w14:paraId="20849E76" w14:textId="77777777" w:rsidR="002B1E5B" w:rsidRDefault="002B1E5B" w:rsidP="00920479">
            <w:r>
              <w:rPr>
                <w:b/>
                <w:color w:val="FFFFFF"/>
              </w:rPr>
              <w:t>Parent:</w:t>
            </w:r>
          </w:p>
        </w:tc>
        <w:tc>
          <w:tcPr>
            <w:tcW w:w="3520" w:type="dxa"/>
            <w:shd w:val="clear" w:color="auto" w:fill="002060"/>
          </w:tcPr>
          <w:p w14:paraId="1ABFE9FD" w14:textId="77777777" w:rsidR="002B1E5B" w:rsidRDefault="002B1E5B" w:rsidP="00920479">
            <w:r>
              <w:rPr>
                <w:b/>
                <w:color w:val="FFFFFF"/>
              </w:rPr>
              <w:t>Identification</w:t>
            </w:r>
          </w:p>
        </w:tc>
        <w:tc>
          <w:tcPr>
            <w:tcW w:w="2661" w:type="dxa"/>
            <w:shd w:val="clear" w:color="auto" w:fill="002060"/>
          </w:tcPr>
          <w:p w14:paraId="4F804F93" w14:textId="77777777" w:rsidR="002B1E5B" w:rsidRDefault="002B1E5B" w:rsidP="00920479"/>
        </w:tc>
        <w:tc>
          <w:tcPr>
            <w:tcW w:w="506" w:type="dxa"/>
            <w:shd w:val="clear" w:color="auto" w:fill="002060"/>
          </w:tcPr>
          <w:p w14:paraId="08798AE1" w14:textId="77777777" w:rsidR="002B1E5B" w:rsidRDefault="002B1E5B" w:rsidP="00920479"/>
        </w:tc>
      </w:tr>
      <w:tr w:rsidR="002B1E5B" w14:paraId="1B3ECEBD" w14:textId="77777777" w:rsidTr="00920479">
        <w:tc>
          <w:tcPr>
            <w:tcW w:w="2294" w:type="dxa"/>
            <w:shd w:val="clear" w:color="auto" w:fill="002060"/>
          </w:tcPr>
          <w:p w14:paraId="379C0339" w14:textId="77777777" w:rsidR="002B1E5B" w:rsidRDefault="002B1E5B" w:rsidP="00920479">
            <w:r>
              <w:rPr>
                <w:b/>
                <w:color w:val="FFFFFF"/>
              </w:rPr>
              <w:t>Explanation:</w:t>
            </w:r>
          </w:p>
        </w:tc>
        <w:tc>
          <w:tcPr>
            <w:tcW w:w="3520" w:type="dxa"/>
            <w:shd w:val="clear" w:color="auto" w:fill="002060"/>
          </w:tcPr>
          <w:p w14:paraId="77346776" w14:textId="19935932" w:rsidR="002B1E5B" w:rsidRDefault="000C57DE" w:rsidP="00920479">
            <w:r>
              <w:rPr>
                <w:b/>
                <w:color w:val="FFFFFF"/>
              </w:rPr>
              <w:noBreakHyphen/>
            </w:r>
          </w:p>
        </w:tc>
        <w:tc>
          <w:tcPr>
            <w:tcW w:w="2661" w:type="dxa"/>
            <w:shd w:val="clear" w:color="auto" w:fill="002060"/>
          </w:tcPr>
          <w:p w14:paraId="30721E31" w14:textId="77777777" w:rsidR="002B1E5B" w:rsidRDefault="002B1E5B" w:rsidP="00920479"/>
        </w:tc>
        <w:tc>
          <w:tcPr>
            <w:tcW w:w="506" w:type="dxa"/>
            <w:shd w:val="clear" w:color="auto" w:fill="002060"/>
          </w:tcPr>
          <w:p w14:paraId="24FD0F40" w14:textId="77777777" w:rsidR="002B1E5B" w:rsidRDefault="002B1E5B" w:rsidP="00920479"/>
        </w:tc>
      </w:tr>
      <w:tr w:rsidR="002B1E5B" w14:paraId="0ADF85F7" w14:textId="77777777" w:rsidTr="00920479">
        <w:tc>
          <w:tcPr>
            <w:tcW w:w="2294" w:type="dxa"/>
            <w:shd w:val="clear" w:color="auto" w:fill="002060"/>
          </w:tcPr>
          <w:p w14:paraId="538DDCE2" w14:textId="77777777" w:rsidR="002B1E5B" w:rsidRDefault="002B1E5B" w:rsidP="00920479">
            <w:r>
              <w:rPr>
                <w:b/>
                <w:color w:val="FFFFFF"/>
              </w:rPr>
              <w:t>[SME type]</w:t>
            </w:r>
            <w:r>
              <w:rPr>
                <w:b/>
                <w:color w:val="FFFFFF"/>
              </w:rPr>
              <w:br/>
              <w:t>idShort</w:t>
            </w:r>
          </w:p>
        </w:tc>
        <w:tc>
          <w:tcPr>
            <w:tcW w:w="3520" w:type="dxa"/>
            <w:shd w:val="clear" w:color="auto" w:fill="002060"/>
          </w:tcPr>
          <w:p w14:paraId="045FBB19" w14:textId="77777777" w:rsidR="002B1E5B" w:rsidRDefault="002B1E5B" w:rsidP="00920479">
            <w:r>
              <w:rPr>
                <w:b/>
                <w:color w:val="FFFFFF"/>
              </w:rPr>
              <w:t>semanticId</w:t>
            </w:r>
            <w:r>
              <w:rPr>
                <w:b/>
                <w:color w:val="FFFFFF"/>
              </w:rPr>
              <w:br/>
              <w:t>Description@en</w:t>
            </w:r>
          </w:p>
        </w:tc>
        <w:tc>
          <w:tcPr>
            <w:tcW w:w="2661" w:type="dxa"/>
            <w:shd w:val="clear" w:color="auto" w:fill="002060"/>
          </w:tcPr>
          <w:p w14:paraId="67995E42" w14:textId="77777777" w:rsidR="002B1E5B" w:rsidRDefault="002B1E5B" w:rsidP="00920479">
            <w:r>
              <w:rPr>
                <w:b/>
                <w:color w:val="FFFFFF"/>
              </w:rPr>
              <w:t>[valueType]</w:t>
            </w:r>
            <w:r>
              <w:rPr>
                <w:b/>
                <w:color w:val="FFFFFF"/>
              </w:rPr>
              <w:br/>
              <w:t>example</w:t>
            </w:r>
          </w:p>
        </w:tc>
        <w:tc>
          <w:tcPr>
            <w:tcW w:w="506" w:type="dxa"/>
            <w:shd w:val="clear" w:color="auto" w:fill="002060"/>
          </w:tcPr>
          <w:p w14:paraId="01C20251" w14:textId="77777777" w:rsidR="002B1E5B" w:rsidRPr="00EE545A" w:rsidRDefault="002B1E5B" w:rsidP="00920479">
            <w:pPr>
              <w:rPr>
                <w:b/>
                <w:color w:val="FFFFFF"/>
              </w:rPr>
            </w:pPr>
            <w:r>
              <w:rPr>
                <w:rFonts w:hint="eastAsia"/>
                <w:b/>
                <w:color w:val="FFFFFF"/>
              </w:rPr>
              <w:t>c</w:t>
            </w:r>
            <w:r>
              <w:rPr>
                <w:b/>
                <w:color w:val="FFFFFF"/>
              </w:rPr>
              <w:t>ar</w:t>
            </w:r>
            <w:r>
              <w:rPr>
                <w:rFonts w:hint="eastAsia"/>
                <w:b/>
                <w:color w:val="FFFFFF"/>
              </w:rPr>
              <w:t>d.</w:t>
            </w:r>
          </w:p>
        </w:tc>
      </w:tr>
      <w:tr w:rsidR="002B1E5B" w14:paraId="66A6DDE1" w14:textId="77777777" w:rsidTr="00920479">
        <w:tc>
          <w:tcPr>
            <w:tcW w:w="2294" w:type="dxa"/>
          </w:tcPr>
          <w:p w14:paraId="3C231279" w14:textId="77777777" w:rsidR="002B1E5B" w:rsidRDefault="002B1E5B" w:rsidP="00920479">
            <w:r>
              <w:t>[Prop]</w:t>
            </w:r>
            <w:r>
              <w:br/>
              <w:t>ManufacturerName</w:t>
            </w:r>
          </w:p>
        </w:tc>
        <w:tc>
          <w:tcPr>
            <w:tcW w:w="3520" w:type="dxa"/>
          </w:tcPr>
          <w:p w14:paraId="28889034" w14:textId="1506CD0C" w:rsidR="002B1E5B" w:rsidRDefault="002B1E5B" w:rsidP="00920479">
            <w:r>
              <w:t>0173</w:t>
            </w:r>
            <w:r w:rsidR="000C57DE">
              <w:noBreakHyphen/>
            </w:r>
            <w:r>
              <w:t>1#02</w:t>
            </w:r>
            <w:r w:rsidR="000C57DE">
              <w:noBreakHyphen/>
            </w:r>
            <w:r>
              <w:t>AAO677#004</w:t>
            </w:r>
            <w:r>
              <w:br/>
              <w:t>Manufacturer name Legally valid designation of the natural or judicial person which is directly responsible for the design, production, packaging and labeling of a product in respect to its being brought into circulation abc</w:t>
            </w:r>
          </w:p>
        </w:tc>
        <w:tc>
          <w:tcPr>
            <w:tcW w:w="2661" w:type="dxa"/>
          </w:tcPr>
          <w:p w14:paraId="1A10E6CC" w14:textId="77777777" w:rsidR="002B1E5B" w:rsidRPr="00CB0F28" w:rsidRDefault="002B1E5B" w:rsidP="00920479">
            <w:r w:rsidRPr="00CB0F28">
              <w:t>[String]</w:t>
            </w:r>
          </w:p>
          <w:p w14:paraId="1572D3AA" w14:textId="77777777" w:rsidR="002B1E5B" w:rsidRPr="00CB0F28" w:rsidRDefault="002B1E5B" w:rsidP="00920479"/>
          <w:p w14:paraId="712ED308" w14:textId="77777777" w:rsidR="002B1E5B" w:rsidRPr="00CB0F28" w:rsidRDefault="002B1E5B" w:rsidP="00920479">
            <w:r w:rsidRPr="00CB0F28">
              <w:t>ExampleCompany Co., Ltd.</w:t>
            </w:r>
          </w:p>
        </w:tc>
        <w:tc>
          <w:tcPr>
            <w:tcW w:w="506" w:type="dxa"/>
            <w:vAlign w:val="center"/>
          </w:tcPr>
          <w:p w14:paraId="2C62D58A" w14:textId="77777777" w:rsidR="002B1E5B" w:rsidRPr="00CB0F28" w:rsidRDefault="002B1E5B" w:rsidP="00920479">
            <w:r w:rsidRPr="00CB0F28">
              <w:t>0..1</w:t>
            </w:r>
          </w:p>
        </w:tc>
      </w:tr>
      <w:tr w:rsidR="002B1E5B" w14:paraId="3FF62836" w14:textId="77777777" w:rsidTr="00920479">
        <w:tc>
          <w:tcPr>
            <w:tcW w:w="2294" w:type="dxa"/>
          </w:tcPr>
          <w:p w14:paraId="2A9AFD45" w14:textId="77777777" w:rsidR="002B1E5B" w:rsidRDefault="002B1E5B" w:rsidP="00920479">
            <w:r>
              <w:t>[Prop]</w:t>
            </w:r>
            <w:r>
              <w:br/>
              <w:t>ManufacturerId01</w:t>
            </w:r>
          </w:p>
        </w:tc>
        <w:tc>
          <w:tcPr>
            <w:tcW w:w="3520" w:type="dxa"/>
          </w:tcPr>
          <w:p w14:paraId="16F31590" w14:textId="3DEE7258" w:rsidR="002B1E5B" w:rsidRDefault="002B1E5B" w:rsidP="00920479">
            <w:r>
              <w:t>0173</w:t>
            </w:r>
            <w:r w:rsidR="000C57DE">
              <w:noBreakHyphen/>
            </w:r>
            <w:r>
              <w:t>1#02</w:t>
            </w:r>
            <w:r w:rsidR="000C57DE">
              <w:noBreakHyphen/>
            </w:r>
            <w:r>
              <w:t>AAY812#003</w:t>
            </w:r>
            <w:r>
              <w:br/>
              <w:t xml:space="preserve">ManufacturerId01 Internationally unique identification number for the manufacturer of the device or the product and for the physical location </w:t>
            </w:r>
            <w:r w:rsidR="000C57DE">
              <w:noBreakHyphen/>
            </w:r>
          </w:p>
        </w:tc>
        <w:tc>
          <w:tcPr>
            <w:tcW w:w="2661" w:type="dxa"/>
          </w:tcPr>
          <w:p w14:paraId="068EF275" w14:textId="77777777" w:rsidR="002B1E5B" w:rsidRPr="00CB0F28" w:rsidRDefault="002B1E5B" w:rsidP="00920479">
            <w:r w:rsidRPr="00CB0F28">
              <w:t>[String]</w:t>
            </w:r>
          </w:p>
          <w:p w14:paraId="34F82E5F" w14:textId="77777777" w:rsidR="002B1E5B" w:rsidRPr="00CB0F28" w:rsidRDefault="002B1E5B" w:rsidP="00920479"/>
          <w:p w14:paraId="3017D15F" w14:textId="77777777" w:rsidR="002B1E5B" w:rsidRPr="00CB0F28" w:rsidRDefault="002B1E5B" w:rsidP="00920479">
            <w:r w:rsidRPr="00CB0F28">
              <w:t>8801234000017</w:t>
            </w:r>
          </w:p>
        </w:tc>
        <w:tc>
          <w:tcPr>
            <w:tcW w:w="506" w:type="dxa"/>
            <w:vAlign w:val="center"/>
          </w:tcPr>
          <w:p w14:paraId="1CC801B4" w14:textId="77777777" w:rsidR="002B1E5B" w:rsidRPr="00CB0F28" w:rsidRDefault="002B1E5B" w:rsidP="00920479">
            <w:r w:rsidRPr="00CB0F28">
              <w:t>0..1</w:t>
            </w:r>
          </w:p>
        </w:tc>
      </w:tr>
      <w:tr w:rsidR="002B1E5B" w14:paraId="42F71079" w14:textId="77777777" w:rsidTr="00920479">
        <w:tc>
          <w:tcPr>
            <w:tcW w:w="2294" w:type="dxa"/>
          </w:tcPr>
          <w:p w14:paraId="617186F1" w14:textId="77777777" w:rsidR="002B1E5B" w:rsidRDefault="002B1E5B" w:rsidP="00920479">
            <w:r>
              <w:t>[Prop]</w:t>
            </w:r>
            <w:r>
              <w:br/>
              <w:t>ManufacturerIdProvider</w:t>
            </w:r>
          </w:p>
        </w:tc>
        <w:tc>
          <w:tcPr>
            <w:tcW w:w="3520" w:type="dxa"/>
          </w:tcPr>
          <w:p w14:paraId="5B52B7E5" w14:textId="5CE9BBCD" w:rsidR="002B1E5B" w:rsidRDefault="002B1E5B" w:rsidP="00920479">
            <w:r>
              <w:t>0173</w:t>
            </w:r>
            <w:r w:rsidR="000C57DE">
              <w:noBreakHyphen/>
            </w:r>
            <w:r>
              <w:t>1#02</w:t>
            </w:r>
            <w:r w:rsidR="000C57DE">
              <w:noBreakHyphen/>
            </w:r>
            <w:r>
              <w:t>AAP796#006</w:t>
            </w:r>
            <w:r>
              <w:br/>
              <w:t>ManufacturerIdProvider DUNS</w:t>
            </w:r>
            <w:r w:rsidR="000C57DE">
              <w:noBreakHyphen/>
            </w:r>
            <w:r>
              <w:t xml:space="preserve">no., supplier number, or other number as identifier of an offeror or supplier of the identification </w:t>
            </w:r>
            <w:r w:rsidR="000C57DE">
              <w:noBreakHyphen/>
            </w:r>
          </w:p>
        </w:tc>
        <w:tc>
          <w:tcPr>
            <w:tcW w:w="2661" w:type="dxa"/>
          </w:tcPr>
          <w:p w14:paraId="0F65BF0F" w14:textId="77777777" w:rsidR="002B1E5B" w:rsidRPr="00CB0F28" w:rsidRDefault="002B1E5B" w:rsidP="00920479">
            <w:r w:rsidRPr="00CB0F28">
              <w:t>[String]</w:t>
            </w:r>
          </w:p>
          <w:p w14:paraId="4D5F6762" w14:textId="77777777" w:rsidR="002B1E5B" w:rsidRPr="00CB0F28" w:rsidRDefault="002B1E5B" w:rsidP="00920479"/>
          <w:p w14:paraId="600DF8A3" w14:textId="77777777" w:rsidR="002B1E5B" w:rsidRPr="00CB0F28" w:rsidRDefault="002B1E5B" w:rsidP="00920479">
            <w:r w:rsidRPr="00CB0F28">
              <w:t>123456789</w:t>
            </w:r>
          </w:p>
        </w:tc>
        <w:tc>
          <w:tcPr>
            <w:tcW w:w="506" w:type="dxa"/>
            <w:vAlign w:val="center"/>
          </w:tcPr>
          <w:p w14:paraId="13085D7C" w14:textId="77777777" w:rsidR="002B1E5B" w:rsidRPr="00CB0F28" w:rsidRDefault="002B1E5B" w:rsidP="00920479">
            <w:r w:rsidRPr="00CB0F28">
              <w:t>0..1</w:t>
            </w:r>
          </w:p>
        </w:tc>
      </w:tr>
      <w:tr w:rsidR="002B1E5B" w14:paraId="3B5A22E1" w14:textId="77777777" w:rsidTr="00920479">
        <w:tc>
          <w:tcPr>
            <w:tcW w:w="2294" w:type="dxa"/>
          </w:tcPr>
          <w:p w14:paraId="1B3FD52A" w14:textId="77777777" w:rsidR="002B1E5B" w:rsidRDefault="002B1E5B" w:rsidP="00920479">
            <w:r>
              <w:t>[Prop]</w:t>
            </w:r>
            <w:r>
              <w:br/>
              <w:t>ManufacturerTypId</w:t>
            </w:r>
          </w:p>
        </w:tc>
        <w:tc>
          <w:tcPr>
            <w:tcW w:w="3520" w:type="dxa"/>
          </w:tcPr>
          <w:p w14:paraId="7AE1729D" w14:textId="06516F27" w:rsidR="002B1E5B" w:rsidRDefault="002B1E5B" w:rsidP="00920479">
            <w:r>
              <w:t>0173</w:t>
            </w:r>
            <w:r w:rsidR="000C57DE">
              <w:noBreakHyphen/>
            </w:r>
            <w:r>
              <w:t>1#02</w:t>
            </w:r>
            <w:r w:rsidR="000C57DE">
              <w:noBreakHyphen/>
            </w:r>
            <w:r>
              <w:t>AAO676#005</w:t>
            </w:r>
            <w:r>
              <w:br/>
              <w:t xml:space="preserve">Manufacturer article number unique product identifier of the manufacturer </w:t>
            </w:r>
            <w:r w:rsidR="000C57DE">
              <w:noBreakHyphen/>
            </w:r>
          </w:p>
        </w:tc>
        <w:tc>
          <w:tcPr>
            <w:tcW w:w="2661" w:type="dxa"/>
          </w:tcPr>
          <w:p w14:paraId="35F6E061" w14:textId="77777777" w:rsidR="002B1E5B" w:rsidRPr="00CB0F28" w:rsidRDefault="002B1E5B" w:rsidP="00920479">
            <w:r w:rsidRPr="00CB0F28">
              <w:t>[String]</w:t>
            </w:r>
          </w:p>
          <w:p w14:paraId="5B0AC014" w14:textId="77777777" w:rsidR="002B1E5B" w:rsidRPr="00CB0F28" w:rsidRDefault="002B1E5B" w:rsidP="00920479"/>
          <w:p w14:paraId="4677AD1C" w14:textId="77777777" w:rsidR="002B1E5B" w:rsidRPr="00CB0F28" w:rsidRDefault="002B1E5B" w:rsidP="00920479">
            <w:r w:rsidRPr="00CB0F28">
              <w:t>04912345123457</w:t>
            </w:r>
          </w:p>
        </w:tc>
        <w:tc>
          <w:tcPr>
            <w:tcW w:w="506" w:type="dxa"/>
            <w:vAlign w:val="center"/>
          </w:tcPr>
          <w:p w14:paraId="7838EFF3" w14:textId="77777777" w:rsidR="002B1E5B" w:rsidRPr="00CB0F28" w:rsidRDefault="002B1E5B" w:rsidP="00920479">
            <w:r w:rsidRPr="00CB0F28">
              <w:t>0..1</w:t>
            </w:r>
          </w:p>
        </w:tc>
      </w:tr>
      <w:tr w:rsidR="002B1E5B" w14:paraId="6B1361CB" w14:textId="77777777" w:rsidTr="00920479">
        <w:tc>
          <w:tcPr>
            <w:tcW w:w="2294" w:type="dxa"/>
          </w:tcPr>
          <w:p w14:paraId="0BF8F745" w14:textId="77777777" w:rsidR="002B1E5B" w:rsidRDefault="002B1E5B" w:rsidP="00920479">
            <w:r>
              <w:t>[Prop]</w:t>
            </w:r>
            <w:r>
              <w:br/>
              <w:t>ManufacturerTypName</w:t>
            </w:r>
          </w:p>
        </w:tc>
        <w:tc>
          <w:tcPr>
            <w:tcW w:w="3520" w:type="dxa"/>
          </w:tcPr>
          <w:p w14:paraId="6932CA43" w14:textId="3BA9DE7E" w:rsidR="002B1E5B" w:rsidRDefault="002B1E5B" w:rsidP="00920479">
            <w:r>
              <w:t>0173</w:t>
            </w:r>
            <w:r w:rsidR="000C57DE">
              <w:noBreakHyphen/>
            </w:r>
            <w:r>
              <w:t>1#02</w:t>
            </w:r>
            <w:r w:rsidR="000C57DE">
              <w:noBreakHyphen/>
            </w:r>
            <w:r>
              <w:t>AAW338#003</w:t>
            </w:r>
            <w:r>
              <w:br/>
              <w:t xml:space="preserve">Manufacturer product designation Short description of the product (short text) </w:t>
            </w:r>
            <w:r w:rsidR="000C57DE">
              <w:noBreakHyphen/>
            </w:r>
          </w:p>
        </w:tc>
        <w:tc>
          <w:tcPr>
            <w:tcW w:w="2661" w:type="dxa"/>
          </w:tcPr>
          <w:p w14:paraId="5C864F05" w14:textId="77777777" w:rsidR="002B1E5B" w:rsidRPr="00CB0F28" w:rsidRDefault="002B1E5B" w:rsidP="00920479">
            <w:r w:rsidRPr="00CB0F28">
              <w:t>[String]</w:t>
            </w:r>
          </w:p>
          <w:p w14:paraId="27925520" w14:textId="77777777" w:rsidR="002B1E5B" w:rsidRPr="00CB0F28" w:rsidRDefault="002B1E5B" w:rsidP="00920479"/>
          <w:p w14:paraId="33D86C17" w14:textId="77777777" w:rsidR="002B1E5B" w:rsidRPr="00CB0F28" w:rsidRDefault="002B1E5B" w:rsidP="00920479">
            <w:r w:rsidRPr="00CB0F28">
              <w:rPr>
                <w:rFonts w:hint="eastAsia"/>
              </w:rPr>
              <w:t>abcdefg</w:t>
            </w:r>
          </w:p>
        </w:tc>
        <w:tc>
          <w:tcPr>
            <w:tcW w:w="506" w:type="dxa"/>
            <w:vAlign w:val="center"/>
          </w:tcPr>
          <w:p w14:paraId="10B7826E" w14:textId="77777777" w:rsidR="002B1E5B" w:rsidRPr="00CB0F28" w:rsidRDefault="002B1E5B" w:rsidP="00920479">
            <w:r w:rsidRPr="00CB0F28">
              <w:t>0..1</w:t>
            </w:r>
          </w:p>
        </w:tc>
      </w:tr>
      <w:tr w:rsidR="002B1E5B" w14:paraId="4E18E754" w14:textId="77777777" w:rsidTr="00920479">
        <w:tc>
          <w:tcPr>
            <w:tcW w:w="2294" w:type="dxa"/>
          </w:tcPr>
          <w:p w14:paraId="619B8C8D" w14:textId="77777777" w:rsidR="002B1E5B" w:rsidRDefault="002B1E5B" w:rsidP="00920479">
            <w:r>
              <w:t>[Prop]</w:t>
            </w:r>
            <w:r>
              <w:br/>
              <w:t>ManufacturerTypDescript</w:t>
            </w:r>
            <w:r>
              <w:lastRenderedPageBreak/>
              <w:t>ion</w:t>
            </w:r>
          </w:p>
        </w:tc>
        <w:tc>
          <w:tcPr>
            <w:tcW w:w="3520" w:type="dxa"/>
          </w:tcPr>
          <w:p w14:paraId="276BD4F7" w14:textId="027E33AB" w:rsidR="002B1E5B" w:rsidRDefault="002B1E5B" w:rsidP="00920479">
            <w:r>
              <w:lastRenderedPageBreak/>
              <w:t>0173</w:t>
            </w:r>
            <w:r w:rsidR="000C57DE">
              <w:noBreakHyphen/>
            </w:r>
            <w:r>
              <w:t>1#02</w:t>
            </w:r>
            <w:r w:rsidR="000C57DE">
              <w:noBreakHyphen/>
            </w:r>
            <w:r>
              <w:t>AAU734#003</w:t>
            </w:r>
            <w:r>
              <w:br/>
              <w:t xml:space="preserve">ManufacturerTypDescription </w:t>
            </w:r>
            <w:r>
              <w:lastRenderedPageBreak/>
              <w:t xml:space="preserve">Description of the product, it's technical features and implementation if needed </w:t>
            </w:r>
            <w:r w:rsidR="000C57DE">
              <w:noBreakHyphen/>
            </w:r>
          </w:p>
        </w:tc>
        <w:tc>
          <w:tcPr>
            <w:tcW w:w="2661" w:type="dxa"/>
          </w:tcPr>
          <w:p w14:paraId="6ED5D61A" w14:textId="77777777" w:rsidR="002B1E5B" w:rsidRPr="00CB0F28" w:rsidRDefault="002B1E5B" w:rsidP="00920479">
            <w:r w:rsidRPr="00CB0F28">
              <w:lastRenderedPageBreak/>
              <w:t>[MLP]</w:t>
            </w:r>
          </w:p>
          <w:p w14:paraId="1C83A380" w14:textId="77777777" w:rsidR="002B1E5B" w:rsidRPr="00CB0F28" w:rsidRDefault="002B1E5B" w:rsidP="00920479"/>
          <w:p w14:paraId="01242950" w14:textId="586956DF" w:rsidR="002B1E5B" w:rsidRPr="00CB0F28" w:rsidRDefault="002B1E5B" w:rsidP="00920479">
            <w:r w:rsidRPr="00CB0F28">
              <w:lastRenderedPageBreak/>
              <w:t>C</w:t>
            </w:r>
            <w:r w:rsidR="000C57DE">
              <w:noBreakHyphen/>
            </w:r>
            <w:r w:rsidRPr="00CB0F28">
              <w:t>Frame crank press</w:t>
            </w:r>
          </w:p>
        </w:tc>
        <w:tc>
          <w:tcPr>
            <w:tcW w:w="506" w:type="dxa"/>
            <w:vAlign w:val="center"/>
          </w:tcPr>
          <w:p w14:paraId="6351A44C" w14:textId="77777777" w:rsidR="002B1E5B" w:rsidRPr="00CB0F28" w:rsidRDefault="002B1E5B" w:rsidP="00920479">
            <w:r w:rsidRPr="00CB0F28">
              <w:lastRenderedPageBreak/>
              <w:t>0..1</w:t>
            </w:r>
          </w:p>
        </w:tc>
      </w:tr>
      <w:tr w:rsidR="002B1E5B" w14:paraId="3C63EE2B" w14:textId="77777777" w:rsidTr="00920479">
        <w:tc>
          <w:tcPr>
            <w:tcW w:w="2294" w:type="dxa"/>
          </w:tcPr>
          <w:p w14:paraId="2C6F6027" w14:textId="77777777" w:rsidR="002B1E5B" w:rsidRDefault="002B1E5B" w:rsidP="00920479">
            <w:r>
              <w:t>[Prop]</w:t>
            </w:r>
            <w:r>
              <w:br/>
              <w:t>SupplierName</w:t>
            </w:r>
          </w:p>
        </w:tc>
        <w:tc>
          <w:tcPr>
            <w:tcW w:w="3520" w:type="dxa"/>
          </w:tcPr>
          <w:p w14:paraId="47C87B74" w14:textId="1FEA3B6C" w:rsidR="002B1E5B" w:rsidRDefault="002B1E5B" w:rsidP="00920479">
            <w:r>
              <w:t>0173</w:t>
            </w:r>
            <w:r w:rsidR="000C57DE">
              <w:noBreakHyphen/>
            </w:r>
            <w:r>
              <w:t>1#02</w:t>
            </w:r>
            <w:r w:rsidR="000C57DE">
              <w:noBreakHyphen/>
            </w:r>
            <w:r>
              <w:t>AAO735#005</w:t>
            </w:r>
            <w:r>
              <w:br/>
              <w:t xml:space="preserve">SupplierName Name of supplier which provides the customer with a product or a service </w:t>
            </w:r>
            <w:r w:rsidR="000C57DE">
              <w:noBreakHyphen/>
            </w:r>
          </w:p>
        </w:tc>
        <w:tc>
          <w:tcPr>
            <w:tcW w:w="2661" w:type="dxa"/>
          </w:tcPr>
          <w:p w14:paraId="7134EF53" w14:textId="77777777" w:rsidR="002B1E5B" w:rsidRPr="00CB0F28" w:rsidRDefault="002B1E5B" w:rsidP="00920479">
            <w:r w:rsidRPr="00CB0F28">
              <w:t>[String]</w:t>
            </w:r>
          </w:p>
          <w:p w14:paraId="16CE295B" w14:textId="77777777" w:rsidR="002B1E5B" w:rsidRPr="00CB0F28" w:rsidRDefault="002B1E5B" w:rsidP="00920479"/>
          <w:p w14:paraId="7E15589A" w14:textId="77777777" w:rsidR="002B1E5B" w:rsidRPr="00CB0F28" w:rsidRDefault="002B1E5B" w:rsidP="00920479">
            <w:r w:rsidRPr="00CB0F28">
              <w:t>ExampleCompany Co., Ltd.</w:t>
            </w:r>
          </w:p>
        </w:tc>
        <w:tc>
          <w:tcPr>
            <w:tcW w:w="506" w:type="dxa"/>
            <w:vAlign w:val="center"/>
          </w:tcPr>
          <w:p w14:paraId="13F51644" w14:textId="77777777" w:rsidR="002B1E5B" w:rsidRPr="00CB0F28" w:rsidRDefault="002B1E5B" w:rsidP="00920479">
            <w:r w:rsidRPr="00CB0F28">
              <w:t>0..1</w:t>
            </w:r>
          </w:p>
        </w:tc>
      </w:tr>
      <w:tr w:rsidR="002B1E5B" w14:paraId="7FBFC09D" w14:textId="77777777" w:rsidTr="00920479">
        <w:tc>
          <w:tcPr>
            <w:tcW w:w="2294" w:type="dxa"/>
          </w:tcPr>
          <w:p w14:paraId="60B4BBB0" w14:textId="77777777" w:rsidR="002B1E5B" w:rsidRDefault="002B1E5B" w:rsidP="00920479">
            <w:r>
              <w:t>[Prop]</w:t>
            </w:r>
            <w:r>
              <w:br/>
              <w:t>SupplierId</w:t>
            </w:r>
          </w:p>
        </w:tc>
        <w:tc>
          <w:tcPr>
            <w:tcW w:w="3520" w:type="dxa"/>
          </w:tcPr>
          <w:p w14:paraId="10914780" w14:textId="46B96EB8" w:rsidR="002B1E5B" w:rsidRDefault="002B1E5B" w:rsidP="00920479">
            <w:r>
              <w:t>0173</w:t>
            </w:r>
            <w:r w:rsidR="000C57DE">
              <w:noBreakHyphen/>
            </w:r>
            <w:r>
              <w:t>1#02</w:t>
            </w:r>
            <w:r w:rsidR="000C57DE">
              <w:noBreakHyphen/>
            </w:r>
            <w:r>
              <w:t>AAY813#003</w:t>
            </w:r>
            <w:r>
              <w:br/>
              <w:t xml:space="preserve">SupplierId Internationally unique identification number for the supplier of the device or the product and for the physical location </w:t>
            </w:r>
            <w:r w:rsidR="000C57DE">
              <w:noBreakHyphen/>
            </w:r>
          </w:p>
        </w:tc>
        <w:tc>
          <w:tcPr>
            <w:tcW w:w="2661" w:type="dxa"/>
          </w:tcPr>
          <w:p w14:paraId="3070B6F1" w14:textId="77777777" w:rsidR="002B1E5B" w:rsidRPr="00CB0F28" w:rsidRDefault="002B1E5B" w:rsidP="00920479">
            <w:r w:rsidRPr="00CB0F28">
              <w:t>[String]</w:t>
            </w:r>
          </w:p>
          <w:p w14:paraId="6F27134A" w14:textId="77777777" w:rsidR="002B1E5B" w:rsidRPr="00CB0F28" w:rsidRDefault="002B1E5B" w:rsidP="00920479"/>
          <w:p w14:paraId="491BF29F" w14:textId="77777777" w:rsidR="002B1E5B" w:rsidRPr="00CB0F28" w:rsidRDefault="002B1E5B" w:rsidP="00920479">
            <w:r w:rsidRPr="00CB0F28">
              <w:t>8805678000453</w:t>
            </w:r>
          </w:p>
        </w:tc>
        <w:tc>
          <w:tcPr>
            <w:tcW w:w="506" w:type="dxa"/>
            <w:vAlign w:val="center"/>
          </w:tcPr>
          <w:p w14:paraId="5037979A" w14:textId="77777777" w:rsidR="002B1E5B" w:rsidRPr="00CB0F28" w:rsidRDefault="002B1E5B" w:rsidP="00920479">
            <w:r w:rsidRPr="00CB0F28">
              <w:t>0..1</w:t>
            </w:r>
          </w:p>
        </w:tc>
      </w:tr>
      <w:tr w:rsidR="002B1E5B" w14:paraId="11B4A4C5" w14:textId="77777777" w:rsidTr="00920479">
        <w:tc>
          <w:tcPr>
            <w:tcW w:w="2294" w:type="dxa"/>
          </w:tcPr>
          <w:p w14:paraId="7A4D46C9" w14:textId="77777777" w:rsidR="002B1E5B" w:rsidRDefault="002B1E5B" w:rsidP="00920479">
            <w:r>
              <w:t>[Prop]</w:t>
            </w:r>
            <w:r>
              <w:br/>
              <w:t>SupplierIdProvider</w:t>
            </w:r>
          </w:p>
        </w:tc>
        <w:tc>
          <w:tcPr>
            <w:tcW w:w="3520" w:type="dxa"/>
          </w:tcPr>
          <w:p w14:paraId="01A181B0" w14:textId="55A288E4" w:rsidR="002B1E5B" w:rsidRDefault="002B1E5B" w:rsidP="00920479">
            <w:r>
              <w:t>https://www.smart</w:t>
            </w:r>
            <w:r w:rsidR="000C57DE">
              <w:noBreakHyphen/>
            </w:r>
            <w:r>
              <w:t>factory.kr/ids/cd/SupplierIdProvider/1/0</w:t>
            </w:r>
            <w:r>
              <w:br/>
              <w:t xml:space="preserve">SupplierIdProvider The unique identifier for the supplier. </w:t>
            </w:r>
            <w:r w:rsidR="000C57DE">
              <w:noBreakHyphen/>
            </w:r>
          </w:p>
        </w:tc>
        <w:tc>
          <w:tcPr>
            <w:tcW w:w="2661" w:type="dxa"/>
          </w:tcPr>
          <w:p w14:paraId="2BF8E95F" w14:textId="77777777" w:rsidR="002B1E5B" w:rsidRPr="00CB0F28" w:rsidRDefault="002B1E5B" w:rsidP="00920479">
            <w:r w:rsidRPr="00CB0F28">
              <w:t>[String]</w:t>
            </w:r>
          </w:p>
          <w:p w14:paraId="071DB057" w14:textId="77777777" w:rsidR="002B1E5B" w:rsidRPr="00CB0F28" w:rsidRDefault="002B1E5B" w:rsidP="00920479"/>
          <w:p w14:paraId="1902BBE2" w14:textId="77777777" w:rsidR="002B1E5B" w:rsidRPr="00CB0F28" w:rsidRDefault="002B1E5B" w:rsidP="00920479">
            <w:r w:rsidRPr="00CB0F28">
              <w:t>123456789</w:t>
            </w:r>
          </w:p>
        </w:tc>
        <w:tc>
          <w:tcPr>
            <w:tcW w:w="506" w:type="dxa"/>
            <w:vAlign w:val="center"/>
          </w:tcPr>
          <w:p w14:paraId="18EE86C3" w14:textId="77777777" w:rsidR="002B1E5B" w:rsidRPr="00CB0F28" w:rsidRDefault="002B1E5B" w:rsidP="00920479">
            <w:r w:rsidRPr="00CB0F28">
              <w:t>0..1</w:t>
            </w:r>
          </w:p>
        </w:tc>
      </w:tr>
      <w:tr w:rsidR="002B1E5B" w14:paraId="553AFB82" w14:textId="77777777" w:rsidTr="00920479">
        <w:tc>
          <w:tcPr>
            <w:tcW w:w="2294" w:type="dxa"/>
          </w:tcPr>
          <w:p w14:paraId="5A21E50E" w14:textId="77777777" w:rsidR="002B1E5B" w:rsidRDefault="002B1E5B" w:rsidP="00920479">
            <w:r>
              <w:t>[Prop]</w:t>
            </w:r>
            <w:r>
              <w:br/>
              <w:t>SupplierTypId</w:t>
            </w:r>
          </w:p>
        </w:tc>
        <w:tc>
          <w:tcPr>
            <w:tcW w:w="3520" w:type="dxa"/>
          </w:tcPr>
          <w:p w14:paraId="615D3738" w14:textId="463E6035" w:rsidR="002B1E5B" w:rsidRDefault="002B1E5B" w:rsidP="00920479">
            <w:r>
              <w:t>0173</w:t>
            </w:r>
            <w:r w:rsidR="000C57DE">
              <w:noBreakHyphen/>
            </w:r>
            <w:r>
              <w:t>1#02</w:t>
            </w:r>
            <w:r w:rsidR="000C57DE">
              <w:noBreakHyphen/>
            </w:r>
            <w:r>
              <w:t>AAO736#006</w:t>
            </w:r>
            <w:r>
              <w:br/>
              <w:t xml:space="preserve">SupplierTypId Unique product order identifier of the supplier </w:t>
            </w:r>
            <w:r w:rsidR="000C57DE">
              <w:noBreakHyphen/>
            </w:r>
          </w:p>
        </w:tc>
        <w:tc>
          <w:tcPr>
            <w:tcW w:w="2661" w:type="dxa"/>
          </w:tcPr>
          <w:p w14:paraId="501C3B81" w14:textId="77777777" w:rsidR="002B1E5B" w:rsidRPr="00CB0F28" w:rsidRDefault="002B1E5B" w:rsidP="00920479">
            <w:r w:rsidRPr="00CB0F28">
              <w:t>[String]</w:t>
            </w:r>
          </w:p>
          <w:p w14:paraId="6623ADBC" w14:textId="77777777" w:rsidR="002B1E5B" w:rsidRPr="00CB0F28" w:rsidRDefault="002B1E5B" w:rsidP="00920479"/>
          <w:p w14:paraId="01CCF864" w14:textId="77777777" w:rsidR="002B1E5B" w:rsidRPr="00CB0F28" w:rsidRDefault="002B1E5B" w:rsidP="00920479">
            <w:r w:rsidRPr="00CB0F28">
              <w:t>04912345123457</w:t>
            </w:r>
          </w:p>
        </w:tc>
        <w:tc>
          <w:tcPr>
            <w:tcW w:w="506" w:type="dxa"/>
            <w:vAlign w:val="center"/>
          </w:tcPr>
          <w:p w14:paraId="2F61C7CE" w14:textId="77777777" w:rsidR="002B1E5B" w:rsidRPr="00CB0F28" w:rsidRDefault="002B1E5B" w:rsidP="00920479">
            <w:r w:rsidRPr="00CB0F28">
              <w:t>0..1</w:t>
            </w:r>
          </w:p>
        </w:tc>
      </w:tr>
      <w:tr w:rsidR="002B1E5B" w14:paraId="5CD82A9D" w14:textId="77777777" w:rsidTr="00920479">
        <w:tc>
          <w:tcPr>
            <w:tcW w:w="2294" w:type="dxa"/>
          </w:tcPr>
          <w:p w14:paraId="52CF9A9E" w14:textId="77777777" w:rsidR="002B1E5B" w:rsidRDefault="002B1E5B" w:rsidP="00920479">
            <w:r>
              <w:t>[Prop]</w:t>
            </w:r>
            <w:r>
              <w:br/>
              <w:t>SupplierTypName</w:t>
            </w:r>
          </w:p>
        </w:tc>
        <w:tc>
          <w:tcPr>
            <w:tcW w:w="3520" w:type="dxa"/>
          </w:tcPr>
          <w:p w14:paraId="016B8AED" w14:textId="0D9365F1" w:rsidR="002B1E5B" w:rsidRDefault="002B1E5B" w:rsidP="00920479">
            <w:r>
              <w:t>0173</w:t>
            </w:r>
            <w:r w:rsidR="000C57DE">
              <w:noBreakHyphen/>
            </w:r>
            <w:r>
              <w:t>1#02</w:t>
            </w:r>
            <w:r w:rsidR="000C57DE">
              <w:noBreakHyphen/>
            </w:r>
            <w:r>
              <w:t>AAM551#004</w:t>
            </w:r>
            <w:r>
              <w:br/>
              <w:t xml:space="preserve">SupplierTypName Short description of the product </w:t>
            </w:r>
            <w:r w:rsidR="000C57DE">
              <w:noBreakHyphen/>
            </w:r>
          </w:p>
        </w:tc>
        <w:tc>
          <w:tcPr>
            <w:tcW w:w="2661" w:type="dxa"/>
          </w:tcPr>
          <w:p w14:paraId="15BD4C50" w14:textId="77777777" w:rsidR="002B1E5B" w:rsidRPr="00CB0F28" w:rsidRDefault="002B1E5B" w:rsidP="00920479">
            <w:r w:rsidRPr="00CB0F28">
              <w:t>[String]</w:t>
            </w:r>
          </w:p>
          <w:p w14:paraId="1A2564F8" w14:textId="77777777" w:rsidR="002B1E5B" w:rsidRPr="00CB0F28" w:rsidRDefault="002B1E5B" w:rsidP="00920479"/>
          <w:p w14:paraId="279F3D26" w14:textId="77777777" w:rsidR="002B1E5B" w:rsidRPr="00CB0F28" w:rsidRDefault="002B1E5B" w:rsidP="00920479">
            <w:r>
              <w:rPr>
                <w:rFonts w:hint="eastAsia"/>
              </w:rPr>
              <w:t>abcdefg</w:t>
            </w:r>
          </w:p>
        </w:tc>
        <w:tc>
          <w:tcPr>
            <w:tcW w:w="506" w:type="dxa"/>
            <w:vAlign w:val="center"/>
          </w:tcPr>
          <w:p w14:paraId="22F99BBB" w14:textId="77777777" w:rsidR="002B1E5B" w:rsidRPr="00CB0F28" w:rsidRDefault="002B1E5B" w:rsidP="00920479">
            <w:r w:rsidRPr="00CB0F28">
              <w:t>0..1</w:t>
            </w:r>
          </w:p>
        </w:tc>
      </w:tr>
      <w:tr w:rsidR="002B1E5B" w14:paraId="72ACD07A" w14:textId="77777777" w:rsidTr="00920479">
        <w:tc>
          <w:tcPr>
            <w:tcW w:w="2294" w:type="dxa"/>
          </w:tcPr>
          <w:p w14:paraId="6BE7AAC7" w14:textId="77777777" w:rsidR="002B1E5B" w:rsidRDefault="002B1E5B" w:rsidP="00920479">
            <w:r>
              <w:t>[Prop]</w:t>
            </w:r>
            <w:r>
              <w:br/>
              <w:t>SupplierTypDescription</w:t>
            </w:r>
          </w:p>
        </w:tc>
        <w:tc>
          <w:tcPr>
            <w:tcW w:w="3520" w:type="dxa"/>
          </w:tcPr>
          <w:p w14:paraId="318F7F71" w14:textId="23BC5F9F" w:rsidR="002B1E5B" w:rsidRDefault="002B1E5B" w:rsidP="00920479">
            <w:r>
              <w:t>0173</w:t>
            </w:r>
            <w:r w:rsidR="000C57DE">
              <w:noBreakHyphen/>
            </w:r>
            <w:r>
              <w:t>1#02</w:t>
            </w:r>
            <w:r w:rsidR="000C57DE">
              <w:noBreakHyphen/>
            </w:r>
            <w:r>
              <w:t>AAU730#003</w:t>
            </w:r>
            <w:r>
              <w:br/>
              <w:t xml:space="preserve">SupplierTypDescription Description of the product, it's technical features and implementation if needed </w:t>
            </w:r>
            <w:r w:rsidR="000C57DE">
              <w:noBreakHyphen/>
            </w:r>
          </w:p>
        </w:tc>
        <w:tc>
          <w:tcPr>
            <w:tcW w:w="2661" w:type="dxa"/>
          </w:tcPr>
          <w:p w14:paraId="6918E24C" w14:textId="77777777" w:rsidR="002B1E5B" w:rsidRPr="00CB0F28" w:rsidRDefault="002B1E5B" w:rsidP="00920479">
            <w:r w:rsidRPr="00CB0F28">
              <w:t>[String]</w:t>
            </w:r>
          </w:p>
          <w:p w14:paraId="7AAE6C0D" w14:textId="77777777" w:rsidR="002B1E5B" w:rsidRPr="00CB0F28" w:rsidRDefault="002B1E5B" w:rsidP="00920479"/>
          <w:p w14:paraId="107424E3" w14:textId="77777777" w:rsidR="002B1E5B" w:rsidRPr="00CB0F28" w:rsidRDefault="002B1E5B" w:rsidP="00920479">
            <w:r>
              <w:rPr>
                <w:rFonts w:hint="eastAsia"/>
              </w:rPr>
              <w:t>abcdefg</w:t>
            </w:r>
          </w:p>
        </w:tc>
        <w:tc>
          <w:tcPr>
            <w:tcW w:w="506" w:type="dxa"/>
            <w:vAlign w:val="center"/>
          </w:tcPr>
          <w:p w14:paraId="52B7DD2C" w14:textId="77777777" w:rsidR="002B1E5B" w:rsidRPr="00CB0F28" w:rsidRDefault="002B1E5B" w:rsidP="00920479">
            <w:r w:rsidRPr="00CB0F28">
              <w:t>0..1</w:t>
            </w:r>
          </w:p>
        </w:tc>
      </w:tr>
      <w:tr w:rsidR="002B1E5B" w14:paraId="4FFBEEC4" w14:textId="77777777" w:rsidTr="00920479">
        <w:tc>
          <w:tcPr>
            <w:tcW w:w="2294" w:type="dxa"/>
          </w:tcPr>
          <w:p w14:paraId="6AC6BCF2" w14:textId="77777777" w:rsidR="002B1E5B" w:rsidRDefault="002B1E5B" w:rsidP="00920479">
            <w:r>
              <w:t>[Prop]</w:t>
            </w:r>
            <w:r>
              <w:br/>
              <w:t>TypClass</w:t>
            </w:r>
          </w:p>
        </w:tc>
        <w:tc>
          <w:tcPr>
            <w:tcW w:w="3520" w:type="dxa"/>
          </w:tcPr>
          <w:p w14:paraId="654B8E04" w14:textId="23D5269C" w:rsidR="002B1E5B" w:rsidRDefault="002B1E5B" w:rsidP="00920479">
            <w:r>
              <w:t>0173</w:t>
            </w:r>
            <w:r w:rsidR="000C57DE">
              <w:noBreakHyphen/>
            </w:r>
            <w:r>
              <w:t>1#02</w:t>
            </w:r>
            <w:r w:rsidR="000C57DE">
              <w:noBreakHyphen/>
            </w:r>
            <w:r>
              <w:t>AAU731#003</w:t>
            </w:r>
            <w:r>
              <w:br/>
              <w:t xml:space="preserve">TypClass Class of type or category  </w:t>
            </w:r>
            <w:r w:rsidR="000C57DE">
              <w:noBreakHyphen/>
            </w:r>
          </w:p>
        </w:tc>
        <w:tc>
          <w:tcPr>
            <w:tcW w:w="2661" w:type="dxa"/>
          </w:tcPr>
          <w:p w14:paraId="1E942445" w14:textId="77777777" w:rsidR="002B1E5B" w:rsidRPr="00CB0F28" w:rsidRDefault="002B1E5B" w:rsidP="00920479">
            <w:r w:rsidRPr="00CB0F28">
              <w:t>[String]</w:t>
            </w:r>
          </w:p>
          <w:p w14:paraId="3440255D" w14:textId="77777777" w:rsidR="002B1E5B" w:rsidRPr="00CB0F28" w:rsidRDefault="002B1E5B" w:rsidP="00920479"/>
          <w:p w14:paraId="1BE62067" w14:textId="115570C5" w:rsidR="002B1E5B" w:rsidRPr="00CB0F28" w:rsidRDefault="002B1E5B" w:rsidP="00920479">
            <w:r>
              <w:rPr>
                <w:rFonts w:hint="eastAsia"/>
              </w:rPr>
              <w:t>00</w:t>
            </w:r>
            <w:r w:rsidR="000C57DE">
              <w:rPr>
                <w:rFonts w:hint="eastAsia"/>
              </w:rPr>
              <w:noBreakHyphen/>
            </w:r>
            <w:r>
              <w:rPr>
                <w:rFonts w:hint="eastAsia"/>
              </w:rPr>
              <w:t>00</w:t>
            </w:r>
            <w:r w:rsidR="000C57DE">
              <w:rPr>
                <w:rFonts w:hint="eastAsia"/>
              </w:rPr>
              <w:noBreakHyphen/>
            </w:r>
            <w:r>
              <w:rPr>
                <w:rFonts w:hint="eastAsia"/>
              </w:rPr>
              <w:t>00</w:t>
            </w:r>
            <w:r w:rsidR="000C57DE">
              <w:rPr>
                <w:rFonts w:hint="eastAsia"/>
              </w:rPr>
              <w:noBreakHyphen/>
            </w:r>
            <w:r>
              <w:rPr>
                <w:rFonts w:hint="eastAsia"/>
              </w:rPr>
              <w:t>00</w:t>
            </w:r>
          </w:p>
        </w:tc>
        <w:tc>
          <w:tcPr>
            <w:tcW w:w="506" w:type="dxa"/>
            <w:vAlign w:val="center"/>
          </w:tcPr>
          <w:p w14:paraId="6675CB0F" w14:textId="77777777" w:rsidR="002B1E5B" w:rsidRPr="00CB0F28" w:rsidRDefault="002B1E5B" w:rsidP="00920479">
            <w:r w:rsidRPr="00CB0F28">
              <w:t>0..1</w:t>
            </w:r>
          </w:p>
        </w:tc>
      </w:tr>
      <w:tr w:rsidR="002B1E5B" w14:paraId="16B66669" w14:textId="77777777" w:rsidTr="00920479">
        <w:tc>
          <w:tcPr>
            <w:tcW w:w="2294" w:type="dxa"/>
          </w:tcPr>
          <w:p w14:paraId="0F03B9C3" w14:textId="77777777" w:rsidR="002B1E5B" w:rsidRDefault="002B1E5B" w:rsidP="00920479">
            <w:r>
              <w:t>[Prop]</w:t>
            </w:r>
            <w:r>
              <w:br/>
              <w:t>ClassificationSystem</w:t>
            </w:r>
          </w:p>
        </w:tc>
        <w:tc>
          <w:tcPr>
            <w:tcW w:w="3520" w:type="dxa"/>
          </w:tcPr>
          <w:p w14:paraId="1CFA182D" w14:textId="6F6AC94F" w:rsidR="002B1E5B" w:rsidRDefault="002B1E5B" w:rsidP="00920479">
            <w:r>
              <w:t>https://www.smart</w:t>
            </w:r>
            <w:r w:rsidR="000C57DE">
              <w:noBreakHyphen/>
            </w:r>
            <w:r>
              <w:t>factory.kr/ids/cd/ClassificationSystem/1/0</w:t>
            </w:r>
            <w:r>
              <w:br/>
              <w:t xml:space="preserve">ClassificationSystem System used to categorize products or information. </w:t>
            </w:r>
            <w:r w:rsidR="000C57DE">
              <w:noBreakHyphen/>
            </w:r>
          </w:p>
        </w:tc>
        <w:tc>
          <w:tcPr>
            <w:tcW w:w="2661" w:type="dxa"/>
          </w:tcPr>
          <w:p w14:paraId="417E41E0" w14:textId="77777777" w:rsidR="002B1E5B" w:rsidRPr="00CB0F28" w:rsidRDefault="002B1E5B" w:rsidP="00920479">
            <w:r w:rsidRPr="00CB0F28">
              <w:t>[String]</w:t>
            </w:r>
          </w:p>
          <w:p w14:paraId="23B20BD0" w14:textId="77777777" w:rsidR="002B1E5B" w:rsidRPr="00CB0F28" w:rsidRDefault="002B1E5B" w:rsidP="00920479"/>
          <w:p w14:paraId="007BF173" w14:textId="77777777" w:rsidR="002B1E5B" w:rsidRPr="00CB0F28" w:rsidRDefault="002B1E5B" w:rsidP="00920479">
            <w:r w:rsidRPr="00CB0F28">
              <w:t>ECLASS</w:t>
            </w:r>
          </w:p>
        </w:tc>
        <w:tc>
          <w:tcPr>
            <w:tcW w:w="506" w:type="dxa"/>
            <w:vAlign w:val="center"/>
          </w:tcPr>
          <w:p w14:paraId="2DEA75D0" w14:textId="77777777" w:rsidR="002B1E5B" w:rsidRPr="00CB0F28" w:rsidRDefault="002B1E5B" w:rsidP="00920479">
            <w:r w:rsidRPr="00CB0F28">
              <w:t>0..1</w:t>
            </w:r>
          </w:p>
        </w:tc>
      </w:tr>
      <w:tr w:rsidR="002B1E5B" w14:paraId="5A0211F4" w14:textId="77777777" w:rsidTr="00920479">
        <w:tc>
          <w:tcPr>
            <w:tcW w:w="2294" w:type="dxa"/>
          </w:tcPr>
          <w:p w14:paraId="6E8391D0" w14:textId="77777777" w:rsidR="002B1E5B" w:rsidRDefault="002B1E5B" w:rsidP="00920479">
            <w:r>
              <w:t>[Prop]</w:t>
            </w:r>
            <w:r>
              <w:br/>
              <w:t>SecondaryKeyTyp</w:t>
            </w:r>
          </w:p>
        </w:tc>
        <w:tc>
          <w:tcPr>
            <w:tcW w:w="3520" w:type="dxa"/>
          </w:tcPr>
          <w:p w14:paraId="487DBB94" w14:textId="550865E1" w:rsidR="002B1E5B" w:rsidRDefault="002B1E5B" w:rsidP="00920479">
            <w:r>
              <w:t>https://www.smart</w:t>
            </w:r>
            <w:r w:rsidR="000C57DE">
              <w:noBreakHyphen/>
            </w:r>
            <w:r>
              <w:t>factory.kr/ids/cd/SecondaryKeyTyp/1/0</w:t>
            </w:r>
            <w:r>
              <w:br/>
              <w:t xml:space="preserve">SecondaryKeyTyp Type of key used for </w:t>
            </w:r>
            <w:r>
              <w:lastRenderedPageBreak/>
              <w:t xml:space="preserve">additional data categorization </w:t>
            </w:r>
            <w:r w:rsidR="000C57DE">
              <w:noBreakHyphen/>
            </w:r>
          </w:p>
        </w:tc>
        <w:tc>
          <w:tcPr>
            <w:tcW w:w="2661" w:type="dxa"/>
          </w:tcPr>
          <w:p w14:paraId="1A920B4A" w14:textId="77777777" w:rsidR="002B1E5B" w:rsidRPr="00CB0F28" w:rsidRDefault="002B1E5B" w:rsidP="00920479">
            <w:r w:rsidRPr="00CB0F28">
              <w:lastRenderedPageBreak/>
              <w:t>[String]</w:t>
            </w:r>
          </w:p>
          <w:p w14:paraId="6FC7C649" w14:textId="77777777" w:rsidR="002B1E5B" w:rsidRPr="00CB0F28" w:rsidRDefault="002B1E5B" w:rsidP="00920479"/>
          <w:p w14:paraId="5E0EC565" w14:textId="77777777" w:rsidR="002B1E5B" w:rsidRPr="00CB0F28" w:rsidRDefault="002B1E5B" w:rsidP="00920479">
            <w:r w:rsidRPr="00CB0F28">
              <w:t>CategoryCode</w:t>
            </w:r>
          </w:p>
        </w:tc>
        <w:tc>
          <w:tcPr>
            <w:tcW w:w="506" w:type="dxa"/>
            <w:vAlign w:val="center"/>
          </w:tcPr>
          <w:p w14:paraId="77B79CAA" w14:textId="77777777" w:rsidR="002B1E5B" w:rsidRPr="00CB0F28" w:rsidRDefault="002B1E5B" w:rsidP="00920479">
            <w:r w:rsidRPr="00CB0F28">
              <w:t>0..1</w:t>
            </w:r>
          </w:p>
        </w:tc>
      </w:tr>
      <w:tr w:rsidR="002B1E5B" w14:paraId="7D7ADA1D" w14:textId="77777777" w:rsidTr="00920479">
        <w:tc>
          <w:tcPr>
            <w:tcW w:w="2294" w:type="dxa"/>
          </w:tcPr>
          <w:p w14:paraId="1C77A292" w14:textId="77777777" w:rsidR="002B1E5B" w:rsidRDefault="002B1E5B" w:rsidP="00920479">
            <w:r>
              <w:t>[File]</w:t>
            </w:r>
            <w:r>
              <w:br/>
              <w:t>TypThumbnail</w:t>
            </w:r>
          </w:p>
        </w:tc>
        <w:tc>
          <w:tcPr>
            <w:tcW w:w="3520" w:type="dxa"/>
          </w:tcPr>
          <w:p w14:paraId="34A48837" w14:textId="67A73CC9" w:rsidR="002B1E5B" w:rsidRDefault="002B1E5B" w:rsidP="00920479">
            <w:r>
              <w:t>https://www.smart</w:t>
            </w:r>
            <w:r w:rsidR="000C57DE">
              <w:noBreakHyphen/>
            </w:r>
            <w:r>
              <w:t>factory.kr/ids/cd/TypThumbnail/1/0</w:t>
            </w:r>
            <w:r>
              <w:br/>
              <w:t xml:space="preserve">TypThumbnail Small preview image representing a type or category </w:t>
            </w:r>
            <w:r w:rsidR="000C57DE">
              <w:noBreakHyphen/>
            </w:r>
          </w:p>
        </w:tc>
        <w:tc>
          <w:tcPr>
            <w:tcW w:w="2661" w:type="dxa"/>
          </w:tcPr>
          <w:p w14:paraId="270A8345" w14:textId="77777777" w:rsidR="002B1E5B" w:rsidRPr="00CB0F28" w:rsidRDefault="002B1E5B" w:rsidP="00920479">
            <w:r w:rsidRPr="00CB0F28">
              <w:t>[File]</w:t>
            </w:r>
          </w:p>
          <w:p w14:paraId="595AA703" w14:textId="77777777" w:rsidR="002B1E5B" w:rsidRPr="00CB0F28" w:rsidRDefault="002B1E5B" w:rsidP="00920479"/>
          <w:p w14:paraId="05C5F9BB" w14:textId="77777777" w:rsidR="002B1E5B" w:rsidRPr="00CB0F28" w:rsidRDefault="002B1E5B" w:rsidP="00920479">
            <w:r w:rsidRPr="00CB0F28">
              <w:t>thumbnail(ExampleCompany).png</w:t>
            </w:r>
          </w:p>
        </w:tc>
        <w:tc>
          <w:tcPr>
            <w:tcW w:w="506" w:type="dxa"/>
            <w:vAlign w:val="center"/>
          </w:tcPr>
          <w:p w14:paraId="170A3408" w14:textId="77777777" w:rsidR="002B1E5B" w:rsidRPr="00CB0F28" w:rsidRDefault="002B1E5B" w:rsidP="00920479">
            <w:r w:rsidRPr="00CB0F28">
              <w:t>0..1</w:t>
            </w:r>
          </w:p>
        </w:tc>
      </w:tr>
      <w:tr w:rsidR="002B1E5B" w14:paraId="05F3B6AB" w14:textId="77777777" w:rsidTr="00920479">
        <w:tc>
          <w:tcPr>
            <w:tcW w:w="2294" w:type="dxa"/>
          </w:tcPr>
          <w:p w14:paraId="6D0E881D" w14:textId="77777777" w:rsidR="002B1E5B" w:rsidRDefault="002B1E5B" w:rsidP="00920479">
            <w:r>
              <w:t>[Prop]</w:t>
            </w:r>
            <w:r>
              <w:br/>
              <w:t>AssetId</w:t>
            </w:r>
          </w:p>
        </w:tc>
        <w:tc>
          <w:tcPr>
            <w:tcW w:w="3520" w:type="dxa"/>
          </w:tcPr>
          <w:p w14:paraId="6188AADB" w14:textId="1A2438C9" w:rsidR="002B1E5B" w:rsidRDefault="002B1E5B" w:rsidP="00920479">
            <w:r>
              <w:t>https://www.smart</w:t>
            </w:r>
            <w:r w:rsidR="000C57DE">
              <w:noBreakHyphen/>
            </w:r>
            <w:r>
              <w:t>factory.kr/ids/cd/AssetId/1/0</w:t>
            </w:r>
            <w:r>
              <w:br/>
              <w:t xml:space="preserve">AssetId A unique identifier for an asset </w:t>
            </w:r>
            <w:r w:rsidR="000C57DE">
              <w:noBreakHyphen/>
            </w:r>
          </w:p>
        </w:tc>
        <w:tc>
          <w:tcPr>
            <w:tcW w:w="2661" w:type="dxa"/>
          </w:tcPr>
          <w:p w14:paraId="530F8A2B" w14:textId="77777777" w:rsidR="002B1E5B" w:rsidRPr="00CB0F28" w:rsidRDefault="002B1E5B" w:rsidP="00920479">
            <w:r w:rsidRPr="00CB0F28">
              <w:t>[String]</w:t>
            </w:r>
          </w:p>
          <w:p w14:paraId="16348211" w14:textId="77777777" w:rsidR="002B1E5B" w:rsidRPr="00CB0F28" w:rsidRDefault="002B1E5B" w:rsidP="00920479"/>
          <w:p w14:paraId="776E95F9" w14:textId="77777777" w:rsidR="002B1E5B" w:rsidRPr="00CB0F28" w:rsidRDefault="002B1E5B" w:rsidP="00920479">
            <w:r>
              <w:rPr>
                <w:rFonts w:hint="eastAsia"/>
              </w:rPr>
              <w:t>id</w:t>
            </w:r>
          </w:p>
        </w:tc>
        <w:tc>
          <w:tcPr>
            <w:tcW w:w="506" w:type="dxa"/>
            <w:vAlign w:val="center"/>
          </w:tcPr>
          <w:p w14:paraId="687C5C74" w14:textId="77777777" w:rsidR="002B1E5B" w:rsidRPr="00CB0F28" w:rsidRDefault="002B1E5B" w:rsidP="00920479">
            <w:r w:rsidRPr="00CB0F28">
              <w:t>0..1</w:t>
            </w:r>
          </w:p>
        </w:tc>
      </w:tr>
      <w:tr w:rsidR="002B1E5B" w14:paraId="36E4A64B" w14:textId="77777777" w:rsidTr="00920479">
        <w:tc>
          <w:tcPr>
            <w:tcW w:w="2294" w:type="dxa"/>
          </w:tcPr>
          <w:p w14:paraId="71B38081" w14:textId="77777777" w:rsidR="002B1E5B" w:rsidRDefault="002B1E5B" w:rsidP="00920479">
            <w:r>
              <w:t>[Prop]</w:t>
            </w:r>
            <w:r>
              <w:br/>
              <w:t>InstanceId</w:t>
            </w:r>
          </w:p>
        </w:tc>
        <w:tc>
          <w:tcPr>
            <w:tcW w:w="3520" w:type="dxa"/>
          </w:tcPr>
          <w:p w14:paraId="0E55D285" w14:textId="5B60AA67" w:rsidR="002B1E5B" w:rsidRDefault="002B1E5B" w:rsidP="00920479">
            <w:r>
              <w:t>https://www.smart</w:t>
            </w:r>
            <w:r w:rsidR="000C57DE">
              <w:noBreakHyphen/>
            </w:r>
            <w:r>
              <w:t>factory.kr/ids/cd/InstanceId/1/0</w:t>
            </w:r>
            <w:r>
              <w:br/>
              <w:t xml:space="preserve">InstanceId A unique code for an instance or version of an asset </w:t>
            </w:r>
            <w:r w:rsidR="000C57DE">
              <w:noBreakHyphen/>
            </w:r>
          </w:p>
        </w:tc>
        <w:tc>
          <w:tcPr>
            <w:tcW w:w="2661" w:type="dxa"/>
          </w:tcPr>
          <w:p w14:paraId="0D7A0353" w14:textId="77777777" w:rsidR="002B1E5B" w:rsidRPr="00CB0F28" w:rsidRDefault="002B1E5B" w:rsidP="00920479">
            <w:r w:rsidRPr="00CB0F28">
              <w:t>[String]</w:t>
            </w:r>
          </w:p>
          <w:p w14:paraId="1CDE33D0" w14:textId="77777777" w:rsidR="002B1E5B" w:rsidRPr="00CB0F28" w:rsidRDefault="002B1E5B" w:rsidP="00920479"/>
          <w:p w14:paraId="13766FEF" w14:textId="77777777" w:rsidR="002B1E5B" w:rsidRPr="00CB0F28" w:rsidRDefault="002B1E5B" w:rsidP="00920479">
            <w:r>
              <w:rPr>
                <w:rFonts w:hint="eastAsia"/>
              </w:rPr>
              <w:t>id</w:t>
            </w:r>
          </w:p>
        </w:tc>
        <w:tc>
          <w:tcPr>
            <w:tcW w:w="506" w:type="dxa"/>
            <w:vAlign w:val="center"/>
          </w:tcPr>
          <w:p w14:paraId="41B0CE3C" w14:textId="77777777" w:rsidR="002B1E5B" w:rsidRPr="00CB0F28" w:rsidRDefault="002B1E5B" w:rsidP="00920479">
            <w:r w:rsidRPr="00CB0F28">
              <w:t>0..1</w:t>
            </w:r>
          </w:p>
        </w:tc>
      </w:tr>
      <w:tr w:rsidR="002B1E5B" w14:paraId="23685DAF" w14:textId="77777777" w:rsidTr="00920479">
        <w:tc>
          <w:tcPr>
            <w:tcW w:w="2294" w:type="dxa"/>
          </w:tcPr>
          <w:p w14:paraId="7CCC648F" w14:textId="77777777" w:rsidR="002B1E5B" w:rsidRDefault="002B1E5B" w:rsidP="00920479">
            <w:r>
              <w:t>[Prop]</w:t>
            </w:r>
            <w:r>
              <w:br/>
              <w:t>ChargeId</w:t>
            </w:r>
          </w:p>
        </w:tc>
        <w:tc>
          <w:tcPr>
            <w:tcW w:w="3520" w:type="dxa"/>
          </w:tcPr>
          <w:p w14:paraId="483AAF92" w14:textId="74EBD8DF" w:rsidR="002B1E5B" w:rsidRDefault="002B1E5B" w:rsidP="00920479">
            <w:r>
              <w:t>0173</w:t>
            </w:r>
            <w:r w:rsidR="000C57DE">
              <w:noBreakHyphen/>
            </w:r>
            <w:r>
              <w:t>1#02</w:t>
            </w:r>
            <w:r w:rsidR="000C57DE">
              <w:noBreakHyphen/>
            </w:r>
            <w:r>
              <w:t>AAQ196#003</w:t>
            </w:r>
            <w:r>
              <w:br/>
              <w:t xml:space="preserve">Batch number Number assigned by the manufacturer of a material to identify the manufacturer's batch </w:t>
            </w:r>
            <w:r w:rsidR="000C57DE">
              <w:noBreakHyphen/>
            </w:r>
          </w:p>
        </w:tc>
        <w:tc>
          <w:tcPr>
            <w:tcW w:w="2661" w:type="dxa"/>
          </w:tcPr>
          <w:p w14:paraId="0E6E43FE" w14:textId="77777777" w:rsidR="002B1E5B" w:rsidRPr="00CB0F28" w:rsidRDefault="002B1E5B" w:rsidP="00920479">
            <w:r w:rsidRPr="00CB0F28">
              <w:t>[String]</w:t>
            </w:r>
          </w:p>
          <w:p w14:paraId="3733137B" w14:textId="77777777" w:rsidR="002B1E5B" w:rsidRPr="00CB0F28" w:rsidRDefault="002B1E5B" w:rsidP="00920479"/>
          <w:p w14:paraId="3D7F35F8" w14:textId="035DE521" w:rsidR="002B1E5B" w:rsidRPr="00CB0F28" w:rsidRDefault="002B1E5B" w:rsidP="00920479">
            <w:r w:rsidRPr="00CB0F28">
              <w:t>BATCH</w:t>
            </w:r>
            <w:r w:rsidR="000C57DE">
              <w:noBreakHyphen/>
            </w:r>
            <w:r w:rsidRPr="00CB0F28">
              <w:t>20</w:t>
            </w:r>
            <w:r w:rsidRPr="00CB0F28">
              <w:rPr>
                <w:rFonts w:hint="eastAsia"/>
              </w:rPr>
              <w:t>99</w:t>
            </w:r>
            <w:r w:rsidR="000C57DE">
              <w:noBreakHyphen/>
            </w:r>
            <w:r w:rsidRPr="00CB0F28">
              <w:t>01</w:t>
            </w:r>
            <w:r w:rsidR="000C57DE">
              <w:noBreakHyphen/>
            </w:r>
            <w:r w:rsidRPr="00CB0F28">
              <w:t>0017</w:t>
            </w:r>
          </w:p>
        </w:tc>
        <w:tc>
          <w:tcPr>
            <w:tcW w:w="506" w:type="dxa"/>
            <w:vAlign w:val="center"/>
          </w:tcPr>
          <w:p w14:paraId="54462E3B" w14:textId="77777777" w:rsidR="002B1E5B" w:rsidRPr="00CB0F28" w:rsidRDefault="002B1E5B" w:rsidP="00920479">
            <w:r w:rsidRPr="00CB0F28">
              <w:t>0..1</w:t>
            </w:r>
          </w:p>
        </w:tc>
      </w:tr>
      <w:tr w:rsidR="002B1E5B" w14:paraId="5475F190" w14:textId="77777777" w:rsidTr="00920479">
        <w:tc>
          <w:tcPr>
            <w:tcW w:w="2294" w:type="dxa"/>
          </w:tcPr>
          <w:p w14:paraId="75DECAA7" w14:textId="77777777" w:rsidR="002B1E5B" w:rsidRDefault="002B1E5B" w:rsidP="00920479">
            <w:r>
              <w:t>[Prop]</w:t>
            </w:r>
            <w:r>
              <w:br/>
              <w:t>SecondaryKeyInstance</w:t>
            </w:r>
          </w:p>
        </w:tc>
        <w:tc>
          <w:tcPr>
            <w:tcW w:w="3520" w:type="dxa"/>
          </w:tcPr>
          <w:p w14:paraId="7F115ED4" w14:textId="7ED37824" w:rsidR="002B1E5B" w:rsidRDefault="002B1E5B" w:rsidP="00920479">
            <w:r>
              <w:t>https://www.smart</w:t>
            </w:r>
            <w:r w:rsidR="000C57DE">
              <w:noBreakHyphen/>
            </w:r>
            <w:r>
              <w:t>factory.kr/ids/cd/SecondaryKeyInstance/1/0</w:t>
            </w:r>
            <w:r>
              <w:br/>
              <w:t xml:space="preserve">SecondaryKeyInstance An additional unique identifier for an asset instance </w:t>
            </w:r>
            <w:r w:rsidR="000C57DE">
              <w:noBreakHyphen/>
            </w:r>
          </w:p>
        </w:tc>
        <w:tc>
          <w:tcPr>
            <w:tcW w:w="2661" w:type="dxa"/>
          </w:tcPr>
          <w:p w14:paraId="586FD616" w14:textId="77777777" w:rsidR="002B1E5B" w:rsidRPr="00CB0F28" w:rsidRDefault="002B1E5B" w:rsidP="00920479">
            <w:r w:rsidRPr="00CB0F28">
              <w:t>[String]</w:t>
            </w:r>
          </w:p>
          <w:p w14:paraId="5574F98F" w14:textId="77777777" w:rsidR="002B1E5B" w:rsidRPr="00CB0F28" w:rsidRDefault="002B1E5B" w:rsidP="00920479"/>
          <w:p w14:paraId="0396CE8D" w14:textId="68991723" w:rsidR="002B1E5B" w:rsidRPr="00CB0F28" w:rsidRDefault="002B1E5B" w:rsidP="00920479">
            <w:r w:rsidRPr="00CB0F28">
              <w:t>20</w:t>
            </w:r>
            <w:r w:rsidRPr="00CB0F28">
              <w:rPr>
                <w:rFonts w:hint="eastAsia"/>
              </w:rPr>
              <w:t>99</w:t>
            </w:r>
            <w:r w:rsidR="000C57DE">
              <w:noBreakHyphen/>
            </w:r>
            <w:r w:rsidRPr="00CB0F28">
              <w:t>00042</w:t>
            </w:r>
          </w:p>
        </w:tc>
        <w:tc>
          <w:tcPr>
            <w:tcW w:w="506" w:type="dxa"/>
            <w:vAlign w:val="center"/>
          </w:tcPr>
          <w:p w14:paraId="4B7EA467" w14:textId="77777777" w:rsidR="002B1E5B" w:rsidRPr="00CB0F28" w:rsidRDefault="002B1E5B" w:rsidP="00920479">
            <w:r w:rsidRPr="00CB0F28">
              <w:t>0..1</w:t>
            </w:r>
          </w:p>
        </w:tc>
      </w:tr>
      <w:tr w:rsidR="002B1E5B" w14:paraId="4F7D9FDA" w14:textId="77777777" w:rsidTr="00920479">
        <w:tc>
          <w:tcPr>
            <w:tcW w:w="2294" w:type="dxa"/>
          </w:tcPr>
          <w:p w14:paraId="4BC0FB9A" w14:textId="77777777" w:rsidR="002B1E5B" w:rsidRDefault="002B1E5B" w:rsidP="00920479">
            <w:r>
              <w:t>[Prop]</w:t>
            </w:r>
            <w:r>
              <w:br/>
              <w:t>ManufacturingDate</w:t>
            </w:r>
          </w:p>
        </w:tc>
        <w:tc>
          <w:tcPr>
            <w:tcW w:w="3520" w:type="dxa"/>
          </w:tcPr>
          <w:p w14:paraId="45811810" w14:textId="29A8F38B" w:rsidR="002B1E5B" w:rsidRDefault="002B1E5B" w:rsidP="00920479">
            <w:r>
              <w:t>0173</w:t>
            </w:r>
            <w:r w:rsidR="000C57DE">
              <w:noBreakHyphen/>
            </w:r>
            <w:r>
              <w:t>1#02</w:t>
            </w:r>
            <w:r w:rsidR="000C57DE">
              <w:noBreakHyphen/>
            </w:r>
            <w:r>
              <w:t>AAR972#004</w:t>
            </w:r>
            <w:r>
              <w:br/>
              <w:t xml:space="preserve">ManufacturingDate Date from which the production and / or development process is completed or from which a service is provided completely </w:t>
            </w:r>
            <w:r w:rsidR="000C57DE">
              <w:noBreakHyphen/>
            </w:r>
          </w:p>
        </w:tc>
        <w:tc>
          <w:tcPr>
            <w:tcW w:w="2661" w:type="dxa"/>
          </w:tcPr>
          <w:p w14:paraId="048504D8" w14:textId="77777777" w:rsidR="002B1E5B" w:rsidRPr="00CB0F28" w:rsidRDefault="002B1E5B" w:rsidP="00920479">
            <w:r w:rsidRPr="00CB0F28">
              <w:t>[String]</w:t>
            </w:r>
          </w:p>
          <w:p w14:paraId="7E177C93" w14:textId="77777777" w:rsidR="002B1E5B" w:rsidRPr="00CB0F28" w:rsidRDefault="002B1E5B" w:rsidP="00920479"/>
          <w:p w14:paraId="661316C0" w14:textId="293BB4A9" w:rsidR="002B1E5B" w:rsidRPr="00CB0F28" w:rsidRDefault="002B1E5B" w:rsidP="00920479">
            <w:r w:rsidRPr="00CB0F28">
              <w:t>20</w:t>
            </w:r>
            <w:r w:rsidRPr="00CB0F28">
              <w:rPr>
                <w:rFonts w:hint="eastAsia"/>
              </w:rPr>
              <w:t>99</w:t>
            </w:r>
            <w:r w:rsidR="000C57DE">
              <w:noBreakHyphen/>
            </w:r>
            <w:r w:rsidRPr="00CB0F28">
              <w:t>01</w:t>
            </w:r>
            <w:r w:rsidR="000C57DE">
              <w:noBreakHyphen/>
            </w:r>
            <w:r w:rsidRPr="00CB0F28">
              <w:rPr>
                <w:rFonts w:hint="eastAsia"/>
              </w:rPr>
              <w:t>01</w:t>
            </w:r>
          </w:p>
        </w:tc>
        <w:tc>
          <w:tcPr>
            <w:tcW w:w="506" w:type="dxa"/>
            <w:vAlign w:val="center"/>
          </w:tcPr>
          <w:p w14:paraId="055CADA1" w14:textId="77777777" w:rsidR="002B1E5B" w:rsidRPr="00CB0F28" w:rsidRDefault="002B1E5B" w:rsidP="00920479">
            <w:r w:rsidRPr="00CB0F28">
              <w:t>0..1</w:t>
            </w:r>
          </w:p>
        </w:tc>
      </w:tr>
      <w:tr w:rsidR="002B1E5B" w14:paraId="6268611F" w14:textId="77777777" w:rsidTr="00920479">
        <w:tc>
          <w:tcPr>
            <w:tcW w:w="2294" w:type="dxa"/>
          </w:tcPr>
          <w:p w14:paraId="216A4809" w14:textId="77777777" w:rsidR="002B1E5B" w:rsidRDefault="002B1E5B" w:rsidP="00920479">
            <w:r>
              <w:t>[Prop]</w:t>
            </w:r>
            <w:r>
              <w:br/>
              <w:t>DeviceRevision</w:t>
            </w:r>
          </w:p>
        </w:tc>
        <w:tc>
          <w:tcPr>
            <w:tcW w:w="3520" w:type="dxa"/>
          </w:tcPr>
          <w:p w14:paraId="055A52F2" w14:textId="4C512FD1" w:rsidR="002B1E5B" w:rsidRDefault="002B1E5B" w:rsidP="00920479">
            <w:r>
              <w:t>https://www.smart</w:t>
            </w:r>
            <w:r w:rsidR="000C57DE">
              <w:noBreakHyphen/>
            </w:r>
            <w:r>
              <w:t>factory.kr/ids/cd/DeviceRevision/1/0</w:t>
            </w:r>
            <w:r>
              <w:br/>
              <w:t xml:space="preserve">DeviceRevision An updated version of Device </w:t>
            </w:r>
            <w:r w:rsidR="000C57DE">
              <w:noBreakHyphen/>
            </w:r>
          </w:p>
        </w:tc>
        <w:tc>
          <w:tcPr>
            <w:tcW w:w="2661" w:type="dxa"/>
          </w:tcPr>
          <w:p w14:paraId="752CC0F0" w14:textId="77777777" w:rsidR="002B1E5B" w:rsidRPr="00CB0F28" w:rsidRDefault="002B1E5B" w:rsidP="00920479">
            <w:r w:rsidRPr="00CB0F28">
              <w:t>[String]</w:t>
            </w:r>
          </w:p>
          <w:p w14:paraId="50F2ABC6" w14:textId="77777777" w:rsidR="002B1E5B" w:rsidRPr="00CB0F28" w:rsidRDefault="002B1E5B" w:rsidP="00920479"/>
          <w:p w14:paraId="08B4BD0D" w14:textId="77777777" w:rsidR="002B1E5B" w:rsidRPr="00CB0F28" w:rsidRDefault="002B1E5B" w:rsidP="00920479">
            <w:r w:rsidRPr="00CB0F28">
              <w:t>Rev.02</w:t>
            </w:r>
          </w:p>
        </w:tc>
        <w:tc>
          <w:tcPr>
            <w:tcW w:w="506" w:type="dxa"/>
            <w:vAlign w:val="center"/>
          </w:tcPr>
          <w:p w14:paraId="18C54157" w14:textId="77777777" w:rsidR="002B1E5B" w:rsidRPr="00CB0F28" w:rsidRDefault="002B1E5B" w:rsidP="00920479">
            <w:r w:rsidRPr="00CB0F28">
              <w:t>0..1</w:t>
            </w:r>
          </w:p>
        </w:tc>
      </w:tr>
      <w:tr w:rsidR="002B1E5B" w14:paraId="178D8AE7" w14:textId="77777777" w:rsidTr="00920479">
        <w:tc>
          <w:tcPr>
            <w:tcW w:w="2294" w:type="dxa"/>
          </w:tcPr>
          <w:p w14:paraId="5962DD25" w14:textId="77777777" w:rsidR="002B1E5B" w:rsidRDefault="002B1E5B" w:rsidP="00920479">
            <w:r>
              <w:t>[Prop]</w:t>
            </w:r>
            <w:r>
              <w:br/>
              <w:t>SoftwareRevision</w:t>
            </w:r>
          </w:p>
        </w:tc>
        <w:tc>
          <w:tcPr>
            <w:tcW w:w="3520" w:type="dxa"/>
          </w:tcPr>
          <w:p w14:paraId="40CAAA16" w14:textId="1001E68A" w:rsidR="002B1E5B" w:rsidRDefault="002B1E5B" w:rsidP="00920479">
            <w:r>
              <w:t>https://www.smart</w:t>
            </w:r>
            <w:r w:rsidR="000C57DE">
              <w:noBreakHyphen/>
            </w:r>
            <w:r>
              <w:t>factory.kr/ids/cd/SoftwareRevision/1/0</w:t>
            </w:r>
            <w:r>
              <w:br/>
              <w:t xml:space="preserve">SoftwareRevision An updated version of Software </w:t>
            </w:r>
            <w:r w:rsidR="000C57DE">
              <w:noBreakHyphen/>
            </w:r>
          </w:p>
        </w:tc>
        <w:tc>
          <w:tcPr>
            <w:tcW w:w="2661" w:type="dxa"/>
          </w:tcPr>
          <w:p w14:paraId="39EBD912" w14:textId="77777777" w:rsidR="002B1E5B" w:rsidRPr="00CB0F28" w:rsidRDefault="002B1E5B" w:rsidP="00920479">
            <w:r w:rsidRPr="00CB0F28">
              <w:t>[String]</w:t>
            </w:r>
          </w:p>
          <w:p w14:paraId="27F36188" w14:textId="77777777" w:rsidR="002B1E5B" w:rsidRPr="00CB0F28" w:rsidRDefault="002B1E5B" w:rsidP="00920479"/>
          <w:p w14:paraId="3EF157A7" w14:textId="77777777" w:rsidR="002B1E5B" w:rsidRPr="00CB0F28" w:rsidRDefault="002B1E5B" w:rsidP="00920479">
            <w:r w:rsidRPr="00CB0F28">
              <w:t>1.4.2</w:t>
            </w:r>
          </w:p>
        </w:tc>
        <w:tc>
          <w:tcPr>
            <w:tcW w:w="506" w:type="dxa"/>
            <w:vAlign w:val="center"/>
          </w:tcPr>
          <w:p w14:paraId="4BBC72D1" w14:textId="77777777" w:rsidR="002B1E5B" w:rsidRPr="00CB0F28" w:rsidRDefault="002B1E5B" w:rsidP="00920479">
            <w:r w:rsidRPr="00CB0F28">
              <w:t>0..1</w:t>
            </w:r>
          </w:p>
        </w:tc>
      </w:tr>
      <w:tr w:rsidR="002B1E5B" w14:paraId="3F3050D6" w14:textId="77777777" w:rsidTr="00920479">
        <w:tc>
          <w:tcPr>
            <w:tcW w:w="2294" w:type="dxa"/>
          </w:tcPr>
          <w:p w14:paraId="2C1684A1" w14:textId="77777777" w:rsidR="002B1E5B" w:rsidRDefault="002B1E5B" w:rsidP="00920479">
            <w:r>
              <w:t>[Prop]</w:t>
            </w:r>
            <w:r>
              <w:br/>
              <w:t>HardwareRevision</w:t>
            </w:r>
          </w:p>
        </w:tc>
        <w:tc>
          <w:tcPr>
            <w:tcW w:w="3520" w:type="dxa"/>
          </w:tcPr>
          <w:p w14:paraId="76EADD9E" w14:textId="798D648A" w:rsidR="002B1E5B" w:rsidRDefault="002B1E5B" w:rsidP="00920479">
            <w:r>
              <w:t>https://www.smart</w:t>
            </w:r>
            <w:r w:rsidR="000C57DE">
              <w:noBreakHyphen/>
            </w:r>
            <w:r>
              <w:t>factory.kr/ids/cd/HardwareRevision/1/0</w:t>
            </w:r>
            <w:r>
              <w:br/>
            </w:r>
            <w:r>
              <w:lastRenderedPageBreak/>
              <w:t xml:space="preserve">HardwareRevision A modified version or modification of Hardware for Problem correction </w:t>
            </w:r>
            <w:r w:rsidR="000C57DE">
              <w:noBreakHyphen/>
            </w:r>
          </w:p>
        </w:tc>
        <w:tc>
          <w:tcPr>
            <w:tcW w:w="2661" w:type="dxa"/>
          </w:tcPr>
          <w:p w14:paraId="2B44DB07" w14:textId="77777777" w:rsidR="002B1E5B" w:rsidRPr="00CB0F28" w:rsidRDefault="002B1E5B" w:rsidP="00920479">
            <w:r w:rsidRPr="00CB0F28">
              <w:lastRenderedPageBreak/>
              <w:t>[String]</w:t>
            </w:r>
          </w:p>
          <w:p w14:paraId="0B93734A" w14:textId="77777777" w:rsidR="002B1E5B" w:rsidRPr="00CB0F28" w:rsidRDefault="002B1E5B" w:rsidP="00920479"/>
          <w:p w14:paraId="32BA85E5" w14:textId="65C20666" w:rsidR="002B1E5B" w:rsidRPr="00CB0F28" w:rsidRDefault="002B1E5B" w:rsidP="00920479">
            <w:r w:rsidRPr="00CB0F28">
              <w:lastRenderedPageBreak/>
              <w:t>HW</w:t>
            </w:r>
            <w:r w:rsidR="000C57DE">
              <w:noBreakHyphen/>
            </w:r>
            <w:r w:rsidRPr="00CB0F28">
              <w:t>Rev.03</w:t>
            </w:r>
          </w:p>
        </w:tc>
        <w:tc>
          <w:tcPr>
            <w:tcW w:w="506" w:type="dxa"/>
            <w:vAlign w:val="center"/>
          </w:tcPr>
          <w:p w14:paraId="38AF7BE2" w14:textId="77777777" w:rsidR="002B1E5B" w:rsidRPr="00CB0F28" w:rsidRDefault="002B1E5B" w:rsidP="00920479">
            <w:r w:rsidRPr="00CB0F28">
              <w:lastRenderedPageBreak/>
              <w:t>0..1</w:t>
            </w:r>
          </w:p>
        </w:tc>
      </w:tr>
      <w:tr w:rsidR="002B1E5B" w14:paraId="0B1F99BC" w14:textId="77777777" w:rsidTr="00920479">
        <w:tc>
          <w:tcPr>
            <w:tcW w:w="2294" w:type="dxa"/>
          </w:tcPr>
          <w:p w14:paraId="3B9A0360" w14:textId="77777777" w:rsidR="002B1E5B" w:rsidRDefault="002B1E5B" w:rsidP="00920479">
            <w:r>
              <w:t>[File]</w:t>
            </w:r>
            <w:r>
              <w:br/>
              <w:t>QrCode</w:t>
            </w:r>
          </w:p>
        </w:tc>
        <w:tc>
          <w:tcPr>
            <w:tcW w:w="3520" w:type="dxa"/>
          </w:tcPr>
          <w:p w14:paraId="1E80475A" w14:textId="07128A7E" w:rsidR="002B1E5B" w:rsidRDefault="002B1E5B" w:rsidP="00920479">
            <w:r>
              <w:t>https://www.smart</w:t>
            </w:r>
            <w:r w:rsidR="000C57DE">
              <w:noBreakHyphen/>
            </w:r>
            <w:r>
              <w:t>factory.kr/ids/cd/QrCode/1/0</w:t>
            </w:r>
            <w:r>
              <w:br/>
              <w:t>QrCode A two</w:t>
            </w:r>
            <w:r w:rsidR="000C57DE">
              <w:noBreakHyphen/>
            </w:r>
            <w:r>
              <w:t xml:space="preserve">dimensional barcode that stores information, easily scannable by smartphones and other devices </w:t>
            </w:r>
            <w:r w:rsidR="000C57DE">
              <w:noBreakHyphen/>
            </w:r>
          </w:p>
        </w:tc>
        <w:tc>
          <w:tcPr>
            <w:tcW w:w="2661" w:type="dxa"/>
          </w:tcPr>
          <w:p w14:paraId="3A3E1A7E" w14:textId="77777777" w:rsidR="002B1E5B" w:rsidRPr="00CB0F28" w:rsidRDefault="002B1E5B" w:rsidP="00920479">
            <w:r w:rsidRPr="00CB0F28">
              <w:t>[File]</w:t>
            </w:r>
          </w:p>
          <w:p w14:paraId="7B8B2298" w14:textId="77777777" w:rsidR="002B1E5B" w:rsidRPr="00CB0F28" w:rsidRDefault="002B1E5B" w:rsidP="00920479"/>
          <w:p w14:paraId="23BB24B8" w14:textId="77777777" w:rsidR="002B1E5B" w:rsidRPr="00CB0F28" w:rsidRDefault="002B1E5B" w:rsidP="00920479">
            <w:r w:rsidRPr="00CB0F28">
              <w:t>qrcode.png</w:t>
            </w:r>
          </w:p>
        </w:tc>
        <w:tc>
          <w:tcPr>
            <w:tcW w:w="506" w:type="dxa"/>
            <w:vAlign w:val="center"/>
          </w:tcPr>
          <w:p w14:paraId="5D7C784A" w14:textId="77777777" w:rsidR="002B1E5B" w:rsidRPr="00CB0F28" w:rsidRDefault="002B1E5B" w:rsidP="00920479">
            <w:r w:rsidRPr="00CB0F28">
              <w:t>0..1</w:t>
            </w:r>
          </w:p>
        </w:tc>
      </w:tr>
      <w:tr w:rsidR="002B1E5B" w14:paraId="7886D51D" w14:textId="77777777" w:rsidTr="00920479">
        <w:tc>
          <w:tcPr>
            <w:tcW w:w="2294" w:type="dxa"/>
          </w:tcPr>
          <w:p w14:paraId="56597585" w14:textId="77777777" w:rsidR="002B1E5B" w:rsidRDefault="002B1E5B" w:rsidP="00920479">
            <w:r>
              <w:t>[SMC]</w:t>
            </w:r>
            <w:r>
              <w:br/>
              <w:t>ContactInfo01</w:t>
            </w:r>
          </w:p>
        </w:tc>
        <w:tc>
          <w:tcPr>
            <w:tcW w:w="3520" w:type="dxa"/>
          </w:tcPr>
          <w:p w14:paraId="40FE604F" w14:textId="19AB28F5" w:rsidR="002B1E5B" w:rsidRDefault="002B1E5B" w:rsidP="00920479">
            <w:r>
              <w:t>https://www.smart</w:t>
            </w:r>
            <w:r w:rsidR="000C57DE">
              <w:noBreakHyphen/>
            </w:r>
            <w:r>
              <w:t>factory.kr/ids/cd/ContactInfo01/1/0</w:t>
            </w:r>
            <w:r>
              <w:br/>
              <w:t xml:space="preserve">ContactInfo01 Basic contact information of a responsible person </w:t>
            </w:r>
            <w:r w:rsidR="000C57DE">
              <w:noBreakHyphen/>
            </w:r>
          </w:p>
        </w:tc>
        <w:tc>
          <w:tcPr>
            <w:tcW w:w="2661" w:type="dxa"/>
          </w:tcPr>
          <w:p w14:paraId="79C18D3D" w14:textId="320EB870" w:rsidR="002B1E5B" w:rsidRPr="00CB0F28" w:rsidRDefault="002B1E5B" w:rsidP="00920479">
            <w:r w:rsidRPr="00CB0F28">
              <w:rPr>
                <w:rFonts w:hint="eastAsia"/>
              </w:rPr>
              <w:t>[</w:t>
            </w:r>
            <w:r w:rsidR="000C57DE">
              <w:rPr>
                <w:rFonts w:hint="eastAsia"/>
              </w:rPr>
              <w:noBreakHyphen/>
            </w:r>
            <w:r w:rsidRPr="00CB0F28">
              <w:rPr>
                <w:rFonts w:hint="eastAsia"/>
              </w:rPr>
              <w:t>]</w:t>
            </w:r>
          </w:p>
          <w:p w14:paraId="11545580" w14:textId="77777777" w:rsidR="002B1E5B" w:rsidRPr="00CB0F28" w:rsidRDefault="002B1E5B" w:rsidP="00920479"/>
        </w:tc>
        <w:tc>
          <w:tcPr>
            <w:tcW w:w="506" w:type="dxa"/>
            <w:vAlign w:val="center"/>
          </w:tcPr>
          <w:p w14:paraId="6B60B82F" w14:textId="77777777" w:rsidR="002B1E5B" w:rsidRPr="00CB0F28" w:rsidRDefault="002B1E5B" w:rsidP="00920479">
            <w:r w:rsidRPr="00CB0F28">
              <w:t>0..1</w:t>
            </w:r>
          </w:p>
        </w:tc>
      </w:tr>
      <w:tr w:rsidR="002B1E5B" w14:paraId="33A0D3FB" w14:textId="77777777" w:rsidTr="00920479">
        <w:tc>
          <w:tcPr>
            <w:tcW w:w="2294" w:type="dxa"/>
          </w:tcPr>
          <w:p w14:paraId="67AAA50E" w14:textId="77777777" w:rsidR="002B1E5B" w:rsidRDefault="002B1E5B" w:rsidP="00920479">
            <w:r>
              <w:t>[File]</w:t>
            </w:r>
            <w:r>
              <w:br/>
              <w:t>CompanyLogo</w:t>
            </w:r>
          </w:p>
        </w:tc>
        <w:tc>
          <w:tcPr>
            <w:tcW w:w="3520" w:type="dxa"/>
          </w:tcPr>
          <w:p w14:paraId="188AFD1B" w14:textId="73556680" w:rsidR="002B1E5B" w:rsidRDefault="002B1E5B" w:rsidP="00920479">
            <w:r>
              <w:t>https://www.smart</w:t>
            </w:r>
            <w:r w:rsidR="000C57DE">
              <w:noBreakHyphen/>
            </w:r>
            <w:r>
              <w:t>factory.kr/ids/cd/CompanyLogo/1/0</w:t>
            </w:r>
            <w:r>
              <w:br/>
              <w:t xml:space="preserve">CompanyLogo A symbol made up of text and images that identifies a business </w:t>
            </w:r>
            <w:r w:rsidR="000C57DE">
              <w:noBreakHyphen/>
            </w:r>
          </w:p>
        </w:tc>
        <w:tc>
          <w:tcPr>
            <w:tcW w:w="2661" w:type="dxa"/>
          </w:tcPr>
          <w:p w14:paraId="271CA151" w14:textId="77777777" w:rsidR="002B1E5B" w:rsidRPr="00CB0F28" w:rsidRDefault="002B1E5B" w:rsidP="00920479">
            <w:r w:rsidRPr="00CB0F28">
              <w:t>[String]</w:t>
            </w:r>
          </w:p>
          <w:p w14:paraId="10657639" w14:textId="77777777" w:rsidR="002B1E5B" w:rsidRPr="00CB0F28" w:rsidRDefault="002B1E5B" w:rsidP="00920479"/>
          <w:p w14:paraId="1F751B5C" w14:textId="77777777" w:rsidR="002B1E5B" w:rsidRPr="00CB0F28" w:rsidRDefault="002B1E5B" w:rsidP="00920479">
            <w:r w:rsidRPr="00CB0F28">
              <w:t>ExampleCompany.</w:t>
            </w:r>
            <w:r>
              <w:rPr>
                <w:rFonts w:hint="eastAsia"/>
              </w:rPr>
              <w:t>png</w:t>
            </w:r>
          </w:p>
        </w:tc>
        <w:tc>
          <w:tcPr>
            <w:tcW w:w="506" w:type="dxa"/>
            <w:vAlign w:val="center"/>
          </w:tcPr>
          <w:p w14:paraId="6AA76A2B" w14:textId="77777777" w:rsidR="002B1E5B" w:rsidRPr="00CB0F28" w:rsidRDefault="002B1E5B" w:rsidP="00920479">
            <w:r w:rsidRPr="00CB0F28">
              <w:t>0..1</w:t>
            </w:r>
          </w:p>
        </w:tc>
      </w:tr>
      <w:tr w:rsidR="002B1E5B" w14:paraId="35690A54" w14:textId="77777777" w:rsidTr="00920479">
        <w:tc>
          <w:tcPr>
            <w:tcW w:w="2294" w:type="dxa"/>
          </w:tcPr>
          <w:p w14:paraId="3BF10E4A" w14:textId="77777777" w:rsidR="002B1E5B" w:rsidRDefault="002B1E5B" w:rsidP="00920479">
            <w:r>
              <w:t>[Prop]</w:t>
            </w:r>
            <w:r>
              <w:br/>
              <w:t>URL</w:t>
            </w:r>
          </w:p>
        </w:tc>
        <w:tc>
          <w:tcPr>
            <w:tcW w:w="3520" w:type="dxa"/>
          </w:tcPr>
          <w:p w14:paraId="29BDF903" w14:textId="116FF78E" w:rsidR="002B1E5B" w:rsidRDefault="002B1E5B" w:rsidP="00920479">
            <w:r>
              <w:t>0173</w:t>
            </w:r>
            <w:r w:rsidR="000C57DE">
              <w:noBreakHyphen/>
            </w:r>
            <w:r>
              <w:t>1#02</w:t>
            </w:r>
            <w:r w:rsidR="000C57DE">
              <w:noBreakHyphen/>
            </w:r>
            <w:r>
              <w:t>AAO694#003</w:t>
            </w:r>
            <w:r>
              <w:br/>
              <w:t xml:space="preserve">URL Stated as link to a home page. The home page is the starting page or table of contents  </w:t>
            </w:r>
            <w:r w:rsidR="000C57DE">
              <w:noBreakHyphen/>
            </w:r>
          </w:p>
        </w:tc>
        <w:tc>
          <w:tcPr>
            <w:tcW w:w="2661" w:type="dxa"/>
          </w:tcPr>
          <w:p w14:paraId="7806B08B" w14:textId="77777777" w:rsidR="002B1E5B" w:rsidRPr="00CB0F28" w:rsidRDefault="002B1E5B" w:rsidP="00920479">
            <w:r w:rsidRPr="00CB0F28">
              <w:t>[String]</w:t>
            </w:r>
          </w:p>
          <w:p w14:paraId="33AFB723" w14:textId="77777777" w:rsidR="002B1E5B" w:rsidRPr="00CB0F28" w:rsidRDefault="002B1E5B" w:rsidP="00920479"/>
          <w:p w14:paraId="77119041" w14:textId="77777777" w:rsidR="002B1E5B" w:rsidRPr="00CB0F28" w:rsidRDefault="002B1E5B" w:rsidP="00920479">
            <w:r w:rsidRPr="00CB0F28">
              <w:t>ExampleCompany.com</w:t>
            </w:r>
          </w:p>
        </w:tc>
        <w:tc>
          <w:tcPr>
            <w:tcW w:w="506" w:type="dxa"/>
            <w:vAlign w:val="center"/>
          </w:tcPr>
          <w:p w14:paraId="77D805F2" w14:textId="77777777" w:rsidR="002B1E5B" w:rsidRPr="00CB0F28" w:rsidRDefault="002B1E5B" w:rsidP="00920479">
            <w:r w:rsidRPr="00CB0F28">
              <w:t>0..1</w:t>
            </w:r>
          </w:p>
        </w:tc>
      </w:tr>
    </w:tbl>
    <w:p w14:paraId="19BE0445" w14:textId="77777777" w:rsidR="002B1E5B" w:rsidRDefault="002B1E5B" w:rsidP="002B1E5B"/>
    <w:p w14:paraId="29B6970C"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56"/>
        <w:gridCol w:w="4560"/>
        <w:gridCol w:w="2745"/>
        <w:gridCol w:w="420"/>
      </w:tblGrid>
      <w:tr w:rsidR="002B1E5B" w14:paraId="4856A618" w14:textId="77777777" w:rsidTr="00920479">
        <w:tc>
          <w:tcPr>
            <w:tcW w:w="0" w:type="auto"/>
            <w:shd w:val="clear" w:color="auto" w:fill="002060"/>
          </w:tcPr>
          <w:p w14:paraId="5CCD61E0" w14:textId="77777777" w:rsidR="002B1E5B" w:rsidRDefault="002B1E5B" w:rsidP="00920479">
            <w:r>
              <w:rPr>
                <w:b/>
                <w:color w:val="FFFFFF"/>
              </w:rPr>
              <w:t>idShort:</w:t>
            </w:r>
          </w:p>
        </w:tc>
        <w:tc>
          <w:tcPr>
            <w:tcW w:w="0" w:type="auto"/>
            <w:shd w:val="clear" w:color="auto" w:fill="002060"/>
          </w:tcPr>
          <w:p w14:paraId="4E30C942" w14:textId="77777777" w:rsidR="002B1E5B" w:rsidRDefault="002B1E5B" w:rsidP="00920479">
            <w:r>
              <w:rPr>
                <w:b/>
                <w:color w:val="FFFFFF"/>
              </w:rPr>
              <w:t>ContactInfo01</w:t>
            </w:r>
          </w:p>
        </w:tc>
        <w:tc>
          <w:tcPr>
            <w:tcW w:w="0" w:type="auto"/>
            <w:shd w:val="clear" w:color="auto" w:fill="002060"/>
          </w:tcPr>
          <w:p w14:paraId="40A5BE9F" w14:textId="77777777" w:rsidR="002B1E5B" w:rsidRDefault="002B1E5B" w:rsidP="00920479"/>
        </w:tc>
        <w:tc>
          <w:tcPr>
            <w:tcW w:w="0" w:type="auto"/>
            <w:shd w:val="clear" w:color="auto" w:fill="002060"/>
          </w:tcPr>
          <w:p w14:paraId="318EA4D7" w14:textId="77777777" w:rsidR="002B1E5B" w:rsidRDefault="002B1E5B" w:rsidP="00920479"/>
        </w:tc>
      </w:tr>
      <w:tr w:rsidR="002B1E5B" w14:paraId="44B9DF5C" w14:textId="77777777" w:rsidTr="00920479">
        <w:tc>
          <w:tcPr>
            <w:tcW w:w="0" w:type="auto"/>
            <w:shd w:val="clear" w:color="auto" w:fill="002060"/>
          </w:tcPr>
          <w:p w14:paraId="3F2EC654" w14:textId="77777777" w:rsidR="002B1E5B" w:rsidRDefault="002B1E5B" w:rsidP="00920479">
            <w:r>
              <w:rPr>
                <w:b/>
                <w:color w:val="FFFFFF"/>
              </w:rPr>
              <w:t>Class:</w:t>
            </w:r>
          </w:p>
        </w:tc>
        <w:tc>
          <w:tcPr>
            <w:tcW w:w="0" w:type="auto"/>
            <w:shd w:val="clear" w:color="auto" w:fill="002060"/>
          </w:tcPr>
          <w:p w14:paraId="007B55AB" w14:textId="77777777" w:rsidR="002B1E5B" w:rsidRDefault="002B1E5B" w:rsidP="00920479">
            <w:r>
              <w:rPr>
                <w:b/>
                <w:color w:val="FFFFFF"/>
              </w:rPr>
              <w:t>SubmodelElementCollection</w:t>
            </w:r>
          </w:p>
        </w:tc>
        <w:tc>
          <w:tcPr>
            <w:tcW w:w="0" w:type="auto"/>
            <w:shd w:val="clear" w:color="auto" w:fill="002060"/>
          </w:tcPr>
          <w:p w14:paraId="169229BC" w14:textId="77777777" w:rsidR="002B1E5B" w:rsidRDefault="002B1E5B" w:rsidP="00920479"/>
        </w:tc>
        <w:tc>
          <w:tcPr>
            <w:tcW w:w="0" w:type="auto"/>
            <w:shd w:val="clear" w:color="auto" w:fill="002060"/>
          </w:tcPr>
          <w:p w14:paraId="0057D603" w14:textId="77777777" w:rsidR="002B1E5B" w:rsidRDefault="002B1E5B" w:rsidP="00920479"/>
        </w:tc>
      </w:tr>
      <w:tr w:rsidR="002B1E5B" w14:paraId="3CB59FE4" w14:textId="77777777" w:rsidTr="00920479">
        <w:tc>
          <w:tcPr>
            <w:tcW w:w="0" w:type="auto"/>
            <w:shd w:val="clear" w:color="auto" w:fill="002060"/>
          </w:tcPr>
          <w:p w14:paraId="29BA9957" w14:textId="77777777" w:rsidR="002B1E5B" w:rsidRDefault="002B1E5B" w:rsidP="00920479">
            <w:r>
              <w:rPr>
                <w:b/>
                <w:color w:val="FFFFFF"/>
              </w:rPr>
              <w:t>semanticId:</w:t>
            </w:r>
          </w:p>
        </w:tc>
        <w:tc>
          <w:tcPr>
            <w:tcW w:w="0" w:type="auto"/>
            <w:shd w:val="clear" w:color="auto" w:fill="002060"/>
          </w:tcPr>
          <w:p w14:paraId="76995EAB" w14:textId="2803D1EC" w:rsidR="002B1E5B" w:rsidRDefault="002B1E5B" w:rsidP="00920479">
            <w:r>
              <w:rPr>
                <w:b/>
                <w:color w:val="FFFFFF"/>
              </w:rPr>
              <w:t>https://www.smart</w:t>
            </w:r>
            <w:r w:rsidR="000C57DE">
              <w:rPr>
                <w:b/>
                <w:color w:val="FFFFFF"/>
              </w:rPr>
              <w:noBreakHyphen/>
            </w:r>
            <w:r>
              <w:rPr>
                <w:b/>
                <w:color w:val="FFFFFF"/>
              </w:rPr>
              <w:t>factory.kr/ids/cd/ContactInfo01/1/0</w:t>
            </w:r>
          </w:p>
        </w:tc>
        <w:tc>
          <w:tcPr>
            <w:tcW w:w="0" w:type="auto"/>
            <w:shd w:val="clear" w:color="auto" w:fill="002060"/>
          </w:tcPr>
          <w:p w14:paraId="74D1AB92" w14:textId="77777777" w:rsidR="002B1E5B" w:rsidRDefault="002B1E5B" w:rsidP="00920479"/>
        </w:tc>
        <w:tc>
          <w:tcPr>
            <w:tcW w:w="0" w:type="auto"/>
            <w:shd w:val="clear" w:color="auto" w:fill="002060"/>
          </w:tcPr>
          <w:p w14:paraId="2AAFFE25" w14:textId="77777777" w:rsidR="002B1E5B" w:rsidRDefault="002B1E5B" w:rsidP="00920479"/>
        </w:tc>
      </w:tr>
      <w:tr w:rsidR="002B1E5B" w14:paraId="318CACE2" w14:textId="77777777" w:rsidTr="00920479">
        <w:tc>
          <w:tcPr>
            <w:tcW w:w="0" w:type="auto"/>
            <w:shd w:val="clear" w:color="auto" w:fill="002060"/>
          </w:tcPr>
          <w:p w14:paraId="1EC3CE7D" w14:textId="77777777" w:rsidR="002B1E5B" w:rsidRDefault="002B1E5B" w:rsidP="00920479">
            <w:r>
              <w:rPr>
                <w:b/>
                <w:color w:val="FFFFFF"/>
              </w:rPr>
              <w:t>Parent:</w:t>
            </w:r>
          </w:p>
        </w:tc>
        <w:tc>
          <w:tcPr>
            <w:tcW w:w="0" w:type="auto"/>
            <w:shd w:val="clear" w:color="auto" w:fill="002060"/>
          </w:tcPr>
          <w:p w14:paraId="58D55106" w14:textId="77777777" w:rsidR="002B1E5B" w:rsidRDefault="002B1E5B" w:rsidP="00920479">
            <w:r>
              <w:rPr>
                <w:b/>
                <w:color w:val="FFFFFF"/>
              </w:rPr>
              <w:t>ContactInfo01</w:t>
            </w:r>
          </w:p>
        </w:tc>
        <w:tc>
          <w:tcPr>
            <w:tcW w:w="0" w:type="auto"/>
            <w:shd w:val="clear" w:color="auto" w:fill="002060"/>
          </w:tcPr>
          <w:p w14:paraId="0A923531" w14:textId="77777777" w:rsidR="002B1E5B" w:rsidRDefault="002B1E5B" w:rsidP="00920479"/>
        </w:tc>
        <w:tc>
          <w:tcPr>
            <w:tcW w:w="0" w:type="auto"/>
            <w:shd w:val="clear" w:color="auto" w:fill="002060"/>
          </w:tcPr>
          <w:p w14:paraId="260F3C65" w14:textId="77777777" w:rsidR="002B1E5B" w:rsidRDefault="002B1E5B" w:rsidP="00920479"/>
        </w:tc>
      </w:tr>
      <w:tr w:rsidR="002B1E5B" w14:paraId="1901EA4F" w14:textId="77777777" w:rsidTr="00920479">
        <w:tc>
          <w:tcPr>
            <w:tcW w:w="0" w:type="auto"/>
            <w:shd w:val="clear" w:color="auto" w:fill="002060"/>
          </w:tcPr>
          <w:p w14:paraId="7CD12ACC" w14:textId="77777777" w:rsidR="002B1E5B" w:rsidRDefault="002B1E5B" w:rsidP="00920479">
            <w:r>
              <w:rPr>
                <w:b/>
                <w:color w:val="FFFFFF"/>
              </w:rPr>
              <w:t>Explanation:</w:t>
            </w:r>
          </w:p>
        </w:tc>
        <w:tc>
          <w:tcPr>
            <w:tcW w:w="0" w:type="auto"/>
            <w:shd w:val="clear" w:color="auto" w:fill="002060"/>
          </w:tcPr>
          <w:p w14:paraId="7F63C5FF" w14:textId="4BEF71AC" w:rsidR="002B1E5B" w:rsidRDefault="000C57DE" w:rsidP="00920479">
            <w:r>
              <w:rPr>
                <w:b/>
                <w:color w:val="FFFFFF"/>
              </w:rPr>
              <w:noBreakHyphen/>
            </w:r>
          </w:p>
        </w:tc>
        <w:tc>
          <w:tcPr>
            <w:tcW w:w="0" w:type="auto"/>
            <w:shd w:val="clear" w:color="auto" w:fill="002060"/>
          </w:tcPr>
          <w:p w14:paraId="31AFCB70" w14:textId="77777777" w:rsidR="002B1E5B" w:rsidRDefault="002B1E5B" w:rsidP="00920479"/>
        </w:tc>
        <w:tc>
          <w:tcPr>
            <w:tcW w:w="0" w:type="auto"/>
            <w:shd w:val="clear" w:color="auto" w:fill="002060"/>
          </w:tcPr>
          <w:p w14:paraId="401C4EA5" w14:textId="77777777" w:rsidR="002B1E5B" w:rsidRDefault="002B1E5B" w:rsidP="00920479"/>
        </w:tc>
      </w:tr>
      <w:tr w:rsidR="002B1E5B" w14:paraId="148C17A9" w14:textId="77777777" w:rsidTr="00920479">
        <w:tc>
          <w:tcPr>
            <w:tcW w:w="0" w:type="auto"/>
            <w:shd w:val="clear" w:color="auto" w:fill="002060"/>
          </w:tcPr>
          <w:p w14:paraId="79868E6B" w14:textId="77777777" w:rsidR="002B1E5B" w:rsidRDefault="002B1E5B" w:rsidP="00920479">
            <w:r>
              <w:rPr>
                <w:b/>
                <w:color w:val="FFFFFF"/>
              </w:rPr>
              <w:t>[SME type]</w:t>
            </w:r>
            <w:r>
              <w:rPr>
                <w:b/>
                <w:color w:val="FFFFFF"/>
              </w:rPr>
              <w:br/>
              <w:t>idShort</w:t>
            </w:r>
          </w:p>
        </w:tc>
        <w:tc>
          <w:tcPr>
            <w:tcW w:w="0" w:type="auto"/>
            <w:shd w:val="clear" w:color="auto" w:fill="002060"/>
          </w:tcPr>
          <w:p w14:paraId="3A12A824" w14:textId="77777777" w:rsidR="002B1E5B" w:rsidRDefault="002B1E5B" w:rsidP="00920479">
            <w:r>
              <w:rPr>
                <w:b/>
                <w:color w:val="FFFFFF"/>
              </w:rPr>
              <w:t>semanticId</w:t>
            </w:r>
            <w:r>
              <w:rPr>
                <w:b/>
                <w:color w:val="FFFFFF"/>
              </w:rPr>
              <w:br/>
              <w:t>Description@en</w:t>
            </w:r>
          </w:p>
        </w:tc>
        <w:tc>
          <w:tcPr>
            <w:tcW w:w="0" w:type="auto"/>
            <w:shd w:val="clear" w:color="auto" w:fill="002060"/>
          </w:tcPr>
          <w:p w14:paraId="78C93DEC" w14:textId="77777777" w:rsidR="002B1E5B" w:rsidRDefault="002B1E5B" w:rsidP="00920479">
            <w:r>
              <w:rPr>
                <w:b/>
                <w:color w:val="FFFFFF"/>
              </w:rPr>
              <w:t>[valueType]</w:t>
            </w:r>
            <w:r>
              <w:rPr>
                <w:b/>
                <w:color w:val="FFFFFF"/>
              </w:rPr>
              <w:br/>
              <w:t>example</w:t>
            </w:r>
          </w:p>
        </w:tc>
        <w:tc>
          <w:tcPr>
            <w:tcW w:w="0" w:type="auto"/>
            <w:shd w:val="clear" w:color="auto" w:fill="002060"/>
          </w:tcPr>
          <w:p w14:paraId="5B598690" w14:textId="77777777" w:rsidR="002B1E5B" w:rsidRDefault="002B1E5B" w:rsidP="00920479">
            <w:r>
              <w:rPr>
                <w:b/>
                <w:color w:val="FFFFFF"/>
              </w:rPr>
              <w:t>card.</w:t>
            </w:r>
          </w:p>
        </w:tc>
      </w:tr>
      <w:tr w:rsidR="002B1E5B" w14:paraId="6F3B47FA" w14:textId="77777777" w:rsidTr="00920479">
        <w:tc>
          <w:tcPr>
            <w:tcW w:w="0" w:type="auto"/>
          </w:tcPr>
          <w:p w14:paraId="5D745D99" w14:textId="77777777" w:rsidR="002B1E5B" w:rsidRDefault="002B1E5B" w:rsidP="00920479">
            <w:r>
              <w:t>[Prop]</w:t>
            </w:r>
            <w:r>
              <w:br/>
              <w:t>Name</w:t>
            </w:r>
          </w:p>
        </w:tc>
        <w:tc>
          <w:tcPr>
            <w:tcW w:w="0" w:type="auto"/>
          </w:tcPr>
          <w:p w14:paraId="5437A10E" w14:textId="5BF5613A" w:rsidR="002B1E5B" w:rsidRDefault="002B1E5B" w:rsidP="00920479">
            <w:r>
              <w:t>0173</w:t>
            </w:r>
            <w:r w:rsidR="000C57DE">
              <w:noBreakHyphen/>
            </w:r>
            <w:r>
              <w:t>1#02</w:t>
            </w:r>
            <w:r w:rsidR="000C57DE">
              <w:noBreakHyphen/>
            </w:r>
            <w:r>
              <w:t>AAO677#004</w:t>
            </w:r>
            <w:r>
              <w:br/>
              <w:t xml:space="preserve">Manufacturer name Legally valid designation of the natural or judicial person which is directly responsible for the design, production, packaging </w:t>
            </w:r>
            <w:r>
              <w:lastRenderedPageBreak/>
              <w:t xml:space="preserve">and labeling of a product in respect to its being brought into circulation </w:t>
            </w:r>
            <w:r w:rsidR="000C57DE">
              <w:noBreakHyphen/>
            </w:r>
          </w:p>
        </w:tc>
        <w:tc>
          <w:tcPr>
            <w:tcW w:w="0" w:type="auto"/>
          </w:tcPr>
          <w:p w14:paraId="752A7431" w14:textId="77777777" w:rsidR="002B1E5B" w:rsidRPr="008F387E" w:rsidRDefault="002B1E5B" w:rsidP="00920479">
            <w:r w:rsidRPr="008F387E">
              <w:lastRenderedPageBreak/>
              <w:t>[String]</w:t>
            </w:r>
          </w:p>
          <w:p w14:paraId="78B88165" w14:textId="77777777" w:rsidR="002B1E5B" w:rsidRPr="008F387E" w:rsidRDefault="002B1E5B" w:rsidP="00920479"/>
          <w:p w14:paraId="5948FACC" w14:textId="77777777" w:rsidR="002B1E5B" w:rsidRPr="008F387E" w:rsidRDefault="002B1E5B" w:rsidP="00920479">
            <w:r w:rsidRPr="008F387E">
              <w:t>ExampleCompany Co., Ltd.</w:t>
            </w:r>
          </w:p>
        </w:tc>
        <w:tc>
          <w:tcPr>
            <w:tcW w:w="0" w:type="auto"/>
            <w:vAlign w:val="center"/>
          </w:tcPr>
          <w:p w14:paraId="5FCA4EBB" w14:textId="77777777" w:rsidR="002B1E5B" w:rsidRPr="008F387E" w:rsidRDefault="002B1E5B" w:rsidP="00920479">
            <w:r w:rsidRPr="008F387E">
              <w:t>0..1</w:t>
            </w:r>
          </w:p>
        </w:tc>
      </w:tr>
      <w:tr w:rsidR="002B1E5B" w14:paraId="4EF181C2" w14:textId="77777777" w:rsidTr="00920479">
        <w:tc>
          <w:tcPr>
            <w:tcW w:w="0" w:type="auto"/>
          </w:tcPr>
          <w:p w14:paraId="50453F2D" w14:textId="77777777" w:rsidR="002B1E5B" w:rsidRDefault="002B1E5B" w:rsidP="00920479">
            <w:r>
              <w:t>[Prop]</w:t>
            </w:r>
            <w:r>
              <w:br/>
              <w:t>Role</w:t>
            </w:r>
          </w:p>
        </w:tc>
        <w:tc>
          <w:tcPr>
            <w:tcW w:w="0" w:type="auto"/>
          </w:tcPr>
          <w:p w14:paraId="0B9576D8" w14:textId="615410AE" w:rsidR="002B1E5B" w:rsidRDefault="002B1E5B" w:rsidP="00920479">
            <w:r>
              <w:t>https://www.smart</w:t>
            </w:r>
            <w:r w:rsidR="000C57DE">
              <w:noBreakHyphen/>
            </w:r>
            <w:r>
              <w:t>factory.kr/ids/cd/Role/1/0</w:t>
            </w:r>
            <w:r>
              <w:br/>
              <w:t xml:space="preserve">Role The specific part or function they have in the context </w:t>
            </w:r>
            <w:r w:rsidR="000C57DE">
              <w:noBreakHyphen/>
            </w:r>
          </w:p>
        </w:tc>
        <w:tc>
          <w:tcPr>
            <w:tcW w:w="0" w:type="auto"/>
          </w:tcPr>
          <w:p w14:paraId="7FFCF99B" w14:textId="77777777" w:rsidR="002B1E5B" w:rsidRPr="008F387E" w:rsidRDefault="002B1E5B" w:rsidP="00920479">
            <w:r w:rsidRPr="008F387E">
              <w:t>[String]</w:t>
            </w:r>
          </w:p>
          <w:p w14:paraId="2700B7E8" w14:textId="77777777" w:rsidR="002B1E5B" w:rsidRPr="008F387E" w:rsidRDefault="002B1E5B" w:rsidP="00920479"/>
          <w:p w14:paraId="619BF7DA" w14:textId="77777777" w:rsidR="002B1E5B" w:rsidRPr="008F387E" w:rsidRDefault="002B1E5B" w:rsidP="00920479">
            <w:r w:rsidRPr="008F387E">
              <w:t>Headquarters</w:t>
            </w:r>
          </w:p>
        </w:tc>
        <w:tc>
          <w:tcPr>
            <w:tcW w:w="0" w:type="auto"/>
            <w:vAlign w:val="center"/>
          </w:tcPr>
          <w:p w14:paraId="3780455B" w14:textId="77777777" w:rsidR="002B1E5B" w:rsidRPr="008F387E" w:rsidRDefault="002B1E5B" w:rsidP="00920479">
            <w:r w:rsidRPr="008F387E">
              <w:t>0..1</w:t>
            </w:r>
          </w:p>
        </w:tc>
      </w:tr>
      <w:tr w:rsidR="002B1E5B" w14:paraId="279F5DBB" w14:textId="77777777" w:rsidTr="00920479">
        <w:tc>
          <w:tcPr>
            <w:tcW w:w="0" w:type="auto"/>
          </w:tcPr>
          <w:p w14:paraId="220BD72E" w14:textId="77777777" w:rsidR="002B1E5B" w:rsidRDefault="002B1E5B" w:rsidP="00920479">
            <w:r>
              <w:t>[SMC]</w:t>
            </w:r>
            <w:r>
              <w:br/>
              <w:t>PhysicalAddress</w:t>
            </w:r>
          </w:p>
        </w:tc>
        <w:tc>
          <w:tcPr>
            <w:tcW w:w="0" w:type="auto"/>
          </w:tcPr>
          <w:p w14:paraId="3B4AC22C" w14:textId="6A834A58" w:rsidR="002B1E5B" w:rsidRDefault="002B1E5B" w:rsidP="00920479">
            <w:r>
              <w:t>https://www.smart</w:t>
            </w:r>
            <w:r w:rsidR="000C57DE">
              <w:noBreakHyphen/>
            </w:r>
            <w:r>
              <w:t>factory.kr/ids/cd/PhysicalAddress/1/0</w:t>
            </w:r>
            <w:r>
              <w:br/>
              <w:t xml:space="preserve">PhysicalAddress Basic physical address information. </w:t>
            </w:r>
            <w:r w:rsidR="000C57DE">
              <w:noBreakHyphen/>
            </w:r>
          </w:p>
        </w:tc>
        <w:tc>
          <w:tcPr>
            <w:tcW w:w="0" w:type="auto"/>
          </w:tcPr>
          <w:p w14:paraId="3E07F03F" w14:textId="1AE3F9DE" w:rsidR="002B1E5B" w:rsidRPr="008F387E" w:rsidRDefault="002B1E5B" w:rsidP="00920479">
            <w:r w:rsidRPr="008F387E">
              <w:t>[</w:t>
            </w:r>
            <w:r w:rsidR="000C57DE">
              <w:noBreakHyphen/>
            </w:r>
            <w:r w:rsidRPr="008F387E">
              <w:t>]</w:t>
            </w:r>
          </w:p>
          <w:p w14:paraId="519867B1" w14:textId="77777777" w:rsidR="002B1E5B" w:rsidRPr="008F387E" w:rsidRDefault="002B1E5B" w:rsidP="00920479"/>
          <w:p w14:paraId="5ECEE417" w14:textId="77777777" w:rsidR="002B1E5B" w:rsidRPr="008F387E" w:rsidRDefault="002B1E5B" w:rsidP="00920479">
            <w:r w:rsidRPr="008F387E">
              <w:rPr>
                <w:rFonts w:hint="eastAsia"/>
              </w:rPr>
              <w:t>5 elements</w:t>
            </w:r>
          </w:p>
        </w:tc>
        <w:tc>
          <w:tcPr>
            <w:tcW w:w="0" w:type="auto"/>
            <w:vAlign w:val="center"/>
          </w:tcPr>
          <w:p w14:paraId="42112AAF" w14:textId="77777777" w:rsidR="002B1E5B" w:rsidRPr="008F387E" w:rsidRDefault="002B1E5B" w:rsidP="00920479">
            <w:r w:rsidRPr="008F387E">
              <w:t>0..1</w:t>
            </w:r>
          </w:p>
        </w:tc>
      </w:tr>
      <w:tr w:rsidR="002B1E5B" w14:paraId="0029DF92" w14:textId="77777777" w:rsidTr="00920479">
        <w:tc>
          <w:tcPr>
            <w:tcW w:w="0" w:type="auto"/>
          </w:tcPr>
          <w:p w14:paraId="27DBA6D4" w14:textId="77777777" w:rsidR="002B1E5B" w:rsidRDefault="002B1E5B" w:rsidP="00920479">
            <w:r>
              <w:t>[Prop]</w:t>
            </w:r>
            <w:r>
              <w:br/>
              <w:t>Email</w:t>
            </w:r>
          </w:p>
        </w:tc>
        <w:tc>
          <w:tcPr>
            <w:tcW w:w="0" w:type="auto"/>
          </w:tcPr>
          <w:p w14:paraId="309BC8F7" w14:textId="0BA88C3C" w:rsidR="002B1E5B" w:rsidRDefault="002B1E5B" w:rsidP="00920479">
            <w:r>
              <w:t>https://www.smart</w:t>
            </w:r>
            <w:r w:rsidR="000C57DE">
              <w:noBreakHyphen/>
            </w:r>
            <w:r>
              <w:t>factory.kr/ids/cd/Email/1/0</w:t>
            </w:r>
            <w:r>
              <w:br/>
              <w:t xml:space="preserve">Email The electronic mailing address </w:t>
            </w:r>
            <w:r w:rsidR="000C57DE">
              <w:noBreakHyphen/>
            </w:r>
          </w:p>
        </w:tc>
        <w:tc>
          <w:tcPr>
            <w:tcW w:w="0" w:type="auto"/>
          </w:tcPr>
          <w:p w14:paraId="63797D2D" w14:textId="77777777" w:rsidR="002B1E5B" w:rsidRPr="008F387E" w:rsidRDefault="002B1E5B" w:rsidP="00920479">
            <w:r w:rsidRPr="008F387E">
              <w:t>[String]</w:t>
            </w:r>
          </w:p>
          <w:p w14:paraId="46C41232" w14:textId="77777777" w:rsidR="002B1E5B" w:rsidRPr="008F387E" w:rsidRDefault="002B1E5B" w:rsidP="00920479"/>
          <w:p w14:paraId="6AFAE2C0" w14:textId="77777777" w:rsidR="002B1E5B" w:rsidRPr="008F387E" w:rsidRDefault="002B1E5B" w:rsidP="00920479">
            <w:r w:rsidRPr="008F387E">
              <w:t>contact@ExampleCompany.com</w:t>
            </w:r>
          </w:p>
        </w:tc>
        <w:tc>
          <w:tcPr>
            <w:tcW w:w="0" w:type="auto"/>
            <w:vAlign w:val="center"/>
          </w:tcPr>
          <w:p w14:paraId="35D9D0BE" w14:textId="77777777" w:rsidR="002B1E5B" w:rsidRPr="008F387E" w:rsidRDefault="002B1E5B" w:rsidP="00920479">
            <w:r w:rsidRPr="008F387E">
              <w:t>0..1</w:t>
            </w:r>
          </w:p>
        </w:tc>
      </w:tr>
      <w:tr w:rsidR="002B1E5B" w14:paraId="6E45A711" w14:textId="77777777" w:rsidTr="00920479">
        <w:tc>
          <w:tcPr>
            <w:tcW w:w="0" w:type="auto"/>
          </w:tcPr>
          <w:p w14:paraId="61728FA5" w14:textId="77777777" w:rsidR="002B1E5B" w:rsidRDefault="002B1E5B" w:rsidP="00920479">
            <w:r>
              <w:t>[Prop]</w:t>
            </w:r>
            <w:r>
              <w:br/>
              <w:t>URL</w:t>
            </w:r>
          </w:p>
        </w:tc>
        <w:tc>
          <w:tcPr>
            <w:tcW w:w="0" w:type="auto"/>
          </w:tcPr>
          <w:p w14:paraId="02FDA236" w14:textId="6A53AE84" w:rsidR="002B1E5B" w:rsidRDefault="002B1E5B" w:rsidP="00920479">
            <w:r>
              <w:t>0173</w:t>
            </w:r>
            <w:r w:rsidR="000C57DE">
              <w:noBreakHyphen/>
            </w:r>
            <w:r>
              <w:t>1#02</w:t>
            </w:r>
            <w:r w:rsidR="000C57DE">
              <w:noBreakHyphen/>
            </w:r>
            <w:r>
              <w:t>AAO694#003</w:t>
            </w:r>
            <w:r>
              <w:br/>
              <w:t xml:space="preserve">URL Stated as link to a home page. The home page is the starting page or table of contents  </w:t>
            </w:r>
            <w:r w:rsidR="000C57DE">
              <w:noBreakHyphen/>
            </w:r>
          </w:p>
        </w:tc>
        <w:tc>
          <w:tcPr>
            <w:tcW w:w="0" w:type="auto"/>
          </w:tcPr>
          <w:p w14:paraId="57449761" w14:textId="77777777" w:rsidR="002B1E5B" w:rsidRPr="008F387E" w:rsidRDefault="002B1E5B" w:rsidP="00920479">
            <w:r w:rsidRPr="008F387E">
              <w:t>[String]</w:t>
            </w:r>
          </w:p>
          <w:p w14:paraId="7D70530E" w14:textId="77777777" w:rsidR="002B1E5B" w:rsidRPr="008F387E" w:rsidRDefault="002B1E5B" w:rsidP="00920479"/>
          <w:p w14:paraId="592F49BA" w14:textId="77777777" w:rsidR="002B1E5B" w:rsidRPr="008F387E" w:rsidRDefault="002B1E5B" w:rsidP="00920479">
            <w:r w:rsidRPr="008F387E">
              <w:t>https://www.ExampleCompany.com</w:t>
            </w:r>
          </w:p>
        </w:tc>
        <w:tc>
          <w:tcPr>
            <w:tcW w:w="0" w:type="auto"/>
            <w:vAlign w:val="center"/>
          </w:tcPr>
          <w:p w14:paraId="062C5857" w14:textId="77777777" w:rsidR="002B1E5B" w:rsidRPr="008F387E" w:rsidRDefault="002B1E5B" w:rsidP="00920479">
            <w:r w:rsidRPr="008F387E">
              <w:t>0..1</w:t>
            </w:r>
          </w:p>
        </w:tc>
      </w:tr>
      <w:tr w:rsidR="002B1E5B" w14:paraId="3C9B444F" w14:textId="77777777" w:rsidTr="00920479">
        <w:tc>
          <w:tcPr>
            <w:tcW w:w="0" w:type="auto"/>
          </w:tcPr>
          <w:p w14:paraId="0127307D" w14:textId="77777777" w:rsidR="002B1E5B" w:rsidRDefault="002B1E5B" w:rsidP="00920479">
            <w:r>
              <w:t>[Prop]</w:t>
            </w:r>
            <w:r>
              <w:br/>
              <w:t>Phone</w:t>
            </w:r>
          </w:p>
        </w:tc>
        <w:tc>
          <w:tcPr>
            <w:tcW w:w="0" w:type="auto"/>
          </w:tcPr>
          <w:p w14:paraId="577BE1E2" w14:textId="34DAA563" w:rsidR="002B1E5B" w:rsidRDefault="002B1E5B" w:rsidP="00920479">
            <w:r>
              <w:t>https://www.smart</w:t>
            </w:r>
            <w:r w:rsidR="000C57DE">
              <w:noBreakHyphen/>
            </w:r>
            <w:r>
              <w:t>factory.kr/ids/cd/Phone/1/0</w:t>
            </w:r>
            <w:r>
              <w:br/>
              <w:t xml:space="preserve">Phone The telephone contact number </w:t>
            </w:r>
            <w:r w:rsidR="000C57DE">
              <w:noBreakHyphen/>
            </w:r>
          </w:p>
        </w:tc>
        <w:tc>
          <w:tcPr>
            <w:tcW w:w="0" w:type="auto"/>
          </w:tcPr>
          <w:p w14:paraId="469576F7" w14:textId="77777777" w:rsidR="002B1E5B" w:rsidRPr="008F387E" w:rsidRDefault="002B1E5B" w:rsidP="00920479">
            <w:r w:rsidRPr="008F387E">
              <w:t>[String]</w:t>
            </w:r>
          </w:p>
          <w:p w14:paraId="6F01BB31" w14:textId="77777777" w:rsidR="002B1E5B" w:rsidRPr="008F387E" w:rsidRDefault="002B1E5B" w:rsidP="00920479"/>
          <w:p w14:paraId="3077425C" w14:textId="5664F639" w:rsidR="002B1E5B" w:rsidRPr="008F387E" w:rsidRDefault="002B1E5B" w:rsidP="00920479">
            <w:r w:rsidRPr="008F387E">
              <w:t>+82</w:t>
            </w:r>
            <w:r w:rsidR="000C57DE">
              <w:noBreakHyphen/>
            </w:r>
            <w:r w:rsidRPr="008F387E">
              <w:t>2</w:t>
            </w:r>
            <w:r w:rsidR="000C57DE">
              <w:noBreakHyphen/>
            </w:r>
            <w:r w:rsidRPr="008F387E">
              <w:rPr>
                <w:rFonts w:hint="eastAsia"/>
              </w:rPr>
              <w:t>123</w:t>
            </w:r>
            <w:r w:rsidR="000C57DE">
              <w:noBreakHyphen/>
            </w:r>
            <w:r w:rsidRPr="008F387E">
              <w:t>1234</w:t>
            </w:r>
          </w:p>
        </w:tc>
        <w:tc>
          <w:tcPr>
            <w:tcW w:w="0" w:type="auto"/>
            <w:vAlign w:val="center"/>
          </w:tcPr>
          <w:p w14:paraId="6A398B20" w14:textId="77777777" w:rsidR="002B1E5B" w:rsidRPr="008F387E" w:rsidRDefault="002B1E5B" w:rsidP="00920479">
            <w:r w:rsidRPr="008F387E">
              <w:t>0..1</w:t>
            </w:r>
          </w:p>
        </w:tc>
      </w:tr>
      <w:tr w:rsidR="002B1E5B" w14:paraId="1A73D85C" w14:textId="77777777" w:rsidTr="00920479">
        <w:tc>
          <w:tcPr>
            <w:tcW w:w="0" w:type="auto"/>
          </w:tcPr>
          <w:p w14:paraId="2B9863F1" w14:textId="77777777" w:rsidR="002B1E5B" w:rsidRDefault="002B1E5B" w:rsidP="00920479">
            <w:r>
              <w:t>[Prop]</w:t>
            </w:r>
            <w:r>
              <w:br/>
              <w:t>Fax</w:t>
            </w:r>
          </w:p>
        </w:tc>
        <w:tc>
          <w:tcPr>
            <w:tcW w:w="0" w:type="auto"/>
          </w:tcPr>
          <w:p w14:paraId="103ED4D8" w14:textId="1713CAA9" w:rsidR="002B1E5B" w:rsidRDefault="002B1E5B" w:rsidP="00920479">
            <w:r>
              <w:t>https://www.smart</w:t>
            </w:r>
            <w:r w:rsidR="000C57DE">
              <w:noBreakHyphen/>
            </w:r>
            <w:r>
              <w:t>factory.kr/ids/cd/Fax/1/0</w:t>
            </w:r>
            <w:r>
              <w:br/>
              <w:t xml:space="preserve">Fax The number used for sending/receiving documents electronically  </w:t>
            </w:r>
            <w:r w:rsidR="000C57DE">
              <w:noBreakHyphen/>
            </w:r>
          </w:p>
        </w:tc>
        <w:tc>
          <w:tcPr>
            <w:tcW w:w="0" w:type="auto"/>
          </w:tcPr>
          <w:p w14:paraId="55781019" w14:textId="77777777" w:rsidR="002B1E5B" w:rsidRPr="008F387E" w:rsidRDefault="002B1E5B" w:rsidP="00920479">
            <w:r w:rsidRPr="008F387E">
              <w:t>[String]</w:t>
            </w:r>
          </w:p>
          <w:p w14:paraId="7A0E80AC" w14:textId="77777777" w:rsidR="002B1E5B" w:rsidRPr="008F387E" w:rsidRDefault="002B1E5B" w:rsidP="00920479"/>
          <w:p w14:paraId="196B2E6A" w14:textId="67FC6FA0" w:rsidR="002B1E5B" w:rsidRPr="008F387E" w:rsidRDefault="002B1E5B" w:rsidP="00920479">
            <w:r w:rsidRPr="008F387E">
              <w:t>+82</w:t>
            </w:r>
            <w:r w:rsidR="000C57DE">
              <w:noBreakHyphen/>
            </w:r>
            <w:r w:rsidRPr="008F387E">
              <w:t>2</w:t>
            </w:r>
            <w:r w:rsidR="000C57DE">
              <w:noBreakHyphen/>
            </w:r>
            <w:r w:rsidRPr="008F387E">
              <w:rPr>
                <w:rFonts w:hint="eastAsia"/>
              </w:rPr>
              <w:t>123</w:t>
            </w:r>
            <w:r w:rsidR="000C57DE">
              <w:noBreakHyphen/>
            </w:r>
            <w:r w:rsidRPr="008F387E">
              <w:t>1235</w:t>
            </w:r>
          </w:p>
        </w:tc>
        <w:tc>
          <w:tcPr>
            <w:tcW w:w="0" w:type="auto"/>
            <w:vAlign w:val="center"/>
          </w:tcPr>
          <w:p w14:paraId="3FE04996" w14:textId="77777777" w:rsidR="002B1E5B" w:rsidRPr="008F387E" w:rsidRDefault="002B1E5B" w:rsidP="00920479">
            <w:r w:rsidRPr="008F387E">
              <w:t>0..1</w:t>
            </w:r>
          </w:p>
        </w:tc>
      </w:tr>
    </w:tbl>
    <w:p w14:paraId="6940053B" w14:textId="77777777" w:rsidR="002B1E5B" w:rsidRDefault="002B1E5B" w:rsidP="002B1E5B"/>
    <w:p w14:paraId="58159108"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23"/>
        <w:gridCol w:w="5989"/>
        <w:gridCol w:w="1284"/>
        <w:gridCol w:w="485"/>
      </w:tblGrid>
      <w:tr w:rsidR="002B1E5B" w14:paraId="3D367461" w14:textId="77777777" w:rsidTr="00920479">
        <w:tc>
          <w:tcPr>
            <w:tcW w:w="0" w:type="auto"/>
            <w:shd w:val="clear" w:color="auto" w:fill="002060"/>
          </w:tcPr>
          <w:p w14:paraId="4E69CFA0" w14:textId="77777777" w:rsidR="002B1E5B" w:rsidRDefault="002B1E5B" w:rsidP="00920479">
            <w:r>
              <w:rPr>
                <w:b/>
                <w:color w:val="FFFFFF"/>
              </w:rPr>
              <w:t>idShort:</w:t>
            </w:r>
          </w:p>
        </w:tc>
        <w:tc>
          <w:tcPr>
            <w:tcW w:w="0" w:type="auto"/>
            <w:shd w:val="clear" w:color="auto" w:fill="002060"/>
          </w:tcPr>
          <w:p w14:paraId="4C4F004C" w14:textId="77777777" w:rsidR="002B1E5B" w:rsidRDefault="002B1E5B" w:rsidP="00920479">
            <w:r>
              <w:rPr>
                <w:b/>
                <w:color w:val="FFFFFF"/>
              </w:rPr>
              <w:t>PhysicalAddress</w:t>
            </w:r>
          </w:p>
        </w:tc>
        <w:tc>
          <w:tcPr>
            <w:tcW w:w="0" w:type="auto"/>
            <w:shd w:val="clear" w:color="auto" w:fill="002060"/>
          </w:tcPr>
          <w:p w14:paraId="0DCB2EEA" w14:textId="77777777" w:rsidR="002B1E5B" w:rsidRDefault="002B1E5B" w:rsidP="00920479"/>
        </w:tc>
        <w:tc>
          <w:tcPr>
            <w:tcW w:w="0" w:type="auto"/>
            <w:shd w:val="clear" w:color="auto" w:fill="002060"/>
          </w:tcPr>
          <w:p w14:paraId="46D38F8A" w14:textId="77777777" w:rsidR="002B1E5B" w:rsidRDefault="002B1E5B" w:rsidP="00920479"/>
        </w:tc>
      </w:tr>
      <w:tr w:rsidR="002B1E5B" w14:paraId="647813A5" w14:textId="77777777" w:rsidTr="00920479">
        <w:tc>
          <w:tcPr>
            <w:tcW w:w="0" w:type="auto"/>
            <w:shd w:val="clear" w:color="auto" w:fill="002060"/>
          </w:tcPr>
          <w:p w14:paraId="6D1B7F82" w14:textId="77777777" w:rsidR="002B1E5B" w:rsidRDefault="002B1E5B" w:rsidP="00920479">
            <w:r>
              <w:rPr>
                <w:b/>
                <w:color w:val="FFFFFF"/>
              </w:rPr>
              <w:t>Class:</w:t>
            </w:r>
          </w:p>
        </w:tc>
        <w:tc>
          <w:tcPr>
            <w:tcW w:w="0" w:type="auto"/>
            <w:shd w:val="clear" w:color="auto" w:fill="002060"/>
          </w:tcPr>
          <w:p w14:paraId="52F78900" w14:textId="77777777" w:rsidR="002B1E5B" w:rsidRDefault="002B1E5B" w:rsidP="00920479">
            <w:r>
              <w:rPr>
                <w:b/>
                <w:color w:val="FFFFFF"/>
              </w:rPr>
              <w:t>SubmodelElementCollection</w:t>
            </w:r>
          </w:p>
        </w:tc>
        <w:tc>
          <w:tcPr>
            <w:tcW w:w="0" w:type="auto"/>
            <w:shd w:val="clear" w:color="auto" w:fill="002060"/>
          </w:tcPr>
          <w:p w14:paraId="7D4F98B1" w14:textId="77777777" w:rsidR="002B1E5B" w:rsidRDefault="002B1E5B" w:rsidP="00920479"/>
        </w:tc>
        <w:tc>
          <w:tcPr>
            <w:tcW w:w="0" w:type="auto"/>
            <w:shd w:val="clear" w:color="auto" w:fill="002060"/>
          </w:tcPr>
          <w:p w14:paraId="71A1BA61" w14:textId="77777777" w:rsidR="002B1E5B" w:rsidRDefault="002B1E5B" w:rsidP="00920479"/>
        </w:tc>
      </w:tr>
      <w:tr w:rsidR="002B1E5B" w14:paraId="6624D57F" w14:textId="77777777" w:rsidTr="00920479">
        <w:tc>
          <w:tcPr>
            <w:tcW w:w="0" w:type="auto"/>
            <w:shd w:val="clear" w:color="auto" w:fill="002060"/>
          </w:tcPr>
          <w:p w14:paraId="6D969D3F" w14:textId="77777777" w:rsidR="002B1E5B" w:rsidRDefault="002B1E5B" w:rsidP="00920479">
            <w:r>
              <w:rPr>
                <w:b/>
                <w:color w:val="FFFFFF"/>
              </w:rPr>
              <w:t>semanticId:</w:t>
            </w:r>
          </w:p>
        </w:tc>
        <w:tc>
          <w:tcPr>
            <w:tcW w:w="0" w:type="auto"/>
            <w:shd w:val="clear" w:color="auto" w:fill="002060"/>
          </w:tcPr>
          <w:p w14:paraId="461B60D7" w14:textId="44BF8FBF" w:rsidR="002B1E5B" w:rsidRDefault="002B1E5B" w:rsidP="00920479">
            <w:r>
              <w:rPr>
                <w:b/>
                <w:color w:val="FFFFFF"/>
              </w:rPr>
              <w:t>https://www.smart</w:t>
            </w:r>
            <w:r w:rsidR="000C57DE">
              <w:rPr>
                <w:b/>
                <w:color w:val="FFFFFF"/>
              </w:rPr>
              <w:noBreakHyphen/>
            </w:r>
            <w:r>
              <w:rPr>
                <w:b/>
                <w:color w:val="FFFFFF"/>
              </w:rPr>
              <w:t>factory.kr/ids/cd/PhysicalAddress/1/0</w:t>
            </w:r>
          </w:p>
        </w:tc>
        <w:tc>
          <w:tcPr>
            <w:tcW w:w="0" w:type="auto"/>
            <w:shd w:val="clear" w:color="auto" w:fill="002060"/>
          </w:tcPr>
          <w:p w14:paraId="235EE1C3" w14:textId="77777777" w:rsidR="002B1E5B" w:rsidRDefault="002B1E5B" w:rsidP="00920479"/>
        </w:tc>
        <w:tc>
          <w:tcPr>
            <w:tcW w:w="0" w:type="auto"/>
            <w:shd w:val="clear" w:color="auto" w:fill="002060"/>
          </w:tcPr>
          <w:p w14:paraId="0A07BE86" w14:textId="77777777" w:rsidR="002B1E5B" w:rsidRDefault="002B1E5B" w:rsidP="00920479"/>
        </w:tc>
      </w:tr>
      <w:tr w:rsidR="002B1E5B" w14:paraId="7329CCDD" w14:textId="77777777" w:rsidTr="00920479">
        <w:tc>
          <w:tcPr>
            <w:tcW w:w="0" w:type="auto"/>
            <w:shd w:val="clear" w:color="auto" w:fill="002060"/>
          </w:tcPr>
          <w:p w14:paraId="2E1F5988" w14:textId="77777777" w:rsidR="002B1E5B" w:rsidRDefault="002B1E5B" w:rsidP="00920479">
            <w:r>
              <w:rPr>
                <w:b/>
                <w:color w:val="FFFFFF"/>
              </w:rPr>
              <w:t>Parent:</w:t>
            </w:r>
          </w:p>
        </w:tc>
        <w:tc>
          <w:tcPr>
            <w:tcW w:w="0" w:type="auto"/>
            <w:shd w:val="clear" w:color="auto" w:fill="002060"/>
          </w:tcPr>
          <w:p w14:paraId="03BA7B92" w14:textId="77777777" w:rsidR="002B1E5B" w:rsidRDefault="002B1E5B" w:rsidP="00920479">
            <w:r>
              <w:rPr>
                <w:b/>
                <w:color w:val="FFFFFF"/>
              </w:rPr>
              <w:t>PhysicalAddress</w:t>
            </w:r>
          </w:p>
        </w:tc>
        <w:tc>
          <w:tcPr>
            <w:tcW w:w="0" w:type="auto"/>
            <w:shd w:val="clear" w:color="auto" w:fill="002060"/>
          </w:tcPr>
          <w:p w14:paraId="24233641" w14:textId="77777777" w:rsidR="002B1E5B" w:rsidRDefault="002B1E5B" w:rsidP="00920479"/>
        </w:tc>
        <w:tc>
          <w:tcPr>
            <w:tcW w:w="0" w:type="auto"/>
            <w:shd w:val="clear" w:color="auto" w:fill="002060"/>
          </w:tcPr>
          <w:p w14:paraId="75E52783" w14:textId="77777777" w:rsidR="002B1E5B" w:rsidRDefault="002B1E5B" w:rsidP="00920479"/>
        </w:tc>
      </w:tr>
      <w:tr w:rsidR="002B1E5B" w14:paraId="3620340C" w14:textId="77777777" w:rsidTr="00920479">
        <w:tc>
          <w:tcPr>
            <w:tcW w:w="0" w:type="auto"/>
            <w:shd w:val="clear" w:color="auto" w:fill="002060"/>
          </w:tcPr>
          <w:p w14:paraId="25A5394A" w14:textId="77777777" w:rsidR="002B1E5B" w:rsidRDefault="002B1E5B" w:rsidP="00920479">
            <w:r>
              <w:rPr>
                <w:b/>
                <w:color w:val="FFFFFF"/>
              </w:rPr>
              <w:t>Explanation:</w:t>
            </w:r>
          </w:p>
        </w:tc>
        <w:tc>
          <w:tcPr>
            <w:tcW w:w="0" w:type="auto"/>
            <w:shd w:val="clear" w:color="auto" w:fill="002060"/>
          </w:tcPr>
          <w:p w14:paraId="4E93A13A" w14:textId="3722953F" w:rsidR="002B1E5B" w:rsidRDefault="000C57DE" w:rsidP="00920479">
            <w:r>
              <w:rPr>
                <w:b/>
                <w:color w:val="FFFFFF"/>
              </w:rPr>
              <w:noBreakHyphen/>
            </w:r>
          </w:p>
        </w:tc>
        <w:tc>
          <w:tcPr>
            <w:tcW w:w="0" w:type="auto"/>
            <w:shd w:val="clear" w:color="auto" w:fill="002060"/>
          </w:tcPr>
          <w:p w14:paraId="109D03A4" w14:textId="77777777" w:rsidR="002B1E5B" w:rsidRDefault="002B1E5B" w:rsidP="00920479"/>
        </w:tc>
        <w:tc>
          <w:tcPr>
            <w:tcW w:w="0" w:type="auto"/>
            <w:shd w:val="clear" w:color="auto" w:fill="002060"/>
          </w:tcPr>
          <w:p w14:paraId="72A16EAF" w14:textId="77777777" w:rsidR="002B1E5B" w:rsidRDefault="002B1E5B" w:rsidP="00920479"/>
        </w:tc>
      </w:tr>
      <w:tr w:rsidR="002B1E5B" w14:paraId="3B4539E7" w14:textId="77777777" w:rsidTr="00920479">
        <w:tc>
          <w:tcPr>
            <w:tcW w:w="0" w:type="auto"/>
            <w:shd w:val="clear" w:color="auto" w:fill="002060"/>
          </w:tcPr>
          <w:p w14:paraId="0C798F99" w14:textId="77777777" w:rsidR="002B1E5B" w:rsidRDefault="002B1E5B" w:rsidP="00920479">
            <w:r>
              <w:rPr>
                <w:b/>
                <w:color w:val="FFFFFF"/>
              </w:rPr>
              <w:t>[SME type]</w:t>
            </w:r>
            <w:r>
              <w:rPr>
                <w:b/>
                <w:color w:val="FFFFFF"/>
              </w:rPr>
              <w:br/>
              <w:t>idShort</w:t>
            </w:r>
          </w:p>
        </w:tc>
        <w:tc>
          <w:tcPr>
            <w:tcW w:w="0" w:type="auto"/>
            <w:shd w:val="clear" w:color="auto" w:fill="002060"/>
          </w:tcPr>
          <w:p w14:paraId="2E868EE4" w14:textId="77777777" w:rsidR="002B1E5B" w:rsidRDefault="002B1E5B" w:rsidP="00920479">
            <w:r>
              <w:rPr>
                <w:b/>
                <w:color w:val="FFFFFF"/>
              </w:rPr>
              <w:t>semanticId</w:t>
            </w:r>
            <w:r>
              <w:rPr>
                <w:b/>
                <w:color w:val="FFFFFF"/>
              </w:rPr>
              <w:br/>
              <w:t>Description@en</w:t>
            </w:r>
          </w:p>
        </w:tc>
        <w:tc>
          <w:tcPr>
            <w:tcW w:w="0" w:type="auto"/>
            <w:shd w:val="clear" w:color="auto" w:fill="002060"/>
          </w:tcPr>
          <w:p w14:paraId="7B247E0B" w14:textId="77777777" w:rsidR="002B1E5B" w:rsidRDefault="002B1E5B" w:rsidP="00920479">
            <w:r>
              <w:rPr>
                <w:b/>
                <w:color w:val="FFFFFF"/>
              </w:rPr>
              <w:t>[valueType]</w:t>
            </w:r>
            <w:r>
              <w:rPr>
                <w:b/>
                <w:color w:val="FFFFFF"/>
              </w:rPr>
              <w:br/>
              <w:t>example</w:t>
            </w:r>
          </w:p>
        </w:tc>
        <w:tc>
          <w:tcPr>
            <w:tcW w:w="0" w:type="auto"/>
            <w:shd w:val="clear" w:color="auto" w:fill="002060"/>
          </w:tcPr>
          <w:p w14:paraId="42045532" w14:textId="77777777" w:rsidR="002B1E5B" w:rsidRDefault="002B1E5B" w:rsidP="00920479">
            <w:r>
              <w:rPr>
                <w:b/>
                <w:color w:val="FFFFFF"/>
              </w:rPr>
              <w:t>card.</w:t>
            </w:r>
          </w:p>
        </w:tc>
      </w:tr>
      <w:tr w:rsidR="002B1E5B" w14:paraId="417144A4" w14:textId="77777777" w:rsidTr="00920479">
        <w:tc>
          <w:tcPr>
            <w:tcW w:w="0" w:type="auto"/>
          </w:tcPr>
          <w:p w14:paraId="69CB2B7B" w14:textId="77777777" w:rsidR="002B1E5B" w:rsidRDefault="002B1E5B" w:rsidP="00920479">
            <w:r>
              <w:t>[Prop]</w:t>
            </w:r>
            <w:r>
              <w:br/>
              <w:t>CountryCode</w:t>
            </w:r>
          </w:p>
        </w:tc>
        <w:tc>
          <w:tcPr>
            <w:tcW w:w="0" w:type="auto"/>
          </w:tcPr>
          <w:p w14:paraId="32500259" w14:textId="57396B8B" w:rsidR="002B1E5B" w:rsidRDefault="002B1E5B" w:rsidP="00920479">
            <w:r>
              <w:t>0173</w:t>
            </w:r>
            <w:r w:rsidR="000C57DE">
              <w:noBreakHyphen/>
            </w:r>
            <w:r>
              <w:t>1#02</w:t>
            </w:r>
            <w:r w:rsidR="000C57DE">
              <w:noBreakHyphen/>
            </w:r>
            <w:r>
              <w:t>AAO730#003</w:t>
            </w:r>
            <w:r>
              <w:br/>
              <w:t xml:space="preserve">CountryCode Agreed upon symbol for unambiguous identification of a country </w:t>
            </w:r>
            <w:r w:rsidR="000C57DE">
              <w:noBreakHyphen/>
            </w:r>
          </w:p>
        </w:tc>
        <w:tc>
          <w:tcPr>
            <w:tcW w:w="0" w:type="auto"/>
          </w:tcPr>
          <w:p w14:paraId="4276E30E" w14:textId="77777777" w:rsidR="002B1E5B" w:rsidRPr="00757D76" w:rsidRDefault="002B1E5B" w:rsidP="00920479">
            <w:r w:rsidRPr="00757D76">
              <w:t>[String]</w:t>
            </w:r>
          </w:p>
          <w:p w14:paraId="65F157F1" w14:textId="77777777" w:rsidR="002B1E5B" w:rsidRPr="00757D76" w:rsidRDefault="002B1E5B" w:rsidP="00920479"/>
          <w:p w14:paraId="76C799CE" w14:textId="77777777" w:rsidR="002B1E5B" w:rsidRPr="00757D76" w:rsidRDefault="002B1E5B" w:rsidP="00920479">
            <w:r w:rsidRPr="00757D76">
              <w:t>KR</w:t>
            </w:r>
          </w:p>
        </w:tc>
        <w:tc>
          <w:tcPr>
            <w:tcW w:w="0" w:type="auto"/>
            <w:vAlign w:val="center"/>
          </w:tcPr>
          <w:p w14:paraId="62646B32" w14:textId="77777777" w:rsidR="002B1E5B" w:rsidRPr="00757D76" w:rsidRDefault="002B1E5B" w:rsidP="00920479">
            <w:r w:rsidRPr="00757D76">
              <w:t>0..1</w:t>
            </w:r>
          </w:p>
        </w:tc>
      </w:tr>
      <w:tr w:rsidR="002B1E5B" w14:paraId="2ED7EF7E" w14:textId="77777777" w:rsidTr="00920479">
        <w:tc>
          <w:tcPr>
            <w:tcW w:w="0" w:type="auto"/>
          </w:tcPr>
          <w:p w14:paraId="31631B80" w14:textId="77777777" w:rsidR="002B1E5B" w:rsidRDefault="002B1E5B" w:rsidP="00920479">
            <w:r>
              <w:t>[Prop]</w:t>
            </w:r>
            <w:r>
              <w:br/>
            </w:r>
            <w:r>
              <w:lastRenderedPageBreak/>
              <w:t>Street</w:t>
            </w:r>
          </w:p>
        </w:tc>
        <w:tc>
          <w:tcPr>
            <w:tcW w:w="0" w:type="auto"/>
          </w:tcPr>
          <w:p w14:paraId="4222C1C3" w14:textId="3FAC6087" w:rsidR="002B1E5B" w:rsidRDefault="002B1E5B" w:rsidP="00920479">
            <w:r>
              <w:lastRenderedPageBreak/>
              <w:t>https://www.smart</w:t>
            </w:r>
            <w:r w:rsidR="000C57DE">
              <w:noBreakHyphen/>
            </w:r>
            <w:r>
              <w:t>factory.kr/ids/cd/Street/1/0</w:t>
            </w:r>
            <w:r>
              <w:br/>
            </w:r>
            <w:r>
              <w:lastRenderedPageBreak/>
              <w:t xml:space="preserve">Street The street part of an address </w:t>
            </w:r>
            <w:r w:rsidR="000C57DE">
              <w:noBreakHyphen/>
            </w:r>
          </w:p>
        </w:tc>
        <w:tc>
          <w:tcPr>
            <w:tcW w:w="0" w:type="auto"/>
          </w:tcPr>
          <w:p w14:paraId="4A701B86" w14:textId="77777777" w:rsidR="002B1E5B" w:rsidRPr="00757D76" w:rsidRDefault="002B1E5B" w:rsidP="00920479">
            <w:r w:rsidRPr="00757D76">
              <w:lastRenderedPageBreak/>
              <w:t>[String]</w:t>
            </w:r>
          </w:p>
          <w:p w14:paraId="49DCBAAC" w14:textId="77777777" w:rsidR="002B1E5B" w:rsidRPr="00757D76" w:rsidRDefault="002B1E5B" w:rsidP="00920479"/>
          <w:p w14:paraId="33F22DE7" w14:textId="77777777" w:rsidR="002B1E5B" w:rsidRPr="00757D76" w:rsidRDefault="002B1E5B" w:rsidP="00920479">
            <w:r w:rsidRPr="00757D76">
              <w:t>123 Example Street</w:t>
            </w:r>
          </w:p>
        </w:tc>
        <w:tc>
          <w:tcPr>
            <w:tcW w:w="0" w:type="auto"/>
            <w:vAlign w:val="center"/>
          </w:tcPr>
          <w:p w14:paraId="6CD7D374" w14:textId="77777777" w:rsidR="002B1E5B" w:rsidRPr="00757D76" w:rsidRDefault="002B1E5B" w:rsidP="00920479">
            <w:r w:rsidRPr="00757D76">
              <w:lastRenderedPageBreak/>
              <w:t>0..1</w:t>
            </w:r>
          </w:p>
        </w:tc>
      </w:tr>
      <w:tr w:rsidR="002B1E5B" w14:paraId="6E976F55" w14:textId="77777777" w:rsidTr="00920479">
        <w:tc>
          <w:tcPr>
            <w:tcW w:w="0" w:type="auto"/>
          </w:tcPr>
          <w:p w14:paraId="2D0B9369" w14:textId="77777777" w:rsidR="002B1E5B" w:rsidRDefault="002B1E5B" w:rsidP="00920479">
            <w:r>
              <w:t>[Prop]</w:t>
            </w:r>
            <w:r>
              <w:br/>
              <w:t>PostalCode</w:t>
            </w:r>
          </w:p>
        </w:tc>
        <w:tc>
          <w:tcPr>
            <w:tcW w:w="0" w:type="auto"/>
          </w:tcPr>
          <w:p w14:paraId="3022E66E" w14:textId="4D671A8A" w:rsidR="002B1E5B" w:rsidRDefault="002B1E5B" w:rsidP="00920479">
            <w:r>
              <w:t>https://www.smart</w:t>
            </w:r>
            <w:r w:rsidR="000C57DE">
              <w:noBreakHyphen/>
            </w:r>
            <w:r>
              <w:t>factory.kr/ids/cd/PostalCode/1/0</w:t>
            </w:r>
            <w:r>
              <w:br/>
              <w:t xml:space="preserve">PostalCode The code for mail delivery within their area </w:t>
            </w:r>
            <w:r w:rsidR="000C57DE">
              <w:noBreakHyphen/>
            </w:r>
          </w:p>
        </w:tc>
        <w:tc>
          <w:tcPr>
            <w:tcW w:w="0" w:type="auto"/>
          </w:tcPr>
          <w:p w14:paraId="45EEE825" w14:textId="77777777" w:rsidR="002B1E5B" w:rsidRPr="00757D76" w:rsidRDefault="002B1E5B" w:rsidP="00920479">
            <w:r w:rsidRPr="00757D76">
              <w:t>[String]</w:t>
            </w:r>
          </w:p>
          <w:p w14:paraId="794CB9A4" w14:textId="77777777" w:rsidR="002B1E5B" w:rsidRPr="00757D76" w:rsidRDefault="002B1E5B" w:rsidP="00920479"/>
          <w:p w14:paraId="0F7ABF7E" w14:textId="77777777" w:rsidR="002B1E5B" w:rsidRPr="00757D76" w:rsidRDefault="002B1E5B" w:rsidP="00920479">
            <w:r w:rsidRPr="00757D76">
              <w:rPr>
                <w:rFonts w:hint="eastAsia"/>
              </w:rPr>
              <w:t>12345</w:t>
            </w:r>
          </w:p>
        </w:tc>
        <w:tc>
          <w:tcPr>
            <w:tcW w:w="0" w:type="auto"/>
            <w:vAlign w:val="center"/>
          </w:tcPr>
          <w:p w14:paraId="73110270" w14:textId="77777777" w:rsidR="002B1E5B" w:rsidRPr="00757D76" w:rsidRDefault="002B1E5B" w:rsidP="00920479">
            <w:r w:rsidRPr="00757D76">
              <w:t>0..1</w:t>
            </w:r>
          </w:p>
        </w:tc>
      </w:tr>
      <w:tr w:rsidR="002B1E5B" w14:paraId="499D2649" w14:textId="77777777" w:rsidTr="00920479">
        <w:tc>
          <w:tcPr>
            <w:tcW w:w="0" w:type="auto"/>
          </w:tcPr>
          <w:p w14:paraId="4296F867" w14:textId="77777777" w:rsidR="002B1E5B" w:rsidRDefault="002B1E5B" w:rsidP="00920479">
            <w:r>
              <w:t>[Prop]</w:t>
            </w:r>
            <w:r>
              <w:br/>
              <w:t>City</w:t>
            </w:r>
          </w:p>
        </w:tc>
        <w:tc>
          <w:tcPr>
            <w:tcW w:w="0" w:type="auto"/>
          </w:tcPr>
          <w:p w14:paraId="34C4703E" w14:textId="04BBF9BE" w:rsidR="002B1E5B" w:rsidRDefault="002B1E5B" w:rsidP="00920479">
            <w:r>
              <w:t>https://www.smart</w:t>
            </w:r>
            <w:r w:rsidR="000C57DE">
              <w:noBreakHyphen/>
            </w:r>
            <w:r>
              <w:t>factory.kr/ids/cd/City/1/0</w:t>
            </w:r>
            <w:r>
              <w:br/>
              <w:t xml:space="preserve">City The city part of an address </w:t>
            </w:r>
            <w:r w:rsidR="000C57DE">
              <w:noBreakHyphen/>
            </w:r>
          </w:p>
        </w:tc>
        <w:tc>
          <w:tcPr>
            <w:tcW w:w="0" w:type="auto"/>
          </w:tcPr>
          <w:p w14:paraId="6F12D8C8" w14:textId="77777777" w:rsidR="002B1E5B" w:rsidRPr="00757D76" w:rsidRDefault="002B1E5B" w:rsidP="00920479">
            <w:r w:rsidRPr="00757D76">
              <w:t>[String]</w:t>
            </w:r>
          </w:p>
          <w:p w14:paraId="41135DD4" w14:textId="77777777" w:rsidR="002B1E5B" w:rsidRPr="00757D76" w:rsidRDefault="002B1E5B" w:rsidP="00920479"/>
          <w:p w14:paraId="1F035A85" w14:textId="77777777" w:rsidR="002B1E5B" w:rsidRPr="00757D76" w:rsidRDefault="002B1E5B" w:rsidP="00920479">
            <w:r w:rsidRPr="00757D76">
              <w:t>Example City</w:t>
            </w:r>
          </w:p>
        </w:tc>
        <w:tc>
          <w:tcPr>
            <w:tcW w:w="0" w:type="auto"/>
            <w:vAlign w:val="center"/>
          </w:tcPr>
          <w:p w14:paraId="5EB46540" w14:textId="77777777" w:rsidR="002B1E5B" w:rsidRPr="00757D76" w:rsidRDefault="002B1E5B" w:rsidP="00920479">
            <w:r w:rsidRPr="00757D76">
              <w:t>0..1</w:t>
            </w:r>
          </w:p>
        </w:tc>
      </w:tr>
      <w:tr w:rsidR="002B1E5B" w14:paraId="758D4FE0" w14:textId="77777777" w:rsidTr="00920479">
        <w:tc>
          <w:tcPr>
            <w:tcW w:w="0" w:type="auto"/>
          </w:tcPr>
          <w:p w14:paraId="2CD296C9" w14:textId="77777777" w:rsidR="002B1E5B" w:rsidRDefault="002B1E5B" w:rsidP="00920479">
            <w:r>
              <w:t>[Prop]</w:t>
            </w:r>
            <w:r>
              <w:br/>
              <w:t>StateCounty</w:t>
            </w:r>
          </w:p>
        </w:tc>
        <w:tc>
          <w:tcPr>
            <w:tcW w:w="0" w:type="auto"/>
          </w:tcPr>
          <w:p w14:paraId="25EF75D0" w14:textId="520D1224" w:rsidR="002B1E5B" w:rsidRDefault="002B1E5B" w:rsidP="00920479">
            <w:r>
              <w:t>https://www.smart</w:t>
            </w:r>
            <w:r w:rsidR="000C57DE">
              <w:noBreakHyphen/>
            </w:r>
            <w:r>
              <w:t>factory.kr/ids/cd/Role/1/0</w:t>
            </w:r>
            <w:r>
              <w:br/>
              <w:t xml:space="preserve">Role The specific part or function they have in the context </w:t>
            </w:r>
            <w:r w:rsidR="000C57DE">
              <w:noBreakHyphen/>
            </w:r>
          </w:p>
        </w:tc>
        <w:tc>
          <w:tcPr>
            <w:tcW w:w="0" w:type="auto"/>
          </w:tcPr>
          <w:p w14:paraId="6E876967" w14:textId="77777777" w:rsidR="002B1E5B" w:rsidRPr="00757D76" w:rsidRDefault="002B1E5B" w:rsidP="00920479">
            <w:r w:rsidRPr="00757D76">
              <w:t>[String]</w:t>
            </w:r>
          </w:p>
          <w:p w14:paraId="5BE38123" w14:textId="77777777" w:rsidR="002B1E5B" w:rsidRPr="00757D76" w:rsidRDefault="002B1E5B" w:rsidP="00920479"/>
          <w:p w14:paraId="41DE0B22" w14:textId="77777777" w:rsidR="002B1E5B" w:rsidRPr="00757D76" w:rsidRDefault="002B1E5B" w:rsidP="00920479">
            <w:r w:rsidRPr="00757D76">
              <w:t>Example City</w:t>
            </w:r>
          </w:p>
        </w:tc>
        <w:tc>
          <w:tcPr>
            <w:tcW w:w="0" w:type="auto"/>
            <w:vAlign w:val="center"/>
          </w:tcPr>
          <w:p w14:paraId="7E5DF502" w14:textId="77777777" w:rsidR="002B1E5B" w:rsidRPr="00757D76" w:rsidRDefault="002B1E5B" w:rsidP="00920479">
            <w:r w:rsidRPr="00757D76">
              <w:t>0..1</w:t>
            </w:r>
          </w:p>
        </w:tc>
      </w:tr>
    </w:tbl>
    <w:p w14:paraId="493E31D8" w14:textId="77777777" w:rsidR="002B1E5B" w:rsidRDefault="002B1E5B" w:rsidP="002B1E5B"/>
    <w:p w14:paraId="720B13D7" w14:textId="77777777" w:rsidR="002B1E5B" w:rsidRPr="00FC1436" w:rsidRDefault="002B1E5B" w:rsidP="002B1E5B">
      <w:pPr>
        <w:jc w:val="left"/>
        <w:rPr>
          <w:rFonts w:hAnsiTheme="minorEastAsia"/>
          <w:b/>
          <w:bCs/>
        </w:rPr>
      </w:pPr>
    </w:p>
    <w:p w14:paraId="2E052049" w14:textId="77777777" w:rsidR="002B1E5B" w:rsidRDefault="002B1E5B" w:rsidP="002B1E5B">
      <w:pPr>
        <w:rPr>
          <w:rFonts w:hAnsiTheme="minorEastAsia"/>
          <w:b/>
          <w:bCs/>
        </w:rPr>
      </w:pPr>
      <w:r>
        <w:rPr>
          <w:rFonts w:hAnsiTheme="minorEastAsia" w:hint="eastAsia"/>
          <w:b/>
          <w:bCs/>
        </w:rPr>
        <w:t>나</w:t>
      </w:r>
      <w:r w:rsidRPr="00D20A33">
        <w:rPr>
          <w:rFonts w:hAnsiTheme="minorEastAsia"/>
          <w:b/>
          <w:bCs/>
        </w:rPr>
        <w:t>. DigitalNameplate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522"/>
        <w:gridCol w:w="4678"/>
        <w:gridCol w:w="1275"/>
        <w:gridCol w:w="506"/>
      </w:tblGrid>
      <w:tr w:rsidR="002B1E5B" w14:paraId="3EFB5AED" w14:textId="77777777" w:rsidTr="00920479">
        <w:tc>
          <w:tcPr>
            <w:tcW w:w="2522" w:type="dxa"/>
            <w:shd w:val="clear" w:color="auto" w:fill="002060"/>
          </w:tcPr>
          <w:p w14:paraId="15B449B1" w14:textId="77777777" w:rsidR="002B1E5B" w:rsidRDefault="002B1E5B" w:rsidP="00920479">
            <w:r>
              <w:rPr>
                <w:b/>
                <w:color w:val="FFFFFF"/>
              </w:rPr>
              <w:t>idShort:</w:t>
            </w:r>
          </w:p>
        </w:tc>
        <w:tc>
          <w:tcPr>
            <w:tcW w:w="4678" w:type="dxa"/>
            <w:shd w:val="clear" w:color="auto" w:fill="002060"/>
          </w:tcPr>
          <w:p w14:paraId="407BD57B" w14:textId="77777777" w:rsidR="002B1E5B" w:rsidRDefault="002B1E5B" w:rsidP="00920479">
            <w:r>
              <w:rPr>
                <w:b/>
                <w:color w:val="FFFFFF"/>
              </w:rPr>
              <w:t>DigitalNameplate</w:t>
            </w:r>
          </w:p>
        </w:tc>
        <w:tc>
          <w:tcPr>
            <w:tcW w:w="1275" w:type="dxa"/>
            <w:shd w:val="clear" w:color="auto" w:fill="002060"/>
          </w:tcPr>
          <w:p w14:paraId="69B9A2C7" w14:textId="77777777" w:rsidR="002B1E5B" w:rsidRDefault="002B1E5B" w:rsidP="00920479"/>
        </w:tc>
        <w:tc>
          <w:tcPr>
            <w:tcW w:w="506" w:type="dxa"/>
            <w:shd w:val="clear" w:color="auto" w:fill="002060"/>
          </w:tcPr>
          <w:p w14:paraId="11A696FE" w14:textId="77777777" w:rsidR="002B1E5B" w:rsidRDefault="002B1E5B" w:rsidP="00920479"/>
        </w:tc>
      </w:tr>
      <w:tr w:rsidR="002B1E5B" w14:paraId="26F8A452" w14:textId="77777777" w:rsidTr="00920479">
        <w:tc>
          <w:tcPr>
            <w:tcW w:w="2522" w:type="dxa"/>
            <w:shd w:val="clear" w:color="auto" w:fill="002060"/>
          </w:tcPr>
          <w:p w14:paraId="4BDC08F8" w14:textId="77777777" w:rsidR="002B1E5B" w:rsidRDefault="002B1E5B" w:rsidP="00920479">
            <w:r>
              <w:rPr>
                <w:b/>
                <w:color w:val="FFFFFF"/>
              </w:rPr>
              <w:t>Class:</w:t>
            </w:r>
          </w:p>
        </w:tc>
        <w:tc>
          <w:tcPr>
            <w:tcW w:w="4678" w:type="dxa"/>
            <w:shd w:val="clear" w:color="auto" w:fill="002060"/>
          </w:tcPr>
          <w:p w14:paraId="5350E7E3" w14:textId="77777777" w:rsidR="002B1E5B" w:rsidRDefault="002B1E5B" w:rsidP="00920479">
            <w:r>
              <w:rPr>
                <w:b/>
                <w:color w:val="FFFFFF"/>
              </w:rPr>
              <w:t>Submodel</w:t>
            </w:r>
          </w:p>
        </w:tc>
        <w:tc>
          <w:tcPr>
            <w:tcW w:w="1275" w:type="dxa"/>
            <w:shd w:val="clear" w:color="auto" w:fill="002060"/>
          </w:tcPr>
          <w:p w14:paraId="61DCC87A" w14:textId="77777777" w:rsidR="002B1E5B" w:rsidRDefault="002B1E5B" w:rsidP="00920479"/>
        </w:tc>
        <w:tc>
          <w:tcPr>
            <w:tcW w:w="506" w:type="dxa"/>
            <w:shd w:val="clear" w:color="auto" w:fill="002060"/>
          </w:tcPr>
          <w:p w14:paraId="6E03E86E" w14:textId="77777777" w:rsidR="002B1E5B" w:rsidRDefault="002B1E5B" w:rsidP="00920479"/>
        </w:tc>
      </w:tr>
      <w:tr w:rsidR="002B1E5B" w14:paraId="7BC10363" w14:textId="77777777" w:rsidTr="00920479">
        <w:tc>
          <w:tcPr>
            <w:tcW w:w="2522" w:type="dxa"/>
            <w:shd w:val="clear" w:color="auto" w:fill="002060"/>
          </w:tcPr>
          <w:p w14:paraId="2BC4A80B" w14:textId="77777777" w:rsidR="002B1E5B" w:rsidRDefault="002B1E5B" w:rsidP="00920479">
            <w:r>
              <w:rPr>
                <w:b/>
                <w:color w:val="FFFFFF"/>
              </w:rPr>
              <w:t>semanticId:</w:t>
            </w:r>
          </w:p>
        </w:tc>
        <w:tc>
          <w:tcPr>
            <w:tcW w:w="4678" w:type="dxa"/>
            <w:shd w:val="clear" w:color="auto" w:fill="002060"/>
          </w:tcPr>
          <w:p w14:paraId="326F8810" w14:textId="28801ACD" w:rsidR="002B1E5B" w:rsidRDefault="002B1E5B" w:rsidP="00920479">
            <w:r>
              <w:rPr>
                <w:b/>
                <w:color w:val="FFFFFF"/>
              </w:rPr>
              <w:t>https://admin</w:t>
            </w:r>
            <w:r w:rsidR="000C57DE">
              <w:rPr>
                <w:b/>
                <w:color w:val="FFFFFF"/>
              </w:rPr>
              <w:noBreakHyphen/>
            </w:r>
            <w:r>
              <w:rPr>
                <w:b/>
                <w:color w:val="FFFFFF"/>
              </w:rPr>
              <w:t>shell.io/idta/nameplate/3/0/Nameplate</w:t>
            </w:r>
          </w:p>
        </w:tc>
        <w:tc>
          <w:tcPr>
            <w:tcW w:w="1275" w:type="dxa"/>
            <w:shd w:val="clear" w:color="auto" w:fill="002060"/>
          </w:tcPr>
          <w:p w14:paraId="7BC38E06" w14:textId="77777777" w:rsidR="002B1E5B" w:rsidRDefault="002B1E5B" w:rsidP="00920479"/>
        </w:tc>
        <w:tc>
          <w:tcPr>
            <w:tcW w:w="506" w:type="dxa"/>
            <w:shd w:val="clear" w:color="auto" w:fill="002060"/>
          </w:tcPr>
          <w:p w14:paraId="182C6F92" w14:textId="77777777" w:rsidR="002B1E5B" w:rsidRDefault="002B1E5B" w:rsidP="00920479"/>
        </w:tc>
      </w:tr>
      <w:tr w:rsidR="002B1E5B" w14:paraId="33E6D38D" w14:textId="77777777" w:rsidTr="00920479">
        <w:tc>
          <w:tcPr>
            <w:tcW w:w="2522" w:type="dxa"/>
            <w:shd w:val="clear" w:color="auto" w:fill="002060"/>
          </w:tcPr>
          <w:p w14:paraId="36ABD484" w14:textId="77777777" w:rsidR="002B1E5B" w:rsidRDefault="002B1E5B" w:rsidP="00920479">
            <w:r>
              <w:rPr>
                <w:b/>
                <w:color w:val="FFFFFF"/>
              </w:rPr>
              <w:t>Parent:</w:t>
            </w:r>
          </w:p>
        </w:tc>
        <w:tc>
          <w:tcPr>
            <w:tcW w:w="4678" w:type="dxa"/>
            <w:shd w:val="clear" w:color="auto" w:fill="002060"/>
          </w:tcPr>
          <w:p w14:paraId="7904A6FD" w14:textId="77777777" w:rsidR="002B1E5B" w:rsidRDefault="002B1E5B" w:rsidP="00920479">
            <w:r>
              <w:rPr>
                <w:b/>
                <w:color w:val="FFFFFF"/>
              </w:rPr>
              <w:t>DigitalNameplate</w:t>
            </w:r>
          </w:p>
        </w:tc>
        <w:tc>
          <w:tcPr>
            <w:tcW w:w="1275" w:type="dxa"/>
            <w:shd w:val="clear" w:color="auto" w:fill="002060"/>
          </w:tcPr>
          <w:p w14:paraId="42872C59" w14:textId="77777777" w:rsidR="002B1E5B" w:rsidRDefault="002B1E5B" w:rsidP="00920479"/>
        </w:tc>
        <w:tc>
          <w:tcPr>
            <w:tcW w:w="506" w:type="dxa"/>
            <w:shd w:val="clear" w:color="auto" w:fill="002060"/>
          </w:tcPr>
          <w:p w14:paraId="56BD36A9" w14:textId="77777777" w:rsidR="002B1E5B" w:rsidRDefault="002B1E5B" w:rsidP="00920479"/>
        </w:tc>
      </w:tr>
      <w:tr w:rsidR="002B1E5B" w14:paraId="2A652E2B" w14:textId="77777777" w:rsidTr="00920479">
        <w:tc>
          <w:tcPr>
            <w:tcW w:w="2522" w:type="dxa"/>
            <w:shd w:val="clear" w:color="auto" w:fill="002060"/>
          </w:tcPr>
          <w:p w14:paraId="394EA01D" w14:textId="77777777" w:rsidR="002B1E5B" w:rsidRDefault="002B1E5B" w:rsidP="00920479">
            <w:r>
              <w:rPr>
                <w:b/>
                <w:color w:val="FFFFFF"/>
              </w:rPr>
              <w:t>Explanation:</w:t>
            </w:r>
          </w:p>
        </w:tc>
        <w:tc>
          <w:tcPr>
            <w:tcW w:w="4678" w:type="dxa"/>
            <w:shd w:val="clear" w:color="auto" w:fill="002060"/>
          </w:tcPr>
          <w:p w14:paraId="186154D9" w14:textId="77777777" w:rsidR="002B1E5B" w:rsidRDefault="002B1E5B" w:rsidP="00920479">
            <w:r>
              <w:rPr>
                <w:b/>
                <w:color w:val="FFFFFF"/>
              </w:rPr>
              <w:t>Contains the nameplate information attached to the product@en</w:t>
            </w:r>
          </w:p>
        </w:tc>
        <w:tc>
          <w:tcPr>
            <w:tcW w:w="1275" w:type="dxa"/>
            <w:shd w:val="clear" w:color="auto" w:fill="002060"/>
          </w:tcPr>
          <w:p w14:paraId="6900DA47" w14:textId="77777777" w:rsidR="002B1E5B" w:rsidRDefault="002B1E5B" w:rsidP="00920479"/>
        </w:tc>
        <w:tc>
          <w:tcPr>
            <w:tcW w:w="506" w:type="dxa"/>
            <w:shd w:val="clear" w:color="auto" w:fill="002060"/>
          </w:tcPr>
          <w:p w14:paraId="60C2C0A4" w14:textId="77777777" w:rsidR="002B1E5B" w:rsidRDefault="002B1E5B" w:rsidP="00920479"/>
        </w:tc>
      </w:tr>
      <w:tr w:rsidR="002B1E5B" w14:paraId="481A3221" w14:textId="77777777" w:rsidTr="00920479">
        <w:tc>
          <w:tcPr>
            <w:tcW w:w="2522" w:type="dxa"/>
            <w:shd w:val="clear" w:color="auto" w:fill="002060"/>
          </w:tcPr>
          <w:p w14:paraId="06A8F241" w14:textId="77777777" w:rsidR="002B1E5B" w:rsidRDefault="002B1E5B" w:rsidP="00920479">
            <w:r>
              <w:rPr>
                <w:b/>
                <w:color w:val="FFFFFF"/>
              </w:rPr>
              <w:t>[SME type]</w:t>
            </w:r>
            <w:r>
              <w:rPr>
                <w:b/>
                <w:color w:val="FFFFFF"/>
              </w:rPr>
              <w:br/>
              <w:t>idShort</w:t>
            </w:r>
          </w:p>
        </w:tc>
        <w:tc>
          <w:tcPr>
            <w:tcW w:w="4678" w:type="dxa"/>
            <w:shd w:val="clear" w:color="auto" w:fill="002060"/>
          </w:tcPr>
          <w:p w14:paraId="1A6257CB" w14:textId="77777777" w:rsidR="002B1E5B" w:rsidRDefault="002B1E5B" w:rsidP="00920479">
            <w:r>
              <w:rPr>
                <w:b/>
                <w:color w:val="FFFFFF"/>
              </w:rPr>
              <w:t>semanticId</w:t>
            </w:r>
            <w:r>
              <w:rPr>
                <w:b/>
                <w:color w:val="FFFFFF"/>
              </w:rPr>
              <w:br/>
              <w:t>Description@en</w:t>
            </w:r>
          </w:p>
        </w:tc>
        <w:tc>
          <w:tcPr>
            <w:tcW w:w="1275" w:type="dxa"/>
            <w:shd w:val="clear" w:color="auto" w:fill="002060"/>
          </w:tcPr>
          <w:p w14:paraId="49CED8B8" w14:textId="77777777" w:rsidR="002B1E5B" w:rsidRDefault="002B1E5B" w:rsidP="00920479">
            <w:r>
              <w:rPr>
                <w:b/>
                <w:color w:val="FFFFFF"/>
              </w:rPr>
              <w:t>[valueType]</w:t>
            </w:r>
            <w:r>
              <w:rPr>
                <w:b/>
                <w:color w:val="FFFFFF"/>
              </w:rPr>
              <w:br/>
              <w:t>example</w:t>
            </w:r>
          </w:p>
        </w:tc>
        <w:tc>
          <w:tcPr>
            <w:tcW w:w="506" w:type="dxa"/>
            <w:shd w:val="clear" w:color="auto" w:fill="002060"/>
          </w:tcPr>
          <w:p w14:paraId="1F5CD9BF" w14:textId="77777777" w:rsidR="002B1E5B" w:rsidRDefault="002B1E5B" w:rsidP="00920479">
            <w:r>
              <w:rPr>
                <w:b/>
                <w:color w:val="FFFFFF"/>
              </w:rPr>
              <w:t>card.</w:t>
            </w:r>
          </w:p>
        </w:tc>
      </w:tr>
      <w:tr w:rsidR="002B1E5B" w14:paraId="55463000" w14:textId="77777777" w:rsidTr="00920479">
        <w:tc>
          <w:tcPr>
            <w:tcW w:w="2522" w:type="dxa"/>
          </w:tcPr>
          <w:p w14:paraId="3001E93E" w14:textId="77777777" w:rsidR="002B1E5B" w:rsidRDefault="002B1E5B" w:rsidP="00920479">
            <w:r>
              <w:t>[Prop]</w:t>
            </w:r>
            <w:r>
              <w:br/>
              <w:t>URIOfTheProduct</w:t>
            </w:r>
          </w:p>
        </w:tc>
        <w:tc>
          <w:tcPr>
            <w:tcW w:w="4678" w:type="dxa"/>
          </w:tcPr>
          <w:p w14:paraId="545DAD6A" w14:textId="1E4A5C76" w:rsidR="002B1E5B" w:rsidRDefault="002B1E5B" w:rsidP="00920479">
            <w:r>
              <w:t>0173</w:t>
            </w:r>
            <w:r w:rsidR="000C57DE">
              <w:noBreakHyphen/>
            </w:r>
            <w:r>
              <w:t>1#02</w:t>
            </w:r>
            <w:r w:rsidR="000C57DE">
              <w:noBreakHyphen/>
            </w:r>
            <w:r>
              <w:t>AAY811#001</w:t>
            </w:r>
            <w:r>
              <w:br/>
              <w:t xml:space="preserve">URI of the product unique global identification of the product using an universal resource identifier (URI) </w:t>
            </w:r>
            <w:r w:rsidR="000C57DE">
              <w:noBreakHyphen/>
            </w:r>
          </w:p>
        </w:tc>
        <w:tc>
          <w:tcPr>
            <w:tcW w:w="1275" w:type="dxa"/>
          </w:tcPr>
          <w:p w14:paraId="28D296B3" w14:textId="26D8588A" w:rsidR="002B1E5B" w:rsidRPr="006B3A4D" w:rsidRDefault="002B1E5B" w:rsidP="00920479">
            <w:r w:rsidRPr="006B3A4D">
              <w:t>[</w:t>
            </w:r>
            <w:r w:rsidR="00F06C65">
              <w:t>String</w:t>
            </w:r>
            <w:r w:rsidRPr="006B3A4D">
              <w:t>]</w:t>
            </w:r>
          </w:p>
          <w:p w14:paraId="31EC06AD" w14:textId="77777777" w:rsidR="002B1E5B" w:rsidRPr="006B3A4D" w:rsidRDefault="002B1E5B" w:rsidP="00920479"/>
          <w:p w14:paraId="46C8F6C9" w14:textId="49DB5931" w:rsidR="002B1E5B" w:rsidRPr="006B3A4D" w:rsidRDefault="002B1E5B" w:rsidP="00920479">
            <w:r w:rsidRPr="006B3A4D">
              <w:t>https://www.smart</w:t>
            </w:r>
            <w:r w:rsidR="000C57DE">
              <w:noBreakHyphen/>
            </w:r>
            <w:r w:rsidRPr="006B3A4D">
              <w:t>factory.kr/ids/asset/MachinePress/1/0</w:t>
            </w:r>
          </w:p>
        </w:tc>
        <w:tc>
          <w:tcPr>
            <w:tcW w:w="506" w:type="dxa"/>
            <w:vAlign w:val="center"/>
          </w:tcPr>
          <w:p w14:paraId="26B051FD" w14:textId="77777777" w:rsidR="002B1E5B" w:rsidRPr="006B3A4D" w:rsidRDefault="002B1E5B" w:rsidP="00920479">
            <w:r w:rsidRPr="006B3A4D">
              <w:t>1</w:t>
            </w:r>
          </w:p>
        </w:tc>
      </w:tr>
      <w:tr w:rsidR="002B1E5B" w14:paraId="2F08EB3A" w14:textId="77777777" w:rsidTr="00920479">
        <w:tc>
          <w:tcPr>
            <w:tcW w:w="2522" w:type="dxa"/>
          </w:tcPr>
          <w:p w14:paraId="00AC48B8" w14:textId="77777777" w:rsidR="002B1E5B" w:rsidRDefault="002B1E5B" w:rsidP="00920479">
            <w:r>
              <w:t>[MLP]</w:t>
            </w:r>
            <w:r>
              <w:br/>
              <w:t>ManufacturerName</w:t>
            </w:r>
          </w:p>
        </w:tc>
        <w:tc>
          <w:tcPr>
            <w:tcW w:w="4678" w:type="dxa"/>
          </w:tcPr>
          <w:p w14:paraId="6C6E70B7" w14:textId="474740E3" w:rsidR="002B1E5B" w:rsidRDefault="002B1E5B" w:rsidP="00920479">
            <w:r>
              <w:t>0112/2///61987#ABA565#009</w:t>
            </w:r>
            <w:r>
              <w:br/>
              <w:t xml:space="preserve">ManufacturerName legally valid designation of the natural or judicial person which is directly responsible for the design, production, packaging and labeling of a product in respect to its being </w:t>
            </w:r>
            <w:r>
              <w:lastRenderedPageBreak/>
              <w:t xml:space="preserve">brought into circulation </w:t>
            </w:r>
            <w:r w:rsidR="000C57DE">
              <w:noBreakHyphen/>
            </w:r>
          </w:p>
        </w:tc>
        <w:tc>
          <w:tcPr>
            <w:tcW w:w="1275" w:type="dxa"/>
          </w:tcPr>
          <w:p w14:paraId="63E70D52" w14:textId="77777777" w:rsidR="002B1E5B" w:rsidRPr="006B3A4D" w:rsidRDefault="002B1E5B" w:rsidP="00920479">
            <w:r w:rsidRPr="006B3A4D">
              <w:lastRenderedPageBreak/>
              <w:t>[String]</w:t>
            </w:r>
          </w:p>
          <w:p w14:paraId="31F6FD4C" w14:textId="77777777" w:rsidR="002B1E5B" w:rsidRPr="006B3A4D" w:rsidRDefault="002B1E5B" w:rsidP="00920479"/>
          <w:p w14:paraId="6B6025C6" w14:textId="77777777" w:rsidR="002B1E5B" w:rsidRPr="006B3A4D" w:rsidRDefault="002B1E5B" w:rsidP="00920479">
            <w:r w:rsidRPr="006B3A4D">
              <w:t>Example Company@en</w:t>
            </w:r>
          </w:p>
        </w:tc>
        <w:tc>
          <w:tcPr>
            <w:tcW w:w="506" w:type="dxa"/>
            <w:vAlign w:val="center"/>
          </w:tcPr>
          <w:p w14:paraId="6295FC9D" w14:textId="77777777" w:rsidR="002B1E5B" w:rsidRPr="006B3A4D" w:rsidRDefault="002B1E5B" w:rsidP="00920479">
            <w:r w:rsidRPr="006B3A4D">
              <w:t>1</w:t>
            </w:r>
          </w:p>
        </w:tc>
      </w:tr>
      <w:tr w:rsidR="002B1E5B" w14:paraId="5A047FE0" w14:textId="77777777" w:rsidTr="00920479">
        <w:tc>
          <w:tcPr>
            <w:tcW w:w="2522" w:type="dxa"/>
          </w:tcPr>
          <w:p w14:paraId="0434E1E5" w14:textId="77777777" w:rsidR="002B1E5B" w:rsidRDefault="002B1E5B" w:rsidP="00920479">
            <w:r>
              <w:t>[MLP]</w:t>
            </w:r>
            <w:r>
              <w:br/>
              <w:t>ManufacturerProductDesignation</w:t>
            </w:r>
          </w:p>
        </w:tc>
        <w:tc>
          <w:tcPr>
            <w:tcW w:w="4678" w:type="dxa"/>
          </w:tcPr>
          <w:p w14:paraId="7BCACF27" w14:textId="3FBD7999" w:rsidR="002B1E5B" w:rsidRDefault="002B1E5B" w:rsidP="00920479">
            <w:r>
              <w:t>0112/2///61987#ABA567#009</w:t>
            </w:r>
            <w:r>
              <w:br/>
              <w:t xml:space="preserve">ManufacturerProductDesignation short description of the product (short text), third or lowest level of a 3 level manufacturer specific product hierarchy </w:t>
            </w:r>
            <w:r w:rsidR="000C57DE">
              <w:noBreakHyphen/>
            </w:r>
          </w:p>
        </w:tc>
        <w:tc>
          <w:tcPr>
            <w:tcW w:w="1275" w:type="dxa"/>
          </w:tcPr>
          <w:p w14:paraId="2E79F784" w14:textId="77777777" w:rsidR="002B1E5B" w:rsidRPr="006B3A4D" w:rsidRDefault="002B1E5B" w:rsidP="00920479">
            <w:r w:rsidRPr="006B3A4D">
              <w:t>[String]</w:t>
            </w:r>
          </w:p>
          <w:p w14:paraId="18194F9C" w14:textId="77777777" w:rsidR="002B1E5B" w:rsidRPr="006B3A4D" w:rsidRDefault="002B1E5B" w:rsidP="00920479"/>
          <w:p w14:paraId="1E0FC02F" w14:textId="77777777" w:rsidR="002B1E5B" w:rsidRPr="006B3A4D" w:rsidRDefault="002B1E5B" w:rsidP="00920479">
            <w:r w:rsidRPr="006B3A4D">
              <w:rPr>
                <w:rFonts w:hint="eastAsia"/>
              </w:rPr>
              <w:t>abcdef</w:t>
            </w:r>
            <w:r w:rsidRPr="006B3A4D">
              <w:t>@en</w:t>
            </w:r>
          </w:p>
        </w:tc>
        <w:tc>
          <w:tcPr>
            <w:tcW w:w="506" w:type="dxa"/>
            <w:vAlign w:val="center"/>
          </w:tcPr>
          <w:p w14:paraId="5D4C7A81" w14:textId="77777777" w:rsidR="002B1E5B" w:rsidRPr="006B3A4D" w:rsidRDefault="002B1E5B" w:rsidP="00920479">
            <w:r w:rsidRPr="006B3A4D">
              <w:t>1</w:t>
            </w:r>
          </w:p>
        </w:tc>
      </w:tr>
      <w:tr w:rsidR="002B1E5B" w14:paraId="7E2B3C7B" w14:textId="77777777" w:rsidTr="00920479">
        <w:tc>
          <w:tcPr>
            <w:tcW w:w="2522" w:type="dxa"/>
          </w:tcPr>
          <w:p w14:paraId="79AAAC7B" w14:textId="77777777" w:rsidR="002B1E5B" w:rsidRDefault="002B1E5B" w:rsidP="00920479">
            <w:r>
              <w:t>[SMC]</w:t>
            </w:r>
            <w:r>
              <w:br/>
              <w:t>AddressInformation</w:t>
            </w:r>
          </w:p>
        </w:tc>
        <w:tc>
          <w:tcPr>
            <w:tcW w:w="4678" w:type="dxa"/>
          </w:tcPr>
          <w:p w14:paraId="23A7F168" w14:textId="7024484D" w:rsidR="002B1E5B" w:rsidRDefault="002B1E5B" w:rsidP="00920479">
            <w:r>
              <w:t>https://admin</w:t>
            </w:r>
            <w:r w:rsidR="000C57DE">
              <w:noBreakHyphen/>
            </w:r>
            <w:r>
              <w:t>shell.io/zvei/nameplate/1/0/ContactInformations/AddressInformation</w:t>
            </w:r>
            <w:r>
              <w:br/>
              <w:t>AddressInformation Note: this set of information is defined by SMT drop</w:t>
            </w:r>
            <w:r w:rsidR="000C57DE">
              <w:noBreakHyphen/>
            </w:r>
            <w:r>
              <w:t>in Note: this set of information is defined by SMT drop</w:t>
            </w:r>
            <w:r w:rsidR="000C57DE">
              <w:noBreakHyphen/>
            </w:r>
            <w:r>
              <w:t>in "Address Information"</w:t>
            </w:r>
          </w:p>
        </w:tc>
        <w:tc>
          <w:tcPr>
            <w:tcW w:w="1275" w:type="dxa"/>
          </w:tcPr>
          <w:p w14:paraId="7CE4ED08" w14:textId="223B86CC" w:rsidR="002B1E5B" w:rsidRPr="006B3A4D" w:rsidRDefault="002B1E5B" w:rsidP="00920479">
            <w:r w:rsidRPr="006B3A4D">
              <w:t>[</w:t>
            </w:r>
            <w:r w:rsidR="000C57DE">
              <w:noBreakHyphen/>
            </w:r>
            <w:r w:rsidRPr="006B3A4D">
              <w:t>]</w:t>
            </w:r>
          </w:p>
          <w:p w14:paraId="75664C55" w14:textId="77777777" w:rsidR="002B1E5B" w:rsidRPr="006B3A4D" w:rsidRDefault="002B1E5B" w:rsidP="00920479"/>
          <w:p w14:paraId="708B3F9A" w14:textId="77777777" w:rsidR="002B1E5B" w:rsidRPr="006B3A4D" w:rsidRDefault="002B1E5B" w:rsidP="00920479">
            <w:r w:rsidRPr="006B3A4D">
              <w:rPr>
                <w:rFonts w:hint="eastAsia"/>
              </w:rPr>
              <w:t>4 elements</w:t>
            </w:r>
          </w:p>
        </w:tc>
        <w:tc>
          <w:tcPr>
            <w:tcW w:w="506" w:type="dxa"/>
            <w:vAlign w:val="center"/>
          </w:tcPr>
          <w:p w14:paraId="2913F859" w14:textId="77777777" w:rsidR="002B1E5B" w:rsidRPr="006B3A4D" w:rsidRDefault="002B1E5B" w:rsidP="00920479">
            <w:r w:rsidRPr="006B3A4D">
              <w:t>1</w:t>
            </w:r>
          </w:p>
        </w:tc>
      </w:tr>
      <w:tr w:rsidR="002B1E5B" w14:paraId="0401D2D4" w14:textId="77777777" w:rsidTr="00920479">
        <w:tc>
          <w:tcPr>
            <w:tcW w:w="2522" w:type="dxa"/>
          </w:tcPr>
          <w:p w14:paraId="5BBC25D4" w14:textId="77777777" w:rsidR="002B1E5B" w:rsidRDefault="002B1E5B" w:rsidP="00920479">
            <w:r>
              <w:t>[MLP]</w:t>
            </w:r>
            <w:r>
              <w:br/>
              <w:t>ManufacturerProductRoot</w:t>
            </w:r>
          </w:p>
        </w:tc>
        <w:tc>
          <w:tcPr>
            <w:tcW w:w="4678" w:type="dxa"/>
          </w:tcPr>
          <w:p w14:paraId="5C042CA0" w14:textId="36080D88" w:rsidR="002B1E5B" w:rsidRDefault="002B1E5B" w:rsidP="00920479">
            <w:r>
              <w:t>0112/2///61360_7#AAS011#001</w:t>
            </w:r>
            <w:r>
              <w:br/>
              <w:t xml:space="preserve">ManufacturerProductRoot top level of a 3 level manufacturer specific product hierarchy </w:t>
            </w:r>
            <w:r w:rsidR="000C57DE">
              <w:noBreakHyphen/>
            </w:r>
          </w:p>
        </w:tc>
        <w:tc>
          <w:tcPr>
            <w:tcW w:w="1275" w:type="dxa"/>
          </w:tcPr>
          <w:p w14:paraId="2730E492" w14:textId="77777777" w:rsidR="002B1E5B" w:rsidRPr="006B3A4D" w:rsidRDefault="002B1E5B" w:rsidP="00920479">
            <w:r w:rsidRPr="006B3A4D">
              <w:t>[String]</w:t>
            </w:r>
          </w:p>
          <w:p w14:paraId="19BD84D7" w14:textId="77777777" w:rsidR="002B1E5B" w:rsidRPr="006B3A4D" w:rsidRDefault="002B1E5B" w:rsidP="00920479"/>
          <w:p w14:paraId="169DF0BE" w14:textId="77777777" w:rsidR="002B1E5B" w:rsidRPr="006B3A4D" w:rsidRDefault="002B1E5B" w:rsidP="00920479">
            <w:r w:rsidRPr="006B3A4D">
              <w:rPr>
                <w:rFonts w:hint="eastAsia"/>
              </w:rPr>
              <w:t>abcdef</w:t>
            </w:r>
            <w:r w:rsidRPr="006B3A4D">
              <w:t>@en</w:t>
            </w:r>
          </w:p>
        </w:tc>
        <w:tc>
          <w:tcPr>
            <w:tcW w:w="506" w:type="dxa"/>
            <w:vAlign w:val="center"/>
          </w:tcPr>
          <w:p w14:paraId="44296B2F" w14:textId="77777777" w:rsidR="002B1E5B" w:rsidRPr="006B3A4D" w:rsidRDefault="002B1E5B" w:rsidP="00920479">
            <w:r w:rsidRPr="006B3A4D">
              <w:t>0..1</w:t>
            </w:r>
          </w:p>
        </w:tc>
      </w:tr>
      <w:tr w:rsidR="002B1E5B" w14:paraId="01B9E14E" w14:textId="77777777" w:rsidTr="00920479">
        <w:tc>
          <w:tcPr>
            <w:tcW w:w="2522" w:type="dxa"/>
          </w:tcPr>
          <w:p w14:paraId="5501BFF1" w14:textId="77777777" w:rsidR="002B1E5B" w:rsidRDefault="002B1E5B" w:rsidP="00920479">
            <w:r>
              <w:t>[MLP]</w:t>
            </w:r>
            <w:r>
              <w:br/>
              <w:t>ManufacturerProductFamily</w:t>
            </w:r>
          </w:p>
        </w:tc>
        <w:tc>
          <w:tcPr>
            <w:tcW w:w="4678" w:type="dxa"/>
          </w:tcPr>
          <w:p w14:paraId="3F2D71D8" w14:textId="74465888" w:rsidR="002B1E5B" w:rsidRDefault="002B1E5B" w:rsidP="00920479">
            <w:r>
              <w:t>0112/2///61987#ABP464#002</w:t>
            </w:r>
            <w:r>
              <w:br/>
              <w:t xml:space="preserve">ManufacturerProductFamily second level of a 3 level manufacturer specific product hierarchy </w:t>
            </w:r>
            <w:r w:rsidR="000C57DE">
              <w:noBreakHyphen/>
            </w:r>
          </w:p>
        </w:tc>
        <w:tc>
          <w:tcPr>
            <w:tcW w:w="1275" w:type="dxa"/>
          </w:tcPr>
          <w:p w14:paraId="4D753785" w14:textId="77777777" w:rsidR="002B1E5B" w:rsidRPr="006B3A4D" w:rsidRDefault="002B1E5B" w:rsidP="00920479">
            <w:r w:rsidRPr="006B3A4D">
              <w:t>[String]</w:t>
            </w:r>
          </w:p>
          <w:p w14:paraId="24DFD12B" w14:textId="77777777" w:rsidR="002B1E5B" w:rsidRPr="006B3A4D" w:rsidRDefault="002B1E5B" w:rsidP="00920479"/>
          <w:p w14:paraId="39682F05" w14:textId="77777777" w:rsidR="002B1E5B" w:rsidRPr="006B3A4D" w:rsidRDefault="002B1E5B" w:rsidP="00920479">
            <w:r w:rsidRPr="006B3A4D">
              <w:rPr>
                <w:rFonts w:hint="eastAsia"/>
              </w:rPr>
              <w:t>abcdef</w:t>
            </w:r>
            <w:r w:rsidRPr="006B3A4D">
              <w:t>@en</w:t>
            </w:r>
          </w:p>
        </w:tc>
        <w:tc>
          <w:tcPr>
            <w:tcW w:w="506" w:type="dxa"/>
            <w:vAlign w:val="center"/>
          </w:tcPr>
          <w:p w14:paraId="6CE0A8D5" w14:textId="77777777" w:rsidR="002B1E5B" w:rsidRPr="006B3A4D" w:rsidRDefault="002B1E5B" w:rsidP="00920479">
            <w:r w:rsidRPr="006B3A4D">
              <w:t>0..1</w:t>
            </w:r>
          </w:p>
        </w:tc>
      </w:tr>
      <w:tr w:rsidR="002B1E5B" w14:paraId="6AE258D3" w14:textId="77777777" w:rsidTr="00920479">
        <w:tc>
          <w:tcPr>
            <w:tcW w:w="2522" w:type="dxa"/>
          </w:tcPr>
          <w:p w14:paraId="53050C6E" w14:textId="77777777" w:rsidR="002B1E5B" w:rsidRDefault="002B1E5B" w:rsidP="00920479">
            <w:r>
              <w:t>[Prop]</w:t>
            </w:r>
            <w:r>
              <w:br/>
              <w:t>ManufacturerProductType</w:t>
            </w:r>
          </w:p>
        </w:tc>
        <w:tc>
          <w:tcPr>
            <w:tcW w:w="4678" w:type="dxa"/>
          </w:tcPr>
          <w:p w14:paraId="03BAC06B" w14:textId="4C6A8C97" w:rsidR="002B1E5B" w:rsidRDefault="002B1E5B" w:rsidP="00920479">
            <w:r>
              <w:t>0112/2///61987#ABA300#008</w:t>
            </w:r>
            <w:r>
              <w:br/>
              <w:t xml:space="preserve">ManufacturerProductType characteristic to differentiate between different products of a product family or special variants </w:t>
            </w:r>
            <w:r w:rsidR="000C57DE">
              <w:noBreakHyphen/>
            </w:r>
          </w:p>
        </w:tc>
        <w:tc>
          <w:tcPr>
            <w:tcW w:w="1275" w:type="dxa"/>
          </w:tcPr>
          <w:p w14:paraId="2E7474EE" w14:textId="77777777" w:rsidR="002B1E5B" w:rsidRPr="006B3A4D" w:rsidRDefault="002B1E5B" w:rsidP="00920479">
            <w:r w:rsidRPr="006B3A4D">
              <w:t>[String]</w:t>
            </w:r>
          </w:p>
          <w:p w14:paraId="44B6A0CF" w14:textId="77777777" w:rsidR="002B1E5B" w:rsidRPr="006B3A4D" w:rsidRDefault="002B1E5B" w:rsidP="00920479"/>
          <w:p w14:paraId="2D43F094" w14:textId="77777777" w:rsidR="002B1E5B" w:rsidRPr="006B3A4D" w:rsidRDefault="002B1E5B" w:rsidP="00920479">
            <w:r w:rsidRPr="006B3A4D">
              <w:rPr>
                <w:rFonts w:hint="eastAsia"/>
              </w:rPr>
              <w:t>abcdef</w:t>
            </w:r>
          </w:p>
        </w:tc>
        <w:tc>
          <w:tcPr>
            <w:tcW w:w="506" w:type="dxa"/>
            <w:vAlign w:val="center"/>
          </w:tcPr>
          <w:p w14:paraId="22712D44" w14:textId="77777777" w:rsidR="002B1E5B" w:rsidRPr="006B3A4D" w:rsidRDefault="002B1E5B" w:rsidP="00920479">
            <w:r w:rsidRPr="006B3A4D">
              <w:t>0..1</w:t>
            </w:r>
          </w:p>
        </w:tc>
      </w:tr>
      <w:tr w:rsidR="002B1E5B" w14:paraId="61D43FE0" w14:textId="77777777" w:rsidTr="00920479">
        <w:tc>
          <w:tcPr>
            <w:tcW w:w="2522" w:type="dxa"/>
          </w:tcPr>
          <w:p w14:paraId="08768FAA" w14:textId="77777777" w:rsidR="002B1E5B" w:rsidRDefault="002B1E5B" w:rsidP="00920479">
            <w:r>
              <w:t>[Prop]</w:t>
            </w:r>
            <w:r>
              <w:br/>
              <w:t>OrderCodeOfManufacturer</w:t>
            </w:r>
          </w:p>
        </w:tc>
        <w:tc>
          <w:tcPr>
            <w:tcW w:w="4678" w:type="dxa"/>
          </w:tcPr>
          <w:p w14:paraId="47722DB8" w14:textId="5AD9BD6D" w:rsidR="002B1E5B" w:rsidRDefault="002B1E5B" w:rsidP="00920479">
            <w:r>
              <w:t>0112/2///61987#ABA950#008</w:t>
            </w:r>
            <w:r>
              <w:br/>
              <w:t xml:space="preserve">OrderCodeOfManufacturer unique combination of numbers and letters issued by the manufacturer that is used to identify the device for ordering </w:t>
            </w:r>
            <w:r w:rsidR="000C57DE">
              <w:noBreakHyphen/>
            </w:r>
          </w:p>
        </w:tc>
        <w:tc>
          <w:tcPr>
            <w:tcW w:w="1275" w:type="dxa"/>
          </w:tcPr>
          <w:p w14:paraId="0250D832" w14:textId="77777777" w:rsidR="002B1E5B" w:rsidRPr="006B3A4D" w:rsidRDefault="002B1E5B" w:rsidP="00920479">
            <w:r w:rsidRPr="006B3A4D">
              <w:t>[String]</w:t>
            </w:r>
          </w:p>
          <w:p w14:paraId="72829C4D" w14:textId="77777777" w:rsidR="002B1E5B" w:rsidRPr="006B3A4D" w:rsidRDefault="002B1E5B" w:rsidP="00920479"/>
          <w:p w14:paraId="17B32146" w14:textId="77777777" w:rsidR="002B1E5B" w:rsidRPr="006B3A4D" w:rsidRDefault="002B1E5B" w:rsidP="00920479">
            <w:r w:rsidRPr="006B3A4D">
              <w:t>0000001</w:t>
            </w:r>
          </w:p>
        </w:tc>
        <w:tc>
          <w:tcPr>
            <w:tcW w:w="506" w:type="dxa"/>
            <w:vAlign w:val="center"/>
          </w:tcPr>
          <w:p w14:paraId="4E10492E" w14:textId="77777777" w:rsidR="002B1E5B" w:rsidRPr="006B3A4D" w:rsidRDefault="002B1E5B" w:rsidP="00920479">
            <w:r w:rsidRPr="006B3A4D">
              <w:t>1</w:t>
            </w:r>
          </w:p>
        </w:tc>
      </w:tr>
      <w:tr w:rsidR="002B1E5B" w14:paraId="5EB221BD" w14:textId="77777777" w:rsidTr="00920479">
        <w:tc>
          <w:tcPr>
            <w:tcW w:w="2522" w:type="dxa"/>
          </w:tcPr>
          <w:p w14:paraId="26A3703C" w14:textId="77777777" w:rsidR="002B1E5B" w:rsidRDefault="002B1E5B" w:rsidP="00920479">
            <w:r>
              <w:t>[Prop]</w:t>
            </w:r>
            <w:r>
              <w:br/>
              <w:t>ProductArticleNumberOfManufacturer</w:t>
            </w:r>
          </w:p>
        </w:tc>
        <w:tc>
          <w:tcPr>
            <w:tcW w:w="4678" w:type="dxa"/>
          </w:tcPr>
          <w:p w14:paraId="67156AF0" w14:textId="63FEDD89" w:rsidR="002B1E5B" w:rsidRDefault="002B1E5B" w:rsidP="00920479">
            <w:r>
              <w:t>0112/2///61987#ABA581#007</w:t>
            </w:r>
            <w:r>
              <w:br/>
              <w:t xml:space="preserve">ProductArticleNumberOfManufacturer unique product identifier of the manufacturer </w:t>
            </w:r>
            <w:r w:rsidR="000C57DE">
              <w:noBreakHyphen/>
            </w:r>
          </w:p>
        </w:tc>
        <w:tc>
          <w:tcPr>
            <w:tcW w:w="1275" w:type="dxa"/>
          </w:tcPr>
          <w:p w14:paraId="3BB45B6B" w14:textId="77777777" w:rsidR="002B1E5B" w:rsidRPr="006B3A4D" w:rsidRDefault="002B1E5B" w:rsidP="00920479">
            <w:r w:rsidRPr="006B3A4D">
              <w:t>[String]</w:t>
            </w:r>
          </w:p>
          <w:p w14:paraId="1123F6BC" w14:textId="77777777" w:rsidR="002B1E5B" w:rsidRPr="006B3A4D" w:rsidRDefault="002B1E5B" w:rsidP="00920479"/>
          <w:p w14:paraId="2BBD3C20" w14:textId="77777777" w:rsidR="002B1E5B" w:rsidRPr="006B3A4D" w:rsidRDefault="002B1E5B" w:rsidP="00920479">
            <w:r w:rsidRPr="006B3A4D">
              <w:t>MachinePress</w:t>
            </w:r>
          </w:p>
        </w:tc>
        <w:tc>
          <w:tcPr>
            <w:tcW w:w="506" w:type="dxa"/>
            <w:vAlign w:val="center"/>
          </w:tcPr>
          <w:p w14:paraId="15B86973" w14:textId="77777777" w:rsidR="002B1E5B" w:rsidRPr="006B3A4D" w:rsidRDefault="002B1E5B" w:rsidP="00920479">
            <w:r w:rsidRPr="006B3A4D">
              <w:t>0..1</w:t>
            </w:r>
          </w:p>
        </w:tc>
      </w:tr>
      <w:tr w:rsidR="002B1E5B" w14:paraId="69F53322" w14:textId="77777777" w:rsidTr="00920479">
        <w:tc>
          <w:tcPr>
            <w:tcW w:w="2522" w:type="dxa"/>
          </w:tcPr>
          <w:p w14:paraId="72C53C01" w14:textId="77777777" w:rsidR="002B1E5B" w:rsidRDefault="002B1E5B" w:rsidP="00920479">
            <w:r>
              <w:t>[Prop]</w:t>
            </w:r>
            <w:r>
              <w:br/>
              <w:t>SerialNumber</w:t>
            </w:r>
          </w:p>
        </w:tc>
        <w:tc>
          <w:tcPr>
            <w:tcW w:w="4678" w:type="dxa"/>
          </w:tcPr>
          <w:p w14:paraId="139BE53B" w14:textId="7DEE464D" w:rsidR="002B1E5B" w:rsidRDefault="002B1E5B" w:rsidP="00920479">
            <w:r>
              <w:t>0112/2///61987#ABA951#009</w:t>
            </w:r>
            <w:r>
              <w:br/>
              <w:t xml:space="preserve">SerialNumber unique combination of numbers and letters used to identify the device once it has been manufactured </w:t>
            </w:r>
            <w:r w:rsidR="000C57DE">
              <w:noBreakHyphen/>
            </w:r>
          </w:p>
        </w:tc>
        <w:tc>
          <w:tcPr>
            <w:tcW w:w="1275" w:type="dxa"/>
          </w:tcPr>
          <w:p w14:paraId="5EB5CD71" w14:textId="77777777" w:rsidR="002B1E5B" w:rsidRPr="006B3A4D" w:rsidRDefault="002B1E5B" w:rsidP="00920479">
            <w:r w:rsidRPr="006B3A4D">
              <w:t>[String]</w:t>
            </w:r>
          </w:p>
          <w:p w14:paraId="7F974D0D" w14:textId="77777777" w:rsidR="002B1E5B" w:rsidRPr="006B3A4D" w:rsidRDefault="002B1E5B" w:rsidP="00920479"/>
          <w:p w14:paraId="6A73E63A" w14:textId="77777777" w:rsidR="002B1E5B" w:rsidRPr="006B3A4D" w:rsidRDefault="002B1E5B" w:rsidP="00920479">
            <w:r w:rsidRPr="006B3A4D">
              <w:t>12345678</w:t>
            </w:r>
          </w:p>
        </w:tc>
        <w:tc>
          <w:tcPr>
            <w:tcW w:w="506" w:type="dxa"/>
            <w:vAlign w:val="center"/>
          </w:tcPr>
          <w:p w14:paraId="7B543EAB" w14:textId="77777777" w:rsidR="002B1E5B" w:rsidRPr="006B3A4D" w:rsidRDefault="002B1E5B" w:rsidP="00920479">
            <w:r w:rsidRPr="006B3A4D">
              <w:t>0..1</w:t>
            </w:r>
          </w:p>
        </w:tc>
      </w:tr>
      <w:tr w:rsidR="002B1E5B" w14:paraId="29D353C4" w14:textId="77777777" w:rsidTr="00920479">
        <w:tc>
          <w:tcPr>
            <w:tcW w:w="2522" w:type="dxa"/>
          </w:tcPr>
          <w:p w14:paraId="7EB799DB" w14:textId="77777777" w:rsidR="002B1E5B" w:rsidRDefault="002B1E5B" w:rsidP="00920479">
            <w:r>
              <w:t>[Prop]</w:t>
            </w:r>
            <w:r>
              <w:br/>
              <w:t>YearOfConstruction</w:t>
            </w:r>
          </w:p>
        </w:tc>
        <w:tc>
          <w:tcPr>
            <w:tcW w:w="4678" w:type="dxa"/>
          </w:tcPr>
          <w:p w14:paraId="64966616" w14:textId="19C6F8E9" w:rsidR="002B1E5B" w:rsidRDefault="002B1E5B" w:rsidP="00920479">
            <w:r>
              <w:t>0112/2///61987#ABP000#002</w:t>
            </w:r>
            <w:r>
              <w:br/>
              <w:t xml:space="preserve">YearOfConstruction year in which the manufacturing process is completed </w:t>
            </w:r>
            <w:r w:rsidR="000C57DE">
              <w:noBreakHyphen/>
            </w:r>
          </w:p>
        </w:tc>
        <w:tc>
          <w:tcPr>
            <w:tcW w:w="1275" w:type="dxa"/>
          </w:tcPr>
          <w:p w14:paraId="78D739D3" w14:textId="77777777" w:rsidR="002B1E5B" w:rsidRPr="006B3A4D" w:rsidRDefault="002B1E5B" w:rsidP="00920479">
            <w:r w:rsidRPr="006B3A4D">
              <w:t>[String]</w:t>
            </w:r>
          </w:p>
          <w:p w14:paraId="73D239B4" w14:textId="77777777" w:rsidR="002B1E5B" w:rsidRPr="006B3A4D" w:rsidRDefault="002B1E5B" w:rsidP="00920479"/>
          <w:p w14:paraId="62FC9783" w14:textId="55FAABA9" w:rsidR="002B1E5B" w:rsidRPr="006B3A4D" w:rsidRDefault="002B1E5B" w:rsidP="00920479">
            <w:r w:rsidRPr="006B3A4D">
              <w:t>20</w:t>
            </w:r>
            <w:r w:rsidRPr="006B3A4D">
              <w:rPr>
                <w:rFonts w:hint="eastAsia"/>
              </w:rPr>
              <w:t>99</w:t>
            </w:r>
            <w:r w:rsidR="000C57DE">
              <w:noBreakHyphen/>
            </w:r>
            <w:r w:rsidRPr="006B3A4D">
              <w:t>01</w:t>
            </w:r>
            <w:r w:rsidR="000C57DE">
              <w:noBreakHyphen/>
            </w:r>
            <w:r w:rsidRPr="006B3A4D">
              <w:t>01</w:t>
            </w:r>
          </w:p>
        </w:tc>
        <w:tc>
          <w:tcPr>
            <w:tcW w:w="506" w:type="dxa"/>
            <w:vAlign w:val="center"/>
          </w:tcPr>
          <w:p w14:paraId="0F4D76CD" w14:textId="77777777" w:rsidR="002B1E5B" w:rsidRPr="006B3A4D" w:rsidRDefault="002B1E5B" w:rsidP="00920479">
            <w:r w:rsidRPr="006B3A4D">
              <w:t>0..1</w:t>
            </w:r>
          </w:p>
        </w:tc>
      </w:tr>
      <w:tr w:rsidR="002B1E5B" w14:paraId="499CB844" w14:textId="77777777" w:rsidTr="00920479">
        <w:tc>
          <w:tcPr>
            <w:tcW w:w="2522" w:type="dxa"/>
          </w:tcPr>
          <w:p w14:paraId="2B415002" w14:textId="77777777" w:rsidR="002B1E5B" w:rsidRDefault="002B1E5B" w:rsidP="00920479">
            <w:r>
              <w:t>[Prop]</w:t>
            </w:r>
            <w:r>
              <w:br/>
            </w:r>
            <w:r>
              <w:lastRenderedPageBreak/>
              <w:t>DateOfManufacture</w:t>
            </w:r>
          </w:p>
        </w:tc>
        <w:tc>
          <w:tcPr>
            <w:tcW w:w="4678" w:type="dxa"/>
          </w:tcPr>
          <w:p w14:paraId="03A73359" w14:textId="4A3B6543" w:rsidR="002B1E5B" w:rsidRDefault="002B1E5B" w:rsidP="00920479">
            <w:r>
              <w:lastRenderedPageBreak/>
              <w:t>0112/2///61987#ABB757#007</w:t>
            </w:r>
            <w:r>
              <w:br/>
            </w:r>
            <w:r>
              <w:lastRenderedPageBreak/>
              <w:t xml:space="preserve">DateOfManufacture date when an item was manufactured </w:t>
            </w:r>
            <w:r w:rsidR="000C57DE">
              <w:noBreakHyphen/>
            </w:r>
          </w:p>
        </w:tc>
        <w:tc>
          <w:tcPr>
            <w:tcW w:w="1275" w:type="dxa"/>
          </w:tcPr>
          <w:p w14:paraId="40698FE9" w14:textId="77777777" w:rsidR="002B1E5B" w:rsidRPr="006B3A4D" w:rsidRDefault="002B1E5B" w:rsidP="00920479">
            <w:r w:rsidRPr="006B3A4D">
              <w:lastRenderedPageBreak/>
              <w:t>[Date]</w:t>
            </w:r>
          </w:p>
          <w:p w14:paraId="2CC2A86D" w14:textId="77777777" w:rsidR="002B1E5B" w:rsidRPr="006B3A4D" w:rsidRDefault="002B1E5B" w:rsidP="00920479"/>
          <w:p w14:paraId="42C41BB7" w14:textId="7E4B240F" w:rsidR="002B1E5B" w:rsidRPr="006B3A4D" w:rsidRDefault="002B1E5B" w:rsidP="00920479">
            <w:r w:rsidRPr="006B3A4D">
              <w:t>20</w:t>
            </w:r>
            <w:r w:rsidRPr="006B3A4D">
              <w:rPr>
                <w:rFonts w:hint="eastAsia"/>
              </w:rPr>
              <w:t>99</w:t>
            </w:r>
            <w:r w:rsidR="000C57DE">
              <w:noBreakHyphen/>
            </w:r>
            <w:r w:rsidRPr="006B3A4D">
              <w:t>01</w:t>
            </w:r>
            <w:r w:rsidR="000C57DE">
              <w:noBreakHyphen/>
            </w:r>
            <w:r w:rsidRPr="006B3A4D">
              <w:t>01</w:t>
            </w:r>
          </w:p>
        </w:tc>
        <w:tc>
          <w:tcPr>
            <w:tcW w:w="506" w:type="dxa"/>
            <w:vAlign w:val="center"/>
          </w:tcPr>
          <w:p w14:paraId="78680535" w14:textId="77777777" w:rsidR="002B1E5B" w:rsidRPr="006B3A4D" w:rsidRDefault="002B1E5B" w:rsidP="00920479">
            <w:r w:rsidRPr="006B3A4D">
              <w:lastRenderedPageBreak/>
              <w:t>0..1</w:t>
            </w:r>
          </w:p>
        </w:tc>
      </w:tr>
      <w:tr w:rsidR="002B1E5B" w14:paraId="560F1E9D" w14:textId="77777777" w:rsidTr="00920479">
        <w:tc>
          <w:tcPr>
            <w:tcW w:w="2522" w:type="dxa"/>
          </w:tcPr>
          <w:p w14:paraId="1C55E5D7" w14:textId="77777777" w:rsidR="002B1E5B" w:rsidRDefault="002B1E5B" w:rsidP="00920479">
            <w:r>
              <w:t>[Prop]</w:t>
            </w:r>
            <w:r>
              <w:br/>
              <w:t>HardwareVersion</w:t>
            </w:r>
          </w:p>
        </w:tc>
        <w:tc>
          <w:tcPr>
            <w:tcW w:w="4678" w:type="dxa"/>
          </w:tcPr>
          <w:p w14:paraId="265F3A7B" w14:textId="2EE55EB7" w:rsidR="002B1E5B" w:rsidRDefault="002B1E5B" w:rsidP="00920479">
            <w:r>
              <w:t>0112/2///61987#ABA926#008</w:t>
            </w:r>
            <w:r>
              <w:br/>
              <w:t xml:space="preserve">HardwareVersion version of the hardware supplied with the device </w:t>
            </w:r>
            <w:r w:rsidR="000C57DE">
              <w:noBreakHyphen/>
            </w:r>
          </w:p>
        </w:tc>
        <w:tc>
          <w:tcPr>
            <w:tcW w:w="1275" w:type="dxa"/>
          </w:tcPr>
          <w:p w14:paraId="2E533E33" w14:textId="77777777" w:rsidR="002B1E5B" w:rsidRPr="006B3A4D" w:rsidRDefault="002B1E5B" w:rsidP="00920479">
            <w:r w:rsidRPr="006B3A4D">
              <w:t>[String]</w:t>
            </w:r>
          </w:p>
          <w:p w14:paraId="4A86093D" w14:textId="77777777" w:rsidR="002B1E5B" w:rsidRPr="006B3A4D" w:rsidRDefault="002B1E5B" w:rsidP="00920479"/>
          <w:p w14:paraId="131D336B" w14:textId="77777777" w:rsidR="002B1E5B" w:rsidRPr="006B3A4D" w:rsidRDefault="002B1E5B" w:rsidP="00920479">
            <w:r w:rsidRPr="006B3A4D">
              <w:t>1.0</w:t>
            </w:r>
          </w:p>
        </w:tc>
        <w:tc>
          <w:tcPr>
            <w:tcW w:w="506" w:type="dxa"/>
            <w:vAlign w:val="center"/>
          </w:tcPr>
          <w:p w14:paraId="624A4392" w14:textId="77777777" w:rsidR="002B1E5B" w:rsidRPr="006B3A4D" w:rsidRDefault="002B1E5B" w:rsidP="00920479">
            <w:r w:rsidRPr="006B3A4D">
              <w:t>0..1</w:t>
            </w:r>
          </w:p>
        </w:tc>
      </w:tr>
      <w:tr w:rsidR="002B1E5B" w14:paraId="68328945" w14:textId="77777777" w:rsidTr="00920479">
        <w:tc>
          <w:tcPr>
            <w:tcW w:w="2522" w:type="dxa"/>
          </w:tcPr>
          <w:p w14:paraId="1D16606D" w14:textId="77777777" w:rsidR="002B1E5B" w:rsidRDefault="002B1E5B" w:rsidP="00920479">
            <w:r>
              <w:t>[Prop]</w:t>
            </w:r>
            <w:r>
              <w:br/>
              <w:t>FirmwareVersion</w:t>
            </w:r>
          </w:p>
        </w:tc>
        <w:tc>
          <w:tcPr>
            <w:tcW w:w="4678" w:type="dxa"/>
          </w:tcPr>
          <w:p w14:paraId="7E7E04F1" w14:textId="38CFEEAF" w:rsidR="002B1E5B" w:rsidRDefault="002B1E5B" w:rsidP="00920479">
            <w:r>
              <w:t>0112/2///61987#ABA302#006</w:t>
            </w:r>
            <w:r>
              <w:br/>
              <w:t xml:space="preserve">FirmwareVersion version of the firmware supplied with the device </w:t>
            </w:r>
            <w:r w:rsidR="000C57DE">
              <w:noBreakHyphen/>
            </w:r>
          </w:p>
        </w:tc>
        <w:tc>
          <w:tcPr>
            <w:tcW w:w="1275" w:type="dxa"/>
          </w:tcPr>
          <w:p w14:paraId="43909F77" w14:textId="77777777" w:rsidR="002B1E5B" w:rsidRPr="006B3A4D" w:rsidRDefault="002B1E5B" w:rsidP="00920479">
            <w:r w:rsidRPr="006B3A4D">
              <w:t>[String]</w:t>
            </w:r>
          </w:p>
          <w:p w14:paraId="1E427345" w14:textId="77777777" w:rsidR="002B1E5B" w:rsidRPr="006B3A4D" w:rsidRDefault="002B1E5B" w:rsidP="00920479"/>
          <w:p w14:paraId="764CEC24" w14:textId="77777777" w:rsidR="002B1E5B" w:rsidRPr="006B3A4D" w:rsidRDefault="002B1E5B" w:rsidP="00920479">
            <w:r w:rsidRPr="006B3A4D">
              <w:t>1.0</w:t>
            </w:r>
          </w:p>
        </w:tc>
        <w:tc>
          <w:tcPr>
            <w:tcW w:w="506" w:type="dxa"/>
            <w:vAlign w:val="center"/>
          </w:tcPr>
          <w:p w14:paraId="000C0543" w14:textId="77777777" w:rsidR="002B1E5B" w:rsidRPr="006B3A4D" w:rsidRDefault="002B1E5B" w:rsidP="00920479">
            <w:r w:rsidRPr="006B3A4D">
              <w:t>0..1</w:t>
            </w:r>
          </w:p>
        </w:tc>
      </w:tr>
      <w:tr w:rsidR="002B1E5B" w14:paraId="2E74CFBC" w14:textId="77777777" w:rsidTr="00920479">
        <w:tc>
          <w:tcPr>
            <w:tcW w:w="2522" w:type="dxa"/>
          </w:tcPr>
          <w:p w14:paraId="75C9032B" w14:textId="77777777" w:rsidR="002B1E5B" w:rsidRDefault="002B1E5B" w:rsidP="00920479">
            <w:r>
              <w:t>[Prop]</w:t>
            </w:r>
            <w:r>
              <w:br/>
              <w:t>SoftwareVersion</w:t>
            </w:r>
          </w:p>
        </w:tc>
        <w:tc>
          <w:tcPr>
            <w:tcW w:w="4678" w:type="dxa"/>
          </w:tcPr>
          <w:p w14:paraId="3B8B6DB3" w14:textId="7446A29E" w:rsidR="002B1E5B" w:rsidRDefault="002B1E5B" w:rsidP="00920479">
            <w:r>
              <w:t>0112/2///61987#ABA601#008</w:t>
            </w:r>
            <w:r>
              <w:br/>
              <w:t xml:space="preserve">SoftwareVersion version of the software used by the device </w:t>
            </w:r>
            <w:r w:rsidR="000C57DE">
              <w:noBreakHyphen/>
            </w:r>
          </w:p>
        </w:tc>
        <w:tc>
          <w:tcPr>
            <w:tcW w:w="1275" w:type="dxa"/>
          </w:tcPr>
          <w:p w14:paraId="6EFC4736" w14:textId="77777777" w:rsidR="002B1E5B" w:rsidRPr="006B3A4D" w:rsidRDefault="002B1E5B" w:rsidP="00920479">
            <w:r w:rsidRPr="006B3A4D">
              <w:t>[String]</w:t>
            </w:r>
          </w:p>
          <w:p w14:paraId="5F44E4FE" w14:textId="77777777" w:rsidR="002B1E5B" w:rsidRPr="006B3A4D" w:rsidRDefault="002B1E5B" w:rsidP="00920479"/>
          <w:p w14:paraId="7111C035" w14:textId="77777777" w:rsidR="002B1E5B" w:rsidRPr="006B3A4D" w:rsidRDefault="002B1E5B" w:rsidP="00920479">
            <w:r w:rsidRPr="006B3A4D">
              <w:t>1.0</w:t>
            </w:r>
          </w:p>
        </w:tc>
        <w:tc>
          <w:tcPr>
            <w:tcW w:w="506" w:type="dxa"/>
            <w:vAlign w:val="center"/>
          </w:tcPr>
          <w:p w14:paraId="5107AC96" w14:textId="77777777" w:rsidR="002B1E5B" w:rsidRPr="006B3A4D" w:rsidRDefault="002B1E5B" w:rsidP="00920479">
            <w:r w:rsidRPr="006B3A4D">
              <w:t>0..1</w:t>
            </w:r>
          </w:p>
        </w:tc>
      </w:tr>
      <w:tr w:rsidR="002B1E5B" w14:paraId="24D217FF" w14:textId="77777777" w:rsidTr="00920479">
        <w:tc>
          <w:tcPr>
            <w:tcW w:w="2522" w:type="dxa"/>
          </w:tcPr>
          <w:p w14:paraId="52521F96" w14:textId="77777777" w:rsidR="002B1E5B" w:rsidRDefault="002B1E5B" w:rsidP="00920479">
            <w:r>
              <w:t>[Prop]</w:t>
            </w:r>
            <w:r>
              <w:br/>
              <w:t>CountryOfOrigin</w:t>
            </w:r>
          </w:p>
        </w:tc>
        <w:tc>
          <w:tcPr>
            <w:tcW w:w="4678" w:type="dxa"/>
          </w:tcPr>
          <w:p w14:paraId="3392917D" w14:textId="4D5BEFF7" w:rsidR="002B1E5B" w:rsidRDefault="002B1E5B" w:rsidP="00920479">
            <w:r>
              <w:t>0112/2///61987#ABP462#001</w:t>
            </w:r>
            <w:r>
              <w:br/>
              <w:t>CountryOfOrigin country where the product was manufactured Note: Country codes defined accord. to DIN EN ISO 3166</w:t>
            </w:r>
            <w:r w:rsidR="000C57DE">
              <w:noBreakHyphen/>
            </w:r>
            <w:r>
              <w:t>1 alpha</w:t>
            </w:r>
            <w:r w:rsidR="000C57DE">
              <w:noBreakHyphen/>
            </w:r>
            <w:r>
              <w:t>2 codes</w:t>
            </w:r>
          </w:p>
        </w:tc>
        <w:tc>
          <w:tcPr>
            <w:tcW w:w="1275" w:type="dxa"/>
          </w:tcPr>
          <w:p w14:paraId="18E433A4" w14:textId="77777777" w:rsidR="002B1E5B" w:rsidRPr="006B3A4D" w:rsidRDefault="002B1E5B" w:rsidP="00920479">
            <w:r w:rsidRPr="006B3A4D">
              <w:t>[String]</w:t>
            </w:r>
          </w:p>
          <w:p w14:paraId="059DDC25" w14:textId="77777777" w:rsidR="002B1E5B" w:rsidRPr="006B3A4D" w:rsidRDefault="002B1E5B" w:rsidP="00920479"/>
          <w:p w14:paraId="14132873" w14:textId="77777777" w:rsidR="002B1E5B" w:rsidRPr="006B3A4D" w:rsidRDefault="002B1E5B" w:rsidP="00920479">
            <w:r w:rsidRPr="006B3A4D">
              <w:t>Republic of Korea</w:t>
            </w:r>
          </w:p>
        </w:tc>
        <w:tc>
          <w:tcPr>
            <w:tcW w:w="506" w:type="dxa"/>
            <w:vAlign w:val="center"/>
          </w:tcPr>
          <w:p w14:paraId="3E036F50" w14:textId="77777777" w:rsidR="002B1E5B" w:rsidRPr="006B3A4D" w:rsidRDefault="002B1E5B" w:rsidP="00920479">
            <w:r w:rsidRPr="006B3A4D">
              <w:t>0..1</w:t>
            </w:r>
          </w:p>
        </w:tc>
      </w:tr>
      <w:tr w:rsidR="002B1E5B" w14:paraId="18F975BC" w14:textId="77777777" w:rsidTr="00920479">
        <w:tc>
          <w:tcPr>
            <w:tcW w:w="2522" w:type="dxa"/>
          </w:tcPr>
          <w:p w14:paraId="2AEF5380" w14:textId="77777777" w:rsidR="002B1E5B" w:rsidRDefault="002B1E5B" w:rsidP="00920479">
            <w:r>
              <w:t>[Prop]</w:t>
            </w:r>
            <w:r>
              <w:br/>
              <w:t>UniqueFacilityIdentifier</w:t>
            </w:r>
          </w:p>
        </w:tc>
        <w:tc>
          <w:tcPr>
            <w:tcW w:w="4678" w:type="dxa"/>
          </w:tcPr>
          <w:p w14:paraId="3A632261" w14:textId="654D0EBA" w:rsidR="002B1E5B" w:rsidRDefault="002B1E5B" w:rsidP="00920479">
            <w:r>
              <w:t>https://admin</w:t>
            </w:r>
            <w:r w:rsidR="000C57DE">
              <w:noBreakHyphen/>
            </w:r>
            <w:r>
              <w:t>shell.io/idta/nameplate/3/0/UniqueFacilityIdentifier</w:t>
            </w:r>
            <w:r>
              <w:br/>
              <w:t xml:space="preserve">UniqueFacilityIdentifier unique string of characters for the identification of locations or buildings involved in a product’s value chain or used by actors involved in a product’s value chain </w:t>
            </w:r>
            <w:r w:rsidR="000C57DE">
              <w:noBreakHyphen/>
            </w:r>
          </w:p>
        </w:tc>
        <w:tc>
          <w:tcPr>
            <w:tcW w:w="1275" w:type="dxa"/>
          </w:tcPr>
          <w:p w14:paraId="082AA4A8" w14:textId="77777777" w:rsidR="002B1E5B" w:rsidRPr="006B3A4D" w:rsidRDefault="002B1E5B" w:rsidP="00920479">
            <w:r w:rsidRPr="006B3A4D">
              <w:t>[String]</w:t>
            </w:r>
          </w:p>
          <w:p w14:paraId="66FB6418" w14:textId="77777777" w:rsidR="002B1E5B" w:rsidRPr="006B3A4D" w:rsidRDefault="002B1E5B" w:rsidP="00920479"/>
          <w:p w14:paraId="553BED38" w14:textId="6549D801" w:rsidR="002B1E5B" w:rsidRPr="006B3A4D" w:rsidRDefault="002B1E5B" w:rsidP="00920479">
            <w:r w:rsidRPr="006B3A4D">
              <w:t>FAC</w:t>
            </w:r>
            <w:r w:rsidR="000C57DE">
              <w:noBreakHyphen/>
            </w:r>
            <w:r w:rsidRPr="006B3A4D">
              <w:t>20</w:t>
            </w:r>
            <w:r w:rsidRPr="006B3A4D">
              <w:rPr>
                <w:rFonts w:hint="eastAsia"/>
              </w:rPr>
              <w:t>99</w:t>
            </w:r>
            <w:r w:rsidR="000C57DE">
              <w:noBreakHyphen/>
            </w:r>
            <w:r w:rsidRPr="006B3A4D">
              <w:t>001</w:t>
            </w:r>
          </w:p>
        </w:tc>
        <w:tc>
          <w:tcPr>
            <w:tcW w:w="506" w:type="dxa"/>
            <w:vAlign w:val="center"/>
          </w:tcPr>
          <w:p w14:paraId="77086AE3" w14:textId="77777777" w:rsidR="002B1E5B" w:rsidRPr="006B3A4D" w:rsidRDefault="002B1E5B" w:rsidP="00920479">
            <w:r w:rsidRPr="006B3A4D">
              <w:t>0..1</w:t>
            </w:r>
          </w:p>
        </w:tc>
      </w:tr>
      <w:tr w:rsidR="002B1E5B" w14:paraId="56B515F7" w14:textId="77777777" w:rsidTr="00920479">
        <w:tc>
          <w:tcPr>
            <w:tcW w:w="2522" w:type="dxa"/>
          </w:tcPr>
          <w:p w14:paraId="35267D19" w14:textId="77777777" w:rsidR="002B1E5B" w:rsidRDefault="002B1E5B" w:rsidP="00920479">
            <w:r>
              <w:t>[File]</w:t>
            </w:r>
            <w:r>
              <w:br/>
              <w:t>CompanyLogo</w:t>
            </w:r>
          </w:p>
        </w:tc>
        <w:tc>
          <w:tcPr>
            <w:tcW w:w="4678" w:type="dxa"/>
          </w:tcPr>
          <w:p w14:paraId="2099ECB8" w14:textId="138D4E8B" w:rsidR="002B1E5B" w:rsidRDefault="002B1E5B" w:rsidP="00920479">
            <w:r>
              <w:t>0112/2///61987#ABP463#001</w:t>
            </w:r>
            <w:r>
              <w:br/>
              <w:t xml:space="preserve">CompanyLogo a graphic mark used to represent a company, an organisation or a product </w:t>
            </w:r>
            <w:r w:rsidR="000C57DE">
              <w:noBreakHyphen/>
            </w:r>
          </w:p>
        </w:tc>
        <w:tc>
          <w:tcPr>
            <w:tcW w:w="1275" w:type="dxa"/>
          </w:tcPr>
          <w:p w14:paraId="4C1B1101" w14:textId="77777777" w:rsidR="002B1E5B" w:rsidRPr="006B3A4D" w:rsidRDefault="002B1E5B" w:rsidP="00920479">
            <w:r w:rsidRPr="006B3A4D">
              <w:t>[File]</w:t>
            </w:r>
          </w:p>
          <w:p w14:paraId="45683C1D" w14:textId="77777777" w:rsidR="002B1E5B" w:rsidRPr="006B3A4D" w:rsidRDefault="002B1E5B" w:rsidP="00920479"/>
          <w:p w14:paraId="4AD6FBD4" w14:textId="77777777" w:rsidR="002B1E5B" w:rsidRPr="006B3A4D" w:rsidRDefault="002B1E5B" w:rsidP="00920479">
            <w:r w:rsidRPr="006B3A4D">
              <w:t>/aasx/Logo.png</w:t>
            </w:r>
          </w:p>
        </w:tc>
        <w:tc>
          <w:tcPr>
            <w:tcW w:w="506" w:type="dxa"/>
            <w:vAlign w:val="center"/>
          </w:tcPr>
          <w:p w14:paraId="3487BEF2" w14:textId="77777777" w:rsidR="002B1E5B" w:rsidRPr="006B3A4D" w:rsidRDefault="002B1E5B" w:rsidP="00920479">
            <w:r w:rsidRPr="006B3A4D">
              <w:t>0..1</w:t>
            </w:r>
          </w:p>
        </w:tc>
      </w:tr>
      <w:tr w:rsidR="002B1E5B" w14:paraId="4D219ACD" w14:textId="77777777" w:rsidTr="00920479">
        <w:tc>
          <w:tcPr>
            <w:tcW w:w="2522" w:type="dxa"/>
          </w:tcPr>
          <w:p w14:paraId="7C188C94" w14:textId="77777777" w:rsidR="002B1E5B" w:rsidRDefault="002B1E5B" w:rsidP="00920479">
            <w:r>
              <w:t>[SML]</w:t>
            </w:r>
            <w:r>
              <w:br/>
              <w:t>Markings</w:t>
            </w:r>
          </w:p>
        </w:tc>
        <w:tc>
          <w:tcPr>
            <w:tcW w:w="4678" w:type="dxa"/>
          </w:tcPr>
          <w:p w14:paraId="54D60087" w14:textId="0D0A43A4" w:rsidR="002B1E5B" w:rsidRDefault="002B1E5B" w:rsidP="00920479">
            <w:r>
              <w:t>0173</w:t>
            </w:r>
            <w:r w:rsidR="000C57DE">
              <w:noBreakHyphen/>
            </w:r>
            <w:r>
              <w:t>1#01</w:t>
            </w:r>
            <w:r w:rsidR="000C57DE">
              <w:noBreakHyphen/>
            </w:r>
            <w:r>
              <w:t>AGZ673#001</w:t>
            </w:r>
            <w:r>
              <w:br/>
              <w:t>Markings Collection of product markings Note: CE marking is declared as mandatory according to EU Blue Guide</w:t>
            </w:r>
          </w:p>
        </w:tc>
        <w:tc>
          <w:tcPr>
            <w:tcW w:w="1275" w:type="dxa"/>
          </w:tcPr>
          <w:p w14:paraId="30DF1123" w14:textId="50C2AD10" w:rsidR="002B1E5B" w:rsidRPr="006B3A4D" w:rsidRDefault="002B1E5B" w:rsidP="00920479">
            <w:r w:rsidRPr="006B3A4D">
              <w:t>[</w:t>
            </w:r>
            <w:r w:rsidR="000C57DE">
              <w:noBreakHyphen/>
            </w:r>
            <w:r w:rsidRPr="006B3A4D">
              <w:t>]</w:t>
            </w:r>
          </w:p>
          <w:p w14:paraId="78A13A3D" w14:textId="77777777" w:rsidR="002B1E5B" w:rsidRPr="006B3A4D" w:rsidRDefault="002B1E5B" w:rsidP="00920479"/>
          <w:p w14:paraId="5C441DC9" w14:textId="77777777" w:rsidR="002B1E5B" w:rsidRPr="006B3A4D" w:rsidRDefault="002B1E5B" w:rsidP="00920479">
            <w:r w:rsidRPr="006B3A4D">
              <w:rPr>
                <w:rFonts w:hint="eastAsia"/>
              </w:rPr>
              <w:t>3 elements</w:t>
            </w:r>
          </w:p>
          <w:p w14:paraId="3C3789F4" w14:textId="77777777" w:rsidR="002B1E5B" w:rsidRPr="006B3A4D" w:rsidRDefault="002B1E5B" w:rsidP="00920479"/>
        </w:tc>
        <w:tc>
          <w:tcPr>
            <w:tcW w:w="506" w:type="dxa"/>
            <w:vAlign w:val="center"/>
          </w:tcPr>
          <w:p w14:paraId="39B418A1" w14:textId="77777777" w:rsidR="002B1E5B" w:rsidRPr="006B3A4D" w:rsidRDefault="002B1E5B" w:rsidP="00920479">
            <w:r w:rsidRPr="006B3A4D">
              <w:t>0..1</w:t>
            </w:r>
          </w:p>
        </w:tc>
      </w:tr>
      <w:tr w:rsidR="002B1E5B" w14:paraId="2081A072" w14:textId="77777777" w:rsidTr="00920479">
        <w:tc>
          <w:tcPr>
            <w:tcW w:w="2522" w:type="dxa"/>
          </w:tcPr>
          <w:p w14:paraId="1D3C7ACC" w14:textId="77777777" w:rsidR="002B1E5B" w:rsidRDefault="002B1E5B" w:rsidP="00920479">
            <w:r>
              <w:t>[SMC]</w:t>
            </w:r>
            <w:r>
              <w:br/>
              <w:t>AssetSpecificProperties</w:t>
            </w:r>
          </w:p>
        </w:tc>
        <w:tc>
          <w:tcPr>
            <w:tcW w:w="4678" w:type="dxa"/>
          </w:tcPr>
          <w:p w14:paraId="343FB329" w14:textId="6DCEE554" w:rsidR="002B1E5B" w:rsidRDefault="002B1E5B" w:rsidP="00920479">
            <w:r>
              <w:t>0173</w:t>
            </w:r>
            <w:r w:rsidR="000C57DE">
              <w:noBreakHyphen/>
            </w:r>
            <w:r>
              <w:t>1#01</w:t>
            </w:r>
            <w:r w:rsidR="000C57DE">
              <w:noBreakHyphen/>
            </w:r>
            <w:r>
              <w:t>AGZ672#001</w:t>
            </w:r>
            <w:r>
              <w:br/>
              <w:t xml:space="preserve">Asset specific Properties Group of properties that are listed on the asset's nameplate and are grouped based on guidelines </w:t>
            </w:r>
            <w:r w:rsidR="000C57DE">
              <w:noBreakHyphen/>
            </w:r>
          </w:p>
        </w:tc>
        <w:tc>
          <w:tcPr>
            <w:tcW w:w="1275" w:type="dxa"/>
          </w:tcPr>
          <w:p w14:paraId="0AC8F793" w14:textId="0F6344CE" w:rsidR="002B1E5B" w:rsidRPr="00D23986" w:rsidRDefault="002B1E5B" w:rsidP="00920479">
            <w:pPr>
              <w:rPr>
                <w:sz w:val="18"/>
                <w:szCs w:val="18"/>
              </w:rPr>
            </w:pPr>
            <w:r w:rsidRPr="00D23986">
              <w:rPr>
                <w:sz w:val="18"/>
                <w:szCs w:val="18"/>
              </w:rPr>
              <w:t>[</w:t>
            </w:r>
            <w:r w:rsidR="000C57DE">
              <w:rPr>
                <w:sz w:val="18"/>
                <w:szCs w:val="18"/>
              </w:rPr>
              <w:noBreakHyphen/>
            </w:r>
            <w:r w:rsidRPr="00D23986">
              <w:rPr>
                <w:sz w:val="18"/>
                <w:szCs w:val="18"/>
              </w:rPr>
              <w:t>]</w:t>
            </w:r>
          </w:p>
          <w:p w14:paraId="5ACE8769" w14:textId="77777777" w:rsidR="002B1E5B" w:rsidRPr="00D23986" w:rsidRDefault="002B1E5B" w:rsidP="00920479">
            <w:pPr>
              <w:rPr>
                <w:sz w:val="18"/>
                <w:szCs w:val="18"/>
              </w:rPr>
            </w:pPr>
          </w:p>
          <w:p w14:paraId="402DAC26" w14:textId="77777777" w:rsidR="002B1E5B" w:rsidRDefault="002B1E5B" w:rsidP="00920479">
            <w:r w:rsidRPr="00D23986">
              <w:rPr>
                <w:rFonts w:hint="eastAsia"/>
                <w:sz w:val="18"/>
                <w:szCs w:val="18"/>
              </w:rPr>
              <w:t>0 elements</w:t>
            </w:r>
          </w:p>
        </w:tc>
        <w:tc>
          <w:tcPr>
            <w:tcW w:w="506" w:type="dxa"/>
            <w:vAlign w:val="center"/>
          </w:tcPr>
          <w:p w14:paraId="333201F3" w14:textId="77777777" w:rsidR="002B1E5B" w:rsidRDefault="002B1E5B" w:rsidP="00920479">
            <w:r>
              <w:rPr>
                <w:sz w:val="18"/>
                <w:szCs w:val="18"/>
              </w:rPr>
              <w:t>0..1</w:t>
            </w:r>
          </w:p>
        </w:tc>
      </w:tr>
    </w:tbl>
    <w:p w14:paraId="27F4EEBC" w14:textId="77777777" w:rsidR="002B1E5B" w:rsidRDefault="002B1E5B" w:rsidP="002B1E5B"/>
    <w:p w14:paraId="7A777A69"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040"/>
        <w:gridCol w:w="6622"/>
        <w:gridCol w:w="917"/>
        <w:gridCol w:w="402"/>
      </w:tblGrid>
      <w:tr w:rsidR="002B1E5B" w14:paraId="4209E2C3" w14:textId="77777777" w:rsidTr="00920479">
        <w:tc>
          <w:tcPr>
            <w:tcW w:w="0" w:type="auto"/>
            <w:shd w:val="clear" w:color="auto" w:fill="002060"/>
          </w:tcPr>
          <w:p w14:paraId="549FFF5C" w14:textId="77777777" w:rsidR="002B1E5B" w:rsidRDefault="002B1E5B" w:rsidP="00920479">
            <w:r>
              <w:rPr>
                <w:b/>
                <w:color w:val="FFFFFF"/>
              </w:rPr>
              <w:t>idShort:</w:t>
            </w:r>
          </w:p>
        </w:tc>
        <w:tc>
          <w:tcPr>
            <w:tcW w:w="4733" w:type="dxa"/>
            <w:shd w:val="clear" w:color="auto" w:fill="002060"/>
          </w:tcPr>
          <w:p w14:paraId="191457F2" w14:textId="77777777" w:rsidR="002B1E5B" w:rsidRDefault="002B1E5B" w:rsidP="00920479">
            <w:r>
              <w:rPr>
                <w:b/>
                <w:color w:val="FFFFFF"/>
              </w:rPr>
              <w:t>AddressInformation</w:t>
            </w:r>
          </w:p>
        </w:tc>
        <w:tc>
          <w:tcPr>
            <w:tcW w:w="2598" w:type="dxa"/>
            <w:shd w:val="clear" w:color="auto" w:fill="002060"/>
          </w:tcPr>
          <w:p w14:paraId="3C7EAB7E" w14:textId="77777777" w:rsidR="002B1E5B" w:rsidRDefault="002B1E5B" w:rsidP="00920479"/>
        </w:tc>
        <w:tc>
          <w:tcPr>
            <w:tcW w:w="0" w:type="auto"/>
            <w:shd w:val="clear" w:color="auto" w:fill="002060"/>
          </w:tcPr>
          <w:p w14:paraId="6285CCAD" w14:textId="77777777" w:rsidR="002B1E5B" w:rsidRDefault="002B1E5B" w:rsidP="00920479"/>
        </w:tc>
      </w:tr>
      <w:tr w:rsidR="002B1E5B" w14:paraId="4F0534CB" w14:textId="77777777" w:rsidTr="00920479">
        <w:tc>
          <w:tcPr>
            <w:tcW w:w="0" w:type="auto"/>
            <w:shd w:val="clear" w:color="auto" w:fill="002060"/>
          </w:tcPr>
          <w:p w14:paraId="104D2B7C" w14:textId="77777777" w:rsidR="002B1E5B" w:rsidRDefault="002B1E5B" w:rsidP="00920479">
            <w:r>
              <w:rPr>
                <w:b/>
                <w:color w:val="FFFFFF"/>
              </w:rPr>
              <w:lastRenderedPageBreak/>
              <w:t>Class:</w:t>
            </w:r>
          </w:p>
        </w:tc>
        <w:tc>
          <w:tcPr>
            <w:tcW w:w="4733" w:type="dxa"/>
            <w:shd w:val="clear" w:color="auto" w:fill="002060"/>
          </w:tcPr>
          <w:p w14:paraId="7B89E2F3" w14:textId="77777777" w:rsidR="002B1E5B" w:rsidRDefault="002B1E5B" w:rsidP="00920479">
            <w:r>
              <w:rPr>
                <w:b/>
                <w:color w:val="FFFFFF"/>
              </w:rPr>
              <w:t>SubmodelElementCollection</w:t>
            </w:r>
          </w:p>
        </w:tc>
        <w:tc>
          <w:tcPr>
            <w:tcW w:w="2598" w:type="dxa"/>
            <w:shd w:val="clear" w:color="auto" w:fill="002060"/>
          </w:tcPr>
          <w:p w14:paraId="73D4793D" w14:textId="77777777" w:rsidR="002B1E5B" w:rsidRDefault="002B1E5B" w:rsidP="00920479"/>
        </w:tc>
        <w:tc>
          <w:tcPr>
            <w:tcW w:w="0" w:type="auto"/>
            <w:shd w:val="clear" w:color="auto" w:fill="002060"/>
          </w:tcPr>
          <w:p w14:paraId="393C07D4" w14:textId="77777777" w:rsidR="002B1E5B" w:rsidRDefault="002B1E5B" w:rsidP="00920479"/>
        </w:tc>
      </w:tr>
      <w:tr w:rsidR="002B1E5B" w14:paraId="280CB118" w14:textId="77777777" w:rsidTr="00920479">
        <w:tc>
          <w:tcPr>
            <w:tcW w:w="0" w:type="auto"/>
            <w:shd w:val="clear" w:color="auto" w:fill="002060"/>
          </w:tcPr>
          <w:p w14:paraId="15C7355A" w14:textId="77777777" w:rsidR="002B1E5B" w:rsidRDefault="002B1E5B" w:rsidP="00920479">
            <w:r>
              <w:rPr>
                <w:b/>
                <w:color w:val="FFFFFF"/>
              </w:rPr>
              <w:t>semanticId:</w:t>
            </w:r>
          </w:p>
        </w:tc>
        <w:tc>
          <w:tcPr>
            <w:tcW w:w="4733" w:type="dxa"/>
            <w:shd w:val="clear" w:color="auto" w:fill="002060"/>
          </w:tcPr>
          <w:p w14:paraId="16567CDD" w14:textId="0A83EAD6" w:rsidR="002B1E5B" w:rsidRDefault="002B1E5B" w:rsidP="00920479">
            <w:r>
              <w:rPr>
                <w:b/>
                <w:color w:val="FFFFFF"/>
              </w:rPr>
              <w:t>https://admin</w:t>
            </w:r>
            <w:r w:rsidR="000C57DE">
              <w:rPr>
                <w:b/>
                <w:color w:val="FFFFFF"/>
              </w:rPr>
              <w:noBreakHyphen/>
            </w:r>
            <w:r>
              <w:rPr>
                <w:b/>
                <w:color w:val="FFFFFF"/>
              </w:rPr>
              <w:t>shell.io/zvei/nameplate/1/0/ContactInformations/AddressInformation</w:t>
            </w:r>
          </w:p>
        </w:tc>
        <w:tc>
          <w:tcPr>
            <w:tcW w:w="2598" w:type="dxa"/>
            <w:shd w:val="clear" w:color="auto" w:fill="002060"/>
          </w:tcPr>
          <w:p w14:paraId="0F00E27C" w14:textId="77777777" w:rsidR="002B1E5B" w:rsidRDefault="002B1E5B" w:rsidP="00920479"/>
        </w:tc>
        <w:tc>
          <w:tcPr>
            <w:tcW w:w="0" w:type="auto"/>
            <w:shd w:val="clear" w:color="auto" w:fill="002060"/>
          </w:tcPr>
          <w:p w14:paraId="2FFD6B5E" w14:textId="77777777" w:rsidR="002B1E5B" w:rsidRDefault="002B1E5B" w:rsidP="00920479"/>
        </w:tc>
      </w:tr>
      <w:tr w:rsidR="002B1E5B" w14:paraId="6ECD198E" w14:textId="77777777" w:rsidTr="00920479">
        <w:tc>
          <w:tcPr>
            <w:tcW w:w="0" w:type="auto"/>
            <w:shd w:val="clear" w:color="auto" w:fill="002060"/>
          </w:tcPr>
          <w:p w14:paraId="09F2A530" w14:textId="77777777" w:rsidR="002B1E5B" w:rsidRDefault="002B1E5B" w:rsidP="00920479">
            <w:r>
              <w:rPr>
                <w:b/>
                <w:color w:val="FFFFFF"/>
              </w:rPr>
              <w:t>Parent:</w:t>
            </w:r>
          </w:p>
        </w:tc>
        <w:tc>
          <w:tcPr>
            <w:tcW w:w="4733" w:type="dxa"/>
            <w:shd w:val="clear" w:color="auto" w:fill="002060"/>
          </w:tcPr>
          <w:p w14:paraId="3CB7D025" w14:textId="77777777" w:rsidR="002B1E5B" w:rsidRDefault="002B1E5B" w:rsidP="00920479">
            <w:r>
              <w:rPr>
                <w:b/>
                <w:color w:val="FFFFFF"/>
              </w:rPr>
              <w:t>AddressInformation</w:t>
            </w:r>
          </w:p>
        </w:tc>
        <w:tc>
          <w:tcPr>
            <w:tcW w:w="2598" w:type="dxa"/>
            <w:shd w:val="clear" w:color="auto" w:fill="002060"/>
          </w:tcPr>
          <w:p w14:paraId="72B8EDA3" w14:textId="77777777" w:rsidR="002B1E5B" w:rsidRDefault="002B1E5B" w:rsidP="00920479"/>
        </w:tc>
        <w:tc>
          <w:tcPr>
            <w:tcW w:w="0" w:type="auto"/>
            <w:shd w:val="clear" w:color="auto" w:fill="002060"/>
          </w:tcPr>
          <w:p w14:paraId="3B816A05" w14:textId="77777777" w:rsidR="002B1E5B" w:rsidRDefault="002B1E5B" w:rsidP="00920479"/>
        </w:tc>
      </w:tr>
      <w:tr w:rsidR="002B1E5B" w14:paraId="21273E90" w14:textId="77777777" w:rsidTr="00920479">
        <w:tc>
          <w:tcPr>
            <w:tcW w:w="0" w:type="auto"/>
            <w:shd w:val="clear" w:color="auto" w:fill="002060"/>
          </w:tcPr>
          <w:p w14:paraId="4D5A5153" w14:textId="77777777" w:rsidR="002B1E5B" w:rsidRDefault="002B1E5B" w:rsidP="00920479">
            <w:r>
              <w:rPr>
                <w:b/>
                <w:color w:val="FFFFFF"/>
              </w:rPr>
              <w:t>Explanation:</w:t>
            </w:r>
          </w:p>
        </w:tc>
        <w:tc>
          <w:tcPr>
            <w:tcW w:w="4733" w:type="dxa"/>
            <w:shd w:val="clear" w:color="auto" w:fill="002060"/>
          </w:tcPr>
          <w:p w14:paraId="1CEEB6FE" w14:textId="5930D4EE" w:rsidR="002B1E5B" w:rsidRDefault="002B1E5B" w:rsidP="00920479">
            <w:r>
              <w:rPr>
                <w:b/>
                <w:color w:val="FFFFFF"/>
              </w:rPr>
              <w:t>Note: this set of information is defined by SMT drop</w:t>
            </w:r>
            <w:r w:rsidR="000C57DE">
              <w:rPr>
                <w:b/>
                <w:color w:val="FFFFFF"/>
              </w:rPr>
              <w:noBreakHyphen/>
            </w:r>
            <w:r>
              <w:rPr>
                <w:b/>
                <w:color w:val="FFFFFF"/>
              </w:rPr>
              <w:t>in "Address Information"@en</w:t>
            </w:r>
          </w:p>
        </w:tc>
        <w:tc>
          <w:tcPr>
            <w:tcW w:w="2598" w:type="dxa"/>
            <w:shd w:val="clear" w:color="auto" w:fill="002060"/>
          </w:tcPr>
          <w:p w14:paraId="0CEEFFF3" w14:textId="77777777" w:rsidR="002B1E5B" w:rsidRDefault="002B1E5B" w:rsidP="00920479"/>
        </w:tc>
        <w:tc>
          <w:tcPr>
            <w:tcW w:w="0" w:type="auto"/>
            <w:shd w:val="clear" w:color="auto" w:fill="002060"/>
          </w:tcPr>
          <w:p w14:paraId="47DDC04E" w14:textId="77777777" w:rsidR="002B1E5B" w:rsidRDefault="002B1E5B" w:rsidP="00920479"/>
        </w:tc>
      </w:tr>
      <w:tr w:rsidR="002B1E5B" w14:paraId="476CFE19" w14:textId="77777777" w:rsidTr="00920479">
        <w:tc>
          <w:tcPr>
            <w:tcW w:w="0" w:type="auto"/>
            <w:shd w:val="clear" w:color="auto" w:fill="002060"/>
          </w:tcPr>
          <w:p w14:paraId="7997E610" w14:textId="77777777" w:rsidR="002B1E5B" w:rsidRDefault="002B1E5B" w:rsidP="00920479">
            <w:r>
              <w:rPr>
                <w:b/>
                <w:color w:val="FFFFFF"/>
              </w:rPr>
              <w:t>[SME type]</w:t>
            </w:r>
            <w:r>
              <w:rPr>
                <w:b/>
                <w:color w:val="FFFFFF"/>
              </w:rPr>
              <w:br/>
              <w:t>idShort</w:t>
            </w:r>
          </w:p>
        </w:tc>
        <w:tc>
          <w:tcPr>
            <w:tcW w:w="4733" w:type="dxa"/>
            <w:shd w:val="clear" w:color="auto" w:fill="002060"/>
          </w:tcPr>
          <w:p w14:paraId="5361E627" w14:textId="77777777" w:rsidR="002B1E5B" w:rsidRDefault="002B1E5B" w:rsidP="00920479">
            <w:r>
              <w:rPr>
                <w:b/>
                <w:color w:val="FFFFFF"/>
              </w:rPr>
              <w:t>semanticId</w:t>
            </w:r>
            <w:r>
              <w:rPr>
                <w:b/>
                <w:color w:val="FFFFFF"/>
              </w:rPr>
              <w:br/>
              <w:t>Description@en</w:t>
            </w:r>
          </w:p>
        </w:tc>
        <w:tc>
          <w:tcPr>
            <w:tcW w:w="2598" w:type="dxa"/>
            <w:shd w:val="clear" w:color="auto" w:fill="002060"/>
          </w:tcPr>
          <w:p w14:paraId="6DC74733" w14:textId="77777777" w:rsidR="002B1E5B" w:rsidRDefault="002B1E5B" w:rsidP="00920479">
            <w:r>
              <w:rPr>
                <w:b/>
                <w:color w:val="FFFFFF"/>
              </w:rPr>
              <w:t>[valueType]</w:t>
            </w:r>
            <w:r>
              <w:rPr>
                <w:b/>
                <w:color w:val="FFFFFF"/>
              </w:rPr>
              <w:br/>
              <w:t>example</w:t>
            </w:r>
          </w:p>
        </w:tc>
        <w:tc>
          <w:tcPr>
            <w:tcW w:w="0" w:type="auto"/>
            <w:shd w:val="clear" w:color="auto" w:fill="002060"/>
          </w:tcPr>
          <w:p w14:paraId="110351FC" w14:textId="77777777" w:rsidR="002B1E5B" w:rsidRDefault="002B1E5B" w:rsidP="00920479">
            <w:r>
              <w:rPr>
                <w:b/>
                <w:color w:val="FFFFFF"/>
              </w:rPr>
              <w:t>card.</w:t>
            </w:r>
          </w:p>
        </w:tc>
      </w:tr>
      <w:tr w:rsidR="002B1E5B" w14:paraId="55FE456F" w14:textId="77777777" w:rsidTr="00920479">
        <w:tc>
          <w:tcPr>
            <w:tcW w:w="0" w:type="auto"/>
          </w:tcPr>
          <w:p w14:paraId="3B5CDED9" w14:textId="77777777" w:rsidR="002B1E5B" w:rsidRDefault="002B1E5B" w:rsidP="00920479">
            <w:r>
              <w:t>[MLP]</w:t>
            </w:r>
            <w:r>
              <w:br/>
              <w:t>Street</w:t>
            </w:r>
          </w:p>
        </w:tc>
        <w:tc>
          <w:tcPr>
            <w:tcW w:w="4733" w:type="dxa"/>
          </w:tcPr>
          <w:p w14:paraId="74DDF588" w14:textId="22A240B1" w:rsidR="002B1E5B" w:rsidRDefault="002B1E5B" w:rsidP="00920479">
            <w:r>
              <w:t>0173</w:t>
            </w:r>
            <w:r w:rsidR="000C57DE">
              <w:noBreakHyphen/>
            </w:r>
            <w:r>
              <w:t>1#02</w:t>
            </w:r>
            <w:r w:rsidR="000C57DE">
              <w:noBreakHyphen/>
            </w:r>
            <w:r>
              <w:t>AAO128#002</w:t>
            </w:r>
            <w:r>
              <w:br/>
              <w:t>street street name and house number Note: see also [IRDI] 0112/2///61987#ABA286#001 street. Mandatory property according to EU Machine Directive 2006/42/EC</w:t>
            </w:r>
          </w:p>
        </w:tc>
        <w:tc>
          <w:tcPr>
            <w:tcW w:w="2598" w:type="dxa"/>
          </w:tcPr>
          <w:p w14:paraId="02216649" w14:textId="77777777" w:rsidR="002B1E5B" w:rsidRPr="006B3A4D" w:rsidRDefault="002B1E5B" w:rsidP="00920479">
            <w:pPr>
              <w:rPr>
                <w:sz w:val="22"/>
                <w:szCs w:val="22"/>
              </w:rPr>
            </w:pPr>
            <w:r w:rsidRPr="006B3A4D">
              <w:rPr>
                <w:rFonts w:hint="eastAsia"/>
                <w:sz w:val="22"/>
                <w:szCs w:val="22"/>
              </w:rPr>
              <w:t>[</w:t>
            </w:r>
            <w:r w:rsidRPr="006B3A4D">
              <w:rPr>
                <w:sz w:val="22"/>
                <w:szCs w:val="22"/>
              </w:rPr>
              <w:t>String]</w:t>
            </w:r>
          </w:p>
          <w:p w14:paraId="565DA601" w14:textId="77777777" w:rsidR="002B1E5B" w:rsidRPr="006B3A4D" w:rsidRDefault="002B1E5B" w:rsidP="00920479">
            <w:pPr>
              <w:rPr>
                <w:sz w:val="22"/>
                <w:szCs w:val="22"/>
              </w:rPr>
            </w:pPr>
          </w:p>
          <w:p w14:paraId="61B66A00" w14:textId="77777777" w:rsidR="002B1E5B" w:rsidRPr="006B3A4D" w:rsidRDefault="002B1E5B" w:rsidP="00920479">
            <w:pPr>
              <w:rPr>
                <w:sz w:val="22"/>
                <w:szCs w:val="22"/>
              </w:rPr>
            </w:pPr>
            <w:r w:rsidRPr="006B3A4D">
              <w:rPr>
                <w:sz w:val="22"/>
                <w:szCs w:val="22"/>
              </w:rPr>
              <w:t>123 Example Street@en</w:t>
            </w:r>
          </w:p>
        </w:tc>
        <w:tc>
          <w:tcPr>
            <w:tcW w:w="0" w:type="auto"/>
            <w:vAlign w:val="center"/>
          </w:tcPr>
          <w:p w14:paraId="2E0D7996" w14:textId="77777777" w:rsidR="002B1E5B" w:rsidRDefault="002B1E5B" w:rsidP="00920479">
            <w:r>
              <w:rPr>
                <w:sz w:val="18"/>
                <w:szCs w:val="18"/>
              </w:rPr>
              <w:t>1</w:t>
            </w:r>
          </w:p>
        </w:tc>
      </w:tr>
      <w:tr w:rsidR="002B1E5B" w14:paraId="5704B66B" w14:textId="77777777" w:rsidTr="00920479">
        <w:tc>
          <w:tcPr>
            <w:tcW w:w="0" w:type="auto"/>
          </w:tcPr>
          <w:p w14:paraId="16BA9A47" w14:textId="77777777" w:rsidR="002B1E5B" w:rsidRDefault="002B1E5B" w:rsidP="00920479">
            <w:r>
              <w:t>[MLP]</w:t>
            </w:r>
            <w:r>
              <w:br/>
              <w:t>Zipcode</w:t>
            </w:r>
          </w:p>
        </w:tc>
        <w:tc>
          <w:tcPr>
            <w:tcW w:w="4733" w:type="dxa"/>
          </w:tcPr>
          <w:p w14:paraId="0FBD5F4D" w14:textId="625E4939" w:rsidR="002B1E5B" w:rsidRDefault="002B1E5B" w:rsidP="00920479">
            <w:r>
              <w:t>0173</w:t>
            </w:r>
            <w:r w:rsidR="000C57DE">
              <w:noBreakHyphen/>
            </w:r>
            <w:r>
              <w:t>1#02</w:t>
            </w:r>
            <w:r w:rsidR="000C57DE">
              <w:noBreakHyphen/>
            </w:r>
            <w:r>
              <w:t>AAO129#002</w:t>
            </w:r>
            <w:r>
              <w:br/>
              <w:t>zip code ZIP code of address Note: see also [IRDI] 0112/2///61987#ABA281#001 ZIP/Postal code.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6EFDC7B7" w14:textId="77777777" w:rsidR="002B1E5B" w:rsidRPr="006B3A4D" w:rsidRDefault="002B1E5B" w:rsidP="00920479">
            <w:pPr>
              <w:rPr>
                <w:sz w:val="22"/>
                <w:szCs w:val="22"/>
              </w:rPr>
            </w:pPr>
            <w:r w:rsidRPr="006B3A4D">
              <w:rPr>
                <w:rFonts w:hint="eastAsia"/>
                <w:sz w:val="22"/>
                <w:szCs w:val="22"/>
              </w:rPr>
              <w:t>[</w:t>
            </w:r>
            <w:r w:rsidRPr="006B3A4D">
              <w:rPr>
                <w:sz w:val="22"/>
                <w:szCs w:val="22"/>
              </w:rPr>
              <w:t>String]</w:t>
            </w:r>
          </w:p>
          <w:p w14:paraId="18E3A0E8" w14:textId="77777777" w:rsidR="002B1E5B" w:rsidRPr="006B3A4D" w:rsidRDefault="002B1E5B" w:rsidP="00920479">
            <w:pPr>
              <w:rPr>
                <w:sz w:val="22"/>
                <w:szCs w:val="22"/>
              </w:rPr>
            </w:pPr>
          </w:p>
          <w:p w14:paraId="6FA0ADA2" w14:textId="77777777" w:rsidR="002B1E5B" w:rsidRPr="006B3A4D" w:rsidRDefault="002B1E5B" w:rsidP="00920479">
            <w:pPr>
              <w:rPr>
                <w:sz w:val="22"/>
                <w:szCs w:val="22"/>
              </w:rPr>
            </w:pPr>
            <w:r w:rsidRPr="006B3A4D">
              <w:rPr>
                <w:sz w:val="22"/>
                <w:szCs w:val="22"/>
              </w:rPr>
              <w:t>12345@en</w:t>
            </w:r>
          </w:p>
        </w:tc>
        <w:tc>
          <w:tcPr>
            <w:tcW w:w="0" w:type="auto"/>
            <w:vAlign w:val="center"/>
          </w:tcPr>
          <w:p w14:paraId="02321964" w14:textId="77777777" w:rsidR="002B1E5B" w:rsidRDefault="002B1E5B" w:rsidP="00920479">
            <w:r>
              <w:rPr>
                <w:sz w:val="18"/>
                <w:szCs w:val="18"/>
              </w:rPr>
              <w:t>1</w:t>
            </w:r>
          </w:p>
        </w:tc>
      </w:tr>
      <w:tr w:rsidR="002B1E5B" w14:paraId="61F06F58" w14:textId="77777777" w:rsidTr="00920479">
        <w:tc>
          <w:tcPr>
            <w:tcW w:w="0" w:type="auto"/>
          </w:tcPr>
          <w:p w14:paraId="6AD6FD57" w14:textId="77777777" w:rsidR="002B1E5B" w:rsidRDefault="002B1E5B" w:rsidP="00920479">
            <w:r>
              <w:t>[MLP]</w:t>
            </w:r>
            <w:r>
              <w:br/>
              <w:t>CityTown</w:t>
            </w:r>
          </w:p>
        </w:tc>
        <w:tc>
          <w:tcPr>
            <w:tcW w:w="4733" w:type="dxa"/>
          </w:tcPr>
          <w:p w14:paraId="54C1D49C" w14:textId="454890A9" w:rsidR="002B1E5B" w:rsidRDefault="002B1E5B" w:rsidP="00920479">
            <w:r>
              <w:t>0173</w:t>
            </w:r>
            <w:r w:rsidR="000C57DE">
              <w:noBreakHyphen/>
            </w:r>
            <w:r>
              <w:t>1#02</w:t>
            </w:r>
            <w:r w:rsidR="000C57DE">
              <w:noBreakHyphen/>
            </w:r>
            <w:r>
              <w:t>AAO132#002</w:t>
            </w:r>
            <w:r>
              <w:br/>
              <w:t>city/town town or city Note: see also [IRDI] 0112/2///61987#ABA129#001 city/town. Mandatory property according to EU Machine Directive 2006/42/EC.</w:t>
            </w:r>
          </w:p>
        </w:tc>
        <w:tc>
          <w:tcPr>
            <w:tcW w:w="2598" w:type="dxa"/>
          </w:tcPr>
          <w:p w14:paraId="2B0654FE" w14:textId="77777777" w:rsidR="002B1E5B" w:rsidRPr="006B3A4D" w:rsidRDefault="002B1E5B" w:rsidP="00920479">
            <w:pPr>
              <w:rPr>
                <w:sz w:val="22"/>
                <w:szCs w:val="22"/>
              </w:rPr>
            </w:pPr>
            <w:r w:rsidRPr="006B3A4D">
              <w:rPr>
                <w:rFonts w:hint="eastAsia"/>
                <w:sz w:val="22"/>
                <w:szCs w:val="22"/>
              </w:rPr>
              <w:t>[</w:t>
            </w:r>
            <w:r w:rsidRPr="006B3A4D">
              <w:rPr>
                <w:sz w:val="22"/>
                <w:szCs w:val="22"/>
              </w:rPr>
              <w:t>String]</w:t>
            </w:r>
          </w:p>
          <w:p w14:paraId="2CF75277" w14:textId="77777777" w:rsidR="002B1E5B" w:rsidRPr="006B3A4D" w:rsidRDefault="002B1E5B" w:rsidP="00920479">
            <w:pPr>
              <w:rPr>
                <w:sz w:val="22"/>
                <w:szCs w:val="22"/>
              </w:rPr>
            </w:pPr>
          </w:p>
          <w:p w14:paraId="27236FEE" w14:textId="77777777" w:rsidR="002B1E5B" w:rsidRPr="006B3A4D" w:rsidRDefault="002B1E5B" w:rsidP="00920479">
            <w:pPr>
              <w:rPr>
                <w:sz w:val="22"/>
                <w:szCs w:val="22"/>
              </w:rPr>
            </w:pPr>
            <w:r w:rsidRPr="006B3A4D">
              <w:rPr>
                <w:sz w:val="22"/>
                <w:szCs w:val="22"/>
              </w:rPr>
              <w:t>Example City@en</w:t>
            </w:r>
          </w:p>
        </w:tc>
        <w:tc>
          <w:tcPr>
            <w:tcW w:w="0" w:type="auto"/>
            <w:vAlign w:val="center"/>
          </w:tcPr>
          <w:p w14:paraId="1589C8FE" w14:textId="77777777" w:rsidR="002B1E5B" w:rsidRDefault="002B1E5B" w:rsidP="00920479">
            <w:r>
              <w:rPr>
                <w:sz w:val="18"/>
                <w:szCs w:val="18"/>
              </w:rPr>
              <w:t>1</w:t>
            </w:r>
          </w:p>
        </w:tc>
      </w:tr>
      <w:tr w:rsidR="002B1E5B" w14:paraId="48917CAE" w14:textId="77777777" w:rsidTr="00920479">
        <w:tc>
          <w:tcPr>
            <w:tcW w:w="0" w:type="auto"/>
          </w:tcPr>
          <w:p w14:paraId="5FEC7036" w14:textId="77777777" w:rsidR="002B1E5B" w:rsidRDefault="002B1E5B" w:rsidP="00920479">
            <w:r>
              <w:t>[MLP]</w:t>
            </w:r>
            <w:r>
              <w:br/>
              <w:t>NationalCode</w:t>
            </w:r>
          </w:p>
        </w:tc>
        <w:tc>
          <w:tcPr>
            <w:tcW w:w="4733" w:type="dxa"/>
          </w:tcPr>
          <w:p w14:paraId="0C99C161" w14:textId="0A888308" w:rsidR="002B1E5B" w:rsidRDefault="002B1E5B" w:rsidP="00920479">
            <w:r>
              <w:t>0173</w:t>
            </w:r>
            <w:r w:rsidR="000C57DE">
              <w:noBreakHyphen/>
            </w:r>
            <w:r>
              <w:t>1#02</w:t>
            </w:r>
            <w:r w:rsidR="000C57DE">
              <w:noBreakHyphen/>
            </w:r>
            <w:r>
              <w:t>AAO134#002</w:t>
            </w:r>
            <w:r>
              <w:br/>
              <w:t>national code code of a country Note: see also [IRDI] 0112/2///61360_4#ADA005#001 country code. country codes defined accord. to DIN EN ISO 3166</w:t>
            </w:r>
            <w:r w:rsidR="000C57DE">
              <w:noBreakHyphen/>
            </w:r>
            <w:r>
              <w:t>1 alpha</w:t>
            </w:r>
            <w:r w:rsidR="000C57DE">
              <w:noBreakHyphen/>
            </w:r>
            <w:r>
              <w:t>2 codes. Mandatory property according to EU Machine Directive 2006/42/EC. Recommendation: property declaration as MLP is required by its semantic definition. As the property value is language independent, users are recommended to provide maximal 1 string in any language of the user’s choice.</w:t>
            </w:r>
          </w:p>
        </w:tc>
        <w:tc>
          <w:tcPr>
            <w:tcW w:w="2598" w:type="dxa"/>
          </w:tcPr>
          <w:p w14:paraId="019C6016" w14:textId="77777777" w:rsidR="002B1E5B" w:rsidRPr="006B3A4D" w:rsidRDefault="002B1E5B" w:rsidP="00920479">
            <w:pPr>
              <w:rPr>
                <w:sz w:val="22"/>
                <w:szCs w:val="22"/>
              </w:rPr>
            </w:pPr>
            <w:r w:rsidRPr="006B3A4D">
              <w:rPr>
                <w:rFonts w:hint="eastAsia"/>
                <w:sz w:val="22"/>
                <w:szCs w:val="22"/>
              </w:rPr>
              <w:t>[</w:t>
            </w:r>
            <w:r w:rsidRPr="006B3A4D">
              <w:rPr>
                <w:sz w:val="22"/>
                <w:szCs w:val="22"/>
              </w:rPr>
              <w:t>String]</w:t>
            </w:r>
          </w:p>
          <w:p w14:paraId="671EE828" w14:textId="77777777" w:rsidR="002B1E5B" w:rsidRPr="006B3A4D" w:rsidRDefault="002B1E5B" w:rsidP="00920479">
            <w:pPr>
              <w:rPr>
                <w:sz w:val="22"/>
                <w:szCs w:val="22"/>
              </w:rPr>
            </w:pPr>
          </w:p>
          <w:p w14:paraId="27BD4144" w14:textId="77777777" w:rsidR="002B1E5B" w:rsidRPr="006B3A4D" w:rsidRDefault="002B1E5B" w:rsidP="00920479">
            <w:pPr>
              <w:rPr>
                <w:sz w:val="22"/>
                <w:szCs w:val="22"/>
              </w:rPr>
            </w:pPr>
            <w:r w:rsidRPr="006B3A4D">
              <w:rPr>
                <w:sz w:val="22"/>
                <w:szCs w:val="22"/>
              </w:rPr>
              <w:t>KR@en</w:t>
            </w:r>
          </w:p>
        </w:tc>
        <w:tc>
          <w:tcPr>
            <w:tcW w:w="0" w:type="auto"/>
            <w:vAlign w:val="center"/>
          </w:tcPr>
          <w:p w14:paraId="227DA0E0" w14:textId="77777777" w:rsidR="002B1E5B" w:rsidRDefault="002B1E5B" w:rsidP="00920479">
            <w:r>
              <w:rPr>
                <w:sz w:val="18"/>
                <w:szCs w:val="18"/>
              </w:rPr>
              <w:t>1</w:t>
            </w:r>
          </w:p>
        </w:tc>
      </w:tr>
    </w:tbl>
    <w:p w14:paraId="1068E7BF" w14:textId="77777777" w:rsidR="002B1E5B" w:rsidRDefault="002B1E5B" w:rsidP="002B1E5B"/>
    <w:p w14:paraId="238F3745"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407586D6" w14:textId="77777777" w:rsidTr="00920479">
        <w:tc>
          <w:tcPr>
            <w:tcW w:w="0" w:type="auto"/>
            <w:shd w:val="clear" w:color="auto" w:fill="002060"/>
          </w:tcPr>
          <w:p w14:paraId="48482456" w14:textId="77777777" w:rsidR="002B1E5B" w:rsidRDefault="002B1E5B" w:rsidP="00920479">
            <w:r>
              <w:rPr>
                <w:b/>
                <w:color w:val="FFFFFF"/>
              </w:rPr>
              <w:lastRenderedPageBreak/>
              <w:t>idShort:</w:t>
            </w:r>
          </w:p>
        </w:tc>
        <w:tc>
          <w:tcPr>
            <w:tcW w:w="0" w:type="auto"/>
            <w:shd w:val="clear" w:color="auto" w:fill="002060"/>
          </w:tcPr>
          <w:p w14:paraId="12A6E205" w14:textId="77777777" w:rsidR="002B1E5B" w:rsidRDefault="002B1E5B" w:rsidP="00920479">
            <w:r>
              <w:rPr>
                <w:b/>
                <w:color w:val="FFFFFF"/>
              </w:rPr>
              <w:t>Markings</w:t>
            </w:r>
          </w:p>
        </w:tc>
        <w:tc>
          <w:tcPr>
            <w:tcW w:w="0" w:type="auto"/>
            <w:shd w:val="clear" w:color="auto" w:fill="002060"/>
          </w:tcPr>
          <w:p w14:paraId="27398713" w14:textId="77777777" w:rsidR="002B1E5B" w:rsidRDefault="002B1E5B" w:rsidP="00920479"/>
        </w:tc>
        <w:tc>
          <w:tcPr>
            <w:tcW w:w="0" w:type="auto"/>
            <w:shd w:val="clear" w:color="auto" w:fill="002060"/>
          </w:tcPr>
          <w:p w14:paraId="64FFB2A6" w14:textId="77777777" w:rsidR="002B1E5B" w:rsidRDefault="002B1E5B" w:rsidP="00920479"/>
        </w:tc>
      </w:tr>
      <w:tr w:rsidR="002B1E5B" w14:paraId="26B0B8D0" w14:textId="77777777" w:rsidTr="00920479">
        <w:tc>
          <w:tcPr>
            <w:tcW w:w="0" w:type="auto"/>
            <w:shd w:val="clear" w:color="auto" w:fill="002060"/>
          </w:tcPr>
          <w:p w14:paraId="77C2953B" w14:textId="77777777" w:rsidR="002B1E5B" w:rsidRDefault="002B1E5B" w:rsidP="00920479">
            <w:r>
              <w:rPr>
                <w:b/>
                <w:color w:val="FFFFFF"/>
              </w:rPr>
              <w:t>Class:</w:t>
            </w:r>
          </w:p>
        </w:tc>
        <w:tc>
          <w:tcPr>
            <w:tcW w:w="0" w:type="auto"/>
            <w:shd w:val="clear" w:color="auto" w:fill="002060"/>
          </w:tcPr>
          <w:p w14:paraId="7EE4024C" w14:textId="77777777" w:rsidR="002B1E5B" w:rsidRDefault="002B1E5B" w:rsidP="00920479">
            <w:r>
              <w:rPr>
                <w:b/>
                <w:color w:val="FFFFFF"/>
              </w:rPr>
              <w:t>SubmodelElementList</w:t>
            </w:r>
          </w:p>
        </w:tc>
        <w:tc>
          <w:tcPr>
            <w:tcW w:w="0" w:type="auto"/>
            <w:shd w:val="clear" w:color="auto" w:fill="002060"/>
          </w:tcPr>
          <w:p w14:paraId="0C392635" w14:textId="77777777" w:rsidR="002B1E5B" w:rsidRDefault="002B1E5B" w:rsidP="00920479"/>
        </w:tc>
        <w:tc>
          <w:tcPr>
            <w:tcW w:w="0" w:type="auto"/>
            <w:shd w:val="clear" w:color="auto" w:fill="002060"/>
          </w:tcPr>
          <w:p w14:paraId="077B77D4" w14:textId="77777777" w:rsidR="002B1E5B" w:rsidRDefault="002B1E5B" w:rsidP="00920479"/>
        </w:tc>
      </w:tr>
      <w:tr w:rsidR="002B1E5B" w14:paraId="04C33704" w14:textId="77777777" w:rsidTr="00920479">
        <w:tc>
          <w:tcPr>
            <w:tcW w:w="0" w:type="auto"/>
            <w:shd w:val="clear" w:color="auto" w:fill="002060"/>
          </w:tcPr>
          <w:p w14:paraId="64AED143" w14:textId="77777777" w:rsidR="002B1E5B" w:rsidRDefault="002B1E5B" w:rsidP="00920479">
            <w:r>
              <w:rPr>
                <w:b/>
                <w:color w:val="FFFFFF"/>
              </w:rPr>
              <w:t>semanticId:</w:t>
            </w:r>
          </w:p>
        </w:tc>
        <w:tc>
          <w:tcPr>
            <w:tcW w:w="0" w:type="auto"/>
            <w:shd w:val="clear" w:color="auto" w:fill="002060"/>
          </w:tcPr>
          <w:p w14:paraId="219EDF0B" w14:textId="67A41BA8" w:rsidR="002B1E5B" w:rsidRDefault="002B1E5B" w:rsidP="00920479">
            <w:r>
              <w:rPr>
                <w:b/>
                <w:color w:val="FFFFFF"/>
              </w:rPr>
              <w:t>0173</w:t>
            </w:r>
            <w:r w:rsidR="000C57DE">
              <w:rPr>
                <w:b/>
                <w:color w:val="FFFFFF"/>
              </w:rPr>
              <w:noBreakHyphen/>
            </w:r>
            <w:r>
              <w:rPr>
                <w:b/>
                <w:color w:val="FFFFFF"/>
              </w:rPr>
              <w:t>1#01</w:t>
            </w:r>
            <w:r w:rsidR="000C57DE">
              <w:rPr>
                <w:b/>
                <w:color w:val="FFFFFF"/>
              </w:rPr>
              <w:noBreakHyphen/>
            </w:r>
            <w:r>
              <w:rPr>
                <w:b/>
                <w:color w:val="FFFFFF"/>
              </w:rPr>
              <w:t>AGZ673#001</w:t>
            </w:r>
          </w:p>
        </w:tc>
        <w:tc>
          <w:tcPr>
            <w:tcW w:w="0" w:type="auto"/>
            <w:shd w:val="clear" w:color="auto" w:fill="002060"/>
          </w:tcPr>
          <w:p w14:paraId="66DF6B75" w14:textId="77777777" w:rsidR="002B1E5B" w:rsidRDefault="002B1E5B" w:rsidP="00920479"/>
        </w:tc>
        <w:tc>
          <w:tcPr>
            <w:tcW w:w="0" w:type="auto"/>
            <w:shd w:val="clear" w:color="auto" w:fill="002060"/>
          </w:tcPr>
          <w:p w14:paraId="242A45C4" w14:textId="77777777" w:rsidR="002B1E5B" w:rsidRDefault="002B1E5B" w:rsidP="00920479"/>
        </w:tc>
      </w:tr>
      <w:tr w:rsidR="002B1E5B" w14:paraId="798B32F3" w14:textId="77777777" w:rsidTr="00920479">
        <w:tc>
          <w:tcPr>
            <w:tcW w:w="0" w:type="auto"/>
            <w:shd w:val="clear" w:color="auto" w:fill="002060"/>
          </w:tcPr>
          <w:p w14:paraId="50223A84" w14:textId="77777777" w:rsidR="002B1E5B" w:rsidRDefault="002B1E5B" w:rsidP="00920479">
            <w:r>
              <w:rPr>
                <w:b/>
                <w:color w:val="FFFFFF"/>
              </w:rPr>
              <w:t>Parent:</w:t>
            </w:r>
          </w:p>
        </w:tc>
        <w:tc>
          <w:tcPr>
            <w:tcW w:w="0" w:type="auto"/>
            <w:shd w:val="clear" w:color="auto" w:fill="002060"/>
          </w:tcPr>
          <w:p w14:paraId="4C2BBE48" w14:textId="77777777" w:rsidR="002B1E5B" w:rsidRDefault="002B1E5B" w:rsidP="00920479">
            <w:r>
              <w:rPr>
                <w:b/>
                <w:color w:val="FFFFFF"/>
              </w:rPr>
              <w:t>Markings</w:t>
            </w:r>
          </w:p>
        </w:tc>
        <w:tc>
          <w:tcPr>
            <w:tcW w:w="0" w:type="auto"/>
            <w:shd w:val="clear" w:color="auto" w:fill="002060"/>
          </w:tcPr>
          <w:p w14:paraId="452FB250" w14:textId="77777777" w:rsidR="002B1E5B" w:rsidRDefault="002B1E5B" w:rsidP="00920479"/>
        </w:tc>
        <w:tc>
          <w:tcPr>
            <w:tcW w:w="0" w:type="auto"/>
            <w:shd w:val="clear" w:color="auto" w:fill="002060"/>
          </w:tcPr>
          <w:p w14:paraId="51D87EF4" w14:textId="77777777" w:rsidR="002B1E5B" w:rsidRDefault="002B1E5B" w:rsidP="00920479"/>
        </w:tc>
      </w:tr>
      <w:tr w:rsidR="002B1E5B" w14:paraId="102D84E3" w14:textId="77777777" w:rsidTr="00920479">
        <w:tc>
          <w:tcPr>
            <w:tcW w:w="0" w:type="auto"/>
            <w:shd w:val="clear" w:color="auto" w:fill="002060"/>
          </w:tcPr>
          <w:p w14:paraId="6C2E8C16" w14:textId="77777777" w:rsidR="002B1E5B" w:rsidRDefault="002B1E5B" w:rsidP="00920479">
            <w:r>
              <w:rPr>
                <w:b/>
                <w:color w:val="FFFFFF"/>
              </w:rPr>
              <w:t>Explanation:</w:t>
            </w:r>
          </w:p>
        </w:tc>
        <w:tc>
          <w:tcPr>
            <w:tcW w:w="0" w:type="auto"/>
            <w:shd w:val="clear" w:color="auto" w:fill="002060"/>
          </w:tcPr>
          <w:p w14:paraId="50C112EA" w14:textId="77777777" w:rsidR="002B1E5B" w:rsidRDefault="002B1E5B" w:rsidP="00920479">
            <w:r>
              <w:rPr>
                <w:b/>
                <w:color w:val="FFFFFF"/>
              </w:rPr>
              <w:t>Note: CE marking is declared as mandatory according to EU Blue Guide@en</w:t>
            </w:r>
          </w:p>
        </w:tc>
        <w:tc>
          <w:tcPr>
            <w:tcW w:w="0" w:type="auto"/>
            <w:shd w:val="clear" w:color="auto" w:fill="002060"/>
          </w:tcPr>
          <w:p w14:paraId="19FF7CA4" w14:textId="77777777" w:rsidR="002B1E5B" w:rsidRDefault="002B1E5B" w:rsidP="00920479"/>
        </w:tc>
        <w:tc>
          <w:tcPr>
            <w:tcW w:w="0" w:type="auto"/>
            <w:shd w:val="clear" w:color="auto" w:fill="002060"/>
          </w:tcPr>
          <w:p w14:paraId="795D6D0D" w14:textId="77777777" w:rsidR="002B1E5B" w:rsidRDefault="002B1E5B" w:rsidP="00920479"/>
        </w:tc>
      </w:tr>
      <w:tr w:rsidR="002B1E5B" w14:paraId="0372D195" w14:textId="77777777" w:rsidTr="00920479">
        <w:tc>
          <w:tcPr>
            <w:tcW w:w="0" w:type="auto"/>
            <w:shd w:val="clear" w:color="auto" w:fill="002060"/>
          </w:tcPr>
          <w:p w14:paraId="3D4FA100" w14:textId="77777777" w:rsidR="002B1E5B" w:rsidRDefault="002B1E5B" w:rsidP="00920479">
            <w:r>
              <w:rPr>
                <w:b/>
                <w:color w:val="FFFFFF"/>
              </w:rPr>
              <w:t>[SME type]</w:t>
            </w:r>
            <w:r>
              <w:rPr>
                <w:b/>
                <w:color w:val="FFFFFF"/>
              </w:rPr>
              <w:br/>
              <w:t>idShort</w:t>
            </w:r>
          </w:p>
        </w:tc>
        <w:tc>
          <w:tcPr>
            <w:tcW w:w="0" w:type="auto"/>
            <w:shd w:val="clear" w:color="auto" w:fill="002060"/>
          </w:tcPr>
          <w:p w14:paraId="32E0611B" w14:textId="77777777" w:rsidR="002B1E5B" w:rsidRDefault="002B1E5B" w:rsidP="00920479">
            <w:r>
              <w:rPr>
                <w:b/>
                <w:color w:val="FFFFFF"/>
              </w:rPr>
              <w:t>semanticId</w:t>
            </w:r>
            <w:r>
              <w:rPr>
                <w:b/>
                <w:color w:val="FFFFFF"/>
              </w:rPr>
              <w:br/>
              <w:t>Description@en</w:t>
            </w:r>
          </w:p>
        </w:tc>
        <w:tc>
          <w:tcPr>
            <w:tcW w:w="0" w:type="auto"/>
            <w:shd w:val="clear" w:color="auto" w:fill="002060"/>
          </w:tcPr>
          <w:p w14:paraId="64FA160F" w14:textId="77777777" w:rsidR="002B1E5B" w:rsidRDefault="002B1E5B" w:rsidP="00920479">
            <w:r>
              <w:rPr>
                <w:b/>
                <w:color w:val="FFFFFF"/>
              </w:rPr>
              <w:t>[valueType]</w:t>
            </w:r>
            <w:r>
              <w:rPr>
                <w:b/>
                <w:color w:val="FFFFFF"/>
              </w:rPr>
              <w:br/>
              <w:t>example</w:t>
            </w:r>
          </w:p>
        </w:tc>
        <w:tc>
          <w:tcPr>
            <w:tcW w:w="0" w:type="auto"/>
            <w:shd w:val="clear" w:color="auto" w:fill="002060"/>
          </w:tcPr>
          <w:p w14:paraId="692D21B3" w14:textId="77777777" w:rsidR="002B1E5B" w:rsidRDefault="002B1E5B" w:rsidP="00920479">
            <w:r>
              <w:rPr>
                <w:b/>
                <w:color w:val="FFFFFF"/>
              </w:rPr>
              <w:t>card.</w:t>
            </w:r>
          </w:p>
        </w:tc>
      </w:tr>
      <w:tr w:rsidR="002B1E5B" w14:paraId="79DCC3F0" w14:textId="77777777" w:rsidTr="00920479">
        <w:tc>
          <w:tcPr>
            <w:tcW w:w="0" w:type="auto"/>
          </w:tcPr>
          <w:p w14:paraId="66DEF6C7" w14:textId="4AA4B26F" w:rsidR="002B1E5B" w:rsidRDefault="002B1E5B" w:rsidP="00920479">
            <w:r>
              <w:t>[SMC]</w:t>
            </w:r>
            <w:r>
              <w:br/>
            </w:r>
            <w:r w:rsidR="000C57DE">
              <w:noBreakHyphen/>
            </w:r>
          </w:p>
        </w:tc>
        <w:tc>
          <w:tcPr>
            <w:tcW w:w="0" w:type="auto"/>
          </w:tcPr>
          <w:p w14:paraId="12AE0C3C" w14:textId="00FE4E03" w:rsidR="002B1E5B" w:rsidRDefault="002B1E5B" w:rsidP="00920479">
            <w:r>
              <w:t>0173</w:t>
            </w:r>
            <w:r w:rsidR="000C57DE">
              <w:noBreakHyphen/>
            </w:r>
            <w:r>
              <w:t>1#01</w:t>
            </w:r>
            <w:r w:rsidR="000C57DE">
              <w:noBreakHyphen/>
            </w:r>
            <w:r>
              <w:t>AGZ673#001</w:t>
            </w:r>
            <w:r>
              <w:br/>
              <w:t>Markings Collection of product markings Note: see also [IRDI] 0112/2///61987#ABH515#003 Certificate or approval Note: CE marking is declared as mandatory according to the Blue Guide of the EU</w:t>
            </w:r>
            <w:r w:rsidR="000C57DE">
              <w:noBreakHyphen/>
            </w:r>
            <w:r>
              <w:t>Commission</w:t>
            </w:r>
          </w:p>
        </w:tc>
        <w:tc>
          <w:tcPr>
            <w:tcW w:w="0" w:type="auto"/>
          </w:tcPr>
          <w:p w14:paraId="3A180867" w14:textId="1D3E87CC" w:rsidR="002B1E5B" w:rsidRDefault="002B1E5B" w:rsidP="00920479">
            <w:r>
              <w:t>[</w:t>
            </w:r>
            <w:r w:rsidR="000C57DE">
              <w:noBreakHyphen/>
            </w:r>
            <w:r>
              <w:t>]</w:t>
            </w:r>
            <w:r>
              <w:br/>
              <w:t>6 elements</w:t>
            </w:r>
          </w:p>
        </w:tc>
        <w:tc>
          <w:tcPr>
            <w:tcW w:w="0" w:type="auto"/>
          </w:tcPr>
          <w:p w14:paraId="47073082" w14:textId="41F2D89A" w:rsidR="002B1E5B" w:rsidRDefault="000C57DE" w:rsidP="00920479">
            <w:r>
              <w:noBreakHyphen/>
            </w:r>
          </w:p>
        </w:tc>
      </w:tr>
      <w:tr w:rsidR="002B1E5B" w14:paraId="57534659" w14:textId="77777777" w:rsidTr="00920479">
        <w:tc>
          <w:tcPr>
            <w:tcW w:w="0" w:type="auto"/>
          </w:tcPr>
          <w:p w14:paraId="2555D0CA" w14:textId="025C3D4C" w:rsidR="002B1E5B" w:rsidRDefault="002B1E5B" w:rsidP="00920479">
            <w:r>
              <w:t>[SMC]</w:t>
            </w:r>
            <w:r>
              <w:br/>
            </w:r>
            <w:r w:rsidR="000C57DE">
              <w:noBreakHyphen/>
            </w:r>
          </w:p>
        </w:tc>
        <w:tc>
          <w:tcPr>
            <w:tcW w:w="0" w:type="auto"/>
          </w:tcPr>
          <w:p w14:paraId="68379FEF" w14:textId="285CD642" w:rsidR="002B1E5B" w:rsidRDefault="002B1E5B" w:rsidP="00920479">
            <w:r>
              <w:t>0173</w:t>
            </w:r>
            <w:r w:rsidR="000C57DE">
              <w:noBreakHyphen/>
            </w:r>
            <w:r>
              <w:t>1#01</w:t>
            </w:r>
            <w:r w:rsidR="000C57DE">
              <w:noBreakHyphen/>
            </w:r>
            <w:r>
              <w:t>AGZ673#001</w:t>
            </w:r>
            <w:r>
              <w:br/>
              <w:t>Markings Collection of product markings Note: see also [IRDI] 0112/2///61987#ABH515#003 Certificate or approval Note: CE marking is declared as mandatory according to the Blue Guide of the EU</w:t>
            </w:r>
            <w:r w:rsidR="000C57DE">
              <w:noBreakHyphen/>
            </w:r>
            <w:r>
              <w:t>Commission</w:t>
            </w:r>
          </w:p>
        </w:tc>
        <w:tc>
          <w:tcPr>
            <w:tcW w:w="0" w:type="auto"/>
          </w:tcPr>
          <w:p w14:paraId="38FF89C3" w14:textId="32BBA803" w:rsidR="002B1E5B" w:rsidRDefault="002B1E5B" w:rsidP="00920479">
            <w:r>
              <w:t>[</w:t>
            </w:r>
            <w:r w:rsidR="000C57DE">
              <w:noBreakHyphen/>
            </w:r>
            <w:r>
              <w:t>]</w:t>
            </w:r>
            <w:r>
              <w:br/>
              <w:t>6 elements</w:t>
            </w:r>
          </w:p>
        </w:tc>
        <w:tc>
          <w:tcPr>
            <w:tcW w:w="0" w:type="auto"/>
          </w:tcPr>
          <w:p w14:paraId="3E54D3EF" w14:textId="1CF48AF1" w:rsidR="002B1E5B" w:rsidRDefault="000C57DE" w:rsidP="00920479">
            <w:r>
              <w:noBreakHyphen/>
            </w:r>
          </w:p>
        </w:tc>
      </w:tr>
      <w:tr w:rsidR="002B1E5B" w14:paraId="5CB1F083" w14:textId="77777777" w:rsidTr="00920479">
        <w:tc>
          <w:tcPr>
            <w:tcW w:w="0" w:type="auto"/>
          </w:tcPr>
          <w:p w14:paraId="30BEABF6" w14:textId="79D42121" w:rsidR="002B1E5B" w:rsidRDefault="002B1E5B" w:rsidP="00920479">
            <w:r>
              <w:t>[SMC]</w:t>
            </w:r>
            <w:r>
              <w:br/>
            </w:r>
            <w:r w:rsidR="000C57DE">
              <w:noBreakHyphen/>
            </w:r>
          </w:p>
        </w:tc>
        <w:tc>
          <w:tcPr>
            <w:tcW w:w="0" w:type="auto"/>
          </w:tcPr>
          <w:p w14:paraId="1DD7B7DD" w14:textId="6949D5CD" w:rsidR="002B1E5B" w:rsidRDefault="002B1E5B" w:rsidP="00920479">
            <w:r>
              <w:t>0173</w:t>
            </w:r>
            <w:r w:rsidR="000C57DE">
              <w:noBreakHyphen/>
            </w:r>
            <w:r>
              <w:t>1#01</w:t>
            </w:r>
            <w:r w:rsidR="000C57DE">
              <w:noBreakHyphen/>
            </w:r>
            <w:r>
              <w:t>AGZ673#001</w:t>
            </w:r>
            <w:r>
              <w:br/>
              <w:t>Markings Collection of product markings Note: see also [IRDI] 0112/2///61987#ABH515#003 Certificate or approval Note: CE marking is declared as mandatory according to the Blue Guide of the EU</w:t>
            </w:r>
            <w:r w:rsidR="000C57DE">
              <w:noBreakHyphen/>
            </w:r>
            <w:r>
              <w:t>Commission</w:t>
            </w:r>
          </w:p>
        </w:tc>
        <w:tc>
          <w:tcPr>
            <w:tcW w:w="0" w:type="auto"/>
          </w:tcPr>
          <w:p w14:paraId="77B5554D" w14:textId="0A986CD0" w:rsidR="002B1E5B" w:rsidRDefault="002B1E5B" w:rsidP="00920479">
            <w:r>
              <w:t>[</w:t>
            </w:r>
            <w:r w:rsidR="000C57DE">
              <w:noBreakHyphen/>
            </w:r>
            <w:r>
              <w:t>]</w:t>
            </w:r>
            <w:r>
              <w:br/>
              <w:t>6 elements</w:t>
            </w:r>
          </w:p>
        </w:tc>
        <w:tc>
          <w:tcPr>
            <w:tcW w:w="0" w:type="auto"/>
          </w:tcPr>
          <w:p w14:paraId="029657C6" w14:textId="6DD11A27" w:rsidR="002B1E5B" w:rsidRDefault="000C57DE" w:rsidP="00920479">
            <w:r>
              <w:noBreakHyphen/>
            </w:r>
          </w:p>
        </w:tc>
      </w:tr>
    </w:tbl>
    <w:p w14:paraId="3164CA87" w14:textId="77777777" w:rsidR="002B1E5B" w:rsidRDefault="002B1E5B" w:rsidP="002B1E5B"/>
    <w:p w14:paraId="02BA6DF8"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386"/>
        <w:gridCol w:w="1134"/>
        <w:gridCol w:w="506"/>
      </w:tblGrid>
      <w:tr w:rsidR="002B1E5B" w14:paraId="19CDDECD" w14:textId="77777777" w:rsidTr="00920479">
        <w:tc>
          <w:tcPr>
            <w:tcW w:w="1955" w:type="dxa"/>
            <w:shd w:val="clear" w:color="auto" w:fill="002060"/>
          </w:tcPr>
          <w:p w14:paraId="45197D2A" w14:textId="77777777" w:rsidR="002B1E5B" w:rsidRDefault="002B1E5B" w:rsidP="00920479">
            <w:r>
              <w:rPr>
                <w:b/>
                <w:color w:val="FFFFFF"/>
              </w:rPr>
              <w:t>idShort:</w:t>
            </w:r>
          </w:p>
        </w:tc>
        <w:tc>
          <w:tcPr>
            <w:tcW w:w="5386" w:type="dxa"/>
            <w:shd w:val="clear" w:color="auto" w:fill="002060"/>
          </w:tcPr>
          <w:p w14:paraId="7DE38554" w14:textId="385AFE9D" w:rsidR="002B1E5B" w:rsidRDefault="000C57DE" w:rsidP="00920479">
            <w:r>
              <w:rPr>
                <w:b/>
                <w:color w:val="FFFFFF"/>
              </w:rPr>
              <w:noBreakHyphen/>
            </w:r>
          </w:p>
        </w:tc>
        <w:tc>
          <w:tcPr>
            <w:tcW w:w="1134" w:type="dxa"/>
            <w:shd w:val="clear" w:color="auto" w:fill="002060"/>
          </w:tcPr>
          <w:p w14:paraId="1C7EECE4" w14:textId="77777777" w:rsidR="002B1E5B" w:rsidRDefault="002B1E5B" w:rsidP="00920479"/>
        </w:tc>
        <w:tc>
          <w:tcPr>
            <w:tcW w:w="506" w:type="dxa"/>
            <w:shd w:val="clear" w:color="auto" w:fill="002060"/>
          </w:tcPr>
          <w:p w14:paraId="4C52A697" w14:textId="77777777" w:rsidR="002B1E5B" w:rsidRDefault="002B1E5B" w:rsidP="00920479"/>
        </w:tc>
      </w:tr>
      <w:tr w:rsidR="002B1E5B" w14:paraId="69149331" w14:textId="77777777" w:rsidTr="00920479">
        <w:tc>
          <w:tcPr>
            <w:tcW w:w="1955" w:type="dxa"/>
            <w:shd w:val="clear" w:color="auto" w:fill="002060"/>
          </w:tcPr>
          <w:p w14:paraId="09E92030" w14:textId="77777777" w:rsidR="002B1E5B" w:rsidRDefault="002B1E5B" w:rsidP="00920479">
            <w:r>
              <w:rPr>
                <w:b/>
                <w:color w:val="FFFFFF"/>
              </w:rPr>
              <w:t>Class:</w:t>
            </w:r>
          </w:p>
        </w:tc>
        <w:tc>
          <w:tcPr>
            <w:tcW w:w="5386" w:type="dxa"/>
            <w:shd w:val="clear" w:color="auto" w:fill="002060"/>
          </w:tcPr>
          <w:p w14:paraId="4F849060" w14:textId="77777777" w:rsidR="002B1E5B" w:rsidRDefault="002B1E5B" w:rsidP="00920479">
            <w:r>
              <w:rPr>
                <w:b/>
                <w:color w:val="FFFFFF"/>
              </w:rPr>
              <w:t>SubmodelElementCollection</w:t>
            </w:r>
          </w:p>
        </w:tc>
        <w:tc>
          <w:tcPr>
            <w:tcW w:w="1134" w:type="dxa"/>
            <w:shd w:val="clear" w:color="auto" w:fill="002060"/>
          </w:tcPr>
          <w:p w14:paraId="2BA3A2E5" w14:textId="77777777" w:rsidR="002B1E5B" w:rsidRDefault="002B1E5B" w:rsidP="00920479"/>
        </w:tc>
        <w:tc>
          <w:tcPr>
            <w:tcW w:w="506" w:type="dxa"/>
            <w:shd w:val="clear" w:color="auto" w:fill="002060"/>
          </w:tcPr>
          <w:p w14:paraId="3FACF3DF" w14:textId="77777777" w:rsidR="002B1E5B" w:rsidRDefault="002B1E5B" w:rsidP="00920479"/>
        </w:tc>
      </w:tr>
      <w:tr w:rsidR="002B1E5B" w14:paraId="5B6722A8" w14:textId="77777777" w:rsidTr="00920479">
        <w:tc>
          <w:tcPr>
            <w:tcW w:w="1955" w:type="dxa"/>
            <w:shd w:val="clear" w:color="auto" w:fill="002060"/>
          </w:tcPr>
          <w:p w14:paraId="555FAF31" w14:textId="77777777" w:rsidR="002B1E5B" w:rsidRDefault="002B1E5B" w:rsidP="00920479">
            <w:r>
              <w:rPr>
                <w:b/>
                <w:color w:val="FFFFFF"/>
              </w:rPr>
              <w:t>semanticId:</w:t>
            </w:r>
          </w:p>
        </w:tc>
        <w:tc>
          <w:tcPr>
            <w:tcW w:w="5386" w:type="dxa"/>
            <w:shd w:val="clear" w:color="auto" w:fill="002060"/>
          </w:tcPr>
          <w:p w14:paraId="52D0D652" w14:textId="0D69BF8C" w:rsidR="002B1E5B" w:rsidRDefault="002B1E5B" w:rsidP="00920479">
            <w:r>
              <w:rPr>
                <w:b/>
                <w:color w:val="FFFFFF"/>
              </w:rPr>
              <w:t>0173</w:t>
            </w:r>
            <w:r w:rsidR="000C57DE">
              <w:rPr>
                <w:b/>
                <w:color w:val="FFFFFF"/>
              </w:rPr>
              <w:noBreakHyphen/>
            </w:r>
            <w:r>
              <w:rPr>
                <w:b/>
                <w:color w:val="FFFFFF"/>
              </w:rPr>
              <w:t>1#01</w:t>
            </w:r>
            <w:r w:rsidR="000C57DE">
              <w:rPr>
                <w:b/>
                <w:color w:val="FFFFFF"/>
              </w:rPr>
              <w:noBreakHyphen/>
            </w:r>
            <w:r>
              <w:rPr>
                <w:b/>
                <w:color w:val="FFFFFF"/>
              </w:rPr>
              <w:t>AGZ673#001</w:t>
            </w:r>
          </w:p>
        </w:tc>
        <w:tc>
          <w:tcPr>
            <w:tcW w:w="1134" w:type="dxa"/>
            <w:shd w:val="clear" w:color="auto" w:fill="002060"/>
          </w:tcPr>
          <w:p w14:paraId="30BAFABB" w14:textId="77777777" w:rsidR="002B1E5B" w:rsidRDefault="002B1E5B" w:rsidP="00920479"/>
        </w:tc>
        <w:tc>
          <w:tcPr>
            <w:tcW w:w="506" w:type="dxa"/>
            <w:shd w:val="clear" w:color="auto" w:fill="002060"/>
          </w:tcPr>
          <w:p w14:paraId="1031A3D7" w14:textId="77777777" w:rsidR="002B1E5B" w:rsidRDefault="002B1E5B" w:rsidP="00920479"/>
        </w:tc>
      </w:tr>
      <w:tr w:rsidR="002B1E5B" w14:paraId="57E8A7DA" w14:textId="77777777" w:rsidTr="00920479">
        <w:tc>
          <w:tcPr>
            <w:tcW w:w="1955" w:type="dxa"/>
            <w:shd w:val="clear" w:color="auto" w:fill="002060"/>
          </w:tcPr>
          <w:p w14:paraId="1EA95FAC" w14:textId="77777777" w:rsidR="002B1E5B" w:rsidRDefault="002B1E5B" w:rsidP="00920479">
            <w:r>
              <w:rPr>
                <w:b/>
                <w:color w:val="FFFFFF"/>
              </w:rPr>
              <w:t>Parent:</w:t>
            </w:r>
          </w:p>
        </w:tc>
        <w:tc>
          <w:tcPr>
            <w:tcW w:w="5386" w:type="dxa"/>
            <w:shd w:val="clear" w:color="auto" w:fill="002060"/>
          </w:tcPr>
          <w:p w14:paraId="62C81EC0" w14:textId="0F3718CF" w:rsidR="002B1E5B" w:rsidRDefault="000C57DE" w:rsidP="00920479">
            <w:r>
              <w:rPr>
                <w:b/>
                <w:color w:val="FFFFFF"/>
              </w:rPr>
              <w:noBreakHyphen/>
            </w:r>
          </w:p>
        </w:tc>
        <w:tc>
          <w:tcPr>
            <w:tcW w:w="1134" w:type="dxa"/>
            <w:shd w:val="clear" w:color="auto" w:fill="002060"/>
          </w:tcPr>
          <w:p w14:paraId="3250A0B7" w14:textId="77777777" w:rsidR="002B1E5B" w:rsidRDefault="002B1E5B" w:rsidP="00920479"/>
        </w:tc>
        <w:tc>
          <w:tcPr>
            <w:tcW w:w="506" w:type="dxa"/>
            <w:shd w:val="clear" w:color="auto" w:fill="002060"/>
          </w:tcPr>
          <w:p w14:paraId="5A3254B6" w14:textId="77777777" w:rsidR="002B1E5B" w:rsidRDefault="002B1E5B" w:rsidP="00920479"/>
        </w:tc>
      </w:tr>
      <w:tr w:rsidR="002B1E5B" w14:paraId="726F41F4" w14:textId="77777777" w:rsidTr="00920479">
        <w:tc>
          <w:tcPr>
            <w:tcW w:w="1955" w:type="dxa"/>
            <w:shd w:val="clear" w:color="auto" w:fill="002060"/>
          </w:tcPr>
          <w:p w14:paraId="137C38F4" w14:textId="77777777" w:rsidR="002B1E5B" w:rsidRDefault="002B1E5B" w:rsidP="00920479">
            <w:r>
              <w:rPr>
                <w:b/>
                <w:color w:val="FFFFFF"/>
              </w:rPr>
              <w:t>Explanation:</w:t>
            </w:r>
          </w:p>
        </w:tc>
        <w:tc>
          <w:tcPr>
            <w:tcW w:w="5386" w:type="dxa"/>
            <w:shd w:val="clear" w:color="auto" w:fill="002060"/>
          </w:tcPr>
          <w:p w14:paraId="1FA1AB8E" w14:textId="7E554E63" w:rsidR="002B1E5B" w:rsidRDefault="002B1E5B" w:rsidP="00920479">
            <w:r>
              <w:rPr>
                <w:b/>
                <w:color w:val="FFFFFF"/>
              </w:rPr>
              <w:t>Note: see also [IRDI] 0112/2///61987#ABH515#003 Certificate or approval Note: CE marking is declared as mandatory according to the Blue Guide of the EU</w:t>
            </w:r>
            <w:r w:rsidR="000C57DE">
              <w:rPr>
                <w:b/>
                <w:color w:val="FFFFFF"/>
              </w:rPr>
              <w:noBreakHyphen/>
            </w:r>
            <w:r>
              <w:rPr>
                <w:b/>
                <w:color w:val="FFFFFF"/>
              </w:rPr>
              <w:t>Commission @en</w:t>
            </w:r>
          </w:p>
        </w:tc>
        <w:tc>
          <w:tcPr>
            <w:tcW w:w="1134" w:type="dxa"/>
            <w:shd w:val="clear" w:color="auto" w:fill="002060"/>
          </w:tcPr>
          <w:p w14:paraId="183F21EF" w14:textId="77777777" w:rsidR="002B1E5B" w:rsidRDefault="002B1E5B" w:rsidP="00920479"/>
        </w:tc>
        <w:tc>
          <w:tcPr>
            <w:tcW w:w="506" w:type="dxa"/>
            <w:shd w:val="clear" w:color="auto" w:fill="002060"/>
          </w:tcPr>
          <w:p w14:paraId="49057BE8" w14:textId="77777777" w:rsidR="002B1E5B" w:rsidRDefault="002B1E5B" w:rsidP="00920479"/>
        </w:tc>
      </w:tr>
      <w:tr w:rsidR="002B1E5B" w14:paraId="34E27DD9" w14:textId="77777777" w:rsidTr="00920479">
        <w:tc>
          <w:tcPr>
            <w:tcW w:w="1955" w:type="dxa"/>
            <w:shd w:val="clear" w:color="auto" w:fill="002060"/>
          </w:tcPr>
          <w:p w14:paraId="31422334" w14:textId="77777777" w:rsidR="002B1E5B" w:rsidRDefault="002B1E5B" w:rsidP="00920479">
            <w:r>
              <w:rPr>
                <w:b/>
                <w:color w:val="FFFFFF"/>
              </w:rPr>
              <w:t>[SME type]</w:t>
            </w:r>
            <w:r>
              <w:rPr>
                <w:b/>
                <w:color w:val="FFFFFF"/>
              </w:rPr>
              <w:br/>
              <w:t>idShort</w:t>
            </w:r>
          </w:p>
        </w:tc>
        <w:tc>
          <w:tcPr>
            <w:tcW w:w="5386" w:type="dxa"/>
            <w:shd w:val="clear" w:color="auto" w:fill="002060"/>
          </w:tcPr>
          <w:p w14:paraId="514D5B94" w14:textId="77777777" w:rsidR="002B1E5B" w:rsidRDefault="002B1E5B" w:rsidP="00920479">
            <w:r>
              <w:rPr>
                <w:b/>
                <w:color w:val="FFFFFF"/>
              </w:rPr>
              <w:t>semanticId</w:t>
            </w:r>
            <w:r>
              <w:rPr>
                <w:b/>
                <w:color w:val="FFFFFF"/>
              </w:rPr>
              <w:br/>
              <w:t>Description@en</w:t>
            </w:r>
          </w:p>
        </w:tc>
        <w:tc>
          <w:tcPr>
            <w:tcW w:w="1134" w:type="dxa"/>
            <w:shd w:val="clear" w:color="auto" w:fill="002060"/>
          </w:tcPr>
          <w:p w14:paraId="1FBF26DE" w14:textId="77777777" w:rsidR="002B1E5B" w:rsidRDefault="002B1E5B" w:rsidP="00920479">
            <w:r>
              <w:rPr>
                <w:b/>
                <w:color w:val="FFFFFF"/>
              </w:rPr>
              <w:t>[valueType]</w:t>
            </w:r>
            <w:r>
              <w:rPr>
                <w:b/>
                <w:color w:val="FFFFFF"/>
              </w:rPr>
              <w:br/>
              <w:t>example</w:t>
            </w:r>
          </w:p>
        </w:tc>
        <w:tc>
          <w:tcPr>
            <w:tcW w:w="506" w:type="dxa"/>
            <w:shd w:val="clear" w:color="auto" w:fill="002060"/>
          </w:tcPr>
          <w:p w14:paraId="0342CDEC" w14:textId="77777777" w:rsidR="002B1E5B" w:rsidRDefault="002B1E5B" w:rsidP="00920479">
            <w:r>
              <w:rPr>
                <w:b/>
                <w:color w:val="FFFFFF"/>
              </w:rPr>
              <w:t>card.</w:t>
            </w:r>
          </w:p>
        </w:tc>
      </w:tr>
      <w:tr w:rsidR="002B1E5B" w14:paraId="5254CD2B" w14:textId="77777777" w:rsidTr="00920479">
        <w:tc>
          <w:tcPr>
            <w:tcW w:w="1955" w:type="dxa"/>
          </w:tcPr>
          <w:p w14:paraId="7002C0A1" w14:textId="77777777" w:rsidR="002B1E5B" w:rsidRDefault="002B1E5B" w:rsidP="00920479">
            <w:r>
              <w:t>[Prop]</w:t>
            </w:r>
            <w:r>
              <w:br/>
            </w:r>
            <w:r>
              <w:lastRenderedPageBreak/>
              <w:t>MarkingName</w:t>
            </w:r>
          </w:p>
        </w:tc>
        <w:tc>
          <w:tcPr>
            <w:tcW w:w="5386" w:type="dxa"/>
          </w:tcPr>
          <w:p w14:paraId="34A4C651" w14:textId="096600E7" w:rsidR="002B1E5B" w:rsidRDefault="002B1E5B" w:rsidP="00920479">
            <w:r>
              <w:lastRenderedPageBreak/>
              <w:t>https://admin</w:t>
            </w:r>
            <w:r w:rsidR="000C57DE">
              <w:noBreakHyphen/>
            </w:r>
            <w:r>
              <w:t>shell.io/zvei/nameplate/2/0/Nameplate/Mar</w:t>
            </w:r>
            <w:r>
              <w:lastRenderedPageBreak/>
              <w:t>kings/Marking/MarkingName</w:t>
            </w:r>
            <w:r>
              <w:br/>
              <w:t>common name of the marking Note: see also [IRDI] 0173</w:t>
            </w:r>
            <w:r w:rsidR="000C57DE">
              <w:noBreakHyphen/>
            </w:r>
            <w:r>
              <w:t>1#02</w:t>
            </w:r>
            <w:r w:rsidR="000C57DE">
              <w:noBreakHyphen/>
            </w:r>
            <w:r>
              <w:t>BAB392#015 certificate/approval valueId with ECLASS enumeration IRDI is preferable, e.g. [IRDI] 0173</w:t>
            </w:r>
            <w:r w:rsidR="000C57DE">
              <w:noBreakHyphen/>
            </w:r>
            <w:r>
              <w:t>1#07</w:t>
            </w:r>
            <w:r w:rsidR="000C57DE">
              <w:noBreakHyphen/>
            </w:r>
            <w:r>
              <w:t>DAA603#004 for CE. If no IRDI available, string value can also be accepted. Note: CE marking is declared as mandatory according to Blue Guide of the EU</w:t>
            </w:r>
            <w:r w:rsidR="000C57DE">
              <w:noBreakHyphen/>
            </w:r>
            <w:r>
              <w:t>Commission</w:t>
            </w:r>
          </w:p>
        </w:tc>
        <w:tc>
          <w:tcPr>
            <w:tcW w:w="1134" w:type="dxa"/>
          </w:tcPr>
          <w:p w14:paraId="3058E592" w14:textId="77777777" w:rsidR="002B1E5B" w:rsidRPr="00D30925" w:rsidRDefault="002B1E5B" w:rsidP="00920479">
            <w:r w:rsidRPr="00D30925">
              <w:lastRenderedPageBreak/>
              <w:t>[String]</w:t>
            </w:r>
          </w:p>
          <w:p w14:paraId="5D6BEB34" w14:textId="77777777" w:rsidR="002B1E5B" w:rsidRPr="00D30925" w:rsidRDefault="002B1E5B" w:rsidP="00920479"/>
          <w:p w14:paraId="102B0994" w14:textId="0A8175B1" w:rsidR="002B1E5B" w:rsidRPr="00D30925" w:rsidRDefault="002B1E5B" w:rsidP="00920479">
            <w:r w:rsidRPr="00D30925">
              <w:t>0173</w:t>
            </w:r>
            <w:r w:rsidR="000C57DE">
              <w:noBreakHyphen/>
            </w:r>
            <w:r w:rsidRPr="00D30925">
              <w:t>1#07</w:t>
            </w:r>
            <w:r w:rsidR="000C57DE">
              <w:noBreakHyphen/>
            </w:r>
            <w:r w:rsidRPr="00D30925">
              <w:t>DAA603#004</w:t>
            </w:r>
          </w:p>
        </w:tc>
        <w:tc>
          <w:tcPr>
            <w:tcW w:w="506" w:type="dxa"/>
            <w:vAlign w:val="center"/>
          </w:tcPr>
          <w:p w14:paraId="5E1B2484" w14:textId="77777777" w:rsidR="002B1E5B" w:rsidRPr="00D30925" w:rsidRDefault="002B1E5B" w:rsidP="00920479">
            <w:r w:rsidRPr="00D30925">
              <w:lastRenderedPageBreak/>
              <w:t>1</w:t>
            </w:r>
          </w:p>
        </w:tc>
      </w:tr>
      <w:tr w:rsidR="002B1E5B" w14:paraId="10DDE5F6" w14:textId="77777777" w:rsidTr="00920479">
        <w:tc>
          <w:tcPr>
            <w:tcW w:w="1955" w:type="dxa"/>
          </w:tcPr>
          <w:p w14:paraId="1A4FD612" w14:textId="77777777" w:rsidR="002B1E5B" w:rsidRDefault="002B1E5B" w:rsidP="00920479">
            <w:r>
              <w:t>[Prop]</w:t>
            </w:r>
            <w:r>
              <w:br/>
              <w:t>DesignationOfCertificateOrApproval</w:t>
            </w:r>
          </w:p>
        </w:tc>
        <w:tc>
          <w:tcPr>
            <w:tcW w:w="5386" w:type="dxa"/>
          </w:tcPr>
          <w:p w14:paraId="03D43627" w14:textId="77777777" w:rsidR="002B1E5B" w:rsidRDefault="002B1E5B" w:rsidP="00920479">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7F2E1FD3" w14:textId="77777777" w:rsidR="002B1E5B" w:rsidRPr="00D30925" w:rsidRDefault="002B1E5B" w:rsidP="00920479">
            <w:r w:rsidRPr="00D30925">
              <w:t>[String]</w:t>
            </w:r>
          </w:p>
          <w:p w14:paraId="2787E18F" w14:textId="77777777" w:rsidR="002B1E5B" w:rsidRPr="00D30925" w:rsidRDefault="002B1E5B" w:rsidP="00920479"/>
          <w:p w14:paraId="22E4E0D3" w14:textId="77777777" w:rsidR="002B1E5B" w:rsidRPr="00D30925" w:rsidRDefault="002B1E5B" w:rsidP="00920479">
            <w:r w:rsidRPr="00D30925">
              <w:t>Declaration of Conformity</w:t>
            </w:r>
          </w:p>
        </w:tc>
        <w:tc>
          <w:tcPr>
            <w:tcW w:w="506" w:type="dxa"/>
            <w:vAlign w:val="center"/>
          </w:tcPr>
          <w:p w14:paraId="4191C922" w14:textId="77777777" w:rsidR="002B1E5B" w:rsidRPr="00D30925" w:rsidRDefault="002B1E5B" w:rsidP="00920479">
            <w:r w:rsidRPr="00D30925">
              <w:t>0..1</w:t>
            </w:r>
          </w:p>
        </w:tc>
      </w:tr>
      <w:tr w:rsidR="002B1E5B" w14:paraId="3CD8371D" w14:textId="77777777" w:rsidTr="00920479">
        <w:tc>
          <w:tcPr>
            <w:tcW w:w="1955" w:type="dxa"/>
          </w:tcPr>
          <w:p w14:paraId="2BCBC238" w14:textId="77777777" w:rsidR="002B1E5B" w:rsidRDefault="002B1E5B" w:rsidP="00920479">
            <w:r>
              <w:t>[Prop]</w:t>
            </w:r>
            <w:r>
              <w:br/>
              <w:t>IssueDate</w:t>
            </w:r>
          </w:p>
        </w:tc>
        <w:tc>
          <w:tcPr>
            <w:tcW w:w="5386" w:type="dxa"/>
          </w:tcPr>
          <w:p w14:paraId="42E6AC7E" w14:textId="540AC606" w:rsidR="002B1E5B" w:rsidRDefault="002B1E5B" w:rsidP="00920479">
            <w:r>
              <w:t>https://admin</w:t>
            </w:r>
            <w:r w:rsidR="000C57DE">
              <w:noBreakHyphen/>
            </w:r>
            <w:r>
              <w:t>shell.io/zvei/nameplate/2/0/Nameplate/Markings/Marking/IssueDate</w:t>
            </w:r>
            <w:r>
              <w:br/>
              <w:t>Date, at which the specified certificate is issued  Note: format by lexical representation: CCYY</w:t>
            </w:r>
            <w:r w:rsidR="000C57DE">
              <w:noBreakHyphen/>
            </w:r>
            <w:r>
              <w:t>MM</w:t>
            </w:r>
            <w:r w:rsidR="000C57DE">
              <w:noBreakHyphen/>
            </w:r>
            <w:r>
              <w:t>DD Note: to be specified to the day</w:t>
            </w:r>
          </w:p>
        </w:tc>
        <w:tc>
          <w:tcPr>
            <w:tcW w:w="1134" w:type="dxa"/>
          </w:tcPr>
          <w:p w14:paraId="267448EC" w14:textId="77777777" w:rsidR="002B1E5B" w:rsidRPr="00D30925" w:rsidRDefault="002B1E5B" w:rsidP="00920479">
            <w:r w:rsidRPr="00D30925">
              <w:t>[String]</w:t>
            </w:r>
          </w:p>
          <w:p w14:paraId="561E55D5" w14:textId="77777777" w:rsidR="002B1E5B" w:rsidRPr="00D30925" w:rsidRDefault="002B1E5B" w:rsidP="00920479"/>
          <w:p w14:paraId="64CFACE2" w14:textId="512BA13D" w:rsidR="002B1E5B" w:rsidRPr="00D30925" w:rsidRDefault="002B1E5B" w:rsidP="00920479">
            <w:r w:rsidRPr="00D30925">
              <w:t>20</w:t>
            </w:r>
            <w:r w:rsidRPr="00D30925">
              <w:rPr>
                <w:rFonts w:hint="eastAsia"/>
              </w:rPr>
              <w:t>99</w:t>
            </w:r>
            <w:r w:rsidR="000C57DE">
              <w:noBreakHyphen/>
            </w:r>
            <w:r w:rsidRPr="00D30925">
              <w:t>01</w:t>
            </w:r>
            <w:r w:rsidR="000C57DE">
              <w:noBreakHyphen/>
            </w:r>
            <w:r w:rsidRPr="00D30925">
              <w:t>01</w:t>
            </w:r>
          </w:p>
        </w:tc>
        <w:tc>
          <w:tcPr>
            <w:tcW w:w="506" w:type="dxa"/>
            <w:vAlign w:val="center"/>
          </w:tcPr>
          <w:p w14:paraId="0E285882" w14:textId="77777777" w:rsidR="002B1E5B" w:rsidRPr="00D30925" w:rsidRDefault="002B1E5B" w:rsidP="00920479">
            <w:r w:rsidRPr="00D30925">
              <w:t>0..1</w:t>
            </w:r>
          </w:p>
        </w:tc>
      </w:tr>
      <w:tr w:rsidR="002B1E5B" w14:paraId="7005DFCB" w14:textId="77777777" w:rsidTr="00920479">
        <w:tc>
          <w:tcPr>
            <w:tcW w:w="1955" w:type="dxa"/>
          </w:tcPr>
          <w:p w14:paraId="4DC71CBD" w14:textId="77777777" w:rsidR="002B1E5B" w:rsidRDefault="002B1E5B" w:rsidP="00920479">
            <w:r>
              <w:t>[Prop]</w:t>
            </w:r>
            <w:r>
              <w:br/>
              <w:t>ExpiryDate</w:t>
            </w:r>
          </w:p>
        </w:tc>
        <w:tc>
          <w:tcPr>
            <w:tcW w:w="5386" w:type="dxa"/>
          </w:tcPr>
          <w:p w14:paraId="6AA66A41" w14:textId="7E7AC2C1" w:rsidR="002B1E5B" w:rsidRDefault="002B1E5B" w:rsidP="00920479">
            <w:r>
              <w:t>https://admin</w:t>
            </w:r>
            <w:r w:rsidR="000C57DE">
              <w:noBreakHyphen/>
            </w:r>
            <w:r>
              <w:t>shell.io/zvei/nameplate/2/0/Nameplate/Markings/Marking/ExpiryDate</w:t>
            </w:r>
            <w:r>
              <w:br/>
              <w:t>Date, at which the specified certificate expires  Note: see also ([IRDI] 0173</w:t>
            </w:r>
            <w:r w:rsidR="000C57DE">
              <w:noBreakHyphen/>
            </w:r>
            <w:r>
              <w:t>1#02</w:t>
            </w:r>
            <w:r w:rsidR="000C57DE">
              <w:noBreakHyphen/>
            </w:r>
            <w:r>
              <w:t>AAO997#001 Validity date Note: format by lexical representation: CCYY</w:t>
            </w:r>
            <w:r w:rsidR="000C57DE">
              <w:noBreakHyphen/>
            </w:r>
            <w:r>
              <w:t>MM</w:t>
            </w:r>
            <w:r w:rsidR="000C57DE">
              <w:noBreakHyphen/>
            </w:r>
            <w:r>
              <w:t>DD Note: to be specified to the day</w:t>
            </w:r>
          </w:p>
        </w:tc>
        <w:tc>
          <w:tcPr>
            <w:tcW w:w="1134" w:type="dxa"/>
          </w:tcPr>
          <w:p w14:paraId="0D473986" w14:textId="77777777" w:rsidR="002B1E5B" w:rsidRPr="00D30925" w:rsidRDefault="002B1E5B" w:rsidP="00920479">
            <w:r w:rsidRPr="00D30925">
              <w:t>[String]</w:t>
            </w:r>
          </w:p>
          <w:p w14:paraId="00769177" w14:textId="77777777" w:rsidR="002B1E5B" w:rsidRPr="00D30925" w:rsidRDefault="002B1E5B" w:rsidP="00920479"/>
          <w:p w14:paraId="5FB73627" w14:textId="5E5A2AA3" w:rsidR="002B1E5B" w:rsidRPr="00D30925" w:rsidRDefault="002B1E5B" w:rsidP="00920479">
            <w:r w:rsidRPr="00D30925">
              <w:t>2099</w:t>
            </w:r>
            <w:r w:rsidR="000C57DE">
              <w:noBreakHyphen/>
            </w:r>
            <w:r w:rsidRPr="00D30925">
              <w:t>01</w:t>
            </w:r>
            <w:r w:rsidR="000C57DE">
              <w:noBreakHyphen/>
            </w:r>
            <w:r w:rsidRPr="00D30925">
              <w:t>01</w:t>
            </w:r>
          </w:p>
        </w:tc>
        <w:tc>
          <w:tcPr>
            <w:tcW w:w="506" w:type="dxa"/>
            <w:vAlign w:val="center"/>
          </w:tcPr>
          <w:p w14:paraId="12A571A7" w14:textId="77777777" w:rsidR="002B1E5B" w:rsidRPr="00D30925" w:rsidRDefault="002B1E5B" w:rsidP="00920479">
            <w:r w:rsidRPr="00D30925">
              <w:t>0..1</w:t>
            </w:r>
          </w:p>
        </w:tc>
      </w:tr>
      <w:tr w:rsidR="002B1E5B" w14:paraId="11E96D0D" w14:textId="77777777" w:rsidTr="00920479">
        <w:tc>
          <w:tcPr>
            <w:tcW w:w="1955" w:type="dxa"/>
          </w:tcPr>
          <w:p w14:paraId="2C675D91" w14:textId="77777777" w:rsidR="002B1E5B" w:rsidRDefault="002B1E5B" w:rsidP="00920479">
            <w:r>
              <w:t>[File]</w:t>
            </w:r>
            <w:r>
              <w:br/>
              <w:t>MarkingFile</w:t>
            </w:r>
          </w:p>
        </w:tc>
        <w:tc>
          <w:tcPr>
            <w:tcW w:w="5386" w:type="dxa"/>
          </w:tcPr>
          <w:p w14:paraId="147D5008" w14:textId="2D0A3621" w:rsidR="002B1E5B" w:rsidRDefault="002B1E5B" w:rsidP="00920479">
            <w:r>
              <w:t>https://admin</w:t>
            </w:r>
            <w:r w:rsidR="000C57DE">
              <w:noBreakHyphen/>
            </w:r>
            <w:r>
              <w:t>shell.io/zvei/nameplate/2/0/Nameplate/Markings/Marking/MarkingFile</w:t>
            </w:r>
            <w:r>
              <w:br/>
              <w:t xml:space="preserve">conformity symbol of the marking  </w:t>
            </w:r>
            <w:r w:rsidR="000C57DE">
              <w:noBreakHyphen/>
            </w:r>
          </w:p>
        </w:tc>
        <w:tc>
          <w:tcPr>
            <w:tcW w:w="1134" w:type="dxa"/>
          </w:tcPr>
          <w:p w14:paraId="2673F9E8" w14:textId="77777777" w:rsidR="002B1E5B" w:rsidRPr="00D30925" w:rsidRDefault="002B1E5B" w:rsidP="00920479">
            <w:r w:rsidRPr="00D30925">
              <w:t>[File]</w:t>
            </w:r>
          </w:p>
          <w:p w14:paraId="4A46F932" w14:textId="77777777" w:rsidR="002B1E5B" w:rsidRPr="00D30925" w:rsidRDefault="002B1E5B" w:rsidP="00920479"/>
          <w:p w14:paraId="1FD2CAAF" w14:textId="77777777" w:rsidR="002B1E5B" w:rsidRPr="00D30925" w:rsidRDefault="002B1E5B" w:rsidP="00920479">
            <w:r w:rsidRPr="00D30925">
              <w:t>/aasx/ce_marking.png</w:t>
            </w:r>
          </w:p>
        </w:tc>
        <w:tc>
          <w:tcPr>
            <w:tcW w:w="506" w:type="dxa"/>
            <w:vAlign w:val="center"/>
          </w:tcPr>
          <w:p w14:paraId="74B6550B" w14:textId="77777777" w:rsidR="002B1E5B" w:rsidRPr="00D30925" w:rsidRDefault="002B1E5B" w:rsidP="00920479">
            <w:r w:rsidRPr="00D30925">
              <w:t>1</w:t>
            </w:r>
          </w:p>
        </w:tc>
      </w:tr>
      <w:tr w:rsidR="002B1E5B" w14:paraId="491EA39B" w14:textId="77777777" w:rsidTr="00920479">
        <w:tc>
          <w:tcPr>
            <w:tcW w:w="1955" w:type="dxa"/>
          </w:tcPr>
          <w:p w14:paraId="43094E7C" w14:textId="77777777" w:rsidR="002B1E5B" w:rsidRDefault="002B1E5B" w:rsidP="00920479">
            <w:r>
              <w:t>[Prop]</w:t>
            </w:r>
            <w:r>
              <w:br/>
              <w:t>MarkingAdditionalText</w:t>
            </w:r>
          </w:p>
        </w:tc>
        <w:tc>
          <w:tcPr>
            <w:tcW w:w="5386" w:type="dxa"/>
          </w:tcPr>
          <w:p w14:paraId="5714BED1" w14:textId="6C627069" w:rsidR="002B1E5B" w:rsidRDefault="002B1E5B" w:rsidP="00920479">
            <w:r>
              <w:t>https://admin</w:t>
            </w:r>
            <w:r w:rsidR="000C57DE">
              <w:noBreakHyphen/>
            </w:r>
            <w:r>
              <w:t>shell.io/zvei/nameplate/2/0/Nameplate/Markings/Marking/MarkingAdditionalText</w:t>
            </w:r>
            <w:r>
              <w:br/>
              <w:t>where applicable, additional information on the marking in plain text, e.g. the ID</w:t>
            </w:r>
            <w:r w:rsidR="000C57DE">
              <w:noBreakHyphen/>
            </w:r>
            <w:r>
              <w:t>number of the notified body involved in the conformity process Note: see also [IRDI] 0173</w:t>
            </w:r>
            <w:r w:rsidR="000C57DE">
              <w:noBreakHyphen/>
            </w:r>
            <w:r>
              <w:t>1#02</w:t>
            </w:r>
            <w:r w:rsidR="000C57DE">
              <w:noBreakHyphen/>
            </w:r>
            <w:r>
              <w:t>AAM954#002 details of other certificate</w:t>
            </w:r>
          </w:p>
        </w:tc>
        <w:tc>
          <w:tcPr>
            <w:tcW w:w="1134" w:type="dxa"/>
          </w:tcPr>
          <w:p w14:paraId="51E9349C" w14:textId="77777777" w:rsidR="002B1E5B" w:rsidRPr="00D30925" w:rsidRDefault="002B1E5B" w:rsidP="00920479">
            <w:r w:rsidRPr="00D30925">
              <w:t>[String]</w:t>
            </w:r>
          </w:p>
          <w:p w14:paraId="7A9438F5" w14:textId="77777777" w:rsidR="002B1E5B" w:rsidRPr="00D30925" w:rsidRDefault="002B1E5B" w:rsidP="00920479"/>
          <w:p w14:paraId="235A0B9D" w14:textId="77777777" w:rsidR="002B1E5B" w:rsidRPr="00D30925" w:rsidRDefault="002B1E5B" w:rsidP="00920479">
            <w:r w:rsidRPr="00D30925">
              <w:t xml:space="preserve">Declaration of Conformity </w:t>
            </w:r>
          </w:p>
        </w:tc>
        <w:tc>
          <w:tcPr>
            <w:tcW w:w="506" w:type="dxa"/>
            <w:vAlign w:val="center"/>
          </w:tcPr>
          <w:p w14:paraId="507C3C35" w14:textId="77777777" w:rsidR="002B1E5B" w:rsidRPr="00D30925" w:rsidRDefault="002B1E5B" w:rsidP="00920479">
            <w:r w:rsidRPr="00D30925">
              <w:t>0..*</w:t>
            </w:r>
          </w:p>
        </w:tc>
      </w:tr>
    </w:tbl>
    <w:p w14:paraId="37774FCB" w14:textId="77777777" w:rsidR="002B1E5B" w:rsidRDefault="002B1E5B" w:rsidP="002B1E5B"/>
    <w:p w14:paraId="773CFA75"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97"/>
        <w:gridCol w:w="5244"/>
        <w:gridCol w:w="1134"/>
        <w:gridCol w:w="506"/>
      </w:tblGrid>
      <w:tr w:rsidR="002B1E5B" w14:paraId="16DF82A1" w14:textId="77777777" w:rsidTr="00920479">
        <w:tc>
          <w:tcPr>
            <w:tcW w:w="2097" w:type="dxa"/>
            <w:shd w:val="clear" w:color="auto" w:fill="002060"/>
          </w:tcPr>
          <w:p w14:paraId="796140ED" w14:textId="77777777" w:rsidR="002B1E5B" w:rsidRDefault="002B1E5B" w:rsidP="00920479">
            <w:r>
              <w:rPr>
                <w:b/>
                <w:color w:val="FFFFFF"/>
              </w:rPr>
              <w:lastRenderedPageBreak/>
              <w:t>idShort:</w:t>
            </w:r>
          </w:p>
        </w:tc>
        <w:tc>
          <w:tcPr>
            <w:tcW w:w="5244" w:type="dxa"/>
            <w:shd w:val="clear" w:color="auto" w:fill="002060"/>
          </w:tcPr>
          <w:p w14:paraId="2304CFFE" w14:textId="0BD741D4" w:rsidR="002B1E5B" w:rsidRDefault="000C57DE" w:rsidP="00920479">
            <w:r>
              <w:rPr>
                <w:b/>
                <w:color w:val="FFFFFF"/>
              </w:rPr>
              <w:noBreakHyphen/>
            </w:r>
          </w:p>
        </w:tc>
        <w:tc>
          <w:tcPr>
            <w:tcW w:w="1134" w:type="dxa"/>
            <w:shd w:val="clear" w:color="auto" w:fill="002060"/>
          </w:tcPr>
          <w:p w14:paraId="0AABFB8C" w14:textId="77777777" w:rsidR="002B1E5B" w:rsidRDefault="002B1E5B" w:rsidP="00920479"/>
        </w:tc>
        <w:tc>
          <w:tcPr>
            <w:tcW w:w="506" w:type="dxa"/>
            <w:shd w:val="clear" w:color="auto" w:fill="002060"/>
          </w:tcPr>
          <w:p w14:paraId="02DDED26" w14:textId="77777777" w:rsidR="002B1E5B" w:rsidRDefault="002B1E5B" w:rsidP="00920479"/>
        </w:tc>
      </w:tr>
      <w:tr w:rsidR="002B1E5B" w14:paraId="23A0147C" w14:textId="77777777" w:rsidTr="00920479">
        <w:tc>
          <w:tcPr>
            <w:tcW w:w="2097" w:type="dxa"/>
            <w:shd w:val="clear" w:color="auto" w:fill="002060"/>
          </w:tcPr>
          <w:p w14:paraId="17A31A55" w14:textId="77777777" w:rsidR="002B1E5B" w:rsidRDefault="002B1E5B" w:rsidP="00920479">
            <w:r>
              <w:rPr>
                <w:b/>
                <w:color w:val="FFFFFF"/>
              </w:rPr>
              <w:t>Class:</w:t>
            </w:r>
          </w:p>
        </w:tc>
        <w:tc>
          <w:tcPr>
            <w:tcW w:w="5244" w:type="dxa"/>
            <w:shd w:val="clear" w:color="auto" w:fill="002060"/>
          </w:tcPr>
          <w:p w14:paraId="6735F011" w14:textId="77777777" w:rsidR="002B1E5B" w:rsidRDefault="002B1E5B" w:rsidP="00920479">
            <w:r>
              <w:rPr>
                <w:b/>
                <w:color w:val="FFFFFF"/>
              </w:rPr>
              <w:t>SubmodelElementCollection</w:t>
            </w:r>
          </w:p>
        </w:tc>
        <w:tc>
          <w:tcPr>
            <w:tcW w:w="1134" w:type="dxa"/>
            <w:shd w:val="clear" w:color="auto" w:fill="002060"/>
          </w:tcPr>
          <w:p w14:paraId="1B479711" w14:textId="77777777" w:rsidR="002B1E5B" w:rsidRDefault="002B1E5B" w:rsidP="00920479"/>
        </w:tc>
        <w:tc>
          <w:tcPr>
            <w:tcW w:w="506" w:type="dxa"/>
            <w:shd w:val="clear" w:color="auto" w:fill="002060"/>
          </w:tcPr>
          <w:p w14:paraId="247B2751" w14:textId="77777777" w:rsidR="002B1E5B" w:rsidRDefault="002B1E5B" w:rsidP="00920479"/>
        </w:tc>
      </w:tr>
      <w:tr w:rsidR="002B1E5B" w14:paraId="6EF62CA8" w14:textId="77777777" w:rsidTr="00920479">
        <w:tc>
          <w:tcPr>
            <w:tcW w:w="2097" w:type="dxa"/>
            <w:shd w:val="clear" w:color="auto" w:fill="002060"/>
          </w:tcPr>
          <w:p w14:paraId="4F3EAC84" w14:textId="77777777" w:rsidR="002B1E5B" w:rsidRDefault="002B1E5B" w:rsidP="00920479">
            <w:r>
              <w:rPr>
                <w:b/>
                <w:color w:val="FFFFFF"/>
              </w:rPr>
              <w:t>semanticId:</w:t>
            </w:r>
          </w:p>
        </w:tc>
        <w:tc>
          <w:tcPr>
            <w:tcW w:w="5244" w:type="dxa"/>
            <w:shd w:val="clear" w:color="auto" w:fill="002060"/>
          </w:tcPr>
          <w:p w14:paraId="326D2B21" w14:textId="6A235A49" w:rsidR="002B1E5B" w:rsidRDefault="002B1E5B" w:rsidP="00920479">
            <w:r>
              <w:rPr>
                <w:b/>
                <w:color w:val="FFFFFF"/>
              </w:rPr>
              <w:t>0173</w:t>
            </w:r>
            <w:r w:rsidR="000C57DE">
              <w:rPr>
                <w:b/>
                <w:color w:val="FFFFFF"/>
              </w:rPr>
              <w:noBreakHyphen/>
            </w:r>
            <w:r>
              <w:rPr>
                <w:b/>
                <w:color w:val="FFFFFF"/>
              </w:rPr>
              <w:t>1#01</w:t>
            </w:r>
            <w:r w:rsidR="000C57DE">
              <w:rPr>
                <w:b/>
                <w:color w:val="FFFFFF"/>
              </w:rPr>
              <w:noBreakHyphen/>
            </w:r>
            <w:r>
              <w:rPr>
                <w:b/>
                <w:color w:val="FFFFFF"/>
              </w:rPr>
              <w:t>AGZ673#001</w:t>
            </w:r>
          </w:p>
        </w:tc>
        <w:tc>
          <w:tcPr>
            <w:tcW w:w="1134" w:type="dxa"/>
            <w:shd w:val="clear" w:color="auto" w:fill="002060"/>
          </w:tcPr>
          <w:p w14:paraId="211C6F66" w14:textId="77777777" w:rsidR="002B1E5B" w:rsidRDefault="002B1E5B" w:rsidP="00920479"/>
        </w:tc>
        <w:tc>
          <w:tcPr>
            <w:tcW w:w="506" w:type="dxa"/>
            <w:shd w:val="clear" w:color="auto" w:fill="002060"/>
          </w:tcPr>
          <w:p w14:paraId="5AEA70CC" w14:textId="77777777" w:rsidR="002B1E5B" w:rsidRDefault="002B1E5B" w:rsidP="00920479"/>
        </w:tc>
      </w:tr>
      <w:tr w:rsidR="002B1E5B" w14:paraId="088B4B34" w14:textId="77777777" w:rsidTr="00920479">
        <w:tc>
          <w:tcPr>
            <w:tcW w:w="2097" w:type="dxa"/>
            <w:shd w:val="clear" w:color="auto" w:fill="002060"/>
          </w:tcPr>
          <w:p w14:paraId="751C0E1B" w14:textId="77777777" w:rsidR="002B1E5B" w:rsidRDefault="002B1E5B" w:rsidP="00920479">
            <w:r>
              <w:rPr>
                <w:b/>
                <w:color w:val="FFFFFF"/>
              </w:rPr>
              <w:t>Parent:</w:t>
            </w:r>
          </w:p>
        </w:tc>
        <w:tc>
          <w:tcPr>
            <w:tcW w:w="5244" w:type="dxa"/>
            <w:shd w:val="clear" w:color="auto" w:fill="002060"/>
          </w:tcPr>
          <w:p w14:paraId="5056235C" w14:textId="1252EB8D" w:rsidR="002B1E5B" w:rsidRDefault="000C57DE" w:rsidP="00920479">
            <w:r>
              <w:rPr>
                <w:b/>
                <w:color w:val="FFFFFF"/>
              </w:rPr>
              <w:noBreakHyphen/>
            </w:r>
          </w:p>
        </w:tc>
        <w:tc>
          <w:tcPr>
            <w:tcW w:w="1134" w:type="dxa"/>
            <w:shd w:val="clear" w:color="auto" w:fill="002060"/>
          </w:tcPr>
          <w:p w14:paraId="13975C83" w14:textId="77777777" w:rsidR="002B1E5B" w:rsidRDefault="002B1E5B" w:rsidP="00920479"/>
        </w:tc>
        <w:tc>
          <w:tcPr>
            <w:tcW w:w="506" w:type="dxa"/>
            <w:shd w:val="clear" w:color="auto" w:fill="002060"/>
          </w:tcPr>
          <w:p w14:paraId="30C4CA22" w14:textId="77777777" w:rsidR="002B1E5B" w:rsidRDefault="002B1E5B" w:rsidP="00920479"/>
        </w:tc>
      </w:tr>
      <w:tr w:rsidR="002B1E5B" w14:paraId="528B85AB" w14:textId="77777777" w:rsidTr="00920479">
        <w:tc>
          <w:tcPr>
            <w:tcW w:w="2097" w:type="dxa"/>
            <w:shd w:val="clear" w:color="auto" w:fill="002060"/>
          </w:tcPr>
          <w:p w14:paraId="62D0BCFD" w14:textId="77777777" w:rsidR="002B1E5B" w:rsidRDefault="002B1E5B" w:rsidP="00920479">
            <w:r>
              <w:rPr>
                <w:b/>
                <w:color w:val="FFFFFF"/>
              </w:rPr>
              <w:t>Explanation:</w:t>
            </w:r>
          </w:p>
        </w:tc>
        <w:tc>
          <w:tcPr>
            <w:tcW w:w="5244" w:type="dxa"/>
            <w:shd w:val="clear" w:color="auto" w:fill="002060"/>
          </w:tcPr>
          <w:p w14:paraId="7CEF3177" w14:textId="6C214495" w:rsidR="002B1E5B" w:rsidRDefault="002B1E5B" w:rsidP="00920479">
            <w:r>
              <w:rPr>
                <w:b/>
                <w:color w:val="FFFFFF"/>
              </w:rPr>
              <w:t>Note: see also [IRDI] 0112/2///61987#ABH515#003 Certificate or approval Note: CE marking is declared as mandatory according to the Blue Guide of the EU</w:t>
            </w:r>
            <w:r w:rsidR="000C57DE">
              <w:rPr>
                <w:b/>
                <w:color w:val="FFFFFF"/>
              </w:rPr>
              <w:noBreakHyphen/>
            </w:r>
            <w:r>
              <w:rPr>
                <w:b/>
                <w:color w:val="FFFFFF"/>
              </w:rPr>
              <w:t>Commission @en</w:t>
            </w:r>
          </w:p>
        </w:tc>
        <w:tc>
          <w:tcPr>
            <w:tcW w:w="1134" w:type="dxa"/>
            <w:shd w:val="clear" w:color="auto" w:fill="002060"/>
          </w:tcPr>
          <w:p w14:paraId="7F499039" w14:textId="77777777" w:rsidR="002B1E5B" w:rsidRDefault="002B1E5B" w:rsidP="00920479"/>
        </w:tc>
        <w:tc>
          <w:tcPr>
            <w:tcW w:w="506" w:type="dxa"/>
            <w:shd w:val="clear" w:color="auto" w:fill="002060"/>
          </w:tcPr>
          <w:p w14:paraId="442ECD6C" w14:textId="77777777" w:rsidR="002B1E5B" w:rsidRDefault="002B1E5B" w:rsidP="00920479"/>
        </w:tc>
      </w:tr>
      <w:tr w:rsidR="002B1E5B" w14:paraId="0B1FE01B" w14:textId="77777777" w:rsidTr="00920479">
        <w:tc>
          <w:tcPr>
            <w:tcW w:w="2097" w:type="dxa"/>
            <w:shd w:val="clear" w:color="auto" w:fill="002060"/>
          </w:tcPr>
          <w:p w14:paraId="4D93DE5E" w14:textId="77777777" w:rsidR="002B1E5B" w:rsidRDefault="002B1E5B" w:rsidP="00920479">
            <w:r>
              <w:rPr>
                <w:b/>
                <w:color w:val="FFFFFF"/>
              </w:rPr>
              <w:t>[SME type]</w:t>
            </w:r>
            <w:r>
              <w:rPr>
                <w:b/>
                <w:color w:val="FFFFFF"/>
              </w:rPr>
              <w:br/>
              <w:t>idShort</w:t>
            </w:r>
          </w:p>
        </w:tc>
        <w:tc>
          <w:tcPr>
            <w:tcW w:w="5244" w:type="dxa"/>
            <w:shd w:val="clear" w:color="auto" w:fill="002060"/>
          </w:tcPr>
          <w:p w14:paraId="3CC68F8B" w14:textId="77777777" w:rsidR="002B1E5B" w:rsidRDefault="002B1E5B" w:rsidP="00920479">
            <w:r>
              <w:rPr>
                <w:b/>
                <w:color w:val="FFFFFF"/>
              </w:rPr>
              <w:t>semanticId</w:t>
            </w:r>
            <w:r>
              <w:rPr>
                <w:b/>
                <w:color w:val="FFFFFF"/>
              </w:rPr>
              <w:br/>
              <w:t>Description@en</w:t>
            </w:r>
          </w:p>
        </w:tc>
        <w:tc>
          <w:tcPr>
            <w:tcW w:w="1134" w:type="dxa"/>
            <w:shd w:val="clear" w:color="auto" w:fill="002060"/>
          </w:tcPr>
          <w:p w14:paraId="287DA7B5" w14:textId="77777777" w:rsidR="002B1E5B" w:rsidRDefault="002B1E5B" w:rsidP="00920479">
            <w:r>
              <w:rPr>
                <w:b/>
                <w:color w:val="FFFFFF"/>
              </w:rPr>
              <w:t>[valueType]</w:t>
            </w:r>
            <w:r>
              <w:rPr>
                <w:b/>
                <w:color w:val="FFFFFF"/>
              </w:rPr>
              <w:br/>
              <w:t>example</w:t>
            </w:r>
          </w:p>
        </w:tc>
        <w:tc>
          <w:tcPr>
            <w:tcW w:w="506" w:type="dxa"/>
            <w:shd w:val="clear" w:color="auto" w:fill="002060"/>
          </w:tcPr>
          <w:p w14:paraId="779786EB" w14:textId="77777777" w:rsidR="002B1E5B" w:rsidRDefault="002B1E5B" w:rsidP="00920479">
            <w:r>
              <w:rPr>
                <w:b/>
                <w:color w:val="FFFFFF"/>
              </w:rPr>
              <w:t>card.</w:t>
            </w:r>
          </w:p>
        </w:tc>
      </w:tr>
      <w:tr w:rsidR="002B1E5B" w14:paraId="00551C58" w14:textId="77777777" w:rsidTr="00920479">
        <w:tc>
          <w:tcPr>
            <w:tcW w:w="2097" w:type="dxa"/>
          </w:tcPr>
          <w:p w14:paraId="60E533AA" w14:textId="77777777" w:rsidR="002B1E5B" w:rsidRDefault="002B1E5B" w:rsidP="00920479">
            <w:r>
              <w:t>[Prop]</w:t>
            </w:r>
            <w:r>
              <w:br/>
              <w:t>MarkingName</w:t>
            </w:r>
          </w:p>
        </w:tc>
        <w:tc>
          <w:tcPr>
            <w:tcW w:w="5244" w:type="dxa"/>
          </w:tcPr>
          <w:p w14:paraId="53FBE204" w14:textId="432599D9" w:rsidR="002B1E5B" w:rsidRDefault="002B1E5B" w:rsidP="00920479">
            <w:r>
              <w:t>https://admin</w:t>
            </w:r>
            <w:r w:rsidR="000C57DE">
              <w:noBreakHyphen/>
            </w:r>
            <w:r>
              <w:t>shell.io/zvei/nameplate/2/0/Nameplate/Markings/Marking/MarkingName</w:t>
            </w:r>
            <w:r>
              <w:br/>
              <w:t>common name of the marking Note: see also [IRDI] 0173</w:t>
            </w:r>
            <w:r w:rsidR="000C57DE">
              <w:noBreakHyphen/>
            </w:r>
            <w:r>
              <w:t>1#02</w:t>
            </w:r>
            <w:r w:rsidR="000C57DE">
              <w:noBreakHyphen/>
            </w:r>
            <w:r>
              <w:t>BAB392#015 certificate/approval valueId with ECLASS enumeration IRDI is preferable, e.g. [IRDI] 0173</w:t>
            </w:r>
            <w:r w:rsidR="000C57DE">
              <w:noBreakHyphen/>
            </w:r>
            <w:r>
              <w:t>1#07</w:t>
            </w:r>
            <w:r w:rsidR="000C57DE">
              <w:noBreakHyphen/>
            </w:r>
            <w:r>
              <w:t>DAA603#004 for CE. If no IRDI available, string value can also be accepted. Note: CE marking is declared as mandatory according to Blue Guide of the EU</w:t>
            </w:r>
            <w:r w:rsidR="000C57DE">
              <w:noBreakHyphen/>
            </w:r>
            <w:r>
              <w:t>Commission</w:t>
            </w:r>
          </w:p>
        </w:tc>
        <w:tc>
          <w:tcPr>
            <w:tcW w:w="1134" w:type="dxa"/>
          </w:tcPr>
          <w:p w14:paraId="011A8474" w14:textId="77777777" w:rsidR="002B1E5B" w:rsidRPr="00D30925" w:rsidRDefault="002B1E5B" w:rsidP="00920479">
            <w:r w:rsidRPr="00D30925">
              <w:t>[String]</w:t>
            </w:r>
          </w:p>
          <w:p w14:paraId="7158172D" w14:textId="77777777" w:rsidR="002B1E5B" w:rsidRPr="00D30925" w:rsidRDefault="002B1E5B" w:rsidP="00920479"/>
          <w:p w14:paraId="5B7E0CAA" w14:textId="7AD6CE87" w:rsidR="002B1E5B" w:rsidRDefault="002B1E5B" w:rsidP="00920479">
            <w:r w:rsidRPr="00D30925">
              <w:t>0173</w:t>
            </w:r>
            <w:r w:rsidR="000C57DE">
              <w:noBreakHyphen/>
            </w:r>
            <w:r w:rsidRPr="00D30925">
              <w:t>1#07</w:t>
            </w:r>
            <w:r w:rsidR="000C57DE">
              <w:noBreakHyphen/>
            </w:r>
            <w:r w:rsidRPr="00D30925">
              <w:t>DAA603#004</w:t>
            </w:r>
          </w:p>
        </w:tc>
        <w:tc>
          <w:tcPr>
            <w:tcW w:w="506" w:type="dxa"/>
            <w:vAlign w:val="center"/>
          </w:tcPr>
          <w:p w14:paraId="0DB8A9C1" w14:textId="77777777" w:rsidR="002B1E5B" w:rsidRDefault="002B1E5B" w:rsidP="00920479">
            <w:r w:rsidRPr="00D30925">
              <w:t>1</w:t>
            </w:r>
          </w:p>
        </w:tc>
      </w:tr>
      <w:tr w:rsidR="002B1E5B" w14:paraId="02DECE6B" w14:textId="77777777" w:rsidTr="00920479">
        <w:tc>
          <w:tcPr>
            <w:tcW w:w="2097" w:type="dxa"/>
          </w:tcPr>
          <w:p w14:paraId="5C2D1D88" w14:textId="77777777" w:rsidR="002B1E5B" w:rsidRDefault="002B1E5B" w:rsidP="00920479">
            <w:r>
              <w:t>[Prop]</w:t>
            </w:r>
            <w:r>
              <w:br/>
              <w:t>DesignationOfCertificateOrApproval</w:t>
            </w:r>
          </w:p>
        </w:tc>
        <w:tc>
          <w:tcPr>
            <w:tcW w:w="5244" w:type="dxa"/>
          </w:tcPr>
          <w:p w14:paraId="49D2C1C6" w14:textId="77777777" w:rsidR="002B1E5B" w:rsidRDefault="002B1E5B" w:rsidP="00920479">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134" w:type="dxa"/>
          </w:tcPr>
          <w:p w14:paraId="3560A937" w14:textId="77777777" w:rsidR="002B1E5B" w:rsidRPr="00D30925" w:rsidRDefault="002B1E5B" w:rsidP="00920479">
            <w:r w:rsidRPr="00D30925">
              <w:t>[String]</w:t>
            </w:r>
          </w:p>
          <w:p w14:paraId="5848661D" w14:textId="77777777" w:rsidR="002B1E5B" w:rsidRPr="00D30925" w:rsidRDefault="002B1E5B" w:rsidP="00920479"/>
          <w:p w14:paraId="6C825D25" w14:textId="77777777" w:rsidR="002B1E5B" w:rsidRDefault="002B1E5B" w:rsidP="00920479">
            <w:r w:rsidRPr="00D30925">
              <w:t>Declaration of Conformity</w:t>
            </w:r>
          </w:p>
        </w:tc>
        <w:tc>
          <w:tcPr>
            <w:tcW w:w="506" w:type="dxa"/>
            <w:vAlign w:val="center"/>
          </w:tcPr>
          <w:p w14:paraId="603C42E2" w14:textId="77777777" w:rsidR="002B1E5B" w:rsidRDefault="002B1E5B" w:rsidP="00920479">
            <w:r w:rsidRPr="00D30925">
              <w:t>0..1</w:t>
            </w:r>
          </w:p>
        </w:tc>
      </w:tr>
      <w:tr w:rsidR="002B1E5B" w14:paraId="3EC51A3D" w14:textId="77777777" w:rsidTr="00920479">
        <w:tc>
          <w:tcPr>
            <w:tcW w:w="2097" w:type="dxa"/>
          </w:tcPr>
          <w:p w14:paraId="38A18B14" w14:textId="77777777" w:rsidR="002B1E5B" w:rsidRDefault="002B1E5B" w:rsidP="00920479">
            <w:r>
              <w:t>[Prop]</w:t>
            </w:r>
            <w:r>
              <w:br/>
              <w:t>IssueDate</w:t>
            </w:r>
          </w:p>
        </w:tc>
        <w:tc>
          <w:tcPr>
            <w:tcW w:w="5244" w:type="dxa"/>
          </w:tcPr>
          <w:p w14:paraId="28615E8D" w14:textId="1E71A1F9" w:rsidR="002B1E5B" w:rsidRDefault="002B1E5B" w:rsidP="00920479">
            <w:r>
              <w:t>https://admin</w:t>
            </w:r>
            <w:r w:rsidR="000C57DE">
              <w:noBreakHyphen/>
            </w:r>
            <w:r>
              <w:t>shell.io/zvei/nameplate/2/0/Nameplate/Markings/Marking/IssueDate</w:t>
            </w:r>
            <w:r>
              <w:br/>
              <w:t>Date, at which the specified certificate is issued  Note: format by lexical representation: CCYY</w:t>
            </w:r>
            <w:r w:rsidR="000C57DE">
              <w:noBreakHyphen/>
            </w:r>
            <w:r>
              <w:t>MM</w:t>
            </w:r>
            <w:r w:rsidR="000C57DE">
              <w:noBreakHyphen/>
            </w:r>
            <w:r>
              <w:t>DD Note: to be specified to the day</w:t>
            </w:r>
          </w:p>
        </w:tc>
        <w:tc>
          <w:tcPr>
            <w:tcW w:w="1134" w:type="dxa"/>
          </w:tcPr>
          <w:p w14:paraId="3A75215D" w14:textId="77777777" w:rsidR="002B1E5B" w:rsidRPr="00D30925" w:rsidRDefault="002B1E5B" w:rsidP="00920479">
            <w:r w:rsidRPr="00D30925">
              <w:t>[String]</w:t>
            </w:r>
          </w:p>
          <w:p w14:paraId="3A8DB3F8" w14:textId="77777777" w:rsidR="002B1E5B" w:rsidRPr="00D30925" w:rsidRDefault="002B1E5B" w:rsidP="00920479"/>
          <w:p w14:paraId="693DF9FF" w14:textId="502972AF" w:rsidR="002B1E5B" w:rsidRDefault="002B1E5B" w:rsidP="00920479">
            <w:r w:rsidRPr="00D30925">
              <w:t>20</w:t>
            </w:r>
            <w:r w:rsidRPr="00D30925">
              <w:rPr>
                <w:rFonts w:hint="eastAsia"/>
              </w:rPr>
              <w:t>99</w:t>
            </w:r>
            <w:r w:rsidR="000C57DE">
              <w:noBreakHyphen/>
            </w:r>
            <w:r w:rsidRPr="00D30925">
              <w:t>01</w:t>
            </w:r>
            <w:r w:rsidR="000C57DE">
              <w:noBreakHyphen/>
            </w:r>
            <w:r w:rsidRPr="00D30925">
              <w:t>01</w:t>
            </w:r>
          </w:p>
        </w:tc>
        <w:tc>
          <w:tcPr>
            <w:tcW w:w="506" w:type="dxa"/>
            <w:vAlign w:val="center"/>
          </w:tcPr>
          <w:p w14:paraId="09ACA1BA" w14:textId="77777777" w:rsidR="002B1E5B" w:rsidRDefault="002B1E5B" w:rsidP="00920479">
            <w:r w:rsidRPr="00D30925">
              <w:t>0..1</w:t>
            </w:r>
          </w:p>
        </w:tc>
      </w:tr>
      <w:tr w:rsidR="002B1E5B" w14:paraId="22620FEF" w14:textId="77777777" w:rsidTr="00920479">
        <w:tc>
          <w:tcPr>
            <w:tcW w:w="2097" w:type="dxa"/>
          </w:tcPr>
          <w:p w14:paraId="2A8C5C72" w14:textId="77777777" w:rsidR="002B1E5B" w:rsidRDefault="002B1E5B" w:rsidP="00920479">
            <w:r>
              <w:t>[Prop]</w:t>
            </w:r>
            <w:r>
              <w:br/>
              <w:t>ExpiryDate</w:t>
            </w:r>
          </w:p>
        </w:tc>
        <w:tc>
          <w:tcPr>
            <w:tcW w:w="5244" w:type="dxa"/>
          </w:tcPr>
          <w:p w14:paraId="65C3436D" w14:textId="4A1BFAB3" w:rsidR="002B1E5B" w:rsidRDefault="002B1E5B" w:rsidP="00920479">
            <w:r>
              <w:t>https://admin</w:t>
            </w:r>
            <w:r w:rsidR="000C57DE">
              <w:noBreakHyphen/>
            </w:r>
            <w:r>
              <w:t>shell.io/zvei/nameplate/2/0/Nameplate/Markings/Marking/ExpiryDate</w:t>
            </w:r>
            <w:r>
              <w:br/>
              <w:t>Date, at which the specified certificate expires  Note: see also ([IRDI] 0173</w:t>
            </w:r>
            <w:r w:rsidR="000C57DE">
              <w:noBreakHyphen/>
            </w:r>
            <w:r>
              <w:t>1#02</w:t>
            </w:r>
            <w:r w:rsidR="000C57DE">
              <w:noBreakHyphen/>
            </w:r>
            <w:r>
              <w:t>AAO997#001 Validity date Note: format by lexical representation: CCYY</w:t>
            </w:r>
            <w:r w:rsidR="000C57DE">
              <w:noBreakHyphen/>
            </w:r>
            <w:r>
              <w:t>MM</w:t>
            </w:r>
            <w:r w:rsidR="000C57DE">
              <w:noBreakHyphen/>
            </w:r>
            <w:r>
              <w:t>DD Note: to be specified to the day</w:t>
            </w:r>
          </w:p>
        </w:tc>
        <w:tc>
          <w:tcPr>
            <w:tcW w:w="1134" w:type="dxa"/>
          </w:tcPr>
          <w:p w14:paraId="0EFE876A" w14:textId="77777777" w:rsidR="002B1E5B" w:rsidRPr="00D30925" w:rsidRDefault="002B1E5B" w:rsidP="00920479">
            <w:r w:rsidRPr="00D30925">
              <w:t>[String]</w:t>
            </w:r>
          </w:p>
          <w:p w14:paraId="559DA6AD" w14:textId="77777777" w:rsidR="002B1E5B" w:rsidRPr="00D30925" w:rsidRDefault="002B1E5B" w:rsidP="00920479"/>
          <w:p w14:paraId="1C102B64" w14:textId="20015B6E" w:rsidR="002B1E5B" w:rsidRDefault="002B1E5B" w:rsidP="00920479">
            <w:r w:rsidRPr="00D30925">
              <w:t>2099</w:t>
            </w:r>
            <w:r w:rsidR="000C57DE">
              <w:noBreakHyphen/>
            </w:r>
            <w:r w:rsidRPr="00D30925">
              <w:t>01</w:t>
            </w:r>
            <w:r w:rsidR="000C57DE">
              <w:noBreakHyphen/>
            </w:r>
            <w:r w:rsidRPr="00D30925">
              <w:t>01</w:t>
            </w:r>
          </w:p>
        </w:tc>
        <w:tc>
          <w:tcPr>
            <w:tcW w:w="506" w:type="dxa"/>
            <w:vAlign w:val="center"/>
          </w:tcPr>
          <w:p w14:paraId="335D6E6D" w14:textId="77777777" w:rsidR="002B1E5B" w:rsidRDefault="002B1E5B" w:rsidP="00920479">
            <w:r w:rsidRPr="00D30925">
              <w:t>0..1</w:t>
            </w:r>
          </w:p>
        </w:tc>
      </w:tr>
      <w:tr w:rsidR="002B1E5B" w14:paraId="76F7F2CF" w14:textId="77777777" w:rsidTr="00920479">
        <w:tc>
          <w:tcPr>
            <w:tcW w:w="2097" w:type="dxa"/>
          </w:tcPr>
          <w:p w14:paraId="270A107A" w14:textId="77777777" w:rsidR="002B1E5B" w:rsidRDefault="002B1E5B" w:rsidP="00920479">
            <w:r>
              <w:t>[File]</w:t>
            </w:r>
            <w:r>
              <w:br/>
            </w:r>
            <w:r>
              <w:lastRenderedPageBreak/>
              <w:t>MarkingFile</w:t>
            </w:r>
          </w:p>
        </w:tc>
        <w:tc>
          <w:tcPr>
            <w:tcW w:w="5244" w:type="dxa"/>
          </w:tcPr>
          <w:p w14:paraId="4826EB31" w14:textId="048FB178" w:rsidR="002B1E5B" w:rsidRDefault="002B1E5B" w:rsidP="00920479">
            <w:r>
              <w:lastRenderedPageBreak/>
              <w:t>https://admin</w:t>
            </w:r>
            <w:r w:rsidR="000C57DE">
              <w:noBreakHyphen/>
            </w:r>
            <w:r>
              <w:t>shell.io/zvei/nameplate/2/0/Nameplate/Ma</w:t>
            </w:r>
            <w:r>
              <w:lastRenderedPageBreak/>
              <w:t>rkings/Marking/MarkingFile</w:t>
            </w:r>
            <w:r>
              <w:br/>
              <w:t xml:space="preserve">conformity symbol of the marking  </w:t>
            </w:r>
            <w:r w:rsidR="000C57DE">
              <w:noBreakHyphen/>
            </w:r>
          </w:p>
        </w:tc>
        <w:tc>
          <w:tcPr>
            <w:tcW w:w="1134" w:type="dxa"/>
          </w:tcPr>
          <w:p w14:paraId="18198C99" w14:textId="77777777" w:rsidR="002B1E5B" w:rsidRPr="00D30925" w:rsidRDefault="002B1E5B" w:rsidP="00920479">
            <w:r w:rsidRPr="00D30925">
              <w:lastRenderedPageBreak/>
              <w:t>[File]</w:t>
            </w:r>
          </w:p>
          <w:p w14:paraId="27337C3C" w14:textId="77777777" w:rsidR="002B1E5B" w:rsidRPr="00D30925" w:rsidRDefault="002B1E5B" w:rsidP="00920479"/>
          <w:p w14:paraId="7D31DB8A" w14:textId="77777777" w:rsidR="002B1E5B" w:rsidRDefault="002B1E5B" w:rsidP="00920479">
            <w:r w:rsidRPr="00D30925">
              <w:t>/aasx/ce_marking.png</w:t>
            </w:r>
          </w:p>
        </w:tc>
        <w:tc>
          <w:tcPr>
            <w:tcW w:w="506" w:type="dxa"/>
            <w:vAlign w:val="center"/>
          </w:tcPr>
          <w:p w14:paraId="7CC043DA" w14:textId="77777777" w:rsidR="002B1E5B" w:rsidRDefault="002B1E5B" w:rsidP="00920479">
            <w:r w:rsidRPr="00D30925">
              <w:lastRenderedPageBreak/>
              <w:t>1</w:t>
            </w:r>
          </w:p>
        </w:tc>
      </w:tr>
      <w:tr w:rsidR="002B1E5B" w14:paraId="630AC6B8" w14:textId="77777777" w:rsidTr="00920479">
        <w:tc>
          <w:tcPr>
            <w:tcW w:w="2097" w:type="dxa"/>
          </w:tcPr>
          <w:p w14:paraId="212AEFB4" w14:textId="77777777" w:rsidR="002B1E5B" w:rsidRDefault="002B1E5B" w:rsidP="00920479">
            <w:r>
              <w:t>[Prop]</w:t>
            </w:r>
            <w:r>
              <w:br/>
              <w:t>MarkingAdditionalText</w:t>
            </w:r>
          </w:p>
        </w:tc>
        <w:tc>
          <w:tcPr>
            <w:tcW w:w="5244" w:type="dxa"/>
          </w:tcPr>
          <w:p w14:paraId="073A93A7" w14:textId="1E4BC3F7" w:rsidR="002B1E5B" w:rsidRDefault="002B1E5B" w:rsidP="00920479">
            <w:r>
              <w:t>https://admin</w:t>
            </w:r>
            <w:r w:rsidR="000C57DE">
              <w:noBreakHyphen/>
            </w:r>
            <w:r>
              <w:t>shell.io/zvei/nameplate/2/0/Nameplate/Markings/Marking/MarkingAdditionalText</w:t>
            </w:r>
            <w:r>
              <w:br/>
              <w:t>where applicable, additional information on the marking in plain text, e.g. the ID</w:t>
            </w:r>
            <w:r w:rsidR="000C57DE">
              <w:noBreakHyphen/>
            </w:r>
            <w:r>
              <w:t>number of the notified body involved in the conformity process Note: see also [IRDI] 0173</w:t>
            </w:r>
            <w:r w:rsidR="000C57DE">
              <w:noBreakHyphen/>
            </w:r>
            <w:r>
              <w:t>1#02</w:t>
            </w:r>
            <w:r w:rsidR="000C57DE">
              <w:noBreakHyphen/>
            </w:r>
            <w:r>
              <w:t>AAM954#002 details of other certificate</w:t>
            </w:r>
          </w:p>
        </w:tc>
        <w:tc>
          <w:tcPr>
            <w:tcW w:w="1134" w:type="dxa"/>
          </w:tcPr>
          <w:p w14:paraId="6D3F172D" w14:textId="77777777" w:rsidR="002B1E5B" w:rsidRPr="00D30925" w:rsidRDefault="002B1E5B" w:rsidP="00920479">
            <w:r w:rsidRPr="00D30925">
              <w:t>[String]</w:t>
            </w:r>
          </w:p>
          <w:p w14:paraId="28690B51" w14:textId="77777777" w:rsidR="002B1E5B" w:rsidRPr="00D30925" w:rsidRDefault="002B1E5B" w:rsidP="00920479"/>
          <w:p w14:paraId="60E3E08A" w14:textId="77777777" w:rsidR="002B1E5B" w:rsidRDefault="002B1E5B" w:rsidP="00920479">
            <w:r w:rsidRPr="00D30925">
              <w:t xml:space="preserve">Declaration of Conformity </w:t>
            </w:r>
          </w:p>
        </w:tc>
        <w:tc>
          <w:tcPr>
            <w:tcW w:w="506" w:type="dxa"/>
            <w:vAlign w:val="center"/>
          </w:tcPr>
          <w:p w14:paraId="2129FE3A" w14:textId="77777777" w:rsidR="002B1E5B" w:rsidRDefault="002B1E5B" w:rsidP="00920479">
            <w:r w:rsidRPr="00D30925">
              <w:t>0..*</w:t>
            </w:r>
          </w:p>
        </w:tc>
      </w:tr>
    </w:tbl>
    <w:p w14:paraId="2F765DE8" w14:textId="77777777" w:rsidR="002B1E5B" w:rsidRDefault="002B1E5B" w:rsidP="002B1E5B"/>
    <w:p w14:paraId="6AFD57AF"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955"/>
        <w:gridCol w:w="5245"/>
        <w:gridCol w:w="1275"/>
        <w:gridCol w:w="506"/>
      </w:tblGrid>
      <w:tr w:rsidR="002B1E5B" w14:paraId="357759FA" w14:textId="77777777" w:rsidTr="00920479">
        <w:tc>
          <w:tcPr>
            <w:tcW w:w="1955" w:type="dxa"/>
            <w:shd w:val="clear" w:color="auto" w:fill="002060"/>
          </w:tcPr>
          <w:p w14:paraId="1419BC94" w14:textId="77777777" w:rsidR="002B1E5B" w:rsidRDefault="002B1E5B" w:rsidP="00920479">
            <w:r>
              <w:rPr>
                <w:b/>
                <w:color w:val="FFFFFF"/>
              </w:rPr>
              <w:t>idShort:</w:t>
            </w:r>
          </w:p>
        </w:tc>
        <w:tc>
          <w:tcPr>
            <w:tcW w:w="5245" w:type="dxa"/>
            <w:shd w:val="clear" w:color="auto" w:fill="002060"/>
          </w:tcPr>
          <w:p w14:paraId="3A6431BD" w14:textId="14DDC09E" w:rsidR="002B1E5B" w:rsidRDefault="000C57DE" w:rsidP="00920479">
            <w:r>
              <w:rPr>
                <w:b/>
                <w:color w:val="FFFFFF"/>
              </w:rPr>
              <w:noBreakHyphen/>
            </w:r>
          </w:p>
        </w:tc>
        <w:tc>
          <w:tcPr>
            <w:tcW w:w="1275" w:type="dxa"/>
            <w:shd w:val="clear" w:color="auto" w:fill="002060"/>
          </w:tcPr>
          <w:p w14:paraId="30D4ED70" w14:textId="77777777" w:rsidR="002B1E5B" w:rsidRDefault="002B1E5B" w:rsidP="00920479"/>
        </w:tc>
        <w:tc>
          <w:tcPr>
            <w:tcW w:w="506" w:type="dxa"/>
            <w:shd w:val="clear" w:color="auto" w:fill="002060"/>
          </w:tcPr>
          <w:p w14:paraId="73A5A9FE" w14:textId="77777777" w:rsidR="002B1E5B" w:rsidRDefault="002B1E5B" w:rsidP="00920479"/>
        </w:tc>
      </w:tr>
      <w:tr w:rsidR="002B1E5B" w14:paraId="1F8E4429" w14:textId="77777777" w:rsidTr="00920479">
        <w:tc>
          <w:tcPr>
            <w:tcW w:w="1955" w:type="dxa"/>
            <w:shd w:val="clear" w:color="auto" w:fill="002060"/>
          </w:tcPr>
          <w:p w14:paraId="3EC3AA75" w14:textId="77777777" w:rsidR="002B1E5B" w:rsidRDefault="002B1E5B" w:rsidP="00920479">
            <w:r>
              <w:rPr>
                <w:b/>
                <w:color w:val="FFFFFF"/>
              </w:rPr>
              <w:t>Class:</w:t>
            </w:r>
          </w:p>
        </w:tc>
        <w:tc>
          <w:tcPr>
            <w:tcW w:w="5245" w:type="dxa"/>
            <w:shd w:val="clear" w:color="auto" w:fill="002060"/>
          </w:tcPr>
          <w:p w14:paraId="736F0DC9" w14:textId="77777777" w:rsidR="002B1E5B" w:rsidRDefault="002B1E5B" w:rsidP="00920479">
            <w:r>
              <w:rPr>
                <w:b/>
                <w:color w:val="FFFFFF"/>
              </w:rPr>
              <w:t>SubmodelElementCollection</w:t>
            </w:r>
          </w:p>
        </w:tc>
        <w:tc>
          <w:tcPr>
            <w:tcW w:w="1275" w:type="dxa"/>
            <w:shd w:val="clear" w:color="auto" w:fill="002060"/>
          </w:tcPr>
          <w:p w14:paraId="0670DC92" w14:textId="77777777" w:rsidR="002B1E5B" w:rsidRDefault="002B1E5B" w:rsidP="00920479"/>
        </w:tc>
        <w:tc>
          <w:tcPr>
            <w:tcW w:w="506" w:type="dxa"/>
            <w:shd w:val="clear" w:color="auto" w:fill="002060"/>
          </w:tcPr>
          <w:p w14:paraId="32CA8CF4" w14:textId="77777777" w:rsidR="002B1E5B" w:rsidRDefault="002B1E5B" w:rsidP="00920479"/>
        </w:tc>
      </w:tr>
      <w:tr w:rsidR="002B1E5B" w14:paraId="6E0D6EC6" w14:textId="77777777" w:rsidTr="00920479">
        <w:tc>
          <w:tcPr>
            <w:tcW w:w="1955" w:type="dxa"/>
            <w:shd w:val="clear" w:color="auto" w:fill="002060"/>
          </w:tcPr>
          <w:p w14:paraId="2FD9925E" w14:textId="77777777" w:rsidR="002B1E5B" w:rsidRDefault="002B1E5B" w:rsidP="00920479">
            <w:r>
              <w:rPr>
                <w:b/>
                <w:color w:val="FFFFFF"/>
              </w:rPr>
              <w:t>semanticId:</w:t>
            </w:r>
          </w:p>
        </w:tc>
        <w:tc>
          <w:tcPr>
            <w:tcW w:w="5245" w:type="dxa"/>
            <w:shd w:val="clear" w:color="auto" w:fill="002060"/>
          </w:tcPr>
          <w:p w14:paraId="48D0DFD6" w14:textId="05E2AA7C" w:rsidR="002B1E5B" w:rsidRDefault="002B1E5B" w:rsidP="00920479">
            <w:r>
              <w:rPr>
                <w:b/>
                <w:color w:val="FFFFFF"/>
              </w:rPr>
              <w:t>0173</w:t>
            </w:r>
            <w:r w:rsidR="000C57DE">
              <w:rPr>
                <w:b/>
                <w:color w:val="FFFFFF"/>
              </w:rPr>
              <w:noBreakHyphen/>
            </w:r>
            <w:r>
              <w:rPr>
                <w:b/>
                <w:color w:val="FFFFFF"/>
              </w:rPr>
              <w:t>1#01</w:t>
            </w:r>
            <w:r w:rsidR="000C57DE">
              <w:rPr>
                <w:b/>
                <w:color w:val="FFFFFF"/>
              </w:rPr>
              <w:noBreakHyphen/>
            </w:r>
            <w:r>
              <w:rPr>
                <w:b/>
                <w:color w:val="FFFFFF"/>
              </w:rPr>
              <w:t>AGZ673#001</w:t>
            </w:r>
          </w:p>
        </w:tc>
        <w:tc>
          <w:tcPr>
            <w:tcW w:w="1275" w:type="dxa"/>
            <w:shd w:val="clear" w:color="auto" w:fill="002060"/>
          </w:tcPr>
          <w:p w14:paraId="1027FDB8" w14:textId="77777777" w:rsidR="002B1E5B" w:rsidRDefault="002B1E5B" w:rsidP="00920479"/>
        </w:tc>
        <w:tc>
          <w:tcPr>
            <w:tcW w:w="506" w:type="dxa"/>
            <w:shd w:val="clear" w:color="auto" w:fill="002060"/>
          </w:tcPr>
          <w:p w14:paraId="693D41AD" w14:textId="77777777" w:rsidR="002B1E5B" w:rsidRDefault="002B1E5B" w:rsidP="00920479"/>
        </w:tc>
      </w:tr>
      <w:tr w:rsidR="002B1E5B" w14:paraId="684DCD80" w14:textId="77777777" w:rsidTr="00920479">
        <w:tc>
          <w:tcPr>
            <w:tcW w:w="1955" w:type="dxa"/>
            <w:shd w:val="clear" w:color="auto" w:fill="002060"/>
          </w:tcPr>
          <w:p w14:paraId="145F9579" w14:textId="77777777" w:rsidR="002B1E5B" w:rsidRDefault="002B1E5B" w:rsidP="00920479">
            <w:r>
              <w:rPr>
                <w:b/>
                <w:color w:val="FFFFFF"/>
              </w:rPr>
              <w:t>Parent:</w:t>
            </w:r>
          </w:p>
        </w:tc>
        <w:tc>
          <w:tcPr>
            <w:tcW w:w="5245" w:type="dxa"/>
            <w:shd w:val="clear" w:color="auto" w:fill="002060"/>
          </w:tcPr>
          <w:p w14:paraId="31F5FA08" w14:textId="68BE304B" w:rsidR="002B1E5B" w:rsidRDefault="000C57DE" w:rsidP="00920479">
            <w:r>
              <w:rPr>
                <w:b/>
                <w:color w:val="FFFFFF"/>
              </w:rPr>
              <w:noBreakHyphen/>
            </w:r>
          </w:p>
        </w:tc>
        <w:tc>
          <w:tcPr>
            <w:tcW w:w="1275" w:type="dxa"/>
            <w:shd w:val="clear" w:color="auto" w:fill="002060"/>
          </w:tcPr>
          <w:p w14:paraId="4485CBCA" w14:textId="77777777" w:rsidR="002B1E5B" w:rsidRDefault="002B1E5B" w:rsidP="00920479"/>
        </w:tc>
        <w:tc>
          <w:tcPr>
            <w:tcW w:w="506" w:type="dxa"/>
            <w:shd w:val="clear" w:color="auto" w:fill="002060"/>
          </w:tcPr>
          <w:p w14:paraId="5BE7D7C7" w14:textId="77777777" w:rsidR="002B1E5B" w:rsidRDefault="002B1E5B" w:rsidP="00920479"/>
        </w:tc>
      </w:tr>
      <w:tr w:rsidR="002B1E5B" w14:paraId="10AA8A12" w14:textId="77777777" w:rsidTr="00920479">
        <w:tc>
          <w:tcPr>
            <w:tcW w:w="1955" w:type="dxa"/>
            <w:shd w:val="clear" w:color="auto" w:fill="002060"/>
          </w:tcPr>
          <w:p w14:paraId="0BD18A09" w14:textId="77777777" w:rsidR="002B1E5B" w:rsidRDefault="002B1E5B" w:rsidP="00920479">
            <w:r>
              <w:rPr>
                <w:b/>
                <w:color w:val="FFFFFF"/>
              </w:rPr>
              <w:t>Explanation:</w:t>
            </w:r>
          </w:p>
        </w:tc>
        <w:tc>
          <w:tcPr>
            <w:tcW w:w="5245" w:type="dxa"/>
            <w:shd w:val="clear" w:color="auto" w:fill="002060"/>
          </w:tcPr>
          <w:p w14:paraId="00A92948" w14:textId="02C965F0" w:rsidR="002B1E5B" w:rsidRDefault="002B1E5B" w:rsidP="00920479">
            <w:r>
              <w:rPr>
                <w:b/>
                <w:color w:val="FFFFFF"/>
              </w:rPr>
              <w:t>Note: see also [IRDI] 0112/2///61987#ABH515#003 Certificate or approval Note: CE marking is declared as mandatory according to the Blue Guide of the EU</w:t>
            </w:r>
            <w:r w:rsidR="000C57DE">
              <w:rPr>
                <w:b/>
                <w:color w:val="FFFFFF"/>
              </w:rPr>
              <w:noBreakHyphen/>
            </w:r>
            <w:r>
              <w:rPr>
                <w:b/>
                <w:color w:val="FFFFFF"/>
              </w:rPr>
              <w:t>Commission @en</w:t>
            </w:r>
          </w:p>
        </w:tc>
        <w:tc>
          <w:tcPr>
            <w:tcW w:w="1275" w:type="dxa"/>
            <w:shd w:val="clear" w:color="auto" w:fill="002060"/>
          </w:tcPr>
          <w:p w14:paraId="74A1507F" w14:textId="77777777" w:rsidR="002B1E5B" w:rsidRDefault="002B1E5B" w:rsidP="00920479"/>
        </w:tc>
        <w:tc>
          <w:tcPr>
            <w:tcW w:w="506" w:type="dxa"/>
            <w:shd w:val="clear" w:color="auto" w:fill="002060"/>
          </w:tcPr>
          <w:p w14:paraId="6B9A11D2" w14:textId="77777777" w:rsidR="002B1E5B" w:rsidRDefault="002B1E5B" w:rsidP="00920479"/>
        </w:tc>
      </w:tr>
      <w:tr w:rsidR="002B1E5B" w14:paraId="1AF0E245" w14:textId="77777777" w:rsidTr="00920479">
        <w:tc>
          <w:tcPr>
            <w:tcW w:w="1955" w:type="dxa"/>
            <w:shd w:val="clear" w:color="auto" w:fill="002060"/>
          </w:tcPr>
          <w:p w14:paraId="797F93DA" w14:textId="77777777" w:rsidR="002B1E5B" w:rsidRDefault="002B1E5B" w:rsidP="00920479">
            <w:r>
              <w:rPr>
                <w:b/>
                <w:color w:val="FFFFFF"/>
              </w:rPr>
              <w:t>[SME type]</w:t>
            </w:r>
            <w:r>
              <w:rPr>
                <w:b/>
                <w:color w:val="FFFFFF"/>
              </w:rPr>
              <w:br/>
              <w:t>idShort</w:t>
            </w:r>
          </w:p>
        </w:tc>
        <w:tc>
          <w:tcPr>
            <w:tcW w:w="5245" w:type="dxa"/>
            <w:shd w:val="clear" w:color="auto" w:fill="002060"/>
          </w:tcPr>
          <w:p w14:paraId="2E57FEB1" w14:textId="77777777" w:rsidR="002B1E5B" w:rsidRDefault="002B1E5B" w:rsidP="00920479">
            <w:r>
              <w:rPr>
                <w:b/>
                <w:color w:val="FFFFFF"/>
              </w:rPr>
              <w:t>semanticId</w:t>
            </w:r>
            <w:r>
              <w:rPr>
                <w:b/>
                <w:color w:val="FFFFFF"/>
              </w:rPr>
              <w:br/>
              <w:t>Description@en</w:t>
            </w:r>
          </w:p>
        </w:tc>
        <w:tc>
          <w:tcPr>
            <w:tcW w:w="1275" w:type="dxa"/>
            <w:shd w:val="clear" w:color="auto" w:fill="002060"/>
          </w:tcPr>
          <w:p w14:paraId="00D2A6BE" w14:textId="77777777" w:rsidR="002B1E5B" w:rsidRDefault="002B1E5B" w:rsidP="00920479">
            <w:r>
              <w:rPr>
                <w:b/>
                <w:color w:val="FFFFFF"/>
              </w:rPr>
              <w:t>[valueType]</w:t>
            </w:r>
            <w:r>
              <w:rPr>
                <w:b/>
                <w:color w:val="FFFFFF"/>
              </w:rPr>
              <w:br/>
              <w:t>example</w:t>
            </w:r>
          </w:p>
        </w:tc>
        <w:tc>
          <w:tcPr>
            <w:tcW w:w="506" w:type="dxa"/>
            <w:shd w:val="clear" w:color="auto" w:fill="002060"/>
          </w:tcPr>
          <w:p w14:paraId="2C5383B8" w14:textId="77777777" w:rsidR="002B1E5B" w:rsidRDefault="002B1E5B" w:rsidP="00920479">
            <w:r>
              <w:rPr>
                <w:b/>
                <w:color w:val="FFFFFF"/>
              </w:rPr>
              <w:t>card.</w:t>
            </w:r>
          </w:p>
        </w:tc>
      </w:tr>
      <w:tr w:rsidR="002B1E5B" w14:paraId="17A097DF" w14:textId="77777777" w:rsidTr="00920479">
        <w:tc>
          <w:tcPr>
            <w:tcW w:w="1955" w:type="dxa"/>
          </w:tcPr>
          <w:p w14:paraId="2625276E" w14:textId="77777777" w:rsidR="002B1E5B" w:rsidRDefault="002B1E5B" w:rsidP="00920479">
            <w:r>
              <w:t>[Prop]</w:t>
            </w:r>
            <w:r>
              <w:br/>
              <w:t>MarkingName</w:t>
            </w:r>
          </w:p>
        </w:tc>
        <w:tc>
          <w:tcPr>
            <w:tcW w:w="5245" w:type="dxa"/>
          </w:tcPr>
          <w:p w14:paraId="7A666530" w14:textId="1D04BBF1" w:rsidR="002B1E5B" w:rsidRDefault="002B1E5B" w:rsidP="00920479">
            <w:r>
              <w:t>https://admin</w:t>
            </w:r>
            <w:r w:rsidR="000C57DE">
              <w:noBreakHyphen/>
            </w:r>
            <w:r>
              <w:t>shell.io/zvei/nameplate/2/0/Nameplate/Markings/Marking/MarkingName</w:t>
            </w:r>
            <w:r>
              <w:br/>
              <w:t>common name of the marking Note: see also [IRDI] 0173</w:t>
            </w:r>
            <w:r w:rsidR="000C57DE">
              <w:noBreakHyphen/>
            </w:r>
            <w:r>
              <w:t>1#02</w:t>
            </w:r>
            <w:r w:rsidR="000C57DE">
              <w:noBreakHyphen/>
            </w:r>
            <w:r>
              <w:t>BAB392#015 certificate/approval valueId with ECLASS enumeration IRDI is preferable, e.g. [IRDI] 0173</w:t>
            </w:r>
            <w:r w:rsidR="000C57DE">
              <w:noBreakHyphen/>
            </w:r>
            <w:r>
              <w:t>1#07</w:t>
            </w:r>
            <w:r w:rsidR="000C57DE">
              <w:noBreakHyphen/>
            </w:r>
            <w:r>
              <w:t>DAA603#004 for CE. If no IRDI available, string value can also be accepted. Note: CE marking is declared as mandatory according to Blue Guide of the EU</w:t>
            </w:r>
            <w:r w:rsidR="000C57DE">
              <w:noBreakHyphen/>
            </w:r>
            <w:r>
              <w:t>Commission</w:t>
            </w:r>
          </w:p>
        </w:tc>
        <w:tc>
          <w:tcPr>
            <w:tcW w:w="1275" w:type="dxa"/>
          </w:tcPr>
          <w:p w14:paraId="4544C9CD" w14:textId="77777777" w:rsidR="002B1E5B" w:rsidRPr="00D30925" w:rsidRDefault="002B1E5B" w:rsidP="00920479">
            <w:r w:rsidRPr="00D30925">
              <w:t>[String]</w:t>
            </w:r>
          </w:p>
          <w:p w14:paraId="7AFE9A28" w14:textId="77777777" w:rsidR="002B1E5B" w:rsidRPr="00D30925" w:rsidRDefault="002B1E5B" w:rsidP="00920479"/>
          <w:p w14:paraId="146CE4D3" w14:textId="276B3CA9" w:rsidR="002B1E5B" w:rsidRDefault="002B1E5B" w:rsidP="00920479">
            <w:r w:rsidRPr="00D30925">
              <w:t>0173</w:t>
            </w:r>
            <w:r w:rsidR="000C57DE">
              <w:noBreakHyphen/>
            </w:r>
            <w:r w:rsidRPr="00D30925">
              <w:t>1#07</w:t>
            </w:r>
            <w:r w:rsidR="000C57DE">
              <w:noBreakHyphen/>
            </w:r>
            <w:r w:rsidRPr="00D30925">
              <w:t>DAA603#004</w:t>
            </w:r>
          </w:p>
        </w:tc>
        <w:tc>
          <w:tcPr>
            <w:tcW w:w="506" w:type="dxa"/>
            <w:vAlign w:val="center"/>
          </w:tcPr>
          <w:p w14:paraId="30932288" w14:textId="77777777" w:rsidR="002B1E5B" w:rsidRDefault="002B1E5B" w:rsidP="00920479">
            <w:r w:rsidRPr="00D30925">
              <w:t>1</w:t>
            </w:r>
          </w:p>
        </w:tc>
      </w:tr>
      <w:tr w:rsidR="002B1E5B" w14:paraId="51CF80E2" w14:textId="77777777" w:rsidTr="00920479">
        <w:tc>
          <w:tcPr>
            <w:tcW w:w="1955" w:type="dxa"/>
          </w:tcPr>
          <w:p w14:paraId="06EEFF09" w14:textId="77777777" w:rsidR="002B1E5B" w:rsidRDefault="002B1E5B" w:rsidP="00920479">
            <w:r>
              <w:t>[Prop]</w:t>
            </w:r>
            <w:r>
              <w:br/>
              <w:t>DesignationOfCertificateOrApproval</w:t>
            </w:r>
          </w:p>
        </w:tc>
        <w:tc>
          <w:tcPr>
            <w:tcW w:w="5245" w:type="dxa"/>
          </w:tcPr>
          <w:p w14:paraId="19BAB884" w14:textId="77777777" w:rsidR="002B1E5B" w:rsidRDefault="002B1E5B" w:rsidP="00920479">
            <w:r>
              <w:t>0112/2///61987#ABH783#001</w:t>
            </w:r>
            <w:r>
              <w:br/>
              <w:t>identifier of certificate, approval, declaration or license alphanumeric character sequence identifying a certificate or approval Note: Approval identifier, reference to the certificate number, to be entered without spaces</w:t>
            </w:r>
          </w:p>
        </w:tc>
        <w:tc>
          <w:tcPr>
            <w:tcW w:w="1275" w:type="dxa"/>
          </w:tcPr>
          <w:p w14:paraId="2B4554EE" w14:textId="77777777" w:rsidR="002B1E5B" w:rsidRPr="00D30925" w:rsidRDefault="002B1E5B" w:rsidP="00920479">
            <w:r w:rsidRPr="00D30925">
              <w:t>[String]</w:t>
            </w:r>
          </w:p>
          <w:p w14:paraId="1DD7F20C" w14:textId="77777777" w:rsidR="002B1E5B" w:rsidRPr="00D30925" w:rsidRDefault="002B1E5B" w:rsidP="00920479"/>
          <w:p w14:paraId="006D8A0F" w14:textId="77777777" w:rsidR="002B1E5B" w:rsidRDefault="002B1E5B" w:rsidP="00920479">
            <w:r w:rsidRPr="00D30925">
              <w:t>Declaration of Conformity</w:t>
            </w:r>
          </w:p>
        </w:tc>
        <w:tc>
          <w:tcPr>
            <w:tcW w:w="506" w:type="dxa"/>
            <w:vAlign w:val="center"/>
          </w:tcPr>
          <w:p w14:paraId="055610CF" w14:textId="77777777" w:rsidR="002B1E5B" w:rsidRDefault="002B1E5B" w:rsidP="00920479">
            <w:r w:rsidRPr="00D30925">
              <w:t>0..1</w:t>
            </w:r>
          </w:p>
        </w:tc>
      </w:tr>
      <w:tr w:rsidR="002B1E5B" w14:paraId="74256733" w14:textId="77777777" w:rsidTr="00920479">
        <w:tc>
          <w:tcPr>
            <w:tcW w:w="1955" w:type="dxa"/>
          </w:tcPr>
          <w:p w14:paraId="20903F78" w14:textId="77777777" w:rsidR="002B1E5B" w:rsidRDefault="002B1E5B" w:rsidP="00920479">
            <w:r>
              <w:t>[Prop]</w:t>
            </w:r>
            <w:r>
              <w:br/>
            </w:r>
            <w:r>
              <w:lastRenderedPageBreak/>
              <w:t>IssueDate</w:t>
            </w:r>
          </w:p>
        </w:tc>
        <w:tc>
          <w:tcPr>
            <w:tcW w:w="5245" w:type="dxa"/>
          </w:tcPr>
          <w:p w14:paraId="58DF9F41" w14:textId="5A48DD75" w:rsidR="002B1E5B" w:rsidRDefault="002B1E5B" w:rsidP="00920479">
            <w:r>
              <w:lastRenderedPageBreak/>
              <w:t>https://admin</w:t>
            </w:r>
            <w:r w:rsidR="000C57DE">
              <w:noBreakHyphen/>
            </w:r>
            <w:r>
              <w:t>shell.io/zvei/nameplate/2/0/Nameplate/Ma</w:t>
            </w:r>
            <w:r>
              <w:lastRenderedPageBreak/>
              <w:t>rkings/Marking/IssueDate</w:t>
            </w:r>
            <w:r>
              <w:br/>
              <w:t>Date, at which the specified certificate is issued  Note: format by lexical representation: CCYY</w:t>
            </w:r>
            <w:r w:rsidR="000C57DE">
              <w:noBreakHyphen/>
            </w:r>
            <w:r>
              <w:t>MM</w:t>
            </w:r>
            <w:r w:rsidR="000C57DE">
              <w:noBreakHyphen/>
            </w:r>
            <w:r>
              <w:t>DD Note: to be specified to the day</w:t>
            </w:r>
          </w:p>
        </w:tc>
        <w:tc>
          <w:tcPr>
            <w:tcW w:w="1275" w:type="dxa"/>
          </w:tcPr>
          <w:p w14:paraId="15ED7774" w14:textId="77777777" w:rsidR="002B1E5B" w:rsidRPr="00D30925" w:rsidRDefault="002B1E5B" w:rsidP="00920479">
            <w:r w:rsidRPr="00D30925">
              <w:lastRenderedPageBreak/>
              <w:t>[String]</w:t>
            </w:r>
          </w:p>
          <w:p w14:paraId="520C53C3" w14:textId="77777777" w:rsidR="002B1E5B" w:rsidRPr="00D30925" w:rsidRDefault="002B1E5B" w:rsidP="00920479"/>
          <w:p w14:paraId="3DF649A4" w14:textId="276F6F1B" w:rsidR="002B1E5B" w:rsidRDefault="002B1E5B" w:rsidP="00920479">
            <w:r w:rsidRPr="00D30925">
              <w:t>20</w:t>
            </w:r>
            <w:r w:rsidRPr="00D30925">
              <w:rPr>
                <w:rFonts w:hint="eastAsia"/>
              </w:rPr>
              <w:t>99</w:t>
            </w:r>
            <w:r w:rsidR="000C57DE">
              <w:noBreakHyphen/>
            </w:r>
            <w:r w:rsidRPr="00D30925">
              <w:t>01</w:t>
            </w:r>
            <w:r w:rsidR="000C57DE">
              <w:noBreakHyphen/>
            </w:r>
            <w:r w:rsidRPr="00D30925">
              <w:t>01</w:t>
            </w:r>
          </w:p>
        </w:tc>
        <w:tc>
          <w:tcPr>
            <w:tcW w:w="506" w:type="dxa"/>
            <w:vAlign w:val="center"/>
          </w:tcPr>
          <w:p w14:paraId="2C73DE56" w14:textId="77777777" w:rsidR="002B1E5B" w:rsidRDefault="002B1E5B" w:rsidP="00920479">
            <w:r w:rsidRPr="00D30925">
              <w:lastRenderedPageBreak/>
              <w:t>0..1</w:t>
            </w:r>
          </w:p>
        </w:tc>
      </w:tr>
      <w:tr w:rsidR="002B1E5B" w14:paraId="3AD932CE" w14:textId="77777777" w:rsidTr="00920479">
        <w:tc>
          <w:tcPr>
            <w:tcW w:w="1955" w:type="dxa"/>
          </w:tcPr>
          <w:p w14:paraId="59F50730" w14:textId="77777777" w:rsidR="002B1E5B" w:rsidRDefault="002B1E5B" w:rsidP="00920479">
            <w:r>
              <w:t>[Prop]</w:t>
            </w:r>
            <w:r>
              <w:br/>
              <w:t>ExpiryDate</w:t>
            </w:r>
          </w:p>
        </w:tc>
        <w:tc>
          <w:tcPr>
            <w:tcW w:w="5245" w:type="dxa"/>
          </w:tcPr>
          <w:p w14:paraId="2821996D" w14:textId="2D6DAF5C" w:rsidR="002B1E5B" w:rsidRDefault="002B1E5B" w:rsidP="00920479">
            <w:r>
              <w:t>https://admin</w:t>
            </w:r>
            <w:r w:rsidR="000C57DE">
              <w:noBreakHyphen/>
            </w:r>
            <w:r>
              <w:t>shell.io/zvei/nameplate/2/0/Nameplate/Markings/Marking/ExpiryDate</w:t>
            </w:r>
            <w:r>
              <w:br/>
              <w:t>Date, at which the specified certificate expires  Note: see also ([IRDI] 0173</w:t>
            </w:r>
            <w:r w:rsidR="000C57DE">
              <w:noBreakHyphen/>
            </w:r>
            <w:r>
              <w:t>1#02</w:t>
            </w:r>
            <w:r w:rsidR="000C57DE">
              <w:noBreakHyphen/>
            </w:r>
            <w:r>
              <w:t>AAO997#001 Validity date Note: format by lexical representation: CCYY</w:t>
            </w:r>
            <w:r w:rsidR="000C57DE">
              <w:noBreakHyphen/>
            </w:r>
            <w:r>
              <w:t>MM</w:t>
            </w:r>
            <w:r w:rsidR="000C57DE">
              <w:noBreakHyphen/>
            </w:r>
            <w:r>
              <w:t>DD Note: to be specified to the day</w:t>
            </w:r>
          </w:p>
        </w:tc>
        <w:tc>
          <w:tcPr>
            <w:tcW w:w="1275" w:type="dxa"/>
          </w:tcPr>
          <w:p w14:paraId="2C07AE09" w14:textId="77777777" w:rsidR="002B1E5B" w:rsidRPr="00D30925" w:rsidRDefault="002B1E5B" w:rsidP="00920479">
            <w:r w:rsidRPr="00D30925">
              <w:t>[String]</w:t>
            </w:r>
          </w:p>
          <w:p w14:paraId="3DAC5507" w14:textId="77777777" w:rsidR="002B1E5B" w:rsidRPr="00D30925" w:rsidRDefault="002B1E5B" w:rsidP="00920479"/>
          <w:p w14:paraId="1746CB81" w14:textId="698F49CD" w:rsidR="002B1E5B" w:rsidRDefault="002B1E5B" w:rsidP="00920479">
            <w:r w:rsidRPr="00D30925">
              <w:t>2099</w:t>
            </w:r>
            <w:r w:rsidR="000C57DE">
              <w:noBreakHyphen/>
            </w:r>
            <w:r w:rsidRPr="00D30925">
              <w:t>01</w:t>
            </w:r>
            <w:r w:rsidR="000C57DE">
              <w:noBreakHyphen/>
            </w:r>
            <w:r w:rsidRPr="00D30925">
              <w:t>01</w:t>
            </w:r>
          </w:p>
        </w:tc>
        <w:tc>
          <w:tcPr>
            <w:tcW w:w="506" w:type="dxa"/>
            <w:vAlign w:val="center"/>
          </w:tcPr>
          <w:p w14:paraId="11F9E52A" w14:textId="77777777" w:rsidR="002B1E5B" w:rsidRDefault="002B1E5B" w:rsidP="00920479">
            <w:r w:rsidRPr="00D30925">
              <w:t>0..1</w:t>
            </w:r>
          </w:p>
        </w:tc>
      </w:tr>
      <w:tr w:rsidR="002B1E5B" w14:paraId="32FECDAD" w14:textId="77777777" w:rsidTr="00920479">
        <w:tc>
          <w:tcPr>
            <w:tcW w:w="1955" w:type="dxa"/>
          </w:tcPr>
          <w:p w14:paraId="397EEBAB" w14:textId="77777777" w:rsidR="002B1E5B" w:rsidRDefault="002B1E5B" w:rsidP="00920479">
            <w:r>
              <w:t>[File]</w:t>
            </w:r>
            <w:r>
              <w:br/>
              <w:t>MarkingFile</w:t>
            </w:r>
          </w:p>
        </w:tc>
        <w:tc>
          <w:tcPr>
            <w:tcW w:w="5245" w:type="dxa"/>
          </w:tcPr>
          <w:p w14:paraId="5523C900" w14:textId="14B9454A" w:rsidR="002B1E5B" w:rsidRDefault="002B1E5B" w:rsidP="00920479">
            <w:r>
              <w:t>https://admin</w:t>
            </w:r>
            <w:r w:rsidR="000C57DE">
              <w:noBreakHyphen/>
            </w:r>
            <w:r>
              <w:t>shell.io/zvei/nameplate/2/0/Nameplate/Markings/Marking/MarkingFile</w:t>
            </w:r>
            <w:r>
              <w:br/>
              <w:t xml:space="preserve">conformity symbol of the marking  </w:t>
            </w:r>
            <w:r w:rsidR="000C57DE">
              <w:noBreakHyphen/>
            </w:r>
          </w:p>
        </w:tc>
        <w:tc>
          <w:tcPr>
            <w:tcW w:w="1275" w:type="dxa"/>
          </w:tcPr>
          <w:p w14:paraId="58E2E296" w14:textId="77777777" w:rsidR="002B1E5B" w:rsidRPr="00D30925" w:rsidRDefault="002B1E5B" w:rsidP="00920479">
            <w:r w:rsidRPr="00D30925">
              <w:t>[File]</w:t>
            </w:r>
          </w:p>
          <w:p w14:paraId="131B6950" w14:textId="77777777" w:rsidR="002B1E5B" w:rsidRPr="00D30925" w:rsidRDefault="002B1E5B" w:rsidP="00920479"/>
          <w:p w14:paraId="1DA3ED38" w14:textId="77777777" w:rsidR="002B1E5B" w:rsidRDefault="002B1E5B" w:rsidP="00920479">
            <w:r w:rsidRPr="00D30925">
              <w:t>/aasx/ce_marking.png</w:t>
            </w:r>
          </w:p>
        </w:tc>
        <w:tc>
          <w:tcPr>
            <w:tcW w:w="506" w:type="dxa"/>
            <w:vAlign w:val="center"/>
          </w:tcPr>
          <w:p w14:paraId="34D037F0" w14:textId="77777777" w:rsidR="002B1E5B" w:rsidRDefault="002B1E5B" w:rsidP="00920479">
            <w:r w:rsidRPr="00D30925">
              <w:t>1</w:t>
            </w:r>
          </w:p>
        </w:tc>
      </w:tr>
      <w:tr w:rsidR="002B1E5B" w14:paraId="4646C6A8" w14:textId="77777777" w:rsidTr="00920479">
        <w:tc>
          <w:tcPr>
            <w:tcW w:w="1955" w:type="dxa"/>
          </w:tcPr>
          <w:p w14:paraId="7425375E" w14:textId="77777777" w:rsidR="002B1E5B" w:rsidRDefault="002B1E5B" w:rsidP="00920479">
            <w:r>
              <w:t>[Prop]</w:t>
            </w:r>
            <w:r>
              <w:br/>
              <w:t>MarkingAdditionalText</w:t>
            </w:r>
          </w:p>
        </w:tc>
        <w:tc>
          <w:tcPr>
            <w:tcW w:w="5245" w:type="dxa"/>
          </w:tcPr>
          <w:p w14:paraId="52CA02F7" w14:textId="7A9844ED" w:rsidR="002B1E5B" w:rsidRDefault="002B1E5B" w:rsidP="00920479">
            <w:r>
              <w:t>https://admin</w:t>
            </w:r>
            <w:r w:rsidR="000C57DE">
              <w:noBreakHyphen/>
            </w:r>
            <w:r>
              <w:t>shell.io/zvei/nameplate/2/0/Nameplate/Markings/Marking/MarkingAdditionalText</w:t>
            </w:r>
            <w:r>
              <w:br/>
              <w:t>where applicable, additional information on the marking in plain text, e.g. the ID</w:t>
            </w:r>
            <w:r w:rsidR="000C57DE">
              <w:noBreakHyphen/>
            </w:r>
            <w:r>
              <w:t>number of the notified body involved in the conformity process Note: see also [IRDI] 0173</w:t>
            </w:r>
            <w:r w:rsidR="000C57DE">
              <w:noBreakHyphen/>
            </w:r>
            <w:r>
              <w:t>1#02</w:t>
            </w:r>
            <w:r w:rsidR="000C57DE">
              <w:noBreakHyphen/>
            </w:r>
            <w:r>
              <w:t>AAM954#002 details of other certificate</w:t>
            </w:r>
          </w:p>
        </w:tc>
        <w:tc>
          <w:tcPr>
            <w:tcW w:w="1275" w:type="dxa"/>
          </w:tcPr>
          <w:p w14:paraId="2AE09446" w14:textId="77777777" w:rsidR="002B1E5B" w:rsidRPr="00D30925" w:rsidRDefault="002B1E5B" w:rsidP="00920479">
            <w:r w:rsidRPr="00D30925">
              <w:t>[String]</w:t>
            </w:r>
          </w:p>
          <w:p w14:paraId="04A51368" w14:textId="77777777" w:rsidR="002B1E5B" w:rsidRPr="00D30925" w:rsidRDefault="002B1E5B" w:rsidP="00920479"/>
          <w:p w14:paraId="4BE62551" w14:textId="77777777" w:rsidR="002B1E5B" w:rsidRDefault="002B1E5B" w:rsidP="00920479">
            <w:r w:rsidRPr="00D30925">
              <w:t xml:space="preserve">Declaration of Conformity </w:t>
            </w:r>
          </w:p>
        </w:tc>
        <w:tc>
          <w:tcPr>
            <w:tcW w:w="506" w:type="dxa"/>
            <w:vAlign w:val="center"/>
          </w:tcPr>
          <w:p w14:paraId="57327887" w14:textId="77777777" w:rsidR="002B1E5B" w:rsidRDefault="002B1E5B" w:rsidP="00920479">
            <w:r w:rsidRPr="00D30925">
              <w:t>0..*</w:t>
            </w:r>
          </w:p>
        </w:tc>
      </w:tr>
    </w:tbl>
    <w:p w14:paraId="243FFF4A" w14:textId="77777777" w:rsidR="002B1E5B" w:rsidRDefault="002B1E5B" w:rsidP="002B1E5B">
      <w:pPr>
        <w:rPr>
          <w:rFonts w:hAnsiTheme="minorEastAsia"/>
        </w:rPr>
      </w:pPr>
    </w:p>
    <w:p w14:paraId="46316EB5" w14:textId="77777777" w:rsidR="002B1E5B" w:rsidRPr="00FC1436" w:rsidRDefault="002B1E5B" w:rsidP="002B1E5B">
      <w:pPr>
        <w:rPr>
          <w:rFonts w:hAnsiTheme="minorEastAsia"/>
        </w:rPr>
      </w:pPr>
    </w:p>
    <w:p w14:paraId="7170F1C3" w14:textId="77777777" w:rsidR="002B1E5B" w:rsidRDefault="002B1E5B" w:rsidP="002B1E5B">
      <w:pPr>
        <w:rPr>
          <w:rFonts w:hAnsiTheme="minorEastAsia"/>
          <w:b/>
          <w:bCs/>
        </w:rPr>
      </w:pPr>
      <w:r>
        <w:rPr>
          <w:rFonts w:hAnsiTheme="minorEastAsia" w:hint="eastAsia"/>
          <w:b/>
          <w:bCs/>
        </w:rPr>
        <w:t>다</w:t>
      </w:r>
      <w:r w:rsidRPr="00D20A33">
        <w:rPr>
          <w:rFonts w:hAnsiTheme="minorEastAsia"/>
          <w:b/>
          <w:bCs/>
        </w:rPr>
        <w:t xml:space="preserve">. </w:t>
      </w:r>
      <w:r>
        <w:rPr>
          <w:rFonts w:hAnsiTheme="minorEastAsia" w:hint="eastAsia"/>
          <w:b/>
          <w:bCs/>
        </w:rPr>
        <w:t>TechnicalData</w:t>
      </w:r>
      <w:r w:rsidRPr="00D20A33">
        <w:rPr>
          <w:rFonts w:hAnsiTheme="minorEastAsia"/>
          <w:b/>
          <w:bCs/>
        </w:rPr>
        <w:t xml:space="preserv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00"/>
        <w:gridCol w:w="5661"/>
        <w:gridCol w:w="1058"/>
        <w:gridCol w:w="462"/>
      </w:tblGrid>
      <w:tr w:rsidR="002B1E5B" w14:paraId="7B0F54AC" w14:textId="77777777" w:rsidTr="00920479">
        <w:tc>
          <w:tcPr>
            <w:tcW w:w="1898" w:type="dxa"/>
            <w:shd w:val="clear" w:color="auto" w:fill="002060"/>
          </w:tcPr>
          <w:p w14:paraId="14F7C825" w14:textId="77777777" w:rsidR="002B1E5B" w:rsidRDefault="002B1E5B" w:rsidP="00920479">
            <w:r>
              <w:rPr>
                <w:b/>
                <w:color w:val="FFFFFF"/>
              </w:rPr>
              <w:t>idShort:</w:t>
            </w:r>
          </w:p>
        </w:tc>
        <w:tc>
          <w:tcPr>
            <w:tcW w:w="5438" w:type="dxa"/>
            <w:shd w:val="clear" w:color="auto" w:fill="002060"/>
          </w:tcPr>
          <w:p w14:paraId="00C5E220" w14:textId="77777777" w:rsidR="002B1E5B" w:rsidRDefault="002B1E5B" w:rsidP="00920479">
            <w:r>
              <w:rPr>
                <w:b/>
                <w:color w:val="FFFFFF"/>
              </w:rPr>
              <w:t>TechnicalData</w:t>
            </w:r>
          </w:p>
        </w:tc>
        <w:tc>
          <w:tcPr>
            <w:tcW w:w="1160" w:type="dxa"/>
            <w:shd w:val="clear" w:color="auto" w:fill="002060"/>
          </w:tcPr>
          <w:p w14:paraId="42809F52" w14:textId="77777777" w:rsidR="002B1E5B" w:rsidRDefault="002B1E5B" w:rsidP="00920479"/>
        </w:tc>
        <w:tc>
          <w:tcPr>
            <w:tcW w:w="0" w:type="auto"/>
            <w:shd w:val="clear" w:color="auto" w:fill="002060"/>
          </w:tcPr>
          <w:p w14:paraId="5B6CE162" w14:textId="77777777" w:rsidR="002B1E5B" w:rsidRDefault="002B1E5B" w:rsidP="00920479"/>
        </w:tc>
      </w:tr>
      <w:tr w:rsidR="002B1E5B" w14:paraId="4FEECFEA" w14:textId="77777777" w:rsidTr="00920479">
        <w:tc>
          <w:tcPr>
            <w:tcW w:w="1898" w:type="dxa"/>
            <w:shd w:val="clear" w:color="auto" w:fill="002060"/>
          </w:tcPr>
          <w:p w14:paraId="16305627" w14:textId="77777777" w:rsidR="002B1E5B" w:rsidRDefault="002B1E5B" w:rsidP="00920479">
            <w:r>
              <w:rPr>
                <w:b/>
                <w:color w:val="FFFFFF"/>
              </w:rPr>
              <w:t>Class:</w:t>
            </w:r>
          </w:p>
        </w:tc>
        <w:tc>
          <w:tcPr>
            <w:tcW w:w="5438" w:type="dxa"/>
            <w:shd w:val="clear" w:color="auto" w:fill="002060"/>
          </w:tcPr>
          <w:p w14:paraId="5765DFD2" w14:textId="77777777" w:rsidR="002B1E5B" w:rsidRDefault="002B1E5B" w:rsidP="00920479">
            <w:r>
              <w:rPr>
                <w:b/>
                <w:color w:val="FFFFFF"/>
              </w:rPr>
              <w:t>Submodel</w:t>
            </w:r>
          </w:p>
        </w:tc>
        <w:tc>
          <w:tcPr>
            <w:tcW w:w="1160" w:type="dxa"/>
            <w:shd w:val="clear" w:color="auto" w:fill="002060"/>
          </w:tcPr>
          <w:p w14:paraId="7A486A54" w14:textId="77777777" w:rsidR="002B1E5B" w:rsidRDefault="002B1E5B" w:rsidP="00920479"/>
        </w:tc>
        <w:tc>
          <w:tcPr>
            <w:tcW w:w="0" w:type="auto"/>
            <w:shd w:val="clear" w:color="auto" w:fill="002060"/>
          </w:tcPr>
          <w:p w14:paraId="47242010" w14:textId="77777777" w:rsidR="002B1E5B" w:rsidRDefault="002B1E5B" w:rsidP="00920479"/>
        </w:tc>
      </w:tr>
      <w:tr w:rsidR="002B1E5B" w14:paraId="505EC455" w14:textId="77777777" w:rsidTr="00920479">
        <w:tc>
          <w:tcPr>
            <w:tcW w:w="1898" w:type="dxa"/>
            <w:shd w:val="clear" w:color="auto" w:fill="002060"/>
          </w:tcPr>
          <w:p w14:paraId="17AB3680" w14:textId="77777777" w:rsidR="002B1E5B" w:rsidRDefault="002B1E5B" w:rsidP="00920479">
            <w:r>
              <w:rPr>
                <w:b/>
                <w:color w:val="FFFFFF"/>
              </w:rPr>
              <w:t>semanticId:</w:t>
            </w:r>
          </w:p>
        </w:tc>
        <w:tc>
          <w:tcPr>
            <w:tcW w:w="5438" w:type="dxa"/>
            <w:shd w:val="clear" w:color="auto" w:fill="002060"/>
          </w:tcPr>
          <w:p w14:paraId="1E5694F5" w14:textId="0C405822" w:rsidR="002B1E5B" w:rsidRDefault="002B1E5B" w:rsidP="00920479">
            <w:r>
              <w:rPr>
                <w:b/>
                <w:color w:val="FFFFFF"/>
              </w:rPr>
              <w:t>0173</w:t>
            </w:r>
            <w:r w:rsidR="000C57DE">
              <w:rPr>
                <w:b/>
                <w:color w:val="FFFFFF"/>
              </w:rPr>
              <w:noBreakHyphen/>
            </w:r>
            <w:r>
              <w:rPr>
                <w:b/>
                <w:color w:val="FFFFFF"/>
              </w:rPr>
              <w:t>1#01</w:t>
            </w:r>
            <w:r w:rsidR="000C57DE">
              <w:rPr>
                <w:b/>
                <w:color w:val="FFFFFF"/>
              </w:rPr>
              <w:noBreakHyphen/>
            </w:r>
            <w:r>
              <w:rPr>
                <w:b/>
                <w:color w:val="FFFFFF"/>
              </w:rPr>
              <w:t>AHX837#002</w:t>
            </w:r>
          </w:p>
        </w:tc>
        <w:tc>
          <w:tcPr>
            <w:tcW w:w="1160" w:type="dxa"/>
            <w:shd w:val="clear" w:color="auto" w:fill="002060"/>
          </w:tcPr>
          <w:p w14:paraId="7A9D4747" w14:textId="77777777" w:rsidR="002B1E5B" w:rsidRDefault="002B1E5B" w:rsidP="00920479"/>
        </w:tc>
        <w:tc>
          <w:tcPr>
            <w:tcW w:w="0" w:type="auto"/>
            <w:shd w:val="clear" w:color="auto" w:fill="002060"/>
          </w:tcPr>
          <w:p w14:paraId="7EC46B8C" w14:textId="77777777" w:rsidR="002B1E5B" w:rsidRDefault="002B1E5B" w:rsidP="00920479"/>
        </w:tc>
      </w:tr>
      <w:tr w:rsidR="002B1E5B" w14:paraId="36F8A252" w14:textId="77777777" w:rsidTr="00920479">
        <w:tc>
          <w:tcPr>
            <w:tcW w:w="1898" w:type="dxa"/>
            <w:shd w:val="clear" w:color="auto" w:fill="002060"/>
          </w:tcPr>
          <w:p w14:paraId="5E9ECF10" w14:textId="77777777" w:rsidR="002B1E5B" w:rsidRDefault="002B1E5B" w:rsidP="00920479">
            <w:r>
              <w:rPr>
                <w:b/>
                <w:color w:val="FFFFFF"/>
              </w:rPr>
              <w:t>Parent:</w:t>
            </w:r>
          </w:p>
        </w:tc>
        <w:tc>
          <w:tcPr>
            <w:tcW w:w="5438" w:type="dxa"/>
            <w:shd w:val="clear" w:color="auto" w:fill="002060"/>
          </w:tcPr>
          <w:p w14:paraId="0D7A7F05" w14:textId="77777777" w:rsidR="002B1E5B" w:rsidRDefault="002B1E5B" w:rsidP="00920479">
            <w:r>
              <w:rPr>
                <w:b/>
                <w:color w:val="FFFFFF"/>
              </w:rPr>
              <w:t>TechnicalData</w:t>
            </w:r>
          </w:p>
        </w:tc>
        <w:tc>
          <w:tcPr>
            <w:tcW w:w="1160" w:type="dxa"/>
            <w:shd w:val="clear" w:color="auto" w:fill="002060"/>
          </w:tcPr>
          <w:p w14:paraId="2F678D01" w14:textId="77777777" w:rsidR="002B1E5B" w:rsidRDefault="002B1E5B" w:rsidP="00920479"/>
        </w:tc>
        <w:tc>
          <w:tcPr>
            <w:tcW w:w="0" w:type="auto"/>
            <w:shd w:val="clear" w:color="auto" w:fill="002060"/>
          </w:tcPr>
          <w:p w14:paraId="32991CF5" w14:textId="77777777" w:rsidR="002B1E5B" w:rsidRDefault="002B1E5B" w:rsidP="00920479"/>
        </w:tc>
      </w:tr>
      <w:tr w:rsidR="002B1E5B" w14:paraId="6FFF4E22" w14:textId="77777777" w:rsidTr="00920479">
        <w:tc>
          <w:tcPr>
            <w:tcW w:w="1898" w:type="dxa"/>
            <w:shd w:val="clear" w:color="auto" w:fill="002060"/>
          </w:tcPr>
          <w:p w14:paraId="7B77E9EB" w14:textId="77777777" w:rsidR="002B1E5B" w:rsidRDefault="002B1E5B" w:rsidP="00920479">
            <w:r>
              <w:rPr>
                <w:b/>
                <w:color w:val="FFFFFF"/>
              </w:rPr>
              <w:t>Explanation:</w:t>
            </w:r>
          </w:p>
        </w:tc>
        <w:tc>
          <w:tcPr>
            <w:tcW w:w="5438" w:type="dxa"/>
            <w:shd w:val="clear" w:color="auto" w:fill="002060"/>
          </w:tcPr>
          <w:p w14:paraId="4255DD2C" w14:textId="77777777" w:rsidR="002B1E5B" w:rsidRDefault="002B1E5B" w:rsidP="00920479">
            <w:r>
              <w:rPr>
                <w:b/>
                <w:color w:val="FFFFFF"/>
              </w:rPr>
              <w:t>Submodel containing technical data of the asset and associated product classificatons@en,Teilmodell, das die technischen Daten des Assets und die zugehörigen Produktklassifizierungen enthält@de</w:t>
            </w:r>
          </w:p>
        </w:tc>
        <w:tc>
          <w:tcPr>
            <w:tcW w:w="1160" w:type="dxa"/>
            <w:shd w:val="clear" w:color="auto" w:fill="002060"/>
          </w:tcPr>
          <w:p w14:paraId="7312C41D" w14:textId="77777777" w:rsidR="002B1E5B" w:rsidRDefault="002B1E5B" w:rsidP="00920479"/>
        </w:tc>
        <w:tc>
          <w:tcPr>
            <w:tcW w:w="0" w:type="auto"/>
            <w:shd w:val="clear" w:color="auto" w:fill="002060"/>
          </w:tcPr>
          <w:p w14:paraId="31FA724A" w14:textId="77777777" w:rsidR="002B1E5B" w:rsidRDefault="002B1E5B" w:rsidP="00920479"/>
        </w:tc>
      </w:tr>
      <w:tr w:rsidR="002B1E5B" w14:paraId="399D8666" w14:textId="77777777" w:rsidTr="00920479">
        <w:tc>
          <w:tcPr>
            <w:tcW w:w="1898" w:type="dxa"/>
            <w:shd w:val="clear" w:color="auto" w:fill="002060"/>
          </w:tcPr>
          <w:p w14:paraId="3065529B" w14:textId="77777777" w:rsidR="002B1E5B" w:rsidRDefault="002B1E5B" w:rsidP="00920479">
            <w:r>
              <w:rPr>
                <w:b/>
                <w:color w:val="FFFFFF"/>
              </w:rPr>
              <w:t>[SME type]</w:t>
            </w:r>
            <w:r>
              <w:rPr>
                <w:b/>
                <w:color w:val="FFFFFF"/>
              </w:rPr>
              <w:br/>
              <w:t>idShort</w:t>
            </w:r>
          </w:p>
        </w:tc>
        <w:tc>
          <w:tcPr>
            <w:tcW w:w="5438" w:type="dxa"/>
            <w:shd w:val="clear" w:color="auto" w:fill="002060"/>
          </w:tcPr>
          <w:p w14:paraId="3A1EDFA6" w14:textId="77777777" w:rsidR="002B1E5B" w:rsidRDefault="002B1E5B" w:rsidP="00920479">
            <w:r>
              <w:rPr>
                <w:b/>
                <w:color w:val="FFFFFF"/>
              </w:rPr>
              <w:t>semanticId</w:t>
            </w:r>
            <w:r>
              <w:rPr>
                <w:b/>
                <w:color w:val="FFFFFF"/>
              </w:rPr>
              <w:br/>
              <w:t>Description@en</w:t>
            </w:r>
          </w:p>
        </w:tc>
        <w:tc>
          <w:tcPr>
            <w:tcW w:w="1160" w:type="dxa"/>
            <w:shd w:val="clear" w:color="auto" w:fill="002060"/>
          </w:tcPr>
          <w:p w14:paraId="4D76A6E4" w14:textId="77777777" w:rsidR="002B1E5B" w:rsidRDefault="002B1E5B" w:rsidP="00920479">
            <w:r>
              <w:rPr>
                <w:b/>
                <w:color w:val="FFFFFF"/>
              </w:rPr>
              <w:t>[valueType]</w:t>
            </w:r>
            <w:r>
              <w:rPr>
                <w:b/>
                <w:color w:val="FFFFFF"/>
              </w:rPr>
              <w:br/>
              <w:t>example</w:t>
            </w:r>
          </w:p>
        </w:tc>
        <w:tc>
          <w:tcPr>
            <w:tcW w:w="0" w:type="auto"/>
            <w:shd w:val="clear" w:color="auto" w:fill="002060"/>
          </w:tcPr>
          <w:p w14:paraId="5BED4C86" w14:textId="77777777" w:rsidR="002B1E5B" w:rsidRDefault="002B1E5B" w:rsidP="00920479">
            <w:r>
              <w:rPr>
                <w:b/>
                <w:color w:val="FFFFFF"/>
              </w:rPr>
              <w:t>card.</w:t>
            </w:r>
          </w:p>
        </w:tc>
      </w:tr>
      <w:tr w:rsidR="002B1E5B" w14:paraId="1FE95210" w14:textId="77777777" w:rsidTr="00920479">
        <w:tc>
          <w:tcPr>
            <w:tcW w:w="1898" w:type="dxa"/>
          </w:tcPr>
          <w:p w14:paraId="6B39C919" w14:textId="77777777" w:rsidR="002B1E5B" w:rsidRDefault="002B1E5B" w:rsidP="00920479">
            <w:r>
              <w:t>[SMC]</w:t>
            </w:r>
            <w:r>
              <w:br/>
              <w:t>GeneralInformation</w:t>
            </w:r>
          </w:p>
        </w:tc>
        <w:tc>
          <w:tcPr>
            <w:tcW w:w="5438" w:type="dxa"/>
          </w:tcPr>
          <w:p w14:paraId="22E4C051" w14:textId="473C497D" w:rsidR="002B1E5B" w:rsidRDefault="002B1E5B" w:rsidP="00920479">
            <w:r>
              <w:t>https://admin</w:t>
            </w:r>
            <w:r w:rsidR="000C57DE">
              <w:noBreakHyphen/>
            </w:r>
            <w:r>
              <w:t>shell.io/ZVEI/TechnicalData/GeneralInformation/1/1</w:t>
            </w:r>
            <w:r>
              <w:br/>
            </w:r>
            <w:r>
              <w:lastRenderedPageBreak/>
              <w:t xml:space="preserve">GeneralInformation General information, for example ordering and manufacturer information. </w:t>
            </w:r>
            <w:r w:rsidR="000C57DE">
              <w:noBreakHyphen/>
            </w:r>
          </w:p>
        </w:tc>
        <w:tc>
          <w:tcPr>
            <w:tcW w:w="1160" w:type="dxa"/>
          </w:tcPr>
          <w:p w14:paraId="3CB29D32" w14:textId="0B91CA51" w:rsidR="002B1E5B" w:rsidRDefault="002B1E5B" w:rsidP="00920479">
            <w:r>
              <w:lastRenderedPageBreak/>
              <w:t>[</w:t>
            </w:r>
            <w:r w:rsidR="000C57DE">
              <w:noBreakHyphen/>
            </w:r>
            <w:r>
              <w:t>]</w:t>
            </w:r>
            <w:r>
              <w:br/>
              <w:t>6 elements</w:t>
            </w:r>
          </w:p>
        </w:tc>
        <w:tc>
          <w:tcPr>
            <w:tcW w:w="0" w:type="auto"/>
          </w:tcPr>
          <w:p w14:paraId="2B4562BA" w14:textId="77777777" w:rsidR="002B1E5B" w:rsidRDefault="002B1E5B" w:rsidP="00920479">
            <w:r>
              <w:rPr>
                <w:rFonts w:hint="eastAsia"/>
              </w:rPr>
              <w:t>1</w:t>
            </w:r>
          </w:p>
        </w:tc>
      </w:tr>
      <w:tr w:rsidR="002B1E5B" w14:paraId="04CC94E6" w14:textId="77777777" w:rsidTr="00920479">
        <w:tc>
          <w:tcPr>
            <w:tcW w:w="1898" w:type="dxa"/>
          </w:tcPr>
          <w:p w14:paraId="54FDF725" w14:textId="77777777" w:rsidR="002B1E5B" w:rsidRDefault="002B1E5B" w:rsidP="00920479">
            <w:r>
              <w:t>[SML]</w:t>
            </w:r>
            <w:r>
              <w:br/>
              <w:t>ProductClassification</w:t>
            </w:r>
          </w:p>
        </w:tc>
        <w:tc>
          <w:tcPr>
            <w:tcW w:w="5438" w:type="dxa"/>
          </w:tcPr>
          <w:p w14:paraId="2DFF1D49" w14:textId="28D355DD" w:rsidR="002B1E5B" w:rsidRDefault="002B1E5B" w:rsidP="00920479">
            <w:r>
              <w:t>0173</w:t>
            </w:r>
            <w:r w:rsidR="000C57DE">
              <w:noBreakHyphen/>
            </w:r>
            <w:r>
              <w:t>1#02</w:t>
            </w:r>
            <w:r w:rsidR="000C57DE">
              <w:noBreakHyphen/>
            </w:r>
            <w:r>
              <w:t>ABK162#002</w:t>
            </w:r>
            <w:r>
              <w:br/>
              <w:t xml:space="preserve">Product classifications Product classifications by association of product classes with common classification systems </w:t>
            </w:r>
            <w:r w:rsidR="000C57DE">
              <w:noBreakHyphen/>
            </w:r>
          </w:p>
        </w:tc>
        <w:tc>
          <w:tcPr>
            <w:tcW w:w="1160" w:type="dxa"/>
          </w:tcPr>
          <w:p w14:paraId="2F134101" w14:textId="4735EC7E" w:rsidR="002B1E5B" w:rsidRDefault="002B1E5B" w:rsidP="00920479">
            <w:r>
              <w:t>[</w:t>
            </w:r>
            <w:r w:rsidR="000C57DE">
              <w:noBreakHyphen/>
            </w:r>
            <w:r>
              <w:t>]</w:t>
            </w:r>
            <w:r>
              <w:br/>
              <w:t>1 elements</w:t>
            </w:r>
          </w:p>
        </w:tc>
        <w:tc>
          <w:tcPr>
            <w:tcW w:w="0" w:type="auto"/>
          </w:tcPr>
          <w:p w14:paraId="10B181C8" w14:textId="77777777" w:rsidR="002B1E5B" w:rsidRDefault="002B1E5B" w:rsidP="00920479">
            <w:r>
              <w:rPr>
                <w:rFonts w:hint="eastAsia"/>
              </w:rPr>
              <w:t>1</w:t>
            </w:r>
          </w:p>
        </w:tc>
      </w:tr>
      <w:tr w:rsidR="002B1E5B" w14:paraId="259BE4D1" w14:textId="77777777" w:rsidTr="00920479">
        <w:tc>
          <w:tcPr>
            <w:tcW w:w="1898" w:type="dxa"/>
          </w:tcPr>
          <w:p w14:paraId="3778FAB8" w14:textId="77777777" w:rsidR="002B1E5B" w:rsidRDefault="002B1E5B" w:rsidP="00920479">
            <w:r>
              <w:t>[SMC]</w:t>
            </w:r>
            <w:r>
              <w:br/>
              <w:t>FurtherInformation</w:t>
            </w:r>
          </w:p>
        </w:tc>
        <w:tc>
          <w:tcPr>
            <w:tcW w:w="5438" w:type="dxa"/>
          </w:tcPr>
          <w:p w14:paraId="37374367" w14:textId="0138FB70" w:rsidR="002B1E5B" w:rsidRDefault="002B1E5B" w:rsidP="00920479">
            <w:r>
              <w:t>0173</w:t>
            </w:r>
            <w:r w:rsidR="000C57DE">
              <w:noBreakHyphen/>
            </w:r>
            <w:r>
              <w:t>1#02</w:t>
            </w:r>
            <w:r w:rsidR="000C57DE">
              <w:noBreakHyphen/>
            </w:r>
            <w:r>
              <w:t>ABK164#002</w:t>
            </w:r>
            <w:r>
              <w:br/>
              <w:t xml:space="preserve">Further information Further information on the product, the validity of the information provided and this data record </w:t>
            </w:r>
            <w:r w:rsidR="000C57DE">
              <w:noBreakHyphen/>
            </w:r>
          </w:p>
        </w:tc>
        <w:tc>
          <w:tcPr>
            <w:tcW w:w="1160" w:type="dxa"/>
          </w:tcPr>
          <w:p w14:paraId="5E21A919" w14:textId="1EE8C6C5" w:rsidR="002B1E5B" w:rsidRDefault="002B1E5B" w:rsidP="00920479">
            <w:r>
              <w:t>[</w:t>
            </w:r>
            <w:r w:rsidR="000C57DE">
              <w:noBreakHyphen/>
            </w:r>
            <w:r>
              <w:t>]</w:t>
            </w:r>
          </w:p>
          <w:p w14:paraId="4C610663" w14:textId="77777777" w:rsidR="002B1E5B" w:rsidRDefault="002B1E5B" w:rsidP="00920479">
            <w:r>
              <w:rPr>
                <w:rFonts w:hint="eastAsia"/>
              </w:rPr>
              <w:t xml:space="preserve">2 </w:t>
            </w:r>
            <w:r>
              <w:t>elements</w:t>
            </w:r>
          </w:p>
        </w:tc>
        <w:tc>
          <w:tcPr>
            <w:tcW w:w="0" w:type="auto"/>
          </w:tcPr>
          <w:p w14:paraId="413EE9CB" w14:textId="77777777" w:rsidR="002B1E5B" w:rsidRDefault="002B1E5B" w:rsidP="00920479">
            <w:r>
              <w:rPr>
                <w:rFonts w:hint="eastAsia"/>
              </w:rPr>
              <w:t>1</w:t>
            </w:r>
          </w:p>
        </w:tc>
      </w:tr>
      <w:tr w:rsidR="002B1E5B" w14:paraId="702C2A13" w14:textId="77777777" w:rsidTr="00920479">
        <w:tc>
          <w:tcPr>
            <w:tcW w:w="1898" w:type="dxa"/>
          </w:tcPr>
          <w:p w14:paraId="68A5F81F" w14:textId="77777777" w:rsidR="002B1E5B" w:rsidRDefault="002B1E5B" w:rsidP="00920479">
            <w:r>
              <w:t>[SMC]</w:t>
            </w:r>
            <w:r>
              <w:br/>
              <w:t>TechnicalProperties</w:t>
            </w:r>
          </w:p>
        </w:tc>
        <w:tc>
          <w:tcPr>
            <w:tcW w:w="5438" w:type="dxa"/>
          </w:tcPr>
          <w:p w14:paraId="422CA111" w14:textId="4BD1227E" w:rsidR="002B1E5B" w:rsidRDefault="002B1E5B" w:rsidP="00920479">
            <w:r>
              <w:t>https://admin</w:t>
            </w:r>
            <w:r w:rsidR="000C57DE">
              <w:noBreakHyphen/>
            </w:r>
            <w:r>
              <w:t>shell.io/ZVEI/TechnicalData/TechnicalProperties/1/1</w:t>
            </w:r>
            <w:r>
              <w:br/>
              <w:t xml:space="preserve">TechnicalProperties Technical and product properties. Individual characteristics that describe the product and its technical properties. </w:t>
            </w:r>
            <w:r w:rsidR="000C57DE">
              <w:noBreakHyphen/>
            </w:r>
          </w:p>
        </w:tc>
        <w:tc>
          <w:tcPr>
            <w:tcW w:w="1160" w:type="dxa"/>
          </w:tcPr>
          <w:p w14:paraId="452BE0EB" w14:textId="76873C08" w:rsidR="002B1E5B" w:rsidRDefault="002B1E5B" w:rsidP="00920479">
            <w:r>
              <w:t>[</w:t>
            </w:r>
            <w:r w:rsidR="000C57DE">
              <w:noBreakHyphen/>
            </w:r>
            <w:r>
              <w:t>]</w:t>
            </w:r>
            <w:r>
              <w:br/>
              <w:t>2 elements</w:t>
            </w:r>
          </w:p>
        </w:tc>
        <w:tc>
          <w:tcPr>
            <w:tcW w:w="0" w:type="auto"/>
          </w:tcPr>
          <w:p w14:paraId="3F6065BF" w14:textId="77777777" w:rsidR="002B1E5B" w:rsidRDefault="002B1E5B" w:rsidP="00920479">
            <w:r>
              <w:rPr>
                <w:rFonts w:hint="eastAsia"/>
              </w:rPr>
              <w:t>1</w:t>
            </w:r>
          </w:p>
        </w:tc>
      </w:tr>
    </w:tbl>
    <w:p w14:paraId="69570500" w14:textId="77777777" w:rsidR="002B1E5B" w:rsidRDefault="002B1E5B" w:rsidP="002B1E5B"/>
    <w:p w14:paraId="4A67B2A2"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084"/>
        <w:gridCol w:w="5116"/>
        <w:gridCol w:w="1275"/>
        <w:gridCol w:w="506"/>
      </w:tblGrid>
      <w:tr w:rsidR="002B1E5B" w14:paraId="7F783051" w14:textId="77777777" w:rsidTr="00920479">
        <w:tc>
          <w:tcPr>
            <w:tcW w:w="2084" w:type="dxa"/>
            <w:shd w:val="clear" w:color="auto" w:fill="002060"/>
          </w:tcPr>
          <w:p w14:paraId="073CBE55" w14:textId="77777777" w:rsidR="002B1E5B" w:rsidRDefault="002B1E5B" w:rsidP="00920479">
            <w:r>
              <w:rPr>
                <w:b/>
                <w:color w:val="FFFFFF"/>
              </w:rPr>
              <w:t>idShort:</w:t>
            </w:r>
          </w:p>
        </w:tc>
        <w:tc>
          <w:tcPr>
            <w:tcW w:w="5116" w:type="dxa"/>
            <w:shd w:val="clear" w:color="auto" w:fill="002060"/>
          </w:tcPr>
          <w:p w14:paraId="405E6F50" w14:textId="77777777" w:rsidR="002B1E5B" w:rsidRDefault="002B1E5B" w:rsidP="00920479">
            <w:r>
              <w:rPr>
                <w:b/>
                <w:color w:val="FFFFFF"/>
              </w:rPr>
              <w:t>GeneralInformation</w:t>
            </w:r>
          </w:p>
        </w:tc>
        <w:tc>
          <w:tcPr>
            <w:tcW w:w="1275" w:type="dxa"/>
            <w:shd w:val="clear" w:color="auto" w:fill="002060"/>
          </w:tcPr>
          <w:p w14:paraId="01E11EE4" w14:textId="77777777" w:rsidR="002B1E5B" w:rsidRDefault="002B1E5B" w:rsidP="00920479"/>
        </w:tc>
        <w:tc>
          <w:tcPr>
            <w:tcW w:w="506" w:type="dxa"/>
            <w:shd w:val="clear" w:color="auto" w:fill="002060"/>
          </w:tcPr>
          <w:p w14:paraId="346AC79A" w14:textId="77777777" w:rsidR="002B1E5B" w:rsidRDefault="002B1E5B" w:rsidP="00920479"/>
        </w:tc>
      </w:tr>
      <w:tr w:rsidR="002B1E5B" w14:paraId="48B8E0F1" w14:textId="77777777" w:rsidTr="00920479">
        <w:tc>
          <w:tcPr>
            <w:tcW w:w="2084" w:type="dxa"/>
            <w:shd w:val="clear" w:color="auto" w:fill="002060"/>
          </w:tcPr>
          <w:p w14:paraId="40E28E4F" w14:textId="77777777" w:rsidR="002B1E5B" w:rsidRDefault="002B1E5B" w:rsidP="00920479">
            <w:r>
              <w:rPr>
                <w:b/>
                <w:color w:val="FFFFFF"/>
              </w:rPr>
              <w:t>Class:</w:t>
            </w:r>
          </w:p>
        </w:tc>
        <w:tc>
          <w:tcPr>
            <w:tcW w:w="5116" w:type="dxa"/>
            <w:shd w:val="clear" w:color="auto" w:fill="002060"/>
          </w:tcPr>
          <w:p w14:paraId="4E7A4257" w14:textId="77777777" w:rsidR="002B1E5B" w:rsidRDefault="002B1E5B" w:rsidP="00920479">
            <w:r>
              <w:rPr>
                <w:b/>
                <w:color w:val="FFFFFF"/>
              </w:rPr>
              <w:t>SubmodelElementCollection</w:t>
            </w:r>
          </w:p>
        </w:tc>
        <w:tc>
          <w:tcPr>
            <w:tcW w:w="1275" w:type="dxa"/>
            <w:shd w:val="clear" w:color="auto" w:fill="002060"/>
          </w:tcPr>
          <w:p w14:paraId="434FF50C" w14:textId="77777777" w:rsidR="002B1E5B" w:rsidRDefault="002B1E5B" w:rsidP="00920479"/>
        </w:tc>
        <w:tc>
          <w:tcPr>
            <w:tcW w:w="506" w:type="dxa"/>
            <w:shd w:val="clear" w:color="auto" w:fill="002060"/>
          </w:tcPr>
          <w:p w14:paraId="6D78A759" w14:textId="77777777" w:rsidR="002B1E5B" w:rsidRDefault="002B1E5B" w:rsidP="00920479"/>
        </w:tc>
      </w:tr>
      <w:tr w:rsidR="002B1E5B" w14:paraId="38AD0030" w14:textId="77777777" w:rsidTr="00920479">
        <w:tc>
          <w:tcPr>
            <w:tcW w:w="2084" w:type="dxa"/>
            <w:shd w:val="clear" w:color="auto" w:fill="002060"/>
          </w:tcPr>
          <w:p w14:paraId="779A4EB2" w14:textId="77777777" w:rsidR="002B1E5B" w:rsidRDefault="002B1E5B" w:rsidP="00920479">
            <w:r>
              <w:rPr>
                <w:b/>
                <w:color w:val="FFFFFF"/>
              </w:rPr>
              <w:t>semanticId:</w:t>
            </w:r>
          </w:p>
        </w:tc>
        <w:tc>
          <w:tcPr>
            <w:tcW w:w="5116" w:type="dxa"/>
            <w:shd w:val="clear" w:color="auto" w:fill="002060"/>
          </w:tcPr>
          <w:p w14:paraId="75C9F800" w14:textId="35D2AC18" w:rsidR="002B1E5B" w:rsidRDefault="002B1E5B" w:rsidP="00920479">
            <w:r>
              <w:rPr>
                <w:b/>
                <w:color w:val="FFFFFF"/>
              </w:rPr>
              <w:t>https://admin</w:t>
            </w:r>
            <w:r w:rsidR="000C57DE">
              <w:rPr>
                <w:b/>
                <w:color w:val="FFFFFF"/>
              </w:rPr>
              <w:noBreakHyphen/>
            </w:r>
            <w:r>
              <w:rPr>
                <w:b/>
                <w:color w:val="FFFFFF"/>
              </w:rPr>
              <w:t>shell.io/ZVEI/TechnicalData/GeneralInformation/1/1</w:t>
            </w:r>
          </w:p>
        </w:tc>
        <w:tc>
          <w:tcPr>
            <w:tcW w:w="1275" w:type="dxa"/>
            <w:shd w:val="clear" w:color="auto" w:fill="002060"/>
          </w:tcPr>
          <w:p w14:paraId="603C0339" w14:textId="77777777" w:rsidR="002B1E5B" w:rsidRDefault="002B1E5B" w:rsidP="00920479"/>
        </w:tc>
        <w:tc>
          <w:tcPr>
            <w:tcW w:w="506" w:type="dxa"/>
            <w:shd w:val="clear" w:color="auto" w:fill="002060"/>
          </w:tcPr>
          <w:p w14:paraId="795478D8" w14:textId="77777777" w:rsidR="002B1E5B" w:rsidRDefault="002B1E5B" w:rsidP="00920479"/>
        </w:tc>
      </w:tr>
      <w:tr w:rsidR="002B1E5B" w14:paraId="27878219" w14:textId="77777777" w:rsidTr="00920479">
        <w:tc>
          <w:tcPr>
            <w:tcW w:w="2084" w:type="dxa"/>
            <w:shd w:val="clear" w:color="auto" w:fill="002060"/>
          </w:tcPr>
          <w:p w14:paraId="5FED05E1" w14:textId="77777777" w:rsidR="002B1E5B" w:rsidRDefault="002B1E5B" w:rsidP="00920479">
            <w:r>
              <w:rPr>
                <w:b/>
                <w:color w:val="FFFFFF"/>
              </w:rPr>
              <w:t>Parent:</w:t>
            </w:r>
          </w:p>
        </w:tc>
        <w:tc>
          <w:tcPr>
            <w:tcW w:w="5116" w:type="dxa"/>
            <w:shd w:val="clear" w:color="auto" w:fill="002060"/>
          </w:tcPr>
          <w:p w14:paraId="23077DC7" w14:textId="77777777" w:rsidR="002B1E5B" w:rsidRDefault="002B1E5B" w:rsidP="00920479">
            <w:r>
              <w:rPr>
                <w:b/>
                <w:color w:val="FFFFFF"/>
              </w:rPr>
              <w:t>GeneralInformation</w:t>
            </w:r>
          </w:p>
        </w:tc>
        <w:tc>
          <w:tcPr>
            <w:tcW w:w="1275" w:type="dxa"/>
            <w:shd w:val="clear" w:color="auto" w:fill="002060"/>
          </w:tcPr>
          <w:p w14:paraId="71710A7D" w14:textId="77777777" w:rsidR="002B1E5B" w:rsidRDefault="002B1E5B" w:rsidP="00920479"/>
        </w:tc>
        <w:tc>
          <w:tcPr>
            <w:tcW w:w="506" w:type="dxa"/>
            <w:shd w:val="clear" w:color="auto" w:fill="002060"/>
          </w:tcPr>
          <w:p w14:paraId="18AC5D64" w14:textId="77777777" w:rsidR="002B1E5B" w:rsidRDefault="002B1E5B" w:rsidP="00920479"/>
        </w:tc>
      </w:tr>
      <w:tr w:rsidR="002B1E5B" w14:paraId="6E0A7C1D" w14:textId="77777777" w:rsidTr="00920479">
        <w:tc>
          <w:tcPr>
            <w:tcW w:w="2084" w:type="dxa"/>
            <w:shd w:val="clear" w:color="auto" w:fill="002060"/>
          </w:tcPr>
          <w:p w14:paraId="1496B879" w14:textId="77777777" w:rsidR="002B1E5B" w:rsidRDefault="002B1E5B" w:rsidP="00920479">
            <w:r>
              <w:rPr>
                <w:b/>
                <w:color w:val="FFFFFF"/>
              </w:rPr>
              <w:t>Explanation:</w:t>
            </w:r>
          </w:p>
        </w:tc>
        <w:tc>
          <w:tcPr>
            <w:tcW w:w="5116" w:type="dxa"/>
            <w:shd w:val="clear" w:color="auto" w:fill="002060"/>
          </w:tcPr>
          <w:p w14:paraId="752FC70E" w14:textId="7D5BF8EC" w:rsidR="002B1E5B" w:rsidRDefault="000C57DE" w:rsidP="00920479">
            <w:r>
              <w:rPr>
                <w:b/>
                <w:color w:val="FFFFFF"/>
              </w:rPr>
              <w:noBreakHyphen/>
            </w:r>
          </w:p>
        </w:tc>
        <w:tc>
          <w:tcPr>
            <w:tcW w:w="1275" w:type="dxa"/>
            <w:shd w:val="clear" w:color="auto" w:fill="002060"/>
          </w:tcPr>
          <w:p w14:paraId="44F460C4" w14:textId="77777777" w:rsidR="002B1E5B" w:rsidRDefault="002B1E5B" w:rsidP="00920479"/>
        </w:tc>
        <w:tc>
          <w:tcPr>
            <w:tcW w:w="506" w:type="dxa"/>
            <w:shd w:val="clear" w:color="auto" w:fill="002060"/>
          </w:tcPr>
          <w:p w14:paraId="6E3122A1" w14:textId="77777777" w:rsidR="002B1E5B" w:rsidRDefault="002B1E5B" w:rsidP="00920479"/>
        </w:tc>
      </w:tr>
      <w:tr w:rsidR="002B1E5B" w14:paraId="349C7D08" w14:textId="77777777" w:rsidTr="00920479">
        <w:tc>
          <w:tcPr>
            <w:tcW w:w="2084" w:type="dxa"/>
            <w:shd w:val="clear" w:color="auto" w:fill="002060"/>
          </w:tcPr>
          <w:p w14:paraId="234847AB" w14:textId="77777777" w:rsidR="002B1E5B" w:rsidRDefault="002B1E5B" w:rsidP="00920479">
            <w:r>
              <w:rPr>
                <w:b/>
                <w:color w:val="FFFFFF"/>
              </w:rPr>
              <w:t>[SME type]</w:t>
            </w:r>
            <w:r>
              <w:rPr>
                <w:b/>
                <w:color w:val="FFFFFF"/>
              </w:rPr>
              <w:br/>
              <w:t>idShort</w:t>
            </w:r>
          </w:p>
        </w:tc>
        <w:tc>
          <w:tcPr>
            <w:tcW w:w="5116" w:type="dxa"/>
            <w:shd w:val="clear" w:color="auto" w:fill="002060"/>
          </w:tcPr>
          <w:p w14:paraId="26F22A96" w14:textId="77777777" w:rsidR="002B1E5B" w:rsidRDefault="002B1E5B" w:rsidP="00920479">
            <w:r>
              <w:rPr>
                <w:b/>
                <w:color w:val="FFFFFF"/>
              </w:rPr>
              <w:t>semanticId</w:t>
            </w:r>
            <w:r>
              <w:rPr>
                <w:b/>
                <w:color w:val="FFFFFF"/>
              </w:rPr>
              <w:br/>
              <w:t>Description@en</w:t>
            </w:r>
          </w:p>
        </w:tc>
        <w:tc>
          <w:tcPr>
            <w:tcW w:w="1275" w:type="dxa"/>
            <w:shd w:val="clear" w:color="auto" w:fill="002060"/>
          </w:tcPr>
          <w:p w14:paraId="33589090" w14:textId="77777777" w:rsidR="002B1E5B" w:rsidRDefault="002B1E5B" w:rsidP="00920479">
            <w:r>
              <w:rPr>
                <w:b/>
                <w:color w:val="FFFFFF"/>
              </w:rPr>
              <w:t>[valueType]</w:t>
            </w:r>
            <w:r>
              <w:rPr>
                <w:b/>
                <w:color w:val="FFFFFF"/>
              </w:rPr>
              <w:br/>
              <w:t>example</w:t>
            </w:r>
          </w:p>
        </w:tc>
        <w:tc>
          <w:tcPr>
            <w:tcW w:w="506" w:type="dxa"/>
            <w:shd w:val="clear" w:color="auto" w:fill="002060"/>
          </w:tcPr>
          <w:p w14:paraId="67AEB682" w14:textId="77777777" w:rsidR="002B1E5B" w:rsidRDefault="002B1E5B" w:rsidP="00920479">
            <w:r>
              <w:rPr>
                <w:b/>
                <w:color w:val="FFFFFF"/>
              </w:rPr>
              <w:t>card.</w:t>
            </w:r>
          </w:p>
        </w:tc>
      </w:tr>
      <w:tr w:rsidR="002B1E5B" w14:paraId="1CBE160A" w14:textId="77777777" w:rsidTr="00920479">
        <w:tc>
          <w:tcPr>
            <w:tcW w:w="2084" w:type="dxa"/>
          </w:tcPr>
          <w:p w14:paraId="727573A5" w14:textId="77777777" w:rsidR="002B1E5B" w:rsidRDefault="002B1E5B" w:rsidP="00920479">
            <w:r>
              <w:t>[Prop]</w:t>
            </w:r>
            <w:r>
              <w:br/>
              <w:t>ManufacturerName</w:t>
            </w:r>
          </w:p>
        </w:tc>
        <w:tc>
          <w:tcPr>
            <w:tcW w:w="5116" w:type="dxa"/>
          </w:tcPr>
          <w:p w14:paraId="1EE275AF" w14:textId="7E119267" w:rsidR="002B1E5B" w:rsidRDefault="002B1E5B" w:rsidP="00920479">
            <w:r>
              <w:t>0173</w:t>
            </w:r>
            <w:r w:rsidR="000C57DE">
              <w:noBreakHyphen/>
            </w:r>
            <w:r>
              <w:t>1#02</w:t>
            </w:r>
            <w:r w:rsidR="000C57DE">
              <w:noBreakHyphen/>
            </w:r>
            <w:r>
              <w:t>AAO677#004</w:t>
            </w:r>
            <w:r>
              <w:br/>
              <w:t xml:space="preserve">Manufacturer name Legally valid designation of the natural or judicial person which is directly responsible for the design, production, packaging and labeling of a product in respect to its being brought into circulation </w:t>
            </w:r>
            <w:r w:rsidR="000C57DE">
              <w:noBreakHyphen/>
            </w:r>
          </w:p>
        </w:tc>
        <w:tc>
          <w:tcPr>
            <w:tcW w:w="1275" w:type="dxa"/>
          </w:tcPr>
          <w:p w14:paraId="70C96E0C" w14:textId="77777777" w:rsidR="002B1E5B" w:rsidRPr="00B61D65" w:rsidRDefault="002B1E5B" w:rsidP="00920479">
            <w:r w:rsidRPr="00B61D65">
              <w:t>[String]</w:t>
            </w:r>
          </w:p>
          <w:p w14:paraId="7A8FBA64" w14:textId="77777777" w:rsidR="002B1E5B" w:rsidRPr="00B61D65" w:rsidRDefault="002B1E5B" w:rsidP="00920479"/>
          <w:p w14:paraId="76EE8E3A" w14:textId="77777777" w:rsidR="002B1E5B" w:rsidRPr="00B61D65" w:rsidRDefault="002B1E5B" w:rsidP="00920479">
            <w:r w:rsidRPr="00B61D65">
              <w:t>Example Company</w:t>
            </w:r>
          </w:p>
        </w:tc>
        <w:tc>
          <w:tcPr>
            <w:tcW w:w="506" w:type="dxa"/>
            <w:vAlign w:val="center"/>
          </w:tcPr>
          <w:p w14:paraId="38D349AC" w14:textId="77777777" w:rsidR="002B1E5B" w:rsidRPr="00B61D65" w:rsidRDefault="002B1E5B" w:rsidP="00920479">
            <w:r w:rsidRPr="00B61D65">
              <w:t>1</w:t>
            </w:r>
          </w:p>
        </w:tc>
      </w:tr>
      <w:tr w:rsidR="002B1E5B" w14:paraId="755957A9" w14:textId="77777777" w:rsidTr="00920479">
        <w:tc>
          <w:tcPr>
            <w:tcW w:w="2084" w:type="dxa"/>
          </w:tcPr>
          <w:p w14:paraId="43604D35" w14:textId="77777777" w:rsidR="002B1E5B" w:rsidRDefault="002B1E5B" w:rsidP="00920479">
            <w:r>
              <w:t>[File]</w:t>
            </w:r>
            <w:r>
              <w:br/>
              <w:t>CompanyLogo</w:t>
            </w:r>
          </w:p>
        </w:tc>
        <w:tc>
          <w:tcPr>
            <w:tcW w:w="5116" w:type="dxa"/>
          </w:tcPr>
          <w:p w14:paraId="607EC058" w14:textId="040B18B1" w:rsidR="002B1E5B" w:rsidRDefault="002B1E5B" w:rsidP="00920479">
            <w:r>
              <w:t>0173</w:t>
            </w:r>
            <w:r w:rsidR="000C57DE">
              <w:noBreakHyphen/>
            </w:r>
            <w:r>
              <w:t>1#02</w:t>
            </w:r>
            <w:r w:rsidR="000C57DE">
              <w:noBreakHyphen/>
            </w:r>
            <w:r>
              <w:t>ABI776#002</w:t>
            </w:r>
            <w:r>
              <w:br/>
              <w:t xml:space="preserve">Company logo Imagefile for logo of the company provided in common format (.png, .jpg) </w:t>
            </w:r>
            <w:r w:rsidR="000C57DE">
              <w:noBreakHyphen/>
            </w:r>
          </w:p>
        </w:tc>
        <w:tc>
          <w:tcPr>
            <w:tcW w:w="1275" w:type="dxa"/>
          </w:tcPr>
          <w:p w14:paraId="79A5E4DB" w14:textId="77777777" w:rsidR="002B1E5B" w:rsidRPr="00B61D65" w:rsidRDefault="002B1E5B" w:rsidP="00920479">
            <w:r w:rsidRPr="00B61D65">
              <w:t>[File]</w:t>
            </w:r>
          </w:p>
          <w:p w14:paraId="6C498D2F" w14:textId="77777777" w:rsidR="002B1E5B" w:rsidRPr="00B61D65" w:rsidRDefault="002B1E5B" w:rsidP="00920479"/>
          <w:p w14:paraId="5CBA2601" w14:textId="77777777" w:rsidR="002B1E5B" w:rsidRPr="00B61D65" w:rsidRDefault="002B1E5B" w:rsidP="00920479">
            <w:r w:rsidRPr="00B61D65">
              <w:t>/aasx/Logo.png</w:t>
            </w:r>
          </w:p>
        </w:tc>
        <w:tc>
          <w:tcPr>
            <w:tcW w:w="506" w:type="dxa"/>
            <w:vAlign w:val="center"/>
          </w:tcPr>
          <w:p w14:paraId="6C50DDC9" w14:textId="77777777" w:rsidR="002B1E5B" w:rsidRPr="00B61D65" w:rsidRDefault="002B1E5B" w:rsidP="00920479">
            <w:r w:rsidRPr="00B61D65">
              <w:t>0..1</w:t>
            </w:r>
          </w:p>
        </w:tc>
      </w:tr>
      <w:tr w:rsidR="002B1E5B" w14:paraId="1F6E63DC" w14:textId="77777777" w:rsidTr="00920479">
        <w:tc>
          <w:tcPr>
            <w:tcW w:w="2084" w:type="dxa"/>
          </w:tcPr>
          <w:p w14:paraId="7F84E11B" w14:textId="77777777" w:rsidR="002B1E5B" w:rsidRDefault="002B1E5B" w:rsidP="00920479">
            <w:r>
              <w:t>[MLP]</w:t>
            </w:r>
            <w:r>
              <w:br/>
              <w:t>Manufacturer</w:t>
            </w:r>
          </w:p>
          <w:p w14:paraId="27BCCC9C" w14:textId="77777777" w:rsidR="002B1E5B" w:rsidRDefault="002B1E5B" w:rsidP="00920479">
            <w:r>
              <w:t>ProductDesignation</w:t>
            </w:r>
          </w:p>
        </w:tc>
        <w:tc>
          <w:tcPr>
            <w:tcW w:w="5116" w:type="dxa"/>
          </w:tcPr>
          <w:p w14:paraId="110243A2" w14:textId="2E577FAD" w:rsidR="002B1E5B" w:rsidRDefault="002B1E5B" w:rsidP="00920479">
            <w:r>
              <w:t>0173</w:t>
            </w:r>
            <w:r w:rsidR="000C57DE">
              <w:noBreakHyphen/>
            </w:r>
            <w:r>
              <w:t>1#02</w:t>
            </w:r>
            <w:r w:rsidR="000C57DE">
              <w:noBreakHyphen/>
            </w:r>
            <w:r>
              <w:t>AAW338#003</w:t>
            </w:r>
            <w:r>
              <w:br/>
              <w:t xml:space="preserve">Manufacturer product designation Short description of the product (short text) </w:t>
            </w:r>
            <w:r w:rsidR="000C57DE">
              <w:noBreakHyphen/>
            </w:r>
          </w:p>
        </w:tc>
        <w:tc>
          <w:tcPr>
            <w:tcW w:w="1275" w:type="dxa"/>
          </w:tcPr>
          <w:p w14:paraId="1EE951DB" w14:textId="77777777" w:rsidR="002B1E5B" w:rsidRPr="00B61D65" w:rsidRDefault="002B1E5B" w:rsidP="00920479">
            <w:r w:rsidRPr="00B61D65">
              <w:t>[String]</w:t>
            </w:r>
          </w:p>
          <w:p w14:paraId="77F5F447" w14:textId="77777777" w:rsidR="002B1E5B" w:rsidRPr="00B61D65" w:rsidRDefault="002B1E5B" w:rsidP="00920479"/>
          <w:p w14:paraId="31A95110" w14:textId="77777777" w:rsidR="002B1E5B" w:rsidRPr="00B61D65" w:rsidRDefault="002B1E5B" w:rsidP="00920479">
            <w:r>
              <w:rPr>
                <w:rFonts w:hint="eastAsia"/>
              </w:rPr>
              <w:t>abcdef</w:t>
            </w:r>
            <w:r w:rsidRPr="00B61D65">
              <w:t>@en</w:t>
            </w:r>
          </w:p>
        </w:tc>
        <w:tc>
          <w:tcPr>
            <w:tcW w:w="506" w:type="dxa"/>
            <w:vAlign w:val="center"/>
          </w:tcPr>
          <w:p w14:paraId="4797A3A9" w14:textId="77777777" w:rsidR="002B1E5B" w:rsidRPr="00B61D65" w:rsidRDefault="002B1E5B" w:rsidP="00920479">
            <w:r w:rsidRPr="00B61D65">
              <w:t>1</w:t>
            </w:r>
          </w:p>
        </w:tc>
      </w:tr>
      <w:tr w:rsidR="002B1E5B" w14:paraId="7A15F13E" w14:textId="77777777" w:rsidTr="00920479">
        <w:tc>
          <w:tcPr>
            <w:tcW w:w="2084" w:type="dxa"/>
          </w:tcPr>
          <w:p w14:paraId="68F9C41D" w14:textId="77777777" w:rsidR="002B1E5B" w:rsidRDefault="002B1E5B" w:rsidP="00920479">
            <w:r>
              <w:t>[Prop]</w:t>
            </w:r>
            <w:r>
              <w:br/>
            </w:r>
            <w:r>
              <w:lastRenderedPageBreak/>
              <w:t>Manufacturer</w:t>
            </w:r>
          </w:p>
          <w:p w14:paraId="50E57A87" w14:textId="77777777" w:rsidR="002B1E5B" w:rsidRDefault="002B1E5B" w:rsidP="00920479">
            <w:r>
              <w:t>ArticleNumber</w:t>
            </w:r>
          </w:p>
        </w:tc>
        <w:tc>
          <w:tcPr>
            <w:tcW w:w="5116" w:type="dxa"/>
          </w:tcPr>
          <w:p w14:paraId="0E9A7FC3" w14:textId="785A6C2E" w:rsidR="002B1E5B" w:rsidRDefault="002B1E5B" w:rsidP="00920479">
            <w:r>
              <w:lastRenderedPageBreak/>
              <w:t>0173</w:t>
            </w:r>
            <w:r w:rsidR="000C57DE">
              <w:noBreakHyphen/>
            </w:r>
            <w:r>
              <w:t>1#02</w:t>
            </w:r>
            <w:r w:rsidR="000C57DE">
              <w:noBreakHyphen/>
            </w:r>
            <w:r>
              <w:t>AAO676#005</w:t>
            </w:r>
            <w:r>
              <w:br/>
            </w:r>
            <w:r>
              <w:lastRenderedPageBreak/>
              <w:t xml:space="preserve">Manufacturer article number unique product identifier of the manufacturer </w:t>
            </w:r>
            <w:r w:rsidR="000C57DE">
              <w:noBreakHyphen/>
            </w:r>
          </w:p>
        </w:tc>
        <w:tc>
          <w:tcPr>
            <w:tcW w:w="1275" w:type="dxa"/>
          </w:tcPr>
          <w:p w14:paraId="582412D6" w14:textId="77777777" w:rsidR="002B1E5B" w:rsidRPr="00B61D65" w:rsidRDefault="002B1E5B" w:rsidP="00920479">
            <w:r w:rsidRPr="00B61D65">
              <w:lastRenderedPageBreak/>
              <w:t>[String]</w:t>
            </w:r>
          </w:p>
          <w:p w14:paraId="7AF38204" w14:textId="77777777" w:rsidR="002B1E5B" w:rsidRPr="00B61D65" w:rsidRDefault="002B1E5B" w:rsidP="00920479"/>
          <w:p w14:paraId="6ACFD155" w14:textId="38F40EA7" w:rsidR="002B1E5B" w:rsidRPr="00B61D65" w:rsidRDefault="002B1E5B" w:rsidP="00920479">
            <w:r w:rsidRPr="00B61D65">
              <w:t>A123</w:t>
            </w:r>
            <w:r w:rsidR="000C57DE">
              <w:noBreakHyphen/>
            </w:r>
            <w:r w:rsidRPr="00B61D65">
              <w:t>456</w:t>
            </w:r>
          </w:p>
        </w:tc>
        <w:tc>
          <w:tcPr>
            <w:tcW w:w="506" w:type="dxa"/>
            <w:vAlign w:val="center"/>
          </w:tcPr>
          <w:p w14:paraId="419E89B6" w14:textId="77777777" w:rsidR="002B1E5B" w:rsidRPr="00B61D65" w:rsidRDefault="002B1E5B" w:rsidP="00920479">
            <w:r w:rsidRPr="00B61D65">
              <w:lastRenderedPageBreak/>
              <w:t>1</w:t>
            </w:r>
          </w:p>
        </w:tc>
      </w:tr>
      <w:tr w:rsidR="002B1E5B" w14:paraId="7DBADDB4" w14:textId="77777777" w:rsidTr="00920479">
        <w:tc>
          <w:tcPr>
            <w:tcW w:w="2084" w:type="dxa"/>
          </w:tcPr>
          <w:p w14:paraId="36D4C778" w14:textId="77777777" w:rsidR="002B1E5B" w:rsidRDefault="002B1E5B" w:rsidP="00920479">
            <w:r>
              <w:t>[Prop]</w:t>
            </w:r>
            <w:r>
              <w:br/>
              <w:t>ManufacturerOrderCode</w:t>
            </w:r>
          </w:p>
        </w:tc>
        <w:tc>
          <w:tcPr>
            <w:tcW w:w="5116" w:type="dxa"/>
          </w:tcPr>
          <w:p w14:paraId="1BF50875" w14:textId="2EA6B1D5" w:rsidR="002B1E5B" w:rsidRDefault="002B1E5B" w:rsidP="00920479">
            <w:r>
              <w:t>0173</w:t>
            </w:r>
            <w:r w:rsidR="000C57DE">
              <w:noBreakHyphen/>
            </w:r>
            <w:r>
              <w:t>1#02</w:t>
            </w:r>
            <w:r w:rsidR="000C57DE">
              <w:noBreakHyphen/>
            </w:r>
            <w:r>
              <w:t>AAO227#004</w:t>
            </w:r>
            <w:r>
              <w:br/>
              <w:t xml:space="preserve">Manufacturer order code by manufactures issued unique combination of numbers and letters used to identify the device for ordering </w:t>
            </w:r>
            <w:r w:rsidR="000C57DE">
              <w:noBreakHyphen/>
            </w:r>
          </w:p>
        </w:tc>
        <w:tc>
          <w:tcPr>
            <w:tcW w:w="1275" w:type="dxa"/>
          </w:tcPr>
          <w:p w14:paraId="22523D62" w14:textId="77777777" w:rsidR="002B1E5B" w:rsidRPr="00B61D65" w:rsidRDefault="002B1E5B" w:rsidP="00920479">
            <w:r w:rsidRPr="00B61D65">
              <w:t>[String]</w:t>
            </w:r>
          </w:p>
          <w:p w14:paraId="48099A04" w14:textId="77777777" w:rsidR="002B1E5B" w:rsidRPr="00B61D65" w:rsidRDefault="002B1E5B" w:rsidP="00920479"/>
          <w:p w14:paraId="336654E2" w14:textId="3A08B4C2" w:rsidR="002B1E5B" w:rsidRPr="00B61D65" w:rsidRDefault="002B1E5B" w:rsidP="00920479">
            <w:r w:rsidRPr="00B61D65">
              <w:t>EEA</w:t>
            </w:r>
            <w:r w:rsidR="000C57DE">
              <w:noBreakHyphen/>
            </w:r>
            <w:r w:rsidRPr="00B61D65">
              <w:t>EX</w:t>
            </w:r>
            <w:r w:rsidR="000C57DE">
              <w:noBreakHyphen/>
            </w:r>
            <w:r w:rsidRPr="00B61D65">
              <w:t>200</w:t>
            </w:r>
            <w:r w:rsidR="000C57DE">
              <w:noBreakHyphen/>
            </w:r>
            <w:r w:rsidRPr="00B61D65">
              <w:t>S/47</w:t>
            </w:r>
            <w:r w:rsidR="000C57DE">
              <w:noBreakHyphen/>
            </w:r>
            <w:r w:rsidRPr="00B61D65">
              <w:t>Q3</w:t>
            </w:r>
          </w:p>
        </w:tc>
        <w:tc>
          <w:tcPr>
            <w:tcW w:w="506" w:type="dxa"/>
            <w:vAlign w:val="center"/>
          </w:tcPr>
          <w:p w14:paraId="77D33C3D" w14:textId="77777777" w:rsidR="002B1E5B" w:rsidRPr="00B61D65" w:rsidRDefault="002B1E5B" w:rsidP="00920479">
            <w:r w:rsidRPr="00B61D65">
              <w:t>1</w:t>
            </w:r>
          </w:p>
        </w:tc>
      </w:tr>
      <w:tr w:rsidR="002B1E5B" w14:paraId="2D437228" w14:textId="77777777" w:rsidTr="00920479">
        <w:tc>
          <w:tcPr>
            <w:tcW w:w="2084" w:type="dxa"/>
          </w:tcPr>
          <w:p w14:paraId="04D831D0" w14:textId="77777777" w:rsidR="002B1E5B" w:rsidRDefault="002B1E5B" w:rsidP="00920479">
            <w:r>
              <w:t>[SML]</w:t>
            </w:r>
            <w:r>
              <w:br/>
              <w:t>ProductImages</w:t>
            </w:r>
          </w:p>
        </w:tc>
        <w:tc>
          <w:tcPr>
            <w:tcW w:w="5116" w:type="dxa"/>
          </w:tcPr>
          <w:p w14:paraId="74FBAFEE" w14:textId="611F3EEB" w:rsidR="002B1E5B" w:rsidRDefault="002B1E5B" w:rsidP="00920479">
            <w:r>
              <w:t>0173</w:t>
            </w:r>
            <w:r w:rsidR="000C57DE">
              <w:noBreakHyphen/>
            </w:r>
            <w:r>
              <w:t>1#02</w:t>
            </w:r>
            <w:r w:rsidR="000C57DE">
              <w:noBreakHyphen/>
            </w:r>
            <w:r>
              <w:t>ABM220#001</w:t>
            </w:r>
            <w:r>
              <w:br/>
              <w:t xml:space="preserve">Product images Pictorial representations of the product also related to different applications </w:t>
            </w:r>
            <w:r w:rsidR="000C57DE">
              <w:noBreakHyphen/>
            </w:r>
          </w:p>
        </w:tc>
        <w:tc>
          <w:tcPr>
            <w:tcW w:w="1275" w:type="dxa"/>
          </w:tcPr>
          <w:p w14:paraId="76994694" w14:textId="36C87177" w:rsidR="002B1E5B" w:rsidRDefault="002B1E5B" w:rsidP="00920479">
            <w:r>
              <w:t>[</w:t>
            </w:r>
            <w:r w:rsidR="000C57DE">
              <w:noBreakHyphen/>
            </w:r>
            <w:r>
              <w:t>]</w:t>
            </w:r>
            <w:r>
              <w:br/>
              <w:t>1 elements</w:t>
            </w:r>
          </w:p>
        </w:tc>
        <w:tc>
          <w:tcPr>
            <w:tcW w:w="506" w:type="dxa"/>
          </w:tcPr>
          <w:p w14:paraId="71358530" w14:textId="77777777" w:rsidR="002B1E5B" w:rsidRDefault="002B1E5B" w:rsidP="00920479">
            <w:r>
              <w:rPr>
                <w:rFonts w:hint="eastAsia"/>
              </w:rPr>
              <w:t>1</w:t>
            </w:r>
          </w:p>
        </w:tc>
      </w:tr>
    </w:tbl>
    <w:p w14:paraId="0F7F3BC8" w14:textId="77777777" w:rsidR="002B1E5B" w:rsidRDefault="002B1E5B" w:rsidP="002B1E5B"/>
    <w:p w14:paraId="1F25139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188"/>
        <w:gridCol w:w="6012"/>
        <w:gridCol w:w="1296"/>
        <w:gridCol w:w="485"/>
      </w:tblGrid>
      <w:tr w:rsidR="002B1E5B" w14:paraId="7566A5EE" w14:textId="77777777" w:rsidTr="00920479">
        <w:tc>
          <w:tcPr>
            <w:tcW w:w="1188" w:type="dxa"/>
            <w:shd w:val="clear" w:color="auto" w:fill="002060"/>
          </w:tcPr>
          <w:p w14:paraId="6C6C6615" w14:textId="77777777" w:rsidR="002B1E5B" w:rsidRDefault="002B1E5B" w:rsidP="00920479">
            <w:r>
              <w:rPr>
                <w:b/>
                <w:color w:val="FFFFFF"/>
              </w:rPr>
              <w:t>idShort:</w:t>
            </w:r>
          </w:p>
        </w:tc>
        <w:tc>
          <w:tcPr>
            <w:tcW w:w="6012" w:type="dxa"/>
            <w:shd w:val="clear" w:color="auto" w:fill="002060"/>
          </w:tcPr>
          <w:p w14:paraId="15952D9D" w14:textId="77777777" w:rsidR="002B1E5B" w:rsidRDefault="002B1E5B" w:rsidP="00920479">
            <w:r>
              <w:rPr>
                <w:b/>
                <w:color w:val="FFFFFF"/>
              </w:rPr>
              <w:t>ProductImages</w:t>
            </w:r>
          </w:p>
        </w:tc>
        <w:tc>
          <w:tcPr>
            <w:tcW w:w="1296" w:type="dxa"/>
            <w:shd w:val="clear" w:color="auto" w:fill="002060"/>
          </w:tcPr>
          <w:p w14:paraId="1703AECA" w14:textId="77777777" w:rsidR="002B1E5B" w:rsidRDefault="002B1E5B" w:rsidP="00920479"/>
        </w:tc>
        <w:tc>
          <w:tcPr>
            <w:tcW w:w="485" w:type="dxa"/>
            <w:shd w:val="clear" w:color="auto" w:fill="002060"/>
          </w:tcPr>
          <w:p w14:paraId="03552B31" w14:textId="77777777" w:rsidR="002B1E5B" w:rsidRDefault="002B1E5B" w:rsidP="00920479"/>
        </w:tc>
      </w:tr>
      <w:tr w:rsidR="002B1E5B" w14:paraId="34A17C81" w14:textId="77777777" w:rsidTr="00920479">
        <w:tc>
          <w:tcPr>
            <w:tcW w:w="1188" w:type="dxa"/>
            <w:shd w:val="clear" w:color="auto" w:fill="002060"/>
          </w:tcPr>
          <w:p w14:paraId="7DF87EF7" w14:textId="77777777" w:rsidR="002B1E5B" w:rsidRDefault="002B1E5B" w:rsidP="00920479">
            <w:r>
              <w:rPr>
                <w:b/>
                <w:color w:val="FFFFFF"/>
              </w:rPr>
              <w:t>Class:</w:t>
            </w:r>
          </w:p>
        </w:tc>
        <w:tc>
          <w:tcPr>
            <w:tcW w:w="6012" w:type="dxa"/>
            <w:shd w:val="clear" w:color="auto" w:fill="002060"/>
          </w:tcPr>
          <w:p w14:paraId="412BC30A" w14:textId="77777777" w:rsidR="002B1E5B" w:rsidRDefault="002B1E5B" w:rsidP="00920479">
            <w:r>
              <w:rPr>
                <w:b/>
                <w:color w:val="FFFFFF"/>
              </w:rPr>
              <w:t>SubmodelElementList</w:t>
            </w:r>
          </w:p>
        </w:tc>
        <w:tc>
          <w:tcPr>
            <w:tcW w:w="1296" w:type="dxa"/>
            <w:shd w:val="clear" w:color="auto" w:fill="002060"/>
          </w:tcPr>
          <w:p w14:paraId="46E63378" w14:textId="77777777" w:rsidR="002B1E5B" w:rsidRDefault="002B1E5B" w:rsidP="00920479"/>
        </w:tc>
        <w:tc>
          <w:tcPr>
            <w:tcW w:w="485" w:type="dxa"/>
            <w:shd w:val="clear" w:color="auto" w:fill="002060"/>
          </w:tcPr>
          <w:p w14:paraId="08515E76" w14:textId="77777777" w:rsidR="002B1E5B" w:rsidRDefault="002B1E5B" w:rsidP="00920479"/>
        </w:tc>
      </w:tr>
      <w:tr w:rsidR="002B1E5B" w14:paraId="0BBA8342" w14:textId="77777777" w:rsidTr="00920479">
        <w:tc>
          <w:tcPr>
            <w:tcW w:w="1188" w:type="dxa"/>
            <w:shd w:val="clear" w:color="auto" w:fill="002060"/>
          </w:tcPr>
          <w:p w14:paraId="32323E13" w14:textId="77777777" w:rsidR="002B1E5B" w:rsidRDefault="002B1E5B" w:rsidP="00920479">
            <w:r>
              <w:rPr>
                <w:b/>
                <w:color w:val="FFFFFF"/>
              </w:rPr>
              <w:t>semanticId:</w:t>
            </w:r>
          </w:p>
        </w:tc>
        <w:tc>
          <w:tcPr>
            <w:tcW w:w="6012" w:type="dxa"/>
            <w:shd w:val="clear" w:color="auto" w:fill="002060"/>
          </w:tcPr>
          <w:p w14:paraId="4C84373E" w14:textId="779D503A"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ABM220#001</w:t>
            </w:r>
          </w:p>
        </w:tc>
        <w:tc>
          <w:tcPr>
            <w:tcW w:w="1296" w:type="dxa"/>
            <w:shd w:val="clear" w:color="auto" w:fill="002060"/>
          </w:tcPr>
          <w:p w14:paraId="07482549" w14:textId="77777777" w:rsidR="002B1E5B" w:rsidRDefault="002B1E5B" w:rsidP="00920479"/>
        </w:tc>
        <w:tc>
          <w:tcPr>
            <w:tcW w:w="485" w:type="dxa"/>
            <w:shd w:val="clear" w:color="auto" w:fill="002060"/>
          </w:tcPr>
          <w:p w14:paraId="75CB1A3D" w14:textId="77777777" w:rsidR="002B1E5B" w:rsidRDefault="002B1E5B" w:rsidP="00920479"/>
        </w:tc>
      </w:tr>
      <w:tr w:rsidR="002B1E5B" w14:paraId="71E1AFD4" w14:textId="77777777" w:rsidTr="00920479">
        <w:tc>
          <w:tcPr>
            <w:tcW w:w="1188" w:type="dxa"/>
            <w:shd w:val="clear" w:color="auto" w:fill="002060"/>
          </w:tcPr>
          <w:p w14:paraId="0D4A4070" w14:textId="77777777" w:rsidR="002B1E5B" w:rsidRDefault="002B1E5B" w:rsidP="00920479">
            <w:r>
              <w:rPr>
                <w:b/>
                <w:color w:val="FFFFFF"/>
              </w:rPr>
              <w:t>Parent:</w:t>
            </w:r>
          </w:p>
        </w:tc>
        <w:tc>
          <w:tcPr>
            <w:tcW w:w="6012" w:type="dxa"/>
            <w:shd w:val="clear" w:color="auto" w:fill="002060"/>
          </w:tcPr>
          <w:p w14:paraId="7496CAC5" w14:textId="77777777" w:rsidR="002B1E5B" w:rsidRDefault="002B1E5B" w:rsidP="00920479">
            <w:r>
              <w:rPr>
                <w:b/>
                <w:color w:val="FFFFFF"/>
              </w:rPr>
              <w:t>ProductImages</w:t>
            </w:r>
          </w:p>
        </w:tc>
        <w:tc>
          <w:tcPr>
            <w:tcW w:w="1296" w:type="dxa"/>
            <w:shd w:val="clear" w:color="auto" w:fill="002060"/>
          </w:tcPr>
          <w:p w14:paraId="57EDEFB6" w14:textId="77777777" w:rsidR="002B1E5B" w:rsidRDefault="002B1E5B" w:rsidP="00920479"/>
        </w:tc>
        <w:tc>
          <w:tcPr>
            <w:tcW w:w="485" w:type="dxa"/>
            <w:shd w:val="clear" w:color="auto" w:fill="002060"/>
          </w:tcPr>
          <w:p w14:paraId="5E11F49A" w14:textId="77777777" w:rsidR="002B1E5B" w:rsidRDefault="002B1E5B" w:rsidP="00920479"/>
        </w:tc>
      </w:tr>
      <w:tr w:rsidR="002B1E5B" w14:paraId="6B9F0FA9" w14:textId="77777777" w:rsidTr="00920479">
        <w:tc>
          <w:tcPr>
            <w:tcW w:w="1188" w:type="dxa"/>
            <w:shd w:val="clear" w:color="auto" w:fill="002060"/>
          </w:tcPr>
          <w:p w14:paraId="7A2349D4" w14:textId="77777777" w:rsidR="002B1E5B" w:rsidRDefault="002B1E5B" w:rsidP="00920479">
            <w:r>
              <w:rPr>
                <w:b/>
                <w:color w:val="FFFFFF"/>
              </w:rPr>
              <w:t>Explanation:</w:t>
            </w:r>
          </w:p>
        </w:tc>
        <w:tc>
          <w:tcPr>
            <w:tcW w:w="6012" w:type="dxa"/>
            <w:shd w:val="clear" w:color="auto" w:fill="002060"/>
          </w:tcPr>
          <w:p w14:paraId="36D446EC" w14:textId="6537B5C3" w:rsidR="002B1E5B" w:rsidRDefault="000C57DE" w:rsidP="00920479">
            <w:r>
              <w:rPr>
                <w:b/>
                <w:color w:val="FFFFFF"/>
              </w:rPr>
              <w:noBreakHyphen/>
            </w:r>
          </w:p>
        </w:tc>
        <w:tc>
          <w:tcPr>
            <w:tcW w:w="1296" w:type="dxa"/>
            <w:shd w:val="clear" w:color="auto" w:fill="002060"/>
          </w:tcPr>
          <w:p w14:paraId="08B19DC9" w14:textId="77777777" w:rsidR="002B1E5B" w:rsidRDefault="002B1E5B" w:rsidP="00920479"/>
        </w:tc>
        <w:tc>
          <w:tcPr>
            <w:tcW w:w="485" w:type="dxa"/>
            <w:shd w:val="clear" w:color="auto" w:fill="002060"/>
          </w:tcPr>
          <w:p w14:paraId="20FED787" w14:textId="77777777" w:rsidR="002B1E5B" w:rsidRDefault="002B1E5B" w:rsidP="00920479"/>
        </w:tc>
      </w:tr>
      <w:tr w:rsidR="002B1E5B" w14:paraId="38BCDF76" w14:textId="77777777" w:rsidTr="00920479">
        <w:tc>
          <w:tcPr>
            <w:tcW w:w="1188" w:type="dxa"/>
            <w:shd w:val="clear" w:color="auto" w:fill="002060"/>
          </w:tcPr>
          <w:p w14:paraId="5028BA62" w14:textId="77777777" w:rsidR="002B1E5B" w:rsidRDefault="002B1E5B" w:rsidP="00920479">
            <w:r>
              <w:rPr>
                <w:b/>
                <w:color w:val="FFFFFF"/>
              </w:rPr>
              <w:t>[SME type]</w:t>
            </w:r>
            <w:r>
              <w:rPr>
                <w:b/>
                <w:color w:val="FFFFFF"/>
              </w:rPr>
              <w:br/>
              <w:t>idShort</w:t>
            </w:r>
          </w:p>
        </w:tc>
        <w:tc>
          <w:tcPr>
            <w:tcW w:w="6012" w:type="dxa"/>
            <w:shd w:val="clear" w:color="auto" w:fill="002060"/>
          </w:tcPr>
          <w:p w14:paraId="45832255" w14:textId="77777777" w:rsidR="002B1E5B" w:rsidRDefault="002B1E5B" w:rsidP="00920479">
            <w:r>
              <w:rPr>
                <w:b/>
                <w:color w:val="FFFFFF"/>
              </w:rPr>
              <w:t>semanticId</w:t>
            </w:r>
            <w:r>
              <w:rPr>
                <w:b/>
                <w:color w:val="FFFFFF"/>
              </w:rPr>
              <w:br/>
              <w:t>Description@en</w:t>
            </w:r>
          </w:p>
        </w:tc>
        <w:tc>
          <w:tcPr>
            <w:tcW w:w="1296" w:type="dxa"/>
            <w:shd w:val="clear" w:color="auto" w:fill="002060"/>
          </w:tcPr>
          <w:p w14:paraId="52C903D3" w14:textId="77777777" w:rsidR="002B1E5B" w:rsidRDefault="002B1E5B" w:rsidP="00920479">
            <w:r>
              <w:rPr>
                <w:b/>
                <w:color w:val="FFFFFF"/>
              </w:rPr>
              <w:t>[valueType]</w:t>
            </w:r>
            <w:r>
              <w:rPr>
                <w:b/>
                <w:color w:val="FFFFFF"/>
              </w:rPr>
              <w:br/>
              <w:t>example</w:t>
            </w:r>
          </w:p>
        </w:tc>
        <w:tc>
          <w:tcPr>
            <w:tcW w:w="485" w:type="dxa"/>
            <w:shd w:val="clear" w:color="auto" w:fill="002060"/>
          </w:tcPr>
          <w:p w14:paraId="04A4938B" w14:textId="77777777" w:rsidR="002B1E5B" w:rsidRDefault="002B1E5B" w:rsidP="00920479">
            <w:r>
              <w:rPr>
                <w:b/>
                <w:color w:val="FFFFFF"/>
              </w:rPr>
              <w:t>card.</w:t>
            </w:r>
          </w:p>
        </w:tc>
      </w:tr>
      <w:tr w:rsidR="002B1E5B" w14:paraId="3F51F3E4" w14:textId="77777777" w:rsidTr="00920479">
        <w:tc>
          <w:tcPr>
            <w:tcW w:w="1188" w:type="dxa"/>
          </w:tcPr>
          <w:p w14:paraId="40D592E6" w14:textId="6144F4A9" w:rsidR="002B1E5B" w:rsidRDefault="002B1E5B" w:rsidP="00920479">
            <w:r>
              <w:t>[SMC]</w:t>
            </w:r>
            <w:r>
              <w:br/>
            </w:r>
            <w:r w:rsidR="000C57DE">
              <w:noBreakHyphen/>
            </w:r>
          </w:p>
        </w:tc>
        <w:tc>
          <w:tcPr>
            <w:tcW w:w="6012" w:type="dxa"/>
          </w:tcPr>
          <w:p w14:paraId="5C716402" w14:textId="6A9A7EA0" w:rsidR="002B1E5B" w:rsidRDefault="002B1E5B" w:rsidP="00920479">
            <w:r>
              <w:t>0173</w:t>
            </w:r>
            <w:r w:rsidR="000C57DE">
              <w:noBreakHyphen/>
            </w:r>
            <w:r>
              <w:t>1#02</w:t>
            </w:r>
            <w:r w:rsidR="000C57DE">
              <w:noBreakHyphen/>
            </w:r>
            <w:r>
              <w:t>ABM220#001</w:t>
            </w:r>
            <w:r>
              <w:br/>
              <w:t xml:space="preserve">Product images Pictorial representations of the product also related to different applications </w:t>
            </w:r>
            <w:r w:rsidR="000C57DE">
              <w:noBreakHyphen/>
            </w:r>
          </w:p>
        </w:tc>
        <w:tc>
          <w:tcPr>
            <w:tcW w:w="1296" w:type="dxa"/>
          </w:tcPr>
          <w:p w14:paraId="0516947F" w14:textId="3442BE60" w:rsidR="002B1E5B" w:rsidRDefault="002B1E5B" w:rsidP="00920479">
            <w:r>
              <w:t>[</w:t>
            </w:r>
            <w:r w:rsidR="000C57DE">
              <w:noBreakHyphen/>
            </w:r>
            <w:r>
              <w:t>]</w:t>
            </w:r>
            <w:r>
              <w:br/>
              <w:t>2 elements</w:t>
            </w:r>
          </w:p>
        </w:tc>
        <w:tc>
          <w:tcPr>
            <w:tcW w:w="485" w:type="dxa"/>
          </w:tcPr>
          <w:p w14:paraId="4E4B719A" w14:textId="77777777" w:rsidR="002B1E5B" w:rsidRDefault="002B1E5B" w:rsidP="00920479">
            <w:r>
              <w:rPr>
                <w:rFonts w:hint="eastAsia"/>
              </w:rPr>
              <w:t>1</w:t>
            </w:r>
          </w:p>
        </w:tc>
      </w:tr>
    </w:tbl>
    <w:p w14:paraId="46064E97" w14:textId="77777777" w:rsidR="002B1E5B" w:rsidRDefault="002B1E5B" w:rsidP="002B1E5B"/>
    <w:p w14:paraId="7B01CBBF"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4587"/>
        <w:gridCol w:w="2721"/>
        <w:gridCol w:w="485"/>
      </w:tblGrid>
      <w:tr w:rsidR="002B1E5B" w14:paraId="73EBB8F8" w14:textId="77777777" w:rsidTr="00920479">
        <w:tc>
          <w:tcPr>
            <w:tcW w:w="0" w:type="auto"/>
            <w:shd w:val="clear" w:color="auto" w:fill="002060"/>
          </w:tcPr>
          <w:p w14:paraId="0EF256E0" w14:textId="77777777" w:rsidR="002B1E5B" w:rsidRDefault="002B1E5B" w:rsidP="00920479">
            <w:r>
              <w:rPr>
                <w:b/>
                <w:color w:val="FFFFFF"/>
              </w:rPr>
              <w:t>idShort:</w:t>
            </w:r>
          </w:p>
        </w:tc>
        <w:tc>
          <w:tcPr>
            <w:tcW w:w="0" w:type="auto"/>
            <w:shd w:val="clear" w:color="auto" w:fill="002060"/>
          </w:tcPr>
          <w:p w14:paraId="01FB85DA" w14:textId="0F9F5849" w:rsidR="002B1E5B" w:rsidRDefault="000C57DE" w:rsidP="00920479">
            <w:r>
              <w:rPr>
                <w:b/>
                <w:color w:val="FFFFFF"/>
              </w:rPr>
              <w:noBreakHyphen/>
            </w:r>
          </w:p>
        </w:tc>
        <w:tc>
          <w:tcPr>
            <w:tcW w:w="0" w:type="auto"/>
            <w:shd w:val="clear" w:color="auto" w:fill="002060"/>
          </w:tcPr>
          <w:p w14:paraId="294AB1B2" w14:textId="77777777" w:rsidR="002B1E5B" w:rsidRDefault="002B1E5B" w:rsidP="00920479"/>
        </w:tc>
        <w:tc>
          <w:tcPr>
            <w:tcW w:w="0" w:type="auto"/>
            <w:shd w:val="clear" w:color="auto" w:fill="002060"/>
          </w:tcPr>
          <w:p w14:paraId="318FC7AB" w14:textId="77777777" w:rsidR="002B1E5B" w:rsidRDefault="002B1E5B" w:rsidP="00920479"/>
        </w:tc>
      </w:tr>
      <w:tr w:rsidR="002B1E5B" w14:paraId="6F28C41F" w14:textId="77777777" w:rsidTr="00920479">
        <w:tc>
          <w:tcPr>
            <w:tcW w:w="0" w:type="auto"/>
            <w:shd w:val="clear" w:color="auto" w:fill="002060"/>
          </w:tcPr>
          <w:p w14:paraId="3523F7BB" w14:textId="77777777" w:rsidR="002B1E5B" w:rsidRDefault="002B1E5B" w:rsidP="00920479">
            <w:r>
              <w:rPr>
                <w:b/>
                <w:color w:val="FFFFFF"/>
              </w:rPr>
              <w:t>Class:</w:t>
            </w:r>
          </w:p>
        </w:tc>
        <w:tc>
          <w:tcPr>
            <w:tcW w:w="0" w:type="auto"/>
            <w:shd w:val="clear" w:color="auto" w:fill="002060"/>
          </w:tcPr>
          <w:p w14:paraId="3FE3A1AB" w14:textId="77777777" w:rsidR="002B1E5B" w:rsidRDefault="002B1E5B" w:rsidP="00920479">
            <w:r>
              <w:rPr>
                <w:b/>
                <w:color w:val="FFFFFF"/>
              </w:rPr>
              <w:t>SubmodelElementCollection</w:t>
            </w:r>
          </w:p>
        </w:tc>
        <w:tc>
          <w:tcPr>
            <w:tcW w:w="0" w:type="auto"/>
            <w:shd w:val="clear" w:color="auto" w:fill="002060"/>
          </w:tcPr>
          <w:p w14:paraId="1ABDE3B5" w14:textId="77777777" w:rsidR="002B1E5B" w:rsidRDefault="002B1E5B" w:rsidP="00920479"/>
        </w:tc>
        <w:tc>
          <w:tcPr>
            <w:tcW w:w="0" w:type="auto"/>
            <w:shd w:val="clear" w:color="auto" w:fill="002060"/>
          </w:tcPr>
          <w:p w14:paraId="01D54E48" w14:textId="77777777" w:rsidR="002B1E5B" w:rsidRDefault="002B1E5B" w:rsidP="00920479"/>
        </w:tc>
      </w:tr>
      <w:tr w:rsidR="002B1E5B" w14:paraId="2582EE99" w14:textId="77777777" w:rsidTr="00920479">
        <w:tc>
          <w:tcPr>
            <w:tcW w:w="0" w:type="auto"/>
            <w:shd w:val="clear" w:color="auto" w:fill="002060"/>
          </w:tcPr>
          <w:p w14:paraId="09F8BA4D" w14:textId="77777777" w:rsidR="002B1E5B" w:rsidRDefault="002B1E5B" w:rsidP="00920479">
            <w:r>
              <w:rPr>
                <w:b/>
                <w:color w:val="FFFFFF"/>
              </w:rPr>
              <w:t>semanticId:</w:t>
            </w:r>
          </w:p>
        </w:tc>
        <w:tc>
          <w:tcPr>
            <w:tcW w:w="0" w:type="auto"/>
            <w:shd w:val="clear" w:color="auto" w:fill="002060"/>
          </w:tcPr>
          <w:p w14:paraId="260FC8B5" w14:textId="775629B7"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ABM220#001</w:t>
            </w:r>
          </w:p>
        </w:tc>
        <w:tc>
          <w:tcPr>
            <w:tcW w:w="0" w:type="auto"/>
            <w:shd w:val="clear" w:color="auto" w:fill="002060"/>
          </w:tcPr>
          <w:p w14:paraId="46938C17" w14:textId="77777777" w:rsidR="002B1E5B" w:rsidRDefault="002B1E5B" w:rsidP="00920479"/>
        </w:tc>
        <w:tc>
          <w:tcPr>
            <w:tcW w:w="0" w:type="auto"/>
            <w:shd w:val="clear" w:color="auto" w:fill="002060"/>
          </w:tcPr>
          <w:p w14:paraId="25721B02" w14:textId="77777777" w:rsidR="002B1E5B" w:rsidRDefault="002B1E5B" w:rsidP="00920479"/>
        </w:tc>
      </w:tr>
      <w:tr w:rsidR="002B1E5B" w14:paraId="305A59D1" w14:textId="77777777" w:rsidTr="00920479">
        <w:tc>
          <w:tcPr>
            <w:tcW w:w="0" w:type="auto"/>
            <w:shd w:val="clear" w:color="auto" w:fill="002060"/>
          </w:tcPr>
          <w:p w14:paraId="2B083960" w14:textId="77777777" w:rsidR="002B1E5B" w:rsidRDefault="002B1E5B" w:rsidP="00920479">
            <w:r>
              <w:rPr>
                <w:b/>
                <w:color w:val="FFFFFF"/>
              </w:rPr>
              <w:t>Parent:</w:t>
            </w:r>
          </w:p>
        </w:tc>
        <w:tc>
          <w:tcPr>
            <w:tcW w:w="0" w:type="auto"/>
            <w:shd w:val="clear" w:color="auto" w:fill="002060"/>
          </w:tcPr>
          <w:p w14:paraId="758DF0E3" w14:textId="5F08B579" w:rsidR="002B1E5B" w:rsidRDefault="000C57DE" w:rsidP="00920479">
            <w:r>
              <w:rPr>
                <w:b/>
                <w:color w:val="FFFFFF"/>
              </w:rPr>
              <w:noBreakHyphen/>
            </w:r>
          </w:p>
        </w:tc>
        <w:tc>
          <w:tcPr>
            <w:tcW w:w="0" w:type="auto"/>
            <w:shd w:val="clear" w:color="auto" w:fill="002060"/>
          </w:tcPr>
          <w:p w14:paraId="615F2C93" w14:textId="77777777" w:rsidR="002B1E5B" w:rsidRDefault="002B1E5B" w:rsidP="00920479"/>
        </w:tc>
        <w:tc>
          <w:tcPr>
            <w:tcW w:w="0" w:type="auto"/>
            <w:shd w:val="clear" w:color="auto" w:fill="002060"/>
          </w:tcPr>
          <w:p w14:paraId="1B3DE3D6" w14:textId="77777777" w:rsidR="002B1E5B" w:rsidRDefault="002B1E5B" w:rsidP="00920479"/>
        </w:tc>
      </w:tr>
      <w:tr w:rsidR="002B1E5B" w14:paraId="40F810E5" w14:textId="77777777" w:rsidTr="00920479">
        <w:tc>
          <w:tcPr>
            <w:tcW w:w="0" w:type="auto"/>
            <w:shd w:val="clear" w:color="auto" w:fill="002060"/>
          </w:tcPr>
          <w:p w14:paraId="15346EEF" w14:textId="77777777" w:rsidR="002B1E5B" w:rsidRDefault="002B1E5B" w:rsidP="00920479">
            <w:r>
              <w:rPr>
                <w:b/>
                <w:color w:val="FFFFFF"/>
              </w:rPr>
              <w:t>Explanation:</w:t>
            </w:r>
          </w:p>
        </w:tc>
        <w:tc>
          <w:tcPr>
            <w:tcW w:w="0" w:type="auto"/>
            <w:shd w:val="clear" w:color="auto" w:fill="002060"/>
          </w:tcPr>
          <w:p w14:paraId="17908FA8" w14:textId="29C8DA5F" w:rsidR="002B1E5B" w:rsidRDefault="000C57DE" w:rsidP="00920479">
            <w:r>
              <w:rPr>
                <w:b/>
                <w:color w:val="FFFFFF"/>
              </w:rPr>
              <w:noBreakHyphen/>
            </w:r>
          </w:p>
        </w:tc>
        <w:tc>
          <w:tcPr>
            <w:tcW w:w="0" w:type="auto"/>
            <w:shd w:val="clear" w:color="auto" w:fill="002060"/>
          </w:tcPr>
          <w:p w14:paraId="1FE3E8CA" w14:textId="77777777" w:rsidR="002B1E5B" w:rsidRDefault="002B1E5B" w:rsidP="00920479"/>
        </w:tc>
        <w:tc>
          <w:tcPr>
            <w:tcW w:w="0" w:type="auto"/>
            <w:shd w:val="clear" w:color="auto" w:fill="002060"/>
          </w:tcPr>
          <w:p w14:paraId="05664F2C" w14:textId="77777777" w:rsidR="002B1E5B" w:rsidRDefault="002B1E5B" w:rsidP="00920479"/>
        </w:tc>
      </w:tr>
      <w:tr w:rsidR="002B1E5B" w14:paraId="1E497B3C" w14:textId="77777777" w:rsidTr="00920479">
        <w:tc>
          <w:tcPr>
            <w:tcW w:w="0" w:type="auto"/>
            <w:shd w:val="clear" w:color="auto" w:fill="002060"/>
          </w:tcPr>
          <w:p w14:paraId="07ACE6BB" w14:textId="77777777" w:rsidR="002B1E5B" w:rsidRDefault="002B1E5B" w:rsidP="00920479">
            <w:r>
              <w:rPr>
                <w:b/>
                <w:color w:val="FFFFFF"/>
              </w:rPr>
              <w:t>[SME type]</w:t>
            </w:r>
            <w:r>
              <w:rPr>
                <w:b/>
                <w:color w:val="FFFFFF"/>
              </w:rPr>
              <w:br/>
              <w:t>idShort</w:t>
            </w:r>
          </w:p>
        </w:tc>
        <w:tc>
          <w:tcPr>
            <w:tcW w:w="0" w:type="auto"/>
            <w:shd w:val="clear" w:color="auto" w:fill="002060"/>
          </w:tcPr>
          <w:p w14:paraId="0F1C36A1" w14:textId="77777777" w:rsidR="002B1E5B" w:rsidRDefault="002B1E5B" w:rsidP="00920479">
            <w:r>
              <w:rPr>
                <w:b/>
                <w:color w:val="FFFFFF"/>
              </w:rPr>
              <w:t>semanticId</w:t>
            </w:r>
            <w:r>
              <w:rPr>
                <w:b/>
                <w:color w:val="FFFFFF"/>
              </w:rPr>
              <w:br/>
              <w:t>Description@en</w:t>
            </w:r>
          </w:p>
        </w:tc>
        <w:tc>
          <w:tcPr>
            <w:tcW w:w="0" w:type="auto"/>
            <w:shd w:val="clear" w:color="auto" w:fill="002060"/>
          </w:tcPr>
          <w:p w14:paraId="486875C9" w14:textId="77777777" w:rsidR="002B1E5B" w:rsidRDefault="002B1E5B" w:rsidP="00920479">
            <w:r>
              <w:rPr>
                <w:b/>
                <w:color w:val="FFFFFF"/>
              </w:rPr>
              <w:t>[valueType]</w:t>
            </w:r>
            <w:r>
              <w:rPr>
                <w:b/>
                <w:color w:val="FFFFFF"/>
              </w:rPr>
              <w:br/>
              <w:t>example</w:t>
            </w:r>
          </w:p>
        </w:tc>
        <w:tc>
          <w:tcPr>
            <w:tcW w:w="0" w:type="auto"/>
            <w:shd w:val="clear" w:color="auto" w:fill="002060"/>
          </w:tcPr>
          <w:p w14:paraId="6A7B7BCE" w14:textId="77777777" w:rsidR="002B1E5B" w:rsidRDefault="002B1E5B" w:rsidP="00920479">
            <w:r>
              <w:rPr>
                <w:b/>
                <w:color w:val="FFFFFF"/>
              </w:rPr>
              <w:t>card.</w:t>
            </w:r>
          </w:p>
        </w:tc>
      </w:tr>
      <w:tr w:rsidR="002B1E5B" w14:paraId="688A0A58" w14:textId="77777777" w:rsidTr="00920479">
        <w:tc>
          <w:tcPr>
            <w:tcW w:w="0" w:type="auto"/>
          </w:tcPr>
          <w:p w14:paraId="040967C5" w14:textId="77777777" w:rsidR="002B1E5B" w:rsidRDefault="002B1E5B" w:rsidP="00920479">
            <w:r>
              <w:t>[File]</w:t>
            </w:r>
            <w:r>
              <w:br/>
              <w:t>ImageFile</w:t>
            </w:r>
          </w:p>
        </w:tc>
        <w:tc>
          <w:tcPr>
            <w:tcW w:w="0" w:type="auto"/>
          </w:tcPr>
          <w:p w14:paraId="77DEA22A" w14:textId="2010DA4A" w:rsidR="002B1E5B" w:rsidRDefault="002B1E5B" w:rsidP="00920479">
            <w:r>
              <w:t>0173</w:t>
            </w:r>
            <w:r w:rsidR="000C57DE">
              <w:noBreakHyphen/>
            </w:r>
            <w:r>
              <w:t>1#02</w:t>
            </w:r>
            <w:r w:rsidR="000C57DE">
              <w:noBreakHyphen/>
            </w:r>
            <w:r>
              <w:t>ABK291#002</w:t>
            </w:r>
            <w:r>
              <w:br/>
              <w:t xml:space="preserve">Product image Picture of the product (low resolution) 72 dpi / rgb (GIF or JPG) </w:t>
            </w:r>
            <w:r w:rsidR="000C57DE">
              <w:noBreakHyphen/>
            </w:r>
          </w:p>
        </w:tc>
        <w:tc>
          <w:tcPr>
            <w:tcW w:w="0" w:type="auto"/>
          </w:tcPr>
          <w:p w14:paraId="33002EE7" w14:textId="4393F14B" w:rsidR="002B1E5B" w:rsidRDefault="002B1E5B" w:rsidP="00920479">
            <w:r>
              <w:t>[</w:t>
            </w:r>
            <w:r w:rsidR="000C57DE">
              <w:noBreakHyphen/>
            </w:r>
            <w:r>
              <w:t>]</w:t>
            </w:r>
          </w:p>
          <w:p w14:paraId="29142152" w14:textId="77777777" w:rsidR="002B1E5B" w:rsidRDefault="002B1E5B" w:rsidP="00920479">
            <w:r>
              <w:t>A</w:t>
            </w:r>
            <w:r>
              <w:rPr>
                <w:rFonts w:hint="eastAsia"/>
              </w:rPr>
              <w:t>bcde.jpg</w:t>
            </w:r>
          </w:p>
        </w:tc>
        <w:tc>
          <w:tcPr>
            <w:tcW w:w="0" w:type="auto"/>
            <w:vAlign w:val="center"/>
          </w:tcPr>
          <w:p w14:paraId="044F129F" w14:textId="77777777" w:rsidR="002B1E5B" w:rsidRDefault="002B1E5B" w:rsidP="00920479">
            <w:r w:rsidRPr="00D30925">
              <w:t>0..1</w:t>
            </w:r>
          </w:p>
        </w:tc>
      </w:tr>
      <w:tr w:rsidR="002B1E5B" w14:paraId="398CAB16" w14:textId="77777777" w:rsidTr="00920479">
        <w:tc>
          <w:tcPr>
            <w:tcW w:w="0" w:type="auto"/>
          </w:tcPr>
          <w:p w14:paraId="12BBAEBC" w14:textId="77777777" w:rsidR="002B1E5B" w:rsidRDefault="002B1E5B" w:rsidP="00920479">
            <w:r>
              <w:t>[MLP]</w:t>
            </w:r>
            <w:r>
              <w:br/>
              <w:t>ImageNote</w:t>
            </w:r>
          </w:p>
        </w:tc>
        <w:tc>
          <w:tcPr>
            <w:tcW w:w="0" w:type="auto"/>
          </w:tcPr>
          <w:p w14:paraId="452B10D4" w14:textId="7A5E04B4" w:rsidR="002B1E5B" w:rsidRDefault="002B1E5B" w:rsidP="00920479">
            <w:r>
              <w:t>0173</w:t>
            </w:r>
            <w:r w:rsidR="000C57DE">
              <w:noBreakHyphen/>
            </w:r>
            <w:r>
              <w:t>1#02</w:t>
            </w:r>
            <w:r w:rsidR="000C57DE">
              <w:noBreakHyphen/>
            </w:r>
            <w:r>
              <w:t>ABL423#001</w:t>
            </w:r>
            <w:r>
              <w:br/>
              <w:t xml:space="preserve">Image note Notes or explanations about the image provided </w:t>
            </w:r>
            <w:r w:rsidR="000C57DE">
              <w:noBreakHyphen/>
            </w:r>
          </w:p>
        </w:tc>
        <w:tc>
          <w:tcPr>
            <w:tcW w:w="0" w:type="auto"/>
          </w:tcPr>
          <w:p w14:paraId="20316724" w14:textId="5D78D397" w:rsidR="002B1E5B" w:rsidRDefault="002B1E5B" w:rsidP="00920479">
            <w:r>
              <w:t>[</w:t>
            </w:r>
            <w:r w:rsidR="000C57DE">
              <w:noBreakHyphen/>
            </w:r>
            <w:r>
              <w:t>]</w:t>
            </w:r>
            <w:r>
              <w:br/>
              <w:t>Notes or explanations about the image provided@en</w:t>
            </w:r>
          </w:p>
        </w:tc>
        <w:tc>
          <w:tcPr>
            <w:tcW w:w="0" w:type="auto"/>
            <w:vAlign w:val="center"/>
          </w:tcPr>
          <w:p w14:paraId="224E868E" w14:textId="77777777" w:rsidR="002B1E5B" w:rsidRDefault="002B1E5B" w:rsidP="00920479">
            <w:r w:rsidRPr="00D30925">
              <w:t>0..1</w:t>
            </w:r>
          </w:p>
        </w:tc>
      </w:tr>
    </w:tbl>
    <w:p w14:paraId="648C38FE" w14:textId="77777777" w:rsidR="002B1E5B" w:rsidRDefault="002B1E5B" w:rsidP="002B1E5B"/>
    <w:p w14:paraId="7273457B"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009988D9" w14:textId="77777777" w:rsidTr="00920479">
        <w:tc>
          <w:tcPr>
            <w:tcW w:w="0" w:type="auto"/>
            <w:shd w:val="clear" w:color="auto" w:fill="002060"/>
          </w:tcPr>
          <w:p w14:paraId="4B3D7E63" w14:textId="77777777" w:rsidR="002B1E5B" w:rsidRDefault="002B1E5B" w:rsidP="00920479">
            <w:r>
              <w:rPr>
                <w:b/>
                <w:color w:val="FFFFFF"/>
              </w:rPr>
              <w:t>idShort:</w:t>
            </w:r>
          </w:p>
        </w:tc>
        <w:tc>
          <w:tcPr>
            <w:tcW w:w="0" w:type="auto"/>
            <w:shd w:val="clear" w:color="auto" w:fill="002060"/>
          </w:tcPr>
          <w:p w14:paraId="11267BCD" w14:textId="77777777" w:rsidR="002B1E5B" w:rsidRDefault="002B1E5B" w:rsidP="00920479">
            <w:r>
              <w:rPr>
                <w:b/>
                <w:color w:val="FFFFFF"/>
              </w:rPr>
              <w:t>ProductClassifications</w:t>
            </w:r>
          </w:p>
        </w:tc>
        <w:tc>
          <w:tcPr>
            <w:tcW w:w="0" w:type="auto"/>
            <w:shd w:val="clear" w:color="auto" w:fill="002060"/>
          </w:tcPr>
          <w:p w14:paraId="0C68272A" w14:textId="77777777" w:rsidR="002B1E5B" w:rsidRDefault="002B1E5B" w:rsidP="00920479"/>
        </w:tc>
        <w:tc>
          <w:tcPr>
            <w:tcW w:w="0" w:type="auto"/>
            <w:shd w:val="clear" w:color="auto" w:fill="002060"/>
          </w:tcPr>
          <w:p w14:paraId="12B338DF" w14:textId="77777777" w:rsidR="002B1E5B" w:rsidRDefault="002B1E5B" w:rsidP="00920479"/>
        </w:tc>
      </w:tr>
      <w:tr w:rsidR="002B1E5B" w14:paraId="4D8348E7" w14:textId="77777777" w:rsidTr="00920479">
        <w:tc>
          <w:tcPr>
            <w:tcW w:w="0" w:type="auto"/>
            <w:shd w:val="clear" w:color="auto" w:fill="002060"/>
          </w:tcPr>
          <w:p w14:paraId="1D23AB66" w14:textId="77777777" w:rsidR="002B1E5B" w:rsidRDefault="002B1E5B" w:rsidP="00920479">
            <w:r>
              <w:rPr>
                <w:b/>
                <w:color w:val="FFFFFF"/>
              </w:rPr>
              <w:t>Class:</w:t>
            </w:r>
          </w:p>
        </w:tc>
        <w:tc>
          <w:tcPr>
            <w:tcW w:w="0" w:type="auto"/>
            <w:shd w:val="clear" w:color="auto" w:fill="002060"/>
          </w:tcPr>
          <w:p w14:paraId="7C73353B" w14:textId="77777777" w:rsidR="002B1E5B" w:rsidRDefault="002B1E5B" w:rsidP="00920479">
            <w:r>
              <w:rPr>
                <w:b/>
                <w:color w:val="FFFFFF"/>
              </w:rPr>
              <w:t>SubmodelElementList</w:t>
            </w:r>
          </w:p>
        </w:tc>
        <w:tc>
          <w:tcPr>
            <w:tcW w:w="0" w:type="auto"/>
            <w:shd w:val="clear" w:color="auto" w:fill="002060"/>
          </w:tcPr>
          <w:p w14:paraId="6ACE0138" w14:textId="77777777" w:rsidR="002B1E5B" w:rsidRDefault="002B1E5B" w:rsidP="00920479"/>
        </w:tc>
        <w:tc>
          <w:tcPr>
            <w:tcW w:w="0" w:type="auto"/>
            <w:shd w:val="clear" w:color="auto" w:fill="002060"/>
          </w:tcPr>
          <w:p w14:paraId="7C11AF69" w14:textId="77777777" w:rsidR="002B1E5B" w:rsidRDefault="002B1E5B" w:rsidP="00920479"/>
        </w:tc>
      </w:tr>
      <w:tr w:rsidR="002B1E5B" w14:paraId="49F623D0" w14:textId="77777777" w:rsidTr="00920479">
        <w:tc>
          <w:tcPr>
            <w:tcW w:w="0" w:type="auto"/>
            <w:shd w:val="clear" w:color="auto" w:fill="002060"/>
          </w:tcPr>
          <w:p w14:paraId="4090A633" w14:textId="77777777" w:rsidR="002B1E5B" w:rsidRDefault="002B1E5B" w:rsidP="00920479">
            <w:r>
              <w:rPr>
                <w:b/>
                <w:color w:val="FFFFFF"/>
              </w:rPr>
              <w:t>semanticId:</w:t>
            </w:r>
          </w:p>
        </w:tc>
        <w:tc>
          <w:tcPr>
            <w:tcW w:w="0" w:type="auto"/>
            <w:shd w:val="clear" w:color="auto" w:fill="002060"/>
          </w:tcPr>
          <w:p w14:paraId="0844DC08" w14:textId="032FCE4B"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ABK162#002</w:t>
            </w:r>
          </w:p>
        </w:tc>
        <w:tc>
          <w:tcPr>
            <w:tcW w:w="0" w:type="auto"/>
            <w:shd w:val="clear" w:color="auto" w:fill="002060"/>
          </w:tcPr>
          <w:p w14:paraId="54B9C8CA" w14:textId="77777777" w:rsidR="002B1E5B" w:rsidRDefault="002B1E5B" w:rsidP="00920479"/>
        </w:tc>
        <w:tc>
          <w:tcPr>
            <w:tcW w:w="0" w:type="auto"/>
            <w:shd w:val="clear" w:color="auto" w:fill="002060"/>
          </w:tcPr>
          <w:p w14:paraId="7658DBD3" w14:textId="77777777" w:rsidR="002B1E5B" w:rsidRDefault="002B1E5B" w:rsidP="00920479"/>
        </w:tc>
      </w:tr>
      <w:tr w:rsidR="002B1E5B" w14:paraId="0A5786F5" w14:textId="77777777" w:rsidTr="00920479">
        <w:tc>
          <w:tcPr>
            <w:tcW w:w="0" w:type="auto"/>
            <w:shd w:val="clear" w:color="auto" w:fill="002060"/>
          </w:tcPr>
          <w:p w14:paraId="02C8CDA4" w14:textId="77777777" w:rsidR="002B1E5B" w:rsidRDefault="002B1E5B" w:rsidP="00920479">
            <w:r>
              <w:rPr>
                <w:b/>
                <w:color w:val="FFFFFF"/>
              </w:rPr>
              <w:t>Parent:</w:t>
            </w:r>
          </w:p>
        </w:tc>
        <w:tc>
          <w:tcPr>
            <w:tcW w:w="0" w:type="auto"/>
            <w:shd w:val="clear" w:color="auto" w:fill="002060"/>
          </w:tcPr>
          <w:p w14:paraId="6C85AF58" w14:textId="77777777" w:rsidR="002B1E5B" w:rsidRDefault="002B1E5B" w:rsidP="00920479">
            <w:r>
              <w:rPr>
                <w:b/>
                <w:color w:val="FFFFFF"/>
              </w:rPr>
              <w:t>ProductClassifications</w:t>
            </w:r>
          </w:p>
        </w:tc>
        <w:tc>
          <w:tcPr>
            <w:tcW w:w="0" w:type="auto"/>
            <w:shd w:val="clear" w:color="auto" w:fill="002060"/>
          </w:tcPr>
          <w:p w14:paraId="5FA4A799" w14:textId="77777777" w:rsidR="002B1E5B" w:rsidRDefault="002B1E5B" w:rsidP="00920479"/>
        </w:tc>
        <w:tc>
          <w:tcPr>
            <w:tcW w:w="0" w:type="auto"/>
            <w:shd w:val="clear" w:color="auto" w:fill="002060"/>
          </w:tcPr>
          <w:p w14:paraId="4ABE8740" w14:textId="77777777" w:rsidR="002B1E5B" w:rsidRDefault="002B1E5B" w:rsidP="00920479"/>
        </w:tc>
      </w:tr>
      <w:tr w:rsidR="002B1E5B" w14:paraId="60089FBB" w14:textId="77777777" w:rsidTr="00920479">
        <w:tc>
          <w:tcPr>
            <w:tcW w:w="0" w:type="auto"/>
            <w:shd w:val="clear" w:color="auto" w:fill="002060"/>
          </w:tcPr>
          <w:p w14:paraId="5AE11D46" w14:textId="77777777" w:rsidR="002B1E5B" w:rsidRDefault="002B1E5B" w:rsidP="00920479">
            <w:r>
              <w:rPr>
                <w:b/>
                <w:color w:val="FFFFFF"/>
              </w:rPr>
              <w:t>Explanation:</w:t>
            </w:r>
          </w:p>
        </w:tc>
        <w:tc>
          <w:tcPr>
            <w:tcW w:w="0" w:type="auto"/>
            <w:shd w:val="clear" w:color="auto" w:fill="002060"/>
          </w:tcPr>
          <w:p w14:paraId="092CF015" w14:textId="7D338339" w:rsidR="002B1E5B" w:rsidRDefault="000C57DE" w:rsidP="00920479">
            <w:r>
              <w:rPr>
                <w:b/>
                <w:color w:val="FFFFFF"/>
              </w:rPr>
              <w:noBreakHyphen/>
            </w:r>
          </w:p>
        </w:tc>
        <w:tc>
          <w:tcPr>
            <w:tcW w:w="0" w:type="auto"/>
            <w:shd w:val="clear" w:color="auto" w:fill="002060"/>
          </w:tcPr>
          <w:p w14:paraId="1C030D74" w14:textId="77777777" w:rsidR="002B1E5B" w:rsidRDefault="002B1E5B" w:rsidP="00920479"/>
        </w:tc>
        <w:tc>
          <w:tcPr>
            <w:tcW w:w="0" w:type="auto"/>
            <w:shd w:val="clear" w:color="auto" w:fill="002060"/>
          </w:tcPr>
          <w:p w14:paraId="3C27DAFB" w14:textId="77777777" w:rsidR="002B1E5B" w:rsidRDefault="002B1E5B" w:rsidP="00920479"/>
        </w:tc>
      </w:tr>
      <w:tr w:rsidR="002B1E5B" w14:paraId="780C6F3C" w14:textId="77777777" w:rsidTr="00920479">
        <w:tc>
          <w:tcPr>
            <w:tcW w:w="0" w:type="auto"/>
            <w:shd w:val="clear" w:color="auto" w:fill="002060"/>
          </w:tcPr>
          <w:p w14:paraId="45E4ACE3" w14:textId="77777777" w:rsidR="002B1E5B" w:rsidRDefault="002B1E5B" w:rsidP="00920479">
            <w:r>
              <w:rPr>
                <w:b/>
                <w:color w:val="FFFFFF"/>
              </w:rPr>
              <w:t>[SME type]</w:t>
            </w:r>
            <w:r>
              <w:rPr>
                <w:b/>
                <w:color w:val="FFFFFF"/>
              </w:rPr>
              <w:br/>
              <w:t>idShort</w:t>
            </w:r>
          </w:p>
        </w:tc>
        <w:tc>
          <w:tcPr>
            <w:tcW w:w="0" w:type="auto"/>
            <w:shd w:val="clear" w:color="auto" w:fill="002060"/>
          </w:tcPr>
          <w:p w14:paraId="70C96624" w14:textId="77777777" w:rsidR="002B1E5B" w:rsidRDefault="002B1E5B" w:rsidP="00920479">
            <w:r>
              <w:rPr>
                <w:b/>
                <w:color w:val="FFFFFF"/>
              </w:rPr>
              <w:t>semanticId</w:t>
            </w:r>
            <w:r>
              <w:rPr>
                <w:b/>
                <w:color w:val="FFFFFF"/>
              </w:rPr>
              <w:br/>
              <w:t>Description@en</w:t>
            </w:r>
          </w:p>
        </w:tc>
        <w:tc>
          <w:tcPr>
            <w:tcW w:w="0" w:type="auto"/>
            <w:shd w:val="clear" w:color="auto" w:fill="002060"/>
          </w:tcPr>
          <w:p w14:paraId="79605F92" w14:textId="77777777" w:rsidR="002B1E5B" w:rsidRDefault="002B1E5B" w:rsidP="00920479">
            <w:r>
              <w:rPr>
                <w:b/>
                <w:color w:val="FFFFFF"/>
              </w:rPr>
              <w:t>[valueType]</w:t>
            </w:r>
            <w:r>
              <w:rPr>
                <w:b/>
                <w:color w:val="FFFFFF"/>
              </w:rPr>
              <w:br/>
              <w:t>example</w:t>
            </w:r>
          </w:p>
        </w:tc>
        <w:tc>
          <w:tcPr>
            <w:tcW w:w="0" w:type="auto"/>
            <w:shd w:val="clear" w:color="auto" w:fill="002060"/>
          </w:tcPr>
          <w:p w14:paraId="013F64D8" w14:textId="77777777" w:rsidR="002B1E5B" w:rsidRDefault="002B1E5B" w:rsidP="00920479">
            <w:r>
              <w:rPr>
                <w:b/>
                <w:color w:val="FFFFFF"/>
              </w:rPr>
              <w:t>card.</w:t>
            </w:r>
          </w:p>
        </w:tc>
      </w:tr>
      <w:tr w:rsidR="002B1E5B" w14:paraId="65A67568" w14:textId="77777777" w:rsidTr="00920479">
        <w:tc>
          <w:tcPr>
            <w:tcW w:w="0" w:type="auto"/>
          </w:tcPr>
          <w:p w14:paraId="1014368E" w14:textId="37B30D4A" w:rsidR="002B1E5B" w:rsidRDefault="002B1E5B" w:rsidP="00920479">
            <w:r>
              <w:t>[SMC]</w:t>
            </w:r>
            <w:r>
              <w:br/>
            </w:r>
            <w:r w:rsidR="000C57DE">
              <w:noBreakHyphen/>
            </w:r>
          </w:p>
        </w:tc>
        <w:tc>
          <w:tcPr>
            <w:tcW w:w="0" w:type="auto"/>
          </w:tcPr>
          <w:p w14:paraId="727D97DC" w14:textId="04FDFE93" w:rsidR="002B1E5B" w:rsidRDefault="002B1E5B" w:rsidP="00920479">
            <w:r>
              <w:t>0173</w:t>
            </w:r>
            <w:r w:rsidR="000C57DE">
              <w:noBreakHyphen/>
            </w:r>
            <w:r>
              <w:t>1#02</w:t>
            </w:r>
            <w:r w:rsidR="000C57DE">
              <w:noBreakHyphen/>
            </w:r>
            <w:r>
              <w:t>ABK162#002</w:t>
            </w:r>
            <w:r>
              <w:br/>
              <w:t xml:space="preserve">Product classifications Product classifications by association of product classes with common classification systems </w:t>
            </w:r>
            <w:r w:rsidR="000C57DE">
              <w:noBreakHyphen/>
            </w:r>
          </w:p>
        </w:tc>
        <w:tc>
          <w:tcPr>
            <w:tcW w:w="0" w:type="auto"/>
          </w:tcPr>
          <w:p w14:paraId="5737CE8D" w14:textId="109F864F" w:rsidR="002B1E5B" w:rsidRDefault="002B1E5B" w:rsidP="00920479">
            <w:r>
              <w:t>[</w:t>
            </w:r>
            <w:r w:rsidR="000C57DE">
              <w:noBreakHyphen/>
            </w:r>
            <w:r>
              <w:t>]</w:t>
            </w:r>
            <w:r>
              <w:br/>
              <w:t>7 elements</w:t>
            </w:r>
          </w:p>
        </w:tc>
        <w:tc>
          <w:tcPr>
            <w:tcW w:w="0" w:type="auto"/>
          </w:tcPr>
          <w:p w14:paraId="12FBEC57" w14:textId="77777777" w:rsidR="002B1E5B" w:rsidRDefault="002B1E5B" w:rsidP="00920479">
            <w:r>
              <w:rPr>
                <w:rFonts w:hint="eastAsia"/>
              </w:rPr>
              <w:t>1</w:t>
            </w:r>
          </w:p>
        </w:tc>
      </w:tr>
    </w:tbl>
    <w:p w14:paraId="3DF312A3" w14:textId="77777777" w:rsidR="002B1E5B" w:rsidRDefault="002B1E5B" w:rsidP="002B1E5B"/>
    <w:p w14:paraId="311EDAB9"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1671"/>
        <w:gridCol w:w="5529"/>
        <w:gridCol w:w="1275"/>
        <w:gridCol w:w="506"/>
      </w:tblGrid>
      <w:tr w:rsidR="002B1E5B" w14:paraId="19785DD8" w14:textId="77777777" w:rsidTr="00920479">
        <w:tc>
          <w:tcPr>
            <w:tcW w:w="1671" w:type="dxa"/>
            <w:shd w:val="clear" w:color="auto" w:fill="002060"/>
          </w:tcPr>
          <w:p w14:paraId="07B9A714" w14:textId="77777777" w:rsidR="002B1E5B" w:rsidRDefault="002B1E5B" w:rsidP="00920479">
            <w:r>
              <w:rPr>
                <w:b/>
                <w:color w:val="FFFFFF"/>
              </w:rPr>
              <w:t>idShort:</w:t>
            </w:r>
          </w:p>
        </w:tc>
        <w:tc>
          <w:tcPr>
            <w:tcW w:w="5529" w:type="dxa"/>
            <w:shd w:val="clear" w:color="auto" w:fill="002060"/>
          </w:tcPr>
          <w:p w14:paraId="784B62C2" w14:textId="67038CDC" w:rsidR="002B1E5B" w:rsidRDefault="000C57DE" w:rsidP="00920479">
            <w:r>
              <w:rPr>
                <w:b/>
                <w:color w:val="FFFFFF"/>
              </w:rPr>
              <w:noBreakHyphen/>
            </w:r>
          </w:p>
        </w:tc>
        <w:tc>
          <w:tcPr>
            <w:tcW w:w="1275" w:type="dxa"/>
            <w:shd w:val="clear" w:color="auto" w:fill="002060"/>
          </w:tcPr>
          <w:p w14:paraId="7F18AB07" w14:textId="77777777" w:rsidR="002B1E5B" w:rsidRDefault="002B1E5B" w:rsidP="00920479"/>
        </w:tc>
        <w:tc>
          <w:tcPr>
            <w:tcW w:w="506" w:type="dxa"/>
            <w:shd w:val="clear" w:color="auto" w:fill="002060"/>
          </w:tcPr>
          <w:p w14:paraId="706623CD" w14:textId="77777777" w:rsidR="002B1E5B" w:rsidRDefault="002B1E5B" w:rsidP="00920479"/>
        </w:tc>
      </w:tr>
      <w:tr w:rsidR="002B1E5B" w14:paraId="7005E7BE" w14:textId="77777777" w:rsidTr="00920479">
        <w:tc>
          <w:tcPr>
            <w:tcW w:w="1671" w:type="dxa"/>
            <w:shd w:val="clear" w:color="auto" w:fill="002060"/>
          </w:tcPr>
          <w:p w14:paraId="39B4F060" w14:textId="77777777" w:rsidR="002B1E5B" w:rsidRDefault="002B1E5B" w:rsidP="00920479">
            <w:r>
              <w:rPr>
                <w:b/>
                <w:color w:val="FFFFFF"/>
              </w:rPr>
              <w:t>Class:</w:t>
            </w:r>
          </w:p>
        </w:tc>
        <w:tc>
          <w:tcPr>
            <w:tcW w:w="5529" w:type="dxa"/>
            <w:shd w:val="clear" w:color="auto" w:fill="002060"/>
          </w:tcPr>
          <w:p w14:paraId="6D766299" w14:textId="77777777" w:rsidR="002B1E5B" w:rsidRDefault="002B1E5B" w:rsidP="00920479">
            <w:r>
              <w:rPr>
                <w:b/>
                <w:color w:val="FFFFFF"/>
              </w:rPr>
              <w:t>SubmodelElementCollection</w:t>
            </w:r>
          </w:p>
        </w:tc>
        <w:tc>
          <w:tcPr>
            <w:tcW w:w="1275" w:type="dxa"/>
            <w:shd w:val="clear" w:color="auto" w:fill="002060"/>
          </w:tcPr>
          <w:p w14:paraId="71B16B9C" w14:textId="77777777" w:rsidR="002B1E5B" w:rsidRDefault="002B1E5B" w:rsidP="00920479"/>
        </w:tc>
        <w:tc>
          <w:tcPr>
            <w:tcW w:w="506" w:type="dxa"/>
            <w:shd w:val="clear" w:color="auto" w:fill="002060"/>
          </w:tcPr>
          <w:p w14:paraId="3E7A2C65" w14:textId="77777777" w:rsidR="002B1E5B" w:rsidRDefault="002B1E5B" w:rsidP="00920479"/>
        </w:tc>
      </w:tr>
      <w:tr w:rsidR="002B1E5B" w14:paraId="16F50047" w14:textId="77777777" w:rsidTr="00920479">
        <w:tc>
          <w:tcPr>
            <w:tcW w:w="1671" w:type="dxa"/>
            <w:shd w:val="clear" w:color="auto" w:fill="002060"/>
          </w:tcPr>
          <w:p w14:paraId="2D98680C" w14:textId="77777777" w:rsidR="002B1E5B" w:rsidRDefault="002B1E5B" w:rsidP="00920479">
            <w:r>
              <w:rPr>
                <w:b/>
                <w:color w:val="FFFFFF"/>
              </w:rPr>
              <w:t>semanticId:</w:t>
            </w:r>
          </w:p>
        </w:tc>
        <w:tc>
          <w:tcPr>
            <w:tcW w:w="5529" w:type="dxa"/>
            <w:shd w:val="clear" w:color="auto" w:fill="002060"/>
          </w:tcPr>
          <w:p w14:paraId="4ADC704C" w14:textId="0E79E505"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ABK162#002</w:t>
            </w:r>
          </w:p>
        </w:tc>
        <w:tc>
          <w:tcPr>
            <w:tcW w:w="1275" w:type="dxa"/>
            <w:shd w:val="clear" w:color="auto" w:fill="002060"/>
          </w:tcPr>
          <w:p w14:paraId="05CCE895" w14:textId="77777777" w:rsidR="002B1E5B" w:rsidRDefault="002B1E5B" w:rsidP="00920479"/>
        </w:tc>
        <w:tc>
          <w:tcPr>
            <w:tcW w:w="506" w:type="dxa"/>
            <w:shd w:val="clear" w:color="auto" w:fill="002060"/>
          </w:tcPr>
          <w:p w14:paraId="21034EDC" w14:textId="77777777" w:rsidR="002B1E5B" w:rsidRDefault="002B1E5B" w:rsidP="00920479"/>
        </w:tc>
      </w:tr>
      <w:tr w:rsidR="002B1E5B" w14:paraId="268B3CD7" w14:textId="77777777" w:rsidTr="00920479">
        <w:tc>
          <w:tcPr>
            <w:tcW w:w="1671" w:type="dxa"/>
            <w:shd w:val="clear" w:color="auto" w:fill="002060"/>
          </w:tcPr>
          <w:p w14:paraId="501859AA" w14:textId="77777777" w:rsidR="002B1E5B" w:rsidRDefault="002B1E5B" w:rsidP="00920479">
            <w:r>
              <w:rPr>
                <w:b/>
                <w:color w:val="FFFFFF"/>
              </w:rPr>
              <w:t>Parent:</w:t>
            </w:r>
          </w:p>
        </w:tc>
        <w:tc>
          <w:tcPr>
            <w:tcW w:w="5529" w:type="dxa"/>
            <w:shd w:val="clear" w:color="auto" w:fill="002060"/>
          </w:tcPr>
          <w:p w14:paraId="5134BF99" w14:textId="275685F3" w:rsidR="002B1E5B" w:rsidRDefault="000C57DE" w:rsidP="00920479">
            <w:r>
              <w:rPr>
                <w:b/>
                <w:color w:val="FFFFFF"/>
              </w:rPr>
              <w:noBreakHyphen/>
            </w:r>
          </w:p>
        </w:tc>
        <w:tc>
          <w:tcPr>
            <w:tcW w:w="1275" w:type="dxa"/>
            <w:shd w:val="clear" w:color="auto" w:fill="002060"/>
          </w:tcPr>
          <w:p w14:paraId="6FA73F8C" w14:textId="77777777" w:rsidR="002B1E5B" w:rsidRDefault="002B1E5B" w:rsidP="00920479"/>
        </w:tc>
        <w:tc>
          <w:tcPr>
            <w:tcW w:w="506" w:type="dxa"/>
            <w:shd w:val="clear" w:color="auto" w:fill="002060"/>
          </w:tcPr>
          <w:p w14:paraId="7E3DDE6F" w14:textId="77777777" w:rsidR="002B1E5B" w:rsidRDefault="002B1E5B" w:rsidP="00920479"/>
        </w:tc>
      </w:tr>
      <w:tr w:rsidR="002B1E5B" w14:paraId="50A62FE5" w14:textId="77777777" w:rsidTr="00920479">
        <w:tc>
          <w:tcPr>
            <w:tcW w:w="1671" w:type="dxa"/>
            <w:shd w:val="clear" w:color="auto" w:fill="002060"/>
          </w:tcPr>
          <w:p w14:paraId="46A9C8F7" w14:textId="77777777" w:rsidR="002B1E5B" w:rsidRDefault="002B1E5B" w:rsidP="00920479">
            <w:r>
              <w:rPr>
                <w:b/>
                <w:color w:val="FFFFFF"/>
              </w:rPr>
              <w:t>Explanation:</w:t>
            </w:r>
          </w:p>
        </w:tc>
        <w:tc>
          <w:tcPr>
            <w:tcW w:w="5529" w:type="dxa"/>
            <w:shd w:val="clear" w:color="auto" w:fill="002060"/>
          </w:tcPr>
          <w:p w14:paraId="7A8F82CB" w14:textId="49C6F63A" w:rsidR="002B1E5B" w:rsidRDefault="000C57DE" w:rsidP="00920479">
            <w:r>
              <w:rPr>
                <w:b/>
                <w:color w:val="FFFFFF"/>
              </w:rPr>
              <w:noBreakHyphen/>
            </w:r>
          </w:p>
        </w:tc>
        <w:tc>
          <w:tcPr>
            <w:tcW w:w="1275" w:type="dxa"/>
            <w:shd w:val="clear" w:color="auto" w:fill="002060"/>
          </w:tcPr>
          <w:p w14:paraId="6E99A87E" w14:textId="77777777" w:rsidR="002B1E5B" w:rsidRDefault="002B1E5B" w:rsidP="00920479"/>
        </w:tc>
        <w:tc>
          <w:tcPr>
            <w:tcW w:w="506" w:type="dxa"/>
            <w:shd w:val="clear" w:color="auto" w:fill="002060"/>
          </w:tcPr>
          <w:p w14:paraId="17E1E8A1" w14:textId="77777777" w:rsidR="002B1E5B" w:rsidRDefault="002B1E5B" w:rsidP="00920479"/>
        </w:tc>
      </w:tr>
      <w:tr w:rsidR="002B1E5B" w14:paraId="76D0C1C8" w14:textId="77777777" w:rsidTr="00920479">
        <w:tc>
          <w:tcPr>
            <w:tcW w:w="1671" w:type="dxa"/>
            <w:shd w:val="clear" w:color="auto" w:fill="002060"/>
          </w:tcPr>
          <w:p w14:paraId="12884201" w14:textId="77777777" w:rsidR="002B1E5B" w:rsidRDefault="002B1E5B" w:rsidP="00920479">
            <w:r>
              <w:rPr>
                <w:b/>
                <w:color w:val="FFFFFF"/>
              </w:rPr>
              <w:t>[SME type]</w:t>
            </w:r>
            <w:r>
              <w:rPr>
                <w:b/>
                <w:color w:val="FFFFFF"/>
              </w:rPr>
              <w:br/>
              <w:t>idShort</w:t>
            </w:r>
          </w:p>
        </w:tc>
        <w:tc>
          <w:tcPr>
            <w:tcW w:w="5529" w:type="dxa"/>
            <w:shd w:val="clear" w:color="auto" w:fill="002060"/>
          </w:tcPr>
          <w:p w14:paraId="1058E3BA" w14:textId="77777777" w:rsidR="002B1E5B" w:rsidRDefault="002B1E5B" w:rsidP="00920479">
            <w:r>
              <w:rPr>
                <w:b/>
                <w:color w:val="FFFFFF"/>
              </w:rPr>
              <w:t>semanticId</w:t>
            </w:r>
            <w:r>
              <w:rPr>
                <w:b/>
                <w:color w:val="FFFFFF"/>
              </w:rPr>
              <w:br/>
              <w:t>Description@en</w:t>
            </w:r>
          </w:p>
        </w:tc>
        <w:tc>
          <w:tcPr>
            <w:tcW w:w="1275" w:type="dxa"/>
            <w:shd w:val="clear" w:color="auto" w:fill="002060"/>
          </w:tcPr>
          <w:p w14:paraId="3D25155C" w14:textId="77777777" w:rsidR="002B1E5B" w:rsidRDefault="002B1E5B" w:rsidP="00920479">
            <w:r>
              <w:rPr>
                <w:b/>
                <w:color w:val="FFFFFF"/>
              </w:rPr>
              <w:t>[valueType]</w:t>
            </w:r>
            <w:r>
              <w:rPr>
                <w:b/>
                <w:color w:val="FFFFFF"/>
              </w:rPr>
              <w:br/>
              <w:t>example</w:t>
            </w:r>
          </w:p>
        </w:tc>
        <w:tc>
          <w:tcPr>
            <w:tcW w:w="506" w:type="dxa"/>
            <w:shd w:val="clear" w:color="auto" w:fill="002060"/>
          </w:tcPr>
          <w:p w14:paraId="52B14C81" w14:textId="77777777" w:rsidR="002B1E5B" w:rsidRDefault="002B1E5B" w:rsidP="00920479">
            <w:r>
              <w:rPr>
                <w:b/>
                <w:color w:val="FFFFFF"/>
              </w:rPr>
              <w:t>card.</w:t>
            </w:r>
          </w:p>
        </w:tc>
      </w:tr>
      <w:tr w:rsidR="002B1E5B" w14:paraId="19BB3B3B" w14:textId="77777777" w:rsidTr="00920479">
        <w:tc>
          <w:tcPr>
            <w:tcW w:w="1671" w:type="dxa"/>
          </w:tcPr>
          <w:p w14:paraId="41A71C74" w14:textId="77777777" w:rsidR="002B1E5B" w:rsidRDefault="002B1E5B" w:rsidP="00920479">
            <w:r>
              <w:t>[Prop]</w:t>
            </w:r>
            <w:r>
              <w:br/>
              <w:t>ClassificationSystem</w:t>
            </w:r>
          </w:p>
        </w:tc>
        <w:tc>
          <w:tcPr>
            <w:tcW w:w="5529" w:type="dxa"/>
          </w:tcPr>
          <w:p w14:paraId="42FB5F4A" w14:textId="00B6A367" w:rsidR="002B1E5B" w:rsidRDefault="002B1E5B" w:rsidP="00920479">
            <w:r>
              <w:t>0173</w:t>
            </w:r>
            <w:r w:rsidR="000C57DE">
              <w:noBreakHyphen/>
            </w:r>
            <w:r>
              <w:t>1#02</w:t>
            </w:r>
            <w:r w:rsidR="000C57DE">
              <w:noBreakHyphen/>
            </w:r>
            <w:r>
              <w:t>ABL424#001</w:t>
            </w:r>
            <w:r>
              <w:br/>
              <w:t xml:space="preserve">Classification system Reference to the scheduled collection of abstract concepts that are used to distinguish and order objects </w:t>
            </w:r>
            <w:r w:rsidR="000C57DE">
              <w:noBreakHyphen/>
            </w:r>
          </w:p>
        </w:tc>
        <w:tc>
          <w:tcPr>
            <w:tcW w:w="1275" w:type="dxa"/>
          </w:tcPr>
          <w:p w14:paraId="408368DC" w14:textId="77777777" w:rsidR="002B1E5B" w:rsidRDefault="002B1E5B" w:rsidP="00920479">
            <w:r>
              <w:t>[String]</w:t>
            </w:r>
          </w:p>
          <w:p w14:paraId="0C5A84A2" w14:textId="77777777" w:rsidR="002B1E5B" w:rsidRDefault="002B1E5B" w:rsidP="00920479"/>
          <w:p w14:paraId="079F03FC" w14:textId="77777777" w:rsidR="002B1E5B" w:rsidRDefault="002B1E5B" w:rsidP="00920479">
            <w:r>
              <w:rPr>
                <w:rFonts w:hint="eastAsia"/>
              </w:rPr>
              <w:t>ECLASS</w:t>
            </w:r>
          </w:p>
        </w:tc>
        <w:tc>
          <w:tcPr>
            <w:tcW w:w="506" w:type="dxa"/>
            <w:vAlign w:val="center"/>
          </w:tcPr>
          <w:p w14:paraId="7A6898CF" w14:textId="77777777" w:rsidR="002B1E5B" w:rsidRDefault="002B1E5B" w:rsidP="00920479">
            <w:r w:rsidRPr="00D30925">
              <w:t>0..1</w:t>
            </w:r>
          </w:p>
        </w:tc>
      </w:tr>
      <w:tr w:rsidR="002B1E5B" w14:paraId="6621E98B" w14:textId="77777777" w:rsidTr="00920479">
        <w:tc>
          <w:tcPr>
            <w:tcW w:w="1671" w:type="dxa"/>
          </w:tcPr>
          <w:p w14:paraId="3EDC0DFE" w14:textId="77777777" w:rsidR="002B1E5B" w:rsidRDefault="002B1E5B" w:rsidP="00920479">
            <w:r>
              <w:t>[Prop]</w:t>
            </w:r>
            <w:r>
              <w:br/>
              <w:t>ClassificationSystemVersion</w:t>
            </w:r>
          </w:p>
        </w:tc>
        <w:tc>
          <w:tcPr>
            <w:tcW w:w="5529" w:type="dxa"/>
          </w:tcPr>
          <w:p w14:paraId="1B118EA9" w14:textId="4202087F" w:rsidR="002B1E5B" w:rsidRDefault="002B1E5B" w:rsidP="00920479">
            <w:r>
              <w:t>0173</w:t>
            </w:r>
            <w:r w:rsidR="000C57DE">
              <w:noBreakHyphen/>
            </w:r>
            <w:r>
              <w:t>1#02</w:t>
            </w:r>
            <w:r w:rsidR="000C57DE">
              <w:noBreakHyphen/>
            </w:r>
            <w:r>
              <w:t>AAR710#003</w:t>
            </w:r>
            <w:r>
              <w:br/>
              <w:t xml:space="preserve">Version of the classification system Referenced state of the published classification system </w:t>
            </w:r>
            <w:r w:rsidR="000C57DE">
              <w:noBreakHyphen/>
            </w:r>
          </w:p>
        </w:tc>
        <w:tc>
          <w:tcPr>
            <w:tcW w:w="1275" w:type="dxa"/>
          </w:tcPr>
          <w:p w14:paraId="0B9AA484" w14:textId="77777777" w:rsidR="002B1E5B" w:rsidRDefault="002B1E5B" w:rsidP="00920479">
            <w:r>
              <w:t>[String]</w:t>
            </w:r>
          </w:p>
          <w:p w14:paraId="46A61B7E" w14:textId="77777777" w:rsidR="002B1E5B" w:rsidRDefault="002B1E5B" w:rsidP="00920479"/>
          <w:p w14:paraId="6D798BCF" w14:textId="77777777" w:rsidR="002B1E5B" w:rsidRDefault="002B1E5B" w:rsidP="00920479">
            <w:r>
              <w:rPr>
                <w:rFonts w:hint="eastAsia"/>
              </w:rPr>
              <w:t>15.0</w:t>
            </w:r>
          </w:p>
        </w:tc>
        <w:tc>
          <w:tcPr>
            <w:tcW w:w="506" w:type="dxa"/>
            <w:vAlign w:val="center"/>
          </w:tcPr>
          <w:p w14:paraId="6AF578A3" w14:textId="77777777" w:rsidR="002B1E5B" w:rsidRDefault="002B1E5B" w:rsidP="00920479">
            <w:r w:rsidRPr="00D30925">
              <w:t>0..1</w:t>
            </w:r>
          </w:p>
        </w:tc>
      </w:tr>
      <w:tr w:rsidR="002B1E5B" w14:paraId="7B36FCD0" w14:textId="77777777" w:rsidTr="00920479">
        <w:tc>
          <w:tcPr>
            <w:tcW w:w="1671" w:type="dxa"/>
          </w:tcPr>
          <w:p w14:paraId="3E095BBA" w14:textId="77777777" w:rsidR="002B1E5B" w:rsidRDefault="002B1E5B" w:rsidP="00920479">
            <w:r>
              <w:t>[Prop]</w:t>
            </w:r>
            <w:r>
              <w:br/>
              <w:t>ClassificationSystemUrl</w:t>
            </w:r>
          </w:p>
        </w:tc>
        <w:tc>
          <w:tcPr>
            <w:tcW w:w="5529" w:type="dxa"/>
          </w:tcPr>
          <w:p w14:paraId="0810CD6F" w14:textId="0D688F5E" w:rsidR="002B1E5B" w:rsidRDefault="002B1E5B" w:rsidP="00920479">
            <w:r>
              <w:t>https://admin</w:t>
            </w:r>
            <w:r w:rsidR="000C57DE">
              <w:noBreakHyphen/>
            </w:r>
            <w:r>
              <w:t>shell.io/IDTA/TechnicalData/ProductClassifications/ProduktClassification/ClassificationSystemUrl/2/0</w:t>
            </w:r>
            <w:r>
              <w:br/>
              <w:t xml:space="preserve">Classification system URL Classification system URL </w:t>
            </w:r>
            <w:r w:rsidR="000C57DE">
              <w:noBreakHyphen/>
            </w:r>
          </w:p>
        </w:tc>
        <w:tc>
          <w:tcPr>
            <w:tcW w:w="1275" w:type="dxa"/>
          </w:tcPr>
          <w:p w14:paraId="07A5CD28" w14:textId="77777777" w:rsidR="002B1E5B" w:rsidRDefault="002B1E5B" w:rsidP="00920479">
            <w:r>
              <w:t>[String]</w:t>
            </w:r>
          </w:p>
          <w:p w14:paraId="7EBC22FC" w14:textId="77777777" w:rsidR="002B1E5B" w:rsidRDefault="002B1E5B" w:rsidP="00920479"/>
          <w:p w14:paraId="12972B3D" w14:textId="77777777" w:rsidR="002B1E5B" w:rsidRDefault="002B1E5B" w:rsidP="00920479">
            <w:r>
              <w:t>A</w:t>
            </w:r>
            <w:r>
              <w:rPr>
                <w:rFonts w:hint="eastAsia"/>
              </w:rPr>
              <w:t>bcde.com</w:t>
            </w:r>
          </w:p>
        </w:tc>
        <w:tc>
          <w:tcPr>
            <w:tcW w:w="506" w:type="dxa"/>
            <w:vAlign w:val="center"/>
          </w:tcPr>
          <w:p w14:paraId="4C628938" w14:textId="77777777" w:rsidR="002B1E5B" w:rsidRDefault="002B1E5B" w:rsidP="00920479">
            <w:r w:rsidRPr="00D30925">
              <w:t>0..1</w:t>
            </w:r>
          </w:p>
        </w:tc>
      </w:tr>
      <w:tr w:rsidR="002B1E5B" w14:paraId="586A1377" w14:textId="77777777" w:rsidTr="00920479">
        <w:tc>
          <w:tcPr>
            <w:tcW w:w="1671" w:type="dxa"/>
          </w:tcPr>
          <w:p w14:paraId="078D9EBE" w14:textId="77777777" w:rsidR="002B1E5B" w:rsidRDefault="002B1E5B" w:rsidP="00920479">
            <w:r>
              <w:t>[Prop]</w:t>
            </w:r>
            <w:r>
              <w:br/>
              <w:t>ProductClassId</w:t>
            </w:r>
          </w:p>
        </w:tc>
        <w:tc>
          <w:tcPr>
            <w:tcW w:w="5529" w:type="dxa"/>
          </w:tcPr>
          <w:p w14:paraId="5F0F9725" w14:textId="72811E02" w:rsidR="002B1E5B" w:rsidRDefault="002B1E5B" w:rsidP="00920479">
            <w:r>
              <w:t>0173</w:t>
            </w:r>
            <w:r w:rsidR="000C57DE">
              <w:noBreakHyphen/>
            </w:r>
            <w:r>
              <w:t>1#02</w:t>
            </w:r>
            <w:r w:rsidR="000C57DE">
              <w:noBreakHyphen/>
            </w:r>
            <w:r>
              <w:t>ABG776#003</w:t>
            </w:r>
            <w:r>
              <w:br/>
              <w:t xml:space="preserve">Product class ID Class of the associated product or industrial equipment in the classification system. According to the notation of the system (IRDI) </w:t>
            </w:r>
            <w:r w:rsidR="000C57DE">
              <w:noBreakHyphen/>
            </w:r>
          </w:p>
        </w:tc>
        <w:tc>
          <w:tcPr>
            <w:tcW w:w="1275" w:type="dxa"/>
          </w:tcPr>
          <w:p w14:paraId="74264227" w14:textId="77777777" w:rsidR="002B1E5B" w:rsidRDefault="002B1E5B" w:rsidP="00920479">
            <w:r>
              <w:t>[String]</w:t>
            </w:r>
          </w:p>
          <w:p w14:paraId="7AC4B897" w14:textId="77777777" w:rsidR="002B1E5B" w:rsidRDefault="002B1E5B" w:rsidP="00920479"/>
          <w:p w14:paraId="67EA84BF" w14:textId="77777777" w:rsidR="002B1E5B" w:rsidRDefault="002B1E5B" w:rsidP="00920479">
            <w:r>
              <w:rPr>
                <w:rFonts w:hint="eastAsia"/>
              </w:rPr>
              <w:t>abcde</w:t>
            </w:r>
          </w:p>
        </w:tc>
        <w:tc>
          <w:tcPr>
            <w:tcW w:w="506" w:type="dxa"/>
            <w:vAlign w:val="center"/>
          </w:tcPr>
          <w:p w14:paraId="2AF37206" w14:textId="77777777" w:rsidR="002B1E5B" w:rsidRDefault="002B1E5B" w:rsidP="00920479">
            <w:r w:rsidRPr="00D30925">
              <w:t>0..1</w:t>
            </w:r>
          </w:p>
        </w:tc>
      </w:tr>
      <w:tr w:rsidR="002B1E5B" w14:paraId="5D4472ED" w14:textId="77777777" w:rsidTr="00920479">
        <w:tc>
          <w:tcPr>
            <w:tcW w:w="1671" w:type="dxa"/>
          </w:tcPr>
          <w:p w14:paraId="78799A6A" w14:textId="77777777" w:rsidR="002B1E5B" w:rsidRDefault="002B1E5B" w:rsidP="00920479">
            <w:r>
              <w:t>[Prop]</w:t>
            </w:r>
            <w:r>
              <w:br/>
            </w:r>
            <w:r>
              <w:lastRenderedPageBreak/>
              <w:t>ProductClassCodedName</w:t>
            </w:r>
          </w:p>
        </w:tc>
        <w:tc>
          <w:tcPr>
            <w:tcW w:w="5529" w:type="dxa"/>
          </w:tcPr>
          <w:p w14:paraId="6C25BAB5" w14:textId="7F727F35" w:rsidR="002B1E5B" w:rsidRDefault="002B1E5B" w:rsidP="00920479">
            <w:r>
              <w:lastRenderedPageBreak/>
              <w:t>0173</w:t>
            </w:r>
            <w:r w:rsidR="000C57DE">
              <w:noBreakHyphen/>
            </w:r>
            <w:r>
              <w:t>1#02</w:t>
            </w:r>
            <w:r w:rsidR="000C57DE">
              <w:noBreakHyphen/>
            </w:r>
            <w:r>
              <w:t>ABK128#002</w:t>
            </w:r>
            <w:r>
              <w:br/>
            </w:r>
            <w:r>
              <w:lastRenderedPageBreak/>
              <w:t xml:space="preserve">Product Class Coded Name Unique class code in a classification hierarchy </w:t>
            </w:r>
            <w:r w:rsidR="000C57DE">
              <w:noBreakHyphen/>
            </w:r>
          </w:p>
        </w:tc>
        <w:tc>
          <w:tcPr>
            <w:tcW w:w="1275" w:type="dxa"/>
          </w:tcPr>
          <w:p w14:paraId="7E78A8A9" w14:textId="77777777" w:rsidR="002B1E5B" w:rsidRDefault="002B1E5B" w:rsidP="00920479">
            <w:r>
              <w:lastRenderedPageBreak/>
              <w:t>[String]</w:t>
            </w:r>
          </w:p>
          <w:p w14:paraId="75EB65C9" w14:textId="77777777" w:rsidR="002B1E5B" w:rsidRDefault="002B1E5B" w:rsidP="00920479"/>
          <w:p w14:paraId="62ACBCBD" w14:textId="77777777" w:rsidR="002B1E5B" w:rsidRDefault="002B1E5B" w:rsidP="00920479">
            <w:r>
              <w:rPr>
                <w:rFonts w:hint="eastAsia"/>
              </w:rPr>
              <w:t>abcde</w:t>
            </w:r>
          </w:p>
        </w:tc>
        <w:tc>
          <w:tcPr>
            <w:tcW w:w="506" w:type="dxa"/>
            <w:vAlign w:val="center"/>
          </w:tcPr>
          <w:p w14:paraId="17D18E15" w14:textId="77777777" w:rsidR="002B1E5B" w:rsidRDefault="002B1E5B" w:rsidP="00920479">
            <w:r w:rsidRPr="00D30925">
              <w:lastRenderedPageBreak/>
              <w:t>0..1</w:t>
            </w:r>
          </w:p>
        </w:tc>
      </w:tr>
      <w:tr w:rsidR="002B1E5B" w14:paraId="430AD91A" w14:textId="77777777" w:rsidTr="00920479">
        <w:tc>
          <w:tcPr>
            <w:tcW w:w="1671" w:type="dxa"/>
          </w:tcPr>
          <w:p w14:paraId="25F9C9E3" w14:textId="77777777" w:rsidR="002B1E5B" w:rsidRDefault="002B1E5B" w:rsidP="00920479">
            <w:r>
              <w:t>[MLP]</w:t>
            </w:r>
            <w:r>
              <w:br/>
              <w:t>ProductClassName</w:t>
            </w:r>
          </w:p>
        </w:tc>
        <w:tc>
          <w:tcPr>
            <w:tcW w:w="5529" w:type="dxa"/>
          </w:tcPr>
          <w:p w14:paraId="7AC2D07E" w14:textId="1ECE2017" w:rsidR="002B1E5B" w:rsidRDefault="002B1E5B" w:rsidP="00920479">
            <w:r>
              <w:t>0173</w:t>
            </w:r>
            <w:r w:rsidR="000C57DE">
              <w:noBreakHyphen/>
            </w:r>
            <w:r>
              <w:t>1#02</w:t>
            </w:r>
            <w:r w:rsidR="000C57DE">
              <w:noBreakHyphen/>
            </w:r>
            <w:r>
              <w:t>ABK273#002</w:t>
            </w:r>
            <w:r>
              <w:br/>
              <w:t xml:space="preserve">Product class name Name of product class in the used classification system </w:t>
            </w:r>
            <w:r w:rsidR="000C57DE">
              <w:noBreakHyphen/>
            </w:r>
          </w:p>
        </w:tc>
        <w:tc>
          <w:tcPr>
            <w:tcW w:w="1275" w:type="dxa"/>
          </w:tcPr>
          <w:p w14:paraId="1EC57979" w14:textId="13BFE564" w:rsidR="002B1E5B" w:rsidRDefault="002B1E5B" w:rsidP="00920479">
            <w:r>
              <w:t>[</w:t>
            </w:r>
            <w:r w:rsidR="000C57DE">
              <w:noBreakHyphen/>
            </w:r>
            <w:r>
              <w:t>]</w:t>
            </w:r>
            <w:r>
              <w:br/>
            </w:r>
            <w:r>
              <w:rPr>
                <w:rFonts w:hint="eastAsia"/>
              </w:rPr>
              <w:t>Name</w:t>
            </w:r>
            <w:r>
              <w:t>@en</w:t>
            </w:r>
          </w:p>
        </w:tc>
        <w:tc>
          <w:tcPr>
            <w:tcW w:w="506" w:type="dxa"/>
            <w:vAlign w:val="center"/>
          </w:tcPr>
          <w:p w14:paraId="18D1C8A3" w14:textId="77777777" w:rsidR="002B1E5B" w:rsidRDefault="002B1E5B" w:rsidP="00920479">
            <w:r w:rsidRPr="00D30925">
              <w:t>0..1</w:t>
            </w:r>
          </w:p>
        </w:tc>
      </w:tr>
      <w:tr w:rsidR="002B1E5B" w14:paraId="03EC3D40" w14:textId="77777777" w:rsidTr="00920479">
        <w:tc>
          <w:tcPr>
            <w:tcW w:w="1671" w:type="dxa"/>
          </w:tcPr>
          <w:p w14:paraId="123783A7" w14:textId="77777777" w:rsidR="002B1E5B" w:rsidRDefault="002B1E5B" w:rsidP="00920479">
            <w:r>
              <w:t>[Ref]</w:t>
            </w:r>
            <w:r>
              <w:br/>
              <w:t>ReferenceToTechnicalPropertyArea</w:t>
            </w:r>
          </w:p>
        </w:tc>
        <w:tc>
          <w:tcPr>
            <w:tcW w:w="5529" w:type="dxa"/>
          </w:tcPr>
          <w:p w14:paraId="76C262E6" w14:textId="252C64BA" w:rsidR="002B1E5B" w:rsidRDefault="002B1E5B" w:rsidP="00920479">
            <w:r>
              <w:t>0173</w:t>
            </w:r>
            <w:r w:rsidR="000C57DE">
              <w:noBreakHyphen/>
            </w:r>
            <w:r>
              <w:t>1#02</w:t>
            </w:r>
            <w:r w:rsidR="000C57DE">
              <w:noBreakHyphen/>
            </w:r>
            <w:r>
              <w:t>ABL358#002</w:t>
            </w:r>
            <w:r>
              <w:br/>
              <w:t xml:space="preserve">Reference to technical property area Reference to technical property area </w:t>
            </w:r>
            <w:r w:rsidR="000C57DE">
              <w:noBreakHyphen/>
            </w:r>
          </w:p>
        </w:tc>
        <w:tc>
          <w:tcPr>
            <w:tcW w:w="1275" w:type="dxa"/>
          </w:tcPr>
          <w:p w14:paraId="1A590B77" w14:textId="15CFE989" w:rsidR="002B1E5B" w:rsidRDefault="002B1E5B" w:rsidP="00920479">
            <w:r>
              <w:t>[</w:t>
            </w:r>
            <w:r w:rsidR="000C57DE">
              <w:noBreakHyphen/>
            </w:r>
            <w:r>
              <w:t>]</w:t>
            </w:r>
            <w:r>
              <w:br/>
            </w:r>
          </w:p>
          <w:p w14:paraId="65199C16" w14:textId="77777777" w:rsidR="002B1E5B" w:rsidRDefault="002B1E5B" w:rsidP="00920479">
            <w:r>
              <w:rPr>
                <w:rFonts w:hint="eastAsia"/>
              </w:rPr>
              <w:t>abcde</w:t>
            </w:r>
          </w:p>
        </w:tc>
        <w:tc>
          <w:tcPr>
            <w:tcW w:w="506" w:type="dxa"/>
            <w:vAlign w:val="center"/>
          </w:tcPr>
          <w:p w14:paraId="2285D940" w14:textId="77777777" w:rsidR="002B1E5B" w:rsidRDefault="002B1E5B" w:rsidP="00920479">
            <w:r w:rsidRPr="00D30925">
              <w:t>0..1</w:t>
            </w:r>
          </w:p>
        </w:tc>
      </w:tr>
    </w:tbl>
    <w:p w14:paraId="18F6814A" w14:textId="77777777" w:rsidR="002B1E5B" w:rsidRDefault="002B1E5B" w:rsidP="002B1E5B"/>
    <w:p w14:paraId="43CAC0D6"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61"/>
        <w:gridCol w:w="6161"/>
        <w:gridCol w:w="1085"/>
        <w:gridCol w:w="474"/>
      </w:tblGrid>
      <w:tr w:rsidR="002B1E5B" w14:paraId="3739515E" w14:textId="77777777" w:rsidTr="00920479">
        <w:tc>
          <w:tcPr>
            <w:tcW w:w="0" w:type="auto"/>
            <w:shd w:val="clear" w:color="auto" w:fill="002060"/>
          </w:tcPr>
          <w:p w14:paraId="54549A1F" w14:textId="77777777" w:rsidR="002B1E5B" w:rsidRDefault="002B1E5B" w:rsidP="00920479">
            <w:r>
              <w:rPr>
                <w:b/>
                <w:color w:val="FFFFFF"/>
              </w:rPr>
              <w:t>idShort:</w:t>
            </w:r>
          </w:p>
        </w:tc>
        <w:tc>
          <w:tcPr>
            <w:tcW w:w="0" w:type="auto"/>
            <w:shd w:val="clear" w:color="auto" w:fill="002060"/>
          </w:tcPr>
          <w:p w14:paraId="4CA982EF" w14:textId="77777777" w:rsidR="002B1E5B" w:rsidRDefault="002B1E5B" w:rsidP="00920479">
            <w:r>
              <w:rPr>
                <w:b/>
                <w:color w:val="FFFFFF"/>
              </w:rPr>
              <w:t>FurtherInformation</w:t>
            </w:r>
          </w:p>
        </w:tc>
        <w:tc>
          <w:tcPr>
            <w:tcW w:w="0" w:type="auto"/>
            <w:shd w:val="clear" w:color="auto" w:fill="002060"/>
          </w:tcPr>
          <w:p w14:paraId="1E10E557" w14:textId="77777777" w:rsidR="002B1E5B" w:rsidRDefault="002B1E5B" w:rsidP="00920479"/>
        </w:tc>
        <w:tc>
          <w:tcPr>
            <w:tcW w:w="0" w:type="auto"/>
            <w:shd w:val="clear" w:color="auto" w:fill="002060"/>
          </w:tcPr>
          <w:p w14:paraId="093AFE45" w14:textId="77777777" w:rsidR="002B1E5B" w:rsidRDefault="002B1E5B" w:rsidP="00920479"/>
        </w:tc>
      </w:tr>
      <w:tr w:rsidR="002B1E5B" w14:paraId="3A7079A9" w14:textId="77777777" w:rsidTr="00920479">
        <w:tc>
          <w:tcPr>
            <w:tcW w:w="0" w:type="auto"/>
            <w:shd w:val="clear" w:color="auto" w:fill="002060"/>
          </w:tcPr>
          <w:p w14:paraId="2CF354BF" w14:textId="77777777" w:rsidR="002B1E5B" w:rsidRDefault="002B1E5B" w:rsidP="00920479">
            <w:r>
              <w:rPr>
                <w:b/>
                <w:color w:val="FFFFFF"/>
              </w:rPr>
              <w:t>Class:</w:t>
            </w:r>
          </w:p>
        </w:tc>
        <w:tc>
          <w:tcPr>
            <w:tcW w:w="0" w:type="auto"/>
            <w:shd w:val="clear" w:color="auto" w:fill="002060"/>
          </w:tcPr>
          <w:p w14:paraId="0E06F5D0" w14:textId="77777777" w:rsidR="002B1E5B" w:rsidRDefault="002B1E5B" w:rsidP="00920479">
            <w:r>
              <w:rPr>
                <w:b/>
                <w:color w:val="FFFFFF"/>
              </w:rPr>
              <w:t>SubmodelElementCollection</w:t>
            </w:r>
          </w:p>
        </w:tc>
        <w:tc>
          <w:tcPr>
            <w:tcW w:w="0" w:type="auto"/>
            <w:shd w:val="clear" w:color="auto" w:fill="002060"/>
          </w:tcPr>
          <w:p w14:paraId="3C10D88C" w14:textId="77777777" w:rsidR="002B1E5B" w:rsidRDefault="002B1E5B" w:rsidP="00920479"/>
        </w:tc>
        <w:tc>
          <w:tcPr>
            <w:tcW w:w="0" w:type="auto"/>
            <w:shd w:val="clear" w:color="auto" w:fill="002060"/>
          </w:tcPr>
          <w:p w14:paraId="6D503E3C" w14:textId="77777777" w:rsidR="002B1E5B" w:rsidRDefault="002B1E5B" w:rsidP="00920479"/>
        </w:tc>
      </w:tr>
      <w:tr w:rsidR="002B1E5B" w14:paraId="4FF6EF49" w14:textId="77777777" w:rsidTr="00920479">
        <w:tc>
          <w:tcPr>
            <w:tcW w:w="0" w:type="auto"/>
            <w:shd w:val="clear" w:color="auto" w:fill="002060"/>
          </w:tcPr>
          <w:p w14:paraId="07F81799" w14:textId="77777777" w:rsidR="002B1E5B" w:rsidRDefault="002B1E5B" w:rsidP="00920479">
            <w:r>
              <w:rPr>
                <w:b/>
                <w:color w:val="FFFFFF"/>
              </w:rPr>
              <w:t>semanticId:</w:t>
            </w:r>
          </w:p>
        </w:tc>
        <w:tc>
          <w:tcPr>
            <w:tcW w:w="0" w:type="auto"/>
            <w:shd w:val="clear" w:color="auto" w:fill="002060"/>
          </w:tcPr>
          <w:p w14:paraId="53ADFBD5" w14:textId="5C94F264" w:rsidR="002B1E5B" w:rsidRDefault="002B1E5B" w:rsidP="00920479">
            <w:r>
              <w:rPr>
                <w:b/>
                <w:color w:val="FFFFFF"/>
              </w:rPr>
              <w:t>https://admin</w:t>
            </w:r>
            <w:r w:rsidR="000C57DE">
              <w:rPr>
                <w:b/>
                <w:color w:val="FFFFFF"/>
              </w:rPr>
              <w:noBreakHyphen/>
            </w:r>
            <w:r>
              <w:rPr>
                <w:b/>
                <w:color w:val="FFFFFF"/>
              </w:rPr>
              <w:t>shell.io/ZVEI/TechnicalData/FurtherInformation/1/1</w:t>
            </w:r>
          </w:p>
        </w:tc>
        <w:tc>
          <w:tcPr>
            <w:tcW w:w="0" w:type="auto"/>
            <w:shd w:val="clear" w:color="auto" w:fill="002060"/>
          </w:tcPr>
          <w:p w14:paraId="54A2FD82" w14:textId="77777777" w:rsidR="002B1E5B" w:rsidRDefault="002B1E5B" w:rsidP="00920479"/>
        </w:tc>
        <w:tc>
          <w:tcPr>
            <w:tcW w:w="0" w:type="auto"/>
            <w:shd w:val="clear" w:color="auto" w:fill="002060"/>
          </w:tcPr>
          <w:p w14:paraId="0BE449FC" w14:textId="77777777" w:rsidR="002B1E5B" w:rsidRDefault="002B1E5B" w:rsidP="00920479"/>
        </w:tc>
      </w:tr>
      <w:tr w:rsidR="002B1E5B" w14:paraId="04434078" w14:textId="77777777" w:rsidTr="00920479">
        <w:tc>
          <w:tcPr>
            <w:tcW w:w="0" w:type="auto"/>
            <w:shd w:val="clear" w:color="auto" w:fill="002060"/>
          </w:tcPr>
          <w:p w14:paraId="4F4699D6" w14:textId="77777777" w:rsidR="002B1E5B" w:rsidRDefault="002B1E5B" w:rsidP="00920479">
            <w:r>
              <w:rPr>
                <w:b/>
                <w:color w:val="FFFFFF"/>
              </w:rPr>
              <w:t>Parent:</w:t>
            </w:r>
          </w:p>
        </w:tc>
        <w:tc>
          <w:tcPr>
            <w:tcW w:w="0" w:type="auto"/>
            <w:shd w:val="clear" w:color="auto" w:fill="002060"/>
          </w:tcPr>
          <w:p w14:paraId="62888A2C" w14:textId="77777777" w:rsidR="002B1E5B" w:rsidRDefault="002B1E5B" w:rsidP="00920479">
            <w:r>
              <w:rPr>
                <w:b/>
                <w:color w:val="FFFFFF"/>
              </w:rPr>
              <w:t>FurtherInformation</w:t>
            </w:r>
          </w:p>
        </w:tc>
        <w:tc>
          <w:tcPr>
            <w:tcW w:w="0" w:type="auto"/>
            <w:shd w:val="clear" w:color="auto" w:fill="002060"/>
          </w:tcPr>
          <w:p w14:paraId="2B299540" w14:textId="77777777" w:rsidR="002B1E5B" w:rsidRDefault="002B1E5B" w:rsidP="00920479"/>
        </w:tc>
        <w:tc>
          <w:tcPr>
            <w:tcW w:w="0" w:type="auto"/>
            <w:shd w:val="clear" w:color="auto" w:fill="002060"/>
          </w:tcPr>
          <w:p w14:paraId="754F74DD" w14:textId="77777777" w:rsidR="002B1E5B" w:rsidRDefault="002B1E5B" w:rsidP="00920479"/>
        </w:tc>
      </w:tr>
      <w:tr w:rsidR="002B1E5B" w14:paraId="7FA14040" w14:textId="77777777" w:rsidTr="00920479">
        <w:tc>
          <w:tcPr>
            <w:tcW w:w="0" w:type="auto"/>
            <w:shd w:val="clear" w:color="auto" w:fill="002060"/>
          </w:tcPr>
          <w:p w14:paraId="230CEA93" w14:textId="77777777" w:rsidR="002B1E5B" w:rsidRDefault="002B1E5B" w:rsidP="00920479">
            <w:r>
              <w:rPr>
                <w:b/>
                <w:color w:val="FFFFFF"/>
              </w:rPr>
              <w:t>Explanation:</w:t>
            </w:r>
          </w:p>
        </w:tc>
        <w:tc>
          <w:tcPr>
            <w:tcW w:w="0" w:type="auto"/>
            <w:shd w:val="clear" w:color="auto" w:fill="002060"/>
          </w:tcPr>
          <w:p w14:paraId="418FDEF8" w14:textId="77777777" w:rsidR="002B1E5B" w:rsidRDefault="002B1E5B" w:rsidP="00920479">
            <w:r>
              <w:rPr>
                <w:b/>
                <w:color w:val="FFFFFF"/>
              </w:rPr>
              <w:t>Further information on the product, the validity of the information provided and this data record.@en</w:t>
            </w:r>
          </w:p>
        </w:tc>
        <w:tc>
          <w:tcPr>
            <w:tcW w:w="0" w:type="auto"/>
            <w:shd w:val="clear" w:color="auto" w:fill="002060"/>
          </w:tcPr>
          <w:p w14:paraId="4769BA91" w14:textId="77777777" w:rsidR="002B1E5B" w:rsidRDefault="002B1E5B" w:rsidP="00920479"/>
        </w:tc>
        <w:tc>
          <w:tcPr>
            <w:tcW w:w="0" w:type="auto"/>
            <w:shd w:val="clear" w:color="auto" w:fill="002060"/>
          </w:tcPr>
          <w:p w14:paraId="3E272AC9" w14:textId="77777777" w:rsidR="002B1E5B" w:rsidRDefault="002B1E5B" w:rsidP="00920479"/>
        </w:tc>
      </w:tr>
      <w:tr w:rsidR="002B1E5B" w14:paraId="2DBC7459" w14:textId="77777777" w:rsidTr="00920479">
        <w:tc>
          <w:tcPr>
            <w:tcW w:w="0" w:type="auto"/>
            <w:shd w:val="clear" w:color="auto" w:fill="002060"/>
          </w:tcPr>
          <w:p w14:paraId="682AD248" w14:textId="77777777" w:rsidR="002B1E5B" w:rsidRDefault="002B1E5B" w:rsidP="00920479">
            <w:r>
              <w:rPr>
                <w:b/>
                <w:color w:val="FFFFFF"/>
              </w:rPr>
              <w:t>[SME type]</w:t>
            </w:r>
            <w:r>
              <w:rPr>
                <w:b/>
                <w:color w:val="FFFFFF"/>
              </w:rPr>
              <w:br/>
              <w:t>idShort</w:t>
            </w:r>
          </w:p>
        </w:tc>
        <w:tc>
          <w:tcPr>
            <w:tcW w:w="0" w:type="auto"/>
            <w:shd w:val="clear" w:color="auto" w:fill="002060"/>
          </w:tcPr>
          <w:p w14:paraId="4DD1F7E3" w14:textId="77777777" w:rsidR="002B1E5B" w:rsidRDefault="002B1E5B" w:rsidP="00920479">
            <w:r>
              <w:rPr>
                <w:b/>
                <w:color w:val="FFFFFF"/>
              </w:rPr>
              <w:t>semanticId</w:t>
            </w:r>
            <w:r>
              <w:rPr>
                <w:b/>
                <w:color w:val="FFFFFF"/>
              </w:rPr>
              <w:br/>
              <w:t>Description@en</w:t>
            </w:r>
          </w:p>
        </w:tc>
        <w:tc>
          <w:tcPr>
            <w:tcW w:w="0" w:type="auto"/>
            <w:shd w:val="clear" w:color="auto" w:fill="002060"/>
          </w:tcPr>
          <w:p w14:paraId="0B1F903E" w14:textId="77777777" w:rsidR="002B1E5B" w:rsidRDefault="002B1E5B" w:rsidP="00920479">
            <w:r>
              <w:rPr>
                <w:b/>
                <w:color w:val="FFFFFF"/>
              </w:rPr>
              <w:t>[valueType]</w:t>
            </w:r>
            <w:r>
              <w:rPr>
                <w:b/>
                <w:color w:val="FFFFFF"/>
              </w:rPr>
              <w:br/>
              <w:t>example</w:t>
            </w:r>
          </w:p>
        </w:tc>
        <w:tc>
          <w:tcPr>
            <w:tcW w:w="0" w:type="auto"/>
            <w:shd w:val="clear" w:color="auto" w:fill="002060"/>
          </w:tcPr>
          <w:p w14:paraId="54ED46A8" w14:textId="77777777" w:rsidR="002B1E5B" w:rsidRDefault="002B1E5B" w:rsidP="00920479">
            <w:r>
              <w:rPr>
                <w:b/>
                <w:color w:val="FFFFFF"/>
              </w:rPr>
              <w:t>card.</w:t>
            </w:r>
          </w:p>
        </w:tc>
      </w:tr>
      <w:tr w:rsidR="002B1E5B" w14:paraId="507960F1" w14:textId="77777777" w:rsidTr="00920479">
        <w:tc>
          <w:tcPr>
            <w:tcW w:w="0" w:type="auto"/>
          </w:tcPr>
          <w:p w14:paraId="31C84197" w14:textId="77777777" w:rsidR="002B1E5B" w:rsidRDefault="002B1E5B" w:rsidP="00920479">
            <w:r>
              <w:t>[MLP]</w:t>
            </w:r>
            <w:r>
              <w:br/>
              <w:t>TextStatement</w:t>
            </w:r>
          </w:p>
        </w:tc>
        <w:tc>
          <w:tcPr>
            <w:tcW w:w="0" w:type="auto"/>
          </w:tcPr>
          <w:p w14:paraId="6A890DBA" w14:textId="577372F6" w:rsidR="002B1E5B" w:rsidRDefault="002B1E5B" w:rsidP="00920479">
            <w:r>
              <w:t>0173</w:t>
            </w:r>
            <w:r w:rsidR="000C57DE">
              <w:noBreakHyphen/>
            </w:r>
            <w:r>
              <w:t>1#02</w:t>
            </w:r>
            <w:r w:rsidR="000C57DE">
              <w:noBreakHyphen/>
            </w:r>
            <w:r>
              <w:t>ABK134#002</w:t>
            </w:r>
            <w:r>
              <w:br/>
              <w:t xml:space="preserve">Text statement Statement by the manufacturer in text form, e.g. scope of validity of the statements, scopes of application, conditions of operation. </w:t>
            </w:r>
            <w:r w:rsidR="000C57DE">
              <w:noBreakHyphen/>
            </w:r>
          </w:p>
        </w:tc>
        <w:tc>
          <w:tcPr>
            <w:tcW w:w="0" w:type="auto"/>
          </w:tcPr>
          <w:p w14:paraId="26E08A8A" w14:textId="513F12DD" w:rsidR="002B1E5B" w:rsidRDefault="002B1E5B" w:rsidP="00920479">
            <w:r>
              <w:t>[</w:t>
            </w:r>
            <w:r w:rsidR="000C57DE">
              <w:noBreakHyphen/>
            </w:r>
            <w:r>
              <w:t>]</w:t>
            </w:r>
            <w:r>
              <w:br/>
            </w:r>
          </w:p>
          <w:p w14:paraId="0F2F8E2D" w14:textId="77777777" w:rsidR="002B1E5B" w:rsidRDefault="002B1E5B" w:rsidP="00920479">
            <w:r>
              <w:rPr>
                <w:rFonts w:hint="eastAsia"/>
              </w:rPr>
              <w:t>Validity text</w:t>
            </w:r>
          </w:p>
        </w:tc>
        <w:tc>
          <w:tcPr>
            <w:tcW w:w="0" w:type="auto"/>
            <w:vAlign w:val="center"/>
          </w:tcPr>
          <w:p w14:paraId="2E6E171C" w14:textId="77777777" w:rsidR="002B1E5B" w:rsidRDefault="002B1E5B" w:rsidP="00920479">
            <w:r w:rsidRPr="00D30925">
              <w:t>0..1</w:t>
            </w:r>
          </w:p>
        </w:tc>
      </w:tr>
      <w:tr w:rsidR="002B1E5B" w14:paraId="225EBB08" w14:textId="77777777" w:rsidTr="00920479">
        <w:tc>
          <w:tcPr>
            <w:tcW w:w="0" w:type="auto"/>
          </w:tcPr>
          <w:p w14:paraId="5B88DA3C" w14:textId="77777777" w:rsidR="002B1E5B" w:rsidRDefault="002B1E5B" w:rsidP="00920479">
            <w:r>
              <w:t>[Prop]</w:t>
            </w:r>
            <w:r>
              <w:br/>
              <w:t>ValidDate</w:t>
            </w:r>
          </w:p>
        </w:tc>
        <w:tc>
          <w:tcPr>
            <w:tcW w:w="0" w:type="auto"/>
          </w:tcPr>
          <w:p w14:paraId="2C292416" w14:textId="1DE9C145" w:rsidR="002B1E5B" w:rsidRDefault="002B1E5B" w:rsidP="00920479">
            <w:r>
              <w:t>0173</w:t>
            </w:r>
            <w:r w:rsidR="000C57DE">
              <w:noBreakHyphen/>
            </w:r>
            <w:r>
              <w:t>1#02</w:t>
            </w:r>
            <w:r w:rsidR="000C57DE">
              <w:noBreakHyphen/>
            </w:r>
            <w:r>
              <w:t>ABL775#001</w:t>
            </w:r>
            <w:r>
              <w:br/>
              <w:t xml:space="preserve">Validity date Date at which a product, process, norm or similar becomes invalid </w:t>
            </w:r>
            <w:r w:rsidR="000C57DE">
              <w:noBreakHyphen/>
            </w:r>
          </w:p>
        </w:tc>
        <w:tc>
          <w:tcPr>
            <w:tcW w:w="0" w:type="auto"/>
          </w:tcPr>
          <w:p w14:paraId="415A363C" w14:textId="77777777" w:rsidR="002B1E5B" w:rsidRDefault="002B1E5B" w:rsidP="00920479">
            <w:r>
              <w:t>[Date]</w:t>
            </w:r>
          </w:p>
          <w:p w14:paraId="3CDF7842" w14:textId="2A952811" w:rsidR="002B1E5B" w:rsidRDefault="002B1E5B" w:rsidP="00920479">
            <w:r>
              <w:rPr>
                <w:rFonts w:hint="eastAsia"/>
              </w:rPr>
              <w:t>2026</w:t>
            </w:r>
            <w:r w:rsidR="000C57DE">
              <w:rPr>
                <w:rFonts w:hint="eastAsia"/>
              </w:rPr>
              <w:noBreakHyphen/>
            </w:r>
            <w:r>
              <w:rPr>
                <w:rFonts w:hint="eastAsia"/>
              </w:rPr>
              <w:t>01</w:t>
            </w:r>
            <w:r w:rsidR="000C57DE">
              <w:rPr>
                <w:rFonts w:hint="eastAsia"/>
              </w:rPr>
              <w:noBreakHyphen/>
            </w:r>
            <w:r>
              <w:rPr>
                <w:rFonts w:hint="eastAsia"/>
              </w:rPr>
              <w:t>01</w:t>
            </w:r>
          </w:p>
        </w:tc>
        <w:tc>
          <w:tcPr>
            <w:tcW w:w="0" w:type="auto"/>
            <w:vAlign w:val="center"/>
          </w:tcPr>
          <w:p w14:paraId="64155B5C" w14:textId="77777777" w:rsidR="002B1E5B" w:rsidRDefault="002B1E5B" w:rsidP="00920479">
            <w:r w:rsidRPr="00D30925">
              <w:t>0..1</w:t>
            </w:r>
          </w:p>
        </w:tc>
      </w:tr>
    </w:tbl>
    <w:p w14:paraId="2739D6E2" w14:textId="77777777" w:rsidR="002B1E5B" w:rsidRDefault="002B1E5B" w:rsidP="002B1E5B"/>
    <w:p w14:paraId="70F55FAF"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04"/>
        <w:gridCol w:w="5680"/>
        <w:gridCol w:w="1112"/>
        <w:gridCol w:w="485"/>
      </w:tblGrid>
      <w:tr w:rsidR="002B1E5B" w14:paraId="12ADE91D" w14:textId="77777777" w:rsidTr="00920479">
        <w:tc>
          <w:tcPr>
            <w:tcW w:w="0" w:type="auto"/>
            <w:shd w:val="clear" w:color="auto" w:fill="002060"/>
          </w:tcPr>
          <w:p w14:paraId="1064B6A3" w14:textId="77777777" w:rsidR="002B1E5B" w:rsidRDefault="002B1E5B" w:rsidP="00920479">
            <w:r>
              <w:rPr>
                <w:b/>
                <w:color w:val="FFFFFF"/>
              </w:rPr>
              <w:t>idShort:</w:t>
            </w:r>
          </w:p>
        </w:tc>
        <w:tc>
          <w:tcPr>
            <w:tcW w:w="0" w:type="auto"/>
            <w:shd w:val="clear" w:color="auto" w:fill="002060"/>
          </w:tcPr>
          <w:p w14:paraId="02BF3AA6" w14:textId="77777777" w:rsidR="002B1E5B" w:rsidRDefault="002B1E5B" w:rsidP="00920479">
            <w:r>
              <w:rPr>
                <w:b/>
                <w:color w:val="FFFFFF"/>
              </w:rPr>
              <w:t>TechnicalProperties</w:t>
            </w:r>
          </w:p>
        </w:tc>
        <w:tc>
          <w:tcPr>
            <w:tcW w:w="0" w:type="auto"/>
            <w:shd w:val="clear" w:color="auto" w:fill="002060"/>
          </w:tcPr>
          <w:p w14:paraId="7D39A4F4" w14:textId="77777777" w:rsidR="002B1E5B" w:rsidRDefault="002B1E5B" w:rsidP="00920479"/>
        </w:tc>
        <w:tc>
          <w:tcPr>
            <w:tcW w:w="0" w:type="auto"/>
            <w:shd w:val="clear" w:color="auto" w:fill="002060"/>
          </w:tcPr>
          <w:p w14:paraId="277A1CC1" w14:textId="77777777" w:rsidR="002B1E5B" w:rsidRDefault="002B1E5B" w:rsidP="00920479"/>
        </w:tc>
      </w:tr>
      <w:tr w:rsidR="002B1E5B" w14:paraId="6EC94D02" w14:textId="77777777" w:rsidTr="00920479">
        <w:tc>
          <w:tcPr>
            <w:tcW w:w="0" w:type="auto"/>
            <w:shd w:val="clear" w:color="auto" w:fill="002060"/>
          </w:tcPr>
          <w:p w14:paraId="34D4BE93" w14:textId="77777777" w:rsidR="002B1E5B" w:rsidRDefault="002B1E5B" w:rsidP="00920479">
            <w:r>
              <w:rPr>
                <w:b/>
                <w:color w:val="FFFFFF"/>
              </w:rPr>
              <w:t>Class:</w:t>
            </w:r>
          </w:p>
        </w:tc>
        <w:tc>
          <w:tcPr>
            <w:tcW w:w="0" w:type="auto"/>
            <w:shd w:val="clear" w:color="auto" w:fill="002060"/>
          </w:tcPr>
          <w:p w14:paraId="609FDA5A" w14:textId="77777777" w:rsidR="002B1E5B" w:rsidRDefault="002B1E5B" w:rsidP="00920479">
            <w:r>
              <w:rPr>
                <w:b/>
                <w:color w:val="FFFFFF"/>
              </w:rPr>
              <w:t>SubmodelElementCollection</w:t>
            </w:r>
          </w:p>
        </w:tc>
        <w:tc>
          <w:tcPr>
            <w:tcW w:w="0" w:type="auto"/>
            <w:shd w:val="clear" w:color="auto" w:fill="002060"/>
          </w:tcPr>
          <w:p w14:paraId="6F889D70" w14:textId="77777777" w:rsidR="002B1E5B" w:rsidRDefault="002B1E5B" w:rsidP="00920479"/>
        </w:tc>
        <w:tc>
          <w:tcPr>
            <w:tcW w:w="0" w:type="auto"/>
            <w:shd w:val="clear" w:color="auto" w:fill="002060"/>
          </w:tcPr>
          <w:p w14:paraId="670CBD5B" w14:textId="77777777" w:rsidR="002B1E5B" w:rsidRDefault="002B1E5B" w:rsidP="00920479"/>
        </w:tc>
      </w:tr>
      <w:tr w:rsidR="002B1E5B" w14:paraId="6E471FD6" w14:textId="77777777" w:rsidTr="00920479">
        <w:tc>
          <w:tcPr>
            <w:tcW w:w="0" w:type="auto"/>
            <w:shd w:val="clear" w:color="auto" w:fill="002060"/>
          </w:tcPr>
          <w:p w14:paraId="3B9C36B8" w14:textId="77777777" w:rsidR="002B1E5B" w:rsidRDefault="002B1E5B" w:rsidP="00920479">
            <w:r>
              <w:rPr>
                <w:b/>
                <w:color w:val="FFFFFF"/>
              </w:rPr>
              <w:t>semanticId:</w:t>
            </w:r>
          </w:p>
        </w:tc>
        <w:tc>
          <w:tcPr>
            <w:tcW w:w="0" w:type="auto"/>
            <w:shd w:val="clear" w:color="auto" w:fill="002060"/>
          </w:tcPr>
          <w:p w14:paraId="72EC0762" w14:textId="25D23E58"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ABK164#002</w:t>
            </w:r>
          </w:p>
        </w:tc>
        <w:tc>
          <w:tcPr>
            <w:tcW w:w="0" w:type="auto"/>
            <w:shd w:val="clear" w:color="auto" w:fill="002060"/>
          </w:tcPr>
          <w:p w14:paraId="63E432EF" w14:textId="77777777" w:rsidR="002B1E5B" w:rsidRDefault="002B1E5B" w:rsidP="00920479"/>
        </w:tc>
        <w:tc>
          <w:tcPr>
            <w:tcW w:w="0" w:type="auto"/>
            <w:shd w:val="clear" w:color="auto" w:fill="002060"/>
          </w:tcPr>
          <w:p w14:paraId="4482F03D" w14:textId="77777777" w:rsidR="002B1E5B" w:rsidRDefault="002B1E5B" w:rsidP="00920479"/>
        </w:tc>
      </w:tr>
      <w:tr w:rsidR="002B1E5B" w14:paraId="0ED675E5" w14:textId="77777777" w:rsidTr="00920479">
        <w:tc>
          <w:tcPr>
            <w:tcW w:w="0" w:type="auto"/>
            <w:shd w:val="clear" w:color="auto" w:fill="002060"/>
          </w:tcPr>
          <w:p w14:paraId="399D401D" w14:textId="77777777" w:rsidR="002B1E5B" w:rsidRDefault="002B1E5B" w:rsidP="00920479">
            <w:r>
              <w:rPr>
                <w:b/>
                <w:color w:val="FFFFFF"/>
              </w:rPr>
              <w:t>Parent:</w:t>
            </w:r>
          </w:p>
        </w:tc>
        <w:tc>
          <w:tcPr>
            <w:tcW w:w="0" w:type="auto"/>
            <w:shd w:val="clear" w:color="auto" w:fill="002060"/>
          </w:tcPr>
          <w:p w14:paraId="60B17D9D" w14:textId="77777777" w:rsidR="002B1E5B" w:rsidRDefault="002B1E5B" w:rsidP="00920479">
            <w:r>
              <w:rPr>
                <w:b/>
                <w:color w:val="FFFFFF"/>
              </w:rPr>
              <w:t>TechnicalProperties</w:t>
            </w:r>
          </w:p>
        </w:tc>
        <w:tc>
          <w:tcPr>
            <w:tcW w:w="0" w:type="auto"/>
            <w:shd w:val="clear" w:color="auto" w:fill="002060"/>
          </w:tcPr>
          <w:p w14:paraId="142CCB27" w14:textId="77777777" w:rsidR="002B1E5B" w:rsidRDefault="002B1E5B" w:rsidP="00920479"/>
        </w:tc>
        <w:tc>
          <w:tcPr>
            <w:tcW w:w="0" w:type="auto"/>
            <w:shd w:val="clear" w:color="auto" w:fill="002060"/>
          </w:tcPr>
          <w:p w14:paraId="157A45DA" w14:textId="77777777" w:rsidR="002B1E5B" w:rsidRDefault="002B1E5B" w:rsidP="00920479"/>
        </w:tc>
      </w:tr>
      <w:tr w:rsidR="002B1E5B" w14:paraId="1FF3587A" w14:textId="77777777" w:rsidTr="00920479">
        <w:tc>
          <w:tcPr>
            <w:tcW w:w="0" w:type="auto"/>
            <w:shd w:val="clear" w:color="auto" w:fill="002060"/>
          </w:tcPr>
          <w:p w14:paraId="5475806C" w14:textId="77777777" w:rsidR="002B1E5B" w:rsidRDefault="002B1E5B" w:rsidP="00920479">
            <w:r>
              <w:rPr>
                <w:b/>
                <w:color w:val="FFFFFF"/>
              </w:rPr>
              <w:t>Explanation:</w:t>
            </w:r>
          </w:p>
        </w:tc>
        <w:tc>
          <w:tcPr>
            <w:tcW w:w="0" w:type="auto"/>
            <w:shd w:val="clear" w:color="auto" w:fill="002060"/>
          </w:tcPr>
          <w:p w14:paraId="3ACC8BD9" w14:textId="77777777" w:rsidR="002B1E5B" w:rsidRDefault="002B1E5B" w:rsidP="00920479">
            <w:r>
              <w:rPr>
                <w:b/>
                <w:color w:val="FFFFFF"/>
              </w:rPr>
              <w:t>Technical properties of the sintering furnace@en,소결로 기술 사양@kr</w:t>
            </w:r>
          </w:p>
        </w:tc>
        <w:tc>
          <w:tcPr>
            <w:tcW w:w="0" w:type="auto"/>
            <w:shd w:val="clear" w:color="auto" w:fill="002060"/>
          </w:tcPr>
          <w:p w14:paraId="541DCACA" w14:textId="77777777" w:rsidR="002B1E5B" w:rsidRDefault="002B1E5B" w:rsidP="00920479"/>
        </w:tc>
        <w:tc>
          <w:tcPr>
            <w:tcW w:w="0" w:type="auto"/>
            <w:shd w:val="clear" w:color="auto" w:fill="002060"/>
          </w:tcPr>
          <w:p w14:paraId="15F981C0" w14:textId="77777777" w:rsidR="002B1E5B" w:rsidRDefault="002B1E5B" w:rsidP="00920479"/>
        </w:tc>
      </w:tr>
      <w:tr w:rsidR="002B1E5B" w14:paraId="7662F7A2" w14:textId="77777777" w:rsidTr="00920479">
        <w:tc>
          <w:tcPr>
            <w:tcW w:w="0" w:type="auto"/>
            <w:shd w:val="clear" w:color="auto" w:fill="002060"/>
          </w:tcPr>
          <w:p w14:paraId="5595FCDD" w14:textId="77777777" w:rsidR="002B1E5B" w:rsidRDefault="002B1E5B" w:rsidP="00920479">
            <w:r>
              <w:rPr>
                <w:b/>
                <w:color w:val="FFFFFF"/>
              </w:rPr>
              <w:t>[SME type]</w:t>
            </w:r>
            <w:r>
              <w:rPr>
                <w:b/>
                <w:color w:val="FFFFFF"/>
              </w:rPr>
              <w:br/>
            </w:r>
            <w:r>
              <w:rPr>
                <w:b/>
                <w:color w:val="FFFFFF"/>
              </w:rPr>
              <w:lastRenderedPageBreak/>
              <w:t>idShort</w:t>
            </w:r>
          </w:p>
        </w:tc>
        <w:tc>
          <w:tcPr>
            <w:tcW w:w="0" w:type="auto"/>
            <w:shd w:val="clear" w:color="auto" w:fill="002060"/>
          </w:tcPr>
          <w:p w14:paraId="76127B21" w14:textId="77777777" w:rsidR="002B1E5B" w:rsidRDefault="002B1E5B" w:rsidP="00920479">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3E0AA0D1" w14:textId="77777777" w:rsidR="002B1E5B" w:rsidRDefault="002B1E5B" w:rsidP="00920479">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38C84745" w14:textId="77777777" w:rsidR="002B1E5B" w:rsidRDefault="002B1E5B" w:rsidP="00920479">
            <w:r>
              <w:rPr>
                <w:b/>
                <w:color w:val="FFFFFF"/>
              </w:rPr>
              <w:lastRenderedPageBreak/>
              <w:t>card.</w:t>
            </w:r>
          </w:p>
        </w:tc>
      </w:tr>
      <w:tr w:rsidR="002B1E5B" w14:paraId="2C34F553" w14:textId="77777777" w:rsidTr="00920479">
        <w:tc>
          <w:tcPr>
            <w:tcW w:w="0" w:type="auto"/>
          </w:tcPr>
          <w:p w14:paraId="4DC2EC53" w14:textId="77777777" w:rsidR="002B1E5B" w:rsidRDefault="002B1E5B" w:rsidP="00920479">
            <w:r>
              <w:t>[SMC]</w:t>
            </w:r>
            <w:r>
              <w:br/>
              <w:t>OverallDimensions</w:t>
            </w:r>
          </w:p>
        </w:tc>
        <w:tc>
          <w:tcPr>
            <w:tcW w:w="0" w:type="auto"/>
          </w:tcPr>
          <w:p w14:paraId="49F10A56" w14:textId="7926B407" w:rsidR="002B1E5B" w:rsidRDefault="002B1E5B" w:rsidP="00920479">
            <w:r>
              <w:t>https://www.smart</w:t>
            </w:r>
            <w:r w:rsidR="000C57DE">
              <w:noBreakHyphen/>
            </w:r>
            <w:r>
              <w:t>factory.kr/ids/cd/OverallDimensions/1/0</w:t>
            </w:r>
            <w:r>
              <w:br/>
              <w:t>OverallDimensions A collection of technical data specifying the machine's overall size, weight, and footprint Overall machine dimensions and weight specifications</w:t>
            </w:r>
          </w:p>
        </w:tc>
        <w:tc>
          <w:tcPr>
            <w:tcW w:w="0" w:type="auto"/>
          </w:tcPr>
          <w:p w14:paraId="3F266B72" w14:textId="035EA09F" w:rsidR="002B1E5B" w:rsidRDefault="002B1E5B" w:rsidP="00920479">
            <w:r>
              <w:t>[</w:t>
            </w:r>
            <w:r w:rsidR="000C57DE">
              <w:noBreakHyphen/>
            </w:r>
            <w:r>
              <w:t>]</w:t>
            </w:r>
            <w:r>
              <w:br/>
              <w:t>5 elements</w:t>
            </w:r>
          </w:p>
        </w:tc>
        <w:tc>
          <w:tcPr>
            <w:tcW w:w="0" w:type="auto"/>
            <w:vAlign w:val="center"/>
          </w:tcPr>
          <w:p w14:paraId="3FF4C4F6" w14:textId="77777777" w:rsidR="002B1E5B" w:rsidRDefault="002B1E5B" w:rsidP="00920479">
            <w:r>
              <w:rPr>
                <w:rFonts w:hint="eastAsia"/>
              </w:rPr>
              <w:t>1</w:t>
            </w:r>
          </w:p>
        </w:tc>
      </w:tr>
      <w:tr w:rsidR="002B1E5B" w14:paraId="2807E971" w14:textId="77777777" w:rsidTr="00920479">
        <w:tc>
          <w:tcPr>
            <w:tcW w:w="0" w:type="auto"/>
          </w:tcPr>
          <w:p w14:paraId="06B43078" w14:textId="77777777" w:rsidR="002B1E5B" w:rsidRDefault="002B1E5B" w:rsidP="00920479">
            <w:r>
              <w:t>[SMC]</w:t>
            </w:r>
            <w:r>
              <w:br/>
              <w:t>MixingChamber</w:t>
            </w:r>
          </w:p>
        </w:tc>
        <w:tc>
          <w:tcPr>
            <w:tcW w:w="0" w:type="auto"/>
          </w:tcPr>
          <w:p w14:paraId="49B431BA" w14:textId="43525208" w:rsidR="002B1E5B" w:rsidRDefault="002B1E5B" w:rsidP="00920479">
            <w:r>
              <w:t>https://www.smart</w:t>
            </w:r>
            <w:r w:rsidR="000C57DE">
              <w:noBreakHyphen/>
            </w:r>
            <w:r>
              <w:t>factory.kr/ids/cd/MixingChamber/1/0</w:t>
            </w:r>
            <w:r>
              <w:br/>
              <w:t>MixingChamber A collection of mixing chamber Mixing Chamber specifications and characteristics</w:t>
            </w:r>
          </w:p>
        </w:tc>
        <w:tc>
          <w:tcPr>
            <w:tcW w:w="0" w:type="auto"/>
          </w:tcPr>
          <w:p w14:paraId="20E48703" w14:textId="56CD7CD3" w:rsidR="002B1E5B" w:rsidRDefault="002B1E5B" w:rsidP="00920479">
            <w:r>
              <w:t>[</w:t>
            </w:r>
            <w:r w:rsidR="000C57DE">
              <w:noBreakHyphen/>
            </w:r>
            <w:r>
              <w:t>]</w:t>
            </w:r>
            <w:r>
              <w:br/>
              <w:t>2 elements</w:t>
            </w:r>
          </w:p>
        </w:tc>
        <w:tc>
          <w:tcPr>
            <w:tcW w:w="0" w:type="auto"/>
            <w:vAlign w:val="center"/>
          </w:tcPr>
          <w:p w14:paraId="7A1C3AC7" w14:textId="77777777" w:rsidR="002B1E5B" w:rsidRDefault="002B1E5B" w:rsidP="00920479">
            <w:r>
              <w:rPr>
                <w:rFonts w:hint="eastAsia"/>
              </w:rPr>
              <w:t>1</w:t>
            </w:r>
          </w:p>
        </w:tc>
      </w:tr>
    </w:tbl>
    <w:p w14:paraId="52936559" w14:textId="77777777" w:rsidR="002B1E5B" w:rsidRDefault="002B1E5B" w:rsidP="002B1E5B"/>
    <w:p w14:paraId="7BA3E43D"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010A81ED" w14:textId="77777777" w:rsidTr="00920479">
        <w:tc>
          <w:tcPr>
            <w:tcW w:w="0" w:type="auto"/>
            <w:shd w:val="clear" w:color="auto" w:fill="002060"/>
          </w:tcPr>
          <w:p w14:paraId="5978015A" w14:textId="77777777" w:rsidR="002B1E5B" w:rsidRDefault="002B1E5B" w:rsidP="00920479">
            <w:r>
              <w:rPr>
                <w:b/>
                <w:color w:val="FFFFFF"/>
              </w:rPr>
              <w:t>idShort:</w:t>
            </w:r>
          </w:p>
        </w:tc>
        <w:tc>
          <w:tcPr>
            <w:tcW w:w="0" w:type="auto"/>
            <w:shd w:val="clear" w:color="auto" w:fill="002060"/>
          </w:tcPr>
          <w:p w14:paraId="6BD8CA03" w14:textId="77777777" w:rsidR="002B1E5B" w:rsidRDefault="002B1E5B" w:rsidP="00920479">
            <w:r>
              <w:rPr>
                <w:b/>
                <w:color w:val="FFFFFF"/>
              </w:rPr>
              <w:t>OverallDimensions</w:t>
            </w:r>
          </w:p>
        </w:tc>
        <w:tc>
          <w:tcPr>
            <w:tcW w:w="0" w:type="auto"/>
            <w:shd w:val="clear" w:color="auto" w:fill="002060"/>
          </w:tcPr>
          <w:p w14:paraId="76CAB9A4" w14:textId="77777777" w:rsidR="002B1E5B" w:rsidRDefault="002B1E5B" w:rsidP="00920479"/>
        </w:tc>
        <w:tc>
          <w:tcPr>
            <w:tcW w:w="0" w:type="auto"/>
            <w:shd w:val="clear" w:color="auto" w:fill="002060"/>
          </w:tcPr>
          <w:p w14:paraId="5A40BFCA" w14:textId="77777777" w:rsidR="002B1E5B" w:rsidRDefault="002B1E5B" w:rsidP="00920479"/>
        </w:tc>
      </w:tr>
      <w:tr w:rsidR="002B1E5B" w14:paraId="0517424E" w14:textId="77777777" w:rsidTr="00920479">
        <w:tc>
          <w:tcPr>
            <w:tcW w:w="0" w:type="auto"/>
            <w:shd w:val="clear" w:color="auto" w:fill="002060"/>
          </w:tcPr>
          <w:p w14:paraId="0B2716E6" w14:textId="77777777" w:rsidR="002B1E5B" w:rsidRDefault="002B1E5B" w:rsidP="00920479">
            <w:r>
              <w:rPr>
                <w:b/>
                <w:color w:val="FFFFFF"/>
              </w:rPr>
              <w:t>Class:</w:t>
            </w:r>
          </w:p>
        </w:tc>
        <w:tc>
          <w:tcPr>
            <w:tcW w:w="0" w:type="auto"/>
            <w:shd w:val="clear" w:color="auto" w:fill="002060"/>
          </w:tcPr>
          <w:p w14:paraId="75A63910" w14:textId="77777777" w:rsidR="002B1E5B" w:rsidRDefault="002B1E5B" w:rsidP="00920479">
            <w:r>
              <w:rPr>
                <w:b/>
                <w:color w:val="FFFFFF"/>
              </w:rPr>
              <w:t>SubmodelElementCollection</w:t>
            </w:r>
          </w:p>
        </w:tc>
        <w:tc>
          <w:tcPr>
            <w:tcW w:w="0" w:type="auto"/>
            <w:shd w:val="clear" w:color="auto" w:fill="002060"/>
          </w:tcPr>
          <w:p w14:paraId="04E81968" w14:textId="77777777" w:rsidR="002B1E5B" w:rsidRDefault="002B1E5B" w:rsidP="00920479"/>
        </w:tc>
        <w:tc>
          <w:tcPr>
            <w:tcW w:w="0" w:type="auto"/>
            <w:shd w:val="clear" w:color="auto" w:fill="002060"/>
          </w:tcPr>
          <w:p w14:paraId="57236CF1" w14:textId="77777777" w:rsidR="002B1E5B" w:rsidRDefault="002B1E5B" w:rsidP="00920479"/>
        </w:tc>
      </w:tr>
      <w:tr w:rsidR="002B1E5B" w14:paraId="370CDAD6" w14:textId="77777777" w:rsidTr="00920479">
        <w:tc>
          <w:tcPr>
            <w:tcW w:w="0" w:type="auto"/>
            <w:shd w:val="clear" w:color="auto" w:fill="002060"/>
          </w:tcPr>
          <w:p w14:paraId="68575B43" w14:textId="77777777" w:rsidR="002B1E5B" w:rsidRDefault="002B1E5B" w:rsidP="00920479">
            <w:r>
              <w:rPr>
                <w:b/>
                <w:color w:val="FFFFFF"/>
              </w:rPr>
              <w:t>semanticId:</w:t>
            </w:r>
          </w:p>
        </w:tc>
        <w:tc>
          <w:tcPr>
            <w:tcW w:w="0" w:type="auto"/>
            <w:shd w:val="clear" w:color="auto" w:fill="002060"/>
          </w:tcPr>
          <w:p w14:paraId="7A550AA1" w14:textId="7310D1EB" w:rsidR="002B1E5B" w:rsidRDefault="002B1E5B" w:rsidP="00920479">
            <w:r>
              <w:rPr>
                <w:b/>
                <w:color w:val="FFFFFF"/>
              </w:rPr>
              <w:t>https://www.smart</w:t>
            </w:r>
            <w:r w:rsidR="000C57DE">
              <w:rPr>
                <w:b/>
                <w:color w:val="FFFFFF"/>
              </w:rPr>
              <w:noBreakHyphen/>
            </w:r>
            <w:r>
              <w:rPr>
                <w:b/>
                <w:color w:val="FFFFFF"/>
              </w:rPr>
              <w:t>factory.kr/ids/cd/OverallDimensions/1/0</w:t>
            </w:r>
          </w:p>
        </w:tc>
        <w:tc>
          <w:tcPr>
            <w:tcW w:w="0" w:type="auto"/>
            <w:shd w:val="clear" w:color="auto" w:fill="002060"/>
          </w:tcPr>
          <w:p w14:paraId="2B85B4E8" w14:textId="77777777" w:rsidR="002B1E5B" w:rsidRDefault="002B1E5B" w:rsidP="00920479"/>
        </w:tc>
        <w:tc>
          <w:tcPr>
            <w:tcW w:w="0" w:type="auto"/>
            <w:shd w:val="clear" w:color="auto" w:fill="002060"/>
          </w:tcPr>
          <w:p w14:paraId="4379E9D8" w14:textId="77777777" w:rsidR="002B1E5B" w:rsidRDefault="002B1E5B" w:rsidP="00920479"/>
        </w:tc>
      </w:tr>
      <w:tr w:rsidR="002B1E5B" w14:paraId="6FC07CE7" w14:textId="77777777" w:rsidTr="00920479">
        <w:tc>
          <w:tcPr>
            <w:tcW w:w="0" w:type="auto"/>
            <w:shd w:val="clear" w:color="auto" w:fill="002060"/>
          </w:tcPr>
          <w:p w14:paraId="033415A5" w14:textId="77777777" w:rsidR="002B1E5B" w:rsidRDefault="002B1E5B" w:rsidP="00920479">
            <w:r>
              <w:rPr>
                <w:b/>
                <w:color w:val="FFFFFF"/>
              </w:rPr>
              <w:t>Parent:</w:t>
            </w:r>
          </w:p>
        </w:tc>
        <w:tc>
          <w:tcPr>
            <w:tcW w:w="0" w:type="auto"/>
            <w:shd w:val="clear" w:color="auto" w:fill="002060"/>
          </w:tcPr>
          <w:p w14:paraId="002EFC83" w14:textId="77777777" w:rsidR="002B1E5B" w:rsidRDefault="002B1E5B" w:rsidP="00920479">
            <w:r>
              <w:rPr>
                <w:b/>
                <w:color w:val="FFFFFF"/>
              </w:rPr>
              <w:t>OverallDimensions</w:t>
            </w:r>
          </w:p>
        </w:tc>
        <w:tc>
          <w:tcPr>
            <w:tcW w:w="0" w:type="auto"/>
            <w:shd w:val="clear" w:color="auto" w:fill="002060"/>
          </w:tcPr>
          <w:p w14:paraId="2599EF75" w14:textId="77777777" w:rsidR="002B1E5B" w:rsidRDefault="002B1E5B" w:rsidP="00920479"/>
        </w:tc>
        <w:tc>
          <w:tcPr>
            <w:tcW w:w="0" w:type="auto"/>
            <w:shd w:val="clear" w:color="auto" w:fill="002060"/>
          </w:tcPr>
          <w:p w14:paraId="1D841904" w14:textId="77777777" w:rsidR="002B1E5B" w:rsidRDefault="002B1E5B" w:rsidP="00920479"/>
        </w:tc>
      </w:tr>
      <w:tr w:rsidR="002B1E5B" w14:paraId="6E8C1D10" w14:textId="77777777" w:rsidTr="00920479">
        <w:tc>
          <w:tcPr>
            <w:tcW w:w="0" w:type="auto"/>
            <w:shd w:val="clear" w:color="auto" w:fill="002060"/>
          </w:tcPr>
          <w:p w14:paraId="46848A93" w14:textId="77777777" w:rsidR="002B1E5B" w:rsidRDefault="002B1E5B" w:rsidP="00920479">
            <w:r>
              <w:rPr>
                <w:b/>
                <w:color w:val="FFFFFF"/>
              </w:rPr>
              <w:t>Explanation:</w:t>
            </w:r>
          </w:p>
        </w:tc>
        <w:tc>
          <w:tcPr>
            <w:tcW w:w="0" w:type="auto"/>
            <w:shd w:val="clear" w:color="auto" w:fill="002060"/>
          </w:tcPr>
          <w:p w14:paraId="65C50F87" w14:textId="77777777" w:rsidR="002B1E5B" w:rsidRDefault="002B1E5B" w:rsidP="00920479">
            <w:r>
              <w:rPr>
                <w:b/>
                <w:color w:val="FFFFFF"/>
              </w:rPr>
              <w:t>Overall machine dimensions and weight specifications@en,전체 기계의 치수 및 무게사양@kr</w:t>
            </w:r>
          </w:p>
        </w:tc>
        <w:tc>
          <w:tcPr>
            <w:tcW w:w="0" w:type="auto"/>
            <w:shd w:val="clear" w:color="auto" w:fill="002060"/>
          </w:tcPr>
          <w:p w14:paraId="53F19DFC" w14:textId="77777777" w:rsidR="002B1E5B" w:rsidRDefault="002B1E5B" w:rsidP="00920479"/>
        </w:tc>
        <w:tc>
          <w:tcPr>
            <w:tcW w:w="0" w:type="auto"/>
            <w:shd w:val="clear" w:color="auto" w:fill="002060"/>
          </w:tcPr>
          <w:p w14:paraId="7746B49F" w14:textId="77777777" w:rsidR="002B1E5B" w:rsidRDefault="002B1E5B" w:rsidP="00920479"/>
        </w:tc>
      </w:tr>
      <w:tr w:rsidR="002B1E5B" w14:paraId="6B0BA576" w14:textId="77777777" w:rsidTr="00920479">
        <w:tc>
          <w:tcPr>
            <w:tcW w:w="0" w:type="auto"/>
            <w:shd w:val="clear" w:color="auto" w:fill="002060"/>
          </w:tcPr>
          <w:p w14:paraId="1043DED5" w14:textId="77777777" w:rsidR="002B1E5B" w:rsidRDefault="002B1E5B" w:rsidP="00920479">
            <w:r>
              <w:rPr>
                <w:b/>
                <w:color w:val="FFFFFF"/>
              </w:rPr>
              <w:t>[SME type]</w:t>
            </w:r>
            <w:r>
              <w:rPr>
                <w:b/>
                <w:color w:val="FFFFFF"/>
              </w:rPr>
              <w:br/>
              <w:t>idShort</w:t>
            </w:r>
          </w:p>
        </w:tc>
        <w:tc>
          <w:tcPr>
            <w:tcW w:w="0" w:type="auto"/>
            <w:shd w:val="clear" w:color="auto" w:fill="002060"/>
          </w:tcPr>
          <w:p w14:paraId="16C85A23" w14:textId="77777777" w:rsidR="002B1E5B" w:rsidRDefault="002B1E5B" w:rsidP="00920479">
            <w:r>
              <w:rPr>
                <w:b/>
                <w:color w:val="FFFFFF"/>
              </w:rPr>
              <w:t>semanticId</w:t>
            </w:r>
            <w:r>
              <w:rPr>
                <w:b/>
                <w:color w:val="FFFFFF"/>
              </w:rPr>
              <w:br/>
              <w:t>Description@en</w:t>
            </w:r>
          </w:p>
        </w:tc>
        <w:tc>
          <w:tcPr>
            <w:tcW w:w="0" w:type="auto"/>
            <w:shd w:val="clear" w:color="auto" w:fill="002060"/>
          </w:tcPr>
          <w:p w14:paraId="1F36B281" w14:textId="77777777" w:rsidR="002B1E5B" w:rsidRDefault="002B1E5B" w:rsidP="00920479">
            <w:r>
              <w:rPr>
                <w:b/>
                <w:color w:val="FFFFFF"/>
              </w:rPr>
              <w:t>[valueType]</w:t>
            </w:r>
            <w:r>
              <w:rPr>
                <w:b/>
                <w:color w:val="FFFFFF"/>
              </w:rPr>
              <w:br/>
              <w:t>example</w:t>
            </w:r>
          </w:p>
        </w:tc>
        <w:tc>
          <w:tcPr>
            <w:tcW w:w="0" w:type="auto"/>
            <w:shd w:val="clear" w:color="auto" w:fill="002060"/>
          </w:tcPr>
          <w:p w14:paraId="106AC4C6" w14:textId="77777777" w:rsidR="002B1E5B" w:rsidRDefault="002B1E5B" w:rsidP="00920479">
            <w:r>
              <w:rPr>
                <w:b/>
                <w:color w:val="FFFFFF"/>
              </w:rPr>
              <w:t>card.</w:t>
            </w:r>
          </w:p>
        </w:tc>
      </w:tr>
      <w:tr w:rsidR="002B1E5B" w14:paraId="61ED89DD" w14:textId="77777777" w:rsidTr="00920479">
        <w:tc>
          <w:tcPr>
            <w:tcW w:w="0" w:type="auto"/>
          </w:tcPr>
          <w:p w14:paraId="38D78F49" w14:textId="77777777" w:rsidR="002B1E5B" w:rsidRDefault="002B1E5B" w:rsidP="00920479">
            <w:r>
              <w:t>[Prop]</w:t>
            </w:r>
            <w:r>
              <w:br/>
              <w:t>Depth</w:t>
            </w:r>
          </w:p>
        </w:tc>
        <w:tc>
          <w:tcPr>
            <w:tcW w:w="0" w:type="auto"/>
          </w:tcPr>
          <w:p w14:paraId="40A0C141" w14:textId="041DFA3C" w:rsidR="002B1E5B" w:rsidRDefault="002B1E5B" w:rsidP="00920479">
            <w:r>
              <w:t>0173</w:t>
            </w:r>
            <w:r w:rsidR="000C57DE">
              <w:noBreakHyphen/>
            </w:r>
            <w:r>
              <w:t>1#02</w:t>
            </w:r>
            <w:r w:rsidR="000C57DE">
              <w:noBreakHyphen/>
            </w:r>
            <w:r>
              <w:t>BAB577#009</w:t>
            </w:r>
            <w:r>
              <w:br/>
              <w:t>depth for objects with fixed orientation or in preferred utilization position, the rear , generally away from the observer expansion is described as depth Overall machine depth</w:t>
            </w:r>
          </w:p>
        </w:tc>
        <w:tc>
          <w:tcPr>
            <w:tcW w:w="0" w:type="auto"/>
          </w:tcPr>
          <w:p w14:paraId="7222BD5E" w14:textId="77777777" w:rsidR="002B1E5B" w:rsidRDefault="002B1E5B" w:rsidP="00920479">
            <w:r>
              <w:t>[Float]</w:t>
            </w:r>
          </w:p>
          <w:p w14:paraId="39C7A86C" w14:textId="77777777" w:rsidR="002B1E5B" w:rsidRDefault="002B1E5B" w:rsidP="00920479">
            <w:r>
              <w:rPr>
                <w:rFonts w:hint="eastAsia"/>
              </w:rPr>
              <w:t>2500.0</w:t>
            </w:r>
          </w:p>
        </w:tc>
        <w:tc>
          <w:tcPr>
            <w:tcW w:w="0" w:type="auto"/>
            <w:vAlign w:val="center"/>
          </w:tcPr>
          <w:p w14:paraId="3B951904" w14:textId="77777777" w:rsidR="002B1E5B" w:rsidRDefault="002B1E5B" w:rsidP="00920479">
            <w:r w:rsidRPr="00D30925">
              <w:t>0..1</w:t>
            </w:r>
          </w:p>
        </w:tc>
      </w:tr>
      <w:tr w:rsidR="002B1E5B" w14:paraId="6D0B6AF5" w14:textId="77777777" w:rsidTr="00920479">
        <w:tc>
          <w:tcPr>
            <w:tcW w:w="0" w:type="auto"/>
          </w:tcPr>
          <w:p w14:paraId="70CED433" w14:textId="77777777" w:rsidR="002B1E5B" w:rsidRDefault="002B1E5B" w:rsidP="00920479">
            <w:r>
              <w:t>[Prop]</w:t>
            </w:r>
            <w:r>
              <w:br/>
              <w:t>Width</w:t>
            </w:r>
          </w:p>
        </w:tc>
        <w:tc>
          <w:tcPr>
            <w:tcW w:w="0" w:type="auto"/>
          </w:tcPr>
          <w:p w14:paraId="49AF9E77" w14:textId="62BA23B0" w:rsidR="002B1E5B" w:rsidRDefault="002B1E5B" w:rsidP="00920479">
            <w:r>
              <w:t>0173</w:t>
            </w:r>
            <w:r w:rsidR="000C57DE">
              <w:noBreakHyphen/>
            </w:r>
            <w:r>
              <w:t>1#02</w:t>
            </w:r>
            <w:r w:rsidR="000C57DE">
              <w:noBreakHyphen/>
            </w:r>
            <w:r>
              <w:t>BAF016#007</w:t>
            </w:r>
            <w:r>
              <w:br/>
              <w:t>width for objects with orientation in preferred position during use the dimension perpendicular to height/ length/depth Overall machine width</w:t>
            </w:r>
          </w:p>
        </w:tc>
        <w:tc>
          <w:tcPr>
            <w:tcW w:w="0" w:type="auto"/>
          </w:tcPr>
          <w:p w14:paraId="715F1178" w14:textId="77777777" w:rsidR="002B1E5B" w:rsidRDefault="002B1E5B" w:rsidP="00920479">
            <w:r>
              <w:t>[Float]</w:t>
            </w:r>
          </w:p>
          <w:p w14:paraId="672E2B6B" w14:textId="77777777" w:rsidR="002B1E5B" w:rsidRDefault="002B1E5B" w:rsidP="00920479">
            <w:r>
              <w:rPr>
                <w:rFonts w:hint="eastAsia"/>
              </w:rPr>
              <w:t>1800.0</w:t>
            </w:r>
          </w:p>
        </w:tc>
        <w:tc>
          <w:tcPr>
            <w:tcW w:w="0" w:type="auto"/>
            <w:vAlign w:val="center"/>
          </w:tcPr>
          <w:p w14:paraId="71448767" w14:textId="77777777" w:rsidR="002B1E5B" w:rsidRDefault="002B1E5B" w:rsidP="00920479">
            <w:r w:rsidRPr="00D30925">
              <w:t>0..1</w:t>
            </w:r>
          </w:p>
        </w:tc>
      </w:tr>
      <w:tr w:rsidR="002B1E5B" w14:paraId="06378275" w14:textId="77777777" w:rsidTr="00920479">
        <w:tc>
          <w:tcPr>
            <w:tcW w:w="0" w:type="auto"/>
          </w:tcPr>
          <w:p w14:paraId="6A13329C" w14:textId="77777777" w:rsidR="002B1E5B" w:rsidRDefault="002B1E5B" w:rsidP="00920479">
            <w:r>
              <w:t>[Prop]</w:t>
            </w:r>
            <w:r>
              <w:br/>
              <w:t>Height</w:t>
            </w:r>
          </w:p>
        </w:tc>
        <w:tc>
          <w:tcPr>
            <w:tcW w:w="0" w:type="auto"/>
          </w:tcPr>
          <w:p w14:paraId="7D898361" w14:textId="37609427" w:rsidR="002B1E5B" w:rsidRDefault="002B1E5B" w:rsidP="00920479">
            <w:r>
              <w:t>0173</w:t>
            </w:r>
            <w:r w:rsidR="000C57DE">
              <w:noBreakHyphen/>
            </w:r>
            <w:r>
              <w:t>1#02</w:t>
            </w:r>
            <w:r w:rsidR="000C57DE">
              <w:noBreakHyphen/>
            </w:r>
            <w:r>
              <w:t>BAA020#011</w:t>
            </w:r>
            <w:r>
              <w:br/>
              <w:t>height for objects with orientation in preferred position during use the dimension perpendicular to diameter/length/width/depth Overall machine height</w:t>
            </w:r>
          </w:p>
        </w:tc>
        <w:tc>
          <w:tcPr>
            <w:tcW w:w="0" w:type="auto"/>
          </w:tcPr>
          <w:p w14:paraId="1F8211FB" w14:textId="77777777" w:rsidR="002B1E5B" w:rsidRDefault="002B1E5B" w:rsidP="00920479">
            <w:r>
              <w:t>[Float]</w:t>
            </w:r>
          </w:p>
          <w:p w14:paraId="5BF899D5" w14:textId="77777777" w:rsidR="002B1E5B" w:rsidRDefault="002B1E5B" w:rsidP="00920479">
            <w:r>
              <w:rPr>
                <w:rFonts w:hint="eastAsia"/>
              </w:rPr>
              <w:t>2100.0</w:t>
            </w:r>
          </w:p>
        </w:tc>
        <w:tc>
          <w:tcPr>
            <w:tcW w:w="0" w:type="auto"/>
            <w:vAlign w:val="center"/>
          </w:tcPr>
          <w:p w14:paraId="6B325D70" w14:textId="77777777" w:rsidR="002B1E5B" w:rsidRDefault="002B1E5B" w:rsidP="00920479">
            <w:r w:rsidRPr="00D30925">
              <w:t>0..1</w:t>
            </w:r>
          </w:p>
        </w:tc>
      </w:tr>
      <w:tr w:rsidR="002B1E5B" w14:paraId="26F12A9A" w14:textId="77777777" w:rsidTr="00920479">
        <w:tc>
          <w:tcPr>
            <w:tcW w:w="0" w:type="auto"/>
          </w:tcPr>
          <w:p w14:paraId="1A948438" w14:textId="77777777" w:rsidR="002B1E5B" w:rsidRDefault="002B1E5B" w:rsidP="00920479">
            <w:r>
              <w:t>[Prop]</w:t>
            </w:r>
            <w:r>
              <w:br/>
              <w:t>TotalWeight</w:t>
            </w:r>
          </w:p>
        </w:tc>
        <w:tc>
          <w:tcPr>
            <w:tcW w:w="0" w:type="auto"/>
          </w:tcPr>
          <w:p w14:paraId="4EA11748" w14:textId="40100897" w:rsidR="002B1E5B" w:rsidRDefault="002B1E5B" w:rsidP="00920479">
            <w:r>
              <w:t>0173</w:t>
            </w:r>
            <w:r w:rsidR="000C57DE">
              <w:noBreakHyphen/>
            </w:r>
            <w:r>
              <w:t>1#02</w:t>
            </w:r>
            <w:r w:rsidR="000C57DE">
              <w:noBreakHyphen/>
            </w:r>
            <w:r>
              <w:t>AAQ808#006</w:t>
            </w:r>
            <w:r>
              <w:br/>
              <w:t>weight mass of a device or component in operating state Total machine weight</w:t>
            </w:r>
          </w:p>
        </w:tc>
        <w:tc>
          <w:tcPr>
            <w:tcW w:w="0" w:type="auto"/>
          </w:tcPr>
          <w:p w14:paraId="1507152D" w14:textId="77777777" w:rsidR="002B1E5B" w:rsidRDefault="002B1E5B" w:rsidP="00920479">
            <w:r>
              <w:t>[Float]</w:t>
            </w:r>
          </w:p>
          <w:p w14:paraId="4BC42807" w14:textId="77777777" w:rsidR="002B1E5B" w:rsidRDefault="002B1E5B" w:rsidP="00920479">
            <w:r>
              <w:rPr>
                <w:rFonts w:hint="eastAsia"/>
              </w:rPr>
              <w:t>1200.0</w:t>
            </w:r>
          </w:p>
        </w:tc>
        <w:tc>
          <w:tcPr>
            <w:tcW w:w="0" w:type="auto"/>
            <w:vAlign w:val="center"/>
          </w:tcPr>
          <w:p w14:paraId="3F4075BA" w14:textId="77777777" w:rsidR="002B1E5B" w:rsidRDefault="002B1E5B" w:rsidP="00920479">
            <w:r w:rsidRPr="00D30925">
              <w:t>0..1</w:t>
            </w:r>
          </w:p>
        </w:tc>
      </w:tr>
      <w:tr w:rsidR="002B1E5B" w14:paraId="0B49ABEA" w14:textId="77777777" w:rsidTr="00920479">
        <w:tc>
          <w:tcPr>
            <w:tcW w:w="0" w:type="auto"/>
          </w:tcPr>
          <w:p w14:paraId="0CFC1B1C" w14:textId="77777777" w:rsidR="002B1E5B" w:rsidRDefault="002B1E5B" w:rsidP="00920479">
            <w:r>
              <w:t>[Prop]</w:t>
            </w:r>
            <w:r>
              <w:br/>
              <w:t>FloorSpace</w:t>
            </w:r>
          </w:p>
        </w:tc>
        <w:tc>
          <w:tcPr>
            <w:tcW w:w="0" w:type="auto"/>
          </w:tcPr>
          <w:p w14:paraId="3EA8A763" w14:textId="5352131B" w:rsidR="002B1E5B" w:rsidRDefault="002B1E5B" w:rsidP="00920479">
            <w:r>
              <w:t>https://www.smart</w:t>
            </w:r>
            <w:r w:rsidR="000C57DE">
              <w:noBreakHyphen/>
            </w:r>
            <w:r>
              <w:t>factory.kr/ids/cd/FloorSpace/1/0</w:t>
            </w:r>
            <w:r>
              <w:br/>
              <w:t>FloorSpace The total floor area required for the machine, including operational clearance Required floor space</w:t>
            </w:r>
          </w:p>
        </w:tc>
        <w:tc>
          <w:tcPr>
            <w:tcW w:w="0" w:type="auto"/>
          </w:tcPr>
          <w:p w14:paraId="672A4CDD" w14:textId="77777777" w:rsidR="002B1E5B" w:rsidRDefault="002B1E5B" w:rsidP="00920479">
            <w:r>
              <w:t>[Float]</w:t>
            </w:r>
          </w:p>
          <w:p w14:paraId="5CD3BA90" w14:textId="77777777" w:rsidR="002B1E5B" w:rsidRDefault="002B1E5B" w:rsidP="00920479">
            <w:r>
              <w:rPr>
                <w:rFonts w:hint="eastAsia"/>
              </w:rPr>
              <w:t>15.5</w:t>
            </w:r>
          </w:p>
        </w:tc>
        <w:tc>
          <w:tcPr>
            <w:tcW w:w="0" w:type="auto"/>
            <w:vAlign w:val="center"/>
          </w:tcPr>
          <w:p w14:paraId="41A8FEF4" w14:textId="77777777" w:rsidR="002B1E5B" w:rsidRDefault="002B1E5B" w:rsidP="00920479">
            <w:r w:rsidRPr="00D30925">
              <w:t>0..1</w:t>
            </w:r>
          </w:p>
        </w:tc>
      </w:tr>
    </w:tbl>
    <w:p w14:paraId="2454D83F" w14:textId="77777777" w:rsidR="002B1E5B" w:rsidRDefault="002B1E5B" w:rsidP="002B1E5B"/>
    <w:p w14:paraId="65F8B11E"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64"/>
        <w:gridCol w:w="6120"/>
        <w:gridCol w:w="1112"/>
        <w:gridCol w:w="485"/>
      </w:tblGrid>
      <w:tr w:rsidR="002B1E5B" w14:paraId="12356831" w14:textId="77777777" w:rsidTr="00920479">
        <w:tc>
          <w:tcPr>
            <w:tcW w:w="0" w:type="auto"/>
            <w:shd w:val="clear" w:color="auto" w:fill="002060"/>
          </w:tcPr>
          <w:p w14:paraId="10AFA9A3" w14:textId="77777777" w:rsidR="002B1E5B" w:rsidRDefault="002B1E5B" w:rsidP="00920479">
            <w:r>
              <w:rPr>
                <w:b/>
                <w:color w:val="FFFFFF"/>
              </w:rPr>
              <w:t>idShort:</w:t>
            </w:r>
          </w:p>
        </w:tc>
        <w:tc>
          <w:tcPr>
            <w:tcW w:w="0" w:type="auto"/>
            <w:shd w:val="clear" w:color="auto" w:fill="002060"/>
          </w:tcPr>
          <w:p w14:paraId="3E0B8E9C" w14:textId="77777777" w:rsidR="002B1E5B" w:rsidRDefault="002B1E5B" w:rsidP="00920479">
            <w:r>
              <w:rPr>
                <w:b/>
                <w:color w:val="FFFFFF"/>
              </w:rPr>
              <w:t>MixingChamber</w:t>
            </w:r>
          </w:p>
        </w:tc>
        <w:tc>
          <w:tcPr>
            <w:tcW w:w="0" w:type="auto"/>
            <w:shd w:val="clear" w:color="auto" w:fill="002060"/>
          </w:tcPr>
          <w:p w14:paraId="5C6AB995" w14:textId="77777777" w:rsidR="002B1E5B" w:rsidRDefault="002B1E5B" w:rsidP="00920479"/>
        </w:tc>
        <w:tc>
          <w:tcPr>
            <w:tcW w:w="0" w:type="auto"/>
            <w:shd w:val="clear" w:color="auto" w:fill="002060"/>
          </w:tcPr>
          <w:p w14:paraId="055E6AD7" w14:textId="77777777" w:rsidR="002B1E5B" w:rsidRDefault="002B1E5B" w:rsidP="00920479"/>
        </w:tc>
      </w:tr>
      <w:tr w:rsidR="002B1E5B" w14:paraId="68CF02AE" w14:textId="77777777" w:rsidTr="00920479">
        <w:tc>
          <w:tcPr>
            <w:tcW w:w="0" w:type="auto"/>
            <w:shd w:val="clear" w:color="auto" w:fill="002060"/>
          </w:tcPr>
          <w:p w14:paraId="25EAC81D" w14:textId="77777777" w:rsidR="002B1E5B" w:rsidRDefault="002B1E5B" w:rsidP="00920479">
            <w:r>
              <w:rPr>
                <w:b/>
                <w:color w:val="FFFFFF"/>
              </w:rPr>
              <w:t>Class:</w:t>
            </w:r>
          </w:p>
        </w:tc>
        <w:tc>
          <w:tcPr>
            <w:tcW w:w="0" w:type="auto"/>
            <w:shd w:val="clear" w:color="auto" w:fill="002060"/>
          </w:tcPr>
          <w:p w14:paraId="3B0BCFBC" w14:textId="77777777" w:rsidR="002B1E5B" w:rsidRDefault="002B1E5B" w:rsidP="00920479">
            <w:r>
              <w:rPr>
                <w:b/>
                <w:color w:val="FFFFFF"/>
              </w:rPr>
              <w:t>SubmodelElementCollection</w:t>
            </w:r>
          </w:p>
        </w:tc>
        <w:tc>
          <w:tcPr>
            <w:tcW w:w="0" w:type="auto"/>
            <w:shd w:val="clear" w:color="auto" w:fill="002060"/>
          </w:tcPr>
          <w:p w14:paraId="4F2D38E9" w14:textId="77777777" w:rsidR="002B1E5B" w:rsidRDefault="002B1E5B" w:rsidP="00920479"/>
        </w:tc>
        <w:tc>
          <w:tcPr>
            <w:tcW w:w="0" w:type="auto"/>
            <w:shd w:val="clear" w:color="auto" w:fill="002060"/>
          </w:tcPr>
          <w:p w14:paraId="14ED25C7" w14:textId="77777777" w:rsidR="002B1E5B" w:rsidRDefault="002B1E5B" w:rsidP="00920479"/>
        </w:tc>
      </w:tr>
      <w:tr w:rsidR="002B1E5B" w14:paraId="1898A383" w14:textId="77777777" w:rsidTr="00920479">
        <w:tc>
          <w:tcPr>
            <w:tcW w:w="0" w:type="auto"/>
            <w:shd w:val="clear" w:color="auto" w:fill="002060"/>
          </w:tcPr>
          <w:p w14:paraId="68A6C0AC" w14:textId="77777777" w:rsidR="002B1E5B" w:rsidRDefault="002B1E5B" w:rsidP="00920479">
            <w:r>
              <w:rPr>
                <w:b/>
                <w:color w:val="FFFFFF"/>
              </w:rPr>
              <w:t>semanticId:</w:t>
            </w:r>
          </w:p>
        </w:tc>
        <w:tc>
          <w:tcPr>
            <w:tcW w:w="0" w:type="auto"/>
            <w:shd w:val="clear" w:color="auto" w:fill="002060"/>
          </w:tcPr>
          <w:p w14:paraId="603A832A" w14:textId="24095F1B" w:rsidR="002B1E5B" w:rsidRDefault="002B1E5B" w:rsidP="00920479">
            <w:r>
              <w:rPr>
                <w:b/>
                <w:color w:val="FFFFFF"/>
              </w:rPr>
              <w:t>https://www.smart</w:t>
            </w:r>
            <w:r w:rsidR="000C57DE">
              <w:rPr>
                <w:b/>
                <w:color w:val="FFFFFF"/>
              </w:rPr>
              <w:noBreakHyphen/>
            </w:r>
            <w:r>
              <w:rPr>
                <w:b/>
                <w:color w:val="FFFFFF"/>
              </w:rPr>
              <w:t>factory.kr/ids/cd/MixingChamber/1/0</w:t>
            </w:r>
          </w:p>
        </w:tc>
        <w:tc>
          <w:tcPr>
            <w:tcW w:w="0" w:type="auto"/>
            <w:shd w:val="clear" w:color="auto" w:fill="002060"/>
          </w:tcPr>
          <w:p w14:paraId="3FC6C5B0" w14:textId="77777777" w:rsidR="002B1E5B" w:rsidRDefault="002B1E5B" w:rsidP="00920479"/>
        </w:tc>
        <w:tc>
          <w:tcPr>
            <w:tcW w:w="0" w:type="auto"/>
            <w:shd w:val="clear" w:color="auto" w:fill="002060"/>
          </w:tcPr>
          <w:p w14:paraId="479ACC33" w14:textId="77777777" w:rsidR="002B1E5B" w:rsidRDefault="002B1E5B" w:rsidP="00920479"/>
        </w:tc>
      </w:tr>
      <w:tr w:rsidR="002B1E5B" w14:paraId="7E9FC89C" w14:textId="77777777" w:rsidTr="00920479">
        <w:tc>
          <w:tcPr>
            <w:tcW w:w="0" w:type="auto"/>
            <w:shd w:val="clear" w:color="auto" w:fill="002060"/>
          </w:tcPr>
          <w:p w14:paraId="32C58A0B" w14:textId="77777777" w:rsidR="002B1E5B" w:rsidRDefault="002B1E5B" w:rsidP="00920479">
            <w:r>
              <w:rPr>
                <w:b/>
                <w:color w:val="FFFFFF"/>
              </w:rPr>
              <w:t>Parent:</w:t>
            </w:r>
          </w:p>
        </w:tc>
        <w:tc>
          <w:tcPr>
            <w:tcW w:w="0" w:type="auto"/>
            <w:shd w:val="clear" w:color="auto" w:fill="002060"/>
          </w:tcPr>
          <w:p w14:paraId="5F4D9D56" w14:textId="77777777" w:rsidR="002B1E5B" w:rsidRDefault="002B1E5B" w:rsidP="00920479">
            <w:r>
              <w:rPr>
                <w:b/>
                <w:color w:val="FFFFFF"/>
              </w:rPr>
              <w:t>MixingChamber</w:t>
            </w:r>
          </w:p>
        </w:tc>
        <w:tc>
          <w:tcPr>
            <w:tcW w:w="0" w:type="auto"/>
            <w:shd w:val="clear" w:color="auto" w:fill="002060"/>
          </w:tcPr>
          <w:p w14:paraId="3F99E82D" w14:textId="77777777" w:rsidR="002B1E5B" w:rsidRDefault="002B1E5B" w:rsidP="00920479"/>
        </w:tc>
        <w:tc>
          <w:tcPr>
            <w:tcW w:w="0" w:type="auto"/>
            <w:shd w:val="clear" w:color="auto" w:fill="002060"/>
          </w:tcPr>
          <w:p w14:paraId="0E6CCA76" w14:textId="77777777" w:rsidR="002B1E5B" w:rsidRDefault="002B1E5B" w:rsidP="00920479"/>
        </w:tc>
      </w:tr>
      <w:tr w:rsidR="002B1E5B" w14:paraId="595C5015" w14:textId="77777777" w:rsidTr="00920479">
        <w:tc>
          <w:tcPr>
            <w:tcW w:w="0" w:type="auto"/>
            <w:shd w:val="clear" w:color="auto" w:fill="002060"/>
          </w:tcPr>
          <w:p w14:paraId="52E00E45" w14:textId="77777777" w:rsidR="002B1E5B" w:rsidRDefault="002B1E5B" w:rsidP="00920479">
            <w:r>
              <w:rPr>
                <w:b/>
                <w:color w:val="FFFFFF"/>
              </w:rPr>
              <w:t>Explanation:</w:t>
            </w:r>
          </w:p>
        </w:tc>
        <w:tc>
          <w:tcPr>
            <w:tcW w:w="0" w:type="auto"/>
            <w:shd w:val="clear" w:color="auto" w:fill="002060"/>
          </w:tcPr>
          <w:p w14:paraId="789041CF" w14:textId="77777777" w:rsidR="002B1E5B" w:rsidRDefault="002B1E5B" w:rsidP="00920479">
            <w:r>
              <w:rPr>
                <w:b/>
                <w:color w:val="FFFFFF"/>
              </w:rPr>
              <w:t>Mixing Chamber specifications and characteristics@en,혼합 챔버 스펙 및 특징@en</w:t>
            </w:r>
          </w:p>
        </w:tc>
        <w:tc>
          <w:tcPr>
            <w:tcW w:w="0" w:type="auto"/>
            <w:shd w:val="clear" w:color="auto" w:fill="002060"/>
          </w:tcPr>
          <w:p w14:paraId="51398CBF" w14:textId="77777777" w:rsidR="002B1E5B" w:rsidRDefault="002B1E5B" w:rsidP="00920479"/>
        </w:tc>
        <w:tc>
          <w:tcPr>
            <w:tcW w:w="0" w:type="auto"/>
            <w:shd w:val="clear" w:color="auto" w:fill="002060"/>
          </w:tcPr>
          <w:p w14:paraId="27D9609E" w14:textId="77777777" w:rsidR="002B1E5B" w:rsidRDefault="002B1E5B" w:rsidP="00920479"/>
        </w:tc>
      </w:tr>
      <w:tr w:rsidR="002B1E5B" w14:paraId="38BF9263" w14:textId="77777777" w:rsidTr="00920479">
        <w:tc>
          <w:tcPr>
            <w:tcW w:w="0" w:type="auto"/>
            <w:shd w:val="clear" w:color="auto" w:fill="002060"/>
          </w:tcPr>
          <w:p w14:paraId="457928CB" w14:textId="77777777" w:rsidR="002B1E5B" w:rsidRDefault="002B1E5B" w:rsidP="00920479">
            <w:r>
              <w:rPr>
                <w:b/>
                <w:color w:val="FFFFFF"/>
              </w:rPr>
              <w:t>[SME type]</w:t>
            </w:r>
            <w:r>
              <w:rPr>
                <w:b/>
                <w:color w:val="FFFFFF"/>
              </w:rPr>
              <w:br/>
              <w:t>idShort</w:t>
            </w:r>
          </w:p>
        </w:tc>
        <w:tc>
          <w:tcPr>
            <w:tcW w:w="0" w:type="auto"/>
            <w:shd w:val="clear" w:color="auto" w:fill="002060"/>
          </w:tcPr>
          <w:p w14:paraId="541ED48D" w14:textId="77777777" w:rsidR="002B1E5B" w:rsidRDefault="002B1E5B" w:rsidP="00920479">
            <w:r>
              <w:rPr>
                <w:b/>
                <w:color w:val="FFFFFF"/>
              </w:rPr>
              <w:t>semanticId</w:t>
            </w:r>
            <w:r>
              <w:rPr>
                <w:b/>
                <w:color w:val="FFFFFF"/>
              </w:rPr>
              <w:br/>
              <w:t>Description@en</w:t>
            </w:r>
          </w:p>
        </w:tc>
        <w:tc>
          <w:tcPr>
            <w:tcW w:w="0" w:type="auto"/>
            <w:shd w:val="clear" w:color="auto" w:fill="002060"/>
          </w:tcPr>
          <w:p w14:paraId="3DCD1923" w14:textId="77777777" w:rsidR="002B1E5B" w:rsidRDefault="002B1E5B" w:rsidP="00920479">
            <w:r>
              <w:rPr>
                <w:b/>
                <w:color w:val="FFFFFF"/>
              </w:rPr>
              <w:t>[valueType]</w:t>
            </w:r>
            <w:r>
              <w:rPr>
                <w:b/>
                <w:color w:val="FFFFFF"/>
              </w:rPr>
              <w:br/>
              <w:t>example</w:t>
            </w:r>
          </w:p>
        </w:tc>
        <w:tc>
          <w:tcPr>
            <w:tcW w:w="0" w:type="auto"/>
            <w:shd w:val="clear" w:color="auto" w:fill="002060"/>
          </w:tcPr>
          <w:p w14:paraId="004A2D7C" w14:textId="77777777" w:rsidR="002B1E5B" w:rsidRDefault="002B1E5B" w:rsidP="00920479">
            <w:r>
              <w:rPr>
                <w:b/>
                <w:color w:val="FFFFFF"/>
              </w:rPr>
              <w:t>card.</w:t>
            </w:r>
          </w:p>
        </w:tc>
      </w:tr>
      <w:tr w:rsidR="002B1E5B" w14:paraId="490801B5" w14:textId="77777777" w:rsidTr="00920479">
        <w:tc>
          <w:tcPr>
            <w:tcW w:w="0" w:type="auto"/>
          </w:tcPr>
          <w:p w14:paraId="285FBD7B" w14:textId="77777777" w:rsidR="002B1E5B" w:rsidRDefault="002B1E5B" w:rsidP="00920479">
            <w:r>
              <w:t>[SMC]</w:t>
            </w:r>
            <w:r>
              <w:br/>
              <w:t>MotorSystem</w:t>
            </w:r>
          </w:p>
        </w:tc>
        <w:tc>
          <w:tcPr>
            <w:tcW w:w="0" w:type="auto"/>
          </w:tcPr>
          <w:p w14:paraId="7BF4CD8E" w14:textId="07ABF22A" w:rsidR="002B1E5B" w:rsidRDefault="002B1E5B" w:rsidP="00920479">
            <w:r>
              <w:t>https://www.smart</w:t>
            </w:r>
            <w:r w:rsidR="000C57DE">
              <w:noBreakHyphen/>
            </w:r>
            <w:r>
              <w:t>factory.kr/ids/cd/MotorSystem/1/0</w:t>
            </w:r>
            <w:r>
              <w:br/>
              <w:t>MotorSystem A collection of motor system motor specifications and characteristics</w:t>
            </w:r>
          </w:p>
        </w:tc>
        <w:tc>
          <w:tcPr>
            <w:tcW w:w="0" w:type="auto"/>
          </w:tcPr>
          <w:p w14:paraId="797EB16D" w14:textId="48DE60ED" w:rsidR="002B1E5B" w:rsidRDefault="002B1E5B" w:rsidP="00920479">
            <w:r>
              <w:t>[</w:t>
            </w:r>
            <w:r w:rsidR="000C57DE">
              <w:noBreakHyphen/>
            </w:r>
            <w:r>
              <w:t>]</w:t>
            </w:r>
            <w:r>
              <w:br/>
              <w:t>5 elements</w:t>
            </w:r>
          </w:p>
        </w:tc>
        <w:tc>
          <w:tcPr>
            <w:tcW w:w="0" w:type="auto"/>
          </w:tcPr>
          <w:p w14:paraId="0C6991B8" w14:textId="77777777" w:rsidR="002B1E5B" w:rsidRDefault="002B1E5B" w:rsidP="00920479">
            <w:r>
              <w:rPr>
                <w:rFonts w:hint="eastAsia"/>
              </w:rPr>
              <w:t>1</w:t>
            </w:r>
          </w:p>
        </w:tc>
      </w:tr>
      <w:tr w:rsidR="002B1E5B" w14:paraId="50D69DF4" w14:textId="77777777" w:rsidTr="00920479">
        <w:tc>
          <w:tcPr>
            <w:tcW w:w="0" w:type="auto"/>
          </w:tcPr>
          <w:p w14:paraId="533649A1" w14:textId="77777777" w:rsidR="002B1E5B" w:rsidRDefault="002B1E5B" w:rsidP="00920479">
            <w:r>
              <w:t>[SMC]</w:t>
            </w:r>
            <w:r>
              <w:br/>
              <w:t>HeaterSystem</w:t>
            </w:r>
          </w:p>
        </w:tc>
        <w:tc>
          <w:tcPr>
            <w:tcW w:w="0" w:type="auto"/>
          </w:tcPr>
          <w:p w14:paraId="64B38D43" w14:textId="2BE1DF2E" w:rsidR="002B1E5B" w:rsidRDefault="002B1E5B" w:rsidP="00920479">
            <w:r>
              <w:t>https://www.smart</w:t>
            </w:r>
            <w:r w:rsidR="000C57DE">
              <w:noBreakHyphen/>
            </w:r>
            <w:r>
              <w:t>factory.kr/ids/cd/HeaterSystem/1/0</w:t>
            </w:r>
            <w:r>
              <w:br/>
              <w:t>HeaterSystem A collection of heater system Heater specifications and characteristics</w:t>
            </w:r>
          </w:p>
        </w:tc>
        <w:tc>
          <w:tcPr>
            <w:tcW w:w="0" w:type="auto"/>
          </w:tcPr>
          <w:p w14:paraId="573F3322" w14:textId="76CAAC66" w:rsidR="002B1E5B" w:rsidRDefault="002B1E5B" w:rsidP="00920479">
            <w:r>
              <w:t>[</w:t>
            </w:r>
            <w:r w:rsidR="000C57DE">
              <w:noBreakHyphen/>
            </w:r>
            <w:r>
              <w:t>]</w:t>
            </w:r>
            <w:r>
              <w:br/>
              <w:t>3 elements</w:t>
            </w:r>
          </w:p>
        </w:tc>
        <w:tc>
          <w:tcPr>
            <w:tcW w:w="0" w:type="auto"/>
          </w:tcPr>
          <w:p w14:paraId="2E99797E" w14:textId="77777777" w:rsidR="002B1E5B" w:rsidRDefault="002B1E5B" w:rsidP="00920479">
            <w:r>
              <w:rPr>
                <w:rFonts w:hint="eastAsia"/>
              </w:rPr>
              <w:t>1</w:t>
            </w:r>
          </w:p>
        </w:tc>
      </w:tr>
    </w:tbl>
    <w:p w14:paraId="547688E9" w14:textId="77777777" w:rsidR="002B1E5B" w:rsidRDefault="002B1E5B" w:rsidP="002B1E5B"/>
    <w:p w14:paraId="626F225E"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69"/>
        <w:gridCol w:w="5515"/>
        <w:gridCol w:w="1112"/>
        <w:gridCol w:w="485"/>
      </w:tblGrid>
      <w:tr w:rsidR="002B1E5B" w14:paraId="2D4DEB6F" w14:textId="77777777" w:rsidTr="00920479">
        <w:tc>
          <w:tcPr>
            <w:tcW w:w="0" w:type="auto"/>
            <w:shd w:val="clear" w:color="auto" w:fill="002060"/>
          </w:tcPr>
          <w:p w14:paraId="5C86542D" w14:textId="77777777" w:rsidR="002B1E5B" w:rsidRDefault="002B1E5B" w:rsidP="00920479">
            <w:r>
              <w:rPr>
                <w:b/>
                <w:color w:val="FFFFFF"/>
              </w:rPr>
              <w:t>idShort:</w:t>
            </w:r>
          </w:p>
        </w:tc>
        <w:tc>
          <w:tcPr>
            <w:tcW w:w="0" w:type="auto"/>
            <w:shd w:val="clear" w:color="auto" w:fill="002060"/>
          </w:tcPr>
          <w:p w14:paraId="28582EFF" w14:textId="77777777" w:rsidR="002B1E5B" w:rsidRDefault="002B1E5B" w:rsidP="00920479">
            <w:r>
              <w:rPr>
                <w:b/>
                <w:color w:val="FFFFFF"/>
              </w:rPr>
              <w:t>MotorSystem</w:t>
            </w:r>
          </w:p>
        </w:tc>
        <w:tc>
          <w:tcPr>
            <w:tcW w:w="0" w:type="auto"/>
            <w:shd w:val="clear" w:color="auto" w:fill="002060"/>
          </w:tcPr>
          <w:p w14:paraId="5A0FAEA6" w14:textId="77777777" w:rsidR="002B1E5B" w:rsidRDefault="002B1E5B" w:rsidP="00920479"/>
        </w:tc>
        <w:tc>
          <w:tcPr>
            <w:tcW w:w="0" w:type="auto"/>
            <w:shd w:val="clear" w:color="auto" w:fill="002060"/>
          </w:tcPr>
          <w:p w14:paraId="26ABF11F" w14:textId="77777777" w:rsidR="002B1E5B" w:rsidRDefault="002B1E5B" w:rsidP="00920479"/>
        </w:tc>
      </w:tr>
      <w:tr w:rsidR="002B1E5B" w14:paraId="25024DDE" w14:textId="77777777" w:rsidTr="00920479">
        <w:tc>
          <w:tcPr>
            <w:tcW w:w="0" w:type="auto"/>
            <w:shd w:val="clear" w:color="auto" w:fill="002060"/>
          </w:tcPr>
          <w:p w14:paraId="214DCB81" w14:textId="77777777" w:rsidR="002B1E5B" w:rsidRDefault="002B1E5B" w:rsidP="00920479">
            <w:r>
              <w:rPr>
                <w:b/>
                <w:color w:val="FFFFFF"/>
              </w:rPr>
              <w:t>Class:</w:t>
            </w:r>
          </w:p>
        </w:tc>
        <w:tc>
          <w:tcPr>
            <w:tcW w:w="0" w:type="auto"/>
            <w:shd w:val="clear" w:color="auto" w:fill="002060"/>
          </w:tcPr>
          <w:p w14:paraId="4084E6F6" w14:textId="77777777" w:rsidR="002B1E5B" w:rsidRDefault="002B1E5B" w:rsidP="00920479">
            <w:r>
              <w:rPr>
                <w:b/>
                <w:color w:val="FFFFFF"/>
              </w:rPr>
              <w:t>SubmodelElementCollection</w:t>
            </w:r>
          </w:p>
        </w:tc>
        <w:tc>
          <w:tcPr>
            <w:tcW w:w="0" w:type="auto"/>
            <w:shd w:val="clear" w:color="auto" w:fill="002060"/>
          </w:tcPr>
          <w:p w14:paraId="459D2FB4" w14:textId="77777777" w:rsidR="002B1E5B" w:rsidRDefault="002B1E5B" w:rsidP="00920479"/>
        </w:tc>
        <w:tc>
          <w:tcPr>
            <w:tcW w:w="0" w:type="auto"/>
            <w:shd w:val="clear" w:color="auto" w:fill="002060"/>
          </w:tcPr>
          <w:p w14:paraId="3A3BD90B" w14:textId="77777777" w:rsidR="002B1E5B" w:rsidRDefault="002B1E5B" w:rsidP="00920479"/>
        </w:tc>
      </w:tr>
      <w:tr w:rsidR="002B1E5B" w14:paraId="091F58D4" w14:textId="77777777" w:rsidTr="00920479">
        <w:tc>
          <w:tcPr>
            <w:tcW w:w="0" w:type="auto"/>
            <w:shd w:val="clear" w:color="auto" w:fill="002060"/>
          </w:tcPr>
          <w:p w14:paraId="64721370" w14:textId="77777777" w:rsidR="002B1E5B" w:rsidRDefault="002B1E5B" w:rsidP="00920479">
            <w:r>
              <w:rPr>
                <w:b/>
                <w:color w:val="FFFFFF"/>
              </w:rPr>
              <w:t>semanticId:</w:t>
            </w:r>
          </w:p>
        </w:tc>
        <w:tc>
          <w:tcPr>
            <w:tcW w:w="0" w:type="auto"/>
            <w:shd w:val="clear" w:color="auto" w:fill="002060"/>
          </w:tcPr>
          <w:p w14:paraId="0760AF12" w14:textId="61D1A0D4" w:rsidR="002B1E5B" w:rsidRDefault="002B1E5B" w:rsidP="00920479">
            <w:r>
              <w:rPr>
                <w:b/>
                <w:color w:val="FFFFFF"/>
              </w:rPr>
              <w:t>https://www.smart</w:t>
            </w:r>
            <w:r w:rsidR="000C57DE">
              <w:rPr>
                <w:b/>
                <w:color w:val="FFFFFF"/>
              </w:rPr>
              <w:noBreakHyphen/>
            </w:r>
            <w:r>
              <w:rPr>
                <w:b/>
                <w:color w:val="FFFFFF"/>
              </w:rPr>
              <w:t>factory.kr/ids/cd/MotorSystem/1/0</w:t>
            </w:r>
          </w:p>
        </w:tc>
        <w:tc>
          <w:tcPr>
            <w:tcW w:w="0" w:type="auto"/>
            <w:shd w:val="clear" w:color="auto" w:fill="002060"/>
          </w:tcPr>
          <w:p w14:paraId="2328F0ED" w14:textId="77777777" w:rsidR="002B1E5B" w:rsidRDefault="002B1E5B" w:rsidP="00920479"/>
        </w:tc>
        <w:tc>
          <w:tcPr>
            <w:tcW w:w="0" w:type="auto"/>
            <w:shd w:val="clear" w:color="auto" w:fill="002060"/>
          </w:tcPr>
          <w:p w14:paraId="74AF6E17" w14:textId="77777777" w:rsidR="002B1E5B" w:rsidRDefault="002B1E5B" w:rsidP="00920479"/>
        </w:tc>
      </w:tr>
      <w:tr w:rsidR="002B1E5B" w14:paraId="6328BA68" w14:textId="77777777" w:rsidTr="00920479">
        <w:tc>
          <w:tcPr>
            <w:tcW w:w="0" w:type="auto"/>
            <w:shd w:val="clear" w:color="auto" w:fill="002060"/>
          </w:tcPr>
          <w:p w14:paraId="129F62DC" w14:textId="77777777" w:rsidR="002B1E5B" w:rsidRDefault="002B1E5B" w:rsidP="00920479">
            <w:r>
              <w:rPr>
                <w:b/>
                <w:color w:val="FFFFFF"/>
              </w:rPr>
              <w:t>Parent:</w:t>
            </w:r>
          </w:p>
        </w:tc>
        <w:tc>
          <w:tcPr>
            <w:tcW w:w="0" w:type="auto"/>
            <w:shd w:val="clear" w:color="auto" w:fill="002060"/>
          </w:tcPr>
          <w:p w14:paraId="07A03AFD" w14:textId="77777777" w:rsidR="002B1E5B" w:rsidRDefault="002B1E5B" w:rsidP="00920479">
            <w:r>
              <w:rPr>
                <w:b/>
                <w:color w:val="FFFFFF"/>
              </w:rPr>
              <w:t>MotorSystem</w:t>
            </w:r>
          </w:p>
        </w:tc>
        <w:tc>
          <w:tcPr>
            <w:tcW w:w="0" w:type="auto"/>
            <w:shd w:val="clear" w:color="auto" w:fill="002060"/>
          </w:tcPr>
          <w:p w14:paraId="29039DB4" w14:textId="77777777" w:rsidR="002B1E5B" w:rsidRDefault="002B1E5B" w:rsidP="00920479"/>
        </w:tc>
        <w:tc>
          <w:tcPr>
            <w:tcW w:w="0" w:type="auto"/>
            <w:shd w:val="clear" w:color="auto" w:fill="002060"/>
          </w:tcPr>
          <w:p w14:paraId="0AC5D929" w14:textId="77777777" w:rsidR="002B1E5B" w:rsidRDefault="002B1E5B" w:rsidP="00920479"/>
        </w:tc>
      </w:tr>
      <w:tr w:rsidR="002B1E5B" w14:paraId="3469B3AD" w14:textId="77777777" w:rsidTr="00920479">
        <w:tc>
          <w:tcPr>
            <w:tcW w:w="0" w:type="auto"/>
            <w:shd w:val="clear" w:color="auto" w:fill="002060"/>
          </w:tcPr>
          <w:p w14:paraId="2C8410AF" w14:textId="77777777" w:rsidR="002B1E5B" w:rsidRDefault="002B1E5B" w:rsidP="00920479">
            <w:r>
              <w:rPr>
                <w:b/>
                <w:color w:val="FFFFFF"/>
              </w:rPr>
              <w:t>Explanation:</w:t>
            </w:r>
          </w:p>
        </w:tc>
        <w:tc>
          <w:tcPr>
            <w:tcW w:w="0" w:type="auto"/>
            <w:shd w:val="clear" w:color="auto" w:fill="002060"/>
          </w:tcPr>
          <w:p w14:paraId="6180C870" w14:textId="77777777" w:rsidR="002B1E5B" w:rsidRDefault="002B1E5B" w:rsidP="00920479">
            <w:r>
              <w:rPr>
                <w:b/>
                <w:color w:val="FFFFFF"/>
              </w:rPr>
              <w:t>motor specifications and characteristics@en,모터의 스펙 및 특징@kr</w:t>
            </w:r>
          </w:p>
        </w:tc>
        <w:tc>
          <w:tcPr>
            <w:tcW w:w="0" w:type="auto"/>
            <w:shd w:val="clear" w:color="auto" w:fill="002060"/>
          </w:tcPr>
          <w:p w14:paraId="249659BD" w14:textId="77777777" w:rsidR="002B1E5B" w:rsidRDefault="002B1E5B" w:rsidP="00920479"/>
        </w:tc>
        <w:tc>
          <w:tcPr>
            <w:tcW w:w="0" w:type="auto"/>
            <w:shd w:val="clear" w:color="auto" w:fill="002060"/>
          </w:tcPr>
          <w:p w14:paraId="36FD7476" w14:textId="77777777" w:rsidR="002B1E5B" w:rsidRDefault="002B1E5B" w:rsidP="00920479"/>
        </w:tc>
      </w:tr>
      <w:tr w:rsidR="002B1E5B" w14:paraId="2334F2D1" w14:textId="77777777" w:rsidTr="00920479">
        <w:tc>
          <w:tcPr>
            <w:tcW w:w="0" w:type="auto"/>
            <w:shd w:val="clear" w:color="auto" w:fill="002060"/>
          </w:tcPr>
          <w:p w14:paraId="561EC166" w14:textId="77777777" w:rsidR="002B1E5B" w:rsidRDefault="002B1E5B" w:rsidP="00920479">
            <w:r>
              <w:rPr>
                <w:b/>
                <w:color w:val="FFFFFF"/>
              </w:rPr>
              <w:t>[SME type]</w:t>
            </w:r>
            <w:r>
              <w:rPr>
                <w:b/>
                <w:color w:val="FFFFFF"/>
              </w:rPr>
              <w:br/>
              <w:t>idShort</w:t>
            </w:r>
          </w:p>
        </w:tc>
        <w:tc>
          <w:tcPr>
            <w:tcW w:w="0" w:type="auto"/>
            <w:shd w:val="clear" w:color="auto" w:fill="002060"/>
          </w:tcPr>
          <w:p w14:paraId="74EE3FD1" w14:textId="77777777" w:rsidR="002B1E5B" w:rsidRDefault="002B1E5B" w:rsidP="00920479">
            <w:r>
              <w:rPr>
                <w:b/>
                <w:color w:val="FFFFFF"/>
              </w:rPr>
              <w:t>semanticId</w:t>
            </w:r>
            <w:r>
              <w:rPr>
                <w:b/>
                <w:color w:val="FFFFFF"/>
              </w:rPr>
              <w:br/>
              <w:t>Description@en</w:t>
            </w:r>
          </w:p>
        </w:tc>
        <w:tc>
          <w:tcPr>
            <w:tcW w:w="0" w:type="auto"/>
            <w:shd w:val="clear" w:color="auto" w:fill="002060"/>
          </w:tcPr>
          <w:p w14:paraId="731325FD" w14:textId="77777777" w:rsidR="002B1E5B" w:rsidRDefault="002B1E5B" w:rsidP="00920479">
            <w:r>
              <w:rPr>
                <w:b/>
                <w:color w:val="FFFFFF"/>
              </w:rPr>
              <w:t>[valueType]</w:t>
            </w:r>
            <w:r>
              <w:rPr>
                <w:b/>
                <w:color w:val="FFFFFF"/>
              </w:rPr>
              <w:br/>
              <w:t>example</w:t>
            </w:r>
          </w:p>
        </w:tc>
        <w:tc>
          <w:tcPr>
            <w:tcW w:w="0" w:type="auto"/>
            <w:shd w:val="clear" w:color="auto" w:fill="002060"/>
          </w:tcPr>
          <w:p w14:paraId="40A55EDC" w14:textId="77777777" w:rsidR="002B1E5B" w:rsidRDefault="002B1E5B" w:rsidP="00920479">
            <w:r>
              <w:rPr>
                <w:b/>
                <w:color w:val="FFFFFF"/>
              </w:rPr>
              <w:t>card.</w:t>
            </w:r>
          </w:p>
        </w:tc>
      </w:tr>
      <w:tr w:rsidR="002B1E5B" w14:paraId="06432019" w14:textId="77777777" w:rsidTr="00920479">
        <w:tc>
          <w:tcPr>
            <w:tcW w:w="0" w:type="auto"/>
          </w:tcPr>
          <w:p w14:paraId="41540E0C" w14:textId="77777777" w:rsidR="002B1E5B" w:rsidRDefault="002B1E5B" w:rsidP="00920479">
            <w:r>
              <w:t>[Prop]</w:t>
            </w:r>
            <w:r>
              <w:br/>
              <w:t>RatedRotationSpeed</w:t>
            </w:r>
          </w:p>
        </w:tc>
        <w:tc>
          <w:tcPr>
            <w:tcW w:w="0" w:type="auto"/>
          </w:tcPr>
          <w:p w14:paraId="50ABBF32" w14:textId="3537FF3B" w:rsidR="002B1E5B" w:rsidRDefault="002B1E5B" w:rsidP="00920479">
            <w:r>
              <w:t>0173</w:t>
            </w:r>
            <w:r w:rsidR="000C57DE">
              <w:noBreakHyphen/>
            </w:r>
            <w:r>
              <w:t>1#02</w:t>
            </w:r>
            <w:r w:rsidR="000C57DE">
              <w:noBreakHyphen/>
            </w:r>
            <w:r>
              <w:t>AAC879#008</w:t>
            </w:r>
            <w:r>
              <w:br/>
              <w:t xml:space="preserve">Rated rotation speed The rotation speed which is reached with the rated voltage (or rated performance) and rated torque </w:t>
            </w:r>
            <w:r w:rsidR="000C57DE">
              <w:noBreakHyphen/>
            </w:r>
          </w:p>
        </w:tc>
        <w:tc>
          <w:tcPr>
            <w:tcW w:w="0" w:type="auto"/>
          </w:tcPr>
          <w:p w14:paraId="67D2BD06" w14:textId="77777777" w:rsidR="002B1E5B" w:rsidRDefault="002B1E5B" w:rsidP="00920479">
            <w:r>
              <w:t>[Integer]</w:t>
            </w:r>
          </w:p>
          <w:p w14:paraId="1AAA838C" w14:textId="77777777" w:rsidR="002B1E5B" w:rsidRDefault="002B1E5B" w:rsidP="00920479">
            <w:r>
              <w:rPr>
                <w:rFonts w:hint="eastAsia"/>
              </w:rPr>
              <w:t>3000</w:t>
            </w:r>
          </w:p>
        </w:tc>
        <w:tc>
          <w:tcPr>
            <w:tcW w:w="0" w:type="auto"/>
            <w:vAlign w:val="center"/>
          </w:tcPr>
          <w:p w14:paraId="1A8548B6" w14:textId="77777777" w:rsidR="002B1E5B" w:rsidRDefault="002B1E5B" w:rsidP="00920479">
            <w:r w:rsidRPr="00D30925">
              <w:t>0..1</w:t>
            </w:r>
          </w:p>
        </w:tc>
      </w:tr>
      <w:tr w:rsidR="002B1E5B" w14:paraId="4A08ACF2" w14:textId="77777777" w:rsidTr="00920479">
        <w:tc>
          <w:tcPr>
            <w:tcW w:w="0" w:type="auto"/>
          </w:tcPr>
          <w:p w14:paraId="5833187A" w14:textId="77777777" w:rsidR="002B1E5B" w:rsidRDefault="002B1E5B" w:rsidP="00920479">
            <w:r>
              <w:t>[Prop]</w:t>
            </w:r>
            <w:r>
              <w:br/>
              <w:t>RatedTorque</w:t>
            </w:r>
          </w:p>
        </w:tc>
        <w:tc>
          <w:tcPr>
            <w:tcW w:w="0" w:type="auto"/>
          </w:tcPr>
          <w:p w14:paraId="3B3EDF68" w14:textId="31477EFE" w:rsidR="002B1E5B" w:rsidRDefault="002B1E5B" w:rsidP="00920479">
            <w:r>
              <w:t>0173</w:t>
            </w:r>
            <w:r w:rsidR="000C57DE">
              <w:noBreakHyphen/>
            </w:r>
            <w:r>
              <w:t>1#02</w:t>
            </w:r>
            <w:r w:rsidR="000C57DE">
              <w:noBreakHyphen/>
            </w:r>
            <w:r>
              <w:t>AAY860#003</w:t>
            </w:r>
            <w:r>
              <w:br/>
              <w:t xml:space="preserve">rated torque torque for which the devcie is designed </w:t>
            </w:r>
            <w:r w:rsidR="000C57DE">
              <w:noBreakHyphen/>
            </w:r>
          </w:p>
        </w:tc>
        <w:tc>
          <w:tcPr>
            <w:tcW w:w="0" w:type="auto"/>
          </w:tcPr>
          <w:p w14:paraId="760D5F83" w14:textId="77777777" w:rsidR="002B1E5B" w:rsidRDefault="002B1E5B" w:rsidP="00920479">
            <w:r>
              <w:t>[Float]</w:t>
            </w:r>
          </w:p>
          <w:p w14:paraId="7A161069" w14:textId="77777777" w:rsidR="002B1E5B" w:rsidRDefault="002B1E5B" w:rsidP="00920479">
            <w:r>
              <w:rPr>
                <w:rFonts w:hint="eastAsia"/>
              </w:rPr>
              <w:t>15.5</w:t>
            </w:r>
          </w:p>
        </w:tc>
        <w:tc>
          <w:tcPr>
            <w:tcW w:w="0" w:type="auto"/>
            <w:vAlign w:val="center"/>
          </w:tcPr>
          <w:p w14:paraId="3B8074AC" w14:textId="77777777" w:rsidR="002B1E5B" w:rsidRDefault="002B1E5B" w:rsidP="00920479">
            <w:r w:rsidRPr="00D30925">
              <w:t>0..1</w:t>
            </w:r>
          </w:p>
        </w:tc>
      </w:tr>
      <w:tr w:rsidR="002B1E5B" w14:paraId="2806742A" w14:textId="77777777" w:rsidTr="00920479">
        <w:tc>
          <w:tcPr>
            <w:tcW w:w="0" w:type="auto"/>
          </w:tcPr>
          <w:p w14:paraId="49DF9E2C" w14:textId="77777777" w:rsidR="002B1E5B" w:rsidRDefault="002B1E5B" w:rsidP="00920479">
            <w:r>
              <w:t>[Prop]</w:t>
            </w:r>
            <w:r>
              <w:br/>
              <w:t>RatedPower</w:t>
            </w:r>
          </w:p>
        </w:tc>
        <w:tc>
          <w:tcPr>
            <w:tcW w:w="0" w:type="auto"/>
          </w:tcPr>
          <w:p w14:paraId="22C3EB28" w14:textId="470586AE" w:rsidR="002B1E5B" w:rsidRDefault="002B1E5B" w:rsidP="00920479">
            <w:r>
              <w:t>0173</w:t>
            </w:r>
            <w:r w:rsidR="000C57DE">
              <w:noBreakHyphen/>
            </w:r>
            <w:r>
              <w:t>1#02</w:t>
            </w:r>
            <w:r w:rsidR="000C57DE">
              <w:noBreakHyphen/>
            </w:r>
            <w:r>
              <w:t>AAI822#004</w:t>
            </w:r>
            <w:r>
              <w:br/>
              <w:t xml:space="preserve">motor power describes the power of the device in watt </w:t>
            </w:r>
            <w:r w:rsidR="000C57DE">
              <w:noBreakHyphen/>
            </w:r>
          </w:p>
        </w:tc>
        <w:tc>
          <w:tcPr>
            <w:tcW w:w="0" w:type="auto"/>
          </w:tcPr>
          <w:p w14:paraId="512129F5" w14:textId="77777777" w:rsidR="002B1E5B" w:rsidRDefault="002B1E5B" w:rsidP="00920479">
            <w:r>
              <w:t>[Float]</w:t>
            </w:r>
          </w:p>
          <w:p w14:paraId="00538056" w14:textId="77777777" w:rsidR="002B1E5B" w:rsidRDefault="002B1E5B" w:rsidP="00920479">
            <w:r>
              <w:rPr>
                <w:rFonts w:hint="eastAsia"/>
              </w:rPr>
              <w:t>5000.0</w:t>
            </w:r>
          </w:p>
        </w:tc>
        <w:tc>
          <w:tcPr>
            <w:tcW w:w="0" w:type="auto"/>
            <w:vAlign w:val="center"/>
          </w:tcPr>
          <w:p w14:paraId="1E6F1F0A" w14:textId="77777777" w:rsidR="002B1E5B" w:rsidRDefault="002B1E5B" w:rsidP="00920479">
            <w:r w:rsidRPr="00D30925">
              <w:t>0..1</w:t>
            </w:r>
          </w:p>
        </w:tc>
      </w:tr>
      <w:tr w:rsidR="002B1E5B" w14:paraId="5100734C" w14:textId="77777777" w:rsidTr="00920479">
        <w:tc>
          <w:tcPr>
            <w:tcW w:w="0" w:type="auto"/>
          </w:tcPr>
          <w:p w14:paraId="1AA33398" w14:textId="77777777" w:rsidR="002B1E5B" w:rsidRDefault="002B1E5B" w:rsidP="00920479">
            <w:r>
              <w:t>[Prop]</w:t>
            </w:r>
            <w:r>
              <w:br/>
              <w:t>RatedCurrent</w:t>
            </w:r>
          </w:p>
        </w:tc>
        <w:tc>
          <w:tcPr>
            <w:tcW w:w="0" w:type="auto"/>
          </w:tcPr>
          <w:p w14:paraId="01FF1AE0" w14:textId="13DB1D22" w:rsidR="002B1E5B" w:rsidRDefault="002B1E5B" w:rsidP="00920479">
            <w:r>
              <w:t>0173</w:t>
            </w:r>
            <w:r w:rsidR="000C57DE">
              <w:noBreakHyphen/>
            </w:r>
            <w:r>
              <w:t>1#02</w:t>
            </w:r>
            <w:r w:rsidR="000C57DE">
              <w:noBreakHyphen/>
            </w:r>
            <w:r>
              <w:t>AAN533#005</w:t>
            </w:r>
            <w:r>
              <w:br/>
              <w:t xml:space="preserve">Rated current current value stipulated by the manufacturer </w:t>
            </w:r>
            <w:r>
              <w:lastRenderedPageBreak/>
              <w:t xml:space="preserve">that is composed of the measured values established under defined conditions and rules </w:t>
            </w:r>
            <w:r w:rsidR="000C57DE">
              <w:noBreakHyphen/>
            </w:r>
          </w:p>
        </w:tc>
        <w:tc>
          <w:tcPr>
            <w:tcW w:w="0" w:type="auto"/>
          </w:tcPr>
          <w:p w14:paraId="32B6AFE2" w14:textId="77777777" w:rsidR="002B1E5B" w:rsidRDefault="002B1E5B" w:rsidP="00920479">
            <w:r>
              <w:lastRenderedPageBreak/>
              <w:t>[Float]</w:t>
            </w:r>
          </w:p>
          <w:p w14:paraId="258646E6" w14:textId="77777777" w:rsidR="002B1E5B" w:rsidRDefault="002B1E5B" w:rsidP="00920479">
            <w:r>
              <w:rPr>
                <w:rFonts w:hint="eastAsia"/>
              </w:rPr>
              <w:t>12.0</w:t>
            </w:r>
          </w:p>
        </w:tc>
        <w:tc>
          <w:tcPr>
            <w:tcW w:w="0" w:type="auto"/>
            <w:vAlign w:val="center"/>
          </w:tcPr>
          <w:p w14:paraId="2B5AAF36" w14:textId="77777777" w:rsidR="002B1E5B" w:rsidRDefault="002B1E5B" w:rsidP="00920479">
            <w:r w:rsidRPr="00D30925">
              <w:t>0..1</w:t>
            </w:r>
          </w:p>
        </w:tc>
      </w:tr>
      <w:tr w:rsidR="002B1E5B" w14:paraId="3528A7BF" w14:textId="77777777" w:rsidTr="00920479">
        <w:tc>
          <w:tcPr>
            <w:tcW w:w="0" w:type="auto"/>
          </w:tcPr>
          <w:p w14:paraId="19540BCB" w14:textId="77777777" w:rsidR="002B1E5B" w:rsidRDefault="002B1E5B" w:rsidP="00920479">
            <w:r>
              <w:t>[MLP]</w:t>
            </w:r>
            <w:r>
              <w:br/>
              <w:t>SupplyVoltageAtAC</w:t>
            </w:r>
          </w:p>
        </w:tc>
        <w:tc>
          <w:tcPr>
            <w:tcW w:w="0" w:type="auto"/>
          </w:tcPr>
          <w:p w14:paraId="485534C6" w14:textId="624AE70C" w:rsidR="002B1E5B" w:rsidRDefault="002B1E5B" w:rsidP="00920479">
            <w:r>
              <w:t>0173</w:t>
            </w:r>
            <w:r w:rsidR="000C57DE">
              <w:noBreakHyphen/>
            </w:r>
            <w:r>
              <w:t>1#02</w:t>
            </w:r>
            <w:r w:rsidR="000C57DE">
              <w:noBreakHyphen/>
            </w:r>
            <w:r>
              <w:t>AAI959#006</w:t>
            </w:r>
            <w:r>
              <w:br/>
              <w:t xml:space="preserve">supply voltage (at AC) indication of the AC supply voltage of the object </w:t>
            </w:r>
            <w:r w:rsidR="000C57DE">
              <w:noBreakHyphen/>
            </w:r>
          </w:p>
        </w:tc>
        <w:tc>
          <w:tcPr>
            <w:tcW w:w="0" w:type="auto"/>
          </w:tcPr>
          <w:p w14:paraId="07D67B75" w14:textId="71E03B1B" w:rsidR="002B1E5B" w:rsidRDefault="002B1E5B" w:rsidP="00920479">
            <w:r>
              <w:t>[</w:t>
            </w:r>
            <w:r w:rsidR="000C57DE">
              <w:noBreakHyphen/>
            </w:r>
            <w:r>
              <w:t>]</w:t>
            </w:r>
            <w:r>
              <w:br/>
            </w:r>
            <w:r>
              <w:rPr>
                <w:rFonts w:hint="eastAsia"/>
              </w:rPr>
              <w:t>220</w:t>
            </w:r>
          </w:p>
        </w:tc>
        <w:tc>
          <w:tcPr>
            <w:tcW w:w="0" w:type="auto"/>
            <w:vAlign w:val="center"/>
          </w:tcPr>
          <w:p w14:paraId="4A4ADDB8" w14:textId="77777777" w:rsidR="002B1E5B" w:rsidRDefault="002B1E5B" w:rsidP="00920479">
            <w:r w:rsidRPr="00D30925">
              <w:t>0..1</w:t>
            </w:r>
          </w:p>
        </w:tc>
      </w:tr>
    </w:tbl>
    <w:p w14:paraId="73B8244C" w14:textId="77777777" w:rsidR="002B1E5B" w:rsidRDefault="002B1E5B" w:rsidP="002B1E5B"/>
    <w:p w14:paraId="7A55769C"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611"/>
        <w:gridCol w:w="5773"/>
        <w:gridCol w:w="1112"/>
        <w:gridCol w:w="485"/>
      </w:tblGrid>
      <w:tr w:rsidR="002B1E5B" w14:paraId="256199A3" w14:textId="77777777" w:rsidTr="00920479">
        <w:tc>
          <w:tcPr>
            <w:tcW w:w="0" w:type="auto"/>
            <w:shd w:val="clear" w:color="auto" w:fill="002060"/>
          </w:tcPr>
          <w:p w14:paraId="3BB43A61" w14:textId="77777777" w:rsidR="002B1E5B" w:rsidRDefault="002B1E5B" w:rsidP="00920479">
            <w:r>
              <w:rPr>
                <w:b/>
                <w:color w:val="FFFFFF"/>
              </w:rPr>
              <w:t>idShort:</w:t>
            </w:r>
          </w:p>
        </w:tc>
        <w:tc>
          <w:tcPr>
            <w:tcW w:w="0" w:type="auto"/>
            <w:shd w:val="clear" w:color="auto" w:fill="002060"/>
          </w:tcPr>
          <w:p w14:paraId="0C3070E3" w14:textId="77777777" w:rsidR="002B1E5B" w:rsidRDefault="002B1E5B" w:rsidP="00920479">
            <w:r>
              <w:rPr>
                <w:b/>
                <w:color w:val="FFFFFF"/>
              </w:rPr>
              <w:t>HeaterSystem</w:t>
            </w:r>
          </w:p>
        </w:tc>
        <w:tc>
          <w:tcPr>
            <w:tcW w:w="0" w:type="auto"/>
            <w:shd w:val="clear" w:color="auto" w:fill="002060"/>
          </w:tcPr>
          <w:p w14:paraId="3967592E" w14:textId="77777777" w:rsidR="002B1E5B" w:rsidRDefault="002B1E5B" w:rsidP="00920479"/>
        </w:tc>
        <w:tc>
          <w:tcPr>
            <w:tcW w:w="0" w:type="auto"/>
            <w:shd w:val="clear" w:color="auto" w:fill="002060"/>
          </w:tcPr>
          <w:p w14:paraId="4CD513B3" w14:textId="77777777" w:rsidR="002B1E5B" w:rsidRDefault="002B1E5B" w:rsidP="00920479"/>
        </w:tc>
      </w:tr>
      <w:tr w:rsidR="002B1E5B" w14:paraId="46EF0153" w14:textId="77777777" w:rsidTr="00920479">
        <w:tc>
          <w:tcPr>
            <w:tcW w:w="0" w:type="auto"/>
            <w:shd w:val="clear" w:color="auto" w:fill="002060"/>
          </w:tcPr>
          <w:p w14:paraId="2C4FD35D" w14:textId="77777777" w:rsidR="002B1E5B" w:rsidRDefault="002B1E5B" w:rsidP="00920479">
            <w:r>
              <w:rPr>
                <w:b/>
                <w:color w:val="FFFFFF"/>
              </w:rPr>
              <w:t>Class:</w:t>
            </w:r>
          </w:p>
        </w:tc>
        <w:tc>
          <w:tcPr>
            <w:tcW w:w="0" w:type="auto"/>
            <w:shd w:val="clear" w:color="auto" w:fill="002060"/>
          </w:tcPr>
          <w:p w14:paraId="0D6C65C3" w14:textId="77777777" w:rsidR="002B1E5B" w:rsidRDefault="002B1E5B" w:rsidP="00920479">
            <w:r>
              <w:rPr>
                <w:b/>
                <w:color w:val="FFFFFF"/>
              </w:rPr>
              <w:t>SubmodelElementCollection</w:t>
            </w:r>
          </w:p>
        </w:tc>
        <w:tc>
          <w:tcPr>
            <w:tcW w:w="0" w:type="auto"/>
            <w:shd w:val="clear" w:color="auto" w:fill="002060"/>
          </w:tcPr>
          <w:p w14:paraId="1288AE8D" w14:textId="77777777" w:rsidR="002B1E5B" w:rsidRDefault="002B1E5B" w:rsidP="00920479"/>
        </w:tc>
        <w:tc>
          <w:tcPr>
            <w:tcW w:w="0" w:type="auto"/>
            <w:shd w:val="clear" w:color="auto" w:fill="002060"/>
          </w:tcPr>
          <w:p w14:paraId="209D205B" w14:textId="77777777" w:rsidR="002B1E5B" w:rsidRDefault="002B1E5B" w:rsidP="00920479"/>
        </w:tc>
      </w:tr>
      <w:tr w:rsidR="002B1E5B" w14:paraId="1946705E" w14:textId="77777777" w:rsidTr="00920479">
        <w:tc>
          <w:tcPr>
            <w:tcW w:w="0" w:type="auto"/>
            <w:shd w:val="clear" w:color="auto" w:fill="002060"/>
          </w:tcPr>
          <w:p w14:paraId="5A12A4D1" w14:textId="77777777" w:rsidR="002B1E5B" w:rsidRDefault="002B1E5B" w:rsidP="00920479">
            <w:r>
              <w:rPr>
                <w:b/>
                <w:color w:val="FFFFFF"/>
              </w:rPr>
              <w:t>semanticId:</w:t>
            </w:r>
          </w:p>
        </w:tc>
        <w:tc>
          <w:tcPr>
            <w:tcW w:w="0" w:type="auto"/>
            <w:shd w:val="clear" w:color="auto" w:fill="002060"/>
          </w:tcPr>
          <w:p w14:paraId="1849D3B3" w14:textId="6FD80887" w:rsidR="002B1E5B" w:rsidRDefault="002B1E5B" w:rsidP="00920479">
            <w:r>
              <w:rPr>
                <w:b/>
                <w:color w:val="FFFFFF"/>
              </w:rPr>
              <w:t>https://www.smart</w:t>
            </w:r>
            <w:r w:rsidR="000C57DE">
              <w:rPr>
                <w:b/>
                <w:color w:val="FFFFFF"/>
              </w:rPr>
              <w:noBreakHyphen/>
            </w:r>
            <w:r>
              <w:rPr>
                <w:b/>
                <w:color w:val="FFFFFF"/>
              </w:rPr>
              <w:t>factory.kr/ids/cd/HeaterSystem/1/0</w:t>
            </w:r>
          </w:p>
        </w:tc>
        <w:tc>
          <w:tcPr>
            <w:tcW w:w="0" w:type="auto"/>
            <w:shd w:val="clear" w:color="auto" w:fill="002060"/>
          </w:tcPr>
          <w:p w14:paraId="634B3179" w14:textId="77777777" w:rsidR="002B1E5B" w:rsidRDefault="002B1E5B" w:rsidP="00920479"/>
        </w:tc>
        <w:tc>
          <w:tcPr>
            <w:tcW w:w="0" w:type="auto"/>
            <w:shd w:val="clear" w:color="auto" w:fill="002060"/>
          </w:tcPr>
          <w:p w14:paraId="56B5D8AE" w14:textId="77777777" w:rsidR="002B1E5B" w:rsidRDefault="002B1E5B" w:rsidP="00920479"/>
        </w:tc>
      </w:tr>
      <w:tr w:rsidR="002B1E5B" w14:paraId="25E484EA" w14:textId="77777777" w:rsidTr="00920479">
        <w:tc>
          <w:tcPr>
            <w:tcW w:w="0" w:type="auto"/>
            <w:shd w:val="clear" w:color="auto" w:fill="002060"/>
          </w:tcPr>
          <w:p w14:paraId="3E5181DE" w14:textId="77777777" w:rsidR="002B1E5B" w:rsidRDefault="002B1E5B" w:rsidP="00920479">
            <w:r>
              <w:rPr>
                <w:b/>
                <w:color w:val="FFFFFF"/>
              </w:rPr>
              <w:t>Parent:</w:t>
            </w:r>
          </w:p>
        </w:tc>
        <w:tc>
          <w:tcPr>
            <w:tcW w:w="0" w:type="auto"/>
            <w:shd w:val="clear" w:color="auto" w:fill="002060"/>
          </w:tcPr>
          <w:p w14:paraId="57EFF292" w14:textId="77777777" w:rsidR="002B1E5B" w:rsidRDefault="002B1E5B" w:rsidP="00920479">
            <w:r>
              <w:rPr>
                <w:b/>
                <w:color w:val="FFFFFF"/>
              </w:rPr>
              <w:t>HeaterSystem</w:t>
            </w:r>
          </w:p>
        </w:tc>
        <w:tc>
          <w:tcPr>
            <w:tcW w:w="0" w:type="auto"/>
            <w:shd w:val="clear" w:color="auto" w:fill="002060"/>
          </w:tcPr>
          <w:p w14:paraId="2B39AB79" w14:textId="77777777" w:rsidR="002B1E5B" w:rsidRDefault="002B1E5B" w:rsidP="00920479"/>
        </w:tc>
        <w:tc>
          <w:tcPr>
            <w:tcW w:w="0" w:type="auto"/>
            <w:shd w:val="clear" w:color="auto" w:fill="002060"/>
          </w:tcPr>
          <w:p w14:paraId="5E741207" w14:textId="77777777" w:rsidR="002B1E5B" w:rsidRDefault="002B1E5B" w:rsidP="00920479"/>
        </w:tc>
      </w:tr>
      <w:tr w:rsidR="002B1E5B" w14:paraId="766F9418" w14:textId="77777777" w:rsidTr="00920479">
        <w:tc>
          <w:tcPr>
            <w:tcW w:w="0" w:type="auto"/>
            <w:shd w:val="clear" w:color="auto" w:fill="002060"/>
          </w:tcPr>
          <w:p w14:paraId="4ACBCDD6" w14:textId="77777777" w:rsidR="002B1E5B" w:rsidRDefault="002B1E5B" w:rsidP="00920479">
            <w:r>
              <w:rPr>
                <w:b/>
                <w:color w:val="FFFFFF"/>
              </w:rPr>
              <w:t>Explanation:</w:t>
            </w:r>
          </w:p>
        </w:tc>
        <w:tc>
          <w:tcPr>
            <w:tcW w:w="0" w:type="auto"/>
            <w:shd w:val="clear" w:color="auto" w:fill="002060"/>
          </w:tcPr>
          <w:p w14:paraId="07A479DD" w14:textId="77777777" w:rsidR="002B1E5B" w:rsidRDefault="002B1E5B" w:rsidP="00920479">
            <w:r>
              <w:rPr>
                <w:b/>
                <w:color w:val="FFFFFF"/>
              </w:rPr>
              <w:t>Heater specifications and characteristics@en,히터의 스펙 및 특징@kr</w:t>
            </w:r>
          </w:p>
        </w:tc>
        <w:tc>
          <w:tcPr>
            <w:tcW w:w="0" w:type="auto"/>
            <w:shd w:val="clear" w:color="auto" w:fill="002060"/>
          </w:tcPr>
          <w:p w14:paraId="4BE3D512" w14:textId="77777777" w:rsidR="002B1E5B" w:rsidRDefault="002B1E5B" w:rsidP="00920479"/>
        </w:tc>
        <w:tc>
          <w:tcPr>
            <w:tcW w:w="0" w:type="auto"/>
            <w:shd w:val="clear" w:color="auto" w:fill="002060"/>
          </w:tcPr>
          <w:p w14:paraId="7E71FFCF" w14:textId="77777777" w:rsidR="002B1E5B" w:rsidRDefault="002B1E5B" w:rsidP="00920479"/>
        </w:tc>
      </w:tr>
      <w:tr w:rsidR="002B1E5B" w14:paraId="7E73FCEA" w14:textId="77777777" w:rsidTr="00920479">
        <w:tc>
          <w:tcPr>
            <w:tcW w:w="0" w:type="auto"/>
            <w:shd w:val="clear" w:color="auto" w:fill="002060"/>
          </w:tcPr>
          <w:p w14:paraId="31914C23" w14:textId="77777777" w:rsidR="002B1E5B" w:rsidRDefault="002B1E5B" w:rsidP="00920479">
            <w:r>
              <w:rPr>
                <w:b/>
                <w:color w:val="FFFFFF"/>
              </w:rPr>
              <w:t>[SME type]</w:t>
            </w:r>
            <w:r>
              <w:rPr>
                <w:b/>
                <w:color w:val="FFFFFF"/>
              </w:rPr>
              <w:br/>
              <w:t>idShort</w:t>
            </w:r>
          </w:p>
        </w:tc>
        <w:tc>
          <w:tcPr>
            <w:tcW w:w="0" w:type="auto"/>
            <w:shd w:val="clear" w:color="auto" w:fill="002060"/>
          </w:tcPr>
          <w:p w14:paraId="2E22B874" w14:textId="77777777" w:rsidR="002B1E5B" w:rsidRDefault="002B1E5B" w:rsidP="00920479">
            <w:r>
              <w:rPr>
                <w:b/>
                <w:color w:val="FFFFFF"/>
              </w:rPr>
              <w:t>semanticId</w:t>
            </w:r>
            <w:r>
              <w:rPr>
                <w:b/>
                <w:color w:val="FFFFFF"/>
              </w:rPr>
              <w:br/>
              <w:t>Description@en</w:t>
            </w:r>
          </w:p>
        </w:tc>
        <w:tc>
          <w:tcPr>
            <w:tcW w:w="0" w:type="auto"/>
            <w:shd w:val="clear" w:color="auto" w:fill="002060"/>
          </w:tcPr>
          <w:p w14:paraId="050AF689" w14:textId="77777777" w:rsidR="002B1E5B" w:rsidRDefault="002B1E5B" w:rsidP="00920479">
            <w:r>
              <w:rPr>
                <w:b/>
                <w:color w:val="FFFFFF"/>
              </w:rPr>
              <w:t>[valueType]</w:t>
            </w:r>
            <w:r>
              <w:rPr>
                <w:b/>
                <w:color w:val="FFFFFF"/>
              </w:rPr>
              <w:br/>
              <w:t>example</w:t>
            </w:r>
          </w:p>
        </w:tc>
        <w:tc>
          <w:tcPr>
            <w:tcW w:w="0" w:type="auto"/>
            <w:shd w:val="clear" w:color="auto" w:fill="002060"/>
          </w:tcPr>
          <w:p w14:paraId="10A0A8AF" w14:textId="77777777" w:rsidR="002B1E5B" w:rsidRDefault="002B1E5B" w:rsidP="00920479">
            <w:r>
              <w:rPr>
                <w:b/>
                <w:color w:val="FFFFFF"/>
              </w:rPr>
              <w:t>card.</w:t>
            </w:r>
          </w:p>
        </w:tc>
      </w:tr>
      <w:tr w:rsidR="002B1E5B" w14:paraId="6A252E1A" w14:textId="77777777" w:rsidTr="00920479">
        <w:tc>
          <w:tcPr>
            <w:tcW w:w="0" w:type="auto"/>
          </w:tcPr>
          <w:p w14:paraId="42BA97D1" w14:textId="6EABF887" w:rsidR="002B1E5B" w:rsidRDefault="002B1E5B" w:rsidP="00920479">
            <w:r>
              <w:t>[</w:t>
            </w:r>
            <w:r w:rsidR="00AE7866">
              <w:rPr>
                <w:rFonts w:hint="eastAsia"/>
              </w:rPr>
              <w:t>SML</w:t>
            </w:r>
            <w:r>
              <w:t>]</w:t>
            </w:r>
            <w:r>
              <w:br/>
              <w:t>ZoneTemperature</w:t>
            </w:r>
          </w:p>
        </w:tc>
        <w:tc>
          <w:tcPr>
            <w:tcW w:w="0" w:type="auto"/>
          </w:tcPr>
          <w:p w14:paraId="0B5EFBAE" w14:textId="00087600" w:rsidR="002B1E5B" w:rsidRDefault="00AE7866" w:rsidP="00920479">
            <w:r w:rsidRPr="00AE7866">
              <w:t>https://www.smart-factory.kr/ids/cd/ZoneTemperatureList/1/0</w:t>
            </w:r>
            <w:r w:rsidR="002B1E5B">
              <w:br/>
            </w:r>
            <w:r w:rsidR="00C50F45" w:rsidRPr="00C50F45">
              <w:t>A list of the zone temperature</w:t>
            </w:r>
          </w:p>
        </w:tc>
        <w:tc>
          <w:tcPr>
            <w:tcW w:w="0" w:type="auto"/>
          </w:tcPr>
          <w:p w14:paraId="55E9F204" w14:textId="7A4D9D67" w:rsidR="002B1E5B" w:rsidRDefault="002B1E5B" w:rsidP="00920479">
            <w:r>
              <w:t>[</w:t>
            </w:r>
            <w:r w:rsidR="000B3CD0">
              <w:rPr>
                <w:rFonts w:hint="eastAsia"/>
              </w:rPr>
              <w:t>-</w:t>
            </w:r>
            <w:r>
              <w:t>]</w:t>
            </w:r>
          </w:p>
          <w:p w14:paraId="0AF658F3" w14:textId="1769440A" w:rsidR="002B1E5B" w:rsidRDefault="000B3CD0" w:rsidP="00920479">
            <w:r>
              <w:rPr>
                <w:rFonts w:hint="eastAsia"/>
              </w:rPr>
              <w:t>1 elements</w:t>
            </w:r>
          </w:p>
        </w:tc>
        <w:tc>
          <w:tcPr>
            <w:tcW w:w="0" w:type="auto"/>
            <w:vAlign w:val="center"/>
          </w:tcPr>
          <w:p w14:paraId="27BF1F6C" w14:textId="7A76C913" w:rsidR="002B1E5B" w:rsidRDefault="000B3CD0" w:rsidP="00920479">
            <w:r>
              <w:rPr>
                <w:rFonts w:hint="eastAsia"/>
              </w:rPr>
              <w:t>1</w:t>
            </w:r>
          </w:p>
        </w:tc>
      </w:tr>
    </w:tbl>
    <w:p w14:paraId="41DB15FB" w14:textId="77777777" w:rsidR="002B1E5B" w:rsidRDefault="002B1E5B" w:rsidP="002B1E5B"/>
    <w:p w14:paraId="0CE72164" w14:textId="77777777" w:rsidR="002B1E5B" w:rsidRDefault="002B1E5B" w:rsidP="00D07142"/>
    <w:tbl>
      <w:tblPr>
        <w:tblW w:w="9042" w:type="dxa"/>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957"/>
        <w:gridCol w:w="1112"/>
        <w:gridCol w:w="785"/>
      </w:tblGrid>
      <w:tr w:rsidR="002B6B0C" w14:paraId="7DA5AEE1" w14:textId="77777777" w:rsidTr="003B2423">
        <w:tc>
          <w:tcPr>
            <w:tcW w:w="0" w:type="auto"/>
            <w:shd w:val="clear" w:color="auto" w:fill="002060"/>
          </w:tcPr>
          <w:p w14:paraId="68FE48E1" w14:textId="77777777" w:rsidR="002B6B0C" w:rsidRDefault="002B6B0C" w:rsidP="00620B2D">
            <w:r>
              <w:rPr>
                <w:b/>
                <w:color w:val="FFFFFF"/>
              </w:rPr>
              <w:t>idShort:</w:t>
            </w:r>
          </w:p>
        </w:tc>
        <w:tc>
          <w:tcPr>
            <w:tcW w:w="0" w:type="auto"/>
            <w:shd w:val="clear" w:color="auto" w:fill="002060"/>
          </w:tcPr>
          <w:p w14:paraId="7E3ED286" w14:textId="653041D4" w:rsidR="002B6B0C" w:rsidRPr="002B6B0C" w:rsidRDefault="002B6B0C" w:rsidP="00620B2D">
            <w:pPr>
              <w:rPr>
                <w:b/>
                <w:bCs/>
              </w:rPr>
            </w:pPr>
            <w:r w:rsidRPr="002B6B0C">
              <w:rPr>
                <w:b/>
                <w:bCs/>
              </w:rPr>
              <w:t>ZoneTemperature</w:t>
            </w:r>
          </w:p>
        </w:tc>
        <w:tc>
          <w:tcPr>
            <w:tcW w:w="0" w:type="auto"/>
            <w:shd w:val="clear" w:color="auto" w:fill="002060"/>
          </w:tcPr>
          <w:p w14:paraId="4B1F695F" w14:textId="77777777" w:rsidR="002B6B0C" w:rsidRDefault="002B6B0C" w:rsidP="00620B2D"/>
        </w:tc>
        <w:tc>
          <w:tcPr>
            <w:tcW w:w="785" w:type="dxa"/>
            <w:shd w:val="clear" w:color="auto" w:fill="002060"/>
          </w:tcPr>
          <w:p w14:paraId="0F1A43BF" w14:textId="77777777" w:rsidR="002B6B0C" w:rsidRDefault="002B6B0C" w:rsidP="00620B2D"/>
        </w:tc>
      </w:tr>
      <w:tr w:rsidR="002B6B0C" w14:paraId="5FBE559C" w14:textId="77777777" w:rsidTr="003B2423">
        <w:tc>
          <w:tcPr>
            <w:tcW w:w="0" w:type="auto"/>
            <w:shd w:val="clear" w:color="auto" w:fill="002060"/>
          </w:tcPr>
          <w:p w14:paraId="5832EC4B" w14:textId="77777777" w:rsidR="002B6B0C" w:rsidRDefault="002B6B0C" w:rsidP="00620B2D">
            <w:r>
              <w:rPr>
                <w:b/>
                <w:color w:val="FFFFFF"/>
              </w:rPr>
              <w:t>Class:</w:t>
            </w:r>
          </w:p>
        </w:tc>
        <w:tc>
          <w:tcPr>
            <w:tcW w:w="0" w:type="auto"/>
            <w:shd w:val="clear" w:color="auto" w:fill="002060"/>
          </w:tcPr>
          <w:p w14:paraId="349FCB25" w14:textId="3B4F438B" w:rsidR="002B6B0C" w:rsidRDefault="002B6B0C" w:rsidP="00620B2D">
            <w:r>
              <w:rPr>
                <w:b/>
                <w:color w:val="FFFFFF"/>
              </w:rPr>
              <w:t>SubmodelElement</w:t>
            </w:r>
            <w:r>
              <w:rPr>
                <w:rFonts w:hint="eastAsia"/>
                <w:b/>
                <w:color w:val="FFFFFF"/>
              </w:rPr>
              <w:t>List</w:t>
            </w:r>
          </w:p>
        </w:tc>
        <w:tc>
          <w:tcPr>
            <w:tcW w:w="0" w:type="auto"/>
            <w:shd w:val="clear" w:color="auto" w:fill="002060"/>
          </w:tcPr>
          <w:p w14:paraId="7141125F" w14:textId="77777777" w:rsidR="002B6B0C" w:rsidRDefault="002B6B0C" w:rsidP="00620B2D"/>
        </w:tc>
        <w:tc>
          <w:tcPr>
            <w:tcW w:w="785" w:type="dxa"/>
            <w:shd w:val="clear" w:color="auto" w:fill="002060"/>
          </w:tcPr>
          <w:p w14:paraId="686AAEBC" w14:textId="77777777" w:rsidR="002B6B0C" w:rsidRDefault="002B6B0C" w:rsidP="00620B2D"/>
        </w:tc>
      </w:tr>
      <w:tr w:rsidR="002B6B0C" w14:paraId="1F3E3199" w14:textId="77777777" w:rsidTr="003B2423">
        <w:tc>
          <w:tcPr>
            <w:tcW w:w="0" w:type="auto"/>
            <w:shd w:val="clear" w:color="auto" w:fill="002060"/>
          </w:tcPr>
          <w:p w14:paraId="23E7306B" w14:textId="77777777" w:rsidR="002B6B0C" w:rsidRDefault="002B6B0C" w:rsidP="00620B2D">
            <w:r>
              <w:rPr>
                <w:b/>
                <w:color w:val="FFFFFF"/>
              </w:rPr>
              <w:t>semanticId:</w:t>
            </w:r>
          </w:p>
        </w:tc>
        <w:tc>
          <w:tcPr>
            <w:tcW w:w="0" w:type="auto"/>
            <w:shd w:val="clear" w:color="auto" w:fill="002060"/>
          </w:tcPr>
          <w:p w14:paraId="77393E2D" w14:textId="197934C5" w:rsidR="002B6B0C" w:rsidRDefault="002B6B0C" w:rsidP="00620B2D">
            <w:r>
              <w:rPr>
                <w:b/>
                <w:color w:val="FFFFFF"/>
              </w:rPr>
              <w:t>https://www.smart</w:t>
            </w:r>
            <w:r>
              <w:rPr>
                <w:b/>
                <w:color w:val="FFFFFF"/>
              </w:rPr>
              <w:noBreakHyphen/>
              <w:t>factory.kr/ids/cd/</w:t>
            </w:r>
            <w:r w:rsidRPr="002B6B0C">
              <w:rPr>
                <w:b/>
                <w:bCs/>
              </w:rPr>
              <w:t>ZoneTemperature</w:t>
            </w:r>
            <w:r>
              <w:rPr>
                <w:rFonts w:hint="eastAsia"/>
                <w:b/>
                <w:bCs/>
              </w:rPr>
              <w:t>List</w:t>
            </w:r>
            <w:r>
              <w:rPr>
                <w:b/>
                <w:color w:val="FFFFFF"/>
              </w:rPr>
              <w:t>/1/0</w:t>
            </w:r>
          </w:p>
        </w:tc>
        <w:tc>
          <w:tcPr>
            <w:tcW w:w="0" w:type="auto"/>
            <w:shd w:val="clear" w:color="auto" w:fill="002060"/>
          </w:tcPr>
          <w:p w14:paraId="6A134539" w14:textId="77777777" w:rsidR="002B6B0C" w:rsidRDefault="002B6B0C" w:rsidP="00620B2D"/>
        </w:tc>
        <w:tc>
          <w:tcPr>
            <w:tcW w:w="785" w:type="dxa"/>
            <w:shd w:val="clear" w:color="auto" w:fill="002060"/>
          </w:tcPr>
          <w:p w14:paraId="005385BC" w14:textId="77777777" w:rsidR="002B6B0C" w:rsidRDefault="002B6B0C" w:rsidP="00620B2D"/>
        </w:tc>
      </w:tr>
      <w:tr w:rsidR="002B6B0C" w14:paraId="77F58B35" w14:textId="77777777" w:rsidTr="003B2423">
        <w:tc>
          <w:tcPr>
            <w:tcW w:w="0" w:type="auto"/>
            <w:shd w:val="clear" w:color="auto" w:fill="002060"/>
          </w:tcPr>
          <w:p w14:paraId="30018C2F" w14:textId="77777777" w:rsidR="002B6B0C" w:rsidRDefault="002B6B0C" w:rsidP="00620B2D">
            <w:r>
              <w:rPr>
                <w:b/>
                <w:color w:val="FFFFFF"/>
              </w:rPr>
              <w:t>Parent:</w:t>
            </w:r>
          </w:p>
        </w:tc>
        <w:tc>
          <w:tcPr>
            <w:tcW w:w="0" w:type="auto"/>
            <w:shd w:val="clear" w:color="auto" w:fill="002060"/>
          </w:tcPr>
          <w:p w14:paraId="466BA185" w14:textId="77777777" w:rsidR="002B6B0C" w:rsidRDefault="002B6B0C" w:rsidP="00620B2D">
            <w:r>
              <w:rPr>
                <w:b/>
                <w:color w:val="FFFFFF"/>
              </w:rPr>
              <w:t>HeaterSystem</w:t>
            </w:r>
          </w:p>
        </w:tc>
        <w:tc>
          <w:tcPr>
            <w:tcW w:w="0" w:type="auto"/>
            <w:shd w:val="clear" w:color="auto" w:fill="002060"/>
          </w:tcPr>
          <w:p w14:paraId="2A2038DE" w14:textId="77777777" w:rsidR="002B6B0C" w:rsidRDefault="002B6B0C" w:rsidP="00620B2D"/>
        </w:tc>
        <w:tc>
          <w:tcPr>
            <w:tcW w:w="785" w:type="dxa"/>
            <w:shd w:val="clear" w:color="auto" w:fill="002060"/>
          </w:tcPr>
          <w:p w14:paraId="3132766A" w14:textId="77777777" w:rsidR="002B6B0C" w:rsidRDefault="002B6B0C" w:rsidP="00620B2D"/>
        </w:tc>
      </w:tr>
      <w:tr w:rsidR="002B6B0C" w14:paraId="29E26A4D" w14:textId="77777777" w:rsidTr="003B2423">
        <w:tc>
          <w:tcPr>
            <w:tcW w:w="0" w:type="auto"/>
            <w:shd w:val="clear" w:color="auto" w:fill="002060"/>
          </w:tcPr>
          <w:p w14:paraId="21EA7421" w14:textId="77777777" w:rsidR="002B6B0C" w:rsidRDefault="002B6B0C" w:rsidP="00620B2D">
            <w:r>
              <w:rPr>
                <w:b/>
                <w:color w:val="FFFFFF"/>
              </w:rPr>
              <w:t>Explanation:</w:t>
            </w:r>
          </w:p>
        </w:tc>
        <w:tc>
          <w:tcPr>
            <w:tcW w:w="0" w:type="auto"/>
            <w:shd w:val="clear" w:color="auto" w:fill="002060"/>
          </w:tcPr>
          <w:p w14:paraId="3A75E3D7" w14:textId="7251FA67" w:rsidR="002B6B0C" w:rsidRDefault="002B6B0C" w:rsidP="00620B2D">
            <w:r>
              <w:rPr>
                <w:rFonts w:hint="eastAsia"/>
                <w:b/>
                <w:color w:val="FFFFFF"/>
              </w:rPr>
              <w:t>-</w:t>
            </w:r>
          </w:p>
        </w:tc>
        <w:tc>
          <w:tcPr>
            <w:tcW w:w="0" w:type="auto"/>
            <w:shd w:val="clear" w:color="auto" w:fill="002060"/>
          </w:tcPr>
          <w:p w14:paraId="57B27E61" w14:textId="77777777" w:rsidR="002B6B0C" w:rsidRDefault="002B6B0C" w:rsidP="00620B2D"/>
        </w:tc>
        <w:tc>
          <w:tcPr>
            <w:tcW w:w="785" w:type="dxa"/>
            <w:shd w:val="clear" w:color="auto" w:fill="002060"/>
          </w:tcPr>
          <w:p w14:paraId="75A72FD1" w14:textId="77777777" w:rsidR="002B6B0C" w:rsidRDefault="002B6B0C" w:rsidP="00620B2D"/>
        </w:tc>
      </w:tr>
      <w:tr w:rsidR="002B6B0C" w14:paraId="63C2ACE1" w14:textId="77777777" w:rsidTr="003B2423">
        <w:tc>
          <w:tcPr>
            <w:tcW w:w="0" w:type="auto"/>
            <w:shd w:val="clear" w:color="auto" w:fill="002060"/>
          </w:tcPr>
          <w:p w14:paraId="6E14CBBC" w14:textId="77777777" w:rsidR="002B6B0C" w:rsidRDefault="002B6B0C" w:rsidP="00620B2D">
            <w:r>
              <w:rPr>
                <w:b/>
                <w:color w:val="FFFFFF"/>
              </w:rPr>
              <w:t>[SME type]</w:t>
            </w:r>
            <w:r>
              <w:rPr>
                <w:b/>
                <w:color w:val="FFFFFF"/>
              </w:rPr>
              <w:br/>
              <w:t>idShort</w:t>
            </w:r>
          </w:p>
        </w:tc>
        <w:tc>
          <w:tcPr>
            <w:tcW w:w="0" w:type="auto"/>
            <w:shd w:val="clear" w:color="auto" w:fill="002060"/>
          </w:tcPr>
          <w:p w14:paraId="2ED8DB3E" w14:textId="77777777" w:rsidR="002B6B0C" w:rsidRDefault="002B6B0C" w:rsidP="00620B2D">
            <w:r>
              <w:rPr>
                <w:b/>
                <w:color w:val="FFFFFF"/>
              </w:rPr>
              <w:t>semanticId</w:t>
            </w:r>
            <w:r>
              <w:rPr>
                <w:b/>
                <w:color w:val="FFFFFF"/>
              </w:rPr>
              <w:br/>
              <w:t>Description@en</w:t>
            </w:r>
          </w:p>
        </w:tc>
        <w:tc>
          <w:tcPr>
            <w:tcW w:w="0" w:type="auto"/>
            <w:shd w:val="clear" w:color="auto" w:fill="002060"/>
          </w:tcPr>
          <w:p w14:paraId="505F9B62" w14:textId="77777777" w:rsidR="002B6B0C" w:rsidRDefault="002B6B0C" w:rsidP="00620B2D">
            <w:r>
              <w:rPr>
                <w:b/>
                <w:color w:val="FFFFFF"/>
              </w:rPr>
              <w:t>[valueType]</w:t>
            </w:r>
            <w:r>
              <w:rPr>
                <w:b/>
                <w:color w:val="FFFFFF"/>
              </w:rPr>
              <w:br/>
              <w:t>example</w:t>
            </w:r>
          </w:p>
        </w:tc>
        <w:tc>
          <w:tcPr>
            <w:tcW w:w="785" w:type="dxa"/>
            <w:shd w:val="clear" w:color="auto" w:fill="002060"/>
          </w:tcPr>
          <w:p w14:paraId="7ED8F1D6" w14:textId="77777777" w:rsidR="002B6B0C" w:rsidRDefault="002B6B0C" w:rsidP="00620B2D">
            <w:r>
              <w:rPr>
                <w:b/>
                <w:color w:val="FFFFFF"/>
              </w:rPr>
              <w:t>card.</w:t>
            </w:r>
          </w:p>
        </w:tc>
      </w:tr>
      <w:tr w:rsidR="002B6B0C" w14:paraId="2C2D2485" w14:textId="77777777" w:rsidTr="003B2423">
        <w:tc>
          <w:tcPr>
            <w:tcW w:w="0" w:type="auto"/>
          </w:tcPr>
          <w:p w14:paraId="3E6F239B" w14:textId="02F42B10" w:rsidR="002B6B0C" w:rsidRDefault="002B6B0C" w:rsidP="00620B2D">
            <w:r>
              <w:rPr>
                <w:rFonts w:hint="eastAsia"/>
              </w:rPr>
              <w:t>[Prop</w:t>
            </w:r>
            <w:r>
              <w:t>]</w:t>
            </w:r>
            <w:r>
              <w:br/>
            </w:r>
            <w:r>
              <w:rPr>
                <w:rFonts w:hint="eastAsia"/>
              </w:rPr>
              <w:t>-</w:t>
            </w:r>
          </w:p>
        </w:tc>
        <w:tc>
          <w:tcPr>
            <w:tcW w:w="0" w:type="auto"/>
          </w:tcPr>
          <w:p w14:paraId="7A0D4482" w14:textId="468BE59C" w:rsidR="002B6B0C" w:rsidRDefault="002B6B0C" w:rsidP="00620B2D">
            <w:r w:rsidRPr="002B6B0C">
              <w:t>https://www.smart-factory.kr/ids/cd/ZoneTemperature/1/0</w:t>
            </w:r>
          </w:p>
          <w:p w14:paraId="48B5D26A" w14:textId="4DD4DC1E" w:rsidR="002B6B0C" w:rsidRDefault="002B6B0C" w:rsidP="00620B2D">
            <w:r w:rsidRPr="00C50F45">
              <w:t>A list of the zone temperature</w:t>
            </w:r>
          </w:p>
        </w:tc>
        <w:tc>
          <w:tcPr>
            <w:tcW w:w="0" w:type="auto"/>
          </w:tcPr>
          <w:p w14:paraId="025615F0" w14:textId="77777777" w:rsidR="002B6B0C" w:rsidRDefault="002B6B0C" w:rsidP="00620B2D">
            <w:r>
              <w:t>[</w:t>
            </w:r>
            <w:r>
              <w:rPr>
                <w:rFonts w:hint="eastAsia"/>
              </w:rPr>
              <w:t>-</w:t>
            </w:r>
            <w:r>
              <w:t>]</w:t>
            </w:r>
          </w:p>
          <w:p w14:paraId="3B943B1B" w14:textId="77777777" w:rsidR="002B6B0C" w:rsidRDefault="002B6B0C" w:rsidP="00620B2D">
            <w:r>
              <w:rPr>
                <w:rFonts w:hint="eastAsia"/>
              </w:rPr>
              <w:t>1 elements</w:t>
            </w:r>
          </w:p>
        </w:tc>
        <w:tc>
          <w:tcPr>
            <w:tcW w:w="785" w:type="dxa"/>
            <w:vAlign w:val="center"/>
          </w:tcPr>
          <w:p w14:paraId="40AC4703" w14:textId="4E92BB16" w:rsidR="002B6B0C" w:rsidRDefault="002B6B0C" w:rsidP="00620B2D">
            <w:r>
              <w:rPr>
                <w:rFonts w:hint="eastAsia"/>
              </w:rPr>
              <w:t>1</w:t>
            </w:r>
            <w:r w:rsidR="00351322">
              <w:rPr>
                <w:rFonts w:hint="eastAsia"/>
              </w:rPr>
              <w:t>..</w:t>
            </w:r>
          </w:p>
        </w:tc>
      </w:tr>
    </w:tbl>
    <w:p w14:paraId="0FE93846" w14:textId="77777777" w:rsidR="002B6B0C" w:rsidRDefault="002B6B0C" w:rsidP="00D07142"/>
    <w:p w14:paraId="5BD4540D" w14:textId="77777777" w:rsidR="002B6B0C" w:rsidRDefault="002B6B0C" w:rsidP="00D07142"/>
    <w:p w14:paraId="19F8BFB0" w14:textId="77777777" w:rsidR="002B1E5B" w:rsidRDefault="002B1E5B" w:rsidP="002B1E5B">
      <w:bookmarkStart w:id="76" w:name="_Hlk215669741"/>
      <w:r>
        <w:rPr>
          <w:rFonts w:hAnsiTheme="minorEastAsia" w:hint="eastAsia"/>
          <w:b/>
          <w:bCs/>
        </w:rPr>
        <w:t>라</w:t>
      </w:r>
      <w:r w:rsidRPr="00D20A33">
        <w:rPr>
          <w:rFonts w:hAnsiTheme="minorEastAsia"/>
          <w:b/>
          <w:bCs/>
        </w:rPr>
        <w:t xml:space="preserve">. </w:t>
      </w:r>
      <w:r w:rsidRPr="00870143">
        <w:rPr>
          <w:rFonts w:hAnsiTheme="minorEastAsia"/>
          <w:b/>
          <w:bCs/>
        </w:rPr>
        <w:t>OperationalData</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bookmarkEnd w:id="76"/>
      <w:r>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051"/>
        <w:gridCol w:w="5438"/>
        <w:gridCol w:w="1038"/>
        <w:gridCol w:w="454"/>
      </w:tblGrid>
      <w:tr w:rsidR="002B1E5B" w14:paraId="7C6F7E07" w14:textId="77777777" w:rsidTr="00920479">
        <w:tc>
          <w:tcPr>
            <w:tcW w:w="0" w:type="auto"/>
            <w:shd w:val="clear" w:color="auto" w:fill="002060"/>
          </w:tcPr>
          <w:p w14:paraId="76DE8BEA" w14:textId="77777777" w:rsidR="002B1E5B" w:rsidRDefault="002B1E5B" w:rsidP="00920479">
            <w:r>
              <w:rPr>
                <w:b/>
                <w:color w:val="FFFFFF"/>
              </w:rPr>
              <w:t>idShort:</w:t>
            </w:r>
          </w:p>
        </w:tc>
        <w:tc>
          <w:tcPr>
            <w:tcW w:w="0" w:type="auto"/>
            <w:shd w:val="clear" w:color="auto" w:fill="002060"/>
          </w:tcPr>
          <w:p w14:paraId="52AA8D10" w14:textId="77777777" w:rsidR="002B1E5B" w:rsidRDefault="002B1E5B" w:rsidP="00920479">
            <w:r>
              <w:rPr>
                <w:b/>
                <w:color w:val="FFFFFF"/>
              </w:rPr>
              <w:t>OperationalData</w:t>
            </w:r>
          </w:p>
        </w:tc>
        <w:tc>
          <w:tcPr>
            <w:tcW w:w="0" w:type="auto"/>
            <w:shd w:val="clear" w:color="auto" w:fill="002060"/>
          </w:tcPr>
          <w:p w14:paraId="73F27ECB" w14:textId="77777777" w:rsidR="002B1E5B" w:rsidRDefault="002B1E5B" w:rsidP="00920479"/>
        </w:tc>
        <w:tc>
          <w:tcPr>
            <w:tcW w:w="0" w:type="auto"/>
            <w:shd w:val="clear" w:color="auto" w:fill="002060"/>
          </w:tcPr>
          <w:p w14:paraId="38F725BC" w14:textId="77777777" w:rsidR="002B1E5B" w:rsidRDefault="002B1E5B" w:rsidP="00920479"/>
        </w:tc>
      </w:tr>
      <w:tr w:rsidR="002B1E5B" w14:paraId="542DA034" w14:textId="77777777" w:rsidTr="00920479">
        <w:tc>
          <w:tcPr>
            <w:tcW w:w="0" w:type="auto"/>
            <w:shd w:val="clear" w:color="auto" w:fill="002060"/>
          </w:tcPr>
          <w:p w14:paraId="5C42BF7D" w14:textId="77777777" w:rsidR="002B1E5B" w:rsidRDefault="002B1E5B" w:rsidP="00920479">
            <w:r>
              <w:rPr>
                <w:b/>
                <w:color w:val="FFFFFF"/>
              </w:rPr>
              <w:t>Class:</w:t>
            </w:r>
          </w:p>
        </w:tc>
        <w:tc>
          <w:tcPr>
            <w:tcW w:w="0" w:type="auto"/>
            <w:shd w:val="clear" w:color="auto" w:fill="002060"/>
          </w:tcPr>
          <w:p w14:paraId="07B8FC73" w14:textId="77777777" w:rsidR="002B1E5B" w:rsidRDefault="002B1E5B" w:rsidP="00920479">
            <w:r>
              <w:rPr>
                <w:b/>
                <w:color w:val="FFFFFF"/>
              </w:rPr>
              <w:t>Submodel</w:t>
            </w:r>
          </w:p>
        </w:tc>
        <w:tc>
          <w:tcPr>
            <w:tcW w:w="0" w:type="auto"/>
            <w:shd w:val="clear" w:color="auto" w:fill="002060"/>
          </w:tcPr>
          <w:p w14:paraId="5EB979AE" w14:textId="77777777" w:rsidR="002B1E5B" w:rsidRDefault="002B1E5B" w:rsidP="00920479"/>
        </w:tc>
        <w:tc>
          <w:tcPr>
            <w:tcW w:w="0" w:type="auto"/>
            <w:shd w:val="clear" w:color="auto" w:fill="002060"/>
          </w:tcPr>
          <w:p w14:paraId="0C7DE101" w14:textId="77777777" w:rsidR="002B1E5B" w:rsidRDefault="002B1E5B" w:rsidP="00920479"/>
        </w:tc>
      </w:tr>
      <w:tr w:rsidR="002B1E5B" w14:paraId="19F3FD23" w14:textId="77777777" w:rsidTr="00920479">
        <w:tc>
          <w:tcPr>
            <w:tcW w:w="0" w:type="auto"/>
            <w:shd w:val="clear" w:color="auto" w:fill="002060"/>
          </w:tcPr>
          <w:p w14:paraId="7567D79C" w14:textId="77777777" w:rsidR="002B1E5B" w:rsidRDefault="002B1E5B" w:rsidP="00920479">
            <w:r>
              <w:rPr>
                <w:b/>
                <w:color w:val="FFFFFF"/>
              </w:rPr>
              <w:t>semanticId:</w:t>
            </w:r>
          </w:p>
        </w:tc>
        <w:tc>
          <w:tcPr>
            <w:tcW w:w="0" w:type="auto"/>
            <w:shd w:val="clear" w:color="auto" w:fill="002060"/>
          </w:tcPr>
          <w:p w14:paraId="2BC76B04" w14:textId="32EF17B2" w:rsidR="002B1E5B" w:rsidRDefault="002B1E5B" w:rsidP="00920479">
            <w:r>
              <w:rPr>
                <w:b/>
                <w:color w:val="FFFFFF"/>
              </w:rPr>
              <w:t>https://admin</w:t>
            </w:r>
            <w:r w:rsidR="000C57DE">
              <w:rPr>
                <w:b/>
                <w:color w:val="FFFFFF"/>
              </w:rPr>
              <w:noBreakHyphen/>
            </w:r>
            <w:r>
              <w:rPr>
                <w:b/>
                <w:color w:val="FFFFFF"/>
              </w:rPr>
              <w:t>shell.io/ids/OperationalData/Submodel/1/1</w:t>
            </w:r>
          </w:p>
        </w:tc>
        <w:tc>
          <w:tcPr>
            <w:tcW w:w="0" w:type="auto"/>
            <w:shd w:val="clear" w:color="auto" w:fill="002060"/>
          </w:tcPr>
          <w:p w14:paraId="1C614F4C" w14:textId="77777777" w:rsidR="002B1E5B" w:rsidRDefault="002B1E5B" w:rsidP="00920479"/>
        </w:tc>
        <w:tc>
          <w:tcPr>
            <w:tcW w:w="0" w:type="auto"/>
            <w:shd w:val="clear" w:color="auto" w:fill="002060"/>
          </w:tcPr>
          <w:p w14:paraId="5C2BDE17" w14:textId="77777777" w:rsidR="002B1E5B" w:rsidRDefault="002B1E5B" w:rsidP="00920479"/>
        </w:tc>
      </w:tr>
      <w:tr w:rsidR="002B1E5B" w14:paraId="245E0DA3" w14:textId="77777777" w:rsidTr="00920479">
        <w:tc>
          <w:tcPr>
            <w:tcW w:w="0" w:type="auto"/>
            <w:shd w:val="clear" w:color="auto" w:fill="002060"/>
          </w:tcPr>
          <w:p w14:paraId="4042E6F4" w14:textId="77777777" w:rsidR="002B1E5B" w:rsidRDefault="002B1E5B" w:rsidP="00920479">
            <w:r>
              <w:rPr>
                <w:b/>
                <w:color w:val="FFFFFF"/>
              </w:rPr>
              <w:t>Parent:</w:t>
            </w:r>
          </w:p>
        </w:tc>
        <w:tc>
          <w:tcPr>
            <w:tcW w:w="0" w:type="auto"/>
            <w:shd w:val="clear" w:color="auto" w:fill="002060"/>
          </w:tcPr>
          <w:p w14:paraId="61A3042B" w14:textId="77777777" w:rsidR="002B1E5B" w:rsidRDefault="002B1E5B" w:rsidP="00920479">
            <w:r>
              <w:rPr>
                <w:b/>
                <w:color w:val="FFFFFF"/>
              </w:rPr>
              <w:t>OperationalData</w:t>
            </w:r>
          </w:p>
        </w:tc>
        <w:tc>
          <w:tcPr>
            <w:tcW w:w="0" w:type="auto"/>
            <w:shd w:val="clear" w:color="auto" w:fill="002060"/>
          </w:tcPr>
          <w:p w14:paraId="45E3C42E" w14:textId="77777777" w:rsidR="002B1E5B" w:rsidRDefault="002B1E5B" w:rsidP="00920479"/>
        </w:tc>
        <w:tc>
          <w:tcPr>
            <w:tcW w:w="0" w:type="auto"/>
            <w:shd w:val="clear" w:color="auto" w:fill="002060"/>
          </w:tcPr>
          <w:p w14:paraId="4DE9FB64" w14:textId="77777777" w:rsidR="002B1E5B" w:rsidRDefault="002B1E5B" w:rsidP="00920479"/>
        </w:tc>
      </w:tr>
      <w:tr w:rsidR="002B1E5B" w14:paraId="778FDA3D" w14:textId="77777777" w:rsidTr="00920479">
        <w:tc>
          <w:tcPr>
            <w:tcW w:w="0" w:type="auto"/>
            <w:shd w:val="clear" w:color="auto" w:fill="002060"/>
          </w:tcPr>
          <w:p w14:paraId="473DE5AE" w14:textId="77777777" w:rsidR="002B1E5B" w:rsidRDefault="002B1E5B" w:rsidP="00920479">
            <w:r>
              <w:rPr>
                <w:b/>
                <w:color w:val="FFFFFF"/>
              </w:rPr>
              <w:lastRenderedPageBreak/>
              <w:t>Explanation:</w:t>
            </w:r>
          </w:p>
        </w:tc>
        <w:tc>
          <w:tcPr>
            <w:tcW w:w="0" w:type="auto"/>
            <w:shd w:val="clear" w:color="auto" w:fill="002060"/>
          </w:tcPr>
          <w:p w14:paraId="2CA11848" w14:textId="77777777" w:rsidR="002B1E5B" w:rsidRDefault="002B1E5B" w:rsidP="00920479">
            <w:r>
              <w:rPr>
                <w:b/>
                <w:color w:val="FFFFFF"/>
              </w:rPr>
              <w:t>Comprehensive operational data for Powder Mixing based on industry standards with verified parameters@en,산업 표준 기반의 검증된 파라미터를 포함한 혼련기 포괄적 운영 데이터@ko</w:t>
            </w:r>
          </w:p>
        </w:tc>
        <w:tc>
          <w:tcPr>
            <w:tcW w:w="0" w:type="auto"/>
            <w:shd w:val="clear" w:color="auto" w:fill="002060"/>
          </w:tcPr>
          <w:p w14:paraId="3B2D545A" w14:textId="77777777" w:rsidR="002B1E5B" w:rsidRDefault="002B1E5B" w:rsidP="00920479"/>
        </w:tc>
        <w:tc>
          <w:tcPr>
            <w:tcW w:w="0" w:type="auto"/>
            <w:shd w:val="clear" w:color="auto" w:fill="002060"/>
          </w:tcPr>
          <w:p w14:paraId="5509E480" w14:textId="77777777" w:rsidR="002B1E5B" w:rsidRDefault="002B1E5B" w:rsidP="00920479"/>
        </w:tc>
      </w:tr>
      <w:tr w:rsidR="002B1E5B" w14:paraId="28EBE451" w14:textId="77777777" w:rsidTr="00920479">
        <w:tc>
          <w:tcPr>
            <w:tcW w:w="0" w:type="auto"/>
            <w:shd w:val="clear" w:color="auto" w:fill="002060"/>
          </w:tcPr>
          <w:p w14:paraId="64B44AE6" w14:textId="77777777" w:rsidR="002B1E5B" w:rsidRDefault="002B1E5B" w:rsidP="00920479">
            <w:r>
              <w:rPr>
                <w:b/>
                <w:color w:val="FFFFFF"/>
              </w:rPr>
              <w:t>[SME type]</w:t>
            </w:r>
            <w:r>
              <w:rPr>
                <w:b/>
                <w:color w:val="FFFFFF"/>
              </w:rPr>
              <w:br/>
              <w:t>idShort</w:t>
            </w:r>
          </w:p>
        </w:tc>
        <w:tc>
          <w:tcPr>
            <w:tcW w:w="0" w:type="auto"/>
            <w:shd w:val="clear" w:color="auto" w:fill="002060"/>
          </w:tcPr>
          <w:p w14:paraId="73AA3364" w14:textId="77777777" w:rsidR="002B1E5B" w:rsidRDefault="002B1E5B" w:rsidP="00920479">
            <w:r>
              <w:rPr>
                <w:b/>
                <w:color w:val="FFFFFF"/>
              </w:rPr>
              <w:t>semanticId</w:t>
            </w:r>
            <w:r>
              <w:rPr>
                <w:b/>
                <w:color w:val="FFFFFF"/>
              </w:rPr>
              <w:br/>
              <w:t>Description@en</w:t>
            </w:r>
          </w:p>
        </w:tc>
        <w:tc>
          <w:tcPr>
            <w:tcW w:w="0" w:type="auto"/>
            <w:shd w:val="clear" w:color="auto" w:fill="002060"/>
          </w:tcPr>
          <w:p w14:paraId="63827B5D" w14:textId="77777777" w:rsidR="002B1E5B" w:rsidRDefault="002B1E5B" w:rsidP="00920479">
            <w:r>
              <w:rPr>
                <w:b/>
                <w:color w:val="FFFFFF"/>
              </w:rPr>
              <w:t>[valueType]</w:t>
            </w:r>
            <w:r>
              <w:rPr>
                <w:b/>
                <w:color w:val="FFFFFF"/>
              </w:rPr>
              <w:br/>
              <w:t>example</w:t>
            </w:r>
          </w:p>
        </w:tc>
        <w:tc>
          <w:tcPr>
            <w:tcW w:w="0" w:type="auto"/>
            <w:shd w:val="clear" w:color="auto" w:fill="002060"/>
          </w:tcPr>
          <w:p w14:paraId="1FC37854" w14:textId="77777777" w:rsidR="002B1E5B" w:rsidRDefault="002B1E5B" w:rsidP="00920479">
            <w:r>
              <w:rPr>
                <w:b/>
                <w:color w:val="FFFFFF"/>
              </w:rPr>
              <w:t>card.</w:t>
            </w:r>
          </w:p>
        </w:tc>
      </w:tr>
      <w:tr w:rsidR="002B1E5B" w14:paraId="56B8CF67" w14:textId="77777777" w:rsidTr="00920479">
        <w:tc>
          <w:tcPr>
            <w:tcW w:w="0" w:type="auto"/>
          </w:tcPr>
          <w:p w14:paraId="7CA2BAEF" w14:textId="77777777" w:rsidR="002B1E5B" w:rsidRDefault="002B1E5B" w:rsidP="00920479">
            <w:r>
              <w:t>[SMC]</w:t>
            </w:r>
            <w:r>
              <w:br/>
              <w:t>MaintenanceMonitoring</w:t>
            </w:r>
          </w:p>
        </w:tc>
        <w:tc>
          <w:tcPr>
            <w:tcW w:w="0" w:type="auto"/>
          </w:tcPr>
          <w:p w14:paraId="09EA55EB" w14:textId="01BD7BE9" w:rsidR="002B1E5B" w:rsidRDefault="002B1E5B" w:rsidP="00920479">
            <w:r>
              <w:t>https://www.smart</w:t>
            </w:r>
            <w:r w:rsidR="000C57DE">
              <w:noBreakHyphen/>
            </w:r>
            <w:r>
              <w:t>factory.kr/ids/cd/MaintenanceMonitoring/1/0</w:t>
            </w:r>
            <w:r>
              <w:br/>
              <w:t>MaintenanceMonitoring the continuous observation and analysis of an asset's condition and performance to inform and optimize maintenance activities Monitoring data for predictive and preventive maintenance</w:t>
            </w:r>
          </w:p>
        </w:tc>
        <w:tc>
          <w:tcPr>
            <w:tcW w:w="0" w:type="auto"/>
          </w:tcPr>
          <w:p w14:paraId="7DEECBD8" w14:textId="1163E717" w:rsidR="002B1E5B" w:rsidRDefault="002B1E5B" w:rsidP="00920479">
            <w:r>
              <w:t>[</w:t>
            </w:r>
            <w:r w:rsidR="000C57DE">
              <w:noBreakHyphen/>
            </w:r>
            <w:r>
              <w:t>]</w:t>
            </w:r>
            <w:r>
              <w:br/>
              <w:t>2 elements</w:t>
            </w:r>
          </w:p>
        </w:tc>
        <w:tc>
          <w:tcPr>
            <w:tcW w:w="0" w:type="auto"/>
          </w:tcPr>
          <w:p w14:paraId="4D0F1581" w14:textId="77777777" w:rsidR="002B1E5B" w:rsidRDefault="002B1E5B" w:rsidP="00920479">
            <w:r>
              <w:rPr>
                <w:rFonts w:hint="eastAsia"/>
              </w:rPr>
              <w:t>1</w:t>
            </w:r>
          </w:p>
        </w:tc>
      </w:tr>
      <w:tr w:rsidR="002B1E5B" w14:paraId="1DBB6319" w14:textId="77777777" w:rsidTr="00920479">
        <w:tc>
          <w:tcPr>
            <w:tcW w:w="0" w:type="auto"/>
          </w:tcPr>
          <w:p w14:paraId="0AF97E95" w14:textId="77777777" w:rsidR="002B1E5B" w:rsidRDefault="002B1E5B" w:rsidP="00920479">
            <w:r>
              <w:t>[SMC]</w:t>
            </w:r>
            <w:r>
              <w:br/>
              <w:t>ProcessValues</w:t>
            </w:r>
          </w:p>
        </w:tc>
        <w:tc>
          <w:tcPr>
            <w:tcW w:w="0" w:type="auto"/>
          </w:tcPr>
          <w:p w14:paraId="2079DDA4" w14:textId="341684B4" w:rsidR="002B1E5B" w:rsidRDefault="002B1E5B" w:rsidP="00920479">
            <w:r>
              <w:t>https://www.smart</w:t>
            </w:r>
            <w:r w:rsidR="000C57DE">
              <w:noBreakHyphen/>
            </w:r>
            <w:r>
              <w:t>factory.kr/ids/cd/ProductionMonitoring/1/0</w:t>
            </w:r>
            <w:r>
              <w:br/>
              <w:t>ProductionMonitoring Data used to monitor the asset's production output, performance, and efficiency Core performance indicators of equipment and real</w:t>
            </w:r>
            <w:r w:rsidR="000C57DE">
              <w:noBreakHyphen/>
            </w:r>
            <w:r>
              <w:t>time process data monitoring</w:t>
            </w:r>
          </w:p>
        </w:tc>
        <w:tc>
          <w:tcPr>
            <w:tcW w:w="0" w:type="auto"/>
          </w:tcPr>
          <w:p w14:paraId="7E38A94D" w14:textId="5EC264FD" w:rsidR="002B1E5B" w:rsidRDefault="002B1E5B" w:rsidP="00920479">
            <w:r>
              <w:t>[</w:t>
            </w:r>
            <w:r w:rsidR="000C57DE">
              <w:noBreakHyphen/>
            </w:r>
            <w:r>
              <w:t>]</w:t>
            </w:r>
            <w:r>
              <w:br/>
              <w:t>4 elements</w:t>
            </w:r>
          </w:p>
        </w:tc>
        <w:tc>
          <w:tcPr>
            <w:tcW w:w="0" w:type="auto"/>
          </w:tcPr>
          <w:p w14:paraId="5EC3EF2C" w14:textId="77777777" w:rsidR="002B1E5B" w:rsidRDefault="002B1E5B" w:rsidP="00920479">
            <w:r>
              <w:rPr>
                <w:rFonts w:hint="eastAsia"/>
              </w:rPr>
              <w:t>1</w:t>
            </w:r>
          </w:p>
        </w:tc>
      </w:tr>
      <w:tr w:rsidR="002B1E5B" w14:paraId="0611368D" w14:textId="77777777" w:rsidTr="00920479">
        <w:tc>
          <w:tcPr>
            <w:tcW w:w="0" w:type="auto"/>
          </w:tcPr>
          <w:p w14:paraId="38D57014" w14:textId="77777777" w:rsidR="002B1E5B" w:rsidRDefault="002B1E5B" w:rsidP="00920479">
            <w:r>
              <w:t>[SMC]</w:t>
            </w:r>
            <w:r>
              <w:br/>
              <w:t>ProductionControl</w:t>
            </w:r>
          </w:p>
        </w:tc>
        <w:tc>
          <w:tcPr>
            <w:tcW w:w="0" w:type="auto"/>
          </w:tcPr>
          <w:p w14:paraId="6F39795E" w14:textId="0F6ACB1C" w:rsidR="002B1E5B" w:rsidRDefault="002B1E5B" w:rsidP="00920479">
            <w:r>
              <w:t>https://www.smart</w:t>
            </w:r>
            <w:r w:rsidR="000C57DE">
              <w:noBreakHyphen/>
            </w:r>
            <w:r>
              <w:t>factory.kr/ids/cd/ProductionControl/1/0</w:t>
            </w:r>
            <w:r>
              <w:br/>
              <w:t>ProductionControl A collection of settings and status information used to configure and manage the asset's production operations Controls for managing the production process</w:t>
            </w:r>
          </w:p>
        </w:tc>
        <w:tc>
          <w:tcPr>
            <w:tcW w:w="0" w:type="auto"/>
          </w:tcPr>
          <w:p w14:paraId="0AF1FDA4" w14:textId="5BE7EFFD" w:rsidR="002B1E5B" w:rsidRDefault="002B1E5B" w:rsidP="00920479">
            <w:r>
              <w:t>[</w:t>
            </w:r>
            <w:r w:rsidR="000C57DE">
              <w:noBreakHyphen/>
            </w:r>
            <w:r>
              <w:t>]</w:t>
            </w:r>
            <w:r>
              <w:br/>
              <w:t>2 elements</w:t>
            </w:r>
          </w:p>
        </w:tc>
        <w:tc>
          <w:tcPr>
            <w:tcW w:w="0" w:type="auto"/>
          </w:tcPr>
          <w:p w14:paraId="009C450A" w14:textId="77777777" w:rsidR="002B1E5B" w:rsidRDefault="002B1E5B" w:rsidP="00920479">
            <w:r>
              <w:rPr>
                <w:rFonts w:hint="eastAsia"/>
              </w:rPr>
              <w:t>1</w:t>
            </w:r>
          </w:p>
        </w:tc>
      </w:tr>
    </w:tbl>
    <w:p w14:paraId="5D666F40" w14:textId="77777777" w:rsidR="002B1E5B" w:rsidRDefault="002B1E5B" w:rsidP="002B1E5B"/>
    <w:p w14:paraId="3DC6E025"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18"/>
        <w:gridCol w:w="5703"/>
        <w:gridCol w:w="1016"/>
        <w:gridCol w:w="444"/>
      </w:tblGrid>
      <w:tr w:rsidR="002B1E5B" w14:paraId="2C2721E2" w14:textId="77777777" w:rsidTr="00920479">
        <w:tc>
          <w:tcPr>
            <w:tcW w:w="0" w:type="auto"/>
            <w:shd w:val="clear" w:color="auto" w:fill="002060"/>
          </w:tcPr>
          <w:p w14:paraId="1191C9A1" w14:textId="77777777" w:rsidR="002B1E5B" w:rsidRDefault="002B1E5B" w:rsidP="00920479">
            <w:r>
              <w:rPr>
                <w:b/>
                <w:color w:val="FFFFFF"/>
              </w:rPr>
              <w:t>idShort:</w:t>
            </w:r>
          </w:p>
        </w:tc>
        <w:tc>
          <w:tcPr>
            <w:tcW w:w="0" w:type="auto"/>
            <w:shd w:val="clear" w:color="auto" w:fill="002060"/>
          </w:tcPr>
          <w:p w14:paraId="20F0E554" w14:textId="77777777" w:rsidR="002B1E5B" w:rsidRDefault="002B1E5B" w:rsidP="00920479">
            <w:r>
              <w:rPr>
                <w:b/>
                <w:color w:val="FFFFFF"/>
              </w:rPr>
              <w:t>MaintenanceMonitoring</w:t>
            </w:r>
          </w:p>
        </w:tc>
        <w:tc>
          <w:tcPr>
            <w:tcW w:w="0" w:type="auto"/>
            <w:shd w:val="clear" w:color="auto" w:fill="002060"/>
          </w:tcPr>
          <w:p w14:paraId="549A9810" w14:textId="77777777" w:rsidR="002B1E5B" w:rsidRDefault="002B1E5B" w:rsidP="00920479"/>
        </w:tc>
        <w:tc>
          <w:tcPr>
            <w:tcW w:w="0" w:type="auto"/>
            <w:shd w:val="clear" w:color="auto" w:fill="002060"/>
          </w:tcPr>
          <w:p w14:paraId="49C881C4" w14:textId="77777777" w:rsidR="002B1E5B" w:rsidRDefault="002B1E5B" w:rsidP="00920479"/>
        </w:tc>
      </w:tr>
      <w:tr w:rsidR="002B1E5B" w14:paraId="55992672" w14:textId="77777777" w:rsidTr="00920479">
        <w:tc>
          <w:tcPr>
            <w:tcW w:w="0" w:type="auto"/>
            <w:shd w:val="clear" w:color="auto" w:fill="002060"/>
          </w:tcPr>
          <w:p w14:paraId="744BA13B" w14:textId="77777777" w:rsidR="002B1E5B" w:rsidRDefault="002B1E5B" w:rsidP="00920479">
            <w:r>
              <w:rPr>
                <w:b/>
                <w:color w:val="FFFFFF"/>
              </w:rPr>
              <w:t>Class:</w:t>
            </w:r>
          </w:p>
        </w:tc>
        <w:tc>
          <w:tcPr>
            <w:tcW w:w="0" w:type="auto"/>
            <w:shd w:val="clear" w:color="auto" w:fill="002060"/>
          </w:tcPr>
          <w:p w14:paraId="1475553D" w14:textId="77777777" w:rsidR="002B1E5B" w:rsidRDefault="002B1E5B" w:rsidP="00920479">
            <w:r>
              <w:rPr>
                <w:b/>
                <w:color w:val="FFFFFF"/>
              </w:rPr>
              <w:t>SubmodelElementCollection</w:t>
            </w:r>
          </w:p>
        </w:tc>
        <w:tc>
          <w:tcPr>
            <w:tcW w:w="0" w:type="auto"/>
            <w:shd w:val="clear" w:color="auto" w:fill="002060"/>
          </w:tcPr>
          <w:p w14:paraId="7453C1ED" w14:textId="77777777" w:rsidR="002B1E5B" w:rsidRDefault="002B1E5B" w:rsidP="00920479"/>
        </w:tc>
        <w:tc>
          <w:tcPr>
            <w:tcW w:w="0" w:type="auto"/>
            <w:shd w:val="clear" w:color="auto" w:fill="002060"/>
          </w:tcPr>
          <w:p w14:paraId="4C4386DA" w14:textId="77777777" w:rsidR="002B1E5B" w:rsidRDefault="002B1E5B" w:rsidP="00920479"/>
        </w:tc>
      </w:tr>
      <w:tr w:rsidR="002B1E5B" w14:paraId="01F351F3" w14:textId="77777777" w:rsidTr="00920479">
        <w:tc>
          <w:tcPr>
            <w:tcW w:w="0" w:type="auto"/>
            <w:shd w:val="clear" w:color="auto" w:fill="002060"/>
          </w:tcPr>
          <w:p w14:paraId="6F64C7AA" w14:textId="77777777" w:rsidR="002B1E5B" w:rsidRDefault="002B1E5B" w:rsidP="00920479">
            <w:r>
              <w:rPr>
                <w:b/>
                <w:color w:val="FFFFFF"/>
              </w:rPr>
              <w:t>semanticId:</w:t>
            </w:r>
          </w:p>
        </w:tc>
        <w:tc>
          <w:tcPr>
            <w:tcW w:w="0" w:type="auto"/>
            <w:shd w:val="clear" w:color="auto" w:fill="002060"/>
          </w:tcPr>
          <w:p w14:paraId="084CC650" w14:textId="3F476550" w:rsidR="002B1E5B" w:rsidRDefault="002B1E5B" w:rsidP="00920479">
            <w:r>
              <w:rPr>
                <w:b/>
                <w:color w:val="FFFFFF"/>
              </w:rPr>
              <w:t>https://www.smart</w:t>
            </w:r>
            <w:r w:rsidR="000C57DE">
              <w:rPr>
                <w:b/>
                <w:color w:val="FFFFFF"/>
              </w:rPr>
              <w:noBreakHyphen/>
            </w:r>
            <w:r>
              <w:rPr>
                <w:b/>
                <w:color w:val="FFFFFF"/>
              </w:rPr>
              <w:t>factory.kr/ids/cd/MaintenanceMonitoring/1/0</w:t>
            </w:r>
          </w:p>
        </w:tc>
        <w:tc>
          <w:tcPr>
            <w:tcW w:w="0" w:type="auto"/>
            <w:shd w:val="clear" w:color="auto" w:fill="002060"/>
          </w:tcPr>
          <w:p w14:paraId="0460A0CA" w14:textId="77777777" w:rsidR="002B1E5B" w:rsidRDefault="002B1E5B" w:rsidP="00920479"/>
        </w:tc>
        <w:tc>
          <w:tcPr>
            <w:tcW w:w="0" w:type="auto"/>
            <w:shd w:val="clear" w:color="auto" w:fill="002060"/>
          </w:tcPr>
          <w:p w14:paraId="0A0521EE" w14:textId="77777777" w:rsidR="002B1E5B" w:rsidRDefault="002B1E5B" w:rsidP="00920479"/>
        </w:tc>
      </w:tr>
      <w:tr w:rsidR="002B1E5B" w14:paraId="701104DA" w14:textId="77777777" w:rsidTr="00920479">
        <w:tc>
          <w:tcPr>
            <w:tcW w:w="0" w:type="auto"/>
            <w:shd w:val="clear" w:color="auto" w:fill="002060"/>
          </w:tcPr>
          <w:p w14:paraId="6E9B8A60" w14:textId="77777777" w:rsidR="002B1E5B" w:rsidRDefault="002B1E5B" w:rsidP="00920479">
            <w:r>
              <w:rPr>
                <w:b/>
                <w:color w:val="FFFFFF"/>
              </w:rPr>
              <w:t>Parent:</w:t>
            </w:r>
          </w:p>
        </w:tc>
        <w:tc>
          <w:tcPr>
            <w:tcW w:w="0" w:type="auto"/>
            <w:shd w:val="clear" w:color="auto" w:fill="002060"/>
          </w:tcPr>
          <w:p w14:paraId="6018806F" w14:textId="77777777" w:rsidR="002B1E5B" w:rsidRDefault="002B1E5B" w:rsidP="00920479">
            <w:r>
              <w:rPr>
                <w:b/>
                <w:color w:val="FFFFFF"/>
              </w:rPr>
              <w:t>MaintenanceMonitoring</w:t>
            </w:r>
          </w:p>
        </w:tc>
        <w:tc>
          <w:tcPr>
            <w:tcW w:w="0" w:type="auto"/>
            <w:shd w:val="clear" w:color="auto" w:fill="002060"/>
          </w:tcPr>
          <w:p w14:paraId="270400F6" w14:textId="77777777" w:rsidR="002B1E5B" w:rsidRDefault="002B1E5B" w:rsidP="00920479"/>
        </w:tc>
        <w:tc>
          <w:tcPr>
            <w:tcW w:w="0" w:type="auto"/>
            <w:shd w:val="clear" w:color="auto" w:fill="002060"/>
          </w:tcPr>
          <w:p w14:paraId="5FA5A0A7" w14:textId="77777777" w:rsidR="002B1E5B" w:rsidRDefault="002B1E5B" w:rsidP="00920479"/>
        </w:tc>
      </w:tr>
      <w:tr w:rsidR="002B1E5B" w14:paraId="5B000DEE" w14:textId="77777777" w:rsidTr="00920479">
        <w:tc>
          <w:tcPr>
            <w:tcW w:w="0" w:type="auto"/>
            <w:shd w:val="clear" w:color="auto" w:fill="002060"/>
          </w:tcPr>
          <w:p w14:paraId="57F40565" w14:textId="77777777" w:rsidR="002B1E5B" w:rsidRDefault="002B1E5B" w:rsidP="00920479">
            <w:r>
              <w:rPr>
                <w:b/>
                <w:color w:val="FFFFFF"/>
              </w:rPr>
              <w:t>Explanation:</w:t>
            </w:r>
          </w:p>
        </w:tc>
        <w:tc>
          <w:tcPr>
            <w:tcW w:w="0" w:type="auto"/>
            <w:shd w:val="clear" w:color="auto" w:fill="002060"/>
          </w:tcPr>
          <w:p w14:paraId="477FEA9A" w14:textId="77777777" w:rsidR="002B1E5B" w:rsidRDefault="002B1E5B" w:rsidP="00920479">
            <w:r>
              <w:rPr>
                <w:b/>
                <w:color w:val="FFFFFF"/>
              </w:rPr>
              <w:t>Monitoring data for predictive and preventive maintenance@en,예측 및 예방 유지보수를 위한 모니터링 데이터@kr</w:t>
            </w:r>
          </w:p>
        </w:tc>
        <w:tc>
          <w:tcPr>
            <w:tcW w:w="0" w:type="auto"/>
            <w:shd w:val="clear" w:color="auto" w:fill="002060"/>
          </w:tcPr>
          <w:p w14:paraId="1157F9E7" w14:textId="77777777" w:rsidR="002B1E5B" w:rsidRDefault="002B1E5B" w:rsidP="00920479"/>
        </w:tc>
        <w:tc>
          <w:tcPr>
            <w:tcW w:w="0" w:type="auto"/>
            <w:shd w:val="clear" w:color="auto" w:fill="002060"/>
          </w:tcPr>
          <w:p w14:paraId="771AD23B" w14:textId="77777777" w:rsidR="002B1E5B" w:rsidRDefault="002B1E5B" w:rsidP="00920479"/>
        </w:tc>
      </w:tr>
      <w:tr w:rsidR="002B1E5B" w14:paraId="13EA1084" w14:textId="77777777" w:rsidTr="00920479">
        <w:tc>
          <w:tcPr>
            <w:tcW w:w="0" w:type="auto"/>
            <w:shd w:val="clear" w:color="auto" w:fill="002060"/>
          </w:tcPr>
          <w:p w14:paraId="2C233DE7" w14:textId="77777777" w:rsidR="002B1E5B" w:rsidRDefault="002B1E5B" w:rsidP="00920479">
            <w:r>
              <w:rPr>
                <w:b/>
                <w:color w:val="FFFFFF"/>
              </w:rPr>
              <w:t>[SME type]</w:t>
            </w:r>
            <w:r>
              <w:rPr>
                <w:b/>
                <w:color w:val="FFFFFF"/>
              </w:rPr>
              <w:br/>
              <w:t>idShort</w:t>
            </w:r>
          </w:p>
        </w:tc>
        <w:tc>
          <w:tcPr>
            <w:tcW w:w="0" w:type="auto"/>
            <w:shd w:val="clear" w:color="auto" w:fill="002060"/>
          </w:tcPr>
          <w:p w14:paraId="5F0A839C" w14:textId="77777777" w:rsidR="002B1E5B" w:rsidRDefault="002B1E5B" w:rsidP="00920479">
            <w:r>
              <w:rPr>
                <w:b/>
                <w:color w:val="FFFFFF"/>
              </w:rPr>
              <w:t>semanticId</w:t>
            </w:r>
            <w:r>
              <w:rPr>
                <w:b/>
                <w:color w:val="FFFFFF"/>
              </w:rPr>
              <w:br/>
              <w:t>Description@en</w:t>
            </w:r>
          </w:p>
        </w:tc>
        <w:tc>
          <w:tcPr>
            <w:tcW w:w="0" w:type="auto"/>
            <w:shd w:val="clear" w:color="auto" w:fill="002060"/>
          </w:tcPr>
          <w:p w14:paraId="3167D675" w14:textId="77777777" w:rsidR="002B1E5B" w:rsidRDefault="002B1E5B" w:rsidP="00920479">
            <w:r>
              <w:rPr>
                <w:b/>
                <w:color w:val="FFFFFF"/>
              </w:rPr>
              <w:t>[valueType]</w:t>
            </w:r>
            <w:r>
              <w:rPr>
                <w:b/>
                <w:color w:val="FFFFFF"/>
              </w:rPr>
              <w:br/>
            </w:r>
            <w:r>
              <w:rPr>
                <w:b/>
                <w:color w:val="FFFFFF"/>
              </w:rPr>
              <w:lastRenderedPageBreak/>
              <w:t>example</w:t>
            </w:r>
          </w:p>
        </w:tc>
        <w:tc>
          <w:tcPr>
            <w:tcW w:w="0" w:type="auto"/>
            <w:shd w:val="clear" w:color="auto" w:fill="002060"/>
          </w:tcPr>
          <w:p w14:paraId="779B17B9" w14:textId="77777777" w:rsidR="002B1E5B" w:rsidRDefault="002B1E5B" w:rsidP="00920479">
            <w:r>
              <w:rPr>
                <w:b/>
                <w:color w:val="FFFFFF"/>
              </w:rPr>
              <w:lastRenderedPageBreak/>
              <w:t>card.</w:t>
            </w:r>
          </w:p>
        </w:tc>
      </w:tr>
      <w:tr w:rsidR="002B1E5B" w14:paraId="0E473673" w14:textId="77777777" w:rsidTr="00920479">
        <w:tc>
          <w:tcPr>
            <w:tcW w:w="0" w:type="auto"/>
          </w:tcPr>
          <w:p w14:paraId="1588589F" w14:textId="77777777" w:rsidR="002B1E5B" w:rsidRDefault="002B1E5B" w:rsidP="00920479">
            <w:r>
              <w:t>[SMC]</w:t>
            </w:r>
            <w:r>
              <w:br/>
              <w:t>MaintenanceControl</w:t>
            </w:r>
          </w:p>
        </w:tc>
        <w:tc>
          <w:tcPr>
            <w:tcW w:w="0" w:type="auto"/>
          </w:tcPr>
          <w:p w14:paraId="2ABC75E0" w14:textId="62C67885" w:rsidR="002B1E5B" w:rsidRDefault="002B1E5B" w:rsidP="00920479">
            <w:r>
              <w:t>https://www.smart</w:t>
            </w:r>
            <w:r w:rsidR="000C57DE">
              <w:noBreakHyphen/>
            </w:r>
            <w:r>
              <w:t>factory.kr/ids/cd/MaintenanceControl/1/0</w:t>
            </w:r>
            <w:r>
              <w:br/>
              <w:t>MaintenanceControl the capability to remotely manage and execute maintenance tasks on an asset Controls and settings for maintenance activities</w:t>
            </w:r>
          </w:p>
        </w:tc>
        <w:tc>
          <w:tcPr>
            <w:tcW w:w="0" w:type="auto"/>
          </w:tcPr>
          <w:p w14:paraId="1B02C900" w14:textId="71A45E5A" w:rsidR="002B1E5B" w:rsidRDefault="002B1E5B" w:rsidP="00920479">
            <w:r>
              <w:t>[</w:t>
            </w:r>
            <w:r w:rsidR="000C57DE">
              <w:noBreakHyphen/>
            </w:r>
            <w:r>
              <w:t>]</w:t>
            </w:r>
            <w:r>
              <w:br/>
              <w:t>2 elements</w:t>
            </w:r>
          </w:p>
        </w:tc>
        <w:tc>
          <w:tcPr>
            <w:tcW w:w="0" w:type="auto"/>
            <w:vAlign w:val="center"/>
          </w:tcPr>
          <w:p w14:paraId="54E5C86F" w14:textId="77777777" w:rsidR="002B1E5B" w:rsidRDefault="002B1E5B" w:rsidP="00920479">
            <w:r w:rsidRPr="00D30925">
              <w:t>0..1</w:t>
            </w:r>
          </w:p>
        </w:tc>
      </w:tr>
      <w:tr w:rsidR="002B1E5B" w14:paraId="13CB0D10" w14:textId="77777777" w:rsidTr="00920479">
        <w:tc>
          <w:tcPr>
            <w:tcW w:w="0" w:type="auto"/>
          </w:tcPr>
          <w:p w14:paraId="5D00915F" w14:textId="77777777" w:rsidR="002B1E5B" w:rsidRDefault="002B1E5B" w:rsidP="00920479">
            <w:r>
              <w:t>[SMC]</w:t>
            </w:r>
            <w:r>
              <w:br/>
              <w:t>TemperatureOverview</w:t>
            </w:r>
          </w:p>
        </w:tc>
        <w:tc>
          <w:tcPr>
            <w:tcW w:w="0" w:type="auto"/>
          </w:tcPr>
          <w:p w14:paraId="79D5E12B" w14:textId="189B9871" w:rsidR="002B1E5B" w:rsidRDefault="002B1E5B" w:rsidP="00920479">
            <w:r>
              <w:t>https://www.smart</w:t>
            </w:r>
            <w:r w:rsidR="000C57DE">
              <w:noBreakHyphen/>
            </w:r>
            <w:r>
              <w:t>factory.kr/ids/cd/TemperatureOverview/1/0</w:t>
            </w:r>
            <w:r>
              <w:br/>
              <w:t>TemperatureOverview Temperature monitoring information for key parts of press machine Data of all relevant temperature monitoring points on the machine</w:t>
            </w:r>
          </w:p>
        </w:tc>
        <w:tc>
          <w:tcPr>
            <w:tcW w:w="0" w:type="auto"/>
          </w:tcPr>
          <w:p w14:paraId="1D2C31E6" w14:textId="752AD503" w:rsidR="002B1E5B" w:rsidRDefault="002B1E5B" w:rsidP="00920479">
            <w:r>
              <w:t>[</w:t>
            </w:r>
            <w:r w:rsidR="000C57DE">
              <w:noBreakHyphen/>
            </w:r>
            <w:r>
              <w:t>]</w:t>
            </w:r>
            <w:r>
              <w:br/>
              <w:t>2 elements</w:t>
            </w:r>
          </w:p>
        </w:tc>
        <w:tc>
          <w:tcPr>
            <w:tcW w:w="0" w:type="auto"/>
            <w:vAlign w:val="center"/>
          </w:tcPr>
          <w:p w14:paraId="43830106" w14:textId="77777777" w:rsidR="002B1E5B" w:rsidRDefault="002B1E5B" w:rsidP="00920479">
            <w:r w:rsidRPr="00D30925">
              <w:t>0..1</w:t>
            </w:r>
          </w:p>
        </w:tc>
      </w:tr>
    </w:tbl>
    <w:p w14:paraId="6FC0D608" w14:textId="77777777" w:rsidR="002B1E5B" w:rsidRDefault="002B1E5B" w:rsidP="002B1E5B"/>
    <w:p w14:paraId="53DFEC16"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678"/>
        <w:gridCol w:w="5743"/>
        <w:gridCol w:w="1086"/>
        <w:gridCol w:w="474"/>
      </w:tblGrid>
      <w:tr w:rsidR="002B1E5B" w14:paraId="03033933" w14:textId="77777777" w:rsidTr="00920479">
        <w:tc>
          <w:tcPr>
            <w:tcW w:w="0" w:type="auto"/>
            <w:shd w:val="clear" w:color="auto" w:fill="002060"/>
          </w:tcPr>
          <w:p w14:paraId="5070F982" w14:textId="77777777" w:rsidR="002B1E5B" w:rsidRDefault="002B1E5B" w:rsidP="00920479">
            <w:r>
              <w:rPr>
                <w:b/>
                <w:color w:val="FFFFFF"/>
              </w:rPr>
              <w:t>idShort:</w:t>
            </w:r>
          </w:p>
        </w:tc>
        <w:tc>
          <w:tcPr>
            <w:tcW w:w="0" w:type="auto"/>
            <w:shd w:val="clear" w:color="auto" w:fill="002060"/>
          </w:tcPr>
          <w:p w14:paraId="1920D130" w14:textId="77777777" w:rsidR="002B1E5B" w:rsidRDefault="002B1E5B" w:rsidP="00920479">
            <w:r>
              <w:rPr>
                <w:b/>
                <w:color w:val="FFFFFF"/>
              </w:rPr>
              <w:t>MaintenanceControl</w:t>
            </w:r>
          </w:p>
        </w:tc>
        <w:tc>
          <w:tcPr>
            <w:tcW w:w="0" w:type="auto"/>
            <w:shd w:val="clear" w:color="auto" w:fill="002060"/>
          </w:tcPr>
          <w:p w14:paraId="1B05D390" w14:textId="77777777" w:rsidR="002B1E5B" w:rsidRDefault="002B1E5B" w:rsidP="00920479"/>
        </w:tc>
        <w:tc>
          <w:tcPr>
            <w:tcW w:w="0" w:type="auto"/>
            <w:shd w:val="clear" w:color="auto" w:fill="002060"/>
          </w:tcPr>
          <w:p w14:paraId="49920CD6" w14:textId="77777777" w:rsidR="002B1E5B" w:rsidRDefault="002B1E5B" w:rsidP="00920479"/>
        </w:tc>
      </w:tr>
      <w:tr w:rsidR="002B1E5B" w14:paraId="7DFB747D" w14:textId="77777777" w:rsidTr="00920479">
        <w:tc>
          <w:tcPr>
            <w:tcW w:w="0" w:type="auto"/>
            <w:shd w:val="clear" w:color="auto" w:fill="002060"/>
          </w:tcPr>
          <w:p w14:paraId="2DB609A2" w14:textId="77777777" w:rsidR="002B1E5B" w:rsidRDefault="002B1E5B" w:rsidP="00920479">
            <w:r>
              <w:rPr>
                <w:b/>
                <w:color w:val="FFFFFF"/>
              </w:rPr>
              <w:t>Class:</w:t>
            </w:r>
          </w:p>
        </w:tc>
        <w:tc>
          <w:tcPr>
            <w:tcW w:w="0" w:type="auto"/>
            <w:shd w:val="clear" w:color="auto" w:fill="002060"/>
          </w:tcPr>
          <w:p w14:paraId="3B9C56DC" w14:textId="77777777" w:rsidR="002B1E5B" w:rsidRDefault="002B1E5B" w:rsidP="00920479">
            <w:r>
              <w:rPr>
                <w:b/>
                <w:color w:val="FFFFFF"/>
              </w:rPr>
              <w:t>SubmodelElementCollection</w:t>
            </w:r>
          </w:p>
        </w:tc>
        <w:tc>
          <w:tcPr>
            <w:tcW w:w="0" w:type="auto"/>
            <w:shd w:val="clear" w:color="auto" w:fill="002060"/>
          </w:tcPr>
          <w:p w14:paraId="77BCF994" w14:textId="77777777" w:rsidR="002B1E5B" w:rsidRDefault="002B1E5B" w:rsidP="00920479"/>
        </w:tc>
        <w:tc>
          <w:tcPr>
            <w:tcW w:w="0" w:type="auto"/>
            <w:shd w:val="clear" w:color="auto" w:fill="002060"/>
          </w:tcPr>
          <w:p w14:paraId="27BFA3CB" w14:textId="77777777" w:rsidR="002B1E5B" w:rsidRDefault="002B1E5B" w:rsidP="00920479"/>
        </w:tc>
      </w:tr>
      <w:tr w:rsidR="002B1E5B" w14:paraId="6E14DA61" w14:textId="77777777" w:rsidTr="00920479">
        <w:tc>
          <w:tcPr>
            <w:tcW w:w="0" w:type="auto"/>
            <w:shd w:val="clear" w:color="auto" w:fill="002060"/>
          </w:tcPr>
          <w:p w14:paraId="32B0E622" w14:textId="77777777" w:rsidR="002B1E5B" w:rsidRDefault="002B1E5B" w:rsidP="00920479">
            <w:r>
              <w:rPr>
                <w:b/>
                <w:color w:val="FFFFFF"/>
              </w:rPr>
              <w:t>semanticId:</w:t>
            </w:r>
          </w:p>
        </w:tc>
        <w:tc>
          <w:tcPr>
            <w:tcW w:w="0" w:type="auto"/>
            <w:shd w:val="clear" w:color="auto" w:fill="002060"/>
          </w:tcPr>
          <w:p w14:paraId="4779709B" w14:textId="768A7771" w:rsidR="002B1E5B" w:rsidRDefault="002B1E5B" w:rsidP="00920479">
            <w:r>
              <w:rPr>
                <w:b/>
                <w:color w:val="FFFFFF"/>
              </w:rPr>
              <w:t>https://www.smart</w:t>
            </w:r>
            <w:r w:rsidR="000C57DE">
              <w:rPr>
                <w:b/>
                <w:color w:val="FFFFFF"/>
              </w:rPr>
              <w:noBreakHyphen/>
            </w:r>
            <w:r>
              <w:rPr>
                <w:b/>
                <w:color w:val="FFFFFF"/>
              </w:rPr>
              <w:t>factory.kr/ids/cd/MaintenanceControl/1/0</w:t>
            </w:r>
          </w:p>
        </w:tc>
        <w:tc>
          <w:tcPr>
            <w:tcW w:w="0" w:type="auto"/>
            <w:shd w:val="clear" w:color="auto" w:fill="002060"/>
          </w:tcPr>
          <w:p w14:paraId="18E1C460" w14:textId="77777777" w:rsidR="002B1E5B" w:rsidRDefault="002B1E5B" w:rsidP="00920479"/>
        </w:tc>
        <w:tc>
          <w:tcPr>
            <w:tcW w:w="0" w:type="auto"/>
            <w:shd w:val="clear" w:color="auto" w:fill="002060"/>
          </w:tcPr>
          <w:p w14:paraId="28375717" w14:textId="77777777" w:rsidR="002B1E5B" w:rsidRDefault="002B1E5B" w:rsidP="00920479"/>
        </w:tc>
      </w:tr>
      <w:tr w:rsidR="002B1E5B" w14:paraId="1D786C7E" w14:textId="77777777" w:rsidTr="00920479">
        <w:tc>
          <w:tcPr>
            <w:tcW w:w="0" w:type="auto"/>
            <w:shd w:val="clear" w:color="auto" w:fill="002060"/>
          </w:tcPr>
          <w:p w14:paraId="310AB0F4" w14:textId="77777777" w:rsidR="002B1E5B" w:rsidRDefault="002B1E5B" w:rsidP="00920479">
            <w:r>
              <w:rPr>
                <w:b/>
                <w:color w:val="FFFFFF"/>
              </w:rPr>
              <w:t>Parent:</w:t>
            </w:r>
          </w:p>
        </w:tc>
        <w:tc>
          <w:tcPr>
            <w:tcW w:w="0" w:type="auto"/>
            <w:shd w:val="clear" w:color="auto" w:fill="002060"/>
          </w:tcPr>
          <w:p w14:paraId="023341E8" w14:textId="77777777" w:rsidR="002B1E5B" w:rsidRDefault="002B1E5B" w:rsidP="00920479">
            <w:r>
              <w:rPr>
                <w:b/>
                <w:color w:val="FFFFFF"/>
              </w:rPr>
              <w:t>MaintenanceControl</w:t>
            </w:r>
          </w:p>
        </w:tc>
        <w:tc>
          <w:tcPr>
            <w:tcW w:w="0" w:type="auto"/>
            <w:shd w:val="clear" w:color="auto" w:fill="002060"/>
          </w:tcPr>
          <w:p w14:paraId="03741CC7" w14:textId="77777777" w:rsidR="002B1E5B" w:rsidRDefault="002B1E5B" w:rsidP="00920479"/>
        </w:tc>
        <w:tc>
          <w:tcPr>
            <w:tcW w:w="0" w:type="auto"/>
            <w:shd w:val="clear" w:color="auto" w:fill="002060"/>
          </w:tcPr>
          <w:p w14:paraId="1880BA51" w14:textId="77777777" w:rsidR="002B1E5B" w:rsidRDefault="002B1E5B" w:rsidP="00920479"/>
        </w:tc>
      </w:tr>
      <w:tr w:rsidR="002B1E5B" w14:paraId="51D604DD" w14:textId="77777777" w:rsidTr="00920479">
        <w:tc>
          <w:tcPr>
            <w:tcW w:w="0" w:type="auto"/>
            <w:shd w:val="clear" w:color="auto" w:fill="002060"/>
          </w:tcPr>
          <w:p w14:paraId="2FE6D569" w14:textId="77777777" w:rsidR="002B1E5B" w:rsidRDefault="002B1E5B" w:rsidP="00920479">
            <w:r>
              <w:rPr>
                <w:b/>
                <w:color w:val="FFFFFF"/>
              </w:rPr>
              <w:t>Explanation:</w:t>
            </w:r>
          </w:p>
        </w:tc>
        <w:tc>
          <w:tcPr>
            <w:tcW w:w="0" w:type="auto"/>
            <w:shd w:val="clear" w:color="auto" w:fill="002060"/>
          </w:tcPr>
          <w:p w14:paraId="4595DEBF" w14:textId="77777777" w:rsidR="002B1E5B" w:rsidRDefault="002B1E5B" w:rsidP="00920479">
            <w:r>
              <w:rPr>
                <w:b/>
                <w:color w:val="FFFFFF"/>
              </w:rPr>
              <w:t>Controls and settings for maintenance activities@en,유지보수 활동을 위한 제어 및 설정@kr</w:t>
            </w:r>
          </w:p>
        </w:tc>
        <w:tc>
          <w:tcPr>
            <w:tcW w:w="0" w:type="auto"/>
            <w:shd w:val="clear" w:color="auto" w:fill="002060"/>
          </w:tcPr>
          <w:p w14:paraId="218F0D0F" w14:textId="77777777" w:rsidR="002B1E5B" w:rsidRDefault="002B1E5B" w:rsidP="00920479"/>
        </w:tc>
        <w:tc>
          <w:tcPr>
            <w:tcW w:w="0" w:type="auto"/>
            <w:shd w:val="clear" w:color="auto" w:fill="002060"/>
          </w:tcPr>
          <w:p w14:paraId="07F4B525" w14:textId="77777777" w:rsidR="002B1E5B" w:rsidRDefault="002B1E5B" w:rsidP="00920479"/>
        </w:tc>
      </w:tr>
      <w:tr w:rsidR="002B1E5B" w14:paraId="0F81B577" w14:textId="77777777" w:rsidTr="00920479">
        <w:tc>
          <w:tcPr>
            <w:tcW w:w="0" w:type="auto"/>
            <w:shd w:val="clear" w:color="auto" w:fill="002060"/>
          </w:tcPr>
          <w:p w14:paraId="1A856383" w14:textId="77777777" w:rsidR="002B1E5B" w:rsidRDefault="002B1E5B" w:rsidP="00920479">
            <w:r>
              <w:rPr>
                <w:b/>
                <w:color w:val="FFFFFF"/>
              </w:rPr>
              <w:t>[SME type]</w:t>
            </w:r>
            <w:r>
              <w:rPr>
                <w:b/>
                <w:color w:val="FFFFFF"/>
              </w:rPr>
              <w:br/>
              <w:t>idShort</w:t>
            </w:r>
          </w:p>
        </w:tc>
        <w:tc>
          <w:tcPr>
            <w:tcW w:w="0" w:type="auto"/>
            <w:shd w:val="clear" w:color="auto" w:fill="002060"/>
          </w:tcPr>
          <w:p w14:paraId="0A47482C" w14:textId="77777777" w:rsidR="002B1E5B" w:rsidRDefault="002B1E5B" w:rsidP="00920479">
            <w:r>
              <w:rPr>
                <w:b/>
                <w:color w:val="FFFFFF"/>
              </w:rPr>
              <w:t>semanticId</w:t>
            </w:r>
            <w:r>
              <w:rPr>
                <w:b/>
                <w:color w:val="FFFFFF"/>
              </w:rPr>
              <w:br/>
              <w:t>Description@en</w:t>
            </w:r>
          </w:p>
        </w:tc>
        <w:tc>
          <w:tcPr>
            <w:tcW w:w="0" w:type="auto"/>
            <w:shd w:val="clear" w:color="auto" w:fill="002060"/>
          </w:tcPr>
          <w:p w14:paraId="6BA88092" w14:textId="77777777" w:rsidR="002B1E5B" w:rsidRDefault="002B1E5B" w:rsidP="00920479">
            <w:r>
              <w:rPr>
                <w:b/>
                <w:color w:val="FFFFFF"/>
              </w:rPr>
              <w:t>[valueType]</w:t>
            </w:r>
            <w:r>
              <w:rPr>
                <w:b/>
                <w:color w:val="FFFFFF"/>
              </w:rPr>
              <w:br/>
              <w:t>example</w:t>
            </w:r>
          </w:p>
        </w:tc>
        <w:tc>
          <w:tcPr>
            <w:tcW w:w="0" w:type="auto"/>
            <w:shd w:val="clear" w:color="auto" w:fill="002060"/>
          </w:tcPr>
          <w:p w14:paraId="3A5950E8" w14:textId="77777777" w:rsidR="002B1E5B" w:rsidRDefault="002B1E5B" w:rsidP="00920479">
            <w:r>
              <w:rPr>
                <w:b/>
                <w:color w:val="FFFFFF"/>
              </w:rPr>
              <w:t>card.</w:t>
            </w:r>
          </w:p>
        </w:tc>
      </w:tr>
      <w:tr w:rsidR="002B1E5B" w14:paraId="46958281" w14:textId="77777777" w:rsidTr="00920479">
        <w:tc>
          <w:tcPr>
            <w:tcW w:w="0" w:type="auto"/>
          </w:tcPr>
          <w:p w14:paraId="7E1B6042" w14:textId="77777777" w:rsidR="002B1E5B" w:rsidRDefault="002B1E5B" w:rsidP="00920479">
            <w:r>
              <w:t>[Prop]</w:t>
            </w:r>
            <w:r>
              <w:br/>
              <w:t>MaintenanceMode</w:t>
            </w:r>
          </w:p>
        </w:tc>
        <w:tc>
          <w:tcPr>
            <w:tcW w:w="0" w:type="auto"/>
          </w:tcPr>
          <w:p w14:paraId="7B48AF7F" w14:textId="7A90021D" w:rsidR="002B1E5B" w:rsidRDefault="002B1E5B" w:rsidP="00920479">
            <w:r>
              <w:t>https://www.smart</w:t>
            </w:r>
            <w:r w:rsidR="000C57DE">
              <w:noBreakHyphen/>
            </w:r>
            <w:r>
              <w:t>factory.kr/ids/cd/MaintenanceMode/1/0</w:t>
            </w:r>
            <w:r>
              <w:br/>
              <w:t>MaintenanceMode A boolean parameter indicating whether the asset is currently in maintenance mode (true) or in normal operation (false) Selection of maintenance work mode</w:t>
            </w:r>
          </w:p>
        </w:tc>
        <w:tc>
          <w:tcPr>
            <w:tcW w:w="0" w:type="auto"/>
          </w:tcPr>
          <w:p w14:paraId="2E818E27" w14:textId="77777777" w:rsidR="002B1E5B" w:rsidRDefault="002B1E5B" w:rsidP="00920479">
            <w:r>
              <w:t>[Boolean]</w:t>
            </w:r>
          </w:p>
          <w:p w14:paraId="3B37411D" w14:textId="77777777" w:rsidR="002B1E5B" w:rsidRDefault="002B1E5B" w:rsidP="00920479">
            <w:r>
              <w:rPr>
                <w:rFonts w:hint="eastAsia"/>
              </w:rPr>
              <w:t>True</w:t>
            </w:r>
          </w:p>
        </w:tc>
        <w:tc>
          <w:tcPr>
            <w:tcW w:w="0" w:type="auto"/>
            <w:vAlign w:val="center"/>
          </w:tcPr>
          <w:p w14:paraId="51C9D24C" w14:textId="77777777" w:rsidR="002B1E5B" w:rsidRDefault="002B1E5B" w:rsidP="00920479">
            <w:r w:rsidRPr="00D30925">
              <w:t>0..1</w:t>
            </w:r>
          </w:p>
        </w:tc>
      </w:tr>
      <w:tr w:rsidR="002B1E5B" w14:paraId="0C55F88A" w14:textId="77777777" w:rsidTr="00920479">
        <w:tc>
          <w:tcPr>
            <w:tcW w:w="0" w:type="auto"/>
          </w:tcPr>
          <w:p w14:paraId="70BC60FB" w14:textId="77777777" w:rsidR="002B1E5B" w:rsidRDefault="002B1E5B" w:rsidP="00920479">
            <w:r>
              <w:t>[SMC]</w:t>
            </w:r>
            <w:r>
              <w:br/>
              <w:t>MaintenanceAlarm</w:t>
            </w:r>
          </w:p>
        </w:tc>
        <w:tc>
          <w:tcPr>
            <w:tcW w:w="0" w:type="auto"/>
          </w:tcPr>
          <w:p w14:paraId="05E18063" w14:textId="6870B1C5" w:rsidR="002B1E5B" w:rsidRDefault="002B1E5B" w:rsidP="00920479">
            <w:r>
              <w:t>0173</w:t>
            </w:r>
            <w:r w:rsidR="000C57DE">
              <w:noBreakHyphen/>
            </w:r>
            <w:r>
              <w:t>1#02</w:t>
            </w:r>
            <w:r w:rsidR="000C57DE">
              <w:noBreakHyphen/>
            </w:r>
            <w:r>
              <w:t>AAU558#001</w:t>
            </w:r>
            <w:r>
              <w:br/>
              <w:t>Maintenance alarm Failure of the device or armature A collection of alarms related to machine maintenance and fault status</w:t>
            </w:r>
          </w:p>
        </w:tc>
        <w:tc>
          <w:tcPr>
            <w:tcW w:w="0" w:type="auto"/>
          </w:tcPr>
          <w:p w14:paraId="37070B8A" w14:textId="092CBC24" w:rsidR="002B1E5B" w:rsidRDefault="002B1E5B" w:rsidP="00920479">
            <w:r>
              <w:t>[</w:t>
            </w:r>
            <w:r w:rsidR="000C57DE">
              <w:noBreakHyphen/>
            </w:r>
            <w:r>
              <w:t>]</w:t>
            </w:r>
            <w:r>
              <w:br/>
              <w:t>3 elements</w:t>
            </w:r>
          </w:p>
        </w:tc>
        <w:tc>
          <w:tcPr>
            <w:tcW w:w="0" w:type="auto"/>
            <w:vAlign w:val="center"/>
          </w:tcPr>
          <w:p w14:paraId="2452821A" w14:textId="77777777" w:rsidR="002B1E5B" w:rsidRDefault="002B1E5B" w:rsidP="00920479">
            <w:r w:rsidRPr="00D30925">
              <w:t>0..1</w:t>
            </w:r>
          </w:p>
        </w:tc>
      </w:tr>
    </w:tbl>
    <w:p w14:paraId="592C787C" w14:textId="77777777" w:rsidR="002B1E5B" w:rsidRDefault="002B1E5B" w:rsidP="002B1E5B"/>
    <w:p w14:paraId="1A170949"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44"/>
        <w:gridCol w:w="5640"/>
        <w:gridCol w:w="1112"/>
        <w:gridCol w:w="485"/>
      </w:tblGrid>
      <w:tr w:rsidR="002B1E5B" w14:paraId="4D87A250" w14:textId="77777777" w:rsidTr="00920479">
        <w:tc>
          <w:tcPr>
            <w:tcW w:w="0" w:type="auto"/>
            <w:shd w:val="clear" w:color="auto" w:fill="002060"/>
          </w:tcPr>
          <w:p w14:paraId="00CC0001" w14:textId="77777777" w:rsidR="002B1E5B" w:rsidRDefault="002B1E5B" w:rsidP="00920479">
            <w:r>
              <w:rPr>
                <w:b/>
                <w:color w:val="FFFFFF"/>
              </w:rPr>
              <w:t>idShort:</w:t>
            </w:r>
          </w:p>
        </w:tc>
        <w:tc>
          <w:tcPr>
            <w:tcW w:w="0" w:type="auto"/>
            <w:shd w:val="clear" w:color="auto" w:fill="002060"/>
          </w:tcPr>
          <w:p w14:paraId="2D28C89B" w14:textId="77777777" w:rsidR="002B1E5B" w:rsidRDefault="002B1E5B" w:rsidP="00920479">
            <w:r>
              <w:rPr>
                <w:b/>
                <w:color w:val="FFFFFF"/>
              </w:rPr>
              <w:t>MaintenanceAlarm</w:t>
            </w:r>
          </w:p>
        </w:tc>
        <w:tc>
          <w:tcPr>
            <w:tcW w:w="0" w:type="auto"/>
            <w:shd w:val="clear" w:color="auto" w:fill="002060"/>
          </w:tcPr>
          <w:p w14:paraId="10A4BC87" w14:textId="77777777" w:rsidR="002B1E5B" w:rsidRDefault="002B1E5B" w:rsidP="00920479"/>
        </w:tc>
        <w:tc>
          <w:tcPr>
            <w:tcW w:w="0" w:type="auto"/>
            <w:shd w:val="clear" w:color="auto" w:fill="002060"/>
          </w:tcPr>
          <w:p w14:paraId="1AE13A55" w14:textId="77777777" w:rsidR="002B1E5B" w:rsidRDefault="002B1E5B" w:rsidP="00920479"/>
        </w:tc>
      </w:tr>
      <w:tr w:rsidR="002B1E5B" w14:paraId="3C692DF4" w14:textId="77777777" w:rsidTr="00920479">
        <w:tc>
          <w:tcPr>
            <w:tcW w:w="0" w:type="auto"/>
            <w:shd w:val="clear" w:color="auto" w:fill="002060"/>
          </w:tcPr>
          <w:p w14:paraId="676AA792" w14:textId="77777777" w:rsidR="002B1E5B" w:rsidRDefault="002B1E5B" w:rsidP="00920479">
            <w:r>
              <w:rPr>
                <w:b/>
                <w:color w:val="FFFFFF"/>
              </w:rPr>
              <w:t>Class:</w:t>
            </w:r>
          </w:p>
        </w:tc>
        <w:tc>
          <w:tcPr>
            <w:tcW w:w="0" w:type="auto"/>
            <w:shd w:val="clear" w:color="auto" w:fill="002060"/>
          </w:tcPr>
          <w:p w14:paraId="01AB7FBC" w14:textId="77777777" w:rsidR="002B1E5B" w:rsidRDefault="002B1E5B" w:rsidP="00920479">
            <w:r>
              <w:rPr>
                <w:b/>
                <w:color w:val="FFFFFF"/>
              </w:rPr>
              <w:t>SubmodelElementCollection</w:t>
            </w:r>
          </w:p>
        </w:tc>
        <w:tc>
          <w:tcPr>
            <w:tcW w:w="0" w:type="auto"/>
            <w:shd w:val="clear" w:color="auto" w:fill="002060"/>
          </w:tcPr>
          <w:p w14:paraId="2B4FEDCB" w14:textId="77777777" w:rsidR="002B1E5B" w:rsidRDefault="002B1E5B" w:rsidP="00920479"/>
        </w:tc>
        <w:tc>
          <w:tcPr>
            <w:tcW w:w="0" w:type="auto"/>
            <w:shd w:val="clear" w:color="auto" w:fill="002060"/>
          </w:tcPr>
          <w:p w14:paraId="34625BD1" w14:textId="77777777" w:rsidR="002B1E5B" w:rsidRDefault="002B1E5B" w:rsidP="00920479"/>
        </w:tc>
      </w:tr>
      <w:tr w:rsidR="002B1E5B" w14:paraId="6ADB7B53" w14:textId="77777777" w:rsidTr="00920479">
        <w:tc>
          <w:tcPr>
            <w:tcW w:w="0" w:type="auto"/>
            <w:shd w:val="clear" w:color="auto" w:fill="002060"/>
          </w:tcPr>
          <w:p w14:paraId="2A14B8FE" w14:textId="77777777" w:rsidR="002B1E5B" w:rsidRDefault="002B1E5B" w:rsidP="00920479">
            <w:r>
              <w:rPr>
                <w:b/>
                <w:color w:val="FFFFFF"/>
              </w:rPr>
              <w:t>semanticId:</w:t>
            </w:r>
          </w:p>
        </w:tc>
        <w:tc>
          <w:tcPr>
            <w:tcW w:w="0" w:type="auto"/>
            <w:shd w:val="clear" w:color="auto" w:fill="002060"/>
          </w:tcPr>
          <w:p w14:paraId="7809A975" w14:textId="139764D9"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AAU558#001</w:t>
            </w:r>
          </w:p>
        </w:tc>
        <w:tc>
          <w:tcPr>
            <w:tcW w:w="0" w:type="auto"/>
            <w:shd w:val="clear" w:color="auto" w:fill="002060"/>
          </w:tcPr>
          <w:p w14:paraId="25B6EEC2" w14:textId="77777777" w:rsidR="002B1E5B" w:rsidRDefault="002B1E5B" w:rsidP="00920479"/>
        </w:tc>
        <w:tc>
          <w:tcPr>
            <w:tcW w:w="0" w:type="auto"/>
            <w:shd w:val="clear" w:color="auto" w:fill="002060"/>
          </w:tcPr>
          <w:p w14:paraId="75F248B0" w14:textId="77777777" w:rsidR="002B1E5B" w:rsidRDefault="002B1E5B" w:rsidP="00920479"/>
        </w:tc>
      </w:tr>
      <w:tr w:rsidR="002B1E5B" w14:paraId="57C3B99E" w14:textId="77777777" w:rsidTr="00920479">
        <w:tc>
          <w:tcPr>
            <w:tcW w:w="0" w:type="auto"/>
            <w:shd w:val="clear" w:color="auto" w:fill="002060"/>
          </w:tcPr>
          <w:p w14:paraId="011714DE" w14:textId="77777777" w:rsidR="002B1E5B" w:rsidRDefault="002B1E5B" w:rsidP="00920479">
            <w:r>
              <w:rPr>
                <w:b/>
                <w:color w:val="FFFFFF"/>
              </w:rPr>
              <w:t>Parent:</w:t>
            </w:r>
          </w:p>
        </w:tc>
        <w:tc>
          <w:tcPr>
            <w:tcW w:w="0" w:type="auto"/>
            <w:shd w:val="clear" w:color="auto" w:fill="002060"/>
          </w:tcPr>
          <w:p w14:paraId="6D8849E9" w14:textId="77777777" w:rsidR="002B1E5B" w:rsidRDefault="002B1E5B" w:rsidP="00920479">
            <w:r>
              <w:rPr>
                <w:b/>
                <w:color w:val="FFFFFF"/>
              </w:rPr>
              <w:t>MaintenanceAlarm</w:t>
            </w:r>
          </w:p>
        </w:tc>
        <w:tc>
          <w:tcPr>
            <w:tcW w:w="0" w:type="auto"/>
            <w:shd w:val="clear" w:color="auto" w:fill="002060"/>
          </w:tcPr>
          <w:p w14:paraId="20885181" w14:textId="77777777" w:rsidR="002B1E5B" w:rsidRDefault="002B1E5B" w:rsidP="00920479"/>
        </w:tc>
        <w:tc>
          <w:tcPr>
            <w:tcW w:w="0" w:type="auto"/>
            <w:shd w:val="clear" w:color="auto" w:fill="002060"/>
          </w:tcPr>
          <w:p w14:paraId="28AB896C" w14:textId="77777777" w:rsidR="002B1E5B" w:rsidRDefault="002B1E5B" w:rsidP="00920479"/>
        </w:tc>
      </w:tr>
      <w:tr w:rsidR="002B1E5B" w14:paraId="17D45724" w14:textId="77777777" w:rsidTr="00920479">
        <w:tc>
          <w:tcPr>
            <w:tcW w:w="0" w:type="auto"/>
            <w:shd w:val="clear" w:color="auto" w:fill="002060"/>
          </w:tcPr>
          <w:p w14:paraId="0AB4C3E2" w14:textId="77777777" w:rsidR="002B1E5B" w:rsidRDefault="002B1E5B" w:rsidP="00920479">
            <w:r>
              <w:rPr>
                <w:b/>
                <w:color w:val="FFFFFF"/>
              </w:rPr>
              <w:t>Explanation:</w:t>
            </w:r>
          </w:p>
        </w:tc>
        <w:tc>
          <w:tcPr>
            <w:tcW w:w="0" w:type="auto"/>
            <w:shd w:val="clear" w:color="auto" w:fill="002060"/>
          </w:tcPr>
          <w:p w14:paraId="53CB74A4" w14:textId="77777777" w:rsidR="002B1E5B" w:rsidRDefault="002B1E5B" w:rsidP="00920479">
            <w:r>
              <w:rPr>
                <w:b/>
                <w:color w:val="FFFFFF"/>
              </w:rPr>
              <w:t xml:space="preserve">A collection of alarms related to machine maintenance and </w:t>
            </w:r>
            <w:r>
              <w:rPr>
                <w:b/>
                <w:color w:val="FFFFFF"/>
              </w:rPr>
              <w:lastRenderedPageBreak/>
              <w:t>fault status@en,장비 유지보수 및 고장 상태와 관련된 알람 모음@kr</w:t>
            </w:r>
          </w:p>
        </w:tc>
        <w:tc>
          <w:tcPr>
            <w:tcW w:w="0" w:type="auto"/>
            <w:shd w:val="clear" w:color="auto" w:fill="002060"/>
          </w:tcPr>
          <w:p w14:paraId="3F46929E" w14:textId="77777777" w:rsidR="002B1E5B" w:rsidRDefault="002B1E5B" w:rsidP="00920479"/>
        </w:tc>
        <w:tc>
          <w:tcPr>
            <w:tcW w:w="0" w:type="auto"/>
            <w:shd w:val="clear" w:color="auto" w:fill="002060"/>
          </w:tcPr>
          <w:p w14:paraId="1173857A" w14:textId="77777777" w:rsidR="002B1E5B" w:rsidRDefault="002B1E5B" w:rsidP="00920479"/>
        </w:tc>
      </w:tr>
      <w:tr w:rsidR="002B1E5B" w14:paraId="5B1505F4" w14:textId="77777777" w:rsidTr="00920479">
        <w:tc>
          <w:tcPr>
            <w:tcW w:w="0" w:type="auto"/>
            <w:shd w:val="clear" w:color="auto" w:fill="002060"/>
          </w:tcPr>
          <w:p w14:paraId="481FADEF" w14:textId="77777777" w:rsidR="002B1E5B" w:rsidRDefault="002B1E5B" w:rsidP="00920479">
            <w:r>
              <w:rPr>
                <w:b/>
                <w:color w:val="FFFFFF"/>
              </w:rPr>
              <w:t>[SME type]</w:t>
            </w:r>
            <w:r>
              <w:rPr>
                <w:b/>
                <w:color w:val="FFFFFF"/>
              </w:rPr>
              <w:br/>
              <w:t>idShort</w:t>
            </w:r>
          </w:p>
        </w:tc>
        <w:tc>
          <w:tcPr>
            <w:tcW w:w="0" w:type="auto"/>
            <w:shd w:val="clear" w:color="auto" w:fill="002060"/>
          </w:tcPr>
          <w:p w14:paraId="026089F6" w14:textId="77777777" w:rsidR="002B1E5B" w:rsidRDefault="002B1E5B" w:rsidP="00920479">
            <w:r>
              <w:rPr>
                <w:b/>
                <w:color w:val="FFFFFF"/>
              </w:rPr>
              <w:t>semanticId</w:t>
            </w:r>
            <w:r>
              <w:rPr>
                <w:b/>
                <w:color w:val="FFFFFF"/>
              </w:rPr>
              <w:br/>
              <w:t>Description@en</w:t>
            </w:r>
          </w:p>
        </w:tc>
        <w:tc>
          <w:tcPr>
            <w:tcW w:w="0" w:type="auto"/>
            <w:shd w:val="clear" w:color="auto" w:fill="002060"/>
          </w:tcPr>
          <w:p w14:paraId="4C995791" w14:textId="77777777" w:rsidR="002B1E5B" w:rsidRDefault="002B1E5B" w:rsidP="00920479">
            <w:r>
              <w:rPr>
                <w:b/>
                <w:color w:val="FFFFFF"/>
              </w:rPr>
              <w:t>[valueType]</w:t>
            </w:r>
            <w:r>
              <w:rPr>
                <w:b/>
                <w:color w:val="FFFFFF"/>
              </w:rPr>
              <w:br/>
              <w:t>example</w:t>
            </w:r>
          </w:p>
        </w:tc>
        <w:tc>
          <w:tcPr>
            <w:tcW w:w="0" w:type="auto"/>
            <w:shd w:val="clear" w:color="auto" w:fill="002060"/>
          </w:tcPr>
          <w:p w14:paraId="31C12E2B" w14:textId="77777777" w:rsidR="002B1E5B" w:rsidRDefault="002B1E5B" w:rsidP="00920479">
            <w:r>
              <w:rPr>
                <w:b/>
                <w:color w:val="FFFFFF"/>
              </w:rPr>
              <w:t>card.</w:t>
            </w:r>
          </w:p>
        </w:tc>
      </w:tr>
      <w:tr w:rsidR="002B1E5B" w14:paraId="453B1630" w14:textId="77777777" w:rsidTr="00920479">
        <w:tc>
          <w:tcPr>
            <w:tcW w:w="0" w:type="auto"/>
          </w:tcPr>
          <w:p w14:paraId="509255C7" w14:textId="77777777" w:rsidR="002B1E5B" w:rsidRDefault="002B1E5B" w:rsidP="00920479">
            <w:r>
              <w:t>[Prop]</w:t>
            </w:r>
            <w:r>
              <w:br/>
              <w:t>ProgramError</w:t>
            </w:r>
          </w:p>
        </w:tc>
        <w:tc>
          <w:tcPr>
            <w:tcW w:w="0" w:type="auto"/>
          </w:tcPr>
          <w:p w14:paraId="18F1A1F7" w14:textId="2EEBD244" w:rsidR="002B1E5B" w:rsidRDefault="002B1E5B" w:rsidP="00920479">
            <w:r>
              <w:t>https://www.smart</w:t>
            </w:r>
            <w:r w:rsidR="000C57DE">
              <w:noBreakHyphen/>
            </w:r>
            <w:r>
              <w:t>factory.kr/ids/cd/</w:t>
            </w:r>
            <w:r w:rsidR="00A467D8">
              <w:t>ProgramError</w:t>
            </w:r>
            <w:r>
              <w:t>/1/0</w:t>
            </w:r>
            <w:r>
              <w:br/>
              <w:t>Error Detected An abnormal status occurs Error on program</w:t>
            </w:r>
          </w:p>
        </w:tc>
        <w:tc>
          <w:tcPr>
            <w:tcW w:w="0" w:type="auto"/>
          </w:tcPr>
          <w:p w14:paraId="08DF3F13" w14:textId="77777777" w:rsidR="002B1E5B" w:rsidRDefault="002B1E5B" w:rsidP="00920479">
            <w:r>
              <w:t>[Boolean]</w:t>
            </w:r>
          </w:p>
          <w:p w14:paraId="7783742C" w14:textId="77777777" w:rsidR="002B1E5B" w:rsidRDefault="002B1E5B" w:rsidP="00920479">
            <w:r>
              <w:rPr>
                <w:rFonts w:hint="eastAsia"/>
              </w:rPr>
              <w:t>False</w:t>
            </w:r>
          </w:p>
        </w:tc>
        <w:tc>
          <w:tcPr>
            <w:tcW w:w="0" w:type="auto"/>
            <w:vAlign w:val="center"/>
          </w:tcPr>
          <w:p w14:paraId="090CA5A3" w14:textId="77777777" w:rsidR="002B1E5B" w:rsidRDefault="002B1E5B" w:rsidP="00920479">
            <w:r w:rsidRPr="00D30925">
              <w:t>0..1</w:t>
            </w:r>
          </w:p>
        </w:tc>
      </w:tr>
      <w:tr w:rsidR="002B1E5B" w14:paraId="02CC7BAC" w14:textId="77777777" w:rsidTr="00920479">
        <w:tc>
          <w:tcPr>
            <w:tcW w:w="0" w:type="auto"/>
          </w:tcPr>
          <w:p w14:paraId="06CEFD38" w14:textId="77777777" w:rsidR="002B1E5B" w:rsidRDefault="002B1E5B" w:rsidP="00920479">
            <w:r>
              <w:t>[Prop]</w:t>
            </w:r>
            <w:r>
              <w:br/>
              <w:t>DriveUnitError</w:t>
            </w:r>
          </w:p>
        </w:tc>
        <w:tc>
          <w:tcPr>
            <w:tcW w:w="0" w:type="auto"/>
          </w:tcPr>
          <w:p w14:paraId="4DD4EF49" w14:textId="19205AA5" w:rsidR="002B1E5B" w:rsidRDefault="002B1E5B" w:rsidP="00920479">
            <w:r>
              <w:t>https://www.smart</w:t>
            </w:r>
            <w:r w:rsidR="000C57DE">
              <w:noBreakHyphen/>
            </w:r>
            <w:r>
              <w:t>factory.kr/ids/cd/</w:t>
            </w:r>
            <w:r w:rsidR="00A467D8">
              <w:t>DriveUnitError</w:t>
            </w:r>
            <w:r>
              <w:t>/1/0</w:t>
            </w:r>
            <w:r>
              <w:br/>
              <w:t>Error Detected An abnormal status occurs Driving Unit error(pump/valve) detected</w:t>
            </w:r>
          </w:p>
        </w:tc>
        <w:tc>
          <w:tcPr>
            <w:tcW w:w="0" w:type="auto"/>
          </w:tcPr>
          <w:p w14:paraId="7CECA838" w14:textId="77777777" w:rsidR="002B1E5B" w:rsidRDefault="002B1E5B" w:rsidP="00920479">
            <w:r>
              <w:t>[Boolean]</w:t>
            </w:r>
          </w:p>
          <w:p w14:paraId="1DFE7158" w14:textId="77777777" w:rsidR="002B1E5B" w:rsidRDefault="002B1E5B" w:rsidP="00920479">
            <w:r>
              <w:rPr>
                <w:rFonts w:hint="eastAsia"/>
              </w:rPr>
              <w:t>False</w:t>
            </w:r>
          </w:p>
        </w:tc>
        <w:tc>
          <w:tcPr>
            <w:tcW w:w="0" w:type="auto"/>
            <w:vAlign w:val="center"/>
          </w:tcPr>
          <w:p w14:paraId="454F0054" w14:textId="77777777" w:rsidR="002B1E5B" w:rsidRDefault="002B1E5B" w:rsidP="00920479">
            <w:r w:rsidRPr="00D30925">
              <w:t>0..1</w:t>
            </w:r>
          </w:p>
        </w:tc>
      </w:tr>
      <w:tr w:rsidR="002B1E5B" w14:paraId="016E86A7" w14:textId="77777777" w:rsidTr="00920479">
        <w:tc>
          <w:tcPr>
            <w:tcW w:w="0" w:type="auto"/>
          </w:tcPr>
          <w:p w14:paraId="79B13133" w14:textId="77777777" w:rsidR="002B1E5B" w:rsidRDefault="002B1E5B" w:rsidP="00920479">
            <w:r>
              <w:t>[Prop]</w:t>
            </w:r>
            <w:r>
              <w:br/>
              <w:t>SafetySystemAlarm</w:t>
            </w:r>
          </w:p>
        </w:tc>
        <w:tc>
          <w:tcPr>
            <w:tcW w:w="0" w:type="auto"/>
          </w:tcPr>
          <w:p w14:paraId="1DB968D1" w14:textId="0DA00DD2" w:rsidR="002B1E5B" w:rsidRDefault="002B1E5B" w:rsidP="00920479">
            <w:r>
              <w:t>https://www.smart</w:t>
            </w:r>
            <w:r w:rsidR="000C57DE">
              <w:noBreakHyphen/>
            </w:r>
            <w:r>
              <w:t>factory.kr/ids/cd/</w:t>
            </w:r>
            <w:r w:rsidR="00A467D8">
              <w:t>SafetySystemAlarm</w:t>
            </w:r>
            <w:r>
              <w:t>/1/0</w:t>
            </w:r>
            <w:r>
              <w:br/>
              <w:t>Error Detected An abnormal status occurs Safety system alarm</w:t>
            </w:r>
          </w:p>
        </w:tc>
        <w:tc>
          <w:tcPr>
            <w:tcW w:w="0" w:type="auto"/>
          </w:tcPr>
          <w:p w14:paraId="6CF6EB12" w14:textId="77777777" w:rsidR="002B1E5B" w:rsidRDefault="002B1E5B" w:rsidP="00920479">
            <w:r>
              <w:t>[Boolean]</w:t>
            </w:r>
          </w:p>
          <w:p w14:paraId="57A506E0" w14:textId="77777777" w:rsidR="002B1E5B" w:rsidRDefault="002B1E5B" w:rsidP="00920479">
            <w:r>
              <w:rPr>
                <w:rFonts w:hint="eastAsia"/>
              </w:rPr>
              <w:t>False</w:t>
            </w:r>
          </w:p>
        </w:tc>
        <w:tc>
          <w:tcPr>
            <w:tcW w:w="0" w:type="auto"/>
            <w:vAlign w:val="center"/>
          </w:tcPr>
          <w:p w14:paraId="7105AA98" w14:textId="77777777" w:rsidR="002B1E5B" w:rsidRDefault="002B1E5B" w:rsidP="00920479">
            <w:r w:rsidRPr="00D30925">
              <w:t>0..1</w:t>
            </w:r>
          </w:p>
        </w:tc>
      </w:tr>
    </w:tbl>
    <w:p w14:paraId="08306AD8" w14:textId="77777777" w:rsidR="002B1E5B" w:rsidRDefault="002B1E5B" w:rsidP="002B1E5B"/>
    <w:p w14:paraId="447FA075"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4A0" w:firstRow="1" w:lastRow="0" w:firstColumn="1" w:lastColumn="0" w:noHBand="0" w:noVBand="1"/>
      </w:tblPr>
      <w:tblGrid>
        <w:gridCol w:w="2232"/>
        <w:gridCol w:w="5109"/>
        <w:gridCol w:w="1134"/>
        <w:gridCol w:w="506"/>
      </w:tblGrid>
      <w:tr w:rsidR="002B1E5B" w14:paraId="6E6694A9" w14:textId="77777777" w:rsidTr="007364B9">
        <w:tc>
          <w:tcPr>
            <w:tcW w:w="2232" w:type="dxa"/>
            <w:shd w:val="clear" w:color="auto" w:fill="002060"/>
          </w:tcPr>
          <w:p w14:paraId="6F3B927D" w14:textId="77777777" w:rsidR="002B1E5B" w:rsidRDefault="002B1E5B" w:rsidP="00920479">
            <w:r>
              <w:rPr>
                <w:b/>
                <w:color w:val="FFFFFF"/>
              </w:rPr>
              <w:t>idShort:</w:t>
            </w:r>
          </w:p>
        </w:tc>
        <w:tc>
          <w:tcPr>
            <w:tcW w:w="5109" w:type="dxa"/>
            <w:shd w:val="clear" w:color="auto" w:fill="002060"/>
          </w:tcPr>
          <w:p w14:paraId="5B6FAFCF" w14:textId="77777777" w:rsidR="002B1E5B" w:rsidRDefault="002B1E5B" w:rsidP="00920479">
            <w:r>
              <w:rPr>
                <w:b/>
                <w:color w:val="FFFFFF"/>
              </w:rPr>
              <w:t>TemperatureOverview</w:t>
            </w:r>
          </w:p>
        </w:tc>
        <w:tc>
          <w:tcPr>
            <w:tcW w:w="1134" w:type="dxa"/>
            <w:shd w:val="clear" w:color="auto" w:fill="002060"/>
          </w:tcPr>
          <w:p w14:paraId="66B86F57" w14:textId="77777777" w:rsidR="002B1E5B" w:rsidRDefault="002B1E5B" w:rsidP="00920479"/>
        </w:tc>
        <w:tc>
          <w:tcPr>
            <w:tcW w:w="506" w:type="dxa"/>
            <w:shd w:val="clear" w:color="auto" w:fill="002060"/>
          </w:tcPr>
          <w:p w14:paraId="4C943FF6" w14:textId="77777777" w:rsidR="002B1E5B" w:rsidRDefault="002B1E5B" w:rsidP="00920479"/>
        </w:tc>
      </w:tr>
      <w:tr w:rsidR="002B1E5B" w14:paraId="315796C2" w14:textId="77777777" w:rsidTr="007364B9">
        <w:tc>
          <w:tcPr>
            <w:tcW w:w="2232" w:type="dxa"/>
            <w:shd w:val="clear" w:color="auto" w:fill="002060"/>
          </w:tcPr>
          <w:p w14:paraId="7061FE7E" w14:textId="77777777" w:rsidR="002B1E5B" w:rsidRDefault="002B1E5B" w:rsidP="00920479">
            <w:r>
              <w:rPr>
                <w:b/>
                <w:color w:val="FFFFFF"/>
              </w:rPr>
              <w:t>Class:</w:t>
            </w:r>
          </w:p>
        </w:tc>
        <w:tc>
          <w:tcPr>
            <w:tcW w:w="5109" w:type="dxa"/>
            <w:shd w:val="clear" w:color="auto" w:fill="002060"/>
          </w:tcPr>
          <w:p w14:paraId="7A6D2593" w14:textId="77777777" w:rsidR="002B1E5B" w:rsidRDefault="002B1E5B" w:rsidP="00920479">
            <w:r>
              <w:rPr>
                <w:b/>
                <w:color w:val="FFFFFF"/>
              </w:rPr>
              <w:t>SubmodelElementCollection</w:t>
            </w:r>
          </w:p>
        </w:tc>
        <w:tc>
          <w:tcPr>
            <w:tcW w:w="1134" w:type="dxa"/>
            <w:shd w:val="clear" w:color="auto" w:fill="002060"/>
          </w:tcPr>
          <w:p w14:paraId="484777B5" w14:textId="77777777" w:rsidR="002B1E5B" w:rsidRDefault="002B1E5B" w:rsidP="00920479"/>
        </w:tc>
        <w:tc>
          <w:tcPr>
            <w:tcW w:w="506" w:type="dxa"/>
            <w:shd w:val="clear" w:color="auto" w:fill="002060"/>
          </w:tcPr>
          <w:p w14:paraId="78C8259B" w14:textId="77777777" w:rsidR="002B1E5B" w:rsidRDefault="002B1E5B" w:rsidP="00920479"/>
        </w:tc>
      </w:tr>
      <w:tr w:rsidR="002B1E5B" w14:paraId="7A1F466F" w14:textId="77777777" w:rsidTr="007364B9">
        <w:tc>
          <w:tcPr>
            <w:tcW w:w="2232" w:type="dxa"/>
            <w:shd w:val="clear" w:color="auto" w:fill="002060"/>
          </w:tcPr>
          <w:p w14:paraId="083F563D" w14:textId="77777777" w:rsidR="002B1E5B" w:rsidRDefault="002B1E5B" w:rsidP="00920479">
            <w:r>
              <w:rPr>
                <w:b/>
                <w:color w:val="FFFFFF"/>
              </w:rPr>
              <w:t>semanticId:</w:t>
            </w:r>
          </w:p>
        </w:tc>
        <w:tc>
          <w:tcPr>
            <w:tcW w:w="5109" w:type="dxa"/>
            <w:shd w:val="clear" w:color="auto" w:fill="002060"/>
          </w:tcPr>
          <w:p w14:paraId="00DC19C3" w14:textId="4B985D2E" w:rsidR="002B1E5B" w:rsidRDefault="002B1E5B" w:rsidP="00920479">
            <w:r>
              <w:rPr>
                <w:b/>
                <w:color w:val="FFFFFF"/>
              </w:rPr>
              <w:t>https://www.smart</w:t>
            </w:r>
            <w:r w:rsidR="000C57DE">
              <w:rPr>
                <w:b/>
                <w:color w:val="FFFFFF"/>
              </w:rPr>
              <w:noBreakHyphen/>
            </w:r>
            <w:r>
              <w:rPr>
                <w:b/>
                <w:color w:val="FFFFFF"/>
              </w:rPr>
              <w:t>factory.kr/ids/cd/TemperatureOverview/1/0</w:t>
            </w:r>
          </w:p>
        </w:tc>
        <w:tc>
          <w:tcPr>
            <w:tcW w:w="1134" w:type="dxa"/>
            <w:shd w:val="clear" w:color="auto" w:fill="002060"/>
          </w:tcPr>
          <w:p w14:paraId="16D4F8C7" w14:textId="77777777" w:rsidR="002B1E5B" w:rsidRDefault="002B1E5B" w:rsidP="00920479"/>
        </w:tc>
        <w:tc>
          <w:tcPr>
            <w:tcW w:w="506" w:type="dxa"/>
            <w:shd w:val="clear" w:color="auto" w:fill="002060"/>
          </w:tcPr>
          <w:p w14:paraId="0358A0D9" w14:textId="77777777" w:rsidR="002B1E5B" w:rsidRDefault="002B1E5B" w:rsidP="00920479"/>
        </w:tc>
      </w:tr>
      <w:tr w:rsidR="002B1E5B" w14:paraId="544D8D0E" w14:textId="77777777" w:rsidTr="007364B9">
        <w:tc>
          <w:tcPr>
            <w:tcW w:w="2232" w:type="dxa"/>
            <w:shd w:val="clear" w:color="auto" w:fill="002060"/>
          </w:tcPr>
          <w:p w14:paraId="1CDE0F38" w14:textId="77777777" w:rsidR="002B1E5B" w:rsidRDefault="002B1E5B" w:rsidP="00920479">
            <w:r>
              <w:rPr>
                <w:b/>
                <w:color w:val="FFFFFF"/>
              </w:rPr>
              <w:t>Parent:</w:t>
            </w:r>
          </w:p>
        </w:tc>
        <w:tc>
          <w:tcPr>
            <w:tcW w:w="5109" w:type="dxa"/>
            <w:shd w:val="clear" w:color="auto" w:fill="002060"/>
          </w:tcPr>
          <w:p w14:paraId="0DFA8F05" w14:textId="77777777" w:rsidR="002B1E5B" w:rsidRDefault="002B1E5B" w:rsidP="00920479">
            <w:r>
              <w:rPr>
                <w:b/>
                <w:color w:val="FFFFFF"/>
              </w:rPr>
              <w:t>TemperatureOverview</w:t>
            </w:r>
          </w:p>
        </w:tc>
        <w:tc>
          <w:tcPr>
            <w:tcW w:w="1134" w:type="dxa"/>
            <w:shd w:val="clear" w:color="auto" w:fill="002060"/>
          </w:tcPr>
          <w:p w14:paraId="604D64B8" w14:textId="77777777" w:rsidR="002B1E5B" w:rsidRDefault="002B1E5B" w:rsidP="00920479"/>
        </w:tc>
        <w:tc>
          <w:tcPr>
            <w:tcW w:w="506" w:type="dxa"/>
            <w:shd w:val="clear" w:color="auto" w:fill="002060"/>
          </w:tcPr>
          <w:p w14:paraId="141DBFA3" w14:textId="77777777" w:rsidR="002B1E5B" w:rsidRDefault="002B1E5B" w:rsidP="00920479"/>
        </w:tc>
      </w:tr>
      <w:tr w:rsidR="002B1E5B" w14:paraId="2311872D" w14:textId="77777777" w:rsidTr="007364B9">
        <w:tc>
          <w:tcPr>
            <w:tcW w:w="2232" w:type="dxa"/>
            <w:shd w:val="clear" w:color="auto" w:fill="002060"/>
          </w:tcPr>
          <w:p w14:paraId="3E293ECF" w14:textId="77777777" w:rsidR="002B1E5B" w:rsidRDefault="002B1E5B" w:rsidP="00920479">
            <w:r>
              <w:rPr>
                <w:b/>
                <w:color w:val="FFFFFF"/>
              </w:rPr>
              <w:t>Explanation:</w:t>
            </w:r>
          </w:p>
        </w:tc>
        <w:tc>
          <w:tcPr>
            <w:tcW w:w="5109" w:type="dxa"/>
            <w:shd w:val="clear" w:color="auto" w:fill="002060"/>
          </w:tcPr>
          <w:p w14:paraId="4F5B542E" w14:textId="77777777" w:rsidR="002B1E5B" w:rsidRDefault="002B1E5B" w:rsidP="00920479">
            <w:r>
              <w:rPr>
                <w:b/>
                <w:color w:val="FFFFFF"/>
              </w:rPr>
              <w:t>Data of all relevant temperature monitoring points on the machine@en,장비의 모든 온도 관련 모니터링 포인트 데이터@kr</w:t>
            </w:r>
          </w:p>
        </w:tc>
        <w:tc>
          <w:tcPr>
            <w:tcW w:w="1134" w:type="dxa"/>
            <w:shd w:val="clear" w:color="auto" w:fill="002060"/>
          </w:tcPr>
          <w:p w14:paraId="7DB93F66" w14:textId="77777777" w:rsidR="002B1E5B" w:rsidRDefault="002B1E5B" w:rsidP="00920479"/>
        </w:tc>
        <w:tc>
          <w:tcPr>
            <w:tcW w:w="506" w:type="dxa"/>
            <w:shd w:val="clear" w:color="auto" w:fill="002060"/>
          </w:tcPr>
          <w:p w14:paraId="46C23253" w14:textId="77777777" w:rsidR="002B1E5B" w:rsidRDefault="002B1E5B" w:rsidP="00920479"/>
        </w:tc>
      </w:tr>
      <w:tr w:rsidR="002B1E5B" w14:paraId="4EE03118" w14:textId="77777777" w:rsidTr="007364B9">
        <w:tc>
          <w:tcPr>
            <w:tcW w:w="2232" w:type="dxa"/>
            <w:shd w:val="clear" w:color="auto" w:fill="002060"/>
          </w:tcPr>
          <w:p w14:paraId="727B87D6" w14:textId="77777777" w:rsidR="002B1E5B" w:rsidRDefault="002B1E5B" w:rsidP="00920479">
            <w:r>
              <w:rPr>
                <w:b/>
                <w:color w:val="FFFFFF"/>
              </w:rPr>
              <w:t>[SME type]</w:t>
            </w:r>
            <w:r>
              <w:rPr>
                <w:b/>
                <w:color w:val="FFFFFF"/>
              </w:rPr>
              <w:br/>
              <w:t>idShort</w:t>
            </w:r>
          </w:p>
        </w:tc>
        <w:tc>
          <w:tcPr>
            <w:tcW w:w="5109" w:type="dxa"/>
            <w:shd w:val="clear" w:color="auto" w:fill="002060"/>
          </w:tcPr>
          <w:p w14:paraId="08170951" w14:textId="77777777" w:rsidR="002B1E5B" w:rsidRDefault="002B1E5B" w:rsidP="00920479">
            <w:r>
              <w:rPr>
                <w:b/>
                <w:color w:val="FFFFFF"/>
              </w:rPr>
              <w:t>semanticId</w:t>
            </w:r>
            <w:r>
              <w:rPr>
                <w:b/>
                <w:color w:val="FFFFFF"/>
              </w:rPr>
              <w:br/>
              <w:t>Description@en</w:t>
            </w:r>
          </w:p>
        </w:tc>
        <w:tc>
          <w:tcPr>
            <w:tcW w:w="1134" w:type="dxa"/>
            <w:shd w:val="clear" w:color="auto" w:fill="002060"/>
          </w:tcPr>
          <w:p w14:paraId="76CD238B" w14:textId="77777777" w:rsidR="002B1E5B" w:rsidRDefault="002B1E5B" w:rsidP="00920479">
            <w:r>
              <w:rPr>
                <w:b/>
                <w:color w:val="FFFFFF"/>
              </w:rPr>
              <w:t>[valueType]</w:t>
            </w:r>
            <w:r>
              <w:rPr>
                <w:b/>
                <w:color w:val="FFFFFF"/>
              </w:rPr>
              <w:br/>
              <w:t>example</w:t>
            </w:r>
          </w:p>
        </w:tc>
        <w:tc>
          <w:tcPr>
            <w:tcW w:w="506" w:type="dxa"/>
            <w:shd w:val="clear" w:color="auto" w:fill="002060"/>
          </w:tcPr>
          <w:p w14:paraId="36D97166" w14:textId="77777777" w:rsidR="002B1E5B" w:rsidRDefault="002B1E5B" w:rsidP="00920479">
            <w:r>
              <w:rPr>
                <w:b/>
                <w:color w:val="FFFFFF"/>
              </w:rPr>
              <w:t>card.</w:t>
            </w:r>
          </w:p>
        </w:tc>
      </w:tr>
      <w:tr w:rsidR="002B1E5B" w14:paraId="15E9A7F4" w14:textId="77777777" w:rsidTr="007364B9">
        <w:tc>
          <w:tcPr>
            <w:tcW w:w="2232" w:type="dxa"/>
          </w:tcPr>
          <w:p w14:paraId="09C833CC" w14:textId="77777777" w:rsidR="002B1E5B" w:rsidRDefault="002B1E5B" w:rsidP="00920479">
            <w:r>
              <w:t>[Prop]</w:t>
            </w:r>
            <w:r>
              <w:br/>
              <w:t>MixingChamberTemperature</w:t>
            </w:r>
          </w:p>
        </w:tc>
        <w:tc>
          <w:tcPr>
            <w:tcW w:w="5109" w:type="dxa"/>
          </w:tcPr>
          <w:p w14:paraId="6077D6EC" w14:textId="04502998" w:rsidR="002B1E5B" w:rsidRDefault="00CC4322" w:rsidP="00920479">
            <w:r>
              <w:t>https://www.smart</w:t>
            </w:r>
            <w:r>
              <w:noBreakHyphen/>
              <w:t>factory.kr/ids/cd/MixingChamberTemperature/1/0</w:t>
            </w:r>
            <w:r w:rsidR="002B1E5B">
              <w:br/>
              <w:t>Temperature for a physical system exchanging quantities of heat with two bodies, during a reversible cycle, a positive state quantity characterizing each body and proportional to the quantity of heat exchanged with this body Mixing Chamber temperature measurements</w:t>
            </w:r>
          </w:p>
        </w:tc>
        <w:tc>
          <w:tcPr>
            <w:tcW w:w="1134" w:type="dxa"/>
          </w:tcPr>
          <w:p w14:paraId="707D1650" w14:textId="77777777" w:rsidR="002B1E5B" w:rsidRDefault="002B1E5B" w:rsidP="00920479">
            <w:r>
              <w:t>[Float]</w:t>
            </w:r>
          </w:p>
          <w:p w14:paraId="09CE0190" w14:textId="77777777" w:rsidR="002B1E5B" w:rsidRDefault="002B1E5B" w:rsidP="00920479">
            <w:r>
              <w:rPr>
                <w:rFonts w:hint="eastAsia"/>
              </w:rPr>
              <w:t>1250.0</w:t>
            </w:r>
          </w:p>
        </w:tc>
        <w:tc>
          <w:tcPr>
            <w:tcW w:w="506" w:type="dxa"/>
            <w:vAlign w:val="center"/>
          </w:tcPr>
          <w:p w14:paraId="3F1EA696" w14:textId="77777777" w:rsidR="002B1E5B" w:rsidRDefault="002B1E5B" w:rsidP="00920479">
            <w:r w:rsidRPr="00D30925">
              <w:t>0..1</w:t>
            </w:r>
          </w:p>
        </w:tc>
      </w:tr>
      <w:tr w:rsidR="002B1E5B" w14:paraId="44C63E21" w14:textId="77777777" w:rsidTr="007364B9">
        <w:tc>
          <w:tcPr>
            <w:tcW w:w="2232" w:type="dxa"/>
          </w:tcPr>
          <w:p w14:paraId="3FDCFEDA" w14:textId="77777777" w:rsidR="002B1E5B" w:rsidRDefault="002B1E5B" w:rsidP="00920479">
            <w:r>
              <w:t>[Prop]</w:t>
            </w:r>
            <w:r>
              <w:br/>
              <w:t>DriveUnitTemp</w:t>
            </w:r>
          </w:p>
        </w:tc>
        <w:tc>
          <w:tcPr>
            <w:tcW w:w="5109" w:type="dxa"/>
          </w:tcPr>
          <w:p w14:paraId="1C29C86A" w14:textId="7A6BC2D2" w:rsidR="002B1E5B" w:rsidRDefault="003C7882" w:rsidP="00920479">
            <w:r>
              <w:t>https://www.smart</w:t>
            </w:r>
            <w:r>
              <w:noBreakHyphen/>
              <w:t>factory.kr/ids/cd/DriveUnitTemp/1/0</w:t>
            </w:r>
            <w:r w:rsidR="002B1E5B">
              <w:br/>
              <w:t>Temperature for a physical system exchanging quantities of heat with two bodies, during a reversible cycle, a positive state quantity characterizing each body and proportional to the quantity of heat exchanged with this body Drive Unit temperature measurements</w:t>
            </w:r>
          </w:p>
        </w:tc>
        <w:tc>
          <w:tcPr>
            <w:tcW w:w="1134" w:type="dxa"/>
          </w:tcPr>
          <w:p w14:paraId="09FA4E79" w14:textId="77777777" w:rsidR="002B1E5B" w:rsidRDefault="002B1E5B" w:rsidP="00920479">
            <w:r>
              <w:t>[Float]</w:t>
            </w:r>
          </w:p>
          <w:p w14:paraId="62A121C4" w14:textId="77777777" w:rsidR="002B1E5B" w:rsidRDefault="002B1E5B" w:rsidP="00920479">
            <w:r>
              <w:rPr>
                <w:rFonts w:hint="eastAsia"/>
              </w:rPr>
              <w:t>100.0</w:t>
            </w:r>
          </w:p>
        </w:tc>
        <w:tc>
          <w:tcPr>
            <w:tcW w:w="506" w:type="dxa"/>
            <w:vAlign w:val="center"/>
          </w:tcPr>
          <w:p w14:paraId="5A9943AE" w14:textId="77777777" w:rsidR="002B1E5B" w:rsidRDefault="002B1E5B" w:rsidP="00920479">
            <w:r w:rsidRPr="00D30925">
              <w:t>0..1</w:t>
            </w:r>
          </w:p>
        </w:tc>
      </w:tr>
    </w:tbl>
    <w:p w14:paraId="044A629D" w14:textId="77777777" w:rsidR="002B1E5B" w:rsidRDefault="002B1E5B" w:rsidP="002B1E5B"/>
    <w:p w14:paraId="34B5E6B8"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72"/>
        <w:gridCol w:w="5945"/>
        <w:gridCol w:w="1089"/>
        <w:gridCol w:w="475"/>
      </w:tblGrid>
      <w:tr w:rsidR="002B1E5B" w14:paraId="1EDD688D" w14:textId="77777777" w:rsidTr="00920479">
        <w:tc>
          <w:tcPr>
            <w:tcW w:w="0" w:type="auto"/>
            <w:shd w:val="clear" w:color="auto" w:fill="002060"/>
          </w:tcPr>
          <w:p w14:paraId="4160F7D6" w14:textId="77777777" w:rsidR="002B1E5B" w:rsidRDefault="002B1E5B" w:rsidP="00920479">
            <w:r>
              <w:rPr>
                <w:b/>
                <w:color w:val="FFFFFF"/>
              </w:rPr>
              <w:t>idShort:</w:t>
            </w:r>
          </w:p>
        </w:tc>
        <w:tc>
          <w:tcPr>
            <w:tcW w:w="0" w:type="auto"/>
            <w:shd w:val="clear" w:color="auto" w:fill="002060"/>
          </w:tcPr>
          <w:p w14:paraId="4010A229" w14:textId="77777777" w:rsidR="002B1E5B" w:rsidRDefault="002B1E5B" w:rsidP="00920479">
            <w:r>
              <w:rPr>
                <w:b/>
                <w:color w:val="FFFFFF"/>
              </w:rPr>
              <w:t>ProcessValues</w:t>
            </w:r>
          </w:p>
        </w:tc>
        <w:tc>
          <w:tcPr>
            <w:tcW w:w="0" w:type="auto"/>
            <w:shd w:val="clear" w:color="auto" w:fill="002060"/>
          </w:tcPr>
          <w:p w14:paraId="5929DB6E" w14:textId="77777777" w:rsidR="002B1E5B" w:rsidRDefault="002B1E5B" w:rsidP="00920479"/>
        </w:tc>
        <w:tc>
          <w:tcPr>
            <w:tcW w:w="0" w:type="auto"/>
            <w:shd w:val="clear" w:color="auto" w:fill="002060"/>
          </w:tcPr>
          <w:p w14:paraId="35D3F150" w14:textId="77777777" w:rsidR="002B1E5B" w:rsidRDefault="002B1E5B" w:rsidP="00920479"/>
        </w:tc>
      </w:tr>
      <w:tr w:rsidR="002B1E5B" w14:paraId="1C754A10" w14:textId="77777777" w:rsidTr="00920479">
        <w:tc>
          <w:tcPr>
            <w:tcW w:w="0" w:type="auto"/>
            <w:shd w:val="clear" w:color="auto" w:fill="002060"/>
          </w:tcPr>
          <w:p w14:paraId="2F009E93" w14:textId="77777777" w:rsidR="002B1E5B" w:rsidRDefault="002B1E5B" w:rsidP="00920479">
            <w:r>
              <w:rPr>
                <w:b/>
                <w:color w:val="FFFFFF"/>
              </w:rPr>
              <w:t>Class:</w:t>
            </w:r>
          </w:p>
        </w:tc>
        <w:tc>
          <w:tcPr>
            <w:tcW w:w="0" w:type="auto"/>
            <w:shd w:val="clear" w:color="auto" w:fill="002060"/>
          </w:tcPr>
          <w:p w14:paraId="45D02D77" w14:textId="77777777" w:rsidR="002B1E5B" w:rsidRDefault="002B1E5B" w:rsidP="00920479">
            <w:r>
              <w:rPr>
                <w:b/>
                <w:color w:val="FFFFFF"/>
              </w:rPr>
              <w:t>SubmodelElementCollection</w:t>
            </w:r>
          </w:p>
        </w:tc>
        <w:tc>
          <w:tcPr>
            <w:tcW w:w="0" w:type="auto"/>
            <w:shd w:val="clear" w:color="auto" w:fill="002060"/>
          </w:tcPr>
          <w:p w14:paraId="5E6D13AF" w14:textId="77777777" w:rsidR="002B1E5B" w:rsidRDefault="002B1E5B" w:rsidP="00920479"/>
        </w:tc>
        <w:tc>
          <w:tcPr>
            <w:tcW w:w="0" w:type="auto"/>
            <w:shd w:val="clear" w:color="auto" w:fill="002060"/>
          </w:tcPr>
          <w:p w14:paraId="1998F82B" w14:textId="77777777" w:rsidR="002B1E5B" w:rsidRDefault="002B1E5B" w:rsidP="00920479"/>
        </w:tc>
      </w:tr>
      <w:tr w:rsidR="002B1E5B" w14:paraId="1BDD17F7" w14:textId="77777777" w:rsidTr="00920479">
        <w:tc>
          <w:tcPr>
            <w:tcW w:w="0" w:type="auto"/>
            <w:shd w:val="clear" w:color="auto" w:fill="002060"/>
          </w:tcPr>
          <w:p w14:paraId="5AA70361" w14:textId="77777777" w:rsidR="002B1E5B" w:rsidRDefault="002B1E5B" w:rsidP="00920479">
            <w:r>
              <w:rPr>
                <w:b/>
                <w:color w:val="FFFFFF"/>
              </w:rPr>
              <w:t>semanticId:</w:t>
            </w:r>
          </w:p>
        </w:tc>
        <w:tc>
          <w:tcPr>
            <w:tcW w:w="0" w:type="auto"/>
            <w:shd w:val="clear" w:color="auto" w:fill="002060"/>
          </w:tcPr>
          <w:p w14:paraId="54398996" w14:textId="036913D7" w:rsidR="002B1E5B" w:rsidRDefault="002B1E5B" w:rsidP="00920479">
            <w:r>
              <w:rPr>
                <w:b/>
                <w:color w:val="FFFFFF"/>
              </w:rPr>
              <w:t>https://www.smart</w:t>
            </w:r>
            <w:r w:rsidR="000C57DE">
              <w:rPr>
                <w:b/>
                <w:color w:val="FFFFFF"/>
              </w:rPr>
              <w:noBreakHyphen/>
            </w:r>
            <w:r>
              <w:rPr>
                <w:b/>
                <w:color w:val="FFFFFF"/>
              </w:rPr>
              <w:t>factory.kr/ids/cd/ProductionMonitoring/1/0</w:t>
            </w:r>
          </w:p>
        </w:tc>
        <w:tc>
          <w:tcPr>
            <w:tcW w:w="0" w:type="auto"/>
            <w:shd w:val="clear" w:color="auto" w:fill="002060"/>
          </w:tcPr>
          <w:p w14:paraId="3E60282B" w14:textId="77777777" w:rsidR="002B1E5B" w:rsidRDefault="002B1E5B" w:rsidP="00920479"/>
        </w:tc>
        <w:tc>
          <w:tcPr>
            <w:tcW w:w="0" w:type="auto"/>
            <w:shd w:val="clear" w:color="auto" w:fill="002060"/>
          </w:tcPr>
          <w:p w14:paraId="09F1C9F3" w14:textId="77777777" w:rsidR="002B1E5B" w:rsidRDefault="002B1E5B" w:rsidP="00920479"/>
        </w:tc>
      </w:tr>
      <w:tr w:rsidR="002B1E5B" w14:paraId="75433B3A" w14:textId="77777777" w:rsidTr="00920479">
        <w:tc>
          <w:tcPr>
            <w:tcW w:w="0" w:type="auto"/>
            <w:shd w:val="clear" w:color="auto" w:fill="002060"/>
          </w:tcPr>
          <w:p w14:paraId="0BED2A69" w14:textId="77777777" w:rsidR="002B1E5B" w:rsidRDefault="002B1E5B" w:rsidP="00920479">
            <w:r>
              <w:rPr>
                <w:b/>
                <w:color w:val="FFFFFF"/>
              </w:rPr>
              <w:t>Parent:</w:t>
            </w:r>
          </w:p>
        </w:tc>
        <w:tc>
          <w:tcPr>
            <w:tcW w:w="0" w:type="auto"/>
            <w:shd w:val="clear" w:color="auto" w:fill="002060"/>
          </w:tcPr>
          <w:p w14:paraId="2480C328" w14:textId="77777777" w:rsidR="002B1E5B" w:rsidRDefault="002B1E5B" w:rsidP="00920479">
            <w:r>
              <w:rPr>
                <w:b/>
                <w:color w:val="FFFFFF"/>
              </w:rPr>
              <w:t>ProcessValues</w:t>
            </w:r>
          </w:p>
        </w:tc>
        <w:tc>
          <w:tcPr>
            <w:tcW w:w="0" w:type="auto"/>
            <w:shd w:val="clear" w:color="auto" w:fill="002060"/>
          </w:tcPr>
          <w:p w14:paraId="7ACB942B" w14:textId="77777777" w:rsidR="002B1E5B" w:rsidRDefault="002B1E5B" w:rsidP="00920479"/>
        </w:tc>
        <w:tc>
          <w:tcPr>
            <w:tcW w:w="0" w:type="auto"/>
            <w:shd w:val="clear" w:color="auto" w:fill="002060"/>
          </w:tcPr>
          <w:p w14:paraId="6F003020" w14:textId="77777777" w:rsidR="002B1E5B" w:rsidRDefault="002B1E5B" w:rsidP="00920479"/>
        </w:tc>
      </w:tr>
      <w:tr w:rsidR="002B1E5B" w14:paraId="115D1898" w14:textId="77777777" w:rsidTr="00920479">
        <w:tc>
          <w:tcPr>
            <w:tcW w:w="0" w:type="auto"/>
            <w:shd w:val="clear" w:color="auto" w:fill="002060"/>
          </w:tcPr>
          <w:p w14:paraId="2F4406CC" w14:textId="77777777" w:rsidR="002B1E5B" w:rsidRDefault="002B1E5B" w:rsidP="00920479">
            <w:r>
              <w:rPr>
                <w:b/>
                <w:color w:val="FFFFFF"/>
              </w:rPr>
              <w:t>Explanation:</w:t>
            </w:r>
          </w:p>
        </w:tc>
        <w:tc>
          <w:tcPr>
            <w:tcW w:w="0" w:type="auto"/>
            <w:shd w:val="clear" w:color="auto" w:fill="002060"/>
          </w:tcPr>
          <w:p w14:paraId="5FC59B25" w14:textId="11AF9D62" w:rsidR="002B1E5B" w:rsidRDefault="002B1E5B" w:rsidP="00920479">
            <w:r>
              <w:rPr>
                <w:b/>
                <w:color w:val="FFFFFF"/>
              </w:rPr>
              <w:t>Core performance indicators of equipment and real</w:t>
            </w:r>
            <w:r w:rsidR="000C57DE">
              <w:rPr>
                <w:b/>
                <w:color w:val="FFFFFF"/>
              </w:rPr>
              <w:noBreakHyphen/>
            </w:r>
            <w:r>
              <w:rPr>
                <w:b/>
                <w:color w:val="FFFFFF"/>
              </w:rPr>
              <w:t>time process data monitoring@en,장비의 핵심 성능지표와 실시간 공정데이터 모니터링@kr</w:t>
            </w:r>
          </w:p>
        </w:tc>
        <w:tc>
          <w:tcPr>
            <w:tcW w:w="0" w:type="auto"/>
            <w:shd w:val="clear" w:color="auto" w:fill="002060"/>
          </w:tcPr>
          <w:p w14:paraId="3ADDCEE1" w14:textId="77777777" w:rsidR="002B1E5B" w:rsidRDefault="002B1E5B" w:rsidP="00920479"/>
        </w:tc>
        <w:tc>
          <w:tcPr>
            <w:tcW w:w="0" w:type="auto"/>
            <w:shd w:val="clear" w:color="auto" w:fill="002060"/>
          </w:tcPr>
          <w:p w14:paraId="6A5671EA" w14:textId="77777777" w:rsidR="002B1E5B" w:rsidRDefault="002B1E5B" w:rsidP="00920479"/>
        </w:tc>
      </w:tr>
      <w:tr w:rsidR="002B1E5B" w14:paraId="5B7F067A" w14:textId="77777777" w:rsidTr="00920479">
        <w:tc>
          <w:tcPr>
            <w:tcW w:w="0" w:type="auto"/>
            <w:shd w:val="clear" w:color="auto" w:fill="002060"/>
          </w:tcPr>
          <w:p w14:paraId="3B8538FD" w14:textId="77777777" w:rsidR="002B1E5B" w:rsidRDefault="002B1E5B" w:rsidP="00920479">
            <w:r>
              <w:rPr>
                <w:b/>
                <w:color w:val="FFFFFF"/>
              </w:rPr>
              <w:t>[SME type]</w:t>
            </w:r>
            <w:r>
              <w:rPr>
                <w:b/>
                <w:color w:val="FFFFFF"/>
              </w:rPr>
              <w:br/>
              <w:t>idShort</w:t>
            </w:r>
          </w:p>
        </w:tc>
        <w:tc>
          <w:tcPr>
            <w:tcW w:w="0" w:type="auto"/>
            <w:shd w:val="clear" w:color="auto" w:fill="002060"/>
          </w:tcPr>
          <w:p w14:paraId="00E81D7A" w14:textId="77777777" w:rsidR="002B1E5B" w:rsidRDefault="002B1E5B" w:rsidP="00920479">
            <w:r>
              <w:rPr>
                <w:b/>
                <w:color w:val="FFFFFF"/>
              </w:rPr>
              <w:t>semanticId</w:t>
            </w:r>
            <w:r>
              <w:rPr>
                <w:b/>
                <w:color w:val="FFFFFF"/>
              </w:rPr>
              <w:br/>
              <w:t>Description@en</w:t>
            </w:r>
          </w:p>
        </w:tc>
        <w:tc>
          <w:tcPr>
            <w:tcW w:w="0" w:type="auto"/>
            <w:shd w:val="clear" w:color="auto" w:fill="002060"/>
          </w:tcPr>
          <w:p w14:paraId="63BF8372" w14:textId="77777777" w:rsidR="002B1E5B" w:rsidRDefault="002B1E5B" w:rsidP="00920479">
            <w:r>
              <w:rPr>
                <w:b/>
                <w:color w:val="FFFFFF"/>
              </w:rPr>
              <w:t>[valueType]</w:t>
            </w:r>
            <w:r>
              <w:rPr>
                <w:b/>
                <w:color w:val="FFFFFF"/>
              </w:rPr>
              <w:br/>
              <w:t>example</w:t>
            </w:r>
          </w:p>
        </w:tc>
        <w:tc>
          <w:tcPr>
            <w:tcW w:w="0" w:type="auto"/>
            <w:shd w:val="clear" w:color="auto" w:fill="002060"/>
          </w:tcPr>
          <w:p w14:paraId="45229A1C" w14:textId="77777777" w:rsidR="002B1E5B" w:rsidRDefault="002B1E5B" w:rsidP="00920479">
            <w:r>
              <w:rPr>
                <w:b/>
                <w:color w:val="FFFFFF"/>
              </w:rPr>
              <w:t>card.</w:t>
            </w:r>
          </w:p>
        </w:tc>
      </w:tr>
      <w:tr w:rsidR="002B1E5B" w14:paraId="795417FD" w14:textId="77777777" w:rsidTr="00920479">
        <w:tc>
          <w:tcPr>
            <w:tcW w:w="0" w:type="auto"/>
          </w:tcPr>
          <w:p w14:paraId="33285C26" w14:textId="77777777" w:rsidR="002B1E5B" w:rsidRDefault="002B1E5B" w:rsidP="00920479">
            <w:r>
              <w:t>[Prop]</w:t>
            </w:r>
            <w:r>
              <w:br/>
              <w:t>MainShaftSpeed</w:t>
            </w:r>
          </w:p>
        </w:tc>
        <w:tc>
          <w:tcPr>
            <w:tcW w:w="0" w:type="auto"/>
          </w:tcPr>
          <w:p w14:paraId="2E63F1E0" w14:textId="5C4733F9" w:rsidR="002B1E5B" w:rsidRDefault="002B1E5B" w:rsidP="00920479">
            <w:r>
              <w:t>https://www.smart</w:t>
            </w:r>
            <w:r w:rsidR="000C57DE">
              <w:noBreakHyphen/>
            </w:r>
            <w:r>
              <w:t>factory.kr/ids/cd/MainShaftSpeed/1/0</w:t>
            </w:r>
            <w:r>
              <w:br/>
              <w:t xml:space="preserve">Main Shaft Speed Rotational speed of the main shaft during the mixing process. </w:t>
            </w:r>
            <w:r w:rsidR="000C57DE">
              <w:noBreakHyphen/>
            </w:r>
          </w:p>
        </w:tc>
        <w:tc>
          <w:tcPr>
            <w:tcW w:w="0" w:type="auto"/>
          </w:tcPr>
          <w:p w14:paraId="4B42F092" w14:textId="4853C37B" w:rsidR="002B1E5B" w:rsidRDefault="002B1E5B" w:rsidP="00920479">
            <w:r>
              <w:t>[</w:t>
            </w:r>
            <w:r w:rsidR="007A3557">
              <w:rPr>
                <w:rFonts w:hint="eastAsia"/>
              </w:rPr>
              <w:t>Float</w:t>
            </w:r>
            <w:r>
              <w:t>]</w:t>
            </w:r>
          </w:p>
          <w:p w14:paraId="6213F4D7" w14:textId="48CBB82C" w:rsidR="002B1E5B" w:rsidRDefault="002B1E5B" w:rsidP="00920479">
            <w:r>
              <w:rPr>
                <w:rFonts w:hint="eastAsia"/>
              </w:rPr>
              <w:t>120</w:t>
            </w:r>
            <w:r w:rsidR="007A3557">
              <w:rPr>
                <w:rFonts w:hint="eastAsia"/>
              </w:rPr>
              <w:t>.0</w:t>
            </w:r>
          </w:p>
        </w:tc>
        <w:tc>
          <w:tcPr>
            <w:tcW w:w="0" w:type="auto"/>
            <w:vAlign w:val="center"/>
          </w:tcPr>
          <w:p w14:paraId="32A4DA36" w14:textId="77777777" w:rsidR="002B1E5B" w:rsidRDefault="002B1E5B" w:rsidP="00920479">
            <w:r w:rsidRPr="00D30925">
              <w:t>0..1</w:t>
            </w:r>
          </w:p>
        </w:tc>
      </w:tr>
      <w:tr w:rsidR="002B1E5B" w14:paraId="00DC8E6A" w14:textId="77777777" w:rsidTr="00920479">
        <w:tc>
          <w:tcPr>
            <w:tcW w:w="0" w:type="auto"/>
          </w:tcPr>
          <w:p w14:paraId="2A2944F7" w14:textId="77777777" w:rsidR="002B1E5B" w:rsidRDefault="002B1E5B" w:rsidP="00920479">
            <w:r>
              <w:t>[Prop]</w:t>
            </w:r>
            <w:r>
              <w:br/>
              <w:t>SubShaftSpeed</w:t>
            </w:r>
          </w:p>
        </w:tc>
        <w:tc>
          <w:tcPr>
            <w:tcW w:w="0" w:type="auto"/>
          </w:tcPr>
          <w:p w14:paraId="0C477B8B" w14:textId="1C1F6E83" w:rsidR="002B1E5B" w:rsidRDefault="002B1E5B" w:rsidP="00920479">
            <w:r>
              <w:t>https://www.smart</w:t>
            </w:r>
            <w:r w:rsidR="000C57DE">
              <w:noBreakHyphen/>
            </w:r>
            <w:r>
              <w:t>factory.kr/ids/cd/SubShaftSpeed/1/0</w:t>
            </w:r>
            <w:r>
              <w:br/>
              <w:t xml:space="preserve">Sub Shaft Speed Rotational speed of the sub shaft during the mixing process. </w:t>
            </w:r>
            <w:r w:rsidR="000C57DE">
              <w:noBreakHyphen/>
            </w:r>
          </w:p>
        </w:tc>
        <w:tc>
          <w:tcPr>
            <w:tcW w:w="0" w:type="auto"/>
          </w:tcPr>
          <w:p w14:paraId="2D5B45BC" w14:textId="37D7EDD9" w:rsidR="002B1E5B" w:rsidRDefault="002B1E5B" w:rsidP="00920479">
            <w:r>
              <w:t>[</w:t>
            </w:r>
            <w:r w:rsidR="007A3557">
              <w:rPr>
                <w:rFonts w:hint="eastAsia"/>
              </w:rPr>
              <w:t>Float</w:t>
            </w:r>
            <w:r>
              <w:t>]</w:t>
            </w:r>
          </w:p>
          <w:p w14:paraId="218F06A7" w14:textId="2D043BD9" w:rsidR="002B1E5B" w:rsidRDefault="002B1E5B" w:rsidP="00920479">
            <w:r>
              <w:rPr>
                <w:rFonts w:hint="eastAsia"/>
              </w:rPr>
              <w:t>350</w:t>
            </w:r>
            <w:r w:rsidR="007A3557">
              <w:rPr>
                <w:rFonts w:hint="eastAsia"/>
              </w:rPr>
              <w:t>.0</w:t>
            </w:r>
          </w:p>
        </w:tc>
        <w:tc>
          <w:tcPr>
            <w:tcW w:w="0" w:type="auto"/>
            <w:vAlign w:val="center"/>
          </w:tcPr>
          <w:p w14:paraId="06FF07D8" w14:textId="77777777" w:rsidR="002B1E5B" w:rsidRDefault="002B1E5B" w:rsidP="00920479">
            <w:r w:rsidRPr="00D30925">
              <w:t>0..1</w:t>
            </w:r>
          </w:p>
        </w:tc>
      </w:tr>
      <w:tr w:rsidR="002B1E5B" w14:paraId="5726E4F9" w14:textId="77777777" w:rsidTr="00920479">
        <w:tc>
          <w:tcPr>
            <w:tcW w:w="0" w:type="auto"/>
          </w:tcPr>
          <w:p w14:paraId="28501AAD" w14:textId="77777777" w:rsidR="002B1E5B" w:rsidRDefault="002B1E5B" w:rsidP="00920479">
            <w:r>
              <w:t>[Prop]</w:t>
            </w:r>
            <w:r>
              <w:br/>
              <w:t>InternalPressure</w:t>
            </w:r>
          </w:p>
        </w:tc>
        <w:tc>
          <w:tcPr>
            <w:tcW w:w="0" w:type="auto"/>
          </w:tcPr>
          <w:p w14:paraId="241C3219" w14:textId="7BC2EB56" w:rsidR="002B1E5B" w:rsidRDefault="002B1E5B" w:rsidP="00920479">
            <w:r>
              <w:t>https://www.smart</w:t>
            </w:r>
            <w:r w:rsidR="000C57DE">
              <w:noBreakHyphen/>
            </w:r>
            <w:r>
              <w:t>factory.kr/ids/cd/InternalPressure/1/0</w:t>
            </w:r>
            <w:r>
              <w:br/>
              <w:t xml:space="preserve">Internal Pressure Internal pressure within the mixing chamber during operation. </w:t>
            </w:r>
            <w:r w:rsidR="000C57DE">
              <w:noBreakHyphen/>
            </w:r>
          </w:p>
        </w:tc>
        <w:tc>
          <w:tcPr>
            <w:tcW w:w="0" w:type="auto"/>
          </w:tcPr>
          <w:p w14:paraId="68BAA07D" w14:textId="0ED49FFE" w:rsidR="002B1E5B" w:rsidRDefault="002B1E5B" w:rsidP="00920479">
            <w:r>
              <w:t>[</w:t>
            </w:r>
            <w:r w:rsidR="007A3557">
              <w:rPr>
                <w:rFonts w:hint="eastAsia"/>
              </w:rPr>
              <w:t>Float</w:t>
            </w:r>
            <w:r>
              <w:t>]</w:t>
            </w:r>
          </w:p>
          <w:p w14:paraId="5AABD4D5" w14:textId="77777777" w:rsidR="002B1E5B" w:rsidRDefault="002B1E5B" w:rsidP="00920479">
            <w:r>
              <w:rPr>
                <w:rFonts w:hint="eastAsia"/>
              </w:rPr>
              <w:t>1.2</w:t>
            </w:r>
          </w:p>
        </w:tc>
        <w:tc>
          <w:tcPr>
            <w:tcW w:w="0" w:type="auto"/>
            <w:vAlign w:val="center"/>
          </w:tcPr>
          <w:p w14:paraId="0D10C374" w14:textId="77777777" w:rsidR="002B1E5B" w:rsidRDefault="002B1E5B" w:rsidP="00920479">
            <w:r w:rsidRPr="00D30925">
              <w:t>0..1</w:t>
            </w:r>
          </w:p>
        </w:tc>
      </w:tr>
      <w:tr w:rsidR="002B1E5B" w14:paraId="1AB1F3EC" w14:textId="77777777" w:rsidTr="00920479">
        <w:tc>
          <w:tcPr>
            <w:tcW w:w="0" w:type="auto"/>
          </w:tcPr>
          <w:p w14:paraId="0A2B0844" w14:textId="77777777" w:rsidR="002B1E5B" w:rsidRDefault="002B1E5B" w:rsidP="00920479">
            <w:r>
              <w:t>[Prop]</w:t>
            </w:r>
            <w:r>
              <w:br/>
              <w:t>MotorLoad</w:t>
            </w:r>
          </w:p>
        </w:tc>
        <w:tc>
          <w:tcPr>
            <w:tcW w:w="0" w:type="auto"/>
          </w:tcPr>
          <w:p w14:paraId="2FE8CA15" w14:textId="264C2254" w:rsidR="002B1E5B" w:rsidRDefault="002B1E5B" w:rsidP="00920479">
            <w:r>
              <w:t>https://www.smart</w:t>
            </w:r>
            <w:r w:rsidR="000C57DE">
              <w:noBreakHyphen/>
            </w:r>
            <w:r>
              <w:t>factory.kr/ids/cd/MotorLoad/1/0</w:t>
            </w:r>
            <w:r>
              <w:br/>
              <w:t xml:space="preserve">Motor Load Load applied to the mixing motor during operation. </w:t>
            </w:r>
            <w:r w:rsidR="000C57DE">
              <w:noBreakHyphen/>
            </w:r>
          </w:p>
        </w:tc>
        <w:tc>
          <w:tcPr>
            <w:tcW w:w="0" w:type="auto"/>
          </w:tcPr>
          <w:p w14:paraId="109D5602" w14:textId="62443C35" w:rsidR="002B1E5B" w:rsidRDefault="002B1E5B" w:rsidP="00920479">
            <w:r>
              <w:t>[</w:t>
            </w:r>
            <w:r w:rsidR="007A3557">
              <w:rPr>
                <w:rFonts w:hint="eastAsia"/>
              </w:rPr>
              <w:t>Float</w:t>
            </w:r>
            <w:r>
              <w:t>]</w:t>
            </w:r>
          </w:p>
          <w:p w14:paraId="7EF93E0D" w14:textId="235F34A7" w:rsidR="002B1E5B" w:rsidRDefault="002B1E5B" w:rsidP="00920479">
            <w:r>
              <w:rPr>
                <w:rFonts w:hint="eastAsia"/>
              </w:rPr>
              <w:t>75</w:t>
            </w:r>
            <w:r w:rsidR="007A3557">
              <w:rPr>
                <w:rFonts w:hint="eastAsia"/>
              </w:rPr>
              <w:t>.0</w:t>
            </w:r>
          </w:p>
        </w:tc>
        <w:tc>
          <w:tcPr>
            <w:tcW w:w="0" w:type="auto"/>
            <w:vAlign w:val="center"/>
          </w:tcPr>
          <w:p w14:paraId="3ACE62D2" w14:textId="77777777" w:rsidR="002B1E5B" w:rsidRDefault="002B1E5B" w:rsidP="00920479">
            <w:r w:rsidRPr="00D30925">
              <w:t>0..1</w:t>
            </w:r>
          </w:p>
        </w:tc>
      </w:tr>
    </w:tbl>
    <w:p w14:paraId="37E77236" w14:textId="77777777" w:rsidR="002B1E5B" w:rsidRDefault="002B1E5B" w:rsidP="002B1E5B"/>
    <w:p w14:paraId="4515546A"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724"/>
        <w:gridCol w:w="5670"/>
        <w:gridCol w:w="1105"/>
        <w:gridCol w:w="482"/>
      </w:tblGrid>
      <w:tr w:rsidR="002B1E5B" w14:paraId="4A44FB1E" w14:textId="77777777" w:rsidTr="00920479">
        <w:tc>
          <w:tcPr>
            <w:tcW w:w="0" w:type="auto"/>
            <w:shd w:val="clear" w:color="auto" w:fill="002060"/>
          </w:tcPr>
          <w:p w14:paraId="5E543555" w14:textId="77777777" w:rsidR="002B1E5B" w:rsidRDefault="002B1E5B" w:rsidP="00920479">
            <w:r>
              <w:rPr>
                <w:b/>
                <w:color w:val="FFFFFF"/>
              </w:rPr>
              <w:t>idShort:</w:t>
            </w:r>
          </w:p>
        </w:tc>
        <w:tc>
          <w:tcPr>
            <w:tcW w:w="0" w:type="auto"/>
            <w:shd w:val="clear" w:color="auto" w:fill="002060"/>
          </w:tcPr>
          <w:p w14:paraId="5F8EDB03" w14:textId="77777777" w:rsidR="002B1E5B" w:rsidRDefault="002B1E5B" w:rsidP="00920479">
            <w:r>
              <w:rPr>
                <w:b/>
                <w:color w:val="FFFFFF"/>
              </w:rPr>
              <w:t>ProductionControl</w:t>
            </w:r>
          </w:p>
        </w:tc>
        <w:tc>
          <w:tcPr>
            <w:tcW w:w="0" w:type="auto"/>
            <w:shd w:val="clear" w:color="auto" w:fill="002060"/>
          </w:tcPr>
          <w:p w14:paraId="0674F9D4" w14:textId="77777777" w:rsidR="002B1E5B" w:rsidRDefault="002B1E5B" w:rsidP="00920479"/>
        </w:tc>
        <w:tc>
          <w:tcPr>
            <w:tcW w:w="0" w:type="auto"/>
            <w:shd w:val="clear" w:color="auto" w:fill="002060"/>
          </w:tcPr>
          <w:p w14:paraId="50A0F788" w14:textId="77777777" w:rsidR="002B1E5B" w:rsidRDefault="002B1E5B" w:rsidP="00920479"/>
        </w:tc>
      </w:tr>
      <w:tr w:rsidR="002B1E5B" w14:paraId="03D32E40" w14:textId="77777777" w:rsidTr="00920479">
        <w:tc>
          <w:tcPr>
            <w:tcW w:w="0" w:type="auto"/>
            <w:shd w:val="clear" w:color="auto" w:fill="002060"/>
          </w:tcPr>
          <w:p w14:paraId="53627827" w14:textId="77777777" w:rsidR="002B1E5B" w:rsidRDefault="002B1E5B" w:rsidP="00920479">
            <w:r>
              <w:rPr>
                <w:b/>
                <w:color w:val="FFFFFF"/>
              </w:rPr>
              <w:t>Class:</w:t>
            </w:r>
          </w:p>
        </w:tc>
        <w:tc>
          <w:tcPr>
            <w:tcW w:w="0" w:type="auto"/>
            <w:shd w:val="clear" w:color="auto" w:fill="002060"/>
          </w:tcPr>
          <w:p w14:paraId="03A84A3C" w14:textId="77777777" w:rsidR="002B1E5B" w:rsidRDefault="002B1E5B" w:rsidP="00920479">
            <w:r>
              <w:rPr>
                <w:b/>
                <w:color w:val="FFFFFF"/>
              </w:rPr>
              <w:t>SubmodelElementCollection</w:t>
            </w:r>
          </w:p>
        </w:tc>
        <w:tc>
          <w:tcPr>
            <w:tcW w:w="0" w:type="auto"/>
            <w:shd w:val="clear" w:color="auto" w:fill="002060"/>
          </w:tcPr>
          <w:p w14:paraId="6A34A002" w14:textId="77777777" w:rsidR="002B1E5B" w:rsidRDefault="002B1E5B" w:rsidP="00920479"/>
        </w:tc>
        <w:tc>
          <w:tcPr>
            <w:tcW w:w="0" w:type="auto"/>
            <w:shd w:val="clear" w:color="auto" w:fill="002060"/>
          </w:tcPr>
          <w:p w14:paraId="7FEB601D" w14:textId="77777777" w:rsidR="002B1E5B" w:rsidRDefault="002B1E5B" w:rsidP="00920479"/>
        </w:tc>
      </w:tr>
      <w:tr w:rsidR="002B1E5B" w14:paraId="01BF6852" w14:textId="77777777" w:rsidTr="00920479">
        <w:tc>
          <w:tcPr>
            <w:tcW w:w="0" w:type="auto"/>
            <w:shd w:val="clear" w:color="auto" w:fill="002060"/>
          </w:tcPr>
          <w:p w14:paraId="57A20E83" w14:textId="77777777" w:rsidR="002B1E5B" w:rsidRDefault="002B1E5B" w:rsidP="00920479">
            <w:r>
              <w:rPr>
                <w:b/>
                <w:color w:val="FFFFFF"/>
              </w:rPr>
              <w:t>semanticId:</w:t>
            </w:r>
          </w:p>
        </w:tc>
        <w:tc>
          <w:tcPr>
            <w:tcW w:w="0" w:type="auto"/>
            <w:shd w:val="clear" w:color="auto" w:fill="002060"/>
          </w:tcPr>
          <w:p w14:paraId="7F139971" w14:textId="5A1BCD4E" w:rsidR="002B1E5B" w:rsidRDefault="002B1E5B" w:rsidP="00920479">
            <w:r>
              <w:rPr>
                <w:b/>
                <w:color w:val="FFFFFF"/>
              </w:rPr>
              <w:t>https://www.smart</w:t>
            </w:r>
            <w:r w:rsidR="000C57DE">
              <w:rPr>
                <w:b/>
                <w:color w:val="FFFFFF"/>
              </w:rPr>
              <w:noBreakHyphen/>
            </w:r>
            <w:r>
              <w:rPr>
                <w:b/>
                <w:color w:val="FFFFFF"/>
              </w:rPr>
              <w:t>factory.kr/ids/cd/ProductionControl/1/0</w:t>
            </w:r>
          </w:p>
        </w:tc>
        <w:tc>
          <w:tcPr>
            <w:tcW w:w="0" w:type="auto"/>
            <w:shd w:val="clear" w:color="auto" w:fill="002060"/>
          </w:tcPr>
          <w:p w14:paraId="2DF28CCC" w14:textId="77777777" w:rsidR="002B1E5B" w:rsidRDefault="002B1E5B" w:rsidP="00920479"/>
        </w:tc>
        <w:tc>
          <w:tcPr>
            <w:tcW w:w="0" w:type="auto"/>
            <w:shd w:val="clear" w:color="auto" w:fill="002060"/>
          </w:tcPr>
          <w:p w14:paraId="4D10349E" w14:textId="77777777" w:rsidR="002B1E5B" w:rsidRDefault="002B1E5B" w:rsidP="00920479"/>
        </w:tc>
      </w:tr>
      <w:tr w:rsidR="002B1E5B" w14:paraId="25A5D390" w14:textId="77777777" w:rsidTr="00920479">
        <w:tc>
          <w:tcPr>
            <w:tcW w:w="0" w:type="auto"/>
            <w:shd w:val="clear" w:color="auto" w:fill="002060"/>
          </w:tcPr>
          <w:p w14:paraId="2711B9E1" w14:textId="77777777" w:rsidR="002B1E5B" w:rsidRDefault="002B1E5B" w:rsidP="00920479">
            <w:r>
              <w:rPr>
                <w:b/>
                <w:color w:val="FFFFFF"/>
              </w:rPr>
              <w:t>Parent:</w:t>
            </w:r>
          </w:p>
        </w:tc>
        <w:tc>
          <w:tcPr>
            <w:tcW w:w="0" w:type="auto"/>
            <w:shd w:val="clear" w:color="auto" w:fill="002060"/>
          </w:tcPr>
          <w:p w14:paraId="6E14A708" w14:textId="77777777" w:rsidR="002B1E5B" w:rsidRDefault="002B1E5B" w:rsidP="00920479">
            <w:r>
              <w:rPr>
                <w:b/>
                <w:color w:val="FFFFFF"/>
              </w:rPr>
              <w:t>ProductionControl</w:t>
            </w:r>
          </w:p>
        </w:tc>
        <w:tc>
          <w:tcPr>
            <w:tcW w:w="0" w:type="auto"/>
            <w:shd w:val="clear" w:color="auto" w:fill="002060"/>
          </w:tcPr>
          <w:p w14:paraId="2958DAE3" w14:textId="77777777" w:rsidR="002B1E5B" w:rsidRDefault="002B1E5B" w:rsidP="00920479"/>
        </w:tc>
        <w:tc>
          <w:tcPr>
            <w:tcW w:w="0" w:type="auto"/>
            <w:shd w:val="clear" w:color="auto" w:fill="002060"/>
          </w:tcPr>
          <w:p w14:paraId="50D20F67" w14:textId="77777777" w:rsidR="002B1E5B" w:rsidRDefault="002B1E5B" w:rsidP="00920479"/>
        </w:tc>
      </w:tr>
      <w:tr w:rsidR="002B1E5B" w14:paraId="1925DDE2" w14:textId="77777777" w:rsidTr="00920479">
        <w:tc>
          <w:tcPr>
            <w:tcW w:w="0" w:type="auto"/>
            <w:shd w:val="clear" w:color="auto" w:fill="002060"/>
          </w:tcPr>
          <w:p w14:paraId="65B1F96D" w14:textId="77777777" w:rsidR="002B1E5B" w:rsidRDefault="002B1E5B" w:rsidP="00920479">
            <w:r>
              <w:rPr>
                <w:b/>
                <w:color w:val="FFFFFF"/>
              </w:rPr>
              <w:t>Explanation:</w:t>
            </w:r>
          </w:p>
        </w:tc>
        <w:tc>
          <w:tcPr>
            <w:tcW w:w="0" w:type="auto"/>
            <w:shd w:val="clear" w:color="auto" w:fill="002060"/>
          </w:tcPr>
          <w:p w14:paraId="77BABAB0" w14:textId="77777777" w:rsidR="002B1E5B" w:rsidRDefault="002B1E5B" w:rsidP="00920479">
            <w:r>
              <w:rPr>
                <w:b/>
                <w:color w:val="FFFFFF"/>
              </w:rPr>
              <w:t>Controls for managing the production process@en,생산 공정 관리를 위한 제어@kr</w:t>
            </w:r>
          </w:p>
        </w:tc>
        <w:tc>
          <w:tcPr>
            <w:tcW w:w="0" w:type="auto"/>
            <w:shd w:val="clear" w:color="auto" w:fill="002060"/>
          </w:tcPr>
          <w:p w14:paraId="5198E7F3" w14:textId="77777777" w:rsidR="002B1E5B" w:rsidRDefault="002B1E5B" w:rsidP="00920479"/>
        </w:tc>
        <w:tc>
          <w:tcPr>
            <w:tcW w:w="0" w:type="auto"/>
            <w:shd w:val="clear" w:color="auto" w:fill="002060"/>
          </w:tcPr>
          <w:p w14:paraId="72073269" w14:textId="77777777" w:rsidR="002B1E5B" w:rsidRDefault="002B1E5B" w:rsidP="00920479"/>
        </w:tc>
      </w:tr>
      <w:tr w:rsidR="002B1E5B" w14:paraId="3C3A9795" w14:textId="77777777" w:rsidTr="00920479">
        <w:tc>
          <w:tcPr>
            <w:tcW w:w="0" w:type="auto"/>
            <w:shd w:val="clear" w:color="auto" w:fill="002060"/>
          </w:tcPr>
          <w:p w14:paraId="5CBDE4C4" w14:textId="77777777" w:rsidR="002B1E5B" w:rsidRDefault="002B1E5B" w:rsidP="00920479">
            <w:r>
              <w:rPr>
                <w:b/>
                <w:color w:val="FFFFFF"/>
              </w:rPr>
              <w:t>[SME type]</w:t>
            </w:r>
            <w:r>
              <w:rPr>
                <w:b/>
                <w:color w:val="FFFFFF"/>
              </w:rPr>
              <w:br/>
              <w:t>idShort</w:t>
            </w:r>
          </w:p>
        </w:tc>
        <w:tc>
          <w:tcPr>
            <w:tcW w:w="0" w:type="auto"/>
            <w:shd w:val="clear" w:color="auto" w:fill="002060"/>
          </w:tcPr>
          <w:p w14:paraId="7BFE1FD9" w14:textId="77777777" w:rsidR="002B1E5B" w:rsidRDefault="002B1E5B" w:rsidP="00920479">
            <w:r>
              <w:rPr>
                <w:b/>
                <w:color w:val="FFFFFF"/>
              </w:rPr>
              <w:t>semanticId</w:t>
            </w:r>
            <w:r>
              <w:rPr>
                <w:b/>
                <w:color w:val="FFFFFF"/>
              </w:rPr>
              <w:br/>
              <w:t>Description@en</w:t>
            </w:r>
          </w:p>
        </w:tc>
        <w:tc>
          <w:tcPr>
            <w:tcW w:w="0" w:type="auto"/>
            <w:shd w:val="clear" w:color="auto" w:fill="002060"/>
          </w:tcPr>
          <w:p w14:paraId="5F18B035" w14:textId="77777777" w:rsidR="002B1E5B" w:rsidRDefault="002B1E5B" w:rsidP="00920479">
            <w:r>
              <w:rPr>
                <w:b/>
                <w:color w:val="FFFFFF"/>
              </w:rPr>
              <w:t>[valueType]</w:t>
            </w:r>
            <w:r>
              <w:rPr>
                <w:b/>
                <w:color w:val="FFFFFF"/>
              </w:rPr>
              <w:br/>
              <w:t>example</w:t>
            </w:r>
          </w:p>
        </w:tc>
        <w:tc>
          <w:tcPr>
            <w:tcW w:w="0" w:type="auto"/>
            <w:shd w:val="clear" w:color="auto" w:fill="002060"/>
          </w:tcPr>
          <w:p w14:paraId="512CBC24" w14:textId="77777777" w:rsidR="002B1E5B" w:rsidRDefault="002B1E5B" w:rsidP="00920479">
            <w:r>
              <w:rPr>
                <w:b/>
                <w:color w:val="FFFFFF"/>
              </w:rPr>
              <w:t>card.</w:t>
            </w:r>
          </w:p>
        </w:tc>
      </w:tr>
      <w:tr w:rsidR="002B1E5B" w14:paraId="7FCF4FC0" w14:textId="77777777" w:rsidTr="00920479">
        <w:tc>
          <w:tcPr>
            <w:tcW w:w="0" w:type="auto"/>
          </w:tcPr>
          <w:p w14:paraId="2ED5F530" w14:textId="77777777" w:rsidR="002B1E5B" w:rsidRDefault="002B1E5B" w:rsidP="00920479">
            <w:r>
              <w:lastRenderedPageBreak/>
              <w:t>[SMC]</w:t>
            </w:r>
            <w:r>
              <w:br/>
              <w:t>OperationMode</w:t>
            </w:r>
          </w:p>
        </w:tc>
        <w:tc>
          <w:tcPr>
            <w:tcW w:w="0" w:type="auto"/>
          </w:tcPr>
          <w:p w14:paraId="612C05E8" w14:textId="527E11CF" w:rsidR="002B1E5B" w:rsidRDefault="002B1E5B" w:rsidP="00920479">
            <w:r>
              <w:t>https://www.smart</w:t>
            </w:r>
            <w:r w:rsidR="000C57DE">
              <w:noBreakHyphen/>
            </w:r>
            <w:r>
              <w:t>factory.kr/ids/cd/OperationMode/1/0</w:t>
            </w:r>
            <w:r>
              <w:br/>
              <w:t>OperationMode Type of operation of press machine Selection of the machine's operating mode</w:t>
            </w:r>
          </w:p>
        </w:tc>
        <w:tc>
          <w:tcPr>
            <w:tcW w:w="0" w:type="auto"/>
          </w:tcPr>
          <w:p w14:paraId="70EB7C74" w14:textId="05C8947A" w:rsidR="002B1E5B" w:rsidRDefault="002B1E5B" w:rsidP="00920479">
            <w:r>
              <w:t>[</w:t>
            </w:r>
            <w:r w:rsidR="000C57DE">
              <w:noBreakHyphen/>
            </w:r>
            <w:r>
              <w:t>]</w:t>
            </w:r>
            <w:r>
              <w:br/>
              <w:t>3 elements</w:t>
            </w:r>
          </w:p>
        </w:tc>
        <w:tc>
          <w:tcPr>
            <w:tcW w:w="0" w:type="auto"/>
          </w:tcPr>
          <w:p w14:paraId="151272EB" w14:textId="77777777" w:rsidR="002B1E5B" w:rsidRDefault="002B1E5B" w:rsidP="00920479">
            <w:r>
              <w:rPr>
                <w:rFonts w:hint="eastAsia"/>
              </w:rPr>
              <w:t>1</w:t>
            </w:r>
          </w:p>
        </w:tc>
      </w:tr>
      <w:tr w:rsidR="002B1E5B" w14:paraId="0289C42C" w14:textId="77777777" w:rsidTr="00920479">
        <w:tc>
          <w:tcPr>
            <w:tcW w:w="0" w:type="auto"/>
          </w:tcPr>
          <w:p w14:paraId="4F33634C" w14:textId="77777777" w:rsidR="002B1E5B" w:rsidRDefault="002B1E5B" w:rsidP="00920479">
            <w:r>
              <w:t>[SMC]</w:t>
            </w:r>
            <w:r>
              <w:br/>
              <w:t>ProductionSettings</w:t>
            </w:r>
          </w:p>
        </w:tc>
        <w:tc>
          <w:tcPr>
            <w:tcW w:w="0" w:type="auto"/>
          </w:tcPr>
          <w:p w14:paraId="01753FD7" w14:textId="1C856EBB" w:rsidR="002B1E5B" w:rsidRDefault="002B1E5B" w:rsidP="00920479">
            <w:r>
              <w:t>https://www.smart</w:t>
            </w:r>
            <w:r w:rsidR="000C57DE">
              <w:noBreakHyphen/>
            </w:r>
            <w:r>
              <w:t>factory.kr/ids/cd/ProductionSettings/1/0</w:t>
            </w:r>
            <w:r>
              <w:br/>
              <w:t>ProductionSettings A collection of configurable parameters that define the goals and settings for a production job Settings related to production targets and parameters</w:t>
            </w:r>
          </w:p>
        </w:tc>
        <w:tc>
          <w:tcPr>
            <w:tcW w:w="0" w:type="auto"/>
          </w:tcPr>
          <w:p w14:paraId="0A1EDDCC" w14:textId="7D62A04C" w:rsidR="002B1E5B" w:rsidRDefault="002B1E5B" w:rsidP="00920479">
            <w:r>
              <w:t>[</w:t>
            </w:r>
            <w:r w:rsidR="000C57DE">
              <w:noBreakHyphen/>
            </w:r>
            <w:r>
              <w:t>]</w:t>
            </w:r>
            <w:r>
              <w:br/>
              <w:t>2 elements</w:t>
            </w:r>
          </w:p>
        </w:tc>
        <w:tc>
          <w:tcPr>
            <w:tcW w:w="0" w:type="auto"/>
          </w:tcPr>
          <w:p w14:paraId="5D2F818C" w14:textId="77777777" w:rsidR="002B1E5B" w:rsidRDefault="002B1E5B" w:rsidP="00920479">
            <w:r>
              <w:rPr>
                <w:rFonts w:hint="eastAsia"/>
              </w:rPr>
              <w:t>1</w:t>
            </w:r>
          </w:p>
        </w:tc>
      </w:tr>
    </w:tbl>
    <w:p w14:paraId="7A3781C8" w14:textId="77777777" w:rsidR="002B1E5B" w:rsidRDefault="002B1E5B" w:rsidP="002B1E5B"/>
    <w:p w14:paraId="3E7ABF88"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032"/>
        <w:gridCol w:w="5446"/>
        <w:gridCol w:w="1046"/>
        <w:gridCol w:w="457"/>
      </w:tblGrid>
      <w:tr w:rsidR="002B1E5B" w14:paraId="4D81E5D7" w14:textId="77777777" w:rsidTr="00920479">
        <w:tc>
          <w:tcPr>
            <w:tcW w:w="0" w:type="auto"/>
            <w:shd w:val="clear" w:color="auto" w:fill="002060"/>
          </w:tcPr>
          <w:p w14:paraId="0612A824" w14:textId="77777777" w:rsidR="002B1E5B" w:rsidRDefault="002B1E5B" w:rsidP="00920479">
            <w:r>
              <w:rPr>
                <w:b/>
                <w:color w:val="FFFFFF"/>
              </w:rPr>
              <w:t>idShort:</w:t>
            </w:r>
          </w:p>
        </w:tc>
        <w:tc>
          <w:tcPr>
            <w:tcW w:w="0" w:type="auto"/>
            <w:shd w:val="clear" w:color="auto" w:fill="002060"/>
          </w:tcPr>
          <w:p w14:paraId="14C9177E" w14:textId="77777777" w:rsidR="002B1E5B" w:rsidRDefault="002B1E5B" w:rsidP="00920479">
            <w:r>
              <w:rPr>
                <w:b/>
                <w:color w:val="FFFFFF"/>
              </w:rPr>
              <w:t>OperationMode</w:t>
            </w:r>
          </w:p>
        </w:tc>
        <w:tc>
          <w:tcPr>
            <w:tcW w:w="0" w:type="auto"/>
            <w:shd w:val="clear" w:color="auto" w:fill="002060"/>
          </w:tcPr>
          <w:p w14:paraId="0196E8E9" w14:textId="77777777" w:rsidR="002B1E5B" w:rsidRDefault="002B1E5B" w:rsidP="00920479"/>
        </w:tc>
        <w:tc>
          <w:tcPr>
            <w:tcW w:w="0" w:type="auto"/>
            <w:shd w:val="clear" w:color="auto" w:fill="002060"/>
          </w:tcPr>
          <w:p w14:paraId="1571E599" w14:textId="77777777" w:rsidR="002B1E5B" w:rsidRDefault="002B1E5B" w:rsidP="00920479"/>
        </w:tc>
      </w:tr>
      <w:tr w:rsidR="002B1E5B" w14:paraId="6B406B3B" w14:textId="77777777" w:rsidTr="00920479">
        <w:tc>
          <w:tcPr>
            <w:tcW w:w="0" w:type="auto"/>
            <w:shd w:val="clear" w:color="auto" w:fill="002060"/>
          </w:tcPr>
          <w:p w14:paraId="0B5B447C" w14:textId="77777777" w:rsidR="002B1E5B" w:rsidRDefault="002B1E5B" w:rsidP="00920479">
            <w:r>
              <w:rPr>
                <w:b/>
                <w:color w:val="FFFFFF"/>
              </w:rPr>
              <w:t>Class:</w:t>
            </w:r>
          </w:p>
        </w:tc>
        <w:tc>
          <w:tcPr>
            <w:tcW w:w="0" w:type="auto"/>
            <w:shd w:val="clear" w:color="auto" w:fill="002060"/>
          </w:tcPr>
          <w:p w14:paraId="475EFCE6" w14:textId="77777777" w:rsidR="002B1E5B" w:rsidRDefault="002B1E5B" w:rsidP="00920479">
            <w:r>
              <w:rPr>
                <w:b/>
                <w:color w:val="FFFFFF"/>
              </w:rPr>
              <w:t>SubmodelElementCollection</w:t>
            </w:r>
          </w:p>
        </w:tc>
        <w:tc>
          <w:tcPr>
            <w:tcW w:w="0" w:type="auto"/>
            <w:shd w:val="clear" w:color="auto" w:fill="002060"/>
          </w:tcPr>
          <w:p w14:paraId="2218D1B5" w14:textId="77777777" w:rsidR="002B1E5B" w:rsidRDefault="002B1E5B" w:rsidP="00920479"/>
        </w:tc>
        <w:tc>
          <w:tcPr>
            <w:tcW w:w="0" w:type="auto"/>
            <w:shd w:val="clear" w:color="auto" w:fill="002060"/>
          </w:tcPr>
          <w:p w14:paraId="2D31D18A" w14:textId="77777777" w:rsidR="002B1E5B" w:rsidRDefault="002B1E5B" w:rsidP="00920479"/>
        </w:tc>
      </w:tr>
      <w:tr w:rsidR="002B1E5B" w14:paraId="743F21AF" w14:textId="77777777" w:rsidTr="00920479">
        <w:tc>
          <w:tcPr>
            <w:tcW w:w="0" w:type="auto"/>
            <w:shd w:val="clear" w:color="auto" w:fill="002060"/>
          </w:tcPr>
          <w:p w14:paraId="215E96F2" w14:textId="77777777" w:rsidR="002B1E5B" w:rsidRDefault="002B1E5B" w:rsidP="00920479">
            <w:r>
              <w:rPr>
                <w:b/>
                <w:color w:val="FFFFFF"/>
              </w:rPr>
              <w:t>semanticId:</w:t>
            </w:r>
          </w:p>
        </w:tc>
        <w:tc>
          <w:tcPr>
            <w:tcW w:w="0" w:type="auto"/>
            <w:shd w:val="clear" w:color="auto" w:fill="002060"/>
          </w:tcPr>
          <w:p w14:paraId="44D17397" w14:textId="31BFF18A" w:rsidR="002B1E5B" w:rsidRDefault="002B1E5B" w:rsidP="00920479">
            <w:r>
              <w:rPr>
                <w:b/>
                <w:color w:val="FFFFFF"/>
              </w:rPr>
              <w:t>https://www.smart</w:t>
            </w:r>
            <w:r w:rsidR="000C57DE">
              <w:rPr>
                <w:b/>
                <w:color w:val="FFFFFF"/>
              </w:rPr>
              <w:noBreakHyphen/>
            </w:r>
            <w:r>
              <w:rPr>
                <w:b/>
                <w:color w:val="FFFFFF"/>
              </w:rPr>
              <w:t>factory.kr/ids/cd/OperationMode/1/0</w:t>
            </w:r>
          </w:p>
        </w:tc>
        <w:tc>
          <w:tcPr>
            <w:tcW w:w="0" w:type="auto"/>
            <w:shd w:val="clear" w:color="auto" w:fill="002060"/>
          </w:tcPr>
          <w:p w14:paraId="324C521B" w14:textId="77777777" w:rsidR="002B1E5B" w:rsidRDefault="002B1E5B" w:rsidP="00920479"/>
        </w:tc>
        <w:tc>
          <w:tcPr>
            <w:tcW w:w="0" w:type="auto"/>
            <w:shd w:val="clear" w:color="auto" w:fill="002060"/>
          </w:tcPr>
          <w:p w14:paraId="34F69F04" w14:textId="77777777" w:rsidR="002B1E5B" w:rsidRDefault="002B1E5B" w:rsidP="00920479"/>
        </w:tc>
      </w:tr>
      <w:tr w:rsidR="002B1E5B" w14:paraId="172CBD5F" w14:textId="77777777" w:rsidTr="00920479">
        <w:tc>
          <w:tcPr>
            <w:tcW w:w="0" w:type="auto"/>
            <w:shd w:val="clear" w:color="auto" w:fill="002060"/>
          </w:tcPr>
          <w:p w14:paraId="34FC307C" w14:textId="77777777" w:rsidR="002B1E5B" w:rsidRDefault="002B1E5B" w:rsidP="00920479">
            <w:r>
              <w:rPr>
                <w:b/>
                <w:color w:val="FFFFFF"/>
              </w:rPr>
              <w:t>Parent:</w:t>
            </w:r>
          </w:p>
        </w:tc>
        <w:tc>
          <w:tcPr>
            <w:tcW w:w="0" w:type="auto"/>
            <w:shd w:val="clear" w:color="auto" w:fill="002060"/>
          </w:tcPr>
          <w:p w14:paraId="49DCCCE7" w14:textId="77777777" w:rsidR="002B1E5B" w:rsidRDefault="002B1E5B" w:rsidP="00920479">
            <w:r>
              <w:rPr>
                <w:b/>
                <w:color w:val="FFFFFF"/>
              </w:rPr>
              <w:t>OperationMode</w:t>
            </w:r>
          </w:p>
        </w:tc>
        <w:tc>
          <w:tcPr>
            <w:tcW w:w="0" w:type="auto"/>
            <w:shd w:val="clear" w:color="auto" w:fill="002060"/>
          </w:tcPr>
          <w:p w14:paraId="36AD9B2D" w14:textId="77777777" w:rsidR="002B1E5B" w:rsidRDefault="002B1E5B" w:rsidP="00920479"/>
        </w:tc>
        <w:tc>
          <w:tcPr>
            <w:tcW w:w="0" w:type="auto"/>
            <w:shd w:val="clear" w:color="auto" w:fill="002060"/>
          </w:tcPr>
          <w:p w14:paraId="3D26DE58" w14:textId="77777777" w:rsidR="002B1E5B" w:rsidRDefault="002B1E5B" w:rsidP="00920479"/>
        </w:tc>
      </w:tr>
      <w:tr w:rsidR="002B1E5B" w14:paraId="60D609B5" w14:textId="77777777" w:rsidTr="00920479">
        <w:tc>
          <w:tcPr>
            <w:tcW w:w="0" w:type="auto"/>
            <w:shd w:val="clear" w:color="auto" w:fill="002060"/>
          </w:tcPr>
          <w:p w14:paraId="2A69B277" w14:textId="77777777" w:rsidR="002B1E5B" w:rsidRDefault="002B1E5B" w:rsidP="00920479">
            <w:r>
              <w:rPr>
                <w:b/>
                <w:color w:val="FFFFFF"/>
              </w:rPr>
              <w:t>Explanation:</w:t>
            </w:r>
          </w:p>
        </w:tc>
        <w:tc>
          <w:tcPr>
            <w:tcW w:w="0" w:type="auto"/>
            <w:shd w:val="clear" w:color="auto" w:fill="002060"/>
          </w:tcPr>
          <w:p w14:paraId="33F0479D" w14:textId="77777777" w:rsidR="002B1E5B" w:rsidRDefault="002B1E5B" w:rsidP="00920479">
            <w:r>
              <w:rPr>
                <w:b/>
                <w:color w:val="FFFFFF"/>
              </w:rPr>
              <w:t>Selection of the machine's operating mode@en,기계의 작동 모드 선택@kr</w:t>
            </w:r>
          </w:p>
        </w:tc>
        <w:tc>
          <w:tcPr>
            <w:tcW w:w="0" w:type="auto"/>
            <w:shd w:val="clear" w:color="auto" w:fill="002060"/>
          </w:tcPr>
          <w:p w14:paraId="23F81759" w14:textId="77777777" w:rsidR="002B1E5B" w:rsidRDefault="002B1E5B" w:rsidP="00920479"/>
        </w:tc>
        <w:tc>
          <w:tcPr>
            <w:tcW w:w="0" w:type="auto"/>
            <w:shd w:val="clear" w:color="auto" w:fill="002060"/>
          </w:tcPr>
          <w:p w14:paraId="7FA4657B" w14:textId="77777777" w:rsidR="002B1E5B" w:rsidRDefault="002B1E5B" w:rsidP="00920479"/>
        </w:tc>
      </w:tr>
      <w:tr w:rsidR="002B1E5B" w14:paraId="62AFA938" w14:textId="77777777" w:rsidTr="00920479">
        <w:tc>
          <w:tcPr>
            <w:tcW w:w="0" w:type="auto"/>
            <w:shd w:val="clear" w:color="auto" w:fill="002060"/>
          </w:tcPr>
          <w:p w14:paraId="0E3F3F7F" w14:textId="77777777" w:rsidR="002B1E5B" w:rsidRDefault="002B1E5B" w:rsidP="00920479">
            <w:r>
              <w:rPr>
                <w:b/>
                <w:color w:val="FFFFFF"/>
              </w:rPr>
              <w:t>[SME type]</w:t>
            </w:r>
            <w:r>
              <w:rPr>
                <w:b/>
                <w:color w:val="FFFFFF"/>
              </w:rPr>
              <w:br/>
              <w:t>idShort</w:t>
            </w:r>
          </w:p>
        </w:tc>
        <w:tc>
          <w:tcPr>
            <w:tcW w:w="0" w:type="auto"/>
            <w:shd w:val="clear" w:color="auto" w:fill="002060"/>
          </w:tcPr>
          <w:p w14:paraId="2B739D57" w14:textId="77777777" w:rsidR="002B1E5B" w:rsidRDefault="002B1E5B" w:rsidP="00920479">
            <w:r>
              <w:rPr>
                <w:b/>
                <w:color w:val="FFFFFF"/>
              </w:rPr>
              <w:t>semanticId</w:t>
            </w:r>
            <w:r>
              <w:rPr>
                <w:b/>
                <w:color w:val="FFFFFF"/>
              </w:rPr>
              <w:br/>
              <w:t>Description@en</w:t>
            </w:r>
          </w:p>
        </w:tc>
        <w:tc>
          <w:tcPr>
            <w:tcW w:w="0" w:type="auto"/>
            <w:shd w:val="clear" w:color="auto" w:fill="002060"/>
          </w:tcPr>
          <w:p w14:paraId="0D67E0E9" w14:textId="77777777" w:rsidR="002B1E5B" w:rsidRDefault="002B1E5B" w:rsidP="00920479">
            <w:r>
              <w:rPr>
                <w:b/>
                <w:color w:val="FFFFFF"/>
              </w:rPr>
              <w:t>[valueType]</w:t>
            </w:r>
            <w:r>
              <w:rPr>
                <w:b/>
                <w:color w:val="FFFFFF"/>
              </w:rPr>
              <w:br/>
              <w:t>example</w:t>
            </w:r>
          </w:p>
        </w:tc>
        <w:tc>
          <w:tcPr>
            <w:tcW w:w="0" w:type="auto"/>
            <w:shd w:val="clear" w:color="auto" w:fill="002060"/>
          </w:tcPr>
          <w:p w14:paraId="652BF700" w14:textId="77777777" w:rsidR="002B1E5B" w:rsidRDefault="002B1E5B" w:rsidP="00920479">
            <w:r>
              <w:rPr>
                <w:b/>
                <w:color w:val="FFFFFF"/>
              </w:rPr>
              <w:t>card.</w:t>
            </w:r>
          </w:p>
        </w:tc>
      </w:tr>
      <w:tr w:rsidR="002B1E5B" w14:paraId="65A66B41" w14:textId="77777777" w:rsidTr="00920479">
        <w:tc>
          <w:tcPr>
            <w:tcW w:w="0" w:type="auto"/>
          </w:tcPr>
          <w:p w14:paraId="07FBAA9B" w14:textId="77777777" w:rsidR="002B1E5B" w:rsidRDefault="002B1E5B" w:rsidP="00920479">
            <w:r>
              <w:t>[Prop]</w:t>
            </w:r>
            <w:r>
              <w:br/>
              <w:t>CurrentMode</w:t>
            </w:r>
          </w:p>
        </w:tc>
        <w:tc>
          <w:tcPr>
            <w:tcW w:w="0" w:type="auto"/>
          </w:tcPr>
          <w:p w14:paraId="5CCCA6F1" w14:textId="00DDEABB" w:rsidR="002B1E5B" w:rsidRDefault="002B1E5B" w:rsidP="00920479">
            <w:r>
              <w:t>https://www.smart</w:t>
            </w:r>
            <w:r w:rsidR="000C57DE">
              <w:noBreakHyphen/>
            </w:r>
            <w:r>
              <w:t>factory.kr/ids/cd/CurrentMode/1/0</w:t>
            </w:r>
            <w:r>
              <w:br/>
              <w:t>CurrentMode the current operating mode of the asset (e.g., Manual, Auto) Type of operation of machine set by the user</w:t>
            </w:r>
          </w:p>
        </w:tc>
        <w:tc>
          <w:tcPr>
            <w:tcW w:w="0" w:type="auto"/>
          </w:tcPr>
          <w:p w14:paraId="322D52F4" w14:textId="77777777" w:rsidR="002B1E5B" w:rsidRDefault="002B1E5B" w:rsidP="00920479">
            <w:r>
              <w:t>[String]</w:t>
            </w:r>
          </w:p>
          <w:p w14:paraId="0FD42798" w14:textId="77777777" w:rsidR="002B1E5B" w:rsidRDefault="002B1E5B" w:rsidP="00920479">
            <w:r>
              <w:rPr>
                <w:rFonts w:hint="eastAsia"/>
              </w:rPr>
              <w:t>Auto</w:t>
            </w:r>
          </w:p>
        </w:tc>
        <w:tc>
          <w:tcPr>
            <w:tcW w:w="0" w:type="auto"/>
            <w:vAlign w:val="center"/>
          </w:tcPr>
          <w:p w14:paraId="58FFBA99" w14:textId="77777777" w:rsidR="002B1E5B" w:rsidRDefault="002B1E5B" w:rsidP="00920479">
            <w:r w:rsidRPr="00D30925">
              <w:t>0..1</w:t>
            </w:r>
          </w:p>
        </w:tc>
      </w:tr>
      <w:tr w:rsidR="002B1E5B" w14:paraId="3420288E" w14:textId="77777777" w:rsidTr="00920479">
        <w:tc>
          <w:tcPr>
            <w:tcW w:w="0" w:type="auto"/>
          </w:tcPr>
          <w:p w14:paraId="3C6D7721" w14:textId="77777777" w:rsidR="002B1E5B" w:rsidRDefault="002B1E5B" w:rsidP="00920479">
            <w:r>
              <w:t>[Prop]</w:t>
            </w:r>
            <w:r>
              <w:br/>
              <w:t>ControlPowerStatus</w:t>
            </w:r>
          </w:p>
        </w:tc>
        <w:tc>
          <w:tcPr>
            <w:tcW w:w="0" w:type="auto"/>
          </w:tcPr>
          <w:p w14:paraId="4E7FF0A6" w14:textId="20988315" w:rsidR="002B1E5B" w:rsidRDefault="002B1E5B" w:rsidP="00920479">
            <w:r>
              <w:t>https://www.smart</w:t>
            </w:r>
            <w:r w:rsidR="000C57DE">
              <w:noBreakHyphen/>
            </w:r>
            <w:r>
              <w:t>factory.kr/ids/cd/ControlPowerStatus/1/0</w:t>
            </w:r>
            <w:r>
              <w:br/>
              <w:t>ControlPowerStatus Indicating whether the control power for the asset's operation is currently on Control power ON/OFF status</w:t>
            </w:r>
          </w:p>
        </w:tc>
        <w:tc>
          <w:tcPr>
            <w:tcW w:w="0" w:type="auto"/>
          </w:tcPr>
          <w:p w14:paraId="1D3FEAF8" w14:textId="77777777" w:rsidR="002B1E5B" w:rsidRDefault="002B1E5B" w:rsidP="00920479">
            <w:r>
              <w:t>[Boolean]</w:t>
            </w:r>
          </w:p>
          <w:p w14:paraId="3825FDB1" w14:textId="77777777" w:rsidR="002B1E5B" w:rsidRDefault="002B1E5B" w:rsidP="00920479">
            <w:r>
              <w:rPr>
                <w:rFonts w:hint="eastAsia"/>
              </w:rPr>
              <w:t>False</w:t>
            </w:r>
          </w:p>
        </w:tc>
        <w:tc>
          <w:tcPr>
            <w:tcW w:w="0" w:type="auto"/>
            <w:vAlign w:val="center"/>
          </w:tcPr>
          <w:p w14:paraId="248241B9" w14:textId="77777777" w:rsidR="002B1E5B" w:rsidRDefault="002B1E5B" w:rsidP="00920479">
            <w:r w:rsidRPr="00D30925">
              <w:t>0..1</w:t>
            </w:r>
          </w:p>
        </w:tc>
      </w:tr>
      <w:tr w:rsidR="002B1E5B" w14:paraId="5C2269F8" w14:textId="77777777" w:rsidTr="00920479">
        <w:tc>
          <w:tcPr>
            <w:tcW w:w="0" w:type="auto"/>
          </w:tcPr>
          <w:p w14:paraId="50C09AF7" w14:textId="77777777" w:rsidR="002B1E5B" w:rsidRDefault="002B1E5B" w:rsidP="00920479">
            <w:r>
              <w:t>[Prop]</w:t>
            </w:r>
            <w:r>
              <w:br/>
              <w:t>HomePositionComplete</w:t>
            </w:r>
          </w:p>
        </w:tc>
        <w:tc>
          <w:tcPr>
            <w:tcW w:w="0" w:type="auto"/>
          </w:tcPr>
          <w:p w14:paraId="0805C53C" w14:textId="3CBA1137" w:rsidR="002B1E5B" w:rsidRDefault="002B1E5B" w:rsidP="00920479">
            <w:r>
              <w:t>https://www.smart</w:t>
            </w:r>
            <w:r w:rsidR="000C57DE">
              <w:noBreakHyphen/>
            </w:r>
            <w:r>
              <w:t>factory.kr/ids/cd/HomePositionComplete/1/0</w:t>
            </w:r>
            <w:r>
              <w:br/>
              <w:t>HomePositionComplete Indicating whether the asset has successfully completed its homing sequence and is at its defined origin Home position return completion status</w:t>
            </w:r>
          </w:p>
        </w:tc>
        <w:tc>
          <w:tcPr>
            <w:tcW w:w="0" w:type="auto"/>
          </w:tcPr>
          <w:p w14:paraId="606C378E" w14:textId="77777777" w:rsidR="002B1E5B" w:rsidRDefault="002B1E5B" w:rsidP="00920479">
            <w:r>
              <w:t>[Boolean]</w:t>
            </w:r>
          </w:p>
          <w:p w14:paraId="329C3B99" w14:textId="77777777" w:rsidR="002B1E5B" w:rsidRDefault="002B1E5B" w:rsidP="00920479">
            <w:r>
              <w:rPr>
                <w:rFonts w:hint="eastAsia"/>
              </w:rPr>
              <w:t>False</w:t>
            </w:r>
          </w:p>
        </w:tc>
        <w:tc>
          <w:tcPr>
            <w:tcW w:w="0" w:type="auto"/>
            <w:vAlign w:val="center"/>
          </w:tcPr>
          <w:p w14:paraId="2EA71D79" w14:textId="77777777" w:rsidR="002B1E5B" w:rsidRDefault="002B1E5B" w:rsidP="00920479">
            <w:r w:rsidRPr="00D30925">
              <w:t>0..1</w:t>
            </w:r>
          </w:p>
        </w:tc>
      </w:tr>
    </w:tbl>
    <w:p w14:paraId="2F484615" w14:textId="77777777" w:rsidR="002B1E5B" w:rsidRDefault="002B1E5B" w:rsidP="002B1E5B"/>
    <w:p w14:paraId="02B5583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62"/>
        <w:gridCol w:w="5822"/>
        <w:gridCol w:w="1112"/>
        <w:gridCol w:w="485"/>
      </w:tblGrid>
      <w:tr w:rsidR="002B1E5B" w14:paraId="6160F775" w14:textId="77777777" w:rsidTr="00920479">
        <w:tc>
          <w:tcPr>
            <w:tcW w:w="0" w:type="auto"/>
            <w:shd w:val="clear" w:color="auto" w:fill="002060"/>
          </w:tcPr>
          <w:p w14:paraId="02050B00" w14:textId="77777777" w:rsidR="002B1E5B" w:rsidRDefault="002B1E5B" w:rsidP="00920479">
            <w:r>
              <w:rPr>
                <w:b/>
                <w:color w:val="FFFFFF"/>
              </w:rPr>
              <w:t>idShort:</w:t>
            </w:r>
          </w:p>
        </w:tc>
        <w:tc>
          <w:tcPr>
            <w:tcW w:w="0" w:type="auto"/>
            <w:shd w:val="clear" w:color="auto" w:fill="002060"/>
          </w:tcPr>
          <w:p w14:paraId="16839F26" w14:textId="77777777" w:rsidR="002B1E5B" w:rsidRDefault="002B1E5B" w:rsidP="00920479">
            <w:r>
              <w:rPr>
                <w:b/>
                <w:color w:val="FFFFFF"/>
              </w:rPr>
              <w:t>ProductionSettings</w:t>
            </w:r>
          </w:p>
        </w:tc>
        <w:tc>
          <w:tcPr>
            <w:tcW w:w="0" w:type="auto"/>
            <w:shd w:val="clear" w:color="auto" w:fill="002060"/>
          </w:tcPr>
          <w:p w14:paraId="527D3C5B" w14:textId="77777777" w:rsidR="002B1E5B" w:rsidRDefault="002B1E5B" w:rsidP="00920479"/>
        </w:tc>
        <w:tc>
          <w:tcPr>
            <w:tcW w:w="0" w:type="auto"/>
            <w:shd w:val="clear" w:color="auto" w:fill="002060"/>
          </w:tcPr>
          <w:p w14:paraId="2981532F" w14:textId="77777777" w:rsidR="002B1E5B" w:rsidRDefault="002B1E5B" w:rsidP="00920479"/>
        </w:tc>
      </w:tr>
      <w:tr w:rsidR="002B1E5B" w14:paraId="16F27B2F" w14:textId="77777777" w:rsidTr="00920479">
        <w:tc>
          <w:tcPr>
            <w:tcW w:w="0" w:type="auto"/>
            <w:shd w:val="clear" w:color="auto" w:fill="002060"/>
          </w:tcPr>
          <w:p w14:paraId="600224FC" w14:textId="77777777" w:rsidR="002B1E5B" w:rsidRDefault="002B1E5B" w:rsidP="00920479">
            <w:r>
              <w:rPr>
                <w:b/>
                <w:color w:val="FFFFFF"/>
              </w:rPr>
              <w:t>Class:</w:t>
            </w:r>
          </w:p>
        </w:tc>
        <w:tc>
          <w:tcPr>
            <w:tcW w:w="0" w:type="auto"/>
            <w:shd w:val="clear" w:color="auto" w:fill="002060"/>
          </w:tcPr>
          <w:p w14:paraId="4D51BD73" w14:textId="77777777" w:rsidR="002B1E5B" w:rsidRDefault="002B1E5B" w:rsidP="00920479">
            <w:r>
              <w:rPr>
                <w:b/>
                <w:color w:val="FFFFFF"/>
              </w:rPr>
              <w:t>SubmodelElementCollection</w:t>
            </w:r>
          </w:p>
        </w:tc>
        <w:tc>
          <w:tcPr>
            <w:tcW w:w="0" w:type="auto"/>
            <w:shd w:val="clear" w:color="auto" w:fill="002060"/>
          </w:tcPr>
          <w:p w14:paraId="53DDBFD0" w14:textId="77777777" w:rsidR="002B1E5B" w:rsidRDefault="002B1E5B" w:rsidP="00920479"/>
        </w:tc>
        <w:tc>
          <w:tcPr>
            <w:tcW w:w="0" w:type="auto"/>
            <w:shd w:val="clear" w:color="auto" w:fill="002060"/>
          </w:tcPr>
          <w:p w14:paraId="7D1482FF" w14:textId="77777777" w:rsidR="002B1E5B" w:rsidRDefault="002B1E5B" w:rsidP="00920479"/>
        </w:tc>
      </w:tr>
      <w:tr w:rsidR="002B1E5B" w14:paraId="7D8F38A7" w14:textId="77777777" w:rsidTr="00920479">
        <w:tc>
          <w:tcPr>
            <w:tcW w:w="0" w:type="auto"/>
            <w:shd w:val="clear" w:color="auto" w:fill="002060"/>
          </w:tcPr>
          <w:p w14:paraId="6F6C6801" w14:textId="77777777" w:rsidR="002B1E5B" w:rsidRDefault="002B1E5B" w:rsidP="00920479">
            <w:r>
              <w:rPr>
                <w:b/>
                <w:color w:val="FFFFFF"/>
              </w:rPr>
              <w:t>semanticId:</w:t>
            </w:r>
          </w:p>
        </w:tc>
        <w:tc>
          <w:tcPr>
            <w:tcW w:w="0" w:type="auto"/>
            <w:shd w:val="clear" w:color="auto" w:fill="002060"/>
          </w:tcPr>
          <w:p w14:paraId="2CDED577" w14:textId="4E7C829E" w:rsidR="002B1E5B" w:rsidRDefault="002B1E5B" w:rsidP="00920479">
            <w:r>
              <w:rPr>
                <w:b/>
                <w:color w:val="FFFFFF"/>
              </w:rPr>
              <w:t>https://www.smart</w:t>
            </w:r>
            <w:r w:rsidR="000C57DE">
              <w:rPr>
                <w:b/>
                <w:color w:val="FFFFFF"/>
              </w:rPr>
              <w:noBreakHyphen/>
            </w:r>
            <w:r>
              <w:rPr>
                <w:b/>
                <w:color w:val="FFFFFF"/>
              </w:rPr>
              <w:t>factory.kr/ids/cd/ProductionSettings/1/0</w:t>
            </w:r>
          </w:p>
        </w:tc>
        <w:tc>
          <w:tcPr>
            <w:tcW w:w="0" w:type="auto"/>
            <w:shd w:val="clear" w:color="auto" w:fill="002060"/>
          </w:tcPr>
          <w:p w14:paraId="7BB00DAB" w14:textId="77777777" w:rsidR="002B1E5B" w:rsidRDefault="002B1E5B" w:rsidP="00920479"/>
        </w:tc>
        <w:tc>
          <w:tcPr>
            <w:tcW w:w="0" w:type="auto"/>
            <w:shd w:val="clear" w:color="auto" w:fill="002060"/>
          </w:tcPr>
          <w:p w14:paraId="2C09585A" w14:textId="77777777" w:rsidR="002B1E5B" w:rsidRDefault="002B1E5B" w:rsidP="00920479"/>
        </w:tc>
      </w:tr>
      <w:tr w:rsidR="002B1E5B" w14:paraId="630CFF73" w14:textId="77777777" w:rsidTr="00920479">
        <w:tc>
          <w:tcPr>
            <w:tcW w:w="0" w:type="auto"/>
            <w:shd w:val="clear" w:color="auto" w:fill="002060"/>
          </w:tcPr>
          <w:p w14:paraId="7A7D5534" w14:textId="77777777" w:rsidR="002B1E5B" w:rsidRDefault="002B1E5B" w:rsidP="00920479">
            <w:r>
              <w:rPr>
                <w:b/>
                <w:color w:val="FFFFFF"/>
              </w:rPr>
              <w:lastRenderedPageBreak/>
              <w:t>Parent:</w:t>
            </w:r>
          </w:p>
        </w:tc>
        <w:tc>
          <w:tcPr>
            <w:tcW w:w="0" w:type="auto"/>
            <w:shd w:val="clear" w:color="auto" w:fill="002060"/>
          </w:tcPr>
          <w:p w14:paraId="353A9384" w14:textId="77777777" w:rsidR="002B1E5B" w:rsidRDefault="002B1E5B" w:rsidP="00920479">
            <w:r>
              <w:rPr>
                <w:b/>
                <w:color w:val="FFFFFF"/>
              </w:rPr>
              <w:t>ProductionSettings</w:t>
            </w:r>
          </w:p>
        </w:tc>
        <w:tc>
          <w:tcPr>
            <w:tcW w:w="0" w:type="auto"/>
            <w:shd w:val="clear" w:color="auto" w:fill="002060"/>
          </w:tcPr>
          <w:p w14:paraId="233A10E3" w14:textId="77777777" w:rsidR="002B1E5B" w:rsidRDefault="002B1E5B" w:rsidP="00920479"/>
        </w:tc>
        <w:tc>
          <w:tcPr>
            <w:tcW w:w="0" w:type="auto"/>
            <w:shd w:val="clear" w:color="auto" w:fill="002060"/>
          </w:tcPr>
          <w:p w14:paraId="05A69774" w14:textId="77777777" w:rsidR="002B1E5B" w:rsidRDefault="002B1E5B" w:rsidP="00920479"/>
        </w:tc>
      </w:tr>
      <w:tr w:rsidR="002B1E5B" w14:paraId="39867EC1" w14:textId="77777777" w:rsidTr="00920479">
        <w:tc>
          <w:tcPr>
            <w:tcW w:w="0" w:type="auto"/>
            <w:shd w:val="clear" w:color="auto" w:fill="002060"/>
          </w:tcPr>
          <w:p w14:paraId="04B0D578" w14:textId="77777777" w:rsidR="002B1E5B" w:rsidRDefault="002B1E5B" w:rsidP="00920479">
            <w:r>
              <w:rPr>
                <w:b/>
                <w:color w:val="FFFFFF"/>
              </w:rPr>
              <w:t>Explanation:</w:t>
            </w:r>
          </w:p>
        </w:tc>
        <w:tc>
          <w:tcPr>
            <w:tcW w:w="0" w:type="auto"/>
            <w:shd w:val="clear" w:color="auto" w:fill="002060"/>
          </w:tcPr>
          <w:p w14:paraId="0EFA0548" w14:textId="77777777" w:rsidR="002B1E5B" w:rsidRDefault="002B1E5B" w:rsidP="00920479">
            <w:r>
              <w:rPr>
                <w:b/>
                <w:color w:val="FFFFFF"/>
              </w:rPr>
              <w:t>Settings related to production targets and parameters@en,생산 목표 및 파라미터 관련 설정@kr</w:t>
            </w:r>
          </w:p>
        </w:tc>
        <w:tc>
          <w:tcPr>
            <w:tcW w:w="0" w:type="auto"/>
            <w:shd w:val="clear" w:color="auto" w:fill="002060"/>
          </w:tcPr>
          <w:p w14:paraId="28A966D6" w14:textId="77777777" w:rsidR="002B1E5B" w:rsidRDefault="002B1E5B" w:rsidP="00920479"/>
        </w:tc>
        <w:tc>
          <w:tcPr>
            <w:tcW w:w="0" w:type="auto"/>
            <w:shd w:val="clear" w:color="auto" w:fill="002060"/>
          </w:tcPr>
          <w:p w14:paraId="05DAE4C1" w14:textId="77777777" w:rsidR="002B1E5B" w:rsidRDefault="002B1E5B" w:rsidP="00920479"/>
        </w:tc>
      </w:tr>
      <w:tr w:rsidR="002B1E5B" w14:paraId="436BA0A4" w14:textId="77777777" w:rsidTr="00920479">
        <w:tc>
          <w:tcPr>
            <w:tcW w:w="0" w:type="auto"/>
            <w:shd w:val="clear" w:color="auto" w:fill="002060"/>
          </w:tcPr>
          <w:p w14:paraId="77B98641" w14:textId="77777777" w:rsidR="002B1E5B" w:rsidRDefault="002B1E5B" w:rsidP="00920479">
            <w:r>
              <w:rPr>
                <w:b/>
                <w:color w:val="FFFFFF"/>
              </w:rPr>
              <w:t>[SME type]</w:t>
            </w:r>
            <w:r>
              <w:rPr>
                <w:b/>
                <w:color w:val="FFFFFF"/>
              </w:rPr>
              <w:br/>
              <w:t>idShort</w:t>
            </w:r>
          </w:p>
        </w:tc>
        <w:tc>
          <w:tcPr>
            <w:tcW w:w="0" w:type="auto"/>
            <w:shd w:val="clear" w:color="auto" w:fill="002060"/>
          </w:tcPr>
          <w:p w14:paraId="23606B25" w14:textId="77777777" w:rsidR="002B1E5B" w:rsidRDefault="002B1E5B" w:rsidP="00920479">
            <w:r>
              <w:rPr>
                <w:b/>
                <w:color w:val="FFFFFF"/>
              </w:rPr>
              <w:t>semanticId</w:t>
            </w:r>
            <w:r>
              <w:rPr>
                <w:b/>
                <w:color w:val="FFFFFF"/>
              </w:rPr>
              <w:br/>
              <w:t>Description@en</w:t>
            </w:r>
          </w:p>
        </w:tc>
        <w:tc>
          <w:tcPr>
            <w:tcW w:w="0" w:type="auto"/>
            <w:shd w:val="clear" w:color="auto" w:fill="002060"/>
          </w:tcPr>
          <w:p w14:paraId="44FB23E9" w14:textId="77777777" w:rsidR="002B1E5B" w:rsidRDefault="002B1E5B" w:rsidP="00920479">
            <w:r>
              <w:rPr>
                <w:b/>
                <w:color w:val="FFFFFF"/>
              </w:rPr>
              <w:t>[valueType]</w:t>
            </w:r>
            <w:r>
              <w:rPr>
                <w:b/>
                <w:color w:val="FFFFFF"/>
              </w:rPr>
              <w:br/>
              <w:t>example</w:t>
            </w:r>
          </w:p>
        </w:tc>
        <w:tc>
          <w:tcPr>
            <w:tcW w:w="0" w:type="auto"/>
            <w:shd w:val="clear" w:color="auto" w:fill="002060"/>
          </w:tcPr>
          <w:p w14:paraId="719D87B2" w14:textId="77777777" w:rsidR="002B1E5B" w:rsidRDefault="002B1E5B" w:rsidP="00920479">
            <w:r>
              <w:rPr>
                <w:b/>
                <w:color w:val="FFFFFF"/>
              </w:rPr>
              <w:t>card.</w:t>
            </w:r>
          </w:p>
        </w:tc>
      </w:tr>
      <w:tr w:rsidR="002B1E5B" w14:paraId="7257EFF2" w14:textId="77777777" w:rsidTr="00920479">
        <w:tc>
          <w:tcPr>
            <w:tcW w:w="0" w:type="auto"/>
          </w:tcPr>
          <w:p w14:paraId="12FE797D" w14:textId="77777777" w:rsidR="002B1E5B" w:rsidRDefault="002B1E5B" w:rsidP="00920479">
            <w:r>
              <w:t>[Prop]</w:t>
            </w:r>
            <w:r>
              <w:br/>
              <w:t>TargetCycleTime</w:t>
            </w:r>
          </w:p>
        </w:tc>
        <w:tc>
          <w:tcPr>
            <w:tcW w:w="0" w:type="auto"/>
          </w:tcPr>
          <w:p w14:paraId="478775F2" w14:textId="6C4C5C66" w:rsidR="002B1E5B" w:rsidRDefault="002B1E5B" w:rsidP="00920479">
            <w:r>
              <w:t>https://www.smart</w:t>
            </w:r>
            <w:r w:rsidR="000C57DE">
              <w:noBreakHyphen/>
            </w:r>
            <w:r>
              <w:t>factory.kr/ids/cd/TargetCycleTime/1/0</w:t>
            </w:r>
            <w:r>
              <w:br/>
              <w:t>TargetCycleTime The desired or target time to complete one production cycle Ideal cycle time setting value</w:t>
            </w:r>
          </w:p>
        </w:tc>
        <w:tc>
          <w:tcPr>
            <w:tcW w:w="0" w:type="auto"/>
          </w:tcPr>
          <w:p w14:paraId="32C48DF8" w14:textId="77777777" w:rsidR="002B1E5B" w:rsidRDefault="002B1E5B" w:rsidP="00920479">
            <w:r>
              <w:t>[Float]</w:t>
            </w:r>
          </w:p>
          <w:p w14:paraId="398740C1" w14:textId="77777777" w:rsidR="002B1E5B" w:rsidRDefault="002B1E5B" w:rsidP="00920479">
            <w:r>
              <w:rPr>
                <w:rFonts w:hint="eastAsia"/>
              </w:rPr>
              <w:t>45.5</w:t>
            </w:r>
          </w:p>
        </w:tc>
        <w:tc>
          <w:tcPr>
            <w:tcW w:w="0" w:type="auto"/>
            <w:vAlign w:val="center"/>
          </w:tcPr>
          <w:p w14:paraId="14CC07E7" w14:textId="77777777" w:rsidR="002B1E5B" w:rsidRDefault="002B1E5B" w:rsidP="00920479">
            <w:r w:rsidRPr="00D30925">
              <w:t>0..1</w:t>
            </w:r>
          </w:p>
        </w:tc>
      </w:tr>
      <w:tr w:rsidR="002B1E5B" w14:paraId="38BE3DAA" w14:textId="77777777" w:rsidTr="00920479">
        <w:tc>
          <w:tcPr>
            <w:tcW w:w="0" w:type="auto"/>
          </w:tcPr>
          <w:p w14:paraId="329D1E9C" w14:textId="77777777" w:rsidR="002B1E5B" w:rsidRDefault="002B1E5B" w:rsidP="00920479">
            <w:r>
              <w:t>[Prop]</w:t>
            </w:r>
            <w:r>
              <w:br/>
              <w:t>ProductionTarget</w:t>
            </w:r>
          </w:p>
        </w:tc>
        <w:tc>
          <w:tcPr>
            <w:tcW w:w="0" w:type="auto"/>
          </w:tcPr>
          <w:p w14:paraId="50AC1EB6" w14:textId="32B77ADD" w:rsidR="002B1E5B" w:rsidRDefault="002B1E5B" w:rsidP="00920479">
            <w:r>
              <w:t>https://www.smart</w:t>
            </w:r>
            <w:r w:rsidR="000C57DE">
              <w:noBreakHyphen/>
            </w:r>
            <w:r>
              <w:t>factory.kr/ids/cd/ProductionTarget/1/0</w:t>
            </w:r>
            <w:r>
              <w:br/>
              <w:t>ProductionTarget The target quantity of parts to be produced in the current job Hourly/daily target production quantity</w:t>
            </w:r>
          </w:p>
        </w:tc>
        <w:tc>
          <w:tcPr>
            <w:tcW w:w="0" w:type="auto"/>
          </w:tcPr>
          <w:p w14:paraId="7623165D" w14:textId="77777777" w:rsidR="002B1E5B" w:rsidRDefault="002B1E5B" w:rsidP="00920479">
            <w:r>
              <w:t>[Int]</w:t>
            </w:r>
          </w:p>
          <w:p w14:paraId="3B1DDD5B" w14:textId="77777777" w:rsidR="002B1E5B" w:rsidRDefault="002B1E5B" w:rsidP="00920479">
            <w:r>
              <w:rPr>
                <w:rFonts w:hint="eastAsia"/>
              </w:rPr>
              <w:t>1000</w:t>
            </w:r>
          </w:p>
        </w:tc>
        <w:tc>
          <w:tcPr>
            <w:tcW w:w="0" w:type="auto"/>
            <w:vAlign w:val="center"/>
          </w:tcPr>
          <w:p w14:paraId="03C1B15F" w14:textId="77777777" w:rsidR="002B1E5B" w:rsidRDefault="002B1E5B" w:rsidP="00920479">
            <w:r w:rsidRPr="00D30925">
              <w:t>0..1</w:t>
            </w:r>
          </w:p>
        </w:tc>
      </w:tr>
    </w:tbl>
    <w:p w14:paraId="7550666A" w14:textId="77777777" w:rsidR="002B1E5B" w:rsidRDefault="002B1E5B" w:rsidP="002B1E5B"/>
    <w:p w14:paraId="2875F189" w14:textId="77777777" w:rsidR="002B1E5B" w:rsidRDefault="002B1E5B" w:rsidP="002B1E5B"/>
    <w:p w14:paraId="4FBFE684" w14:textId="77777777" w:rsidR="002B1E5B" w:rsidRDefault="002B1E5B" w:rsidP="002B1E5B">
      <w:pPr>
        <w:rPr>
          <w:rFonts w:hAnsiTheme="minorEastAsia"/>
          <w:b/>
          <w:bCs/>
          <w:spacing w:val="-4"/>
        </w:rPr>
      </w:pPr>
      <w:r w:rsidRPr="00E74E85">
        <w:rPr>
          <w:rFonts w:hAnsiTheme="minorEastAsia" w:hint="eastAsia"/>
          <w:b/>
          <w:bCs/>
          <w:spacing w:val="-4"/>
        </w:rPr>
        <w:t>마</w:t>
      </w:r>
      <w:r w:rsidRPr="00E74E85">
        <w:rPr>
          <w:rFonts w:hAnsiTheme="minorEastAsia"/>
          <w:b/>
          <w:bCs/>
          <w:spacing w:val="-4"/>
        </w:rPr>
        <w:t xml:space="preserve">. </w:t>
      </w:r>
      <w:r w:rsidRPr="008A70EC">
        <w:rPr>
          <w:rFonts w:hAnsiTheme="minorEastAsia"/>
          <w:b/>
          <w:bCs/>
          <w:spacing w:val="-4"/>
        </w:rPr>
        <w:t>HandoverDocumentation</w:t>
      </w:r>
      <w:r>
        <w:rPr>
          <w:rFonts w:hAnsiTheme="minorEastAsia" w:hint="eastAsia"/>
          <w:b/>
          <w:bCs/>
          <w:spacing w:val="-4"/>
        </w:rPr>
        <w:t xml:space="preserve"> </w:t>
      </w:r>
      <w:r w:rsidRPr="00E74E85">
        <w:rPr>
          <w:rFonts w:hAnsiTheme="minorEastAsia"/>
          <w:b/>
          <w:bCs/>
          <w:spacing w:val="-4"/>
        </w:rPr>
        <w:t>submodel</w:t>
      </w:r>
      <w:r w:rsidRPr="00E74E85">
        <w:rPr>
          <w:rFonts w:hAnsiTheme="minorEastAsia" w:hint="eastAsia"/>
          <w:b/>
          <w:bCs/>
          <w:spacing w:val="-4"/>
        </w:rPr>
        <w:t xml:space="preserve">의 하위 </w:t>
      </w:r>
      <w:r w:rsidRPr="00E74E85">
        <w:rPr>
          <w:rFonts w:hAnsiTheme="minorEastAsia"/>
          <w:b/>
          <w:bCs/>
          <w:spacing w:val="-4"/>
        </w:rPr>
        <w:t>SubmodelCollection, Property</w:t>
      </w:r>
      <w:r w:rsidRPr="00E74E85">
        <w:rPr>
          <w:rFonts w:hAnsiTheme="minorEastAsia" w:hint="eastAsia"/>
          <w:b/>
          <w:bCs/>
          <w:spacing w:val="-4"/>
        </w:rPr>
        <w:t>는 다음과 같이 구성된다</w:t>
      </w:r>
      <w:r w:rsidRPr="00E74E85">
        <w:rPr>
          <w:rFonts w:hAnsiTheme="minorEastAsia"/>
          <w:b/>
          <w:bCs/>
          <w:spacing w:val="-4"/>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B1E5B" w14:paraId="642A319B" w14:textId="77777777" w:rsidTr="00920479">
        <w:tc>
          <w:tcPr>
            <w:tcW w:w="0" w:type="auto"/>
            <w:shd w:val="clear" w:color="auto" w:fill="002060"/>
          </w:tcPr>
          <w:p w14:paraId="0FFB3650" w14:textId="77777777" w:rsidR="002B1E5B" w:rsidRDefault="002B1E5B" w:rsidP="00920479">
            <w:r>
              <w:rPr>
                <w:b/>
                <w:color w:val="FFFFFF"/>
              </w:rPr>
              <w:t>idShort:</w:t>
            </w:r>
          </w:p>
        </w:tc>
        <w:tc>
          <w:tcPr>
            <w:tcW w:w="0" w:type="auto"/>
            <w:shd w:val="clear" w:color="auto" w:fill="002060"/>
          </w:tcPr>
          <w:p w14:paraId="335F652B" w14:textId="77777777" w:rsidR="002B1E5B" w:rsidRDefault="002B1E5B" w:rsidP="00920479">
            <w:r>
              <w:rPr>
                <w:b/>
                <w:color w:val="FFFFFF"/>
              </w:rPr>
              <w:t>HandoverDocumentation</w:t>
            </w:r>
          </w:p>
        </w:tc>
        <w:tc>
          <w:tcPr>
            <w:tcW w:w="0" w:type="auto"/>
            <w:shd w:val="clear" w:color="auto" w:fill="002060"/>
          </w:tcPr>
          <w:p w14:paraId="6DB8EEBF" w14:textId="77777777" w:rsidR="002B1E5B" w:rsidRDefault="002B1E5B" w:rsidP="00920479"/>
        </w:tc>
        <w:tc>
          <w:tcPr>
            <w:tcW w:w="0" w:type="auto"/>
            <w:shd w:val="clear" w:color="auto" w:fill="002060"/>
          </w:tcPr>
          <w:p w14:paraId="6AAC0434" w14:textId="77777777" w:rsidR="002B1E5B" w:rsidRDefault="002B1E5B" w:rsidP="00920479"/>
        </w:tc>
      </w:tr>
      <w:tr w:rsidR="002B1E5B" w14:paraId="3136F311" w14:textId="77777777" w:rsidTr="00920479">
        <w:tc>
          <w:tcPr>
            <w:tcW w:w="0" w:type="auto"/>
            <w:shd w:val="clear" w:color="auto" w:fill="002060"/>
          </w:tcPr>
          <w:p w14:paraId="41BDE4AB" w14:textId="77777777" w:rsidR="002B1E5B" w:rsidRDefault="002B1E5B" w:rsidP="00920479">
            <w:r>
              <w:rPr>
                <w:b/>
                <w:color w:val="FFFFFF"/>
              </w:rPr>
              <w:t>Class:</w:t>
            </w:r>
          </w:p>
        </w:tc>
        <w:tc>
          <w:tcPr>
            <w:tcW w:w="0" w:type="auto"/>
            <w:shd w:val="clear" w:color="auto" w:fill="002060"/>
          </w:tcPr>
          <w:p w14:paraId="2CFA5A66" w14:textId="77777777" w:rsidR="002B1E5B" w:rsidRDefault="002B1E5B" w:rsidP="00920479">
            <w:r>
              <w:rPr>
                <w:b/>
                <w:color w:val="FFFFFF"/>
              </w:rPr>
              <w:t>Submodel</w:t>
            </w:r>
          </w:p>
        </w:tc>
        <w:tc>
          <w:tcPr>
            <w:tcW w:w="0" w:type="auto"/>
            <w:shd w:val="clear" w:color="auto" w:fill="002060"/>
          </w:tcPr>
          <w:p w14:paraId="1B6AD293" w14:textId="77777777" w:rsidR="002B1E5B" w:rsidRDefault="002B1E5B" w:rsidP="00920479"/>
        </w:tc>
        <w:tc>
          <w:tcPr>
            <w:tcW w:w="0" w:type="auto"/>
            <w:shd w:val="clear" w:color="auto" w:fill="002060"/>
          </w:tcPr>
          <w:p w14:paraId="6C1D0ADF" w14:textId="77777777" w:rsidR="002B1E5B" w:rsidRDefault="002B1E5B" w:rsidP="00920479"/>
        </w:tc>
      </w:tr>
      <w:tr w:rsidR="002B1E5B" w14:paraId="27420D51" w14:textId="77777777" w:rsidTr="00920479">
        <w:tc>
          <w:tcPr>
            <w:tcW w:w="0" w:type="auto"/>
            <w:shd w:val="clear" w:color="auto" w:fill="002060"/>
          </w:tcPr>
          <w:p w14:paraId="241795F0" w14:textId="77777777" w:rsidR="002B1E5B" w:rsidRDefault="002B1E5B" w:rsidP="00920479">
            <w:r>
              <w:rPr>
                <w:b/>
                <w:color w:val="FFFFFF"/>
              </w:rPr>
              <w:t>semanticId:</w:t>
            </w:r>
          </w:p>
        </w:tc>
        <w:tc>
          <w:tcPr>
            <w:tcW w:w="0" w:type="auto"/>
            <w:shd w:val="clear" w:color="auto" w:fill="002060"/>
          </w:tcPr>
          <w:p w14:paraId="37DFEBF5" w14:textId="2D41B578" w:rsidR="002B1E5B" w:rsidRDefault="002B1E5B" w:rsidP="00920479">
            <w:r>
              <w:rPr>
                <w:b/>
                <w:color w:val="FFFFFF"/>
              </w:rPr>
              <w:t>0173</w:t>
            </w:r>
            <w:r w:rsidR="000C57DE">
              <w:rPr>
                <w:b/>
                <w:color w:val="FFFFFF"/>
              </w:rPr>
              <w:noBreakHyphen/>
            </w:r>
            <w:r>
              <w:rPr>
                <w:b/>
                <w:color w:val="FFFFFF"/>
              </w:rPr>
              <w:t>1#01</w:t>
            </w:r>
            <w:r w:rsidR="000C57DE">
              <w:rPr>
                <w:b/>
                <w:color w:val="FFFFFF"/>
              </w:rPr>
              <w:noBreakHyphen/>
            </w:r>
            <w:r>
              <w:rPr>
                <w:b/>
                <w:color w:val="FFFFFF"/>
              </w:rPr>
              <w:t>AHF578#003</w:t>
            </w:r>
          </w:p>
        </w:tc>
        <w:tc>
          <w:tcPr>
            <w:tcW w:w="0" w:type="auto"/>
            <w:shd w:val="clear" w:color="auto" w:fill="002060"/>
          </w:tcPr>
          <w:p w14:paraId="246BF2B1" w14:textId="77777777" w:rsidR="002B1E5B" w:rsidRDefault="002B1E5B" w:rsidP="00920479"/>
        </w:tc>
        <w:tc>
          <w:tcPr>
            <w:tcW w:w="0" w:type="auto"/>
            <w:shd w:val="clear" w:color="auto" w:fill="002060"/>
          </w:tcPr>
          <w:p w14:paraId="5C4A3E3A" w14:textId="77777777" w:rsidR="002B1E5B" w:rsidRDefault="002B1E5B" w:rsidP="00920479"/>
        </w:tc>
      </w:tr>
      <w:tr w:rsidR="002B1E5B" w14:paraId="4E222D47" w14:textId="77777777" w:rsidTr="00920479">
        <w:tc>
          <w:tcPr>
            <w:tcW w:w="0" w:type="auto"/>
            <w:shd w:val="clear" w:color="auto" w:fill="002060"/>
          </w:tcPr>
          <w:p w14:paraId="2C059287" w14:textId="77777777" w:rsidR="002B1E5B" w:rsidRDefault="002B1E5B" w:rsidP="00920479">
            <w:r>
              <w:rPr>
                <w:b/>
                <w:color w:val="FFFFFF"/>
              </w:rPr>
              <w:t>Parent:</w:t>
            </w:r>
          </w:p>
        </w:tc>
        <w:tc>
          <w:tcPr>
            <w:tcW w:w="0" w:type="auto"/>
            <w:shd w:val="clear" w:color="auto" w:fill="002060"/>
          </w:tcPr>
          <w:p w14:paraId="6CD2FE10" w14:textId="77777777" w:rsidR="002B1E5B" w:rsidRDefault="002B1E5B" w:rsidP="00920479">
            <w:r>
              <w:rPr>
                <w:b/>
                <w:color w:val="FFFFFF"/>
              </w:rPr>
              <w:t>HandoverDocumentation</w:t>
            </w:r>
          </w:p>
        </w:tc>
        <w:tc>
          <w:tcPr>
            <w:tcW w:w="0" w:type="auto"/>
            <w:shd w:val="clear" w:color="auto" w:fill="002060"/>
          </w:tcPr>
          <w:p w14:paraId="75698E6A" w14:textId="77777777" w:rsidR="002B1E5B" w:rsidRDefault="002B1E5B" w:rsidP="00920479"/>
        </w:tc>
        <w:tc>
          <w:tcPr>
            <w:tcW w:w="0" w:type="auto"/>
            <w:shd w:val="clear" w:color="auto" w:fill="002060"/>
          </w:tcPr>
          <w:p w14:paraId="6D897A35" w14:textId="77777777" w:rsidR="002B1E5B" w:rsidRDefault="002B1E5B" w:rsidP="00920479"/>
        </w:tc>
      </w:tr>
      <w:tr w:rsidR="002B1E5B" w14:paraId="3B87CF62" w14:textId="77777777" w:rsidTr="00920479">
        <w:tc>
          <w:tcPr>
            <w:tcW w:w="0" w:type="auto"/>
            <w:shd w:val="clear" w:color="auto" w:fill="002060"/>
          </w:tcPr>
          <w:p w14:paraId="102FD789" w14:textId="77777777" w:rsidR="002B1E5B" w:rsidRDefault="002B1E5B" w:rsidP="00920479">
            <w:r>
              <w:rPr>
                <w:b/>
                <w:color w:val="FFFFFF"/>
              </w:rPr>
              <w:t>Explanation:</w:t>
            </w:r>
          </w:p>
        </w:tc>
        <w:tc>
          <w:tcPr>
            <w:tcW w:w="0" w:type="auto"/>
            <w:shd w:val="clear" w:color="auto" w:fill="002060"/>
          </w:tcPr>
          <w:p w14:paraId="166C54F9" w14:textId="77777777" w:rsidR="002B1E5B" w:rsidRDefault="002B1E5B" w:rsidP="00920479">
            <w:r>
              <w:rPr>
                <w:b/>
                <w:color w:val="FFFFFF"/>
              </w:rPr>
              <w:t>The Submodel defines a set meta data for the handover of documentation from the manufacturer to the operator for industrial equipment@en</w:t>
            </w:r>
          </w:p>
        </w:tc>
        <w:tc>
          <w:tcPr>
            <w:tcW w:w="0" w:type="auto"/>
            <w:shd w:val="clear" w:color="auto" w:fill="002060"/>
          </w:tcPr>
          <w:p w14:paraId="5504A2C2" w14:textId="77777777" w:rsidR="002B1E5B" w:rsidRDefault="002B1E5B" w:rsidP="00920479"/>
        </w:tc>
        <w:tc>
          <w:tcPr>
            <w:tcW w:w="0" w:type="auto"/>
            <w:shd w:val="clear" w:color="auto" w:fill="002060"/>
          </w:tcPr>
          <w:p w14:paraId="2DE4BF33" w14:textId="77777777" w:rsidR="002B1E5B" w:rsidRDefault="002B1E5B" w:rsidP="00920479"/>
        </w:tc>
      </w:tr>
      <w:tr w:rsidR="002B1E5B" w14:paraId="6FADE77B" w14:textId="77777777" w:rsidTr="00920479">
        <w:tc>
          <w:tcPr>
            <w:tcW w:w="0" w:type="auto"/>
            <w:shd w:val="clear" w:color="auto" w:fill="002060"/>
          </w:tcPr>
          <w:p w14:paraId="642BC3DB" w14:textId="77777777" w:rsidR="002B1E5B" w:rsidRDefault="002B1E5B" w:rsidP="00920479">
            <w:r>
              <w:rPr>
                <w:b/>
                <w:color w:val="FFFFFF"/>
              </w:rPr>
              <w:t>[SME type]</w:t>
            </w:r>
            <w:r>
              <w:rPr>
                <w:b/>
                <w:color w:val="FFFFFF"/>
              </w:rPr>
              <w:br/>
              <w:t>idShort</w:t>
            </w:r>
          </w:p>
        </w:tc>
        <w:tc>
          <w:tcPr>
            <w:tcW w:w="0" w:type="auto"/>
            <w:shd w:val="clear" w:color="auto" w:fill="002060"/>
          </w:tcPr>
          <w:p w14:paraId="7E059FEA" w14:textId="77777777" w:rsidR="002B1E5B" w:rsidRDefault="002B1E5B" w:rsidP="00920479">
            <w:r>
              <w:rPr>
                <w:b/>
                <w:color w:val="FFFFFF"/>
              </w:rPr>
              <w:t>semanticId</w:t>
            </w:r>
            <w:r>
              <w:rPr>
                <w:b/>
                <w:color w:val="FFFFFF"/>
              </w:rPr>
              <w:br/>
              <w:t>Description@en</w:t>
            </w:r>
          </w:p>
        </w:tc>
        <w:tc>
          <w:tcPr>
            <w:tcW w:w="0" w:type="auto"/>
            <w:shd w:val="clear" w:color="auto" w:fill="002060"/>
          </w:tcPr>
          <w:p w14:paraId="38D4E1C6" w14:textId="77777777" w:rsidR="002B1E5B" w:rsidRDefault="002B1E5B" w:rsidP="00920479">
            <w:r>
              <w:rPr>
                <w:b/>
                <w:color w:val="FFFFFF"/>
              </w:rPr>
              <w:t>[valueType]</w:t>
            </w:r>
            <w:r>
              <w:rPr>
                <w:b/>
                <w:color w:val="FFFFFF"/>
              </w:rPr>
              <w:br/>
              <w:t>example</w:t>
            </w:r>
          </w:p>
        </w:tc>
        <w:tc>
          <w:tcPr>
            <w:tcW w:w="0" w:type="auto"/>
            <w:shd w:val="clear" w:color="auto" w:fill="002060"/>
          </w:tcPr>
          <w:p w14:paraId="59E635E1" w14:textId="77777777" w:rsidR="002B1E5B" w:rsidRDefault="002B1E5B" w:rsidP="00920479">
            <w:r>
              <w:rPr>
                <w:b/>
                <w:color w:val="FFFFFF"/>
              </w:rPr>
              <w:t>card.</w:t>
            </w:r>
          </w:p>
        </w:tc>
      </w:tr>
      <w:tr w:rsidR="002B1E5B" w14:paraId="758A3D02" w14:textId="77777777" w:rsidTr="00920479">
        <w:tc>
          <w:tcPr>
            <w:tcW w:w="0" w:type="auto"/>
          </w:tcPr>
          <w:p w14:paraId="7D96455A" w14:textId="77777777" w:rsidR="002B1E5B" w:rsidRDefault="002B1E5B" w:rsidP="00920479">
            <w:r>
              <w:t>[SML]</w:t>
            </w:r>
            <w:r>
              <w:br/>
              <w:t>Documents</w:t>
            </w:r>
          </w:p>
        </w:tc>
        <w:tc>
          <w:tcPr>
            <w:tcW w:w="0" w:type="auto"/>
          </w:tcPr>
          <w:p w14:paraId="08EF8EA7" w14:textId="5EBEFABE" w:rsidR="002B1E5B" w:rsidRDefault="002B1E5B" w:rsidP="00920479">
            <w:r>
              <w:t>0173</w:t>
            </w:r>
            <w:r w:rsidR="000C57DE">
              <w:noBreakHyphen/>
            </w:r>
            <w:r>
              <w:t>1#02</w:t>
            </w:r>
            <w:r w:rsidR="000C57DE">
              <w:noBreakHyphen/>
            </w:r>
            <w:r>
              <w:t>ABI500#003</w:t>
            </w:r>
            <w:r>
              <w:br/>
              <w:t xml:space="preserve">Documents (handover documentation) Information for a document identity </w:t>
            </w:r>
            <w:r w:rsidR="000C57DE">
              <w:noBreakHyphen/>
            </w:r>
          </w:p>
        </w:tc>
        <w:tc>
          <w:tcPr>
            <w:tcW w:w="0" w:type="auto"/>
          </w:tcPr>
          <w:p w14:paraId="69404102" w14:textId="0581D135" w:rsidR="002B1E5B" w:rsidRDefault="002B1E5B" w:rsidP="00920479">
            <w:r>
              <w:t>[</w:t>
            </w:r>
            <w:r w:rsidR="000C57DE">
              <w:noBreakHyphen/>
            </w:r>
            <w:r>
              <w:t>]</w:t>
            </w:r>
            <w:r>
              <w:br/>
              <w:t>1 elements</w:t>
            </w:r>
          </w:p>
        </w:tc>
        <w:tc>
          <w:tcPr>
            <w:tcW w:w="0" w:type="auto"/>
            <w:vAlign w:val="center"/>
          </w:tcPr>
          <w:p w14:paraId="610AC73C" w14:textId="77777777" w:rsidR="002B1E5B" w:rsidRPr="003B4ECF" w:rsidRDefault="002B1E5B" w:rsidP="00920479">
            <w:r w:rsidRPr="003B4ECF">
              <w:rPr>
                <w:rFonts w:hint="eastAsia"/>
              </w:rPr>
              <w:t>1</w:t>
            </w:r>
          </w:p>
        </w:tc>
      </w:tr>
      <w:tr w:rsidR="002B1E5B" w14:paraId="20AC5962" w14:textId="77777777" w:rsidTr="00920479">
        <w:tc>
          <w:tcPr>
            <w:tcW w:w="0" w:type="auto"/>
          </w:tcPr>
          <w:p w14:paraId="53536B5D" w14:textId="77777777" w:rsidR="002B1E5B" w:rsidRDefault="002B1E5B" w:rsidP="00920479">
            <w:r>
              <w:t>[SML]</w:t>
            </w:r>
            <w:r>
              <w:br/>
              <w:t>Entities</w:t>
            </w:r>
          </w:p>
        </w:tc>
        <w:tc>
          <w:tcPr>
            <w:tcW w:w="0" w:type="auto"/>
          </w:tcPr>
          <w:p w14:paraId="424AAF85" w14:textId="1A60470A" w:rsidR="002B1E5B" w:rsidRDefault="002B1E5B" w:rsidP="00920479">
            <w:r>
              <w:t>https://admin</w:t>
            </w:r>
            <w:r w:rsidR="000C57DE">
              <w:noBreakHyphen/>
            </w:r>
            <w:r>
              <w:t>shell.io/vdi/2770/1/0/EntitiesForDocumentation</w:t>
            </w:r>
            <w:r>
              <w:br/>
              <w:t xml:space="preserve">Entities Entities for documentation </w:t>
            </w:r>
            <w:r w:rsidR="000C57DE">
              <w:noBreakHyphen/>
            </w:r>
          </w:p>
        </w:tc>
        <w:tc>
          <w:tcPr>
            <w:tcW w:w="0" w:type="auto"/>
          </w:tcPr>
          <w:p w14:paraId="463C47E6" w14:textId="4F525862" w:rsidR="002B1E5B" w:rsidRDefault="002B1E5B" w:rsidP="00920479">
            <w:r>
              <w:t>[</w:t>
            </w:r>
            <w:r w:rsidR="000C57DE">
              <w:noBreakHyphen/>
            </w:r>
            <w:r>
              <w:t>]</w:t>
            </w:r>
            <w:r>
              <w:br/>
              <w:t>1 elements</w:t>
            </w:r>
          </w:p>
        </w:tc>
        <w:tc>
          <w:tcPr>
            <w:tcW w:w="0" w:type="auto"/>
            <w:vAlign w:val="center"/>
          </w:tcPr>
          <w:p w14:paraId="119F2071" w14:textId="77777777" w:rsidR="002B1E5B" w:rsidRPr="003B4ECF" w:rsidRDefault="002B1E5B" w:rsidP="00920479">
            <w:r w:rsidRPr="003B4ECF">
              <w:rPr>
                <w:rFonts w:hint="eastAsia"/>
              </w:rPr>
              <w:t>0..1</w:t>
            </w:r>
          </w:p>
        </w:tc>
      </w:tr>
    </w:tbl>
    <w:p w14:paraId="0EEDBF46" w14:textId="77777777" w:rsidR="002B1E5B" w:rsidRDefault="002B1E5B" w:rsidP="002B1E5B"/>
    <w:p w14:paraId="51CF9C85"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B1E5B" w14:paraId="00C65108" w14:textId="77777777" w:rsidTr="00920479">
        <w:tc>
          <w:tcPr>
            <w:tcW w:w="0" w:type="auto"/>
            <w:shd w:val="clear" w:color="auto" w:fill="002060"/>
          </w:tcPr>
          <w:p w14:paraId="24B48E15" w14:textId="77777777" w:rsidR="002B1E5B" w:rsidRDefault="002B1E5B" w:rsidP="00920479">
            <w:r>
              <w:rPr>
                <w:b/>
                <w:color w:val="FFFFFF"/>
              </w:rPr>
              <w:t>idShort:</w:t>
            </w:r>
          </w:p>
        </w:tc>
        <w:tc>
          <w:tcPr>
            <w:tcW w:w="0" w:type="auto"/>
            <w:shd w:val="clear" w:color="auto" w:fill="002060"/>
          </w:tcPr>
          <w:p w14:paraId="3DBB8775" w14:textId="77777777" w:rsidR="002B1E5B" w:rsidRDefault="002B1E5B" w:rsidP="00920479">
            <w:r>
              <w:rPr>
                <w:b/>
                <w:color w:val="FFFFFF"/>
              </w:rPr>
              <w:t>Documents</w:t>
            </w:r>
          </w:p>
        </w:tc>
        <w:tc>
          <w:tcPr>
            <w:tcW w:w="0" w:type="auto"/>
            <w:shd w:val="clear" w:color="auto" w:fill="002060"/>
          </w:tcPr>
          <w:p w14:paraId="5E486673" w14:textId="77777777" w:rsidR="002B1E5B" w:rsidRDefault="002B1E5B" w:rsidP="00920479"/>
        </w:tc>
        <w:tc>
          <w:tcPr>
            <w:tcW w:w="0" w:type="auto"/>
            <w:shd w:val="clear" w:color="auto" w:fill="002060"/>
          </w:tcPr>
          <w:p w14:paraId="1A8F268B" w14:textId="77777777" w:rsidR="002B1E5B" w:rsidRDefault="002B1E5B" w:rsidP="00920479"/>
        </w:tc>
      </w:tr>
      <w:tr w:rsidR="002B1E5B" w14:paraId="221551EB" w14:textId="77777777" w:rsidTr="00920479">
        <w:tc>
          <w:tcPr>
            <w:tcW w:w="0" w:type="auto"/>
            <w:shd w:val="clear" w:color="auto" w:fill="002060"/>
          </w:tcPr>
          <w:p w14:paraId="531F4BAA" w14:textId="77777777" w:rsidR="002B1E5B" w:rsidRDefault="002B1E5B" w:rsidP="00920479">
            <w:r>
              <w:rPr>
                <w:b/>
                <w:color w:val="FFFFFF"/>
              </w:rPr>
              <w:t>Class:</w:t>
            </w:r>
          </w:p>
        </w:tc>
        <w:tc>
          <w:tcPr>
            <w:tcW w:w="0" w:type="auto"/>
            <w:shd w:val="clear" w:color="auto" w:fill="002060"/>
          </w:tcPr>
          <w:p w14:paraId="72A69598" w14:textId="77777777" w:rsidR="002B1E5B" w:rsidRDefault="002B1E5B" w:rsidP="00920479">
            <w:r>
              <w:rPr>
                <w:b/>
                <w:color w:val="FFFFFF"/>
              </w:rPr>
              <w:t>SubmodelElementList</w:t>
            </w:r>
          </w:p>
        </w:tc>
        <w:tc>
          <w:tcPr>
            <w:tcW w:w="0" w:type="auto"/>
            <w:shd w:val="clear" w:color="auto" w:fill="002060"/>
          </w:tcPr>
          <w:p w14:paraId="7BC5CF8B" w14:textId="77777777" w:rsidR="002B1E5B" w:rsidRDefault="002B1E5B" w:rsidP="00920479"/>
        </w:tc>
        <w:tc>
          <w:tcPr>
            <w:tcW w:w="0" w:type="auto"/>
            <w:shd w:val="clear" w:color="auto" w:fill="002060"/>
          </w:tcPr>
          <w:p w14:paraId="6EB7F3EA" w14:textId="77777777" w:rsidR="002B1E5B" w:rsidRDefault="002B1E5B" w:rsidP="00920479"/>
        </w:tc>
      </w:tr>
      <w:tr w:rsidR="002B1E5B" w14:paraId="07AD2A3B" w14:textId="77777777" w:rsidTr="00920479">
        <w:tc>
          <w:tcPr>
            <w:tcW w:w="0" w:type="auto"/>
            <w:shd w:val="clear" w:color="auto" w:fill="002060"/>
          </w:tcPr>
          <w:p w14:paraId="26F46C3B" w14:textId="77777777" w:rsidR="002B1E5B" w:rsidRDefault="002B1E5B" w:rsidP="00920479">
            <w:r>
              <w:rPr>
                <w:b/>
                <w:color w:val="FFFFFF"/>
              </w:rPr>
              <w:t>semanticId:</w:t>
            </w:r>
          </w:p>
        </w:tc>
        <w:tc>
          <w:tcPr>
            <w:tcW w:w="0" w:type="auto"/>
            <w:shd w:val="clear" w:color="auto" w:fill="002060"/>
          </w:tcPr>
          <w:p w14:paraId="09E8CE55" w14:textId="11625D80"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ABI500#003</w:t>
            </w:r>
          </w:p>
        </w:tc>
        <w:tc>
          <w:tcPr>
            <w:tcW w:w="0" w:type="auto"/>
            <w:shd w:val="clear" w:color="auto" w:fill="002060"/>
          </w:tcPr>
          <w:p w14:paraId="43403D83" w14:textId="77777777" w:rsidR="002B1E5B" w:rsidRDefault="002B1E5B" w:rsidP="00920479"/>
        </w:tc>
        <w:tc>
          <w:tcPr>
            <w:tcW w:w="0" w:type="auto"/>
            <w:shd w:val="clear" w:color="auto" w:fill="002060"/>
          </w:tcPr>
          <w:p w14:paraId="1284B1FE" w14:textId="77777777" w:rsidR="002B1E5B" w:rsidRDefault="002B1E5B" w:rsidP="00920479"/>
        </w:tc>
      </w:tr>
      <w:tr w:rsidR="002B1E5B" w14:paraId="5B3252F1" w14:textId="77777777" w:rsidTr="00920479">
        <w:tc>
          <w:tcPr>
            <w:tcW w:w="0" w:type="auto"/>
            <w:shd w:val="clear" w:color="auto" w:fill="002060"/>
          </w:tcPr>
          <w:p w14:paraId="1939BB74" w14:textId="77777777" w:rsidR="002B1E5B" w:rsidRDefault="002B1E5B" w:rsidP="00920479">
            <w:r>
              <w:rPr>
                <w:b/>
                <w:color w:val="FFFFFF"/>
              </w:rPr>
              <w:t>Parent:</w:t>
            </w:r>
          </w:p>
        </w:tc>
        <w:tc>
          <w:tcPr>
            <w:tcW w:w="0" w:type="auto"/>
            <w:shd w:val="clear" w:color="auto" w:fill="002060"/>
          </w:tcPr>
          <w:p w14:paraId="56D91673" w14:textId="77777777" w:rsidR="002B1E5B" w:rsidRDefault="002B1E5B" w:rsidP="00920479">
            <w:r>
              <w:rPr>
                <w:b/>
                <w:color w:val="FFFFFF"/>
              </w:rPr>
              <w:t>Documents</w:t>
            </w:r>
          </w:p>
        </w:tc>
        <w:tc>
          <w:tcPr>
            <w:tcW w:w="0" w:type="auto"/>
            <w:shd w:val="clear" w:color="auto" w:fill="002060"/>
          </w:tcPr>
          <w:p w14:paraId="613F144A" w14:textId="77777777" w:rsidR="002B1E5B" w:rsidRDefault="002B1E5B" w:rsidP="00920479"/>
        </w:tc>
        <w:tc>
          <w:tcPr>
            <w:tcW w:w="0" w:type="auto"/>
            <w:shd w:val="clear" w:color="auto" w:fill="002060"/>
          </w:tcPr>
          <w:p w14:paraId="4BFA44E8" w14:textId="77777777" w:rsidR="002B1E5B" w:rsidRDefault="002B1E5B" w:rsidP="00920479"/>
        </w:tc>
      </w:tr>
      <w:tr w:rsidR="002B1E5B" w14:paraId="0BB79FAE" w14:textId="77777777" w:rsidTr="00920479">
        <w:tc>
          <w:tcPr>
            <w:tcW w:w="0" w:type="auto"/>
            <w:shd w:val="clear" w:color="auto" w:fill="002060"/>
          </w:tcPr>
          <w:p w14:paraId="34A4DF83" w14:textId="77777777" w:rsidR="002B1E5B" w:rsidRDefault="002B1E5B" w:rsidP="00920479">
            <w:r>
              <w:rPr>
                <w:b/>
                <w:color w:val="FFFFFF"/>
              </w:rPr>
              <w:t>Explanation:</w:t>
            </w:r>
          </w:p>
        </w:tc>
        <w:tc>
          <w:tcPr>
            <w:tcW w:w="0" w:type="auto"/>
            <w:shd w:val="clear" w:color="auto" w:fill="002060"/>
          </w:tcPr>
          <w:p w14:paraId="341F7703" w14:textId="5CFF1D3A" w:rsidR="002B1E5B" w:rsidRDefault="000C57DE" w:rsidP="00920479">
            <w:r>
              <w:rPr>
                <w:b/>
                <w:color w:val="FFFFFF"/>
              </w:rPr>
              <w:noBreakHyphen/>
            </w:r>
          </w:p>
        </w:tc>
        <w:tc>
          <w:tcPr>
            <w:tcW w:w="0" w:type="auto"/>
            <w:shd w:val="clear" w:color="auto" w:fill="002060"/>
          </w:tcPr>
          <w:p w14:paraId="36258070" w14:textId="77777777" w:rsidR="002B1E5B" w:rsidRDefault="002B1E5B" w:rsidP="00920479"/>
        </w:tc>
        <w:tc>
          <w:tcPr>
            <w:tcW w:w="0" w:type="auto"/>
            <w:shd w:val="clear" w:color="auto" w:fill="002060"/>
          </w:tcPr>
          <w:p w14:paraId="57BD1410" w14:textId="77777777" w:rsidR="002B1E5B" w:rsidRDefault="002B1E5B" w:rsidP="00920479"/>
        </w:tc>
      </w:tr>
      <w:tr w:rsidR="002B1E5B" w14:paraId="22D7399F" w14:textId="77777777" w:rsidTr="00920479">
        <w:tc>
          <w:tcPr>
            <w:tcW w:w="0" w:type="auto"/>
            <w:shd w:val="clear" w:color="auto" w:fill="002060"/>
          </w:tcPr>
          <w:p w14:paraId="1E757EF9" w14:textId="77777777" w:rsidR="002B1E5B" w:rsidRDefault="002B1E5B" w:rsidP="00920479">
            <w:r>
              <w:rPr>
                <w:b/>
                <w:color w:val="FFFFFF"/>
              </w:rPr>
              <w:lastRenderedPageBreak/>
              <w:t>[SME type]</w:t>
            </w:r>
            <w:r>
              <w:rPr>
                <w:b/>
                <w:color w:val="FFFFFF"/>
              </w:rPr>
              <w:br/>
              <w:t>idShort</w:t>
            </w:r>
          </w:p>
        </w:tc>
        <w:tc>
          <w:tcPr>
            <w:tcW w:w="0" w:type="auto"/>
            <w:shd w:val="clear" w:color="auto" w:fill="002060"/>
          </w:tcPr>
          <w:p w14:paraId="1C94E91B" w14:textId="77777777" w:rsidR="002B1E5B" w:rsidRDefault="002B1E5B" w:rsidP="00920479">
            <w:r>
              <w:rPr>
                <w:b/>
                <w:color w:val="FFFFFF"/>
              </w:rPr>
              <w:t>semanticId</w:t>
            </w:r>
            <w:r>
              <w:rPr>
                <w:b/>
                <w:color w:val="FFFFFF"/>
              </w:rPr>
              <w:br/>
              <w:t>Description@en</w:t>
            </w:r>
          </w:p>
        </w:tc>
        <w:tc>
          <w:tcPr>
            <w:tcW w:w="0" w:type="auto"/>
            <w:shd w:val="clear" w:color="auto" w:fill="002060"/>
          </w:tcPr>
          <w:p w14:paraId="17BF71B3" w14:textId="77777777" w:rsidR="002B1E5B" w:rsidRDefault="002B1E5B" w:rsidP="00920479">
            <w:r>
              <w:rPr>
                <w:b/>
                <w:color w:val="FFFFFF"/>
              </w:rPr>
              <w:t>[valueType]</w:t>
            </w:r>
            <w:r>
              <w:rPr>
                <w:b/>
                <w:color w:val="FFFFFF"/>
              </w:rPr>
              <w:br/>
              <w:t>example</w:t>
            </w:r>
          </w:p>
        </w:tc>
        <w:tc>
          <w:tcPr>
            <w:tcW w:w="0" w:type="auto"/>
            <w:shd w:val="clear" w:color="auto" w:fill="002060"/>
          </w:tcPr>
          <w:p w14:paraId="26799F0B" w14:textId="77777777" w:rsidR="002B1E5B" w:rsidRDefault="002B1E5B" w:rsidP="00920479">
            <w:r>
              <w:rPr>
                <w:b/>
                <w:color w:val="FFFFFF"/>
              </w:rPr>
              <w:t>card.</w:t>
            </w:r>
          </w:p>
        </w:tc>
      </w:tr>
      <w:tr w:rsidR="002B1E5B" w14:paraId="2E0BD7A2" w14:textId="77777777" w:rsidTr="00920479">
        <w:tc>
          <w:tcPr>
            <w:tcW w:w="0" w:type="auto"/>
          </w:tcPr>
          <w:p w14:paraId="35CA4D52" w14:textId="26748974" w:rsidR="002B1E5B" w:rsidRDefault="002B1E5B" w:rsidP="00920479">
            <w:r>
              <w:t>[SMC]</w:t>
            </w:r>
            <w:r>
              <w:br/>
            </w:r>
            <w:r w:rsidR="000C57DE">
              <w:noBreakHyphen/>
            </w:r>
          </w:p>
        </w:tc>
        <w:tc>
          <w:tcPr>
            <w:tcW w:w="0" w:type="auto"/>
          </w:tcPr>
          <w:p w14:paraId="2D052459" w14:textId="530CC500" w:rsidR="002B1E5B" w:rsidRDefault="002B1E5B" w:rsidP="00920479">
            <w:r>
              <w:t>0173</w:t>
            </w:r>
            <w:r w:rsidR="000C57DE">
              <w:noBreakHyphen/>
            </w:r>
            <w:r>
              <w:t>1#02</w:t>
            </w:r>
            <w:r w:rsidR="000C57DE">
              <w:noBreakHyphen/>
            </w:r>
            <w:r>
              <w:t>ABI500#003</w:t>
            </w:r>
            <w:r>
              <w:br/>
              <w:t>Documents (handover documentation) Information for a document identity This SubmodelElementCollection holds the information for a VDI 2770 Document entity</w:t>
            </w:r>
          </w:p>
        </w:tc>
        <w:tc>
          <w:tcPr>
            <w:tcW w:w="0" w:type="auto"/>
          </w:tcPr>
          <w:p w14:paraId="395030D7" w14:textId="743ACF23" w:rsidR="002B1E5B" w:rsidRDefault="002B1E5B" w:rsidP="00920479">
            <w:r>
              <w:t>[</w:t>
            </w:r>
            <w:r w:rsidR="000C57DE">
              <w:noBreakHyphen/>
            </w:r>
            <w:r>
              <w:t>]</w:t>
            </w:r>
            <w:r>
              <w:br/>
              <w:t>4 elements</w:t>
            </w:r>
          </w:p>
        </w:tc>
        <w:tc>
          <w:tcPr>
            <w:tcW w:w="0" w:type="auto"/>
          </w:tcPr>
          <w:p w14:paraId="546E7F05" w14:textId="77777777" w:rsidR="002B1E5B" w:rsidRDefault="002B1E5B" w:rsidP="00920479">
            <w:r>
              <w:rPr>
                <w:rFonts w:hint="eastAsia"/>
                <w:sz w:val="18"/>
                <w:szCs w:val="18"/>
              </w:rPr>
              <w:t>1..*</w:t>
            </w:r>
          </w:p>
        </w:tc>
      </w:tr>
    </w:tbl>
    <w:p w14:paraId="175C1C26" w14:textId="77777777" w:rsidR="002B1E5B" w:rsidRDefault="002B1E5B" w:rsidP="002B1E5B"/>
    <w:p w14:paraId="43B09D6B"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008"/>
        <w:gridCol w:w="5525"/>
        <w:gridCol w:w="1007"/>
        <w:gridCol w:w="441"/>
      </w:tblGrid>
      <w:tr w:rsidR="002B1E5B" w14:paraId="0A2F6B40" w14:textId="77777777" w:rsidTr="00920479">
        <w:tc>
          <w:tcPr>
            <w:tcW w:w="0" w:type="auto"/>
            <w:shd w:val="clear" w:color="auto" w:fill="002060"/>
          </w:tcPr>
          <w:p w14:paraId="6993F3E0" w14:textId="77777777" w:rsidR="002B1E5B" w:rsidRDefault="002B1E5B" w:rsidP="00920479">
            <w:r>
              <w:rPr>
                <w:b/>
                <w:color w:val="FFFFFF"/>
              </w:rPr>
              <w:t>idShort:</w:t>
            </w:r>
          </w:p>
        </w:tc>
        <w:tc>
          <w:tcPr>
            <w:tcW w:w="0" w:type="auto"/>
            <w:shd w:val="clear" w:color="auto" w:fill="002060"/>
          </w:tcPr>
          <w:p w14:paraId="6BFFC8B1" w14:textId="42C2249A" w:rsidR="002B1E5B" w:rsidRDefault="000C57DE" w:rsidP="00920479">
            <w:r>
              <w:rPr>
                <w:b/>
                <w:color w:val="FFFFFF"/>
              </w:rPr>
              <w:noBreakHyphen/>
            </w:r>
          </w:p>
        </w:tc>
        <w:tc>
          <w:tcPr>
            <w:tcW w:w="0" w:type="auto"/>
            <w:shd w:val="clear" w:color="auto" w:fill="002060"/>
          </w:tcPr>
          <w:p w14:paraId="4EC312DB" w14:textId="77777777" w:rsidR="002B1E5B" w:rsidRDefault="002B1E5B" w:rsidP="00920479"/>
        </w:tc>
        <w:tc>
          <w:tcPr>
            <w:tcW w:w="0" w:type="auto"/>
            <w:shd w:val="clear" w:color="auto" w:fill="002060"/>
          </w:tcPr>
          <w:p w14:paraId="2CB72C68" w14:textId="77777777" w:rsidR="002B1E5B" w:rsidRDefault="002B1E5B" w:rsidP="00920479"/>
        </w:tc>
      </w:tr>
      <w:tr w:rsidR="002B1E5B" w14:paraId="395E0CAC" w14:textId="77777777" w:rsidTr="00920479">
        <w:tc>
          <w:tcPr>
            <w:tcW w:w="0" w:type="auto"/>
            <w:shd w:val="clear" w:color="auto" w:fill="002060"/>
          </w:tcPr>
          <w:p w14:paraId="58322514" w14:textId="77777777" w:rsidR="002B1E5B" w:rsidRDefault="002B1E5B" w:rsidP="00920479">
            <w:r>
              <w:rPr>
                <w:b/>
                <w:color w:val="FFFFFF"/>
              </w:rPr>
              <w:t>Class:</w:t>
            </w:r>
          </w:p>
        </w:tc>
        <w:tc>
          <w:tcPr>
            <w:tcW w:w="0" w:type="auto"/>
            <w:shd w:val="clear" w:color="auto" w:fill="002060"/>
          </w:tcPr>
          <w:p w14:paraId="16C55E43" w14:textId="77777777" w:rsidR="002B1E5B" w:rsidRDefault="002B1E5B" w:rsidP="00920479">
            <w:r>
              <w:rPr>
                <w:b/>
                <w:color w:val="FFFFFF"/>
              </w:rPr>
              <w:t>SubmodelElementCollection</w:t>
            </w:r>
          </w:p>
        </w:tc>
        <w:tc>
          <w:tcPr>
            <w:tcW w:w="0" w:type="auto"/>
            <w:shd w:val="clear" w:color="auto" w:fill="002060"/>
          </w:tcPr>
          <w:p w14:paraId="2CBDFCB1" w14:textId="77777777" w:rsidR="002B1E5B" w:rsidRDefault="002B1E5B" w:rsidP="00920479"/>
        </w:tc>
        <w:tc>
          <w:tcPr>
            <w:tcW w:w="0" w:type="auto"/>
            <w:shd w:val="clear" w:color="auto" w:fill="002060"/>
          </w:tcPr>
          <w:p w14:paraId="0F93EFAA" w14:textId="77777777" w:rsidR="002B1E5B" w:rsidRDefault="002B1E5B" w:rsidP="00920479"/>
        </w:tc>
      </w:tr>
      <w:tr w:rsidR="002B1E5B" w14:paraId="58A59F05" w14:textId="77777777" w:rsidTr="00920479">
        <w:tc>
          <w:tcPr>
            <w:tcW w:w="0" w:type="auto"/>
            <w:shd w:val="clear" w:color="auto" w:fill="002060"/>
          </w:tcPr>
          <w:p w14:paraId="6818FA00" w14:textId="77777777" w:rsidR="002B1E5B" w:rsidRDefault="002B1E5B" w:rsidP="00920479">
            <w:r>
              <w:rPr>
                <w:b/>
                <w:color w:val="FFFFFF"/>
              </w:rPr>
              <w:t>semanticId:</w:t>
            </w:r>
          </w:p>
        </w:tc>
        <w:tc>
          <w:tcPr>
            <w:tcW w:w="0" w:type="auto"/>
            <w:shd w:val="clear" w:color="auto" w:fill="002060"/>
          </w:tcPr>
          <w:p w14:paraId="213BB1D6" w14:textId="49009169"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ABI500#003</w:t>
            </w:r>
          </w:p>
        </w:tc>
        <w:tc>
          <w:tcPr>
            <w:tcW w:w="0" w:type="auto"/>
            <w:shd w:val="clear" w:color="auto" w:fill="002060"/>
          </w:tcPr>
          <w:p w14:paraId="0A221E6F" w14:textId="77777777" w:rsidR="002B1E5B" w:rsidRDefault="002B1E5B" w:rsidP="00920479"/>
        </w:tc>
        <w:tc>
          <w:tcPr>
            <w:tcW w:w="0" w:type="auto"/>
            <w:shd w:val="clear" w:color="auto" w:fill="002060"/>
          </w:tcPr>
          <w:p w14:paraId="59F64AEF" w14:textId="77777777" w:rsidR="002B1E5B" w:rsidRDefault="002B1E5B" w:rsidP="00920479"/>
        </w:tc>
      </w:tr>
      <w:tr w:rsidR="002B1E5B" w14:paraId="1158EE6A" w14:textId="77777777" w:rsidTr="00920479">
        <w:tc>
          <w:tcPr>
            <w:tcW w:w="0" w:type="auto"/>
            <w:shd w:val="clear" w:color="auto" w:fill="002060"/>
          </w:tcPr>
          <w:p w14:paraId="64D267BE" w14:textId="77777777" w:rsidR="002B1E5B" w:rsidRDefault="002B1E5B" w:rsidP="00920479">
            <w:r>
              <w:rPr>
                <w:b/>
                <w:color w:val="FFFFFF"/>
              </w:rPr>
              <w:t>Parent:</w:t>
            </w:r>
          </w:p>
        </w:tc>
        <w:tc>
          <w:tcPr>
            <w:tcW w:w="0" w:type="auto"/>
            <w:shd w:val="clear" w:color="auto" w:fill="002060"/>
          </w:tcPr>
          <w:p w14:paraId="76E2D78F" w14:textId="1F372374" w:rsidR="002B1E5B" w:rsidRDefault="000C57DE" w:rsidP="00920479">
            <w:r>
              <w:rPr>
                <w:b/>
                <w:color w:val="FFFFFF"/>
              </w:rPr>
              <w:noBreakHyphen/>
            </w:r>
          </w:p>
        </w:tc>
        <w:tc>
          <w:tcPr>
            <w:tcW w:w="0" w:type="auto"/>
            <w:shd w:val="clear" w:color="auto" w:fill="002060"/>
          </w:tcPr>
          <w:p w14:paraId="77748C98" w14:textId="77777777" w:rsidR="002B1E5B" w:rsidRDefault="002B1E5B" w:rsidP="00920479"/>
        </w:tc>
        <w:tc>
          <w:tcPr>
            <w:tcW w:w="0" w:type="auto"/>
            <w:shd w:val="clear" w:color="auto" w:fill="002060"/>
          </w:tcPr>
          <w:p w14:paraId="4D42A8F7" w14:textId="77777777" w:rsidR="002B1E5B" w:rsidRDefault="002B1E5B" w:rsidP="00920479"/>
        </w:tc>
      </w:tr>
      <w:tr w:rsidR="002B1E5B" w14:paraId="2F9E8C21" w14:textId="77777777" w:rsidTr="00920479">
        <w:tc>
          <w:tcPr>
            <w:tcW w:w="0" w:type="auto"/>
            <w:shd w:val="clear" w:color="auto" w:fill="002060"/>
          </w:tcPr>
          <w:p w14:paraId="1BBF1474" w14:textId="77777777" w:rsidR="002B1E5B" w:rsidRDefault="002B1E5B" w:rsidP="00920479">
            <w:r>
              <w:rPr>
                <w:b/>
                <w:color w:val="FFFFFF"/>
              </w:rPr>
              <w:t>Explanation:</w:t>
            </w:r>
          </w:p>
        </w:tc>
        <w:tc>
          <w:tcPr>
            <w:tcW w:w="0" w:type="auto"/>
            <w:shd w:val="clear" w:color="auto" w:fill="002060"/>
          </w:tcPr>
          <w:p w14:paraId="0C80659C" w14:textId="77777777" w:rsidR="002B1E5B" w:rsidRDefault="002B1E5B" w:rsidP="00920479">
            <w:r>
              <w:rPr>
                <w:b/>
                <w:color w:val="FFFFFF"/>
              </w:rPr>
              <w:t>This SubmodelElementCollection holds the information for a VDI 2770 Document entity@en</w:t>
            </w:r>
          </w:p>
        </w:tc>
        <w:tc>
          <w:tcPr>
            <w:tcW w:w="0" w:type="auto"/>
            <w:shd w:val="clear" w:color="auto" w:fill="002060"/>
          </w:tcPr>
          <w:p w14:paraId="34C6BF61" w14:textId="77777777" w:rsidR="002B1E5B" w:rsidRDefault="002B1E5B" w:rsidP="00920479"/>
        </w:tc>
        <w:tc>
          <w:tcPr>
            <w:tcW w:w="0" w:type="auto"/>
            <w:shd w:val="clear" w:color="auto" w:fill="002060"/>
          </w:tcPr>
          <w:p w14:paraId="47A8BE6F" w14:textId="77777777" w:rsidR="002B1E5B" w:rsidRDefault="002B1E5B" w:rsidP="00920479"/>
        </w:tc>
      </w:tr>
      <w:tr w:rsidR="002B1E5B" w14:paraId="76EDC418" w14:textId="77777777" w:rsidTr="00920479">
        <w:tc>
          <w:tcPr>
            <w:tcW w:w="0" w:type="auto"/>
            <w:shd w:val="clear" w:color="auto" w:fill="002060"/>
          </w:tcPr>
          <w:p w14:paraId="7072A5BA" w14:textId="77777777" w:rsidR="002B1E5B" w:rsidRDefault="002B1E5B" w:rsidP="00920479">
            <w:r>
              <w:rPr>
                <w:b/>
                <w:color w:val="FFFFFF"/>
              </w:rPr>
              <w:t>[SME type]</w:t>
            </w:r>
            <w:r>
              <w:rPr>
                <w:b/>
                <w:color w:val="FFFFFF"/>
              </w:rPr>
              <w:br/>
              <w:t>idShort</w:t>
            </w:r>
          </w:p>
        </w:tc>
        <w:tc>
          <w:tcPr>
            <w:tcW w:w="0" w:type="auto"/>
            <w:shd w:val="clear" w:color="auto" w:fill="002060"/>
          </w:tcPr>
          <w:p w14:paraId="794CC54E" w14:textId="77777777" w:rsidR="002B1E5B" w:rsidRDefault="002B1E5B" w:rsidP="00920479">
            <w:r>
              <w:rPr>
                <w:b/>
                <w:color w:val="FFFFFF"/>
              </w:rPr>
              <w:t>semanticId</w:t>
            </w:r>
            <w:r>
              <w:rPr>
                <w:b/>
                <w:color w:val="FFFFFF"/>
              </w:rPr>
              <w:br/>
              <w:t>Description@en</w:t>
            </w:r>
          </w:p>
        </w:tc>
        <w:tc>
          <w:tcPr>
            <w:tcW w:w="0" w:type="auto"/>
            <w:shd w:val="clear" w:color="auto" w:fill="002060"/>
          </w:tcPr>
          <w:p w14:paraId="113A418B" w14:textId="77777777" w:rsidR="002B1E5B" w:rsidRDefault="002B1E5B" w:rsidP="00920479">
            <w:r>
              <w:rPr>
                <w:b/>
                <w:color w:val="FFFFFF"/>
              </w:rPr>
              <w:t>[valueType]</w:t>
            </w:r>
            <w:r>
              <w:rPr>
                <w:b/>
                <w:color w:val="FFFFFF"/>
              </w:rPr>
              <w:br/>
              <w:t>example</w:t>
            </w:r>
          </w:p>
        </w:tc>
        <w:tc>
          <w:tcPr>
            <w:tcW w:w="0" w:type="auto"/>
            <w:shd w:val="clear" w:color="auto" w:fill="002060"/>
          </w:tcPr>
          <w:p w14:paraId="02F11CE2" w14:textId="77777777" w:rsidR="002B1E5B" w:rsidRDefault="002B1E5B" w:rsidP="00920479">
            <w:r>
              <w:rPr>
                <w:b/>
                <w:color w:val="FFFFFF"/>
              </w:rPr>
              <w:t>card.</w:t>
            </w:r>
          </w:p>
        </w:tc>
      </w:tr>
      <w:tr w:rsidR="002B1E5B" w14:paraId="0C8A1222" w14:textId="77777777" w:rsidTr="00920479">
        <w:tc>
          <w:tcPr>
            <w:tcW w:w="0" w:type="auto"/>
          </w:tcPr>
          <w:p w14:paraId="1A88BD31" w14:textId="77777777" w:rsidR="002B1E5B" w:rsidRDefault="002B1E5B" w:rsidP="00920479">
            <w:r>
              <w:t>[SML]</w:t>
            </w:r>
            <w:r>
              <w:br/>
              <w:t>DocumentIds</w:t>
            </w:r>
          </w:p>
        </w:tc>
        <w:tc>
          <w:tcPr>
            <w:tcW w:w="0" w:type="auto"/>
          </w:tcPr>
          <w:p w14:paraId="0ACEBD92" w14:textId="3AD6E815" w:rsidR="002B1E5B" w:rsidRDefault="002B1E5B" w:rsidP="00920479">
            <w:r>
              <w:t>0173</w:t>
            </w:r>
            <w:r w:rsidR="000C57DE">
              <w:noBreakHyphen/>
            </w:r>
            <w:r>
              <w:t>1#02</w:t>
            </w:r>
            <w:r w:rsidR="000C57DE">
              <w:noBreakHyphen/>
            </w:r>
            <w:r>
              <w:t>ABI501#003</w:t>
            </w:r>
            <w:r>
              <w:br/>
              <w:t xml:space="preserve">Document identifiers Set of document identifiers for the document. One ID in this collection should be used as a preferred ID </w:t>
            </w:r>
            <w:r w:rsidR="000C57DE">
              <w:noBreakHyphen/>
            </w:r>
          </w:p>
        </w:tc>
        <w:tc>
          <w:tcPr>
            <w:tcW w:w="0" w:type="auto"/>
          </w:tcPr>
          <w:p w14:paraId="384B496E" w14:textId="40F558FC" w:rsidR="002B1E5B" w:rsidRDefault="002B1E5B" w:rsidP="00920479">
            <w:r>
              <w:t>[</w:t>
            </w:r>
            <w:r w:rsidR="000C57DE">
              <w:noBreakHyphen/>
            </w:r>
            <w:r>
              <w:t>]</w:t>
            </w:r>
            <w:r>
              <w:br/>
              <w:t>1 elements</w:t>
            </w:r>
          </w:p>
        </w:tc>
        <w:tc>
          <w:tcPr>
            <w:tcW w:w="0" w:type="auto"/>
            <w:vAlign w:val="center"/>
          </w:tcPr>
          <w:p w14:paraId="3B4CCE10" w14:textId="77777777" w:rsidR="002B1E5B" w:rsidRDefault="002B1E5B" w:rsidP="00920479">
            <w:r>
              <w:rPr>
                <w:rFonts w:hint="eastAsia"/>
                <w:sz w:val="18"/>
                <w:szCs w:val="18"/>
              </w:rPr>
              <w:t>1</w:t>
            </w:r>
          </w:p>
        </w:tc>
      </w:tr>
      <w:tr w:rsidR="002B1E5B" w14:paraId="34D45C02" w14:textId="77777777" w:rsidTr="00920479">
        <w:tc>
          <w:tcPr>
            <w:tcW w:w="0" w:type="auto"/>
          </w:tcPr>
          <w:p w14:paraId="27E65F6B" w14:textId="77777777" w:rsidR="002B1E5B" w:rsidRDefault="002B1E5B" w:rsidP="00920479">
            <w:r>
              <w:t>[SML]</w:t>
            </w:r>
            <w:r>
              <w:br/>
              <w:t>DocumentClassifications</w:t>
            </w:r>
          </w:p>
        </w:tc>
        <w:tc>
          <w:tcPr>
            <w:tcW w:w="0" w:type="auto"/>
          </w:tcPr>
          <w:p w14:paraId="4BE76722" w14:textId="44803835" w:rsidR="002B1E5B" w:rsidRDefault="002B1E5B" w:rsidP="00920479">
            <w:r>
              <w:t>0173</w:t>
            </w:r>
            <w:r w:rsidR="000C57DE">
              <w:noBreakHyphen/>
            </w:r>
            <w:r>
              <w:t>1#02</w:t>
            </w:r>
            <w:r w:rsidR="000C57DE">
              <w:noBreakHyphen/>
            </w:r>
            <w:r>
              <w:t>ABI502#003</w:t>
            </w:r>
            <w:r>
              <w:br/>
              <w:t xml:space="preserve">Document classification Information about a document classification entity </w:t>
            </w:r>
            <w:r w:rsidR="000C57DE">
              <w:noBreakHyphen/>
            </w:r>
          </w:p>
        </w:tc>
        <w:tc>
          <w:tcPr>
            <w:tcW w:w="0" w:type="auto"/>
          </w:tcPr>
          <w:p w14:paraId="076C6656" w14:textId="4021E42C" w:rsidR="002B1E5B" w:rsidRDefault="002B1E5B" w:rsidP="00920479">
            <w:r>
              <w:t>[</w:t>
            </w:r>
            <w:r w:rsidR="000C57DE">
              <w:noBreakHyphen/>
            </w:r>
            <w:r>
              <w:t>]</w:t>
            </w:r>
            <w:r>
              <w:br/>
              <w:t>1 elements</w:t>
            </w:r>
          </w:p>
        </w:tc>
        <w:tc>
          <w:tcPr>
            <w:tcW w:w="0" w:type="auto"/>
            <w:vAlign w:val="center"/>
          </w:tcPr>
          <w:p w14:paraId="649EA2B1" w14:textId="77777777" w:rsidR="002B1E5B" w:rsidRDefault="002B1E5B" w:rsidP="00920479">
            <w:r>
              <w:rPr>
                <w:rFonts w:hint="eastAsia"/>
                <w:sz w:val="18"/>
                <w:szCs w:val="18"/>
              </w:rPr>
              <w:t>1</w:t>
            </w:r>
          </w:p>
        </w:tc>
      </w:tr>
      <w:tr w:rsidR="002B1E5B" w14:paraId="1D8E5A0C" w14:textId="77777777" w:rsidTr="00920479">
        <w:tc>
          <w:tcPr>
            <w:tcW w:w="0" w:type="auto"/>
          </w:tcPr>
          <w:p w14:paraId="51DA8E4B" w14:textId="77777777" w:rsidR="002B1E5B" w:rsidRDefault="002B1E5B" w:rsidP="00920479">
            <w:r>
              <w:t>[SML]</w:t>
            </w:r>
            <w:r>
              <w:br/>
              <w:t>DocumentVersions</w:t>
            </w:r>
          </w:p>
        </w:tc>
        <w:tc>
          <w:tcPr>
            <w:tcW w:w="0" w:type="auto"/>
          </w:tcPr>
          <w:p w14:paraId="4891BDB8" w14:textId="76414DFC" w:rsidR="002B1E5B" w:rsidRDefault="002B1E5B" w:rsidP="00920479">
            <w:r>
              <w:t>0173</w:t>
            </w:r>
            <w:r w:rsidR="000C57DE">
              <w:noBreakHyphen/>
            </w:r>
            <w:r>
              <w:t>1#02</w:t>
            </w:r>
            <w:r w:rsidR="000C57DE">
              <w:noBreakHyphen/>
            </w:r>
            <w:r>
              <w:t>ABI503#003</w:t>
            </w:r>
            <w:r>
              <w:br/>
              <w:t xml:space="preserve">DocumentVersions Information elements of individual Document Version entities </w:t>
            </w:r>
            <w:r w:rsidR="000C57DE">
              <w:noBreakHyphen/>
            </w:r>
          </w:p>
        </w:tc>
        <w:tc>
          <w:tcPr>
            <w:tcW w:w="0" w:type="auto"/>
          </w:tcPr>
          <w:p w14:paraId="1A2819F5" w14:textId="04078D67" w:rsidR="002B1E5B" w:rsidRDefault="002B1E5B" w:rsidP="00920479">
            <w:r>
              <w:t>[</w:t>
            </w:r>
            <w:r w:rsidR="000C57DE">
              <w:noBreakHyphen/>
            </w:r>
            <w:r>
              <w:t>]</w:t>
            </w:r>
            <w:r>
              <w:br/>
              <w:t>1 elements</w:t>
            </w:r>
          </w:p>
        </w:tc>
        <w:tc>
          <w:tcPr>
            <w:tcW w:w="0" w:type="auto"/>
            <w:vAlign w:val="center"/>
          </w:tcPr>
          <w:p w14:paraId="0F7884E1" w14:textId="77777777" w:rsidR="002B1E5B" w:rsidRDefault="002B1E5B" w:rsidP="00920479">
            <w:r>
              <w:rPr>
                <w:rFonts w:hint="eastAsia"/>
                <w:sz w:val="18"/>
                <w:szCs w:val="18"/>
              </w:rPr>
              <w:t>1</w:t>
            </w:r>
          </w:p>
        </w:tc>
      </w:tr>
      <w:tr w:rsidR="002B1E5B" w14:paraId="72E87660" w14:textId="77777777" w:rsidTr="00920479">
        <w:tc>
          <w:tcPr>
            <w:tcW w:w="0" w:type="auto"/>
          </w:tcPr>
          <w:p w14:paraId="79213B93" w14:textId="77777777" w:rsidR="002B1E5B" w:rsidRDefault="002B1E5B" w:rsidP="00920479">
            <w:r>
              <w:t>[SML]</w:t>
            </w:r>
            <w:r>
              <w:br/>
              <w:t>DocumentedEntities</w:t>
            </w:r>
          </w:p>
        </w:tc>
        <w:tc>
          <w:tcPr>
            <w:tcW w:w="0" w:type="auto"/>
          </w:tcPr>
          <w:p w14:paraId="0AF75F9B" w14:textId="20C0DC70" w:rsidR="002B1E5B" w:rsidRDefault="002B1E5B" w:rsidP="00920479">
            <w:r>
              <w:t>https://admin</w:t>
            </w:r>
            <w:r w:rsidR="000C57DE">
              <w:noBreakHyphen/>
            </w:r>
            <w:r>
              <w:t>shell.io/vdi/2770/1/0/Document/DocumentedEntities</w:t>
            </w:r>
            <w:r>
              <w:br/>
              <w:t xml:space="preserve">Documented Entities Documented Entities </w:t>
            </w:r>
            <w:r w:rsidR="000C57DE">
              <w:noBreakHyphen/>
            </w:r>
          </w:p>
        </w:tc>
        <w:tc>
          <w:tcPr>
            <w:tcW w:w="0" w:type="auto"/>
          </w:tcPr>
          <w:p w14:paraId="4F1B71AF" w14:textId="17CCAE19" w:rsidR="002B1E5B" w:rsidRDefault="002B1E5B" w:rsidP="00920479">
            <w:r>
              <w:t>[</w:t>
            </w:r>
            <w:r w:rsidR="000C57DE">
              <w:noBreakHyphen/>
            </w:r>
            <w:r>
              <w:t>]</w:t>
            </w:r>
            <w:r>
              <w:br/>
              <w:t>1 elements</w:t>
            </w:r>
          </w:p>
        </w:tc>
        <w:tc>
          <w:tcPr>
            <w:tcW w:w="0" w:type="auto"/>
            <w:vAlign w:val="center"/>
          </w:tcPr>
          <w:p w14:paraId="6AE51F23" w14:textId="77777777" w:rsidR="002B1E5B" w:rsidRDefault="002B1E5B" w:rsidP="00920479">
            <w:r>
              <w:rPr>
                <w:rFonts w:hint="eastAsia"/>
                <w:sz w:val="18"/>
                <w:szCs w:val="18"/>
              </w:rPr>
              <w:t>0..1</w:t>
            </w:r>
          </w:p>
        </w:tc>
      </w:tr>
    </w:tbl>
    <w:p w14:paraId="5B123A08" w14:textId="77777777" w:rsidR="002B1E5B" w:rsidRDefault="002B1E5B" w:rsidP="002B1E5B"/>
    <w:p w14:paraId="65493A2B"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B1E5B" w14:paraId="3BA757A9" w14:textId="77777777" w:rsidTr="00920479">
        <w:tc>
          <w:tcPr>
            <w:tcW w:w="0" w:type="auto"/>
            <w:shd w:val="clear" w:color="auto" w:fill="002060"/>
          </w:tcPr>
          <w:p w14:paraId="454967BA" w14:textId="77777777" w:rsidR="002B1E5B" w:rsidRDefault="002B1E5B" w:rsidP="00920479">
            <w:r>
              <w:rPr>
                <w:b/>
                <w:color w:val="FFFFFF"/>
              </w:rPr>
              <w:t>idShort:</w:t>
            </w:r>
          </w:p>
        </w:tc>
        <w:tc>
          <w:tcPr>
            <w:tcW w:w="0" w:type="auto"/>
            <w:shd w:val="clear" w:color="auto" w:fill="002060"/>
          </w:tcPr>
          <w:p w14:paraId="2C1D17D3" w14:textId="77777777" w:rsidR="002B1E5B" w:rsidRDefault="002B1E5B" w:rsidP="00920479">
            <w:r>
              <w:rPr>
                <w:b/>
                <w:color w:val="FFFFFF"/>
              </w:rPr>
              <w:t>DocumentIds</w:t>
            </w:r>
          </w:p>
        </w:tc>
        <w:tc>
          <w:tcPr>
            <w:tcW w:w="0" w:type="auto"/>
            <w:shd w:val="clear" w:color="auto" w:fill="002060"/>
          </w:tcPr>
          <w:p w14:paraId="7327B78A" w14:textId="77777777" w:rsidR="002B1E5B" w:rsidRDefault="002B1E5B" w:rsidP="00920479"/>
        </w:tc>
        <w:tc>
          <w:tcPr>
            <w:tcW w:w="0" w:type="auto"/>
            <w:shd w:val="clear" w:color="auto" w:fill="002060"/>
          </w:tcPr>
          <w:p w14:paraId="55B92AAF" w14:textId="77777777" w:rsidR="002B1E5B" w:rsidRDefault="002B1E5B" w:rsidP="00920479"/>
        </w:tc>
      </w:tr>
      <w:tr w:rsidR="002B1E5B" w14:paraId="6E0D7725" w14:textId="77777777" w:rsidTr="00920479">
        <w:tc>
          <w:tcPr>
            <w:tcW w:w="0" w:type="auto"/>
            <w:shd w:val="clear" w:color="auto" w:fill="002060"/>
          </w:tcPr>
          <w:p w14:paraId="1DDAD14D" w14:textId="77777777" w:rsidR="002B1E5B" w:rsidRDefault="002B1E5B" w:rsidP="00920479">
            <w:r>
              <w:rPr>
                <w:b/>
                <w:color w:val="FFFFFF"/>
              </w:rPr>
              <w:t>Class:</w:t>
            </w:r>
          </w:p>
        </w:tc>
        <w:tc>
          <w:tcPr>
            <w:tcW w:w="0" w:type="auto"/>
            <w:shd w:val="clear" w:color="auto" w:fill="002060"/>
          </w:tcPr>
          <w:p w14:paraId="6E9C47D1" w14:textId="77777777" w:rsidR="002B1E5B" w:rsidRDefault="002B1E5B" w:rsidP="00920479">
            <w:r>
              <w:rPr>
                <w:b/>
                <w:color w:val="FFFFFF"/>
              </w:rPr>
              <w:t>SubmodelElementList</w:t>
            </w:r>
          </w:p>
        </w:tc>
        <w:tc>
          <w:tcPr>
            <w:tcW w:w="0" w:type="auto"/>
            <w:shd w:val="clear" w:color="auto" w:fill="002060"/>
          </w:tcPr>
          <w:p w14:paraId="7C7C1CC0" w14:textId="77777777" w:rsidR="002B1E5B" w:rsidRDefault="002B1E5B" w:rsidP="00920479"/>
        </w:tc>
        <w:tc>
          <w:tcPr>
            <w:tcW w:w="0" w:type="auto"/>
            <w:shd w:val="clear" w:color="auto" w:fill="002060"/>
          </w:tcPr>
          <w:p w14:paraId="4067ED75" w14:textId="77777777" w:rsidR="002B1E5B" w:rsidRDefault="002B1E5B" w:rsidP="00920479"/>
        </w:tc>
      </w:tr>
      <w:tr w:rsidR="002B1E5B" w14:paraId="0475C31F" w14:textId="77777777" w:rsidTr="00920479">
        <w:tc>
          <w:tcPr>
            <w:tcW w:w="0" w:type="auto"/>
            <w:shd w:val="clear" w:color="auto" w:fill="002060"/>
          </w:tcPr>
          <w:p w14:paraId="15A0B7E3" w14:textId="77777777" w:rsidR="002B1E5B" w:rsidRDefault="002B1E5B" w:rsidP="00920479">
            <w:r>
              <w:rPr>
                <w:b/>
                <w:color w:val="FFFFFF"/>
              </w:rPr>
              <w:t>semanticId:</w:t>
            </w:r>
          </w:p>
        </w:tc>
        <w:tc>
          <w:tcPr>
            <w:tcW w:w="0" w:type="auto"/>
            <w:shd w:val="clear" w:color="auto" w:fill="002060"/>
          </w:tcPr>
          <w:p w14:paraId="51BB333D" w14:textId="48570C38"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ABI501#003</w:t>
            </w:r>
          </w:p>
        </w:tc>
        <w:tc>
          <w:tcPr>
            <w:tcW w:w="0" w:type="auto"/>
            <w:shd w:val="clear" w:color="auto" w:fill="002060"/>
          </w:tcPr>
          <w:p w14:paraId="15A998B5" w14:textId="77777777" w:rsidR="002B1E5B" w:rsidRDefault="002B1E5B" w:rsidP="00920479"/>
        </w:tc>
        <w:tc>
          <w:tcPr>
            <w:tcW w:w="0" w:type="auto"/>
            <w:shd w:val="clear" w:color="auto" w:fill="002060"/>
          </w:tcPr>
          <w:p w14:paraId="265420A9" w14:textId="77777777" w:rsidR="002B1E5B" w:rsidRDefault="002B1E5B" w:rsidP="00920479"/>
        </w:tc>
      </w:tr>
      <w:tr w:rsidR="002B1E5B" w14:paraId="0E009D0E" w14:textId="77777777" w:rsidTr="00920479">
        <w:tc>
          <w:tcPr>
            <w:tcW w:w="0" w:type="auto"/>
            <w:shd w:val="clear" w:color="auto" w:fill="002060"/>
          </w:tcPr>
          <w:p w14:paraId="34CB39EE" w14:textId="77777777" w:rsidR="002B1E5B" w:rsidRDefault="002B1E5B" w:rsidP="00920479">
            <w:r>
              <w:rPr>
                <w:b/>
                <w:color w:val="FFFFFF"/>
              </w:rPr>
              <w:t>Parent:</w:t>
            </w:r>
          </w:p>
        </w:tc>
        <w:tc>
          <w:tcPr>
            <w:tcW w:w="0" w:type="auto"/>
            <w:shd w:val="clear" w:color="auto" w:fill="002060"/>
          </w:tcPr>
          <w:p w14:paraId="737A25BE" w14:textId="77777777" w:rsidR="002B1E5B" w:rsidRDefault="002B1E5B" w:rsidP="00920479">
            <w:r>
              <w:rPr>
                <w:b/>
                <w:color w:val="FFFFFF"/>
              </w:rPr>
              <w:t>DocumentIds</w:t>
            </w:r>
          </w:p>
        </w:tc>
        <w:tc>
          <w:tcPr>
            <w:tcW w:w="0" w:type="auto"/>
            <w:shd w:val="clear" w:color="auto" w:fill="002060"/>
          </w:tcPr>
          <w:p w14:paraId="3006D266" w14:textId="77777777" w:rsidR="002B1E5B" w:rsidRDefault="002B1E5B" w:rsidP="00920479"/>
        </w:tc>
        <w:tc>
          <w:tcPr>
            <w:tcW w:w="0" w:type="auto"/>
            <w:shd w:val="clear" w:color="auto" w:fill="002060"/>
          </w:tcPr>
          <w:p w14:paraId="10C26DF2" w14:textId="77777777" w:rsidR="002B1E5B" w:rsidRDefault="002B1E5B" w:rsidP="00920479"/>
        </w:tc>
      </w:tr>
      <w:tr w:rsidR="002B1E5B" w14:paraId="11653CC6" w14:textId="77777777" w:rsidTr="00920479">
        <w:tc>
          <w:tcPr>
            <w:tcW w:w="0" w:type="auto"/>
            <w:shd w:val="clear" w:color="auto" w:fill="002060"/>
          </w:tcPr>
          <w:p w14:paraId="4895E825" w14:textId="77777777" w:rsidR="002B1E5B" w:rsidRDefault="002B1E5B" w:rsidP="00920479">
            <w:r>
              <w:rPr>
                <w:b/>
                <w:color w:val="FFFFFF"/>
              </w:rPr>
              <w:lastRenderedPageBreak/>
              <w:t>Explanation:</w:t>
            </w:r>
          </w:p>
        </w:tc>
        <w:tc>
          <w:tcPr>
            <w:tcW w:w="0" w:type="auto"/>
            <w:shd w:val="clear" w:color="auto" w:fill="002060"/>
          </w:tcPr>
          <w:p w14:paraId="39F7A6EA" w14:textId="1FFF8E8C" w:rsidR="002B1E5B" w:rsidRDefault="000C57DE" w:rsidP="00920479">
            <w:r>
              <w:rPr>
                <w:b/>
                <w:color w:val="FFFFFF"/>
              </w:rPr>
              <w:noBreakHyphen/>
            </w:r>
          </w:p>
        </w:tc>
        <w:tc>
          <w:tcPr>
            <w:tcW w:w="0" w:type="auto"/>
            <w:shd w:val="clear" w:color="auto" w:fill="002060"/>
          </w:tcPr>
          <w:p w14:paraId="6CCB1FD2" w14:textId="77777777" w:rsidR="002B1E5B" w:rsidRDefault="002B1E5B" w:rsidP="00920479"/>
        </w:tc>
        <w:tc>
          <w:tcPr>
            <w:tcW w:w="0" w:type="auto"/>
            <w:shd w:val="clear" w:color="auto" w:fill="002060"/>
          </w:tcPr>
          <w:p w14:paraId="479099B3" w14:textId="77777777" w:rsidR="002B1E5B" w:rsidRDefault="002B1E5B" w:rsidP="00920479"/>
        </w:tc>
      </w:tr>
      <w:tr w:rsidR="002B1E5B" w14:paraId="2A7C7BA7" w14:textId="77777777" w:rsidTr="00920479">
        <w:tc>
          <w:tcPr>
            <w:tcW w:w="0" w:type="auto"/>
            <w:shd w:val="clear" w:color="auto" w:fill="002060"/>
          </w:tcPr>
          <w:p w14:paraId="73D93C1D" w14:textId="77777777" w:rsidR="002B1E5B" w:rsidRDefault="002B1E5B" w:rsidP="00920479">
            <w:r>
              <w:rPr>
                <w:b/>
                <w:color w:val="FFFFFF"/>
              </w:rPr>
              <w:t>[SME type]</w:t>
            </w:r>
            <w:r>
              <w:rPr>
                <w:b/>
                <w:color w:val="FFFFFF"/>
              </w:rPr>
              <w:br/>
              <w:t>idShort</w:t>
            </w:r>
          </w:p>
        </w:tc>
        <w:tc>
          <w:tcPr>
            <w:tcW w:w="0" w:type="auto"/>
            <w:shd w:val="clear" w:color="auto" w:fill="002060"/>
          </w:tcPr>
          <w:p w14:paraId="6FE4099C" w14:textId="77777777" w:rsidR="002B1E5B" w:rsidRDefault="002B1E5B" w:rsidP="00920479">
            <w:r>
              <w:rPr>
                <w:b/>
                <w:color w:val="FFFFFF"/>
              </w:rPr>
              <w:t>semanticId</w:t>
            </w:r>
            <w:r>
              <w:rPr>
                <w:b/>
                <w:color w:val="FFFFFF"/>
              </w:rPr>
              <w:br/>
              <w:t>Description@en</w:t>
            </w:r>
          </w:p>
        </w:tc>
        <w:tc>
          <w:tcPr>
            <w:tcW w:w="0" w:type="auto"/>
            <w:shd w:val="clear" w:color="auto" w:fill="002060"/>
          </w:tcPr>
          <w:p w14:paraId="1A51A73A" w14:textId="77777777" w:rsidR="002B1E5B" w:rsidRDefault="002B1E5B" w:rsidP="00920479">
            <w:r>
              <w:rPr>
                <w:b/>
                <w:color w:val="FFFFFF"/>
              </w:rPr>
              <w:t>[valueType]</w:t>
            </w:r>
            <w:r>
              <w:rPr>
                <w:b/>
                <w:color w:val="FFFFFF"/>
              </w:rPr>
              <w:br/>
              <w:t>example</w:t>
            </w:r>
          </w:p>
        </w:tc>
        <w:tc>
          <w:tcPr>
            <w:tcW w:w="0" w:type="auto"/>
            <w:shd w:val="clear" w:color="auto" w:fill="002060"/>
          </w:tcPr>
          <w:p w14:paraId="498911CB" w14:textId="77777777" w:rsidR="002B1E5B" w:rsidRDefault="002B1E5B" w:rsidP="00920479">
            <w:r>
              <w:rPr>
                <w:b/>
                <w:color w:val="FFFFFF"/>
              </w:rPr>
              <w:t>card.</w:t>
            </w:r>
          </w:p>
        </w:tc>
      </w:tr>
      <w:tr w:rsidR="002B1E5B" w14:paraId="4701D18D" w14:textId="77777777" w:rsidTr="00920479">
        <w:tc>
          <w:tcPr>
            <w:tcW w:w="0" w:type="auto"/>
          </w:tcPr>
          <w:p w14:paraId="04A08685" w14:textId="3507F902" w:rsidR="002B1E5B" w:rsidRDefault="002B1E5B" w:rsidP="00920479">
            <w:r>
              <w:t>[SMC]</w:t>
            </w:r>
            <w:r>
              <w:br/>
            </w:r>
            <w:r w:rsidR="000C57DE">
              <w:noBreakHyphen/>
            </w:r>
          </w:p>
        </w:tc>
        <w:tc>
          <w:tcPr>
            <w:tcW w:w="0" w:type="auto"/>
          </w:tcPr>
          <w:p w14:paraId="1D554F6C" w14:textId="5E7C861D" w:rsidR="002B1E5B" w:rsidRDefault="002B1E5B" w:rsidP="00920479">
            <w:r>
              <w:t>0173</w:t>
            </w:r>
            <w:r w:rsidR="000C57DE">
              <w:noBreakHyphen/>
            </w:r>
            <w:r>
              <w:t>1#02</w:t>
            </w:r>
            <w:r w:rsidR="000C57DE">
              <w:noBreakHyphen/>
            </w:r>
            <w:r>
              <w:t>ABI501#003</w:t>
            </w:r>
            <w:r>
              <w:br/>
              <w:t>Document identifiers Set of document identifiers for the document. One ID in this collection should be used as a preferred ID This SubmodelElementCollection holds the information for a VDI 2770 Document entity</w:t>
            </w:r>
          </w:p>
        </w:tc>
        <w:tc>
          <w:tcPr>
            <w:tcW w:w="0" w:type="auto"/>
          </w:tcPr>
          <w:p w14:paraId="6CD49110" w14:textId="17906801" w:rsidR="002B1E5B" w:rsidRDefault="002B1E5B" w:rsidP="00920479">
            <w:r>
              <w:t>[</w:t>
            </w:r>
            <w:r w:rsidR="000C57DE">
              <w:noBreakHyphen/>
            </w:r>
            <w:r>
              <w:t>]</w:t>
            </w:r>
            <w:r>
              <w:br/>
              <w:t>3 elements</w:t>
            </w:r>
          </w:p>
        </w:tc>
        <w:tc>
          <w:tcPr>
            <w:tcW w:w="0" w:type="auto"/>
          </w:tcPr>
          <w:p w14:paraId="31CE00CF" w14:textId="77777777" w:rsidR="002B1E5B" w:rsidRDefault="002B1E5B" w:rsidP="00920479">
            <w:r>
              <w:rPr>
                <w:rFonts w:hint="eastAsia"/>
              </w:rPr>
              <w:t>1</w:t>
            </w:r>
          </w:p>
        </w:tc>
      </w:tr>
    </w:tbl>
    <w:p w14:paraId="2BD0EB96" w14:textId="77777777" w:rsidR="002B1E5B" w:rsidRDefault="002B1E5B" w:rsidP="002B1E5B"/>
    <w:p w14:paraId="08EA9969"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47"/>
        <w:gridCol w:w="4847"/>
        <w:gridCol w:w="1802"/>
        <w:gridCol w:w="485"/>
      </w:tblGrid>
      <w:tr w:rsidR="002B1E5B" w14:paraId="18E5F912" w14:textId="77777777" w:rsidTr="00920479">
        <w:tc>
          <w:tcPr>
            <w:tcW w:w="0" w:type="auto"/>
            <w:shd w:val="clear" w:color="auto" w:fill="002060"/>
          </w:tcPr>
          <w:p w14:paraId="2B0C024D" w14:textId="77777777" w:rsidR="002B1E5B" w:rsidRDefault="002B1E5B" w:rsidP="00920479">
            <w:r>
              <w:rPr>
                <w:b/>
                <w:color w:val="FFFFFF"/>
              </w:rPr>
              <w:t>idShort:</w:t>
            </w:r>
          </w:p>
        </w:tc>
        <w:tc>
          <w:tcPr>
            <w:tcW w:w="0" w:type="auto"/>
            <w:shd w:val="clear" w:color="auto" w:fill="002060"/>
          </w:tcPr>
          <w:p w14:paraId="06C0FD72" w14:textId="0F7C0126" w:rsidR="002B1E5B" w:rsidRDefault="000C57DE" w:rsidP="00920479">
            <w:r>
              <w:rPr>
                <w:b/>
                <w:color w:val="FFFFFF"/>
              </w:rPr>
              <w:noBreakHyphen/>
            </w:r>
          </w:p>
        </w:tc>
        <w:tc>
          <w:tcPr>
            <w:tcW w:w="0" w:type="auto"/>
            <w:shd w:val="clear" w:color="auto" w:fill="002060"/>
          </w:tcPr>
          <w:p w14:paraId="34C7BE1B" w14:textId="77777777" w:rsidR="002B1E5B" w:rsidRDefault="002B1E5B" w:rsidP="00920479"/>
        </w:tc>
        <w:tc>
          <w:tcPr>
            <w:tcW w:w="0" w:type="auto"/>
            <w:shd w:val="clear" w:color="auto" w:fill="002060"/>
          </w:tcPr>
          <w:p w14:paraId="6DD4D46B" w14:textId="77777777" w:rsidR="002B1E5B" w:rsidRDefault="002B1E5B" w:rsidP="00920479"/>
        </w:tc>
      </w:tr>
      <w:tr w:rsidR="002B1E5B" w14:paraId="0F323B94" w14:textId="77777777" w:rsidTr="00920479">
        <w:tc>
          <w:tcPr>
            <w:tcW w:w="0" w:type="auto"/>
            <w:shd w:val="clear" w:color="auto" w:fill="002060"/>
          </w:tcPr>
          <w:p w14:paraId="4990E61B" w14:textId="77777777" w:rsidR="002B1E5B" w:rsidRDefault="002B1E5B" w:rsidP="00920479">
            <w:r>
              <w:rPr>
                <w:b/>
                <w:color w:val="FFFFFF"/>
              </w:rPr>
              <w:t>Class:</w:t>
            </w:r>
          </w:p>
        </w:tc>
        <w:tc>
          <w:tcPr>
            <w:tcW w:w="0" w:type="auto"/>
            <w:shd w:val="clear" w:color="auto" w:fill="002060"/>
          </w:tcPr>
          <w:p w14:paraId="56D866FC" w14:textId="77777777" w:rsidR="002B1E5B" w:rsidRDefault="002B1E5B" w:rsidP="00920479">
            <w:r>
              <w:rPr>
                <w:b/>
                <w:color w:val="FFFFFF"/>
              </w:rPr>
              <w:t>SubmodelElementCollection</w:t>
            </w:r>
          </w:p>
        </w:tc>
        <w:tc>
          <w:tcPr>
            <w:tcW w:w="0" w:type="auto"/>
            <w:shd w:val="clear" w:color="auto" w:fill="002060"/>
          </w:tcPr>
          <w:p w14:paraId="46F3AED5" w14:textId="77777777" w:rsidR="002B1E5B" w:rsidRDefault="002B1E5B" w:rsidP="00920479"/>
        </w:tc>
        <w:tc>
          <w:tcPr>
            <w:tcW w:w="0" w:type="auto"/>
            <w:shd w:val="clear" w:color="auto" w:fill="002060"/>
          </w:tcPr>
          <w:p w14:paraId="0D8700B1" w14:textId="77777777" w:rsidR="002B1E5B" w:rsidRDefault="002B1E5B" w:rsidP="00920479"/>
        </w:tc>
      </w:tr>
      <w:tr w:rsidR="002B1E5B" w14:paraId="6721DBFD" w14:textId="77777777" w:rsidTr="00920479">
        <w:tc>
          <w:tcPr>
            <w:tcW w:w="0" w:type="auto"/>
            <w:shd w:val="clear" w:color="auto" w:fill="002060"/>
          </w:tcPr>
          <w:p w14:paraId="152455DD" w14:textId="77777777" w:rsidR="002B1E5B" w:rsidRDefault="002B1E5B" w:rsidP="00920479">
            <w:r>
              <w:rPr>
                <w:b/>
                <w:color w:val="FFFFFF"/>
              </w:rPr>
              <w:t>semanticId:</w:t>
            </w:r>
          </w:p>
        </w:tc>
        <w:tc>
          <w:tcPr>
            <w:tcW w:w="0" w:type="auto"/>
            <w:shd w:val="clear" w:color="auto" w:fill="002060"/>
          </w:tcPr>
          <w:p w14:paraId="2DFEC27F" w14:textId="7535BAD2"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ABI501#003</w:t>
            </w:r>
          </w:p>
        </w:tc>
        <w:tc>
          <w:tcPr>
            <w:tcW w:w="0" w:type="auto"/>
            <w:shd w:val="clear" w:color="auto" w:fill="002060"/>
          </w:tcPr>
          <w:p w14:paraId="2178595B" w14:textId="77777777" w:rsidR="002B1E5B" w:rsidRDefault="002B1E5B" w:rsidP="00920479"/>
        </w:tc>
        <w:tc>
          <w:tcPr>
            <w:tcW w:w="0" w:type="auto"/>
            <w:shd w:val="clear" w:color="auto" w:fill="002060"/>
          </w:tcPr>
          <w:p w14:paraId="2108BC05" w14:textId="77777777" w:rsidR="002B1E5B" w:rsidRDefault="002B1E5B" w:rsidP="00920479"/>
        </w:tc>
      </w:tr>
      <w:tr w:rsidR="002B1E5B" w14:paraId="010D3A9C" w14:textId="77777777" w:rsidTr="00920479">
        <w:tc>
          <w:tcPr>
            <w:tcW w:w="0" w:type="auto"/>
            <w:shd w:val="clear" w:color="auto" w:fill="002060"/>
          </w:tcPr>
          <w:p w14:paraId="19016064" w14:textId="77777777" w:rsidR="002B1E5B" w:rsidRDefault="002B1E5B" w:rsidP="00920479">
            <w:r>
              <w:rPr>
                <w:b/>
                <w:color w:val="FFFFFF"/>
              </w:rPr>
              <w:t>Parent:</w:t>
            </w:r>
          </w:p>
        </w:tc>
        <w:tc>
          <w:tcPr>
            <w:tcW w:w="0" w:type="auto"/>
            <w:shd w:val="clear" w:color="auto" w:fill="002060"/>
          </w:tcPr>
          <w:p w14:paraId="64DB89E2" w14:textId="081A5DAB" w:rsidR="002B1E5B" w:rsidRDefault="000C57DE" w:rsidP="00920479">
            <w:r>
              <w:rPr>
                <w:b/>
                <w:color w:val="FFFFFF"/>
              </w:rPr>
              <w:noBreakHyphen/>
            </w:r>
          </w:p>
        </w:tc>
        <w:tc>
          <w:tcPr>
            <w:tcW w:w="0" w:type="auto"/>
            <w:shd w:val="clear" w:color="auto" w:fill="002060"/>
          </w:tcPr>
          <w:p w14:paraId="55458DB9" w14:textId="77777777" w:rsidR="002B1E5B" w:rsidRDefault="002B1E5B" w:rsidP="00920479"/>
        </w:tc>
        <w:tc>
          <w:tcPr>
            <w:tcW w:w="0" w:type="auto"/>
            <w:shd w:val="clear" w:color="auto" w:fill="002060"/>
          </w:tcPr>
          <w:p w14:paraId="685ADE40" w14:textId="77777777" w:rsidR="002B1E5B" w:rsidRDefault="002B1E5B" w:rsidP="00920479"/>
        </w:tc>
      </w:tr>
      <w:tr w:rsidR="002B1E5B" w14:paraId="4E0B3801" w14:textId="77777777" w:rsidTr="00920479">
        <w:tc>
          <w:tcPr>
            <w:tcW w:w="0" w:type="auto"/>
            <w:shd w:val="clear" w:color="auto" w:fill="002060"/>
          </w:tcPr>
          <w:p w14:paraId="738E21B9" w14:textId="77777777" w:rsidR="002B1E5B" w:rsidRDefault="002B1E5B" w:rsidP="00920479">
            <w:r>
              <w:rPr>
                <w:b/>
                <w:color w:val="FFFFFF"/>
              </w:rPr>
              <w:t>Explanation:</w:t>
            </w:r>
          </w:p>
        </w:tc>
        <w:tc>
          <w:tcPr>
            <w:tcW w:w="0" w:type="auto"/>
            <w:shd w:val="clear" w:color="auto" w:fill="002060"/>
          </w:tcPr>
          <w:p w14:paraId="2EB0B91C" w14:textId="77777777" w:rsidR="002B1E5B" w:rsidRDefault="002B1E5B" w:rsidP="00920479">
            <w:r>
              <w:rPr>
                <w:b/>
                <w:color w:val="FFFFFF"/>
              </w:rPr>
              <w:t>This SubmodelElementCollection holds the information for a VDI 2770 Document entity@en</w:t>
            </w:r>
          </w:p>
        </w:tc>
        <w:tc>
          <w:tcPr>
            <w:tcW w:w="0" w:type="auto"/>
            <w:shd w:val="clear" w:color="auto" w:fill="002060"/>
          </w:tcPr>
          <w:p w14:paraId="4CBA32C6" w14:textId="77777777" w:rsidR="002B1E5B" w:rsidRDefault="002B1E5B" w:rsidP="00920479"/>
        </w:tc>
        <w:tc>
          <w:tcPr>
            <w:tcW w:w="0" w:type="auto"/>
            <w:shd w:val="clear" w:color="auto" w:fill="002060"/>
          </w:tcPr>
          <w:p w14:paraId="1E3ABA56" w14:textId="77777777" w:rsidR="002B1E5B" w:rsidRDefault="002B1E5B" w:rsidP="00920479"/>
        </w:tc>
      </w:tr>
      <w:tr w:rsidR="002B1E5B" w14:paraId="66251843" w14:textId="77777777" w:rsidTr="00920479">
        <w:tc>
          <w:tcPr>
            <w:tcW w:w="0" w:type="auto"/>
            <w:shd w:val="clear" w:color="auto" w:fill="002060"/>
          </w:tcPr>
          <w:p w14:paraId="1F705223" w14:textId="77777777" w:rsidR="002B1E5B" w:rsidRDefault="002B1E5B" w:rsidP="00920479">
            <w:r>
              <w:rPr>
                <w:b/>
                <w:color w:val="FFFFFF"/>
              </w:rPr>
              <w:t>[SME type]</w:t>
            </w:r>
            <w:r>
              <w:rPr>
                <w:b/>
                <w:color w:val="FFFFFF"/>
              </w:rPr>
              <w:br/>
              <w:t>idShort</w:t>
            </w:r>
          </w:p>
        </w:tc>
        <w:tc>
          <w:tcPr>
            <w:tcW w:w="0" w:type="auto"/>
            <w:shd w:val="clear" w:color="auto" w:fill="002060"/>
          </w:tcPr>
          <w:p w14:paraId="330BBF0A" w14:textId="77777777" w:rsidR="002B1E5B" w:rsidRDefault="002B1E5B" w:rsidP="00920479">
            <w:r>
              <w:rPr>
                <w:b/>
                <w:color w:val="FFFFFF"/>
              </w:rPr>
              <w:t>semanticId</w:t>
            </w:r>
            <w:r>
              <w:rPr>
                <w:b/>
                <w:color w:val="FFFFFF"/>
              </w:rPr>
              <w:br/>
              <w:t>Description@en</w:t>
            </w:r>
          </w:p>
        </w:tc>
        <w:tc>
          <w:tcPr>
            <w:tcW w:w="0" w:type="auto"/>
            <w:shd w:val="clear" w:color="auto" w:fill="002060"/>
          </w:tcPr>
          <w:p w14:paraId="64ACB08E" w14:textId="77777777" w:rsidR="002B1E5B" w:rsidRDefault="002B1E5B" w:rsidP="00920479">
            <w:r>
              <w:rPr>
                <w:b/>
                <w:color w:val="FFFFFF"/>
              </w:rPr>
              <w:t>[valueType]</w:t>
            </w:r>
            <w:r>
              <w:rPr>
                <w:b/>
                <w:color w:val="FFFFFF"/>
              </w:rPr>
              <w:br/>
              <w:t>example</w:t>
            </w:r>
          </w:p>
        </w:tc>
        <w:tc>
          <w:tcPr>
            <w:tcW w:w="0" w:type="auto"/>
            <w:shd w:val="clear" w:color="auto" w:fill="002060"/>
          </w:tcPr>
          <w:p w14:paraId="4FFE3431" w14:textId="77777777" w:rsidR="002B1E5B" w:rsidRDefault="002B1E5B" w:rsidP="00920479">
            <w:r>
              <w:rPr>
                <w:b/>
                <w:color w:val="FFFFFF"/>
              </w:rPr>
              <w:t>card.</w:t>
            </w:r>
          </w:p>
        </w:tc>
      </w:tr>
      <w:tr w:rsidR="002B1E5B" w14:paraId="05CD342C" w14:textId="77777777" w:rsidTr="00920479">
        <w:tc>
          <w:tcPr>
            <w:tcW w:w="0" w:type="auto"/>
          </w:tcPr>
          <w:p w14:paraId="3820A1B9" w14:textId="77777777" w:rsidR="002B1E5B" w:rsidRDefault="002B1E5B" w:rsidP="00920479">
            <w:r>
              <w:t>[Prop]</w:t>
            </w:r>
            <w:r>
              <w:br/>
              <w:t>DocumentDomainId</w:t>
            </w:r>
          </w:p>
        </w:tc>
        <w:tc>
          <w:tcPr>
            <w:tcW w:w="0" w:type="auto"/>
          </w:tcPr>
          <w:p w14:paraId="56E918D0" w14:textId="43C028DC" w:rsidR="002B1E5B" w:rsidRDefault="002B1E5B" w:rsidP="00920479">
            <w:r>
              <w:t>0173</w:t>
            </w:r>
            <w:r w:rsidR="000C57DE">
              <w:noBreakHyphen/>
            </w:r>
            <w:r>
              <w:t>1#02</w:t>
            </w:r>
            <w:r w:rsidR="000C57DE">
              <w:noBreakHyphen/>
            </w:r>
            <w:r>
              <w:t>ABH994#003</w:t>
            </w:r>
            <w:r>
              <w:br/>
              <w:t xml:space="preserve">Document domain id Identification of the domain in which the given DocumentId is unique. The domain ID can e.g., be the name or acronym of the providing organisation </w:t>
            </w:r>
            <w:r w:rsidR="000C57DE">
              <w:noBreakHyphen/>
            </w:r>
          </w:p>
        </w:tc>
        <w:tc>
          <w:tcPr>
            <w:tcW w:w="0" w:type="auto"/>
          </w:tcPr>
          <w:p w14:paraId="4769BEE6" w14:textId="77777777" w:rsidR="002B1E5B" w:rsidRPr="003B4ECF" w:rsidRDefault="002B1E5B" w:rsidP="00920479">
            <w:r w:rsidRPr="003B4ECF">
              <w:rPr>
                <w:rFonts w:hint="eastAsia"/>
              </w:rPr>
              <w:t>[String]</w:t>
            </w:r>
          </w:p>
          <w:p w14:paraId="3ECD6781" w14:textId="77777777" w:rsidR="002B1E5B" w:rsidRPr="003B4ECF" w:rsidRDefault="002B1E5B" w:rsidP="00920479"/>
          <w:p w14:paraId="6908938E" w14:textId="77777777" w:rsidR="002B1E5B" w:rsidRPr="003B4ECF" w:rsidRDefault="002B1E5B" w:rsidP="00920479">
            <w:r w:rsidRPr="003B4ECF">
              <w:rPr>
                <w:rFonts w:hint="eastAsia"/>
              </w:rPr>
              <w:t>https://domain.com</w:t>
            </w:r>
          </w:p>
        </w:tc>
        <w:tc>
          <w:tcPr>
            <w:tcW w:w="0" w:type="auto"/>
            <w:vAlign w:val="center"/>
          </w:tcPr>
          <w:p w14:paraId="0911AAAC" w14:textId="77777777" w:rsidR="002B1E5B" w:rsidRPr="003B4ECF" w:rsidRDefault="002B1E5B" w:rsidP="00920479">
            <w:r w:rsidRPr="003B4ECF">
              <w:rPr>
                <w:rFonts w:hint="eastAsia"/>
              </w:rPr>
              <w:t>1</w:t>
            </w:r>
          </w:p>
        </w:tc>
      </w:tr>
      <w:tr w:rsidR="002B1E5B" w14:paraId="0BE8C296" w14:textId="77777777" w:rsidTr="00920479">
        <w:tc>
          <w:tcPr>
            <w:tcW w:w="0" w:type="auto"/>
          </w:tcPr>
          <w:p w14:paraId="2C572B7E" w14:textId="77777777" w:rsidR="002B1E5B" w:rsidRDefault="002B1E5B" w:rsidP="00920479">
            <w:r>
              <w:t>[Prop]</w:t>
            </w:r>
            <w:r>
              <w:br/>
              <w:t>DocumentIdentifier</w:t>
            </w:r>
          </w:p>
        </w:tc>
        <w:tc>
          <w:tcPr>
            <w:tcW w:w="0" w:type="auto"/>
          </w:tcPr>
          <w:p w14:paraId="272C3A65" w14:textId="596CC858" w:rsidR="002B1E5B" w:rsidRDefault="002B1E5B" w:rsidP="00920479">
            <w:r>
              <w:t>0173</w:t>
            </w:r>
            <w:r w:rsidR="000C57DE">
              <w:noBreakHyphen/>
            </w:r>
            <w:r>
              <w:t>1#02</w:t>
            </w:r>
            <w:r w:rsidR="000C57DE">
              <w:noBreakHyphen/>
            </w:r>
            <w:r>
              <w:t>AAO099#004</w:t>
            </w:r>
            <w:r>
              <w:br/>
              <w:t xml:space="preserve">DocumentIdentifier alphanumeric character sequence uniquely identifying a document </w:t>
            </w:r>
            <w:r w:rsidR="000C57DE">
              <w:noBreakHyphen/>
            </w:r>
          </w:p>
        </w:tc>
        <w:tc>
          <w:tcPr>
            <w:tcW w:w="0" w:type="auto"/>
          </w:tcPr>
          <w:p w14:paraId="66C90251" w14:textId="77777777" w:rsidR="002B1E5B" w:rsidRPr="003B4ECF" w:rsidRDefault="002B1E5B" w:rsidP="00920479">
            <w:r w:rsidRPr="003B4ECF">
              <w:rPr>
                <w:rFonts w:hint="eastAsia"/>
              </w:rPr>
              <w:t>[String]</w:t>
            </w:r>
          </w:p>
          <w:p w14:paraId="486ABE28" w14:textId="77777777" w:rsidR="002B1E5B" w:rsidRPr="003B4ECF" w:rsidRDefault="002B1E5B" w:rsidP="00920479"/>
          <w:p w14:paraId="420DF17A" w14:textId="10A61140" w:rsidR="002B1E5B" w:rsidRPr="003B4ECF" w:rsidRDefault="002B1E5B" w:rsidP="00920479">
            <w:r w:rsidRPr="003B4ECF">
              <w:rPr>
                <w:rFonts w:hint="eastAsia"/>
              </w:rPr>
              <w:t>XF90</w:t>
            </w:r>
            <w:r w:rsidR="000C57DE">
              <w:rPr>
                <w:rFonts w:hint="eastAsia"/>
              </w:rPr>
              <w:noBreakHyphen/>
            </w:r>
            <w:r w:rsidRPr="003B4ECF">
              <w:rPr>
                <w:rFonts w:hint="eastAsia"/>
              </w:rPr>
              <w:t>884</w:t>
            </w:r>
          </w:p>
        </w:tc>
        <w:tc>
          <w:tcPr>
            <w:tcW w:w="0" w:type="auto"/>
            <w:vAlign w:val="center"/>
          </w:tcPr>
          <w:p w14:paraId="2BF5B335" w14:textId="77777777" w:rsidR="002B1E5B" w:rsidRPr="003B4ECF" w:rsidRDefault="002B1E5B" w:rsidP="00920479">
            <w:r w:rsidRPr="003B4ECF">
              <w:rPr>
                <w:rFonts w:hint="eastAsia"/>
              </w:rPr>
              <w:t>1</w:t>
            </w:r>
          </w:p>
        </w:tc>
      </w:tr>
      <w:tr w:rsidR="002B1E5B" w14:paraId="6C73AD07" w14:textId="77777777" w:rsidTr="00920479">
        <w:tc>
          <w:tcPr>
            <w:tcW w:w="0" w:type="auto"/>
          </w:tcPr>
          <w:p w14:paraId="7B7DAF28" w14:textId="77777777" w:rsidR="002B1E5B" w:rsidRDefault="002B1E5B" w:rsidP="00920479">
            <w:r>
              <w:t>[Prop]</w:t>
            </w:r>
            <w:r>
              <w:br/>
              <w:t>DocumentIsPrimary</w:t>
            </w:r>
          </w:p>
        </w:tc>
        <w:tc>
          <w:tcPr>
            <w:tcW w:w="0" w:type="auto"/>
          </w:tcPr>
          <w:p w14:paraId="1FB59A5A" w14:textId="7194E94F" w:rsidR="002B1E5B" w:rsidRDefault="002B1E5B" w:rsidP="00920479">
            <w:r>
              <w:t>0173</w:t>
            </w:r>
            <w:r w:rsidR="000C57DE">
              <w:noBreakHyphen/>
            </w:r>
            <w:r>
              <w:t>1#02</w:t>
            </w:r>
            <w:r w:rsidR="000C57DE">
              <w:noBreakHyphen/>
            </w:r>
            <w:r>
              <w:t>ABH995#003</w:t>
            </w:r>
            <w:r>
              <w:br/>
              <w:t xml:space="preserve">DocumentIsPrimary Flag indicating that a DocumentId within a collection of at least two DocumentId`s is the ‘primary’ identifier for the document. This is the preferred ID of the document (commonly from the point of view of the owner of the asset) </w:t>
            </w:r>
            <w:r w:rsidR="000C57DE">
              <w:noBreakHyphen/>
            </w:r>
          </w:p>
        </w:tc>
        <w:tc>
          <w:tcPr>
            <w:tcW w:w="0" w:type="auto"/>
          </w:tcPr>
          <w:p w14:paraId="14EF3C40" w14:textId="77777777" w:rsidR="002B1E5B" w:rsidRPr="003B4ECF" w:rsidRDefault="002B1E5B" w:rsidP="00920479">
            <w:r w:rsidRPr="003B4ECF">
              <w:rPr>
                <w:rFonts w:hint="eastAsia"/>
              </w:rPr>
              <w:t>[Boolean]</w:t>
            </w:r>
          </w:p>
          <w:p w14:paraId="38E716A7" w14:textId="77777777" w:rsidR="002B1E5B" w:rsidRPr="003B4ECF" w:rsidRDefault="002B1E5B" w:rsidP="00920479"/>
          <w:p w14:paraId="145CCF60" w14:textId="77777777" w:rsidR="002B1E5B" w:rsidRPr="003B4ECF" w:rsidRDefault="002B1E5B" w:rsidP="00920479">
            <w:r w:rsidRPr="003B4ECF">
              <w:rPr>
                <w:rFonts w:hint="eastAsia"/>
              </w:rPr>
              <w:t>true</w:t>
            </w:r>
          </w:p>
        </w:tc>
        <w:tc>
          <w:tcPr>
            <w:tcW w:w="0" w:type="auto"/>
            <w:vAlign w:val="center"/>
          </w:tcPr>
          <w:p w14:paraId="478C4D06" w14:textId="77777777" w:rsidR="002B1E5B" w:rsidRPr="003B4ECF" w:rsidRDefault="002B1E5B" w:rsidP="00920479">
            <w:r w:rsidRPr="003B4ECF">
              <w:rPr>
                <w:rFonts w:hint="eastAsia"/>
              </w:rPr>
              <w:t>0..1</w:t>
            </w:r>
          </w:p>
        </w:tc>
      </w:tr>
    </w:tbl>
    <w:p w14:paraId="2CC1DB2F" w14:textId="77777777" w:rsidR="002B1E5B" w:rsidRDefault="002B1E5B" w:rsidP="002B1E5B"/>
    <w:p w14:paraId="24025472"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B1E5B" w14:paraId="6C0757EE" w14:textId="77777777" w:rsidTr="00920479">
        <w:tc>
          <w:tcPr>
            <w:tcW w:w="0" w:type="auto"/>
            <w:shd w:val="clear" w:color="auto" w:fill="002060"/>
          </w:tcPr>
          <w:p w14:paraId="086E6000" w14:textId="77777777" w:rsidR="002B1E5B" w:rsidRDefault="002B1E5B" w:rsidP="00920479">
            <w:r>
              <w:rPr>
                <w:b/>
                <w:color w:val="FFFFFF"/>
              </w:rPr>
              <w:t>idShort:</w:t>
            </w:r>
          </w:p>
        </w:tc>
        <w:tc>
          <w:tcPr>
            <w:tcW w:w="0" w:type="auto"/>
            <w:shd w:val="clear" w:color="auto" w:fill="002060"/>
          </w:tcPr>
          <w:p w14:paraId="0D659786" w14:textId="77777777" w:rsidR="002B1E5B" w:rsidRDefault="002B1E5B" w:rsidP="00920479">
            <w:r>
              <w:rPr>
                <w:b/>
                <w:color w:val="FFFFFF"/>
              </w:rPr>
              <w:t>DocumentClassifications</w:t>
            </w:r>
          </w:p>
        </w:tc>
        <w:tc>
          <w:tcPr>
            <w:tcW w:w="0" w:type="auto"/>
            <w:shd w:val="clear" w:color="auto" w:fill="002060"/>
          </w:tcPr>
          <w:p w14:paraId="0D72BA03" w14:textId="77777777" w:rsidR="002B1E5B" w:rsidRDefault="002B1E5B" w:rsidP="00920479"/>
        </w:tc>
        <w:tc>
          <w:tcPr>
            <w:tcW w:w="0" w:type="auto"/>
            <w:shd w:val="clear" w:color="auto" w:fill="002060"/>
          </w:tcPr>
          <w:p w14:paraId="0556BFC3" w14:textId="77777777" w:rsidR="002B1E5B" w:rsidRDefault="002B1E5B" w:rsidP="00920479"/>
        </w:tc>
      </w:tr>
      <w:tr w:rsidR="002B1E5B" w14:paraId="2FF0A754" w14:textId="77777777" w:rsidTr="00920479">
        <w:tc>
          <w:tcPr>
            <w:tcW w:w="0" w:type="auto"/>
            <w:shd w:val="clear" w:color="auto" w:fill="002060"/>
          </w:tcPr>
          <w:p w14:paraId="70C53939" w14:textId="77777777" w:rsidR="002B1E5B" w:rsidRDefault="002B1E5B" w:rsidP="00920479">
            <w:r>
              <w:rPr>
                <w:b/>
                <w:color w:val="FFFFFF"/>
              </w:rPr>
              <w:lastRenderedPageBreak/>
              <w:t>Class:</w:t>
            </w:r>
          </w:p>
        </w:tc>
        <w:tc>
          <w:tcPr>
            <w:tcW w:w="0" w:type="auto"/>
            <w:shd w:val="clear" w:color="auto" w:fill="002060"/>
          </w:tcPr>
          <w:p w14:paraId="593131F9" w14:textId="77777777" w:rsidR="002B1E5B" w:rsidRDefault="002B1E5B" w:rsidP="00920479">
            <w:r>
              <w:rPr>
                <w:b/>
                <w:color w:val="FFFFFF"/>
              </w:rPr>
              <w:t>SubmodelElementList</w:t>
            </w:r>
          </w:p>
        </w:tc>
        <w:tc>
          <w:tcPr>
            <w:tcW w:w="0" w:type="auto"/>
            <w:shd w:val="clear" w:color="auto" w:fill="002060"/>
          </w:tcPr>
          <w:p w14:paraId="4F56F772" w14:textId="77777777" w:rsidR="002B1E5B" w:rsidRDefault="002B1E5B" w:rsidP="00920479"/>
        </w:tc>
        <w:tc>
          <w:tcPr>
            <w:tcW w:w="0" w:type="auto"/>
            <w:shd w:val="clear" w:color="auto" w:fill="002060"/>
          </w:tcPr>
          <w:p w14:paraId="565FB006" w14:textId="77777777" w:rsidR="002B1E5B" w:rsidRDefault="002B1E5B" w:rsidP="00920479"/>
        </w:tc>
      </w:tr>
      <w:tr w:rsidR="002B1E5B" w14:paraId="1A82447D" w14:textId="77777777" w:rsidTr="00920479">
        <w:tc>
          <w:tcPr>
            <w:tcW w:w="0" w:type="auto"/>
            <w:shd w:val="clear" w:color="auto" w:fill="002060"/>
          </w:tcPr>
          <w:p w14:paraId="3E50107E" w14:textId="77777777" w:rsidR="002B1E5B" w:rsidRDefault="002B1E5B" w:rsidP="00920479">
            <w:r>
              <w:rPr>
                <w:b/>
                <w:color w:val="FFFFFF"/>
              </w:rPr>
              <w:t>semanticId:</w:t>
            </w:r>
          </w:p>
        </w:tc>
        <w:tc>
          <w:tcPr>
            <w:tcW w:w="0" w:type="auto"/>
            <w:shd w:val="clear" w:color="auto" w:fill="002060"/>
          </w:tcPr>
          <w:p w14:paraId="2095767C" w14:textId="0EC8FAB8"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ABI502#003</w:t>
            </w:r>
          </w:p>
        </w:tc>
        <w:tc>
          <w:tcPr>
            <w:tcW w:w="0" w:type="auto"/>
            <w:shd w:val="clear" w:color="auto" w:fill="002060"/>
          </w:tcPr>
          <w:p w14:paraId="20EF3C2E" w14:textId="77777777" w:rsidR="002B1E5B" w:rsidRDefault="002B1E5B" w:rsidP="00920479"/>
        </w:tc>
        <w:tc>
          <w:tcPr>
            <w:tcW w:w="0" w:type="auto"/>
            <w:shd w:val="clear" w:color="auto" w:fill="002060"/>
          </w:tcPr>
          <w:p w14:paraId="14E46EFB" w14:textId="77777777" w:rsidR="002B1E5B" w:rsidRDefault="002B1E5B" w:rsidP="00920479"/>
        </w:tc>
      </w:tr>
      <w:tr w:rsidR="002B1E5B" w14:paraId="5023E753" w14:textId="77777777" w:rsidTr="00920479">
        <w:tc>
          <w:tcPr>
            <w:tcW w:w="0" w:type="auto"/>
            <w:shd w:val="clear" w:color="auto" w:fill="002060"/>
          </w:tcPr>
          <w:p w14:paraId="128A36D2" w14:textId="77777777" w:rsidR="002B1E5B" w:rsidRDefault="002B1E5B" w:rsidP="00920479">
            <w:r>
              <w:rPr>
                <w:b/>
                <w:color w:val="FFFFFF"/>
              </w:rPr>
              <w:t>Parent:</w:t>
            </w:r>
          </w:p>
        </w:tc>
        <w:tc>
          <w:tcPr>
            <w:tcW w:w="0" w:type="auto"/>
            <w:shd w:val="clear" w:color="auto" w:fill="002060"/>
          </w:tcPr>
          <w:p w14:paraId="5B65CDBC" w14:textId="77777777" w:rsidR="002B1E5B" w:rsidRDefault="002B1E5B" w:rsidP="00920479">
            <w:r>
              <w:rPr>
                <w:b/>
                <w:color w:val="FFFFFF"/>
              </w:rPr>
              <w:t>DocumentClassifications</w:t>
            </w:r>
          </w:p>
        </w:tc>
        <w:tc>
          <w:tcPr>
            <w:tcW w:w="0" w:type="auto"/>
            <w:shd w:val="clear" w:color="auto" w:fill="002060"/>
          </w:tcPr>
          <w:p w14:paraId="6B928F05" w14:textId="77777777" w:rsidR="002B1E5B" w:rsidRDefault="002B1E5B" w:rsidP="00920479"/>
        </w:tc>
        <w:tc>
          <w:tcPr>
            <w:tcW w:w="0" w:type="auto"/>
            <w:shd w:val="clear" w:color="auto" w:fill="002060"/>
          </w:tcPr>
          <w:p w14:paraId="708597F8" w14:textId="77777777" w:rsidR="002B1E5B" w:rsidRDefault="002B1E5B" w:rsidP="00920479"/>
        </w:tc>
      </w:tr>
      <w:tr w:rsidR="002B1E5B" w14:paraId="4F1BD907" w14:textId="77777777" w:rsidTr="00920479">
        <w:tc>
          <w:tcPr>
            <w:tcW w:w="0" w:type="auto"/>
            <w:shd w:val="clear" w:color="auto" w:fill="002060"/>
          </w:tcPr>
          <w:p w14:paraId="0C6E3A17" w14:textId="77777777" w:rsidR="002B1E5B" w:rsidRDefault="002B1E5B" w:rsidP="00920479">
            <w:r>
              <w:rPr>
                <w:b/>
                <w:color w:val="FFFFFF"/>
              </w:rPr>
              <w:t>Explanation:</w:t>
            </w:r>
          </w:p>
        </w:tc>
        <w:tc>
          <w:tcPr>
            <w:tcW w:w="0" w:type="auto"/>
            <w:shd w:val="clear" w:color="auto" w:fill="002060"/>
          </w:tcPr>
          <w:p w14:paraId="7BB73D26" w14:textId="781D7532" w:rsidR="002B1E5B" w:rsidRDefault="000C57DE" w:rsidP="00920479">
            <w:r>
              <w:rPr>
                <w:b/>
                <w:color w:val="FFFFFF"/>
              </w:rPr>
              <w:noBreakHyphen/>
            </w:r>
          </w:p>
        </w:tc>
        <w:tc>
          <w:tcPr>
            <w:tcW w:w="0" w:type="auto"/>
            <w:shd w:val="clear" w:color="auto" w:fill="002060"/>
          </w:tcPr>
          <w:p w14:paraId="3FB1CEDE" w14:textId="77777777" w:rsidR="002B1E5B" w:rsidRDefault="002B1E5B" w:rsidP="00920479"/>
        </w:tc>
        <w:tc>
          <w:tcPr>
            <w:tcW w:w="0" w:type="auto"/>
            <w:shd w:val="clear" w:color="auto" w:fill="002060"/>
          </w:tcPr>
          <w:p w14:paraId="235A026D" w14:textId="77777777" w:rsidR="002B1E5B" w:rsidRDefault="002B1E5B" w:rsidP="00920479"/>
        </w:tc>
      </w:tr>
      <w:tr w:rsidR="002B1E5B" w14:paraId="20D2E8F7" w14:textId="77777777" w:rsidTr="00920479">
        <w:tc>
          <w:tcPr>
            <w:tcW w:w="0" w:type="auto"/>
            <w:shd w:val="clear" w:color="auto" w:fill="002060"/>
          </w:tcPr>
          <w:p w14:paraId="7A61BBAE" w14:textId="77777777" w:rsidR="002B1E5B" w:rsidRDefault="002B1E5B" w:rsidP="00920479">
            <w:r>
              <w:rPr>
                <w:b/>
                <w:color w:val="FFFFFF"/>
              </w:rPr>
              <w:t>[SME type]</w:t>
            </w:r>
            <w:r>
              <w:rPr>
                <w:b/>
                <w:color w:val="FFFFFF"/>
              </w:rPr>
              <w:br/>
              <w:t>idShort</w:t>
            </w:r>
          </w:p>
        </w:tc>
        <w:tc>
          <w:tcPr>
            <w:tcW w:w="0" w:type="auto"/>
            <w:shd w:val="clear" w:color="auto" w:fill="002060"/>
          </w:tcPr>
          <w:p w14:paraId="1269EFC2" w14:textId="77777777" w:rsidR="002B1E5B" w:rsidRDefault="002B1E5B" w:rsidP="00920479">
            <w:r>
              <w:rPr>
                <w:b/>
                <w:color w:val="FFFFFF"/>
              </w:rPr>
              <w:t>semanticId</w:t>
            </w:r>
            <w:r>
              <w:rPr>
                <w:b/>
                <w:color w:val="FFFFFF"/>
              </w:rPr>
              <w:br/>
              <w:t>Description@en</w:t>
            </w:r>
          </w:p>
        </w:tc>
        <w:tc>
          <w:tcPr>
            <w:tcW w:w="0" w:type="auto"/>
            <w:shd w:val="clear" w:color="auto" w:fill="002060"/>
          </w:tcPr>
          <w:p w14:paraId="051FAE89" w14:textId="77777777" w:rsidR="002B1E5B" w:rsidRDefault="002B1E5B" w:rsidP="00920479">
            <w:r>
              <w:rPr>
                <w:b/>
                <w:color w:val="FFFFFF"/>
              </w:rPr>
              <w:t>[valueType]</w:t>
            </w:r>
            <w:r>
              <w:rPr>
                <w:b/>
                <w:color w:val="FFFFFF"/>
              </w:rPr>
              <w:br/>
              <w:t>example</w:t>
            </w:r>
          </w:p>
        </w:tc>
        <w:tc>
          <w:tcPr>
            <w:tcW w:w="0" w:type="auto"/>
            <w:shd w:val="clear" w:color="auto" w:fill="002060"/>
          </w:tcPr>
          <w:p w14:paraId="2B777511" w14:textId="77777777" w:rsidR="002B1E5B" w:rsidRDefault="002B1E5B" w:rsidP="00920479">
            <w:r>
              <w:rPr>
                <w:b/>
                <w:color w:val="FFFFFF"/>
              </w:rPr>
              <w:t>card.</w:t>
            </w:r>
          </w:p>
        </w:tc>
      </w:tr>
      <w:tr w:rsidR="002B1E5B" w14:paraId="05634F05" w14:textId="77777777" w:rsidTr="00920479">
        <w:tc>
          <w:tcPr>
            <w:tcW w:w="0" w:type="auto"/>
          </w:tcPr>
          <w:p w14:paraId="564012C3" w14:textId="54E814B9" w:rsidR="002B1E5B" w:rsidRDefault="002B1E5B" w:rsidP="00920479">
            <w:r>
              <w:t>[SMC]</w:t>
            </w:r>
            <w:r>
              <w:br/>
            </w:r>
            <w:r w:rsidR="000C57DE">
              <w:noBreakHyphen/>
            </w:r>
          </w:p>
        </w:tc>
        <w:tc>
          <w:tcPr>
            <w:tcW w:w="0" w:type="auto"/>
          </w:tcPr>
          <w:p w14:paraId="731CA42B" w14:textId="393B6182" w:rsidR="002B1E5B" w:rsidRDefault="002B1E5B" w:rsidP="00920479">
            <w:r>
              <w:t>0173</w:t>
            </w:r>
            <w:r w:rsidR="000C57DE">
              <w:noBreakHyphen/>
            </w:r>
            <w:r>
              <w:t>1#02</w:t>
            </w:r>
            <w:r w:rsidR="000C57DE">
              <w:noBreakHyphen/>
            </w:r>
            <w:r>
              <w:t>ABI502#003</w:t>
            </w:r>
            <w:r>
              <w:br/>
              <w:t>Document classification Information about a document classification entity Set of information for describing the classification of the Document according to a ClassificationSystem</w:t>
            </w:r>
          </w:p>
        </w:tc>
        <w:tc>
          <w:tcPr>
            <w:tcW w:w="0" w:type="auto"/>
          </w:tcPr>
          <w:p w14:paraId="2CD303F4" w14:textId="67498C1D" w:rsidR="002B1E5B" w:rsidRDefault="002B1E5B" w:rsidP="00920479">
            <w:r>
              <w:t>[</w:t>
            </w:r>
            <w:r w:rsidR="000C57DE">
              <w:noBreakHyphen/>
            </w:r>
            <w:r>
              <w:t>]</w:t>
            </w:r>
            <w:r>
              <w:br/>
              <w:t>3 elements</w:t>
            </w:r>
          </w:p>
        </w:tc>
        <w:tc>
          <w:tcPr>
            <w:tcW w:w="0" w:type="auto"/>
          </w:tcPr>
          <w:p w14:paraId="364B64B5" w14:textId="77777777" w:rsidR="002B1E5B" w:rsidRDefault="002B1E5B" w:rsidP="00920479">
            <w:r>
              <w:rPr>
                <w:rFonts w:hint="eastAsia"/>
              </w:rPr>
              <w:t>1..*</w:t>
            </w:r>
          </w:p>
        </w:tc>
      </w:tr>
    </w:tbl>
    <w:p w14:paraId="4DDB2F6F" w14:textId="77777777" w:rsidR="002B1E5B" w:rsidRDefault="002B1E5B" w:rsidP="002B1E5B"/>
    <w:p w14:paraId="6CB78D23"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830"/>
        <w:gridCol w:w="5317"/>
        <w:gridCol w:w="1349"/>
        <w:gridCol w:w="485"/>
      </w:tblGrid>
      <w:tr w:rsidR="002B1E5B" w14:paraId="297D98B1" w14:textId="77777777" w:rsidTr="00920479">
        <w:tc>
          <w:tcPr>
            <w:tcW w:w="0" w:type="auto"/>
            <w:shd w:val="clear" w:color="auto" w:fill="002060"/>
          </w:tcPr>
          <w:p w14:paraId="58AE736C" w14:textId="77777777" w:rsidR="002B1E5B" w:rsidRDefault="002B1E5B" w:rsidP="00920479">
            <w:r>
              <w:rPr>
                <w:b/>
                <w:color w:val="FFFFFF"/>
              </w:rPr>
              <w:t>idShort:</w:t>
            </w:r>
          </w:p>
        </w:tc>
        <w:tc>
          <w:tcPr>
            <w:tcW w:w="0" w:type="auto"/>
            <w:shd w:val="clear" w:color="auto" w:fill="002060"/>
          </w:tcPr>
          <w:p w14:paraId="378ECBE1" w14:textId="59F2073D" w:rsidR="002B1E5B" w:rsidRDefault="000C57DE" w:rsidP="00920479">
            <w:r>
              <w:rPr>
                <w:b/>
                <w:color w:val="FFFFFF"/>
              </w:rPr>
              <w:noBreakHyphen/>
            </w:r>
          </w:p>
        </w:tc>
        <w:tc>
          <w:tcPr>
            <w:tcW w:w="0" w:type="auto"/>
            <w:shd w:val="clear" w:color="auto" w:fill="002060"/>
          </w:tcPr>
          <w:p w14:paraId="7C3041D0" w14:textId="77777777" w:rsidR="002B1E5B" w:rsidRDefault="002B1E5B" w:rsidP="00920479"/>
        </w:tc>
        <w:tc>
          <w:tcPr>
            <w:tcW w:w="0" w:type="auto"/>
            <w:shd w:val="clear" w:color="auto" w:fill="002060"/>
          </w:tcPr>
          <w:p w14:paraId="6259C8EA" w14:textId="77777777" w:rsidR="002B1E5B" w:rsidRDefault="002B1E5B" w:rsidP="00920479"/>
        </w:tc>
      </w:tr>
      <w:tr w:rsidR="002B1E5B" w14:paraId="761AA6AC" w14:textId="77777777" w:rsidTr="00920479">
        <w:tc>
          <w:tcPr>
            <w:tcW w:w="0" w:type="auto"/>
            <w:shd w:val="clear" w:color="auto" w:fill="002060"/>
          </w:tcPr>
          <w:p w14:paraId="5257966A" w14:textId="77777777" w:rsidR="002B1E5B" w:rsidRDefault="002B1E5B" w:rsidP="00920479">
            <w:r>
              <w:rPr>
                <w:b/>
                <w:color w:val="FFFFFF"/>
              </w:rPr>
              <w:t>Class:</w:t>
            </w:r>
          </w:p>
        </w:tc>
        <w:tc>
          <w:tcPr>
            <w:tcW w:w="0" w:type="auto"/>
            <w:shd w:val="clear" w:color="auto" w:fill="002060"/>
          </w:tcPr>
          <w:p w14:paraId="053251BA" w14:textId="77777777" w:rsidR="002B1E5B" w:rsidRDefault="002B1E5B" w:rsidP="00920479">
            <w:r>
              <w:rPr>
                <w:b/>
                <w:color w:val="FFFFFF"/>
              </w:rPr>
              <w:t>SubmodelElementCollection</w:t>
            </w:r>
          </w:p>
        </w:tc>
        <w:tc>
          <w:tcPr>
            <w:tcW w:w="0" w:type="auto"/>
            <w:shd w:val="clear" w:color="auto" w:fill="002060"/>
          </w:tcPr>
          <w:p w14:paraId="767611A7" w14:textId="77777777" w:rsidR="002B1E5B" w:rsidRDefault="002B1E5B" w:rsidP="00920479"/>
        </w:tc>
        <w:tc>
          <w:tcPr>
            <w:tcW w:w="0" w:type="auto"/>
            <w:shd w:val="clear" w:color="auto" w:fill="002060"/>
          </w:tcPr>
          <w:p w14:paraId="2A901FA4" w14:textId="77777777" w:rsidR="002B1E5B" w:rsidRDefault="002B1E5B" w:rsidP="00920479"/>
        </w:tc>
      </w:tr>
      <w:tr w:rsidR="002B1E5B" w14:paraId="0BB52BFE" w14:textId="77777777" w:rsidTr="00920479">
        <w:tc>
          <w:tcPr>
            <w:tcW w:w="0" w:type="auto"/>
            <w:shd w:val="clear" w:color="auto" w:fill="002060"/>
          </w:tcPr>
          <w:p w14:paraId="77791B5A" w14:textId="77777777" w:rsidR="002B1E5B" w:rsidRDefault="002B1E5B" w:rsidP="00920479">
            <w:r>
              <w:rPr>
                <w:b/>
                <w:color w:val="FFFFFF"/>
              </w:rPr>
              <w:t>semanticId:</w:t>
            </w:r>
          </w:p>
        </w:tc>
        <w:tc>
          <w:tcPr>
            <w:tcW w:w="0" w:type="auto"/>
            <w:shd w:val="clear" w:color="auto" w:fill="002060"/>
          </w:tcPr>
          <w:p w14:paraId="7C1B4A19" w14:textId="73821D56"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ABI502#003</w:t>
            </w:r>
          </w:p>
        </w:tc>
        <w:tc>
          <w:tcPr>
            <w:tcW w:w="0" w:type="auto"/>
            <w:shd w:val="clear" w:color="auto" w:fill="002060"/>
          </w:tcPr>
          <w:p w14:paraId="3DF68B68" w14:textId="77777777" w:rsidR="002B1E5B" w:rsidRDefault="002B1E5B" w:rsidP="00920479"/>
        </w:tc>
        <w:tc>
          <w:tcPr>
            <w:tcW w:w="0" w:type="auto"/>
            <w:shd w:val="clear" w:color="auto" w:fill="002060"/>
          </w:tcPr>
          <w:p w14:paraId="364EE508" w14:textId="77777777" w:rsidR="002B1E5B" w:rsidRDefault="002B1E5B" w:rsidP="00920479"/>
        </w:tc>
      </w:tr>
      <w:tr w:rsidR="002B1E5B" w14:paraId="3DA47227" w14:textId="77777777" w:rsidTr="00920479">
        <w:tc>
          <w:tcPr>
            <w:tcW w:w="0" w:type="auto"/>
            <w:shd w:val="clear" w:color="auto" w:fill="002060"/>
          </w:tcPr>
          <w:p w14:paraId="406558B6" w14:textId="77777777" w:rsidR="002B1E5B" w:rsidRDefault="002B1E5B" w:rsidP="00920479">
            <w:r>
              <w:rPr>
                <w:b/>
                <w:color w:val="FFFFFF"/>
              </w:rPr>
              <w:t>Parent:</w:t>
            </w:r>
          </w:p>
        </w:tc>
        <w:tc>
          <w:tcPr>
            <w:tcW w:w="0" w:type="auto"/>
            <w:shd w:val="clear" w:color="auto" w:fill="002060"/>
          </w:tcPr>
          <w:p w14:paraId="0B0902C1" w14:textId="2C00433C" w:rsidR="002B1E5B" w:rsidRDefault="000C57DE" w:rsidP="00920479">
            <w:r>
              <w:rPr>
                <w:b/>
                <w:color w:val="FFFFFF"/>
              </w:rPr>
              <w:noBreakHyphen/>
            </w:r>
          </w:p>
        </w:tc>
        <w:tc>
          <w:tcPr>
            <w:tcW w:w="0" w:type="auto"/>
            <w:shd w:val="clear" w:color="auto" w:fill="002060"/>
          </w:tcPr>
          <w:p w14:paraId="73BB6846" w14:textId="77777777" w:rsidR="002B1E5B" w:rsidRDefault="002B1E5B" w:rsidP="00920479"/>
        </w:tc>
        <w:tc>
          <w:tcPr>
            <w:tcW w:w="0" w:type="auto"/>
            <w:shd w:val="clear" w:color="auto" w:fill="002060"/>
          </w:tcPr>
          <w:p w14:paraId="779C2E2D" w14:textId="77777777" w:rsidR="002B1E5B" w:rsidRDefault="002B1E5B" w:rsidP="00920479"/>
        </w:tc>
      </w:tr>
      <w:tr w:rsidR="002B1E5B" w14:paraId="32E1E1E7" w14:textId="77777777" w:rsidTr="00920479">
        <w:tc>
          <w:tcPr>
            <w:tcW w:w="0" w:type="auto"/>
            <w:shd w:val="clear" w:color="auto" w:fill="002060"/>
          </w:tcPr>
          <w:p w14:paraId="68BC1B1B" w14:textId="77777777" w:rsidR="002B1E5B" w:rsidRDefault="002B1E5B" w:rsidP="00920479">
            <w:r>
              <w:rPr>
                <w:b/>
                <w:color w:val="FFFFFF"/>
              </w:rPr>
              <w:t>Explanation:</w:t>
            </w:r>
          </w:p>
        </w:tc>
        <w:tc>
          <w:tcPr>
            <w:tcW w:w="0" w:type="auto"/>
            <w:shd w:val="clear" w:color="auto" w:fill="002060"/>
          </w:tcPr>
          <w:p w14:paraId="1368CBF4" w14:textId="77777777" w:rsidR="002B1E5B" w:rsidRDefault="002B1E5B" w:rsidP="00920479">
            <w:r>
              <w:rPr>
                <w:b/>
                <w:color w:val="FFFFFF"/>
              </w:rPr>
              <w:t>Set of information for describing the classification of the Document according to a ClassificationSystem@en</w:t>
            </w:r>
          </w:p>
        </w:tc>
        <w:tc>
          <w:tcPr>
            <w:tcW w:w="0" w:type="auto"/>
            <w:shd w:val="clear" w:color="auto" w:fill="002060"/>
          </w:tcPr>
          <w:p w14:paraId="36650DC2" w14:textId="77777777" w:rsidR="002B1E5B" w:rsidRDefault="002B1E5B" w:rsidP="00920479"/>
        </w:tc>
        <w:tc>
          <w:tcPr>
            <w:tcW w:w="0" w:type="auto"/>
            <w:shd w:val="clear" w:color="auto" w:fill="002060"/>
          </w:tcPr>
          <w:p w14:paraId="5DCD9534" w14:textId="77777777" w:rsidR="002B1E5B" w:rsidRDefault="002B1E5B" w:rsidP="00920479"/>
        </w:tc>
      </w:tr>
      <w:tr w:rsidR="002B1E5B" w14:paraId="7BE19BF2" w14:textId="77777777" w:rsidTr="00920479">
        <w:tc>
          <w:tcPr>
            <w:tcW w:w="0" w:type="auto"/>
            <w:shd w:val="clear" w:color="auto" w:fill="002060"/>
          </w:tcPr>
          <w:p w14:paraId="1EA437FB" w14:textId="77777777" w:rsidR="002B1E5B" w:rsidRDefault="002B1E5B" w:rsidP="00920479">
            <w:r>
              <w:rPr>
                <w:b/>
                <w:color w:val="FFFFFF"/>
              </w:rPr>
              <w:t>[SME type]</w:t>
            </w:r>
            <w:r>
              <w:rPr>
                <w:b/>
                <w:color w:val="FFFFFF"/>
              </w:rPr>
              <w:br/>
              <w:t>idShort</w:t>
            </w:r>
          </w:p>
        </w:tc>
        <w:tc>
          <w:tcPr>
            <w:tcW w:w="0" w:type="auto"/>
            <w:shd w:val="clear" w:color="auto" w:fill="002060"/>
          </w:tcPr>
          <w:p w14:paraId="1D046297" w14:textId="77777777" w:rsidR="002B1E5B" w:rsidRDefault="002B1E5B" w:rsidP="00920479">
            <w:r>
              <w:rPr>
                <w:b/>
                <w:color w:val="FFFFFF"/>
              </w:rPr>
              <w:t>semanticId</w:t>
            </w:r>
            <w:r>
              <w:rPr>
                <w:b/>
                <w:color w:val="FFFFFF"/>
              </w:rPr>
              <w:br/>
              <w:t>Description@en</w:t>
            </w:r>
          </w:p>
        </w:tc>
        <w:tc>
          <w:tcPr>
            <w:tcW w:w="0" w:type="auto"/>
            <w:shd w:val="clear" w:color="auto" w:fill="002060"/>
          </w:tcPr>
          <w:p w14:paraId="4C46FC7E" w14:textId="77777777" w:rsidR="002B1E5B" w:rsidRDefault="002B1E5B" w:rsidP="00920479">
            <w:r>
              <w:rPr>
                <w:b/>
                <w:color w:val="FFFFFF"/>
              </w:rPr>
              <w:t>[valueType]</w:t>
            </w:r>
            <w:r>
              <w:rPr>
                <w:b/>
                <w:color w:val="FFFFFF"/>
              </w:rPr>
              <w:br/>
              <w:t>example</w:t>
            </w:r>
          </w:p>
        </w:tc>
        <w:tc>
          <w:tcPr>
            <w:tcW w:w="0" w:type="auto"/>
            <w:shd w:val="clear" w:color="auto" w:fill="002060"/>
          </w:tcPr>
          <w:p w14:paraId="5A514C1B" w14:textId="77777777" w:rsidR="002B1E5B" w:rsidRDefault="002B1E5B" w:rsidP="00920479">
            <w:r>
              <w:rPr>
                <w:b/>
                <w:color w:val="FFFFFF"/>
              </w:rPr>
              <w:t>card.</w:t>
            </w:r>
          </w:p>
        </w:tc>
      </w:tr>
      <w:tr w:rsidR="002B1E5B" w14:paraId="365664F1" w14:textId="77777777" w:rsidTr="00920479">
        <w:tc>
          <w:tcPr>
            <w:tcW w:w="0" w:type="auto"/>
          </w:tcPr>
          <w:p w14:paraId="19288196" w14:textId="77777777" w:rsidR="002B1E5B" w:rsidRDefault="002B1E5B" w:rsidP="00920479">
            <w:r>
              <w:t>[Prop]</w:t>
            </w:r>
            <w:r>
              <w:br/>
              <w:t>ClassId</w:t>
            </w:r>
          </w:p>
        </w:tc>
        <w:tc>
          <w:tcPr>
            <w:tcW w:w="0" w:type="auto"/>
          </w:tcPr>
          <w:p w14:paraId="420015E8" w14:textId="51717C22" w:rsidR="002B1E5B" w:rsidRDefault="002B1E5B" w:rsidP="00920479">
            <w:r>
              <w:t>0173</w:t>
            </w:r>
            <w:r w:rsidR="000C57DE">
              <w:noBreakHyphen/>
            </w:r>
            <w:r>
              <w:t>1#02</w:t>
            </w:r>
            <w:r w:rsidR="000C57DE">
              <w:noBreakHyphen/>
            </w:r>
            <w:r>
              <w:t>ABH996#003</w:t>
            </w:r>
            <w:r>
              <w:br/>
              <w:t xml:space="preserve">Class identifyer Unique ID of the document class within a classficationsystem </w:t>
            </w:r>
            <w:r w:rsidR="000C57DE">
              <w:noBreakHyphen/>
            </w:r>
          </w:p>
        </w:tc>
        <w:tc>
          <w:tcPr>
            <w:tcW w:w="0" w:type="auto"/>
          </w:tcPr>
          <w:p w14:paraId="18554AE3" w14:textId="77777777" w:rsidR="002B1E5B" w:rsidRPr="00F723AC" w:rsidRDefault="002B1E5B" w:rsidP="00920479">
            <w:r w:rsidRPr="00F723AC">
              <w:rPr>
                <w:rFonts w:hint="eastAsia"/>
              </w:rPr>
              <w:t>[String]</w:t>
            </w:r>
          </w:p>
          <w:p w14:paraId="1B26A5A2" w14:textId="77777777" w:rsidR="002B1E5B" w:rsidRPr="00F723AC" w:rsidRDefault="002B1E5B" w:rsidP="00920479"/>
          <w:p w14:paraId="34ACF00C" w14:textId="58149C04" w:rsidR="002B1E5B" w:rsidRPr="00F723AC" w:rsidRDefault="002B1E5B" w:rsidP="00920479">
            <w:r w:rsidRPr="00F723AC">
              <w:rPr>
                <w:rFonts w:hint="eastAsia"/>
              </w:rPr>
              <w:t>03</w:t>
            </w:r>
            <w:r w:rsidR="000C57DE">
              <w:rPr>
                <w:rFonts w:hint="eastAsia"/>
              </w:rPr>
              <w:noBreakHyphen/>
            </w:r>
            <w:r w:rsidRPr="00F723AC">
              <w:rPr>
                <w:rFonts w:hint="eastAsia"/>
              </w:rPr>
              <w:t>02</w:t>
            </w:r>
          </w:p>
        </w:tc>
        <w:tc>
          <w:tcPr>
            <w:tcW w:w="0" w:type="auto"/>
            <w:vAlign w:val="center"/>
          </w:tcPr>
          <w:p w14:paraId="6981DF0A" w14:textId="77777777" w:rsidR="002B1E5B" w:rsidRPr="00F723AC" w:rsidRDefault="002B1E5B" w:rsidP="00920479">
            <w:r w:rsidRPr="00F723AC">
              <w:rPr>
                <w:rFonts w:hint="eastAsia"/>
              </w:rPr>
              <w:t>1</w:t>
            </w:r>
          </w:p>
        </w:tc>
      </w:tr>
      <w:tr w:rsidR="002B1E5B" w14:paraId="34FA6EA5" w14:textId="77777777" w:rsidTr="00920479">
        <w:tc>
          <w:tcPr>
            <w:tcW w:w="0" w:type="auto"/>
          </w:tcPr>
          <w:p w14:paraId="2B6B3104" w14:textId="77777777" w:rsidR="002B1E5B" w:rsidRDefault="002B1E5B" w:rsidP="00920479">
            <w:r>
              <w:t>[MLP]</w:t>
            </w:r>
            <w:r>
              <w:br/>
              <w:t>ClassName</w:t>
            </w:r>
          </w:p>
        </w:tc>
        <w:tc>
          <w:tcPr>
            <w:tcW w:w="0" w:type="auto"/>
          </w:tcPr>
          <w:p w14:paraId="4A443A86" w14:textId="31B780C2" w:rsidR="002B1E5B" w:rsidRDefault="002B1E5B" w:rsidP="00920479">
            <w:r>
              <w:t>0173</w:t>
            </w:r>
            <w:r w:rsidR="000C57DE">
              <w:noBreakHyphen/>
            </w:r>
            <w:r>
              <w:t>1#02</w:t>
            </w:r>
            <w:r w:rsidR="000C57DE">
              <w:noBreakHyphen/>
            </w:r>
            <w:r>
              <w:t>ABJ219#002</w:t>
            </w:r>
            <w:r>
              <w:br/>
              <w:t xml:space="preserve">Class name Name of the class in the classification system </w:t>
            </w:r>
            <w:r w:rsidR="000C57DE">
              <w:noBreakHyphen/>
            </w:r>
          </w:p>
        </w:tc>
        <w:tc>
          <w:tcPr>
            <w:tcW w:w="0" w:type="auto"/>
          </w:tcPr>
          <w:p w14:paraId="3685F8E0" w14:textId="77777777" w:rsidR="002B1E5B" w:rsidRPr="00F723AC" w:rsidRDefault="002B1E5B" w:rsidP="00920479">
            <w:r w:rsidRPr="00F723AC">
              <w:rPr>
                <w:rFonts w:hint="eastAsia"/>
              </w:rPr>
              <w:t>[String]</w:t>
            </w:r>
          </w:p>
          <w:p w14:paraId="4CA98D2E" w14:textId="77777777" w:rsidR="002B1E5B" w:rsidRPr="00F723AC" w:rsidRDefault="002B1E5B" w:rsidP="00920479"/>
          <w:p w14:paraId="1F99F574" w14:textId="77777777" w:rsidR="002B1E5B" w:rsidRPr="00F723AC" w:rsidRDefault="002B1E5B" w:rsidP="00920479">
            <w:r w:rsidRPr="00F723AC">
              <w:rPr>
                <w:rFonts w:hint="eastAsia"/>
              </w:rPr>
              <w:t>Operation@en</w:t>
            </w:r>
          </w:p>
        </w:tc>
        <w:tc>
          <w:tcPr>
            <w:tcW w:w="0" w:type="auto"/>
            <w:vAlign w:val="center"/>
          </w:tcPr>
          <w:p w14:paraId="706A3183" w14:textId="77777777" w:rsidR="002B1E5B" w:rsidRPr="00F723AC" w:rsidRDefault="002B1E5B" w:rsidP="00920479">
            <w:r w:rsidRPr="00F723AC">
              <w:rPr>
                <w:rFonts w:hint="eastAsia"/>
              </w:rPr>
              <w:t>1</w:t>
            </w:r>
          </w:p>
        </w:tc>
      </w:tr>
      <w:tr w:rsidR="002B1E5B" w14:paraId="48214F5E" w14:textId="77777777" w:rsidTr="00920479">
        <w:tc>
          <w:tcPr>
            <w:tcW w:w="0" w:type="auto"/>
          </w:tcPr>
          <w:p w14:paraId="067373C1" w14:textId="77777777" w:rsidR="002B1E5B" w:rsidRDefault="002B1E5B" w:rsidP="00920479">
            <w:r>
              <w:t>[Prop]</w:t>
            </w:r>
            <w:r>
              <w:br/>
              <w:t>ClassificationSystem</w:t>
            </w:r>
          </w:p>
        </w:tc>
        <w:tc>
          <w:tcPr>
            <w:tcW w:w="0" w:type="auto"/>
          </w:tcPr>
          <w:p w14:paraId="162C755A" w14:textId="5CB08A6C" w:rsidR="002B1E5B" w:rsidRDefault="002B1E5B" w:rsidP="00920479">
            <w:r>
              <w:t>0173</w:t>
            </w:r>
            <w:r w:rsidR="000C57DE">
              <w:noBreakHyphen/>
            </w:r>
            <w:r>
              <w:t>1#02</w:t>
            </w:r>
            <w:r w:rsidR="000C57DE">
              <w:noBreakHyphen/>
            </w:r>
            <w:r>
              <w:t>ABH997#003</w:t>
            </w:r>
            <w:r>
              <w:br/>
              <w:t xml:space="preserve">Classification system Identification of the classification system </w:t>
            </w:r>
            <w:r w:rsidR="000C57DE">
              <w:noBreakHyphen/>
            </w:r>
          </w:p>
        </w:tc>
        <w:tc>
          <w:tcPr>
            <w:tcW w:w="0" w:type="auto"/>
          </w:tcPr>
          <w:p w14:paraId="429EC70D" w14:textId="77777777" w:rsidR="002B1E5B" w:rsidRPr="00F723AC" w:rsidRDefault="002B1E5B" w:rsidP="00920479">
            <w:r w:rsidRPr="00F723AC">
              <w:rPr>
                <w:rFonts w:hint="eastAsia"/>
              </w:rPr>
              <w:t>[String]</w:t>
            </w:r>
          </w:p>
          <w:p w14:paraId="604710E4" w14:textId="77777777" w:rsidR="002B1E5B" w:rsidRPr="00F723AC" w:rsidRDefault="002B1E5B" w:rsidP="00920479"/>
          <w:p w14:paraId="215FEC7F" w14:textId="77777777" w:rsidR="002B1E5B" w:rsidRPr="00F723AC" w:rsidRDefault="002B1E5B" w:rsidP="00920479">
            <w:r w:rsidRPr="00F723AC">
              <w:rPr>
                <w:rFonts w:hint="eastAsia"/>
              </w:rPr>
              <w:t>VDI2770:2020</w:t>
            </w:r>
          </w:p>
        </w:tc>
        <w:tc>
          <w:tcPr>
            <w:tcW w:w="0" w:type="auto"/>
            <w:vAlign w:val="center"/>
          </w:tcPr>
          <w:p w14:paraId="78008CAA" w14:textId="77777777" w:rsidR="002B1E5B" w:rsidRPr="00F723AC" w:rsidRDefault="002B1E5B" w:rsidP="00920479">
            <w:r w:rsidRPr="00F723AC">
              <w:rPr>
                <w:rFonts w:hint="eastAsia"/>
              </w:rPr>
              <w:t>1</w:t>
            </w:r>
          </w:p>
        </w:tc>
      </w:tr>
    </w:tbl>
    <w:p w14:paraId="40EE9B7F" w14:textId="77777777" w:rsidR="002B1E5B" w:rsidRDefault="002B1E5B" w:rsidP="002B1E5B"/>
    <w:p w14:paraId="1CD02284"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83"/>
        <w:gridCol w:w="1125"/>
        <w:gridCol w:w="485"/>
      </w:tblGrid>
      <w:tr w:rsidR="002B1E5B" w14:paraId="1CE75361" w14:textId="77777777" w:rsidTr="00920479">
        <w:tc>
          <w:tcPr>
            <w:tcW w:w="0" w:type="auto"/>
            <w:shd w:val="clear" w:color="auto" w:fill="002060"/>
          </w:tcPr>
          <w:p w14:paraId="77C8F173" w14:textId="77777777" w:rsidR="002B1E5B" w:rsidRDefault="002B1E5B" w:rsidP="00920479">
            <w:r>
              <w:rPr>
                <w:b/>
                <w:color w:val="FFFFFF"/>
              </w:rPr>
              <w:t>idShort:</w:t>
            </w:r>
          </w:p>
        </w:tc>
        <w:tc>
          <w:tcPr>
            <w:tcW w:w="0" w:type="auto"/>
            <w:shd w:val="clear" w:color="auto" w:fill="002060"/>
          </w:tcPr>
          <w:p w14:paraId="72E3BE43" w14:textId="77777777" w:rsidR="002B1E5B" w:rsidRDefault="002B1E5B" w:rsidP="00920479">
            <w:r>
              <w:rPr>
                <w:b/>
                <w:color w:val="FFFFFF"/>
              </w:rPr>
              <w:t>DocumentVersions</w:t>
            </w:r>
          </w:p>
        </w:tc>
        <w:tc>
          <w:tcPr>
            <w:tcW w:w="0" w:type="auto"/>
            <w:shd w:val="clear" w:color="auto" w:fill="002060"/>
          </w:tcPr>
          <w:p w14:paraId="2607095A" w14:textId="77777777" w:rsidR="002B1E5B" w:rsidRDefault="002B1E5B" w:rsidP="00920479"/>
        </w:tc>
        <w:tc>
          <w:tcPr>
            <w:tcW w:w="0" w:type="auto"/>
            <w:shd w:val="clear" w:color="auto" w:fill="002060"/>
          </w:tcPr>
          <w:p w14:paraId="76FE82A8" w14:textId="77777777" w:rsidR="002B1E5B" w:rsidRDefault="002B1E5B" w:rsidP="00920479"/>
        </w:tc>
      </w:tr>
      <w:tr w:rsidR="002B1E5B" w14:paraId="6E21D7DD" w14:textId="77777777" w:rsidTr="00920479">
        <w:tc>
          <w:tcPr>
            <w:tcW w:w="0" w:type="auto"/>
            <w:shd w:val="clear" w:color="auto" w:fill="002060"/>
          </w:tcPr>
          <w:p w14:paraId="71767CE3" w14:textId="77777777" w:rsidR="002B1E5B" w:rsidRDefault="002B1E5B" w:rsidP="00920479">
            <w:r>
              <w:rPr>
                <w:b/>
                <w:color w:val="FFFFFF"/>
              </w:rPr>
              <w:t>Class:</w:t>
            </w:r>
          </w:p>
        </w:tc>
        <w:tc>
          <w:tcPr>
            <w:tcW w:w="0" w:type="auto"/>
            <w:shd w:val="clear" w:color="auto" w:fill="002060"/>
          </w:tcPr>
          <w:p w14:paraId="69A209B2" w14:textId="77777777" w:rsidR="002B1E5B" w:rsidRDefault="002B1E5B" w:rsidP="00920479">
            <w:r>
              <w:rPr>
                <w:b/>
                <w:color w:val="FFFFFF"/>
              </w:rPr>
              <w:t>SubmodelElementList</w:t>
            </w:r>
          </w:p>
        </w:tc>
        <w:tc>
          <w:tcPr>
            <w:tcW w:w="0" w:type="auto"/>
            <w:shd w:val="clear" w:color="auto" w:fill="002060"/>
          </w:tcPr>
          <w:p w14:paraId="085AEDF9" w14:textId="77777777" w:rsidR="002B1E5B" w:rsidRDefault="002B1E5B" w:rsidP="00920479"/>
        </w:tc>
        <w:tc>
          <w:tcPr>
            <w:tcW w:w="0" w:type="auto"/>
            <w:shd w:val="clear" w:color="auto" w:fill="002060"/>
          </w:tcPr>
          <w:p w14:paraId="23682A0C" w14:textId="77777777" w:rsidR="002B1E5B" w:rsidRDefault="002B1E5B" w:rsidP="00920479"/>
        </w:tc>
      </w:tr>
      <w:tr w:rsidR="002B1E5B" w14:paraId="57DA66B0" w14:textId="77777777" w:rsidTr="00920479">
        <w:tc>
          <w:tcPr>
            <w:tcW w:w="0" w:type="auto"/>
            <w:shd w:val="clear" w:color="auto" w:fill="002060"/>
          </w:tcPr>
          <w:p w14:paraId="23631A65" w14:textId="77777777" w:rsidR="002B1E5B" w:rsidRDefault="002B1E5B" w:rsidP="00920479">
            <w:r>
              <w:rPr>
                <w:b/>
                <w:color w:val="FFFFFF"/>
              </w:rPr>
              <w:t>semanticId:</w:t>
            </w:r>
          </w:p>
        </w:tc>
        <w:tc>
          <w:tcPr>
            <w:tcW w:w="0" w:type="auto"/>
            <w:shd w:val="clear" w:color="auto" w:fill="002060"/>
          </w:tcPr>
          <w:p w14:paraId="2BF857C1" w14:textId="49EF6146"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ABI503#003</w:t>
            </w:r>
          </w:p>
        </w:tc>
        <w:tc>
          <w:tcPr>
            <w:tcW w:w="0" w:type="auto"/>
            <w:shd w:val="clear" w:color="auto" w:fill="002060"/>
          </w:tcPr>
          <w:p w14:paraId="714B5064" w14:textId="77777777" w:rsidR="002B1E5B" w:rsidRDefault="002B1E5B" w:rsidP="00920479"/>
        </w:tc>
        <w:tc>
          <w:tcPr>
            <w:tcW w:w="0" w:type="auto"/>
            <w:shd w:val="clear" w:color="auto" w:fill="002060"/>
          </w:tcPr>
          <w:p w14:paraId="7157FEE4" w14:textId="77777777" w:rsidR="002B1E5B" w:rsidRDefault="002B1E5B" w:rsidP="00920479"/>
        </w:tc>
      </w:tr>
      <w:tr w:rsidR="002B1E5B" w14:paraId="78893FB0" w14:textId="77777777" w:rsidTr="00920479">
        <w:tc>
          <w:tcPr>
            <w:tcW w:w="0" w:type="auto"/>
            <w:shd w:val="clear" w:color="auto" w:fill="002060"/>
          </w:tcPr>
          <w:p w14:paraId="70A2637F" w14:textId="77777777" w:rsidR="002B1E5B" w:rsidRDefault="002B1E5B" w:rsidP="00920479">
            <w:r>
              <w:rPr>
                <w:b/>
                <w:color w:val="FFFFFF"/>
              </w:rPr>
              <w:t>Parent:</w:t>
            </w:r>
          </w:p>
        </w:tc>
        <w:tc>
          <w:tcPr>
            <w:tcW w:w="0" w:type="auto"/>
            <w:shd w:val="clear" w:color="auto" w:fill="002060"/>
          </w:tcPr>
          <w:p w14:paraId="20CFFF1E" w14:textId="77777777" w:rsidR="002B1E5B" w:rsidRDefault="002B1E5B" w:rsidP="00920479">
            <w:r>
              <w:rPr>
                <w:b/>
                <w:color w:val="FFFFFF"/>
              </w:rPr>
              <w:t>DocumentVersions</w:t>
            </w:r>
          </w:p>
        </w:tc>
        <w:tc>
          <w:tcPr>
            <w:tcW w:w="0" w:type="auto"/>
            <w:shd w:val="clear" w:color="auto" w:fill="002060"/>
          </w:tcPr>
          <w:p w14:paraId="667ADEAA" w14:textId="77777777" w:rsidR="002B1E5B" w:rsidRDefault="002B1E5B" w:rsidP="00920479"/>
        </w:tc>
        <w:tc>
          <w:tcPr>
            <w:tcW w:w="0" w:type="auto"/>
            <w:shd w:val="clear" w:color="auto" w:fill="002060"/>
          </w:tcPr>
          <w:p w14:paraId="12BD0583" w14:textId="77777777" w:rsidR="002B1E5B" w:rsidRDefault="002B1E5B" w:rsidP="00920479"/>
        </w:tc>
      </w:tr>
      <w:tr w:rsidR="002B1E5B" w14:paraId="157410C0" w14:textId="77777777" w:rsidTr="00920479">
        <w:tc>
          <w:tcPr>
            <w:tcW w:w="0" w:type="auto"/>
            <w:shd w:val="clear" w:color="auto" w:fill="002060"/>
          </w:tcPr>
          <w:p w14:paraId="445D3F9E" w14:textId="77777777" w:rsidR="002B1E5B" w:rsidRDefault="002B1E5B" w:rsidP="00920479">
            <w:r>
              <w:rPr>
                <w:b/>
                <w:color w:val="FFFFFF"/>
              </w:rPr>
              <w:t>Explanation:</w:t>
            </w:r>
          </w:p>
        </w:tc>
        <w:tc>
          <w:tcPr>
            <w:tcW w:w="0" w:type="auto"/>
            <w:shd w:val="clear" w:color="auto" w:fill="002060"/>
          </w:tcPr>
          <w:p w14:paraId="485E73D4" w14:textId="131F894E" w:rsidR="002B1E5B" w:rsidRDefault="000C57DE" w:rsidP="00920479">
            <w:r>
              <w:rPr>
                <w:b/>
                <w:color w:val="FFFFFF"/>
              </w:rPr>
              <w:noBreakHyphen/>
            </w:r>
          </w:p>
        </w:tc>
        <w:tc>
          <w:tcPr>
            <w:tcW w:w="0" w:type="auto"/>
            <w:shd w:val="clear" w:color="auto" w:fill="002060"/>
          </w:tcPr>
          <w:p w14:paraId="6A8E6747" w14:textId="77777777" w:rsidR="002B1E5B" w:rsidRDefault="002B1E5B" w:rsidP="00920479"/>
        </w:tc>
        <w:tc>
          <w:tcPr>
            <w:tcW w:w="0" w:type="auto"/>
            <w:shd w:val="clear" w:color="auto" w:fill="002060"/>
          </w:tcPr>
          <w:p w14:paraId="741CF1C5" w14:textId="77777777" w:rsidR="002B1E5B" w:rsidRDefault="002B1E5B" w:rsidP="00920479"/>
        </w:tc>
      </w:tr>
      <w:tr w:rsidR="002B1E5B" w14:paraId="1BB6F2EA" w14:textId="77777777" w:rsidTr="00920479">
        <w:tc>
          <w:tcPr>
            <w:tcW w:w="0" w:type="auto"/>
            <w:shd w:val="clear" w:color="auto" w:fill="002060"/>
          </w:tcPr>
          <w:p w14:paraId="20B344BB" w14:textId="77777777" w:rsidR="002B1E5B" w:rsidRDefault="002B1E5B" w:rsidP="00920479">
            <w:r>
              <w:rPr>
                <w:b/>
                <w:color w:val="FFFFFF"/>
              </w:rPr>
              <w:lastRenderedPageBreak/>
              <w:t>[SME type]</w:t>
            </w:r>
            <w:r>
              <w:rPr>
                <w:b/>
                <w:color w:val="FFFFFF"/>
              </w:rPr>
              <w:br/>
              <w:t>idShort</w:t>
            </w:r>
          </w:p>
        </w:tc>
        <w:tc>
          <w:tcPr>
            <w:tcW w:w="0" w:type="auto"/>
            <w:shd w:val="clear" w:color="auto" w:fill="002060"/>
          </w:tcPr>
          <w:p w14:paraId="18608F81" w14:textId="77777777" w:rsidR="002B1E5B" w:rsidRDefault="002B1E5B" w:rsidP="00920479">
            <w:r>
              <w:rPr>
                <w:b/>
                <w:color w:val="FFFFFF"/>
              </w:rPr>
              <w:t>semanticId</w:t>
            </w:r>
            <w:r>
              <w:rPr>
                <w:b/>
                <w:color w:val="FFFFFF"/>
              </w:rPr>
              <w:br/>
              <w:t>Description@en</w:t>
            </w:r>
          </w:p>
        </w:tc>
        <w:tc>
          <w:tcPr>
            <w:tcW w:w="0" w:type="auto"/>
            <w:shd w:val="clear" w:color="auto" w:fill="002060"/>
          </w:tcPr>
          <w:p w14:paraId="4B6E0BF9" w14:textId="77777777" w:rsidR="002B1E5B" w:rsidRDefault="002B1E5B" w:rsidP="00920479">
            <w:r>
              <w:rPr>
                <w:b/>
                <w:color w:val="FFFFFF"/>
              </w:rPr>
              <w:t>[valueType]</w:t>
            </w:r>
            <w:r>
              <w:rPr>
                <w:b/>
                <w:color w:val="FFFFFF"/>
              </w:rPr>
              <w:br/>
              <w:t>example</w:t>
            </w:r>
          </w:p>
        </w:tc>
        <w:tc>
          <w:tcPr>
            <w:tcW w:w="0" w:type="auto"/>
            <w:shd w:val="clear" w:color="auto" w:fill="002060"/>
          </w:tcPr>
          <w:p w14:paraId="57CE2D91" w14:textId="77777777" w:rsidR="002B1E5B" w:rsidRDefault="002B1E5B" w:rsidP="00920479">
            <w:r>
              <w:rPr>
                <w:b/>
                <w:color w:val="FFFFFF"/>
              </w:rPr>
              <w:t>card.</w:t>
            </w:r>
          </w:p>
        </w:tc>
      </w:tr>
      <w:tr w:rsidR="002B1E5B" w14:paraId="2C9D9979" w14:textId="77777777" w:rsidTr="00920479">
        <w:tc>
          <w:tcPr>
            <w:tcW w:w="0" w:type="auto"/>
          </w:tcPr>
          <w:p w14:paraId="5491A950" w14:textId="17D1E082" w:rsidR="002B1E5B" w:rsidRDefault="002B1E5B" w:rsidP="00920479">
            <w:r>
              <w:t>[SMC]</w:t>
            </w:r>
            <w:r>
              <w:br/>
            </w:r>
            <w:r w:rsidR="000C57DE">
              <w:noBreakHyphen/>
            </w:r>
          </w:p>
        </w:tc>
        <w:tc>
          <w:tcPr>
            <w:tcW w:w="0" w:type="auto"/>
          </w:tcPr>
          <w:p w14:paraId="731945A4" w14:textId="5A8E8CB4" w:rsidR="002B1E5B" w:rsidRDefault="002B1E5B" w:rsidP="00920479">
            <w:r>
              <w:t>0173</w:t>
            </w:r>
            <w:r w:rsidR="000C57DE">
              <w:noBreakHyphen/>
            </w:r>
            <w:r>
              <w:t>1#02</w:t>
            </w:r>
            <w:r w:rsidR="000C57DE">
              <w:noBreakHyphen/>
            </w:r>
            <w:r>
              <w:t>ABI503#003</w:t>
            </w:r>
            <w:r>
              <w:br/>
              <w:t xml:space="preserve">DocumentVersions Information elements of individual Document Version entities </w:t>
            </w:r>
            <w:r w:rsidR="000C57DE">
              <w:noBreakHyphen/>
            </w:r>
          </w:p>
        </w:tc>
        <w:tc>
          <w:tcPr>
            <w:tcW w:w="0" w:type="auto"/>
          </w:tcPr>
          <w:p w14:paraId="2B918DC7" w14:textId="2F520326" w:rsidR="002B1E5B" w:rsidRDefault="002B1E5B" w:rsidP="00920479">
            <w:r>
              <w:t>[</w:t>
            </w:r>
            <w:r w:rsidR="000C57DE">
              <w:noBreakHyphen/>
            </w:r>
            <w:r>
              <w:t>]</w:t>
            </w:r>
            <w:r>
              <w:br/>
              <w:t>15 elements</w:t>
            </w:r>
          </w:p>
        </w:tc>
        <w:tc>
          <w:tcPr>
            <w:tcW w:w="0" w:type="auto"/>
          </w:tcPr>
          <w:p w14:paraId="09F8E609" w14:textId="77777777" w:rsidR="002B1E5B" w:rsidRDefault="002B1E5B" w:rsidP="00920479">
            <w:r>
              <w:rPr>
                <w:rFonts w:hint="eastAsia"/>
              </w:rPr>
              <w:t>1..*</w:t>
            </w:r>
          </w:p>
        </w:tc>
      </w:tr>
    </w:tbl>
    <w:p w14:paraId="35158542" w14:textId="77777777" w:rsidR="002B1E5B" w:rsidRDefault="002B1E5B" w:rsidP="002B1E5B"/>
    <w:p w14:paraId="15A607B3"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2353"/>
        <w:gridCol w:w="4772"/>
        <w:gridCol w:w="1371"/>
        <w:gridCol w:w="485"/>
      </w:tblGrid>
      <w:tr w:rsidR="002B1E5B" w14:paraId="20145462" w14:textId="77777777" w:rsidTr="00920479">
        <w:tc>
          <w:tcPr>
            <w:tcW w:w="0" w:type="auto"/>
            <w:shd w:val="clear" w:color="auto" w:fill="002060"/>
          </w:tcPr>
          <w:p w14:paraId="1D8225E3" w14:textId="77777777" w:rsidR="002B1E5B" w:rsidRDefault="002B1E5B" w:rsidP="00920479">
            <w:r>
              <w:rPr>
                <w:b/>
                <w:color w:val="FFFFFF"/>
              </w:rPr>
              <w:t>idShort:</w:t>
            </w:r>
          </w:p>
        </w:tc>
        <w:tc>
          <w:tcPr>
            <w:tcW w:w="0" w:type="auto"/>
            <w:shd w:val="clear" w:color="auto" w:fill="002060"/>
          </w:tcPr>
          <w:p w14:paraId="24F4305C" w14:textId="1DD836E4" w:rsidR="002B1E5B" w:rsidRDefault="000C57DE" w:rsidP="00920479">
            <w:r>
              <w:rPr>
                <w:b/>
                <w:color w:val="FFFFFF"/>
              </w:rPr>
              <w:noBreakHyphen/>
            </w:r>
          </w:p>
        </w:tc>
        <w:tc>
          <w:tcPr>
            <w:tcW w:w="0" w:type="auto"/>
            <w:shd w:val="clear" w:color="auto" w:fill="002060"/>
          </w:tcPr>
          <w:p w14:paraId="46F00A6B" w14:textId="77777777" w:rsidR="002B1E5B" w:rsidRDefault="002B1E5B" w:rsidP="00920479"/>
        </w:tc>
        <w:tc>
          <w:tcPr>
            <w:tcW w:w="0" w:type="auto"/>
            <w:shd w:val="clear" w:color="auto" w:fill="002060"/>
          </w:tcPr>
          <w:p w14:paraId="01CC9247" w14:textId="77777777" w:rsidR="002B1E5B" w:rsidRDefault="002B1E5B" w:rsidP="00920479"/>
        </w:tc>
      </w:tr>
      <w:tr w:rsidR="002B1E5B" w14:paraId="795DE839" w14:textId="77777777" w:rsidTr="00920479">
        <w:tc>
          <w:tcPr>
            <w:tcW w:w="0" w:type="auto"/>
            <w:shd w:val="clear" w:color="auto" w:fill="002060"/>
          </w:tcPr>
          <w:p w14:paraId="46F5FBFC" w14:textId="77777777" w:rsidR="002B1E5B" w:rsidRDefault="002B1E5B" w:rsidP="00920479">
            <w:r>
              <w:rPr>
                <w:b/>
                <w:color w:val="FFFFFF"/>
              </w:rPr>
              <w:t>Class:</w:t>
            </w:r>
          </w:p>
        </w:tc>
        <w:tc>
          <w:tcPr>
            <w:tcW w:w="0" w:type="auto"/>
            <w:shd w:val="clear" w:color="auto" w:fill="002060"/>
          </w:tcPr>
          <w:p w14:paraId="65D0CEDB" w14:textId="77777777" w:rsidR="002B1E5B" w:rsidRDefault="002B1E5B" w:rsidP="00920479">
            <w:r>
              <w:rPr>
                <w:b/>
                <w:color w:val="FFFFFF"/>
              </w:rPr>
              <w:t>SubmodelElementCollection</w:t>
            </w:r>
          </w:p>
        </w:tc>
        <w:tc>
          <w:tcPr>
            <w:tcW w:w="0" w:type="auto"/>
            <w:shd w:val="clear" w:color="auto" w:fill="002060"/>
          </w:tcPr>
          <w:p w14:paraId="169C9F5F" w14:textId="77777777" w:rsidR="002B1E5B" w:rsidRDefault="002B1E5B" w:rsidP="00920479"/>
        </w:tc>
        <w:tc>
          <w:tcPr>
            <w:tcW w:w="0" w:type="auto"/>
            <w:shd w:val="clear" w:color="auto" w:fill="002060"/>
          </w:tcPr>
          <w:p w14:paraId="119AC400" w14:textId="77777777" w:rsidR="002B1E5B" w:rsidRDefault="002B1E5B" w:rsidP="00920479"/>
        </w:tc>
      </w:tr>
      <w:tr w:rsidR="002B1E5B" w14:paraId="52337603" w14:textId="77777777" w:rsidTr="00920479">
        <w:tc>
          <w:tcPr>
            <w:tcW w:w="0" w:type="auto"/>
            <w:shd w:val="clear" w:color="auto" w:fill="002060"/>
          </w:tcPr>
          <w:p w14:paraId="22A2C3B3" w14:textId="77777777" w:rsidR="002B1E5B" w:rsidRDefault="002B1E5B" w:rsidP="00920479">
            <w:r>
              <w:rPr>
                <w:b/>
                <w:color w:val="FFFFFF"/>
              </w:rPr>
              <w:t>semanticId:</w:t>
            </w:r>
          </w:p>
        </w:tc>
        <w:tc>
          <w:tcPr>
            <w:tcW w:w="0" w:type="auto"/>
            <w:shd w:val="clear" w:color="auto" w:fill="002060"/>
          </w:tcPr>
          <w:p w14:paraId="593A8091" w14:textId="6EC7709B"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ABI503#003</w:t>
            </w:r>
          </w:p>
        </w:tc>
        <w:tc>
          <w:tcPr>
            <w:tcW w:w="0" w:type="auto"/>
            <w:shd w:val="clear" w:color="auto" w:fill="002060"/>
          </w:tcPr>
          <w:p w14:paraId="34633303" w14:textId="77777777" w:rsidR="002B1E5B" w:rsidRDefault="002B1E5B" w:rsidP="00920479"/>
        </w:tc>
        <w:tc>
          <w:tcPr>
            <w:tcW w:w="0" w:type="auto"/>
            <w:shd w:val="clear" w:color="auto" w:fill="002060"/>
          </w:tcPr>
          <w:p w14:paraId="5CA8C8FD" w14:textId="77777777" w:rsidR="002B1E5B" w:rsidRDefault="002B1E5B" w:rsidP="00920479"/>
        </w:tc>
      </w:tr>
      <w:tr w:rsidR="002B1E5B" w14:paraId="755463CE" w14:textId="77777777" w:rsidTr="00920479">
        <w:tc>
          <w:tcPr>
            <w:tcW w:w="0" w:type="auto"/>
            <w:shd w:val="clear" w:color="auto" w:fill="002060"/>
          </w:tcPr>
          <w:p w14:paraId="1B4344B5" w14:textId="77777777" w:rsidR="002B1E5B" w:rsidRDefault="002B1E5B" w:rsidP="00920479">
            <w:r>
              <w:rPr>
                <w:b/>
                <w:color w:val="FFFFFF"/>
              </w:rPr>
              <w:t>Parent:</w:t>
            </w:r>
          </w:p>
        </w:tc>
        <w:tc>
          <w:tcPr>
            <w:tcW w:w="0" w:type="auto"/>
            <w:shd w:val="clear" w:color="auto" w:fill="002060"/>
          </w:tcPr>
          <w:p w14:paraId="7EAF91A4" w14:textId="1D3B5739" w:rsidR="002B1E5B" w:rsidRDefault="000C57DE" w:rsidP="00920479">
            <w:r>
              <w:rPr>
                <w:b/>
                <w:color w:val="FFFFFF"/>
              </w:rPr>
              <w:noBreakHyphen/>
            </w:r>
          </w:p>
        </w:tc>
        <w:tc>
          <w:tcPr>
            <w:tcW w:w="0" w:type="auto"/>
            <w:shd w:val="clear" w:color="auto" w:fill="002060"/>
          </w:tcPr>
          <w:p w14:paraId="30734221" w14:textId="77777777" w:rsidR="002B1E5B" w:rsidRDefault="002B1E5B" w:rsidP="00920479"/>
        </w:tc>
        <w:tc>
          <w:tcPr>
            <w:tcW w:w="0" w:type="auto"/>
            <w:shd w:val="clear" w:color="auto" w:fill="002060"/>
          </w:tcPr>
          <w:p w14:paraId="50BCC813" w14:textId="77777777" w:rsidR="002B1E5B" w:rsidRDefault="002B1E5B" w:rsidP="00920479"/>
        </w:tc>
      </w:tr>
      <w:tr w:rsidR="002B1E5B" w14:paraId="15DD6ECA" w14:textId="77777777" w:rsidTr="00920479">
        <w:tc>
          <w:tcPr>
            <w:tcW w:w="0" w:type="auto"/>
            <w:shd w:val="clear" w:color="auto" w:fill="002060"/>
          </w:tcPr>
          <w:p w14:paraId="4185CD0C" w14:textId="77777777" w:rsidR="002B1E5B" w:rsidRDefault="002B1E5B" w:rsidP="00920479">
            <w:r>
              <w:rPr>
                <w:b/>
                <w:color w:val="FFFFFF"/>
              </w:rPr>
              <w:t>Explanation:</w:t>
            </w:r>
          </w:p>
        </w:tc>
        <w:tc>
          <w:tcPr>
            <w:tcW w:w="0" w:type="auto"/>
            <w:shd w:val="clear" w:color="auto" w:fill="002060"/>
          </w:tcPr>
          <w:p w14:paraId="45181EE6" w14:textId="46A35CCC" w:rsidR="002B1E5B" w:rsidRDefault="000C57DE" w:rsidP="00920479">
            <w:r>
              <w:rPr>
                <w:b/>
                <w:color w:val="FFFFFF"/>
              </w:rPr>
              <w:noBreakHyphen/>
            </w:r>
          </w:p>
        </w:tc>
        <w:tc>
          <w:tcPr>
            <w:tcW w:w="0" w:type="auto"/>
            <w:shd w:val="clear" w:color="auto" w:fill="002060"/>
          </w:tcPr>
          <w:p w14:paraId="496639B7" w14:textId="77777777" w:rsidR="002B1E5B" w:rsidRDefault="002B1E5B" w:rsidP="00920479"/>
        </w:tc>
        <w:tc>
          <w:tcPr>
            <w:tcW w:w="0" w:type="auto"/>
            <w:shd w:val="clear" w:color="auto" w:fill="002060"/>
          </w:tcPr>
          <w:p w14:paraId="71C10B5A" w14:textId="77777777" w:rsidR="002B1E5B" w:rsidRDefault="002B1E5B" w:rsidP="00920479"/>
        </w:tc>
      </w:tr>
      <w:tr w:rsidR="002B1E5B" w14:paraId="3D5DA83D" w14:textId="77777777" w:rsidTr="00920479">
        <w:tc>
          <w:tcPr>
            <w:tcW w:w="0" w:type="auto"/>
            <w:shd w:val="clear" w:color="auto" w:fill="002060"/>
          </w:tcPr>
          <w:p w14:paraId="6AEFEEDB" w14:textId="77777777" w:rsidR="002B1E5B" w:rsidRDefault="002B1E5B" w:rsidP="00920479">
            <w:r>
              <w:rPr>
                <w:b/>
                <w:color w:val="FFFFFF"/>
              </w:rPr>
              <w:t>[SME type]</w:t>
            </w:r>
            <w:r>
              <w:rPr>
                <w:b/>
                <w:color w:val="FFFFFF"/>
              </w:rPr>
              <w:br/>
              <w:t>idShort</w:t>
            </w:r>
          </w:p>
        </w:tc>
        <w:tc>
          <w:tcPr>
            <w:tcW w:w="0" w:type="auto"/>
            <w:shd w:val="clear" w:color="auto" w:fill="002060"/>
          </w:tcPr>
          <w:p w14:paraId="11AB3F99" w14:textId="77777777" w:rsidR="002B1E5B" w:rsidRDefault="002B1E5B" w:rsidP="00920479">
            <w:r>
              <w:rPr>
                <w:b/>
                <w:color w:val="FFFFFF"/>
              </w:rPr>
              <w:t>semanticId</w:t>
            </w:r>
            <w:r>
              <w:rPr>
                <w:b/>
                <w:color w:val="FFFFFF"/>
              </w:rPr>
              <w:br/>
              <w:t>Description@en</w:t>
            </w:r>
          </w:p>
        </w:tc>
        <w:tc>
          <w:tcPr>
            <w:tcW w:w="0" w:type="auto"/>
            <w:shd w:val="clear" w:color="auto" w:fill="002060"/>
          </w:tcPr>
          <w:p w14:paraId="71B383C1" w14:textId="77777777" w:rsidR="002B1E5B" w:rsidRDefault="002B1E5B" w:rsidP="00920479">
            <w:r>
              <w:rPr>
                <w:b/>
                <w:color w:val="FFFFFF"/>
              </w:rPr>
              <w:t>[valueType]</w:t>
            </w:r>
            <w:r>
              <w:rPr>
                <w:b/>
                <w:color w:val="FFFFFF"/>
              </w:rPr>
              <w:br/>
              <w:t>example</w:t>
            </w:r>
          </w:p>
        </w:tc>
        <w:tc>
          <w:tcPr>
            <w:tcW w:w="0" w:type="auto"/>
            <w:shd w:val="clear" w:color="auto" w:fill="002060"/>
          </w:tcPr>
          <w:p w14:paraId="0ED285A4" w14:textId="77777777" w:rsidR="002B1E5B" w:rsidRDefault="002B1E5B" w:rsidP="00920479">
            <w:r>
              <w:rPr>
                <w:b/>
                <w:color w:val="FFFFFF"/>
              </w:rPr>
              <w:t>card.</w:t>
            </w:r>
          </w:p>
        </w:tc>
      </w:tr>
      <w:tr w:rsidR="002B1E5B" w14:paraId="4D0A49D6" w14:textId="77777777" w:rsidTr="00920479">
        <w:tc>
          <w:tcPr>
            <w:tcW w:w="0" w:type="auto"/>
          </w:tcPr>
          <w:p w14:paraId="4D0C06D3" w14:textId="77777777" w:rsidR="002B1E5B" w:rsidRDefault="002B1E5B" w:rsidP="00920479">
            <w:r>
              <w:t>[SML]</w:t>
            </w:r>
            <w:r>
              <w:br/>
              <w:t>Language</w:t>
            </w:r>
          </w:p>
        </w:tc>
        <w:tc>
          <w:tcPr>
            <w:tcW w:w="0" w:type="auto"/>
          </w:tcPr>
          <w:p w14:paraId="616E9E3F" w14:textId="7203ECCD" w:rsidR="002B1E5B" w:rsidRDefault="002B1E5B" w:rsidP="00920479">
            <w:r>
              <w:t>0173</w:t>
            </w:r>
            <w:r w:rsidR="000C57DE">
              <w:noBreakHyphen/>
            </w:r>
            <w:r>
              <w:t>1#02</w:t>
            </w:r>
            <w:r w:rsidR="000C57DE">
              <w:noBreakHyphen/>
            </w:r>
            <w:r>
              <w:t>AAN468#008</w:t>
            </w:r>
            <w:r>
              <w:br/>
              <w:t xml:space="preserve">Language of document Language style of the document </w:t>
            </w:r>
            <w:r w:rsidR="000C57DE">
              <w:noBreakHyphen/>
            </w:r>
          </w:p>
        </w:tc>
        <w:tc>
          <w:tcPr>
            <w:tcW w:w="0" w:type="auto"/>
          </w:tcPr>
          <w:p w14:paraId="6BB9CFAB" w14:textId="77777777" w:rsidR="002B1E5B" w:rsidRPr="005A3EC7" w:rsidRDefault="002B1E5B" w:rsidP="00920479">
            <w:r w:rsidRPr="005A3EC7">
              <w:rPr>
                <w:rFonts w:hint="eastAsia"/>
              </w:rPr>
              <w:t>[Property]</w:t>
            </w:r>
          </w:p>
          <w:p w14:paraId="5260CBD4" w14:textId="77777777" w:rsidR="002B1E5B" w:rsidRPr="005A3EC7" w:rsidRDefault="002B1E5B" w:rsidP="00920479"/>
          <w:p w14:paraId="667875D4" w14:textId="77777777" w:rsidR="002B1E5B" w:rsidRPr="005A3EC7" w:rsidRDefault="002B1E5B" w:rsidP="00920479">
            <w:r w:rsidRPr="005A3EC7">
              <w:rPr>
                <w:rFonts w:hint="eastAsia"/>
              </w:rPr>
              <w:t>en</w:t>
            </w:r>
          </w:p>
        </w:tc>
        <w:tc>
          <w:tcPr>
            <w:tcW w:w="0" w:type="auto"/>
            <w:vAlign w:val="center"/>
          </w:tcPr>
          <w:p w14:paraId="364D42D9" w14:textId="77777777" w:rsidR="002B1E5B" w:rsidRPr="005A3EC7" w:rsidRDefault="002B1E5B" w:rsidP="00920479">
            <w:r w:rsidRPr="005A3EC7">
              <w:rPr>
                <w:rFonts w:hint="eastAsia"/>
              </w:rPr>
              <w:t>1</w:t>
            </w:r>
          </w:p>
        </w:tc>
      </w:tr>
      <w:tr w:rsidR="002B1E5B" w14:paraId="3106C8BE" w14:textId="77777777" w:rsidTr="00920479">
        <w:tc>
          <w:tcPr>
            <w:tcW w:w="0" w:type="auto"/>
          </w:tcPr>
          <w:p w14:paraId="1EBF69C4" w14:textId="77777777" w:rsidR="002B1E5B" w:rsidRDefault="002B1E5B" w:rsidP="00920479">
            <w:r>
              <w:t>[Prop]</w:t>
            </w:r>
            <w:r>
              <w:br/>
              <w:t>Version</w:t>
            </w:r>
          </w:p>
        </w:tc>
        <w:tc>
          <w:tcPr>
            <w:tcW w:w="0" w:type="auto"/>
          </w:tcPr>
          <w:p w14:paraId="30494192" w14:textId="22CCBC2D" w:rsidR="002B1E5B" w:rsidRDefault="002B1E5B" w:rsidP="00920479">
            <w:r>
              <w:t>0173</w:t>
            </w:r>
            <w:r w:rsidR="000C57DE">
              <w:noBreakHyphen/>
            </w:r>
            <w:r>
              <w:t>1#02</w:t>
            </w:r>
            <w:r w:rsidR="000C57DE">
              <w:noBreakHyphen/>
            </w:r>
            <w:r>
              <w:t>AAP003#005</w:t>
            </w:r>
            <w:r>
              <w:br/>
              <w:t xml:space="preserve">Document version Design that partly deviates from the previous </w:t>
            </w:r>
            <w:r w:rsidR="000C57DE">
              <w:noBreakHyphen/>
            </w:r>
          </w:p>
        </w:tc>
        <w:tc>
          <w:tcPr>
            <w:tcW w:w="0" w:type="auto"/>
          </w:tcPr>
          <w:p w14:paraId="05654ED1" w14:textId="77777777" w:rsidR="002B1E5B" w:rsidRPr="005A3EC7" w:rsidRDefault="002B1E5B" w:rsidP="00920479">
            <w:r w:rsidRPr="005A3EC7">
              <w:rPr>
                <w:rFonts w:hint="eastAsia"/>
              </w:rPr>
              <w:t>[String]</w:t>
            </w:r>
          </w:p>
          <w:p w14:paraId="1A8D5410" w14:textId="77777777" w:rsidR="002B1E5B" w:rsidRPr="005A3EC7" w:rsidRDefault="002B1E5B" w:rsidP="00920479"/>
          <w:p w14:paraId="3ADE9CC4" w14:textId="77777777" w:rsidR="002B1E5B" w:rsidRPr="005A3EC7" w:rsidRDefault="002B1E5B" w:rsidP="00920479">
            <w:r w:rsidRPr="005A3EC7">
              <w:rPr>
                <w:rFonts w:hint="eastAsia"/>
              </w:rPr>
              <w:t>V1.2</w:t>
            </w:r>
          </w:p>
        </w:tc>
        <w:tc>
          <w:tcPr>
            <w:tcW w:w="0" w:type="auto"/>
            <w:vAlign w:val="center"/>
          </w:tcPr>
          <w:p w14:paraId="0930D277" w14:textId="77777777" w:rsidR="002B1E5B" w:rsidRPr="005A3EC7" w:rsidRDefault="002B1E5B" w:rsidP="00920479">
            <w:r w:rsidRPr="005A3EC7">
              <w:rPr>
                <w:rFonts w:hint="eastAsia"/>
              </w:rPr>
              <w:t>1</w:t>
            </w:r>
          </w:p>
        </w:tc>
      </w:tr>
      <w:tr w:rsidR="002B1E5B" w14:paraId="52E07A7B" w14:textId="77777777" w:rsidTr="00920479">
        <w:tc>
          <w:tcPr>
            <w:tcW w:w="0" w:type="auto"/>
          </w:tcPr>
          <w:p w14:paraId="6C4FECA0" w14:textId="77777777" w:rsidR="002B1E5B" w:rsidRDefault="002B1E5B" w:rsidP="00920479">
            <w:r>
              <w:t>[MLP]</w:t>
            </w:r>
            <w:r>
              <w:br/>
              <w:t>Title</w:t>
            </w:r>
          </w:p>
        </w:tc>
        <w:tc>
          <w:tcPr>
            <w:tcW w:w="0" w:type="auto"/>
          </w:tcPr>
          <w:p w14:paraId="51359A87" w14:textId="4C8D2D4E" w:rsidR="002B1E5B" w:rsidRDefault="002B1E5B" w:rsidP="00920479">
            <w:r>
              <w:t>0173</w:t>
            </w:r>
            <w:r w:rsidR="000C57DE">
              <w:noBreakHyphen/>
            </w:r>
            <w:r>
              <w:t>1#02</w:t>
            </w:r>
            <w:r w:rsidR="000C57DE">
              <w:noBreakHyphen/>
            </w:r>
            <w:r>
              <w:t>ABG940#003</w:t>
            </w:r>
            <w:r>
              <w:br/>
              <w:t xml:space="preserve">Document name Name of the document </w:t>
            </w:r>
            <w:r w:rsidR="000C57DE">
              <w:noBreakHyphen/>
            </w:r>
          </w:p>
        </w:tc>
        <w:tc>
          <w:tcPr>
            <w:tcW w:w="0" w:type="auto"/>
          </w:tcPr>
          <w:p w14:paraId="1076162C" w14:textId="77777777" w:rsidR="002B1E5B" w:rsidRPr="005A3EC7" w:rsidRDefault="002B1E5B" w:rsidP="00920479">
            <w:r w:rsidRPr="005A3EC7">
              <w:rPr>
                <w:rFonts w:hint="eastAsia"/>
              </w:rPr>
              <w:t>[String]</w:t>
            </w:r>
          </w:p>
          <w:p w14:paraId="1D3D4365" w14:textId="77777777" w:rsidR="002B1E5B" w:rsidRPr="005A3EC7" w:rsidRDefault="002B1E5B" w:rsidP="00920479"/>
          <w:p w14:paraId="524F3003" w14:textId="77777777" w:rsidR="002B1E5B" w:rsidRPr="005A3EC7" w:rsidRDefault="002B1E5B" w:rsidP="00920479">
            <w:r w:rsidRPr="005A3EC7">
              <w:rPr>
                <w:rFonts w:hint="eastAsia"/>
              </w:rPr>
              <w:t>Examplary title@en</w:t>
            </w:r>
          </w:p>
        </w:tc>
        <w:tc>
          <w:tcPr>
            <w:tcW w:w="0" w:type="auto"/>
            <w:vAlign w:val="center"/>
          </w:tcPr>
          <w:p w14:paraId="42F1D761" w14:textId="77777777" w:rsidR="002B1E5B" w:rsidRPr="005A3EC7" w:rsidRDefault="002B1E5B" w:rsidP="00920479">
            <w:r w:rsidRPr="005A3EC7">
              <w:rPr>
                <w:rFonts w:hint="eastAsia"/>
              </w:rPr>
              <w:t>1</w:t>
            </w:r>
          </w:p>
        </w:tc>
      </w:tr>
      <w:tr w:rsidR="002B1E5B" w14:paraId="185244BE" w14:textId="77777777" w:rsidTr="00920479">
        <w:tc>
          <w:tcPr>
            <w:tcW w:w="0" w:type="auto"/>
          </w:tcPr>
          <w:p w14:paraId="08C79D26" w14:textId="77777777" w:rsidR="002B1E5B" w:rsidRDefault="002B1E5B" w:rsidP="00920479">
            <w:r>
              <w:t>[MLP]</w:t>
            </w:r>
            <w:r>
              <w:br/>
              <w:t>Subtitle</w:t>
            </w:r>
          </w:p>
        </w:tc>
        <w:tc>
          <w:tcPr>
            <w:tcW w:w="0" w:type="auto"/>
          </w:tcPr>
          <w:p w14:paraId="6CE473D3" w14:textId="223694AB" w:rsidR="002B1E5B" w:rsidRDefault="002B1E5B" w:rsidP="00920479">
            <w:r>
              <w:t>0173</w:t>
            </w:r>
            <w:r w:rsidR="000C57DE">
              <w:noBreakHyphen/>
            </w:r>
            <w:r>
              <w:t>1#02</w:t>
            </w:r>
            <w:r w:rsidR="000C57DE">
              <w:noBreakHyphen/>
            </w:r>
            <w:r>
              <w:t>ABH998#003</w:t>
            </w:r>
            <w:r>
              <w:br/>
              <w:t>Subtitle List of language</w:t>
            </w:r>
            <w:r w:rsidR="000C57DE">
              <w:noBreakHyphen/>
            </w:r>
            <w:r>
              <w:t xml:space="preserve">dependent subtitles of the document </w:t>
            </w:r>
            <w:r w:rsidR="000C57DE">
              <w:noBreakHyphen/>
            </w:r>
          </w:p>
        </w:tc>
        <w:tc>
          <w:tcPr>
            <w:tcW w:w="0" w:type="auto"/>
          </w:tcPr>
          <w:p w14:paraId="133C4843" w14:textId="77777777" w:rsidR="002B1E5B" w:rsidRPr="005A3EC7" w:rsidRDefault="002B1E5B" w:rsidP="00920479">
            <w:r w:rsidRPr="005A3EC7">
              <w:rPr>
                <w:rFonts w:hint="eastAsia"/>
              </w:rPr>
              <w:t>[String]</w:t>
            </w:r>
          </w:p>
          <w:p w14:paraId="0AACE751" w14:textId="77777777" w:rsidR="002B1E5B" w:rsidRPr="005A3EC7" w:rsidRDefault="002B1E5B" w:rsidP="00920479"/>
          <w:p w14:paraId="2632D203" w14:textId="77777777" w:rsidR="002B1E5B" w:rsidRPr="005A3EC7" w:rsidRDefault="002B1E5B" w:rsidP="00920479">
            <w:r w:rsidRPr="005A3EC7">
              <w:rPr>
                <w:rFonts w:hint="eastAsia"/>
              </w:rPr>
              <w:t>Examplary subtitle@en</w:t>
            </w:r>
          </w:p>
        </w:tc>
        <w:tc>
          <w:tcPr>
            <w:tcW w:w="0" w:type="auto"/>
            <w:vAlign w:val="center"/>
          </w:tcPr>
          <w:p w14:paraId="06AF90CA" w14:textId="77777777" w:rsidR="002B1E5B" w:rsidRPr="005A3EC7" w:rsidRDefault="002B1E5B" w:rsidP="00920479">
            <w:r w:rsidRPr="005A3EC7">
              <w:rPr>
                <w:rFonts w:hint="eastAsia"/>
              </w:rPr>
              <w:t>0..1</w:t>
            </w:r>
          </w:p>
        </w:tc>
      </w:tr>
      <w:tr w:rsidR="002B1E5B" w14:paraId="46CDE4AF" w14:textId="77777777" w:rsidTr="00920479">
        <w:tc>
          <w:tcPr>
            <w:tcW w:w="0" w:type="auto"/>
          </w:tcPr>
          <w:p w14:paraId="2723D8B5" w14:textId="77777777" w:rsidR="002B1E5B" w:rsidRDefault="002B1E5B" w:rsidP="00920479">
            <w:r>
              <w:t>[MLP]</w:t>
            </w:r>
            <w:r>
              <w:br/>
              <w:t>Description</w:t>
            </w:r>
          </w:p>
        </w:tc>
        <w:tc>
          <w:tcPr>
            <w:tcW w:w="0" w:type="auto"/>
          </w:tcPr>
          <w:p w14:paraId="253D6DA0" w14:textId="1D53CC2E" w:rsidR="002B1E5B" w:rsidRDefault="002B1E5B" w:rsidP="00920479">
            <w:r>
              <w:t>0173</w:t>
            </w:r>
            <w:r w:rsidR="000C57DE">
              <w:noBreakHyphen/>
            </w:r>
            <w:r>
              <w:t>1#02</w:t>
            </w:r>
            <w:r w:rsidR="000C57DE">
              <w:noBreakHyphen/>
            </w:r>
            <w:r>
              <w:t>AAN466#004</w:t>
            </w:r>
            <w:r>
              <w:br/>
              <w:t xml:space="preserve">Document description Plain text characterizing the content of the document </w:t>
            </w:r>
            <w:r w:rsidR="000C57DE">
              <w:noBreakHyphen/>
            </w:r>
          </w:p>
        </w:tc>
        <w:tc>
          <w:tcPr>
            <w:tcW w:w="0" w:type="auto"/>
          </w:tcPr>
          <w:p w14:paraId="40A34CBF" w14:textId="77777777" w:rsidR="002B1E5B" w:rsidRPr="005A3EC7" w:rsidRDefault="002B1E5B" w:rsidP="00920479">
            <w:r w:rsidRPr="005A3EC7">
              <w:rPr>
                <w:rFonts w:hint="eastAsia"/>
              </w:rPr>
              <w:t>[String]</w:t>
            </w:r>
          </w:p>
          <w:p w14:paraId="53C40903" w14:textId="77777777" w:rsidR="002B1E5B" w:rsidRPr="005A3EC7" w:rsidRDefault="002B1E5B" w:rsidP="00920479"/>
          <w:p w14:paraId="229A98D3" w14:textId="77777777" w:rsidR="002B1E5B" w:rsidRPr="005A3EC7" w:rsidRDefault="002B1E5B" w:rsidP="00920479">
            <w:r w:rsidRPr="005A3EC7">
              <w:rPr>
                <w:rFonts w:hint="eastAsia"/>
              </w:rPr>
              <w:t>Abstract@en</w:t>
            </w:r>
          </w:p>
        </w:tc>
        <w:tc>
          <w:tcPr>
            <w:tcW w:w="0" w:type="auto"/>
            <w:vAlign w:val="center"/>
          </w:tcPr>
          <w:p w14:paraId="1FE59D3D" w14:textId="77777777" w:rsidR="002B1E5B" w:rsidRPr="005A3EC7" w:rsidRDefault="002B1E5B" w:rsidP="00920479">
            <w:r w:rsidRPr="005A3EC7">
              <w:rPr>
                <w:rFonts w:hint="eastAsia"/>
              </w:rPr>
              <w:t>1</w:t>
            </w:r>
          </w:p>
        </w:tc>
      </w:tr>
      <w:tr w:rsidR="002B1E5B" w14:paraId="798D021A" w14:textId="77777777" w:rsidTr="00920479">
        <w:tc>
          <w:tcPr>
            <w:tcW w:w="0" w:type="auto"/>
          </w:tcPr>
          <w:p w14:paraId="63CAD7E7" w14:textId="77777777" w:rsidR="002B1E5B" w:rsidRDefault="002B1E5B" w:rsidP="00920479">
            <w:r>
              <w:t>[MLP]</w:t>
            </w:r>
            <w:r>
              <w:br/>
              <w:t>KeyWords</w:t>
            </w:r>
          </w:p>
        </w:tc>
        <w:tc>
          <w:tcPr>
            <w:tcW w:w="0" w:type="auto"/>
          </w:tcPr>
          <w:p w14:paraId="77C999F2" w14:textId="1C429DFC" w:rsidR="002B1E5B" w:rsidRDefault="002B1E5B" w:rsidP="00920479">
            <w:r>
              <w:t>0173</w:t>
            </w:r>
            <w:r w:rsidR="000C57DE">
              <w:noBreakHyphen/>
            </w:r>
            <w:r>
              <w:t>1#02</w:t>
            </w:r>
            <w:r w:rsidR="000C57DE">
              <w:noBreakHyphen/>
            </w:r>
            <w:r>
              <w:t>ABH999#003</w:t>
            </w:r>
            <w:r>
              <w:br/>
              <w:t>Keywords List of language</w:t>
            </w:r>
            <w:r w:rsidR="000C57DE">
              <w:noBreakHyphen/>
            </w:r>
            <w:r>
              <w:t xml:space="preserve">dependent keywords of the document </w:t>
            </w:r>
            <w:r w:rsidR="000C57DE">
              <w:noBreakHyphen/>
            </w:r>
          </w:p>
        </w:tc>
        <w:tc>
          <w:tcPr>
            <w:tcW w:w="0" w:type="auto"/>
          </w:tcPr>
          <w:p w14:paraId="0C23E1BD" w14:textId="77777777" w:rsidR="002B1E5B" w:rsidRPr="005A3EC7" w:rsidRDefault="002B1E5B" w:rsidP="00920479">
            <w:r w:rsidRPr="005A3EC7">
              <w:rPr>
                <w:rFonts w:hint="eastAsia"/>
              </w:rPr>
              <w:t>[String]</w:t>
            </w:r>
          </w:p>
          <w:p w14:paraId="5797B6D9" w14:textId="77777777" w:rsidR="002B1E5B" w:rsidRPr="005A3EC7" w:rsidRDefault="002B1E5B" w:rsidP="00920479"/>
          <w:p w14:paraId="724E7C98" w14:textId="77777777" w:rsidR="002B1E5B" w:rsidRPr="005A3EC7" w:rsidRDefault="002B1E5B" w:rsidP="00920479">
            <w:r w:rsidRPr="005A3EC7">
              <w:rPr>
                <w:rFonts w:hint="eastAsia"/>
              </w:rPr>
              <w:t>Examplary keywords@en</w:t>
            </w:r>
          </w:p>
        </w:tc>
        <w:tc>
          <w:tcPr>
            <w:tcW w:w="0" w:type="auto"/>
            <w:vAlign w:val="center"/>
          </w:tcPr>
          <w:p w14:paraId="480EC449" w14:textId="77777777" w:rsidR="002B1E5B" w:rsidRPr="005A3EC7" w:rsidRDefault="002B1E5B" w:rsidP="00920479">
            <w:r w:rsidRPr="005A3EC7">
              <w:rPr>
                <w:rFonts w:hint="eastAsia"/>
              </w:rPr>
              <w:t>0..1</w:t>
            </w:r>
          </w:p>
        </w:tc>
      </w:tr>
      <w:tr w:rsidR="002B1E5B" w14:paraId="5CF11F46" w14:textId="77777777" w:rsidTr="00920479">
        <w:tc>
          <w:tcPr>
            <w:tcW w:w="0" w:type="auto"/>
          </w:tcPr>
          <w:p w14:paraId="31969AA1" w14:textId="77777777" w:rsidR="002B1E5B" w:rsidRDefault="002B1E5B" w:rsidP="00920479">
            <w:r>
              <w:t>[Prop]</w:t>
            </w:r>
            <w:r>
              <w:br/>
            </w:r>
            <w:r>
              <w:lastRenderedPageBreak/>
              <w:t>StatusSetDate</w:t>
            </w:r>
          </w:p>
        </w:tc>
        <w:tc>
          <w:tcPr>
            <w:tcW w:w="0" w:type="auto"/>
          </w:tcPr>
          <w:p w14:paraId="79B6DDA3" w14:textId="5938D9EE" w:rsidR="002B1E5B" w:rsidRDefault="002B1E5B" w:rsidP="00920479">
            <w:r>
              <w:lastRenderedPageBreak/>
              <w:t>0173</w:t>
            </w:r>
            <w:r w:rsidR="000C57DE">
              <w:noBreakHyphen/>
            </w:r>
            <w:r>
              <w:t>1#02</w:t>
            </w:r>
            <w:r w:rsidR="000C57DE">
              <w:noBreakHyphen/>
            </w:r>
            <w:r>
              <w:t>ABI000#003</w:t>
            </w:r>
            <w:r>
              <w:br/>
            </w:r>
            <w:r>
              <w:lastRenderedPageBreak/>
              <w:t xml:space="preserve">Document status set date Date when the document status was set </w:t>
            </w:r>
            <w:r w:rsidR="000C57DE">
              <w:noBreakHyphen/>
            </w:r>
          </w:p>
        </w:tc>
        <w:tc>
          <w:tcPr>
            <w:tcW w:w="0" w:type="auto"/>
          </w:tcPr>
          <w:p w14:paraId="7761BD88" w14:textId="77777777" w:rsidR="002B1E5B" w:rsidRPr="005A3EC7" w:rsidRDefault="002B1E5B" w:rsidP="00920479">
            <w:r w:rsidRPr="005A3EC7">
              <w:rPr>
                <w:rFonts w:hint="eastAsia"/>
              </w:rPr>
              <w:lastRenderedPageBreak/>
              <w:t>[Date]</w:t>
            </w:r>
          </w:p>
          <w:p w14:paraId="7BB10C67" w14:textId="77777777" w:rsidR="002B1E5B" w:rsidRPr="005A3EC7" w:rsidRDefault="002B1E5B" w:rsidP="00920479"/>
          <w:p w14:paraId="5235D150" w14:textId="651E233F" w:rsidR="002B1E5B" w:rsidRPr="005A3EC7" w:rsidRDefault="002B1E5B" w:rsidP="00920479">
            <w:r w:rsidRPr="005A3EC7">
              <w:rPr>
                <w:rFonts w:hint="eastAsia"/>
              </w:rPr>
              <w:t>2020</w:t>
            </w:r>
            <w:r w:rsidR="000C57DE">
              <w:rPr>
                <w:rFonts w:hint="eastAsia"/>
              </w:rPr>
              <w:noBreakHyphen/>
            </w:r>
            <w:r w:rsidRPr="005A3EC7">
              <w:rPr>
                <w:rFonts w:hint="eastAsia"/>
              </w:rPr>
              <w:t>02</w:t>
            </w:r>
            <w:r w:rsidR="000C57DE">
              <w:rPr>
                <w:rFonts w:hint="eastAsia"/>
              </w:rPr>
              <w:noBreakHyphen/>
            </w:r>
            <w:r w:rsidRPr="005A3EC7">
              <w:rPr>
                <w:rFonts w:hint="eastAsia"/>
              </w:rPr>
              <w:t>06</w:t>
            </w:r>
          </w:p>
        </w:tc>
        <w:tc>
          <w:tcPr>
            <w:tcW w:w="0" w:type="auto"/>
            <w:vAlign w:val="center"/>
          </w:tcPr>
          <w:p w14:paraId="75ABDAAD" w14:textId="77777777" w:rsidR="002B1E5B" w:rsidRPr="005A3EC7" w:rsidRDefault="002B1E5B" w:rsidP="00920479">
            <w:r w:rsidRPr="005A3EC7">
              <w:rPr>
                <w:rFonts w:hint="eastAsia"/>
              </w:rPr>
              <w:lastRenderedPageBreak/>
              <w:t>1</w:t>
            </w:r>
          </w:p>
        </w:tc>
      </w:tr>
      <w:tr w:rsidR="002B1E5B" w14:paraId="5525438D" w14:textId="77777777" w:rsidTr="00920479">
        <w:tc>
          <w:tcPr>
            <w:tcW w:w="0" w:type="auto"/>
          </w:tcPr>
          <w:p w14:paraId="2949A728" w14:textId="77777777" w:rsidR="002B1E5B" w:rsidRDefault="002B1E5B" w:rsidP="00920479">
            <w:r>
              <w:t>[Prop]</w:t>
            </w:r>
            <w:r>
              <w:br/>
              <w:t>StatusValue</w:t>
            </w:r>
          </w:p>
        </w:tc>
        <w:tc>
          <w:tcPr>
            <w:tcW w:w="0" w:type="auto"/>
          </w:tcPr>
          <w:p w14:paraId="099E847F" w14:textId="0C6A6BBA" w:rsidR="002B1E5B" w:rsidRDefault="002B1E5B" w:rsidP="00920479">
            <w:r>
              <w:t>0173</w:t>
            </w:r>
            <w:r w:rsidR="000C57DE">
              <w:noBreakHyphen/>
            </w:r>
            <w:r>
              <w:t>1#02</w:t>
            </w:r>
            <w:r w:rsidR="000C57DE">
              <w:noBreakHyphen/>
            </w:r>
            <w:r>
              <w:t>ABI001#003</w:t>
            </w:r>
            <w:r>
              <w:br/>
              <w:t xml:space="preserve">Document status Each document version represents a point in time in the document life cycle. This status value refers to the milestones in the document life cycle. The following two values should be used for the application of this guideline: InReview (under review), Released (released) </w:t>
            </w:r>
            <w:r w:rsidR="000C57DE">
              <w:noBreakHyphen/>
            </w:r>
          </w:p>
        </w:tc>
        <w:tc>
          <w:tcPr>
            <w:tcW w:w="0" w:type="auto"/>
          </w:tcPr>
          <w:p w14:paraId="214DC33F" w14:textId="77777777" w:rsidR="002B1E5B" w:rsidRPr="005A3EC7" w:rsidRDefault="002B1E5B" w:rsidP="00920479">
            <w:r w:rsidRPr="005A3EC7">
              <w:rPr>
                <w:rFonts w:hint="eastAsia"/>
              </w:rPr>
              <w:t>[String]</w:t>
            </w:r>
          </w:p>
          <w:p w14:paraId="3F4809D3" w14:textId="77777777" w:rsidR="002B1E5B" w:rsidRPr="005A3EC7" w:rsidRDefault="002B1E5B" w:rsidP="00920479"/>
          <w:p w14:paraId="49ADB77F" w14:textId="77777777" w:rsidR="002B1E5B" w:rsidRPr="005A3EC7" w:rsidRDefault="002B1E5B" w:rsidP="00920479">
            <w:r w:rsidRPr="005A3EC7">
              <w:rPr>
                <w:rFonts w:hint="eastAsia"/>
              </w:rPr>
              <w:t>Released</w:t>
            </w:r>
          </w:p>
        </w:tc>
        <w:tc>
          <w:tcPr>
            <w:tcW w:w="0" w:type="auto"/>
            <w:vAlign w:val="center"/>
          </w:tcPr>
          <w:p w14:paraId="286566CB" w14:textId="77777777" w:rsidR="002B1E5B" w:rsidRPr="005A3EC7" w:rsidRDefault="002B1E5B" w:rsidP="00920479">
            <w:r w:rsidRPr="005A3EC7">
              <w:rPr>
                <w:rFonts w:hint="eastAsia"/>
              </w:rPr>
              <w:t>1</w:t>
            </w:r>
          </w:p>
        </w:tc>
      </w:tr>
      <w:tr w:rsidR="002B1E5B" w14:paraId="6CB0C53D" w14:textId="77777777" w:rsidTr="00920479">
        <w:tc>
          <w:tcPr>
            <w:tcW w:w="0" w:type="auto"/>
          </w:tcPr>
          <w:p w14:paraId="119D4ED8" w14:textId="77777777" w:rsidR="002B1E5B" w:rsidRDefault="002B1E5B" w:rsidP="00920479">
            <w:r>
              <w:t>[Prop]</w:t>
            </w:r>
            <w:r>
              <w:br/>
              <w:t>OrganizationShortName</w:t>
            </w:r>
          </w:p>
        </w:tc>
        <w:tc>
          <w:tcPr>
            <w:tcW w:w="0" w:type="auto"/>
          </w:tcPr>
          <w:p w14:paraId="5AE6670B" w14:textId="39509482" w:rsidR="002B1E5B" w:rsidRDefault="002B1E5B" w:rsidP="00920479">
            <w:r>
              <w:t>0173</w:t>
            </w:r>
            <w:r w:rsidR="000C57DE">
              <w:noBreakHyphen/>
            </w:r>
            <w:r>
              <w:t>1#02</w:t>
            </w:r>
            <w:r w:rsidR="000C57DE">
              <w:noBreakHyphen/>
            </w:r>
            <w:r>
              <w:t>ABI002#003</w:t>
            </w:r>
            <w:r>
              <w:br/>
              <w:t xml:space="preserve">Organization Short Name Short name of the organization </w:t>
            </w:r>
            <w:r w:rsidR="000C57DE">
              <w:noBreakHyphen/>
            </w:r>
          </w:p>
        </w:tc>
        <w:tc>
          <w:tcPr>
            <w:tcW w:w="0" w:type="auto"/>
          </w:tcPr>
          <w:p w14:paraId="540C0223" w14:textId="77777777" w:rsidR="002B1E5B" w:rsidRPr="005A3EC7" w:rsidRDefault="002B1E5B" w:rsidP="00920479">
            <w:r w:rsidRPr="005A3EC7">
              <w:rPr>
                <w:rFonts w:hint="eastAsia"/>
              </w:rPr>
              <w:t>[String]</w:t>
            </w:r>
          </w:p>
          <w:p w14:paraId="6BBADD31" w14:textId="77777777" w:rsidR="002B1E5B" w:rsidRPr="005A3EC7" w:rsidRDefault="002B1E5B" w:rsidP="00920479"/>
          <w:p w14:paraId="7AC490E4" w14:textId="77777777" w:rsidR="002B1E5B" w:rsidRPr="005A3EC7" w:rsidRDefault="002B1E5B" w:rsidP="00920479">
            <w:r w:rsidRPr="005A3EC7">
              <w:rPr>
                <w:rFonts w:hint="eastAsia"/>
              </w:rPr>
              <w:t>Example company</w:t>
            </w:r>
          </w:p>
        </w:tc>
        <w:tc>
          <w:tcPr>
            <w:tcW w:w="0" w:type="auto"/>
            <w:vAlign w:val="center"/>
          </w:tcPr>
          <w:p w14:paraId="61F770D7" w14:textId="77777777" w:rsidR="002B1E5B" w:rsidRPr="005A3EC7" w:rsidRDefault="002B1E5B" w:rsidP="00920479">
            <w:r w:rsidRPr="005A3EC7">
              <w:rPr>
                <w:rFonts w:hint="eastAsia"/>
              </w:rPr>
              <w:t>1</w:t>
            </w:r>
          </w:p>
        </w:tc>
      </w:tr>
      <w:tr w:rsidR="002B1E5B" w14:paraId="02C802B1" w14:textId="77777777" w:rsidTr="00920479">
        <w:tc>
          <w:tcPr>
            <w:tcW w:w="0" w:type="auto"/>
          </w:tcPr>
          <w:p w14:paraId="548BACE5" w14:textId="77777777" w:rsidR="002B1E5B" w:rsidRDefault="002B1E5B" w:rsidP="00920479">
            <w:r>
              <w:t>[Prop]</w:t>
            </w:r>
            <w:r>
              <w:br/>
              <w:t>OrganizationOfficialName</w:t>
            </w:r>
          </w:p>
        </w:tc>
        <w:tc>
          <w:tcPr>
            <w:tcW w:w="0" w:type="auto"/>
          </w:tcPr>
          <w:p w14:paraId="0D74B139" w14:textId="7928C274" w:rsidR="002B1E5B" w:rsidRDefault="002B1E5B" w:rsidP="00920479">
            <w:r>
              <w:t>0173</w:t>
            </w:r>
            <w:r w:rsidR="000C57DE">
              <w:noBreakHyphen/>
            </w:r>
            <w:r>
              <w:t>1#02</w:t>
            </w:r>
            <w:r w:rsidR="000C57DE">
              <w:noBreakHyphen/>
            </w:r>
            <w:r>
              <w:t>ABI004#003</w:t>
            </w:r>
            <w:r>
              <w:br/>
              <w:t xml:space="preserve">Organization official name Official name of the organization of the author of the document </w:t>
            </w:r>
            <w:r w:rsidR="000C57DE">
              <w:noBreakHyphen/>
            </w:r>
          </w:p>
        </w:tc>
        <w:tc>
          <w:tcPr>
            <w:tcW w:w="0" w:type="auto"/>
          </w:tcPr>
          <w:p w14:paraId="50BF9DFD" w14:textId="77777777" w:rsidR="002B1E5B" w:rsidRPr="005A3EC7" w:rsidRDefault="002B1E5B" w:rsidP="00920479">
            <w:r w:rsidRPr="005A3EC7">
              <w:rPr>
                <w:rFonts w:hint="eastAsia"/>
              </w:rPr>
              <w:t>[String]</w:t>
            </w:r>
          </w:p>
          <w:p w14:paraId="621CDB49" w14:textId="77777777" w:rsidR="002B1E5B" w:rsidRPr="005A3EC7" w:rsidRDefault="002B1E5B" w:rsidP="00920479"/>
          <w:p w14:paraId="08155A56" w14:textId="77777777" w:rsidR="002B1E5B" w:rsidRPr="005A3EC7" w:rsidRDefault="002B1E5B" w:rsidP="00920479">
            <w:r w:rsidRPr="005A3EC7">
              <w:rPr>
                <w:rFonts w:hint="eastAsia"/>
              </w:rPr>
              <w:t>Example company Ltd.</w:t>
            </w:r>
          </w:p>
        </w:tc>
        <w:tc>
          <w:tcPr>
            <w:tcW w:w="0" w:type="auto"/>
            <w:vAlign w:val="center"/>
          </w:tcPr>
          <w:p w14:paraId="36374E6A" w14:textId="77777777" w:rsidR="002B1E5B" w:rsidRPr="005A3EC7" w:rsidRDefault="002B1E5B" w:rsidP="00920479">
            <w:r w:rsidRPr="005A3EC7">
              <w:rPr>
                <w:rFonts w:hint="eastAsia"/>
              </w:rPr>
              <w:t>1</w:t>
            </w:r>
          </w:p>
        </w:tc>
      </w:tr>
      <w:tr w:rsidR="002B1E5B" w14:paraId="6A993F0F" w14:textId="77777777" w:rsidTr="00920479">
        <w:tc>
          <w:tcPr>
            <w:tcW w:w="0" w:type="auto"/>
          </w:tcPr>
          <w:p w14:paraId="4E1BED08" w14:textId="77777777" w:rsidR="002B1E5B" w:rsidRDefault="002B1E5B" w:rsidP="00920479">
            <w:r>
              <w:t>[SML]</w:t>
            </w:r>
            <w:r>
              <w:br/>
              <w:t>RefersToEntities</w:t>
            </w:r>
          </w:p>
        </w:tc>
        <w:tc>
          <w:tcPr>
            <w:tcW w:w="0" w:type="auto"/>
          </w:tcPr>
          <w:p w14:paraId="2061369C" w14:textId="601C5EE7" w:rsidR="002B1E5B" w:rsidRDefault="002B1E5B" w:rsidP="00920479">
            <w:r>
              <w:t>0173</w:t>
            </w:r>
            <w:r w:rsidR="000C57DE">
              <w:noBreakHyphen/>
            </w:r>
            <w:r>
              <w:t>1#02</w:t>
            </w:r>
            <w:r w:rsidR="000C57DE">
              <w:noBreakHyphen/>
            </w:r>
            <w:r>
              <w:t>ABK288#002</w:t>
            </w:r>
            <w:r>
              <w:br/>
              <w:t>Reference to other documents Forms a generic refers to</w:t>
            </w:r>
            <w:r w:rsidR="000C57DE">
              <w:noBreakHyphen/>
            </w:r>
            <w:r>
              <w:t xml:space="preserve">relationship to another document or document version. They have a loose relationship </w:t>
            </w:r>
            <w:r w:rsidR="000C57DE">
              <w:noBreakHyphen/>
            </w:r>
          </w:p>
        </w:tc>
        <w:tc>
          <w:tcPr>
            <w:tcW w:w="0" w:type="auto"/>
          </w:tcPr>
          <w:p w14:paraId="4C78BBF6" w14:textId="12087E47" w:rsidR="002B1E5B" w:rsidRPr="005A3EC7" w:rsidRDefault="002B1E5B" w:rsidP="00920479">
            <w:r w:rsidRPr="005A3EC7">
              <w:t>[</w:t>
            </w:r>
            <w:r w:rsidR="000C57DE">
              <w:noBreakHyphen/>
            </w:r>
            <w:r w:rsidRPr="005A3EC7">
              <w:t>]</w:t>
            </w:r>
          </w:p>
          <w:p w14:paraId="4ECFBC89" w14:textId="77777777" w:rsidR="002B1E5B" w:rsidRPr="005A3EC7" w:rsidRDefault="002B1E5B" w:rsidP="00920479"/>
          <w:p w14:paraId="1280AA64" w14:textId="77777777" w:rsidR="002B1E5B" w:rsidRPr="005A3EC7" w:rsidRDefault="002B1E5B" w:rsidP="00920479"/>
        </w:tc>
        <w:tc>
          <w:tcPr>
            <w:tcW w:w="0" w:type="auto"/>
            <w:vAlign w:val="center"/>
          </w:tcPr>
          <w:p w14:paraId="6D1570E7" w14:textId="77777777" w:rsidR="002B1E5B" w:rsidRPr="005A3EC7" w:rsidRDefault="002B1E5B" w:rsidP="00920479">
            <w:r w:rsidRPr="005A3EC7">
              <w:rPr>
                <w:rFonts w:hint="eastAsia"/>
              </w:rPr>
              <w:t>0..1</w:t>
            </w:r>
          </w:p>
        </w:tc>
      </w:tr>
      <w:tr w:rsidR="002B1E5B" w14:paraId="74F9E1B6" w14:textId="77777777" w:rsidTr="00920479">
        <w:tc>
          <w:tcPr>
            <w:tcW w:w="0" w:type="auto"/>
          </w:tcPr>
          <w:p w14:paraId="14150715" w14:textId="77777777" w:rsidR="002B1E5B" w:rsidRDefault="002B1E5B" w:rsidP="00920479">
            <w:r>
              <w:t>[SML]</w:t>
            </w:r>
            <w:r>
              <w:br/>
              <w:t>BasedOnReferences</w:t>
            </w:r>
          </w:p>
        </w:tc>
        <w:tc>
          <w:tcPr>
            <w:tcW w:w="0" w:type="auto"/>
          </w:tcPr>
          <w:p w14:paraId="05BD61F0" w14:textId="593CAA0E" w:rsidR="002B1E5B" w:rsidRDefault="002B1E5B" w:rsidP="00920479">
            <w:r>
              <w:t>0173</w:t>
            </w:r>
            <w:r w:rsidR="000C57DE">
              <w:noBreakHyphen/>
            </w:r>
            <w:r>
              <w:t>1#02</w:t>
            </w:r>
            <w:r w:rsidR="000C57DE">
              <w:noBreakHyphen/>
            </w:r>
            <w:r>
              <w:t>ABK289#002</w:t>
            </w:r>
            <w:r>
              <w:br/>
              <w:t>Based on other documents Forms a based on</w:t>
            </w:r>
            <w:r w:rsidR="000C57DE">
              <w:noBreakHyphen/>
            </w:r>
            <w:r>
              <w:t xml:space="preserve">relationship to another document or document version. Typically states, that the content of the document bases on another document (e.g. specification requirements). Both have a strong relationship </w:t>
            </w:r>
            <w:r w:rsidR="000C57DE">
              <w:noBreakHyphen/>
            </w:r>
          </w:p>
        </w:tc>
        <w:tc>
          <w:tcPr>
            <w:tcW w:w="0" w:type="auto"/>
          </w:tcPr>
          <w:p w14:paraId="4D62D53B" w14:textId="5985248F" w:rsidR="002B1E5B" w:rsidRPr="005A3EC7" w:rsidRDefault="002B1E5B" w:rsidP="00920479">
            <w:r w:rsidRPr="005A3EC7">
              <w:t>[</w:t>
            </w:r>
            <w:r w:rsidR="000C57DE">
              <w:noBreakHyphen/>
            </w:r>
            <w:r w:rsidRPr="005A3EC7">
              <w:t>]</w:t>
            </w:r>
          </w:p>
          <w:p w14:paraId="639B163E" w14:textId="77777777" w:rsidR="002B1E5B" w:rsidRPr="005A3EC7" w:rsidRDefault="002B1E5B" w:rsidP="00920479"/>
          <w:p w14:paraId="4FB1323F" w14:textId="77777777" w:rsidR="002B1E5B" w:rsidRPr="005A3EC7" w:rsidRDefault="002B1E5B" w:rsidP="00920479"/>
        </w:tc>
        <w:tc>
          <w:tcPr>
            <w:tcW w:w="0" w:type="auto"/>
            <w:vAlign w:val="center"/>
          </w:tcPr>
          <w:p w14:paraId="5BE1800A" w14:textId="77777777" w:rsidR="002B1E5B" w:rsidRPr="005A3EC7" w:rsidRDefault="002B1E5B" w:rsidP="00920479">
            <w:r w:rsidRPr="005A3EC7">
              <w:rPr>
                <w:rFonts w:hint="eastAsia"/>
              </w:rPr>
              <w:t>0..1</w:t>
            </w:r>
          </w:p>
        </w:tc>
      </w:tr>
      <w:tr w:rsidR="002B1E5B" w14:paraId="08A65F49" w14:textId="77777777" w:rsidTr="00920479">
        <w:tc>
          <w:tcPr>
            <w:tcW w:w="0" w:type="auto"/>
          </w:tcPr>
          <w:p w14:paraId="3154FA67" w14:textId="77777777" w:rsidR="002B1E5B" w:rsidRDefault="002B1E5B" w:rsidP="00920479">
            <w:r>
              <w:t>[SML]</w:t>
            </w:r>
            <w:r>
              <w:br/>
              <w:t>TranslationOfEntities</w:t>
            </w:r>
          </w:p>
        </w:tc>
        <w:tc>
          <w:tcPr>
            <w:tcW w:w="0" w:type="auto"/>
          </w:tcPr>
          <w:p w14:paraId="241721DA" w14:textId="3CE1894C" w:rsidR="002B1E5B" w:rsidRDefault="002B1E5B" w:rsidP="00920479">
            <w:r>
              <w:t>0173</w:t>
            </w:r>
            <w:r w:rsidR="000C57DE">
              <w:noBreakHyphen/>
            </w:r>
            <w:r>
              <w:t>1#02</w:t>
            </w:r>
            <w:r w:rsidR="000C57DE">
              <w:noBreakHyphen/>
            </w:r>
            <w:r>
              <w:t>ABK290#002</w:t>
            </w:r>
            <w:r>
              <w:br/>
              <w:t>Translation of other document Forms a translation of</w:t>
            </w:r>
            <w:r w:rsidR="000C57DE">
              <w:noBreakHyphen/>
            </w:r>
            <w:r>
              <w:t xml:space="preserve">relationship to another document or document version. Both have a strong relationship </w:t>
            </w:r>
            <w:r w:rsidR="000C57DE">
              <w:noBreakHyphen/>
            </w:r>
          </w:p>
        </w:tc>
        <w:tc>
          <w:tcPr>
            <w:tcW w:w="0" w:type="auto"/>
          </w:tcPr>
          <w:p w14:paraId="267A7945" w14:textId="124AC66B" w:rsidR="002B1E5B" w:rsidRPr="005A3EC7" w:rsidRDefault="002B1E5B" w:rsidP="00920479">
            <w:r w:rsidRPr="005A3EC7">
              <w:t>[</w:t>
            </w:r>
            <w:r w:rsidR="000C57DE">
              <w:noBreakHyphen/>
            </w:r>
            <w:r w:rsidRPr="005A3EC7">
              <w:t>]</w:t>
            </w:r>
          </w:p>
          <w:p w14:paraId="438B1413" w14:textId="77777777" w:rsidR="002B1E5B" w:rsidRPr="005A3EC7" w:rsidRDefault="002B1E5B" w:rsidP="00920479"/>
          <w:p w14:paraId="498DE5BB" w14:textId="77777777" w:rsidR="002B1E5B" w:rsidRPr="005A3EC7" w:rsidRDefault="002B1E5B" w:rsidP="00920479"/>
          <w:p w14:paraId="63B3260D" w14:textId="77777777" w:rsidR="002B1E5B" w:rsidRPr="005A3EC7" w:rsidRDefault="002B1E5B" w:rsidP="00920479"/>
        </w:tc>
        <w:tc>
          <w:tcPr>
            <w:tcW w:w="0" w:type="auto"/>
            <w:vAlign w:val="center"/>
          </w:tcPr>
          <w:p w14:paraId="6AC7A8DF" w14:textId="77777777" w:rsidR="002B1E5B" w:rsidRPr="005A3EC7" w:rsidRDefault="002B1E5B" w:rsidP="00920479">
            <w:r w:rsidRPr="005A3EC7">
              <w:rPr>
                <w:rFonts w:hint="eastAsia"/>
              </w:rPr>
              <w:t>0..1</w:t>
            </w:r>
          </w:p>
        </w:tc>
      </w:tr>
      <w:tr w:rsidR="002B1E5B" w14:paraId="57C2BC78" w14:textId="77777777" w:rsidTr="00920479">
        <w:tc>
          <w:tcPr>
            <w:tcW w:w="0" w:type="auto"/>
          </w:tcPr>
          <w:p w14:paraId="71A23920" w14:textId="77777777" w:rsidR="002B1E5B" w:rsidRDefault="002B1E5B" w:rsidP="00920479">
            <w:r>
              <w:t>[SML]</w:t>
            </w:r>
            <w:r>
              <w:br/>
              <w:t>DigitalFiles</w:t>
            </w:r>
          </w:p>
        </w:tc>
        <w:tc>
          <w:tcPr>
            <w:tcW w:w="0" w:type="auto"/>
          </w:tcPr>
          <w:p w14:paraId="77767702" w14:textId="5BDB9DA3" w:rsidR="002B1E5B" w:rsidRDefault="002B1E5B" w:rsidP="00920479">
            <w:r>
              <w:t>0173</w:t>
            </w:r>
            <w:r w:rsidR="000C57DE">
              <w:noBreakHyphen/>
            </w:r>
            <w:r>
              <w:t>1#02</w:t>
            </w:r>
            <w:r w:rsidR="000C57DE">
              <w:noBreakHyphen/>
            </w:r>
            <w:r>
              <w:t>ABK126#002</w:t>
            </w:r>
            <w:r>
              <w:br/>
              <w:t>Digital file MIME</w:t>
            </w:r>
            <w:r w:rsidR="000C57DE">
              <w:noBreakHyphen/>
            </w:r>
            <w:r>
              <w:t xml:space="preserve">Type, file name and file contents given by the file SubmodelElement </w:t>
            </w:r>
            <w:r w:rsidR="000C57DE">
              <w:noBreakHyphen/>
            </w:r>
          </w:p>
        </w:tc>
        <w:tc>
          <w:tcPr>
            <w:tcW w:w="0" w:type="auto"/>
          </w:tcPr>
          <w:p w14:paraId="16C087A2" w14:textId="6877985B" w:rsidR="002B1E5B" w:rsidRPr="005A3EC7" w:rsidRDefault="002B1E5B" w:rsidP="00920479">
            <w:r w:rsidRPr="005A3EC7">
              <w:t>[</w:t>
            </w:r>
            <w:r w:rsidR="000C57DE">
              <w:noBreakHyphen/>
            </w:r>
            <w:r w:rsidRPr="005A3EC7">
              <w:t>]</w:t>
            </w:r>
          </w:p>
          <w:p w14:paraId="732007B9" w14:textId="77777777" w:rsidR="002B1E5B" w:rsidRPr="005A3EC7" w:rsidRDefault="002B1E5B" w:rsidP="00920479"/>
          <w:p w14:paraId="2ED5350D" w14:textId="77777777" w:rsidR="002B1E5B" w:rsidRPr="005A3EC7" w:rsidRDefault="002B1E5B" w:rsidP="00920479"/>
        </w:tc>
        <w:tc>
          <w:tcPr>
            <w:tcW w:w="0" w:type="auto"/>
            <w:vAlign w:val="center"/>
          </w:tcPr>
          <w:p w14:paraId="4460FC7A" w14:textId="77777777" w:rsidR="002B1E5B" w:rsidRPr="005A3EC7" w:rsidRDefault="002B1E5B" w:rsidP="00920479">
            <w:r w:rsidRPr="005A3EC7">
              <w:rPr>
                <w:rFonts w:hint="eastAsia"/>
              </w:rPr>
              <w:t>1</w:t>
            </w:r>
          </w:p>
        </w:tc>
      </w:tr>
      <w:tr w:rsidR="002B1E5B" w14:paraId="4A257249" w14:textId="77777777" w:rsidTr="00920479">
        <w:tc>
          <w:tcPr>
            <w:tcW w:w="0" w:type="auto"/>
          </w:tcPr>
          <w:p w14:paraId="64C533DD" w14:textId="77777777" w:rsidR="002B1E5B" w:rsidRDefault="002B1E5B" w:rsidP="00920479">
            <w:r>
              <w:t>[File]</w:t>
            </w:r>
            <w:r>
              <w:br/>
              <w:t>PreviewFile</w:t>
            </w:r>
          </w:p>
        </w:tc>
        <w:tc>
          <w:tcPr>
            <w:tcW w:w="0" w:type="auto"/>
          </w:tcPr>
          <w:p w14:paraId="7C63912E" w14:textId="7ECBBE2C" w:rsidR="002B1E5B" w:rsidRDefault="002B1E5B" w:rsidP="00920479">
            <w:r>
              <w:t>0173</w:t>
            </w:r>
            <w:r w:rsidR="000C57DE">
              <w:noBreakHyphen/>
            </w:r>
            <w:r>
              <w:t>1#02</w:t>
            </w:r>
            <w:r w:rsidR="000C57DE">
              <w:noBreakHyphen/>
            </w:r>
            <w:r>
              <w:t>ABK127#002</w:t>
            </w:r>
            <w:r>
              <w:br/>
              <w:t xml:space="preserve">Preview file Provides a preview image of the </w:t>
            </w:r>
            <w:r>
              <w:lastRenderedPageBreak/>
              <w:t xml:space="preserve">Document Version, e.g. first page, in a commonly used image format and low resolution </w:t>
            </w:r>
            <w:r w:rsidR="000C57DE">
              <w:noBreakHyphen/>
            </w:r>
          </w:p>
        </w:tc>
        <w:tc>
          <w:tcPr>
            <w:tcW w:w="0" w:type="auto"/>
          </w:tcPr>
          <w:p w14:paraId="12C58122" w14:textId="77777777" w:rsidR="002B1E5B" w:rsidRPr="005A3EC7" w:rsidRDefault="002B1E5B" w:rsidP="00920479">
            <w:r w:rsidRPr="005A3EC7">
              <w:rPr>
                <w:rFonts w:hint="eastAsia"/>
              </w:rPr>
              <w:lastRenderedPageBreak/>
              <w:t>[File]</w:t>
            </w:r>
          </w:p>
          <w:p w14:paraId="3DF7ACB9" w14:textId="77777777" w:rsidR="002B1E5B" w:rsidRPr="005A3EC7" w:rsidRDefault="002B1E5B" w:rsidP="00920479"/>
          <w:p w14:paraId="61AA17F6" w14:textId="77777777" w:rsidR="002B1E5B" w:rsidRPr="005A3EC7" w:rsidRDefault="002B1E5B" w:rsidP="00920479">
            <w:r w:rsidRPr="005A3EC7">
              <w:rPr>
                <w:rFonts w:hint="eastAsia"/>
              </w:rPr>
              <w:lastRenderedPageBreak/>
              <w:t>*.jpg</w:t>
            </w:r>
          </w:p>
        </w:tc>
        <w:tc>
          <w:tcPr>
            <w:tcW w:w="0" w:type="auto"/>
            <w:vAlign w:val="center"/>
          </w:tcPr>
          <w:p w14:paraId="556621A4" w14:textId="77777777" w:rsidR="002B1E5B" w:rsidRPr="005A3EC7" w:rsidRDefault="002B1E5B" w:rsidP="00920479">
            <w:r w:rsidRPr="005A3EC7">
              <w:rPr>
                <w:rFonts w:hint="eastAsia"/>
              </w:rPr>
              <w:lastRenderedPageBreak/>
              <w:t>0..1</w:t>
            </w:r>
          </w:p>
        </w:tc>
      </w:tr>
    </w:tbl>
    <w:p w14:paraId="199E2EF7" w14:textId="77777777" w:rsidR="002B1E5B" w:rsidRDefault="002B1E5B" w:rsidP="002B1E5B"/>
    <w:p w14:paraId="647C8867"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5328"/>
        <w:gridCol w:w="1112"/>
        <w:gridCol w:w="1273"/>
      </w:tblGrid>
      <w:tr w:rsidR="002B1E5B" w14:paraId="1CC9B9FB" w14:textId="77777777" w:rsidTr="00920479">
        <w:tc>
          <w:tcPr>
            <w:tcW w:w="0" w:type="auto"/>
            <w:shd w:val="clear" w:color="auto" w:fill="002060"/>
          </w:tcPr>
          <w:p w14:paraId="1889CCFC" w14:textId="77777777" w:rsidR="002B1E5B" w:rsidRDefault="002B1E5B" w:rsidP="00920479">
            <w:r>
              <w:rPr>
                <w:b/>
                <w:color w:val="FFFFFF"/>
              </w:rPr>
              <w:t>idShort:</w:t>
            </w:r>
          </w:p>
        </w:tc>
        <w:tc>
          <w:tcPr>
            <w:tcW w:w="0" w:type="auto"/>
            <w:shd w:val="clear" w:color="auto" w:fill="002060"/>
          </w:tcPr>
          <w:p w14:paraId="798992CB" w14:textId="77777777" w:rsidR="002B1E5B" w:rsidRDefault="002B1E5B" w:rsidP="00920479">
            <w:r>
              <w:rPr>
                <w:b/>
                <w:color w:val="FFFFFF"/>
              </w:rPr>
              <w:t>Language</w:t>
            </w:r>
          </w:p>
        </w:tc>
        <w:tc>
          <w:tcPr>
            <w:tcW w:w="0" w:type="auto"/>
            <w:shd w:val="clear" w:color="auto" w:fill="002060"/>
          </w:tcPr>
          <w:p w14:paraId="2DD17F3E" w14:textId="77777777" w:rsidR="002B1E5B" w:rsidRDefault="002B1E5B" w:rsidP="00920479"/>
        </w:tc>
        <w:tc>
          <w:tcPr>
            <w:tcW w:w="1273" w:type="dxa"/>
            <w:shd w:val="clear" w:color="auto" w:fill="002060"/>
          </w:tcPr>
          <w:p w14:paraId="590B2CFD" w14:textId="77777777" w:rsidR="002B1E5B" w:rsidRDefault="002B1E5B" w:rsidP="00920479"/>
        </w:tc>
      </w:tr>
      <w:tr w:rsidR="002B1E5B" w14:paraId="7E237647" w14:textId="77777777" w:rsidTr="00920479">
        <w:tc>
          <w:tcPr>
            <w:tcW w:w="0" w:type="auto"/>
            <w:shd w:val="clear" w:color="auto" w:fill="002060"/>
          </w:tcPr>
          <w:p w14:paraId="01F0A462" w14:textId="77777777" w:rsidR="002B1E5B" w:rsidRDefault="002B1E5B" w:rsidP="00920479">
            <w:r>
              <w:rPr>
                <w:b/>
                <w:color w:val="FFFFFF"/>
              </w:rPr>
              <w:t>Class:</w:t>
            </w:r>
          </w:p>
        </w:tc>
        <w:tc>
          <w:tcPr>
            <w:tcW w:w="0" w:type="auto"/>
            <w:shd w:val="clear" w:color="auto" w:fill="002060"/>
          </w:tcPr>
          <w:p w14:paraId="07DF010C" w14:textId="77777777" w:rsidR="002B1E5B" w:rsidRDefault="002B1E5B" w:rsidP="00920479">
            <w:r>
              <w:rPr>
                <w:b/>
                <w:color w:val="FFFFFF"/>
              </w:rPr>
              <w:t>SubmodelElementList</w:t>
            </w:r>
          </w:p>
        </w:tc>
        <w:tc>
          <w:tcPr>
            <w:tcW w:w="0" w:type="auto"/>
            <w:shd w:val="clear" w:color="auto" w:fill="002060"/>
          </w:tcPr>
          <w:p w14:paraId="1137DABE" w14:textId="77777777" w:rsidR="002B1E5B" w:rsidRDefault="002B1E5B" w:rsidP="00920479"/>
        </w:tc>
        <w:tc>
          <w:tcPr>
            <w:tcW w:w="1273" w:type="dxa"/>
            <w:shd w:val="clear" w:color="auto" w:fill="002060"/>
          </w:tcPr>
          <w:p w14:paraId="26CF6A08" w14:textId="77777777" w:rsidR="002B1E5B" w:rsidRDefault="002B1E5B" w:rsidP="00920479"/>
        </w:tc>
      </w:tr>
      <w:tr w:rsidR="002B1E5B" w14:paraId="312732FB" w14:textId="77777777" w:rsidTr="00920479">
        <w:tc>
          <w:tcPr>
            <w:tcW w:w="0" w:type="auto"/>
            <w:shd w:val="clear" w:color="auto" w:fill="002060"/>
          </w:tcPr>
          <w:p w14:paraId="317D8149" w14:textId="77777777" w:rsidR="002B1E5B" w:rsidRDefault="002B1E5B" w:rsidP="00920479">
            <w:r>
              <w:rPr>
                <w:b/>
                <w:color w:val="FFFFFF"/>
              </w:rPr>
              <w:t>semanticId:</w:t>
            </w:r>
          </w:p>
        </w:tc>
        <w:tc>
          <w:tcPr>
            <w:tcW w:w="0" w:type="auto"/>
            <w:shd w:val="clear" w:color="auto" w:fill="002060"/>
          </w:tcPr>
          <w:p w14:paraId="36D59693" w14:textId="182038EC"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AAN468#008</w:t>
            </w:r>
          </w:p>
        </w:tc>
        <w:tc>
          <w:tcPr>
            <w:tcW w:w="0" w:type="auto"/>
            <w:shd w:val="clear" w:color="auto" w:fill="002060"/>
          </w:tcPr>
          <w:p w14:paraId="3AFE6310" w14:textId="77777777" w:rsidR="002B1E5B" w:rsidRDefault="002B1E5B" w:rsidP="00920479"/>
        </w:tc>
        <w:tc>
          <w:tcPr>
            <w:tcW w:w="1273" w:type="dxa"/>
            <w:shd w:val="clear" w:color="auto" w:fill="002060"/>
          </w:tcPr>
          <w:p w14:paraId="4C2B3899" w14:textId="77777777" w:rsidR="002B1E5B" w:rsidRDefault="002B1E5B" w:rsidP="00920479"/>
        </w:tc>
      </w:tr>
      <w:tr w:rsidR="002B1E5B" w14:paraId="31519292" w14:textId="77777777" w:rsidTr="00920479">
        <w:tc>
          <w:tcPr>
            <w:tcW w:w="0" w:type="auto"/>
            <w:shd w:val="clear" w:color="auto" w:fill="002060"/>
          </w:tcPr>
          <w:p w14:paraId="47DB8227" w14:textId="77777777" w:rsidR="002B1E5B" w:rsidRDefault="002B1E5B" w:rsidP="00920479">
            <w:r>
              <w:rPr>
                <w:b/>
                <w:color w:val="FFFFFF"/>
              </w:rPr>
              <w:t>Parent:</w:t>
            </w:r>
          </w:p>
        </w:tc>
        <w:tc>
          <w:tcPr>
            <w:tcW w:w="0" w:type="auto"/>
            <w:shd w:val="clear" w:color="auto" w:fill="002060"/>
          </w:tcPr>
          <w:p w14:paraId="4B1CEA22" w14:textId="77777777" w:rsidR="002B1E5B" w:rsidRDefault="002B1E5B" w:rsidP="00920479">
            <w:r>
              <w:rPr>
                <w:b/>
                <w:color w:val="FFFFFF"/>
              </w:rPr>
              <w:t>Language</w:t>
            </w:r>
          </w:p>
        </w:tc>
        <w:tc>
          <w:tcPr>
            <w:tcW w:w="0" w:type="auto"/>
            <w:shd w:val="clear" w:color="auto" w:fill="002060"/>
          </w:tcPr>
          <w:p w14:paraId="2F4EFDA2" w14:textId="77777777" w:rsidR="002B1E5B" w:rsidRDefault="002B1E5B" w:rsidP="00920479"/>
        </w:tc>
        <w:tc>
          <w:tcPr>
            <w:tcW w:w="1273" w:type="dxa"/>
            <w:shd w:val="clear" w:color="auto" w:fill="002060"/>
          </w:tcPr>
          <w:p w14:paraId="0464FD2E" w14:textId="77777777" w:rsidR="002B1E5B" w:rsidRDefault="002B1E5B" w:rsidP="00920479"/>
        </w:tc>
      </w:tr>
      <w:tr w:rsidR="002B1E5B" w14:paraId="7BFC70BC" w14:textId="77777777" w:rsidTr="00920479">
        <w:tc>
          <w:tcPr>
            <w:tcW w:w="0" w:type="auto"/>
            <w:shd w:val="clear" w:color="auto" w:fill="002060"/>
          </w:tcPr>
          <w:p w14:paraId="2170C21C" w14:textId="77777777" w:rsidR="002B1E5B" w:rsidRDefault="002B1E5B" w:rsidP="00920479">
            <w:r>
              <w:rPr>
                <w:b/>
                <w:color w:val="FFFFFF"/>
              </w:rPr>
              <w:t>Explanation:</w:t>
            </w:r>
          </w:p>
        </w:tc>
        <w:tc>
          <w:tcPr>
            <w:tcW w:w="0" w:type="auto"/>
            <w:shd w:val="clear" w:color="auto" w:fill="002060"/>
          </w:tcPr>
          <w:p w14:paraId="7DD36231" w14:textId="207E70C0" w:rsidR="002B1E5B" w:rsidRDefault="000C57DE" w:rsidP="00920479">
            <w:r>
              <w:rPr>
                <w:b/>
                <w:color w:val="FFFFFF"/>
              </w:rPr>
              <w:noBreakHyphen/>
            </w:r>
          </w:p>
        </w:tc>
        <w:tc>
          <w:tcPr>
            <w:tcW w:w="0" w:type="auto"/>
            <w:shd w:val="clear" w:color="auto" w:fill="002060"/>
          </w:tcPr>
          <w:p w14:paraId="316AF095" w14:textId="77777777" w:rsidR="002B1E5B" w:rsidRDefault="002B1E5B" w:rsidP="00920479"/>
        </w:tc>
        <w:tc>
          <w:tcPr>
            <w:tcW w:w="1273" w:type="dxa"/>
            <w:shd w:val="clear" w:color="auto" w:fill="002060"/>
          </w:tcPr>
          <w:p w14:paraId="6E9C447D" w14:textId="77777777" w:rsidR="002B1E5B" w:rsidRDefault="002B1E5B" w:rsidP="00920479"/>
        </w:tc>
      </w:tr>
      <w:tr w:rsidR="002B1E5B" w14:paraId="10487FE5" w14:textId="77777777" w:rsidTr="00920479">
        <w:tc>
          <w:tcPr>
            <w:tcW w:w="0" w:type="auto"/>
            <w:shd w:val="clear" w:color="auto" w:fill="002060"/>
          </w:tcPr>
          <w:p w14:paraId="1E7DC9EB" w14:textId="77777777" w:rsidR="002B1E5B" w:rsidRDefault="002B1E5B" w:rsidP="00920479">
            <w:r>
              <w:rPr>
                <w:b/>
                <w:color w:val="FFFFFF"/>
              </w:rPr>
              <w:t>[SME type]</w:t>
            </w:r>
            <w:r>
              <w:rPr>
                <w:b/>
                <w:color w:val="FFFFFF"/>
              </w:rPr>
              <w:br/>
              <w:t>idShort</w:t>
            </w:r>
          </w:p>
        </w:tc>
        <w:tc>
          <w:tcPr>
            <w:tcW w:w="0" w:type="auto"/>
            <w:shd w:val="clear" w:color="auto" w:fill="002060"/>
          </w:tcPr>
          <w:p w14:paraId="5AB80C51" w14:textId="77777777" w:rsidR="002B1E5B" w:rsidRDefault="002B1E5B" w:rsidP="00920479">
            <w:r>
              <w:rPr>
                <w:b/>
                <w:color w:val="FFFFFF"/>
              </w:rPr>
              <w:t>semanticId</w:t>
            </w:r>
            <w:r>
              <w:rPr>
                <w:b/>
                <w:color w:val="FFFFFF"/>
              </w:rPr>
              <w:br/>
              <w:t>Description@en</w:t>
            </w:r>
          </w:p>
        </w:tc>
        <w:tc>
          <w:tcPr>
            <w:tcW w:w="0" w:type="auto"/>
            <w:shd w:val="clear" w:color="auto" w:fill="002060"/>
          </w:tcPr>
          <w:p w14:paraId="61BD785C" w14:textId="77777777" w:rsidR="002B1E5B" w:rsidRDefault="002B1E5B" w:rsidP="00920479">
            <w:r>
              <w:rPr>
                <w:b/>
                <w:color w:val="FFFFFF"/>
              </w:rPr>
              <w:t>[valueType]</w:t>
            </w:r>
            <w:r>
              <w:rPr>
                <w:b/>
                <w:color w:val="FFFFFF"/>
              </w:rPr>
              <w:br/>
              <w:t>example</w:t>
            </w:r>
          </w:p>
        </w:tc>
        <w:tc>
          <w:tcPr>
            <w:tcW w:w="1273" w:type="dxa"/>
            <w:shd w:val="clear" w:color="auto" w:fill="002060"/>
          </w:tcPr>
          <w:p w14:paraId="3CBF41B5" w14:textId="77777777" w:rsidR="002B1E5B" w:rsidRDefault="002B1E5B" w:rsidP="00920479">
            <w:r>
              <w:rPr>
                <w:b/>
                <w:color w:val="FFFFFF"/>
              </w:rPr>
              <w:t>card.</w:t>
            </w:r>
          </w:p>
        </w:tc>
      </w:tr>
      <w:tr w:rsidR="002B1E5B" w14:paraId="6CADCE49" w14:textId="77777777" w:rsidTr="00920479">
        <w:tc>
          <w:tcPr>
            <w:tcW w:w="0" w:type="auto"/>
          </w:tcPr>
          <w:p w14:paraId="485F1E13" w14:textId="0D3D85CE" w:rsidR="002B1E5B" w:rsidRDefault="002B1E5B" w:rsidP="00920479">
            <w:r>
              <w:t>[Prop]</w:t>
            </w:r>
            <w:r>
              <w:br/>
            </w:r>
            <w:r w:rsidR="000C57DE">
              <w:noBreakHyphen/>
            </w:r>
          </w:p>
        </w:tc>
        <w:tc>
          <w:tcPr>
            <w:tcW w:w="0" w:type="auto"/>
          </w:tcPr>
          <w:p w14:paraId="0411AD5A" w14:textId="183C6AF2" w:rsidR="002B1E5B" w:rsidRDefault="002B1E5B" w:rsidP="00920479">
            <w:r>
              <w:t>0173</w:t>
            </w:r>
            <w:r w:rsidR="000C57DE">
              <w:noBreakHyphen/>
            </w:r>
            <w:r>
              <w:t>1#02</w:t>
            </w:r>
            <w:r w:rsidR="000C57DE">
              <w:noBreakHyphen/>
            </w:r>
            <w:r>
              <w:t>AAN468#008</w:t>
            </w:r>
            <w:r>
              <w:br/>
              <w:t xml:space="preserve">Language of document Language style of the document </w:t>
            </w:r>
            <w:r w:rsidR="000C57DE">
              <w:noBreakHyphen/>
            </w:r>
          </w:p>
        </w:tc>
        <w:tc>
          <w:tcPr>
            <w:tcW w:w="0" w:type="auto"/>
          </w:tcPr>
          <w:p w14:paraId="3533FF22" w14:textId="77777777" w:rsidR="002B1E5B" w:rsidRDefault="002B1E5B" w:rsidP="00920479">
            <w:r>
              <w:t>[String]</w:t>
            </w:r>
          </w:p>
          <w:p w14:paraId="26CF7FFD" w14:textId="77777777" w:rsidR="002B1E5B" w:rsidRDefault="002B1E5B" w:rsidP="00920479">
            <w:r>
              <w:rPr>
                <w:rFonts w:hint="eastAsia"/>
              </w:rPr>
              <w:t>en</w:t>
            </w:r>
          </w:p>
        </w:tc>
        <w:tc>
          <w:tcPr>
            <w:tcW w:w="1273" w:type="dxa"/>
          </w:tcPr>
          <w:p w14:paraId="016DCF13" w14:textId="77777777" w:rsidR="002B1E5B" w:rsidRDefault="002B1E5B" w:rsidP="00920479">
            <w:r>
              <w:rPr>
                <w:rFonts w:hint="eastAsia"/>
              </w:rPr>
              <w:t>1</w:t>
            </w:r>
          </w:p>
        </w:tc>
      </w:tr>
    </w:tbl>
    <w:p w14:paraId="62CFC42C" w14:textId="77777777" w:rsidR="002B1E5B" w:rsidRDefault="002B1E5B" w:rsidP="002B1E5B"/>
    <w:p w14:paraId="57A5C8E4"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B1E5B" w14:paraId="4AD9BD8F" w14:textId="77777777" w:rsidTr="00920479">
        <w:tc>
          <w:tcPr>
            <w:tcW w:w="0" w:type="auto"/>
            <w:shd w:val="clear" w:color="auto" w:fill="002060"/>
          </w:tcPr>
          <w:p w14:paraId="0E18A4CE" w14:textId="77777777" w:rsidR="002B1E5B" w:rsidRDefault="002B1E5B" w:rsidP="00920479">
            <w:r>
              <w:rPr>
                <w:b/>
                <w:color w:val="FFFFFF"/>
              </w:rPr>
              <w:t>idShort:</w:t>
            </w:r>
          </w:p>
        </w:tc>
        <w:tc>
          <w:tcPr>
            <w:tcW w:w="0" w:type="auto"/>
            <w:shd w:val="clear" w:color="auto" w:fill="002060"/>
          </w:tcPr>
          <w:p w14:paraId="62771B5F" w14:textId="77777777" w:rsidR="002B1E5B" w:rsidRDefault="002B1E5B" w:rsidP="00920479">
            <w:r>
              <w:rPr>
                <w:b/>
                <w:color w:val="FFFFFF"/>
              </w:rPr>
              <w:t>RefersToEntities</w:t>
            </w:r>
          </w:p>
        </w:tc>
        <w:tc>
          <w:tcPr>
            <w:tcW w:w="0" w:type="auto"/>
            <w:shd w:val="clear" w:color="auto" w:fill="002060"/>
          </w:tcPr>
          <w:p w14:paraId="0E61EF9F" w14:textId="77777777" w:rsidR="002B1E5B" w:rsidRDefault="002B1E5B" w:rsidP="00920479"/>
        </w:tc>
        <w:tc>
          <w:tcPr>
            <w:tcW w:w="0" w:type="auto"/>
            <w:shd w:val="clear" w:color="auto" w:fill="002060"/>
          </w:tcPr>
          <w:p w14:paraId="5E324DA6" w14:textId="77777777" w:rsidR="002B1E5B" w:rsidRDefault="002B1E5B" w:rsidP="00920479"/>
        </w:tc>
      </w:tr>
      <w:tr w:rsidR="002B1E5B" w14:paraId="00224E42" w14:textId="77777777" w:rsidTr="00920479">
        <w:tc>
          <w:tcPr>
            <w:tcW w:w="0" w:type="auto"/>
            <w:shd w:val="clear" w:color="auto" w:fill="002060"/>
          </w:tcPr>
          <w:p w14:paraId="1E49F224" w14:textId="77777777" w:rsidR="002B1E5B" w:rsidRDefault="002B1E5B" w:rsidP="00920479">
            <w:r>
              <w:rPr>
                <w:b/>
                <w:color w:val="FFFFFF"/>
              </w:rPr>
              <w:t>Class:</w:t>
            </w:r>
          </w:p>
        </w:tc>
        <w:tc>
          <w:tcPr>
            <w:tcW w:w="0" w:type="auto"/>
            <w:shd w:val="clear" w:color="auto" w:fill="002060"/>
          </w:tcPr>
          <w:p w14:paraId="15DB04BB" w14:textId="77777777" w:rsidR="002B1E5B" w:rsidRDefault="002B1E5B" w:rsidP="00920479">
            <w:r>
              <w:rPr>
                <w:b/>
                <w:color w:val="FFFFFF"/>
              </w:rPr>
              <w:t>SubmodelElementList</w:t>
            </w:r>
          </w:p>
        </w:tc>
        <w:tc>
          <w:tcPr>
            <w:tcW w:w="0" w:type="auto"/>
            <w:shd w:val="clear" w:color="auto" w:fill="002060"/>
          </w:tcPr>
          <w:p w14:paraId="0E512F83" w14:textId="77777777" w:rsidR="002B1E5B" w:rsidRDefault="002B1E5B" w:rsidP="00920479"/>
        </w:tc>
        <w:tc>
          <w:tcPr>
            <w:tcW w:w="0" w:type="auto"/>
            <w:shd w:val="clear" w:color="auto" w:fill="002060"/>
          </w:tcPr>
          <w:p w14:paraId="5B986332" w14:textId="77777777" w:rsidR="002B1E5B" w:rsidRDefault="002B1E5B" w:rsidP="00920479"/>
        </w:tc>
      </w:tr>
      <w:tr w:rsidR="002B1E5B" w14:paraId="03A8629E" w14:textId="77777777" w:rsidTr="00920479">
        <w:tc>
          <w:tcPr>
            <w:tcW w:w="0" w:type="auto"/>
            <w:shd w:val="clear" w:color="auto" w:fill="002060"/>
          </w:tcPr>
          <w:p w14:paraId="3F20EC54" w14:textId="77777777" w:rsidR="002B1E5B" w:rsidRDefault="002B1E5B" w:rsidP="00920479">
            <w:r>
              <w:rPr>
                <w:b/>
                <w:color w:val="FFFFFF"/>
              </w:rPr>
              <w:t>semanticId:</w:t>
            </w:r>
          </w:p>
        </w:tc>
        <w:tc>
          <w:tcPr>
            <w:tcW w:w="0" w:type="auto"/>
            <w:shd w:val="clear" w:color="auto" w:fill="002060"/>
          </w:tcPr>
          <w:p w14:paraId="6D172EC0" w14:textId="7E4F2989"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ABK288#002</w:t>
            </w:r>
          </w:p>
        </w:tc>
        <w:tc>
          <w:tcPr>
            <w:tcW w:w="0" w:type="auto"/>
            <w:shd w:val="clear" w:color="auto" w:fill="002060"/>
          </w:tcPr>
          <w:p w14:paraId="2D697AFB" w14:textId="77777777" w:rsidR="002B1E5B" w:rsidRDefault="002B1E5B" w:rsidP="00920479"/>
        </w:tc>
        <w:tc>
          <w:tcPr>
            <w:tcW w:w="0" w:type="auto"/>
            <w:shd w:val="clear" w:color="auto" w:fill="002060"/>
          </w:tcPr>
          <w:p w14:paraId="429FB325" w14:textId="77777777" w:rsidR="002B1E5B" w:rsidRDefault="002B1E5B" w:rsidP="00920479"/>
        </w:tc>
      </w:tr>
      <w:tr w:rsidR="002B1E5B" w14:paraId="55355CE1" w14:textId="77777777" w:rsidTr="00920479">
        <w:tc>
          <w:tcPr>
            <w:tcW w:w="0" w:type="auto"/>
            <w:shd w:val="clear" w:color="auto" w:fill="002060"/>
          </w:tcPr>
          <w:p w14:paraId="6DDC0882" w14:textId="77777777" w:rsidR="002B1E5B" w:rsidRDefault="002B1E5B" w:rsidP="00920479">
            <w:r>
              <w:rPr>
                <w:b/>
                <w:color w:val="FFFFFF"/>
              </w:rPr>
              <w:t>Parent:</w:t>
            </w:r>
          </w:p>
        </w:tc>
        <w:tc>
          <w:tcPr>
            <w:tcW w:w="0" w:type="auto"/>
            <w:shd w:val="clear" w:color="auto" w:fill="002060"/>
          </w:tcPr>
          <w:p w14:paraId="2D3F5D83" w14:textId="77777777" w:rsidR="002B1E5B" w:rsidRDefault="002B1E5B" w:rsidP="00920479">
            <w:r>
              <w:rPr>
                <w:b/>
                <w:color w:val="FFFFFF"/>
              </w:rPr>
              <w:t>RefersToEntities</w:t>
            </w:r>
          </w:p>
        </w:tc>
        <w:tc>
          <w:tcPr>
            <w:tcW w:w="0" w:type="auto"/>
            <w:shd w:val="clear" w:color="auto" w:fill="002060"/>
          </w:tcPr>
          <w:p w14:paraId="72F32ED9" w14:textId="77777777" w:rsidR="002B1E5B" w:rsidRDefault="002B1E5B" w:rsidP="00920479"/>
        </w:tc>
        <w:tc>
          <w:tcPr>
            <w:tcW w:w="0" w:type="auto"/>
            <w:shd w:val="clear" w:color="auto" w:fill="002060"/>
          </w:tcPr>
          <w:p w14:paraId="765926E0" w14:textId="77777777" w:rsidR="002B1E5B" w:rsidRDefault="002B1E5B" w:rsidP="00920479"/>
        </w:tc>
      </w:tr>
      <w:tr w:rsidR="002B1E5B" w14:paraId="315A638A" w14:textId="77777777" w:rsidTr="00920479">
        <w:tc>
          <w:tcPr>
            <w:tcW w:w="0" w:type="auto"/>
            <w:shd w:val="clear" w:color="auto" w:fill="002060"/>
          </w:tcPr>
          <w:p w14:paraId="7B39072A" w14:textId="77777777" w:rsidR="002B1E5B" w:rsidRDefault="002B1E5B" w:rsidP="00920479">
            <w:r>
              <w:rPr>
                <w:b/>
                <w:color w:val="FFFFFF"/>
              </w:rPr>
              <w:t>Explanation:</w:t>
            </w:r>
          </w:p>
        </w:tc>
        <w:tc>
          <w:tcPr>
            <w:tcW w:w="0" w:type="auto"/>
            <w:shd w:val="clear" w:color="auto" w:fill="002060"/>
          </w:tcPr>
          <w:p w14:paraId="55D4D7E2" w14:textId="255D7834" w:rsidR="002B1E5B" w:rsidRDefault="000C57DE" w:rsidP="00920479">
            <w:r>
              <w:rPr>
                <w:b/>
                <w:color w:val="FFFFFF"/>
              </w:rPr>
              <w:noBreakHyphen/>
            </w:r>
          </w:p>
        </w:tc>
        <w:tc>
          <w:tcPr>
            <w:tcW w:w="0" w:type="auto"/>
            <w:shd w:val="clear" w:color="auto" w:fill="002060"/>
          </w:tcPr>
          <w:p w14:paraId="616ADC3B" w14:textId="77777777" w:rsidR="002B1E5B" w:rsidRDefault="002B1E5B" w:rsidP="00920479"/>
        </w:tc>
        <w:tc>
          <w:tcPr>
            <w:tcW w:w="0" w:type="auto"/>
            <w:shd w:val="clear" w:color="auto" w:fill="002060"/>
          </w:tcPr>
          <w:p w14:paraId="5B8FA92F" w14:textId="77777777" w:rsidR="002B1E5B" w:rsidRDefault="002B1E5B" w:rsidP="00920479"/>
        </w:tc>
      </w:tr>
      <w:tr w:rsidR="002B1E5B" w14:paraId="2A2A0688" w14:textId="77777777" w:rsidTr="00920479">
        <w:tc>
          <w:tcPr>
            <w:tcW w:w="0" w:type="auto"/>
            <w:shd w:val="clear" w:color="auto" w:fill="002060"/>
          </w:tcPr>
          <w:p w14:paraId="73A97B73" w14:textId="77777777" w:rsidR="002B1E5B" w:rsidRDefault="002B1E5B" w:rsidP="00920479">
            <w:r>
              <w:rPr>
                <w:b/>
                <w:color w:val="FFFFFF"/>
              </w:rPr>
              <w:t>[SME type]</w:t>
            </w:r>
            <w:r>
              <w:rPr>
                <w:b/>
                <w:color w:val="FFFFFF"/>
              </w:rPr>
              <w:br/>
              <w:t>idShort</w:t>
            </w:r>
          </w:p>
        </w:tc>
        <w:tc>
          <w:tcPr>
            <w:tcW w:w="0" w:type="auto"/>
            <w:shd w:val="clear" w:color="auto" w:fill="002060"/>
          </w:tcPr>
          <w:p w14:paraId="47F1CE35" w14:textId="77777777" w:rsidR="002B1E5B" w:rsidRDefault="002B1E5B" w:rsidP="00920479">
            <w:r>
              <w:rPr>
                <w:b/>
                <w:color w:val="FFFFFF"/>
              </w:rPr>
              <w:t>semanticId</w:t>
            </w:r>
            <w:r>
              <w:rPr>
                <w:b/>
                <w:color w:val="FFFFFF"/>
              </w:rPr>
              <w:br/>
              <w:t>Description@en</w:t>
            </w:r>
          </w:p>
        </w:tc>
        <w:tc>
          <w:tcPr>
            <w:tcW w:w="0" w:type="auto"/>
            <w:shd w:val="clear" w:color="auto" w:fill="002060"/>
          </w:tcPr>
          <w:p w14:paraId="2280A298" w14:textId="77777777" w:rsidR="002B1E5B" w:rsidRDefault="002B1E5B" w:rsidP="00920479">
            <w:r>
              <w:rPr>
                <w:b/>
                <w:color w:val="FFFFFF"/>
              </w:rPr>
              <w:t>[valueType]</w:t>
            </w:r>
            <w:r>
              <w:rPr>
                <w:b/>
                <w:color w:val="FFFFFF"/>
              </w:rPr>
              <w:br/>
              <w:t>example</w:t>
            </w:r>
          </w:p>
        </w:tc>
        <w:tc>
          <w:tcPr>
            <w:tcW w:w="0" w:type="auto"/>
            <w:shd w:val="clear" w:color="auto" w:fill="002060"/>
          </w:tcPr>
          <w:p w14:paraId="3BEA64CE" w14:textId="77777777" w:rsidR="002B1E5B" w:rsidRDefault="002B1E5B" w:rsidP="00920479">
            <w:r>
              <w:rPr>
                <w:b/>
                <w:color w:val="FFFFFF"/>
              </w:rPr>
              <w:t>card.</w:t>
            </w:r>
          </w:p>
        </w:tc>
      </w:tr>
      <w:tr w:rsidR="002B1E5B" w14:paraId="21730E95" w14:textId="77777777" w:rsidTr="00920479">
        <w:tc>
          <w:tcPr>
            <w:tcW w:w="0" w:type="auto"/>
          </w:tcPr>
          <w:p w14:paraId="29496520" w14:textId="5DF971C6" w:rsidR="002B1E5B" w:rsidRDefault="002B1E5B" w:rsidP="00920479">
            <w:r>
              <w:t>[Ref]</w:t>
            </w:r>
            <w:r>
              <w:br/>
            </w:r>
            <w:r w:rsidR="000C57DE">
              <w:noBreakHyphen/>
            </w:r>
          </w:p>
        </w:tc>
        <w:tc>
          <w:tcPr>
            <w:tcW w:w="0" w:type="auto"/>
          </w:tcPr>
          <w:p w14:paraId="7FB94EAB" w14:textId="3707BE22" w:rsidR="002B1E5B" w:rsidRDefault="002B1E5B" w:rsidP="00920479">
            <w:r>
              <w:t>0173</w:t>
            </w:r>
            <w:r w:rsidR="000C57DE">
              <w:noBreakHyphen/>
            </w:r>
            <w:r>
              <w:t>1#02</w:t>
            </w:r>
            <w:r w:rsidR="000C57DE">
              <w:noBreakHyphen/>
            </w:r>
            <w:r>
              <w:t>ABK288#002</w:t>
            </w:r>
            <w:r>
              <w:br/>
              <w:t>Reference to other documents Forms a generic refers to</w:t>
            </w:r>
            <w:r w:rsidR="000C57DE">
              <w:noBreakHyphen/>
            </w:r>
            <w:r>
              <w:t xml:space="preserve">relationship to another document or document version. They have a loose relationship </w:t>
            </w:r>
            <w:r w:rsidR="000C57DE">
              <w:noBreakHyphen/>
            </w:r>
          </w:p>
        </w:tc>
        <w:tc>
          <w:tcPr>
            <w:tcW w:w="0" w:type="auto"/>
          </w:tcPr>
          <w:p w14:paraId="030BF25B" w14:textId="49ED7551" w:rsidR="002B1E5B" w:rsidRDefault="002B1E5B" w:rsidP="00920479">
            <w:r>
              <w:t>[</w:t>
            </w:r>
            <w:r w:rsidR="000C57DE">
              <w:noBreakHyphen/>
            </w:r>
            <w:r>
              <w:t>]</w:t>
            </w:r>
          </w:p>
        </w:tc>
        <w:tc>
          <w:tcPr>
            <w:tcW w:w="0" w:type="auto"/>
          </w:tcPr>
          <w:p w14:paraId="7C5D46D3" w14:textId="77777777" w:rsidR="002B1E5B" w:rsidRDefault="002B1E5B" w:rsidP="00920479">
            <w:r>
              <w:rPr>
                <w:rFonts w:hint="eastAsia"/>
              </w:rPr>
              <w:t>1..*</w:t>
            </w:r>
          </w:p>
        </w:tc>
      </w:tr>
    </w:tbl>
    <w:p w14:paraId="56033355" w14:textId="77777777" w:rsidR="002B1E5B" w:rsidRDefault="002B1E5B" w:rsidP="002B1E5B"/>
    <w:p w14:paraId="53D52F7A"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B1E5B" w14:paraId="6D37892C" w14:textId="77777777" w:rsidTr="00920479">
        <w:tc>
          <w:tcPr>
            <w:tcW w:w="0" w:type="auto"/>
            <w:shd w:val="clear" w:color="auto" w:fill="002060"/>
          </w:tcPr>
          <w:p w14:paraId="348B2EDE" w14:textId="77777777" w:rsidR="002B1E5B" w:rsidRDefault="002B1E5B" w:rsidP="00920479">
            <w:r>
              <w:rPr>
                <w:b/>
                <w:color w:val="FFFFFF"/>
              </w:rPr>
              <w:t>idShort:</w:t>
            </w:r>
          </w:p>
        </w:tc>
        <w:tc>
          <w:tcPr>
            <w:tcW w:w="0" w:type="auto"/>
            <w:shd w:val="clear" w:color="auto" w:fill="002060"/>
          </w:tcPr>
          <w:p w14:paraId="5A91C26E" w14:textId="77777777" w:rsidR="002B1E5B" w:rsidRDefault="002B1E5B" w:rsidP="00920479">
            <w:r>
              <w:rPr>
                <w:b/>
                <w:color w:val="FFFFFF"/>
              </w:rPr>
              <w:t>BasedOnReferences</w:t>
            </w:r>
          </w:p>
        </w:tc>
        <w:tc>
          <w:tcPr>
            <w:tcW w:w="0" w:type="auto"/>
            <w:shd w:val="clear" w:color="auto" w:fill="002060"/>
          </w:tcPr>
          <w:p w14:paraId="24DCD040" w14:textId="77777777" w:rsidR="002B1E5B" w:rsidRDefault="002B1E5B" w:rsidP="00920479"/>
        </w:tc>
        <w:tc>
          <w:tcPr>
            <w:tcW w:w="0" w:type="auto"/>
            <w:shd w:val="clear" w:color="auto" w:fill="002060"/>
          </w:tcPr>
          <w:p w14:paraId="462DFC5E" w14:textId="77777777" w:rsidR="002B1E5B" w:rsidRDefault="002B1E5B" w:rsidP="00920479"/>
        </w:tc>
      </w:tr>
      <w:tr w:rsidR="002B1E5B" w14:paraId="08A42A2C" w14:textId="77777777" w:rsidTr="00920479">
        <w:tc>
          <w:tcPr>
            <w:tcW w:w="0" w:type="auto"/>
            <w:shd w:val="clear" w:color="auto" w:fill="002060"/>
          </w:tcPr>
          <w:p w14:paraId="069653D3" w14:textId="77777777" w:rsidR="002B1E5B" w:rsidRDefault="002B1E5B" w:rsidP="00920479">
            <w:r>
              <w:rPr>
                <w:b/>
                <w:color w:val="FFFFFF"/>
              </w:rPr>
              <w:t>Class:</w:t>
            </w:r>
          </w:p>
        </w:tc>
        <w:tc>
          <w:tcPr>
            <w:tcW w:w="0" w:type="auto"/>
            <w:shd w:val="clear" w:color="auto" w:fill="002060"/>
          </w:tcPr>
          <w:p w14:paraId="501A7C6D" w14:textId="77777777" w:rsidR="002B1E5B" w:rsidRDefault="002B1E5B" w:rsidP="00920479">
            <w:r>
              <w:rPr>
                <w:b/>
                <w:color w:val="FFFFFF"/>
              </w:rPr>
              <w:t>SubmodelElementList</w:t>
            </w:r>
          </w:p>
        </w:tc>
        <w:tc>
          <w:tcPr>
            <w:tcW w:w="0" w:type="auto"/>
            <w:shd w:val="clear" w:color="auto" w:fill="002060"/>
          </w:tcPr>
          <w:p w14:paraId="232432F9" w14:textId="77777777" w:rsidR="002B1E5B" w:rsidRDefault="002B1E5B" w:rsidP="00920479"/>
        </w:tc>
        <w:tc>
          <w:tcPr>
            <w:tcW w:w="0" w:type="auto"/>
            <w:shd w:val="clear" w:color="auto" w:fill="002060"/>
          </w:tcPr>
          <w:p w14:paraId="3EC437F9" w14:textId="77777777" w:rsidR="002B1E5B" w:rsidRDefault="002B1E5B" w:rsidP="00920479"/>
        </w:tc>
      </w:tr>
      <w:tr w:rsidR="002B1E5B" w14:paraId="70554948" w14:textId="77777777" w:rsidTr="00920479">
        <w:tc>
          <w:tcPr>
            <w:tcW w:w="0" w:type="auto"/>
            <w:shd w:val="clear" w:color="auto" w:fill="002060"/>
          </w:tcPr>
          <w:p w14:paraId="1CF27DE1" w14:textId="77777777" w:rsidR="002B1E5B" w:rsidRDefault="002B1E5B" w:rsidP="00920479">
            <w:r>
              <w:rPr>
                <w:b/>
                <w:color w:val="FFFFFF"/>
              </w:rPr>
              <w:t>semanticId:</w:t>
            </w:r>
          </w:p>
        </w:tc>
        <w:tc>
          <w:tcPr>
            <w:tcW w:w="0" w:type="auto"/>
            <w:shd w:val="clear" w:color="auto" w:fill="002060"/>
          </w:tcPr>
          <w:p w14:paraId="1DD3D471" w14:textId="1ED14793"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ABK289#002</w:t>
            </w:r>
          </w:p>
        </w:tc>
        <w:tc>
          <w:tcPr>
            <w:tcW w:w="0" w:type="auto"/>
            <w:shd w:val="clear" w:color="auto" w:fill="002060"/>
          </w:tcPr>
          <w:p w14:paraId="6289B343" w14:textId="77777777" w:rsidR="002B1E5B" w:rsidRDefault="002B1E5B" w:rsidP="00920479"/>
        </w:tc>
        <w:tc>
          <w:tcPr>
            <w:tcW w:w="0" w:type="auto"/>
            <w:shd w:val="clear" w:color="auto" w:fill="002060"/>
          </w:tcPr>
          <w:p w14:paraId="57AF04BA" w14:textId="77777777" w:rsidR="002B1E5B" w:rsidRDefault="002B1E5B" w:rsidP="00920479"/>
        </w:tc>
      </w:tr>
      <w:tr w:rsidR="002B1E5B" w14:paraId="2B1FF4D1" w14:textId="77777777" w:rsidTr="00920479">
        <w:tc>
          <w:tcPr>
            <w:tcW w:w="0" w:type="auto"/>
            <w:shd w:val="clear" w:color="auto" w:fill="002060"/>
          </w:tcPr>
          <w:p w14:paraId="12E936B6" w14:textId="77777777" w:rsidR="002B1E5B" w:rsidRDefault="002B1E5B" w:rsidP="00920479">
            <w:r>
              <w:rPr>
                <w:b/>
                <w:color w:val="FFFFFF"/>
              </w:rPr>
              <w:t>Parent:</w:t>
            </w:r>
          </w:p>
        </w:tc>
        <w:tc>
          <w:tcPr>
            <w:tcW w:w="0" w:type="auto"/>
            <w:shd w:val="clear" w:color="auto" w:fill="002060"/>
          </w:tcPr>
          <w:p w14:paraId="17E498CB" w14:textId="77777777" w:rsidR="002B1E5B" w:rsidRDefault="002B1E5B" w:rsidP="00920479">
            <w:r>
              <w:rPr>
                <w:b/>
                <w:color w:val="FFFFFF"/>
              </w:rPr>
              <w:t>BasedOnReferences</w:t>
            </w:r>
          </w:p>
        </w:tc>
        <w:tc>
          <w:tcPr>
            <w:tcW w:w="0" w:type="auto"/>
            <w:shd w:val="clear" w:color="auto" w:fill="002060"/>
          </w:tcPr>
          <w:p w14:paraId="37C671D2" w14:textId="77777777" w:rsidR="002B1E5B" w:rsidRDefault="002B1E5B" w:rsidP="00920479"/>
        </w:tc>
        <w:tc>
          <w:tcPr>
            <w:tcW w:w="0" w:type="auto"/>
            <w:shd w:val="clear" w:color="auto" w:fill="002060"/>
          </w:tcPr>
          <w:p w14:paraId="53096978" w14:textId="77777777" w:rsidR="002B1E5B" w:rsidRDefault="002B1E5B" w:rsidP="00920479"/>
        </w:tc>
      </w:tr>
      <w:tr w:rsidR="002B1E5B" w14:paraId="765CCEC9" w14:textId="77777777" w:rsidTr="00920479">
        <w:tc>
          <w:tcPr>
            <w:tcW w:w="0" w:type="auto"/>
            <w:shd w:val="clear" w:color="auto" w:fill="002060"/>
          </w:tcPr>
          <w:p w14:paraId="03FFAFB3" w14:textId="77777777" w:rsidR="002B1E5B" w:rsidRDefault="002B1E5B" w:rsidP="00920479">
            <w:r>
              <w:rPr>
                <w:b/>
                <w:color w:val="FFFFFF"/>
              </w:rPr>
              <w:t>Explanation:</w:t>
            </w:r>
          </w:p>
        </w:tc>
        <w:tc>
          <w:tcPr>
            <w:tcW w:w="0" w:type="auto"/>
            <w:shd w:val="clear" w:color="auto" w:fill="002060"/>
          </w:tcPr>
          <w:p w14:paraId="03041B3B" w14:textId="4F962732" w:rsidR="002B1E5B" w:rsidRDefault="000C57DE" w:rsidP="00920479">
            <w:r>
              <w:rPr>
                <w:b/>
                <w:color w:val="FFFFFF"/>
              </w:rPr>
              <w:noBreakHyphen/>
            </w:r>
          </w:p>
        </w:tc>
        <w:tc>
          <w:tcPr>
            <w:tcW w:w="0" w:type="auto"/>
            <w:shd w:val="clear" w:color="auto" w:fill="002060"/>
          </w:tcPr>
          <w:p w14:paraId="4F95588F" w14:textId="77777777" w:rsidR="002B1E5B" w:rsidRDefault="002B1E5B" w:rsidP="00920479"/>
        </w:tc>
        <w:tc>
          <w:tcPr>
            <w:tcW w:w="0" w:type="auto"/>
            <w:shd w:val="clear" w:color="auto" w:fill="002060"/>
          </w:tcPr>
          <w:p w14:paraId="2F7353A6" w14:textId="77777777" w:rsidR="002B1E5B" w:rsidRDefault="002B1E5B" w:rsidP="00920479"/>
        </w:tc>
      </w:tr>
      <w:tr w:rsidR="002B1E5B" w14:paraId="4C43E3D9" w14:textId="77777777" w:rsidTr="00920479">
        <w:tc>
          <w:tcPr>
            <w:tcW w:w="0" w:type="auto"/>
            <w:shd w:val="clear" w:color="auto" w:fill="002060"/>
          </w:tcPr>
          <w:p w14:paraId="6175D9CC" w14:textId="77777777" w:rsidR="002B1E5B" w:rsidRDefault="002B1E5B" w:rsidP="00920479">
            <w:r>
              <w:rPr>
                <w:b/>
                <w:color w:val="FFFFFF"/>
              </w:rPr>
              <w:t>[SME type]</w:t>
            </w:r>
            <w:r>
              <w:rPr>
                <w:b/>
                <w:color w:val="FFFFFF"/>
              </w:rPr>
              <w:br/>
              <w:t>idShort</w:t>
            </w:r>
          </w:p>
        </w:tc>
        <w:tc>
          <w:tcPr>
            <w:tcW w:w="0" w:type="auto"/>
            <w:shd w:val="clear" w:color="auto" w:fill="002060"/>
          </w:tcPr>
          <w:p w14:paraId="01314CCB" w14:textId="77777777" w:rsidR="002B1E5B" w:rsidRDefault="002B1E5B" w:rsidP="00920479">
            <w:r>
              <w:rPr>
                <w:b/>
                <w:color w:val="FFFFFF"/>
              </w:rPr>
              <w:t>semanticId</w:t>
            </w:r>
            <w:r>
              <w:rPr>
                <w:b/>
                <w:color w:val="FFFFFF"/>
              </w:rPr>
              <w:br/>
              <w:t>Description@en</w:t>
            </w:r>
          </w:p>
        </w:tc>
        <w:tc>
          <w:tcPr>
            <w:tcW w:w="0" w:type="auto"/>
            <w:shd w:val="clear" w:color="auto" w:fill="002060"/>
          </w:tcPr>
          <w:p w14:paraId="5B5BA784" w14:textId="77777777" w:rsidR="002B1E5B" w:rsidRDefault="002B1E5B" w:rsidP="00920479">
            <w:r>
              <w:rPr>
                <w:b/>
                <w:color w:val="FFFFFF"/>
              </w:rPr>
              <w:t>[valueType]</w:t>
            </w:r>
            <w:r>
              <w:rPr>
                <w:b/>
                <w:color w:val="FFFFFF"/>
              </w:rPr>
              <w:br/>
              <w:t>example</w:t>
            </w:r>
          </w:p>
        </w:tc>
        <w:tc>
          <w:tcPr>
            <w:tcW w:w="0" w:type="auto"/>
            <w:shd w:val="clear" w:color="auto" w:fill="002060"/>
          </w:tcPr>
          <w:p w14:paraId="66364D64" w14:textId="77777777" w:rsidR="002B1E5B" w:rsidRDefault="002B1E5B" w:rsidP="00920479">
            <w:r>
              <w:rPr>
                <w:b/>
                <w:color w:val="FFFFFF"/>
              </w:rPr>
              <w:t>card.</w:t>
            </w:r>
          </w:p>
        </w:tc>
      </w:tr>
      <w:tr w:rsidR="002B1E5B" w14:paraId="0CC075FF" w14:textId="77777777" w:rsidTr="00920479">
        <w:tc>
          <w:tcPr>
            <w:tcW w:w="0" w:type="auto"/>
          </w:tcPr>
          <w:p w14:paraId="6388D299" w14:textId="69C5B14A" w:rsidR="002B1E5B" w:rsidRDefault="002B1E5B" w:rsidP="00920479">
            <w:r>
              <w:t>[Ref]</w:t>
            </w:r>
            <w:r>
              <w:br/>
            </w:r>
            <w:r w:rsidR="000C57DE">
              <w:lastRenderedPageBreak/>
              <w:noBreakHyphen/>
            </w:r>
          </w:p>
        </w:tc>
        <w:tc>
          <w:tcPr>
            <w:tcW w:w="0" w:type="auto"/>
          </w:tcPr>
          <w:p w14:paraId="13041E76" w14:textId="082D9983" w:rsidR="002B1E5B" w:rsidRDefault="002B1E5B" w:rsidP="00920479">
            <w:r>
              <w:lastRenderedPageBreak/>
              <w:t>0173</w:t>
            </w:r>
            <w:r w:rsidR="000C57DE">
              <w:noBreakHyphen/>
            </w:r>
            <w:r>
              <w:t>1#02</w:t>
            </w:r>
            <w:r w:rsidR="000C57DE">
              <w:noBreakHyphen/>
            </w:r>
            <w:r>
              <w:t>ABK289#002</w:t>
            </w:r>
            <w:r>
              <w:br/>
            </w:r>
            <w:r>
              <w:lastRenderedPageBreak/>
              <w:t>Based on other documents Forms a based on</w:t>
            </w:r>
            <w:r w:rsidR="000C57DE">
              <w:noBreakHyphen/>
            </w:r>
            <w:r>
              <w:t xml:space="preserve">relationship to another document or document version. Typically states, that the content of the document bases on another document (e.g. specification requirements). Both have a strong relationship </w:t>
            </w:r>
            <w:r w:rsidR="000C57DE">
              <w:noBreakHyphen/>
            </w:r>
          </w:p>
        </w:tc>
        <w:tc>
          <w:tcPr>
            <w:tcW w:w="0" w:type="auto"/>
          </w:tcPr>
          <w:p w14:paraId="20115768" w14:textId="002B5479" w:rsidR="002B1E5B" w:rsidRDefault="002B1E5B" w:rsidP="00920479">
            <w:r>
              <w:lastRenderedPageBreak/>
              <w:t>[</w:t>
            </w:r>
            <w:r w:rsidR="000C57DE">
              <w:noBreakHyphen/>
            </w:r>
            <w:r>
              <w:t>]</w:t>
            </w:r>
          </w:p>
        </w:tc>
        <w:tc>
          <w:tcPr>
            <w:tcW w:w="0" w:type="auto"/>
          </w:tcPr>
          <w:p w14:paraId="5452EFA5" w14:textId="77777777" w:rsidR="002B1E5B" w:rsidRDefault="002B1E5B" w:rsidP="00920479">
            <w:r>
              <w:rPr>
                <w:rFonts w:hint="eastAsia"/>
              </w:rPr>
              <w:t>1..*</w:t>
            </w:r>
          </w:p>
        </w:tc>
      </w:tr>
    </w:tbl>
    <w:p w14:paraId="4E7B5E13" w14:textId="77777777" w:rsidR="002B1E5B" w:rsidRDefault="002B1E5B" w:rsidP="002B1E5B"/>
    <w:p w14:paraId="6DD4DFB5"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B1E5B" w14:paraId="3A2AC368" w14:textId="77777777" w:rsidTr="00920479">
        <w:tc>
          <w:tcPr>
            <w:tcW w:w="0" w:type="auto"/>
            <w:shd w:val="clear" w:color="auto" w:fill="002060"/>
          </w:tcPr>
          <w:p w14:paraId="1A9716AC" w14:textId="77777777" w:rsidR="002B1E5B" w:rsidRDefault="002B1E5B" w:rsidP="00920479">
            <w:r>
              <w:rPr>
                <w:b/>
                <w:color w:val="FFFFFF"/>
              </w:rPr>
              <w:t>idShort:</w:t>
            </w:r>
          </w:p>
        </w:tc>
        <w:tc>
          <w:tcPr>
            <w:tcW w:w="0" w:type="auto"/>
            <w:shd w:val="clear" w:color="auto" w:fill="002060"/>
          </w:tcPr>
          <w:p w14:paraId="314D77F6" w14:textId="77777777" w:rsidR="002B1E5B" w:rsidRDefault="002B1E5B" w:rsidP="00920479">
            <w:r>
              <w:rPr>
                <w:b/>
                <w:color w:val="FFFFFF"/>
              </w:rPr>
              <w:t>TranslationOfEntities</w:t>
            </w:r>
          </w:p>
        </w:tc>
        <w:tc>
          <w:tcPr>
            <w:tcW w:w="0" w:type="auto"/>
            <w:shd w:val="clear" w:color="auto" w:fill="002060"/>
          </w:tcPr>
          <w:p w14:paraId="03FFEA0B" w14:textId="77777777" w:rsidR="002B1E5B" w:rsidRDefault="002B1E5B" w:rsidP="00920479"/>
        </w:tc>
        <w:tc>
          <w:tcPr>
            <w:tcW w:w="0" w:type="auto"/>
            <w:shd w:val="clear" w:color="auto" w:fill="002060"/>
          </w:tcPr>
          <w:p w14:paraId="0BC25B07" w14:textId="77777777" w:rsidR="002B1E5B" w:rsidRDefault="002B1E5B" w:rsidP="00920479"/>
        </w:tc>
      </w:tr>
      <w:tr w:rsidR="002B1E5B" w14:paraId="4B80C623" w14:textId="77777777" w:rsidTr="00920479">
        <w:tc>
          <w:tcPr>
            <w:tcW w:w="0" w:type="auto"/>
            <w:shd w:val="clear" w:color="auto" w:fill="002060"/>
          </w:tcPr>
          <w:p w14:paraId="15973889" w14:textId="77777777" w:rsidR="002B1E5B" w:rsidRDefault="002B1E5B" w:rsidP="00920479">
            <w:r>
              <w:rPr>
                <w:b/>
                <w:color w:val="FFFFFF"/>
              </w:rPr>
              <w:t>Class:</w:t>
            </w:r>
          </w:p>
        </w:tc>
        <w:tc>
          <w:tcPr>
            <w:tcW w:w="0" w:type="auto"/>
            <w:shd w:val="clear" w:color="auto" w:fill="002060"/>
          </w:tcPr>
          <w:p w14:paraId="6560ABBF" w14:textId="77777777" w:rsidR="002B1E5B" w:rsidRDefault="002B1E5B" w:rsidP="00920479">
            <w:r>
              <w:rPr>
                <w:b/>
                <w:color w:val="FFFFFF"/>
              </w:rPr>
              <w:t>SubmodelElementList</w:t>
            </w:r>
          </w:p>
        </w:tc>
        <w:tc>
          <w:tcPr>
            <w:tcW w:w="0" w:type="auto"/>
            <w:shd w:val="clear" w:color="auto" w:fill="002060"/>
          </w:tcPr>
          <w:p w14:paraId="48A99F45" w14:textId="77777777" w:rsidR="002B1E5B" w:rsidRDefault="002B1E5B" w:rsidP="00920479"/>
        </w:tc>
        <w:tc>
          <w:tcPr>
            <w:tcW w:w="0" w:type="auto"/>
            <w:shd w:val="clear" w:color="auto" w:fill="002060"/>
          </w:tcPr>
          <w:p w14:paraId="2E4FEE96" w14:textId="77777777" w:rsidR="002B1E5B" w:rsidRDefault="002B1E5B" w:rsidP="00920479"/>
        </w:tc>
      </w:tr>
      <w:tr w:rsidR="002B1E5B" w14:paraId="1C950F03" w14:textId="77777777" w:rsidTr="00920479">
        <w:tc>
          <w:tcPr>
            <w:tcW w:w="0" w:type="auto"/>
            <w:shd w:val="clear" w:color="auto" w:fill="002060"/>
          </w:tcPr>
          <w:p w14:paraId="263DF7CB" w14:textId="77777777" w:rsidR="002B1E5B" w:rsidRDefault="002B1E5B" w:rsidP="00920479">
            <w:r>
              <w:rPr>
                <w:b/>
                <w:color w:val="FFFFFF"/>
              </w:rPr>
              <w:t>semanticId:</w:t>
            </w:r>
          </w:p>
        </w:tc>
        <w:tc>
          <w:tcPr>
            <w:tcW w:w="0" w:type="auto"/>
            <w:shd w:val="clear" w:color="auto" w:fill="002060"/>
          </w:tcPr>
          <w:p w14:paraId="325800BC" w14:textId="166351BC"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ABK290#002</w:t>
            </w:r>
          </w:p>
        </w:tc>
        <w:tc>
          <w:tcPr>
            <w:tcW w:w="0" w:type="auto"/>
            <w:shd w:val="clear" w:color="auto" w:fill="002060"/>
          </w:tcPr>
          <w:p w14:paraId="75210BE7" w14:textId="77777777" w:rsidR="002B1E5B" w:rsidRDefault="002B1E5B" w:rsidP="00920479"/>
        </w:tc>
        <w:tc>
          <w:tcPr>
            <w:tcW w:w="0" w:type="auto"/>
            <w:shd w:val="clear" w:color="auto" w:fill="002060"/>
          </w:tcPr>
          <w:p w14:paraId="0FD2946F" w14:textId="77777777" w:rsidR="002B1E5B" w:rsidRDefault="002B1E5B" w:rsidP="00920479"/>
        </w:tc>
      </w:tr>
      <w:tr w:rsidR="002B1E5B" w14:paraId="2F27C144" w14:textId="77777777" w:rsidTr="00920479">
        <w:tc>
          <w:tcPr>
            <w:tcW w:w="0" w:type="auto"/>
            <w:shd w:val="clear" w:color="auto" w:fill="002060"/>
          </w:tcPr>
          <w:p w14:paraId="1D6DB1C5" w14:textId="77777777" w:rsidR="002B1E5B" w:rsidRDefault="002B1E5B" w:rsidP="00920479">
            <w:r>
              <w:rPr>
                <w:b/>
                <w:color w:val="FFFFFF"/>
              </w:rPr>
              <w:t>Parent:</w:t>
            </w:r>
          </w:p>
        </w:tc>
        <w:tc>
          <w:tcPr>
            <w:tcW w:w="0" w:type="auto"/>
            <w:shd w:val="clear" w:color="auto" w:fill="002060"/>
          </w:tcPr>
          <w:p w14:paraId="14499794" w14:textId="77777777" w:rsidR="002B1E5B" w:rsidRDefault="002B1E5B" w:rsidP="00920479">
            <w:r>
              <w:rPr>
                <w:b/>
                <w:color w:val="FFFFFF"/>
              </w:rPr>
              <w:t>TranslationOfEntities</w:t>
            </w:r>
          </w:p>
        </w:tc>
        <w:tc>
          <w:tcPr>
            <w:tcW w:w="0" w:type="auto"/>
            <w:shd w:val="clear" w:color="auto" w:fill="002060"/>
          </w:tcPr>
          <w:p w14:paraId="6648C767" w14:textId="77777777" w:rsidR="002B1E5B" w:rsidRDefault="002B1E5B" w:rsidP="00920479"/>
        </w:tc>
        <w:tc>
          <w:tcPr>
            <w:tcW w:w="0" w:type="auto"/>
            <w:shd w:val="clear" w:color="auto" w:fill="002060"/>
          </w:tcPr>
          <w:p w14:paraId="1116B4EE" w14:textId="77777777" w:rsidR="002B1E5B" w:rsidRDefault="002B1E5B" w:rsidP="00920479"/>
        </w:tc>
      </w:tr>
      <w:tr w:rsidR="002B1E5B" w14:paraId="6D1E6608" w14:textId="77777777" w:rsidTr="00920479">
        <w:tc>
          <w:tcPr>
            <w:tcW w:w="0" w:type="auto"/>
            <w:shd w:val="clear" w:color="auto" w:fill="002060"/>
          </w:tcPr>
          <w:p w14:paraId="232E0706" w14:textId="77777777" w:rsidR="002B1E5B" w:rsidRDefault="002B1E5B" w:rsidP="00920479">
            <w:r>
              <w:rPr>
                <w:b/>
                <w:color w:val="FFFFFF"/>
              </w:rPr>
              <w:t>Explanation:</w:t>
            </w:r>
          </w:p>
        </w:tc>
        <w:tc>
          <w:tcPr>
            <w:tcW w:w="0" w:type="auto"/>
            <w:shd w:val="clear" w:color="auto" w:fill="002060"/>
          </w:tcPr>
          <w:p w14:paraId="37D0494C" w14:textId="5F7ABE63" w:rsidR="002B1E5B" w:rsidRDefault="000C57DE" w:rsidP="00920479">
            <w:r>
              <w:rPr>
                <w:b/>
                <w:color w:val="FFFFFF"/>
              </w:rPr>
              <w:noBreakHyphen/>
            </w:r>
          </w:p>
        </w:tc>
        <w:tc>
          <w:tcPr>
            <w:tcW w:w="0" w:type="auto"/>
            <w:shd w:val="clear" w:color="auto" w:fill="002060"/>
          </w:tcPr>
          <w:p w14:paraId="4C98B376" w14:textId="77777777" w:rsidR="002B1E5B" w:rsidRDefault="002B1E5B" w:rsidP="00920479"/>
        </w:tc>
        <w:tc>
          <w:tcPr>
            <w:tcW w:w="0" w:type="auto"/>
            <w:shd w:val="clear" w:color="auto" w:fill="002060"/>
          </w:tcPr>
          <w:p w14:paraId="1929A151" w14:textId="77777777" w:rsidR="002B1E5B" w:rsidRDefault="002B1E5B" w:rsidP="00920479"/>
        </w:tc>
      </w:tr>
      <w:tr w:rsidR="002B1E5B" w14:paraId="46BA8538" w14:textId="77777777" w:rsidTr="00920479">
        <w:tc>
          <w:tcPr>
            <w:tcW w:w="0" w:type="auto"/>
            <w:shd w:val="clear" w:color="auto" w:fill="002060"/>
          </w:tcPr>
          <w:p w14:paraId="423D374B" w14:textId="77777777" w:rsidR="002B1E5B" w:rsidRDefault="002B1E5B" w:rsidP="00920479">
            <w:r>
              <w:rPr>
                <w:b/>
                <w:color w:val="FFFFFF"/>
              </w:rPr>
              <w:t>[SME type]</w:t>
            </w:r>
            <w:r>
              <w:rPr>
                <w:b/>
                <w:color w:val="FFFFFF"/>
              </w:rPr>
              <w:br/>
              <w:t>idShort</w:t>
            </w:r>
          </w:p>
        </w:tc>
        <w:tc>
          <w:tcPr>
            <w:tcW w:w="0" w:type="auto"/>
            <w:shd w:val="clear" w:color="auto" w:fill="002060"/>
          </w:tcPr>
          <w:p w14:paraId="417F11C9" w14:textId="77777777" w:rsidR="002B1E5B" w:rsidRDefault="002B1E5B" w:rsidP="00920479">
            <w:r>
              <w:rPr>
                <w:b/>
                <w:color w:val="FFFFFF"/>
              </w:rPr>
              <w:t>semanticId</w:t>
            </w:r>
            <w:r>
              <w:rPr>
                <w:b/>
                <w:color w:val="FFFFFF"/>
              </w:rPr>
              <w:br/>
              <w:t>Description@en</w:t>
            </w:r>
          </w:p>
        </w:tc>
        <w:tc>
          <w:tcPr>
            <w:tcW w:w="0" w:type="auto"/>
            <w:shd w:val="clear" w:color="auto" w:fill="002060"/>
          </w:tcPr>
          <w:p w14:paraId="42DA282E" w14:textId="77777777" w:rsidR="002B1E5B" w:rsidRDefault="002B1E5B" w:rsidP="00920479">
            <w:r>
              <w:rPr>
                <w:b/>
                <w:color w:val="FFFFFF"/>
              </w:rPr>
              <w:t>[valueType]</w:t>
            </w:r>
            <w:r>
              <w:rPr>
                <w:b/>
                <w:color w:val="FFFFFF"/>
              </w:rPr>
              <w:br/>
              <w:t>example</w:t>
            </w:r>
          </w:p>
        </w:tc>
        <w:tc>
          <w:tcPr>
            <w:tcW w:w="0" w:type="auto"/>
            <w:shd w:val="clear" w:color="auto" w:fill="002060"/>
          </w:tcPr>
          <w:p w14:paraId="46445696" w14:textId="77777777" w:rsidR="002B1E5B" w:rsidRDefault="002B1E5B" w:rsidP="00920479">
            <w:r>
              <w:rPr>
                <w:b/>
                <w:color w:val="FFFFFF"/>
              </w:rPr>
              <w:t>card.</w:t>
            </w:r>
          </w:p>
        </w:tc>
      </w:tr>
      <w:tr w:rsidR="002B1E5B" w14:paraId="44F6F0DA" w14:textId="77777777" w:rsidTr="00920479">
        <w:tc>
          <w:tcPr>
            <w:tcW w:w="0" w:type="auto"/>
          </w:tcPr>
          <w:p w14:paraId="7C958F2E" w14:textId="67A5B3D5" w:rsidR="002B1E5B" w:rsidRDefault="002B1E5B" w:rsidP="00920479">
            <w:r>
              <w:t>[Ref]</w:t>
            </w:r>
            <w:r>
              <w:br/>
            </w:r>
            <w:r w:rsidR="000C57DE">
              <w:noBreakHyphen/>
            </w:r>
          </w:p>
        </w:tc>
        <w:tc>
          <w:tcPr>
            <w:tcW w:w="0" w:type="auto"/>
          </w:tcPr>
          <w:p w14:paraId="10A2CFC0" w14:textId="34F1F16C" w:rsidR="002B1E5B" w:rsidRDefault="002B1E5B" w:rsidP="00920479">
            <w:r>
              <w:t>0173</w:t>
            </w:r>
            <w:r w:rsidR="000C57DE">
              <w:noBreakHyphen/>
            </w:r>
            <w:r>
              <w:t>1#02</w:t>
            </w:r>
            <w:r w:rsidR="000C57DE">
              <w:noBreakHyphen/>
            </w:r>
            <w:r>
              <w:t>ABK290#002</w:t>
            </w:r>
            <w:r>
              <w:br/>
              <w:t>Translation of other document Forms a translation of</w:t>
            </w:r>
            <w:r w:rsidR="000C57DE">
              <w:noBreakHyphen/>
            </w:r>
            <w:r>
              <w:t xml:space="preserve">relationship to another document or document version. Both have a strong relationship </w:t>
            </w:r>
            <w:r w:rsidR="000C57DE">
              <w:noBreakHyphen/>
            </w:r>
          </w:p>
        </w:tc>
        <w:tc>
          <w:tcPr>
            <w:tcW w:w="0" w:type="auto"/>
          </w:tcPr>
          <w:p w14:paraId="5108ABED" w14:textId="40880E99" w:rsidR="002B1E5B" w:rsidRDefault="002B1E5B" w:rsidP="00920479">
            <w:r>
              <w:t>[</w:t>
            </w:r>
            <w:r w:rsidR="000C57DE">
              <w:noBreakHyphen/>
            </w:r>
            <w:r>
              <w:t>]</w:t>
            </w:r>
          </w:p>
        </w:tc>
        <w:tc>
          <w:tcPr>
            <w:tcW w:w="0" w:type="auto"/>
          </w:tcPr>
          <w:p w14:paraId="54B87F42" w14:textId="77777777" w:rsidR="002B1E5B" w:rsidRDefault="002B1E5B" w:rsidP="00920479">
            <w:r>
              <w:rPr>
                <w:rFonts w:hint="eastAsia"/>
              </w:rPr>
              <w:t>1..*</w:t>
            </w:r>
          </w:p>
        </w:tc>
      </w:tr>
    </w:tbl>
    <w:p w14:paraId="5082A7EC" w14:textId="77777777" w:rsidR="002B1E5B" w:rsidRDefault="002B1E5B" w:rsidP="002B1E5B"/>
    <w:p w14:paraId="3F70E293"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B1E5B" w14:paraId="522BAB18" w14:textId="77777777" w:rsidTr="00920479">
        <w:tc>
          <w:tcPr>
            <w:tcW w:w="0" w:type="auto"/>
            <w:shd w:val="clear" w:color="auto" w:fill="002060"/>
          </w:tcPr>
          <w:p w14:paraId="68B0F312" w14:textId="77777777" w:rsidR="002B1E5B" w:rsidRDefault="002B1E5B" w:rsidP="00920479">
            <w:r>
              <w:rPr>
                <w:b/>
                <w:color w:val="FFFFFF"/>
              </w:rPr>
              <w:t>idShort:</w:t>
            </w:r>
          </w:p>
        </w:tc>
        <w:tc>
          <w:tcPr>
            <w:tcW w:w="0" w:type="auto"/>
            <w:shd w:val="clear" w:color="auto" w:fill="002060"/>
          </w:tcPr>
          <w:p w14:paraId="6769F94A" w14:textId="77777777" w:rsidR="002B1E5B" w:rsidRDefault="002B1E5B" w:rsidP="00920479">
            <w:r>
              <w:rPr>
                <w:b/>
                <w:color w:val="FFFFFF"/>
              </w:rPr>
              <w:t>DigitalFiles</w:t>
            </w:r>
          </w:p>
        </w:tc>
        <w:tc>
          <w:tcPr>
            <w:tcW w:w="0" w:type="auto"/>
            <w:shd w:val="clear" w:color="auto" w:fill="002060"/>
          </w:tcPr>
          <w:p w14:paraId="678D8078" w14:textId="77777777" w:rsidR="002B1E5B" w:rsidRDefault="002B1E5B" w:rsidP="00920479"/>
        </w:tc>
        <w:tc>
          <w:tcPr>
            <w:tcW w:w="0" w:type="auto"/>
            <w:shd w:val="clear" w:color="auto" w:fill="002060"/>
          </w:tcPr>
          <w:p w14:paraId="3A866DB6" w14:textId="77777777" w:rsidR="002B1E5B" w:rsidRDefault="002B1E5B" w:rsidP="00920479"/>
        </w:tc>
      </w:tr>
      <w:tr w:rsidR="002B1E5B" w14:paraId="2549C222" w14:textId="77777777" w:rsidTr="00920479">
        <w:tc>
          <w:tcPr>
            <w:tcW w:w="0" w:type="auto"/>
            <w:shd w:val="clear" w:color="auto" w:fill="002060"/>
          </w:tcPr>
          <w:p w14:paraId="704F9899" w14:textId="77777777" w:rsidR="002B1E5B" w:rsidRDefault="002B1E5B" w:rsidP="00920479">
            <w:r>
              <w:rPr>
                <w:b/>
                <w:color w:val="FFFFFF"/>
              </w:rPr>
              <w:t>Class:</w:t>
            </w:r>
          </w:p>
        </w:tc>
        <w:tc>
          <w:tcPr>
            <w:tcW w:w="0" w:type="auto"/>
            <w:shd w:val="clear" w:color="auto" w:fill="002060"/>
          </w:tcPr>
          <w:p w14:paraId="389E2077" w14:textId="77777777" w:rsidR="002B1E5B" w:rsidRDefault="002B1E5B" w:rsidP="00920479">
            <w:r>
              <w:rPr>
                <w:b/>
                <w:color w:val="FFFFFF"/>
              </w:rPr>
              <w:t>SubmodelElementList</w:t>
            </w:r>
          </w:p>
        </w:tc>
        <w:tc>
          <w:tcPr>
            <w:tcW w:w="0" w:type="auto"/>
            <w:shd w:val="clear" w:color="auto" w:fill="002060"/>
          </w:tcPr>
          <w:p w14:paraId="25504AE0" w14:textId="77777777" w:rsidR="002B1E5B" w:rsidRDefault="002B1E5B" w:rsidP="00920479"/>
        </w:tc>
        <w:tc>
          <w:tcPr>
            <w:tcW w:w="0" w:type="auto"/>
            <w:shd w:val="clear" w:color="auto" w:fill="002060"/>
          </w:tcPr>
          <w:p w14:paraId="14553E75" w14:textId="77777777" w:rsidR="002B1E5B" w:rsidRDefault="002B1E5B" w:rsidP="00920479"/>
        </w:tc>
      </w:tr>
      <w:tr w:rsidR="002B1E5B" w14:paraId="317F6431" w14:textId="77777777" w:rsidTr="00920479">
        <w:tc>
          <w:tcPr>
            <w:tcW w:w="0" w:type="auto"/>
            <w:shd w:val="clear" w:color="auto" w:fill="002060"/>
          </w:tcPr>
          <w:p w14:paraId="19A94B99" w14:textId="77777777" w:rsidR="002B1E5B" w:rsidRDefault="002B1E5B" w:rsidP="00920479">
            <w:r>
              <w:rPr>
                <w:b/>
                <w:color w:val="FFFFFF"/>
              </w:rPr>
              <w:t>semanticId:</w:t>
            </w:r>
          </w:p>
        </w:tc>
        <w:tc>
          <w:tcPr>
            <w:tcW w:w="0" w:type="auto"/>
            <w:shd w:val="clear" w:color="auto" w:fill="002060"/>
          </w:tcPr>
          <w:p w14:paraId="0EC5FDBC" w14:textId="16D1021B" w:rsidR="002B1E5B" w:rsidRDefault="002B1E5B" w:rsidP="00920479">
            <w:r>
              <w:rPr>
                <w:b/>
                <w:color w:val="FFFFFF"/>
              </w:rPr>
              <w:t>0173</w:t>
            </w:r>
            <w:r w:rsidR="000C57DE">
              <w:rPr>
                <w:b/>
                <w:color w:val="FFFFFF"/>
              </w:rPr>
              <w:noBreakHyphen/>
            </w:r>
            <w:r>
              <w:rPr>
                <w:b/>
                <w:color w:val="FFFFFF"/>
              </w:rPr>
              <w:t>1#02</w:t>
            </w:r>
            <w:r w:rsidR="000C57DE">
              <w:rPr>
                <w:b/>
                <w:color w:val="FFFFFF"/>
              </w:rPr>
              <w:noBreakHyphen/>
            </w:r>
            <w:r>
              <w:rPr>
                <w:b/>
                <w:color w:val="FFFFFF"/>
              </w:rPr>
              <w:t>ABK126#002</w:t>
            </w:r>
          </w:p>
        </w:tc>
        <w:tc>
          <w:tcPr>
            <w:tcW w:w="0" w:type="auto"/>
            <w:shd w:val="clear" w:color="auto" w:fill="002060"/>
          </w:tcPr>
          <w:p w14:paraId="5CA3BDE8" w14:textId="77777777" w:rsidR="002B1E5B" w:rsidRDefault="002B1E5B" w:rsidP="00920479"/>
        </w:tc>
        <w:tc>
          <w:tcPr>
            <w:tcW w:w="0" w:type="auto"/>
            <w:shd w:val="clear" w:color="auto" w:fill="002060"/>
          </w:tcPr>
          <w:p w14:paraId="10B9585B" w14:textId="77777777" w:rsidR="002B1E5B" w:rsidRDefault="002B1E5B" w:rsidP="00920479"/>
        </w:tc>
      </w:tr>
      <w:tr w:rsidR="002B1E5B" w14:paraId="70038173" w14:textId="77777777" w:rsidTr="00920479">
        <w:tc>
          <w:tcPr>
            <w:tcW w:w="0" w:type="auto"/>
            <w:shd w:val="clear" w:color="auto" w:fill="002060"/>
          </w:tcPr>
          <w:p w14:paraId="7F336A10" w14:textId="77777777" w:rsidR="002B1E5B" w:rsidRDefault="002B1E5B" w:rsidP="00920479">
            <w:r>
              <w:rPr>
                <w:b/>
                <w:color w:val="FFFFFF"/>
              </w:rPr>
              <w:t>Parent:</w:t>
            </w:r>
          </w:p>
        </w:tc>
        <w:tc>
          <w:tcPr>
            <w:tcW w:w="0" w:type="auto"/>
            <w:shd w:val="clear" w:color="auto" w:fill="002060"/>
          </w:tcPr>
          <w:p w14:paraId="7278E5D7" w14:textId="77777777" w:rsidR="002B1E5B" w:rsidRDefault="002B1E5B" w:rsidP="00920479">
            <w:r>
              <w:rPr>
                <w:b/>
                <w:color w:val="FFFFFF"/>
              </w:rPr>
              <w:t>DigitalFiles</w:t>
            </w:r>
          </w:p>
        </w:tc>
        <w:tc>
          <w:tcPr>
            <w:tcW w:w="0" w:type="auto"/>
            <w:shd w:val="clear" w:color="auto" w:fill="002060"/>
          </w:tcPr>
          <w:p w14:paraId="23165707" w14:textId="77777777" w:rsidR="002B1E5B" w:rsidRDefault="002B1E5B" w:rsidP="00920479"/>
        </w:tc>
        <w:tc>
          <w:tcPr>
            <w:tcW w:w="0" w:type="auto"/>
            <w:shd w:val="clear" w:color="auto" w:fill="002060"/>
          </w:tcPr>
          <w:p w14:paraId="2B156D01" w14:textId="77777777" w:rsidR="002B1E5B" w:rsidRDefault="002B1E5B" w:rsidP="00920479"/>
        </w:tc>
      </w:tr>
      <w:tr w:rsidR="002B1E5B" w14:paraId="67367114" w14:textId="77777777" w:rsidTr="00920479">
        <w:tc>
          <w:tcPr>
            <w:tcW w:w="0" w:type="auto"/>
            <w:shd w:val="clear" w:color="auto" w:fill="002060"/>
          </w:tcPr>
          <w:p w14:paraId="5189FA8F" w14:textId="77777777" w:rsidR="002B1E5B" w:rsidRDefault="002B1E5B" w:rsidP="00920479">
            <w:r>
              <w:rPr>
                <w:b/>
                <w:color w:val="FFFFFF"/>
              </w:rPr>
              <w:t>Explanation:</w:t>
            </w:r>
          </w:p>
        </w:tc>
        <w:tc>
          <w:tcPr>
            <w:tcW w:w="0" w:type="auto"/>
            <w:shd w:val="clear" w:color="auto" w:fill="002060"/>
          </w:tcPr>
          <w:p w14:paraId="355E1B70" w14:textId="221EC293" w:rsidR="002B1E5B" w:rsidRDefault="000C57DE" w:rsidP="00920479">
            <w:r>
              <w:rPr>
                <w:b/>
                <w:color w:val="FFFFFF"/>
              </w:rPr>
              <w:noBreakHyphen/>
            </w:r>
          </w:p>
        </w:tc>
        <w:tc>
          <w:tcPr>
            <w:tcW w:w="0" w:type="auto"/>
            <w:shd w:val="clear" w:color="auto" w:fill="002060"/>
          </w:tcPr>
          <w:p w14:paraId="764F6935" w14:textId="77777777" w:rsidR="002B1E5B" w:rsidRDefault="002B1E5B" w:rsidP="00920479"/>
        </w:tc>
        <w:tc>
          <w:tcPr>
            <w:tcW w:w="0" w:type="auto"/>
            <w:shd w:val="clear" w:color="auto" w:fill="002060"/>
          </w:tcPr>
          <w:p w14:paraId="5F840812" w14:textId="77777777" w:rsidR="002B1E5B" w:rsidRDefault="002B1E5B" w:rsidP="00920479"/>
        </w:tc>
      </w:tr>
      <w:tr w:rsidR="002B1E5B" w14:paraId="31976EEC" w14:textId="77777777" w:rsidTr="00920479">
        <w:tc>
          <w:tcPr>
            <w:tcW w:w="0" w:type="auto"/>
            <w:shd w:val="clear" w:color="auto" w:fill="002060"/>
          </w:tcPr>
          <w:p w14:paraId="2E9D049A" w14:textId="77777777" w:rsidR="002B1E5B" w:rsidRDefault="002B1E5B" w:rsidP="00920479">
            <w:r>
              <w:rPr>
                <w:b/>
                <w:color w:val="FFFFFF"/>
              </w:rPr>
              <w:t>[SME type]</w:t>
            </w:r>
            <w:r>
              <w:rPr>
                <w:b/>
                <w:color w:val="FFFFFF"/>
              </w:rPr>
              <w:br/>
              <w:t>idShort</w:t>
            </w:r>
          </w:p>
        </w:tc>
        <w:tc>
          <w:tcPr>
            <w:tcW w:w="0" w:type="auto"/>
            <w:shd w:val="clear" w:color="auto" w:fill="002060"/>
          </w:tcPr>
          <w:p w14:paraId="58C656D8" w14:textId="77777777" w:rsidR="002B1E5B" w:rsidRDefault="002B1E5B" w:rsidP="00920479">
            <w:r>
              <w:rPr>
                <w:b/>
                <w:color w:val="FFFFFF"/>
              </w:rPr>
              <w:t>semanticId</w:t>
            </w:r>
            <w:r>
              <w:rPr>
                <w:b/>
                <w:color w:val="FFFFFF"/>
              </w:rPr>
              <w:br/>
              <w:t>Description@en</w:t>
            </w:r>
          </w:p>
        </w:tc>
        <w:tc>
          <w:tcPr>
            <w:tcW w:w="0" w:type="auto"/>
            <w:shd w:val="clear" w:color="auto" w:fill="002060"/>
          </w:tcPr>
          <w:p w14:paraId="4BFE8093" w14:textId="77777777" w:rsidR="002B1E5B" w:rsidRDefault="002B1E5B" w:rsidP="00920479">
            <w:r>
              <w:rPr>
                <w:b/>
                <w:color w:val="FFFFFF"/>
              </w:rPr>
              <w:t>[valueType]</w:t>
            </w:r>
            <w:r>
              <w:rPr>
                <w:b/>
                <w:color w:val="FFFFFF"/>
              </w:rPr>
              <w:br/>
              <w:t>example</w:t>
            </w:r>
          </w:p>
        </w:tc>
        <w:tc>
          <w:tcPr>
            <w:tcW w:w="0" w:type="auto"/>
            <w:shd w:val="clear" w:color="auto" w:fill="002060"/>
          </w:tcPr>
          <w:p w14:paraId="7D9754A6" w14:textId="77777777" w:rsidR="002B1E5B" w:rsidRDefault="002B1E5B" w:rsidP="00920479">
            <w:r>
              <w:rPr>
                <w:b/>
                <w:color w:val="FFFFFF"/>
              </w:rPr>
              <w:t>card.</w:t>
            </w:r>
          </w:p>
        </w:tc>
      </w:tr>
      <w:tr w:rsidR="002B1E5B" w14:paraId="237A5BF6" w14:textId="77777777" w:rsidTr="00920479">
        <w:tc>
          <w:tcPr>
            <w:tcW w:w="0" w:type="auto"/>
          </w:tcPr>
          <w:p w14:paraId="19872F13" w14:textId="5E57CFEC" w:rsidR="002B1E5B" w:rsidRDefault="002B1E5B" w:rsidP="00920479">
            <w:r>
              <w:t>[File]</w:t>
            </w:r>
            <w:r>
              <w:br/>
            </w:r>
            <w:r w:rsidR="000C57DE">
              <w:noBreakHyphen/>
            </w:r>
          </w:p>
        </w:tc>
        <w:tc>
          <w:tcPr>
            <w:tcW w:w="0" w:type="auto"/>
          </w:tcPr>
          <w:p w14:paraId="7225AF7C" w14:textId="2D9AB24E" w:rsidR="002B1E5B" w:rsidRDefault="002B1E5B" w:rsidP="00920479">
            <w:r>
              <w:t>0173</w:t>
            </w:r>
            <w:r w:rsidR="000C57DE">
              <w:noBreakHyphen/>
            </w:r>
            <w:r>
              <w:t>1#02</w:t>
            </w:r>
            <w:r w:rsidR="000C57DE">
              <w:noBreakHyphen/>
            </w:r>
            <w:r>
              <w:t>ABK126#002</w:t>
            </w:r>
            <w:r>
              <w:br/>
              <w:t>Digital file MIME</w:t>
            </w:r>
            <w:r w:rsidR="000C57DE">
              <w:noBreakHyphen/>
            </w:r>
            <w:r>
              <w:t xml:space="preserve">Type, file name and file contents given by the file SubmodelElement </w:t>
            </w:r>
            <w:r w:rsidR="000C57DE">
              <w:noBreakHyphen/>
            </w:r>
          </w:p>
        </w:tc>
        <w:tc>
          <w:tcPr>
            <w:tcW w:w="0" w:type="auto"/>
          </w:tcPr>
          <w:p w14:paraId="2ACA221B" w14:textId="64E7273B" w:rsidR="002B1E5B" w:rsidRDefault="002B1E5B" w:rsidP="00920479">
            <w:r>
              <w:t>[</w:t>
            </w:r>
            <w:r w:rsidR="000C57DE">
              <w:noBreakHyphen/>
            </w:r>
            <w:r>
              <w:t>]</w:t>
            </w:r>
          </w:p>
        </w:tc>
        <w:tc>
          <w:tcPr>
            <w:tcW w:w="0" w:type="auto"/>
          </w:tcPr>
          <w:p w14:paraId="278B3B9A" w14:textId="77777777" w:rsidR="002B1E5B" w:rsidRDefault="002B1E5B" w:rsidP="00920479">
            <w:r>
              <w:rPr>
                <w:rFonts w:hint="eastAsia"/>
              </w:rPr>
              <w:t>1..*</w:t>
            </w:r>
          </w:p>
        </w:tc>
      </w:tr>
    </w:tbl>
    <w:p w14:paraId="2826BE1E" w14:textId="77777777" w:rsidR="002B1E5B" w:rsidRDefault="002B1E5B" w:rsidP="002B1E5B"/>
    <w:p w14:paraId="71583EE4"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50"/>
        <w:gridCol w:w="6284"/>
        <w:gridCol w:w="1077"/>
        <w:gridCol w:w="470"/>
      </w:tblGrid>
      <w:tr w:rsidR="002B1E5B" w14:paraId="64BBB2F1" w14:textId="77777777" w:rsidTr="00920479">
        <w:tc>
          <w:tcPr>
            <w:tcW w:w="0" w:type="auto"/>
            <w:shd w:val="clear" w:color="auto" w:fill="002060"/>
          </w:tcPr>
          <w:p w14:paraId="6171A14B" w14:textId="77777777" w:rsidR="002B1E5B" w:rsidRDefault="002B1E5B" w:rsidP="00920479">
            <w:r>
              <w:rPr>
                <w:b/>
                <w:color w:val="FFFFFF"/>
              </w:rPr>
              <w:t>idShort:</w:t>
            </w:r>
          </w:p>
        </w:tc>
        <w:tc>
          <w:tcPr>
            <w:tcW w:w="0" w:type="auto"/>
            <w:shd w:val="clear" w:color="auto" w:fill="002060"/>
          </w:tcPr>
          <w:p w14:paraId="5F45ACCF" w14:textId="77777777" w:rsidR="002B1E5B" w:rsidRDefault="002B1E5B" w:rsidP="00920479">
            <w:r>
              <w:rPr>
                <w:b/>
                <w:color w:val="FFFFFF"/>
              </w:rPr>
              <w:t>DocumentedEntities</w:t>
            </w:r>
          </w:p>
        </w:tc>
        <w:tc>
          <w:tcPr>
            <w:tcW w:w="0" w:type="auto"/>
            <w:shd w:val="clear" w:color="auto" w:fill="002060"/>
          </w:tcPr>
          <w:p w14:paraId="0F0376FD" w14:textId="77777777" w:rsidR="002B1E5B" w:rsidRDefault="002B1E5B" w:rsidP="00920479"/>
        </w:tc>
        <w:tc>
          <w:tcPr>
            <w:tcW w:w="0" w:type="auto"/>
            <w:shd w:val="clear" w:color="auto" w:fill="002060"/>
          </w:tcPr>
          <w:p w14:paraId="12F89012" w14:textId="77777777" w:rsidR="002B1E5B" w:rsidRDefault="002B1E5B" w:rsidP="00920479"/>
        </w:tc>
      </w:tr>
      <w:tr w:rsidR="002B1E5B" w14:paraId="1B25AF8C" w14:textId="77777777" w:rsidTr="00920479">
        <w:tc>
          <w:tcPr>
            <w:tcW w:w="0" w:type="auto"/>
            <w:shd w:val="clear" w:color="auto" w:fill="002060"/>
          </w:tcPr>
          <w:p w14:paraId="0FCCAE6E" w14:textId="77777777" w:rsidR="002B1E5B" w:rsidRDefault="002B1E5B" w:rsidP="00920479">
            <w:r>
              <w:rPr>
                <w:b/>
                <w:color w:val="FFFFFF"/>
              </w:rPr>
              <w:t>Class:</w:t>
            </w:r>
          </w:p>
        </w:tc>
        <w:tc>
          <w:tcPr>
            <w:tcW w:w="0" w:type="auto"/>
            <w:shd w:val="clear" w:color="auto" w:fill="002060"/>
          </w:tcPr>
          <w:p w14:paraId="3A4C747F" w14:textId="77777777" w:rsidR="002B1E5B" w:rsidRDefault="002B1E5B" w:rsidP="00920479">
            <w:r>
              <w:rPr>
                <w:b/>
                <w:color w:val="FFFFFF"/>
              </w:rPr>
              <w:t>SubmodelElementList</w:t>
            </w:r>
          </w:p>
        </w:tc>
        <w:tc>
          <w:tcPr>
            <w:tcW w:w="0" w:type="auto"/>
            <w:shd w:val="clear" w:color="auto" w:fill="002060"/>
          </w:tcPr>
          <w:p w14:paraId="221E115E" w14:textId="77777777" w:rsidR="002B1E5B" w:rsidRDefault="002B1E5B" w:rsidP="00920479"/>
        </w:tc>
        <w:tc>
          <w:tcPr>
            <w:tcW w:w="0" w:type="auto"/>
            <w:shd w:val="clear" w:color="auto" w:fill="002060"/>
          </w:tcPr>
          <w:p w14:paraId="768D05D5" w14:textId="77777777" w:rsidR="002B1E5B" w:rsidRDefault="002B1E5B" w:rsidP="00920479"/>
        </w:tc>
      </w:tr>
      <w:tr w:rsidR="002B1E5B" w14:paraId="092E54BF" w14:textId="77777777" w:rsidTr="00920479">
        <w:tc>
          <w:tcPr>
            <w:tcW w:w="0" w:type="auto"/>
            <w:shd w:val="clear" w:color="auto" w:fill="002060"/>
          </w:tcPr>
          <w:p w14:paraId="0FCC4862" w14:textId="77777777" w:rsidR="002B1E5B" w:rsidRDefault="002B1E5B" w:rsidP="00920479">
            <w:r>
              <w:rPr>
                <w:b/>
                <w:color w:val="FFFFFF"/>
              </w:rPr>
              <w:t>semanticId:</w:t>
            </w:r>
          </w:p>
        </w:tc>
        <w:tc>
          <w:tcPr>
            <w:tcW w:w="0" w:type="auto"/>
            <w:shd w:val="clear" w:color="auto" w:fill="002060"/>
          </w:tcPr>
          <w:p w14:paraId="2B0185C2" w14:textId="278F582F" w:rsidR="002B1E5B" w:rsidRDefault="002B1E5B" w:rsidP="00920479">
            <w:r>
              <w:rPr>
                <w:b/>
                <w:color w:val="FFFFFF"/>
              </w:rPr>
              <w:t>https://admin</w:t>
            </w:r>
            <w:r w:rsidR="000C57DE">
              <w:rPr>
                <w:b/>
                <w:color w:val="FFFFFF"/>
              </w:rPr>
              <w:noBreakHyphen/>
            </w:r>
            <w:r>
              <w:rPr>
                <w:b/>
                <w:color w:val="FFFFFF"/>
              </w:rPr>
              <w:t>shell.io/vdi/2770/1/0/Document/DocumentedEntities</w:t>
            </w:r>
          </w:p>
        </w:tc>
        <w:tc>
          <w:tcPr>
            <w:tcW w:w="0" w:type="auto"/>
            <w:shd w:val="clear" w:color="auto" w:fill="002060"/>
          </w:tcPr>
          <w:p w14:paraId="7475391E" w14:textId="77777777" w:rsidR="002B1E5B" w:rsidRDefault="002B1E5B" w:rsidP="00920479"/>
        </w:tc>
        <w:tc>
          <w:tcPr>
            <w:tcW w:w="0" w:type="auto"/>
            <w:shd w:val="clear" w:color="auto" w:fill="002060"/>
          </w:tcPr>
          <w:p w14:paraId="501D2557" w14:textId="77777777" w:rsidR="002B1E5B" w:rsidRDefault="002B1E5B" w:rsidP="00920479"/>
        </w:tc>
      </w:tr>
      <w:tr w:rsidR="002B1E5B" w14:paraId="5C58E62B" w14:textId="77777777" w:rsidTr="00920479">
        <w:tc>
          <w:tcPr>
            <w:tcW w:w="0" w:type="auto"/>
            <w:shd w:val="clear" w:color="auto" w:fill="002060"/>
          </w:tcPr>
          <w:p w14:paraId="5175EA91" w14:textId="77777777" w:rsidR="002B1E5B" w:rsidRDefault="002B1E5B" w:rsidP="00920479">
            <w:r>
              <w:rPr>
                <w:b/>
                <w:color w:val="FFFFFF"/>
              </w:rPr>
              <w:t>Parent:</w:t>
            </w:r>
          </w:p>
        </w:tc>
        <w:tc>
          <w:tcPr>
            <w:tcW w:w="0" w:type="auto"/>
            <w:shd w:val="clear" w:color="auto" w:fill="002060"/>
          </w:tcPr>
          <w:p w14:paraId="33B4ABF2" w14:textId="77777777" w:rsidR="002B1E5B" w:rsidRDefault="002B1E5B" w:rsidP="00920479">
            <w:r>
              <w:rPr>
                <w:b/>
                <w:color w:val="FFFFFF"/>
              </w:rPr>
              <w:t>DocumentedEntities</w:t>
            </w:r>
          </w:p>
        </w:tc>
        <w:tc>
          <w:tcPr>
            <w:tcW w:w="0" w:type="auto"/>
            <w:shd w:val="clear" w:color="auto" w:fill="002060"/>
          </w:tcPr>
          <w:p w14:paraId="353532A4" w14:textId="77777777" w:rsidR="002B1E5B" w:rsidRDefault="002B1E5B" w:rsidP="00920479"/>
        </w:tc>
        <w:tc>
          <w:tcPr>
            <w:tcW w:w="0" w:type="auto"/>
            <w:shd w:val="clear" w:color="auto" w:fill="002060"/>
          </w:tcPr>
          <w:p w14:paraId="54E47B3E" w14:textId="77777777" w:rsidR="002B1E5B" w:rsidRDefault="002B1E5B" w:rsidP="00920479"/>
        </w:tc>
      </w:tr>
      <w:tr w:rsidR="002B1E5B" w14:paraId="5949879E" w14:textId="77777777" w:rsidTr="00920479">
        <w:tc>
          <w:tcPr>
            <w:tcW w:w="0" w:type="auto"/>
            <w:shd w:val="clear" w:color="auto" w:fill="002060"/>
          </w:tcPr>
          <w:p w14:paraId="5982E7FF" w14:textId="77777777" w:rsidR="002B1E5B" w:rsidRDefault="002B1E5B" w:rsidP="00920479">
            <w:r>
              <w:rPr>
                <w:b/>
                <w:color w:val="FFFFFF"/>
              </w:rPr>
              <w:lastRenderedPageBreak/>
              <w:t>Explanation:</w:t>
            </w:r>
          </w:p>
        </w:tc>
        <w:tc>
          <w:tcPr>
            <w:tcW w:w="0" w:type="auto"/>
            <w:shd w:val="clear" w:color="auto" w:fill="002060"/>
          </w:tcPr>
          <w:p w14:paraId="0E0AFC74" w14:textId="70AECFB6" w:rsidR="002B1E5B" w:rsidRDefault="000C57DE" w:rsidP="00920479">
            <w:r>
              <w:rPr>
                <w:b/>
                <w:color w:val="FFFFFF"/>
              </w:rPr>
              <w:noBreakHyphen/>
            </w:r>
          </w:p>
        </w:tc>
        <w:tc>
          <w:tcPr>
            <w:tcW w:w="0" w:type="auto"/>
            <w:shd w:val="clear" w:color="auto" w:fill="002060"/>
          </w:tcPr>
          <w:p w14:paraId="5683A74F" w14:textId="77777777" w:rsidR="002B1E5B" w:rsidRDefault="002B1E5B" w:rsidP="00920479"/>
        </w:tc>
        <w:tc>
          <w:tcPr>
            <w:tcW w:w="0" w:type="auto"/>
            <w:shd w:val="clear" w:color="auto" w:fill="002060"/>
          </w:tcPr>
          <w:p w14:paraId="13B6723F" w14:textId="77777777" w:rsidR="002B1E5B" w:rsidRDefault="002B1E5B" w:rsidP="00920479"/>
        </w:tc>
      </w:tr>
      <w:tr w:rsidR="002B1E5B" w14:paraId="658A086A" w14:textId="77777777" w:rsidTr="00920479">
        <w:tc>
          <w:tcPr>
            <w:tcW w:w="0" w:type="auto"/>
            <w:shd w:val="clear" w:color="auto" w:fill="002060"/>
          </w:tcPr>
          <w:p w14:paraId="74E4A318" w14:textId="77777777" w:rsidR="002B1E5B" w:rsidRDefault="002B1E5B" w:rsidP="00920479">
            <w:r>
              <w:rPr>
                <w:b/>
                <w:color w:val="FFFFFF"/>
              </w:rPr>
              <w:t>[SME type]</w:t>
            </w:r>
            <w:r>
              <w:rPr>
                <w:b/>
                <w:color w:val="FFFFFF"/>
              </w:rPr>
              <w:br/>
              <w:t>idShort</w:t>
            </w:r>
          </w:p>
        </w:tc>
        <w:tc>
          <w:tcPr>
            <w:tcW w:w="0" w:type="auto"/>
            <w:shd w:val="clear" w:color="auto" w:fill="002060"/>
          </w:tcPr>
          <w:p w14:paraId="0251C2BD" w14:textId="77777777" w:rsidR="002B1E5B" w:rsidRDefault="002B1E5B" w:rsidP="00920479">
            <w:r>
              <w:rPr>
                <w:b/>
                <w:color w:val="FFFFFF"/>
              </w:rPr>
              <w:t>semanticId</w:t>
            </w:r>
            <w:r>
              <w:rPr>
                <w:b/>
                <w:color w:val="FFFFFF"/>
              </w:rPr>
              <w:br/>
              <w:t>Description@en</w:t>
            </w:r>
          </w:p>
        </w:tc>
        <w:tc>
          <w:tcPr>
            <w:tcW w:w="0" w:type="auto"/>
            <w:shd w:val="clear" w:color="auto" w:fill="002060"/>
          </w:tcPr>
          <w:p w14:paraId="15A8793F" w14:textId="77777777" w:rsidR="002B1E5B" w:rsidRDefault="002B1E5B" w:rsidP="00920479">
            <w:r>
              <w:rPr>
                <w:b/>
                <w:color w:val="FFFFFF"/>
              </w:rPr>
              <w:t>[valueType]</w:t>
            </w:r>
            <w:r>
              <w:rPr>
                <w:b/>
                <w:color w:val="FFFFFF"/>
              </w:rPr>
              <w:br/>
              <w:t>example</w:t>
            </w:r>
          </w:p>
        </w:tc>
        <w:tc>
          <w:tcPr>
            <w:tcW w:w="0" w:type="auto"/>
            <w:shd w:val="clear" w:color="auto" w:fill="002060"/>
          </w:tcPr>
          <w:p w14:paraId="7B401C49" w14:textId="77777777" w:rsidR="002B1E5B" w:rsidRDefault="002B1E5B" w:rsidP="00920479">
            <w:r>
              <w:rPr>
                <w:b/>
                <w:color w:val="FFFFFF"/>
              </w:rPr>
              <w:t>card.</w:t>
            </w:r>
          </w:p>
        </w:tc>
      </w:tr>
      <w:tr w:rsidR="002B1E5B" w14:paraId="025A686A" w14:textId="77777777" w:rsidTr="00920479">
        <w:tc>
          <w:tcPr>
            <w:tcW w:w="0" w:type="auto"/>
          </w:tcPr>
          <w:p w14:paraId="7B71B9EC" w14:textId="6B51DA9F" w:rsidR="002B1E5B" w:rsidRDefault="002B1E5B" w:rsidP="00920479">
            <w:r>
              <w:t>[Ref]</w:t>
            </w:r>
            <w:r>
              <w:br/>
            </w:r>
            <w:r w:rsidR="000C57DE">
              <w:noBreakHyphen/>
            </w:r>
          </w:p>
        </w:tc>
        <w:tc>
          <w:tcPr>
            <w:tcW w:w="0" w:type="auto"/>
          </w:tcPr>
          <w:p w14:paraId="54F696C2" w14:textId="3052ACAE" w:rsidR="002B1E5B" w:rsidRDefault="002B1E5B" w:rsidP="00920479">
            <w:r>
              <w:t>https://admin</w:t>
            </w:r>
            <w:r w:rsidR="000C57DE">
              <w:noBreakHyphen/>
            </w:r>
            <w:r>
              <w:t>shell.io/vdi/2770/1/0/Document/DocumentedEntity</w:t>
            </w:r>
            <w:r>
              <w:br/>
              <w:t xml:space="preserve">DocumentedEntity Reference for the documented entities </w:t>
            </w:r>
            <w:r w:rsidR="000C57DE">
              <w:noBreakHyphen/>
            </w:r>
          </w:p>
        </w:tc>
        <w:tc>
          <w:tcPr>
            <w:tcW w:w="0" w:type="auto"/>
          </w:tcPr>
          <w:p w14:paraId="13026C6B" w14:textId="0BE1796F" w:rsidR="002B1E5B" w:rsidRDefault="002B1E5B" w:rsidP="00920479">
            <w:r>
              <w:t>[</w:t>
            </w:r>
            <w:r w:rsidR="000C57DE">
              <w:noBreakHyphen/>
            </w:r>
            <w:r>
              <w:t>]</w:t>
            </w:r>
          </w:p>
        </w:tc>
        <w:tc>
          <w:tcPr>
            <w:tcW w:w="0" w:type="auto"/>
          </w:tcPr>
          <w:p w14:paraId="5F05F37A" w14:textId="77777777" w:rsidR="002B1E5B" w:rsidRDefault="002B1E5B" w:rsidP="00920479">
            <w:r>
              <w:rPr>
                <w:rFonts w:hint="eastAsia"/>
              </w:rPr>
              <w:t>1..*</w:t>
            </w:r>
          </w:p>
        </w:tc>
      </w:tr>
    </w:tbl>
    <w:p w14:paraId="61645CDC" w14:textId="77777777" w:rsidR="002B1E5B" w:rsidRDefault="002B1E5B" w:rsidP="002B1E5B"/>
    <w:p w14:paraId="624B4029"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B1E5B" w14:paraId="1B93F9D3" w14:textId="77777777" w:rsidTr="00920479">
        <w:tc>
          <w:tcPr>
            <w:tcW w:w="0" w:type="auto"/>
            <w:shd w:val="clear" w:color="auto" w:fill="002060"/>
          </w:tcPr>
          <w:p w14:paraId="7BE9465F" w14:textId="77777777" w:rsidR="002B1E5B" w:rsidRDefault="002B1E5B" w:rsidP="00920479">
            <w:r>
              <w:rPr>
                <w:b/>
                <w:color w:val="FFFFFF"/>
              </w:rPr>
              <w:t>idShort:</w:t>
            </w:r>
          </w:p>
        </w:tc>
        <w:tc>
          <w:tcPr>
            <w:tcW w:w="0" w:type="auto"/>
            <w:shd w:val="clear" w:color="auto" w:fill="002060"/>
          </w:tcPr>
          <w:p w14:paraId="3F3DB6C7" w14:textId="77777777" w:rsidR="002B1E5B" w:rsidRDefault="002B1E5B" w:rsidP="00920479">
            <w:r>
              <w:rPr>
                <w:b/>
                <w:color w:val="FFFFFF"/>
              </w:rPr>
              <w:t>Entities</w:t>
            </w:r>
          </w:p>
        </w:tc>
        <w:tc>
          <w:tcPr>
            <w:tcW w:w="0" w:type="auto"/>
            <w:shd w:val="clear" w:color="auto" w:fill="002060"/>
          </w:tcPr>
          <w:p w14:paraId="3D99CB55" w14:textId="77777777" w:rsidR="002B1E5B" w:rsidRDefault="002B1E5B" w:rsidP="00920479"/>
        </w:tc>
        <w:tc>
          <w:tcPr>
            <w:tcW w:w="0" w:type="auto"/>
            <w:shd w:val="clear" w:color="auto" w:fill="002060"/>
          </w:tcPr>
          <w:p w14:paraId="501A49F4" w14:textId="77777777" w:rsidR="002B1E5B" w:rsidRDefault="002B1E5B" w:rsidP="00920479"/>
        </w:tc>
      </w:tr>
      <w:tr w:rsidR="002B1E5B" w14:paraId="10E90EF8" w14:textId="77777777" w:rsidTr="00920479">
        <w:tc>
          <w:tcPr>
            <w:tcW w:w="0" w:type="auto"/>
            <w:shd w:val="clear" w:color="auto" w:fill="002060"/>
          </w:tcPr>
          <w:p w14:paraId="16E3C183" w14:textId="77777777" w:rsidR="002B1E5B" w:rsidRDefault="002B1E5B" w:rsidP="00920479">
            <w:r>
              <w:rPr>
                <w:b/>
                <w:color w:val="FFFFFF"/>
              </w:rPr>
              <w:t>Class:</w:t>
            </w:r>
          </w:p>
        </w:tc>
        <w:tc>
          <w:tcPr>
            <w:tcW w:w="0" w:type="auto"/>
            <w:shd w:val="clear" w:color="auto" w:fill="002060"/>
          </w:tcPr>
          <w:p w14:paraId="3A83785C" w14:textId="77777777" w:rsidR="002B1E5B" w:rsidRDefault="002B1E5B" w:rsidP="00920479">
            <w:r>
              <w:rPr>
                <w:b/>
                <w:color w:val="FFFFFF"/>
              </w:rPr>
              <w:t>SubmodelElementList</w:t>
            </w:r>
          </w:p>
        </w:tc>
        <w:tc>
          <w:tcPr>
            <w:tcW w:w="0" w:type="auto"/>
            <w:shd w:val="clear" w:color="auto" w:fill="002060"/>
          </w:tcPr>
          <w:p w14:paraId="60AD3CFC" w14:textId="77777777" w:rsidR="002B1E5B" w:rsidRDefault="002B1E5B" w:rsidP="00920479"/>
        </w:tc>
        <w:tc>
          <w:tcPr>
            <w:tcW w:w="0" w:type="auto"/>
            <w:shd w:val="clear" w:color="auto" w:fill="002060"/>
          </w:tcPr>
          <w:p w14:paraId="71096809" w14:textId="77777777" w:rsidR="002B1E5B" w:rsidRDefault="002B1E5B" w:rsidP="00920479"/>
        </w:tc>
      </w:tr>
      <w:tr w:rsidR="002B1E5B" w14:paraId="58584022" w14:textId="77777777" w:rsidTr="00920479">
        <w:tc>
          <w:tcPr>
            <w:tcW w:w="0" w:type="auto"/>
            <w:shd w:val="clear" w:color="auto" w:fill="002060"/>
          </w:tcPr>
          <w:p w14:paraId="57EFF092" w14:textId="77777777" w:rsidR="002B1E5B" w:rsidRDefault="002B1E5B" w:rsidP="00920479">
            <w:r>
              <w:rPr>
                <w:b/>
                <w:color w:val="FFFFFF"/>
              </w:rPr>
              <w:t>semanticId:</w:t>
            </w:r>
          </w:p>
        </w:tc>
        <w:tc>
          <w:tcPr>
            <w:tcW w:w="0" w:type="auto"/>
            <w:shd w:val="clear" w:color="auto" w:fill="002060"/>
          </w:tcPr>
          <w:p w14:paraId="2AECFEE3" w14:textId="629A5773" w:rsidR="002B1E5B" w:rsidRDefault="002B1E5B" w:rsidP="00920479">
            <w:r>
              <w:rPr>
                <w:b/>
                <w:color w:val="FFFFFF"/>
              </w:rPr>
              <w:t>https://admin</w:t>
            </w:r>
            <w:r w:rsidR="000C57DE">
              <w:rPr>
                <w:b/>
                <w:color w:val="FFFFFF"/>
              </w:rPr>
              <w:noBreakHyphen/>
            </w:r>
            <w:r>
              <w:rPr>
                <w:b/>
                <w:color w:val="FFFFFF"/>
              </w:rPr>
              <w:t>shell.io/vdi/2770/1/0/EntitiesForDocumentation</w:t>
            </w:r>
          </w:p>
        </w:tc>
        <w:tc>
          <w:tcPr>
            <w:tcW w:w="0" w:type="auto"/>
            <w:shd w:val="clear" w:color="auto" w:fill="002060"/>
          </w:tcPr>
          <w:p w14:paraId="60FB08E1" w14:textId="77777777" w:rsidR="002B1E5B" w:rsidRDefault="002B1E5B" w:rsidP="00920479"/>
        </w:tc>
        <w:tc>
          <w:tcPr>
            <w:tcW w:w="0" w:type="auto"/>
            <w:shd w:val="clear" w:color="auto" w:fill="002060"/>
          </w:tcPr>
          <w:p w14:paraId="19908558" w14:textId="77777777" w:rsidR="002B1E5B" w:rsidRDefault="002B1E5B" w:rsidP="00920479"/>
        </w:tc>
      </w:tr>
      <w:tr w:rsidR="002B1E5B" w14:paraId="2354FFF3" w14:textId="77777777" w:rsidTr="00920479">
        <w:tc>
          <w:tcPr>
            <w:tcW w:w="0" w:type="auto"/>
            <w:shd w:val="clear" w:color="auto" w:fill="002060"/>
          </w:tcPr>
          <w:p w14:paraId="4CA136E9" w14:textId="77777777" w:rsidR="002B1E5B" w:rsidRDefault="002B1E5B" w:rsidP="00920479">
            <w:r>
              <w:rPr>
                <w:b/>
                <w:color w:val="FFFFFF"/>
              </w:rPr>
              <w:t>Parent:</w:t>
            </w:r>
          </w:p>
        </w:tc>
        <w:tc>
          <w:tcPr>
            <w:tcW w:w="0" w:type="auto"/>
            <w:shd w:val="clear" w:color="auto" w:fill="002060"/>
          </w:tcPr>
          <w:p w14:paraId="5FC46B53" w14:textId="77777777" w:rsidR="002B1E5B" w:rsidRDefault="002B1E5B" w:rsidP="00920479">
            <w:r>
              <w:rPr>
                <w:b/>
                <w:color w:val="FFFFFF"/>
              </w:rPr>
              <w:t>Entities</w:t>
            </w:r>
          </w:p>
        </w:tc>
        <w:tc>
          <w:tcPr>
            <w:tcW w:w="0" w:type="auto"/>
            <w:shd w:val="clear" w:color="auto" w:fill="002060"/>
          </w:tcPr>
          <w:p w14:paraId="0D563176" w14:textId="77777777" w:rsidR="002B1E5B" w:rsidRDefault="002B1E5B" w:rsidP="00920479"/>
        </w:tc>
        <w:tc>
          <w:tcPr>
            <w:tcW w:w="0" w:type="auto"/>
            <w:shd w:val="clear" w:color="auto" w:fill="002060"/>
          </w:tcPr>
          <w:p w14:paraId="3EB43B55" w14:textId="77777777" w:rsidR="002B1E5B" w:rsidRDefault="002B1E5B" w:rsidP="00920479"/>
        </w:tc>
      </w:tr>
      <w:tr w:rsidR="002B1E5B" w14:paraId="5793408D" w14:textId="77777777" w:rsidTr="00920479">
        <w:tc>
          <w:tcPr>
            <w:tcW w:w="0" w:type="auto"/>
            <w:shd w:val="clear" w:color="auto" w:fill="002060"/>
          </w:tcPr>
          <w:p w14:paraId="0EEBDF7A" w14:textId="77777777" w:rsidR="002B1E5B" w:rsidRDefault="002B1E5B" w:rsidP="00920479">
            <w:r>
              <w:rPr>
                <w:b/>
                <w:color w:val="FFFFFF"/>
              </w:rPr>
              <w:t>Explanation:</w:t>
            </w:r>
          </w:p>
        </w:tc>
        <w:tc>
          <w:tcPr>
            <w:tcW w:w="0" w:type="auto"/>
            <w:shd w:val="clear" w:color="auto" w:fill="002060"/>
          </w:tcPr>
          <w:p w14:paraId="09E908C4" w14:textId="3733FA0C" w:rsidR="002B1E5B" w:rsidRDefault="000C57DE" w:rsidP="00920479">
            <w:r>
              <w:rPr>
                <w:b/>
                <w:color w:val="FFFFFF"/>
              </w:rPr>
              <w:noBreakHyphen/>
            </w:r>
          </w:p>
        </w:tc>
        <w:tc>
          <w:tcPr>
            <w:tcW w:w="0" w:type="auto"/>
            <w:shd w:val="clear" w:color="auto" w:fill="002060"/>
          </w:tcPr>
          <w:p w14:paraId="4C01F895" w14:textId="77777777" w:rsidR="002B1E5B" w:rsidRDefault="002B1E5B" w:rsidP="00920479"/>
        </w:tc>
        <w:tc>
          <w:tcPr>
            <w:tcW w:w="0" w:type="auto"/>
            <w:shd w:val="clear" w:color="auto" w:fill="002060"/>
          </w:tcPr>
          <w:p w14:paraId="02AA3A82" w14:textId="77777777" w:rsidR="002B1E5B" w:rsidRDefault="002B1E5B" w:rsidP="00920479"/>
        </w:tc>
      </w:tr>
      <w:tr w:rsidR="002B1E5B" w14:paraId="2642B415" w14:textId="77777777" w:rsidTr="00920479">
        <w:tc>
          <w:tcPr>
            <w:tcW w:w="0" w:type="auto"/>
            <w:shd w:val="clear" w:color="auto" w:fill="002060"/>
          </w:tcPr>
          <w:p w14:paraId="47204B53" w14:textId="77777777" w:rsidR="002B1E5B" w:rsidRDefault="002B1E5B" w:rsidP="00920479">
            <w:r>
              <w:rPr>
                <w:b/>
                <w:color w:val="FFFFFF"/>
              </w:rPr>
              <w:t>[SME type]</w:t>
            </w:r>
            <w:r>
              <w:rPr>
                <w:b/>
                <w:color w:val="FFFFFF"/>
              </w:rPr>
              <w:br/>
              <w:t>idShort</w:t>
            </w:r>
          </w:p>
        </w:tc>
        <w:tc>
          <w:tcPr>
            <w:tcW w:w="0" w:type="auto"/>
            <w:shd w:val="clear" w:color="auto" w:fill="002060"/>
          </w:tcPr>
          <w:p w14:paraId="3CF6816D" w14:textId="77777777" w:rsidR="002B1E5B" w:rsidRDefault="002B1E5B" w:rsidP="00920479">
            <w:r>
              <w:rPr>
                <w:b/>
                <w:color w:val="FFFFFF"/>
              </w:rPr>
              <w:t>semanticId</w:t>
            </w:r>
            <w:r>
              <w:rPr>
                <w:b/>
                <w:color w:val="FFFFFF"/>
              </w:rPr>
              <w:br/>
              <w:t>Description@en</w:t>
            </w:r>
          </w:p>
        </w:tc>
        <w:tc>
          <w:tcPr>
            <w:tcW w:w="0" w:type="auto"/>
            <w:shd w:val="clear" w:color="auto" w:fill="002060"/>
          </w:tcPr>
          <w:p w14:paraId="57CFF702" w14:textId="77777777" w:rsidR="002B1E5B" w:rsidRDefault="002B1E5B" w:rsidP="00920479">
            <w:r>
              <w:rPr>
                <w:b/>
                <w:color w:val="FFFFFF"/>
              </w:rPr>
              <w:t>[valueType]</w:t>
            </w:r>
            <w:r>
              <w:rPr>
                <w:b/>
                <w:color w:val="FFFFFF"/>
              </w:rPr>
              <w:br/>
              <w:t>example</w:t>
            </w:r>
          </w:p>
        </w:tc>
        <w:tc>
          <w:tcPr>
            <w:tcW w:w="0" w:type="auto"/>
            <w:shd w:val="clear" w:color="auto" w:fill="002060"/>
          </w:tcPr>
          <w:p w14:paraId="6043DB58" w14:textId="77777777" w:rsidR="002B1E5B" w:rsidRDefault="002B1E5B" w:rsidP="00920479">
            <w:r>
              <w:rPr>
                <w:b/>
                <w:color w:val="FFFFFF"/>
              </w:rPr>
              <w:t>card.</w:t>
            </w:r>
          </w:p>
        </w:tc>
      </w:tr>
      <w:tr w:rsidR="002B1E5B" w14:paraId="0E5492AA" w14:textId="77777777" w:rsidTr="00920479">
        <w:tc>
          <w:tcPr>
            <w:tcW w:w="0" w:type="auto"/>
          </w:tcPr>
          <w:p w14:paraId="68035FCB" w14:textId="591B91D2" w:rsidR="002B1E5B" w:rsidRDefault="002B1E5B" w:rsidP="00920479">
            <w:r>
              <w:t>[Ent]</w:t>
            </w:r>
            <w:r>
              <w:br/>
            </w:r>
            <w:r w:rsidR="000C57DE">
              <w:noBreakHyphen/>
            </w:r>
          </w:p>
        </w:tc>
        <w:tc>
          <w:tcPr>
            <w:tcW w:w="0" w:type="auto"/>
          </w:tcPr>
          <w:p w14:paraId="647EEA9A" w14:textId="2BA75ED7" w:rsidR="002B1E5B" w:rsidRDefault="002B1E5B" w:rsidP="00920479">
            <w:r>
              <w:t>https://admin</w:t>
            </w:r>
            <w:r w:rsidR="000C57DE">
              <w:noBreakHyphen/>
            </w:r>
            <w:r>
              <w:t>shell.io/vdi/2770/1/0/EntityForDocumentation</w:t>
            </w:r>
            <w:r>
              <w:br/>
              <w:t xml:space="preserve">Entity States that the described Entity is an important entity for documentation of the superordinate Asset of the Asset Administration Shell. </w:t>
            </w:r>
            <w:r w:rsidR="000C57DE">
              <w:noBreakHyphen/>
            </w:r>
          </w:p>
        </w:tc>
        <w:tc>
          <w:tcPr>
            <w:tcW w:w="0" w:type="auto"/>
          </w:tcPr>
          <w:p w14:paraId="73FAF972" w14:textId="3AF9F044" w:rsidR="002B1E5B" w:rsidRDefault="002B1E5B" w:rsidP="00920479">
            <w:r>
              <w:t>[</w:t>
            </w:r>
            <w:r w:rsidR="000C57DE">
              <w:noBreakHyphen/>
            </w:r>
            <w:r>
              <w:t>]</w:t>
            </w:r>
            <w:r>
              <w:br/>
            </w:r>
            <w:r w:rsidR="000C57DE">
              <w:noBreakHyphen/>
            </w:r>
          </w:p>
        </w:tc>
        <w:tc>
          <w:tcPr>
            <w:tcW w:w="0" w:type="auto"/>
          </w:tcPr>
          <w:p w14:paraId="7E409301" w14:textId="77777777" w:rsidR="002B1E5B" w:rsidRDefault="002B1E5B" w:rsidP="00920479">
            <w:r>
              <w:rPr>
                <w:rFonts w:hint="eastAsia"/>
              </w:rPr>
              <w:t>1..*</w:t>
            </w:r>
          </w:p>
        </w:tc>
      </w:tr>
    </w:tbl>
    <w:p w14:paraId="5D8B3CA0" w14:textId="77777777" w:rsidR="002B1E5B" w:rsidRDefault="002B1E5B" w:rsidP="002B1E5B">
      <w:pPr>
        <w:rPr>
          <w:spacing w:val="-4"/>
        </w:rPr>
      </w:pPr>
    </w:p>
    <w:p w14:paraId="41A1C128" w14:textId="77777777" w:rsidR="002B1E5B" w:rsidRPr="00BD11E0" w:rsidRDefault="002B1E5B" w:rsidP="002B1E5B">
      <w:pPr>
        <w:rPr>
          <w:rFonts w:hAnsiTheme="minorEastAsia"/>
          <w:b/>
          <w:bCs/>
          <w:spacing w:val="-10"/>
        </w:rPr>
      </w:pPr>
    </w:p>
    <w:p w14:paraId="757BFF1C" w14:textId="77777777" w:rsidR="002B1E5B" w:rsidRDefault="002B1E5B" w:rsidP="002B1E5B">
      <w:pPr>
        <w:rPr>
          <w:rFonts w:hAnsiTheme="minorEastAsia"/>
          <w:b/>
          <w:bCs/>
        </w:rPr>
      </w:pPr>
      <w:r>
        <w:rPr>
          <w:rFonts w:hAnsiTheme="minorEastAsia" w:hint="eastAsia"/>
          <w:b/>
          <w:bCs/>
        </w:rPr>
        <w:t>바</w:t>
      </w:r>
      <w:r w:rsidRPr="00D20A33">
        <w:rPr>
          <w:rFonts w:hAnsiTheme="minorEastAsia"/>
          <w:b/>
          <w:bCs/>
        </w:rPr>
        <w:t xml:space="preserve">. </w:t>
      </w:r>
      <w:r w:rsidRPr="00037965">
        <w:rPr>
          <w:rFonts w:hAnsiTheme="minorEastAsia"/>
          <w:b/>
          <w:bCs/>
        </w:rPr>
        <w:t>PredictiveMaintenance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530"/>
        <w:gridCol w:w="5670"/>
        <w:gridCol w:w="1275"/>
        <w:gridCol w:w="506"/>
      </w:tblGrid>
      <w:tr w:rsidR="002B1E5B" w14:paraId="52CFDBCA" w14:textId="77777777" w:rsidTr="00920479">
        <w:tc>
          <w:tcPr>
            <w:tcW w:w="1530" w:type="dxa"/>
            <w:shd w:val="clear" w:color="auto" w:fill="002060"/>
          </w:tcPr>
          <w:p w14:paraId="30F6BE5F" w14:textId="77777777" w:rsidR="002B1E5B" w:rsidRDefault="002B1E5B" w:rsidP="00920479">
            <w:r>
              <w:rPr>
                <w:b/>
                <w:color w:val="FFFFFF"/>
              </w:rPr>
              <w:t>idShort:</w:t>
            </w:r>
          </w:p>
        </w:tc>
        <w:tc>
          <w:tcPr>
            <w:tcW w:w="5670" w:type="dxa"/>
            <w:shd w:val="clear" w:color="auto" w:fill="002060"/>
          </w:tcPr>
          <w:p w14:paraId="04F21D41" w14:textId="77777777" w:rsidR="002B1E5B" w:rsidRDefault="002B1E5B" w:rsidP="00920479">
            <w:r>
              <w:rPr>
                <w:b/>
                <w:color w:val="FFFFFF"/>
              </w:rPr>
              <w:t>PredictiveMaintenance</w:t>
            </w:r>
          </w:p>
        </w:tc>
        <w:tc>
          <w:tcPr>
            <w:tcW w:w="1275" w:type="dxa"/>
            <w:shd w:val="clear" w:color="auto" w:fill="002060"/>
          </w:tcPr>
          <w:p w14:paraId="5758F8D0" w14:textId="77777777" w:rsidR="002B1E5B" w:rsidRDefault="002B1E5B" w:rsidP="00920479"/>
        </w:tc>
        <w:tc>
          <w:tcPr>
            <w:tcW w:w="506" w:type="dxa"/>
            <w:shd w:val="clear" w:color="auto" w:fill="002060"/>
          </w:tcPr>
          <w:p w14:paraId="0B4E383B" w14:textId="77777777" w:rsidR="002B1E5B" w:rsidRDefault="002B1E5B" w:rsidP="00920479"/>
        </w:tc>
      </w:tr>
      <w:tr w:rsidR="002B1E5B" w14:paraId="37DF4E9A" w14:textId="77777777" w:rsidTr="00920479">
        <w:tc>
          <w:tcPr>
            <w:tcW w:w="1530" w:type="dxa"/>
            <w:shd w:val="clear" w:color="auto" w:fill="002060"/>
          </w:tcPr>
          <w:p w14:paraId="0B2FC29B" w14:textId="77777777" w:rsidR="002B1E5B" w:rsidRDefault="002B1E5B" w:rsidP="00920479">
            <w:r>
              <w:rPr>
                <w:b/>
                <w:color w:val="FFFFFF"/>
              </w:rPr>
              <w:t>Class:</w:t>
            </w:r>
          </w:p>
        </w:tc>
        <w:tc>
          <w:tcPr>
            <w:tcW w:w="5670" w:type="dxa"/>
            <w:shd w:val="clear" w:color="auto" w:fill="002060"/>
          </w:tcPr>
          <w:p w14:paraId="42496F34" w14:textId="77777777" w:rsidR="002B1E5B" w:rsidRDefault="002B1E5B" w:rsidP="00920479">
            <w:r>
              <w:rPr>
                <w:b/>
                <w:color w:val="FFFFFF"/>
              </w:rPr>
              <w:t>Submodel</w:t>
            </w:r>
          </w:p>
        </w:tc>
        <w:tc>
          <w:tcPr>
            <w:tcW w:w="1275" w:type="dxa"/>
            <w:shd w:val="clear" w:color="auto" w:fill="002060"/>
          </w:tcPr>
          <w:p w14:paraId="163BEEE4" w14:textId="77777777" w:rsidR="002B1E5B" w:rsidRDefault="002B1E5B" w:rsidP="00920479"/>
        </w:tc>
        <w:tc>
          <w:tcPr>
            <w:tcW w:w="506" w:type="dxa"/>
            <w:shd w:val="clear" w:color="auto" w:fill="002060"/>
          </w:tcPr>
          <w:p w14:paraId="144861DE" w14:textId="77777777" w:rsidR="002B1E5B" w:rsidRDefault="002B1E5B" w:rsidP="00920479"/>
        </w:tc>
      </w:tr>
      <w:tr w:rsidR="002B1E5B" w14:paraId="65947FE4" w14:textId="77777777" w:rsidTr="00920479">
        <w:tc>
          <w:tcPr>
            <w:tcW w:w="1530" w:type="dxa"/>
            <w:shd w:val="clear" w:color="auto" w:fill="002060"/>
          </w:tcPr>
          <w:p w14:paraId="0CD73254" w14:textId="77777777" w:rsidR="002B1E5B" w:rsidRDefault="002B1E5B" w:rsidP="00920479">
            <w:r>
              <w:rPr>
                <w:b/>
                <w:color w:val="FFFFFF"/>
              </w:rPr>
              <w:t>semanticId:</w:t>
            </w:r>
          </w:p>
        </w:tc>
        <w:tc>
          <w:tcPr>
            <w:tcW w:w="5670" w:type="dxa"/>
            <w:shd w:val="clear" w:color="auto" w:fill="002060"/>
          </w:tcPr>
          <w:p w14:paraId="36B285D3" w14:textId="43EAE6D7" w:rsidR="002B1E5B" w:rsidRDefault="002B1E5B" w:rsidP="00920479">
            <w:r>
              <w:rPr>
                <w:b/>
                <w:color w:val="FFFFFF"/>
              </w:rPr>
              <w:t>https://admin</w:t>
            </w:r>
            <w:r w:rsidR="000C57DE">
              <w:rPr>
                <w:b/>
                <w:color w:val="FFFFFF"/>
              </w:rPr>
              <w:noBreakHyphen/>
            </w:r>
            <w:r>
              <w:rPr>
                <w:b/>
                <w:color w:val="FFFFFF"/>
              </w:rPr>
              <w:t>shell.io/idta/SubmodelTemplate/PredictiveMaintenance/1/0</w:t>
            </w:r>
          </w:p>
        </w:tc>
        <w:tc>
          <w:tcPr>
            <w:tcW w:w="1275" w:type="dxa"/>
            <w:shd w:val="clear" w:color="auto" w:fill="002060"/>
          </w:tcPr>
          <w:p w14:paraId="79C4CA2A" w14:textId="77777777" w:rsidR="002B1E5B" w:rsidRDefault="002B1E5B" w:rsidP="00920479"/>
        </w:tc>
        <w:tc>
          <w:tcPr>
            <w:tcW w:w="506" w:type="dxa"/>
            <w:shd w:val="clear" w:color="auto" w:fill="002060"/>
          </w:tcPr>
          <w:p w14:paraId="0D8C9749" w14:textId="77777777" w:rsidR="002B1E5B" w:rsidRDefault="002B1E5B" w:rsidP="00920479"/>
        </w:tc>
      </w:tr>
      <w:tr w:rsidR="002B1E5B" w14:paraId="6A35EDF4" w14:textId="77777777" w:rsidTr="00920479">
        <w:tc>
          <w:tcPr>
            <w:tcW w:w="1530" w:type="dxa"/>
            <w:shd w:val="clear" w:color="auto" w:fill="002060"/>
          </w:tcPr>
          <w:p w14:paraId="0CFB4CC3" w14:textId="77777777" w:rsidR="002B1E5B" w:rsidRDefault="002B1E5B" w:rsidP="00920479">
            <w:r>
              <w:rPr>
                <w:b/>
                <w:color w:val="FFFFFF"/>
              </w:rPr>
              <w:t>Parent:</w:t>
            </w:r>
          </w:p>
        </w:tc>
        <w:tc>
          <w:tcPr>
            <w:tcW w:w="5670" w:type="dxa"/>
            <w:shd w:val="clear" w:color="auto" w:fill="002060"/>
          </w:tcPr>
          <w:p w14:paraId="1FBC7CC7" w14:textId="77777777" w:rsidR="002B1E5B" w:rsidRDefault="002B1E5B" w:rsidP="00920479">
            <w:r>
              <w:rPr>
                <w:b/>
                <w:color w:val="FFFFFF"/>
              </w:rPr>
              <w:t>PredictiveMaintenance</w:t>
            </w:r>
          </w:p>
        </w:tc>
        <w:tc>
          <w:tcPr>
            <w:tcW w:w="1275" w:type="dxa"/>
            <w:shd w:val="clear" w:color="auto" w:fill="002060"/>
          </w:tcPr>
          <w:p w14:paraId="1D0BB104" w14:textId="77777777" w:rsidR="002B1E5B" w:rsidRDefault="002B1E5B" w:rsidP="00920479"/>
        </w:tc>
        <w:tc>
          <w:tcPr>
            <w:tcW w:w="506" w:type="dxa"/>
            <w:shd w:val="clear" w:color="auto" w:fill="002060"/>
          </w:tcPr>
          <w:p w14:paraId="6492AE4F" w14:textId="77777777" w:rsidR="002B1E5B" w:rsidRDefault="002B1E5B" w:rsidP="00920479"/>
        </w:tc>
      </w:tr>
      <w:tr w:rsidR="002B1E5B" w14:paraId="01E79A81" w14:textId="77777777" w:rsidTr="00920479">
        <w:tc>
          <w:tcPr>
            <w:tcW w:w="1530" w:type="dxa"/>
            <w:shd w:val="clear" w:color="auto" w:fill="002060"/>
          </w:tcPr>
          <w:p w14:paraId="31F6A101" w14:textId="77777777" w:rsidR="002B1E5B" w:rsidRDefault="002B1E5B" w:rsidP="00920479">
            <w:r>
              <w:rPr>
                <w:b/>
                <w:color w:val="FFFFFF"/>
              </w:rPr>
              <w:t>Explanation:</w:t>
            </w:r>
          </w:p>
        </w:tc>
        <w:tc>
          <w:tcPr>
            <w:tcW w:w="5670" w:type="dxa"/>
            <w:shd w:val="clear" w:color="auto" w:fill="002060"/>
          </w:tcPr>
          <w:p w14:paraId="5D8B6466" w14:textId="6664373B" w:rsidR="002B1E5B" w:rsidRDefault="002B1E5B" w:rsidP="00920479">
            <w:r>
              <w:rPr>
                <w:b/>
                <w:color w:val="FFFFFF"/>
              </w:rPr>
              <w:t>The Submodel Predictive Maintenance is a collection of properties to provide information for predictive maintenance use cases. It is intended to use this submodel in sub</w:t>
            </w:r>
            <w:r w:rsidR="000C57DE">
              <w:rPr>
                <w:b/>
                <w:color w:val="FFFFFF"/>
              </w:rPr>
              <w:noBreakHyphen/>
            </w:r>
            <w:r>
              <w:rPr>
                <w:b/>
                <w:color w:val="FFFFFF"/>
              </w:rPr>
              <w:t>systems of production lines to describe predictive maintenance relevant topics for the sub</w:t>
            </w:r>
            <w:r w:rsidR="000C57DE">
              <w:rPr>
                <w:b/>
                <w:color w:val="FFFFFF"/>
              </w:rPr>
              <w:noBreakHyphen/>
            </w:r>
            <w:r>
              <w:rPr>
                <w:b/>
                <w:color w:val="FFFFFF"/>
              </w:rPr>
              <w:t xml:space="preserve">system, as well as to use this submodel in predictive maintenance software applications@en,Das Teilmodell Predictive Maintenance </w:t>
            </w:r>
            <w:r>
              <w:rPr>
                <w:b/>
                <w:color w:val="FFFFFF"/>
              </w:rPr>
              <w:lastRenderedPageBreak/>
              <w:t>stellt Informationen für Anwendungsfälle von Predictive Maintenance bereit. Dieses Teilmodell ist für Sub</w:t>
            </w:r>
            <w:r w:rsidR="000C57DE">
              <w:rPr>
                <w:b/>
                <w:color w:val="FFFFFF"/>
              </w:rPr>
              <w:noBreakHyphen/>
            </w:r>
            <w:r>
              <w:rPr>
                <w:b/>
                <w:color w:val="FFFFFF"/>
              </w:rPr>
              <w:t>Systeme von Produktionslinien vorgesehen, um Predictive Maintenance relevante Informationen für das Sub</w:t>
            </w:r>
            <w:r w:rsidR="000C57DE">
              <w:rPr>
                <w:b/>
                <w:color w:val="FFFFFF"/>
              </w:rPr>
              <w:noBreakHyphen/>
            </w:r>
            <w:r>
              <w:rPr>
                <w:b/>
                <w:color w:val="FFFFFF"/>
              </w:rPr>
              <w:t>System zu beschreiben sowie für Software</w:t>
            </w:r>
            <w:r w:rsidR="000C57DE">
              <w:rPr>
                <w:b/>
                <w:color w:val="FFFFFF"/>
              </w:rPr>
              <w:noBreakHyphen/>
            </w:r>
            <w:r>
              <w:rPr>
                <w:b/>
                <w:color w:val="FFFFFF"/>
              </w:rPr>
              <w:t>Anwendungen für vorausschauende Wartung@de</w:t>
            </w:r>
          </w:p>
        </w:tc>
        <w:tc>
          <w:tcPr>
            <w:tcW w:w="1275" w:type="dxa"/>
            <w:shd w:val="clear" w:color="auto" w:fill="002060"/>
          </w:tcPr>
          <w:p w14:paraId="4797905F" w14:textId="77777777" w:rsidR="002B1E5B" w:rsidRDefault="002B1E5B" w:rsidP="00920479"/>
        </w:tc>
        <w:tc>
          <w:tcPr>
            <w:tcW w:w="506" w:type="dxa"/>
            <w:shd w:val="clear" w:color="auto" w:fill="002060"/>
          </w:tcPr>
          <w:p w14:paraId="1C8A54E5" w14:textId="77777777" w:rsidR="002B1E5B" w:rsidRDefault="002B1E5B" w:rsidP="00920479"/>
        </w:tc>
      </w:tr>
      <w:tr w:rsidR="002B1E5B" w14:paraId="05D03F7C" w14:textId="77777777" w:rsidTr="00920479">
        <w:tc>
          <w:tcPr>
            <w:tcW w:w="1530" w:type="dxa"/>
            <w:shd w:val="clear" w:color="auto" w:fill="002060"/>
          </w:tcPr>
          <w:p w14:paraId="2D1EFB04" w14:textId="77777777" w:rsidR="002B1E5B" w:rsidRDefault="002B1E5B" w:rsidP="00920479">
            <w:r>
              <w:rPr>
                <w:b/>
                <w:color w:val="FFFFFF"/>
              </w:rPr>
              <w:t>[SME type]</w:t>
            </w:r>
            <w:r>
              <w:rPr>
                <w:b/>
                <w:color w:val="FFFFFF"/>
              </w:rPr>
              <w:br/>
              <w:t>idShort</w:t>
            </w:r>
          </w:p>
        </w:tc>
        <w:tc>
          <w:tcPr>
            <w:tcW w:w="5670" w:type="dxa"/>
            <w:shd w:val="clear" w:color="auto" w:fill="002060"/>
          </w:tcPr>
          <w:p w14:paraId="18908C1E" w14:textId="77777777" w:rsidR="002B1E5B" w:rsidRDefault="002B1E5B" w:rsidP="00920479">
            <w:r>
              <w:rPr>
                <w:b/>
                <w:color w:val="FFFFFF"/>
              </w:rPr>
              <w:t>semanticId</w:t>
            </w:r>
            <w:r>
              <w:rPr>
                <w:b/>
                <w:color w:val="FFFFFF"/>
              </w:rPr>
              <w:br/>
              <w:t>Description@en</w:t>
            </w:r>
          </w:p>
        </w:tc>
        <w:tc>
          <w:tcPr>
            <w:tcW w:w="1275" w:type="dxa"/>
            <w:shd w:val="clear" w:color="auto" w:fill="002060"/>
          </w:tcPr>
          <w:p w14:paraId="7C5C2633" w14:textId="77777777" w:rsidR="002B1E5B" w:rsidRDefault="002B1E5B" w:rsidP="00920479">
            <w:r>
              <w:rPr>
                <w:b/>
                <w:color w:val="FFFFFF"/>
              </w:rPr>
              <w:t>[valueType]</w:t>
            </w:r>
            <w:r>
              <w:rPr>
                <w:b/>
                <w:color w:val="FFFFFF"/>
              </w:rPr>
              <w:br/>
              <w:t>example</w:t>
            </w:r>
          </w:p>
        </w:tc>
        <w:tc>
          <w:tcPr>
            <w:tcW w:w="506" w:type="dxa"/>
            <w:shd w:val="clear" w:color="auto" w:fill="002060"/>
          </w:tcPr>
          <w:p w14:paraId="7632616B" w14:textId="77777777" w:rsidR="002B1E5B" w:rsidRDefault="002B1E5B" w:rsidP="00920479">
            <w:r>
              <w:rPr>
                <w:b/>
                <w:color w:val="FFFFFF"/>
              </w:rPr>
              <w:t>card.</w:t>
            </w:r>
          </w:p>
        </w:tc>
      </w:tr>
      <w:tr w:rsidR="002B1E5B" w14:paraId="4A06A032" w14:textId="77777777" w:rsidTr="00920479">
        <w:tc>
          <w:tcPr>
            <w:tcW w:w="1530" w:type="dxa"/>
          </w:tcPr>
          <w:p w14:paraId="21202408" w14:textId="77777777" w:rsidR="002B1E5B" w:rsidRDefault="002B1E5B" w:rsidP="00920479">
            <w:r>
              <w:t>[SMC]</w:t>
            </w:r>
            <w:r>
              <w:br/>
            </w:r>
            <w:r>
              <w:rPr>
                <w:rFonts w:hint="eastAsia"/>
              </w:rPr>
              <w:t>RemainingUsfulLifePrediction</w:t>
            </w:r>
          </w:p>
        </w:tc>
        <w:tc>
          <w:tcPr>
            <w:tcW w:w="5670" w:type="dxa"/>
          </w:tcPr>
          <w:p w14:paraId="69131248" w14:textId="167A14BB" w:rsidR="002B1E5B" w:rsidRDefault="002B1E5B" w:rsidP="00920479">
            <w:r>
              <w:t>https://admin</w:t>
            </w:r>
            <w:r w:rsidR="000C57DE">
              <w:noBreakHyphen/>
            </w:r>
            <w:r>
              <w:t>shell.io/idta/PredictiveMaintenance/RemainingUsefulLifePrediction/1/0</w:t>
            </w:r>
            <w:r>
              <w:br/>
              <w:t>Remaining useful life prediction Information about remaining useful life (RUL) prediction in the context of predictive maintenance Information about remaining useful life (RUL) prediction in the context of predictive maintenance</w:t>
            </w:r>
          </w:p>
        </w:tc>
        <w:tc>
          <w:tcPr>
            <w:tcW w:w="1275" w:type="dxa"/>
          </w:tcPr>
          <w:p w14:paraId="1BB14A05" w14:textId="394E7C0C" w:rsidR="002B1E5B" w:rsidRDefault="002B1E5B" w:rsidP="00920479">
            <w:r>
              <w:t>[</w:t>
            </w:r>
            <w:r w:rsidR="000C57DE">
              <w:noBreakHyphen/>
            </w:r>
            <w:r>
              <w:t>]</w:t>
            </w:r>
            <w:r>
              <w:br/>
              <w:t>7 elements</w:t>
            </w:r>
          </w:p>
        </w:tc>
        <w:tc>
          <w:tcPr>
            <w:tcW w:w="506" w:type="dxa"/>
          </w:tcPr>
          <w:p w14:paraId="7B7170F0" w14:textId="77777777" w:rsidR="002B1E5B" w:rsidRDefault="002B1E5B" w:rsidP="00920479">
            <w:r>
              <w:rPr>
                <w:rFonts w:hint="eastAsia"/>
              </w:rPr>
              <w:t>0..1</w:t>
            </w:r>
          </w:p>
        </w:tc>
      </w:tr>
    </w:tbl>
    <w:p w14:paraId="7B3C857D" w14:textId="77777777" w:rsidR="002B1E5B" w:rsidRDefault="002B1E5B" w:rsidP="002B1E5B"/>
    <w:p w14:paraId="5BD9F8C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2B1E5B" w14:paraId="12995AE3" w14:textId="77777777" w:rsidTr="00920479">
        <w:tc>
          <w:tcPr>
            <w:tcW w:w="1388" w:type="dxa"/>
            <w:shd w:val="clear" w:color="auto" w:fill="002060"/>
          </w:tcPr>
          <w:p w14:paraId="5428F721" w14:textId="77777777" w:rsidR="002B1E5B" w:rsidRDefault="002B1E5B" w:rsidP="00920479">
            <w:r>
              <w:rPr>
                <w:b/>
                <w:color w:val="FFFFFF"/>
              </w:rPr>
              <w:t>idShort:</w:t>
            </w:r>
          </w:p>
        </w:tc>
        <w:tc>
          <w:tcPr>
            <w:tcW w:w="5953" w:type="dxa"/>
            <w:shd w:val="clear" w:color="auto" w:fill="002060"/>
          </w:tcPr>
          <w:p w14:paraId="429D7FDC" w14:textId="77777777" w:rsidR="002B1E5B" w:rsidRDefault="002B1E5B" w:rsidP="00920479">
            <w:r>
              <w:rPr>
                <w:b/>
                <w:color w:val="FFFFFF"/>
              </w:rPr>
              <w:t>RemainingUsefulLifePrediction</w:t>
            </w:r>
          </w:p>
        </w:tc>
        <w:tc>
          <w:tcPr>
            <w:tcW w:w="1134" w:type="dxa"/>
            <w:shd w:val="clear" w:color="auto" w:fill="002060"/>
          </w:tcPr>
          <w:p w14:paraId="2F3EF0B7" w14:textId="77777777" w:rsidR="002B1E5B" w:rsidRDefault="002B1E5B" w:rsidP="00920479"/>
        </w:tc>
        <w:tc>
          <w:tcPr>
            <w:tcW w:w="506" w:type="dxa"/>
            <w:shd w:val="clear" w:color="auto" w:fill="002060"/>
          </w:tcPr>
          <w:p w14:paraId="1CA5757F" w14:textId="77777777" w:rsidR="002B1E5B" w:rsidRDefault="002B1E5B" w:rsidP="00920479"/>
        </w:tc>
      </w:tr>
      <w:tr w:rsidR="002B1E5B" w14:paraId="6ED3F4A0" w14:textId="77777777" w:rsidTr="00920479">
        <w:tc>
          <w:tcPr>
            <w:tcW w:w="1388" w:type="dxa"/>
            <w:shd w:val="clear" w:color="auto" w:fill="002060"/>
          </w:tcPr>
          <w:p w14:paraId="20407076" w14:textId="77777777" w:rsidR="002B1E5B" w:rsidRDefault="002B1E5B" w:rsidP="00920479">
            <w:r>
              <w:rPr>
                <w:b/>
                <w:color w:val="FFFFFF"/>
              </w:rPr>
              <w:t>Class:</w:t>
            </w:r>
          </w:p>
        </w:tc>
        <w:tc>
          <w:tcPr>
            <w:tcW w:w="5953" w:type="dxa"/>
            <w:shd w:val="clear" w:color="auto" w:fill="002060"/>
          </w:tcPr>
          <w:p w14:paraId="632728F8" w14:textId="77777777" w:rsidR="002B1E5B" w:rsidRDefault="002B1E5B" w:rsidP="00920479">
            <w:r>
              <w:rPr>
                <w:b/>
                <w:color w:val="FFFFFF"/>
              </w:rPr>
              <w:t>SubmodelElementCollection</w:t>
            </w:r>
          </w:p>
        </w:tc>
        <w:tc>
          <w:tcPr>
            <w:tcW w:w="1134" w:type="dxa"/>
            <w:shd w:val="clear" w:color="auto" w:fill="002060"/>
          </w:tcPr>
          <w:p w14:paraId="705BA495" w14:textId="77777777" w:rsidR="002B1E5B" w:rsidRDefault="002B1E5B" w:rsidP="00920479"/>
        </w:tc>
        <w:tc>
          <w:tcPr>
            <w:tcW w:w="506" w:type="dxa"/>
            <w:shd w:val="clear" w:color="auto" w:fill="002060"/>
          </w:tcPr>
          <w:p w14:paraId="06C5D6F4" w14:textId="77777777" w:rsidR="002B1E5B" w:rsidRDefault="002B1E5B" w:rsidP="00920479"/>
        </w:tc>
      </w:tr>
      <w:tr w:rsidR="002B1E5B" w14:paraId="564593A3" w14:textId="77777777" w:rsidTr="00920479">
        <w:tc>
          <w:tcPr>
            <w:tcW w:w="1388" w:type="dxa"/>
            <w:shd w:val="clear" w:color="auto" w:fill="002060"/>
          </w:tcPr>
          <w:p w14:paraId="545CA1D9" w14:textId="77777777" w:rsidR="002B1E5B" w:rsidRDefault="002B1E5B" w:rsidP="00920479">
            <w:r>
              <w:rPr>
                <w:b/>
                <w:color w:val="FFFFFF"/>
              </w:rPr>
              <w:t>semanticId:</w:t>
            </w:r>
          </w:p>
        </w:tc>
        <w:tc>
          <w:tcPr>
            <w:tcW w:w="5953" w:type="dxa"/>
            <w:shd w:val="clear" w:color="auto" w:fill="002060"/>
          </w:tcPr>
          <w:p w14:paraId="00B9E843" w14:textId="0EC910A0" w:rsidR="002B1E5B" w:rsidRDefault="002B1E5B" w:rsidP="00920479">
            <w:r>
              <w:rPr>
                <w:b/>
                <w:color w:val="FFFFFF"/>
              </w:rPr>
              <w:t>https://admin</w:t>
            </w:r>
            <w:r w:rsidR="000C57DE">
              <w:rPr>
                <w:b/>
                <w:color w:val="FFFFFF"/>
              </w:rPr>
              <w:noBreakHyphen/>
            </w:r>
            <w:r>
              <w:rPr>
                <w:b/>
                <w:color w:val="FFFFFF"/>
              </w:rPr>
              <w:t>shell.io/idta/PredictiveMaintenance/RemainingUsefulLifePrediction/1/0</w:t>
            </w:r>
          </w:p>
        </w:tc>
        <w:tc>
          <w:tcPr>
            <w:tcW w:w="1134" w:type="dxa"/>
            <w:shd w:val="clear" w:color="auto" w:fill="002060"/>
          </w:tcPr>
          <w:p w14:paraId="7710116D" w14:textId="77777777" w:rsidR="002B1E5B" w:rsidRDefault="002B1E5B" w:rsidP="00920479"/>
        </w:tc>
        <w:tc>
          <w:tcPr>
            <w:tcW w:w="506" w:type="dxa"/>
            <w:shd w:val="clear" w:color="auto" w:fill="002060"/>
          </w:tcPr>
          <w:p w14:paraId="3E79808E" w14:textId="77777777" w:rsidR="002B1E5B" w:rsidRDefault="002B1E5B" w:rsidP="00920479"/>
        </w:tc>
      </w:tr>
      <w:tr w:rsidR="002B1E5B" w14:paraId="39F45C21" w14:textId="77777777" w:rsidTr="00920479">
        <w:tc>
          <w:tcPr>
            <w:tcW w:w="1388" w:type="dxa"/>
            <w:shd w:val="clear" w:color="auto" w:fill="002060"/>
          </w:tcPr>
          <w:p w14:paraId="463DBC11" w14:textId="77777777" w:rsidR="002B1E5B" w:rsidRDefault="002B1E5B" w:rsidP="00920479">
            <w:r>
              <w:rPr>
                <w:b/>
                <w:color w:val="FFFFFF"/>
              </w:rPr>
              <w:t>Parent:</w:t>
            </w:r>
          </w:p>
        </w:tc>
        <w:tc>
          <w:tcPr>
            <w:tcW w:w="5953" w:type="dxa"/>
            <w:shd w:val="clear" w:color="auto" w:fill="002060"/>
          </w:tcPr>
          <w:p w14:paraId="4964A893" w14:textId="77777777" w:rsidR="002B1E5B" w:rsidRDefault="002B1E5B" w:rsidP="00920479">
            <w:r>
              <w:rPr>
                <w:b/>
                <w:color w:val="FFFFFF"/>
              </w:rPr>
              <w:t>RemainingUsefulLifePrediction</w:t>
            </w:r>
          </w:p>
        </w:tc>
        <w:tc>
          <w:tcPr>
            <w:tcW w:w="1134" w:type="dxa"/>
            <w:shd w:val="clear" w:color="auto" w:fill="002060"/>
          </w:tcPr>
          <w:p w14:paraId="35A3E56C" w14:textId="77777777" w:rsidR="002B1E5B" w:rsidRDefault="002B1E5B" w:rsidP="00920479"/>
        </w:tc>
        <w:tc>
          <w:tcPr>
            <w:tcW w:w="506" w:type="dxa"/>
            <w:shd w:val="clear" w:color="auto" w:fill="002060"/>
          </w:tcPr>
          <w:p w14:paraId="6BA527CA" w14:textId="77777777" w:rsidR="002B1E5B" w:rsidRDefault="002B1E5B" w:rsidP="00920479"/>
        </w:tc>
      </w:tr>
      <w:tr w:rsidR="002B1E5B" w14:paraId="580B80EF" w14:textId="77777777" w:rsidTr="00920479">
        <w:tc>
          <w:tcPr>
            <w:tcW w:w="1388" w:type="dxa"/>
            <w:shd w:val="clear" w:color="auto" w:fill="002060"/>
          </w:tcPr>
          <w:p w14:paraId="6E7F3F9E" w14:textId="77777777" w:rsidR="002B1E5B" w:rsidRDefault="002B1E5B" w:rsidP="00920479">
            <w:r>
              <w:rPr>
                <w:b/>
                <w:color w:val="FFFFFF"/>
              </w:rPr>
              <w:t>Explanation:</w:t>
            </w:r>
          </w:p>
        </w:tc>
        <w:tc>
          <w:tcPr>
            <w:tcW w:w="5953" w:type="dxa"/>
            <w:shd w:val="clear" w:color="auto" w:fill="002060"/>
          </w:tcPr>
          <w:p w14:paraId="22B8843D" w14:textId="77777777" w:rsidR="002B1E5B" w:rsidRDefault="002B1E5B" w:rsidP="00920479">
            <w:r>
              <w:rPr>
                <w:b/>
                <w:color w:val="FFFFFF"/>
              </w:rPr>
              <w:t>Information about remaining useful life (RUL) prediction in the context of predictive maintenance@en,Informationen über die Prognose der nutzbaren Restlebensdauer (RUL) im Kontext der vorausschauenden Wartung@de</w:t>
            </w:r>
          </w:p>
        </w:tc>
        <w:tc>
          <w:tcPr>
            <w:tcW w:w="1134" w:type="dxa"/>
            <w:shd w:val="clear" w:color="auto" w:fill="002060"/>
          </w:tcPr>
          <w:p w14:paraId="1BB5EB1C" w14:textId="77777777" w:rsidR="002B1E5B" w:rsidRDefault="002B1E5B" w:rsidP="00920479"/>
        </w:tc>
        <w:tc>
          <w:tcPr>
            <w:tcW w:w="506" w:type="dxa"/>
            <w:shd w:val="clear" w:color="auto" w:fill="002060"/>
          </w:tcPr>
          <w:p w14:paraId="2D094792" w14:textId="77777777" w:rsidR="002B1E5B" w:rsidRDefault="002B1E5B" w:rsidP="00920479"/>
        </w:tc>
      </w:tr>
      <w:tr w:rsidR="002B1E5B" w14:paraId="4BE8E27B" w14:textId="77777777" w:rsidTr="00920479">
        <w:tc>
          <w:tcPr>
            <w:tcW w:w="1388" w:type="dxa"/>
            <w:shd w:val="clear" w:color="auto" w:fill="002060"/>
          </w:tcPr>
          <w:p w14:paraId="4C5E22F2" w14:textId="77777777" w:rsidR="002B1E5B" w:rsidRDefault="002B1E5B" w:rsidP="00920479">
            <w:r>
              <w:rPr>
                <w:b/>
                <w:color w:val="FFFFFF"/>
              </w:rPr>
              <w:t>[SME type]</w:t>
            </w:r>
            <w:r>
              <w:rPr>
                <w:b/>
                <w:color w:val="FFFFFF"/>
              </w:rPr>
              <w:br/>
              <w:t>idShort</w:t>
            </w:r>
          </w:p>
        </w:tc>
        <w:tc>
          <w:tcPr>
            <w:tcW w:w="5953" w:type="dxa"/>
            <w:shd w:val="clear" w:color="auto" w:fill="002060"/>
          </w:tcPr>
          <w:p w14:paraId="526F7AC0" w14:textId="77777777" w:rsidR="002B1E5B" w:rsidRDefault="002B1E5B" w:rsidP="00920479">
            <w:r>
              <w:rPr>
                <w:b/>
                <w:color w:val="FFFFFF"/>
              </w:rPr>
              <w:t>semanticId</w:t>
            </w:r>
            <w:r>
              <w:rPr>
                <w:b/>
                <w:color w:val="FFFFFF"/>
              </w:rPr>
              <w:br/>
              <w:t>Description@en</w:t>
            </w:r>
          </w:p>
        </w:tc>
        <w:tc>
          <w:tcPr>
            <w:tcW w:w="1134" w:type="dxa"/>
            <w:shd w:val="clear" w:color="auto" w:fill="002060"/>
          </w:tcPr>
          <w:p w14:paraId="19C4F39D" w14:textId="77777777" w:rsidR="002B1E5B" w:rsidRDefault="002B1E5B" w:rsidP="00920479">
            <w:r>
              <w:rPr>
                <w:b/>
                <w:color w:val="FFFFFF"/>
              </w:rPr>
              <w:t>[valueType]</w:t>
            </w:r>
            <w:r>
              <w:rPr>
                <w:b/>
                <w:color w:val="FFFFFF"/>
              </w:rPr>
              <w:br/>
              <w:t>example</w:t>
            </w:r>
          </w:p>
        </w:tc>
        <w:tc>
          <w:tcPr>
            <w:tcW w:w="506" w:type="dxa"/>
            <w:shd w:val="clear" w:color="auto" w:fill="002060"/>
          </w:tcPr>
          <w:p w14:paraId="33C29C09" w14:textId="77777777" w:rsidR="002B1E5B" w:rsidRDefault="002B1E5B" w:rsidP="00920479">
            <w:r>
              <w:rPr>
                <w:b/>
                <w:color w:val="FFFFFF"/>
              </w:rPr>
              <w:t>card.</w:t>
            </w:r>
          </w:p>
        </w:tc>
      </w:tr>
      <w:tr w:rsidR="002B1E5B" w14:paraId="22CCD4B8" w14:textId="77777777" w:rsidTr="00920479">
        <w:tc>
          <w:tcPr>
            <w:tcW w:w="1388" w:type="dxa"/>
          </w:tcPr>
          <w:p w14:paraId="40456106" w14:textId="77777777" w:rsidR="002B1E5B" w:rsidRDefault="002B1E5B" w:rsidP="00920479">
            <w:r>
              <w:t>[Ent]</w:t>
            </w:r>
            <w:r>
              <w:br/>
              <w:t>RemainingUsefulLifetime</w:t>
            </w:r>
          </w:p>
        </w:tc>
        <w:tc>
          <w:tcPr>
            <w:tcW w:w="5953" w:type="dxa"/>
          </w:tcPr>
          <w:p w14:paraId="40A802F0" w14:textId="6972C4D8" w:rsidR="002B1E5B" w:rsidRDefault="002B1E5B" w:rsidP="00920479">
            <w:r>
              <w:t>https://admin</w:t>
            </w:r>
            <w:r w:rsidR="000C57DE">
              <w:noBreakHyphen/>
            </w:r>
            <w:r>
              <w:t>shell.io/idta/PredictiveMaintenance/RemainingUsefulLifetime/1/0</w:t>
            </w:r>
            <w:r>
              <w:br/>
              <w:t>RemainingUsefulLifetime Life time Remaining useful life time, bades on Lifetime model of OPC Foundation (https://reference.opcfoundation.org/DI/v104/docs/10)</w:t>
            </w:r>
          </w:p>
        </w:tc>
        <w:tc>
          <w:tcPr>
            <w:tcW w:w="1134" w:type="dxa"/>
          </w:tcPr>
          <w:p w14:paraId="08859046" w14:textId="7E259F4C" w:rsidR="002B1E5B" w:rsidRDefault="002B1E5B" w:rsidP="00920479">
            <w:r>
              <w:t>[</w:t>
            </w:r>
            <w:r w:rsidR="000C57DE">
              <w:noBreakHyphen/>
            </w:r>
            <w:r>
              <w:t>]</w:t>
            </w:r>
            <w:r>
              <w:br/>
            </w:r>
            <w:r w:rsidR="000C57DE">
              <w:noBreakHyphen/>
            </w:r>
          </w:p>
        </w:tc>
        <w:tc>
          <w:tcPr>
            <w:tcW w:w="506" w:type="dxa"/>
          </w:tcPr>
          <w:p w14:paraId="06FC942A" w14:textId="77777777" w:rsidR="002B1E5B" w:rsidRDefault="002B1E5B" w:rsidP="00920479">
            <w:r>
              <w:rPr>
                <w:rFonts w:hint="eastAsia"/>
              </w:rPr>
              <w:t>0..1</w:t>
            </w:r>
          </w:p>
        </w:tc>
      </w:tr>
      <w:tr w:rsidR="002B1E5B" w14:paraId="4F2AF1D3" w14:textId="77777777" w:rsidTr="00920479">
        <w:tc>
          <w:tcPr>
            <w:tcW w:w="1388" w:type="dxa"/>
          </w:tcPr>
          <w:p w14:paraId="270958EF" w14:textId="77777777" w:rsidR="002B1E5B" w:rsidRDefault="002B1E5B" w:rsidP="00920479">
            <w:r>
              <w:t>[Prop]</w:t>
            </w:r>
            <w:r>
              <w:br/>
              <w:t>RemainingUsfulLifeDateTime</w:t>
            </w:r>
          </w:p>
        </w:tc>
        <w:tc>
          <w:tcPr>
            <w:tcW w:w="5953" w:type="dxa"/>
          </w:tcPr>
          <w:p w14:paraId="2CA5843E" w14:textId="04D1E973" w:rsidR="002B1E5B" w:rsidRDefault="002B1E5B" w:rsidP="00920479">
            <w:r>
              <w:t>https://admin</w:t>
            </w:r>
            <w:r w:rsidR="000C57DE">
              <w:noBreakHyphen/>
            </w:r>
            <w:r>
              <w:t>shell.io/idta/PredictiveMaintenance/RemainingUsfulLifeDateTime/1/0</w:t>
            </w:r>
            <w:r>
              <w:br/>
              <w:t xml:space="preserve">time stamp (date and time) mark attributed to an instant by means of a specified timescale, expressed as a date and a time </w:t>
            </w:r>
            <w:r>
              <w:lastRenderedPageBreak/>
              <w:t>mark attributed to an instant by means of a specified timescale, expressed as a date and a time</w:t>
            </w:r>
          </w:p>
        </w:tc>
        <w:tc>
          <w:tcPr>
            <w:tcW w:w="1134" w:type="dxa"/>
          </w:tcPr>
          <w:p w14:paraId="64CF19EF" w14:textId="77777777" w:rsidR="002B1E5B" w:rsidRDefault="002B1E5B" w:rsidP="00920479">
            <w:r>
              <w:lastRenderedPageBreak/>
              <w:t>[DateTime]</w:t>
            </w:r>
          </w:p>
          <w:p w14:paraId="7822D6BD" w14:textId="4CB93DE7" w:rsidR="002B1E5B" w:rsidRDefault="002B1E5B" w:rsidP="00920479">
            <w:r w:rsidRPr="003720F6">
              <w:t>2026</w:t>
            </w:r>
            <w:r w:rsidR="000C57DE">
              <w:noBreakHyphen/>
            </w:r>
            <w:r w:rsidRPr="003720F6">
              <w:t>06</w:t>
            </w:r>
            <w:r w:rsidR="000C57DE">
              <w:noBreakHyphen/>
            </w:r>
            <w:r w:rsidRPr="003720F6">
              <w:t>30T18:00:00+09:00</w:t>
            </w:r>
          </w:p>
        </w:tc>
        <w:tc>
          <w:tcPr>
            <w:tcW w:w="506" w:type="dxa"/>
          </w:tcPr>
          <w:p w14:paraId="6B950698" w14:textId="77777777" w:rsidR="002B1E5B" w:rsidRDefault="002B1E5B" w:rsidP="00920479">
            <w:r>
              <w:rPr>
                <w:rFonts w:hint="eastAsia"/>
              </w:rPr>
              <w:t>0..1</w:t>
            </w:r>
          </w:p>
        </w:tc>
      </w:tr>
      <w:tr w:rsidR="002B1E5B" w14:paraId="140AFB4A" w14:textId="77777777" w:rsidTr="00920479">
        <w:tc>
          <w:tcPr>
            <w:tcW w:w="1388" w:type="dxa"/>
          </w:tcPr>
          <w:p w14:paraId="3D8C0830" w14:textId="77777777" w:rsidR="002B1E5B" w:rsidRDefault="002B1E5B" w:rsidP="00920479">
            <w:r>
              <w:t>[Range]</w:t>
            </w:r>
            <w:r>
              <w:br/>
              <w:t>ConfidenceInterval</w:t>
            </w:r>
          </w:p>
        </w:tc>
        <w:tc>
          <w:tcPr>
            <w:tcW w:w="5953" w:type="dxa"/>
          </w:tcPr>
          <w:p w14:paraId="4022FFCA" w14:textId="08A32EA1" w:rsidR="002B1E5B" w:rsidRDefault="002B1E5B" w:rsidP="00920479">
            <w:r>
              <w:t>https://admin</w:t>
            </w:r>
            <w:r w:rsidR="000C57DE">
              <w:noBreakHyphen/>
            </w:r>
            <w:r>
              <w:t>shell.io/idta/PredictiveMaintenance/ConfidenceInterval/1/0</w:t>
            </w:r>
            <w:r>
              <w:br/>
              <w:t>Confidence interval confidence interval, measured in the unit of the predicted value confidence interval, measured in the unit of the predicted value</w:t>
            </w:r>
          </w:p>
        </w:tc>
        <w:tc>
          <w:tcPr>
            <w:tcW w:w="1134" w:type="dxa"/>
          </w:tcPr>
          <w:p w14:paraId="19BBC6DF" w14:textId="00336ED7" w:rsidR="002B1E5B" w:rsidRDefault="002B1E5B" w:rsidP="00920479">
            <w:r>
              <w:t>[</w:t>
            </w:r>
            <w:r w:rsidR="000C57DE">
              <w:noBreakHyphen/>
            </w:r>
            <w:r>
              <w:t>]</w:t>
            </w:r>
            <w:r>
              <w:br/>
            </w:r>
            <w:r w:rsidRPr="003720F6">
              <w:t>0.85</w:t>
            </w:r>
          </w:p>
          <w:p w14:paraId="53C90E5C" w14:textId="77777777" w:rsidR="002B1E5B" w:rsidRDefault="002B1E5B" w:rsidP="00920479">
            <w:r>
              <w:rPr>
                <w:rFonts w:hint="eastAsia"/>
              </w:rPr>
              <w:t>0.95</w:t>
            </w:r>
          </w:p>
        </w:tc>
        <w:tc>
          <w:tcPr>
            <w:tcW w:w="506" w:type="dxa"/>
          </w:tcPr>
          <w:p w14:paraId="6338C5D9" w14:textId="77777777" w:rsidR="002B1E5B" w:rsidRDefault="002B1E5B" w:rsidP="00920479">
            <w:r>
              <w:rPr>
                <w:rFonts w:hint="eastAsia"/>
              </w:rPr>
              <w:t>0..1</w:t>
            </w:r>
          </w:p>
        </w:tc>
      </w:tr>
      <w:tr w:rsidR="002B1E5B" w14:paraId="5C50A9BC" w14:textId="77777777" w:rsidTr="00920479">
        <w:tc>
          <w:tcPr>
            <w:tcW w:w="1388" w:type="dxa"/>
          </w:tcPr>
          <w:p w14:paraId="0456F71D" w14:textId="77777777" w:rsidR="002B1E5B" w:rsidRDefault="002B1E5B" w:rsidP="00920479">
            <w:r>
              <w:t>[SML]</w:t>
            </w:r>
            <w:r>
              <w:br/>
              <w:t>ListRULBoundaryConditions</w:t>
            </w:r>
          </w:p>
        </w:tc>
        <w:tc>
          <w:tcPr>
            <w:tcW w:w="5953" w:type="dxa"/>
          </w:tcPr>
          <w:p w14:paraId="1752D3FA" w14:textId="57B46563" w:rsidR="002B1E5B" w:rsidRDefault="002B1E5B" w:rsidP="00920479">
            <w:r>
              <w:t>https://admin</w:t>
            </w:r>
            <w:r w:rsidR="000C57DE">
              <w:noBreakHyphen/>
            </w:r>
            <w:r>
              <w:t>shell.io/idta/PredictiveMaintenance/ListRULBoundaryConditions/1/0</w:t>
            </w:r>
            <w:r>
              <w:br/>
              <w:t>List of boundary conditions of remaining useful life prediction List of boundary conditions for which remaining useful life has been predicted List of boundary conditions for which remaining useful life has been predicted</w:t>
            </w:r>
          </w:p>
        </w:tc>
        <w:tc>
          <w:tcPr>
            <w:tcW w:w="1134" w:type="dxa"/>
          </w:tcPr>
          <w:p w14:paraId="5F9AD963" w14:textId="7959AE9F" w:rsidR="002B1E5B" w:rsidRDefault="002B1E5B" w:rsidP="00920479">
            <w:r>
              <w:t>[</w:t>
            </w:r>
            <w:r w:rsidR="000C57DE">
              <w:noBreakHyphen/>
            </w:r>
            <w:r>
              <w:t>]</w:t>
            </w:r>
            <w:r>
              <w:br/>
              <w:t>1 elements</w:t>
            </w:r>
          </w:p>
        </w:tc>
        <w:tc>
          <w:tcPr>
            <w:tcW w:w="506" w:type="dxa"/>
          </w:tcPr>
          <w:p w14:paraId="52929450" w14:textId="77777777" w:rsidR="002B1E5B" w:rsidRDefault="002B1E5B" w:rsidP="00920479">
            <w:r>
              <w:rPr>
                <w:rFonts w:hint="eastAsia"/>
              </w:rPr>
              <w:t>0..1</w:t>
            </w:r>
          </w:p>
        </w:tc>
      </w:tr>
      <w:tr w:rsidR="002B1E5B" w14:paraId="74D6C055" w14:textId="77777777" w:rsidTr="00920479">
        <w:tc>
          <w:tcPr>
            <w:tcW w:w="1388" w:type="dxa"/>
          </w:tcPr>
          <w:p w14:paraId="1D8C87FC" w14:textId="77777777" w:rsidR="002B1E5B" w:rsidRDefault="002B1E5B" w:rsidP="00920479">
            <w:r>
              <w:t>[SMC]</w:t>
            </w:r>
            <w:r>
              <w:br/>
              <w:t>PredictionModelInformation</w:t>
            </w:r>
          </w:p>
        </w:tc>
        <w:tc>
          <w:tcPr>
            <w:tcW w:w="5953" w:type="dxa"/>
          </w:tcPr>
          <w:p w14:paraId="33499D99" w14:textId="3CDE24D3" w:rsidR="002B1E5B" w:rsidRDefault="002B1E5B" w:rsidP="00920479">
            <w:r>
              <w:t>https://admin</w:t>
            </w:r>
            <w:r w:rsidR="000C57DE">
              <w:noBreakHyphen/>
            </w:r>
            <w:r>
              <w:t>shell.io/idta/PredictiveMaintenance/PredictionModelInformation/1/0</w:t>
            </w:r>
            <w:r>
              <w:br/>
              <w:t>Prediction model information Information about the model for RUL prediction relevant in the context of predictive maintenance Information about the model for RUL prediction relevant in the context of predictive maintenance</w:t>
            </w:r>
          </w:p>
        </w:tc>
        <w:tc>
          <w:tcPr>
            <w:tcW w:w="1134" w:type="dxa"/>
          </w:tcPr>
          <w:p w14:paraId="2A2FC243" w14:textId="39B9CA8F" w:rsidR="002B1E5B" w:rsidRDefault="002B1E5B" w:rsidP="00920479">
            <w:r>
              <w:t>[</w:t>
            </w:r>
            <w:r w:rsidR="000C57DE">
              <w:noBreakHyphen/>
            </w:r>
            <w:r>
              <w:t>]</w:t>
            </w:r>
            <w:r>
              <w:br/>
              <w:t>3 elements</w:t>
            </w:r>
          </w:p>
        </w:tc>
        <w:tc>
          <w:tcPr>
            <w:tcW w:w="506" w:type="dxa"/>
          </w:tcPr>
          <w:p w14:paraId="053C495A" w14:textId="77777777" w:rsidR="002B1E5B" w:rsidRDefault="002B1E5B" w:rsidP="00920479">
            <w:r>
              <w:rPr>
                <w:rFonts w:hint="eastAsia"/>
              </w:rPr>
              <w:t>0..1</w:t>
            </w:r>
          </w:p>
        </w:tc>
      </w:tr>
      <w:tr w:rsidR="002B1E5B" w14:paraId="1A2DA9E5" w14:textId="77777777" w:rsidTr="00920479">
        <w:tc>
          <w:tcPr>
            <w:tcW w:w="1388" w:type="dxa"/>
          </w:tcPr>
          <w:p w14:paraId="6D9D7762" w14:textId="77777777" w:rsidR="002B1E5B" w:rsidRDefault="002B1E5B" w:rsidP="00920479">
            <w:r>
              <w:t>[SML]</w:t>
            </w:r>
            <w:r>
              <w:br/>
              <w:t>ListPreAlerts</w:t>
            </w:r>
          </w:p>
        </w:tc>
        <w:tc>
          <w:tcPr>
            <w:tcW w:w="5953" w:type="dxa"/>
          </w:tcPr>
          <w:p w14:paraId="4CF9EA34" w14:textId="09D7B1C2" w:rsidR="002B1E5B" w:rsidRDefault="002B1E5B" w:rsidP="00920479">
            <w:r>
              <w:t>https://www.smart</w:t>
            </w:r>
            <w:r w:rsidR="000C57DE">
              <w:noBreakHyphen/>
            </w:r>
            <w:r>
              <w:t>factory.kr/ids/cd/ListPreAlerts/1/0</w:t>
            </w:r>
            <w:r>
              <w:br/>
              <w:t>ListPreAlerts List for defining pre</w:t>
            </w:r>
            <w:r w:rsidR="000C57DE">
              <w:noBreakHyphen/>
            </w:r>
            <w:r>
              <w:t>alerts which should be raised before remaining useful life is exceeded List for defining pre</w:t>
            </w:r>
            <w:r w:rsidR="000C57DE">
              <w:noBreakHyphen/>
            </w:r>
            <w:r>
              <w:t>alerts which should be raised before remaining useful life is exceeded</w:t>
            </w:r>
          </w:p>
        </w:tc>
        <w:tc>
          <w:tcPr>
            <w:tcW w:w="1134" w:type="dxa"/>
          </w:tcPr>
          <w:p w14:paraId="2A9AB39E" w14:textId="327AD9A2" w:rsidR="002B1E5B" w:rsidRDefault="002B1E5B" w:rsidP="00920479">
            <w:r>
              <w:t>[</w:t>
            </w:r>
            <w:r w:rsidR="000C57DE">
              <w:noBreakHyphen/>
            </w:r>
            <w:r>
              <w:t>]</w:t>
            </w:r>
            <w:r>
              <w:br/>
              <w:t>1 elements</w:t>
            </w:r>
          </w:p>
        </w:tc>
        <w:tc>
          <w:tcPr>
            <w:tcW w:w="506" w:type="dxa"/>
          </w:tcPr>
          <w:p w14:paraId="0BE98F5D" w14:textId="77777777" w:rsidR="002B1E5B" w:rsidRDefault="002B1E5B" w:rsidP="00920479">
            <w:r>
              <w:rPr>
                <w:rFonts w:hint="eastAsia"/>
              </w:rPr>
              <w:t>0..1</w:t>
            </w:r>
          </w:p>
        </w:tc>
      </w:tr>
      <w:tr w:rsidR="002B1E5B" w14:paraId="511BBE85" w14:textId="77777777" w:rsidTr="00920479">
        <w:tc>
          <w:tcPr>
            <w:tcW w:w="1388" w:type="dxa"/>
          </w:tcPr>
          <w:p w14:paraId="64DB7820" w14:textId="77777777" w:rsidR="002B1E5B" w:rsidRDefault="002B1E5B" w:rsidP="00920479">
            <w:r>
              <w:t>[SMC]</w:t>
            </w:r>
            <w:r>
              <w:br/>
              <w:t>AlertAfterExceedingRemainingUsableLife</w:t>
            </w:r>
          </w:p>
        </w:tc>
        <w:tc>
          <w:tcPr>
            <w:tcW w:w="5953" w:type="dxa"/>
          </w:tcPr>
          <w:p w14:paraId="529C5DD5" w14:textId="365AF57B" w:rsidR="002B1E5B" w:rsidRDefault="002B1E5B" w:rsidP="00920479">
            <w:r>
              <w:t>https://admin</w:t>
            </w:r>
            <w:r w:rsidR="000C57DE">
              <w:noBreakHyphen/>
            </w:r>
            <w:r>
              <w:t>shell.io/idta/PredictiveMaintenance/AlertAfterExceedingRemainingUsableLife/1/0</w:t>
            </w:r>
            <w:r>
              <w:br/>
              <w:t>Alert after exceeding remaining useful life Alert information which should be triggered or displayed after exceeding remaining useful life Alert information which should be triggered or displayed after exceeding remaining useful life</w:t>
            </w:r>
          </w:p>
        </w:tc>
        <w:tc>
          <w:tcPr>
            <w:tcW w:w="1134" w:type="dxa"/>
          </w:tcPr>
          <w:p w14:paraId="53C89808" w14:textId="39FAC588" w:rsidR="002B1E5B" w:rsidRDefault="002B1E5B" w:rsidP="00920479">
            <w:r>
              <w:t>[</w:t>
            </w:r>
            <w:r w:rsidR="000C57DE">
              <w:noBreakHyphen/>
            </w:r>
            <w:r>
              <w:t>]</w:t>
            </w:r>
            <w:r>
              <w:br/>
              <w:t>2 elements</w:t>
            </w:r>
          </w:p>
        </w:tc>
        <w:tc>
          <w:tcPr>
            <w:tcW w:w="506" w:type="dxa"/>
          </w:tcPr>
          <w:p w14:paraId="517D5B13" w14:textId="77777777" w:rsidR="002B1E5B" w:rsidRDefault="002B1E5B" w:rsidP="00920479">
            <w:r>
              <w:rPr>
                <w:rFonts w:hint="eastAsia"/>
              </w:rPr>
              <w:t>0..1</w:t>
            </w:r>
          </w:p>
        </w:tc>
      </w:tr>
    </w:tbl>
    <w:p w14:paraId="3068CD42" w14:textId="77777777" w:rsidR="002B1E5B" w:rsidRDefault="002B1E5B" w:rsidP="002B1E5B"/>
    <w:p w14:paraId="3F9727C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39"/>
        <w:gridCol w:w="5677"/>
        <w:gridCol w:w="1559"/>
        <w:gridCol w:w="506"/>
      </w:tblGrid>
      <w:tr w:rsidR="002B1E5B" w14:paraId="435EA84C" w14:textId="77777777" w:rsidTr="00920479">
        <w:tc>
          <w:tcPr>
            <w:tcW w:w="1239" w:type="dxa"/>
            <w:shd w:val="clear" w:color="auto" w:fill="002060"/>
          </w:tcPr>
          <w:p w14:paraId="24DCFB98" w14:textId="77777777" w:rsidR="002B1E5B" w:rsidRDefault="002B1E5B" w:rsidP="00920479">
            <w:r>
              <w:rPr>
                <w:b/>
                <w:color w:val="FFFFFF"/>
              </w:rPr>
              <w:t>idShort:</w:t>
            </w:r>
          </w:p>
        </w:tc>
        <w:tc>
          <w:tcPr>
            <w:tcW w:w="5677" w:type="dxa"/>
            <w:shd w:val="clear" w:color="auto" w:fill="002060"/>
          </w:tcPr>
          <w:p w14:paraId="4CACBFF3" w14:textId="77777777" w:rsidR="002B1E5B" w:rsidRDefault="002B1E5B" w:rsidP="00920479">
            <w:r>
              <w:rPr>
                <w:b/>
                <w:color w:val="FFFFFF"/>
              </w:rPr>
              <w:t>RemainingUsefulLifetime</w:t>
            </w:r>
          </w:p>
        </w:tc>
        <w:tc>
          <w:tcPr>
            <w:tcW w:w="1559" w:type="dxa"/>
            <w:shd w:val="clear" w:color="auto" w:fill="002060"/>
          </w:tcPr>
          <w:p w14:paraId="1A4C9CEE" w14:textId="77777777" w:rsidR="002B1E5B" w:rsidRDefault="002B1E5B" w:rsidP="00920479"/>
        </w:tc>
        <w:tc>
          <w:tcPr>
            <w:tcW w:w="506" w:type="dxa"/>
            <w:shd w:val="clear" w:color="auto" w:fill="002060"/>
          </w:tcPr>
          <w:p w14:paraId="082D0D2A" w14:textId="77777777" w:rsidR="002B1E5B" w:rsidRDefault="002B1E5B" w:rsidP="00920479"/>
        </w:tc>
      </w:tr>
      <w:tr w:rsidR="002B1E5B" w14:paraId="26784754" w14:textId="77777777" w:rsidTr="00920479">
        <w:tc>
          <w:tcPr>
            <w:tcW w:w="1239" w:type="dxa"/>
            <w:shd w:val="clear" w:color="auto" w:fill="002060"/>
          </w:tcPr>
          <w:p w14:paraId="216B539D" w14:textId="77777777" w:rsidR="002B1E5B" w:rsidRDefault="002B1E5B" w:rsidP="00920479">
            <w:r>
              <w:rPr>
                <w:b/>
                <w:color w:val="FFFFFF"/>
              </w:rPr>
              <w:t>Class:</w:t>
            </w:r>
          </w:p>
        </w:tc>
        <w:tc>
          <w:tcPr>
            <w:tcW w:w="5677" w:type="dxa"/>
            <w:shd w:val="clear" w:color="auto" w:fill="002060"/>
          </w:tcPr>
          <w:p w14:paraId="2D736602" w14:textId="77777777" w:rsidR="002B1E5B" w:rsidRDefault="002B1E5B" w:rsidP="00920479">
            <w:r>
              <w:rPr>
                <w:b/>
                <w:color w:val="FFFFFF"/>
              </w:rPr>
              <w:t>Entity</w:t>
            </w:r>
          </w:p>
        </w:tc>
        <w:tc>
          <w:tcPr>
            <w:tcW w:w="1559" w:type="dxa"/>
            <w:shd w:val="clear" w:color="auto" w:fill="002060"/>
          </w:tcPr>
          <w:p w14:paraId="3F1D2881" w14:textId="77777777" w:rsidR="002B1E5B" w:rsidRDefault="002B1E5B" w:rsidP="00920479"/>
        </w:tc>
        <w:tc>
          <w:tcPr>
            <w:tcW w:w="506" w:type="dxa"/>
            <w:shd w:val="clear" w:color="auto" w:fill="002060"/>
          </w:tcPr>
          <w:p w14:paraId="5CA7A52B" w14:textId="77777777" w:rsidR="002B1E5B" w:rsidRDefault="002B1E5B" w:rsidP="00920479"/>
        </w:tc>
      </w:tr>
      <w:tr w:rsidR="002B1E5B" w14:paraId="33BF4F77" w14:textId="77777777" w:rsidTr="00920479">
        <w:tc>
          <w:tcPr>
            <w:tcW w:w="1239" w:type="dxa"/>
            <w:shd w:val="clear" w:color="auto" w:fill="002060"/>
          </w:tcPr>
          <w:p w14:paraId="6F5519C9" w14:textId="77777777" w:rsidR="002B1E5B" w:rsidRDefault="002B1E5B" w:rsidP="00920479">
            <w:r>
              <w:rPr>
                <w:b/>
                <w:color w:val="FFFFFF"/>
              </w:rPr>
              <w:t>semanticId:</w:t>
            </w:r>
          </w:p>
        </w:tc>
        <w:tc>
          <w:tcPr>
            <w:tcW w:w="5677" w:type="dxa"/>
            <w:shd w:val="clear" w:color="auto" w:fill="002060"/>
          </w:tcPr>
          <w:p w14:paraId="2ECB1DAB" w14:textId="0A237458" w:rsidR="002B1E5B" w:rsidRDefault="002B1E5B" w:rsidP="00920479">
            <w:r>
              <w:rPr>
                <w:b/>
                <w:color w:val="FFFFFF"/>
              </w:rPr>
              <w:t>https://admin</w:t>
            </w:r>
            <w:r w:rsidR="000C57DE">
              <w:rPr>
                <w:b/>
                <w:color w:val="FFFFFF"/>
              </w:rPr>
              <w:noBreakHyphen/>
            </w:r>
            <w:r>
              <w:rPr>
                <w:b/>
                <w:color w:val="FFFFFF"/>
              </w:rPr>
              <w:t>shell.io/idta/PredictiveMaintenance/RemainingUsefulLifetime/1/0</w:t>
            </w:r>
          </w:p>
        </w:tc>
        <w:tc>
          <w:tcPr>
            <w:tcW w:w="1559" w:type="dxa"/>
            <w:shd w:val="clear" w:color="auto" w:fill="002060"/>
          </w:tcPr>
          <w:p w14:paraId="413E0775" w14:textId="77777777" w:rsidR="002B1E5B" w:rsidRDefault="002B1E5B" w:rsidP="00920479"/>
        </w:tc>
        <w:tc>
          <w:tcPr>
            <w:tcW w:w="506" w:type="dxa"/>
            <w:shd w:val="clear" w:color="auto" w:fill="002060"/>
          </w:tcPr>
          <w:p w14:paraId="03B0E149" w14:textId="77777777" w:rsidR="002B1E5B" w:rsidRDefault="002B1E5B" w:rsidP="00920479"/>
        </w:tc>
      </w:tr>
      <w:tr w:rsidR="002B1E5B" w14:paraId="4F9CDCF9" w14:textId="77777777" w:rsidTr="00920479">
        <w:tc>
          <w:tcPr>
            <w:tcW w:w="1239" w:type="dxa"/>
            <w:shd w:val="clear" w:color="auto" w:fill="002060"/>
          </w:tcPr>
          <w:p w14:paraId="4D584692" w14:textId="77777777" w:rsidR="002B1E5B" w:rsidRDefault="002B1E5B" w:rsidP="00920479">
            <w:r>
              <w:rPr>
                <w:b/>
                <w:color w:val="FFFFFF"/>
              </w:rPr>
              <w:t>Parent:</w:t>
            </w:r>
          </w:p>
        </w:tc>
        <w:tc>
          <w:tcPr>
            <w:tcW w:w="5677" w:type="dxa"/>
            <w:shd w:val="clear" w:color="auto" w:fill="002060"/>
          </w:tcPr>
          <w:p w14:paraId="4E982DAC" w14:textId="77777777" w:rsidR="002B1E5B" w:rsidRDefault="002B1E5B" w:rsidP="00920479">
            <w:r>
              <w:rPr>
                <w:b/>
                <w:color w:val="FFFFFF"/>
              </w:rPr>
              <w:t>RemainingUsefulLifetime</w:t>
            </w:r>
          </w:p>
        </w:tc>
        <w:tc>
          <w:tcPr>
            <w:tcW w:w="1559" w:type="dxa"/>
            <w:shd w:val="clear" w:color="auto" w:fill="002060"/>
          </w:tcPr>
          <w:p w14:paraId="3F1D0922" w14:textId="77777777" w:rsidR="002B1E5B" w:rsidRDefault="002B1E5B" w:rsidP="00920479"/>
        </w:tc>
        <w:tc>
          <w:tcPr>
            <w:tcW w:w="506" w:type="dxa"/>
            <w:shd w:val="clear" w:color="auto" w:fill="002060"/>
          </w:tcPr>
          <w:p w14:paraId="57F43B89" w14:textId="77777777" w:rsidR="002B1E5B" w:rsidRDefault="002B1E5B" w:rsidP="00920479"/>
        </w:tc>
      </w:tr>
      <w:tr w:rsidR="002B1E5B" w14:paraId="4AACC4FD" w14:textId="77777777" w:rsidTr="00920479">
        <w:tc>
          <w:tcPr>
            <w:tcW w:w="1239" w:type="dxa"/>
            <w:shd w:val="clear" w:color="auto" w:fill="002060"/>
          </w:tcPr>
          <w:p w14:paraId="4FD60D01" w14:textId="77777777" w:rsidR="002B1E5B" w:rsidRDefault="002B1E5B" w:rsidP="00920479">
            <w:r>
              <w:rPr>
                <w:b/>
                <w:color w:val="FFFFFF"/>
              </w:rPr>
              <w:lastRenderedPageBreak/>
              <w:t>Explanation:</w:t>
            </w:r>
          </w:p>
        </w:tc>
        <w:tc>
          <w:tcPr>
            <w:tcW w:w="5677" w:type="dxa"/>
            <w:shd w:val="clear" w:color="auto" w:fill="002060"/>
          </w:tcPr>
          <w:p w14:paraId="61BDC351" w14:textId="77777777" w:rsidR="002B1E5B" w:rsidRDefault="002B1E5B" w:rsidP="00920479">
            <w:r>
              <w:rPr>
                <w:b/>
                <w:color w:val="FFFFFF"/>
              </w:rPr>
              <w:t>Remaining useful life time, bades on Lifetime model of OPC Foundation (https://reference.opcfoundation.org/DI/v104/docs/10)@en,Verbleibende Betriebszeit in Anlehnung an Lifetime model der OPC Foundation (https://reference.opcfoundation.org/DI/v104/docs/10)@de</w:t>
            </w:r>
          </w:p>
        </w:tc>
        <w:tc>
          <w:tcPr>
            <w:tcW w:w="1559" w:type="dxa"/>
            <w:shd w:val="clear" w:color="auto" w:fill="002060"/>
          </w:tcPr>
          <w:p w14:paraId="47FAE01A" w14:textId="77777777" w:rsidR="002B1E5B" w:rsidRDefault="002B1E5B" w:rsidP="00920479"/>
        </w:tc>
        <w:tc>
          <w:tcPr>
            <w:tcW w:w="506" w:type="dxa"/>
            <w:shd w:val="clear" w:color="auto" w:fill="002060"/>
          </w:tcPr>
          <w:p w14:paraId="7E7431F0" w14:textId="77777777" w:rsidR="002B1E5B" w:rsidRDefault="002B1E5B" w:rsidP="00920479"/>
        </w:tc>
      </w:tr>
      <w:tr w:rsidR="002B1E5B" w14:paraId="09550414" w14:textId="77777777" w:rsidTr="00920479">
        <w:tc>
          <w:tcPr>
            <w:tcW w:w="1239" w:type="dxa"/>
            <w:shd w:val="clear" w:color="auto" w:fill="002060"/>
          </w:tcPr>
          <w:p w14:paraId="610E010A" w14:textId="77777777" w:rsidR="002B1E5B" w:rsidRDefault="002B1E5B" w:rsidP="00920479">
            <w:r>
              <w:rPr>
                <w:b/>
                <w:color w:val="FFFFFF"/>
              </w:rPr>
              <w:t>[SME type]</w:t>
            </w:r>
            <w:r>
              <w:rPr>
                <w:b/>
                <w:color w:val="FFFFFF"/>
              </w:rPr>
              <w:br/>
              <w:t>idShort</w:t>
            </w:r>
          </w:p>
        </w:tc>
        <w:tc>
          <w:tcPr>
            <w:tcW w:w="5677" w:type="dxa"/>
            <w:shd w:val="clear" w:color="auto" w:fill="002060"/>
          </w:tcPr>
          <w:p w14:paraId="714AC262" w14:textId="77777777" w:rsidR="002B1E5B" w:rsidRDefault="002B1E5B" w:rsidP="00920479">
            <w:r>
              <w:rPr>
                <w:b/>
                <w:color w:val="FFFFFF"/>
              </w:rPr>
              <w:t>semanticId</w:t>
            </w:r>
            <w:r>
              <w:rPr>
                <w:b/>
                <w:color w:val="FFFFFF"/>
              </w:rPr>
              <w:br/>
              <w:t>Description@en</w:t>
            </w:r>
          </w:p>
        </w:tc>
        <w:tc>
          <w:tcPr>
            <w:tcW w:w="1559" w:type="dxa"/>
            <w:shd w:val="clear" w:color="auto" w:fill="002060"/>
          </w:tcPr>
          <w:p w14:paraId="5C101D11" w14:textId="77777777" w:rsidR="002B1E5B" w:rsidRDefault="002B1E5B" w:rsidP="00920479">
            <w:r>
              <w:rPr>
                <w:b/>
                <w:color w:val="FFFFFF"/>
              </w:rPr>
              <w:t>[valueType]</w:t>
            </w:r>
            <w:r>
              <w:rPr>
                <w:b/>
                <w:color w:val="FFFFFF"/>
              </w:rPr>
              <w:br/>
              <w:t>example</w:t>
            </w:r>
          </w:p>
        </w:tc>
        <w:tc>
          <w:tcPr>
            <w:tcW w:w="506" w:type="dxa"/>
            <w:shd w:val="clear" w:color="auto" w:fill="002060"/>
          </w:tcPr>
          <w:p w14:paraId="7137EB91" w14:textId="77777777" w:rsidR="002B1E5B" w:rsidRDefault="002B1E5B" w:rsidP="00920479">
            <w:r>
              <w:rPr>
                <w:b/>
                <w:color w:val="FFFFFF"/>
              </w:rPr>
              <w:t>card.</w:t>
            </w:r>
          </w:p>
        </w:tc>
      </w:tr>
      <w:tr w:rsidR="002B1E5B" w14:paraId="0F77F246" w14:textId="77777777" w:rsidTr="00920479">
        <w:tc>
          <w:tcPr>
            <w:tcW w:w="1239" w:type="dxa"/>
          </w:tcPr>
          <w:p w14:paraId="1D8A240C" w14:textId="77777777" w:rsidR="002B1E5B" w:rsidRDefault="002B1E5B" w:rsidP="00920479">
            <w:r>
              <w:t>[Prop]</w:t>
            </w:r>
            <w:r>
              <w:br/>
              <w:t>IndicationType</w:t>
            </w:r>
          </w:p>
        </w:tc>
        <w:tc>
          <w:tcPr>
            <w:tcW w:w="5677" w:type="dxa"/>
          </w:tcPr>
          <w:p w14:paraId="57959D5A" w14:textId="1BC39048" w:rsidR="002B1E5B" w:rsidRDefault="002B1E5B" w:rsidP="00920479">
            <w:r>
              <w:t>https://admin</w:t>
            </w:r>
            <w:r w:rsidR="000C57DE">
              <w:noBreakHyphen/>
            </w:r>
            <w:r>
              <w:t>shell.io/idta/PredictiveMaintenance/IndicationType/1/0</w:t>
            </w:r>
            <w:r>
              <w:br/>
              <w:t>Type of duration Type of wear</w:t>
            </w:r>
            <w:r w:rsidR="000C57DE">
              <w:noBreakHyphen/>
            </w:r>
            <w:r>
              <w:t>relevant duration, e.g. time, cycles, distance, etc. Type of wear</w:t>
            </w:r>
            <w:r w:rsidR="000C57DE">
              <w:noBreakHyphen/>
            </w:r>
            <w:r>
              <w:t>relevant duration, e.g. time, cycles, distance, etc.</w:t>
            </w:r>
          </w:p>
        </w:tc>
        <w:tc>
          <w:tcPr>
            <w:tcW w:w="1559" w:type="dxa"/>
          </w:tcPr>
          <w:p w14:paraId="21C259FE" w14:textId="77777777" w:rsidR="002B1E5B" w:rsidRDefault="002B1E5B" w:rsidP="00920479">
            <w:r>
              <w:t>[String]</w:t>
            </w:r>
          </w:p>
          <w:p w14:paraId="38032603" w14:textId="77777777" w:rsidR="002B1E5B" w:rsidRDefault="002B1E5B" w:rsidP="00920479">
            <w:r w:rsidRPr="003E79FD">
              <w:t>time</w:t>
            </w:r>
          </w:p>
        </w:tc>
        <w:tc>
          <w:tcPr>
            <w:tcW w:w="506" w:type="dxa"/>
            <w:vAlign w:val="center"/>
          </w:tcPr>
          <w:p w14:paraId="6BD61887" w14:textId="77777777" w:rsidR="002B1E5B" w:rsidRDefault="002B1E5B" w:rsidP="00920479">
            <w:r w:rsidRPr="00D30925">
              <w:t>0..1</w:t>
            </w:r>
          </w:p>
        </w:tc>
      </w:tr>
      <w:tr w:rsidR="002B1E5B" w14:paraId="08A6BD35" w14:textId="77777777" w:rsidTr="00920479">
        <w:tc>
          <w:tcPr>
            <w:tcW w:w="1239" w:type="dxa"/>
          </w:tcPr>
          <w:p w14:paraId="07962B65" w14:textId="77777777" w:rsidR="002B1E5B" w:rsidRDefault="002B1E5B" w:rsidP="00920479">
            <w:r>
              <w:t>[Prop]</w:t>
            </w:r>
            <w:r>
              <w:br/>
              <w:t>DurationValue</w:t>
            </w:r>
          </w:p>
        </w:tc>
        <w:tc>
          <w:tcPr>
            <w:tcW w:w="5677" w:type="dxa"/>
          </w:tcPr>
          <w:p w14:paraId="270B6B81" w14:textId="116D1F9B" w:rsidR="002B1E5B" w:rsidRDefault="002B1E5B" w:rsidP="00920479">
            <w:r>
              <w:t>https://admin</w:t>
            </w:r>
            <w:r w:rsidR="000C57DE">
              <w:noBreakHyphen/>
            </w:r>
            <w:r>
              <w:t>shell.io/idta/PredictiveMaintenance/DurationValue/1/0</w:t>
            </w:r>
            <w:r>
              <w:br/>
              <w:t>Duration value Value of duration in the wear relevant unit, e.g. time, operation cycles, distance, etc. Value of duration in the wear relevant unit, e.g. time, operation cycles, distance, etc.</w:t>
            </w:r>
          </w:p>
        </w:tc>
        <w:tc>
          <w:tcPr>
            <w:tcW w:w="1559" w:type="dxa"/>
          </w:tcPr>
          <w:p w14:paraId="7C27F4F9" w14:textId="77777777" w:rsidR="002B1E5B" w:rsidRDefault="002B1E5B" w:rsidP="00920479">
            <w:r>
              <w:t>[Double]</w:t>
            </w:r>
          </w:p>
          <w:p w14:paraId="23EDEEBE" w14:textId="77777777" w:rsidR="002B1E5B" w:rsidRDefault="002B1E5B" w:rsidP="00920479">
            <w:r w:rsidRPr="003E79FD">
              <w:t>720.0</w:t>
            </w:r>
          </w:p>
        </w:tc>
        <w:tc>
          <w:tcPr>
            <w:tcW w:w="506" w:type="dxa"/>
            <w:vAlign w:val="center"/>
          </w:tcPr>
          <w:p w14:paraId="79ECB348" w14:textId="77777777" w:rsidR="002B1E5B" w:rsidRDefault="002B1E5B" w:rsidP="00920479">
            <w:r w:rsidRPr="00D30925">
              <w:t>0..1</w:t>
            </w:r>
          </w:p>
        </w:tc>
      </w:tr>
      <w:tr w:rsidR="002B1E5B" w14:paraId="659B76E6" w14:textId="77777777" w:rsidTr="00920479">
        <w:tc>
          <w:tcPr>
            <w:tcW w:w="1239" w:type="dxa"/>
          </w:tcPr>
          <w:p w14:paraId="7FB54B07" w14:textId="77777777" w:rsidR="002B1E5B" w:rsidRDefault="002B1E5B" w:rsidP="00920479">
            <w:r>
              <w:t>[Prop]</w:t>
            </w:r>
            <w:r>
              <w:br/>
              <w:t>EngineeringUnit</w:t>
            </w:r>
          </w:p>
        </w:tc>
        <w:tc>
          <w:tcPr>
            <w:tcW w:w="5677" w:type="dxa"/>
          </w:tcPr>
          <w:p w14:paraId="690C5542" w14:textId="2EF8BE09" w:rsidR="002B1E5B" w:rsidRDefault="002B1E5B" w:rsidP="00920479">
            <w:r>
              <w:t>https://admin</w:t>
            </w:r>
            <w:r w:rsidR="000C57DE">
              <w:noBreakHyphen/>
            </w:r>
            <w:r>
              <w:t>shell.io/idta/PredictiveMaintenance/EngineeringUnit/1/0</w:t>
            </w:r>
            <w:r>
              <w:br/>
              <w:t>Unit of the duration Wear relevant physical unit, e.g. time, operation cycles, distance, etc. Wear relevant physical unit, e.g. time, operation cycles, distance, etc.</w:t>
            </w:r>
          </w:p>
        </w:tc>
        <w:tc>
          <w:tcPr>
            <w:tcW w:w="1559" w:type="dxa"/>
          </w:tcPr>
          <w:p w14:paraId="192FBFC9" w14:textId="77777777" w:rsidR="002B1E5B" w:rsidRDefault="002B1E5B" w:rsidP="00920479">
            <w:r>
              <w:t>[String]</w:t>
            </w:r>
          </w:p>
          <w:p w14:paraId="57DD50B1" w14:textId="77777777" w:rsidR="002B1E5B" w:rsidRDefault="002B1E5B" w:rsidP="00920479">
            <w:r w:rsidRPr="003E79FD">
              <w:t>h</w:t>
            </w:r>
          </w:p>
        </w:tc>
        <w:tc>
          <w:tcPr>
            <w:tcW w:w="506" w:type="dxa"/>
            <w:vAlign w:val="center"/>
          </w:tcPr>
          <w:p w14:paraId="606D8BDD" w14:textId="77777777" w:rsidR="002B1E5B" w:rsidRDefault="002B1E5B" w:rsidP="00920479">
            <w:r w:rsidRPr="00D30925">
              <w:t>0..1</w:t>
            </w:r>
          </w:p>
        </w:tc>
      </w:tr>
      <w:tr w:rsidR="002B1E5B" w14:paraId="5B2D69E8" w14:textId="77777777" w:rsidTr="00920479">
        <w:tc>
          <w:tcPr>
            <w:tcW w:w="1239" w:type="dxa"/>
          </w:tcPr>
          <w:p w14:paraId="182D38B0" w14:textId="77777777" w:rsidR="002B1E5B" w:rsidRDefault="002B1E5B" w:rsidP="00920479">
            <w:r>
              <w:t>[Prop]</w:t>
            </w:r>
            <w:r>
              <w:br/>
              <w:t>StartValue</w:t>
            </w:r>
          </w:p>
        </w:tc>
        <w:tc>
          <w:tcPr>
            <w:tcW w:w="5677" w:type="dxa"/>
          </w:tcPr>
          <w:p w14:paraId="19E47754" w14:textId="22FAFC07" w:rsidR="002B1E5B" w:rsidRDefault="002B1E5B" w:rsidP="00920479">
            <w:r>
              <w:t>https://admin</w:t>
            </w:r>
            <w:r w:rsidR="000C57DE">
              <w:noBreakHyphen/>
            </w:r>
            <w:r>
              <w:t>shell.io/idta/PredictiveMaintenance/StartValue/1/0</w:t>
            </w:r>
            <w:r>
              <w:br/>
              <w:t>Start value of duration Starting value from which the duration is measured in the wear</w:t>
            </w:r>
            <w:r w:rsidR="000C57DE">
              <w:noBreakHyphen/>
            </w:r>
            <w:r>
              <w:t>relevant unit, e.g. time, cycles, distance, etc. Starting value from which the duration is measured in the wear</w:t>
            </w:r>
            <w:r w:rsidR="000C57DE">
              <w:noBreakHyphen/>
            </w:r>
            <w:r>
              <w:t>relevant unit, e.g. time, cycles, distance, etc.</w:t>
            </w:r>
          </w:p>
        </w:tc>
        <w:tc>
          <w:tcPr>
            <w:tcW w:w="1559" w:type="dxa"/>
          </w:tcPr>
          <w:p w14:paraId="6CC29E9D" w14:textId="77777777" w:rsidR="002B1E5B" w:rsidRDefault="002B1E5B" w:rsidP="00920479">
            <w:r>
              <w:t>[Double]</w:t>
            </w:r>
          </w:p>
          <w:p w14:paraId="014BE9B8" w14:textId="77777777" w:rsidR="002B1E5B" w:rsidRDefault="002B1E5B" w:rsidP="00920479">
            <w:r w:rsidRPr="003E79FD">
              <w:t>0.0</w:t>
            </w:r>
          </w:p>
        </w:tc>
        <w:tc>
          <w:tcPr>
            <w:tcW w:w="506" w:type="dxa"/>
            <w:vAlign w:val="center"/>
          </w:tcPr>
          <w:p w14:paraId="5851F4E9" w14:textId="77777777" w:rsidR="002B1E5B" w:rsidRDefault="002B1E5B" w:rsidP="00920479">
            <w:r w:rsidRPr="00D30925">
              <w:t>0..1</w:t>
            </w:r>
          </w:p>
        </w:tc>
      </w:tr>
      <w:tr w:rsidR="002B1E5B" w14:paraId="7B878C2D" w14:textId="77777777" w:rsidTr="00920479">
        <w:tc>
          <w:tcPr>
            <w:tcW w:w="1239" w:type="dxa"/>
          </w:tcPr>
          <w:p w14:paraId="7844D7B9" w14:textId="77777777" w:rsidR="002B1E5B" w:rsidRDefault="002B1E5B" w:rsidP="00920479">
            <w:r>
              <w:t>[Prop]</w:t>
            </w:r>
            <w:r>
              <w:br/>
              <w:t>StartDateTime</w:t>
            </w:r>
          </w:p>
        </w:tc>
        <w:tc>
          <w:tcPr>
            <w:tcW w:w="5677" w:type="dxa"/>
          </w:tcPr>
          <w:p w14:paraId="0414CA5F" w14:textId="461D2EA3" w:rsidR="002B1E5B" w:rsidRDefault="002B1E5B" w:rsidP="00920479">
            <w:r>
              <w:t>https://admin</w:t>
            </w:r>
            <w:r w:rsidR="000C57DE">
              <w:noBreakHyphen/>
            </w:r>
            <w:r>
              <w:t>shell.io/idta/PredictiveMaintenance/StartDateTime/1/0</w:t>
            </w:r>
            <w:r>
              <w:br/>
              <w:t>Start datetime of the duration Start date and time from which the duration is measured Start date and time from which the duration is measured</w:t>
            </w:r>
          </w:p>
        </w:tc>
        <w:tc>
          <w:tcPr>
            <w:tcW w:w="1559" w:type="dxa"/>
          </w:tcPr>
          <w:p w14:paraId="2CA46339" w14:textId="77777777" w:rsidR="002B1E5B" w:rsidRDefault="002B1E5B" w:rsidP="00920479">
            <w:r>
              <w:t>[DateTime]</w:t>
            </w:r>
          </w:p>
          <w:p w14:paraId="397F4AD6" w14:textId="7FE60629" w:rsidR="002B1E5B" w:rsidRDefault="002B1E5B" w:rsidP="00920479">
            <w:r w:rsidRPr="003E79FD">
              <w:t>2026</w:t>
            </w:r>
            <w:r w:rsidR="000C57DE">
              <w:noBreakHyphen/>
            </w:r>
            <w:r w:rsidRPr="003E79FD">
              <w:t>02</w:t>
            </w:r>
            <w:r w:rsidR="000C57DE">
              <w:noBreakHyphen/>
            </w:r>
            <w:r w:rsidRPr="003E79FD">
              <w:t>01T00:00:00+09:00</w:t>
            </w:r>
          </w:p>
        </w:tc>
        <w:tc>
          <w:tcPr>
            <w:tcW w:w="506" w:type="dxa"/>
            <w:vAlign w:val="center"/>
          </w:tcPr>
          <w:p w14:paraId="6366D85E" w14:textId="77777777" w:rsidR="002B1E5B" w:rsidRDefault="002B1E5B" w:rsidP="00920479">
            <w:r w:rsidRPr="00D30925">
              <w:t>0..1</w:t>
            </w:r>
          </w:p>
        </w:tc>
      </w:tr>
      <w:tr w:rsidR="002B1E5B" w14:paraId="21C221ED" w14:textId="77777777" w:rsidTr="00920479">
        <w:tc>
          <w:tcPr>
            <w:tcW w:w="1239" w:type="dxa"/>
          </w:tcPr>
          <w:p w14:paraId="1A19881F" w14:textId="77777777" w:rsidR="002B1E5B" w:rsidRDefault="002B1E5B" w:rsidP="00920479">
            <w:r>
              <w:t>[Prop]</w:t>
            </w:r>
            <w:r>
              <w:br/>
            </w:r>
            <w:r>
              <w:lastRenderedPageBreak/>
              <w:t>Description</w:t>
            </w:r>
          </w:p>
        </w:tc>
        <w:tc>
          <w:tcPr>
            <w:tcW w:w="5677" w:type="dxa"/>
          </w:tcPr>
          <w:p w14:paraId="6087C4C8" w14:textId="000D3D86" w:rsidR="002B1E5B" w:rsidRDefault="002B1E5B" w:rsidP="00920479">
            <w:r>
              <w:lastRenderedPageBreak/>
              <w:t>https://admin</w:t>
            </w:r>
            <w:r w:rsidR="000C57DE">
              <w:noBreakHyphen/>
            </w:r>
            <w:r>
              <w:t>shell.io/idta/PredictiveMaintenance/Description/</w:t>
            </w:r>
            <w:r>
              <w:lastRenderedPageBreak/>
              <w:t>1/0</w:t>
            </w:r>
            <w:r>
              <w:br/>
              <w:t>Description of the duration Description of the wear duration information Description of the wear duration information</w:t>
            </w:r>
          </w:p>
        </w:tc>
        <w:tc>
          <w:tcPr>
            <w:tcW w:w="1559" w:type="dxa"/>
          </w:tcPr>
          <w:p w14:paraId="53951D59" w14:textId="77777777" w:rsidR="002B1E5B" w:rsidRDefault="002B1E5B" w:rsidP="00920479">
            <w:r>
              <w:lastRenderedPageBreak/>
              <w:t>[String]</w:t>
            </w:r>
          </w:p>
          <w:p w14:paraId="1A93C05E" w14:textId="77777777" w:rsidR="002B1E5B" w:rsidRDefault="002B1E5B" w:rsidP="00920479">
            <w:r>
              <w:rPr>
                <w:rFonts w:hint="eastAsia"/>
              </w:rPr>
              <w:lastRenderedPageBreak/>
              <w:t>RUL</w:t>
            </w:r>
          </w:p>
        </w:tc>
        <w:tc>
          <w:tcPr>
            <w:tcW w:w="506" w:type="dxa"/>
            <w:vAlign w:val="center"/>
          </w:tcPr>
          <w:p w14:paraId="3147923E" w14:textId="77777777" w:rsidR="002B1E5B" w:rsidRDefault="002B1E5B" w:rsidP="00920479">
            <w:r w:rsidRPr="00D30925">
              <w:lastRenderedPageBreak/>
              <w:t>0..1</w:t>
            </w:r>
          </w:p>
        </w:tc>
      </w:tr>
    </w:tbl>
    <w:p w14:paraId="2F9C4CED" w14:textId="77777777" w:rsidR="002B1E5B" w:rsidRDefault="002B1E5B" w:rsidP="002B1E5B"/>
    <w:p w14:paraId="1A3FF30C"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46"/>
        <w:gridCol w:w="6195"/>
        <w:gridCol w:w="1172"/>
        <w:gridCol w:w="468"/>
      </w:tblGrid>
      <w:tr w:rsidR="002B1E5B" w14:paraId="72828CCC" w14:textId="77777777" w:rsidTr="00920479">
        <w:tc>
          <w:tcPr>
            <w:tcW w:w="1146" w:type="dxa"/>
            <w:shd w:val="clear" w:color="auto" w:fill="002060"/>
          </w:tcPr>
          <w:p w14:paraId="225BC9C2" w14:textId="77777777" w:rsidR="002B1E5B" w:rsidRDefault="002B1E5B" w:rsidP="00920479">
            <w:r>
              <w:rPr>
                <w:b/>
                <w:color w:val="FFFFFF"/>
              </w:rPr>
              <w:t>idShort:</w:t>
            </w:r>
          </w:p>
        </w:tc>
        <w:tc>
          <w:tcPr>
            <w:tcW w:w="6195" w:type="dxa"/>
            <w:shd w:val="clear" w:color="auto" w:fill="002060"/>
          </w:tcPr>
          <w:p w14:paraId="3657EC5F" w14:textId="77777777" w:rsidR="002B1E5B" w:rsidRDefault="002B1E5B" w:rsidP="00920479">
            <w:r>
              <w:rPr>
                <w:b/>
                <w:color w:val="FFFFFF"/>
              </w:rPr>
              <w:t>ListRULBoundaryConditions</w:t>
            </w:r>
          </w:p>
        </w:tc>
        <w:tc>
          <w:tcPr>
            <w:tcW w:w="1172" w:type="dxa"/>
            <w:shd w:val="clear" w:color="auto" w:fill="002060"/>
          </w:tcPr>
          <w:p w14:paraId="6613CAA2" w14:textId="77777777" w:rsidR="002B1E5B" w:rsidRDefault="002B1E5B" w:rsidP="00920479"/>
        </w:tc>
        <w:tc>
          <w:tcPr>
            <w:tcW w:w="468" w:type="dxa"/>
            <w:shd w:val="clear" w:color="auto" w:fill="002060"/>
          </w:tcPr>
          <w:p w14:paraId="205185B1" w14:textId="77777777" w:rsidR="002B1E5B" w:rsidRDefault="002B1E5B" w:rsidP="00920479"/>
        </w:tc>
      </w:tr>
      <w:tr w:rsidR="002B1E5B" w14:paraId="3E77F1EA" w14:textId="77777777" w:rsidTr="00920479">
        <w:tc>
          <w:tcPr>
            <w:tcW w:w="1146" w:type="dxa"/>
            <w:shd w:val="clear" w:color="auto" w:fill="002060"/>
          </w:tcPr>
          <w:p w14:paraId="1560627A" w14:textId="77777777" w:rsidR="002B1E5B" w:rsidRDefault="002B1E5B" w:rsidP="00920479">
            <w:r>
              <w:rPr>
                <w:b/>
                <w:color w:val="FFFFFF"/>
              </w:rPr>
              <w:t>Class:</w:t>
            </w:r>
          </w:p>
        </w:tc>
        <w:tc>
          <w:tcPr>
            <w:tcW w:w="6195" w:type="dxa"/>
            <w:shd w:val="clear" w:color="auto" w:fill="002060"/>
          </w:tcPr>
          <w:p w14:paraId="2DAE993F" w14:textId="77777777" w:rsidR="002B1E5B" w:rsidRDefault="002B1E5B" w:rsidP="00920479">
            <w:r>
              <w:rPr>
                <w:b/>
                <w:color w:val="FFFFFF"/>
              </w:rPr>
              <w:t>SubmodelElementList</w:t>
            </w:r>
          </w:p>
        </w:tc>
        <w:tc>
          <w:tcPr>
            <w:tcW w:w="1172" w:type="dxa"/>
            <w:shd w:val="clear" w:color="auto" w:fill="002060"/>
          </w:tcPr>
          <w:p w14:paraId="1E39BED6" w14:textId="77777777" w:rsidR="002B1E5B" w:rsidRDefault="002B1E5B" w:rsidP="00920479"/>
        </w:tc>
        <w:tc>
          <w:tcPr>
            <w:tcW w:w="468" w:type="dxa"/>
            <w:shd w:val="clear" w:color="auto" w:fill="002060"/>
          </w:tcPr>
          <w:p w14:paraId="285ACD05" w14:textId="77777777" w:rsidR="002B1E5B" w:rsidRDefault="002B1E5B" w:rsidP="00920479"/>
        </w:tc>
      </w:tr>
      <w:tr w:rsidR="002B1E5B" w14:paraId="1FDB445F" w14:textId="77777777" w:rsidTr="00920479">
        <w:tc>
          <w:tcPr>
            <w:tcW w:w="1146" w:type="dxa"/>
            <w:shd w:val="clear" w:color="auto" w:fill="002060"/>
          </w:tcPr>
          <w:p w14:paraId="1A886139" w14:textId="77777777" w:rsidR="002B1E5B" w:rsidRDefault="002B1E5B" w:rsidP="00920479">
            <w:r>
              <w:rPr>
                <w:b/>
                <w:color w:val="FFFFFF"/>
              </w:rPr>
              <w:t>semanticId:</w:t>
            </w:r>
          </w:p>
        </w:tc>
        <w:tc>
          <w:tcPr>
            <w:tcW w:w="6195" w:type="dxa"/>
            <w:shd w:val="clear" w:color="auto" w:fill="002060"/>
          </w:tcPr>
          <w:p w14:paraId="7D06788F" w14:textId="26810410" w:rsidR="002B1E5B" w:rsidRDefault="002B1E5B" w:rsidP="00920479">
            <w:r>
              <w:rPr>
                <w:b/>
                <w:color w:val="FFFFFF"/>
              </w:rPr>
              <w:t>https://admin</w:t>
            </w:r>
            <w:r w:rsidR="000C57DE">
              <w:rPr>
                <w:b/>
                <w:color w:val="FFFFFF"/>
              </w:rPr>
              <w:noBreakHyphen/>
            </w:r>
            <w:r>
              <w:rPr>
                <w:b/>
                <w:color w:val="FFFFFF"/>
              </w:rPr>
              <w:t>shell.io/idta/PredictiveMaintenance/ListRULBoundaryConditions/1/0</w:t>
            </w:r>
          </w:p>
        </w:tc>
        <w:tc>
          <w:tcPr>
            <w:tcW w:w="1172" w:type="dxa"/>
            <w:shd w:val="clear" w:color="auto" w:fill="002060"/>
          </w:tcPr>
          <w:p w14:paraId="7C4BF045" w14:textId="77777777" w:rsidR="002B1E5B" w:rsidRDefault="002B1E5B" w:rsidP="00920479"/>
        </w:tc>
        <w:tc>
          <w:tcPr>
            <w:tcW w:w="468" w:type="dxa"/>
            <w:shd w:val="clear" w:color="auto" w:fill="002060"/>
          </w:tcPr>
          <w:p w14:paraId="084D7DAE" w14:textId="77777777" w:rsidR="002B1E5B" w:rsidRDefault="002B1E5B" w:rsidP="00920479"/>
        </w:tc>
      </w:tr>
      <w:tr w:rsidR="002B1E5B" w14:paraId="7A2C7D1E" w14:textId="77777777" w:rsidTr="00920479">
        <w:tc>
          <w:tcPr>
            <w:tcW w:w="1146" w:type="dxa"/>
            <w:shd w:val="clear" w:color="auto" w:fill="002060"/>
          </w:tcPr>
          <w:p w14:paraId="39DAA0EB" w14:textId="77777777" w:rsidR="002B1E5B" w:rsidRDefault="002B1E5B" w:rsidP="00920479">
            <w:r>
              <w:rPr>
                <w:b/>
                <w:color w:val="FFFFFF"/>
              </w:rPr>
              <w:t>Parent:</w:t>
            </w:r>
          </w:p>
        </w:tc>
        <w:tc>
          <w:tcPr>
            <w:tcW w:w="6195" w:type="dxa"/>
            <w:shd w:val="clear" w:color="auto" w:fill="002060"/>
          </w:tcPr>
          <w:p w14:paraId="135C17E3" w14:textId="77777777" w:rsidR="002B1E5B" w:rsidRDefault="002B1E5B" w:rsidP="00920479">
            <w:r>
              <w:rPr>
                <w:b/>
                <w:color w:val="FFFFFF"/>
              </w:rPr>
              <w:t>ListRULBoundaryConditions</w:t>
            </w:r>
          </w:p>
        </w:tc>
        <w:tc>
          <w:tcPr>
            <w:tcW w:w="1172" w:type="dxa"/>
            <w:shd w:val="clear" w:color="auto" w:fill="002060"/>
          </w:tcPr>
          <w:p w14:paraId="4F0D2200" w14:textId="77777777" w:rsidR="002B1E5B" w:rsidRDefault="002B1E5B" w:rsidP="00920479"/>
        </w:tc>
        <w:tc>
          <w:tcPr>
            <w:tcW w:w="468" w:type="dxa"/>
            <w:shd w:val="clear" w:color="auto" w:fill="002060"/>
          </w:tcPr>
          <w:p w14:paraId="45DE3F3A" w14:textId="77777777" w:rsidR="002B1E5B" w:rsidRDefault="002B1E5B" w:rsidP="00920479"/>
        </w:tc>
      </w:tr>
      <w:tr w:rsidR="002B1E5B" w14:paraId="62F62FEC" w14:textId="77777777" w:rsidTr="00920479">
        <w:tc>
          <w:tcPr>
            <w:tcW w:w="1146" w:type="dxa"/>
            <w:shd w:val="clear" w:color="auto" w:fill="002060"/>
          </w:tcPr>
          <w:p w14:paraId="17C8DB11" w14:textId="77777777" w:rsidR="002B1E5B" w:rsidRDefault="002B1E5B" w:rsidP="00920479">
            <w:r>
              <w:rPr>
                <w:b/>
                <w:color w:val="FFFFFF"/>
              </w:rPr>
              <w:t>Explanation:</w:t>
            </w:r>
          </w:p>
        </w:tc>
        <w:tc>
          <w:tcPr>
            <w:tcW w:w="6195" w:type="dxa"/>
            <w:shd w:val="clear" w:color="auto" w:fill="002060"/>
          </w:tcPr>
          <w:p w14:paraId="0F88D5B3" w14:textId="77777777" w:rsidR="002B1E5B" w:rsidRDefault="002B1E5B" w:rsidP="00920479">
            <w:r>
              <w:rPr>
                <w:b/>
                <w:color w:val="FFFFFF"/>
              </w:rPr>
              <w:t>List of boundary conditions for which remaining useful life has been predicted@en,Liste der Randbedingungen unter denen die nutzbare Restlebensdauer prognostiziert wurde@de</w:t>
            </w:r>
          </w:p>
        </w:tc>
        <w:tc>
          <w:tcPr>
            <w:tcW w:w="1172" w:type="dxa"/>
            <w:shd w:val="clear" w:color="auto" w:fill="002060"/>
          </w:tcPr>
          <w:p w14:paraId="0F7AE230" w14:textId="77777777" w:rsidR="002B1E5B" w:rsidRDefault="002B1E5B" w:rsidP="00920479"/>
        </w:tc>
        <w:tc>
          <w:tcPr>
            <w:tcW w:w="468" w:type="dxa"/>
            <w:shd w:val="clear" w:color="auto" w:fill="002060"/>
          </w:tcPr>
          <w:p w14:paraId="7843FAB7" w14:textId="77777777" w:rsidR="002B1E5B" w:rsidRDefault="002B1E5B" w:rsidP="00920479"/>
        </w:tc>
      </w:tr>
      <w:tr w:rsidR="002B1E5B" w14:paraId="31DEB330" w14:textId="77777777" w:rsidTr="00920479">
        <w:tc>
          <w:tcPr>
            <w:tcW w:w="1146" w:type="dxa"/>
            <w:shd w:val="clear" w:color="auto" w:fill="002060"/>
          </w:tcPr>
          <w:p w14:paraId="19994AE0" w14:textId="77777777" w:rsidR="002B1E5B" w:rsidRDefault="002B1E5B" w:rsidP="00920479">
            <w:r>
              <w:rPr>
                <w:b/>
                <w:color w:val="FFFFFF"/>
              </w:rPr>
              <w:t>[SME type]</w:t>
            </w:r>
            <w:r>
              <w:rPr>
                <w:b/>
                <w:color w:val="FFFFFF"/>
              </w:rPr>
              <w:br/>
              <w:t>idShort</w:t>
            </w:r>
          </w:p>
        </w:tc>
        <w:tc>
          <w:tcPr>
            <w:tcW w:w="6195" w:type="dxa"/>
            <w:shd w:val="clear" w:color="auto" w:fill="002060"/>
          </w:tcPr>
          <w:p w14:paraId="28DA3A8F" w14:textId="77777777" w:rsidR="002B1E5B" w:rsidRDefault="002B1E5B" w:rsidP="00920479">
            <w:r>
              <w:rPr>
                <w:b/>
                <w:color w:val="FFFFFF"/>
              </w:rPr>
              <w:t>semanticId</w:t>
            </w:r>
            <w:r>
              <w:rPr>
                <w:b/>
                <w:color w:val="FFFFFF"/>
              </w:rPr>
              <w:br/>
              <w:t>Description@en</w:t>
            </w:r>
          </w:p>
        </w:tc>
        <w:tc>
          <w:tcPr>
            <w:tcW w:w="1172" w:type="dxa"/>
            <w:shd w:val="clear" w:color="auto" w:fill="002060"/>
          </w:tcPr>
          <w:p w14:paraId="570548DA" w14:textId="77777777" w:rsidR="002B1E5B" w:rsidRDefault="002B1E5B" w:rsidP="00920479">
            <w:r>
              <w:rPr>
                <w:b/>
                <w:color w:val="FFFFFF"/>
              </w:rPr>
              <w:t>[valueType]</w:t>
            </w:r>
            <w:r>
              <w:rPr>
                <w:b/>
                <w:color w:val="FFFFFF"/>
              </w:rPr>
              <w:br/>
              <w:t>example</w:t>
            </w:r>
          </w:p>
        </w:tc>
        <w:tc>
          <w:tcPr>
            <w:tcW w:w="468" w:type="dxa"/>
            <w:shd w:val="clear" w:color="auto" w:fill="002060"/>
          </w:tcPr>
          <w:p w14:paraId="00C8C949" w14:textId="77777777" w:rsidR="002B1E5B" w:rsidRDefault="002B1E5B" w:rsidP="00920479">
            <w:r>
              <w:rPr>
                <w:b/>
                <w:color w:val="FFFFFF"/>
              </w:rPr>
              <w:t>card.</w:t>
            </w:r>
          </w:p>
        </w:tc>
      </w:tr>
      <w:tr w:rsidR="002B1E5B" w14:paraId="10A4846E" w14:textId="77777777" w:rsidTr="00920479">
        <w:tc>
          <w:tcPr>
            <w:tcW w:w="1146" w:type="dxa"/>
          </w:tcPr>
          <w:p w14:paraId="478CFEB9" w14:textId="24C1770C" w:rsidR="002B1E5B" w:rsidRDefault="002B1E5B" w:rsidP="00920479">
            <w:r>
              <w:t>[SMC]</w:t>
            </w:r>
            <w:r>
              <w:br/>
            </w:r>
            <w:r w:rsidR="000C57DE">
              <w:noBreakHyphen/>
            </w:r>
          </w:p>
        </w:tc>
        <w:tc>
          <w:tcPr>
            <w:tcW w:w="6195" w:type="dxa"/>
          </w:tcPr>
          <w:p w14:paraId="0714CCB9" w14:textId="15143B7B" w:rsidR="002B1E5B" w:rsidRDefault="002B1E5B" w:rsidP="00920479">
            <w:r>
              <w:t>https://admin</w:t>
            </w:r>
            <w:r w:rsidR="000C57DE">
              <w:noBreakHyphen/>
            </w:r>
            <w:r>
              <w:t>shell.io/idta/PredictiveMaintenance/RULCondition/1/0</w:t>
            </w:r>
            <w:r>
              <w:br/>
              <w:t>Boundary condition for remaining useful life prediction Boundary condition for which remaining useful life has been predicted Boundary condition for which remaining useful life has been predicted</w:t>
            </w:r>
          </w:p>
        </w:tc>
        <w:tc>
          <w:tcPr>
            <w:tcW w:w="1172" w:type="dxa"/>
          </w:tcPr>
          <w:p w14:paraId="43FE9858" w14:textId="15166C9F" w:rsidR="002B1E5B" w:rsidRDefault="002B1E5B" w:rsidP="00920479">
            <w:r>
              <w:t>[</w:t>
            </w:r>
            <w:r w:rsidR="000C57DE">
              <w:noBreakHyphen/>
            </w:r>
            <w:r>
              <w:t>]</w:t>
            </w:r>
            <w:r>
              <w:br/>
              <w:t>9 elements</w:t>
            </w:r>
          </w:p>
        </w:tc>
        <w:tc>
          <w:tcPr>
            <w:tcW w:w="468" w:type="dxa"/>
          </w:tcPr>
          <w:p w14:paraId="19273838" w14:textId="77777777" w:rsidR="002B1E5B" w:rsidRDefault="002B1E5B" w:rsidP="00920479">
            <w:r>
              <w:rPr>
                <w:rFonts w:hint="eastAsia"/>
              </w:rPr>
              <w:t>1</w:t>
            </w:r>
          </w:p>
        </w:tc>
      </w:tr>
    </w:tbl>
    <w:p w14:paraId="12791966" w14:textId="77777777" w:rsidR="002B1E5B" w:rsidRDefault="002B1E5B" w:rsidP="002B1E5B"/>
    <w:p w14:paraId="4AD022B0"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2304"/>
        <w:gridCol w:w="4754"/>
        <w:gridCol w:w="1417"/>
        <w:gridCol w:w="506"/>
      </w:tblGrid>
      <w:tr w:rsidR="002B1E5B" w14:paraId="22C5E97D" w14:textId="77777777" w:rsidTr="00920479">
        <w:tc>
          <w:tcPr>
            <w:tcW w:w="2304" w:type="dxa"/>
            <w:shd w:val="clear" w:color="auto" w:fill="002060"/>
          </w:tcPr>
          <w:p w14:paraId="2DCFA277" w14:textId="77777777" w:rsidR="002B1E5B" w:rsidRDefault="002B1E5B" w:rsidP="00920479">
            <w:r>
              <w:rPr>
                <w:b/>
                <w:color w:val="FFFFFF"/>
              </w:rPr>
              <w:t>idShort:</w:t>
            </w:r>
          </w:p>
        </w:tc>
        <w:tc>
          <w:tcPr>
            <w:tcW w:w="4754" w:type="dxa"/>
            <w:shd w:val="clear" w:color="auto" w:fill="002060"/>
          </w:tcPr>
          <w:p w14:paraId="1198719F" w14:textId="16A72B36" w:rsidR="002B1E5B" w:rsidRDefault="000C57DE" w:rsidP="00920479">
            <w:r>
              <w:rPr>
                <w:b/>
                <w:color w:val="FFFFFF"/>
              </w:rPr>
              <w:noBreakHyphen/>
            </w:r>
          </w:p>
        </w:tc>
        <w:tc>
          <w:tcPr>
            <w:tcW w:w="1417" w:type="dxa"/>
            <w:shd w:val="clear" w:color="auto" w:fill="002060"/>
          </w:tcPr>
          <w:p w14:paraId="204B91B1" w14:textId="77777777" w:rsidR="002B1E5B" w:rsidRDefault="002B1E5B" w:rsidP="00920479"/>
        </w:tc>
        <w:tc>
          <w:tcPr>
            <w:tcW w:w="506" w:type="dxa"/>
            <w:shd w:val="clear" w:color="auto" w:fill="002060"/>
          </w:tcPr>
          <w:p w14:paraId="0E20FE3C" w14:textId="77777777" w:rsidR="002B1E5B" w:rsidRDefault="002B1E5B" w:rsidP="00920479"/>
        </w:tc>
      </w:tr>
      <w:tr w:rsidR="002B1E5B" w14:paraId="3E4D3206" w14:textId="77777777" w:rsidTr="00920479">
        <w:tc>
          <w:tcPr>
            <w:tcW w:w="2304" w:type="dxa"/>
            <w:shd w:val="clear" w:color="auto" w:fill="002060"/>
          </w:tcPr>
          <w:p w14:paraId="1D9B21E6" w14:textId="77777777" w:rsidR="002B1E5B" w:rsidRDefault="002B1E5B" w:rsidP="00920479">
            <w:r>
              <w:rPr>
                <w:b/>
                <w:color w:val="FFFFFF"/>
              </w:rPr>
              <w:t>Class:</w:t>
            </w:r>
          </w:p>
        </w:tc>
        <w:tc>
          <w:tcPr>
            <w:tcW w:w="4754" w:type="dxa"/>
            <w:shd w:val="clear" w:color="auto" w:fill="002060"/>
          </w:tcPr>
          <w:p w14:paraId="637044F3" w14:textId="77777777" w:rsidR="002B1E5B" w:rsidRDefault="002B1E5B" w:rsidP="00920479">
            <w:r>
              <w:rPr>
                <w:b/>
                <w:color w:val="FFFFFF"/>
              </w:rPr>
              <w:t>SubmodelElementCollection</w:t>
            </w:r>
          </w:p>
        </w:tc>
        <w:tc>
          <w:tcPr>
            <w:tcW w:w="1417" w:type="dxa"/>
            <w:shd w:val="clear" w:color="auto" w:fill="002060"/>
          </w:tcPr>
          <w:p w14:paraId="65121AA8" w14:textId="77777777" w:rsidR="002B1E5B" w:rsidRDefault="002B1E5B" w:rsidP="00920479"/>
        </w:tc>
        <w:tc>
          <w:tcPr>
            <w:tcW w:w="506" w:type="dxa"/>
            <w:shd w:val="clear" w:color="auto" w:fill="002060"/>
          </w:tcPr>
          <w:p w14:paraId="02958CF5" w14:textId="77777777" w:rsidR="002B1E5B" w:rsidRDefault="002B1E5B" w:rsidP="00920479"/>
        </w:tc>
      </w:tr>
      <w:tr w:rsidR="002B1E5B" w14:paraId="2CB95DAB" w14:textId="77777777" w:rsidTr="00920479">
        <w:tc>
          <w:tcPr>
            <w:tcW w:w="2304" w:type="dxa"/>
            <w:shd w:val="clear" w:color="auto" w:fill="002060"/>
          </w:tcPr>
          <w:p w14:paraId="3284F1AA" w14:textId="77777777" w:rsidR="002B1E5B" w:rsidRDefault="002B1E5B" w:rsidP="00920479">
            <w:r>
              <w:rPr>
                <w:b/>
                <w:color w:val="FFFFFF"/>
              </w:rPr>
              <w:t>semanticId:</w:t>
            </w:r>
          </w:p>
        </w:tc>
        <w:tc>
          <w:tcPr>
            <w:tcW w:w="4754" w:type="dxa"/>
            <w:shd w:val="clear" w:color="auto" w:fill="002060"/>
          </w:tcPr>
          <w:p w14:paraId="3137DD4D" w14:textId="51162883" w:rsidR="002B1E5B" w:rsidRDefault="002B1E5B" w:rsidP="00920479">
            <w:r>
              <w:rPr>
                <w:b/>
                <w:color w:val="FFFFFF"/>
              </w:rPr>
              <w:t>https://admin</w:t>
            </w:r>
            <w:r w:rsidR="000C57DE">
              <w:rPr>
                <w:b/>
                <w:color w:val="FFFFFF"/>
              </w:rPr>
              <w:noBreakHyphen/>
            </w:r>
            <w:r>
              <w:rPr>
                <w:b/>
                <w:color w:val="FFFFFF"/>
              </w:rPr>
              <w:t>shell.io/idta/PredictiveMaintenance/RULCondition/1/0</w:t>
            </w:r>
          </w:p>
        </w:tc>
        <w:tc>
          <w:tcPr>
            <w:tcW w:w="1417" w:type="dxa"/>
            <w:shd w:val="clear" w:color="auto" w:fill="002060"/>
          </w:tcPr>
          <w:p w14:paraId="4731A4F2" w14:textId="77777777" w:rsidR="002B1E5B" w:rsidRDefault="002B1E5B" w:rsidP="00920479"/>
        </w:tc>
        <w:tc>
          <w:tcPr>
            <w:tcW w:w="506" w:type="dxa"/>
            <w:shd w:val="clear" w:color="auto" w:fill="002060"/>
          </w:tcPr>
          <w:p w14:paraId="5691A6D0" w14:textId="77777777" w:rsidR="002B1E5B" w:rsidRDefault="002B1E5B" w:rsidP="00920479"/>
        </w:tc>
      </w:tr>
      <w:tr w:rsidR="002B1E5B" w14:paraId="73E99D8A" w14:textId="77777777" w:rsidTr="00920479">
        <w:tc>
          <w:tcPr>
            <w:tcW w:w="2304" w:type="dxa"/>
            <w:shd w:val="clear" w:color="auto" w:fill="002060"/>
          </w:tcPr>
          <w:p w14:paraId="5E4B365F" w14:textId="77777777" w:rsidR="002B1E5B" w:rsidRDefault="002B1E5B" w:rsidP="00920479">
            <w:r>
              <w:rPr>
                <w:b/>
                <w:color w:val="FFFFFF"/>
              </w:rPr>
              <w:t>Parent:</w:t>
            </w:r>
          </w:p>
        </w:tc>
        <w:tc>
          <w:tcPr>
            <w:tcW w:w="4754" w:type="dxa"/>
            <w:shd w:val="clear" w:color="auto" w:fill="002060"/>
          </w:tcPr>
          <w:p w14:paraId="0671BEC5" w14:textId="24C07427" w:rsidR="002B1E5B" w:rsidRDefault="000C57DE" w:rsidP="00920479">
            <w:r>
              <w:rPr>
                <w:b/>
                <w:color w:val="FFFFFF"/>
              </w:rPr>
              <w:noBreakHyphen/>
            </w:r>
          </w:p>
        </w:tc>
        <w:tc>
          <w:tcPr>
            <w:tcW w:w="1417" w:type="dxa"/>
            <w:shd w:val="clear" w:color="auto" w:fill="002060"/>
          </w:tcPr>
          <w:p w14:paraId="54B04064" w14:textId="77777777" w:rsidR="002B1E5B" w:rsidRDefault="002B1E5B" w:rsidP="00920479"/>
        </w:tc>
        <w:tc>
          <w:tcPr>
            <w:tcW w:w="506" w:type="dxa"/>
            <w:shd w:val="clear" w:color="auto" w:fill="002060"/>
          </w:tcPr>
          <w:p w14:paraId="08A31858" w14:textId="77777777" w:rsidR="002B1E5B" w:rsidRDefault="002B1E5B" w:rsidP="00920479"/>
        </w:tc>
      </w:tr>
      <w:tr w:rsidR="002B1E5B" w14:paraId="460C8768" w14:textId="77777777" w:rsidTr="00920479">
        <w:tc>
          <w:tcPr>
            <w:tcW w:w="2304" w:type="dxa"/>
            <w:shd w:val="clear" w:color="auto" w:fill="002060"/>
          </w:tcPr>
          <w:p w14:paraId="644DB277" w14:textId="77777777" w:rsidR="002B1E5B" w:rsidRDefault="002B1E5B" w:rsidP="00920479">
            <w:r>
              <w:rPr>
                <w:b/>
                <w:color w:val="FFFFFF"/>
              </w:rPr>
              <w:t>Explanation:</w:t>
            </w:r>
          </w:p>
        </w:tc>
        <w:tc>
          <w:tcPr>
            <w:tcW w:w="4754" w:type="dxa"/>
            <w:shd w:val="clear" w:color="auto" w:fill="002060"/>
          </w:tcPr>
          <w:p w14:paraId="13C45879" w14:textId="77777777" w:rsidR="002B1E5B" w:rsidRDefault="002B1E5B" w:rsidP="00920479">
            <w:r>
              <w:rPr>
                <w:b/>
                <w:color w:val="FFFFFF"/>
              </w:rPr>
              <w:t>Boundary condition for which remaining useful life has been predicted@en,Randbedingung unter der die nutzbare Restlebensdauer prognositiziert wurde@de</w:t>
            </w:r>
          </w:p>
        </w:tc>
        <w:tc>
          <w:tcPr>
            <w:tcW w:w="1417" w:type="dxa"/>
            <w:shd w:val="clear" w:color="auto" w:fill="002060"/>
          </w:tcPr>
          <w:p w14:paraId="6E82DA3E" w14:textId="77777777" w:rsidR="002B1E5B" w:rsidRDefault="002B1E5B" w:rsidP="00920479"/>
        </w:tc>
        <w:tc>
          <w:tcPr>
            <w:tcW w:w="506" w:type="dxa"/>
            <w:shd w:val="clear" w:color="auto" w:fill="002060"/>
          </w:tcPr>
          <w:p w14:paraId="2CFB76E2" w14:textId="77777777" w:rsidR="002B1E5B" w:rsidRDefault="002B1E5B" w:rsidP="00920479"/>
        </w:tc>
      </w:tr>
      <w:tr w:rsidR="002B1E5B" w14:paraId="326F0D58" w14:textId="77777777" w:rsidTr="00920479">
        <w:tc>
          <w:tcPr>
            <w:tcW w:w="2304" w:type="dxa"/>
            <w:shd w:val="clear" w:color="auto" w:fill="002060"/>
          </w:tcPr>
          <w:p w14:paraId="69B3694F" w14:textId="77777777" w:rsidR="002B1E5B" w:rsidRDefault="002B1E5B" w:rsidP="00920479">
            <w:r>
              <w:rPr>
                <w:b/>
                <w:color w:val="FFFFFF"/>
              </w:rPr>
              <w:t>[SME type]</w:t>
            </w:r>
            <w:r>
              <w:rPr>
                <w:b/>
                <w:color w:val="FFFFFF"/>
              </w:rPr>
              <w:br/>
              <w:t>idShort</w:t>
            </w:r>
          </w:p>
        </w:tc>
        <w:tc>
          <w:tcPr>
            <w:tcW w:w="4754" w:type="dxa"/>
            <w:shd w:val="clear" w:color="auto" w:fill="002060"/>
          </w:tcPr>
          <w:p w14:paraId="22DBF54F" w14:textId="77777777" w:rsidR="002B1E5B" w:rsidRDefault="002B1E5B" w:rsidP="00920479">
            <w:r>
              <w:rPr>
                <w:b/>
                <w:color w:val="FFFFFF"/>
              </w:rPr>
              <w:t>semanticId</w:t>
            </w:r>
            <w:r>
              <w:rPr>
                <w:b/>
                <w:color w:val="FFFFFF"/>
              </w:rPr>
              <w:br/>
              <w:t>Description@en</w:t>
            </w:r>
          </w:p>
        </w:tc>
        <w:tc>
          <w:tcPr>
            <w:tcW w:w="1417" w:type="dxa"/>
            <w:shd w:val="clear" w:color="auto" w:fill="002060"/>
          </w:tcPr>
          <w:p w14:paraId="6B5EA9F8" w14:textId="77777777" w:rsidR="002B1E5B" w:rsidRDefault="002B1E5B" w:rsidP="00920479">
            <w:r>
              <w:rPr>
                <w:b/>
                <w:color w:val="FFFFFF"/>
              </w:rPr>
              <w:t>[valueType]</w:t>
            </w:r>
            <w:r>
              <w:rPr>
                <w:b/>
                <w:color w:val="FFFFFF"/>
              </w:rPr>
              <w:br/>
              <w:t>example</w:t>
            </w:r>
          </w:p>
        </w:tc>
        <w:tc>
          <w:tcPr>
            <w:tcW w:w="506" w:type="dxa"/>
            <w:shd w:val="clear" w:color="auto" w:fill="002060"/>
          </w:tcPr>
          <w:p w14:paraId="29AB79DE" w14:textId="77777777" w:rsidR="002B1E5B" w:rsidRDefault="002B1E5B" w:rsidP="00920479">
            <w:r>
              <w:rPr>
                <w:b/>
                <w:color w:val="FFFFFF"/>
              </w:rPr>
              <w:t>card.</w:t>
            </w:r>
          </w:p>
        </w:tc>
      </w:tr>
      <w:tr w:rsidR="002B1E5B" w14:paraId="27CFD2A9" w14:textId="77777777" w:rsidTr="00920479">
        <w:tc>
          <w:tcPr>
            <w:tcW w:w="2304" w:type="dxa"/>
          </w:tcPr>
          <w:p w14:paraId="695FBEAF" w14:textId="77777777" w:rsidR="002B1E5B" w:rsidRDefault="002B1E5B" w:rsidP="00920479">
            <w:r>
              <w:t>[Prop]</w:t>
            </w:r>
            <w:r>
              <w:br/>
              <w:t>ConditionName</w:t>
            </w:r>
          </w:p>
        </w:tc>
        <w:tc>
          <w:tcPr>
            <w:tcW w:w="4754" w:type="dxa"/>
          </w:tcPr>
          <w:p w14:paraId="192337FD" w14:textId="6B918D11" w:rsidR="002B1E5B" w:rsidRDefault="002B1E5B" w:rsidP="00920479">
            <w:r>
              <w:t>0173</w:t>
            </w:r>
            <w:r w:rsidR="000C57DE">
              <w:noBreakHyphen/>
            </w:r>
            <w:r>
              <w:t>1#02</w:t>
            </w:r>
            <w:r w:rsidR="000C57DE">
              <w:noBreakHyphen/>
            </w:r>
            <w:r>
              <w:t>AAV958#001</w:t>
            </w:r>
            <w:r>
              <w:br/>
              <w:t xml:space="preserve">StatusConditionName Name of the asset's state, highlighting deviations from normal operations or </w:t>
            </w:r>
            <w:r>
              <w:lastRenderedPageBreak/>
              <w:t>reduced lifespan. Name of the indicator (process value, KPI, material property, asset property) describing a boundary condition for which RUL prediction is valid.</w:t>
            </w:r>
          </w:p>
        </w:tc>
        <w:tc>
          <w:tcPr>
            <w:tcW w:w="1417" w:type="dxa"/>
          </w:tcPr>
          <w:p w14:paraId="77279469" w14:textId="77777777" w:rsidR="002B1E5B" w:rsidRDefault="002B1E5B" w:rsidP="00920479">
            <w:r>
              <w:lastRenderedPageBreak/>
              <w:t>[String]</w:t>
            </w:r>
          </w:p>
          <w:p w14:paraId="4475867E" w14:textId="77777777" w:rsidR="002B1E5B" w:rsidRDefault="002B1E5B" w:rsidP="00920479">
            <w:r w:rsidRPr="00684D2A">
              <w:t>BearingTemperature</w:t>
            </w:r>
          </w:p>
        </w:tc>
        <w:tc>
          <w:tcPr>
            <w:tcW w:w="506" w:type="dxa"/>
            <w:vAlign w:val="center"/>
          </w:tcPr>
          <w:p w14:paraId="6BB55D79" w14:textId="77777777" w:rsidR="002B1E5B" w:rsidRDefault="002B1E5B" w:rsidP="00920479">
            <w:r w:rsidRPr="00D30925">
              <w:t>0..1</w:t>
            </w:r>
          </w:p>
        </w:tc>
      </w:tr>
      <w:tr w:rsidR="002B1E5B" w14:paraId="13DCE70B" w14:textId="77777777" w:rsidTr="00920479">
        <w:tc>
          <w:tcPr>
            <w:tcW w:w="2304" w:type="dxa"/>
          </w:tcPr>
          <w:p w14:paraId="6AD15FDB" w14:textId="77777777" w:rsidR="002B1E5B" w:rsidRDefault="002B1E5B" w:rsidP="00920479">
            <w:r>
              <w:t>[Prop]</w:t>
            </w:r>
            <w:r>
              <w:br/>
              <w:t>IsBoundaryConditionUsedInModel</w:t>
            </w:r>
          </w:p>
        </w:tc>
        <w:tc>
          <w:tcPr>
            <w:tcW w:w="4754" w:type="dxa"/>
          </w:tcPr>
          <w:p w14:paraId="7D5732D1" w14:textId="580758BB" w:rsidR="002B1E5B" w:rsidRDefault="002B1E5B" w:rsidP="00920479">
            <w:r>
              <w:t>https://admin</w:t>
            </w:r>
            <w:r w:rsidR="000C57DE">
              <w:noBreakHyphen/>
            </w:r>
            <w:r>
              <w:t>shell.io/idta/PredictiveMaintenance/IsBoundaryConditionUsedInModel/1/0</w:t>
            </w:r>
            <w:r>
              <w:br/>
              <w:t>Condition is used in RUL model If this boundary condition is used in the model for RUL prediction true, else false If this boundary condition is used in the model for RUL prediction true, else false</w:t>
            </w:r>
          </w:p>
        </w:tc>
        <w:tc>
          <w:tcPr>
            <w:tcW w:w="1417" w:type="dxa"/>
          </w:tcPr>
          <w:p w14:paraId="15456940" w14:textId="77777777" w:rsidR="002B1E5B" w:rsidRDefault="002B1E5B" w:rsidP="00920479">
            <w:r>
              <w:t>[Boolean]</w:t>
            </w:r>
          </w:p>
          <w:p w14:paraId="22E37054" w14:textId="77777777" w:rsidR="002B1E5B" w:rsidRDefault="002B1E5B" w:rsidP="00920479">
            <w:r w:rsidRPr="009C4B6D">
              <w:t>true</w:t>
            </w:r>
          </w:p>
        </w:tc>
        <w:tc>
          <w:tcPr>
            <w:tcW w:w="506" w:type="dxa"/>
            <w:vAlign w:val="center"/>
          </w:tcPr>
          <w:p w14:paraId="0A590336" w14:textId="77777777" w:rsidR="002B1E5B" w:rsidRDefault="002B1E5B" w:rsidP="00920479">
            <w:r w:rsidRPr="00D30925">
              <w:t>0..1</w:t>
            </w:r>
          </w:p>
        </w:tc>
      </w:tr>
      <w:tr w:rsidR="002B1E5B" w14:paraId="65EA26C8" w14:textId="77777777" w:rsidTr="00920479">
        <w:tc>
          <w:tcPr>
            <w:tcW w:w="2304" w:type="dxa"/>
          </w:tcPr>
          <w:p w14:paraId="1C983BDC" w14:textId="77777777" w:rsidR="002B1E5B" w:rsidRDefault="002B1E5B" w:rsidP="00920479">
            <w:r>
              <w:t>[Prop]</w:t>
            </w:r>
            <w:r>
              <w:br/>
              <w:t>BoundaryValueRange</w:t>
            </w:r>
          </w:p>
        </w:tc>
        <w:tc>
          <w:tcPr>
            <w:tcW w:w="4754" w:type="dxa"/>
          </w:tcPr>
          <w:p w14:paraId="173D1681" w14:textId="3DCAE23B" w:rsidR="002B1E5B" w:rsidRDefault="002B1E5B" w:rsidP="00920479">
            <w:r>
              <w:t>https://admin</w:t>
            </w:r>
            <w:r w:rsidR="000C57DE">
              <w:noBreakHyphen/>
            </w:r>
            <w:r>
              <w:t>shell.io/idta/PredictiveMaintenance/BoundaryValueRange/1/0</w:t>
            </w:r>
            <w:r>
              <w:br/>
              <w:t>Indicator value range Value range of the indicator (process value, KPI, material property, asset property) describing a boundary condition for which RUL prediction is valid. Value range of the indicator (process value, KPI, material property, asset property) describing a boundary condition for which RUL prediction is valid.</w:t>
            </w:r>
          </w:p>
        </w:tc>
        <w:tc>
          <w:tcPr>
            <w:tcW w:w="1417" w:type="dxa"/>
          </w:tcPr>
          <w:p w14:paraId="1D951374" w14:textId="77777777" w:rsidR="002B1E5B" w:rsidRDefault="002B1E5B" w:rsidP="00920479">
            <w:r>
              <w:t>[Double]</w:t>
            </w:r>
          </w:p>
          <w:p w14:paraId="7B1812A4" w14:textId="77777777" w:rsidR="002B1E5B" w:rsidRDefault="002B1E5B" w:rsidP="00920479">
            <w:r>
              <w:rPr>
                <w:rFonts w:hint="eastAsia"/>
              </w:rPr>
              <w:t>60.0</w:t>
            </w:r>
          </w:p>
        </w:tc>
        <w:tc>
          <w:tcPr>
            <w:tcW w:w="506" w:type="dxa"/>
            <w:vAlign w:val="center"/>
          </w:tcPr>
          <w:p w14:paraId="6590250C" w14:textId="77777777" w:rsidR="002B1E5B" w:rsidRDefault="002B1E5B" w:rsidP="00920479">
            <w:r w:rsidRPr="00D30925">
              <w:t>0..1</w:t>
            </w:r>
          </w:p>
        </w:tc>
      </w:tr>
      <w:tr w:rsidR="002B1E5B" w14:paraId="04E3DC5B" w14:textId="77777777" w:rsidTr="00920479">
        <w:tc>
          <w:tcPr>
            <w:tcW w:w="2304" w:type="dxa"/>
          </w:tcPr>
          <w:p w14:paraId="62DEB64C" w14:textId="77777777" w:rsidR="002B1E5B" w:rsidRDefault="002B1E5B" w:rsidP="00920479">
            <w:r>
              <w:t>[Prop]</w:t>
            </w:r>
            <w:r>
              <w:br/>
              <w:t>BoundaryEngineeringUnit</w:t>
            </w:r>
          </w:p>
        </w:tc>
        <w:tc>
          <w:tcPr>
            <w:tcW w:w="4754" w:type="dxa"/>
          </w:tcPr>
          <w:p w14:paraId="1504742D" w14:textId="11F7558D" w:rsidR="002B1E5B" w:rsidRDefault="002B1E5B" w:rsidP="00920479">
            <w:r>
              <w:t>https://admin</w:t>
            </w:r>
            <w:r w:rsidR="000C57DE">
              <w:noBreakHyphen/>
            </w:r>
            <w:r>
              <w:t>shell.io/idta/PredictiveMaintenance/BoundaryEngineeringUnit/1/0</w:t>
            </w:r>
            <w:r>
              <w:br/>
              <w:t>Unit of the indicator Engineering Unit of the boundary condition indicator Engineering Unit of the boundary condition indicator</w:t>
            </w:r>
          </w:p>
        </w:tc>
        <w:tc>
          <w:tcPr>
            <w:tcW w:w="1417" w:type="dxa"/>
          </w:tcPr>
          <w:p w14:paraId="66E9B1C5" w14:textId="77777777" w:rsidR="002B1E5B" w:rsidRDefault="002B1E5B" w:rsidP="00920479">
            <w:r>
              <w:t>[String]</w:t>
            </w:r>
          </w:p>
          <w:p w14:paraId="2E55C116" w14:textId="77777777" w:rsidR="002B1E5B" w:rsidRDefault="002B1E5B" w:rsidP="00920479">
            <w:r w:rsidRPr="009C4B6D">
              <w:t>degC</w:t>
            </w:r>
          </w:p>
        </w:tc>
        <w:tc>
          <w:tcPr>
            <w:tcW w:w="506" w:type="dxa"/>
            <w:vAlign w:val="center"/>
          </w:tcPr>
          <w:p w14:paraId="2ADD3FC3" w14:textId="77777777" w:rsidR="002B1E5B" w:rsidRDefault="002B1E5B" w:rsidP="00920479">
            <w:r w:rsidRPr="00D30925">
              <w:t>0..1</w:t>
            </w:r>
          </w:p>
        </w:tc>
      </w:tr>
      <w:tr w:rsidR="002B1E5B" w14:paraId="27B3B208" w14:textId="77777777" w:rsidTr="00920479">
        <w:tc>
          <w:tcPr>
            <w:tcW w:w="2304" w:type="dxa"/>
          </w:tcPr>
          <w:p w14:paraId="34895199" w14:textId="77777777" w:rsidR="002B1E5B" w:rsidRDefault="002B1E5B" w:rsidP="00920479">
            <w:r>
              <w:t>[Range]</w:t>
            </w:r>
            <w:r>
              <w:br/>
              <w:t>DriftInfoAIModel</w:t>
            </w:r>
          </w:p>
        </w:tc>
        <w:tc>
          <w:tcPr>
            <w:tcW w:w="4754" w:type="dxa"/>
          </w:tcPr>
          <w:p w14:paraId="130C1973" w14:textId="1A6F5620" w:rsidR="002B1E5B" w:rsidRDefault="002B1E5B" w:rsidP="00920479">
            <w:r>
              <w:t>https://admin</w:t>
            </w:r>
            <w:r w:rsidR="000C57DE">
              <w:noBreakHyphen/>
            </w:r>
            <w:r>
              <w:t>shell.io/idta/PredictiveMaintenance/DriftInfoAIModel/1/0</w:t>
            </w:r>
            <w:r>
              <w:br/>
              <w:t>Drift information Drift information of AI model Drift information of AI model</w:t>
            </w:r>
          </w:p>
        </w:tc>
        <w:tc>
          <w:tcPr>
            <w:tcW w:w="1417" w:type="dxa"/>
          </w:tcPr>
          <w:p w14:paraId="52391376" w14:textId="4D076E9A" w:rsidR="002B1E5B" w:rsidRDefault="002B1E5B" w:rsidP="00920479">
            <w:r>
              <w:t>[</w:t>
            </w:r>
            <w:r w:rsidR="000C57DE">
              <w:noBreakHyphen/>
            </w:r>
            <w:r>
              <w:t>]</w:t>
            </w:r>
            <w:r>
              <w:br/>
            </w:r>
            <w:r w:rsidR="000C57DE">
              <w:rPr>
                <w:rFonts w:hint="eastAsia"/>
              </w:rPr>
              <w:noBreakHyphen/>
            </w:r>
            <w:r>
              <w:rPr>
                <w:rFonts w:hint="eastAsia"/>
              </w:rPr>
              <w:t>0.02</w:t>
            </w:r>
          </w:p>
          <w:p w14:paraId="72AC8907" w14:textId="77777777" w:rsidR="002B1E5B" w:rsidRDefault="002B1E5B" w:rsidP="00920479">
            <w:r>
              <w:rPr>
                <w:rFonts w:hint="eastAsia"/>
              </w:rPr>
              <w:t>0.03</w:t>
            </w:r>
          </w:p>
        </w:tc>
        <w:tc>
          <w:tcPr>
            <w:tcW w:w="506" w:type="dxa"/>
            <w:vAlign w:val="center"/>
          </w:tcPr>
          <w:p w14:paraId="6011D8B6" w14:textId="77777777" w:rsidR="002B1E5B" w:rsidRDefault="002B1E5B" w:rsidP="00920479">
            <w:r w:rsidRPr="00D30925">
              <w:t>0..1</w:t>
            </w:r>
          </w:p>
        </w:tc>
      </w:tr>
      <w:tr w:rsidR="002B1E5B" w14:paraId="765224EB" w14:textId="77777777" w:rsidTr="00920479">
        <w:tc>
          <w:tcPr>
            <w:tcW w:w="2304" w:type="dxa"/>
          </w:tcPr>
          <w:p w14:paraId="33C1B6AC" w14:textId="77777777" w:rsidR="002B1E5B" w:rsidRDefault="002B1E5B" w:rsidP="00920479">
            <w:r>
              <w:t>[Prop]</w:t>
            </w:r>
            <w:r>
              <w:br/>
              <w:t>MeanValue</w:t>
            </w:r>
          </w:p>
        </w:tc>
        <w:tc>
          <w:tcPr>
            <w:tcW w:w="4754" w:type="dxa"/>
          </w:tcPr>
          <w:p w14:paraId="2989AF31" w14:textId="555788DB" w:rsidR="002B1E5B" w:rsidRDefault="002B1E5B" w:rsidP="00920479">
            <w:r>
              <w:t>https://admin</w:t>
            </w:r>
            <w:r w:rsidR="000C57DE">
              <w:noBreakHyphen/>
            </w:r>
            <w:r>
              <w:t>shell.io/idta/PredictiveMaintenance/MeanValue/1/0</w:t>
            </w:r>
            <w:r>
              <w:br/>
              <w:t>Mean value Mean value of the distribution of indicator values Mean value of the distribution of indicator values</w:t>
            </w:r>
          </w:p>
        </w:tc>
        <w:tc>
          <w:tcPr>
            <w:tcW w:w="1417" w:type="dxa"/>
          </w:tcPr>
          <w:p w14:paraId="2212A1F3" w14:textId="77777777" w:rsidR="002B1E5B" w:rsidRDefault="002B1E5B" w:rsidP="00920479">
            <w:r>
              <w:t>[Double]</w:t>
            </w:r>
          </w:p>
          <w:p w14:paraId="3FDBB521" w14:textId="77777777" w:rsidR="002B1E5B" w:rsidRDefault="002B1E5B" w:rsidP="00920479">
            <w:r>
              <w:rPr>
                <w:rFonts w:hint="eastAsia"/>
              </w:rPr>
              <w:t>70.0</w:t>
            </w:r>
          </w:p>
        </w:tc>
        <w:tc>
          <w:tcPr>
            <w:tcW w:w="506" w:type="dxa"/>
            <w:vAlign w:val="center"/>
          </w:tcPr>
          <w:p w14:paraId="6AC08243" w14:textId="77777777" w:rsidR="002B1E5B" w:rsidRDefault="002B1E5B" w:rsidP="00920479">
            <w:r w:rsidRPr="00D30925">
              <w:t>0..1</w:t>
            </w:r>
          </w:p>
        </w:tc>
      </w:tr>
      <w:tr w:rsidR="002B1E5B" w14:paraId="0D91C883" w14:textId="77777777" w:rsidTr="00920479">
        <w:tc>
          <w:tcPr>
            <w:tcW w:w="2304" w:type="dxa"/>
          </w:tcPr>
          <w:p w14:paraId="485F50BE" w14:textId="77777777" w:rsidR="002B1E5B" w:rsidRDefault="002B1E5B" w:rsidP="00920479">
            <w:r>
              <w:t>[Prop]</w:t>
            </w:r>
            <w:r>
              <w:br/>
              <w:t>Standarddeviation</w:t>
            </w:r>
          </w:p>
        </w:tc>
        <w:tc>
          <w:tcPr>
            <w:tcW w:w="4754" w:type="dxa"/>
          </w:tcPr>
          <w:p w14:paraId="0BA96F27" w14:textId="5AF4E4B3" w:rsidR="002B1E5B" w:rsidRDefault="002B1E5B" w:rsidP="00920479">
            <w:r>
              <w:t>https://admin</w:t>
            </w:r>
            <w:r w:rsidR="000C57DE">
              <w:noBreakHyphen/>
            </w:r>
            <w:r>
              <w:t>shell.io/idta/PredictiveMaintenance/Standarddeviation/1/0</w:t>
            </w:r>
            <w:r>
              <w:br/>
              <w:t xml:space="preserve">Standard deviation Standard deviation of the distribution of indicator values Standard deviation of </w:t>
            </w:r>
            <w:r>
              <w:lastRenderedPageBreak/>
              <w:t>the distribution of indicator values</w:t>
            </w:r>
          </w:p>
        </w:tc>
        <w:tc>
          <w:tcPr>
            <w:tcW w:w="1417" w:type="dxa"/>
          </w:tcPr>
          <w:p w14:paraId="7E19F4BE" w14:textId="77777777" w:rsidR="002B1E5B" w:rsidRDefault="002B1E5B" w:rsidP="00920479">
            <w:r>
              <w:lastRenderedPageBreak/>
              <w:t>[Double]</w:t>
            </w:r>
          </w:p>
          <w:p w14:paraId="44CF2B76" w14:textId="77777777" w:rsidR="002B1E5B" w:rsidRDefault="002B1E5B" w:rsidP="00920479">
            <w:r>
              <w:rPr>
                <w:rFonts w:hint="eastAsia"/>
              </w:rPr>
              <w:t>5.0</w:t>
            </w:r>
          </w:p>
        </w:tc>
        <w:tc>
          <w:tcPr>
            <w:tcW w:w="506" w:type="dxa"/>
            <w:vAlign w:val="center"/>
          </w:tcPr>
          <w:p w14:paraId="5AC3333E" w14:textId="77777777" w:rsidR="002B1E5B" w:rsidRDefault="002B1E5B" w:rsidP="00920479">
            <w:r w:rsidRPr="00D30925">
              <w:t>0..1</w:t>
            </w:r>
          </w:p>
        </w:tc>
      </w:tr>
      <w:tr w:rsidR="002B1E5B" w14:paraId="0421506A" w14:textId="77777777" w:rsidTr="00920479">
        <w:tc>
          <w:tcPr>
            <w:tcW w:w="2304" w:type="dxa"/>
          </w:tcPr>
          <w:p w14:paraId="2CC60E27" w14:textId="77777777" w:rsidR="002B1E5B" w:rsidRDefault="002B1E5B" w:rsidP="00920479">
            <w:r>
              <w:t>[Prop]</w:t>
            </w:r>
            <w:r>
              <w:br/>
              <w:t>Skewness</w:t>
            </w:r>
          </w:p>
        </w:tc>
        <w:tc>
          <w:tcPr>
            <w:tcW w:w="4754" w:type="dxa"/>
          </w:tcPr>
          <w:p w14:paraId="4519A95D" w14:textId="315E17EE" w:rsidR="002B1E5B" w:rsidRDefault="002B1E5B" w:rsidP="00920479">
            <w:r>
              <w:t>https://admin</w:t>
            </w:r>
            <w:r w:rsidR="000C57DE">
              <w:noBreakHyphen/>
            </w:r>
            <w:r>
              <w:t>shell.io/idta/PredictiveMaintenance/Skewness/1/0</w:t>
            </w:r>
            <w:r>
              <w:br/>
              <w:t>Skewness Skewness of the distribution of indicator values Skewness of the distribution of indicator values</w:t>
            </w:r>
          </w:p>
        </w:tc>
        <w:tc>
          <w:tcPr>
            <w:tcW w:w="1417" w:type="dxa"/>
          </w:tcPr>
          <w:p w14:paraId="04831B4C" w14:textId="77777777" w:rsidR="002B1E5B" w:rsidRDefault="002B1E5B" w:rsidP="00920479">
            <w:r>
              <w:t>[Double]</w:t>
            </w:r>
          </w:p>
          <w:p w14:paraId="34BAE32A" w14:textId="77777777" w:rsidR="002B1E5B" w:rsidRDefault="002B1E5B" w:rsidP="00920479">
            <w:r>
              <w:rPr>
                <w:rFonts w:hint="eastAsia"/>
              </w:rPr>
              <w:t>0.1</w:t>
            </w:r>
          </w:p>
        </w:tc>
        <w:tc>
          <w:tcPr>
            <w:tcW w:w="506" w:type="dxa"/>
            <w:vAlign w:val="center"/>
          </w:tcPr>
          <w:p w14:paraId="00A990B6" w14:textId="77777777" w:rsidR="002B1E5B" w:rsidRDefault="002B1E5B" w:rsidP="00920479">
            <w:r w:rsidRPr="00D30925">
              <w:t>0..1</w:t>
            </w:r>
          </w:p>
        </w:tc>
      </w:tr>
      <w:tr w:rsidR="002B1E5B" w14:paraId="08047B50" w14:textId="77777777" w:rsidTr="00920479">
        <w:tc>
          <w:tcPr>
            <w:tcW w:w="2304" w:type="dxa"/>
          </w:tcPr>
          <w:p w14:paraId="0D16B220" w14:textId="77777777" w:rsidR="002B1E5B" w:rsidRDefault="002B1E5B" w:rsidP="00920479">
            <w:r>
              <w:t>[Prop]</w:t>
            </w:r>
            <w:r>
              <w:br/>
              <w:t>BoundaryDescription</w:t>
            </w:r>
          </w:p>
        </w:tc>
        <w:tc>
          <w:tcPr>
            <w:tcW w:w="4754" w:type="dxa"/>
          </w:tcPr>
          <w:p w14:paraId="3ABC3CC4" w14:textId="10B5AF76" w:rsidR="002B1E5B" w:rsidRDefault="002B1E5B" w:rsidP="00920479">
            <w:r>
              <w:t>https://admin</w:t>
            </w:r>
            <w:r w:rsidR="000C57DE">
              <w:noBreakHyphen/>
            </w:r>
            <w:r>
              <w:t>shell.io/idta/PredictiveMaintenance/BoundaryDescription/1/0</w:t>
            </w:r>
            <w:r>
              <w:br/>
              <w:t>Description of the boundary of a RUL prediction condition Description of the boundary of a RUL prediction condition Description of the boundary of a RUL prediction condition</w:t>
            </w:r>
          </w:p>
        </w:tc>
        <w:tc>
          <w:tcPr>
            <w:tcW w:w="1417" w:type="dxa"/>
          </w:tcPr>
          <w:p w14:paraId="6273FC2E" w14:textId="77777777" w:rsidR="002B1E5B" w:rsidRDefault="002B1E5B" w:rsidP="00920479">
            <w:r>
              <w:t>[String]</w:t>
            </w:r>
          </w:p>
          <w:p w14:paraId="169E5FFB" w14:textId="77777777" w:rsidR="002B1E5B" w:rsidRDefault="002B1E5B" w:rsidP="00920479">
            <w:r w:rsidRPr="009C4B6D">
              <w:t>Valid operating range under which the remaining useful life prediction is applicable</w:t>
            </w:r>
          </w:p>
        </w:tc>
        <w:tc>
          <w:tcPr>
            <w:tcW w:w="506" w:type="dxa"/>
            <w:vAlign w:val="center"/>
          </w:tcPr>
          <w:p w14:paraId="54D4EFE8" w14:textId="77777777" w:rsidR="002B1E5B" w:rsidRDefault="002B1E5B" w:rsidP="00920479">
            <w:r w:rsidRPr="00D30925">
              <w:t>0..1</w:t>
            </w:r>
          </w:p>
        </w:tc>
      </w:tr>
    </w:tbl>
    <w:p w14:paraId="2EFB7259" w14:textId="77777777" w:rsidR="002B1E5B" w:rsidRDefault="002B1E5B" w:rsidP="002B1E5B"/>
    <w:p w14:paraId="7F5E8257"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09"/>
        <w:gridCol w:w="5391"/>
        <w:gridCol w:w="1275"/>
        <w:gridCol w:w="506"/>
      </w:tblGrid>
      <w:tr w:rsidR="002B1E5B" w14:paraId="4809E37E" w14:textId="77777777" w:rsidTr="00920479">
        <w:tc>
          <w:tcPr>
            <w:tcW w:w="1809" w:type="dxa"/>
            <w:shd w:val="clear" w:color="auto" w:fill="002060"/>
          </w:tcPr>
          <w:p w14:paraId="67BB44C8" w14:textId="77777777" w:rsidR="002B1E5B" w:rsidRDefault="002B1E5B" w:rsidP="00920479">
            <w:r>
              <w:rPr>
                <w:b/>
                <w:color w:val="FFFFFF"/>
              </w:rPr>
              <w:t>idShort:</w:t>
            </w:r>
          </w:p>
        </w:tc>
        <w:tc>
          <w:tcPr>
            <w:tcW w:w="5391" w:type="dxa"/>
            <w:shd w:val="clear" w:color="auto" w:fill="002060"/>
          </w:tcPr>
          <w:p w14:paraId="164A8C31" w14:textId="77777777" w:rsidR="002B1E5B" w:rsidRDefault="002B1E5B" w:rsidP="00920479">
            <w:r>
              <w:rPr>
                <w:b/>
                <w:color w:val="FFFFFF"/>
              </w:rPr>
              <w:t>PredictionModelInformation</w:t>
            </w:r>
          </w:p>
        </w:tc>
        <w:tc>
          <w:tcPr>
            <w:tcW w:w="1275" w:type="dxa"/>
            <w:shd w:val="clear" w:color="auto" w:fill="002060"/>
          </w:tcPr>
          <w:p w14:paraId="44F0FDFB" w14:textId="77777777" w:rsidR="002B1E5B" w:rsidRDefault="002B1E5B" w:rsidP="00920479"/>
        </w:tc>
        <w:tc>
          <w:tcPr>
            <w:tcW w:w="506" w:type="dxa"/>
            <w:shd w:val="clear" w:color="auto" w:fill="002060"/>
          </w:tcPr>
          <w:p w14:paraId="6C4C5947" w14:textId="77777777" w:rsidR="002B1E5B" w:rsidRDefault="002B1E5B" w:rsidP="00920479"/>
        </w:tc>
      </w:tr>
      <w:tr w:rsidR="002B1E5B" w14:paraId="331FBAEE" w14:textId="77777777" w:rsidTr="00920479">
        <w:tc>
          <w:tcPr>
            <w:tcW w:w="1809" w:type="dxa"/>
            <w:shd w:val="clear" w:color="auto" w:fill="002060"/>
          </w:tcPr>
          <w:p w14:paraId="3E69256D" w14:textId="77777777" w:rsidR="002B1E5B" w:rsidRDefault="002B1E5B" w:rsidP="00920479">
            <w:r>
              <w:rPr>
                <w:b/>
                <w:color w:val="FFFFFF"/>
              </w:rPr>
              <w:t>Class:</w:t>
            </w:r>
          </w:p>
        </w:tc>
        <w:tc>
          <w:tcPr>
            <w:tcW w:w="5391" w:type="dxa"/>
            <w:shd w:val="clear" w:color="auto" w:fill="002060"/>
          </w:tcPr>
          <w:p w14:paraId="62CD9977" w14:textId="77777777" w:rsidR="002B1E5B" w:rsidRDefault="002B1E5B" w:rsidP="00920479">
            <w:r>
              <w:rPr>
                <w:b/>
                <w:color w:val="FFFFFF"/>
              </w:rPr>
              <w:t>SubmodelElementCollection</w:t>
            </w:r>
          </w:p>
        </w:tc>
        <w:tc>
          <w:tcPr>
            <w:tcW w:w="1275" w:type="dxa"/>
            <w:shd w:val="clear" w:color="auto" w:fill="002060"/>
          </w:tcPr>
          <w:p w14:paraId="04856664" w14:textId="77777777" w:rsidR="002B1E5B" w:rsidRDefault="002B1E5B" w:rsidP="00920479"/>
        </w:tc>
        <w:tc>
          <w:tcPr>
            <w:tcW w:w="506" w:type="dxa"/>
            <w:shd w:val="clear" w:color="auto" w:fill="002060"/>
          </w:tcPr>
          <w:p w14:paraId="0CB5BCFC" w14:textId="77777777" w:rsidR="002B1E5B" w:rsidRDefault="002B1E5B" w:rsidP="00920479"/>
        </w:tc>
      </w:tr>
      <w:tr w:rsidR="002B1E5B" w14:paraId="0DEBAFAB" w14:textId="77777777" w:rsidTr="00920479">
        <w:tc>
          <w:tcPr>
            <w:tcW w:w="1809" w:type="dxa"/>
            <w:shd w:val="clear" w:color="auto" w:fill="002060"/>
          </w:tcPr>
          <w:p w14:paraId="63531CD1" w14:textId="77777777" w:rsidR="002B1E5B" w:rsidRDefault="002B1E5B" w:rsidP="00920479">
            <w:r>
              <w:rPr>
                <w:b/>
                <w:color w:val="FFFFFF"/>
              </w:rPr>
              <w:t>semanticId:</w:t>
            </w:r>
          </w:p>
        </w:tc>
        <w:tc>
          <w:tcPr>
            <w:tcW w:w="5391" w:type="dxa"/>
            <w:shd w:val="clear" w:color="auto" w:fill="002060"/>
          </w:tcPr>
          <w:p w14:paraId="06856E66" w14:textId="49441CBF" w:rsidR="002B1E5B" w:rsidRDefault="002B1E5B" w:rsidP="00920479">
            <w:r>
              <w:rPr>
                <w:b/>
                <w:color w:val="FFFFFF"/>
              </w:rPr>
              <w:t>https://admin</w:t>
            </w:r>
            <w:r w:rsidR="000C57DE">
              <w:rPr>
                <w:b/>
                <w:color w:val="FFFFFF"/>
              </w:rPr>
              <w:noBreakHyphen/>
            </w:r>
            <w:r>
              <w:rPr>
                <w:b/>
                <w:color w:val="FFFFFF"/>
              </w:rPr>
              <w:t>shell.io/idta/PredictiveMaintenance/PredictionModelInformation/1/0</w:t>
            </w:r>
          </w:p>
        </w:tc>
        <w:tc>
          <w:tcPr>
            <w:tcW w:w="1275" w:type="dxa"/>
            <w:shd w:val="clear" w:color="auto" w:fill="002060"/>
          </w:tcPr>
          <w:p w14:paraId="47E8E4D2" w14:textId="77777777" w:rsidR="002B1E5B" w:rsidRDefault="002B1E5B" w:rsidP="00920479"/>
        </w:tc>
        <w:tc>
          <w:tcPr>
            <w:tcW w:w="506" w:type="dxa"/>
            <w:shd w:val="clear" w:color="auto" w:fill="002060"/>
          </w:tcPr>
          <w:p w14:paraId="4C9F14BF" w14:textId="77777777" w:rsidR="002B1E5B" w:rsidRDefault="002B1E5B" w:rsidP="00920479"/>
        </w:tc>
      </w:tr>
      <w:tr w:rsidR="002B1E5B" w14:paraId="06AF6DA3" w14:textId="77777777" w:rsidTr="00920479">
        <w:tc>
          <w:tcPr>
            <w:tcW w:w="1809" w:type="dxa"/>
            <w:shd w:val="clear" w:color="auto" w:fill="002060"/>
          </w:tcPr>
          <w:p w14:paraId="25BEE327" w14:textId="77777777" w:rsidR="002B1E5B" w:rsidRDefault="002B1E5B" w:rsidP="00920479">
            <w:r>
              <w:rPr>
                <w:b/>
                <w:color w:val="FFFFFF"/>
              </w:rPr>
              <w:t>Parent:</w:t>
            </w:r>
          </w:p>
        </w:tc>
        <w:tc>
          <w:tcPr>
            <w:tcW w:w="5391" w:type="dxa"/>
            <w:shd w:val="clear" w:color="auto" w:fill="002060"/>
          </w:tcPr>
          <w:p w14:paraId="271D1334" w14:textId="77777777" w:rsidR="002B1E5B" w:rsidRDefault="002B1E5B" w:rsidP="00920479">
            <w:r>
              <w:rPr>
                <w:b/>
                <w:color w:val="FFFFFF"/>
              </w:rPr>
              <w:t>PredictionModelInformation</w:t>
            </w:r>
          </w:p>
        </w:tc>
        <w:tc>
          <w:tcPr>
            <w:tcW w:w="1275" w:type="dxa"/>
            <w:shd w:val="clear" w:color="auto" w:fill="002060"/>
          </w:tcPr>
          <w:p w14:paraId="21768909" w14:textId="77777777" w:rsidR="002B1E5B" w:rsidRDefault="002B1E5B" w:rsidP="00920479"/>
        </w:tc>
        <w:tc>
          <w:tcPr>
            <w:tcW w:w="506" w:type="dxa"/>
            <w:shd w:val="clear" w:color="auto" w:fill="002060"/>
          </w:tcPr>
          <w:p w14:paraId="5B73DB43" w14:textId="77777777" w:rsidR="002B1E5B" w:rsidRDefault="002B1E5B" w:rsidP="00920479"/>
        </w:tc>
      </w:tr>
      <w:tr w:rsidR="002B1E5B" w14:paraId="70140783" w14:textId="77777777" w:rsidTr="00920479">
        <w:tc>
          <w:tcPr>
            <w:tcW w:w="1809" w:type="dxa"/>
            <w:shd w:val="clear" w:color="auto" w:fill="002060"/>
          </w:tcPr>
          <w:p w14:paraId="130DC6F5" w14:textId="77777777" w:rsidR="002B1E5B" w:rsidRDefault="002B1E5B" w:rsidP="00920479">
            <w:r>
              <w:rPr>
                <w:b/>
                <w:color w:val="FFFFFF"/>
              </w:rPr>
              <w:t>Explanation:</w:t>
            </w:r>
          </w:p>
        </w:tc>
        <w:tc>
          <w:tcPr>
            <w:tcW w:w="5391" w:type="dxa"/>
            <w:shd w:val="clear" w:color="auto" w:fill="002060"/>
          </w:tcPr>
          <w:p w14:paraId="12965616" w14:textId="77777777" w:rsidR="002B1E5B" w:rsidRDefault="002B1E5B" w:rsidP="00920479">
            <w:r>
              <w:rPr>
                <w:b/>
                <w:color w:val="FFFFFF"/>
              </w:rPr>
              <w:t>Information about the model for RUL prediction relevant in the context of predictive maintenance@en,Informationen über das Modell zur Prognose der RUL im Kontext der vorausschauenden Wartung@de</w:t>
            </w:r>
          </w:p>
        </w:tc>
        <w:tc>
          <w:tcPr>
            <w:tcW w:w="1275" w:type="dxa"/>
            <w:shd w:val="clear" w:color="auto" w:fill="002060"/>
          </w:tcPr>
          <w:p w14:paraId="2C713C7F" w14:textId="77777777" w:rsidR="002B1E5B" w:rsidRDefault="002B1E5B" w:rsidP="00920479"/>
        </w:tc>
        <w:tc>
          <w:tcPr>
            <w:tcW w:w="506" w:type="dxa"/>
            <w:shd w:val="clear" w:color="auto" w:fill="002060"/>
          </w:tcPr>
          <w:p w14:paraId="0F2A97F3" w14:textId="77777777" w:rsidR="002B1E5B" w:rsidRDefault="002B1E5B" w:rsidP="00920479"/>
        </w:tc>
      </w:tr>
      <w:tr w:rsidR="002B1E5B" w14:paraId="18B2C874" w14:textId="77777777" w:rsidTr="00920479">
        <w:tc>
          <w:tcPr>
            <w:tcW w:w="1809" w:type="dxa"/>
            <w:shd w:val="clear" w:color="auto" w:fill="002060"/>
          </w:tcPr>
          <w:p w14:paraId="4B711C4F" w14:textId="77777777" w:rsidR="002B1E5B" w:rsidRDefault="002B1E5B" w:rsidP="00920479">
            <w:r>
              <w:rPr>
                <w:b/>
                <w:color w:val="FFFFFF"/>
              </w:rPr>
              <w:t>[SME type]</w:t>
            </w:r>
            <w:r>
              <w:rPr>
                <w:b/>
                <w:color w:val="FFFFFF"/>
              </w:rPr>
              <w:br/>
              <w:t>idShort</w:t>
            </w:r>
          </w:p>
        </w:tc>
        <w:tc>
          <w:tcPr>
            <w:tcW w:w="5391" w:type="dxa"/>
            <w:shd w:val="clear" w:color="auto" w:fill="002060"/>
          </w:tcPr>
          <w:p w14:paraId="4D57D5F2" w14:textId="77777777" w:rsidR="002B1E5B" w:rsidRDefault="002B1E5B" w:rsidP="00920479">
            <w:r>
              <w:rPr>
                <w:b/>
                <w:color w:val="FFFFFF"/>
              </w:rPr>
              <w:t>semanticId</w:t>
            </w:r>
            <w:r>
              <w:rPr>
                <w:b/>
                <w:color w:val="FFFFFF"/>
              </w:rPr>
              <w:br/>
              <w:t>Description@en</w:t>
            </w:r>
          </w:p>
        </w:tc>
        <w:tc>
          <w:tcPr>
            <w:tcW w:w="1275" w:type="dxa"/>
            <w:shd w:val="clear" w:color="auto" w:fill="002060"/>
          </w:tcPr>
          <w:p w14:paraId="3DB77730" w14:textId="77777777" w:rsidR="002B1E5B" w:rsidRDefault="002B1E5B" w:rsidP="00920479">
            <w:r>
              <w:rPr>
                <w:b/>
                <w:color w:val="FFFFFF"/>
              </w:rPr>
              <w:t>[valueType]</w:t>
            </w:r>
            <w:r>
              <w:rPr>
                <w:b/>
                <w:color w:val="FFFFFF"/>
              </w:rPr>
              <w:br/>
              <w:t>example</w:t>
            </w:r>
          </w:p>
        </w:tc>
        <w:tc>
          <w:tcPr>
            <w:tcW w:w="506" w:type="dxa"/>
            <w:shd w:val="clear" w:color="auto" w:fill="002060"/>
          </w:tcPr>
          <w:p w14:paraId="426430D9" w14:textId="77777777" w:rsidR="002B1E5B" w:rsidRDefault="002B1E5B" w:rsidP="00920479">
            <w:r>
              <w:rPr>
                <w:b/>
                <w:color w:val="FFFFFF"/>
              </w:rPr>
              <w:t>card.</w:t>
            </w:r>
          </w:p>
        </w:tc>
      </w:tr>
      <w:tr w:rsidR="002B1E5B" w14:paraId="64D6AA38" w14:textId="77777777" w:rsidTr="00920479">
        <w:tc>
          <w:tcPr>
            <w:tcW w:w="1809" w:type="dxa"/>
          </w:tcPr>
          <w:p w14:paraId="1DC0D8E5" w14:textId="77777777" w:rsidR="002B1E5B" w:rsidRDefault="002B1E5B" w:rsidP="00920479">
            <w:r>
              <w:t>[Prop]</w:t>
            </w:r>
            <w:r>
              <w:br/>
              <w:t>ModelType</w:t>
            </w:r>
          </w:p>
        </w:tc>
        <w:tc>
          <w:tcPr>
            <w:tcW w:w="5391" w:type="dxa"/>
          </w:tcPr>
          <w:p w14:paraId="0A4D7900" w14:textId="6D1CAEE3" w:rsidR="002B1E5B" w:rsidRDefault="002B1E5B" w:rsidP="00920479">
            <w:r>
              <w:t>https://admin</w:t>
            </w:r>
            <w:r w:rsidR="000C57DE">
              <w:noBreakHyphen/>
            </w:r>
            <w:r>
              <w:t>shell.io/idta/PredictiveMaintenance/ModelType/1/0</w:t>
            </w:r>
            <w:r>
              <w:br/>
              <w:t>Model type Model type as an enumerated value: physical based methods, data</w:t>
            </w:r>
            <w:r w:rsidR="000C57DE">
              <w:noBreakHyphen/>
            </w:r>
            <w:r>
              <w:t>driven methods, hybrid methods Model type as an enumerated value: physical based methods, data</w:t>
            </w:r>
            <w:r w:rsidR="000C57DE">
              <w:noBreakHyphen/>
            </w:r>
            <w:r>
              <w:t>driven methods, hybrid methods</w:t>
            </w:r>
          </w:p>
        </w:tc>
        <w:tc>
          <w:tcPr>
            <w:tcW w:w="1275" w:type="dxa"/>
          </w:tcPr>
          <w:p w14:paraId="5927A421" w14:textId="77777777" w:rsidR="002B1E5B" w:rsidRDefault="002B1E5B" w:rsidP="00920479">
            <w:r>
              <w:t>[String]</w:t>
            </w:r>
          </w:p>
          <w:p w14:paraId="60D0697E" w14:textId="1C91A91E" w:rsidR="002B1E5B" w:rsidRDefault="002B1E5B" w:rsidP="00920479">
            <w:r w:rsidRPr="009C4B6D">
              <w:t>data</w:t>
            </w:r>
            <w:r w:rsidR="000C57DE">
              <w:noBreakHyphen/>
            </w:r>
            <w:r w:rsidRPr="009C4B6D">
              <w:t>driven methods</w:t>
            </w:r>
          </w:p>
        </w:tc>
        <w:tc>
          <w:tcPr>
            <w:tcW w:w="506" w:type="dxa"/>
            <w:vAlign w:val="center"/>
          </w:tcPr>
          <w:p w14:paraId="366BE901" w14:textId="77777777" w:rsidR="002B1E5B" w:rsidRDefault="002B1E5B" w:rsidP="00920479">
            <w:r w:rsidRPr="00D30925">
              <w:t>0..1</w:t>
            </w:r>
          </w:p>
        </w:tc>
      </w:tr>
      <w:tr w:rsidR="002B1E5B" w14:paraId="657B7469" w14:textId="77777777" w:rsidTr="00920479">
        <w:tc>
          <w:tcPr>
            <w:tcW w:w="1809" w:type="dxa"/>
          </w:tcPr>
          <w:p w14:paraId="1A4D24E6" w14:textId="77777777" w:rsidR="002B1E5B" w:rsidRDefault="002B1E5B" w:rsidP="00920479">
            <w:r>
              <w:t>[Prop]</w:t>
            </w:r>
            <w:r>
              <w:br/>
              <w:t>ModelDescription</w:t>
            </w:r>
          </w:p>
        </w:tc>
        <w:tc>
          <w:tcPr>
            <w:tcW w:w="5391" w:type="dxa"/>
          </w:tcPr>
          <w:p w14:paraId="1C8D5D61" w14:textId="0D8733F0" w:rsidR="002B1E5B" w:rsidRDefault="002B1E5B" w:rsidP="00920479">
            <w:r>
              <w:t>https://admin</w:t>
            </w:r>
            <w:r w:rsidR="000C57DE">
              <w:noBreakHyphen/>
            </w:r>
            <w:r>
              <w:t>shell.io/idta/PredictiveMaintenance/ModelDescription/1/0</w:t>
            </w:r>
            <w:r>
              <w:br/>
            </w:r>
            <w:r>
              <w:lastRenderedPageBreak/>
              <w:t>Model description More detailed description of the model type used for RUL prediction (optional) More detailed description of the model type used for RUL prediction (optional)</w:t>
            </w:r>
          </w:p>
        </w:tc>
        <w:tc>
          <w:tcPr>
            <w:tcW w:w="1275" w:type="dxa"/>
          </w:tcPr>
          <w:p w14:paraId="76441333" w14:textId="77777777" w:rsidR="002B1E5B" w:rsidRDefault="002B1E5B" w:rsidP="00920479">
            <w:r>
              <w:lastRenderedPageBreak/>
              <w:t>[String]</w:t>
            </w:r>
          </w:p>
          <w:p w14:paraId="2CA177E0" w14:textId="3485E9D8" w:rsidR="002B1E5B" w:rsidRDefault="002B1E5B" w:rsidP="00920479">
            <w:r w:rsidRPr="009C4B6D">
              <w:t>Data</w:t>
            </w:r>
            <w:r w:rsidR="000C57DE">
              <w:noBreakHyphen/>
            </w:r>
            <w:r w:rsidRPr="009C4B6D">
              <w:t xml:space="preserve">driven </w:t>
            </w:r>
            <w:r w:rsidRPr="009C4B6D">
              <w:lastRenderedPageBreak/>
              <w:t>model</w:t>
            </w:r>
          </w:p>
        </w:tc>
        <w:tc>
          <w:tcPr>
            <w:tcW w:w="506" w:type="dxa"/>
            <w:vAlign w:val="center"/>
          </w:tcPr>
          <w:p w14:paraId="49809907" w14:textId="77777777" w:rsidR="002B1E5B" w:rsidRDefault="002B1E5B" w:rsidP="00920479">
            <w:r w:rsidRPr="00D30925">
              <w:lastRenderedPageBreak/>
              <w:t>0..1</w:t>
            </w:r>
          </w:p>
        </w:tc>
      </w:tr>
      <w:tr w:rsidR="002B1E5B" w14:paraId="70BED86E" w14:textId="77777777" w:rsidTr="00920479">
        <w:tc>
          <w:tcPr>
            <w:tcW w:w="1809" w:type="dxa"/>
          </w:tcPr>
          <w:p w14:paraId="4C2DDC4D" w14:textId="77777777" w:rsidR="002B1E5B" w:rsidRDefault="002B1E5B" w:rsidP="00920479">
            <w:r>
              <w:t>[Ref]</w:t>
            </w:r>
            <w:r>
              <w:br/>
              <w:t>SMAIModelNamePlate</w:t>
            </w:r>
          </w:p>
        </w:tc>
        <w:tc>
          <w:tcPr>
            <w:tcW w:w="5391" w:type="dxa"/>
          </w:tcPr>
          <w:p w14:paraId="16694EFE" w14:textId="22791BE0" w:rsidR="002B1E5B" w:rsidRDefault="002B1E5B" w:rsidP="00920479">
            <w:r>
              <w:t>https://admin</w:t>
            </w:r>
            <w:r w:rsidR="000C57DE">
              <w:noBreakHyphen/>
            </w:r>
            <w:r>
              <w:t>shell.io/idta/PredictiveMaintenance/SMAIModelNamePlate/1/0</w:t>
            </w:r>
            <w:r>
              <w:br/>
              <w:t>Reference to AIModelNameplate Reference to AIModelNameplate Reference to AIModelNameplate</w:t>
            </w:r>
          </w:p>
        </w:tc>
        <w:tc>
          <w:tcPr>
            <w:tcW w:w="1275" w:type="dxa"/>
          </w:tcPr>
          <w:p w14:paraId="610811A8" w14:textId="7D6796C2" w:rsidR="002B1E5B" w:rsidRDefault="002B1E5B" w:rsidP="00920479">
            <w:r>
              <w:t>[</w:t>
            </w:r>
            <w:r w:rsidR="000C57DE">
              <w:noBreakHyphen/>
            </w:r>
            <w:r>
              <w:t>]</w:t>
            </w:r>
          </w:p>
        </w:tc>
        <w:tc>
          <w:tcPr>
            <w:tcW w:w="506" w:type="dxa"/>
            <w:vAlign w:val="center"/>
          </w:tcPr>
          <w:p w14:paraId="0D9A3A64" w14:textId="77777777" w:rsidR="002B1E5B" w:rsidRDefault="002B1E5B" w:rsidP="00920479">
            <w:r w:rsidRPr="00D30925">
              <w:t>0..1</w:t>
            </w:r>
          </w:p>
        </w:tc>
      </w:tr>
    </w:tbl>
    <w:p w14:paraId="6481E673" w14:textId="77777777" w:rsidR="002B1E5B" w:rsidRDefault="002B1E5B" w:rsidP="002B1E5B"/>
    <w:p w14:paraId="6672B898"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88"/>
        <w:gridCol w:w="6196"/>
        <w:gridCol w:w="1112"/>
        <w:gridCol w:w="485"/>
      </w:tblGrid>
      <w:tr w:rsidR="002B1E5B" w14:paraId="68E2A414" w14:textId="77777777" w:rsidTr="00920479">
        <w:tc>
          <w:tcPr>
            <w:tcW w:w="0" w:type="auto"/>
            <w:shd w:val="clear" w:color="auto" w:fill="002060"/>
          </w:tcPr>
          <w:p w14:paraId="5A2091DC" w14:textId="77777777" w:rsidR="002B1E5B" w:rsidRDefault="002B1E5B" w:rsidP="00920479">
            <w:r>
              <w:rPr>
                <w:b/>
                <w:color w:val="FFFFFF"/>
              </w:rPr>
              <w:t>idShort:</w:t>
            </w:r>
          </w:p>
        </w:tc>
        <w:tc>
          <w:tcPr>
            <w:tcW w:w="0" w:type="auto"/>
            <w:shd w:val="clear" w:color="auto" w:fill="002060"/>
          </w:tcPr>
          <w:p w14:paraId="2E887B51" w14:textId="77777777" w:rsidR="002B1E5B" w:rsidRDefault="002B1E5B" w:rsidP="00920479">
            <w:r>
              <w:rPr>
                <w:b/>
                <w:color w:val="FFFFFF"/>
              </w:rPr>
              <w:t>ListPreAlerts</w:t>
            </w:r>
          </w:p>
        </w:tc>
        <w:tc>
          <w:tcPr>
            <w:tcW w:w="0" w:type="auto"/>
            <w:shd w:val="clear" w:color="auto" w:fill="002060"/>
          </w:tcPr>
          <w:p w14:paraId="44EF9676" w14:textId="77777777" w:rsidR="002B1E5B" w:rsidRDefault="002B1E5B" w:rsidP="00920479"/>
        </w:tc>
        <w:tc>
          <w:tcPr>
            <w:tcW w:w="0" w:type="auto"/>
            <w:shd w:val="clear" w:color="auto" w:fill="002060"/>
          </w:tcPr>
          <w:p w14:paraId="366C0402" w14:textId="77777777" w:rsidR="002B1E5B" w:rsidRDefault="002B1E5B" w:rsidP="00920479"/>
        </w:tc>
      </w:tr>
      <w:tr w:rsidR="002B1E5B" w14:paraId="2AF0BA5D" w14:textId="77777777" w:rsidTr="00920479">
        <w:tc>
          <w:tcPr>
            <w:tcW w:w="0" w:type="auto"/>
            <w:shd w:val="clear" w:color="auto" w:fill="002060"/>
          </w:tcPr>
          <w:p w14:paraId="59BD8DEC" w14:textId="77777777" w:rsidR="002B1E5B" w:rsidRDefault="002B1E5B" w:rsidP="00920479">
            <w:r>
              <w:rPr>
                <w:b/>
                <w:color w:val="FFFFFF"/>
              </w:rPr>
              <w:t>Class:</w:t>
            </w:r>
          </w:p>
        </w:tc>
        <w:tc>
          <w:tcPr>
            <w:tcW w:w="0" w:type="auto"/>
            <w:shd w:val="clear" w:color="auto" w:fill="002060"/>
          </w:tcPr>
          <w:p w14:paraId="57FA7DD6" w14:textId="77777777" w:rsidR="002B1E5B" w:rsidRDefault="002B1E5B" w:rsidP="00920479">
            <w:r>
              <w:rPr>
                <w:b/>
                <w:color w:val="FFFFFF"/>
              </w:rPr>
              <w:t>SubmodelElementList</w:t>
            </w:r>
          </w:p>
        </w:tc>
        <w:tc>
          <w:tcPr>
            <w:tcW w:w="0" w:type="auto"/>
            <w:shd w:val="clear" w:color="auto" w:fill="002060"/>
          </w:tcPr>
          <w:p w14:paraId="3FBA522F" w14:textId="77777777" w:rsidR="002B1E5B" w:rsidRDefault="002B1E5B" w:rsidP="00920479"/>
        </w:tc>
        <w:tc>
          <w:tcPr>
            <w:tcW w:w="0" w:type="auto"/>
            <w:shd w:val="clear" w:color="auto" w:fill="002060"/>
          </w:tcPr>
          <w:p w14:paraId="69EFADF0" w14:textId="77777777" w:rsidR="002B1E5B" w:rsidRDefault="002B1E5B" w:rsidP="00920479"/>
        </w:tc>
      </w:tr>
      <w:tr w:rsidR="002B1E5B" w14:paraId="4823E521" w14:textId="77777777" w:rsidTr="00920479">
        <w:tc>
          <w:tcPr>
            <w:tcW w:w="0" w:type="auto"/>
            <w:shd w:val="clear" w:color="auto" w:fill="002060"/>
          </w:tcPr>
          <w:p w14:paraId="702A4405" w14:textId="77777777" w:rsidR="002B1E5B" w:rsidRDefault="002B1E5B" w:rsidP="00920479">
            <w:r>
              <w:rPr>
                <w:b/>
                <w:color w:val="FFFFFF"/>
              </w:rPr>
              <w:t>semanticId:</w:t>
            </w:r>
          </w:p>
        </w:tc>
        <w:tc>
          <w:tcPr>
            <w:tcW w:w="0" w:type="auto"/>
            <w:shd w:val="clear" w:color="auto" w:fill="002060"/>
          </w:tcPr>
          <w:p w14:paraId="20806389" w14:textId="10A2F6B5" w:rsidR="002B1E5B" w:rsidRDefault="002B1E5B" w:rsidP="00920479">
            <w:r>
              <w:rPr>
                <w:b/>
                <w:color w:val="FFFFFF"/>
              </w:rPr>
              <w:t>https://www.smart</w:t>
            </w:r>
            <w:r w:rsidR="000C57DE">
              <w:rPr>
                <w:b/>
                <w:color w:val="FFFFFF"/>
              </w:rPr>
              <w:noBreakHyphen/>
            </w:r>
            <w:r>
              <w:rPr>
                <w:b/>
                <w:color w:val="FFFFFF"/>
              </w:rPr>
              <w:t>factory.kr/ids/cd/ListPreAlerts/1/0</w:t>
            </w:r>
          </w:p>
        </w:tc>
        <w:tc>
          <w:tcPr>
            <w:tcW w:w="0" w:type="auto"/>
            <w:shd w:val="clear" w:color="auto" w:fill="002060"/>
          </w:tcPr>
          <w:p w14:paraId="78775203" w14:textId="77777777" w:rsidR="002B1E5B" w:rsidRDefault="002B1E5B" w:rsidP="00920479"/>
        </w:tc>
        <w:tc>
          <w:tcPr>
            <w:tcW w:w="0" w:type="auto"/>
            <w:shd w:val="clear" w:color="auto" w:fill="002060"/>
          </w:tcPr>
          <w:p w14:paraId="149235BA" w14:textId="77777777" w:rsidR="002B1E5B" w:rsidRDefault="002B1E5B" w:rsidP="00920479"/>
        </w:tc>
      </w:tr>
      <w:tr w:rsidR="002B1E5B" w14:paraId="1D7BAACA" w14:textId="77777777" w:rsidTr="00920479">
        <w:tc>
          <w:tcPr>
            <w:tcW w:w="0" w:type="auto"/>
            <w:shd w:val="clear" w:color="auto" w:fill="002060"/>
          </w:tcPr>
          <w:p w14:paraId="241A048C" w14:textId="77777777" w:rsidR="002B1E5B" w:rsidRDefault="002B1E5B" w:rsidP="00920479">
            <w:r>
              <w:rPr>
                <w:b/>
                <w:color w:val="FFFFFF"/>
              </w:rPr>
              <w:t>Parent:</w:t>
            </w:r>
          </w:p>
        </w:tc>
        <w:tc>
          <w:tcPr>
            <w:tcW w:w="0" w:type="auto"/>
            <w:shd w:val="clear" w:color="auto" w:fill="002060"/>
          </w:tcPr>
          <w:p w14:paraId="152D355F" w14:textId="77777777" w:rsidR="002B1E5B" w:rsidRDefault="002B1E5B" w:rsidP="00920479">
            <w:r>
              <w:rPr>
                <w:b/>
                <w:color w:val="FFFFFF"/>
              </w:rPr>
              <w:t>ListPreAlerts</w:t>
            </w:r>
          </w:p>
        </w:tc>
        <w:tc>
          <w:tcPr>
            <w:tcW w:w="0" w:type="auto"/>
            <w:shd w:val="clear" w:color="auto" w:fill="002060"/>
          </w:tcPr>
          <w:p w14:paraId="02652E12" w14:textId="77777777" w:rsidR="002B1E5B" w:rsidRDefault="002B1E5B" w:rsidP="00920479"/>
        </w:tc>
        <w:tc>
          <w:tcPr>
            <w:tcW w:w="0" w:type="auto"/>
            <w:shd w:val="clear" w:color="auto" w:fill="002060"/>
          </w:tcPr>
          <w:p w14:paraId="7EA5109F" w14:textId="77777777" w:rsidR="002B1E5B" w:rsidRDefault="002B1E5B" w:rsidP="00920479"/>
        </w:tc>
      </w:tr>
      <w:tr w:rsidR="002B1E5B" w14:paraId="53FB0ACF" w14:textId="77777777" w:rsidTr="00920479">
        <w:tc>
          <w:tcPr>
            <w:tcW w:w="0" w:type="auto"/>
            <w:shd w:val="clear" w:color="auto" w:fill="002060"/>
          </w:tcPr>
          <w:p w14:paraId="2C53B7B7" w14:textId="77777777" w:rsidR="002B1E5B" w:rsidRDefault="002B1E5B" w:rsidP="00920479">
            <w:r>
              <w:rPr>
                <w:b/>
                <w:color w:val="FFFFFF"/>
              </w:rPr>
              <w:t>Explanation:</w:t>
            </w:r>
          </w:p>
        </w:tc>
        <w:tc>
          <w:tcPr>
            <w:tcW w:w="0" w:type="auto"/>
            <w:shd w:val="clear" w:color="auto" w:fill="002060"/>
          </w:tcPr>
          <w:p w14:paraId="22BBA107" w14:textId="4A932010" w:rsidR="002B1E5B" w:rsidRDefault="002B1E5B" w:rsidP="00920479">
            <w:r>
              <w:rPr>
                <w:b/>
                <w:color w:val="FFFFFF"/>
              </w:rPr>
              <w:t>List for defining pre</w:t>
            </w:r>
            <w:r w:rsidR="000C57DE">
              <w:rPr>
                <w:b/>
                <w:color w:val="FFFFFF"/>
              </w:rPr>
              <w:noBreakHyphen/>
            </w:r>
            <w:r>
              <w:rPr>
                <w:b/>
                <w:color w:val="FFFFFF"/>
              </w:rPr>
              <w:t>alerts which should be raised before remaining useful life is exceeded@en,Liste, um Voralarme zu definieren, die vor Erreichen der Restlebensdauer ausgelöst werden sollen@de</w:t>
            </w:r>
          </w:p>
        </w:tc>
        <w:tc>
          <w:tcPr>
            <w:tcW w:w="0" w:type="auto"/>
            <w:shd w:val="clear" w:color="auto" w:fill="002060"/>
          </w:tcPr>
          <w:p w14:paraId="131D5034" w14:textId="77777777" w:rsidR="002B1E5B" w:rsidRDefault="002B1E5B" w:rsidP="00920479"/>
        </w:tc>
        <w:tc>
          <w:tcPr>
            <w:tcW w:w="0" w:type="auto"/>
            <w:shd w:val="clear" w:color="auto" w:fill="002060"/>
          </w:tcPr>
          <w:p w14:paraId="669A9961" w14:textId="77777777" w:rsidR="002B1E5B" w:rsidRDefault="002B1E5B" w:rsidP="00920479"/>
        </w:tc>
      </w:tr>
      <w:tr w:rsidR="002B1E5B" w14:paraId="5057A621" w14:textId="77777777" w:rsidTr="00920479">
        <w:tc>
          <w:tcPr>
            <w:tcW w:w="0" w:type="auto"/>
            <w:shd w:val="clear" w:color="auto" w:fill="002060"/>
          </w:tcPr>
          <w:p w14:paraId="60DA889B" w14:textId="77777777" w:rsidR="002B1E5B" w:rsidRDefault="002B1E5B" w:rsidP="00920479">
            <w:r>
              <w:rPr>
                <w:b/>
                <w:color w:val="FFFFFF"/>
              </w:rPr>
              <w:t>[SME type]</w:t>
            </w:r>
            <w:r>
              <w:rPr>
                <w:b/>
                <w:color w:val="FFFFFF"/>
              </w:rPr>
              <w:br/>
              <w:t>idShort</w:t>
            </w:r>
          </w:p>
        </w:tc>
        <w:tc>
          <w:tcPr>
            <w:tcW w:w="0" w:type="auto"/>
            <w:shd w:val="clear" w:color="auto" w:fill="002060"/>
          </w:tcPr>
          <w:p w14:paraId="3AB7813E" w14:textId="77777777" w:rsidR="002B1E5B" w:rsidRDefault="002B1E5B" w:rsidP="00920479">
            <w:r>
              <w:rPr>
                <w:b/>
                <w:color w:val="FFFFFF"/>
              </w:rPr>
              <w:t>semanticId</w:t>
            </w:r>
            <w:r>
              <w:rPr>
                <w:b/>
                <w:color w:val="FFFFFF"/>
              </w:rPr>
              <w:br/>
              <w:t>Description@en</w:t>
            </w:r>
          </w:p>
        </w:tc>
        <w:tc>
          <w:tcPr>
            <w:tcW w:w="0" w:type="auto"/>
            <w:shd w:val="clear" w:color="auto" w:fill="002060"/>
          </w:tcPr>
          <w:p w14:paraId="2CE606AF" w14:textId="77777777" w:rsidR="002B1E5B" w:rsidRDefault="002B1E5B" w:rsidP="00920479">
            <w:r>
              <w:rPr>
                <w:b/>
                <w:color w:val="FFFFFF"/>
              </w:rPr>
              <w:t>[valueType]</w:t>
            </w:r>
            <w:r>
              <w:rPr>
                <w:b/>
                <w:color w:val="FFFFFF"/>
              </w:rPr>
              <w:br/>
              <w:t>example</w:t>
            </w:r>
          </w:p>
        </w:tc>
        <w:tc>
          <w:tcPr>
            <w:tcW w:w="0" w:type="auto"/>
            <w:shd w:val="clear" w:color="auto" w:fill="002060"/>
          </w:tcPr>
          <w:p w14:paraId="0F9B3547" w14:textId="77777777" w:rsidR="002B1E5B" w:rsidRDefault="002B1E5B" w:rsidP="00920479">
            <w:r>
              <w:rPr>
                <w:b/>
                <w:color w:val="FFFFFF"/>
              </w:rPr>
              <w:t>card.</w:t>
            </w:r>
          </w:p>
        </w:tc>
      </w:tr>
      <w:tr w:rsidR="002B1E5B" w14:paraId="6812F293" w14:textId="77777777" w:rsidTr="00920479">
        <w:tc>
          <w:tcPr>
            <w:tcW w:w="0" w:type="auto"/>
          </w:tcPr>
          <w:p w14:paraId="4D8D28D0" w14:textId="40AC2A24" w:rsidR="002B1E5B" w:rsidRDefault="002B1E5B" w:rsidP="00920479">
            <w:r>
              <w:t>[SMC]</w:t>
            </w:r>
            <w:r>
              <w:br/>
            </w:r>
            <w:r w:rsidR="000C57DE">
              <w:noBreakHyphen/>
            </w:r>
          </w:p>
        </w:tc>
        <w:tc>
          <w:tcPr>
            <w:tcW w:w="0" w:type="auto"/>
          </w:tcPr>
          <w:p w14:paraId="3B6391D3" w14:textId="0200E5E2" w:rsidR="002B1E5B" w:rsidRDefault="002B1E5B" w:rsidP="00920479">
            <w:r>
              <w:t>https://www.smart</w:t>
            </w:r>
            <w:r w:rsidR="000C57DE">
              <w:noBreakHyphen/>
            </w:r>
            <w:r>
              <w:t>factory.kr/ids/cd/PreAlerts/1/0</w:t>
            </w:r>
            <w:r>
              <w:br/>
              <w:t>PreAlerts Defining pre</w:t>
            </w:r>
            <w:r w:rsidR="000C57DE">
              <w:noBreakHyphen/>
            </w:r>
            <w:r>
              <w:t>alerts which should be raised before remaining useful life is exceeded Definition of a pre</w:t>
            </w:r>
            <w:r w:rsidR="000C57DE">
              <w:noBreakHyphen/>
            </w:r>
            <w:r>
              <w:t>alert which should be raised before remaining useful life is exceeded</w:t>
            </w:r>
          </w:p>
        </w:tc>
        <w:tc>
          <w:tcPr>
            <w:tcW w:w="0" w:type="auto"/>
          </w:tcPr>
          <w:p w14:paraId="75DE1275" w14:textId="79B1EC73" w:rsidR="002B1E5B" w:rsidRDefault="002B1E5B" w:rsidP="00920479">
            <w:r>
              <w:t>[</w:t>
            </w:r>
            <w:r w:rsidR="000C57DE">
              <w:noBreakHyphen/>
            </w:r>
            <w:r>
              <w:t>]</w:t>
            </w:r>
            <w:r>
              <w:br/>
              <w:t>2 elements</w:t>
            </w:r>
          </w:p>
        </w:tc>
        <w:tc>
          <w:tcPr>
            <w:tcW w:w="0" w:type="auto"/>
          </w:tcPr>
          <w:p w14:paraId="6377054B" w14:textId="77777777" w:rsidR="002B1E5B" w:rsidRDefault="002B1E5B" w:rsidP="00920479">
            <w:r>
              <w:rPr>
                <w:rFonts w:hint="eastAsia"/>
              </w:rPr>
              <w:t>1</w:t>
            </w:r>
          </w:p>
        </w:tc>
      </w:tr>
    </w:tbl>
    <w:p w14:paraId="39F0D38F" w14:textId="77777777" w:rsidR="002B1E5B" w:rsidRDefault="002B1E5B" w:rsidP="002B1E5B"/>
    <w:p w14:paraId="66F0ECD7"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36"/>
        <w:gridCol w:w="6021"/>
        <w:gridCol w:w="1071"/>
        <w:gridCol w:w="453"/>
      </w:tblGrid>
      <w:tr w:rsidR="002B1E5B" w14:paraId="56B4522F" w14:textId="77777777" w:rsidTr="00920479">
        <w:tc>
          <w:tcPr>
            <w:tcW w:w="0" w:type="auto"/>
            <w:shd w:val="clear" w:color="auto" w:fill="002060"/>
          </w:tcPr>
          <w:p w14:paraId="43BAD06B" w14:textId="77777777" w:rsidR="002B1E5B" w:rsidRDefault="002B1E5B" w:rsidP="00920479">
            <w:r>
              <w:rPr>
                <w:b/>
                <w:color w:val="FFFFFF"/>
              </w:rPr>
              <w:t>idShort:</w:t>
            </w:r>
          </w:p>
        </w:tc>
        <w:tc>
          <w:tcPr>
            <w:tcW w:w="0" w:type="auto"/>
            <w:shd w:val="clear" w:color="auto" w:fill="002060"/>
          </w:tcPr>
          <w:p w14:paraId="70DA6A51" w14:textId="6A4C130E" w:rsidR="002B1E5B" w:rsidRDefault="000C57DE" w:rsidP="00920479">
            <w:r>
              <w:rPr>
                <w:b/>
                <w:color w:val="FFFFFF"/>
              </w:rPr>
              <w:noBreakHyphen/>
            </w:r>
          </w:p>
        </w:tc>
        <w:tc>
          <w:tcPr>
            <w:tcW w:w="0" w:type="auto"/>
            <w:shd w:val="clear" w:color="auto" w:fill="002060"/>
          </w:tcPr>
          <w:p w14:paraId="062D9047" w14:textId="77777777" w:rsidR="002B1E5B" w:rsidRDefault="002B1E5B" w:rsidP="00920479"/>
        </w:tc>
        <w:tc>
          <w:tcPr>
            <w:tcW w:w="0" w:type="auto"/>
            <w:shd w:val="clear" w:color="auto" w:fill="002060"/>
          </w:tcPr>
          <w:p w14:paraId="1D04A82C" w14:textId="77777777" w:rsidR="002B1E5B" w:rsidRDefault="002B1E5B" w:rsidP="00920479"/>
        </w:tc>
      </w:tr>
      <w:tr w:rsidR="002B1E5B" w14:paraId="71016FD6" w14:textId="77777777" w:rsidTr="00920479">
        <w:tc>
          <w:tcPr>
            <w:tcW w:w="0" w:type="auto"/>
            <w:shd w:val="clear" w:color="auto" w:fill="002060"/>
          </w:tcPr>
          <w:p w14:paraId="5EC1C9BC" w14:textId="77777777" w:rsidR="002B1E5B" w:rsidRDefault="002B1E5B" w:rsidP="00920479">
            <w:r>
              <w:rPr>
                <w:b/>
                <w:color w:val="FFFFFF"/>
              </w:rPr>
              <w:t>Class:</w:t>
            </w:r>
          </w:p>
        </w:tc>
        <w:tc>
          <w:tcPr>
            <w:tcW w:w="0" w:type="auto"/>
            <w:shd w:val="clear" w:color="auto" w:fill="002060"/>
          </w:tcPr>
          <w:p w14:paraId="4B652A61" w14:textId="77777777" w:rsidR="002B1E5B" w:rsidRDefault="002B1E5B" w:rsidP="00920479">
            <w:r>
              <w:rPr>
                <w:b/>
                <w:color w:val="FFFFFF"/>
              </w:rPr>
              <w:t>SubmodelElementCollection</w:t>
            </w:r>
          </w:p>
        </w:tc>
        <w:tc>
          <w:tcPr>
            <w:tcW w:w="0" w:type="auto"/>
            <w:shd w:val="clear" w:color="auto" w:fill="002060"/>
          </w:tcPr>
          <w:p w14:paraId="0317B976" w14:textId="77777777" w:rsidR="002B1E5B" w:rsidRDefault="002B1E5B" w:rsidP="00920479"/>
        </w:tc>
        <w:tc>
          <w:tcPr>
            <w:tcW w:w="0" w:type="auto"/>
            <w:shd w:val="clear" w:color="auto" w:fill="002060"/>
          </w:tcPr>
          <w:p w14:paraId="40329EC3" w14:textId="77777777" w:rsidR="002B1E5B" w:rsidRDefault="002B1E5B" w:rsidP="00920479"/>
        </w:tc>
      </w:tr>
      <w:tr w:rsidR="002B1E5B" w14:paraId="5BA8359D" w14:textId="77777777" w:rsidTr="00920479">
        <w:tc>
          <w:tcPr>
            <w:tcW w:w="0" w:type="auto"/>
            <w:shd w:val="clear" w:color="auto" w:fill="002060"/>
          </w:tcPr>
          <w:p w14:paraId="5F2C6325" w14:textId="77777777" w:rsidR="002B1E5B" w:rsidRDefault="002B1E5B" w:rsidP="00920479">
            <w:r>
              <w:rPr>
                <w:b/>
                <w:color w:val="FFFFFF"/>
              </w:rPr>
              <w:t>semanticId:</w:t>
            </w:r>
          </w:p>
        </w:tc>
        <w:tc>
          <w:tcPr>
            <w:tcW w:w="0" w:type="auto"/>
            <w:shd w:val="clear" w:color="auto" w:fill="002060"/>
          </w:tcPr>
          <w:p w14:paraId="44E46CC4" w14:textId="7631F4E9" w:rsidR="002B1E5B" w:rsidRDefault="002B1E5B" w:rsidP="00920479">
            <w:r>
              <w:rPr>
                <w:b/>
                <w:color w:val="FFFFFF"/>
              </w:rPr>
              <w:t>https://www.smart</w:t>
            </w:r>
            <w:r w:rsidR="000C57DE">
              <w:rPr>
                <w:b/>
                <w:color w:val="FFFFFF"/>
              </w:rPr>
              <w:noBreakHyphen/>
            </w:r>
            <w:r>
              <w:rPr>
                <w:b/>
                <w:color w:val="FFFFFF"/>
              </w:rPr>
              <w:t>factory.kr/ids/cd/PreAlerts/1/0</w:t>
            </w:r>
          </w:p>
        </w:tc>
        <w:tc>
          <w:tcPr>
            <w:tcW w:w="0" w:type="auto"/>
            <w:shd w:val="clear" w:color="auto" w:fill="002060"/>
          </w:tcPr>
          <w:p w14:paraId="0A2D6B61" w14:textId="77777777" w:rsidR="002B1E5B" w:rsidRDefault="002B1E5B" w:rsidP="00920479"/>
        </w:tc>
        <w:tc>
          <w:tcPr>
            <w:tcW w:w="0" w:type="auto"/>
            <w:shd w:val="clear" w:color="auto" w:fill="002060"/>
          </w:tcPr>
          <w:p w14:paraId="0B7D295B" w14:textId="77777777" w:rsidR="002B1E5B" w:rsidRDefault="002B1E5B" w:rsidP="00920479"/>
        </w:tc>
      </w:tr>
      <w:tr w:rsidR="002B1E5B" w14:paraId="2C63093B" w14:textId="77777777" w:rsidTr="00920479">
        <w:tc>
          <w:tcPr>
            <w:tcW w:w="0" w:type="auto"/>
            <w:shd w:val="clear" w:color="auto" w:fill="002060"/>
          </w:tcPr>
          <w:p w14:paraId="5F1DB2A8" w14:textId="77777777" w:rsidR="002B1E5B" w:rsidRDefault="002B1E5B" w:rsidP="00920479">
            <w:r>
              <w:rPr>
                <w:b/>
                <w:color w:val="FFFFFF"/>
              </w:rPr>
              <w:t>Parent:</w:t>
            </w:r>
          </w:p>
        </w:tc>
        <w:tc>
          <w:tcPr>
            <w:tcW w:w="0" w:type="auto"/>
            <w:shd w:val="clear" w:color="auto" w:fill="002060"/>
          </w:tcPr>
          <w:p w14:paraId="115BC315" w14:textId="51B997A5" w:rsidR="002B1E5B" w:rsidRDefault="000C57DE" w:rsidP="00920479">
            <w:r>
              <w:rPr>
                <w:b/>
                <w:color w:val="FFFFFF"/>
              </w:rPr>
              <w:noBreakHyphen/>
            </w:r>
          </w:p>
        </w:tc>
        <w:tc>
          <w:tcPr>
            <w:tcW w:w="0" w:type="auto"/>
            <w:shd w:val="clear" w:color="auto" w:fill="002060"/>
          </w:tcPr>
          <w:p w14:paraId="0857AD43" w14:textId="77777777" w:rsidR="002B1E5B" w:rsidRDefault="002B1E5B" w:rsidP="00920479"/>
        </w:tc>
        <w:tc>
          <w:tcPr>
            <w:tcW w:w="0" w:type="auto"/>
            <w:shd w:val="clear" w:color="auto" w:fill="002060"/>
          </w:tcPr>
          <w:p w14:paraId="269E9266" w14:textId="77777777" w:rsidR="002B1E5B" w:rsidRDefault="002B1E5B" w:rsidP="00920479"/>
        </w:tc>
      </w:tr>
      <w:tr w:rsidR="002B1E5B" w14:paraId="42ECB36F" w14:textId="77777777" w:rsidTr="00920479">
        <w:tc>
          <w:tcPr>
            <w:tcW w:w="0" w:type="auto"/>
            <w:shd w:val="clear" w:color="auto" w:fill="002060"/>
          </w:tcPr>
          <w:p w14:paraId="6E65DC6B" w14:textId="77777777" w:rsidR="002B1E5B" w:rsidRDefault="002B1E5B" w:rsidP="00920479">
            <w:r>
              <w:rPr>
                <w:b/>
                <w:color w:val="FFFFFF"/>
              </w:rPr>
              <w:t>Explanation:</w:t>
            </w:r>
          </w:p>
        </w:tc>
        <w:tc>
          <w:tcPr>
            <w:tcW w:w="0" w:type="auto"/>
            <w:shd w:val="clear" w:color="auto" w:fill="002060"/>
          </w:tcPr>
          <w:p w14:paraId="54C5F9B8" w14:textId="669EA041" w:rsidR="002B1E5B" w:rsidRDefault="002B1E5B" w:rsidP="00920479">
            <w:r>
              <w:rPr>
                <w:b/>
                <w:color w:val="FFFFFF"/>
              </w:rPr>
              <w:t>Definition of a pre</w:t>
            </w:r>
            <w:r w:rsidR="000C57DE">
              <w:rPr>
                <w:b/>
                <w:color w:val="FFFFFF"/>
              </w:rPr>
              <w:noBreakHyphen/>
            </w:r>
            <w:r>
              <w:rPr>
                <w:b/>
                <w:color w:val="FFFFFF"/>
              </w:rPr>
              <w:t>alert which should be raised before remaining useful life is exceeded@en,Definition eiens Voralarms, der vor Erreichen der Restlebensdauer ausgelöst werden sollen@de</w:t>
            </w:r>
          </w:p>
        </w:tc>
        <w:tc>
          <w:tcPr>
            <w:tcW w:w="0" w:type="auto"/>
            <w:shd w:val="clear" w:color="auto" w:fill="002060"/>
          </w:tcPr>
          <w:p w14:paraId="4A09E3A1" w14:textId="77777777" w:rsidR="002B1E5B" w:rsidRDefault="002B1E5B" w:rsidP="00920479"/>
        </w:tc>
        <w:tc>
          <w:tcPr>
            <w:tcW w:w="0" w:type="auto"/>
            <w:shd w:val="clear" w:color="auto" w:fill="002060"/>
          </w:tcPr>
          <w:p w14:paraId="786E84E1" w14:textId="77777777" w:rsidR="002B1E5B" w:rsidRDefault="002B1E5B" w:rsidP="00920479"/>
        </w:tc>
      </w:tr>
      <w:tr w:rsidR="002B1E5B" w14:paraId="7E1D1921" w14:textId="77777777" w:rsidTr="00920479">
        <w:tc>
          <w:tcPr>
            <w:tcW w:w="0" w:type="auto"/>
            <w:shd w:val="clear" w:color="auto" w:fill="002060"/>
          </w:tcPr>
          <w:p w14:paraId="0DAC815E" w14:textId="77777777" w:rsidR="002B1E5B" w:rsidRDefault="002B1E5B" w:rsidP="00920479">
            <w:r>
              <w:rPr>
                <w:b/>
                <w:color w:val="FFFFFF"/>
              </w:rPr>
              <w:t>[SME type]</w:t>
            </w:r>
            <w:r>
              <w:rPr>
                <w:b/>
                <w:color w:val="FFFFFF"/>
              </w:rPr>
              <w:br/>
              <w:t>idShort</w:t>
            </w:r>
          </w:p>
        </w:tc>
        <w:tc>
          <w:tcPr>
            <w:tcW w:w="0" w:type="auto"/>
            <w:shd w:val="clear" w:color="auto" w:fill="002060"/>
          </w:tcPr>
          <w:p w14:paraId="2DEBB709" w14:textId="77777777" w:rsidR="002B1E5B" w:rsidRDefault="002B1E5B" w:rsidP="00920479">
            <w:r>
              <w:rPr>
                <w:b/>
                <w:color w:val="FFFFFF"/>
              </w:rPr>
              <w:t>semanticId</w:t>
            </w:r>
            <w:r>
              <w:rPr>
                <w:b/>
                <w:color w:val="FFFFFF"/>
              </w:rPr>
              <w:br/>
              <w:t>Description@en</w:t>
            </w:r>
          </w:p>
        </w:tc>
        <w:tc>
          <w:tcPr>
            <w:tcW w:w="0" w:type="auto"/>
            <w:shd w:val="clear" w:color="auto" w:fill="002060"/>
          </w:tcPr>
          <w:p w14:paraId="46D99D79" w14:textId="77777777" w:rsidR="002B1E5B" w:rsidRDefault="002B1E5B" w:rsidP="00920479">
            <w:r>
              <w:rPr>
                <w:b/>
                <w:color w:val="FFFFFF"/>
              </w:rPr>
              <w:t>[valueType]</w:t>
            </w:r>
            <w:r>
              <w:rPr>
                <w:b/>
                <w:color w:val="FFFFFF"/>
              </w:rPr>
              <w:br/>
            </w:r>
            <w:r>
              <w:rPr>
                <w:b/>
                <w:color w:val="FFFFFF"/>
              </w:rPr>
              <w:lastRenderedPageBreak/>
              <w:t>example</w:t>
            </w:r>
          </w:p>
        </w:tc>
        <w:tc>
          <w:tcPr>
            <w:tcW w:w="0" w:type="auto"/>
            <w:shd w:val="clear" w:color="auto" w:fill="002060"/>
          </w:tcPr>
          <w:p w14:paraId="257B168E" w14:textId="77777777" w:rsidR="002B1E5B" w:rsidRDefault="002B1E5B" w:rsidP="00920479">
            <w:r>
              <w:rPr>
                <w:b/>
                <w:color w:val="FFFFFF"/>
              </w:rPr>
              <w:lastRenderedPageBreak/>
              <w:t>card.</w:t>
            </w:r>
          </w:p>
        </w:tc>
      </w:tr>
      <w:tr w:rsidR="002B1E5B" w14:paraId="004A2B87" w14:textId="77777777" w:rsidTr="00920479">
        <w:tc>
          <w:tcPr>
            <w:tcW w:w="0" w:type="auto"/>
          </w:tcPr>
          <w:p w14:paraId="3D59F522" w14:textId="77777777" w:rsidR="002B1E5B" w:rsidRDefault="002B1E5B" w:rsidP="00920479">
            <w:r>
              <w:t>[Prop]</w:t>
            </w:r>
            <w:r>
              <w:br/>
              <w:t>PreAlertMessage</w:t>
            </w:r>
          </w:p>
        </w:tc>
        <w:tc>
          <w:tcPr>
            <w:tcW w:w="0" w:type="auto"/>
          </w:tcPr>
          <w:p w14:paraId="3F1DF3CA" w14:textId="5D6857CA" w:rsidR="002B1E5B" w:rsidRDefault="002B1E5B" w:rsidP="00920479">
            <w:r>
              <w:t>https://admin</w:t>
            </w:r>
            <w:r w:rsidR="000C57DE">
              <w:noBreakHyphen/>
            </w:r>
            <w:r>
              <w:t>shell.io/idta/PredictiveMaintenance/PreAlertMessage/1/0</w:t>
            </w:r>
            <w:r>
              <w:br/>
              <w:t>Remaining usable life alert message Message to be displayed when alarm regarding predicted remaining useful life is raised Message to be displayed when alarm regarding predicted remaining useful life is raised</w:t>
            </w:r>
          </w:p>
        </w:tc>
        <w:tc>
          <w:tcPr>
            <w:tcW w:w="0" w:type="auto"/>
          </w:tcPr>
          <w:p w14:paraId="7B1E6F6F" w14:textId="77777777" w:rsidR="002B1E5B" w:rsidRDefault="002B1E5B" w:rsidP="00920479">
            <w:r>
              <w:t>[String]</w:t>
            </w:r>
          </w:p>
          <w:p w14:paraId="59A5FA78" w14:textId="77777777" w:rsidR="002B1E5B" w:rsidRDefault="002B1E5B" w:rsidP="00920479">
            <w:r>
              <w:rPr>
                <w:rFonts w:hint="eastAsia"/>
              </w:rPr>
              <w:t xml:space="preserve">RUL </w:t>
            </w:r>
            <w:r w:rsidRPr="001214D2">
              <w:t>is approaching the predefined threshold</w:t>
            </w:r>
          </w:p>
        </w:tc>
        <w:tc>
          <w:tcPr>
            <w:tcW w:w="0" w:type="auto"/>
            <w:vAlign w:val="center"/>
          </w:tcPr>
          <w:p w14:paraId="4F86C541" w14:textId="77777777" w:rsidR="002B1E5B" w:rsidRDefault="002B1E5B" w:rsidP="00920479">
            <w:r w:rsidRPr="00D30925">
              <w:t>0..1</w:t>
            </w:r>
          </w:p>
        </w:tc>
      </w:tr>
      <w:tr w:rsidR="002B1E5B" w14:paraId="060892BB" w14:textId="77777777" w:rsidTr="00920479">
        <w:tc>
          <w:tcPr>
            <w:tcW w:w="0" w:type="auto"/>
          </w:tcPr>
          <w:p w14:paraId="38749683" w14:textId="77777777" w:rsidR="002B1E5B" w:rsidRDefault="002B1E5B" w:rsidP="00920479">
            <w:r>
              <w:t>[Prop]</w:t>
            </w:r>
            <w:r>
              <w:br/>
              <w:t>PreAlertValue</w:t>
            </w:r>
          </w:p>
        </w:tc>
        <w:tc>
          <w:tcPr>
            <w:tcW w:w="0" w:type="auto"/>
          </w:tcPr>
          <w:p w14:paraId="6BBEE978" w14:textId="56D2F4F0" w:rsidR="002B1E5B" w:rsidRDefault="002B1E5B" w:rsidP="00920479">
            <w:r>
              <w:t>https://admin</w:t>
            </w:r>
            <w:r w:rsidR="000C57DE">
              <w:noBreakHyphen/>
            </w:r>
            <w:r>
              <w:t>shell.io/idta/PredictiveMaintenance/PreAlertValue/1/0</w:t>
            </w:r>
            <w:r>
              <w:br/>
              <w:t>Pre</w:t>
            </w:r>
            <w:r w:rsidR="000C57DE">
              <w:noBreakHyphen/>
            </w:r>
            <w:r>
              <w:t>alert value Pre</w:t>
            </w:r>
            <w:r w:rsidR="000C57DE">
              <w:noBreakHyphen/>
            </w:r>
            <w:r>
              <w:t>warning duration in wear relevant unit before remaining useful life is exceeded Pre</w:t>
            </w:r>
            <w:r w:rsidR="000C57DE">
              <w:noBreakHyphen/>
            </w:r>
            <w:r>
              <w:t>warning duration in wear relevant unit before remaining useful life is exceeded</w:t>
            </w:r>
          </w:p>
        </w:tc>
        <w:tc>
          <w:tcPr>
            <w:tcW w:w="0" w:type="auto"/>
          </w:tcPr>
          <w:p w14:paraId="160F8C91" w14:textId="77777777" w:rsidR="002B1E5B" w:rsidRDefault="002B1E5B" w:rsidP="00920479">
            <w:r>
              <w:t>[Double]</w:t>
            </w:r>
          </w:p>
          <w:p w14:paraId="6D9066C6" w14:textId="77777777" w:rsidR="002B1E5B" w:rsidRDefault="002B1E5B" w:rsidP="00920479">
            <w:r>
              <w:rPr>
                <w:rFonts w:hint="eastAsia"/>
              </w:rPr>
              <w:t>72.0</w:t>
            </w:r>
          </w:p>
        </w:tc>
        <w:tc>
          <w:tcPr>
            <w:tcW w:w="0" w:type="auto"/>
            <w:vAlign w:val="center"/>
          </w:tcPr>
          <w:p w14:paraId="57C39A70" w14:textId="77777777" w:rsidR="002B1E5B" w:rsidRDefault="002B1E5B" w:rsidP="00920479">
            <w:r w:rsidRPr="00D30925">
              <w:t>0..1</w:t>
            </w:r>
          </w:p>
        </w:tc>
      </w:tr>
    </w:tbl>
    <w:p w14:paraId="11F1D3D2" w14:textId="77777777" w:rsidR="002B1E5B" w:rsidRDefault="002B1E5B" w:rsidP="002B1E5B"/>
    <w:p w14:paraId="0557E87F"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388"/>
        <w:gridCol w:w="5953"/>
        <w:gridCol w:w="1134"/>
        <w:gridCol w:w="506"/>
      </w:tblGrid>
      <w:tr w:rsidR="002B1E5B" w14:paraId="5781CF53" w14:textId="77777777" w:rsidTr="00920479">
        <w:tc>
          <w:tcPr>
            <w:tcW w:w="1388" w:type="dxa"/>
            <w:shd w:val="clear" w:color="auto" w:fill="002060"/>
          </w:tcPr>
          <w:p w14:paraId="187F1560" w14:textId="77777777" w:rsidR="002B1E5B" w:rsidRDefault="002B1E5B" w:rsidP="00920479">
            <w:r>
              <w:rPr>
                <w:b/>
                <w:color w:val="FFFFFF"/>
              </w:rPr>
              <w:t>idShort:</w:t>
            </w:r>
          </w:p>
        </w:tc>
        <w:tc>
          <w:tcPr>
            <w:tcW w:w="5953" w:type="dxa"/>
            <w:shd w:val="clear" w:color="auto" w:fill="002060"/>
          </w:tcPr>
          <w:p w14:paraId="5E63B10E" w14:textId="77777777" w:rsidR="002B1E5B" w:rsidRDefault="002B1E5B" w:rsidP="00920479">
            <w:r>
              <w:rPr>
                <w:b/>
                <w:color w:val="FFFFFF"/>
              </w:rPr>
              <w:t>AlertAfterExceedingRemainingUsableLife</w:t>
            </w:r>
          </w:p>
        </w:tc>
        <w:tc>
          <w:tcPr>
            <w:tcW w:w="1134" w:type="dxa"/>
            <w:shd w:val="clear" w:color="auto" w:fill="002060"/>
          </w:tcPr>
          <w:p w14:paraId="318C543B" w14:textId="77777777" w:rsidR="002B1E5B" w:rsidRDefault="002B1E5B" w:rsidP="00920479"/>
        </w:tc>
        <w:tc>
          <w:tcPr>
            <w:tcW w:w="506" w:type="dxa"/>
            <w:shd w:val="clear" w:color="auto" w:fill="002060"/>
          </w:tcPr>
          <w:p w14:paraId="6F8835B8" w14:textId="77777777" w:rsidR="002B1E5B" w:rsidRDefault="002B1E5B" w:rsidP="00920479"/>
        </w:tc>
      </w:tr>
      <w:tr w:rsidR="002B1E5B" w14:paraId="13439D03" w14:textId="77777777" w:rsidTr="00920479">
        <w:tc>
          <w:tcPr>
            <w:tcW w:w="1388" w:type="dxa"/>
            <w:shd w:val="clear" w:color="auto" w:fill="002060"/>
          </w:tcPr>
          <w:p w14:paraId="29FB8A2E" w14:textId="77777777" w:rsidR="002B1E5B" w:rsidRDefault="002B1E5B" w:rsidP="00920479">
            <w:r>
              <w:rPr>
                <w:b/>
                <w:color w:val="FFFFFF"/>
              </w:rPr>
              <w:t>Class:</w:t>
            </w:r>
          </w:p>
        </w:tc>
        <w:tc>
          <w:tcPr>
            <w:tcW w:w="5953" w:type="dxa"/>
            <w:shd w:val="clear" w:color="auto" w:fill="002060"/>
          </w:tcPr>
          <w:p w14:paraId="31F0D72F" w14:textId="77777777" w:rsidR="002B1E5B" w:rsidRDefault="002B1E5B" w:rsidP="00920479">
            <w:r>
              <w:rPr>
                <w:b/>
                <w:color w:val="FFFFFF"/>
              </w:rPr>
              <w:t>SubmodelElementCollection</w:t>
            </w:r>
          </w:p>
        </w:tc>
        <w:tc>
          <w:tcPr>
            <w:tcW w:w="1134" w:type="dxa"/>
            <w:shd w:val="clear" w:color="auto" w:fill="002060"/>
          </w:tcPr>
          <w:p w14:paraId="7F7C030F" w14:textId="77777777" w:rsidR="002B1E5B" w:rsidRDefault="002B1E5B" w:rsidP="00920479"/>
        </w:tc>
        <w:tc>
          <w:tcPr>
            <w:tcW w:w="506" w:type="dxa"/>
            <w:shd w:val="clear" w:color="auto" w:fill="002060"/>
          </w:tcPr>
          <w:p w14:paraId="538E403F" w14:textId="77777777" w:rsidR="002B1E5B" w:rsidRDefault="002B1E5B" w:rsidP="00920479"/>
        </w:tc>
      </w:tr>
      <w:tr w:rsidR="002B1E5B" w14:paraId="52A7C05F" w14:textId="77777777" w:rsidTr="00920479">
        <w:tc>
          <w:tcPr>
            <w:tcW w:w="1388" w:type="dxa"/>
            <w:shd w:val="clear" w:color="auto" w:fill="002060"/>
          </w:tcPr>
          <w:p w14:paraId="23EB33B0" w14:textId="77777777" w:rsidR="002B1E5B" w:rsidRDefault="002B1E5B" w:rsidP="00920479">
            <w:r>
              <w:rPr>
                <w:b/>
                <w:color w:val="FFFFFF"/>
              </w:rPr>
              <w:t>semanticId:</w:t>
            </w:r>
          </w:p>
        </w:tc>
        <w:tc>
          <w:tcPr>
            <w:tcW w:w="5953" w:type="dxa"/>
            <w:shd w:val="clear" w:color="auto" w:fill="002060"/>
          </w:tcPr>
          <w:p w14:paraId="112AB83D" w14:textId="3380BD97" w:rsidR="002B1E5B" w:rsidRDefault="002B1E5B" w:rsidP="00920479">
            <w:r>
              <w:rPr>
                <w:b/>
                <w:color w:val="FFFFFF"/>
              </w:rPr>
              <w:t>https://admin</w:t>
            </w:r>
            <w:r w:rsidR="000C57DE">
              <w:rPr>
                <w:b/>
                <w:color w:val="FFFFFF"/>
              </w:rPr>
              <w:noBreakHyphen/>
            </w:r>
            <w:r>
              <w:rPr>
                <w:b/>
                <w:color w:val="FFFFFF"/>
              </w:rPr>
              <w:t>shell.io/idta/PredictiveMaintenance/AlertAfterExceedingRemainingUsableLife/1/0</w:t>
            </w:r>
          </w:p>
        </w:tc>
        <w:tc>
          <w:tcPr>
            <w:tcW w:w="1134" w:type="dxa"/>
            <w:shd w:val="clear" w:color="auto" w:fill="002060"/>
          </w:tcPr>
          <w:p w14:paraId="2EEAB2B6" w14:textId="77777777" w:rsidR="002B1E5B" w:rsidRDefault="002B1E5B" w:rsidP="00920479"/>
        </w:tc>
        <w:tc>
          <w:tcPr>
            <w:tcW w:w="506" w:type="dxa"/>
            <w:shd w:val="clear" w:color="auto" w:fill="002060"/>
          </w:tcPr>
          <w:p w14:paraId="7CD6AC95" w14:textId="77777777" w:rsidR="002B1E5B" w:rsidRDefault="002B1E5B" w:rsidP="00920479"/>
        </w:tc>
      </w:tr>
      <w:tr w:rsidR="002B1E5B" w14:paraId="1EAB233C" w14:textId="77777777" w:rsidTr="00920479">
        <w:tc>
          <w:tcPr>
            <w:tcW w:w="1388" w:type="dxa"/>
            <w:shd w:val="clear" w:color="auto" w:fill="002060"/>
          </w:tcPr>
          <w:p w14:paraId="088BDA40" w14:textId="77777777" w:rsidR="002B1E5B" w:rsidRDefault="002B1E5B" w:rsidP="00920479">
            <w:r>
              <w:rPr>
                <w:b/>
                <w:color w:val="FFFFFF"/>
              </w:rPr>
              <w:t>Parent:</w:t>
            </w:r>
          </w:p>
        </w:tc>
        <w:tc>
          <w:tcPr>
            <w:tcW w:w="5953" w:type="dxa"/>
            <w:shd w:val="clear" w:color="auto" w:fill="002060"/>
          </w:tcPr>
          <w:p w14:paraId="784085A4" w14:textId="77777777" w:rsidR="002B1E5B" w:rsidRDefault="002B1E5B" w:rsidP="00920479">
            <w:r>
              <w:rPr>
                <w:b/>
                <w:color w:val="FFFFFF"/>
              </w:rPr>
              <w:t>AlertAfterExceedingRemainingUsableLife</w:t>
            </w:r>
          </w:p>
        </w:tc>
        <w:tc>
          <w:tcPr>
            <w:tcW w:w="1134" w:type="dxa"/>
            <w:shd w:val="clear" w:color="auto" w:fill="002060"/>
          </w:tcPr>
          <w:p w14:paraId="5E53CDDA" w14:textId="77777777" w:rsidR="002B1E5B" w:rsidRDefault="002B1E5B" w:rsidP="00920479"/>
        </w:tc>
        <w:tc>
          <w:tcPr>
            <w:tcW w:w="506" w:type="dxa"/>
            <w:shd w:val="clear" w:color="auto" w:fill="002060"/>
          </w:tcPr>
          <w:p w14:paraId="500D05FA" w14:textId="77777777" w:rsidR="002B1E5B" w:rsidRDefault="002B1E5B" w:rsidP="00920479"/>
        </w:tc>
      </w:tr>
      <w:tr w:rsidR="002B1E5B" w14:paraId="28C3B780" w14:textId="77777777" w:rsidTr="00920479">
        <w:tc>
          <w:tcPr>
            <w:tcW w:w="1388" w:type="dxa"/>
            <w:shd w:val="clear" w:color="auto" w:fill="002060"/>
          </w:tcPr>
          <w:p w14:paraId="26737F5A" w14:textId="77777777" w:rsidR="002B1E5B" w:rsidRDefault="002B1E5B" w:rsidP="00920479">
            <w:r>
              <w:rPr>
                <w:b/>
                <w:color w:val="FFFFFF"/>
              </w:rPr>
              <w:t>Explanation:</w:t>
            </w:r>
          </w:p>
        </w:tc>
        <w:tc>
          <w:tcPr>
            <w:tcW w:w="5953" w:type="dxa"/>
            <w:shd w:val="clear" w:color="auto" w:fill="002060"/>
          </w:tcPr>
          <w:p w14:paraId="37E96F45" w14:textId="77777777" w:rsidR="002B1E5B" w:rsidRDefault="002B1E5B" w:rsidP="00920479">
            <w:r>
              <w:rPr>
                <w:b/>
                <w:color w:val="FFFFFF"/>
              </w:rPr>
              <w:t>Alert information which should be triggered or displayed after exceeding remaining useful life@en,Alarminformationen die ausgelöst oder angezeigt werden sollen, wenn die Restlebensdauer überschritten wird@de</w:t>
            </w:r>
          </w:p>
        </w:tc>
        <w:tc>
          <w:tcPr>
            <w:tcW w:w="1134" w:type="dxa"/>
            <w:shd w:val="clear" w:color="auto" w:fill="002060"/>
          </w:tcPr>
          <w:p w14:paraId="115E802A" w14:textId="77777777" w:rsidR="002B1E5B" w:rsidRDefault="002B1E5B" w:rsidP="00920479"/>
        </w:tc>
        <w:tc>
          <w:tcPr>
            <w:tcW w:w="506" w:type="dxa"/>
            <w:shd w:val="clear" w:color="auto" w:fill="002060"/>
          </w:tcPr>
          <w:p w14:paraId="7167736B" w14:textId="77777777" w:rsidR="002B1E5B" w:rsidRDefault="002B1E5B" w:rsidP="00920479"/>
        </w:tc>
      </w:tr>
      <w:tr w:rsidR="002B1E5B" w14:paraId="47837C6F" w14:textId="77777777" w:rsidTr="00920479">
        <w:tc>
          <w:tcPr>
            <w:tcW w:w="1388" w:type="dxa"/>
            <w:shd w:val="clear" w:color="auto" w:fill="002060"/>
          </w:tcPr>
          <w:p w14:paraId="77636511" w14:textId="77777777" w:rsidR="002B1E5B" w:rsidRDefault="002B1E5B" w:rsidP="00920479">
            <w:r>
              <w:rPr>
                <w:b/>
                <w:color w:val="FFFFFF"/>
              </w:rPr>
              <w:t>[SME type]</w:t>
            </w:r>
            <w:r>
              <w:rPr>
                <w:b/>
                <w:color w:val="FFFFFF"/>
              </w:rPr>
              <w:br/>
              <w:t>idShort</w:t>
            </w:r>
          </w:p>
        </w:tc>
        <w:tc>
          <w:tcPr>
            <w:tcW w:w="5953" w:type="dxa"/>
            <w:shd w:val="clear" w:color="auto" w:fill="002060"/>
          </w:tcPr>
          <w:p w14:paraId="3B292687" w14:textId="77777777" w:rsidR="002B1E5B" w:rsidRDefault="002B1E5B" w:rsidP="00920479">
            <w:r>
              <w:rPr>
                <w:b/>
                <w:color w:val="FFFFFF"/>
              </w:rPr>
              <w:t>semanticId</w:t>
            </w:r>
            <w:r>
              <w:rPr>
                <w:b/>
                <w:color w:val="FFFFFF"/>
              </w:rPr>
              <w:br/>
              <w:t>Description@en</w:t>
            </w:r>
          </w:p>
        </w:tc>
        <w:tc>
          <w:tcPr>
            <w:tcW w:w="1134" w:type="dxa"/>
            <w:shd w:val="clear" w:color="auto" w:fill="002060"/>
          </w:tcPr>
          <w:p w14:paraId="34B7CB81" w14:textId="77777777" w:rsidR="002B1E5B" w:rsidRDefault="002B1E5B" w:rsidP="00920479">
            <w:r>
              <w:rPr>
                <w:b/>
                <w:color w:val="FFFFFF"/>
              </w:rPr>
              <w:t>[valueType]</w:t>
            </w:r>
            <w:r>
              <w:rPr>
                <w:b/>
                <w:color w:val="FFFFFF"/>
              </w:rPr>
              <w:br/>
              <w:t>example</w:t>
            </w:r>
          </w:p>
        </w:tc>
        <w:tc>
          <w:tcPr>
            <w:tcW w:w="506" w:type="dxa"/>
            <w:shd w:val="clear" w:color="auto" w:fill="002060"/>
          </w:tcPr>
          <w:p w14:paraId="0A06F220" w14:textId="77777777" w:rsidR="002B1E5B" w:rsidRDefault="002B1E5B" w:rsidP="00920479">
            <w:r>
              <w:rPr>
                <w:b/>
                <w:color w:val="FFFFFF"/>
              </w:rPr>
              <w:t>card.</w:t>
            </w:r>
          </w:p>
        </w:tc>
      </w:tr>
      <w:tr w:rsidR="002B1E5B" w14:paraId="4A7913A2" w14:textId="77777777" w:rsidTr="00920479">
        <w:tc>
          <w:tcPr>
            <w:tcW w:w="1388" w:type="dxa"/>
          </w:tcPr>
          <w:p w14:paraId="1A497AC1" w14:textId="77777777" w:rsidR="002B1E5B" w:rsidRDefault="002B1E5B" w:rsidP="00920479">
            <w:r>
              <w:t>[Prop]</w:t>
            </w:r>
            <w:r>
              <w:br/>
              <w:t>AlertMessage</w:t>
            </w:r>
          </w:p>
        </w:tc>
        <w:tc>
          <w:tcPr>
            <w:tcW w:w="5953" w:type="dxa"/>
          </w:tcPr>
          <w:p w14:paraId="0FF6FC15" w14:textId="3A203133" w:rsidR="002B1E5B" w:rsidRDefault="002B1E5B" w:rsidP="00920479">
            <w:r>
              <w:t>https://admin</w:t>
            </w:r>
            <w:r w:rsidR="000C57DE">
              <w:noBreakHyphen/>
            </w:r>
            <w:r>
              <w:t>shell.io/idta/PredictiveMaintenance/AlertMessage/1/0</w:t>
            </w:r>
            <w:r>
              <w:br/>
              <w:t>Remaining usable life alert message Message to be displayed when alarm regarding predicted remaining useful life is raised Message to be displayed when alarm regarding predicted remaining useful life is raised</w:t>
            </w:r>
          </w:p>
        </w:tc>
        <w:tc>
          <w:tcPr>
            <w:tcW w:w="1134" w:type="dxa"/>
          </w:tcPr>
          <w:p w14:paraId="11316D6D" w14:textId="77777777" w:rsidR="002B1E5B" w:rsidRDefault="002B1E5B" w:rsidP="00920479">
            <w:r>
              <w:t>[String]</w:t>
            </w:r>
          </w:p>
          <w:p w14:paraId="303FA020" w14:textId="77777777" w:rsidR="002B1E5B" w:rsidRDefault="002B1E5B" w:rsidP="00920479">
            <w:r>
              <w:t>M</w:t>
            </w:r>
            <w:r>
              <w:rPr>
                <w:rFonts w:hint="eastAsia"/>
              </w:rPr>
              <w:t>aintenance required</w:t>
            </w:r>
          </w:p>
        </w:tc>
        <w:tc>
          <w:tcPr>
            <w:tcW w:w="506" w:type="dxa"/>
            <w:vAlign w:val="center"/>
          </w:tcPr>
          <w:p w14:paraId="13EEC7F1" w14:textId="77777777" w:rsidR="002B1E5B" w:rsidRDefault="002B1E5B" w:rsidP="00920479">
            <w:r w:rsidRPr="00D30925">
              <w:t>0..1</w:t>
            </w:r>
          </w:p>
        </w:tc>
      </w:tr>
      <w:tr w:rsidR="002B1E5B" w14:paraId="22FB63C8" w14:textId="77777777" w:rsidTr="00920479">
        <w:tc>
          <w:tcPr>
            <w:tcW w:w="1388" w:type="dxa"/>
          </w:tcPr>
          <w:p w14:paraId="21F318B4" w14:textId="77777777" w:rsidR="002B1E5B" w:rsidRDefault="002B1E5B" w:rsidP="00920479">
            <w:r>
              <w:t>[Prop]</w:t>
            </w:r>
            <w:r>
              <w:br/>
              <w:t>MaintenanceRequired</w:t>
            </w:r>
          </w:p>
        </w:tc>
        <w:tc>
          <w:tcPr>
            <w:tcW w:w="5953" w:type="dxa"/>
          </w:tcPr>
          <w:p w14:paraId="0607659F" w14:textId="7024C44E" w:rsidR="002B1E5B" w:rsidRDefault="002B1E5B" w:rsidP="00920479">
            <w:r>
              <w:t>https://admin</w:t>
            </w:r>
            <w:r w:rsidR="000C57DE">
              <w:noBreakHyphen/>
            </w:r>
            <w:r>
              <w:t>shell.io/idta/PredictiveMaintenance/MaintenanceRequired/1/0</w:t>
            </w:r>
            <w:r>
              <w:br/>
              <w:t>Maintenance required Maintenance required Maintenance required</w:t>
            </w:r>
          </w:p>
        </w:tc>
        <w:tc>
          <w:tcPr>
            <w:tcW w:w="1134" w:type="dxa"/>
          </w:tcPr>
          <w:p w14:paraId="64D22906" w14:textId="77777777" w:rsidR="002B1E5B" w:rsidRDefault="002B1E5B" w:rsidP="00920479">
            <w:r>
              <w:t>[Boolean]</w:t>
            </w:r>
          </w:p>
          <w:p w14:paraId="6D7CC815" w14:textId="77777777" w:rsidR="002B1E5B" w:rsidRDefault="002B1E5B" w:rsidP="00920479">
            <w:r>
              <w:rPr>
                <w:rFonts w:hint="eastAsia"/>
              </w:rPr>
              <w:t>true</w:t>
            </w:r>
          </w:p>
        </w:tc>
        <w:tc>
          <w:tcPr>
            <w:tcW w:w="506" w:type="dxa"/>
            <w:vAlign w:val="center"/>
          </w:tcPr>
          <w:p w14:paraId="6714C5F6" w14:textId="77777777" w:rsidR="002B1E5B" w:rsidRDefault="002B1E5B" w:rsidP="00920479">
            <w:r w:rsidRPr="00D30925">
              <w:t>0..1</w:t>
            </w:r>
          </w:p>
        </w:tc>
      </w:tr>
    </w:tbl>
    <w:p w14:paraId="212FBB56" w14:textId="77777777" w:rsidR="002B1E5B" w:rsidRDefault="002B1E5B" w:rsidP="002B1E5B"/>
    <w:p w14:paraId="3F329740" w14:textId="77777777" w:rsidR="002B1E5B" w:rsidRDefault="002B1E5B" w:rsidP="002B1E5B"/>
    <w:p w14:paraId="12E15742" w14:textId="77777777" w:rsidR="002B1E5B" w:rsidRDefault="002B1E5B" w:rsidP="002B1E5B">
      <w:r>
        <w:rPr>
          <w:rFonts w:hAnsiTheme="minorEastAsia" w:hint="eastAsia"/>
          <w:b/>
          <w:bCs/>
        </w:rPr>
        <w:t>사</w:t>
      </w:r>
      <w:r w:rsidRPr="00D20A33">
        <w:rPr>
          <w:rFonts w:hAnsiTheme="minorEastAsia"/>
          <w:b/>
          <w:bCs/>
        </w:rPr>
        <w:t xml:space="preserve">. </w:t>
      </w:r>
      <w:r w:rsidRPr="00037965">
        <w:rPr>
          <w:rFonts w:hAnsiTheme="minorEastAsia"/>
          <w:b/>
          <w:bCs/>
        </w:rPr>
        <w:t>AIModelNameplate</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957"/>
        <w:gridCol w:w="4696"/>
        <w:gridCol w:w="1822"/>
        <w:gridCol w:w="506"/>
      </w:tblGrid>
      <w:tr w:rsidR="002B1E5B" w14:paraId="7DF73B5B" w14:textId="77777777" w:rsidTr="00920479">
        <w:tc>
          <w:tcPr>
            <w:tcW w:w="1957" w:type="dxa"/>
            <w:shd w:val="clear" w:color="auto" w:fill="002060"/>
          </w:tcPr>
          <w:p w14:paraId="69DD2CC1" w14:textId="77777777" w:rsidR="002B1E5B" w:rsidRDefault="002B1E5B" w:rsidP="00920479">
            <w:r>
              <w:rPr>
                <w:b/>
                <w:color w:val="FFFFFF"/>
              </w:rPr>
              <w:t>idShort:</w:t>
            </w:r>
          </w:p>
        </w:tc>
        <w:tc>
          <w:tcPr>
            <w:tcW w:w="4696" w:type="dxa"/>
            <w:shd w:val="clear" w:color="auto" w:fill="002060"/>
          </w:tcPr>
          <w:p w14:paraId="650AE7A4" w14:textId="77777777" w:rsidR="002B1E5B" w:rsidRDefault="002B1E5B" w:rsidP="00920479">
            <w:r>
              <w:rPr>
                <w:b/>
                <w:color w:val="FFFFFF"/>
              </w:rPr>
              <w:t>AIModelNameplate</w:t>
            </w:r>
          </w:p>
        </w:tc>
        <w:tc>
          <w:tcPr>
            <w:tcW w:w="1822" w:type="dxa"/>
            <w:shd w:val="clear" w:color="auto" w:fill="002060"/>
          </w:tcPr>
          <w:p w14:paraId="6E655E42" w14:textId="77777777" w:rsidR="002B1E5B" w:rsidRDefault="002B1E5B" w:rsidP="00920479"/>
        </w:tc>
        <w:tc>
          <w:tcPr>
            <w:tcW w:w="506" w:type="dxa"/>
            <w:shd w:val="clear" w:color="auto" w:fill="002060"/>
          </w:tcPr>
          <w:p w14:paraId="41DE0875" w14:textId="77777777" w:rsidR="002B1E5B" w:rsidRDefault="002B1E5B" w:rsidP="00920479"/>
        </w:tc>
      </w:tr>
      <w:tr w:rsidR="002B1E5B" w14:paraId="6C68C397" w14:textId="77777777" w:rsidTr="00920479">
        <w:tc>
          <w:tcPr>
            <w:tcW w:w="1957" w:type="dxa"/>
            <w:shd w:val="clear" w:color="auto" w:fill="002060"/>
          </w:tcPr>
          <w:p w14:paraId="10ACFD82" w14:textId="77777777" w:rsidR="002B1E5B" w:rsidRDefault="002B1E5B" w:rsidP="00920479">
            <w:r>
              <w:rPr>
                <w:b/>
                <w:color w:val="FFFFFF"/>
              </w:rPr>
              <w:t>Class:</w:t>
            </w:r>
          </w:p>
        </w:tc>
        <w:tc>
          <w:tcPr>
            <w:tcW w:w="4696" w:type="dxa"/>
            <w:shd w:val="clear" w:color="auto" w:fill="002060"/>
          </w:tcPr>
          <w:p w14:paraId="578629FC" w14:textId="77777777" w:rsidR="002B1E5B" w:rsidRDefault="002B1E5B" w:rsidP="00920479">
            <w:r>
              <w:rPr>
                <w:b/>
                <w:color w:val="FFFFFF"/>
              </w:rPr>
              <w:t>Submodel</w:t>
            </w:r>
          </w:p>
        </w:tc>
        <w:tc>
          <w:tcPr>
            <w:tcW w:w="1822" w:type="dxa"/>
            <w:shd w:val="clear" w:color="auto" w:fill="002060"/>
          </w:tcPr>
          <w:p w14:paraId="51058682" w14:textId="77777777" w:rsidR="002B1E5B" w:rsidRDefault="002B1E5B" w:rsidP="00920479"/>
        </w:tc>
        <w:tc>
          <w:tcPr>
            <w:tcW w:w="506" w:type="dxa"/>
            <w:shd w:val="clear" w:color="auto" w:fill="002060"/>
          </w:tcPr>
          <w:p w14:paraId="5C05FA86" w14:textId="77777777" w:rsidR="002B1E5B" w:rsidRDefault="002B1E5B" w:rsidP="00920479"/>
        </w:tc>
      </w:tr>
      <w:tr w:rsidR="002B1E5B" w14:paraId="62CAE380" w14:textId="77777777" w:rsidTr="00920479">
        <w:tc>
          <w:tcPr>
            <w:tcW w:w="1957" w:type="dxa"/>
            <w:shd w:val="clear" w:color="auto" w:fill="002060"/>
          </w:tcPr>
          <w:p w14:paraId="0A245AB1" w14:textId="77777777" w:rsidR="002B1E5B" w:rsidRDefault="002B1E5B" w:rsidP="00920479">
            <w:r>
              <w:rPr>
                <w:b/>
                <w:color w:val="FFFFFF"/>
              </w:rPr>
              <w:t>semanticId:</w:t>
            </w:r>
          </w:p>
        </w:tc>
        <w:tc>
          <w:tcPr>
            <w:tcW w:w="4696" w:type="dxa"/>
            <w:shd w:val="clear" w:color="auto" w:fill="002060"/>
          </w:tcPr>
          <w:p w14:paraId="2FB7DBE5" w14:textId="07CEC3EC" w:rsidR="002B1E5B" w:rsidRDefault="000C57DE" w:rsidP="00920479">
            <w:r>
              <w:rPr>
                <w:b/>
                <w:color w:val="FFFFFF"/>
              </w:rPr>
              <w:noBreakHyphen/>
            </w:r>
          </w:p>
        </w:tc>
        <w:tc>
          <w:tcPr>
            <w:tcW w:w="1822" w:type="dxa"/>
            <w:shd w:val="clear" w:color="auto" w:fill="002060"/>
          </w:tcPr>
          <w:p w14:paraId="3B7B9E62" w14:textId="77777777" w:rsidR="002B1E5B" w:rsidRDefault="002B1E5B" w:rsidP="00920479"/>
        </w:tc>
        <w:tc>
          <w:tcPr>
            <w:tcW w:w="506" w:type="dxa"/>
            <w:shd w:val="clear" w:color="auto" w:fill="002060"/>
          </w:tcPr>
          <w:p w14:paraId="1077E64D" w14:textId="77777777" w:rsidR="002B1E5B" w:rsidRDefault="002B1E5B" w:rsidP="00920479"/>
        </w:tc>
      </w:tr>
      <w:tr w:rsidR="002B1E5B" w14:paraId="03E98750" w14:textId="77777777" w:rsidTr="00920479">
        <w:tc>
          <w:tcPr>
            <w:tcW w:w="1957" w:type="dxa"/>
            <w:shd w:val="clear" w:color="auto" w:fill="002060"/>
          </w:tcPr>
          <w:p w14:paraId="1C8682F0" w14:textId="77777777" w:rsidR="002B1E5B" w:rsidRDefault="002B1E5B" w:rsidP="00920479">
            <w:r>
              <w:rPr>
                <w:b/>
                <w:color w:val="FFFFFF"/>
              </w:rPr>
              <w:t>Parent:</w:t>
            </w:r>
          </w:p>
        </w:tc>
        <w:tc>
          <w:tcPr>
            <w:tcW w:w="4696" w:type="dxa"/>
            <w:shd w:val="clear" w:color="auto" w:fill="002060"/>
          </w:tcPr>
          <w:p w14:paraId="6F59F811" w14:textId="77777777" w:rsidR="002B1E5B" w:rsidRDefault="002B1E5B" w:rsidP="00920479">
            <w:r>
              <w:rPr>
                <w:b/>
                <w:color w:val="FFFFFF"/>
              </w:rPr>
              <w:t>AIModelNameplate</w:t>
            </w:r>
          </w:p>
        </w:tc>
        <w:tc>
          <w:tcPr>
            <w:tcW w:w="1822" w:type="dxa"/>
            <w:shd w:val="clear" w:color="auto" w:fill="002060"/>
          </w:tcPr>
          <w:p w14:paraId="698E9DEF" w14:textId="77777777" w:rsidR="002B1E5B" w:rsidRDefault="002B1E5B" w:rsidP="00920479"/>
        </w:tc>
        <w:tc>
          <w:tcPr>
            <w:tcW w:w="506" w:type="dxa"/>
            <w:shd w:val="clear" w:color="auto" w:fill="002060"/>
          </w:tcPr>
          <w:p w14:paraId="1F4DBA1C" w14:textId="77777777" w:rsidR="002B1E5B" w:rsidRDefault="002B1E5B" w:rsidP="00920479"/>
        </w:tc>
      </w:tr>
      <w:tr w:rsidR="002B1E5B" w14:paraId="04AE4122" w14:textId="77777777" w:rsidTr="00920479">
        <w:tc>
          <w:tcPr>
            <w:tcW w:w="1957" w:type="dxa"/>
            <w:shd w:val="clear" w:color="auto" w:fill="002060"/>
          </w:tcPr>
          <w:p w14:paraId="30F8B1F3" w14:textId="77777777" w:rsidR="002B1E5B" w:rsidRDefault="002B1E5B" w:rsidP="00920479">
            <w:r>
              <w:rPr>
                <w:b/>
                <w:color w:val="FFFFFF"/>
              </w:rPr>
              <w:t>Explanation:</w:t>
            </w:r>
          </w:p>
        </w:tc>
        <w:tc>
          <w:tcPr>
            <w:tcW w:w="4696" w:type="dxa"/>
            <w:shd w:val="clear" w:color="auto" w:fill="002060"/>
          </w:tcPr>
          <w:p w14:paraId="4FCF7F5C" w14:textId="613CDE59" w:rsidR="002B1E5B" w:rsidRDefault="000C57DE" w:rsidP="00920479">
            <w:r>
              <w:rPr>
                <w:b/>
                <w:color w:val="FFFFFF"/>
              </w:rPr>
              <w:noBreakHyphen/>
            </w:r>
          </w:p>
        </w:tc>
        <w:tc>
          <w:tcPr>
            <w:tcW w:w="1822" w:type="dxa"/>
            <w:shd w:val="clear" w:color="auto" w:fill="002060"/>
          </w:tcPr>
          <w:p w14:paraId="6655BC38" w14:textId="77777777" w:rsidR="002B1E5B" w:rsidRDefault="002B1E5B" w:rsidP="00920479"/>
        </w:tc>
        <w:tc>
          <w:tcPr>
            <w:tcW w:w="506" w:type="dxa"/>
            <w:shd w:val="clear" w:color="auto" w:fill="002060"/>
          </w:tcPr>
          <w:p w14:paraId="02229B58" w14:textId="77777777" w:rsidR="002B1E5B" w:rsidRDefault="002B1E5B" w:rsidP="00920479"/>
        </w:tc>
      </w:tr>
      <w:tr w:rsidR="002B1E5B" w14:paraId="7B559BBA" w14:textId="77777777" w:rsidTr="00920479">
        <w:tc>
          <w:tcPr>
            <w:tcW w:w="1957" w:type="dxa"/>
            <w:shd w:val="clear" w:color="auto" w:fill="002060"/>
          </w:tcPr>
          <w:p w14:paraId="2C0577BE" w14:textId="77777777" w:rsidR="002B1E5B" w:rsidRDefault="002B1E5B" w:rsidP="00920479">
            <w:r>
              <w:rPr>
                <w:b/>
                <w:color w:val="FFFFFF"/>
              </w:rPr>
              <w:t>[SME type]</w:t>
            </w:r>
            <w:r>
              <w:rPr>
                <w:b/>
                <w:color w:val="FFFFFF"/>
              </w:rPr>
              <w:br/>
              <w:t>idShort</w:t>
            </w:r>
          </w:p>
        </w:tc>
        <w:tc>
          <w:tcPr>
            <w:tcW w:w="4696" w:type="dxa"/>
            <w:shd w:val="clear" w:color="auto" w:fill="002060"/>
          </w:tcPr>
          <w:p w14:paraId="68CF7BF1" w14:textId="77777777" w:rsidR="002B1E5B" w:rsidRDefault="002B1E5B" w:rsidP="00920479">
            <w:r>
              <w:rPr>
                <w:b/>
                <w:color w:val="FFFFFF"/>
              </w:rPr>
              <w:t>semanticId</w:t>
            </w:r>
            <w:r>
              <w:rPr>
                <w:b/>
                <w:color w:val="FFFFFF"/>
              </w:rPr>
              <w:br/>
              <w:t>Description@en</w:t>
            </w:r>
          </w:p>
        </w:tc>
        <w:tc>
          <w:tcPr>
            <w:tcW w:w="1822" w:type="dxa"/>
            <w:shd w:val="clear" w:color="auto" w:fill="002060"/>
          </w:tcPr>
          <w:p w14:paraId="7AD2CBE3" w14:textId="77777777" w:rsidR="002B1E5B" w:rsidRDefault="002B1E5B" w:rsidP="00920479">
            <w:r>
              <w:rPr>
                <w:b/>
                <w:color w:val="FFFFFF"/>
              </w:rPr>
              <w:t>[valueType]</w:t>
            </w:r>
            <w:r>
              <w:rPr>
                <w:b/>
                <w:color w:val="FFFFFF"/>
              </w:rPr>
              <w:br/>
              <w:t>example</w:t>
            </w:r>
          </w:p>
        </w:tc>
        <w:tc>
          <w:tcPr>
            <w:tcW w:w="506" w:type="dxa"/>
            <w:shd w:val="clear" w:color="auto" w:fill="002060"/>
          </w:tcPr>
          <w:p w14:paraId="03E4CB3D" w14:textId="77777777" w:rsidR="002B1E5B" w:rsidRDefault="002B1E5B" w:rsidP="00920479">
            <w:r>
              <w:rPr>
                <w:b/>
                <w:color w:val="FFFFFF"/>
              </w:rPr>
              <w:t>card.</w:t>
            </w:r>
          </w:p>
        </w:tc>
      </w:tr>
      <w:tr w:rsidR="002B1E5B" w14:paraId="2706E768" w14:textId="77777777" w:rsidTr="00920479">
        <w:tc>
          <w:tcPr>
            <w:tcW w:w="1957" w:type="dxa"/>
          </w:tcPr>
          <w:p w14:paraId="1E443418" w14:textId="77777777" w:rsidR="002B1E5B" w:rsidRDefault="002B1E5B" w:rsidP="00920479">
            <w:r>
              <w:t>[Prop]</w:t>
            </w:r>
            <w:r>
              <w:br/>
              <w:t>URIOfTheProduct</w:t>
            </w:r>
          </w:p>
        </w:tc>
        <w:tc>
          <w:tcPr>
            <w:tcW w:w="4696" w:type="dxa"/>
          </w:tcPr>
          <w:p w14:paraId="398F4A92" w14:textId="3E7F1151" w:rsidR="002B1E5B" w:rsidRDefault="002B1E5B" w:rsidP="00920479">
            <w:r>
              <w:t>0173</w:t>
            </w:r>
            <w:r w:rsidR="000C57DE">
              <w:noBreakHyphen/>
            </w:r>
            <w:r>
              <w:t>1#02</w:t>
            </w:r>
            <w:r w:rsidR="000C57DE">
              <w:noBreakHyphen/>
            </w:r>
            <w:r>
              <w:t>AAY811#001</w:t>
            </w:r>
            <w:r>
              <w:br/>
              <w:t>URI of the product unique global identification of the product using an universal resource identifier (URI) unique global identification of the product instance using an universal resource identifier (URI)</w:t>
            </w:r>
          </w:p>
        </w:tc>
        <w:tc>
          <w:tcPr>
            <w:tcW w:w="1822" w:type="dxa"/>
          </w:tcPr>
          <w:p w14:paraId="492C9250" w14:textId="77777777" w:rsidR="002B1E5B" w:rsidRDefault="002B1E5B" w:rsidP="00920479">
            <w:r>
              <w:t>[String]</w:t>
            </w:r>
          </w:p>
          <w:p w14:paraId="4DF5E7A5" w14:textId="39E4BA8C" w:rsidR="002B1E5B" w:rsidRDefault="002B1E5B" w:rsidP="00920479">
            <w:r w:rsidRPr="0042057E">
              <w:t>https://www.smart</w:t>
            </w:r>
            <w:r w:rsidR="000C57DE">
              <w:noBreakHyphen/>
            </w:r>
            <w:r w:rsidRPr="0042057E">
              <w:t>factory.kr/ids/aas/</w:t>
            </w:r>
            <w:r>
              <w:rPr>
                <w:rFonts w:hint="eastAsia"/>
              </w:rPr>
              <w:t>abc</w:t>
            </w:r>
            <w:r w:rsidRPr="0042057E">
              <w:t>/1/0</w:t>
            </w:r>
          </w:p>
        </w:tc>
        <w:tc>
          <w:tcPr>
            <w:tcW w:w="506" w:type="dxa"/>
            <w:vAlign w:val="center"/>
          </w:tcPr>
          <w:p w14:paraId="6DC483F3" w14:textId="77777777" w:rsidR="002B1E5B" w:rsidRDefault="002B1E5B" w:rsidP="00920479">
            <w:r w:rsidRPr="00D30925">
              <w:t>0..1</w:t>
            </w:r>
          </w:p>
        </w:tc>
      </w:tr>
      <w:tr w:rsidR="002B1E5B" w14:paraId="6DCE35E0" w14:textId="77777777" w:rsidTr="00920479">
        <w:tc>
          <w:tcPr>
            <w:tcW w:w="1957" w:type="dxa"/>
          </w:tcPr>
          <w:p w14:paraId="4EE84A6F" w14:textId="77777777" w:rsidR="002B1E5B" w:rsidRDefault="002B1E5B" w:rsidP="00920479">
            <w:r>
              <w:t>[Prop]</w:t>
            </w:r>
            <w:r>
              <w:br/>
              <w:t>Version</w:t>
            </w:r>
          </w:p>
        </w:tc>
        <w:tc>
          <w:tcPr>
            <w:tcW w:w="4696" w:type="dxa"/>
          </w:tcPr>
          <w:p w14:paraId="407C735E" w14:textId="6148E2D8" w:rsidR="002B1E5B" w:rsidRDefault="002B1E5B" w:rsidP="00920479">
            <w:r>
              <w:t>0173</w:t>
            </w:r>
            <w:r w:rsidR="000C57DE">
              <w:noBreakHyphen/>
            </w:r>
            <w:r>
              <w:t>1#02</w:t>
            </w:r>
            <w:r w:rsidR="000C57DE">
              <w:noBreakHyphen/>
            </w:r>
            <w:r>
              <w:t>AAS354#002</w:t>
            </w:r>
            <w:r>
              <w:br/>
              <w:t>Version Version Version of the nameplate</w:t>
            </w:r>
          </w:p>
        </w:tc>
        <w:tc>
          <w:tcPr>
            <w:tcW w:w="1822" w:type="dxa"/>
          </w:tcPr>
          <w:p w14:paraId="0162BE56" w14:textId="77777777" w:rsidR="002B1E5B" w:rsidRDefault="002B1E5B" w:rsidP="00920479">
            <w:r>
              <w:t>[String]</w:t>
            </w:r>
          </w:p>
          <w:p w14:paraId="442C8CE8" w14:textId="77777777" w:rsidR="002B1E5B" w:rsidRDefault="002B1E5B" w:rsidP="00920479">
            <w:r>
              <w:rPr>
                <w:rFonts w:hint="eastAsia"/>
              </w:rPr>
              <w:t>1.0</w:t>
            </w:r>
          </w:p>
        </w:tc>
        <w:tc>
          <w:tcPr>
            <w:tcW w:w="506" w:type="dxa"/>
            <w:vAlign w:val="center"/>
          </w:tcPr>
          <w:p w14:paraId="7C268BCD" w14:textId="77777777" w:rsidR="002B1E5B" w:rsidRDefault="002B1E5B" w:rsidP="00920479">
            <w:r w:rsidRPr="00D30925">
              <w:t>0..1</w:t>
            </w:r>
          </w:p>
        </w:tc>
      </w:tr>
      <w:tr w:rsidR="002B1E5B" w14:paraId="7B156DFB" w14:textId="77777777" w:rsidTr="00920479">
        <w:tc>
          <w:tcPr>
            <w:tcW w:w="1957" w:type="dxa"/>
          </w:tcPr>
          <w:p w14:paraId="1AF5BCB3" w14:textId="77777777" w:rsidR="002B1E5B" w:rsidRDefault="002B1E5B" w:rsidP="00920479">
            <w:r>
              <w:t>[Ref]</w:t>
            </w:r>
            <w:r>
              <w:br/>
              <w:t>ContactInformation</w:t>
            </w:r>
          </w:p>
        </w:tc>
        <w:tc>
          <w:tcPr>
            <w:tcW w:w="4696" w:type="dxa"/>
          </w:tcPr>
          <w:p w14:paraId="6054EF46" w14:textId="050DF725" w:rsidR="002B1E5B" w:rsidRDefault="002B1E5B" w:rsidP="00920479">
            <w:r>
              <w:t>https://admin</w:t>
            </w:r>
            <w:r w:rsidR="000C57DE">
              <w:noBreakHyphen/>
            </w:r>
            <w:r>
              <w:t>shell.io/idta/AIModelNameplate/Contactinformation/1/0</w:t>
            </w:r>
            <w:r>
              <w:br/>
              <w:t>ContactInformation contactInformation references Reference to the Contact Information IDTA Submodel to describe the responsible person for the Submodel</w:t>
            </w:r>
          </w:p>
        </w:tc>
        <w:tc>
          <w:tcPr>
            <w:tcW w:w="1822" w:type="dxa"/>
          </w:tcPr>
          <w:p w14:paraId="356C3EE0" w14:textId="35200C03" w:rsidR="002B1E5B" w:rsidRDefault="002B1E5B" w:rsidP="00920479">
            <w:r>
              <w:t>[</w:t>
            </w:r>
            <w:r w:rsidR="000C57DE">
              <w:noBreakHyphen/>
            </w:r>
            <w:r>
              <w:t>]</w:t>
            </w:r>
          </w:p>
        </w:tc>
        <w:tc>
          <w:tcPr>
            <w:tcW w:w="506" w:type="dxa"/>
            <w:vAlign w:val="center"/>
          </w:tcPr>
          <w:p w14:paraId="14B4E72D" w14:textId="77777777" w:rsidR="002B1E5B" w:rsidRDefault="002B1E5B" w:rsidP="00920479">
            <w:r w:rsidRPr="00D30925">
              <w:t>0..1</w:t>
            </w:r>
          </w:p>
        </w:tc>
      </w:tr>
      <w:tr w:rsidR="002B1E5B" w14:paraId="3EF3AE99" w14:textId="77777777" w:rsidTr="00920479">
        <w:tc>
          <w:tcPr>
            <w:tcW w:w="1957" w:type="dxa"/>
          </w:tcPr>
          <w:p w14:paraId="00291EB6" w14:textId="77777777" w:rsidR="002B1E5B" w:rsidRDefault="002B1E5B" w:rsidP="00920479">
            <w:r>
              <w:t>[Prop]</w:t>
            </w:r>
            <w:r>
              <w:br/>
              <w:t>Storage</w:t>
            </w:r>
          </w:p>
        </w:tc>
        <w:tc>
          <w:tcPr>
            <w:tcW w:w="4696" w:type="dxa"/>
          </w:tcPr>
          <w:p w14:paraId="448BEE94" w14:textId="38F6DF4B" w:rsidR="002B1E5B" w:rsidRDefault="002B1E5B" w:rsidP="00920479">
            <w:r>
              <w:t>https://admin</w:t>
            </w:r>
            <w:r w:rsidR="000C57DE">
              <w:noBreakHyphen/>
            </w:r>
            <w:r>
              <w:t>shell.io/idta/AIModelNameplate/Storage/1/0</w:t>
            </w:r>
            <w:r>
              <w:br/>
              <w:t>Storage path to the model(e.g. local path, serverpath,...) Path to the model (e.g. local path, serverpath,...)</w:t>
            </w:r>
          </w:p>
        </w:tc>
        <w:tc>
          <w:tcPr>
            <w:tcW w:w="1822" w:type="dxa"/>
          </w:tcPr>
          <w:p w14:paraId="474C8207" w14:textId="77777777" w:rsidR="002B1E5B" w:rsidRDefault="002B1E5B" w:rsidP="00920479">
            <w:r>
              <w:t>[String]</w:t>
            </w:r>
          </w:p>
          <w:p w14:paraId="5D251BBC" w14:textId="77777777" w:rsidR="002B1E5B" w:rsidRDefault="002B1E5B" w:rsidP="00920479">
            <w:r>
              <w:rPr>
                <w:rFonts w:hint="eastAsia"/>
              </w:rPr>
              <w:t>local</w:t>
            </w:r>
          </w:p>
        </w:tc>
        <w:tc>
          <w:tcPr>
            <w:tcW w:w="506" w:type="dxa"/>
            <w:vAlign w:val="center"/>
          </w:tcPr>
          <w:p w14:paraId="73A5E94A" w14:textId="77777777" w:rsidR="002B1E5B" w:rsidRDefault="002B1E5B" w:rsidP="00920479">
            <w:r w:rsidRPr="00D30925">
              <w:t>0..1</w:t>
            </w:r>
          </w:p>
        </w:tc>
      </w:tr>
      <w:tr w:rsidR="002B1E5B" w14:paraId="2ED1E974" w14:textId="77777777" w:rsidTr="00920479">
        <w:tc>
          <w:tcPr>
            <w:tcW w:w="1957" w:type="dxa"/>
          </w:tcPr>
          <w:p w14:paraId="257E0105" w14:textId="77777777" w:rsidR="002B1E5B" w:rsidRDefault="002B1E5B" w:rsidP="00920479">
            <w:r>
              <w:t>[MLP]</w:t>
            </w:r>
            <w:r>
              <w:br/>
              <w:t>KindOfLearning</w:t>
            </w:r>
          </w:p>
        </w:tc>
        <w:tc>
          <w:tcPr>
            <w:tcW w:w="4696" w:type="dxa"/>
          </w:tcPr>
          <w:p w14:paraId="6DF9E3B2" w14:textId="6117ADAA" w:rsidR="002B1E5B" w:rsidRDefault="002B1E5B" w:rsidP="00920479">
            <w:r>
              <w:t>https://admin</w:t>
            </w:r>
            <w:r w:rsidR="000C57DE">
              <w:noBreakHyphen/>
            </w:r>
            <w:r>
              <w:t>shell.io/idta/AIModelNameplate/KindOfLearning/1/0</w:t>
            </w:r>
            <w:r>
              <w:br/>
              <w:t>KindOfLearning This property describes the learningmethod of the model (supervised, unsupervised, reinforcement, ....) This property describes the learningmethod of the model (supervised, unsupervised, reinforcement, ....)</w:t>
            </w:r>
          </w:p>
        </w:tc>
        <w:tc>
          <w:tcPr>
            <w:tcW w:w="1822" w:type="dxa"/>
          </w:tcPr>
          <w:p w14:paraId="26A11D6D" w14:textId="76F2FEBA" w:rsidR="002B1E5B" w:rsidRDefault="002B1E5B" w:rsidP="00920479">
            <w:r>
              <w:t>[</w:t>
            </w:r>
            <w:r w:rsidR="000C57DE">
              <w:noBreakHyphen/>
            </w:r>
            <w:r>
              <w:t>]</w:t>
            </w:r>
            <w:r>
              <w:br/>
            </w:r>
            <w:r>
              <w:rPr>
                <w:rFonts w:hint="eastAsia"/>
              </w:rPr>
              <w:t>reinforced</w:t>
            </w:r>
            <w:r>
              <w:t>@en</w:t>
            </w:r>
          </w:p>
        </w:tc>
        <w:tc>
          <w:tcPr>
            <w:tcW w:w="506" w:type="dxa"/>
            <w:vAlign w:val="center"/>
          </w:tcPr>
          <w:p w14:paraId="0DF29885" w14:textId="77777777" w:rsidR="002B1E5B" w:rsidRDefault="002B1E5B" w:rsidP="00920479">
            <w:r w:rsidRPr="00D30925">
              <w:t>0..1</w:t>
            </w:r>
          </w:p>
        </w:tc>
      </w:tr>
      <w:tr w:rsidR="002B1E5B" w14:paraId="000A6064" w14:textId="77777777" w:rsidTr="00920479">
        <w:tc>
          <w:tcPr>
            <w:tcW w:w="1957" w:type="dxa"/>
          </w:tcPr>
          <w:p w14:paraId="45F5D764" w14:textId="77777777" w:rsidR="002B1E5B" w:rsidRDefault="002B1E5B" w:rsidP="00920479">
            <w:r>
              <w:t>[SMC]</w:t>
            </w:r>
            <w:r>
              <w:br/>
            </w:r>
            <w:r>
              <w:lastRenderedPageBreak/>
              <w:t>Inputs</w:t>
            </w:r>
          </w:p>
        </w:tc>
        <w:tc>
          <w:tcPr>
            <w:tcW w:w="4696" w:type="dxa"/>
          </w:tcPr>
          <w:p w14:paraId="0354DF6A" w14:textId="54C9418F" w:rsidR="002B1E5B" w:rsidRDefault="002B1E5B" w:rsidP="00920479">
            <w:r>
              <w:lastRenderedPageBreak/>
              <w:t>https://admin</w:t>
            </w:r>
            <w:r w:rsidR="000C57DE">
              <w:noBreakHyphen/>
            </w:r>
            <w:r>
              <w:t>shell.io/idta/AIModelNameplate/Inpu</w:t>
            </w:r>
            <w:r>
              <w:lastRenderedPageBreak/>
              <w:t>ts/1/0</w:t>
            </w:r>
            <w:r>
              <w:br/>
              <w:t>Inputs This SMC collects necessary information about the Modelinput Collection of necessary information about the model input</w:t>
            </w:r>
          </w:p>
        </w:tc>
        <w:tc>
          <w:tcPr>
            <w:tcW w:w="1822" w:type="dxa"/>
          </w:tcPr>
          <w:p w14:paraId="6A0B8EF1" w14:textId="325254C1" w:rsidR="002B1E5B" w:rsidRDefault="002B1E5B" w:rsidP="00920479">
            <w:r>
              <w:lastRenderedPageBreak/>
              <w:t>[</w:t>
            </w:r>
            <w:r w:rsidR="000C57DE">
              <w:noBreakHyphen/>
            </w:r>
            <w:r>
              <w:t>]</w:t>
            </w:r>
            <w:r>
              <w:br/>
            </w:r>
            <w:r>
              <w:lastRenderedPageBreak/>
              <w:t>3 elements</w:t>
            </w:r>
          </w:p>
        </w:tc>
        <w:tc>
          <w:tcPr>
            <w:tcW w:w="506" w:type="dxa"/>
            <w:vAlign w:val="center"/>
          </w:tcPr>
          <w:p w14:paraId="58779E8D" w14:textId="77777777" w:rsidR="002B1E5B" w:rsidRDefault="002B1E5B" w:rsidP="00920479">
            <w:r w:rsidRPr="00D30925">
              <w:lastRenderedPageBreak/>
              <w:t>0..1</w:t>
            </w:r>
          </w:p>
        </w:tc>
      </w:tr>
      <w:tr w:rsidR="002B1E5B" w14:paraId="69967EC2" w14:textId="77777777" w:rsidTr="00920479">
        <w:tc>
          <w:tcPr>
            <w:tcW w:w="1957" w:type="dxa"/>
          </w:tcPr>
          <w:p w14:paraId="292095A6" w14:textId="77777777" w:rsidR="002B1E5B" w:rsidRDefault="002B1E5B" w:rsidP="00920479">
            <w:r>
              <w:t>[SMC]</w:t>
            </w:r>
            <w:r>
              <w:br/>
              <w:t>Outputs</w:t>
            </w:r>
          </w:p>
        </w:tc>
        <w:tc>
          <w:tcPr>
            <w:tcW w:w="4696" w:type="dxa"/>
          </w:tcPr>
          <w:p w14:paraId="6219D96C" w14:textId="23860457" w:rsidR="002B1E5B" w:rsidRDefault="002B1E5B" w:rsidP="00920479">
            <w:r>
              <w:t>https://admin</w:t>
            </w:r>
            <w:r w:rsidR="000C57DE">
              <w:noBreakHyphen/>
            </w:r>
            <w:r>
              <w:t>shell.io/idta/AIModelNameplate/Outputs/1/0</w:t>
            </w:r>
            <w:r>
              <w:br/>
              <w:t>Outputs This SMC collects necassary information about the Modeloutput. Collection of necessary information about the model output</w:t>
            </w:r>
          </w:p>
        </w:tc>
        <w:tc>
          <w:tcPr>
            <w:tcW w:w="1822" w:type="dxa"/>
          </w:tcPr>
          <w:p w14:paraId="14B6DCBA" w14:textId="199E8208" w:rsidR="002B1E5B" w:rsidRDefault="002B1E5B" w:rsidP="00920479">
            <w:r>
              <w:t>[</w:t>
            </w:r>
            <w:r w:rsidR="000C57DE">
              <w:noBreakHyphen/>
            </w:r>
            <w:r>
              <w:t>]</w:t>
            </w:r>
            <w:r>
              <w:br/>
              <w:t>1 elements</w:t>
            </w:r>
          </w:p>
        </w:tc>
        <w:tc>
          <w:tcPr>
            <w:tcW w:w="506" w:type="dxa"/>
            <w:vAlign w:val="center"/>
          </w:tcPr>
          <w:p w14:paraId="463E92E7" w14:textId="77777777" w:rsidR="002B1E5B" w:rsidRDefault="002B1E5B" w:rsidP="00920479">
            <w:r w:rsidRPr="00D30925">
              <w:t>0..1</w:t>
            </w:r>
          </w:p>
        </w:tc>
      </w:tr>
      <w:tr w:rsidR="002B1E5B" w14:paraId="48DE195A" w14:textId="77777777" w:rsidTr="00920479">
        <w:tc>
          <w:tcPr>
            <w:tcW w:w="1957" w:type="dxa"/>
          </w:tcPr>
          <w:p w14:paraId="4D89C652" w14:textId="77777777" w:rsidR="002B1E5B" w:rsidRDefault="002B1E5B" w:rsidP="00920479">
            <w:r>
              <w:t>[SMC]</w:t>
            </w:r>
            <w:r>
              <w:br/>
              <w:t>TrainingResults</w:t>
            </w:r>
          </w:p>
        </w:tc>
        <w:tc>
          <w:tcPr>
            <w:tcW w:w="4696" w:type="dxa"/>
          </w:tcPr>
          <w:p w14:paraId="398A1C91" w14:textId="23B99EBF" w:rsidR="002B1E5B" w:rsidRDefault="002B1E5B" w:rsidP="00920479">
            <w:r>
              <w:t>https://admin</w:t>
            </w:r>
            <w:r w:rsidR="000C57DE">
              <w:noBreakHyphen/>
            </w:r>
            <w:r>
              <w:t>shell.io/idta/AIModelNameplate/TrainingResults/1/0</w:t>
            </w:r>
            <w:r>
              <w:br/>
              <w:t>TrainingResults This SMC holds different trainingresults of the model. Collection of different training results of the model</w:t>
            </w:r>
          </w:p>
        </w:tc>
        <w:tc>
          <w:tcPr>
            <w:tcW w:w="1822" w:type="dxa"/>
          </w:tcPr>
          <w:p w14:paraId="0276CC48" w14:textId="1585F387" w:rsidR="002B1E5B" w:rsidRDefault="002B1E5B" w:rsidP="00920479">
            <w:r>
              <w:t>[</w:t>
            </w:r>
            <w:r w:rsidR="000C57DE">
              <w:noBreakHyphen/>
            </w:r>
            <w:r>
              <w:t>]</w:t>
            </w:r>
            <w:r>
              <w:br/>
              <w:t>1 elements</w:t>
            </w:r>
          </w:p>
        </w:tc>
        <w:tc>
          <w:tcPr>
            <w:tcW w:w="506" w:type="dxa"/>
            <w:vAlign w:val="center"/>
          </w:tcPr>
          <w:p w14:paraId="2287A553" w14:textId="77777777" w:rsidR="002B1E5B" w:rsidRDefault="002B1E5B" w:rsidP="00920479">
            <w:r w:rsidRPr="00D30925">
              <w:t>0..1</w:t>
            </w:r>
          </w:p>
        </w:tc>
      </w:tr>
      <w:tr w:rsidR="002B1E5B" w14:paraId="14960772" w14:textId="77777777" w:rsidTr="00920479">
        <w:tc>
          <w:tcPr>
            <w:tcW w:w="1957" w:type="dxa"/>
          </w:tcPr>
          <w:p w14:paraId="0B7F6505" w14:textId="77777777" w:rsidR="002B1E5B" w:rsidRDefault="002B1E5B" w:rsidP="00920479">
            <w:r>
              <w:t>[SMC]</w:t>
            </w:r>
            <w:r>
              <w:br/>
              <w:t>Plots</w:t>
            </w:r>
          </w:p>
        </w:tc>
        <w:tc>
          <w:tcPr>
            <w:tcW w:w="4696" w:type="dxa"/>
          </w:tcPr>
          <w:p w14:paraId="315323B2" w14:textId="7114FFF3" w:rsidR="002B1E5B" w:rsidRDefault="002B1E5B" w:rsidP="00920479">
            <w:r>
              <w:t>https://admin</w:t>
            </w:r>
            <w:r w:rsidR="000C57DE">
              <w:noBreakHyphen/>
            </w:r>
            <w:r>
              <w:t>shell.io/idta/AIModelNameplate/Plots/1/0</w:t>
            </w:r>
            <w:r>
              <w:br/>
              <w:t>Plots This SMC is used to save and manage images of different plots e.g. about the training or the model itself. Collection of different plots</w:t>
            </w:r>
          </w:p>
        </w:tc>
        <w:tc>
          <w:tcPr>
            <w:tcW w:w="1822" w:type="dxa"/>
          </w:tcPr>
          <w:p w14:paraId="5D8D23F3" w14:textId="5D4BB0E5" w:rsidR="002B1E5B" w:rsidRDefault="002B1E5B" w:rsidP="00920479">
            <w:r>
              <w:t>[</w:t>
            </w:r>
            <w:r w:rsidR="000C57DE">
              <w:noBreakHyphen/>
            </w:r>
            <w:r>
              <w:t>]</w:t>
            </w:r>
            <w:r>
              <w:br/>
              <w:t>3 elements</w:t>
            </w:r>
          </w:p>
        </w:tc>
        <w:tc>
          <w:tcPr>
            <w:tcW w:w="506" w:type="dxa"/>
            <w:vAlign w:val="center"/>
          </w:tcPr>
          <w:p w14:paraId="0AA91BA4" w14:textId="77777777" w:rsidR="002B1E5B" w:rsidRDefault="002B1E5B" w:rsidP="00920479">
            <w:r w:rsidRPr="00D30925">
              <w:t>0..1</w:t>
            </w:r>
          </w:p>
        </w:tc>
      </w:tr>
      <w:tr w:rsidR="002B1E5B" w14:paraId="0A1FB137" w14:textId="77777777" w:rsidTr="00920479">
        <w:tc>
          <w:tcPr>
            <w:tcW w:w="1957" w:type="dxa"/>
          </w:tcPr>
          <w:p w14:paraId="5AA861FA" w14:textId="77777777" w:rsidR="002B1E5B" w:rsidRDefault="002B1E5B" w:rsidP="00920479">
            <w:r>
              <w:t>[SMC]</w:t>
            </w:r>
            <w:r>
              <w:br/>
              <w:t>Details</w:t>
            </w:r>
          </w:p>
        </w:tc>
        <w:tc>
          <w:tcPr>
            <w:tcW w:w="4696" w:type="dxa"/>
          </w:tcPr>
          <w:p w14:paraId="08C38B31" w14:textId="6D65AE46" w:rsidR="002B1E5B" w:rsidRDefault="002B1E5B" w:rsidP="00920479">
            <w:r>
              <w:t>https://admin</w:t>
            </w:r>
            <w:r w:rsidR="000C57DE">
              <w:noBreakHyphen/>
            </w:r>
            <w:r>
              <w:t>shell.io/idta/AIModelNameplate/Details/1/0</w:t>
            </w:r>
            <w:r>
              <w:br/>
              <w:t>Details This SMC is used to document additional details about the model. Collection of additional details about the model</w:t>
            </w:r>
          </w:p>
        </w:tc>
        <w:tc>
          <w:tcPr>
            <w:tcW w:w="1822" w:type="dxa"/>
          </w:tcPr>
          <w:p w14:paraId="50BF8255" w14:textId="3522DB38" w:rsidR="002B1E5B" w:rsidRDefault="002B1E5B" w:rsidP="00920479">
            <w:r>
              <w:t>[</w:t>
            </w:r>
            <w:r w:rsidR="000C57DE">
              <w:noBreakHyphen/>
            </w:r>
            <w:r>
              <w:t>]</w:t>
            </w:r>
            <w:r>
              <w:br/>
              <w:t>4 elements</w:t>
            </w:r>
          </w:p>
        </w:tc>
        <w:tc>
          <w:tcPr>
            <w:tcW w:w="506" w:type="dxa"/>
            <w:vAlign w:val="center"/>
          </w:tcPr>
          <w:p w14:paraId="5DF7E52C" w14:textId="77777777" w:rsidR="002B1E5B" w:rsidRDefault="002B1E5B" w:rsidP="00920479">
            <w:r w:rsidRPr="00D30925">
              <w:t>0..1</w:t>
            </w:r>
          </w:p>
        </w:tc>
      </w:tr>
      <w:tr w:rsidR="002B1E5B" w14:paraId="719E1E24" w14:textId="77777777" w:rsidTr="00920479">
        <w:tc>
          <w:tcPr>
            <w:tcW w:w="1957" w:type="dxa"/>
          </w:tcPr>
          <w:p w14:paraId="7CDE317D" w14:textId="77777777" w:rsidR="002B1E5B" w:rsidRDefault="002B1E5B" w:rsidP="00920479">
            <w:r>
              <w:t>[SMC]</w:t>
            </w:r>
            <w:r>
              <w:br/>
              <w:t>AIDataset</w:t>
            </w:r>
          </w:p>
        </w:tc>
        <w:tc>
          <w:tcPr>
            <w:tcW w:w="4696" w:type="dxa"/>
          </w:tcPr>
          <w:p w14:paraId="731D968C" w14:textId="73654639" w:rsidR="002B1E5B" w:rsidRDefault="002B1E5B" w:rsidP="00920479">
            <w:r>
              <w:t>https://admin</w:t>
            </w:r>
            <w:r w:rsidR="000C57DE">
              <w:noBreakHyphen/>
            </w:r>
            <w:r>
              <w:t>shell.io/idta/AIModelNameplate/AIDataset/1/0</w:t>
            </w:r>
            <w:r>
              <w:br/>
              <w:t>AI Dataset Dataset of AI Collection of additional details about the model</w:t>
            </w:r>
          </w:p>
        </w:tc>
        <w:tc>
          <w:tcPr>
            <w:tcW w:w="1822" w:type="dxa"/>
          </w:tcPr>
          <w:p w14:paraId="512568BA" w14:textId="3E408DED" w:rsidR="002B1E5B" w:rsidRDefault="002B1E5B" w:rsidP="00920479">
            <w:r>
              <w:t>[</w:t>
            </w:r>
            <w:r w:rsidR="000C57DE">
              <w:noBreakHyphen/>
            </w:r>
            <w:r>
              <w:t>]</w:t>
            </w:r>
            <w:r>
              <w:br/>
              <w:t>2 elements</w:t>
            </w:r>
          </w:p>
        </w:tc>
        <w:tc>
          <w:tcPr>
            <w:tcW w:w="506" w:type="dxa"/>
            <w:vAlign w:val="center"/>
          </w:tcPr>
          <w:p w14:paraId="232F88C1" w14:textId="77777777" w:rsidR="002B1E5B" w:rsidRDefault="002B1E5B" w:rsidP="00920479">
            <w:r w:rsidRPr="00D30925">
              <w:t>0..1</w:t>
            </w:r>
          </w:p>
        </w:tc>
      </w:tr>
      <w:tr w:rsidR="002B1E5B" w14:paraId="3D6C9A95" w14:textId="77777777" w:rsidTr="00920479">
        <w:tc>
          <w:tcPr>
            <w:tcW w:w="1957" w:type="dxa"/>
          </w:tcPr>
          <w:p w14:paraId="59F73699" w14:textId="77777777" w:rsidR="002B1E5B" w:rsidRDefault="002B1E5B" w:rsidP="00920479">
            <w:r>
              <w:t>[SMC]</w:t>
            </w:r>
            <w:r>
              <w:br/>
              <w:t>AITypeSpecificInformation</w:t>
            </w:r>
          </w:p>
        </w:tc>
        <w:tc>
          <w:tcPr>
            <w:tcW w:w="4696" w:type="dxa"/>
          </w:tcPr>
          <w:p w14:paraId="7BF67E98" w14:textId="6C0C6966" w:rsidR="002B1E5B" w:rsidRDefault="002B1E5B" w:rsidP="00920479">
            <w:r>
              <w:t>https://admin</w:t>
            </w:r>
            <w:r w:rsidR="000C57DE">
              <w:noBreakHyphen/>
            </w:r>
            <w:r>
              <w:t>shell.io/idta/AIModelNameplate/AITypeSpecificInformation/1/0</w:t>
            </w:r>
            <w:r>
              <w:br/>
              <w:t>AITypeSpecificInformation This collection contains different kinds of AI</w:t>
            </w:r>
            <w:r w:rsidR="000C57DE">
              <w:noBreakHyphen/>
            </w:r>
            <w:r>
              <w:t>typespecific parameters. Collection containing different kinds of AI method specific parameters</w:t>
            </w:r>
          </w:p>
        </w:tc>
        <w:tc>
          <w:tcPr>
            <w:tcW w:w="1822" w:type="dxa"/>
          </w:tcPr>
          <w:p w14:paraId="3A638674" w14:textId="7DF805D3" w:rsidR="002B1E5B" w:rsidRDefault="002B1E5B" w:rsidP="00920479">
            <w:r>
              <w:t>[</w:t>
            </w:r>
            <w:r w:rsidR="000C57DE">
              <w:noBreakHyphen/>
            </w:r>
            <w:r>
              <w:t>]</w:t>
            </w:r>
            <w:r>
              <w:br/>
              <w:t>3 elements</w:t>
            </w:r>
          </w:p>
        </w:tc>
        <w:tc>
          <w:tcPr>
            <w:tcW w:w="506" w:type="dxa"/>
            <w:vAlign w:val="center"/>
          </w:tcPr>
          <w:p w14:paraId="1729E616" w14:textId="77777777" w:rsidR="002B1E5B" w:rsidRDefault="002B1E5B" w:rsidP="00920479">
            <w:r w:rsidRPr="00D30925">
              <w:t>0..1</w:t>
            </w:r>
          </w:p>
        </w:tc>
      </w:tr>
    </w:tbl>
    <w:p w14:paraId="0A730FA3" w14:textId="77777777" w:rsidR="002B1E5B" w:rsidRDefault="002B1E5B" w:rsidP="002B1E5B"/>
    <w:p w14:paraId="7B2B9AF5"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77"/>
        <w:gridCol w:w="6027"/>
        <w:gridCol w:w="1330"/>
        <w:gridCol w:w="447"/>
      </w:tblGrid>
      <w:tr w:rsidR="002B1E5B" w14:paraId="2A8355FF" w14:textId="77777777" w:rsidTr="00920479">
        <w:tc>
          <w:tcPr>
            <w:tcW w:w="0" w:type="auto"/>
            <w:shd w:val="clear" w:color="auto" w:fill="002060"/>
          </w:tcPr>
          <w:p w14:paraId="52E4926D" w14:textId="77777777" w:rsidR="002B1E5B" w:rsidRDefault="002B1E5B" w:rsidP="00920479">
            <w:r>
              <w:rPr>
                <w:b/>
                <w:color w:val="FFFFFF"/>
              </w:rPr>
              <w:lastRenderedPageBreak/>
              <w:t>idShort:</w:t>
            </w:r>
          </w:p>
        </w:tc>
        <w:tc>
          <w:tcPr>
            <w:tcW w:w="0" w:type="auto"/>
            <w:shd w:val="clear" w:color="auto" w:fill="002060"/>
          </w:tcPr>
          <w:p w14:paraId="25D24F51" w14:textId="77777777" w:rsidR="002B1E5B" w:rsidRDefault="002B1E5B" w:rsidP="00920479">
            <w:r>
              <w:rPr>
                <w:b/>
                <w:color w:val="FFFFFF"/>
              </w:rPr>
              <w:t>Inputs</w:t>
            </w:r>
          </w:p>
        </w:tc>
        <w:tc>
          <w:tcPr>
            <w:tcW w:w="0" w:type="auto"/>
            <w:shd w:val="clear" w:color="auto" w:fill="002060"/>
          </w:tcPr>
          <w:p w14:paraId="1039A999" w14:textId="77777777" w:rsidR="002B1E5B" w:rsidRDefault="002B1E5B" w:rsidP="00920479"/>
        </w:tc>
        <w:tc>
          <w:tcPr>
            <w:tcW w:w="0" w:type="auto"/>
            <w:shd w:val="clear" w:color="auto" w:fill="002060"/>
          </w:tcPr>
          <w:p w14:paraId="0F2C1DE3" w14:textId="77777777" w:rsidR="002B1E5B" w:rsidRDefault="002B1E5B" w:rsidP="00920479"/>
        </w:tc>
      </w:tr>
      <w:tr w:rsidR="002B1E5B" w14:paraId="699D80D3" w14:textId="77777777" w:rsidTr="00920479">
        <w:tc>
          <w:tcPr>
            <w:tcW w:w="0" w:type="auto"/>
            <w:shd w:val="clear" w:color="auto" w:fill="002060"/>
          </w:tcPr>
          <w:p w14:paraId="0B86EAE3" w14:textId="77777777" w:rsidR="002B1E5B" w:rsidRDefault="002B1E5B" w:rsidP="00920479">
            <w:r>
              <w:rPr>
                <w:b/>
                <w:color w:val="FFFFFF"/>
              </w:rPr>
              <w:t>Class:</w:t>
            </w:r>
          </w:p>
        </w:tc>
        <w:tc>
          <w:tcPr>
            <w:tcW w:w="0" w:type="auto"/>
            <w:shd w:val="clear" w:color="auto" w:fill="002060"/>
          </w:tcPr>
          <w:p w14:paraId="51EDB25F" w14:textId="77777777" w:rsidR="002B1E5B" w:rsidRDefault="002B1E5B" w:rsidP="00920479">
            <w:r>
              <w:rPr>
                <w:b/>
                <w:color w:val="FFFFFF"/>
              </w:rPr>
              <w:t>SubmodelElementCollection</w:t>
            </w:r>
          </w:p>
        </w:tc>
        <w:tc>
          <w:tcPr>
            <w:tcW w:w="0" w:type="auto"/>
            <w:shd w:val="clear" w:color="auto" w:fill="002060"/>
          </w:tcPr>
          <w:p w14:paraId="26E0D149" w14:textId="77777777" w:rsidR="002B1E5B" w:rsidRDefault="002B1E5B" w:rsidP="00920479"/>
        </w:tc>
        <w:tc>
          <w:tcPr>
            <w:tcW w:w="0" w:type="auto"/>
            <w:shd w:val="clear" w:color="auto" w:fill="002060"/>
          </w:tcPr>
          <w:p w14:paraId="19C9B124" w14:textId="77777777" w:rsidR="002B1E5B" w:rsidRDefault="002B1E5B" w:rsidP="00920479"/>
        </w:tc>
      </w:tr>
      <w:tr w:rsidR="002B1E5B" w14:paraId="40926369" w14:textId="77777777" w:rsidTr="00920479">
        <w:tc>
          <w:tcPr>
            <w:tcW w:w="0" w:type="auto"/>
            <w:shd w:val="clear" w:color="auto" w:fill="002060"/>
          </w:tcPr>
          <w:p w14:paraId="5A641B2F" w14:textId="77777777" w:rsidR="002B1E5B" w:rsidRDefault="002B1E5B" w:rsidP="00920479">
            <w:r>
              <w:rPr>
                <w:b/>
                <w:color w:val="FFFFFF"/>
              </w:rPr>
              <w:t>semanticId:</w:t>
            </w:r>
          </w:p>
        </w:tc>
        <w:tc>
          <w:tcPr>
            <w:tcW w:w="0" w:type="auto"/>
            <w:shd w:val="clear" w:color="auto" w:fill="002060"/>
          </w:tcPr>
          <w:p w14:paraId="4D73AF91" w14:textId="59270C2A" w:rsidR="002B1E5B" w:rsidRDefault="002B1E5B" w:rsidP="00920479">
            <w:r>
              <w:rPr>
                <w:b/>
                <w:color w:val="FFFFFF"/>
              </w:rPr>
              <w:t>https://admin</w:t>
            </w:r>
            <w:r w:rsidR="000C57DE">
              <w:rPr>
                <w:b/>
                <w:color w:val="FFFFFF"/>
              </w:rPr>
              <w:noBreakHyphen/>
            </w:r>
            <w:r>
              <w:rPr>
                <w:b/>
                <w:color w:val="FFFFFF"/>
              </w:rPr>
              <w:t>shell.io/idta/AIModelNameplate/Inputs/1/0</w:t>
            </w:r>
          </w:p>
        </w:tc>
        <w:tc>
          <w:tcPr>
            <w:tcW w:w="0" w:type="auto"/>
            <w:shd w:val="clear" w:color="auto" w:fill="002060"/>
          </w:tcPr>
          <w:p w14:paraId="6A23312E" w14:textId="77777777" w:rsidR="002B1E5B" w:rsidRDefault="002B1E5B" w:rsidP="00920479"/>
        </w:tc>
        <w:tc>
          <w:tcPr>
            <w:tcW w:w="0" w:type="auto"/>
            <w:shd w:val="clear" w:color="auto" w:fill="002060"/>
          </w:tcPr>
          <w:p w14:paraId="632293F1" w14:textId="77777777" w:rsidR="002B1E5B" w:rsidRDefault="002B1E5B" w:rsidP="00920479"/>
        </w:tc>
      </w:tr>
      <w:tr w:rsidR="002B1E5B" w14:paraId="20EA4A51" w14:textId="77777777" w:rsidTr="00920479">
        <w:tc>
          <w:tcPr>
            <w:tcW w:w="0" w:type="auto"/>
            <w:shd w:val="clear" w:color="auto" w:fill="002060"/>
          </w:tcPr>
          <w:p w14:paraId="4AFC8B56" w14:textId="77777777" w:rsidR="002B1E5B" w:rsidRDefault="002B1E5B" w:rsidP="00920479">
            <w:r>
              <w:rPr>
                <w:b/>
                <w:color w:val="FFFFFF"/>
              </w:rPr>
              <w:t>Parent:</w:t>
            </w:r>
          </w:p>
        </w:tc>
        <w:tc>
          <w:tcPr>
            <w:tcW w:w="0" w:type="auto"/>
            <w:shd w:val="clear" w:color="auto" w:fill="002060"/>
          </w:tcPr>
          <w:p w14:paraId="557A3410" w14:textId="77777777" w:rsidR="002B1E5B" w:rsidRDefault="002B1E5B" w:rsidP="00920479">
            <w:r>
              <w:rPr>
                <w:b/>
                <w:color w:val="FFFFFF"/>
              </w:rPr>
              <w:t>Inputs</w:t>
            </w:r>
          </w:p>
        </w:tc>
        <w:tc>
          <w:tcPr>
            <w:tcW w:w="0" w:type="auto"/>
            <w:shd w:val="clear" w:color="auto" w:fill="002060"/>
          </w:tcPr>
          <w:p w14:paraId="4C2C3123" w14:textId="77777777" w:rsidR="002B1E5B" w:rsidRDefault="002B1E5B" w:rsidP="00920479"/>
        </w:tc>
        <w:tc>
          <w:tcPr>
            <w:tcW w:w="0" w:type="auto"/>
            <w:shd w:val="clear" w:color="auto" w:fill="002060"/>
          </w:tcPr>
          <w:p w14:paraId="5665F80F" w14:textId="77777777" w:rsidR="002B1E5B" w:rsidRDefault="002B1E5B" w:rsidP="00920479"/>
        </w:tc>
      </w:tr>
      <w:tr w:rsidR="002B1E5B" w14:paraId="12153944" w14:textId="77777777" w:rsidTr="00920479">
        <w:tc>
          <w:tcPr>
            <w:tcW w:w="0" w:type="auto"/>
            <w:shd w:val="clear" w:color="auto" w:fill="002060"/>
          </w:tcPr>
          <w:p w14:paraId="5731CA5C" w14:textId="77777777" w:rsidR="002B1E5B" w:rsidRDefault="002B1E5B" w:rsidP="00920479">
            <w:r>
              <w:rPr>
                <w:b/>
                <w:color w:val="FFFFFF"/>
              </w:rPr>
              <w:t>Explanation:</w:t>
            </w:r>
          </w:p>
        </w:tc>
        <w:tc>
          <w:tcPr>
            <w:tcW w:w="0" w:type="auto"/>
            <w:shd w:val="clear" w:color="auto" w:fill="002060"/>
          </w:tcPr>
          <w:p w14:paraId="2C2D0975" w14:textId="77777777" w:rsidR="002B1E5B" w:rsidRDefault="002B1E5B" w:rsidP="00920479">
            <w:r>
              <w:rPr>
                <w:b/>
                <w:color w:val="FFFFFF"/>
              </w:rPr>
              <w:t>Collection of necessary information about the model input@en</w:t>
            </w:r>
          </w:p>
        </w:tc>
        <w:tc>
          <w:tcPr>
            <w:tcW w:w="0" w:type="auto"/>
            <w:shd w:val="clear" w:color="auto" w:fill="002060"/>
          </w:tcPr>
          <w:p w14:paraId="56D0A5C5" w14:textId="77777777" w:rsidR="002B1E5B" w:rsidRDefault="002B1E5B" w:rsidP="00920479"/>
        </w:tc>
        <w:tc>
          <w:tcPr>
            <w:tcW w:w="0" w:type="auto"/>
            <w:shd w:val="clear" w:color="auto" w:fill="002060"/>
          </w:tcPr>
          <w:p w14:paraId="1D744F5C" w14:textId="77777777" w:rsidR="002B1E5B" w:rsidRDefault="002B1E5B" w:rsidP="00920479"/>
        </w:tc>
      </w:tr>
      <w:tr w:rsidR="002B1E5B" w14:paraId="7868E03C" w14:textId="77777777" w:rsidTr="00920479">
        <w:tc>
          <w:tcPr>
            <w:tcW w:w="0" w:type="auto"/>
            <w:shd w:val="clear" w:color="auto" w:fill="002060"/>
          </w:tcPr>
          <w:p w14:paraId="5342AC0F" w14:textId="77777777" w:rsidR="002B1E5B" w:rsidRDefault="002B1E5B" w:rsidP="00920479">
            <w:r>
              <w:rPr>
                <w:b/>
                <w:color w:val="FFFFFF"/>
              </w:rPr>
              <w:t>[SME type]</w:t>
            </w:r>
            <w:r>
              <w:rPr>
                <w:b/>
                <w:color w:val="FFFFFF"/>
              </w:rPr>
              <w:br/>
              <w:t>idShort</w:t>
            </w:r>
          </w:p>
        </w:tc>
        <w:tc>
          <w:tcPr>
            <w:tcW w:w="0" w:type="auto"/>
            <w:shd w:val="clear" w:color="auto" w:fill="002060"/>
          </w:tcPr>
          <w:p w14:paraId="3FCFAACB" w14:textId="77777777" w:rsidR="002B1E5B" w:rsidRDefault="002B1E5B" w:rsidP="00920479">
            <w:r>
              <w:rPr>
                <w:b/>
                <w:color w:val="FFFFFF"/>
              </w:rPr>
              <w:t>semanticId</w:t>
            </w:r>
            <w:r>
              <w:rPr>
                <w:b/>
                <w:color w:val="FFFFFF"/>
              </w:rPr>
              <w:br/>
              <w:t>Description@en</w:t>
            </w:r>
          </w:p>
        </w:tc>
        <w:tc>
          <w:tcPr>
            <w:tcW w:w="0" w:type="auto"/>
            <w:shd w:val="clear" w:color="auto" w:fill="002060"/>
          </w:tcPr>
          <w:p w14:paraId="1CD80471" w14:textId="77777777" w:rsidR="002B1E5B" w:rsidRDefault="002B1E5B" w:rsidP="00920479">
            <w:r>
              <w:rPr>
                <w:b/>
                <w:color w:val="FFFFFF"/>
              </w:rPr>
              <w:t>[valueType]</w:t>
            </w:r>
            <w:r>
              <w:rPr>
                <w:b/>
                <w:color w:val="FFFFFF"/>
              </w:rPr>
              <w:br/>
              <w:t>example</w:t>
            </w:r>
          </w:p>
        </w:tc>
        <w:tc>
          <w:tcPr>
            <w:tcW w:w="0" w:type="auto"/>
            <w:shd w:val="clear" w:color="auto" w:fill="002060"/>
          </w:tcPr>
          <w:p w14:paraId="262F1C99" w14:textId="77777777" w:rsidR="002B1E5B" w:rsidRDefault="002B1E5B" w:rsidP="00920479">
            <w:r>
              <w:rPr>
                <w:b/>
                <w:color w:val="FFFFFF"/>
              </w:rPr>
              <w:t>card.</w:t>
            </w:r>
          </w:p>
        </w:tc>
      </w:tr>
      <w:tr w:rsidR="002B1E5B" w14:paraId="69065858" w14:textId="77777777" w:rsidTr="00920479">
        <w:tc>
          <w:tcPr>
            <w:tcW w:w="0" w:type="auto"/>
          </w:tcPr>
          <w:p w14:paraId="6A6F6903" w14:textId="77777777" w:rsidR="002B1E5B" w:rsidRDefault="002B1E5B" w:rsidP="00920479">
            <w:r>
              <w:t>[Prop]</w:t>
            </w:r>
            <w:r>
              <w:br/>
              <w:t>KindOfInput</w:t>
            </w:r>
          </w:p>
        </w:tc>
        <w:tc>
          <w:tcPr>
            <w:tcW w:w="0" w:type="auto"/>
          </w:tcPr>
          <w:p w14:paraId="4F1C84CF" w14:textId="0F4116AE" w:rsidR="002B1E5B" w:rsidRDefault="002B1E5B" w:rsidP="00920479">
            <w:r>
              <w:t>https://admin</w:t>
            </w:r>
            <w:r w:rsidR="000C57DE">
              <w:noBreakHyphen/>
            </w:r>
            <w:r>
              <w:t>shell.io/idta/AIModelNameplate/Inputs/KindOfInput/1/0</w:t>
            </w:r>
            <w:r>
              <w:br/>
              <w:t>KindOfInput Kind of data used for input (e.g. Images, Audio) Type of data (e.g. Images, Audio)</w:t>
            </w:r>
          </w:p>
        </w:tc>
        <w:tc>
          <w:tcPr>
            <w:tcW w:w="0" w:type="auto"/>
          </w:tcPr>
          <w:p w14:paraId="141FE88C" w14:textId="77777777" w:rsidR="002B1E5B" w:rsidRDefault="002B1E5B" w:rsidP="00920479">
            <w:r>
              <w:t>[String]</w:t>
            </w:r>
          </w:p>
        </w:tc>
        <w:tc>
          <w:tcPr>
            <w:tcW w:w="0" w:type="auto"/>
            <w:vAlign w:val="center"/>
          </w:tcPr>
          <w:p w14:paraId="2728F331" w14:textId="77777777" w:rsidR="002B1E5B" w:rsidRDefault="002B1E5B" w:rsidP="00920479">
            <w:r w:rsidRPr="00D30925">
              <w:t>0..1</w:t>
            </w:r>
          </w:p>
        </w:tc>
      </w:tr>
      <w:tr w:rsidR="002B1E5B" w14:paraId="183F7029" w14:textId="77777777" w:rsidTr="00920479">
        <w:tc>
          <w:tcPr>
            <w:tcW w:w="0" w:type="auto"/>
          </w:tcPr>
          <w:p w14:paraId="337814FE" w14:textId="77777777" w:rsidR="002B1E5B" w:rsidRDefault="002B1E5B" w:rsidP="00920479">
            <w:r>
              <w:t>[SMC]</w:t>
            </w:r>
            <w:r>
              <w:br/>
              <w:t>DimensionN</w:t>
            </w:r>
          </w:p>
        </w:tc>
        <w:tc>
          <w:tcPr>
            <w:tcW w:w="0" w:type="auto"/>
          </w:tcPr>
          <w:p w14:paraId="20CA12C4" w14:textId="2D46AB19" w:rsidR="002B1E5B" w:rsidRDefault="002B1E5B" w:rsidP="00920479">
            <w:r>
              <w:t>https://admin</w:t>
            </w:r>
            <w:r w:rsidR="000C57DE">
              <w:noBreakHyphen/>
            </w:r>
            <w:r>
              <w:t>shell.io/idta/AIModelNameplate/Inputs/DimensionN/1/0</w:t>
            </w:r>
            <w:r>
              <w:br/>
              <w:t>DimensionN This SMC contains Information about every inputdimension. It exists one collection for every inputdimension. Collection of information about a single input dimension</w:t>
            </w:r>
          </w:p>
        </w:tc>
        <w:tc>
          <w:tcPr>
            <w:tcW w:w="0" w:type="auto"/>
          </w:tcPr>
          <w:p w14:paraId="033EAF6A" w14:textId="3451CC9B" w:rsidR="002B1E5B" w:rsidRDefault="002B1E5B" w:rsidP="00920479">
            <w:r>
              <w:t>[</w:t>
            </w:r>
            <w:r w:rsidR="000C57DE">
              <w:noBreakHyphen/>
            </w:r>
            <w:r>
              <w:t>]</w:t>
            </w:r>
            <w:r>
              <w:br/>
              <w:t>2 elements</w:t>
            </w:r>
          </w:p>
        </w:tc>
        <w:tc>
          <w:tcPr>
            <w:tcW w:w="0" w:type="auto"/>
            <w:vAlign w:val="center"/>
          </w:tcPr>
          <w:p w14:paraId="16DC308E" w14:textId="77777777" w:rsidR="002B1E5B" w:rsidRDefault="002B1E5B" w:rsidP="00920479">
            <w:r w:rsidRPr="00D30925">
              <w:t>0..1</w:t>
            </w:r>
          </w:p>
        </w:tc>
      </w:tr>
      <w:tr w:rsidR="002B1E5B" w14:paraId="747C8354" w14:textId="77777777" w:rsidTr="00920479">
        <w:tc>
          <w:tcPr>
            <w:tcW w:w="0" w:type="auto"/>
          </w:tcPr>
          <w:p w14:paraId="54BEA4B1" w14:textId="77777777" w:rsidR="002B1E5B" w:rsidRDefault="002B1E5B" w:rsidP="00920479">
            <w:r>
              <w:t>[File]</w:t>
            </w:r>
            <w:r>
              <w:br/>
              <w:t>Preprocessing</w:t>
            </w:r>
          </w:p>
        </w:tc>
        <w:tc>
          <w:tcPr>
            <w:tcW w:w="0" w:type="auto"/>
          </w:tcPr>
          <w:p w14:paraId="30C1054D" w14:textId="7CE9DFC2" w:rsidR="002B1E5B" w:rsidRDefault="002B1E5B" w:rsidP="00920479">
            <w:r>
              <w:t>https://admin</w:t>
            </w:r>
            <w:r w:rsidR="000C57DE">
              <w:noBreakHyphen/>
            </w:r>
            <w:r>
              <w:t>shell.io/idta/AIModelNameplate/Inputs/Preprocessing/1/0</w:t>
            </w:r>
            <w:r>
              <w:br/>
              <w:t>Preprocessing This property can be used to submit your prepocessing pipeline as a file (e.g directly as code or just the used transforms and parameters) Preprocessing pipeline as a file</w:t>
            </w:r>
          </w:p>
        </w:tc>
        <w:tc>
          <w:tcPr>
            <w:tcW w:w="0" w:type="auto"/>
          </w:tcPr>
          <w:p w14:paraId="77F51D22" w14:textId="577B193A" w:rsidR="002B1E5B" w:rsidRDefault="002B1E5B" w:rsidP="00920479">
            <w:r>
              <w:t>[</w:t>
            </w:r>
            <w:r w:rsidR="000C57DE">
              <w:noBreakHyphen/>
            </w:r>
            <w:r>
              <w:t>]</w:t>
            </w:r>
          </w:p>
          <w:p w14:paraId="116B8A1B" w14:textId="77777777" w:rsidR="002B1E5B" w:rsidRDefault="002B1E5B" w:rsidP="00920479">
            <w:r w:rsidRPr="003F5C6D">
              <w:t>pipeline_v1.json</w:t>
            </w:r>
          </w:p>
        </w:tc>
        <w:tc>
          <w:tcPr>
            <w:tcW w:w="0" w:type="auto"/>
            <w:vAlign w:val="center"/>
          </w:tcPr>
          <w:p w14:paraId="659DDEE2" w14:textId="77777777" w:rsidR="002B1E5B" w:rsidRDefault="002B1E5B" w:rsidP="00920479">
            <w:r w:rsidRPr="00D30925">
              <w:t>0..1</w:t>
            </w:r>
          </w:p>
        </w:tc>
      </w:tr>
    </w:tbl>
    <w:p w14:paraId="67C717B0" w14:textId="77777777" w:rsidR="002B1E5B" w:rsidRDefault="002B1E5B" w:rsidP="002B1E5B"/>
    <w:p w14:paraId="5BE4A39C"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034"/>
        <w:gridCol w:w="6556"/>
        <w:gridCol w:w="967"/>
        <w:gridCol w:w="424"/>
      </w:tblGrid>
      <w:tr w:rsidR="002B1E5B" w14:paraId="60DEDE78" w14:textId="77777777" w:rsidTr="00920479">
        <w:tc>
          <w:tcPr>
            <w:tcW w:w="3798" w:type="dxa"/>
            <w:shd w:val="clear" w:color="auto" w:fill="002060"/>
          </w:tcPr>
          <w:p w14:paraId="6D658E5B" w14:textId="77777777" w:rsidR="002B1E5B" w:rsidRDefault="002B1E5B" w:rsidP="00920479">
            <w:r>
              <w:rPr>
                <w:b/>
                <w:color w:val="FFFFFF"/>
              </w:rPr>
              <w:t>idShort:</w:t>
            </w:r>
          </w:p>
        </w:tc>
        <w:tc>
          <w:tcPr>
            <w:tcW w:w="3595" w:type="dxa"/>
            <w:shd w:val="clear" w:color="auto" w:fill="002060"/>
          </w:tcPr>
          <w:p w14:paraId="6C132E78" w14:textId="77777777" w:rsidR="002B1E5B" w:rsidRDefault="002B1E5B" w:rsidP="00920479">
            <w:r>
              <w:rPr>
                <w:b/>
                <w:color w:val="FFFFFF"/>
              </w:rPr>
              <w:t>DimensionN</w:t>
            </w:r>
          </w:p>
        </w:tc>
        <w:tc>
          <w:tcPr>
            <w:tcW w:w="1106" w:type="dxa"/>
            <w:shd w:val="clear" w:color="auto" w:fill="002060"/>
          </w:tcPr>
          <w:p w14:paraId="36EAA3B6" w14:textId="77777777" w:rsidR="002B1E5B" w:rsidRDefault="002B1E5B" w:rsidP="00920479"/>
        </w:tc>
        <w:tc>
          <w:tcPr>
            <w:tcW w:w="482" w:type="dxa"/>
            <w:shd w:val="clear" w:color="auto" w:fill="002060"/>
          </w:tcPr>
          <w:p w14:paraId="6297492B" w14:textId="77777777" w:rsidR="002B1E5B" w:rsidRDefault="002B1E5B" w:rsidP="00920479"/>
        </w:tc>
      </w:tr>
      <w:tr w:rsidR="002B1E5B" w14:paraId="35A079C1" w14:textId="77777777" w:rsidTr="00920479">
        <w:tc>
          <w:tcPr>
            <w:tcW w:w="3798" w:type="dxa"/>
            <w:shd w:val="clear" w:color="auto" w:fill="002060"/>
          </w:tcPr>
          <w:p w14:paraId="6109985A" w14:textId="77777777" w:rsidR="002B1E5B" w:rsidRDefault="002B1E5B" w:rsidP="00920479">
            <w:r>
              <w:rPr>
                <w:b/>
                <w:color w:val="FFFFFF"/>
              </w:rPr>
              <w:t>Class:</w:t>
            </w:r>
          </w:p>
        </w:tc>
        <w:tc>
          <w:tcPr>
            <w:tcW w:w="3595" w:type="dxa"/>
            <w:shd w:val="clear" w:color="auto" w:fill="002060"/>
          </w:tcPr>
          <w:p w14:paraId="4826B113" w14:textId="77777777" w:rsidR="002B1E5B" w:rsidRDefault="002B1E5B" w:rsidP="00920479">
            <w:r>
              <w:rPr>
                <w:b/>
                <w:color w:val="FFFFFF"/>
              </w:rPr>
              <w:t>SubmodelElementCollection</w:t>
            </w:r>
          </w:p>
        </w:tc>
        <w:tc>
          <w:tcPr>
            <w:tcW w:w="1106" w:type="dxa"/>
            <w:shd w:val="clear" w:color="auto" w:fill="002060"/>
          </w:tcPr>
          <w:p w14:paraId="0F6413D3" w14:textId="77777777" w:rsidR="002B1E5B" w:rsidRDefault="002B1E5B" w:rsidP="00920479"/>
        </w:tc>
        <w:tc>
          <w:tcPr>
            <w:tcW w:w="482" w:type="dxa"/>
            <w:shd w:val="clear" w:color="auto" w:fill="002060"/>
          </w:tcPr>
          <w:p w14:paraId="0D594B0A" w14:textId="77777777" w:rsidR="002B1E5B" w:rsidRDefault="002B1E5B" w:rsidP="00920479"/>
        </w:tc>
      </w:tr>
      <w:tr w:rsidR="002B1E5B" w14:paraId="5A78D162" w14:textId="77777777" w:rsidTr="00920479">
        <w:tc>
          <w:tcPr>
            <w:tcW w:w="3798" w:type="dxa"/>
            <w:shd w:val="clear" w:color="auto" w:fill="002060"/>
          </w:tcPr>
          <w:p w14:paraId="686BA0A6" w14:textId="77777777" w:rsidR="002B1E5B" w:rsidRDefault="002B1E5B" w:rsidP="00920479">
            <w:r>
              <w:rPr>
                <w:b/>
                <w:color w:val="FFFFFF"/>
              </w:rPr>
              <w:t>semanticId:</w:t>
            </w:r>
          </w:p>
        </w:tc>
        <w:tc>
          <w:tcPr>
            <w:tcW w:w="3595" w:type="dxa"/>
            <w:shd w:val="clear" w:color="auto" w:fill="002060"/>
          </w:tcPr>
          <w:p w14:paraId="03FF01B6" w14:textId="60B96FDA" w:rsidR="002B1E5B" w:rsidRDefault="002B1E5B" w:rsidP="00920479">
            <w:r>
              <w:rPr>
                <w:b/>
                <w:color w:val="FFFFFF"/>
              </w:rPr>
              <w:t>https://admin</w:t>
            </w:r>
            <w:r w:rsidR="000C57DE">
              <w:rPr>
                <w:b/>
                <w:color w:val="FFFFFF"/>
              </w:rPr>
              <w:noBreakHyphen/>
            </w:r>
            <w:r>
              <w:rPr>
                <w:b/>
                <w:color w:val="FFFFFF"/>
              </w:rPr>
              <w:t>shell.io/idta/AIModelNameplate/Inputs/DimensionN/1/0</w:t>
            </w:r>
          </w:p>
        </w:tc>
        <w:tc>
          <w:tcPr>
            <w:tcW w:w="1106" w:type="dxa"/>
            <w:shd w:val="clear" w:color="auto" w:fill="002060"/>
          </w:tcPr>
          <w:p w14:paraId="68F14AD4" w14:textId="77777777" w:rsidR="002B1E5B" w:rsidRDefault="002B1E5B" w:rsidP="00920479"/>
        </w:tc>
        <w:tc>
          <w:tcPr>
            <w:tcW w:w="482" w:type="dxa"/>
            <w:shd w:val="clear" w:color="auto" w:fill="002060"/>
          </w:tcPr>
          <w:p w14:paraId="0BD08B33" w14:textId="77777777" w:rsidR="002B1E5B" w:rsidRDefault="002B1E5B" w:rsidP="00920479"/>
        </w:tc>
      </w:tr>
      <w:tr w:rsidR="002B1E5B" w14:paraId="0AD822F3" w14:textId="77777777" w:rsidTr="00920479">
        <w:tc>
          <w:tcPr>
            <w:tcW w:w="3798" w:type="dxa"/>
            <w:shd w:val="clear" w:color="auto" w:fill="002060"/>
          </w:tcPr>
          <w:p w14:paraId="68057CBC" w14:textId="77777777" w:rsidR="002B1E5B" w:rsidRDefault="002B1E5B" w:rsidP="00920479">
            <w:r>
              <w:rPr>
                <w:b/>
                <w:color w:val="FFFFFF"/>
              </w:rPr>
              <w:t>Parent:</w:t>
            </w:r>
          </w:p>
        </w:tc>
        <w:tc>
          <w:tcPr>
            <w:tcW w:w="3595" w:type="dxa"/>
            <w:shd w:val="clear" w:color="auto" w:fill="002060"/>
          </w:tcPr>
          <w:p w14:paraId="358F13DC" w14:textId="77777777" w:rsidR="002B1E5B" w:rsidRDefault="002B1E5B" w:rsidP="00920479">
            <w:r>
              <w:rPr>
                <w:b/>
                <w:color w:val="FFFFFF"/>
              </w:rPr>
              <w:t>DimensionN</w:t>
            </w:r>
          </w:p>
        </w:tc>
        <w:tc>
          <w:tcPr>
            <w:tcW w:w="1106" w:type="dxa"/>
            <w:shd w:val="clear" w:color="auto" w:fill="002060"/>
          </w:tcPr>
          <w:p w14:paraId="4CF9B769" w14:textId="77777777" w:rsidR="002B1E5B" w:rsidRDefault="002B1E5B" w:rsidP="00920479"/>
        </w:tc>
        <w:tc>
          <w:tcPr>
            <w:tcW w:w="482" w:type="dxa"/>
            <w:shd w:val="clear" w:color="auto" w:fill="002060"/>
          </w:tcPr>
          <w:p w14:paraId="22FE24D7" w14:textId="77777777" w:rsidR="002B1E5B" w:rsidRDefault="002B1E5B" w:rsidP="00920479"/>
        </w:tc>
      </w:tr>
      <w:tr w:rsidR="002B1E5B" w14:paraId="0FD659CA" w14:textId="77777777" w:rsidTr="00920479">
        <w:tc>
          <w:tcPr>
            <w:tcW w:w="3798" w:type="dxa"/>
            <w:shd w:val="clear" w:color="auto" w:fill="002060"/>
          </w:tcPr>
          <w:p w14:paraId="20C18BC3" w14:textId="77777777" w:rsidR="002B1E5B" w:rsidRDefault="002B1E5B" w:rsidP="00920479">
            <w:r>
              <w:rPr>
                <w:b/>
                <w:color w:val="FFFFFF"/>
              </w:rPr>
              <w:t>Explanation:</w:t>
            </w:r>
          </w:p>
        </w:tc>
        <w:tc>
          <w:tcPr>
            <w:tcW w:w="3595" w:type="dxa"/>
            <w:shd w:val="clear" w:color="auto" w:fill="002060"/>
          </w:tcPr>
          <w:p w14:paraId="3C1B7641" w14:textId="77777777" w:rsidR="002B1E5B" w:rsidRDefault="002B1E5B" w:rsidP="00920479">
            <w:r>
              <w:rPr>
                <w:b/>
                <w:color w:val="FFFFFF"/>
              </w:rPr>
              <w:t>Collection of information about a single input dimension@en</w:t>
            </w:r>
          </w:p>
        </w:tc>
        <w:tc>
          <w:tcPr>
            <w:tcW w:w="1106" w:type="dxa"/>
            <w:shd w:val="clear" w:color="auto" w:fill="002060"/>
          </w:tcPr>
          <w:p w14:paraId="04948138" w14:textId="77777777" w:rsidR="002B1E5B" w:rsidRDefault="002B1E5B" w:rsidP="00920479"/>
        </w:tc>
        <w:tc>
          <w:tcPr>
            <w:tcW w:w="482" w:type="dxa"/>
            <w:shd w:val="clear" w:color="auto" w:fill="002060"/>
          </w:tcPr>
          <w:p w14:paraId="502E0082" w14:textId="77777777" w:rsidR="002B1E5B" w:rsidRDefault="002B1E5B" w:rsidP="00920479"/>
        </w:tc>
      </w:tr>
      <w:tr w:rsidR="002B1E5B" w14:paraId="60FC88B8" w14:textId="77777777" w:rsidTr="00920479">
        <w:tc>
          <w:tcPr>
            <w:tcW w:w="3798" w:type="dxa"/>
            <w:shd w:val="clear" w:color="auto" w:fill="002060"/>
          </w:tcPr>
          <w:p w14:paraId="2D3F56B4" w14:textId="77777777" w:rsidR="002B1E5B" w:rsidRDefault="002B1E5B" w:rsidP="00920479">
            <w:r>
              <w:rPr>
                <w:b/>
                <w:color w:val="FFFFFF"/>
              </w:rPr>
              <w:t>[SME type]</w:t>
            </w:r>
            <w:r>
              <w:rPr>
                <w:b/>
                <w:color w:val="FFFFFF"/>
              </w:rPr>
              <w:br/>
              <w:t>idShort</w:t>
            </w:r>
          </w:p>
        </w:tc>
        <w:tc>
          <w:tcPr>
            <w:tcW w:w="3595" w:type="dxa"/>
            <w:shd w:val="clear" w:color="auto" w:fill="002060"/>
          </w:tcPr>
          <w:p w14:paraId="71EDF355" w14:textId="77777777" w:rsidR="002B1E5B" w:rsidRDefault="002B1E5B" w:rsidP="00920479">
            <w:r>
              <w:rPr>
                <w:b/>
                <w:color w:val="FFFFFF"/>
              </w:rPr>
              <w:t>semanticId</w:t>
            </w:r>
            <w:r>
              <w:rPr>
                <w:b/>
                <w:color w:val="FFFFFF"/>
              </w:rPr>
              <w:br/>
              <w:t>Description@en</w:t>
            </w:r>
          </w:p>
        </w:tc>
        <w:tc>
          <w:tcPr>
            <w:tcW w:w="1106" w:type="dxa"/>
            <w:shd w:val="clear" w:color="auto" w:fill="002060"/>
          </w:tcPr>
          <w:p w14:paraId="509CE9B5" w14:textId="77777777" w:rsidR="002B1E5B" w:rsidRDefault="002B1E5B" w:rsidP="00920479">
            <w:r>
              <w:rPr>
                <w:b/>
                <w:color w:val="FFFFFF"/>
              </w:rPr>
              <w:t>[valueType]</w:t>
            </w:r>
            <w:r>
              <w:rPr>
                <w:b/>
                <w:color w:val="FFFFFF"/>
              </w:rPr>
              <w:br/>
              <w:t>example</w:t>
            </w:r>
          </w:p>
        </w:tc>
        <w:tc>
          <w:tcPr>
            <w:tcW w:w="482" w:type="dxa"/>
            <w:shd w:val="clear" w:color="auto" w:fill="002060"/>
          </w:tcPr>
          <w:p w14:paraId="2EBE98E6" w14:textId="77777777" w:rsidR="002B1E5B" w:rsidRDefault="002B1E5B" w:rsidP="00920479">
            <w:r>
              <w:rPr>
                <w:b/>
                <w:color w:val="FFFFFF"/>
              </w:rPr>
              <w:t>card.</w:t>
            </w:r>
          </w:p>
        </w:tc>
      </w:tr>
      <w:tr w:rsidR="002B1E5B" w14:paraId="5DDCC1B8" w14:textId="77777777" w:rsidTr="00920479">
        <w:tc>
          <w:tcPr>
            <w:tcW w:w="3798" w:type="dxa"/>
          </w:tcPr>
          <w:p w14:paraId="5315DA87" w14:textId="77777777" w:rsidR="002B1E5B" w:rsidRDefault="002B1E5B" w:rsidP="00920479">
            <w:r>
              <w:t>[Prop]</w:t>
            </w:r>
            <w:r>
              <w:br/>
              <w:t>Size</w:t>
            </w:r>
          </w:p>
        </w:tc>
        <w:tc>
          <w:tcPr>
            <w:tcW w:w="3595" w:type="dxa"/>
          </w:tcPr>
          <w:p w14:paraId="086D452A" w14:textId="691F5D90" w:rsidR="002B1E5B" w:rsidRDefault="002B1E5B" w:rsidP="00920479">
            <w:r>
              <w:t>https://admin</w:t>
            </w:r>
            <w:r w:rsidR="000C57DE">
              <w:noBreakHyphen/>
            </w:r>
            <w:r>
              <w:t>shell.io/idta/AIModelNameplate/Inputs/DimensionN/Size/1/0</w:t>
            </w:r>
            <w:r>
              <w:br/>
            </w:r>
            <w:r>
              <w:lastRenderedPageBreak/>
              <w:t>Size This property holds the size of this dimension. Size of the output dimension</w:t>
            </w:r>
          </w:p>
        </w:tc>
        <w:tc>
          <w:tcPr>
            <w:tcW w:w="1106" w:type="dxa"/>
          </w:tcPr>
          <w:p w14:paraId="630300BF" w14:textId="77777777" w:rsidR="002B1E5B" w:rsidRDefault="002B1E5B" w:rsidP="00920479">
            <w:r>
              <w:lastRenderedPageBreak/>
              <w:t>[String]</w:t>
            </w:r>
          </w:p>
          <w:p w14:paraId="05408AD6" w14:textId="77777777" w:rsidR="002B1E5B" w:rsidRDefault="002B1E5B" w:rsidP="00920479">
            <w:r>
              <w:rPr>
                <w:rFonts w:hint="eastAsia"/>
              </w:rPr>
              <w:t>1</w:t>
            </w:r>
          </w:p>
        </w:tc>
        <w:tc>
          <w:tcPr>
            <w:tcW w:w="482" w:type="dxa"/>
            <w:vAlign w:val="center"/>
          </w:tcPr>
          <w:p w14:paraId="181AF95A" w14:textId="77777777" w:rsidR="002B1E5B" w:rsidRDefault="002B1E5B" w:rsidP="00920479">
            <w:r w:rsidRPr="00D30925">
              <w:t>0..1</w:t>
            </w:r>
          </w:p>
        </w:tc>
      </w:tr>
      <w:tr w:rsidR="002B1E5B" w14:paraId="30E984CC" w14:textId="77777777" w:rsidTr="00920479">
        <w:tc>
          <w:tcPr>
            <w:tcW w:w="3798" w:type="dxa"/>
          </w:tcPr>
          <w:p w14:paraId="79008961" w14:textId="77777777" w:rsidR="002B1E5B" w:rsidRDefault="002B1E5B" w:rsidP="00920479">
            <w:r>
              <w:t>[Prop]</w:t>
            </w:r>
            <w:r>
              <w:br/>
              <w:t>Information</w:t>
            </w:r>
          </w:p>
        </w:tc>
        <w:tc>
          <w:tcPr>
            <w:tcW w:w="3595" w:type="dxa"/>
          </w:tcPr>
          <w:p w14:paraId="24A350C4" w14:textId="2C9E0660" w:rsidR="002B1E5B" w:rsidRDefault="002B1E5B" w:rsidP="00920479">
            <w:r>
              <w:t>https://admin</w:t>
            </w:r>
            <w:r w:rsidR="000C57DE">
              <w:noBreakHyphen/>
            </w:r>
            <w:r>
              <w:t>shell.io/idta/AIModelNameplate/Inputs/DimensionN/Information/1/0</w:t>
            </w:r>
            <w:r>
              <w:br/>
              <w:t>Information This property holds information about the usage of this dimension. Information about the usage of this dimension</w:t>
            </w:r>
          </w:p>
        </w:tc>
        <w:tc>
          <w:tcPr>
            <w:tcW w:w="1106" w:type="dxa"/>
          </w:tcPr>
          <w:p w14:paraId="285E32DD" w14:textId="77777777" w:rsidR="002B1E5B" w:rsidRDefault="002B1E5B" w:rsidP="00920479">
            <w:r>
              <w:t>[String]</w:t>
            </w:r>
          </w:p>
          <w:p w14:paraId="40D222F3" w14:textId="77777777" w:rsidR="002B1E5B" w:rsidRDefault="002B1E5B" w:rsidP="00920479">
            <w:r>
              <w:t>S</w:t>
            </w:r>
            <w:r>
              <w:rPr>
                <w:rFonts w:hint="eastAsia"/>
              </w:rPr>
              <w:t>ingle scalrar input</w:t>
            </w:r>
          </w:p>
        </w:tc>
        <w:tc>
          <w:tcPr>
            <w:tcW w:w="482" w:type="dxa"/>
            <w:vAlign w:val="center"/>
          </w:tcPr>
          <w:p w14:paraId="589395E0" w14:textId="77777777" w:rsidR="002B1E5B" w:rsidRDefault="002B1E5B" w:rsidP="00920479">
            <w:r w:rsidRPr="00D30925">
              <w:t>0..1</w:t>
            </w:r>
          </w:p>
        </w:tc>
      </w:tr>
    </w:tbl>
    <w:p w14:paraId="09985876" w14:textId="77777777" w:rsidR="002B1E5B" w:rsidRDefault="002B1E5B" w:rsidP="002B1E5B"/>
    <w:p w14:paraId="34864BE2"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39"/>
        <w:gridCol w:w="6311"/>
        <w:gridCol w:w="1066"/>
        <w:gridCol w:w="465"/>
      </w:tblGrid>
      <w:tr w:rsidR="002B1E5B" w14:paraId="52CDC7AE" w14:textId="77777777" w:rsidTr="00920479">
        <w:tc>
          <w:tcPr>
            <w:tcW w:w="0" w:type="auto"/>
            <w:shd w:val="clear" w:color="auto" w:fill="002060"/>
          </w:tcPr>
          <w:p w14:paraId="1F19EC9A" w14:textId="77777777" w:rsidR="002B1E5B" w:rsidRDefault="002B1E5B" w:rsidP="00920479">
            <w:r>
              <w:rPr>
                <w:b/>
                <w:color w:val="FFFFFF"/>
              </w:rPr>
              <w:t>idShort:</w:t>
            </w:r>
          </w:p>
        </w:tc>
        <w:tc>
          <w:tcPr>
            <w:tcW w:w="0" w:type="auto"/>
            <w:shd w:val="clear" w:color="auto" w:fill="002060"/>
          </w:tcPr>
          <w:p w14:paraId="40969F12" w14:textId="77777777" w:rsidR="002B1E5B" w:rsidRDefault="002B1E5B" w:rsidP="00920479">
            <w:r>
              <w:rPr>
                <w:b/>
                <w:color w:val="FFFFFF"/>
              </w:rPr>
              <w:t>Outputs</w:t>
            </w:r>
          </w:p>
        </w:tc>
        <w:tc>
          <w:tcPr>
            <w:tcW w:w="0" w:type="auto"/>
            <w:shd w:val="clear" w:color="auto" w:fill="002060"/>
          </w:tcPr>
          <w:p w14:paraId="6D61482F" w14:textId="77777777" w:rsidR="002B1E5B" w:rsidRDefault="002B1E5B" w:rsidP="00920479"/>
        </w:tc>
        <w:tc>
          <w:tcPr>
            <w:tcW w:w="0" w:type="auto"/>
            <w:shd w:val="clear" w:color="auto" w:fill="002060"/>
          </w:tcPr>
          <w:p w14:paraId="481B1A53" w14:textId="77777777" w:rsidR="002B1E5B" w:rsidRDefault="002B1E5B" w:rsidP="00920479"/>
        </w:tc>
      </w:tr>
      <w:tr w:rsidR="002B1E5B" w14:paraId="7ED64C8E" w14:textId="77777777" w:rsidTr="00920479">
        <w:tc>
          <w:tcPr>
            <w:tcW w:w="0" w:type="auto"/>
            <w:shd w:val="clear" w:color="auto" w:fill="002060"/>
          </w:tcPr>
          <w:p w14:paraId="3B723CC5" w14:textId="77777777" w:rsidR="002B1E5B" w:rsidRDefault="002B1E5B" w:rsidP="00920479">
            <w:r>
              <w:rPr>
                <w:b/>
                <w:color w:val="FFFFFF"/>
              </w:rPr>
              <w:t>Class:</w:t>
            </w:r>
          </w:p>
        </w:tc>
        <w:tc>
          <w:tcPr>
            <w:tcW w:w="0" w:type="auto"/>
            <w:shd w:val="clear" w:color="auto" w:fill="002060"/>
          </w:tcPr>
          <w:p w14:paraId="28923440" w14:textId="77777777" w:rsidR="002B1E5B" w:rsidRDefault="002B1E5B" w:rsidP="00920479">
            <w:r>
              <w:rPr>
                <w:b/>
                <w:color w:val="FFFFFF"/>
              </w:rPr>
              <w:t>SubmodelElementCollection</w:t>
            </w:r>
          </w:p>
        </w:tc>
        <w:tc>
          <w:tcPr>
            <w:tcW w:w="0" w:type="auto"/>
            <w:shd w:val="clear" w:color="auto" w:fill="002060"/>
          </w:tcPr>
          <w:p w14:paraId="0BEB3732" w14:textId="77777777" w:rsidR="002B1E5B" w:rsidRDefault="002B1E5B" w:rsidP="00920479"/>
        </w:tc>
        <w:tc>
          <w:tcPr>
            <w:tcW w:w="0" w:type="auto"/>
            <w:shd w:val="clear" w:color="auto" w:fill="002060"/>
          </w:tcPr>
          <w:p w14:paraId="59B138A1" w14:textId="77777777" w:rsidR="002B1E5B" w:rsidRDefault="002B1E5B" w:rsidP="00920479"/>
        </w:tc>
      </w:tr>
      <w:tr w:rsidR="002B1E5B" w14:paraId="22247712" w14:textId="77777777" w:rsidTr="00920479">
        <w:tc>
          <w:tcPr>
            <w:tcW w:w="0" w:type="auto"/>
            <w:shd w:val="clear" w:color="auto" w:fill="002060"/>
          </w:tcPr>
          <w:p w14:paraId="7E43DC24" w14:textId="77777777" w:rsidR="002B1E5B" w:rsidRDefault="002B1E5B" w:rsidP="00920479">
            <w:r>
              <w:rPr>
                <w:b/>
                <w:color w:val="FFFFFF"/>
              </w:rPr>
              <w:t>semanticId:</w:t>
            </w:r>
          </w:p>
        </w:tc>
        <w:tc>
          <w:tcPr>
            <w:tcW w:w="0" w:type="auto"/>
            <w:shd w:val="clear" w:color="auto" w:fill="002060"/>
          </w:tcPr>
          <w:p w14:paraId="0C615B53" w14:textId="2C10F92C" w:rsidR="002B1E5B" w:rsidRDefault="002B1E5B" w:rsidP="00920479">
            <w:r>
              <w:rPr>
                <w:b/>
                <w:color w:val="FFFFFF"/>
              </w:rPr>
              <w:t>https://admin</w:t>
            </w:r>
            <w:r w:rsidR="000C57DE">
              <w:rPr>
                <w:b/>
                <w:color w:val="FFFFFF"/>
              </w:rPr>
              <w:noBreakHyphen/>
            </w:r>
            <w:r>
              <w:rPr>
                <w:b/>
                <w:color w:val="FFFFFF"/>
              </w:rPr>
              <w:t>shell.io/idta/AIModelNameplate/Outputs/1/0</w:t>
            </w:r>
          </w:p>
        </w:tc>
        <w:tc>
          <w:tcPr>
            <w:tcW w:w="0" w:type="auto"/>
            <w:shd w:val="clear" w:color="auto" w:fill="002060"/>
          </w:tcPr>
          <w:p w14:paraId="0DF93794" w14:textId="77777777" w:rsidR="002B1E5B" w:rsidRDefault="002B1E5B" w:rsidP="00920479"/>
        </w:tc>
        <w:tc>
          <w:tcPr>
            <w:tcW w:w="0" w:type="auto"/>
            <w:shd w:val="clear" w:color="auto" w:fill="002060"/>
          </w:tcPr>
          <w:p w14:paraId="2CD5D3A0" w14:textId="77777777" w:rsidR="002B1E5B" w:rsidRDefault="002B1E5B" w:rsidP="00920479"/>
        </w:tc>
      </w:tr>
      <w:tr w:rsidR="002B1E5B" w14:paraId="47D2026E" w14:textId="77777777" w:rsidTr="00920479">
        <w:tc>
          <w:tcPr>
            <w:tcW w:w="0" w:type="auto"/>
            <w:shd w:val="clear" w:color="auto" w:fill="002060"/>
          </w:tcPr>
          <w:p w14:paraId="6BF8AE20" w14:textId="77777777" w:rsidR="002B1E5B" w:rsidRDefault="002B1E5B" w:rsidP="00920479">
            <w:r>
              <w:rPr>
                <w:b/>
                <w:color w:val="FFFFFF"/>
              </w:rPr>
              <w:t>Parent:</w:t>
            </w:r>
          </w:p>
        </w:tc>
        <w:tc>
          <w:tcPr>
            <w:tcW w:w="0" w:type="auto"/>
            <w:shd w:val="clear" w:color="auto" w:fill="002060"/>
          </w:tcPr>
          <w:p w14:paraId="3E3CF17E" w14:textId="77777777" w:rsidR="002B1E5B" w:rsidRDefault="002B1E5B" w:rsidP="00920479">
            <w:r>
              <w:rPr>
                <w:b/>
                <w:color w:val="FFFFFF"/>
              </w:rPr>
              <w:t>Outputs</w:t>
            </w:r>
          </w:p>
        </w:tc>
        <w:tc>
          <w:tcPr>
            <w:tcW w:w="0" w:type="auto"/>
            <w:shd w:val="clear" w:color="auto" w:fill="002060"/>
          </w:tcPr>
          <w:p w14:paraId="43094FF5" w14:textId="77777777" w:rsidR="002B1E5B" w:rsidRDefault="002B1E5B" w:rsidP="00920479"/>
        </w:tc>
        <w:tc>
          <w:tcPr>
            <w:tcW w:w="0" w:type="auto"/>
            <w:shd w:val="clear" w:color="auto" w:fill="002060"/>
          </w:tcPr>
          <w:p w14:paraId="574D3408" w14:textId="77777777" w:rsidR="002B1E5B" w:rsidRDefault="002B1E5B" w:rsidP="00920479"/>
        </w:tc>
      </w:tr>
      <w:tr w:rsidR="002B1E5B" w14:paraId="669BC7BF" w14:textId="77777777" w:rsidTr="00920479">
        <w:tc>
          <w:tcPr>
            <w:tcW w:w="0" w:type="auto"/>
            <w:shd w:val="clear" w:color="auto" w:fill="002060"/>
          </w:tcPr>
          <w:p w14:paraId="5EB40289" w14:textId="77777777" w:rsidR="002B1E5B" w:rsidRDefault="002B1E5B" w:rsidP="00920479">
            <w:r>
              <w:rPr>
                <w:b/>
                <w:color w:val="FFFFFF"/>
              </w:rPr>
              <w:t>Explanation:</w:t>
            </w:r>
          </w:p>
        </w:tc>
        <w:tc>
          <w:tcPr>
            <w:tcW w:w="0" w:type="auto"/>
            <w:shd w:val="clear" w:color="auto" w:fill="002060"/>
          </w:tcPr>
          <w:p w14:paraId="3AD23409" w14:textId="77777777" w:rsidR="002B1E5B" w:rsidRDefault="002B1E5B" w:rsidP="00920479">
            <w:r>
              <w:rPr>
                <w:b/>
                <w:color w:val="FFFFFF"/>
              </w:rPr>
              <w:t>Collection of necessary information about the model output@en</w:t>
            </w:r>
          </w:p>
        </w:tc>
        <w:tc>
          <w:tcPr>
            <w:tcW w:w="0" w:type="auto"/>
            <w:shd w:val="clear" w:color="auto" w:fill="002060"/>
          </w:tcPr>
          <w:p w14:paraId="2D23172F" w14:textId="77777777" w:rsidR="002B1E5B" w:rsidRDefault="002B1E5B" w:rsidP="00920479"/>
        </w:tc>
        <w:tc>
          <w:tcPr>
            <w:tcW w:w="0" w:type="auto"/>
            <w:shd w:val="clear" w:color="auto" w:fill="002060"/>
          </w:tcPr>
          <w:p w14:paraId="363D3EB7" w14:textId="77777777" w:rsidR="002B1E5B" w:rsidRDefault="002B1E5B" w:rsidP="00920479"/>
        </w:tc>
      </w:tr>
      <w:tr w:rsidR="002B1E5B" w14:paraId="38BB9FC6" w14:textId="77777777" w:rsidTr="00920479">
        <w:tc>
          <w:tcPr>
            <w:tcW w:w="0" w:type="auto"/>
            <w:shd w:val="clear" w:color="auto" w:fill="002060"/>
          </w:tcPr>
          <w:p w14:paraId="014ADF5B" w14:textId="77777777" w:rsidR="002B1E5B" w:rsidRDefault="002B1E5B" w:rsidP="00920479">
            <w:r>
              <w:rPr>
                <w:b/>
                <w:color w:val="FFFFFF"/>
              </w:rPr>
              <w:t>[SME type]</w:t>
            </w:r>
            <w:r>
              <w:rPr>
                <w:b/>
                <w:color w:val="FFFFFF"/>
              </w:rPr>
              <w:br/>
              <w:t>idShort</w:t>
            </w:r>
          </w:p>
        </w:tc>
        <w:tc>
          <w:tcPr>
            <w:tcW w:w="0" w:type="auto"/>
            <w:shd w:val="clear" w:color="auto" w:fill="002060"/>
          </w:tcPr>
          <w:p w14:paraId="306747ED" w14:textId="77777777" w:rsidR="002B1E5B" w:rsidRDefault="002B1E5B" w:rsidP="00920479">
            <w:r>
              <w:rPr>
                <w:b/>
                <w:color w:val="FFFFFF"/>
              </w:rPr>
              <w:t>semanticId</w:t>
            </w:r>
            <w:r>
              <w:rPr>
                <w:b/>
                <w:color w:val="FFFFFF"/>
              </w:rPr>
              <w:br/>
              <w:t>Description@en</w:t>
            </w:r>
          </w:p>
        </w:tc>
        <w:tc>
          <w:tcPr>
            <w:tcW w:w="0" w:type="auto"/>
            <w:shd w:val="clear" w:color="auto" w:fill="002060"/>
          </w:tcPr>
          <w:p w14:paraId="053F2CD7" w14:textId="77777777" w:rsidR="002B1E5B" w:rsidRDefault="002B1E5B" w:rsidP="00920479">
            <w:r>
              <w:rPr>
                <w:b/>
                <w:color w:val="FFFFFF"/>
              </w:rPr>
              <w:t>[valueType]</w:t>
            </w:r>
            <w:r>
              <w:rPr>
                <w:b/>
                <w:color w:val="FFFFFF"/>
              </w:rPr>
              <w:br/>
              <w:t>example</w:t>
            </w:r>
          </w:p>
        </w:tc>
        <w:tc>
          <w:tcPr>
            <w:tcW w:w="0" w:type="auto"/>
            <w:shd w:val="clear" w:color="auto" w:fill="002060"/>
          </w:tcPr>
          <w:p w14:paraId="63A7D5A2" w14:textId="77777777" w:rsidR="002B1E5B" w:rsidRDefault="002B1E5B" w:rsidP="00920479">
            <w:r>
              <w:rPr>
                <w:b/>
                <w:color w:val="FFFFFF"/>
              </w:rPr>
              <w:t>card.</w:t>
            </w:r>
          </w:p>
        </w:tc>
      </w:tr>
      <w:tr w:rsidR="002B1E5B" w14:paraId="3D315C7D" w14:textId="77777777" w:rsidTr="00920479">
        <w:tc>
          <w:tcPr>
            <w:tcW w:w="0" w:type="auto"/>
          </w:tcPr>
          <w:p w14:paraId="10ED5117" w14:textId="77777777" w:rsidR="002B1E5B" w:rsidRDefault="002B1E5B" w:rsidP="00920479">
            <w:r>
              <w:t>[SMC]</w:t>
            </w:r>
            <w:r>
              <w:br/>
              <w:t>DimensionN</w:t>
            </w:r>
          </w:p>
        </w:tc>
        <w:tc>
          <w:tcPr>
            <w:tcW w:w="0" w:type="auto"/>
          </w:tcPr>
          <w:p w14:paraId="7B4C90E1" w14:textId="377F3420" w:rsidR="002B1E5B" w:rsidRDefault="002B1E5B" w:rsidP="00920479">
            <w:r>
              <w:t>https://admin</w:t>
            </w:r>
            <w:r w:rsidR="000C57DE">
              <w:noBreakHyphen/>
            </w:r>
            <w:r>
              <w:t>shell.io/idta/AIModelNameplate/Outputs/DimensionN/1/0</w:t>
            </w:r>
            <w:r>
              <w:br/>
              <w:t>DimensionN This is a example SMC. It holds information about every outputdimension. replace the "N" with the dimension this SMC is for. Collection of information about a single output dimension</w:t>
            </w:r>
          </w:p>
        </w:tc>
        <w:tc>
          <w:tcPr>
            <w:tcW w:w="0" w:type="auto"/>
          </w:tcPr>
          <w:p w14:paraId="435F0A6A" w14:textId="556C415F" w:rsidR="002B1E5B" w:rsidRDefault="002B1E5B" w:rsidP="00920479">
            <w:r>
              <w:t>[</w:t>
            </w:r>
            <w:r w:rsidR="000C57DE">
              <w:noBreakHyphen/>
            </w:r>
            <w:r>
              <w:t>]</w:t>
            </w:r>
            <w:r>
              <w:br/>
              <w:t>2 elements</w:t>
            </w:r>
          </w:p>
        </w:tc>
        <w:tc>
          <w:tcPr>
            <w:tcW w:w="0" w:type="auto"/>
          </w:tcPr>
          <w:p w14:paraId="301F55F5" w14:textId="77777777" w:rsidR="002B1E5B" w:rsidRDefault="002B1E5B" w:rsidP="00920479">
            <w:r>
              <w:rPr>
                <w:rFonts w:hint="eastAsia"/>
              </w:rPr>
              <w:t>1</w:t>
            </w:r>
          </w:p>
        </w:tc>
      </w:tr>
    </w:tbl>
    <w:p w14:paraId="29B60200" w14:textId="77777777" w:rsidR="002B1E5B" w:rsidRDefault="002B1E5B" w:rsidP="002B1E5B"/>
    <w:p w14:paraId="467784A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069"/>
        <w:gridCol w:w="6474"/>
        <w:gridCol w:w="1000"/>
        <w:gridCol w:w="438"/>
      </w:tblGrid>
      <w:tr w:rsidR="002B1E5B" w14:paraId="7139885C" w14:textId="77777777" w:rsidTr="00920479">
        <w:tc>
          <w:tcPr>
            <w:tcW w:w="0" w:type="auto"/>
            <w:shd w:val="clear" w:color="auto" w:fill="002060"/>
          </w:tcPr>
          <w:p w14:paraId="7227EB07" w14:textId="77777777" w:rsidR="002B1E5B" w:rsidRDefault="002B1E5B" w:rsidP="00920479">
            <w:r>
              <w:rPr>
                <w:b/>
                <w:color w:val="FFFFFF"/>
              </w:rPr>
              <w:t>idShort:</w:t>
            </w:r>
          </w:p>
        </w:tc>
        <w:tc>
          <w:tcPr>
            <w:tcW w:w="0" w:type="auto"/>
            <w:shd w:val="clear" w:color="auto" w:fill="002060"/>
          </w:tcPr>
          <w:p w14:paraId="007063E2" w14:textId="77777777" w:rsidR="002B1E5B" w:rsidRDefault="002B1E5B" w:rsidP="00920479">
            <w:r>
              <w:rPr>
                <w:b/>
                <w:color w:val="FFFFFF"/>
              </w:rPr>
              <w:t>DimensionN</w:t>
            </w:r>
          </w:p>
        </w:tc>
        <w:tc>
          <w:tcPr>
            <w:tcW w:w="0" w:type="auto"/>
            <w:shd w:val="clear" w:color="auto" w:fill="002060"/>
          </w:tcPr>
          <w:p w14:paraId="72B47DC9" w14:textId="77777777" w:rsidR="002B1E5B" w:rsidRDefault="002B1E5B" w:rsidP="00920479"/>
        </w:tc>
        <w:tc>
          <w:tcPr>
            <w:tcW w:w="0" w:type="auto"/>
            <w:shd w:val="clear" w:color="auto" w:fill="002060"/>
          </w:tcPr>
          <w:p w14:paraId="114A7A11" w14:textId="77777777" w:rsidR="002B1E5B" w:rsidRDefault="002B1E5B" w:rsidP="00920479"/>
        </w:tc>
      </w:tr>
      <w:tr w:rsidR="002B1E5B" w14:paraId="5230A89E" w14:textId="77777777" w:rsidTr="00920479">
        <w:tc>
          <w:tcPr>
            <w:tcW w:w="0" w:type="auto"/>
            <w:shd w:val="clear" w:color="auto" w:fill="002060"/>
          </w:tcPr>
          <w:p w14:paraId="47311560" w14:textId="77777777" w:rsidR="002B1E5B" w:rsidRDefault="002B1E5B" w:rsidP="00920479">
            <w:r>
              <w:rPr>
                <w:b/>
                <w:color w:val="FFFFFF"/>
              </w:rPr>
              <w:t>Class:</w:t>
            </w:r>
          </w:p>
        </w:tc>
        <w:tc>
          <w:tcPr>
            <w:tcW w:w="0" w:type="auto"/>
            <w:shd w:val="clear" w:color="auto" w:fill="002060"/>
          </w:tcPr>
          <w:p w14:paraId="410DE9B4" w14:textId="77777777" w:rsidR="002B1E5B" w:rsidRDefault="002B1E5B" w:rsidP="00920479">
            <w:r>
              <w:rPr>
                <w:b/>
                <w:color w:val="FFFFFF"/>
              </w:rPr>
              <w:t>SubmodelElementCollection</w:t>
            </w:r>
          </w:p>
        </w:tc>
        <w:tc>
          <w:tcPr>
            <w:tcW w:w="0" w:type="auto"/>
            <w:shd w:val="clear" w:color="auto" w:fill="002060"/>
          </w:tcPr>
          <w:p w14:paraId="4DCB7276" w14:textId="77777777" w:rsidR="002B1E5B" w:rsidRDefault="002B1E5B" w:rsidP="00920479"/>
        </w:tc>
        <w:tc>
          <w:tcPr>
            <w:tcW w:w="0" w:type="auto"/>
            <w:shd w:val="clear" w:color="auto" w:fill="002060"/>
          </w:tcPr>
          <w:p w14:paraId="10F2EB11" w14:textId="77777777" w:rsidR="002B1E5B" w:rsidRDefault="002B1E5B" w:rsidP="00920479"/>
        </w:tc>
      </w:tr>
      <w:tr w:rsidR="002B1E5B" w14:paraId="02843C2C" w14:textId="77777777" w:rsidTr="00920479">
        <w:tc>
          <w:tcPr>
            <w:tcW w:w="0" w:type="auto"/>
            <w:shd w:val="clear" w:color="auto" w:fill="002060"/>
          </w:tcPr>
          <w:p w14:paraId="2FC18D24" w14:textId="77777777" w:rsidR="002B1E5B" w:rsidRDefault="002B1E5B" w:rsidP="00920479">
            <w:r>
              <w:rPr>
                <w:b/>
                <w:color w:val="FFFFFF"/>
              </w:rPr>
              <w:t>semanticId:</w:t>
            </w:r>
          </w:p>
        </w:tc>
        <w:tc>
          <w:tcPr>
            <w:tcW w:w="0" w:type="auto"/>
            <w:shd w:val="clear" w:color="auto" w:fill="002060"/>
          </w:tcPr>
          <w:p w14:paraId="2F506C74" w14:textId="7528E143" w:rsidR="002B1E5B" w:rsidRDefault="002B1E5B" w:rsidP="00920479">
            <w:r>
              <w:rPr>
                <w:b/>
                <w:color w:val="FFFFFF"/>
              </w:rPr>
              <w:t>https://admin</w:t>
            </w:r>
            <w:r w:rsidR="000C57DE">
              <w:rPr>
                <w:b/>
                <w:color w:val="FFFFFF"/>
              </w:rPr>
              <w:noBreakHyphen/>
            </w:r>
            <w:r>
              <w:rPr>
                <w:b/>
                <w:color w:val="FFFFFF"/>
              </w:rPr>
              <w:t>shell.io/idta/AIModelNameplate/Outputs/DimensionN/1/0</w:t>
            </w:r>
          </w:p>
        </w:tc>
        <w:tc>
          <w:tcPr>
            <w:tcW w:w="0" w:type="auto"/>
            <w:shd w:val="clear" w:color="auto" w:fill="002060"/>
          </w:tcPr>
          <w:p w14:paraId="3B5D77D5" w14:textId="77777777" w:rsidR="002B1E5B" w:rsidRDefault="002B1E5B" w:rsidP="00920479"/>
        </w:tc>
        <w:tc>
          <w:tcPr>
            <w:tcW w:w="0" w:type="auto"/>
            <w:shd w:val="clear" w:color="auto" w:fill="002060"/>
          </w:tcPr>
          <w:p w14:paraId="0BCAEA1E" w14:textId="77777777" w:rsidR="002B1E5B" w:rsidRDefault="002B1E5B" w:rsidP="00920479"/>
        </w:tc>
      </w:tr>
      <w:tr w:rsidR="002B1E5B" w14:paraId="69731C95" w14:textId="77777777" w:rsidTr="00920479">
        <w:tc>
          <w:tcPr>
            <w:tcW w:w="0" w:type="auto"/>
            <w:shd w:val="clear" w:color="auto" w:fill="002060"/>
          </w:tcPr>
          <w:p w14:paraId="26050B19" w14:textId="77777777" w:rsidR="002B1E5B" w:rsidRDefault="002B1E5B" w:rsidP="00920479">
            <w:r>
              <w:rPr>
                <w:b/>
                <w:color w:val="FFFFFF"/>
              </w:rPr>
              <w:t>Parent:</w:t>
            </w:r>
          </w:p>
        </w:tc>
        <w:tc>
          <w:tcPr>
            <w:tcW w:w="0" w:type="auto"/>
            <w:shd w:val="clear" w:color="auto" w:fill="002060"/>
          </w:tcPr>
          <w:p w14:paraId="2A8790E2" w14:textId="77777777" w:rsidR="002B1E5B" w:rsidRDefault="002B1E5B" w:rsidP="00920479">
            <w:r>
              <w:rPr>
                <w:b/>
                <w:color w:val="FFFFFF"/>
              </w:rPr>
              <w:t>DimensionN</w:t>
            </w:r>
          </w:p>
        </w:tc>
        <w:tc>
          <w:tcPr>
            <w:tcW w:w="0" w:type="auto"/>
            <w:shd w:val="clear" w:color="auto" w:fill="002060"/>
          </w:tcPr>
          <w:p w14:paraId="2DCDED91" w14:textId="77777777" w:rsidR="002B1E5B" w:rsidRDefault="002B1E5B" w:rsidP="00920479"/>
        </w:tc>
        <w:tc>
          <w:tcPr>
            <w:tcW w:w="0" w:type="auto"/>
            <w:shd w:val="clear" w:color="auto" w:fill="002060"/>
          </w:tcPr>
          <w:p w14:paraId="501FA7BF" w14:textId="77777777" w:rsidR="002B1E5B" w:rsidRDefault="002B1E5B" w:rsidP="00920479"/>
        </w:tc>
      </w:tr>
      <w:tr w:rsidR="002B1E5B" w14:paraId="0E64556A" w14:textId="77777777" w:rsidTr="00920479">
        <w:tc>
          <w:tcPr>
            <w:tcW w:w="0" w:type="auto"/>
            <w:shd w:val="clear" w:color="auto" w:fill="002060"/>
          </w:tcPr>
          <w:p w14:paraId="001C63F0" w14:textId="77777777" w:rsidR="002B1E5B" w:rsidRDefault="002B1E5B" w:rsidP="00920479">
            <w:r>
              <w:rPr>
                <w:b/>
                <w:color w:val="FFFFFF"/>
              </w:rPr>
              <w:t>Explanation:</w:t>
            </w:r>
          </w:p>
        </w:tc>
        <w:tc>
          <w:tcPr>
            <w:tcW w:w="0" w:type="auto"/>
            <w:shd w:val="clear" w:color="auto" w:fill="002060"/>
          </w:tcPr>
          <w:p w14:paraId="5C329F90" w14:textId="77777777" w:rsidR="002B1E5B" w:rsidRDefault="002B1E5B" w:rsidP="00920479">
            <w:r>
              <w:rPr>
                <w:b/>
                <w:color w:val="FFFFFF"/>
              </w:rPr>
              <w:t>Collection of information about a single output dimension@en</w:t>
            </w:r>
          </w:p>
        </w:tc>
        <w:tc>
          <w:tcPr>
            <w:tcW w:w="0" w:type="auto"/>
            <w:shd w:val="clear" w:color="auto" w:fill="002060"/>
          </w:tcPr>
          <w:p w14:paraId="1D204C0E" w14:textId="77777777" w:rsidR="002B1E5B" w:rsidRDefault="002B1E5B" w:rsidP="00920479"/>
        </w:tc>
        <w:tc>
          <w:tcPr>
            <w:tcW w:w="0" w:type="auto"/>
            <w:shd w:val="clear" w:color="auto" w:fill="002060"/>
          </w:tcPr>
          <w:p w14:paraId="7B1276CB" w14:textId="77777777" w:rsidR="002B1E5B" w:rsidRDefault="002B1E5B" w:rsidP="00920479"/>
        </w:tc>
      </w:tr>
      <w:tr w:rsidR="002B1E5B" w14:paraId="11CAE71F" w14:textId="77777777" w:rsidTr="00920479">
        <w:tc>
          <w:tcPr>
            <w:tcW w:w="0" w:type="auto"/>
            <w:shd w:val="clear" w:color="auto" w:fill="002060"/>
          </w:tcPr>
          <w:p w14:paraId="3A2D8D2A" w14:textId="77777777" w:rsidR="002B1E5B" w:rsidRDefault="002B1E5B" w:rsidP="00920479">
            <w:r>
              <w:rPr>
                <w:b/>
                <w:color w:val="FFFFFF"/>
              </w:rPr>
              <w:t>[SME type]</w:t>
            </w:r>
            <w:r>
              <w:rPr>
                <w:b/>
                <w:color w:val="FFFFFF"/>
              </w:rPr>
              <w:br/>
              <w:t>idShort</w:t>
            </w:r>
          </w:p>
        </w:tc>
        <w:tc>
          <w:tcPr>
            <w:tcW w:w="0" w:type="auto"/>
            <w:shd w:val="clear" w:color="auto" w:fill="002060"/>
          </w:tcPr>
          <w:p w14:paraId="008D4CF1" w14:textId="77777777" w:rsidR="002B1E5B" w:rsidRDefault="002B1E5B" w:rsidP="00920479">
            <w:r>
              <w:rPr>
                <w:b/>
                <w:color w:val="FFFFFF"/>
              </w:rPr>
              <w:t>semanticId</w:t>
            </w:r>
            <w:r>
              <w:rPr>
                <w:b/>
                <w:color w:val="FFFFFF"/>
              </w:rPr>
              <w:br/>
              <w:t>Description@en</w:t>
            </w:r>
          </w:p>
        </w:tc>
        <w:tc>
          <w:tcPr>
            <w:tcW w:w="0" w:type="auto"/>
            <w:shd w:val="clear" w:color="auto" w:fill="002060"/>
          </w:tcPr>
          <w:p w14:paraId="47CD745F" w14:textId="77777777" w:rsidR="002B1E5B" w:rsidRDefault="002B1E5B" w:rsidP="00920479">
            <w:r>
              <w:rPr>
                <w:b/>
                <w:color w:val="FFFFFF"/>
              </w:rPr>
              <w:t>[valueType]</w:t>
            </w:r>
            <w:r>
              <w:rPr>
                <w:b/>
                <w:color w:val="FFFFFF"/>
              </w:rPr>
              <w:br/>
              <w:t>example</w:t>
            </w:r>
          </w:p>
        </w:tc>
        <w:tc>
          <w:tcPr>
            <w:tcW w:w="0" w:type="auto"/>
            <w:shd w:val="clear" w:color="auto" w:fill="002060"/>
          </w:tcPr>
          <w:p w14:paraId="2FF62A8B" w14:textId="77777777" w:rsidR="002B1E5B" w:rsidRDefault="002B1E5B" w:rsidP="00920479">
            <w:r>
              <w:rPr>
                <w:b/>
                <w:color w:val="FFFFFF"/>
              </w:rPr>
              <w:t>card.</w:t>
            </w:r>
          </w:p>
        </w:tc>
      </w:tr>
      <w:tr w:rsidR="002B1E5B" w14:paraId="0DA00DA6" w14:textId="77777777" w:rsidTr="00920479">
        <w:tc>
          <w:tcPr>
            <w:tcW w:w="0" w:type="auto"/>
          </w:tcPr>
          <w:p w14:paraId="301154D3" w14:textId="77777777" w:rsidR="002B1E5B" w:rsidRDefault="002B1E5B" w:rsidP="00920479">
            <w:r>
              <w:t>[Prop]</w:t>
            </w:r>
            <w:r>
              <w:br/>
              <w:t>Size</w:t>
            </w:r>
          </w:p>
        </w:tc>
        <w:tc>
          <w:tcPr>
            <w:tcW w:w="0" w:type="auto"/>
          </w:tcPr>
          <w:p w14:paraId="23EFDDD9" w14:textId="677439C7" w:rsidR="002B1E5B" w:rsidRDefault="002B1E5B" w:rsidP="00920479">
            <w:r>
              <w:t>https://admin</w:t>
            </w:r>
            <w:r w:rsidR="000C57DE">
              <w:noBreakHyphen/>
            </w:r>
            <w:r>
              <w:t>shell.io/idta/AIModelNameplate/Outputs/DimensionN/Size/1/0</w:t>
            </w:r>
            <w:r>
              <w:br/>
            </w:r>
            <w:r>
              <w:lastRenderedPageBreak/>
              <w:t>Size This property holds the size of this dimension. Size of the output dimension</w:t>
            </w:r>
          </w:p>
        </w:tc>
        <w:tc>
          <w:tcPr>
            <w:tcW w:w="0" w:type="auto"/>
          </w:tcPr>
          <w:p w14:paraId="441E9457" w14:textId="77777777" w:rsidR="002B1E5B" w:rsidRDefault="002B1E5B" w:rsidP="00920479">
            <w:r>
              <w:lastRenderedPageBreak/>
              <w:t>[String]</w:t>
            </w:r>
          </w:p>
          <w:p w14:paraId="642DA485" w14:textId="77777777" w:rsidR="002B1E5B" w:rsidRDefault="002B1E5B" w:rsidP="00920479">
            <w:r>
              <w:rPr>
                <w:rFonts w:hint="eastAsia"/>
              </w:rPr>
              <w:t>1</w:t>
            </w:r>
          </w:p>
        </w:tc>
        <w:tc>
          <w:tcPr>
            <w:tcW w:w="0" w:type="auto"/>
            <w:vAlign w:val="center"/>
          </w:tcPr>
          <w:p w14:paraId="460D7721" w14:textId="77777777" w:rsidR="002B1E5B" w:rsidRDefault="002B1E5B" w:rsidP="00920479">
            <w:r w:rsidRPr="00D30925">
              <w:t>0..1</w:t>
            </w:r>
          </w:p>
        </w:tc>
      </w:tr>
      <w:tr w:rsidR="002B1E5B" w14:paraId="42844101" w14:textId="77777777" w:rsidTr="00920479">
        <w:tc>
          <w:tcPr>
            <w:tcW w:w="0" w:type="auto"/>
          </w:tcPr>
          <w:p w14:paraId="503858EB" w14:textId="77777777" w:rsidR="002B1E5B" w:rsidRDefault="002B1E5B" w:rsidP="00920479">
            <w:r>
              <w:t>[MLP]</w:t>
            </w:r>
            <w:r>
              <w:br/>
              <w:t>Result</w:t>
            </w:r>
          </w:p>
        </w:tc>
        <w:tc>
          <w:tcPr>
            <w:tcW w:w="0" w:type="auto"/>
          </w:tcPr>
          <w:p w14:paraId="1CB81161" w14:textId="5FEE75D2" w:rsidR="002B1E5B" w:rsidRDefault="002B1E5B" w:rsidP="00920479">
            <w:r>
              <w:t>https://admin</w:t>
            </w:r>
            <w:r w:rsidR="000C57DE">
              <w:noBreakHyphen/>
            </w:r>
            <w:r>
              <w:t>shell.io/idta/AIModelNameplate/Outputs/DimensionN/Result/1/0</w:t>
            </w:r>
            <w:r>
              <w:br/>
              <w:t>Result This property describes the meaning of this outputdimension (e.g. class). Meaning of the output dimension (e.g. class)</w:t>
            </w:r>
          </w:p>
        </w:tc>
        <w:tc>
          <w:tcPr>
            <w:tcW w:w="0" w:type="auto"/>
          </w:tcPr>
          <w:p w14:paraId="5C7F8031" w14:textId="3BFD3C1A" w:rsidR="002B1E5B" w:rsidRDefault="002B1E5B" w:rsidP="00920479">
            <w:r>
              <w:t>[</w:t>
            </w:r>
            <w:r w:rsidR="000C57DE">
              <w:noBreakHyphen/>
            </w:r>
            <w:r>
              <w:t>]</w:t>
            </w:r>
          </w:p>
          <w:p w14:paraId="2265BC5B" w14:textId="77777777" w:rsidR="002B1E5B" w:rsidRDefault="002B1E5B" w:rsidP="00920479">
            <w:r>
              <w:rPr>
                <w:rFonts w:hint="eastAsia"/>
              </w:rPr>
              <w:t>class</w:t>
            </w:r>
            <w:r>
              <w:br/>
              <w:t>@en</w:t>
            </w:r>
          </w:p>
        </w:tc>
        <w:tc>
          <w:tcPr>
            <w:tcW w:w="0" w:type="auto"/>
            <w:vAlign w:val="center"/>
          </w:tcPr>
          <w:p w14:paraId="33F7BFC2" w14:textId="77777777" w:rsidR="002B1E5B" w:rsidRDefault="002B1E5B" w:rsidP="00920479">
            <w:r w:rsidRPr="00D30925">
              <w:t>0..1</w:t>
            </w:r>
          </w:p>
        </w:tc>
      </w:tr>
    </w:tbl>
    <w:p w14:paraId="66BEA0CC" w14:textId="77777777" w:rsidR="002B1E5B" w:rsidRDefault="002B1E5B" w:rsidP="002B1E5B"/>
    <w:p w14:paraId="3A2B9F5B"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43"/>
        <w:gridCol w:w="6234"/>
        <w:gridCol w:w="1047"/>
        <w:gridCol w:w="457"/>
      </w:tblGrid>
      <w:tr w:rsidR="002B1E5B" w14:paraId="4412A9BD" w14:textId="77777777" w:rsidTr="00920479">
        <w:tc>
          <w:tcPr>
            <w:tcW w:w="0" w:type="auto"/>
            <w:shd w:val="clear" w:color="auto" w:fill="002060"/>
          </w:tcPr>
          <w:p w14:paraId="368D3974" w14:textId="77777777" w:rsidR="002B1E5B" w:rsidRDefault="002B1E5B" w:rsidP="00920479">
            <w:r>
              <w:rPr>
                <w:b/>
                <w:color w:val="FFFFFF"/>
              </w:rPr>
              <w:t>idShort:</w:t>
            </w:r>
          </w:p>
        </w:tc>
        <w:tc>
          <w:tcPr>
            <w:tcW w:w="0" w:type="auto"/>
            <w:shd w:val="clear" w:color="auto" w:fill="002060"/>
          </w:tcPr>
          <w:p w14:paraId="62E1F759" w14:textId="77777777" w:rsidR="002B1E5B" w:rsidRDefault="002B1E5B" w:rsidP="00920479">
            <w:r>
              <w:rPr>
                <w:b/>
                <w:color w:val="FFFFFF"/>
              </w:rPr>
              <w:t>TrainingResults</w:t>
            </w:r>
          </w:p>
        </w:tc>
        <w:tc>
          <w:tcPr>
            <w:tcW w:w="0" w:type="auto"/>
            <w:shd w:val="clear" w:color="auto" w:fill="002060"/>
          </w:tcPr>
          <w:p w14:paraId="11DAF3DE" w14:textId="77777777" w:rsidR="002B1E5B" w:rsidRDefault="002B1E5B" w:rsidP="00920479"/>
        </w:tc>
        <w:tc>
          <w:tcPr>
            <w:tcW w:w="0" w:type="auto"/>
            <w:shd w:val="clear" w:color="auto" w:fill="002060"/>
          </w:tcPr>
          <w:p w14:paraId="17CA39A8" w14:textId="77777777" w:rsidR="002B1E5B" w:rsidRDefault="002B1E5B" w:rsidP="00920479"/>
        </w:tc>
      </w:tr>
      <w:tr w:rsidR="002B1E5B" w14:paraId="0492672D" w14:textId="77777777" w:rsidTr="00920479">
        <w:tc>
          <w:tcPr>
            <w:tcW w:w="0" w:type="auto"/>
            <w:shd w:val="clear" w:color="auto" w:fill="002060"/>
          </w:tcPr>
          <w:p w14:paraId="1B068AFC" w14:textId="77777777" w:rsidR="002B1E5B" w:rsidRDefault="002B1E5B" w:rsidP="00920479">
            <w:r>
              <w:rPr>
                <w:b/>
                <w:color w:val="FFFFFF"/>
              </w:rPr>
              <w:t>Class:</w:t>
            </w:r>
          </w:p>
        </w:tc>
        <w:tc>
          <w:tcPr>
            <w:tcW w:w="0" w:type="auto"/>
            <w:shd w:val="clear" w:color="auto" w:fill="002060"/>
          </w:tcPr>
          <w:p w14:paraId="650E986C" w14:textId="77777777" w:rsidR="002B1E5B" w:rsidRDefault="002B1E5B" w:rsidP="00920479">
            <w:r>
              <w:rPr>
                <w:b/>
                <w:color w:val="FFFFFF"/>
              </w:rPr>
              <w:t>SubmodelElementCollection</w:t>
            </w:r>
          </w:p>
        </w:tc>
        <w:tc>
          <w:tcPr>
            <w:tcW w:w="0" w:type="auto"/>
            <w:shd w:val="clear" w:color="auto" w:fill="002060"/>
          </w:tcPr>
          <w:p w14:paraId="7BFA4DE2" w14:textId="77777777" w:rsidR="002B1E5B" w:rsidRDefault="002B1E5B" w:rsidP="00920479"/>
        </w:tc>
        <w:tc>
          <w:tcPr>
            <w:tcW w:w="0" w:type="auto"/>
            <w:shd w:val="clear" w:color="auto" w:fill="002060"/>
          </w:tcPr>
          <w:p w14:paraId="4C8AD176" w14:textId="77777777" w:rsidR="002B1E5B" w:rsidRDefault="002B1E5B" w:rsidP="00920479"/>
        </w:tc>
      </w:tr>
      <w:tr w:rsidR="002B1E5B" w14:paraId="2E318F9D" w14:textId="77777777" w:rsidTr="00920479">
        <w:tc>
          <w:tcPr>
            <w:tcW w:w="0" w:type="auto"/>
            <w:shd w:val="clear" w:color="auto" w:fill="002060"/>
          </w:tcPr>
          <w:p w14:paraId="7F8CCB83" w14:textId="77777777" w:rsidR="002B1E5B" w:rsidRDefault="002B1E5B" w:rsidP="00920479">
            <w:r>
              <w:rPr>
                <w:b/>
                <w:color w:val="FFFFFF"/>
              </w:rPr>
              <w:t>semanticId:</w:t>
            </w:r>
          </w:p>
        </w:tc>
        <w:tc>
          <w:tcPr>
            <w:tcW w:w="0" w:type="auto"/>
            <w:shd w:val="clear" w:color="auto" w:fill="002060"/>
          </w:tcPr>
          <w:p w14:paraId="57685A33" w14:textId="4178EC3E" w:rsidR="002B1E5B" w:rsidRDefault="002B1E5B" w:rsidP="00920479">
            <w:r>
              <w:rPr>
                <w:b/>
                <w:color w:val="FFFFFF"/>
              </w:rPr>
              <w:t>https://admin</w:t>
            </w:r>
            <w:r w:rsidR="000C57DE">
              <w:rPr>
                <w:b/>
                <w:color w:val="FFFFFF"/>
              </w:rPr>
              <w:noBreakHyphen/>
            </w:r>
            <w:r>
              <w:rPr>
                <w:b/>
                <w:color w:val="FFFFFF"/>
              </w:rPr>
              <w:t>shell.io/idta/AIModelNameplate/TrainingResults/1/0</w:t>
            </w:r>
          </w:p>
        </w:tc>
        <w:tc>
          <w:tcPr>
            <w:tcW w:w="0" w:type="auto"/>
            <w:shd w:val="clear" w:color="auto" w:fill="002060"/>
          </w:tcPr>
          <w:p w14:paraId="595928DF" w14:textId="77777777" w:rsidR="002B1E5B" w:rsidRDefault="002B1E5B" w:rsidP="00920479"/>
        </w:tc>
        <w:tc>
          <w:tcPr>
            <w:tcW w:w="0" w:type="auto"/>
            <w:shd w:val="clear" w:color="auto" w:fill="002060"/>
          </w:tcPr>
          <w:p w14:paraId="4C81E4C1" w14:textId="77777777" w:rsidR="002B1E5B" w:rsidRDefault="002B1E5B" w:rsidP="00920479"/>
        </w:tc>
      </w:tr>
      <w:tr w:rsidR="002B1E5B" w14:paraId="1F0E9ACF" w14:textId="77777777" w:rsidTr="00920479">
        <w:tc>
          <w:tcPr>
            <w:tcW w:w="0" w:type="auto"/>
            <w:shd w:val="clear" w:color="auto" w:fill="002060"/>
          </w:tcPr>
          <w:p w14:paraId="3E5F4929" w14:textId="77777777" w:rsidR="002B1E5B" w:rsidRDefault="002B1E5B" w:rsidP="00920479">
            <w:r>
              <w:rPr>
                <w:b/>
                <w:color w:val="FFFFFF"/>
              </w:rPr>
              <w:t>Parent:</w:t>
            </w:r>
          </w:p>
        </w:tc>
        <w:tc>
          <w:tcPr>
            <w:tcW w:w="0" w:type="auto"/>
            <w:shd w:val="clear" w:color="auto" w:fill="002060"/>
          </w:tcPr>
          <w:p w14:paraId="68867C8A" w14:textId="77777777" w:rsidR="002B1E5B" w:rsidRDefault="002B1E5B" w:rsidP="00920479">
            <w:r>
              <w:rPr>
                <w:b/>
                <w:color w:val="FFFFFF"/>
              </w:rPr>
              <w:t>TrainingResults</w:t>
            </w:r>
          </w:p>
        </w:tc>
        <w:tc>
          <w:tcPr>
            <w:tcW w:w="0" w:type="auto"/>
            <w:shd w:val="clear" w:color="auto" w:fill="002060"/>
          </w:tcPr>
          <w:p w14:paraId="0A64A163" w14:textId="77777777" w:rsidR="002B1E5B" w:rsidRDefault="002B1E5B" w:rsidP="00920479"/>
        </w:tc>
        <w:tc>
          <w:tcPr>
            <w:tcW w:w="0" w:type="auto"/>
            <w:shd w:val="clear" w:color="auto" w:fill="002060"/>
          </w:tcPr>
          <w:p w14:paraId="519011FB" w14:textId="77777777" w:rsidR="002B1E5B" w:rsidRDefault="002B1E5B" w:rsidP="00920479"/>
        </w:tc>
      </w:tr>
      <w:tr w:rsidR="002B1E5B" w14:paraId="17501112" w14:textId="77777777" w:rsidTr="00920479">
        <w:tc>
          <w:tcPr>
            <w:tcW w:w="0" w:type="auto"/>
            <w:shd w:val="clear" w:color="auto" w:fill="002060"/>
          </w:tcPr>
          <w:p w14:paraId="0E55BBC3" w14:textId="77777777" w:rsidR="002B1E5B" w:rsidRDefault="002B1E5B" w:rsidP="00920479">
            <w:r>
              <w:rPr>
                <w:b/>
                <w:color w:val="FFFFFF"/>
              </w:rPr>
              <w:t>Explanation:</w:t>
            </w:r>
          </w:p>
        </w:tc>
        <w:tc>
          <w:tcPr>
            <w:tcW w:w="0" w:type="auto"/>
            <w:shd w:val="clear" w:color="auto" w:fill="002060"/>
          </w:tcPr>
          <w:p w14:paraId="0A10E309" w14:textId="77777777" w:rsidR="002B1E5B" w:rsidRDefault="002B1E5B" w:rsidP="00920479">
            <w:r>
              <w:rPr>
                <w:b/>
                <w:color w:val="FFFFFF"/>
              </w:rPr>
              <w:t>Collection of different training results of the model@en</w:t>
            </w:r>
          </w:p>
        </w:tc>
        <w:tc>
          <w:tcPr>
            <w:tcW w:w="0" w:type="auto"/>
            <w:shd w:val="clear" w:color="auto" w:fill="002060"/>
          </w:tcPr>
          <w:p w14:paraId="44E296C7" w14:textId="77777777" w:rsidR="002B1E5B" w:rsidRDefault="002B1E5B" w:rsidP="00920479"/>
        </w:tc>
        <w:tc>
          <w:tcPr>
            <w:tcW w:w="0" w:type="auto"/>
            <w:shd w:val="clear" w:color="auto" w:fill="002060"/>
          </w:tcPr>
          <w:p w14:paraId="43BF2736" w14:textId="77777777" w:rsidR="002B1E5B" w:rsidRDefault="002B1E5B" w:rsidP="00920479"/>
        </w:tc>
      </w:tr>
      <w:tr w:rsidR="002B1E5B" w14:paraId="4580E96F" w14:textId="77777777" w:rsidTr="00920479">
        <w:tc>
          <w:tcPr>
            <w:tcW w:w="0" w:type="auto"/>
            <w:shd w:val="clear" w:color="auto" w:fill="002060"/>
          </w:tcPr>
          <w:p w14:paraId="75AB99D5" w14:textId="77777777" w:rsidR="002B1E5B" w:rsidRDefault="002B1E5B" w:rsidP="00920479">
            <w:r>
              <w:rPr>
                <w:b/>
                <w:color w:val="FFFFFF"/>
              </w:rPr>
              <w:t>[SME type]</w:t>
            </w:r>
            <w:r>
              <w:rPr>
                <w:b/>
                <w:color w:val="FFFFFF"/>
              </w:rPr>
              <w:br/>
              <w:t>idShort</w:t>
            </w:r>
          </w:p>
        </w:tc>
        <w:tc>
          <w:tcPr>
            <w:tcW w:w="0" w:type="auto"/>
            <w:shd w:val="clear" w:color="auto" w:fill="002060"/>
          </w:tcPr>
          <w:p w14:paraId="5339665B" w14:textId="77777777" w:rsidR="002B1E5B" w:rsidRDefault="002B1E5B" w:rsidP="00920479">
            <w:r>
              <w:rPr>
                <w:b/>
                <w:color w:val="FFFFFF"/>
              </w:rPr>
              <w:t>semanticId</w:t>
            </w:r>
            <w:r>
              <w:rPr>
                <w:b/>
                <w:color w:val="FFFFFF"/>
              </w:rPr>
              <w:br/>
              <w:t>Description@en</w:t>
            </w:r>
          </w:p>
        </w:tc>
        <w:tc>
          <w:tcPr>
            <w:tcW w:w="0" w:type="auto"/>
            <w:shd w:val="clear" w:color="auto" w:fill="002060"/>
          </w:tcPr>
          <w:p w14:paraId="5C189323" w14:textId="77777777" w:rsidR="002B1E5B" w:rsidRDefault="002B1E5B" w:rsidP="00920479">
            <w:r>
              <w:rPr>
                <w:b/>
                <w:color w:val="FFFFFF"/>
              </w:rPr>
              <w:t>[valueType]</w:t>
            </w:r>
            <w:r>
              <w:rPr>
                <w:b/>
                <w:color w:val="FFFFFF"/>
              </w:rPr>
              <w:br/>
              <w:t>example</w:t>
            </w:r>
          </w:p>
        </w:tc>
        <w:tc>
          <w:tcPr>
            <w:tcW w:w="0" w:type="auto"/>
            <w:shd w:val="clear" w:color="auto" w:fill="002060"/>
          </w:tcPr>
          <w:p w14:paraId="35D19D00" w14:textId="77777777" w:rsidR="002B1E5B" w:rsidRDefault="002B1E5B" w:rsidP="00920479">
            <w:r>
              <w:rPr>
                <w:b/>
                <w:color w:val="FFFFFF"/>
              </w:rPr>
              <w:t>card.</w:t>
            </w:r>
          </w:p>
        </w:tc>
      </w:tr>
      <w:tr w:rsidR="002B1E5B" w14:paraId="2DD93D1D" w14:textId="77777777" w:rsidTr="00920479">
        <w:tc>
          <w:tcPr>
            <w:tcW w:w="0" w:type="auto"/>
          </w:tcPr>
          <w:p w14:paraId="7D881865" w14:textId="77777777" w:rsidR="002B1E5B" w:rsidRDefault="002B1E5B" w:rsidP="00920479">
            <w:r>
              <w:t>[Prop]</w:t>
            </w:r>
            <w:r>
              <w:br/>
              <w:t>ExampleResult</w:t>
            </w:r>
          </w:p>
        </w:tc>
        <w:tc>
          <w:tcPr>
            <w:tcW w:w="0" w:type="auto"/>
          </w:tcPr>
          <w:p w14:paraId="691CC90F" w14:textId="7B49BCDF" w:rsidR="002B1E5B" w:rsidRDefault="002B1E5B" w:rsidP="00920479">
            <w:r>
              <w:t>https://admin</w:t>
            </w:r>
            <w:r w:rsidR="000C57DE">
              <w:noBreakHyphen/>
            </w:r>
            <w:r>
              <w:t>shell.io/idta/AIModelNameplate/TrainingResults/Result/1/0</w:t>
            </w:r>
            <w:r>
              <w:br/>
              <w:t>ExampleResult This property is a placeholder example for a result for the trained ai. Result of the trained AI</w:t>
            </w:r>
          </w:p>
        </w:tc>
        <w:tc>
          <w:tcPr>
            <w:tcW w:w="0" w:type="auto"/>
          </w:tcPr>
          <w:p w14:paraId="105A33B9" w14:textId="77777777" w:rsidR="002B1E5B" w:rsidRDefault="002B1E5B" w:rsidP="00920479">
            <w:r>
              <w:t>[String]</w:t>
            </w:r>
          </w:p>
          <w:p w14:paraId="6F7EE991" w14:textId="77777777" w:rsidR="002B1E5B" w:rsidRDefault="002B1E5B" w:rsidP="00920479">
            <w:r w:rsidRPr="001631A7">
              <w:t>Predicted remaining useful life: 720 h</w:t>
            </w:r>
          </w:p>
        </w:tc>
        <w:tc>
          <w:tcPr>
            <w:tcW w:w="0" w:type="auto"/>
          </w:tcPr>
          <w:p w14:paraId="72D343B4" w14:textId="77777777" w:rsidR="002B1E5B" w:rsidRDefault="002B1E5B" w:rsidP="00920479">
            <w:r>
              <w:rPr>
                <w:rFonts w:hint="eastAsia"/>
              </w:rPr>
              <w:t>1</w:t>
            </w:r>
          </w:p>
        </w:tc>
      </w:tr>
    </w:tbl>
    <w:p w14:paraId="020A4A98" w14:textId="77777777" w:rsidR="002B1E5B" w:rsidRDefault="002B1E5B" w:rsidP="002B1E5B"/>
    <w:p w14:paraId="5FDC6084"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295"/>
        <w:gridCol w:w="6173"/>
        <w:gridCol w:w="1053"/>
        <w:gridCol w:w="460"/>
      </w:tblGrid>
      <w:tr w:rsidR="002B1E5B" w14:paraId="04500047" w14:textId="77777777" w:rsidTr="00920479">
        <w:tc>
          <w:tcPr>
            <w:tcW w:w="0" w:type="auto"/>
            <w:shd w:val="clear" w:color="auto" w:fill="002060"/>
          </w:tcPr>
          <w:p w14:paraId="246F83BF" w14:textId="77777777" w:rsidR="002B1E5B" w:rsidRDefault="002B1E5B" w:rsidP="00920479">
            <w:r>
              <w:rPr>
                <w:b/>
                <w:color w:val="FFFFFF"/>
              </w:rPr>
              <w:t>idShort:</w:t>
            </w:r>
          </w:p>
        </w:tc>
        <w:tc>
          <w:tcPr>
            <w:tcW w:w="0" w:type="auto"/>
            <w:shd w:val="clear" w:color="auto" w:fill="002060"/>
          </w:tcPr>
          <w:p w14:paraId="651DEE0E" w14:textId="77777777" w:rsidR="002B1E5B" w:rsidRDefault="002B1E5B" w:rsidP="00920479">
            <w:r>
              <w:rPr>
                <w:b/>
                <w:color w:val="FFFFFF"/>
              </w:rPr>
              <w:t>Plots</w:t>
            </w:r>
          </w:p>
        </w:tc>
        <w:tc>
          <w:tcPr>
            <w:tcW w:w="0" w:type="auto"/>
            <w:shd w:val="clear" w:color="auto" w:fill="002060"/>
          </w:tcPr>
          <w:p w14:paraId="48428DB7" w14:textId="77777777" w:rsidR="002B1E5B" w:rsidRDefault="002B1E5B" w:rsidP="00920479"/>
        </w:tc>
        <w:tc>
          <w:tcPr>
            <w:tcW w:w="0" w:type="auto"/>
            <w:shd w:val="clear" w:color="auto" w:fill="002060"/>
          </w:tcPr>
          <w:p w14:paraId="3C437E45" w14:textId="77777777" w:rsidR="002B1E5B" w:rsidRDefault="002B1E5B" w:rsidP="00920479"/>
        </w:tc>
      </w:tr>
      <w:tr w:rsidR="002B1E5B" w14:paraId="28549518" w14:textId="77777777" w:rsidTr="00920479">
        <w:tc>
          <w:tcPr>
            <w:tcW w:w="0" w:type="auto"/>
            <w:shd w:val="clear" w:color="auto" w:fill="002060"/>
          </w:tcPr>
          <w:p w14:paraId="0C2743CA" w14:textId="77777777" w:rsidR="002B1E5B" w:rsidRDefault="002B1E5B" w:rsidP="00920479">
            <w:r>
              <w:rPr>
                <w:b/>
                <w:color w:val="FFFFFF"/>
              </w:rPr>
              <w:t>Class:</w:t>
            </w:r>
          </w:p>
        </w:tc>
        <w:tc>
          <w:tcPr>
            <w:tcW w:w="0" w:type="auto"/>
            <w:shd w:val="clear" w:color="auto" w:fill="002060"/>
          </w:tcPr>
          <w:p w14:paraId="5960655D" w14:textId="77777777" w:rsidR="002B1E5B" w:rsidRDefault="002B1E5B" w:rsidP="00920479">
            <w:r>
              <w:rPr>
                <w:b/>
                <w:color w:val="FFFFFF"/>
              </w:rPr>
              <w:t>SubmodelElementCollection</w:t>
            </w:r>
          </w:p>
        </w:tc>
        <w:tc>
          <w:tcPr>
            <w:tcW w:w="0" w:type="auto"/>
            <w:shd w:val="clear" w:color="auto" w:fill="002060"/>
          </w:tcPr>
          <w:p w14:paraId="621D777A" w14:textId="77777777" w:rsidR="002B1E5B" w:rsidRDefault="002B1E5B" w:rsidP="00920479"/>
        </w:tc>
        <w:tc>
          <w:tcPr>
            <w:tcW w:w="0" w:type="auto"/>
            <w:shd w:val="clear" w:color="auto" w:fill="002060"/>
          </w:tcPr>
          <w:p w14:paraId="1F7D633B" w14:textId="77777777" w:rsidR="002B1E5B" w:rsidRDefault="002B1E5B" w:rsidP="00920479"/>
        </w:tc>
      </w:tr>
      <w:tr w:rsidR="002B1E5B" w14:paraId="1EA03DD6" w14:textId="77777777" w:rsidTr="00920479">
        <w:tc>
          <w:tcPr>
            <w:tcW w:w="0" w:type="auto"/>
            <w:shd w:val="clear" w:color="auto" w:fill="002060"/>
          </w:tcPr>
          <w:p w14:paraId="4FE87835" w14:textId="77777777" w:rsidR="002B1E5B" w:rsidRDefault="002B1E5B" w:rsidP="00920479">
            <w:r>
              <w:rPr>
                <w:b/>
                <w:color w:val="FFFFFF"/>
              </w:rPr>
              <w:t>semanticId:</w:t>
            </w:r>
          </w:p>
        </w:tc>
        <w:tc>
          <w:tcPr>
            <w:tcW w:w="0" w:type="auto"/>
            <w:shd w:val="clear" w:color="auto" w:fill="002060"/>
          </w:tcPr>
          <w:p w14:paraId="245875D4" w14:textId="5E25DA81" w:rsidR="002B1E5B" w:rsidRDefault="002B1E5B" w:rsidP="00920479">
            <w:r>
              <w:rPr>
                <w:b/>
                <w:color w:val="FFFFFF"/>
              </w:rPr>
              <w:t>https://admin</w:t>
            </w:r>
            <w:r w:rsidR="000C57DE">
              <w:rPr>
                <w:b/>
                <w:color w:val="FFFFFF"/>
              </w:rPr>
              <w:noBreakHyphen/>
            </w:r>
            <w:r>
              <w:rPr>
                <w:b/>
                <w:color w:val="FFFFFF"/>
              </w:rPr>
              <w:t>shell.io/idta/AIModelNameplate/Plots/1/0</w:t>
            </w:r>
          </w:p>
        </w:tc>
        <w:tc>
          <w:tcPr>
            <w:tcW w:w="0" w:type="auto"/>
            <w:shd w:val="clear" w:color="auto" w:fill="002060"/>
          </w:tcPr>
          <w:p w14:paraId="70AD010E" w14:textId="77777777" w:rsidR="002B1E5B" w:rsidRDefault="002B1E5B" w:rsidP="00920479"/>
        </w:tc>
        <w:tc>
          <w:tcPr>
            <w:tcW w:w="0" w:type="auto"/>
            <w:shd w:val="clear" w:color="auto" w:fill="002060"/>
          </w:tcPr>
          <w:p w14:paraId="380E7B62" w14:textId="77777777" w:rsidR="002B1E5B" w:rsidRDefault="002B1E5B" w:rsidP="00920479"/>
        </w:tc>
      </w:tr>
      <w:tr w:rsidR="002B1E5B" w14:paraId="4BB41144" w14:textId="77777777" w:rsidTr="00920479">
        <w:tc>
          <w:tcPr>
            <w:tcW w:w="0" w:type="auto"/>
            <w:shd w:val="clear" w:color="auto" w:fill="002060"/>
          </w:tcPr>
          <w:p w14:paraId="04710F6A" w14:textId="77777777" w:rsidR="002B1E5B" w:rsidRDefault="002B1E5B" w:rsidP="00920479">
            <w:r>
              <w:rPr>
                <w:b/>
                <w:color w:val="FFFFFF"/>
              </w:rPr>
              <w:t>Parent:</w:t>
            </w:r>
          </w:p>
        </w:tc>
        <w:tc>
          <w:tcPr>
            <w:tcW w:w="0" w:type="auto"/>
            <w:shd w:val="clear" w:color="auto" w:fill="002060"/>
          </w:tcPr>
          <w:p w14:paraId="006912BA" w14:textId="77777777" w:rsidR="002B1E5B" w:rsidRDefault="002B1E5B" w:rsidP="00920479">
            <w:r>
              <w:rPr>
                <w:b/>
                <w:color w:val="FFFFFF"/>
              </w:rPr>
              <w:t>Plots</w:t>
            </w:r>
          </w:p>
        </w:tc>
        <w:tc>
          <w:tcPr>
            <w:tcW w:w="0" w:type="auto"/>
            <w:shd w:val="clear" w:color="auto" w:fill="002060"/>
          </w:tcPr>
          <w:p w14:paraId="5A002C68" w14:textId="77777777" w:rsidR="002B1E5B" w:rsidRDefault="002B1E5B" w:rsidP="00920479"/>
        </w:tc>
        <w:tc>
          <w:tcPr>
            <w:tcW w:w="0" w:type="auto"/>
            <w:shd w:val="clear" w:color="auto" w:fill="002060"/>
          </w:tcPr>
          <w:p w14:paraId="53B46C85" w14:textId="77777777" w:rsidR="002B1E5B" w:rsidRDefault="002B1E5B" w:rsidP="00920479"/>
        </w:tc>
      </w:tr>
      <w:tr w:rsidR="002B1E5B" w14:paraId="1F2BCA8A" w14:textId="77777777" w:rsidTr="00920479">
        <w:tc>
          <w:tcPr>
            <w:tcW w:w="0" w:type="auto"/>
            <w:shd w:val="clear" w:color="auto" w:fill="002060"/>
          </w:tcPr>
          <w:p w14:paraId="56074D92" w14:textId="77777777" w:rsidR="002B1E5B" w:rsidRDefault="002B1E5B" w:rsidP="00920479">
            <w:r>
              <w:rPr>
                <w:b/>
                <w:color w:val="FFFFFF"/>
              </w:rPr>
              <w:t>Explanation:</w:t>
            </w:r>
          </w:p>
        </w:tc>
        <w:tc>
          <w:tcPr>
            <w:tcW w:w="0" w:type="auto"/>
            <w:shd w:val="clear" w:color="auto" w:fill="002060"/>
          </w:tcPr>
          <w:p w14:paraId="7137BB25" w14:textId="77777777" w:rsidR="002B1E5B" w:rsidRDefault="002B1E5B" w:rsidP="00920479">
            <w:r>
              <w:rPr>
                <w:b/>
                <w:color w:val="FFFFFF"/>
              </w:rPr>
              <w:t>Collection of different plots @en</w:t>
            </w:r>
          </w:p>
        </w:tc>
        <w:tc>
          <w:tcPr>
            <w:tcW w:w="0" w:type="auto"/>
            <w:shd w:val="clear" w:color="auto" w:fill="002060"/>
          </w:tcPr>
          <w:p w14:paraId="021363DF" w14:textId="77777777" w:rsidR="002B1E5B" w:rsidRDefault="002B1E5B" w:rsidP="00920479"/>
        </w:tc>
        <w:tc>
          <w:tcPr>
            <w:tcW w:w="0" w:type="auto"/>
            <w:shd w:val="clear" w:color="auto" w:fill="002060"/>
          </w:tcPr>
          <w:p w14:paraId="3CEB0501" w14:textId="77777777" w:rsidR="002B1E5B" w:rsidRDefault="002B1E5B" w:rsidP="00920479"/>
        </w:tc>
      </w:tr>
      <w:tr w:rsidR="002B1E5B" w14:paraId="01851F85" w14:textId="77777777" w:rsidTr="00920479">
        <w:tc>
          <w:tcPr>
            <w:tcW w:w="0" w:type="auto"/>
            <w:shd w:val="clear" w:color="auto" w:fill="002060"/>
          </w:tcPr>
          <w:p w14:paraId="6E05CC13" w14:textId="77777777" w:rsidR="002B1E5B" w:rsidRDefault="002B1E5B" w:rsidP="00920479">
            <w:r>
              <w:rPr>
                <w:b/>
                <w:color w:val="FFFFFF"/>
              </w:rPr>
              <w:t>[SME type]</w:t>
            </w:r>
            <w:r>
              <w:rPr>
                <w:b/>
                <w:color w:val="FFFFFF"/>
              </w:rPr>
              <w:br/>
              <w:t>idShort</w:t>
            </w:r>
          </w:p>
        </w:tc>
        <w:tc>
          <w:tcPr>
            <w:tcW w:w="0" w:type="auto"/>
            <w:shd w:val="clear" w:color="auto" w:fill="002060"/>
          </w:tcPr>
          <w:p w14:paraId="6F72DABA" w14:textId="77777777" w:rsidR="002B1E5B" w:rsidRDefault="002B1E5B" w:rsidP="00920479">
            <w:r>
              <w:rPr>
                <w:b/>
                <w:color w:val="FFFFFF"/>
              </w:rPr>
              <w:t>semanticId</w:t>
            </w:r>
            <w:r>
              <w:rPr>
                <w:b/>
                <w:color w:val="FFFFFF"/>
              </w:rPr>
              <w:br/>
              <w:t>Description@en</w:t>
            </w:r>
          </w:p>
        </w:tc>
        <w:tc>
          <w:tcPr>
            <w:tcW w:w="0" w:type="auto"/>
            <w:shd w:val="clear" w:color="auto" w:fill="002060"/>
          </w:tcPr>
          <w:p w14:paraId="243E0C15" w14:textId="77777777" w:rsidR="002B1E5B" w:rsidRDefault="002B1E5B" w:rsidP="00920479">
            <w:r>
              <w:rPr>
                <w:b/>
                <w:color w:val="FFFFFF"/>
              </w:rPr>
              <w:t>[valueType]</w:t>
            </w:r>
            <w:r>
              <w:rPr>
                <w:b/>
                <w:color w:val="FFFFFF"/>
              </w:rPr>
              <w:br/>
              <w:t>example</w:t>
            </w:r>
          </w:p>
        </w:tc>
        <w:tc>
          <w:tcPr>
            <w:tcW w:w="0" w:type="auto"/>
            <w:shd w:val="clear" w:color="auto" w:fill="002060"/>
          </w:tcPr>
          <w:p w14:paraId="7B623480" w14:textId="77777777" w:rsidR="002B1E5B" w:rsidRDefault="002B1E5B" w:rsidP="00920479">
            <w:r>
              <w:rPr>
                <w:b/>
                <w:color w:val="FFFFFF"/>
              </w:rPr>
              <w:t>card.</w:t>
            </w:r>
          </w:p>
        </w:tc>
      </w:tr>
      <w:tr w:rsidR="002B1E5B" w14:paraId="298E888C" w14:textId="77777777" w:rsidTr="00920479">
        <w:tc>
          <w:tcPr>
            <w:tcW w:w="0" w:type="auto"/>
          </w:tcPr>
          <w:p w14:paraId="6B16DF18" w14:textId="77777777" w:rsidR="002B1E5B" w:rsidRDefault="002B1E5B" w:rsidP="00920479">
            <w:r>
              <w:t>[SMC]</w:t>
            </w:r>
            <w:r>
              <w:br/>
              <w:t>TrainingTesting</w:t>
            </w:r>
          </w:p>
        </w:tc>
        <w:tc>
          <w:tcPr>
            <w:tcW w:w="0" w:type="auto"/>
          </w:tcPr>
          <w:p w14:paraId="67799B3F" w14:textId="41EBF8D4" w:rsidR="002B1E5B" w:rsidRDefault="002B1E5B" w:rsidP="00920479">
            <w:r>
              <w:t>https://admin</w:t>
            </w:r>
            <w:r w:rsidR="000C57DE">
              <w:noBreakHyphen/>
            </w:r>
            <w:r>
              <w:t>shell.io/idta/AIModelNameplate/Plots/TrainingTesting/1/0</w:t>
            </w:r>
            <w:r>
              <w:br/>
              <w:t xml:space="preserve">TrainingTesting This SMC contains plots about the training and testing of the model. Collection of plots about training results and </w:t>
            </w:r>
            <w:r>
              <w:lastRenderedPageBreak/>
              <w:t>test results</w:t>
            </w:r>
          </w:p>
        </w:tc>
        <w:tc>
          <w:tcPr>
            <w:tcW w:w="0" w:type="auto"/>
          </w:tcPr>
          <w:p w14:paraId="3F45AB1C" w14:textId="194ECB94" w:rsidR="002B1E5B" w:rsidRDefault="002B1E5B" w:rsidP="00920479">
            <w:r>
              <w:lastRenderedPageBreak/>
              <w:t>[</w:t>
            </w:r>
            <w:r w:rsidR="000C57DE">
              <w:noBreakHyphen/>
            </w:r>
            <w:r>
              <w:t>]</w:t>
            </w:r>
            <w:r>
              <w:br/>
              <w:t>1 elements</w:t>
            </w:r>
          </w:p>
        </w:tc>
        <w:tc>
          <w:tcPr>
            <w:tcW w:w="0" w:type="auto"/>
            <w:vAlign w:val="center"/>
          </w:tcPr>
          <w:p w14:paraId="6EC2283C" w14:textId="77777777" w:rsidR="002B1E5B" w:rsidRDefault="002B1E5B" w:rsidP="00920479">
            <w:r w:rsidRPr="00D30925">
              <w:t>0..1</w:t>
            </w:r>
          </w:p>
        </w:tc>
      </w:tr>
      <w:tr w:rsidR="002B1E5B" w14:paraId="38EBBD32" w14:textId="77777777" w:rsidTr="00920479">
        <w:tc>
          <w:tcPr>
            <w:tcW w:w="0" w:type="auto"/>
          </w:tcPr>
          <w:p w14:paraId="5C193B59" w14:textId="77777777" w:rsidR="002B1E5B" w:rsidRDefault="002B1E5B" w:rsidP="00920479">
            <w:r>
              <w:t>[SMC]</w:t>
            </w:r>
            <w:r>
              <w:br/>
              <w:t>Structure</w:t>
            </w:r>
          </w:p>
        </w:tc>
        <w:tc>
          <w:tcPr>
            <w:tcW w:w="0" w:type="auto"/>
          </w:tcPr>
          <w:p w14:paraId="4F06B307" w14:textId="273CD5A8" w:rsidR="002B1E5B" w:rsidRDefault="002B1E5B" w:rsidP="00920479">
            <w:r>
              <w:t>https://admin</w:t>
            </w:r>
            <w:r w:rsidR="000C57DE">
              <w:noBreakHyphen/>
            </w:r>
            <w:r>
              <w:t>shell.io/idta/AIModelNameplate/Plots/Structure/1/0</w:t>
            </w:r>
            <w:r>
              <w:br/>
              <w:t>Structure This SMC contains images about the structure (e.g. of a neural net). Collection describing the model architecture (e.g. of a neural net)</w:t>
            </w:r>
          </w:p>
        </w:tc>
        <w:tc>
          <w:tcPr>
            <w:tcW w:w="0" w:type="auto"/>
          </w:tcPr>
          <w:p w14:paraId="4F0EEA62" w14:textId="3FC4293C" w:rsidR="002B1E5B" w:rsidRDefault="002B1E5B" w:rsidP="00920479">
            <w:r>
              <w:t>[</w:t>
            </w:r>
            <w:r w:rsidR="000C57DE">
              <w:noBreakHyphen/>
            </w:r>
            <w:r>
              <w:t>]</w:t>
            </w:r>
            <w:r>
              <w:br/>
              <w:t>1 elements</w:t>
            </w:r>
          </w:p>
        </w:tc>
        <w:tc>
          <w:tcPr>
            <w:tcW w:w="0" w:type="auto"/>
            <w:vAlign w:val="center"/>
          </w:tcPr>
          <w:p w14:paraId="0A429F73" w14:textId="77777777" w:rsidR="002B1E5B" w:rsidRDefault="002B1E5B" w:rsidP="00920479">
            <w:r w:rsidRPr="00D30925">
              <w:t>0..1</w:t>
            </w:r>
          </w:p>
        </w:tc>
      </w:tr>
      <w:tr w:rsidR="002B1E5B" w14:paraId="19F7DF99" w14:textId="77777777" w:rsidTr="00920479">
        <w:tc>
          <w:tcPr>
            <w:tcW w:w="0" w:type="auto"/>
          </w:tcPr>
          <w:p w14:paraId="46C5E667" w14:textId="77777777" w:rsidR="002B1E5B" w:rsidRDefault="002B1E5B" w:rsidP="00920479">
            <w:r>
              <w:t>[SMC]</w:t>
            </w:r>
            <w:r>
              <w:br/>
              <w:t>GeneralPlots</w:t>
            </w:r>
          </w:p>
        </w:tc>
        <w:tc>
          <w:tcPr>
            <w:tcW w:w="0" w:type="auto"/>
          </w:tcPr>
          <w:p w14:paraId="3124E2F2" w14:textId="2BDFB886" w:rsidR="002B1E5B" w:rsidRDefault="002B1E5B" w:rsidP="00920479">
            <w:r>
              <w:t>https://admin</w:t>
            </w:r>
            <w:r w:rsidR="000C57DE">
              <w:noBreakHyphen/>
            </w:r>
            <w:r>
              <w:t>shell.io/idta/AIModelNameplate/Plots/GeneralPlots/1/0</w:t>
            </w:r>
            <w:r>
              <w:br/>
              <w:t>GeneralPlots This SMC can be used to save plots about other things not fitting in the other two SMCs. Collection of plots not fitting in existing collections</w:t>
            </w:r>
          </w:p>
        </w:tc>
        <w:tc>
          <w:tcPr>
            <w:tcW w:w="0" w:type="auto"/>
          </w:tcPr>
          <w:p w14:paraId="6F233C79" w14:textId="3D63BF94" w:rsidR="002B1E5B" w:rsidRDefault="002B1E5B" w:rsidP="00920479">
            <w:r>
              <w:t>[</w:t>
            </w:r>
            <w:r w:rsidR="000C57DE">
              <w:noBreakHyphen/>
            </w:r>
            <w:r>
              <w:t>]</w:t>
            </w:r>
            <w:r>
              <w:br/>
              <w:t>1 elements</w:t>
            </w:r>
          </w:p>
        </w:tc>
        <w:tc>
          <w:tcPr>
            <w:tcW w:w="0" w:type="auto"/>
            <w:vAlign w:val="center"/>
          </w:tcPr>
          <w:p w14:paraId="35D3D0A3" w14:textId="77777777" w:rsidR="002B1E5B" w:rsidRDefault="002B1E5B" w:rsidP="00920479">
            <w:r w:rsidRPr="00D30925">
              <w:t>0..1</w:t>
            </w:r>
          </w:p>
        </w:tc>
      </w:tr>
    </w:tbl>
    <w:p w14:paraId="5549B703" w14:textId="77777777" w:rsidR="002B1E5B" w:rsidRDefault="002B1E5B" w:rsidP="002B1E5B"/>
    <w:p w14:paraId="07FEE468"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095"/>
        <w:gridCol w:w="6413"/>
        <w:gridCol w:w="1025"/>
        <w:gridCol w:w="448"/>
      </w:tblGrid>
      <w:tr w:rsidR="002B1E5B" w14:paraId="289D24CA" w14:textId="77777777" w:rsidTr="00920479">
        <w:tc>
          <w:tcPr>
            <w:tcW w:w="0" w:type="auto"/>
            <w:shd w:val="clear" w:color="auto" w:fill="002060"/>
          </w:tcPr>
          <w:p w14:paraId="588D15FD" w14:textId="77777777" w:rsidR="002B1E5B" w:rsidRDefault="002B1E5B" w:rsidP="00920479">
            <w:r>
              <w:rPr>
                <w:b/>
                <w:color w:val="FFFFFF"/>
              </w:rPr>
              <w:t>idShort:</w:t>
            </w:r>
          </w:p>
        </w:tc>
        <w:tc>
          <w:tcPr>
            <w:tcW w:w="0" w:type="auto"/>
            <w:shd w:val="clear" w:color="auto" w:fill="002060"/>
          </w:tcPr>
          <w:p w14:paraId="37916B32" w14:textId="77777777" w:rsidR="002B1E5B" w:rsidRDefault="002B1E5B" w:rsidP="00920479">
            <w:r>
              <w:rPr>
                <w:b/>
                <w:color w:val="FFFFFF"/>
              </w:rPr>
              <w:t>TrainingTesting</w:t>
            </w:r>
          </w:p>
        </w:tc>
        <w:tc>
          <w:tcPr>
            <w:tcW w:w="0" w:type="auto"/>
            <w:shd w:val="clear" w:color="auto" w:fill="002060"/>
          </w:tcPr>
          <w:p w14:paraId="60CA204C" w14:textId="77777777" w:rsidR="002B1E5B" w:rsidRDefault="002B1E5B" w:rsidP="00920479"/>
        </w:tc>
        <w:tc>
          <w:tcPr>
            <w:tcW w:w="0" w:type="auto"/>
            <w:shd w:val="clear" w:color="auto" w:fill="002060"/>
          </w:tcPr>
          <w:p w14:paraId="4545FA39" w14:textId="77777777" w:rsidR="002B1E5B" w:rsidRDefault="002B1E5B" w:rsidP="00920479"/>
        </w:tc>
      </w:tr>
      <w:tr w:rsidR="002B1E5B" w14:paraId="037253F1" w14:textId="77777777" w:rsidTr="00920479">
        <w:tc>
          <w:tcPr>
            <w:tcW w:w="0" w:type="auto"/>
            <w:shd w:val="clear" w:color="auto" w:fill="002060"/>
          </w:tcPr>
          <w:p w14:paraId="2F99292F" w14:textId="77777777" w:rsidR="002B1E5B" w:rsidRDefault="002B1E5B" w:rsidP="00920479">
            <w:r>
              <w:rPr>
                <w:b/>
                <w:color w:val="FFFFFF"/>
              </w:rPr>
              <w:t>Class:</w:t>
            </w:r>
          </w:p>
        </w:tc>
        <w:tc>
          <w:tcPr>
            <w:tcW w:w="0" w:type="auto"/>
            <w:shd w:val="clear" w:color="auto" w:fill="002060"/>
          </w:tcPr>
          <w:p w14:paraId="21CDB4B6" w14:textId="77777777" w:rsidR="002B1E5B" w:rsidRDefault="002B1E5B" w:rsidP="00920479">
            <w:r>
              <w:rPr>
                <w:b/>
                <w:color w:val="FFFFFF"/>
              </w:rPr>
              <w:t>SubmodelElementCollection</w:t>
            </w:r>
          </w:p>
        </w:tc>
        <w:tc>
          <w:tcPr>
            <w:tcW w:w="0" w:type="auto"/>
            <w:shd w:val="clear" w:color="auto" w:fill="002060"/>
          </w:tcPr>
          <w:p w14:paraId="6B9A6C47" w14:textId="77777777" w:rsidR="002B1E5B" w:rsidRDefault="002B1E5B" w:rsidP="00920479"/>
        </w:tc>
        <w:tc>
          <w:tcPr>
            <w:tcW w:w="0" w:type="auto"/>
            <w:shd w:val="clear" w:color="auto" w:fill="002060"/>
          </w:tcPr>
          <w:p w14:paraId="1E38C88C" w14:textId="77777777" w:rsidR="002B1E5B" w:rsidRDefault="002B1E5B" w:rsidP="00920479"/>
        </w:tc>
      </w:tr>
      <w:tr w:rsidR="002B1E5B" w14:paraId="7D48AD9D" w14:textId="77777777" w:rsidTr="00920479">
        <w:tc>
          <w:tcPr>
            <w:tcW w:w="0" w:type="auto"/>
            <w:shd w:val="clear" w:color="auto" w:fill="002060"/>
          </w:tcPr>
          <w:p w14:paraId="540AF70D" w14:textId="77777777" w:rsidR="002B1E5B" w:rsidRDefault="002B1E5B" w:rsidP="00920479">
            <w:r>
              <w:rPr>
                <w:b/>
                <w:color w:val="FFFFFF"/>
              </w:rPr>
              <w:t>semanticId:</w:t>
            </w:r>
          </w:p>
        </w:tc>
        <w:tc>
          <w:tcPr>
            <w:tcW w:w="0" w:type="auto"/>
            <w:shd w:val="clear" w:color="auto" w:fill="002060"/>
          </w:tcPr>
          <w:p w14:paraId="43B497E5" w14:textId="7FEB689E" w:rsidR="002B1E5B" w:rsidRDefault="002B1E5B" w:rsidP="00920479">
            <w:r>
              <w:rPr>
                <w:b/>
                <w:color w:val="FFFFFF"/>
              </w:rPr>
              <w:t>https://admin</w:t>
            </w:r>
            <w:r w:rsidR="000C57DE">
              <w:rPr>
                <w:b/>
                <w:color w:val="FFFFFF"/>
              </w:rPr>
              <w:noBreakHyphen/>
            </w:r>
            <w:r>
              <w:rPr>
                <w:b/>
                <w:color w:val="FFFFFF"/>
              </w:rPr>
              <w:t>shell.io/idta/AIModelNameplate/Plots/TrainingTesting/1/0</w:t>
            </w:r>
          </w:p>
        </w:tc>
        <w:tc>
          <w:tcPr>
            <w:tcW w:w="0" w:type="auto"/>
            <w:shd w:val="clear" w:color="auto" w:fill="002060"/>
          </w:tcPr>
          <w:p w14:paraId="023414CC" w14:textId="77777777" w:rsidR="002B1E5B" w:rsidRDefault="002B1E5B" w:rsidP="00920479"/>
        </w:tc>
        <w:tc>
          <w:tcPr>
            <w:tcW w:w="0" w:type="auto"/>
            <w:shd w:val="clear" w:color="auto" w:fill="002060"/>
          </w:tcPr>
          <w:p w14:paraId="230E791A" w14:textId="77777777" w:rsidR="002B1E5B" w:rsidRDefault="002B1E5B" w:rsidP="00920479"/>
        </w:tc>
      </w:tr>
      <w:tr w:rsidR="002B1E5B" w14:paraId="18093BF0" w14:textId="77777777" w:rsidTr="00920479">
        <w:tc>
          <w:tcPr>
            <w:tcW w:w="0" w:type="auto"/>
            <w:shd w:val="clear" w:color="auto" w:fill="002060"/>
          </w:tcPr>
          <w:p w14:paraId="683968B4" w14:textId="77777777" w:rsidR="002B1E5B" w:rsidRDefault="002B1E5B" w:rsidP="00920479">
            <w:r>
              <w:rPr>
                <w:b/>
                <w:color w:val="FFFFFF"/>
              </w:rPr>
              <w:t>Parent:</w:t>
            </w:r>
          </w:p>
        </w:tc>
        <w:tc>
          <w:tcPr>
            <w:tcW w:w="0" w:type="auto"/>
            <w:shd w:val="clear" w:color="auto" w:fill="002060"/>
          </w:tcPr>
          <w:p w14:paraId="7D72A737" w14:textId="77777777" w:rsidR="002B1E5B" w:rsidRDefault="002B1E5B" w:rsidP="00920479">
            <w:r>
              <w:rPr>
                <w:b/>
                <w:color w:val="FFFFFF"/>
              </w:rPr>
              <w:t>TrainingTesting</w:t>
            </w:r>
          </w:p>
        </w:tc>
        <w:tc>
          <w:tcPr>
            <w:tcW w:w="0" w:type="auto"/>
            <w:shd w:val="clear" w:color="auto" w:fill="002060"/>
          </w:tcPr>
          <w:p w14:paraId="3285E36A" w14:textId="77777777" w:rsidR="002B1E5B" w:rsidRDefault="002B1E5B" w:rsidP="00920479"/>
        </w:tc>
        <w:tc>
          <w:tcPr>
            <w:tcW w:w="0" w:type="auto"/>
            <w:shd w:val="clear" w:color="auto" w:fill="002060"/>
          </w:tcPr>
          <w:p w14:paraId="55722BDA" w14:textId="77777777" w:rsidR="002B1E5B" w:rsidRDefault="002B1E5B" w:rsidP="00920479"/>
        </w:tc>
      </w:tr>
      <w:tr w:rsidR="002B1E5B" w14:paraId="52D72C5C" w14:textId="77777777" w:rsidTr="00920479">
        <w:tc>
          <w:tcPr>
            <w:tcW w:w="0" w:type="auto"/>
            <w:shd w:val="clear" w:color="auto" w:fill="002060"/>
          </w:tcPr>
          <w:p w14:paraId="354D35B0" w14:textId="77777777" w:rsidR="002B1E5B" w:rsidRDefault="002B1E5B" w:rsidP="00920479">
            <w:r>
              <w:rPr>
                <w:b/>
                <w:color w:val="FFFFFF"/>
              </w:rPr>
              <w:t>Explanation:</w:t>
            </w:r>
          </w:p>
        </w:tc>
        <w:tc>
          <w:tcPr>
            <w:tcW w:w="0" w:type="auto"/>
            <w:shd w:val="clear" w:color="auto" w:fill="002060"/>
          </w:tcPr>
          <w:p w14:paraId="6E11700F" w14:textId="77777777" w:rsidR="002B1E5B" w:rsidRDefault="002B1E5B" w:rsidP="00920479">
            <w:r>
              <w:rPr>
                <w:b/>
                <w:color w:val="FFFFFF"/>
              </w:rPr>
              <w:t>Collection of plots about training results and test results@en</w:t>
            </w:r>
          </w:p>
        </w:tc>
        <w:tc>
          <w:tcPr>
            <w:tcW w:w="0" w:type="auto"/>
            <w:shd w:val="clear" w:color="auto" w:fill="002060"/>
          </w:tcPr>
          <w:p w14:paraId="2E04E876" w14:textId="77777777" w:rsidR="002B1E5B" w:rsidRDefault="002B1E5B" w:rsidP="00920479"/>
        </w:tc>
        <w:tc>
          <w:tcPr>
            <w:tcW w:w="0" w:type="auto"/>
            <w:shd w:val="clear" w:color="auto" w:fill="002060"/>
          </w:tcPr>
          <w:p w14:paraId="0D56B7D5" w14:textId="77777777" w:rsidR="002B1E5B" w:rsidRDefault="002B1E5B" w:rsidP="00920479"/>
        </w:tc>
      </w:tr>
      <w:tr w:rsidR="002B1E5B" w14:paraId="0E0046A5" w14:textId="77777777" w:rsidTr="00920479">
        <w:tc>
          <w:tcPr>
            <w:tcW w:w="0" w:type="auto"/>
            <w:shd w:val="clear" w:color="auto" w:fill="002060"/>
          </w:tcPr>
          <w:p w14:paraId="23CDB84A" w14:textId="77777777" w:rsidR="002B1E5B" w:rsidRDefault="002B1E5B" w:rsidP="00920479">
            <w:r>
              <w:rPr>
                <w:b/>
                <w:color w:val="FFFFFF"/>
              </w:rPr>
              <w:t>[SME type]</w:t>
            </w:r>
            <w:r>
              <w:rPr>
                <w:b/>
                <w:color w:val="FFFFFF"/>
              </w:rPr>
              <w:br/>
              <w:t>idShort</w:t>
            </w:r>
          </w:p>
        </w:tc>
        <w:tc>
          <w:tcPr>
            <w:tcW w:w="0" w:type="auto"/>
            <w:shd w:val="clear" w:color="auto" w:fill="002060"/>
          </w:tcPr>
          <w:p w14:paraId="2623B3D2" w14:textId="77777777" w:rsidR="002B1E5B" w:rsidRDefault="002B1E5B" w:rsidP="00920479">
            <w:r>
              <w:rPr>
                <w:b/>
                <w:color w:val="FFFFFF"/>
              </w:rPr>
              <w:t>semanticId</w:t>
            </w:r>
            <w:r>
              <w:rPr>
                <w:b/>
                <w:color w:val="FFFFFF"/>
              </w:rPr>
              <w:br/>
              <w:t>Description@en</w:t>
            </w:r>
          </w:p>
        </w:tc>
        <w:tc>
          <w:tcPr>
            <w:tcW w:w="0" w:type="auto"/>
            <w:shd w:val="clear" w:color="auto" w:fill="002060"/>
          </w:tcPr>
          <w:p w14:paraId="42B636F6" w14:textId="77777777" w:rsidR="002B1E5B" w:rsidRDefault="002B1E5B" w:rsidP="00920479">
            <w:r>
              <w:rPr>
                <w:b/>
                <w:color w:val="FFFFFF"/>
              </w:rPr>
              <w:t>[valueType]</w:t>
            </w:r>
            <w:r>
              <w:rPr>
                <w:b/>
                <w:color w:val="FFFFFF"/>
              </w:rPr>
              <w:br/>
              <w:t>example</w:t>
            </w:r>
          </w:p>
        </w:tc>
        <w:tc>
          <w:tcPr>
            <w:tcW w:w="0" w:type="auto"/>
            <w:shd w:val="clear" w:color="auto" w:fill="002060"/>
          </w:tcPr>
          <w:p w14:paraId="636753A2" w14:textId="77777777" w:rsidR="002B1E5B" w:rsidRDefault="002B1E5B" w:rsidP="00920479">
            <w:r>
              <w:rPr>
                <w:b/>
                <w:color w:val="FFFFFF"/>
              </w:rPr>
              <w:t>card.</w:t>
            </w:r>
          </w:p>
        </w:tc>
      </w:tr>
      <w:tr w:rsidR="002B1E5B" w14:paraId="3E0066EB" w14:textId="77777777" w:rsidTr="00920479">
        <w:tc>
          <w:tcPr>
            <w:tcW w:w="0" w:type="auto"/>
          </w:tcPr>
          <w:p w14:paraId="3BA2E4C9" w14:textId="77777777" w:rsidR="002B1E5B" w:rsidRDefault="002B1E5B" w:rsidP="00920479">
            <w:r>
              <w:t>[File]</w:t>
            </w:r>
            <w:r>
              <w:br/>
              <w:t>ExamplePlot</w:t>
            </w:r>
          </w:p>
        </w:tc>
        <w:tc>
          <w:tcPr>
            <w:tcW w:w="0" w:type="auto"/>
          </w:tcPr>
          <w:p w14:paraId="732FB960" w14:textId="3D6DDEEF" w:rsidR="002B1E5B" w:rsidRDefault="002B1E5B" w:rsidP="00920479">
            <w:r>
              <w:t>https://admin</w:t>
            </w:r>
            <w:r w:rsidR="000C57DE">
              <w:noBreakHyphen/>
            </w:r>
            <w:r>
              <w:t>shell.io/idta/AIModelNameplate/Plots/TrainingTesting/Plot/1/0</w:t>
            </w:r>
            <w:r>
              <w:br/>
              <w:t>ExamplePlot This is a simple file example for a plotimage. Training or test result plot</w:t>
            </w:r>
          </w:p>
        </w:tc>
        <w:tc>
          <w:tcPr>
            <w:tcW w:w="0" w:type="auto"/>
          </w:tcPr>
          <w:p w14:paraId="08E78739" w14:textId="2DA40DAB" w:rsidR="002B1E5B" w:rsidRDefault="002B1E5B" w:rsidP="00920479">
            <w:r>
              <w:t>[</w:t>
            </w:r>
            <w:r w:rsidR="000C57DE">
              <w:noBreakHyphen/>
            </w:r>
            <w:r>
              <w:t>]</w:t>
            </w:r>
          </w:p>
        </w:tc>
        <w:tc>
          <w:tcPr>
            <w:tcW w:w="0" w:type="auto"/>
          </w:tcPr>
          <w:p w14:paraId="353B4630" w14:textId="77777777" w:rsidR="002B1E5B" w:rsidRDefault="002B1E5B" w:rsidP="00920479">
            <w:r>
              <w:rPr>
                <w:rFonts w:hint="eastAsia"/>
              </w:rPr>
              <w:t>1</w:t>
            </w:r>
          </w:p>
        </w:tc>
      </w:tr>
    </w:tbl>
    <w:p w14:paraId="30792A27" w14:textId="77777777" w:rsidR="002B1E5B" w:rsidRDefault="002B1E5B" w:rsidP="002B1E5B"/>
    <w:p w14:paraId="3352D969"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066"/>
        <w:gridCol w:w="6480"/>
        <w:gridCol w:w="998"/>
        <w:gridCol w:w="437"/>
      </w:tblGrid>
      <w:tr w:rsidR="002B1E5B" w14:paraId="41E68B12" w14:textId="77777777" w:rsidTr="00920479">
        <w:tc>
          <w:tcPr>
            <w:tcW w:w="1955" w:type="dxa"/>
            <w:shd w:val="clear" w:color="auto" w:fill="002060"/>
          </w:tcPr>
          <w:p w14:paraId="0C6B5050" w14:textId="77777777" w:rsidR="002B1E5B" w:rsidRDefault="002B1E5B" w:rsidP="00920479">
            <w:r>
              <w:rPr>
                <w:b/>
                <w:color w:val="FFFFFF"/>
              </w:rPr>
              <w:t>idShort:</w:t>
            </w:r>
          </w:p>
        </w:tc>
        <w:tc>
          <w:tcPr>
            <w:tcW w:w="5509" w:type="dxa"/>
            <w:shd w:val="clear" w:color="auto" w:fill="002060"/>
          </w:tcPr>
          <w:p w14:paraId="0BF4C543" w14:textId="77777777" w:rsidR="002B1E5B" w:rsidRDefault="002B1E5B" w:rsidP="00920479">
            <w:r>
              <w:rPr>
                <w:b/>
                <w:color w:val="FFFFFF"/>
              </w:rPr>
              <w:t>Structure</w:t>
            </w:r>
          </w:p>
        </w:tc>
        <w:tc>
          <w:tcPr>
            <w:tcW w:w="1056" w:type="dxa"/>
            <w:shd w:val="clear" w:color="auto" w:fill="002060"/>
          </w:tcPr>
          <w:p w14:paraId="484057A8" w14:textId="77777777" w:rsidR="002B1E5B" w:rsidRDefault="002B1E5B" w:rsidP="00920479"/>
        </w:tc>
        <w:tc>
          <w:tcPr>
            <w:tcW w:w="0" w:type="auto"/>
            <w:shd w:val="clear" w:color="auto" w:fill="002060"/>
          </w:tcPr>
          <w:p w14:paraId="676FAA56" w14:textId="77777777" w:rsidR="002B1E5B" w:rsidRDefault="002B1E5B" w:rsidP="00920479"/>
        </w:tc>
      </w:tr>
      <w:tr w:rsidR="002B1E5B" w14:paraId="1A42D88E" w14:textId="77777777" w:rsidTr="00920479">
        <w:tc>
          <w:tcPr>
            <w:tcW w:w="1955" w:type="dxa"/>
            <w:shd w:val="clear" w:color="auto" w:fill="002060"/>
          </w:tcPr>
          <w:p w14:paraId="4472059C" w14:textId="77777777" w:rsidR="002B1E5B" w:rsidRDefault="002B1E5B" w:rsidP="00920479">
            <w:r>
              <w:rPr>
                <w:b/>
                <w:color w:val="FFFFFF"/>
              </w:rPr>
              <w:t>Class:</w:t>
            </w:r>
          </w:p>
        </w:tc>
        <w:tc>
          <w:tcPr>
            <w:tcW w:w="5509" w:type="dxa"/>
            <w:shd w:val="clear" w:color="auto" w:fill="002060"/>
          </w:tcPr>
          <w:p w14:paraId="654E03DE" w14:textId="77777777" w:rsidR="002B1E5B" w:rsidRDefault="002B1E5B" w:rsidP="00920479">
            <w:r>
              <w:rPr>
                <w:b/>
                <w:color w:val="FFFFFF"/>
              </w:rPr>
              <w:t>SubmodelElementCollection</w:t>
            </w:r>
          </w:p>
        </w:tc>
        <w:tc>
          <w:tcPr>
            <w:tcW w:w="1056" w:type="dxa"/>
            <w:shd w:val="clear" w:color="auto" w:fill="002060"/>
          </w:tcPr>
          <w:p w14:paraId="7CF73F73" w14:textId="77777777" w:rsidR="002B1E5B" w:rsidRDefault="002B1E5B" w:rsidP="00920479"/>
        </w:tc>
        <w:tc>
          <w:tcPr>
            <w:tcW w:w="0" w:type="auto"/>
            <w:shd w:val="clear" w:color="auto" w:fill="002060"/>
          </w:tcPr>
          <w:p w14:paraId="344A1CE2" w14:textId="77777777" w:rsidR="002B1E5B" w:rsidRDefault="002B1E5B" w:rsidP="00920479"/>
        </w:tc>
      </w:tr>
      <w:tr w:rsidR="002B1E5B" w14:paraId="6EC43D56" w14:textId="77777777" w:rsidTr="00920479">
        <w:tc>
          <w:tcPr>
            <w:tcW w:w="1955" w:type="dxa"/>
            <w:shd w:val="clear" w:color="auto" w:fill="002060"/>
          </w:tcPr>
          <w:p w14:paraId="117A79E2" w14:textId="77777777" w:rsidR="002B1E5B" w:rsidRDefault="002B1E5B" w:rsidP="00920479">
            <w:r>
              <w:rPr>
                <w:b/>
                <w:color w:val="FFFFFF"/>
              </w:rPr>
              <w:t>semanticId:</w:t>
            </w:r>
          </w:p>
        </w:tc>
        <w:tc>
          <w:tcPr>
            <w:tcW w:w="5509" w:type="dxa"/>
            <w:shd w:val="clear" w:color="auto" w:fill="002060"/>
          </w:tcPr>
          <w:p w14:paraId="22A292B8" w14:textId="4F8F7254" w:rsidR="002B1E5B" w:rsidRDefault="002B1E5B" w:rsidP="00920479">
            <w:r>
              <w:rPr>
                <w:b/>
                <w:color w:val="FFFFFF"/>
              </w:rPr>
              <w:t>https://admin</w:t>
            </w:r>
            <w:r w:rsidR="000C57DE">
              <w:rPr>
                <w:b/>
                <w:color w:val="FFFFFF"/>
              </w:rPr>
              <w:noBreakHyphen/>
            </w:r>
            <w:r>
              <w:rPr>
                <w:b/>
                <w:color w:val="FFFFFF"/>
              </w:rPr>
              <w:t>shell.io/idta/AIModelNameplate/Plots/Structure/1/0</w:t>
            </w:r>
          </w:p>
        </w:tc>
        <w:tc>
          <w:tcPr>
            <w:tcW w:w="1056" w:type="dxa"/>
            <w:shd w:val="clear" w:color="auto" w:fill="002060"/>
          </w:tcPr>
          <w:p w14:paraId="51E3587C" w14:textId="77777777" w:rsidR="002B1E5B" w:rsidRDefault="002B1E5B" w:rsidP="00920479"/>
        </w:tc>
        <w:tc>
          <w:tcPr>
            <w:tcW w:w="0" w:type="auto"/>
            <w:shd w:val="clear" w:color="auto" w:fill="002060"/>
          </w:tcPr>
          <w:p w14:paraId="19C67D5E" w14:textId="77777777" w:rsidR="002B1E5B" w:rsidRDefault="002B1E5B" w:rsidP="00920479"/>
        </w:tc>
      </w:tr>
      <w:tr w:rsidR="002B1E5B" w14:paraId="699E6CD8" w14:textId="77777777" w:rsidTr="00920479">
        <w:tc>
          <w:tcPr>
            <w:tcW w:w="1955" w:type="dxa"/>
            <w:shd w:val="clear" w:color="auto" w:fill="002060"/>
          </w:tcPr>
          <w:p w14:paraId="7972034D" w14:textId="77777777" w:rsidR="002B1E5B" w:rsidRDefault="002B1E5B" w:rsidP="00920479">
            <w:r>
              <w:rPr>
                <w:b/>
                <w:color w:val="FFFFFF"/>
              </w:rPr>
              <w:t>Parent:</w:t>
            </w:r>
          </w:p>
        </w:tc>
        <w:tc>
          <w:tcPr>
            <w:tcW w:w="5509" w:type="dxa"/>
            <w:shd w:val="clear" w:color="auto" w:fill="002060"/>
          </w:tcPr>
          <w:p w14:paraId="25F592F1" w14:textId="77777777" w:rsidR="002B1E5B" w:rsidRDefault="002B1E5B" w:rsidP="00920479">
            <w:r>
              <w:rPr>
                <w:b/>
                <w:color w:val="FFFFFF"/>
              </w:rPr>
              <w:t>Structure</w:t>
            </w:r>
          </w:p>
        </w:tc>
        <w:tc>
          <w:tcPr>
            <w:tcW w:w="1056" w:type="dxa"/>
            <w:shd w:val="clear" w:color="auto" w:fill="002060"/>
          </w:tcPr>
          <w:p w14:paraId="5912E5AA" w14:textId="77777777" w:rsidR="002B1E5B" w:rsidRDefault="002B1E5B" w:rsidP="00920479"/>
        </w:tc>
        <w:tc>
          <w:tcPr>
            <w:tcW w:w="0" w:type="auto"/>
            <w:shd w:val="clear" w:color="auto" w:fill="002060"/>
          </w:tcPr>
          <w:p w14:paraId="45019ADA" w14:textId="77777777" w:rsidR="002B1E5B" w:rsidRDefault="002B1E5B" w:rsidP="00920479"/>
        </w:tc>
      </w:tr>
      <w:tr w:rsidR="002B1E5B" w14:paraId="2D8BA2F4" w14:textId="77777777" w:rsidTr="00920479">
        <w:tc>
          <w:tcPr>
            <w:tcW w:w="1955" w:type="dxa"/>
            <w:shd w:val="clear" w:color="auto" w:fill="002060"/>
          </w:tcPr>
          <w:p w14:paraId="7DC27787" w14:textId="77777777" w:rsidR="002B1E5B" w:rsidRDefault="002B1E5B" w:rsidP="00920479">
            <w:r>
              <w:rPr>
                <w:b/>
                <w:color w:val="FFFFFF"/>
              </w:rPr>
              <w:t>Explanation:</w:t>
            </w:r>
          </w:p>
        </w:tc>
        <w:tc>
          <w:tcPr>
            <w:tcW w:w="5509" w:type="dxa"/>
            <w:shd w:val="clear" w:color="auto" w:fill="002060"/>
          </w:tcPr>
          <w:p w14:paraId="287066D0" w14:textId="77777777" w:rsidR="002B1E5B" w:rsidRDefault="002B1E5B" w:rsidP="00920479">
            <w:r>
              <w:rPr>
                <w:b/>
                <w:color w:val="FFFFFF"/>
              </w:rPr>
              <w:t>Collection describing the model architecture (e.g. of a neural net)@en</w:t>
            </w:r>
          </w:p>
        </w:tc>
        <w:tc>
          <w:tcPr>
            <w:tcW w:w="1056" w:type="dxa"/>
            <w:shd w:val="clear" w:color="auto" w:fill="002060"/>
          </w:tcPr>
          <w:p w14:paraId="7B24FB45" w14:textId="77777777" w:rsidR="002B1E5B" w:rsidRDefault="002B1E5B" w:rsidP="00920479"/>
        </w:tc>
        <w:tc>
          <w:tcPr>
            <w:tcW w:w="0" w:type="auto"/>
            <w:shd w:val="clear" w:color="auto" w:fill="002060"/>
          </w:tcPr>
          <w:p w14:paraId="54C891BB" w14:textId="77777777" w:rsidR="002B1E5B" w:rsidRDefault="002B1E5B" w:rsidP="00920479"/>
        </w:tc>
      </w:tr>
      <w:tr w:rsidR="002B1E5B" w14:paraId="2DC00C9E" w14:textId="77777777" w:rsidTr="00920479">
        <w:tc>
          <w:tcPr>
            <w:tcW w:w="1955" w:type="dxa"/>
            <w:shd w:val="clear" w:color="auto" w:fill="002060"/>
          </w:tcPr>
          <w:p w14:paraId="60F73352" w14:textId="77777777" w:rsidR="002B1E5B" w:rsidRDefault="002B1E5B" w:rsidP="00920479">
            <w:r>
              <w:rPr>
                <w:b/>
                <w:color w:val="FFFFFF"/>
              </w:rPr>
              <w:t>[SME type]</w:t>
            </w:r>
            <w:r>
              <w:rPr>
                <w:b/>
                <w:color w:val="FFFFFF"/>
              </w:rPr>
              <w:br/>
            </w:r>
            <w:r>
              <w:rPr>
                <w:b/>
                <w:color w:val="FFFFFF"/>
              </w:rPr>
              <w:lastRenderedPageBreak/>
              <w:t>idShort</w:t>
            </w:r>
          </w:p>
        </w:tc>
        <w:tc>
          <w:tcPr>
            <w:tcW w:w="5509" w:type="dxa"/>
            <w:shd w:val="clear" w:color="auto" w:fill="002060"/>
          </w:tcPr>
          <w:p w14:paraId="0678B1FA" w14:textId="77777777" w:rsidR="002B1E5B" w:rsidRDefault="002B1E5B" w:rsidP="00920479">
            <w:r>
              <w:rPr>
                <w:b/>
                <w:color w:val="FFFFFF"/>
              </w:rPr>
              <w:lastRenderedPageBreak/>
              <w:t>semanticId</w:t>
            </w:r>
            <w:r>
              <w:rPr>
                <w:b/>
                <w:color w:val="FFFFFF"/>
              </w:rPr>
              <w:br/>
            </w:r>
            <w:r>
              <w:rPr>
                <w:b/>
                <w:color w:val="FFFFFF"/>
              </w:rPr>
              <w:lastRenderedPageBreak/>
              <w:t>Description@en</w:t>
            </w:r>
          </w:p>
        </w:tc>
        <w:tc>
          <w:tcPr>
            <w:tcW w:w="1056" w:type="dxa"/>
            <w:shd w:val="clear" w:color="auto" w:fill="002060"/>
          </w:tcPr>
          <w:p w14:paraId="5F50677C" w14:textId="77777777" w:rsidR="002B1E5B" w:rsidRDefault="002B1E5B" w:rsidP="00920479">
            <w:r>
              <w:rPr>
                <w:b/>
                <w:color w:val="FFFFFF"/>
              </w:rPr>
              <w:lastRenderedPageBreak/>
              <w:t>[valueTyp</w:t>
            </w:r>
            <w:r>
              <w:rPr>
                <w:b/>
                <w:color w:val="FFFFFF"/>
              </w:rPr>
              <w:lastRenderedPageBreak/>
              <w:t>e]</w:t>
            </w:r>
            <w:r>
              <w:rPr>
                <w:b/>
                <w:color w:val="FFFFFF"/>
              </w:rPr>
              <w:br/>
              <w:t>example</w:t>
            </w:r>
          </w:p>
        </w:tc>
        <w:tc>
          <w:tcPr>
            <w:tcW w:w="0" w:type="auto"/>
            <w:shd w:val="clear" w:color="auto" w:fill="002060"/>
          </w:tcPr>
          <w:p w14:paraId="2A9EEB92" w14:textId="77777777" w:rsidR="002B1E5B" w:rsidRDefault="002B1E5B" w:rsidP="00920479">
            <w:r>
              <w:rPr>
                <w:b/>
                <w:color w:val="FFFFFF"/>
              </w:rPr>
              <w:lastRenderedPageBreak/>
              <w:t>card</w:t>
            </w:r>
            <w:r>
              <w:rPr>
                <w:b/>
                <w:color w:val="FFFFFF"/>
              </w:rPr>
              <w:lastRenderedPageBreak/>
              <w:t>.</w:t>
            </w:r>
          </w:p>
        </w:tc>
      </w:tr>
      <w:tr w:rsidR="002B1E5B" w14:paraId="5D2883F4" w14:textId="77777777" w:rsidTr="00920479">
        <w:tc>
          <w:tcPr>
            <w:tcW w:w="1955" w:type="dxa"/>
          </w:tcPr>
          <w:p w14:paraId="3BB0D54D" w14:textId="77777777" w:rsidR="002B1E5B" w:rsidRDefault="002B1E5B" w:rsidP="00920479">
            <w:r>
              <w:lastRenderedPageBreak/>
              <w:t>[File]</w:t>
            </w:r>
            <w:r>
              <w:br/>
              <w:t>Example</w:t>
            </w:r>
          </w:p>
          <w:p w14:paraId="09F3C4E4" w14:textId="77777777" w:rsidR="002B1E5B" w:rsidRDefault="002B1E5B" w:rsidP="00920479">
            <w:r>
              <w:t>StructurePlot</w:t>
            </w:r>
          </w:p>
        </w:tc>
        <w:tc>
          <w:tcPr>
            <w:tcW w:w="5509" w:type="dxa"/>
          </w:tcPr>
          <w:p w14:paraId="67D5111A" w14:textId="2A12A095" w:rsidR="002B1E5B" w:rsidRDefault="002B1E5B" w:rsidP="00920479">
            <w:r>
              <w:t>https://admin</w:t>
            </w:r>
            <w:r w:rsidR="000C57DE">
              <w:noBreakHyphen/>
            </w:r>
            <w:r>
              <w:t>shell.io/idta/AIModelNameplate/Plots/Structure/StructurePlot/1/0</w:t>
            </w:r>
            <w:r>
              <w:br/>
              <w:t>ExampleStructurePlot This is a placeholder example for a structure image. Image of a model architecture</w:t>
            </w:r>
          </w:p>
        </w:tc>
        <w:tc>
          <w:tcPr>
            <w:tcW w:w="1056" w:type="dxa"/>
          </w:tcPr>
          <w:p w14:paraId="73FE0E13" w14:textId="545F0331" w:rsidR="002B1E5B" w:rsidRDefault="002B1E5B" w:rsidP="00920479">
            <w:r>
              <w:t>[</w:t>
            </w:r>
            <w:r w:rsidR="000C57DE">
              <w:noBreakHyphen/>
            </w:r>
            <w:r>
              <w:t>]</w:t>
            </w:r>
          </w:p>
        </w:tc>
        <w:tc>
          <w:tcPr>
            <w:tcW w:w="0" w:type="auto"/>
          </w:tcPr>
          <w:p w14:paraId="746EE3DD" w14:textId="77777777" w:rsidR="002B1E5B" w:rsidRDefault="002B1E5B" w:rsidP="00920479">
            <w:r>
              <w:rPr>
                <w:rFonts w:hint="eastAsia"/>
              </w:rPr>
              <w:t>1</w:t>
            </w:r>
          </w:p>
        </w:tc>
      </w:tr>
    </w:tbl>
    <w:p w14:paraId="765B0C6B" w14:textId="77777777" w:rsidR="002B1E5B" w:rsidRDefault="002B1E5B" w:rsidP="002B1E5B"/>
    <w:p w14:paraId="1DF84A7A"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120"/>
        <w:gridCol w:w="6354"/>
        <w:gridCol w:w="1049"/>
        <w:gridCol w:w="458"/>
      </w:tblGrid>
      <w:tr w:rsidR="002B1E5B" w14:paraId="26A6B3CF" w14:textId="77777777" w:rsidTr="00920479">
        <w:tc>
          <w:tcPr>
            <w:tcW w:w="0" w:type="auto"/>
            <w:shd w:val="clear" w:color="auto" w:fill="002060"/>
          </w:tcPr>
          <w:p w14:paraId="594DE97C" w14:textId="77777777" w:rsidR="002B1E5B" w:rsidRDefault="002B1E5B" w:rsidP="00920479">
            <w:r>
              <w:rPr>
                <w:b/>
                <w:color w:val="FFFFFF"/>
              </w:rPr>
              <w:t>idShort:</w:t>
            </w:r>
          </w:p>
        </w:tc>
        <w:tc>
          <w:tcPr>
            <w:tcW w:w="0" w:type="auto"/>
            <w:shd w:val="clear" w:color="auto" w:fill="002060"/>
          </w:tcPr>
          <w:p w14:paraId="1D03189C" w14:textId="77777777" w:rsidR="002B1E5B" w:rsidRDefault="002B1E5B" w:rsidP="00920479">
            <w:r>
              <w:rPr>
                <w:b/>
                <w:color w:val="FFFFFF"/>
              </w:rPr>
              <w:t>GeneralPlots</w:t>
            </w:r>
          </w:p>
        </w:tc>
        <w:tc>
          <w:tcPr>
            <w:tcW w:w="0" w:type="auto"/>
            <w:shd w:val="clear" w:color="auto" w:fill="002060"/>
          </w:tcPr>
          <w:p w14:paraId="1AD3D4FE" w14:textId="77777777" w:rsidR="002B1E5B" w:rsidRDefault="002B1E5B" w:rsidP="00920479"/>
        </w:tc>
        <w:tc>
          <w:tcPr>
            <w:tcW w:w="0" w:type="auto"/>
            <w:shd w:val="clear" w:color="auto" w:fill="002060"/>
          </w:tcPr>
          <w:p w14:paraId="4B9ED037" w14:textId="77777777" w:rsidR="002B1E5B" w:rsidRDefault="002B1E5B" w:rsidP="00920479"/>
        </w:tc>
      </w:tr>
      <w:tr w:rsidR="002B1E5B" w14:paraId="2B895B73" w14:textId="77777777" w:rsidTr="00920479">
        <w:tc>
          <w:tcPr>
            <w:tcW w:w="0" w:type="auto"/>
            <w:shd w:val="clear" w:color="auto" w:fill="002060"/>
          </w:tcPr>
          <w:p w14:paraId="644CE044" w14:textId="77777777" w:rsidR="002B1E5B" w:rsidRDefault="002B1E5B" w:rsidP="00920479">
            <w:r>
              <w:rPr>
                <w:b/>
                <w:color w:val="FFFFFF"/>
              </w:rPr>
              <w:t>Class:</w:t>
            </w:r>
          </w:p>
        </w:tc>
        <w:tc>
          <w:tcPr>
            <w:tcW w:w="0" w:type="auto"/>
            <w:shd w:val="clear" w:color="auto" w:fill="002060"/>
          </w:tcPr>
          <w:p w14:paraId="74448943" w14:textId="77777777" w:rsidR="002B1E5B" w:rsidRDefault="002B1E5B" w:rsidP="00920479">
            <w:r>
              <w:rPr>
                <w:b/>
                <w:color w:val="FFFFFF"/>
              </w:rPr>
              <w:t>SubmodelElementCollection</w:t>
            </w:r>
          </w:p>
        </w:tc>
        <w:tc>
          <w:tcPr>
            <w:tcW w:w="0" w:type="auto"/>
            <w:shd w:val="clear" w:color="auto" w:fill="002060"/>
          </w:tcPr>
          <w:p w14:paraId="0452B326" w14:textId="77777777" w:rsidR="002B1E5B" w:rsidRDefault="002B1E5B" w:rsidP="00920479"/>
        </w:tc>
        <w:tc>
          <w:tcPr>
            <w:tcW w:w="0" w:type="auto"/>
            <w:shd w:val="clear" w:color="auto" w:fill="002060"/>
          </w:tcPr>
          <w:p w14:paraId="73AF6A2E" w14:textId="77777777" w:rsidR="002B1E5B" w:rsidRDefault="002B1E5B" w:rsidP="00920479"/>
        </w:tc>
      </w:tr>
      <w:tr w:rsidR="002B1E5B" w14:paraId="3853C5B1" w14:textId="77777777" w:rsidTr="00920479">
        <w:tc>
          <w:tcPr>
            <w:tcW w:w="0" w:type="auto"/>
            <w:shd w:val="clear" w:color="auto" w:fill="002060"/>
          </w:tcPr>
          <w:p w14:paraId="4F86249E" w14:textId="77777777" w:rsidR="002B1E5B" w:rsidRDefault="002B1E5B" w:rsidP="00920479">
            <w:r>
              <w:rPr>
                <w:b/>
                <w:color w:val="FFFFFF"/>
              </w:rPr>
              <w:t>semanticId:</w:t>
            </w:r>
          </w:p>
        </w:tc>
        <w:tc>
          <w:tcPr>
            <w:tcW w:w="0" w:type="auto"/>
            <w:shd w:val="clear" w:color="auto" w:fill="002060"/>
          </w:tcPr>
          <w:p w14:paraId="68379311" w14:textId="14BF08A7" w:rsidR="002B1E5B" w:rsidRDefault="002B1E5B" w:rsidP="00920479">
            <w:r>
              <w:rPr>
                <w:b/>
                <w:color w:val="FFFFFF"/>
              </w:rPr>
              <w:t>https://admin</w:t>
            </w:r>
            <w:r w:rsidR="000C57DE">
              <w:rPr>
                <w:b/>
                <w:color w:val="FFFFFF"/>
              </w:rPr>
              <w:noBreakHyphen/>
            </w:r>
            <w:r>
              <w:rPr>
                <w:b/>
                <w:color w:val="FFFFFF"/>
              </w:rPr>
              <w:t>shell.io/idta/AIModelNameplate/Plots/GeneralPlots/1/0</w:t>
            </w:r>
          </w:p>
        </w:tc>
        <w:tc>
          <w:tcPr>
            <w:tcW w:w="0" w:type="auto"/>
            <w:shd w:val="clear" w:color="auto" w:fill="002060"/>
          </w:tcPr>
          <w:p w14:paraId="3711F2EE" w14:textId="77777777" w:rsidR="002B1E5B" w:rsidRDefault="002B1E5B" w:rsidP="00920479"/>
        </w:tc>
        <w:tc>
          <w:tcPr>
            <w:tcW w:w="0" w:type="auto"/>
            <w:shd w:val="clear" w:color="auto" w:fill="002060"/>
          </w:tcPr>
          <w:p w14:paraId="46A162B0" w14:textId="77777777" w:rsidR="002B1E5B" w:rsidRDefault="002B1E5B" w:rsidP="00920479"/>
        </w:tc>
      </w:tr>
      <w:tr w:rsidR="002B1E5B" w14:paraId="615DD209" w14:textId="77777777" w:rsidTr="00920479">
        <w:tc>
          <w:tcPr>
            <w:tcW w:w="0" w:type="auto"/>
            <w:shd w:val="clear" w:color="auto" w:fill="002060"/>
          </w:tcPr>
          <w:p w14:paraId="00D3E348" w14:textId="77777777" w:rsidR="002B1E5B" w:rsidRDefault="002B1E5B" w:rsidP="00920479">
            <w:r>
              <w:rPr>
                <w:b/>
                <w:color w:val="FFFFFF"/>
              </w:rPr>
              <w:t>Parent:</w:t>
            </w:r>
          </w:p>
        </w:tc>
        <w:tc>
          <w:tcPr>
            <w:tcW w:w="0" w:type="auto"/>
            <w:shd w:val="clear" w:color="auto" w:fill="002060"/>
          </w:tcPr>
          <w:p w14:paraId="5BC2FBAD" w14:textId="77777777" w:rsidR="002B1E5B" w:rsidRDefault="002B1E5B" w:rsidP="00920479">
            <w:r>
              <w:rPr>
                <w:b/>
                <w:color w:val="FFFFFF"/>
              </w:rPr>
              <w:t>GeneralPlots</w:t>
            </w:r>
          </w:p>
        </w:tc>
        <w:tc>
          <w:tcPr>
            <w:tcW w:w="0" w:type="auto"/>
            <w:shd w:val="clear" w:color="auto" w:fill="002060"/>
          </w:tcPr>
          <w:p w14:paraId="623DF05E" w14:textId="77777777" w:rsidR="002B1E5B" w:rsidRDefault="002B1E5B" w:rsidP="00920479"/>
        </w:tc>
        <w:tc>
          <w:tcPr>
            <w:tcW w:w="0" w:type="auto"/>
            <w:shd w:val="clear" w:color="auto" w:fill="002060"/>
          </w:tcPr>
          <w:p w14:paraId="7D3B2741" w14:textId="77777777" w:rsidR="002B1E5B" w:rsidRDefault="002B1E5B" w:rsidP="00920479"/>
        </w:tc>
      </w:tr>
      <w:tr w:rsidR="002B1E5B" w14:paraId="54883E2C" w14:textId="77777777" w:rsidTr="00920479">
        <w:tc>
          <w:tcPr>
            <w:tcW w:w="0" w:type="auto"/>
            <w:shd w:val="clear" w:color="auto" w:fill="002060"/>
          </w:tcPr>
          <w:p w14:paraId="674F92FC" w14:textId="77777777" w:rsidR="002B1E5B" w:rsidRDefault="002B1E5B" w:rsidP="00920479">
            <w:r>
              <w:rPr>
                <w:b/>
                <w:color w:val="FFFFFF"/>
              </w:rPr>
              <w:t>Explanation:</w:t>
            </w:r>
          </w:p>
        </w:tc>
        <w:tc>
          <w:tcPr>
            <w:tcW w:w="0" w:type="auto"/>
            <w:shd w:val="clear" w:color="auto" w:fill="002060"/>
          </w:tcPr>
          <w:p w14:paraId="72C6C714" w14:textId="77777777" w:rsidR="002B1E5B" w:rsidRDefault="002B1E5B" w:rsidP="00920479">
            <w:r>
              <w:rPr>
                <w:b/>
                <w:color w:val="FFFFFF"/>
              </w:rPr>
              <w:t>Collection of plots not fitting in existing collections@en</w:t>
            </w:r>
          </w:p>
        </w:tc>
        <w:tc>
          <w:tcPr>
            <w:tcW w:w="0" w:type="auto"/>
            <w:shd w:val="clear" w:color="auto" w:fill="002060"/>
          </w:tcPr>
          <w:p w14:paraId="4ED03BEE" w14:textId="77777777" w:rsidR="002B1E5B" w:rsidRDefault="002B1E5B" w:rsidP="00920479"/>
        </w:tc>
        <w:tc>
          <w:tcPr>
            <w:tcW w:w="0" w:type="auto"/>
            <w:shd w:val="clear" w:color="auto" w:fill="002060"/>
          </w:tcPr>
          <w:p w14:paraId="2598086F" w14:textId="77777777" w:rsidR="002B1E5B" w:rsidRDefault="002B1E5B" w:rsidP="00920479"/>
        </w:tc>
      </w:tr>
      <w:tr w:rsidR="002B1E5B" w14:paraId="25350653" w14:textId="77777777" w:rsidTr="00920479">
        <w:tc>
          <w:tcPr>
            <w:tcW w:w="0" w:type="auto"/>
            <w:shd w:val="clear" w:color="auto" w:fill="002060"/>
          </w:tcPr>
          <w:p w14:paraId="09C61280" w14:textId="77777777" w:rsidR="002B1E5B" w:rsidRDefault="002B1E5B" w:rsidP="00920479">
            <w:r>
              <w:rPr>
                <w:b/>
                <w:color w:val="FFFFFF"/>
              </w:rPr>
              <w:t>[SME type]</w:t>
            </w:r>
            <w:r>
              <w:rPr>
                <w:b/>
                <w:color w:val="FFFFFF"/>
              </w:rPr>
              <w:br/>
              <w:t>idShort</w:t>
            </w:r>
          </w:p>
        </w:tc>
        <w:tc>
          <w:tcPr>
            <w:tcW w:w="0" w:type="auto"/>
            <w:shd w:val="clear" w:color="auto" w:fill="002060"/>
          </w:tcPr>
          <w:p w14:paraId="0EC07D4A" w14:textId="77777777" w:rsidR="002B1E5B" w:rsidRDefault="002B1E5B" w:rsidP="00920479">
            <w:r>
              <w:rPr>
                <w:b/>
                <w:color w:val="FFFFFF"/>
              </w:rPr>
              <w:t>semanticId</w:t>
            </w:r>
            <w:r>
              <w:rPr>
                <w:b/>
                <w:color w:val="FFFFFF"/>
              </w:rPr>
              <w:br/>
              <w:t>Description@en</w:t>
            </w:r>
          </w:p>
        </w:tc>
        <w:tc>
          <w:tcPr>
            <w:tcW w:w="0" w:type="auto"/>
            <w:shd w:val="clear" w:color="auto" w:fill="002060"/>
          </w:tcPr>
          <w:p w14:paraId="0993299F" w14:textId="77777777" w:rsidR="002B1E5B" w:rsidRDefault="002B1E5B" w:rsidP="00920479">
            <w:r>
              <w:rPr>
                <w:b/>
                <w:color w:val="FFFFFF"/>
              </w:rPr>
              <w:t>[valueType]</w:t>
            </w:r>
            <w:r>
              <w:rPr>
                <w:b/>
                <w:color w:val="FFFFFF"/>
              </w:rPr>
              <w:br/>
              <w:t>example</w:t>
            </w:r>
          </w:p>
        </w:tc>
        <w:tc>
          <w:tcPr>
            <w:tcW w:w="0" w:type="auto"/>
            <w:shd w:val="clear" w:color="auto" w:fill="002060"/>
          </w:tcPr>
          <w:p w14:paraId="6DB072E7" w14:textId="77777777" w:rsidR="002B1E5B" w:rsidRDefault="002B1E5B" w:rsidP="00920479">
            <w:r>
              <w:rPr>
                <w:b/>
                <w:color w:val="FFFFFF"/>
              </w:rPr>
              <w:t>card.</w:t>
            </w:r>
          </w:p>
        </w:tc>
      </w:tr>
      <w:tr w:rsidR="002B1E5B" w14:paraId="3F14A31A" w14:textId="77777777" w:rsidTr="00920479">
        <w:tc>
          <w:tcPr>
            <w:tcW w:w="0" w:type="auto"/>
          </w:tcPr>
          <w:p w14:paraId="7E40621C" w14:textId="77777777" w:rsidR="002B1E5B" w:rsidRDefault="002B1E5B" w:rsidP="00920479">
            <w:r>
              <w:t>[File]</w:t>
            </w:r>
            <w:r>
              <w:br/>
              <w:t>ExamplePlot</w:t>
            </w:r>
          </w:p>
        </w:tc>
        <w:tc>
          <w:tcPr>
            <w:tcW w:w="0" w:type="auto"/>
          </w:tcPr>
          <w:p w14:paraId="0700C2B6" w14:textId="5FA9702F" w:rsidR="002B1E5B" w:rsidRDefault="002B1E5B" w:rsidP="00920479">
            <w:r>
              <w:t>https://admin</w:t>
            </w:r>
            <w:r w:rsidR="000C57DE">
              <w:noBreakHyphen/>
            </w:r>
            <w:r>
              <w:t>shell.io/idta/AIModelNameplate/Plots/GeneralPlots/Plot/1/0</w:t>
            </w:r>
            <w:r>
              <w:br/>
              <w:t>ExamplePlot1 Placerholder for other plots. Image of an model related plot</w:t>
            </w:r>
          </w:p>
        </w:tc>
        <w:tc>
          <w:tcPr>
            <w:tcW w:w="0" w:type="auto"/>
          </w:tcPr>
          <w:p w14:paraId="433A8161" w14:textId="2CC07B3A" w:rsidR="002B1E5B" w:rsidRDefault="002B1E5B" w:rsidP="00920479">
            <w:r>
              <w:t>[</w:t>
            </w:r>
            <w:r w:rsidR="000C57DE">
              <w:noBreakHyphen/>
            </w:r>
            <w:r>
              <w:t>]</w:t>
            </w:r>
          </w:p>
        </w:tc>
        <w:tc>
          <w:tcPr>
            <w:tcW w:w="0" w:type="auto"/>
          </w:tcPr>
          <w:p w14:paraId="36824818" w14:textId="77777777" w:rsidR="002B1E5B" w:rsidRDefault="002B1E5B" w:rsidP="00920479">
            <w:r>
              <w:rPr>
                <w:rFonts w:hint="eastAsia"/>
              </w:rPr>
              <w:t>1</w:t>
            </w:r>
          </w:p>
        </w:tc>
      </w:tr>
    </w:tbl>
    <w:p w14:paraId="15C1E2E1" w14:textId="77777777" w:rsidR="002B1E5B" w:rsidRDefault="002B1E5B" w:rsidP="002B1E5B"/>
    <w:p w14:paraId="4A29A1B0"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000" w:firstRow="0" w:lastRow="0" w:firstColumn="0" w:lastColumn="0" w:noHBand="0" w:noVBand="0"/>
      </w:tblPr>
      <w:tblGrid>
        <w:gridCol w:w="1469"/>
        <w:gridCol w:w="6114"/>
        <w:gridCol w:w="972"/>
        <w:gridCol w:w="426"/>
      </w:tblGrid>
      <w:tr w:rsidR="002B1E5B" w14:paraId="7DCDFD71" w14:textId="77777777" w:rsidTr="00920479">
        <w:tc>
          <w:tcPr>
            <w:tcW w:w="0" w:type="auto"/>
            <w:shd w:val="clear" w:color="auto" w:fill="002060"/>
          </w:tcPr>
          <w:p w14:paraId="3A2CAF82" w14:textId="77777777" w:rsidR="002B1E5B" w:rsidRDefault="002B1E5B" w:rsidP="00920479">
            <w:r>
              <w:rPr>
                <w:b/>
                <w:color w:val="FFFFFF"/>
              </w:rPr>
              <w:t>idShort:</w:t>
            </w:r>
          </w:p>
        </w:tc>
        <w:tc>
          <w:tcPr>
            <w:tcW w:w="0" w:type="auto"/>
            <w:shd w:val="clear" w:color="auto" w:fill="002060"/>
          </w:tcPr>
          <w:p w14:paraId="5F55EE82" w14:textId="77777777" w:rsidR="002B1E5B" w:rsidRDefault="002B1E5B" w:rsidP="00920479">
            <w:r>
              <w:rPr>
                <w:b/>
                <w:color w:val="FFFFFF"/>
              </w:rPr>
              <w:t>Details</w:t>
            </w:r>
          </w:p>
        </w:tc>
        <w:tc>
          <w:tcPr>
            <w:tcW w:w="0" w:type="auto"/>
            <w:shd w:val="clear" w:color="auto" w:fill="002060"/>
          </w:tcPr>
          <w:p w14:paraId="7EABDAB9" w14:textId="77777777" w:rsidR="002B1E5B" w:rsidRDefault="002B1E5B" w:rsidP="00920479"/>
        </w:tc>
        <w:tc>
          <w:tcPr>
            <w:tcW w:w="0" w:type="auto"/>
            <w:shd w:val="clear" w:color="auto" w:fill="002060"/>
          </w:tcPr>
          <w:p w14:paraId="21F2E1D2" w14:textId="77777777" w:rsidR="002B1E5B" w:rsidRDefault="002B1E5B" w:rsidP="00920479"/>
        </w:tc>
      </w:tr>
      <w:tr w:rsidR="002B1E5B" w14:paraId="19FD250B" w14:textId="77777777" w:rsidTr="00920479">
        <w:tc>
          <w:tcPr>
            <w:tcW w:w="0" w:type="auto"/>
            <w:shd w:val="clear" w:color="auto" w:fill="002060"/>
          </w:tcPr>
          <w:p w14:paraId="6280D52E" w14:textId="77777777" w:rsidR="002B1E5B" w:rsidRDefault="002B1E5B" w:rsidP="00920479">
            <w:r>
              <w:rPr>
                <w:b/>
                <w:color w:val="FFFFFF"/>
              </w:rPr>
              <w:t>Class:</w:t>
            </w:r>
          </w:p>
        </w:tc>
        <w:tc>
          <w:tcPr>
            <w:tcW w:w="0" w:type="auto"/>
            <w:shd w:val="clear" w:color="auto" w:fill="002060"/>
          </w:tcPr>
          <w:p w14:paraId="037F2CBE" w14:textId="77777777" w:rsidR="002B1E5B" w:rsidRDefault="002B1E5B" w:rsidP="00920479">
            <w:r>
              <w:rPr>
                <w:b/>
                <w:color w:val="FFFFFF"/>
              </w:rPr>
              <w:t>SubmodelElementCollection</w:t>
            </w:r>
          </w:p>
        </w:tc>
        <w:tc>
          <w:tcPr>
            <w:tcW w:w="0" w:type="auto"/>
            <w:shd w:val="clear" w:color="auto" w:fill="002060"/>
          </w:tcPr>
          <w:p w14:paraId="40E41F22" w14:textId="77777777" w:rsidR="002B1E5B" w:rsidRDefault="002B1E5B" w:rsidP="00920479"/>
        </w:tc>
        <w:tc>
          <w:tcPr>
            <w:tcW w:w="0" w:type="auto"/>
            <w:shd w:val="clear" w:color="auto" w:fill="002060"/>
          </w:tcPr>
          <w:p w14:paraId="0A8B3857" w14:textId="77777777" w:rsidR="002B1E5B" w:rsidRDefault="002B1E5B" w:rsidP="00920479"/>
        </w:tc>
      </w:tr>
      <w:tr w:rsidR="002B1E5B" w14:paraId="2E827064" w14:textId="77777777" w:rsidTr="00920479">
        <w:tc>
          <w:tcPr>
            <w:tcW w:w="0" w:type="auto"/>
            <w:shd w:val="clear" w:color="auto" w:fill="002060"/>
          </w:tcPr>
          <w:p w14:paraId="1F82DCC2" w14:textId="77777777" w:rsidR="002B1E5B" w:rsidRDefault="002B1E5B" w:rsidP="00920479">
            <w:r>
              <w:rPr>
                <w:b/>
                <w:color w:val="FFFFFF"/>
              </w:rPr>
              <w:t>semanticId:</w:t>
            </w:r>
          </w:p>
        </w:tc>
        <w:tc>
          <w:tcPr>
            <w:tcW w:w="0" w:type="auto"/>
            <w:shd w:val="clear" w:color="auto" w:fill="002060"/>
          </w:tcPr>
          <w:p w14:paraId="7A5BB612" w14:textId="26D34F4E" w:rsidR="002B1E5B" w:rsidRDefault="002B1E5B" w:rsidP="00920479">
            <w:r>
              <w:rPr>
                <w:b/>
                <w:color w:val="FFFFFF"/>
              </w:rPr>
              <w:t>https://admin</w:t>
            </w:r>
            <w:r w:rsidR="000C57DE">
              <w:rPr>
                <w:b/>
                <w:color w:val="FFFFFF"/>
              </w:rPr>
              <w:noBreakHyphen/>
            </w:r>
            <w:r>
              <w:rPr>
                <w:b/>
                <w:color w:val="FFFFFF"/>
              </w:rPr>
              <w:t>shell.io/idta/AIModelNameplate/Details/1/0</w:t>
            </w:r>
          </w:p>
        </w:tc>
        <w:tc>
          <w:tcPr>
            <w:tcW w:w="0" w:type="auto"/>
            <w:shd w:val="clear" w:color="auto" w:fill="002060"/>
          </w:tcPr>
          <w:p w14:paraId="2B64C833" w14:textId="77777777" w:rsidR="002B1E5B" w:rsidRDefault="002B1E5B" w:rsidP="00920479"/>
        </w:tc>
        <w:tc>
          <w:tcPr>
            <w:tcW w:w="0" w:type="auto"/>
            <w:shd w:val="clear" w:color="auto" w:fill="002060"/>
          </w:tcPr>
          <w:p w14:paraId="54612983" w14:textId="77777777" w:rsidR="002B1E5B" w:rsidRDefault="002B1E5B" w:rsidP="00920479"/>
        </w:tc>
      </w:tr>
      <w:tr w:rsidR="002B1E5B" w14:paraId="60BC8DDB" w14:textId="77777777" w:rsidTr="00920479">
        <w:tc>
          <w:tcPr>
            <w:tcW w:w="0" w:type="auto"/>
            <w:shd w:val="clear" w:color="auto" w:fill="002060"/>
          </w:tcPr>
          <w:p w14:paraId="5D1E7216" w14:textId="77777777" w:rsidR="002B1E5B" w:rsidRDefault="002B1E5B" w:rsidP="00920479">
            <w:r>
              <w:rPr>
                <w:b/>
                <w:color w:val="FFFFFF"/>
              </w:rPr>
              <w:t>Parent:</w:t>
            </w:r>
          </w:p>
        </w:tc>
        <w:tc>
          <w:tcPr>
            <w:tcW w:w="0" w:type="auto"/>
            <w:shd w:val="clear" w:color="auto" w:fill="002060"/>
          </w:tcPr>
          <w:p w14:paraId="740B93F3" w14:textId="77777777" w:rsidR="002B1E5B" w:rsidRDefault="002B1E5B" w:rsidP="00920479">
            <w:r>
              <w:rPr>
                <w:b/>
                <w:color w:val="FFFFFF"/>
              </w:rPr>
              <w:t>Details</w:t>
            </w:r>
          </w:p>
        </w:tc>
        <w:tc>
          <w:tcPr>
            <w:tcW w:w="0" w:type="auto"/>
            <w:shd w:val="clear" w:color="auto" w:fill="002060"/>
          </w:tcPr>
          <w:p w14:paraId="7B37C8EF" w14:textId="77777777" w:rsidR="002B1E5B" w:rsidRDefault="002B1E5B" w:rsidP="00920479"/>
        </w:tc>
        <w:tc>
          <w:tcPr>
            <w:tcW w:w="0" w:type="auto"/>
            <w:shd w:val="clear" w:color="auto" w:fill="002060"/>
          </w:tcPr>
          <w:p w14:paraId="26247C2D" w14:textId="77777777" w:rsidR="002B1E5B" w:rsidRDefault="002B1E5B" w:rsidP="00920479"/>
        </w:tc>
      </w:tr>
      <w:tr w:rsidR="002B1E5B" w14:paraId="76295352" w14:textId="77777777" w:rsidTr="00920479">
        <w:tc>
          <w:tcPr>
            <w:tcW w:w="0" w:type="auto"/>
            <w:shd w:val="clear" w:color="auto" w:fill="002060"/>
          </w:tcPr>
          <w:p w14:paraId="3C9AFDA6" w14:textId="77777777" w:rsidR="002B1E5B" w:rsidRDefault="002B1E5B" w:rsidP="00920479">
            <w:r>
              <w:rPr>
                <w:b/>
                <w:color w:val="FFFFFF"/>
              </w:rPr>
              <w:t>Explanation:</w:t>
            </w:r>
          </w:p>
        </w:tc>
        <w:tc>
          <w:tcPr>
            <w:tcW w:w="0" w:type="auto"/>
            <w:shd w:val="clear" w:color="auto" w:fill="002060"/>
          </w:tcPr>
          <w:p w14:paraId="2101A325" w14:textId="77777777" w:rsidR="002B1E5B" w:rsidRDefault="002B1E5B" w:rsidP="00920479">
            <w:r>
              <w:rPr>
                <w:b/>
                <w:color w:val="FFFFFF"/>
              </w:rPr>
              <w:t>Collection of additional details about the model@en</w:t>
            </w:r>
          </w:p>
        </w:tc>
        <w:tc>
          <w:tcPr>
            <w:tcW w:w="0" w:type="auto"/>
            <w:shd w:val="clear" w:color="auto" w:fill="002060"/>
          </w:tcPr>
          <w:p w14:paraId="56DC941D" w14:textId="77777777" w:rsidR="002B1E5B" w:rsidRDefault="002B1E5B" w:rsidP="00920479"/>
        </w:tc>
        <w:tc>
          <w:tcPr>
            <w:tcW w:w="0" w:type="auto"/>
            <w:shd w:val="clear" w:color="auto" w:fill="002060"/>
          </w:tcPr>
          <w:p w14:paraId="672AF5EC" w14:textId="77777777" w:rsidR="002B1E5B" w:rsidRDefault="002B1E5B" w:rsidP="00920479"/>
        </w:tc>
      </w:tr>
      <w:tr w:rsidR="002B1E5B" w14:paraId="47E2E6F9" w14:textId="77777777" w:rsidTr="00920479">
        <w:tc>
          <w:tcPr>
            <w:tcW w:w="0" w:type="auto"/>
            <w:shd w:val="clear" w:color="auto" w:fill="002060"/>
          </w:tcPr>
          <w:p w14:paraId="2A6E62E8" w14:textId="77777777" w:rsidR="002B1E5B" w:rsidRDefault="002B1E5B" w:rsidP="00920479">
            <w:r>
              <w:rPr>
                <w:b/>
                <w:color w:val="FFFFFF"/>
              </w:rPr>
              <w:t>[SME type]</w:t>
            </w:r>
            <w:r>
              <w:rPr>
                <w:b/>
                <w:color w:val="FFFFFF"/>
              </w:rPr>
              <w:br/>
              <w:t>idShort</w:t>
            </w:r>
          </w:p>
        </w:tc>
        <w:tc>
          <w:tcPr>
            <w:tcW w:w="0" w:type="auto"/>
            <w:shd w:val="clear" w:color="auto" w:fill="002060"/>
          </w:tcPr>
          <w:p w14:paraId="67D52A55" w14:textId="77777777" w:rsidR="002B1E5B" w:rsidRDefault="002B1E5B" w:rsidP="00920479">
            <w:r>
              <w:rPr>
                <w:b/>
                <w:color w:val="FFFFFF"/>
              </w:rPr>
              <w:t>semanticId</w:t>
            </w:r>
            <w:r>
              <w:rPr>
                <w:b/>
                <w:color w:val="FFFFFF"/>
              </w:rPr>
              <w:br/>
              <w:t>Description@en</w:t>
            </w:r>
          </w:p>
        </w:tc>
        <w:tc>
          <w:tcPr>
            <w:tcW w:w="0" w:type="auto"/>
            <w:shd w:val="clear" w:color="auto" w:fill="002060"/>
          </w:tcPr>
          <w:p w14:paraId="77C5E6BA" w14:textId="77777777" w:rsidR="002B1E5B" w:rsidRDefault="002B1E5B" w:rsidP="00920479">
            <w:r>
              <w:rPr>
                <w:b/>
                <w:color w:val="FFFFFF"/>
              </w:rPr>
              <w:t>[valueType]</w:t>
            </w:r>
            <w:r>
              <w:rPr>
                <w:b/>
                <w:color w:val="FFFFFF"/>
              </w:rPr>
              <w:br/>
              <w:t>example</w:t>
            </w:r>
          </w:p>
        </w:tc>
        <w:tc>
          <w:tcPr>
            <w:tcW w:w="0" w:type="auto"/>
            <w:shd w:val="clear" w:color="auto" w:fill="002060"/>
          </w:tcPr>
          <w:p w14:paraId="7E316454" w14:textId="77777777" w:rsidR="002B1E5B" w:rsidRDefault="002B1E5B" w:rsidP="00920479">
            <w:r>
              <w:rPr>
                <w:b/>
                <w:color w:val="FFFFFF"/>
              </w:rPr>
              <w:t>card.</w:t>
            </w:r>
          </w:p>
        </w:tc>
      </w:tr>
      <w:tr w:rsidR="002B1E5B" w14:paraId="4DE8994A" w14:textId="77777777" w:rsidTr="00920479">
        <w:tc>
          <w:tcPr>
            <w:tcW w:w="0" w:type="auto"/>
          </w:tcPr>
          <w:p w14:paraId="66C3AD0E" w14:textId="77777777" w:rsidR="002B1E5B" w:rsidRDefault="002B1E5B" w:rsidP="00920479">
            <w:r>
              <w:t>[Prop]</w:t>
            </w:r>
            <w:r>
              <w:br/>
              <w:t>FileExtension</w:t>
            </w:r>
          </w:p>
        </w:tc>
        <w:tc>
          <w:tcPr>
            <w:tcW w:w="0" w:type="auto"/>
          </w:tcPr>
          <w:p w14:paraId="7BD2E0AD" w14:textId="03265683" w:rsidR="002B1E5B" w:rsidRDefault="002B1E5B" w:rsidP="00920479">
            <w:r>
              <w:t>https://admin</w:t>
            </w:r>
            <w:r w:rsidR="000C57DE">
              <w:noBreakHyphen/>
            </w:r>
            <w:r>
              <w:t>shell.io/idta/AIModelNameplate/Details/DataEnding/1/0</w:t>
            </w:r>
            <w:r>
              <w:br/>
              <w:t>FileExtension This property tells the dataending it got saved with (e.g. .pth). File extension of the model (e.g. .pth)</w:t>
            </w:r>
          </w:p>
        </w:tc>
        <w:tc>
          <w:tcPr>
            <w:tcW w:w="0" w:type="auto"/>
          </w:tcPr>
          <w:p w14:paraId="640250F2" w14:textId="77777777" w:rsidR="002B1E5B" w:rsidRDefault="002B1E5B" w:rsidP="00920479">
            <w:r>
              <w:t>[String]</w:t>
            </w:r>
          </w:p>
          <w:p w14:paraId="47E836BF" w14:textId="77777777" w:rsidR="002B1E5B" w:rsidRDefault="002B1E5B" w:rsidP="00920479">
            <w:r w:rsidRPr="00E1784C">
              <w:t>.pth</w:t>
            </w:r>
          </w:p>
        </w:tc>
        <w:tc>
          <w:tcPr>
            <w:tcW w:w="0" w:type="auto"/>
            <w:vAlign w:val="center"/>
          </w:tcPr>
          <w:p w14:paraId="32890744" w14:textId="77777777" w:rsidR="002B1E5B" w:rsidRDefault="002B1E5B" w:rsidP="00920479">
            <w:r w:rsidRPr="00D30925">
              <w:t>0..1</w:t>
            </w:r>
          </w:p>
        </w:tc>
      </w:tr>
      <w:tr w:rsidR="002B1E5B" w14:paraId="43A12A7D" w14:textId="77777777" w:rsidTr="00920479">
        <w:tc>
          <w:tcPr>
            <w:tcW w:w="0" w:type="auto"/>
          </w:tcPr>
          <w:p w14:paraId="6F4D80B3" w14:textId="77777777" w:rsidR="002B1E5B" w:rsidRDefault="002B1E5B" w:rsidP="00920479">
            <w:r>
              <w:lastRenderedPageBreak/>
              <w:t>[Prop]</w:t>
            </w:r>
            <w:r>
              <w:br/>
              <w:t>AIFramework</w:t>
            </w:r>
          </w:p>
        </w:tc>
        <w:tc>
          <w:tcPr>
            <w:tcW w:w="0" w:type="auto"/>
          </w:tcPr>
          <w:p w14:paraId="0B4F448C" w14:textId="30072740" w:rsidR="002B1E5B" w:rsidRDefault="002B1E5B" w:rsidP="00920479">
            <w:r>
              <w:t>https://admin</w:t>
            </w:r>
            <w:r w:rsidR="000C57DE">
              <w:noBreakHyphen/>
            </w:r>
            <w:r>
              <w:t>shell.io/idta/AIModelNameplate/Details/AIFramework/1/0</w:t>
            </w:r>
            <w:r>
              <w:br/>
              <w:t>AIFramework This property describes the AI framework and its version (e.g. pytorch 11.3). AI framework and its version (e.g. pytorch 11.3)</w:t>
            </w:r>
          </w:p>
        </w:tc>
        <w:tc>
          <w:tcPr>
            <w:tcW w:w="0" w:type="auto"/>
          </w:tcPr>
          <w:p w14:paraId="7B056986" w14:textId="77777777" w:rsidR="002B1E5B" w:rsidRDefault="002B1E5B" w:rsidP="00920479">
            <w:r>
              <w:t>[String]</w:t>
            </w:r>
          </w:p>
          <w:p w14:paraId="19AE4280" w14:textId="77777777" w:rsidR="002B1E5B" w:rsidRDefault="002B1E5B" w:rsidP="00920479">
            <w:r w:rsidRPr="00E1784C">
              <w:t>PyTorch 2.0</w:t>
            </w:r>
          </w:p>
        </w:tc>
        <w:tc>
          <w:tcPr>
            <w:tcW w:w="0" w:type="auto"/>
            <w:vAlign w:val="center"/>
          </w:tcPr>
          <w:p w14:paraId="4D39F60D" w14:textId="77777777" w:rsidR="002B1E5B" w:rsidRDefault="002B1E5B" w:rsidP="00920479">
            <w:r w:rsidRPr="00D30925">
              <w:t>0..1</w:t>
            </w:r>
          </w:p>
        </w:tc>
      </w:tr>
      <w:tr w:rsidR="002B1E5B" w14:paraId="1AE07028" w14:textId="77777777" w:rsidTr="00920479">
        <w:tc>
          <w:tcPr>
            <w:tcW w:w="0" w:type="auto"/>
          </w:tcPr>
          <w:p w14:paraId="18E7C81E" w14:textId="77777777" w:rsidR="002B1E5B" w:rsidRDefault="002B1E5B" w:rsidP="00920479">
            <w:r>
              <w:t>[Prop]</w:t>
            </w:r>
            <w:r>
              <w:br/>
              <w:t>ProgramLanguage</w:t>
            </w:r>
          </w:p>
        </w:tc>
        <w:tc>
          <w:tcPr>
            <w:tcW w:w="0" w:type="auto"/>
          </w:tcPr>
          <w:p w14:paraId="0EF4DE0D" w14:textId="5E57652A" w:rsidR="002B1E5B" w:rsidRDefault="002B1E5B" w:rsidP="00920479">
            <w:r>
              <w:t>https://admin</w:t>
            </w:r>
            <w:r w:rsidR="000C57DE">
              <w:noBreakHyphen/>
            </w:r>
            <w:r>
              <w:t>shell.io/idta/AIModelNameplate/Details/ProgramLanguage/1/0</w:t>
            </w:r>
            <w:r>
              <w:br/>
              <w:t>ProgramLanguage The used programming language and version (e.g. python 3.9). Programming language and version (e.g. python 3.9)</w:t>
            </w:r>
          </w:p>
        </w:tc>
        <w:tc>
          <w:tcPr>
            <w:tcW w:w="0" w:type="auto"/>
          </w:tcPr>
          <w:p w14:paraId="62F74035" w14:textId="77777777" w:rsidR="002B1E5B" w:rsidRDefault="002B1E5B" w:rsidP="00920479">
            <w:r>
              <w:t>[String]</w:t>
            </w:r>
          </w:p>
          <w:p w14:paraId="426726E4" w14:textId="77777777" w:rsidR="002B1E5B" w:rsidRDefault="002B1E5B" w:rsidP="00920479">
            <w:r w:rsidRPr="00E1784C">
              <w:t>Python 3.9</w:t>
            </w:r>
          </w:p>
        </w:tc>
        <w:tc>
          <w:tcPr>
            <w:tcW w:w="0" w:type="auto"/>
            <w:vAlign w:val="center"/>
          </w:tcPr>
          <w:p w14:paraId="0A4BD96A" w14:textId="77777777" w:rsidR="002B1E5B" w:rsidRDefault="002B1E5B" w:rsidP="00920479">
            <w:r w:rsidRPr="00D30925">
              <w:t>0..1</w:t>
            </w:r>
          </w:p>
        </w:tc>
      </w:tr>
      <w:tr w:rsidR="002B1E5B" w14:paraId="448818D9" w14:textId="77777777" w:rsidTr="00920479">
        <w:tc>
          <w:tcPr>
            <w:tcW w:w="0" w:type="auto"/>
          </w:tcPr>
          <w:p w14:paraId="2F3B6E4C" w14:textId="77777777" w:rsidR="002B1E5B" w:rsidRDefault="002B1E5B" w:rsidP="00920479">
            <w:r>
              <w:t>[File]</w:t>
            </w:r>
            <w:r>
              <w:br/>
              <w:t>Requirements</w:t>
            </w:r>
          </w:p>
        </w:tc>
        <w:tc>
          <w:tcPr>
            <w:tcW w:w="0" w:type="auto"/>
          </w:tcPr>
          <w:p w14:paraId="16032331" w14:textId="3B7E9115" w:rsidR="002B1E5B" w:rsidRDefault="002B1E5B" w:rsidP="00920479">
            <w:r>
              <w:t>https://admin</w:t>
            </w:r>
            <w:r w:rsidR="000C57DE">
              <w:noBreakHyphen/>
            </w:r>
            <w:r>
              <w:t>shell.io/idta/AIModelNameplate/Details/Requirements/1/0</w:t>
            </w:r>
            <w:r>
              <w:br/>
              <w:t>Requirements This component is used to save the requirements.txt of the enviroment. Requirements file containing the required software dependencies (e.g. Python Requirements.txt file)</w:t>
            </w:r>
          </w:p>
        </w:tc>
        <w:tc>
          <w:tcPr>
            <w:tcW w:w="0" w:type="auto"/>
          </w:tcPr>
          <w:p w14:paraId="1169D084" w14:textId="25C24E71" w:rsidR="002B1E5B" w:rsidRDefault="002B1E5B" w:rsidP="00920479">
            <w:r>
              <w:t>[</w:t>
            </w:r>
            <w:r w:rsidR="000C57DE">
              <w:noBreakHyphen/>
            </w:r>
            <w:r>
              <w:t>]</w:t>
            </w:r>
          </w:p>
        </w:tc>
        <w:tc>
          <w:tcPr>
            <w:tcW w:w="0" w:type="auto"/>
            <w:vAlign w:val="center"/>
          </w:tcPr>
          <w:p w14:paraId="237116E5" w14:textId="77777777" w:rsidR="002B1E5B" w:rsidRDefault="002B1E5B" w:rsidP="00920479">
            <w:r w:rsidRPr="00D30925">
              <w:t>0..1</w:t>
            </w:r>
          </w:p>
        </w:tc>
      </w:tr>
    </w:tbl>
    <w:p w14:paraId="342E0583" w14:textId="77777777" w:rsidR="002B1E5B" w:rsidRDefault="002B1E5B" w:rsidP="002B1E5B"/>
    <w:p w14:paraId="649653C5"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813"/>
        <w:gridCol w:w="5528"/>
        <w:gridCol w:w="1134"/>
        <w:gridCol w:w="506"/>
      </w:tblGrid>
      <w:tr w:rsidR="002B1E5B" w14:paraId="62D18590" w14:textId="77777777" w:rsidTr="00920479">
        <w:tc>
          <w:tcPr>
            <w:tcW w:w="1813" w:type="dxa"/>
            <w:shd w:val="clear" w:color="auto" w:fill="002060"/>
          </w:tcPr>
          <w:p w14:paraId="76189CF5" w14:textId="77777777" w:rsidR="002B1E5B" w:rsidRDefault="002B1E5B" w:rsidP="00920479">
            <w:r>
              <w:rPr>
                <w:b/>
                <w:color w:val="FFFFFF"/>
              </w:rPr>
              <w:t>idShort:</w:t>
            </w:r>
          </w:p>
        </w:tc>
        <w:tc>
          <w:tcPr>
            <w:tcW w:w="5528" w:type="dxa"/>
            <w:shd w:val="clear" w:color="auto" w:fill="002060"/>
          </w:tcPr>
          <w:p w14:paraId="294A4E87" w14:textId="77777777" w:rsidR="002B1E5B" w:rsidRDefault="002B1E5B" w:rsidP="00920479">
            <w:r>
              <w:rPr>
                <w:b/>
                <w:color w:val="FFFFFF"/>
              </w:rPr>
              <w:t>AIDataset</w:t>
            </w:r>
          </w:p>
        </w:tc>
        <w:tc>
          <w:tcPr>
            <w:tcW w:w="1134" w:type="dxa"/>
            <w:shd w:val="clear" w:color="auto" w:fill="002060"/>
          </w:tcPr>
          <w:p w14:paraId="22B35DB2" w14:textId="77777777" w:rsidR="002B1E5B" w:rsidRDefault="002B1E5B" w:rsidP="00920479"/>
        </w:tc>
        <w:tc>
          <w:tcPr>
            <w:tcW w:w="506" w:type="dxa"/>
            <w:shd w:val="clear" w:color="auto" w:fill="002060"/>
          </w:tcPr>
          <w:p w14:paraId="561E4889" w14:textId="77777777" w:rsidR="002B1E5B" w:rsidRDefault="002B1E5B" w:rsidP="00920479"/>
        </w:tc>
      </w:tr>
      <w:tr w:rsidR="002B1E5B" w14:paraId="18DCCD7C" w14:textId="77777777" w:rsidTr="00920479">
        <w:tc>
          <w:tcPr>
            <w:tcW w:w="1813" w:type="dxa"/>
            <w:shd w:val="clear" w:color="auto" w:fill="002060"/>
          </w:tcPr>
          <w:p w14:paraId="1AFDBE54" w14:textId="77777777" w:rsidR="002B1E5B" w:rsidRDefault="002B1E5B" w:rsidP="00920479">
            <w:r>
              <w:rPr>
                <w:b/>
                <w:color w:val="FFFFFF"/>
              </w:rPr>
              <w:t>Class:</w:t>
            </w:r>
          </w:p>
        </w:tc>
        <w:tc>
          <w:tcPr>
            <w:tcW w:w="5528" w:type="dxa"/>
            <w:shd w:val="clear" w:color="auto" w:fill="002060"/>
          </w:tcPr>
          <w:p w14:paraId="137B6E44" w14:textId="77777777" w:rsidR="002B1E5B" w:rsidRDefault="002B1E5B" w:rsidP="00920479">
            <w:r>
              <w:rPr>
                <w:b/>
                <w:color w:val="FFFFFF"/>
              </w:rPr>
              <w:t>SubmodelElementCollection</w:t>
            </w:r>
          </w:p>
        </w:tc>
        <w:tc>
          <w:tcPr>
            <w:tcW w:w="1134" w:type="dxa"/>
            <w:shd w:val="clear" w:color="auto" w:fill="002060"/>
          </w:tcPr>
          <w:p w14:paraId="0141E0B4" w14:textId="77777777" w:rsidR="002B1E5B" w:rsidRDefault="002B1E5B" w:rsidP="00920479"/>
        </w:tc>
        <w:tc>
          <w:tcPr>
            <w:tcW w:w="506" w:type="dxa"/>
            <w:shd w:val="clear" w:color="auto" w:fill="002060"/>
          </w:tcPr>
          <w:p w14:paraId="5755FD21" w14:textId="77777777" w:rsidR="002B1E5B" w:rsidRDefault="002B1E5B" w:rsidP="00920479"/>
        </w:tc>
      </w:tr>
      <w:tr w:rsidR="002B1E5B" w14:paraId="341FC0F2" w14:textId="77777777" w:rsidTr="00920479">
        <w:tc>
          <w:tcPr>
            <w:tcW w:w="1813" w:type="dxa"/>
            <w:shd w:val="clear" w:color="auto" w:fill="002060"/>
          </w:tcPr>
          <w:p w14:paraId="69C3BB9A" w14:textId="77777777" w:rsidR="002B1E5B" w:rsidRDefault="002B1E5B" w:rsidP="00920479">
            <w:r>
              <w:rPr>
                <w:b/>
                <w:color w:val="FFFFFF"/>
              </w:rPr>
              <w:t>semanticId:</w:t>
            </w:r>
          </w:p>
        </w:tc>
        <w:tc>
          <w:tcPr>
            <w:tcW w:w="5528" w:type="dxa"/>
            <w:shd w:val="clear" w:color="auto" w:fill="002060"/>
          </w:tcPr>
          <w:p w14:paraId="1500ED92" w14:textId="27B9DD56" w:rsidR="002B1E5B" w:rsidRDefault="002B1E5B" w:rsidP="00920479">
            <w:r>
              <w:rPr>
                <w:b/>
                <w:color w:val="FFFFFF"/>
              </w:rPr>
              <w:t>https://admin</w:t>
            </w:r>
            <w:r w:rsidR="000C57DE">
              <w:rPr>
                <w:b/>
                <w:color w:val="FFFFFF"/>
              </w:rPr>
              <w:noBreakHyphen/>
            </w:r>
            <w:r>
              <w:rPr>
                <w:b/>
                <w:color w:val="FFFFFF"/>
              </w:rPr>
              <w:t>shell.io/idta/AIModelNameplate/AIDataset/1/0</w:t>
            </w:r>
          </w:p>
        </w:tc>
        <w:tc>
          <w:tcPr>
            <w:tcW w:w="1134" w:type="dxa"/>
            <w:shd w:val="clear" w:color="auto" w:fill="002060"/>
          </w:tcPr>
          <w:p w14:paraId="5FA6BFB9" w14:textId="77777777" w:rsidR="002B1E5B" w:rsidRDefault="002B1E5B" w:rsidP="00920479"/>
        </w:tc>
        <w:tc>
          <w:tcPr>
            <w:tcW w:w="506" w:type="dxa"/>
            <w:shd w:val="clear" w:color="auto" w:fill="002060"/>
          </w:tcPr>
          <w:p w14:paraId="1B15F334" w14:textId="77777777" w:rsidR="002B1E5B" w:rsidRDefault="002B1E5B" w:rsidP="00920479"/>
        </w:tc>
      </w:tr>
      <w:tr w:rsidR="002B1E5B" w14:paraId="4809498C" w14:textId="77777777" w:rsidTr="00920479">
        <w:tc>
          <w:tcPr>
            <w:tcW w:w="1813" w:type="dxa"/>
            <w:shd w:val="clear" w:color="auto" w:fill="002060"/>
          </w:tcPr>
          <w:p w14:paraId="4139E073" w14:textId="77777777" w:rsidR="002B1E5B" w:rsidRDefault="002B1E5B" w:rsidP="00920479">
            <w:r>
              <w:rPr>
                <w:b/>
                <w:color w:val="FFFFFF"/>
              </w:rPr>
              <w:t>Parent:</w:t>
            </w:r>
          </w:p>
        </w:tc>
        <w:tc>
          <w:tcPr>
            <w:tcW w:w="5528" w:type="dxa"/>
            <w:shd w:val="clear" w:color="auto" w:fill="002060"/>
          </w:tcPr>
          <w:p w14:paraId="64648221" w14:textId="77777777" w:rsidR="002B1E5B" w:rsidRDefault="002B1E5B" w:rsidP="00920479">
            <w:r>
              <w:rPr>
                <w:b/>
                <w:color w:val="FFFFFF"/>
              </w:rPr>
              <w:t>AIDataset</w:t>
            </w:r>
          </w:p>
        </w:tc>
        <w:tc>
          <w:tcPr>
            <w:tcW w:w="1134" w:type="dxa"/>
            <w:shd w:val="clear" w:color="auto" w:fill="002060"/>
          </w:tcPr>
          <w:p w14:paraId="7EE10A78" w14:textId="77777777" w:rsidR="002B1E5B" w:rsidRDefault="002B1E5B" w:rsidP="00920479"/>
        </w:tc>
        <w:tc>
          <w:tcPr>
            <w:tcW w:w="506" w:type="dxa"/>
            <w:shd w:val="clear" w:color="auto" w:fill="002060"/>
          </w:tcPr>
          <w:p w14:paraId="1A5B9FAC" w14:textId="77777777" w:rsidR="002B1E5B" w:rsidRDefault="002B1E5B" w:rsidP="00920479"/>
        </w:tc>
      </w:tr>
      <w:tr w:rsidR="002B1E5B" w14:paraId="3EFDF507" w14:textId="77777777" w:rsidTr="00920479">
        <w:tc>
          <w:tcPr>
            <w:tcW w:w="1813" w:type="dxa"/>
            <w:shd w:val="clear" w:color="auto" w:fill="002060"/>
          </w:tcPr>
          <w:p w14:paraId="27576550" w14:textId="77777777" w:rsidR="002B1E5B" w:rsidRDefault="002B1E5B" w:rsidP="00920479">
            <w:r>
              <w:rPr>
                <w:b/>
                <w:color w:val="FFFFFF"/>
              </w:rPr>
              <w:t>Explanation:</w:t>
            </w:r>
          </w:p>
        </w:tc>
        <w:tc>
          <w:tcPr>
            <w:tcW w:w="5528" w:type="dxa"/>
            <w:shd w:val="clear" w:color="auto" w:fill="002060"/>
          </w:tcPr>
          <w:p w14:paraId="5ED685A7" w14:textId="77777777" w:rsidR="002B1E5B" w:rsidRDefault="002B1E5B" w:rsidP="00920479">
            <w:r>
              <w:rPr>
                <w:b/>
                <w:color w:val="FFFFFF"/>
              </w:rPr>
              <w:t>Collection of additional details about the model@en</w:t>
            </w:r>
          </w:p>
        </w:tc>
        <w:tc>
          <w:tcPr>
            <w:tcW w:w="1134" w:type="dxa"/>
            <w:shd w:val="clear" w:color="auto" w:fill="002060"/>
          </w:tcPr>
          <w:p w14:paraId="66D23E78" w14:textId="77777777" w:rsidR="002B1E5B" w:rsidRDefault="002B1E5B" w:rsidP="00920479"/>
        </w:tc>
        <w:tc>
          <w:tcPr>
            <w:tcW w:w="506" w:type="dxa"/>
            <w:shd w:val="clear" w:color="auto" w:fill="002060"/>
          </w:tcPr>
          <w:p w14:paraId="2AB36387" w14:textId="77777777" w:rsidR="002B1E5B" w:rsidRDefault="002B1E5B" w:rsidP="00920479"/>
        </w:tc>
      </w:tr>
      <w:tr w:rsidR="002B1E5B" w14:paraId="730D36EA" w14:textId="77777777" w:rsidTr="00920479">
        <w:tc>
          <w:tcPr>
            <w:tcW w:w="1813" w:type="dxa"/>
            <w:shd w:val="clear" w:color="auto" w:fill="002060"/>
          </w:tcPr>
          <w:p w14:paraId="2FADF638" w14:textId="77777777" w:rsidR="002B1E5B" w:rsidRDefault="002B1E5B" w:rsidP="00920479">
            <w:r>
              <w:rPr>
                <w:b/>
                <w:color w:val="FFFFFF"/>
              </w:rPr>
              <w:t>[SME type]</w:t>
            </w:r>
            <w:r>
              <w:rPr>
                <w:b/>
                <w:color w:val="FFFFFF"/>
              </w:rPr>
              <w:br/>
              <w:t>idShort</w:t>
            </w:r>
          </w:p>
        </w:tc>
        <w:tc>
          <w:tcPr>
            <w:tcW w:w="5528" w:type="dxa"/>
            <w:shd w:val="clear" w:color="auto" w:fill="002060"/>
          </w:tcPr>
          <w:p w14:paraId="3FCB92AB" w14:textId="77777777" w:rsidR="002B1E5B" w:rsidRDefault="002B1E5B" w:rsidP="00920479">
            <w:r>
              <w:rPr>
                <w:b/>
                <w:color w:val="FFFFFF"/>
              </w:rPr>
              <w:t>semanticId</w:t>
            </w:r>
            <w:r>
              <w:rPr>
                <w:b/>
                <w:color w:val="FFFFFF"/>
              </w:rPr>
              <w:br/>
              <w:t>Description@en</w:t>
            </w:r>
          </w:p>
        </w:tc>
        <w:tc>
          <w:tcPr>
            <w:tcW w:w="1134" w:type="dxa"/>
            <w:shd w:val="clear" w:color="auto" w:fill="002060"/>
          </w:tcPr>
          <w:p w14:paraId="7FC6792B" w14:textId="77777777" w:rsidR="002B1E5B" w:rsidRDefault="002B1E5B" w:rsidP="00920479">
            <w:r>
              <w:rPr>
                <w:b/>
                <w:color w:val="FFFFFF"/>
              </w:rPr>
              <w:t>[valueType]</w:t>
            </w:r>
            <w:r>
              <w:rPr>
                <w:b/>
                <w:color w:val="FFFFFF"/>
              </w:rPr>
              <w:br/>
              <w:t>example</w:t>
            </w:r>
          </w:p>
        </w:tc>
        <w:tc>
          <w:tcPr>
            <w:tcW w:w="506" w:type="dxa"/>
            <w:shd w:val="clear" w:color="auto" w:fill="002060"/>
          </w:tcPr>
          <w:p w14:paraId="7C2358A9" w14:textId="77777777" w:rsidR="002B1E5B" w:rsidRDefault="002B1E5B" w:rsidP="00920479">
            <w:r>
              <w:rPr>
                <w:b/>
                <w:color w:val="FFFFFF"/>
              </w:rPr>
              <w:t>card.</w:t>
            </w:r>
          </w:p>
        </w:tc>
      </w:tr>
      <w:tr w:rsidR="002B1E5B" w14:paraId="5AE012C9" w14:textId="77777777" w:rsidTr="00920479">
        <w:tc>
          <w:tcPr>
            <w:tcW w:w="1813" w:type="dxa"/>
          </w:tcPr>
          <w:p w14:paraId="5D00A205" w14:textId="77777777" w:rsidR="002B1E5B" w:rsidRDefault="002B1E5B" w:rsidP="00920479">
            <w:r>
              <w:t>[Ref]</w:t>
            </w:r>
            <w:r>
              <w:br/>
              <w:t>AIDatasetReference</w:t>
            </w:r>
          </w:p>
        </w:tc>
        <w:tc>
          <w:tcPr>
            <w:tcW w:w="5528" w:type="dxa"/>
          </w:tcPr>
          <w:p w14:paraId="7C54931F" w14:textId="53057977" w:rsidR="002B1E5B" w:rsidRDefault="002B1E5B" w:rsidP="00920479">
            <w:r>
              <w:t>https://admin</w:t>
            </w:r>
            <w:r w:rsidR="000C57DE">
              <w:noBreakHyphen/>
            </w:r>
            <w:r>
              <w:t>shell.io/idta/AIModelNameplate/AIDataset/DatasetReference/1/0</w:t>
            </w:r>
            <w:r>
              <w:br/>
              <w:t>DatasetReference Dataset reference Reference to the used AIDataset</w:t>
            </w:r>
            <w:r w:rsidR="000C57DE">
              <w:noBreakHyphen/>
            </w:r>
            <w:r>
              <w:t>Submodel</w:t>
            </w:r>
          </w:p>
        </w:tc>
        <w:tc>
          <w:tcPr>
            <w:tcW w:w="1134" w:type="dxa"/>
          </w:tcPr>
          <w:p w14:paraId="539D0F63" w14:textId="05EB1001" w:rsidR="002B1E5B" w:rsidRDefault="002B1E5B" w:rsidP="00920479">
            <w:r>
              <w:t>[</w:t>
            </w:r>
            <w:r w:rsidR="000C57DE">
              <w:noBreakHyphen/>
            </w:r>
            <w:r>
              <w:t>]</w:t>
            </w:r>
          </w:p>
        </w:tc>
        <w:tc>
          <w:tcPr>
            <w:tcW w:w="506" w:type="dxa"/>
          </w:tcPr>
          <w:p w14:paraId="4B641E02" w14:textId="77777777" w:rsidR="002B1E5B" w:rsidRDefault="002B1E5B" w:rsidP="00920479">
            <w:r>
              <w:rPr>
                <w:rFonts w:hint="eastAsia"/>
              </w:rPr>
              <w:t>1</w:t>
            </w:r>
          </w:p>
        </w:tc>
      </w:tr>
      <w:tr w:rsidR="002B1E5B" w14:paraId="10F95F3B" w14:textId="77777777" w:rsidTr="00920479">
        <w:tc>
          <w:tcPr>
            <w:tcW w:w="1813" w:type="dxa"/>
          </w:tcPr>
          <w:p w14:paraId="613D7D9D" w14:textId="77777777" w:rsidR="002B1E5B" w:rsidRDefault="002B1E5B" w:rsidP="00920479">
            <w:r>
              <w:t>[Range]</w:t>
            </w:r>
            <w:r>
              <w:br/>
              <w:t>TimeStamp</w:t>
            </w:r>
          </w:p>
        </w:tc>
        <w:tc>
          <w:tcPr>
            <w:tcW w:w="5528" w:type="dxa"/>
          </w:tcPr>
          <w:p w14:paraId="0F08CCA6" w14:textId="771172EA" w:rsidR="002B1E5B" w:rsidRDefault="002B1E5B" w:rsidP="00920479">
            <w:r>
              <w:t>https://admin</w:t>
            </w:r>
            <w:r w:rsidR="000C57DE">
              <w:noBreakHyphen/>
            </w:r>
            <w:r>
              <w:t>shell.io/idta/AIModelNameplate/AITypeSpecificInformation/NeuralNetwork/TransferLearning/TimeStamp/1/0</w:t>
            </w:r>
            <w:r>
              <w:br/>
              <w:t xml:space="preserve">TimeStamp Because there is a possibility, that the origin model has changed its weights or structure over time, it is necessary to date the time this model was used for transfer learning Determining the used data, when dataset differs </w:t>
            </w:r>
            <w:r>
              <w:lastRenderedPageBreak/>
              <w:t>over time</w:t>
            </w:r>
          </w:p>
        </w:tc>
        <w:tc>
          <w:tcPr>
            <w:tcW w:w="1134" w:type="dxa"/>
          </w:tcPr>
          <w:p w14:paraId="5F9FC343" w14:textId="2A03FF14" w:rsidR="002B1E5B" w:rsidRDefault="002B1E5B" w:rsidP="00920479">
            <w:r>
              <w:lastRenderedPageBreak/>
              <w:t>[</w:t>
            </w:r>
            <w:r w:rsidR="000C57DE">
              <w:noBreakHyphen/>
            </w:r>
            <w:r>
              <w:t>]</w:t>
            </w:r>
            <w:r>
              <w:br/>
            </w:r>
            <w:r w:rsidRPr="00471B54">
              <w:t>2025</w:t>
            </w:r>
            <w:r w:rsidR="000C57DE">
              <w:noBreakHyphen/>
            </w:r>
            <w:r w:rsidRPr="00471B54">
              <w:t>01</w:t>
            </w:r>
            <w:r w:rsidR="000C57DE">
              <w:noBreakHyphen/>
            </w:r>
            <w:r w:rsidRPr="00471B54">
              <w:t>01T00:00:00Z</w:t>
            </w:r>
          </w:p>
          <w:p w14:paraId="0F12BBB5" w14:textId="74FE4D11" w:rsidR="002B1E5B" w:rsidRDefault="002B1E5B" w:rsidP="00920479">
            <w:r w:rsidRPr="00471B54">
              <w:t>2025</w:t>
            </w:r>
            <w:r w:rsidR="000C57DE">
              <w:noBreakHyphen/>
            </w:r>
            <w:r w:rsidRPr="00471B54">
              <w:t>12</w:t>
            </w:r>
            <w:r w:rsidR="000C57DE">
              <w:noBreakHyphen/>
            </w:r>
            <w:r w:rsidRPr="00471B54">
              <w:t>31T23:59:59Z</w:t>
            </w:r>
          </w:p>
        </w:tc>
        <w:tc>
          <w:tcPr>
            <w:tcW w:w="506" w:type="dxa"/>
          </w:tcPr>
          <w:p w14:paraId="5CB7C47A" w14:textId="77777777" w:rsidR="002B1E5B" w:rsidRDefault="002B1E5B" w:rsidP="00920479">
            <w:r>
              <w:rPr>
                <w:rFonts w:hint="eastAsia"/>
              </w:rPr>
              <w:t>1</w:t>
            </w:r>
          </w:p>
        </w:tc>
      </w:tr>
    </w:tbl>
    <w:p w14:paraId="49C704EB" w14:textId="77777777" w:rsidR="002B1E5B" w:rsidRDefault="002B1E5B" w:rsidP="002B1E5B"/>
    <w:p w14:paraId="731484D5"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246"/>
        <w:gridCol w:w="6095"/>
        <w:gridCol w:w="1134"/>
        <w:gridCol w:w="506"/>
      </w:tblGrid>
      <w:tr w:rsidR="002B1E5B" w14:paraId="41765B8F" w14:textId="77777777" w:rsidTr="00920479">
        <w:tc>
          <w:tcPr>
            <w:tcW w:w="1246" w:type="dxa"/>
            <w:shd w:val="clear" w:color="auto" w:fill="002060"/>
          </w:tcPr>
          <w:p w14:paraId="7538DAEF" w14:textId="77777777" w:rsidR="002B1E5B" w:rsidRDefault="002B1E5B" w:rsidP="00920479">
            <w:r>
              <w:rPr>
                <w:b/>
                <w:color w:val="FFFFFF"/>
              </w:rPr>
              <w:t>idShort:</w:t>
            </w:r>
          </w:p>
        </w:tc>
        <w:tc>
          <w:tcPr>
            <w:tcW w:w="6095" w:type="dxa"/>
            <w:shd w:val="clear" w:color="auto" w:fill="002060"/>
          </w:tcPr>
          <w:p w14:paraId="2133F0E5" w14:textId="77777777" w:rsidR="002B1E5B" w:rsidRDefault="002B1E5B" w:rsidP="00920479">
            <w:r>
              <w:rPr>
                <w:b/>
                <w:color w:val="FFFFFF"/>
              </w:rPr>
              <w:t>AITypeSpecificInformation</w:t>
            </w:r>
          </w:p>
        </w:tc>
        <w:tc>
          <w:tcPr>
            <w:tcW w:w="1134" w:type="dxa"/>
            <w:shd w:val="clear" w:color="auto" w:fill="002060"/>
          </w:tcPr>
          <w:p w14:paraId="60AD5496" w14:textId="77777777" w:rsidR="002B1E5B" w:rsidRDefault="002B1E5B" w:rsidP="00920479"/>
        </w:tc>
        <w:tc>
          <w:tcPr>
            <w:tcW w:w="506" w:type="dxa"/>
            <w:shd w:val="clear" w:color="auto" w:fill="002060"/>
          </w:tcPr>
          <w:p w14:paraId="7492DEB2" w14:textId="77777777" w:rsidR="002B1E5B" w:rsidRDefault="002B1E5B" w:rsidP="00920479"/>
        </w:tc>
      </w:tr>
      <w:tr w:rsidR="002B1E5B" w14:paraId="3F29B0D3" w14:textId="77777777" w:rsidTr="00920479">
        <w:tc>
          <w:tcPr>
            <w:tcW w:w="1246" w:type="dxa"/>
            <w:shd w:val="clear" w:color="auto" w:fill="002060"/>
          </w:tcPr>
          <w:p w14:paraId="74A35164" w14:textId="77777777" w:rsidR="002B1E5B" w:rsidRDefault="002B1E5B" w:rsidP="00920479">
            <w:r>
              <w:rPr>
                <w:b/>
                <w:color w:val="FFFFFF"/>
              </w:rPr>
              <w:t>Class:</w:t>
            </w:r>
          </w:p>
        </w:tc>
        <w:tc>
          <w:tcPr>
            <w:tcW w:w="6095" w:type="dxa"/>
            <w:shd w:val="clear" w:color="auto" w:fill="002060"/>
          </w:tcPr>
          <w:p w14:paraId="38765E5E" w14:textId="77777777" w:rsidR="002B1E5B" w:rsidRDefault="002B1E5B" w:rsidP="00920479">
            <w:r>
              <w:rPr>
                <w:b/>
                <w:color w:val="FFFFFF"/>
              </w:rPr>
              <w:t>SubmodelElementCollection</w:t>
            </w:r>
          </w:p>
        </w:tc>
        <w:tc>
          <w:tcPr>
            <w:tcW w:w="1134" w:type="dxa"/>
            <w:shd w:val="clear" w:color="auto" w:fill="002060"/>
          </w:tcPr>
          <w:p w14:paraId="300F0B80" w14:textId="77777777" w:rsidR="002B1E5B" w:rsidRDefault="002B1E5B" w:rsidP="00920479"/>
        </w:tc>
        <w:tc>
          <w:tcPr>
            <w:tcW w:w="506" w:type="dxa"/>
            <w:shd w:val="clear" w:color="auto" w:fill="002060"/>
          </w:tcPr>
          <w:p w14:paraId="4C38EEB0" w14:textId="77777777" w:rsidR="002B1E5B" w:rsidRDefault="002B1E5B" w:rsidP="00920479"/>
        </w:tc>
      </w:tr>
      <w:tr w:rsidR="002B1E5B" w14:paraId="69E37CEC" w14:textId="77777777" w:rsidTr="00920479">
        <w:tc>
          <w:tcPr>
            <w:tcW w:w="1246" w:type="dxa"/>
            <w:shd w:val="clear" w:color="auto" w:fill="002060"/>
          </w:tcPr>
          <w:p w14:paraId="3D717528" w14:textId="77777777" w:rsidR="002B1E5B" w:rsidRDefault="002B1E5B" w:rsidP="00920479">
            <w:r>
              <w:rPr>
                <w:b/>
                <w:color w:val="FFFFFF"/>
              </w:rPr>
              <w:t>semanticId:</w:t>
            </w:r>
          </w:p>
        </w:tc>
        <w:tc>
          <w:tcPr>
            <w:tcW w:w="6095" w:type="dxa"/>
            <w:shd w:val="clear" w:color="auto" w:fill="002060"/>
          </w:tcPr>
          <w:p w14:paraId="44A84597" w14:textId="48E4F066" w:rsidR="002B1E5B" w:rsidRDefault="002B1E5B" w:rsidP="00920479">
            <w:r>
              <w:rPr>
                <w:b/>
                <w:color w:val="FFFFFF"/>
              </w:rPr>
              <w:t>https://admin</w:t>
            </w:r>
            <w:r w:rsidR="000C57DE">
              <w:rPr>
                <w:b/>
                <w:color w:val="FFFFFF"/>
              </w:rPr>
              <w:noBreakHyphen/>
            </w:r>
            <w:r>
              <w:rPr>
                <w:b/>
                <w:color w:val="FFFFFF"/>
              </w:rPr>
              <w:t>shell.io/idta/AIModelNameplate/AITypeSpecificInformation/1/0</w:t>
            </w:r>
          </w:p>
        </w:tc>
        <w:tc>
          <w:tcPr>
            <w:tcW w:w="1134" w:type="dxa"/>
            <w:shd w:val="clear" w:color="auto" w:fill="002060"/>
          </w:tcPr>
          <w:p w14:paraId="06828554" w14:textId="77777777" w:rsidR="002B1E5B" w:rsidRDefault="002B1E5B" w:rsidP="00920479"/>
        </w:tc>
        <w:tc>
          <w:tcPr>
            <w:tcW w:w="506" w:type="dxa"/>
            <w:shd w:val="clear" w:color="auto" w:fill="002060"/>
          </w:tcPr>
          <w:p w14:paraId="5841A854" w14:textId="77777777" w:rsidR="002B1E5B" w:rsidRDefault="002B1E5B" w:rsidP="00920479"/>
        </w:tc>
      </w:tr>
      <w:tr w:rsidR="002B1E5B" w14:paraId="1A8D268C" w14:textId="77777777" w:rsidTr="00920479">
        <w:tc>
          <w:tcPr>
            <w:tcW w:w="1246" w:type="dxa"/>
            <w:shd w:val="clear" w:color="auto" w:fill="002060"/>
          </w:tcPr>
          <w:p w14:paraId="573C64D7" w14:textId="77777777" w:rsidR="002B1E5B" w:rsidRDefault="002B1E5B" w:rsidP="00920479">
            <w:r>
              <w:rPr>
                <w:b/>
                <w:color w:val="FFFFFF"/>
              </w:rPr>
              <w:t>Parent:</w:t>
            </w:r>
          </w:p>
        </w:tc>
        <w:tc>
          <w:tcPr>
            <w:tcW w:w="6095" w:type="dxa"/>
            <w:shd w:val="clear" w:color="auto" w:fill="002060"/>
          </w:tcPr>
          <w:p w14:paraId="42F576A7" w14:textId="77777777" w:rsidR="002B1E5B" w:rsidRDefault="002B1E5B" w:rsidP="00920479">
            <w:r>
              <w:rPr>
                <w:b/>
                <w:color w:val="FFFFFF"/>
              </w:rPr>
              <w:t>AITypeSpecificInformation</w:t>
            </w:r>
          </w:p>
        </w:tc>
        <w:tc>
          <w:tcPr>
            <w:tcW w:w="1134" w:type="dxa"/>
            <w:shd w:val="clear" w:color="auto" w:fill="002060"/>
          </w:tcPr>
          <w:p w14:paraId="5DD5C9BF" w14:textId="77777777" w:rsidR="002B1E5B" w:rsidRDefault="002B1E5B" w:rsidP="00920479"/>
        </w:tc>
        <w:tc>
          <w:tcPr>
            <w:tcW w:w="506" w:type="dxa"/>
            <w:shd w:val="clear" w:color="auto" w:fill="002060"/>
          </w:tcPr>
          <w:p w14:paraId="6DA97F7F" w14:textId="77777777" w:rsidR="002B1E5B" w:rsidRDefault="002B1E5B" w:rsidP="00920479"/>
        </w:tc>
      </w:tr>
      <w:tr w:rsidR="002B1E5B" w14:paraId="171315E8" w14:textId="77777777" w:rsidTr="00920479">
        <w:tc>
          <w:tcPr>
            <w:tcW w:w="1246" w:type="dxa"/>
            <w:shd w:val="clear" w:color="auto" w:fill="002060"/>
          </w:tcPr>
          <w:p w14:paraId="340C82A1" w14:textId="77777777" w:rsidR="002B1E5B" w:rsidRDefault="002B1E5B" w:rsidP="00920479">
            <w:r>
              <w:rPr>
                <w:b/>
                <w:color w:val="FFFFFF"/>
              </w:rPr>
              <w:t>Explanation:</w:t>
            </w:r>
          </w:p>
        </w:tc>
        <w:tc>
          <w:tcPr>
            <w:tcW w:w="6095" w:type="dxa"/>
            <w:shd w:val="clear" w:color="auto" w:fill="002060"/>
          </w:tcPr>
          <w:p w14:paraId="5EFC360D" w14:textId="77777777" w:rsidR="002B1E5B" w:rsidRDefault="002B1E5B" w:rsidP="00920479">
            <w:r>
              <w:rPr>
                <w:b/>
                <w:color w:val="FFFFFF"/>
              </w:rPr>
              <w:t>Collection containing different kinds of AI method specific parameters@en</w:t>
            </w:r>
          </w:p>
        </w:tc>
        <w:tc>
          <w:tcPr>
            <w:tcW w:w="1134" w:type="dxa"/>
            <w:shd w:val="clear" w:color="auto" w:fill="002060"/>
          </w:tcPr>
          <w:p w14:paraId="0CB26937" w14:textId="77777777" w:rsidR="002B1E5B" w:rsidRDefault="002B1E5B" w:rsidP="00920479"/>
        </w:tc>
        <w:tc>
          <w:tcPr>
            <w:tcW w:w="506" w:type="dxa"/>
            <w:shd w:val="clear" w:color="auto" w:fill="002060"/>
          </w:tcPr>
          <w:p w14:paraId="337B2A50" w14:textId="77777777" w:rsidR="002B1E5B" w:rsidRDefault="002B1E5B" w:rsidP="00920479"/>
        </w:tc>
      </w:tr>
      <w:tr w:rsidR="002B1E5B" w14:paraId="045B329B" w14:textId="77777777" w:rsidTr="00920479">
        <w:tc>
          <w:tcPr>
            <w:tcW w:w="1246" w:type="dxa"/>
            <w:shd w:val="clear" w:color="auto" w:fill="002060"/>
          </w:tcPr>
          <w:p w14:paraId="523C2CC3" w14:textId="77777777" w:rsidR="002B1E5B" w:rsidRDefault="002B1E5B" w:rsidP="00920479">
            <w:r>
              <w:rPr>
                <w:b/>
                <w:color w:val="FFFFFF"/>
              </w:rPr>
              <w:t>[SME type]</w:t>
            </w:r>
            <w:r>
              <w:rPr>
                <w:b/>
                <w:color w:val="FFFFFF"/>
              </w:rPr>
              <w:br/>
              <w:t>idShort</w:t>
            </w:r>
          </w:p>
        </w:tc>
        <w:tc>
          <w:tcPr>
            <w:tcW w:w="6095" w:type="dxa"/>
            <w:shd w:val="clear" w:color="auto" w:fill="002060"/>
          </w:tcPr>
          <w:p w14:paraId="698E199E" w14:textId="77777777" w:rsidR="002B1E5B" w:rsidRDefault="002B1E5B" w:rsidP="00920479">
            <w:r>
              <w:rPr>
                <w:b/>
                <w:color w:val="FFFFFF"/>
              </w:rPr>
              <w:t>semanticId</w:t>
            </w:r>
            <w:r>
              <w:rPr>
                <w:b/>
                <w:color w:val="FFFFFF"/>
              </w:rPr>
              <w:br/>
              <w:t>Description@en</w:t>
            </w:r>
          </w:p>
        </w:tc>
        <w:tc>
          <w:tcPr>
            <w:tcW w:w="1134" w:type="dxa"/>
            <w:shd w:val="clear" w:color="auto" w:fill="002060"/>
          </w:tcPr>
          <w:p w14:paraId="0B79A801" w14:textId="77777777" w:rsidR="002B1E5B" w:rsidRDefault="002B1E5B" w:rsidP="00920479">
            <w:r>
              <w:rPr>
                <w:b/>
                <w:color w:val="FFFFFF"/>
              </w:rPr>
              <w:t>[valueType]</w:t>
            </w:r>
            <w:r>
              <w:rPr>
                <w:b/>
                <w:color w:val="FFFFFF"/>
              </w:rPr>
              <w:br/>
              <w:t>example</w:t>
            </w:r>
          </w:p>
        </w:tc>
        <w:tc>
          <w:tcPr>
            <w:tcW w:w="506" w:type="dxa"/>
            <w:shd w:val="clear" w:color="auto" w:fill="002060"/>
          </w:tcPr>
          <w:p w14:paraId="552EED87" w14:textId="77777777" w:rsidR="002B1E5B" w:rsidRDefault="002B1E5B" w:rsidP="00920479">
            <w:r>
              <w:rPr>
                <w:b/>
                <w:color w:val="FFFFFF"/>
              </w:rPr>
              <w:t>card.</w:t>
            </w:r>
          </w:p>
        </w:tc>
      </w:tr>
      <w:tr w:rsidR="002B1E5B" w14:paraId="3E3DDE56" w14:textId="77777777" w:rsidTr="00920479">
        <w:tc>
          <w:tcPr>
            <w:tcW w:w="1246" w:type="dxa"/>
          </w:tcPr>
          <w:p w14:paraId="39B120A0" w14:textId="77777777" w:rsidR="002B1E5B" w:rsidRDefault="002B1E5B" w:rsidP="00920479">
            <w:r>
              <w:t>[SMC]</w:t>
            </w:r>
            <w:r>
              <w:br/>
              <w:t>TransferLearning</w:t>
            </w:r>
          </w:p>
        </w:tc>
        <w:tc>
          <w:tcPr>
            <w:tcW w:w="6095" w:type="dxa"/>
          </w:tcPr>
          <w:p w14:paraId="5B3D7C6E" w14:textId="757A694C" w:rsidR="002B1E5B" w:rsidRDefault="002B1E5B" w:rsidP="00920479">
            <w:r>
              <w:t>https://admin</w:t>
            </w:r>
            <w:r w:rsidR="000C57DE">
              <w:noBreakHyphen/>
            </w:r>
            <w:r>
              <w:t>shell.io/idta/AIModelNameplate/AITypeSpecificInformation/TransferLearning/1/0</w:t>
            </w:r>
            <w:r>
              <w:br/>
              <w:t>TransferLearning This SMC is used to describe informations, if the model is a result of transfer learning, of the origin model Collection containing information of the origin model, if the model is a result of transfer learning</w:t>
            </w:r>
          </w:p>
        </w:tc>
        <w:tc>
          <w:tcPr>
            <w:tcW w:w="1134" w:type="dxa"/>
          </w:tcPr>
          <w:p w14:paraId="60DB6DC9" w14:textId="022DE9D6" w:rsidR="002B1E5B" w:rsidRDefault="002B1E5B" w:rsidP="00920479">
            <w:r>
              <w:t>[</w:t>
            </w:r>
            <w:r w:rsidR="000C57DE">
              <w:noBreakHyphen/>
            </w:r>
            <w:r>
              <w:t>]</w:t>
            </w:r>
            <w:r>
              <w:br/>
              <w:t>4 elements</w:t>
            </w:r>
          </w:p>
        </w:tc>
        <w:tc>
          <w:tcPr>
            <w:tcW w:w="506" w:type="dxa"/>
            <w:vAlign w:val="center"/>
          </w:tcPr>
          <w:p w14:paraId="5D0FB273" w14:textId="77777777" w:rsidR="002B1E5B" w:rsidRDefault="002B1E5B" w:rsidP="00920479">
            <w:r w:rsidRPr="00D30925">
              <w:t>0..1</w:t>
            </w:r>
          </w:p>
        </w:tc>
      </w:tr>
      <w:tr w:rsidR="002B1E5B" w14:paraId="246F49AA" w14:textId="77777777" w:rsidTr="00920479">
        <w:tc>
          <w:tcPr>
            <w:tcW w:w="1246" w:type="dxa"/>
          </w:tcPr>
          <w:p w14:paraId="66876D0B" w14:textId="77777777" w:rsidR="002B1E5B" w:rsidRDefault="002B1E5B" w:rsidP="00920479">
            <w:r>
              <w:t>[SMC]</w:t>
            </w:r>
            <w:r>
              <w:br/>
              <w:t>Hyperparameter</w:t>
            </w:r>
          </w:p>
        </w:tc>
        <w:tc>
          <w:tcPr>
            <w:tcW w:w="6095" w:type="dxa"/>
          </w:tcPr>
          <w:p w14:paraId="746F3D19" w14:textId="13E69E28" w:rsidR="002B1E5B" w:rsidRDefault="002B1E5B" w:rsidP="00920479">
            <w:r>
              <w:t>https://admin</w:t>
            </w:r>
            <w:r w:rsidR="000C57DE">
              <w:noBreakHyphen/>
            </w:r>
            <w:r>
              <w:t>shell.io/idta/AIModelNameplate/AITypeSpecificInformation/Hyperparameter/1/0</w:t>
            </w:r>
            <w:r>
              <w:br/>
              <w:t>Hyperparameter This SMC contains the relevant hyperparamter used for train the NN. Collection containing relevant hyperparamter</w:t>
            </w:r>
          </w:p>
        </w:tc>
        <w:tc>
          <w:tcPr>
            <w:tcW w:w="1134" w:type="dxa"/>
          </w:tcPr>
          <w:p w14:paraId="6A87DCD1" w14:textId="7C942F8A" w:rsidR="002B1E5B" w:rsidRDefault="002B1E5B" w:rsidP="00920479">
            <w:r>
              <w:t>[</w:t>
            </w:r>
            <w:r w:rsidR="000C57DE">
              <w:noBreakHyphen/>
            </w:r>
            <w:r>
              <w:t>]</w:t>
            </w:r>
            <w:r>
              <w:br/>
              <w:t>1 elements</w:t>
            </w:r>
          </w:p>
        </w:tc>
        <w:tc>
          <w:tcPr>
            <w:tcW w:w="506" w:type="dxa"/>
            <w:vAlign w:val="center"/>
          </w:tcPr>
          <w:p w14:paraId="792F3E20" w14:textId="77777777" w:rsidR="002B1E5B" w:rsidRDefault="002B1E5B" w:rsidP="00920479">
            <w:r w:rsidRPr="00D30925">
              <w:t>0..1</w:t>
            </w:r>
          </w:p>
        </w:tc>
      </w:tr>
      <w:tr w:rsidR="002B1E5B" w14:paraId="04519836" w14:textId="77777777" w:rsidTr="00920479">
        <w:tc>
          <w:tcPr>
            <w:tcW w:w="1246" w:type="dxa"/>
          </w:tcPr>
          <w:p w14:paraId="5C69B1EF" w14:textId="77777777" w:rsidR="002B1E5B" w:rsidRDefault="002B1E5B" w:rsidP="00920479">
            <w:r>
              <w:t>[MLP]</w:t>
            </w:r>
            <w:r>
              <w:br/>
              <w:t>Type</w:t>
            </w:r>
          </w:p>
        </w:tc>
        <w:tc>
          <w:tcPr>
            <w:tcW w:w="6095" w:type="dxa"/>
          </w:tcPr>
          <w:p w14:paraId="5DDBF9FC" w14:textId="3FE7DE89" w:rsidR="002B1E5B" w:rsidRDefault="002B1E5B" w:rsidP="00920479">
            <w:r>
              <w:t>https://admin</w:t>
            </w:r>
            <w:r w:rsidR="000C57DE">
              <w:noBreakHyphen/>
            </w:r>
            <w:r>
              <w:t>shell.io/idta/AIModelNameplate/AITypeSpecificInformation/Type/1/0</w:t>
            </w:r>
            <w:r>
              <w:br/>
              <w:t>Type Type of  the AI(e.g. CNN, RNN, LSTM, ...) Type of  the AI(e.g. CNN, RNN, LSTM, ...)</w:t>
            </w:r>
          </w:p>
        </w:tc>
        <w:tc>
          <w:tcPr>
            <w:tcW w:w="1134" w:type="dxa"/>
          </w:tcPr>
          <w:p w14:paraId="5B12226B" w14:textId="695E54AD" w:rsidR="002B1E5B" w:rsidRDefault="002B1E5B" w:rsidP="00920479">
            <w:r>
              <w:t>[</w:t>
            </w:r>
            <w:r w:rsidR="000C57DE">
              <w:noBreakHyphen/>
            </w:r>
            <w:r>
              <w:t>]</w:t>
            </w:r>
            <w:r>
              <w:br/>
            </w:r>
            <w:r>
              <w:rPr>
                <w:rFonts w:hint="eastAsia"/>
              </w:rPr>
              <w:t>CNN</w:t>
            </w:r>
            <w:r>
              <w:t>@en</w:t>
            </w:r>
          </w:p>
        </w:tc>
        <w:tc>
          <w:tcPr>
            <w:tcW w:w="506" w:type="dxa"/>
            <w:vAlign w:val="center"/>
          </w:tcPr>
          <w:p w14:paraId="61BF55F6" w14:textId="77777777" w:rsidR="002B1E5B" w:rsidRDefault="002B1E5B" w:rsidP="00920479">
            <w:r w:rsidRPr="00D30925">
              <w:t>0..1</w:t>
            </w:r>
          </w:p>
        </w:tc>
      </w:tr>
    </w:tbl>
    <w:p w14:paraId="4948FAED" w14:textId="77777777" w:rsidR="002B1E5B" w:rsidRDefault="002B1E5B" w:rsidP="002B1E5B"/>
    <w:p w14:paraId="0FCF2F7E"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2B1E5B" w14:paraId="7A1A04C0" w14:textId="77777777" w:rsidTr="00920479">
        <w:tc>
          <w:tcPr>
            <w:tcW w:w="1104" w:type="dxa"/>
            <w:shd w:val="clear" w:color="auto" w:fill="002060"/>
          </w:tcPr>
          <w:p w14:paraId="1A5D9CA3" w14:textId="77777777" w:rsidR="002B1E5B" w:rsidRDefault="002B1E5B" w:rsidP="00920479">
            <w:r>
              <w:rPr>
                <w:b/>
                <w:color w:val="FFFFFF"/>
              </w:rPr>
              <w:t>idShort:</w:t>
            </w:r>
          </w:p>
        </w:tc>
        <w:tc>
          <w:tcPr>
            <w:tcW w:w="6237" w:type="dxa"/>
            <w:shd w:val="clear" w:color="auto" w:fill="002060"/>
          </w:tcPr>
          <w:p w14:paraId="144EE4F8" w14:textId="77777777" w:rsidR="002B1E5B" w:rsidRDefault="002B1E5B" w:rsidP="00920479">
            <w:r>
              <w:rPr>
                <w:b/>
                <w:color w:val="FFFFFF"/>
              </w:rPr>
              <w:t>TransferLearning</w:t>
            </w:r>
          </w:p>
        </w:tc>
        <w:tc>
          <w:tcPr>
            <w:tcW w:w="1134" w:type="dxa"/>
            <w:shd w:val="clear" w:color="auto" w:fill="002060"/>
          </w:tcPr>
          <w:p w14:paraId="31B2CA12" w14:textId="77777777" w:rsidR="002B1E5B" w:rsidRDefault="002B1E5B" w:rsidP="00920479"/>
        </w:tc>
        <w:tc>
          <w:tcPr>
            <w:tcW w:w="506" w:type="dxa"/>
            <w:shd w:val="clear" w:color="auto" w:fill="002060"/>
          </w:tcPr>
          <w:p w14:paraId="32FEF56C" w14:textId="77777777" w:rsidR="002B1E5B" w:rsidRDefault="002B1E5B" w:rsidP="00920479"/>
        </w:tc>
      </w:tr>
      <w:tr w:rsidR="002B1E5B" w14:paraId="21B6FE71" w14:textId="77777777" w:rsidTr="00920479">
        <w:tc>
          <w:tcPr>
            <w:tcW w:w="1104" w:type="dxa"/>
            <w:shd w:val="clear" w:color="auto" w:fill="002060"/>
          </w:tcPr>
          <w:p w14:paraId="533535C1" w14:textId="77777777" w:rsidR="002B1E5B" w:rsidRDefault="002B1E5B" w:rsidP="00920479">
            <w:r>
              <w:rPr>
                <w:b/>
                <w:color w:val="FFFFFF"/>
              </w:rPr>
              <w:t>Class:</w:t>
            </w:r>
          </w:p>
        </w:tc>
        <w:tc>
          <w:tcPr>
            <w:tcW w:w="6237" w:type="dxa"/>
            <w:shd w:val="clear" w:color="auto" w:fill="002060"/>
          </w:tcPr>
          <w:p w14:paraId="3B5C1EA1" w14:textId="77777777" w:rsidR="002B1E5B" w:rsidRDefault="002B1E5B" w:rsidP="00920479">
            <w:r>
              <w:rPr>
                <w:b/>
                <w:color w:val="FFFFFF"/>
              </w:rPr>
              <w:t>SubmodelElementCollection</w:t>
            </w:r>
          </w:p>
        </w:tc>
        <w:tc>
          <w:tcPr>
            <w:tcW w:w="1134" w:type="dxa"/>
            <w:shd w:val="clear" w:color="auto" w:fill="002060"/>
          </w:tcPr>
          <w:p w14:paraId="580FE772" w14:textId="77777777" w:rsidR="002B1E5B" w:rsidRDefault="002B1E5B" w:rsidP="00920479"/>
        </w:tc>
        <w:tc>
          <w:tcPr>
            <w:tcW w:w="506" w:type="dxa"/>
            <w:shd w:val="clear" w:color="auto" w:fill="002060"/>
          </w:tcPr>
          <w:p w14:paraId="752EDBE6" w14:textId="77777777" w:rsidR="002B1E5B" w:rsidRDefault="002B1E5B" w:rsidP="00920479"/>
        </w:tc>
      </w:tr>
      <w:tr w:rsidR="002B1E5B" w14:paraId="724B8BDC" w14:textId="77777777" w:rsidTr="00920479">
        <w:tc>
          <w:tcPr>
            <w:tcW w:w="1104" w:type="dxa"/>
            <w:shd w:val="clear" w:color="auto" w:fill="002060"/>
          </w:tcPr>
          <w:p w14:paraId="044C0082" w14:textId="77777777" w:rsidR="002B1E5B" w:rsidRDefault="002B1E5B" w:rsidP="00920479">
            <w:r>
              <w:rPr>
                <w:b/>
                <w:color w:val="FFFFFF"/>
              </w:rPr>
              <w:t>semanticId:</w:t>
            </w:r>
          </w:p>
        </w:tc>
        <w:tc>
          <w:tcPr>
            <w:tcW w:w="6237" w:type="dxa"/>
            <w:shd w:val="clear" w:color="auto" w:fill="002060"/>
          </w:tcPr>
          <w:p w14:paraId="72BC2B54" w14:textId="49413F3B" w:rsidR="002B1E5B" w:rsidRDefault="002B1E5B" w:rsidP="00920479">
            <w:r>
              <w:rPr>
                <w:b/>
                <w:color w:val="FFFFFF"/>
              </w:rPr>
              <w:t>https://admin</w:t>
            </w:r>
            <w:r w:rsidR="000C57DE">
              <w:rPr>
                <w:b/>
                <w:color w:val="FFFFFF"/>
              </w:rPr>
              <w:noBreakHyphen/>
            </w:r>
            <w:r>
              <w:rPr>
                <w:b/>
                <w:color w:val="FFFFFF"/>
              </w:rPr>
              <w:t>shell.io/idta/AIModelNameplate/AITypeSpecificInformation/TransferLearning/1/0</w:t>
            </w:r>
          </w:p>
        </w:tc>
        <w:tc>
          <w:tcPr>
            <w:tcW w:w="1134" w:type="dxa"/>
            <w:shd w:val="clear" w:color="auto" w:fill="002060"/>
          </w:tcPr>
          <w:p w14:paraId="37D726E2" w14:textId="77777777" w:rsidR="002B1E5B" w:rsidRDefault="002B1E5B" w:rsidP="00920479"/>
        </w:tc>
        <w:tc>
          <w:tcPr>
            <w:tcW w:w="506" w:type="dxa"/>
            <w:shd w:val="clear" w:color="auto" w:fill="002060"/>
          </w:tcPr>
          <w:p w14:paraId="53FB7F32" w14:textId="77777777" w:rsidR="002B1E5B" w:rsidRDefault="002B1E5B" w:rsidP="00920479"/>
        </w:tc>
      </w:tr>
      <w:tr w:rsidR="002B1E5B" w14:paraId="1C6CAF16" w14:textId="77777777" w:rsidTr="00920479">
        <w:tc>
          <w:tcPr>
            <w:tcW w:w="1104" w:type="dxa"/>
            <w:shd w:val="clear" w:color="auto" w:fill="002060"/>
          </w:tcPr>
          <w:p w14:paraId="574169F0" w14:textId="77777777" w:rsidR="002B1E5B" w:rsidRDefault="002B1E5B" w:rsidP="00920479">
            <w:r>
              <w:rPr>
                <w:b/>
                <w:color w:val="FFFFFF"/>
              </w:rPr>
              <w:t>Parent:</w:t>
            </w:r>
          </w:p>
        </w:tc>
        <w:tc>
          <w:tcPr>
            <w:tcW w:w="6237" w:type="dxa"/>
            <w:shd w:val="clear" w:color="auto" w:fill="002060"/>
          </w:tcPr>
          <w:p w14:paraId="0389EF23" w14:textId="77777777" w:rsidR="002B1E5B" w:rsidRDefault="002B1E5B" w:rsidP="00920479">
            <w:r>
              <w:rPr>
                <w:b/>
                <w:color w:val="FFFFFF"/>
              </w:rPr>
              <w:t>TransferLearning</w:t>
            </w:r>
          </w:p>
        </w:tc>
        <w:tc>
          <w:tcPr>
            <w:tcW w:w="1134" w:type="dxa"/>
            <w:shd w:val="clear" w:color="auto" w:fill="002060"/>
          </w:tcPr>
          <w:p w14:paraId="5DA7C81C" w14:textId="77777777" w:rsidR="002B1E5B" w:rsidRDefault="002B1E5B" w:rsidP="00920479"/>
        </w:tc>
        <w:tc>
          <w:tcPr>
            <w:tcW w:w="506" w:type="dxa"/>
            <w:shd w:val="clear" w:color="auto" w:fill="002060"/>
          </w:tcPr>
          <w:p w14:paraId="08B4D56F" w14:textId="77777777" w:rsidR="002B1E5B" w:rsidRDefault="002B1E5B" w:rsidP="00920479"/>
        </w:tc>
      </w:tr>
      <w:tr w:rsidR="002B1E5B" w14:paraId="2F73B14C" w14:textId="77777777" w:rsidTr="00920479">
        <w:tc>
          <w:tcPr>
            <w:tcW w:w="1104" w:type="dxa"/>
            <w:shd w:val="clear" w:color="auto" w:fill="002060"/>
          </w:tcPr>
          <w:p w14:paraId="10859578" w14:textId="77777777" w:rsidR="002B1E5B" w:rsidRDefault="002B1E5B" w:rsidP="00920479">
            <w:r>
              <w:rPr>
                <w:b/>
                <w:color w:val="FFFFFF"/>
              </w:rPr>
              <w:t>Explanation:</w:t>
            </w:r>
          </w:p>
        </w:tc>
        <w:tc>
          <w:tcPr>
            <w:tcW w:w="6237" w:type="dxa"/>
            <w:shd w:val="clear" w:color="auto" w:fill="002060"/>
          </w:tcPr>
          <w:p w14:paraId="6FC3D217" w14:textId="77777777" w:rsidR="002B1E5B" w:rsidRDefault="002B1E5B" w:rsidP="00920479">
            <w:r>
              <w:rPr>
                <w:b/>
                <w:color w:val="FFFFFF"/>
              </w:rPr>
              <w:t>Collection containing information of the origin model, if the model is a result of transfer learning@en</w:t>
            </w:r>
          </w:p>
        </w:tc>
        <w:tc>
          <w:tcPr>
            <w:tcW w:w="1134" w:type="dxa"/>
            <w:shd w:val="clear" w:color="auto" w:fill="002060"/>
          </w:tcPr>
          <w:p w14:paraId="465FB0B8" w14:textId="77777777" w:rsidR="002B1E5B" w:rsidRDefault="002B1E5B" w:rsidP="00920479"/>
        </w:tc>
        <w:tc>
          <w:tcPr>
            <w:tcW w:w="506" w:type="dxa"/>
            <w:shd w:val="clear" w:color="auto" w:fill="002060"/>
          </w:tcPr>
          <w:p w14:paraId="600B6021" w14:textId="77777777" w:rsidR="002B1E5B" w:rsidRDefault="002B1E5B" w:rsidP="00920479"/>
        </w:tc>
      </w:tr>
      <w:tr w:rsidR="002B1E5B" w14:paraId="00E2CC72" w14:textId="77777777" w:rsidTr="00920479">
        <w:tc>
          <w:tcPr>
            <w:tcW w:w="1104" w:type="dxa"/>
            <w:shd w:val="clear" w:color="auto" w:fill="002060"/>
          </w:tcPr>
          <w:p w14:paraId="04658C40" w14:textId="77777777" w:rsidR="002B1E5B" w:rsidRDefault="002B1E5B" w:rsidP="00920479">
            <w:r>
              <w:rPr>
                <w:b/>
                <w:color w:val="FFFFFF"/>
              </w:rPr>
              <w:t>[SME type]</w:t>
            </w:r>
            <w:r>
              <w:rPr>
                <w:b/>
                <w:color w:val="FFFFFF"/>
              </w:rPr>
              <w:br/>
            </w:r>
            <w:r>
              <w:rPr>
                <w:b/>
                <w:color w:val="FFFFFF"/>
              </w:rPr>
              <w:lastRenderedPageBreak/>
              <w:t>idShort</w:t>
            </w:r>
          </w:p>
        </w:tc>
        <w:tc>
          <w:tcPr>
            <w:tcW w:w="6237" w:type="dxa"/>
            <w:shd w:val="clear" w:color="auto" w:fill="002060"/>
          </w:tcPr>
          <w:p w14:paraId="46C22C58" w14:textId="77777777" w:rsidR="002B1E5B" w:rsidRDefault="002B1E5B" w:rsidP="00920479">
            <w:r>
              <w:rPr>
                <w:b/>
                <w:color w:val="FFFFFF"/>
              </w:rPr>
              <w:lastRenderedPageBreak/>
              <w:t>semanticId</w:t>
            </w:r>
            <w:r>
              <w:rPr>
                <w:b/>
                <w:color w:val="FFFFFF"/>
              </w:rPr>
              <w:br/>
            </w:r>
            <w:r>
              <w:rPr>
                <w:b/>
                <w:color w:val="FFFFFF"/>
              </w:rPr>
              <w:lastRenderedPageBreak/>
              <w:t>Description@en</w:t>
            </w:r>
          </w:p>
        </w:tc>
        <w:tc>
          <w:tcPr>
            <w:tcW w:w="1134" w:type="dxa"/>
            <w:shd w:val="clear" w:color="auto" w:fill="002060"/>
          </w:tcPr>
          <w:p w14:paraId="222C158B" w14:textId="77777777" w:rsidR="002B1E5B" w:rsidRDefault="002B1E5B" w:rsidP="00920479">
            <w:r>
              <w:rPr>
                <w:b/>
                <w:color w:val="FFFFFF"/>
              </w:rPr>
              <w:lastRenderedPageBreak/>
              <w:t>[valueType]</w:t>
            </w:r>
            <w:r>
              <w:rPr>
                <w:b/>
                <w:color w:val="FFFFFF"/>
              </w:rPr>
              <w:br/>
            </w:r>
            <w:r>
              <w:rPr>
                <w:b/>
                <w:color w:val="FFFFFF"/>
              </w:rPr>
              <w:lastRenderedPageBreak/>
              <w:t>example</w:t>
            </w:r>
          </w:p>
        </w:tc>
        <w:tc>
          <w:tcPr>
            <w:tcW w:w="506" w:type="dxa"/>
            <w:shd w:val="clear" w:color="auto" w:fill="002060"/>
          </w:tcPr>
          <w:p w14:paraId="10434CB7" w14:textId="77777777" w:rsidR="002B1E5B" w:rsidRDefault="002B1E5B" w:rsidP="00920479">
            <w:r>
              <w:rPr>
                <w:b/>
                <w:color w:val="FFFFFF"/>
              </w:rPr>
              <w:lastRenderedPageBreak/>
              <w:t>card.</w:t>
            </w:r>
          </w:p>
        </w:tc>
      </w:tr>
      <w:tr w:rsidR="002B1E5B" w14:paraId="25EB7755" w14:textId="77777777" w:rsidTr="00920479">
        <w:tc>
          <w:tcPr>
            <w:tcW w:w="1104" w:type="dxa"/>
          </w:tcPr>
          <w:p w14:paraId="17C9DB3A" w14:textId="77777777" w:rsidR="002B1E5B" w:rsidRDefault="002B1E5B" w:rsidP="00920479">
            <w:r>
              <w:t>[Prop]</w:t>
            </w:r>
            <w:r>
              <w:br/>
              <w:t>Name</w:t>
            </w:r>
          </w:p>
        </w:tc>
        <w:tc>
          <w:tcPr>
            <w:tcW w:w="6237" w:type="dxa"/>
          </w:tcPr>
          <w:p w14:paraId="35EC012F" w14:textId="5209330D" w:rsidR="002B1E5B" w:rsidRDefault="002B1E5B" w:rsidP="00920479">
            <w:r>
              <w:t>https://admin</w:t>
            </w:r>
            <w:r w:rsidR="000C57DE">
              <w:noBreakHyphen/>
            </w:r>
            <w:r>
              <w:t>shell.io/idta/AIModelNameplate/AITypeSpecificInformation/NeuralNetwork/TransferLearning/Name/1/0</w:t>
            </w:r>
            <w:r>
              <w:br/>
              <w:t>Name Holds the name of the origin NN</w:t>
            </w:r>
            <w:r w:rsidR="000C57DE">
              <w:noBreakHyphen/>
            </w:r>
            <w:r>
              <w:t>Model (e.g. resnet18) Name of the origin neural network (e.g. resnet18)</w:t>
            </w:r>
          </w:p>
        </w:tc>
        <w:tc>
          <w:tcPr>
            <w:tcW w:w="1134" w:type="dxa"/>
          </w:tcPr>
          <w:p w14:paraId="39F6477F" w14:textId="77777777" w:rsidR="002B1E5B" w:rsidRDefault="002B1E5B" w:rsidP="00920479">
            <w:r>
              <w:t>[String]</w:t>
            </w:r>
          </w:p>
          <w:p w14:paraId="3821A602" w14:textId="77777777" w:rsidR="002B1E5B" w:rsidRDefault="002B1E5B" w:rsidP="00920479">
            <w:r>
              <w:t>R</w:t>
            </w:r>
            <w:r>
              <w:rPr>
                <w:rFonts w:hint="eastAsia"/>
              </w:rPr>
              <w:t>esnet18</w:t>
            </w:r>
          </w:p>
        </w:tc>
        <w:tc>
          <w:tcPr>
            <w:tcW w:w="506" w:type="dxa"/>
            <w:vAlign w:val="center"/>
          </w:tcPr>
          <w:p w14:paraId="7DEA7084" w14:textId="77777777" w:rsidR="002B1E5B" w:rsidRDefault="002B1E5B" w:rsidP="00920479">
            <w:r w:rsidRPr="00D30925">
              <w:t>0..1</w:t>
            </w:r>
          </w:p>
        </w:tc>
      </w:tr>
      <w:tr w:rsidR="002B1E5B" w14:paraId="34560274" w14:textId="77777777" w:rsidTr="00920479">
        <w:tc>
          <w:tcPr>
            <w:tcW w:w="1104" w:type="dxa"/>
          </w:tcPr>
          <w:p w14:paraId="554DC9A0" w14:textId="77777777" w:rsidR="002B1E5B" w:rsidRDefault="002B1E5B" w:rsidP="00920479">
            <w:r>
              <w:t>[Prop]</w:t>
            </w:r>
            <w:r>
              <w:br/>
              <w:t>TimeStamp</w:t>
            </w:r>
          </w:p>
        </w:tc>
        <w:tc>
          <w:tcPr>
            <w:tcW w:w="6237" w:type="dxa"/>
          </w:tcPr>
          <w:p w14:paraId="243CDF7C" w14:textId="62710F92" w:rsidR="002B1E5B" w:rsidRDefault="002B1E5B" w:rsidP="00920479">
            <w:r>
              <w:t>https://admin</w:t>
            </w:r>
            <w:r w:rsidR="000C57DE">
              <w:noBreakHyphen/>
            </w:r>
            <w:r>
              <w:t>shell.io/idta/AIModelNameplate/AITypeSpecificInformation/NeuralNetwork/TransferLearning/TimeStamp/1/0</w:t>
            </w:r>
            <w:r>
              <w:br/>
              <w:t>TimeStamp Because there is a possibility, that the origin model has changed its weights or structure over time, it is necessary to date the time this model was used for transfer learning Date of access of the origin neural network</w:t>
            </w:r>
          </w:p>
        </w:tc>
        <w:tc>
          <w:tcPr>
            <w:tcW w:w="1134" w:type="dxa"/>
          </w:tcPr>
          <w:p w14:paraId="4E566227" w14:textId="77777777" w:rsidR="002B1E5B" w:rsidRDefault="002B1E5B" w:rsidP="00920479">
            <w:r>
              <w:t>[DateTime]</w:t>
            </w:r>
          </w:p>
          <w:p w14:paraId="63003E4B" w14:textId="3581D730" w:rsidR="002B1E5B" w:rsidRDefault="002B1E5B" w:rsidP="00920479">
            <w:r w:rsidRPr="00471B54">
              <w:t>2025</w:t>
            </w:r>
            <w:r w:rsidR="000C57DE">
              <w:noBreakHyphen/>
            </w:r>
            <w:r w:rsidRPr="00471B54">
              <w:t>01</w:t>
            </w:r>
            <w:r w:rsidR="000C57DE">
              <w:noBreakHyphen/>
            </w:r>
            <w:r w:rsidRPr="00471B54">
              <w:t>01T00:00:00Z</w:t>
            </w:r>
          </w:p>
        </w:tc>
        <w:tc>
          <w:tcPr>
            <w:tcW w:w="506" w:type="dxa"/>
            <w:vAlign w:val="center"/>
          </w:tcPr>
          <w:p w14:paraId="1B62B211" w14:textId="77777777" w:rsidR="002B1E5B" w:rsidRDefault="002B1E5B" w:rsidP="00920479">
            <w:r w:rsidRPr="00D30925">
              <w:t>0..1</w:t>
            </w:r>
          </w:p>
        </w:tc>
      </w:tr>
      <w:tr w:rsidR="002B1E5B" w14:paraId="3B366AA5" w14:textId="77777777" w:rsidTr="00920479">
        <w:tc>
          <w:tcPr>
            <w:tcW w:w="1104" w:type="dxa"/>
          </w:tcPr>
          <w:p w14:paraId="62A8F288" w14:textId="77777777" w:rsidR="002B1E5B" w:rsidRDefault="002B1E5B" w:rsidP="00920479">
            <w:r>
              <w:t>[File]</w:t>
            </w:r>
            <w:r>
              <w:br/>
              <w:t>Weights</w:t>
            </w:r>
          </w:p>
        </w:tc>
        <w:tc>
          <w:tcPr>
            <w:tcW w:w="6237" w:type="dxa"/>
          </w:tcPr>
          <w:p w14:paraId="066D35CF" w14:textId="33DEF5C2" w:rsidR="002B1E5B" w:rsidRDefault="002B1E5B" w:rsidP="00920479">
            <w:r>
              <w:t>https://admin</w:t>
            </w:r>
            <w:r w:rsidR="000C57DE">
              <w:noBreakHyphen/>
            </w:r>
            <w:r>
              <w:t>shell.io/idta/AIModelNameplate/AITypeSpecificInformation/NeuralNetwork/TransferLearning/Weights/1/0</w:t>
            </w:r>
            <w:r>
              <w:br/>
              <w:t>Weights Possibility to save the weights of the origin model as a file (e.g. .txt) File containing the weights of the origin model (e.g. .txt)</w:t>
            </w:r>
          </w:p>
        </w:tc>
        <w:tc>
          <w:tcPr>
            <w:tcW w:w="1134" w:type="dxa"/>
          </w:tcPr>
          <w:p w14:paraId="26B5F6FB" w14:textId="5000A87B" w:rsidR="002B1E5B" w:rsidRDefault="002B1E5B" w:rsidP="00920479">
            <w:r>
              <w:t>[</w:t>
            </w:r>
            <w:r w:rsidR="000C57DE">
              <w:noBreakHyphen/>
            </w:r>
            <w:r>
              <w:t>]</w:t>
            </w:r>
          </w:p>
        </w:tc>
        <w:tc>
          <w:tcPr>
            <w:tcW w:w="506" w:type="dxa"/>
            <w:vAlign w:val="center"/>
          </w:tcPr>
          <w:p w14:paraId="2DD0B82D" w14:textId="77777777" w:rsidR="002B1E5B" w:rsidRDefault="002B1E5B" w:rsidP="00920479">
            <w:r w:rsidRPr="00D30925">
              <w:t>0..1</w:t>
            </w:r>
          </w:p>
        </w:tc>
      </w:tr>
      <w:tr w:rsidR="002B1E5B" w14:paraId="2C35BA5E" w14:textId="77777777" w:rsidTr="00920479">
        <w:tc>
          <w:tcPr>
            <w:tcW w:w="1104" w:type="dxa"/>
          </w:tcPr>
          <w:p w14:paraId="31A5FCAE" w14:textId="77777777" w:rsidR="002B1E5B" w:rsidRDefault="002B1E5B" w:rsidP="00920479">
            <w:r>
              <w:t>[Ref]</w:t>
            </w:r>
            <w:r>
              <w:br/>
              <w:t>AIModelNameplate</w:t>
            </w:r>
          </w:p>
        </w:tc>
        <w:tc>
          <w:tcPr>
            <w:tcW w:w="6237" w:type="dxa"/>
          </w:tcPr>
          <w:p w14:paraId="47DB76A7" w14:textId="3E2A3CD1" w:rsidR="002B1E5B" w:rsidRDefault="002B1E5B" w:rsidP="00920479">
            <w:r>
              <w:t>https://admin</w:t>
            </w:r>
            <w:r w:rsidR="000C57DE">
              <w:noBreakHyphen/>
            </w:r>
            <w:r>
              <w:t>shell.io/idta/AIModelNameplate/AITypeSpecificInformation/NeuralNetwork/TransferLearning/ModelnameplateRef/1/0</w:t>
            </w:r>
            <w:r>
              <w:br/>
              <w:t>ModelNameplate This is a reference to the model used for transfer learning if there exists a submodel to it. Reference to the AI Modelnameplate submodel of the origin neural network</w:t>
            </w:r>
          </w:p>
        </w:tc>
        <w:tc>
          <w:tcPr>
            <w:tcW w:w="1134" w:type="dxa"/>
          </w:tcPr>
          <w:p w14:paraId="4963BD88" w14:textId="4C1DD414" w:rsidR="002B1E5B" w:rsidRDefault="002B1E5B" w:rsidP="00920479">
            <w:r>
              <w:t>[</w:t>
            </w:r>
            <w:r w:rsidR="000C57DE">
              <w:noBreakHyphen/>
            </w:r>
            <w:r>
              <w:t>]</w:t>
            </w:r>
          </w:p>
        </w:tc>
        <w:tc>
          <w:tcPr>
            <w:tcW w:w="506" w:type="dxa"/>
            <w:vAlign w:val="center"/>
          </w:tcPr>
          <w:p w14:paraId="126AF495" w14:textId="77777777" w:rsidR="002B1E5B" w:rsidRDefault="002B1E5B" w:rsidP="00920479">
            <w:r w:rsidRPr="00D30925">
              <w:t>0..1</w:t>
            </w:r>
          </w:p>
        </w:tc>
      </w:tr>
    </w:tbl>
    <w:p w14:paraId="243B7181" w14:textId="77777777" w:rsidR="002B1E5B" w:rsidRDefault="002B1E5B" w:rsidP="002B1E5B"/>
    <w:p w14:paraId="177E3509"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left w:w="10" w:type="dxa"/>
          <w:right w:w="10" w:type="dxa"/>
        </w:tblCellMar>
        <w:tblLook w:val="0000" w:firstRow="0" w:lastRow="0" w:firstColumn="0" w:lastColumn="0" w:noHBand="0" w:noVBand="0"/>
      </w:tblPr>
      <w:tblGrid>
        <w:gridCol w:w="1104"/>
        <w:gridCol w:w="6237"/>
        <w:gridCol w:w="1134"/>
        <w:gridCol w:w="506"/>
      </w:tblGrid>
      <w:tr w:rsidR="002B1E5B" w14:paraId="6DDC27F8" w14:textId="77777777" w:rsidTr="00920479">
        <w:tc>
          <w:tcPr>
            <w:tcW w:w="1104" w:type="dxa"/>
            <w:shd w:val="clear" w:color="auto" w:fill="002060"/>
          </w:tcPr>
          <w:p w14:paraId="5FC56592" w14:textId="77777777" w:rsidR="002B1E5B" w:rsidRDefault="002B1E5B" w:rsidP="00920479">
            <w:r>
              <w:rPr>
                <w:b/>
                <w:color w:val="FFFFFF"/>
              </w:rPr>
              <w:t>idShort:</w:t>
            </w:r>
          </w:p>
        </w:tc>
        <w:tc>
          <w:tcPr>
            <w:tcW w:w="6237" w:type="dxa"/>
            <w:shd w:val="clear" w:color="auto" w:fill="002060"/>
          </w:tcPr>
          <w:p w14:paraId="32D680EF" w14:textId="77777777" w:rsidR="002B1E5B" w:rsidRDefault="002B1E5B" w:rsidP="00920479">
            <w:r>
              <w:rPr>
                <w:b/>
                <w:color w:val="FFFFFF"/>
              </w:rPr>
              <w:t>Hyperparameter</w:t>
            </w:r>
          </w:p>
        </w:tc>
        <w:tc>
          <w:tcPr>
            <w:tcW w:w="1134" w:type="dxa"/>
            <w:shd w:val="clear" w:color="auto" w:fill="002060"/>
          </w:tcPr>
          <w:p w14:paraId="6A1D2411" w14:textId="77777777" w:rsidR="002B1E5B" w:rsidRDefault="002B1E5B" w:rsidP="00920479"/>
        </w:tc>
        <w:tc>
          <w:tcPr>
            <w:tcW w:w="506" w:type="dxa"/>
            <w:shd w:val="clear" w:color="auto" w:fill="002060"/>
          </w:tcPr>
          <w:p w14:paraId="7AFD98CF" w14:textId="77777777" w:rsidR="002B1E5B" w:rsidRDefault="002B1E5B" w:rsidP="00920479"/>
        </w:tc>
      </w:tr>
      <w:tr w:rsidR="002B1E5B" w14:paraId="5A08D9B0" w14:textId="77777777" w:rsidTr="00920479">
        <w:tc>
          <w:tcPr>
            <w:tcW w:w="1104" w:type="dxa"/>
            <w:shd w:val="clear" w:color="auto" w:fill="002060"/>
          </w:tcPr>
          <w:p w14:paraId="31F64F27" w14:textId="77777777" w:rsidR="002B1E5B" w:rsidRDefault="002B1E5B" w:rsidP="00920479">
            <w:r>
              <w:rPr>
                <w:b/>
                <w:color w:val="FFFFFF"/>
              </w:rPr>
              <w:t>Class:</w:t>
            </w:r>
          </w:p>
        </w:tc>
        <w:tc>
          <w:tcPr>
            <w:tcW w:w="6237" w:type="dxa"/>
            <w:shd w:val="clear" w:color="auto" w:fill="002060"/>
          </w:tcPr>
          <w:p w14:paraId="514760F6" w14:textId="77777777" w:rsidR="002B1E5B" w:rsidRDefault="002B1E5B" w:rsidP="00920479">
            <w:r>
              <w:rPr>
                <w:b/>
                <w:color w:val="FFFFFF"/>
              </w:rPr>
              <w:t>SubmodelElementCollection</w:t>
            </w:r>
          </w:p>
        </w:tc>
        <w:tc>
          <w:tcPr>
            <w:tcW w:w="1134" w:type="dxa"/>
            <w:shd w:val="clear" w:color="auto" w:fill="002060"/>
          </w:tcPr>
          <w:p w14:paraId="3A5F9662" w14:textId="77777777" w:rsidR="002B1E5B" w:rsidRDefault="002B1E5B" w:rsidP="00920479"/>
        </w:tc>
        <w:tc>
          <w:tcPr>
            <w:tcW w:w="506" w:type="dxa"/>
            <w:shd w:val="clear" w:color="auto" w:fill="002060"/>
          </w:tcPr>
          <w:p w14:paraId="0018FF5A" w14:textId="77777777" w:rsidR="002B1E5B" w:rsidRDefault="002B1E5B" w:rsidP="00920479"/>
        </w:tc>
      </w:tr>
      <w:tr w:rsidR="002B1E5B" w14:paraId="5988665F" w14:textId="77777777" w:rsidTr="00920479">
        <w:tc>
          <w:tcPr>
            <w:tcW w:w="1104" w:type="dxa"/>
            <w:shd w:val="clear" w:color="auto" w:fill="002060"/>
          </w:tcPr>
          <w:p w14:paraId="20942569" w14:textId="77777777" w:rsidR="002B1E5B" w:rsidRDefault="002B1E5B" w:rsidP="00920479">
            <w:r>
              <w:rPr>
                <w:b/>
                <w:color w:val="FFFFFF"/>
              </w:rPr>
              <w:t>semanticId:</w:t>
            </w:r>
          </w:p>
        </w:tc>
        <w:tc>
          <w:tcPr>
            <w:tcW w:w="6237" w:type="dxa"/>
            <w:shd w:val="clear" w:color="auto" w:fill="002060"/>
          </w:tcPr>
          <w:p w14:paraId="6E6BE08B" w14:textId="4045977B" w:rsidR="002B1E5B" w:rsidRDefault="002B1E5B" w:rsidP="00920479">
            <w:r>
              <w:rPr>
                <w:b/>
                <w:color w:val="FFFFFF"/>
              </w:rPr>
              <w:t>https://admin</w:t>
            </w:r>
            <w:r w:rsidR="000C57DE">
              <w:rPr>
                <w:b/>
                <w:color w:val="FFFFFF"/>
              </w:rPr>
              <w:noBreakHyphen/>
            </w:r>
            <w:r>
              <w:rPr>
                <w:b/>
                <w:color w:val="FFFFFF"/>
              </w:rPr>
              <w:t>shell.io/idta/AIModelNameplate/AITypeSpecificInformation/Hyperparameter/1/0</w:t>
            </w:r>
          </w:p>
        </w:tc>
        <w:tc>
          <w:tcPr>
            <w:tcW w:w="1134" w:type="dxa"/>
            <w:shd w:val="clear" w:color="auto" w:fill="002060"/>
          </w:tcPr>
          <w:p w14:paraId="3B922590" w14:textId="77777777" w:rsidR="002B1E5B" w:rsidRDefault="002B1E5B" w:rsidP="00920479"/>
        </w:tc>
        <w:tc>
          <w:tcPr>
            <w:tcW w:w="506" w:type="dxa"/>
            <w:shd w:val="clear" w:color="auto" w:fill="002060"/>
          </w:tcPr>
          <w:p w14:paraId="70B7E2E5" w14:textId="77777777" w:rsidR="002B1E5B" w:rsidRDefault="002B1E5B" w:rsidP="00920479"/>
        </w:tc>
      </w:tr>
      <w:tr w:rsidR="002B1E5B" w14:paraId="20680AC7" w14:textId="77777777" w:rsidTr="00920479">
        <w:tc>
          <w:tcPr>
            <w:tcW w:w="1104" w:type="dxa"/>
            <w:shd w:val="clear" w:color="auto" w:fill="002060"/>
          </w:tcPr>
          <w:p w14:paraId="60CC3C07" w14:textId="77777777" w:rsidR="002B1E5B" w:rsidRDefault="002B1E5B" w:rsidP="00920479">
            <w:r>
              <w:rPr>
                <w:b/>
                <w:color w:val="FFFFFF"/>
              </w:rPr>
              <w:t>Parent:</w:t>
            </w:r>
          </w:p>
        </w:tc>
        <w:tc>
          <w:tcPr>
            <w:tcW w:w="6237" w:type="dxa"/>
            <w:shd w:val="clear" w:color="auto" w:fill="002060"/>
          </w:tcPr>
          <w:p w14:paraId="1627B981" w14:textId="77777777" w:rsidR="002B1E5B" w:rsidRDefault="002B1E5B" w:rsidP="00920479">
            <w:r>
              <w:rPr>
                <w:b/>
                <w:color w:val="FFFFFF"/>
              </w:rPr>
              <w:t>Hyperparameter</w:t>
            </w:r>
          </w:p>
        </w:tc>
        <w:tc>
          <w:tcPr>
            <w:tcW w:w="1134" w:type="dxa"/>
            <w:shd w:val="clear" w:color="auto" w:fill="002060"/>
          </w:tcPr>
          <w:p w14:paraId="0D043EFE" w14:textId="77777777" w:rsidR="002B1E5B" w:rsidRDefault="002B1E5B" w:rsidP="00920479"/>
        </w:tc>
        <w:tc>
          <w:tcPr>
            <w:tcW w:w="506" w:type="dxa"/>
            <w:shd w:val="clear" w:color="auto" w:fill="002060"/>
          </w:tcPr>
          <w:p w14:paraId="76F1416E" w14:textId="77777777" w:rsidR="002B1E5B" w:rsidRDefault="002B1E5B" w:rsidP="00920479"/>
        </w:tc>
      </w:tr>
      <w:tr w:rsidR="002B1E5B" w14:paraId="4EB0C238" w14:textId="77777777" w:rsidTr="00920479">
        <w:tc>
          <w:tcPr>
            <w:tcW w:w="1104" w:type="dxa"/>
            <w:shd w:val="clear" w:color="auto" w:fill="002060"/>
          </w:tcPr>
          <w:p w14:paraId="52724AD6" w14:textId="77777777" w:rsidR="002B1E5B" w:rsidRDefault="002B1E5B" w:rsidP="00920479">
            <w:r>
              <w:rPr>
                <w:b/>
                <w:color w:val="FFFFFF"/>
              </w:rPr>
              <w:t>Explanation:</w:t>
            </w:r>
          </w:p>
        </w:tc>
        <w:tc>
          <w:tcPr>
            <w:tcW w:w="6237" w:type="dxa"/>
            <w:shd w:val="clear" w:color="auto" w:fill="002060"/>
          </w:tcPr>
          <w:p w14:paraId="05ADC5B8" w14:textId="77777777" w:rsidR="002B1E5B" w:rsidRDefault="002B1E5B" w:rsidP="00920479">
            <w:r>
              <w:rPr>
                <w:b/>
                <w:color w:val="FFFFFF"/>
              </w:rPr>
              <w:t>Collection containing relevant hyperparamter@en</w:t>
            </w:r>
          </w:p>
        </w:tc>
        <w:tc>
          <w:tcPr>
            <w:tcW w:w="1134" w:type="dxa"/>
            <w:shd w:val="clear" w:color="auto" w:fill="002060"/>
          </w:tcPr>
          <w:p w14:paraId="7686CC61" w14:textId="77777777" w:rsidR="002B1E5B" w:rsidRDefault="002B1E5B" w:rsidP="00920479"/>
        </w:tc>
        <w:tc>
          <w:tcPr>
            <w:tcW w:w="506" w:type="dxa"/>
            <w:shd w:val="clear" w:color="auto" w:fill="002060"/>
          </w:tcPr>
          <w:p w14:paraId="2C5B8958" w14:textId="77777777" w:rsidR="002B1E5B" w:rsidRDefault="002B1E5B" w:rsidP="00920479"/>
        </w:tc>
      </w:tr>
      <w:tr w:rsidR="002B1E5B" w14:paraId="19C7F041" w14:textId="77777777" w:rsidTr="00920479">
        <w:tc>
          <w:tcPr>
            <w:tcW w:w="1104" w:type="dxa"/>
            <w:shd w:val="clear" w:color="auto" w:fill="002060"/>
          </w:tcPr>
          <w:p w14:paraId="6E17C298" w14:textId="77777777" w:rsidR="002B1E5B" w:rsidRDefault="002B1E5B" w:rsidP="00920479">
            <w:r>
              <w:rPr>
                <w:b/>
                <w:color w:val="FFFFFF"/>
              </w:rPr>
              <w:t>[SME type]</w:t>
            </w:r>
            <w:r>
              <w:rPr>
                <w:b/>
                <w:color w:val="FFFFFF"/>
              </w:rPr>
              <w:br/>
              <w:t>idShort</w:t>
            </w:r>
          </w:p>
        </w:tc>
        <w:tc>
          <w:tcPr>
            <w:tcW w:w="6237" w:type="dxa"/>
            <w:shd w:val="clear" w:color="auto" w:fill="002060"/>
          </w:tcPr>
          <w:p w14:paraId="209142C6" w14:textId="77777777" w:rsidR="002B1E5B" w:rsidRDefault="002B1E5B" w:rsidP="00920479">
            <w:r>
              <w:rPr>
                <w:b/>
                <w:color w:val="FFFFFF"/>
              </w:rPr>
              <w:t>semanticId</w:t>
            </w:r>
            <w:r>
              <w:rPr>
                <w:b/>
                <w:color w:val="FFFFFF"/>
              </w:rPr>
              <w:br/>
              <w:t>Description@en</w:t>
            </w:r>
          </w:p>
        </w:tc>
        <w:tc>
          <w:tcPr>
            <w:tcW w:w="1134" w:type="dxa"/>
            <w:shd w:val="clear" w:color="auto" w:fill="002060"/>
          </w:tcPr>
          <w:p w14:paraId="7FBB5BA6" w14:textId="77777777" w:rsidR="002B1E5B" w:rsidRDefault="002B1E5B" w:rsidP="00920479">
            <w:r>
              <w:rPr>
                <w:b/>
                <w:color w:val="FFFFFF"/>
              </w:rPr>
              <w:t>[valueType]</w:t>
            </w:r>
            <w:r>
              <w:rPr>
                <w:b/>
                <w:color w:val="FFFFFF"/>
              </w:rPr>
              <w:br/>
              <w:t>example</w:t>
            </w:r>
          </w:p>
        </w:tc>
        <w:tc>
          <w:tcPr>
            <w:tcW w:w="506" w:type="dxa"/>
            <w:shd w:val="clear" w:color="auto" w:fill="002060"/>
          </w:tcPr>
          <w:p w14:paraId="51B7F893" w14:textId="77777777" w:rsidR="002B1E5B" w:rsidRDefault="002B1E5B" w:rsidP="00920479">
            <w:r>
              <w:rPr>
                <w:b/>
                <w:color w:val="FFFFFF"/>
              </w:rPr>
              <w:t>card.</w:t>
            </w:r>
          </w:p>
        </w:tc>
      </w:tr>
      <w:tr w:rsidR="002B1E5B" w14:paraId="5E58ACC4" w14:textId="77777777" w:rsidTr="00920479">
        <w:tc>
          <w:tcPr>
            <w:tcW w:w="1104" w:type="dxa"/>
          </w:tcPr>
          <w:p w14:paraId="2658A0B7" w14:textId="77777777" w:rsidR="002B1E5B" w:rsidRDefault="002B1E5B" w:rsidP="00920479">
            <w:r>
              <w:t>[Prop]</w:t>
            </w:r>
            <w:r>
              <w:br/>
              <w:t>Example</w:t>
            </w:r>
          </w:p>
        </w:tc>
        <w:tc>
          <w:tcPr>
            <w:tcW w:w="6237" w:type="dxa"/>
          </w:tcPr>
          <w:p w14:paraId="311A61AD" w14:textId="1794FCA7" w:rsidR="002B1E5B" w:rsidRDefault="002B1E5B" w:rsidP="00920479">
            <w:r>
              <w:t>https://admin</w:t>
            </w:r>
            <w:r w:rsidR="000C57DE">
              <w:noBreakHyphen/>
            </w:r>
            <w:r>
              <w:t>shell.io/idta/AIModelNameplate/AITypeSpecificInformation/Hyperparameter/LearningRate/1/0</w:t>
            </w:r>
            <w:r>
              <w:br/>
              <w:t>Hyperparameter Hyperparameter of AI Example hyperparameter (e.g. learning rate of the model)</w:t>
            </w:r>
          </w:p>
        </w:tc>
        <w:tc>
          <w:tcPr>
            <w:tcW w:w="1134" w:type="dxa"/>
          </w:tcPr>
          <w:p w14:paraId="5C21F17A" w14:textId="77777777" w:rsidR="002B1E5B" w:rsidRDefault="002B1E5B" w:rsidP="00920479">
            <w:r>
              <w:t>[String]</w:t>
            </w:r>
          </w:p>
          <w:p w14:paraId="1D39C80A" w14:textId="77777777" w:rsidR="002B1E5B" w:rsidRDefault="002B1E5B" w:rsidP="00920479">
            <w:r>
              <w:t>L</w:t>
            </w:r>
            <w:r>
              <w:rPr>
                <w:rFonts w:hint="eastAsia"/>
              </w:rPr>
              <w:t>earning rate</w:t>
            </w:r>
          </w:p>
        </w:tc>
        <w:tc>
          <w:tcPr>
            <w:tcW w:w="506" w:type="dxa"/>
          </w:tcPr>
          <w:p w14:paraId="4CBBDEA1" w14:textId="77777777" w:rsidR="002B1E5B" w:rsidRDefault="002B1E5B" w:rsidP="00920479">
            <w:r>
              <w:rPr>
                <w:rFonts w:hint="eastAsia"/>
              </w:rPr>
              <w:t>1</w:t>
            </w:r>
          </w:p>
        </w:tc>
      </w:tr>
    </w:tbl>
    <w:p w14:paraId="0AE8B2B9" w14:textId="77777777" w:rsidR="002B1E5B" w:rsidRDefault="002B1E5B" w:rsidP="002B1E5B"/>
    <w:p w14:paraId="1C1D1CAE" w14:textId="77777777" w:rsidR="002B1E5B" w:rsidRDefault="002B1E5B" w:rsidP="002B1E5B"/>
    <w:p w14:paraId="23E1FEE7" w14:textId="77777777" w:rsidR="002B1E5B" w:rsidRDefault="002B1E5B" w:rsidP="002B1E5B">
      <w:r>
        <w:rPr>
          <w:rFonts w:hAnsiTheme="minorEastAsia" w:hint="eastAsia"/>
          <w:b/>
          <w:bCs/>
        </w:rPr>
        <w:t>아</w:t>
      </w:r>
      <w:r w:rsidRPr="00D20A33">
        <w:rPr>
          <w:rFonts w:hAnsiTheme="minorEastAsia"/>
          <w:b/>
          <w:bCs/>
        </w:rPr>
        <w:t xml:space="preserve">. </w:t>
      </w:r>
      <w:r w:rsidRPr="00896390">
        <w:rPr>
          <w:rFonts w:hAnsiTheme="minorEastAsia"/>
          <w:b/>
          <w:bCs/>
        </w:rPr>
        <w:t>AssetInterfacesDescription</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2FFCA688"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244"/>
        <w:gridCol w:w="5386"/>
        <w:gridCol w:w="939"/>
        <w:gridCol w:w="412"/>
      </w:tblGrid>
      <w:tr w:rsidR="002B1E5B" w14:paraId="75BED459" w14:textId="77777777" w:rsidTr="00920479">
        <w:tc>
          <w:tcPr>
            <w:tcW w:w="0" w:type="auto"/>
            <w:shd w:val="clear" w:color="auto" w:fill="002060"/>
          </w:tcPr>
          <w:p w14:paraId="0A8D753E" w14:textId="77777777" w:rsidR="002B1E5B" w:rsidRDefault="002B1E5B" w:rsidP="00920479">
            <w:r>
              <w:rPr>
                <w:b/>
                <w:color w:val="FFFFFF"/>
              </w:rPr>
              <w:t>idShort:</w:t>
            </w:r>
          </w:p>
        </w:tc>
        <w:tc>
          <w:tcPr>
            <w:tcW w:w="0" w:type="auto"/>
            <w:shd w:val="clear" w:color="auto" w:fill="002060"/>
          </w:tcPr>
          <w:p w14:paraId="6FD78A16" w14:textId="77777777" w:rsidR="002B1E5B" w:rsidRDefault="002B1E5B" w:rsidP="00920479">
            <w:r>
              <w:rPr>
                <w:b/>
                <w:color w:val="FFFFFF"/>
              </w:rPr>
              <w:t>AssetInterfacesDescription</w:t>
            </w:r>
          </w:p>
        </w:tc>
        <w:tc>
          <w:tcPr>
            <w:tcW w:w="0" w:type="auto"/>
            <w:shd w:val="clear" w:color="auto" w:fill="002060"/>
          </w:tcPr>
          <w:p w14:paraId="3AD96188" w14:textId="77777777" w:rsidR="002B1E5B" w:rsidRDefault="002B1E5B" w:rsidP="00920479"/>
        </w:tc>
        <w:tc>
          <w:tcPr>
            <w:tcW w:w="0" w:type="auto"/>
            <w:shd w:val="clear" w:color="auto" w:fill="002060"/>
          </w:tcPr>
          <w:p w14:paraId="407F7BD8" w14:textId="77777777" w:rsidR="002B1E5B" w:rsidRDefault="002B1E5B" w:rsidP="00920479"/>
        </w:tc>
      </w:tr>
      <w:tr w:rsidR="002B1E5B" w14:paraId="4DE44E04" w14:textId="77777777" w:rsidTr="00920479">
        <w:tc>
          <w:tcPr>
            <w:tcW w:w="0" w:type="auto"/>
            <w:shd w:val="clear" w:color="auto" w:fill="002060"/>
          </w:tcPr>
          <w:p w14:paraId="34E55417" w14:textId="77777777" w:rsidR="002B1E5B" w:rsidRDefault="002B1E5B" w:rsidP="00920479">
            <w:r>
              <w:rPr>
                <w:b/>
                <w:color w:val="FFFFFF"/>
              </w:rPr>
              <w:t>Class:</w:t>
            </w:r>
          </w:p>
        </w:tc>
        <w:tc>
          <w:tcPr>
            <w:tcW w:w="0" w:type="auto"/>
            <w:shd w:val="clear" w:color="auto" w:fill="002060"/>
          </w:tcPr>
          <w:p w14:paraId="5CD7D6A3" w14:textId="77777777" w:rsidR="002B1E5B" w:rsidRDefault="002B1E5B" w:rsidP="00920479">
            <w:r>
              <w:rPr>
                <w:b/>
                <w:color w:val="FFFFFF"/>
              </w:rPr>
              <w:t>Submodel</w:t>
            </w:r>
          </w:p>
        </w:tc>
        <w:tc>
          <w:tcPr>
            <w:tcW w:w="0" w:type="auto"/>
            <w:shd w:val="clear" w:color="auto" w:fill="002060"/>
          </w:tcPr>
          <w:p w14:paraId="5F5214B6" w14:textId="77777777" w:rsidR="002B1E5B" w:rsidRDefault="002B1E5B" w:rsidP="00920479"/>
        </w:tc>
        <w:tc>
          <w:tcPr>
            <w:tcW w:w="0" w:type="auto"/>
            <w:shd w:val="clear" w:color="auto" w:fill="002060"/>
          </w:tcPr>
          <w:p w14:paraId="6AF180BA" w14:textId="77777777" w:rsidR="002B1E5B" w:rsidRDefault="002B1E5B" w:rsidP="00920479"/>
        </w:tc>
      </w:tr>
      <w:tr w:rsidR="002B1E5B" w14:paraId="1547C539" w14:textId="77777777" w:rsidTr="00920479">
        <w:tc>
          <w:tcPr>
            <w:tcW w:w="0" w:type="auto"/>
            <w:shd w:val="clear" w:color="auto" w:fill="002060"/>
          </w:tcPr>
          <w:p w14:paraId="4A91BF67" w14:textId="77777777" w:rsidR="002B1E5B" w:rsidRDefault="002B1E5B" w:rsidP="00920479">
            <w:r>
              <w:rPr>
                <w:b/>
                <w:color w:val="FFFFFF"/>
              </w:rPr>
              <w:t>semanticId:</w:t>
            </w:r>
          </w:p>
        </w:tc>
        <w:tc>
          <w:tcPr>
            <w:tcW w:w="0" w:type="auto"/>
            <w:shd w:val="clear" w:color="auto" w:fill="002060"/>
          </w:tcPr>
          <w:p w14:paraId="5468A4FD" w14:textId="1751CC27" w:rsidR="002B1E5B" w:rsidRDefault="000C57DE" w:rsidP="00920479">
            <w:r>
              <w:rPr>
                <w:b/>
                <w:color w:val="FFFFFF"/>
              </w:rPr>
              <w:noBreakHyphen/>
            </w:r>
          </w:p>
        </w:tc>
        <w:tc>
          <w:tcPr>
            <w:tcW w:w="0" w:type="auto"/>
            <w:shd w:val="clear" w:color="auto" w:fill="002060"/>
          </w:tcPr>
          <w:p w14:paraId="4D8E5E31" w14:textId="77777777" w:rsidR="002B1E5B" w:rsidRDefault="002B1E5B" w:rsidP="00920479"/>
        </w:tc>
        <w:tc>
          <w:tcPr>
            <w:tcW w:w="0" w:type="auto"/>
            <w:shd w:val="clear" w:color="auto" w:fill="002060"/>
          </w:tcPr>
          <w:p w14:paraId="69C0674C" w14:textId="77777777" w:rsidR="002B1E5B" w:rsidRDefault="002B1E5B" w:rsidP="00920479"/>
        </w:tc>
      </w:tr>
      <w:tr w:rsidR="002B1E5B" w14:paraId="693C216E" w14:textId="77777777" w:rsidTr="00920479">
        <w:tc>
          <w:tcPr>
            <w:tcW w:w="0" w:type="auto"/>
            <w:shd w:val="clear" w:color="auto" w:fill="002060"/>
          </w:tcPr>
          <w:p w14:paraId="7D65E3C9" w14:textId="77777777" w:rsidR="002B1E5B" w:rsidRDefault="002B1E5B" w:rsidP="00920479">
            <w:r>
              <w:rPr>
                <w:b/>
                <w:color w:val="FFFFFF"/>
              </w:rPr>
              <w:t>Parent:</w:t>
            </w:r>
          </w:p>
        </w:tc>
        <w:tc>
          <w:tcPr>
            <w:tcW w:w="0" w:type="auto"/>
            <w:shd w:val="clear" w:color="auto" w:fill="002060"/>
          </w:tcPr>
          <w:p w14:paraId="48E08C2E" w14:textId="77777777" w:rsidR="002B1E5B" w:rsidRDefault="002B1E5B" w:rsidP="00920479">
            <w:r>
              <w:rPr>
                <w:b/>
                <w:color w:val="FFFFFF"/>
              </w:rPr>
              <w:t>AssetInterfacesDescription</w:t>
            </w:r>
          </w:p>
        </w:tc>
        <w:tc>
          <w:tcPr>
            <w:tcW w:w="0" w:type="auto"/>
            <w:shd w:val="clear" w:color="auto" w:fill="002060"/>
          </w:tcPr>
          <w:p w14:paraId="696EABC8" w14:textId="77777777" w:rsidR="002B1E5B" w:rsidRDefault="002B1E5B" w:rsidP="00920479"/>
        </w:tc>
        <w:tc>
          <w:tcPr>
            <w:tcW w:w="0" w:type="auto"/>
            <w:shd w:val="clear" w:color="auto" w:fill="002060"/>
          </w:tcPr>
          <w:p w14:paraId="55C10726" w14:textId="77777777" w:rsidR="002B1E5B" w:rsidRDefault="002B1E5B" w:rsidP="00920479"/>
        </w:tc>
      </w:tr>
      <w:tr w:rsidR="002B1E5B" w14:paraId="6D49BA49" w14:textId="77777777" w:rsidTr="00920479">
        <w:tc>
          <w:tcPr>
            <w:tcW w:w="0" w:type="auto"/>
            <w:shd w:val="clear" w:color="auto" w:fill="002060"/>
          </w:tcPr>
          <w:p w14:paraId="42DB76FE" w14:textId="77777777" w:rsidR="002B1E5B" w:rsidRDefault="002B1E5B" w:rsidP="00920479">
            <w:r>
              <w:rPr>
                <w:b/>
                <w:color w:val="FFFFFF"/>
              </w:rPr>
              <w:t>Explanation:</w:t>
            </w:r>
          </w:p>
        </w:tc>
        <w:tc>
          <w:tcPr>
            <w:tcW w:w="0" w:type="auto"/>
            <w:shd w:val="clear" w:color="auto" w:fill="002060"/>
          </w:tcPr>
          <w:p w14:paraId="7870B5AD" w14:textId="77777777" w:rsidR="002B1E5B" w:rsidRDefault="002B1E5B" w:rsidP="00920479">
            <w:r>
              <w:rPr>
                <w:b/>
                <w:color w:val="FFFFFF"/>
              </w:rPr>
              <w:t>AID Template Sample@en</w:t>
            </w:r>
          </w:p>
        </w:tc>
        <w:tc>
          <w:tcPr>
            <w:tcW w:w="0" w:type="auto"/>
            <w:shd w:val="clear" w:color="auto" w:fill="002060"/>
          </w:tcPr>
          <w:p w14:paraId="16F6B206" w14:textId="77777777" w:rsidR="002B1E5B" w:rsidRDefault="002B1E5B" w:rsidP="00920479"/>
        </w:tc>
        <w:tc>
          <w:tcPr>
            <w:tcW w:w="0" w:type="auto"/>
            <w:shd w:val="clear" w:color="auto" w:fill="002060"/>
          </w:tcPr>
          <w:p w14:paraId="1118538B" w14:textId="77777777" w:rsidR="002B1E5B" w:rsidRDefault="002B1E5B" w:rsidP="00920479"/>
        </w:tc>
      </w:tr>
      <w:tr w:rsidR="002B1E5B" w14:paraId="04ED949A" w14:textId="77777777" w:rsidTr="00920479">
        <w:tc>
          <w:tcPr>
            <w:tcW w:w="0" w:type="auto"/>
            <w:shd w:val="clear" w:color="auto" w:fill="002060"/>
          </w:tcPr>
          <w:p w14:paraId="407C649A" w14:textId="77777777" w:rsidR="002B1E5B" w:rsidRDefault="002B1E5B" w:rsidP="00920479">
            <w:r>
              <w:rPr>
                <w:b/>
                <w:color w:val="FFFFFF"/>
              </w:rPr>
              <w:t>[SME type]</w:t>
            </w:r>
            <w:r>
              <w:rPr>
                <w:b/>
                <w:color w:val="FFFFFF"/>
              </w:rPr>
              <w:br/>
              <w:t>idShort</w:t>
            </w:r>
          </w:p>
        </w:tc>
        <w:tc>
          <w:tcPr>
            <w:tcW w:w="0" w:type="auto"/>
            <w:shd w:val="clear" w:color="auto" w:fill="002060"/>
          </w:tcPr>
          <w:p w14:paraId="7F2C38F0" w14:textId="77777777" w:rsidR="002B1E5B" w:rsidRDefault="002B1E5B" w:rsidP="00920479">
            <w:r>
              <w:rPr>
                <w:b/>
                <w:color w:val="FFFFFF"/>
              </w:rPr>
              <w:t>semanticId</w:t>
            </w:r>
            <w:r>
              <w:rPr>
                <w:b/>
                <w:color w:val="FFFFFF"/>
              </w:rPr>
              <w:br/>
              <w:t>Description@en</w:t>
            </w:r>
          </w:p>
        </w:tc>
        <w:tc>
          <w:tcPr>
            <w:tcW w:w="0" w:type="auto"/>
            <w:shd w:val="clear" w:color="auto" w:fill="002060"/>
          </w:tcPr>
          <w:p w14:paraId="5E915CF3" w14:textId="77777777" w:rsidR="002B1E5B" w:rsidRDefault="002B1E5B" w:rsidP="00920479">
            <w:r>
              <w:rPr>
                <w:b/>
                <w:color w:val="FFFFFF"/>
              </w:rPr>
              <w:t>[valueType]</w:t>
            </w:r>
            <w:r>
              <w:rPr>
                <w:b/>
                <w:color w:val="FFFFFF"/>
              </w:rPr>
              <w:br/>
              <w:t>example</w:t>
            </w:r>
          </w:p>
        </w:tc>
        <w:tc>
          <w:tcPr>
            <w:tcW w:w="0" w:type="auto"/>
            <w:shd w:val="clear" w:color="auto" w:fill="002060"/>
          </w:tcPr>
          <w:p w14:paraId="09A7C998" w14:textId="77777777" w:rsidR="002B1E5B" w:rsidRDefault="002B1E5B" w:rsidP="00920479">
            <w:r>
              <w:rPr>
                <w:b/>
                <w:color w:val="FFFFFF"/>
              </w:rPr>
              <w:t>card.</w:t>
            </w:r>
          </w:p>
        </w:tc>
      </w:tr>
      <w:tr w:rsidR="002B1E5B" w14:paraId="3B73AF90" w14:textId="77777777" w:rsidTr="00920479">
        <w:tc>
          <w:tcPr>
            <w:tcW w:w="0" w:type="auto"/>
          </w:tcPr>
          <w:p w14:paraId="296A9D41" w14:textId="77777777" w:rsidR="002B1E5B" w:rsidRDefault="002B1E5B" w:rsidP="00920479">
            <w:r>
              <w:t>[SMC]</w:t>
            </w:r>
            <w:r>
              <w:br/>
              <w:t>InterfaceTemplateForHttp</w:t>
            </w:r>
          </w:p>
        </w:tc>
        <w:tc>
          <w:tcPr>
            <w:tcW w:w="0" w:type="auto"/>
          </w:tcPr>
          <w:p w14:paraId="7A1FA120" w14:textId="04CEF20F" w:rsidR="002B1E5B" w:rsidRDefault="002B1E5B" w:rsidP="00920479">
            <w:r>
              <w:t>https://www.smart</w:t>
            </w:r>
            <w:r w:rsidR="000C57DE">
              <w:noBreakHyphen/>
            </w:r>
            <w:r>
              <w:t>factory.kr/ids/cd/InterfaceTemplateForHttp/1/0</w:t>
            </w:r>
            <w:r>
              <w:br/>
              <w:t>Interface template for HTTP A template defining the HTTP</w:t>
            </w:r>
            <w:r w:rsidR="000C57DE">
              <w:noBreakHyphen/>
            </w:r>
            <w:r>
              <w:t xml:space="preserve">based communication interface for the asset, including RESTful API endpoints. </w:t>
            </w:r>
            <w:r w:rsidR="000C57DE">
              <w:noBreakHyphen/>
            </w:r>
          </w:p>
        </w:tc>
        <w:tc>
          <w:tcPr>
            <w:tcW w:w="0" w:type="auto"/>
          </w:tcPr>
          <w:p w14:paraId="2A7532A6" w14:textId="46D828F0" w:rsidR="002B1E5B" w:rsidRDefault="002B1E5B" w:rsidP="00920479">
            <w:r>
              <w:t>[</w:t>
            </w:r>
            <w:r w:rsidR="000C57DE">
              <w:noBreakHyphen/>
            </w:r>
            <w:r>
              <w:t>]</w:t>
            </w:r>
            <w:r>
              <w:br/>
              <w:t>7 elements</w:t>
            </w:r>
          </w:p>
        </w:tc>
        <w:tc>
          <w:tcPr>
            <w:tcW w:w="0" w:type="auto"/>
            <w:vAlign w:val="center"/>
          </w:tcPr>
          <w:p w14:paraId="6D24E50A" w14:textId="77777777" w:rsidR="002B1E5B" w:rsidRDefault="002B1E5B" w:rsidP="00920479">
            <w:r w:rsidRPr="00D30925">
              <w:t>0..1</w:t>
            </w:r>
          </w:p>
        </w:tc>
      </w:tr>
      <w:tr w:rsidR="002B1E5B" w14:paraId="233F1074" w14:textId="77777777" w:rsidTr="00920479">
        <w:tc>
          <w:tcPr>
            <w:tcW w:w="0" w:type="auto"/>
          </w:tcPr>
          <w:p w14:paraId="6022F5C3" w14:textId="77777777" w:rsidR="002B1E5B" w:rsidRDefault="002B1E5B" w:rsidP="00920479">
            <w:r>
              <w:t>[SMC]</w:t>
            </w:r>
            <w:r>
              <w:br/>
              <w:t>InterfaceTemplateForModbus</w:t>
            </w:r>
          </w:p>
        </w:tc>
        <w:tc>
          <w:tcPr>
            <w:tcW w:w="0" w:type="auto"/>
          </w:tcPr>
          <w:p w14:paraId="383B1A80" w14:textId="2AB92116" w:rsidR="002B1E5B" w:rsidRDefault="002B1E5B" w:rsidP="00920479">
            <w:r>
              <w:t>https://www.smart</w:t>
            </w:r>
            <w:r w:rsidR="000C57DE">
              <w:noBreakHyphen/>
            </w:r>
            <w:r>
              <w:t>factory.kr/ids/cd/InterfaceTemplateForMODBUS/1/0</w:t>
            </w:r>
            <w:r>
              <w:br/>
              <w:t>Interface template for MODBUS A template defining the Modbus</w:t>
            </w:r>
            <w:r w:rsidR="000C57DE">
              <w:noBreakHyphen/>
            </w:r>
            <w:r>
              <w:t xml:space="preserve">based communication interface for industrial automation and control systems. </w:t>
            </w:r>
            <w:r w:rsidR="000C57DE">
              <w:noBreakHyphen/>
            </w:r>
          </w:p>
        </w:tc>
        <w:tc>
          <w:tcPr>
            <w:tcW w:w="0" w:type="auto"/>
          </w:tcPr>
          <w:p w14:paraId="4E74601D" w14:textId="290747AE" w:rsidR="002B1E5B" w:rsidRDefault="002B1E5B" w:rsidP="00920479">
            <w:r>
              <w:t>[</w:t>
            </w:r>
            <w:r w:rsidR="000C57DE">
              <w:noBreakHyphen/>
            </w:r>
            <w:r>
              <w:t>]</w:t>
            </w:r>
            <w:r>
              <w:br/>
              <w:t>7 elements</w:t>
            </w:r>
          </w:p>
        </w:tc>
        <w:tc>
          <w:tcPr>
            <w:tcW w:w="0" w:type="auto"/>
            <w:vAlign w:val="center"/>
          </w:tcPr>
          <w:p w14:paraId="61981A8A" w14:textId="77777777" w:rsidR="002B1E5B" w:rsidRDefault="002B1E5B" w:rsidP="00920479">
            <w:r w:rsidRPr="00D30925">
              <w:t>0..1</w:t>
            </w:r>
          </w:p>
        </w:tc>
      </w:tr>
      <w:tr w:rsidR="002B1E5B" w14:paraId="3650A475" w14:textId="77777777" w:rsidTr="00920479">
        <w:tc>
          <w:tcPr>
            <w:tcW w:w="0" w:type="auto"/>
          </w:tcPr>
          <w:p w14:paraId="4566F055" w14:textId="77777777" w:rsidR="002B1E5B" w:rsidRDefault="002B1E5B" w:rsidP="00920479">
            <w:r>
              <w:t>[SMC]</w:t>
            </w:r>
            <w:r>
              <w:br/>
              <w:t>InterfaceTemplateForMqtt</w:t>
            </w:r>
          </w:p>
        </w:tc>
        <w:tc>
          <w:tcPr>
            <w:tcW w:w="0" w:type="auto"/>
          </w:tcPr>
          <w:p w14:paraId="191EBD94" w14:textId="4B28C336" w:rsidR="002B1E5B" w:rsidRDefault="002B1E5B" w:rsidP="00920479">
            <w:r>
              <w:t>https://www.smart</w:t>
            </w:r>
            <w:r w:rsidR="000C57DE">
              <w:noBreakHyphen/>
            </w:r>
            <w:r>
              <w:t>factory.kr/ids/cd/InterfaceTemplateForMQTT/1/0</w:t>
            </w:r>
            <w:r>
              <w:br/>
              <w:t>Interface template for MQTT A template defining the MQTT</w:t>
            </w:r>
            <w:r w:rsidR="000C57DE">
              <w:noBreakHyphen/>
            </w:r>
            <w:r>
              <w:t>based publish</w:t>
            </w:r>
            <w:r w:rsidR="000C57DE">
              <w:noBreakHyphen/>
            </w:r>
            <w:r>
              <w:t>subscribe communication interface for IoT and real</w:t>
            </w:r>
            <w:r w:rsidR="000C57DE">
              <w:noBreakHyphen/>
            </w:r>
            <w:r>
              <w:t xml:space="preserve">time messaging. </w:t>
            </w:r>
            <w:r w:rsidR="000C57DE">
              <w:noBreakHyphen/>
            </w:r>
          </w:p>
        </w:tc>
        <w:tc>
          <w:tcPr>
            <w:tcW w:w="0" w:type="auto"/>
          </w:tcPr>
          <w:p w14:paraId="4B5BA24B" w14:textId="26EAD17F" w:rsidR="002B1E5B" w:rsidRDefault="002B1E5B" w:rsidP="00920479">
            <w:r>
              <w:t>[</w:t>
            </w:r>
            <w:r w:rsidR="000C57DE">
              <w:noBreakHyphen/>
            </w:r>
            <w:r>
              <w:t>]</w:t>
            </w:r>
            <w:r>
              <w:br/>
              <w:t>7 elements</w:t>
            </w:r>
          </w:p>
        </w:tc>
        <w:tc>
          <w:tcPr>
            <w:tcW w:w="0" w:type="auto"/>
            <w:vAlign w:val="center"/>
          </w:tcPr>
          <w:p w14:paraId="156DF4AF" w14:textId="77777777" w:rsidR="002B1E5B" w:rsidRDefault="002B1E5B" w:rsidP="00920479">
            <w:r w:rsidRPr="00D30925">
              <w:t>0..1</w:t>
            </w:r>
          </w:p>
        </w:tc>
      </w:tr>
    </w:tbl>
    <w:p w14:paraId="4EC1EFE6" w14:textId="77777777" w:rsidR="002B1E5B" w:rsidRDefault="002B1E5B" w:rsidP="002B1E5B"/>
    <w:p w14:paraId="011D2AC4"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72"/>
        <w:gridCol w:w="5079"/>
        <w:gridCol w:w="2041"/>
        <w:gridCol w:w="389"/>
      </w:tblGrid>
      <w:tr w:rsidR="002B1E5B" w14:paraId="1FC612A5" w14:textId="77777777" w:rsidTr="00920479">
        <w:tc>
          <w:tcPr>
            <w:tcW w:w="0" w:type="auto"/>
            <w:shd w:val="clear" w:color="auto" w:fill="002060"/>
          </w:tcPr>
          <w:p w14:paraId="56FE5D5F" w14:textId="77777777" w:rsidR="002B1E5B" w:rsidRDefault="002B1E5B" w:rsidP="00920479">
            <w:r>
              <w:rPr>
                <w:b/>
                <w:color w:val="FFFFFF"/>
              </w:rPr>
              <w:t>idShort:</w:t>
            </w:r>
          </w:p>
        </w:tc>
        <w:tc>
          <w:tcPr>
            <w:tcW w:w="0" w:type="auto"/>
            <w:shd w:val="clear" w:color="auto" w:fill="002060"/>
          </w:tcPr>
          <w:p w14:paraId="7750D9E1" w14:textId="77777777" w:rsidR="002B1E5B" w:rsidRDefault="002B1E5B" w:rsidP="00920479">
            <w:r>
              <w:rPr>
                <w:b/>
                <w:color w:val="FFFFFF"/>
              </w:rPr>
              <w:t>InterfaceTemplateForHttp</w:t>
            </w:r>
          </w:p>
        </w:tc>
        <w:tc>
          <w:tcPr>
            <w:tcW w:w="0" w:type="auto"/>
            <w:shd w:val="clear" w:color="auto" w:fill="002060"/>
          </w:tcPr>
          <w:p w14:paraId="73C38645" w14:textId="77777777" w:rsidR="002B1E5B" w:rsidRDefault="002B1E5B" w:rsidP="00920479"/>
        </w:tc>
        <w:tc>
          <w:tcPr>
            <w:tcW w:w="0" w:type="auto"/>
            <w:shd w:val="clear" w:color="auto" w:fill="002060"/>
          </w:tcPr>
          <w:p w14:paraId="2F02F6E2" w14:textId="77777777" w:rsidR="002B1E5B" w:rsidRDefault="002B1E5B" w:rsidP="00920479"/>
        </w:tc>
      </w:tr>
      <w:tr w:rsidR="002B1E5B" w14:paraId="6915C13B" w14:textId="77777777" w:rsidTr="00920479">
        <w:tc>
          <w:tcPr>
            <w:tcW w:w="0" w:type="auto"/>
            <w:shd w:val="clear" w:color="auto" w:fill="002060"/>
          </w:tcPr>
          <w:p w14:paraId="0CC615EB" w14:textId="77777777" w:rsidR="002B1E5B" w:rsidRDefault="002B1E5B" w:rsidP="00920479">
            <w:r>
              <w:rPr>
                <w:b/>
                <w:color w:val="FFFFFF"/>
              </w:rPr>
              <w:t>Class:</w:t>
            </w:r>
          </w:p>
        </w:tc>
        <w:tc>
          <w:tcPr>
            <w:tcW w:w="0" w:type="auto"/>
            <w:shd w:val="clear" w:color="auto" w:fill="002060"/>
          </w:tcPr>
          <w:p w14:paraId="264380E9" w14:textId="77777777" w:rsidR="002B1E5B" w:rsidRDefault="002B1E5B" w:rsidP="00920479">
            <w:r>
              <w:rPr>
                <w:b/>
                <w:color w:val="FFFFFF"/>
              </w:rPr>
              <w:t>SubmodelElementCollection</w:t>
            </w:r>
          </w:p>
        </w:tc>
        <w:tc>
          <w:tcPr>
            <w:tcW w:w="0" w:type="auto"/>
            <w:shd w:val="clear" w:color="auto" w:fill="002060"/>
          </w:tcPr>
          <w:p w14:paraId="06B52864" w14:textId="77777777" w:rsidR="002B1E5B" w:rsidRDefault="002B1E5B" w:rsidP="00920479"/>
        </w:tc>
        <w:tc>
          <w:tcPr>
            <w:tcW w:w="0" w:type="auto"/>
            <w:shd w:val="clear" w:color="auto" w:fill="002060"/>
          </w:tcPr>
          <w:p w14:paraId="6EDB2B37" w14:textId="77777777" w:rsidR="002B1E5B" w:rsidRDefault="002B1E5B" w:rsidP="00920479"/>
        </w:tc>
      </w:tr>
      <w:tr w:rsidR="002B1E5B" w14:paraId="0DAEE874" w14:textId="77777777" w:rsidTr="00920479">
        <w:tc>
          <w:tcPr>
            <w:tcW w:w="0" w:type="auto"/>
            <w:shd w:val="clear" w:color="auto" w:fill="002060"/>
          </w:tcPr>
          <w:p w14:paraId="02A2F623" w14:textId="77777777" w:rsidR="002B1E5B" w:rsidRDefault="002B1E5B" w:rsidP="00920479">
            <w:r>
              <w:rPr>
                <w:b/>
                <w:color w:val="FFFFFF"/>
              </w:rPr>
              <w:t>semanticId:</w:t>
            </w:r>
          </w:p>
        </w:tc>
        <w:tc>
          <w:tcPr>
            <w:tcW w:w="0" w:type="auto"/>
            <w:shd w:val="clear" w:color="auto" w:fill="002060"/>
          </w:tcPr>
          <w:p w14:paraId="40C9604D" w14:textId="05DBD7EB" w:rsidR="002B1E5B" w:rsidRDefault="002B1E5B" w:rsidP="00920479">
            <w:r>
              <w:rPr>
                <w:b/>
                <w:color w:val="FFFFFF"/>
              </w:rPr>
              <w:t>https://www.smart</w:t>
            </w:r>
            <w:r w:rsidR="000C57DE">
              <w:rPr>
                <w:b/>
                <w:color w:val="FFFFFF"/>
              </w:rPr>
              <w:noBreakHyphen/>
            </w:r>
            <w:r>
              <w:rPr>
                <w:b/>
                <w:color w:val="FFFFFF"/>
              </w:rPr>
              <w:t>factory.kr/ids/cd/InterfaceTemplateForHttp/1/0</w:t>
            </w:r>
          </w:p>
        </w:tc>
        <w:tc>
          <w:tcPr>
            <w:tcW w:w="0" w:type="auto"/>
            <w:shd w:val="clear" w:color="auto" w:fill="002060"/>
          </w:tcPr>
          <w:p w14:paraId="08803DAC" w14:textId="77777777" w:rsidR="002B1E5B" w:rsidRDefault="002B1E5B" w:rsidP="00920479"/>
        </w:tc>
        <w:tc>
          <w:tcPr>
            <w:tcW w:w="0" w:type="auto"/>
            <w:shd w:val="clear" w:color="auto" w:fill="002060"/>
          </w:tcPr>
          <w:p w14:paraId="3ACAB5D8" w14:textId="77777777" w:rsidR="002B1E5B" w:rsidRDefault="002B1E5B" w:rsidP="00920479"/>
        </w:tc>
      </w:tr>
      <w:tr w:rsidR="002B1E5B" w14:paraId="683FF931" w14:textId="77777777" w:rsidTr="00920479">
        <w:tc>
          <w:tcPr>
            <w:tcW w:w="0" w:type="auto"/>
            <w:shd w:val="clear" w:color="auto" w:fill="002060"/>
          </w:tcPr>
          <w:p w14:paraId="0A185A79" w14:textId="77777777" w:rsidR="002B1E5B" w:rsidRDefault="002B1E5B" w:rsidP="00920479">
            <w:r>
              <w:rPr>
                <w:b/>
                <w:color w:val="FFFFFF"/>
              </w:rPr>
              <w:t>Parent:</w:t>
            </w:r>
          </w:p>
        </w:tc>
        <w:tc>
          <w:tcPr>
            <w:tcW w:w="0" w:type="auto"/>
            <w:shd w:val="clear" w:color="auto" w:fill="002060"/>
          </w:tcPr>
          <w:p w14:paraId="63538D80" w14:textId="77777777" w:rsidR="002B1E5B" w:rsidRDefault="002B1E5B" w:rsidP="00920479">
            <w:r>
              <w:rPr>
                <w:b/>
                <w:color w:val="FFFFFF"/>
              </w:rPr>
              <w:t>InterfaceTemplateForHttp</w:t>
            </w:r>
          </w:p>
        </w:tc>
        <w:tc>
          <w:tcPr>
            <w:tcW w:w="0" w:type="auto"/>
            <w:shd w:val="clear" w:color="auto" w:fill="002060"/>
          </w:tcPr>
          <w:p w14:paraId="17685486" w14:textId="77777777" w:rsidR="002B1E5B" w:rsidRDefault="002B1E5B" w:rsidP="00920479"/>
        </w:tc>
        <w:tc>
          <w:tcPr>
            <w:tcW w:w="0" w:type="auto"/>
            <w:shd w:val="clear" w:color="auto" w:fill="002060"/>
          </w:tcPr>
          <w:p w14:paraId="187F572C" w14:textId="77777777" w:rsidR="002B1E5B" w:rsidRDefault="002B1E5B" w:rsidP="00920479"/>
        </w:tc>
      </w:tr>
      <w:tr w:rsidR="002B1E5B" w14:paraId="0A1AB8E7" w14:textId="77777777" w:rsidTr="00920479">
        <w:tc>
          <w:tcPr>
            <w:tcW w:w="0" w:type="auto"/>
            <w:shd w:val="clear" w:color="auto" w:fill="002060"/>
          </w:tcPr>
          <w:p w14:paraId="7947AE34" w14:textId="77777777" w:rsidR="002B1E5B" w:rsidRDefault="002B1E5B" w:rsidP="00920479">
            <w:r>
              <w:rPr>
                <w:b/>
                <w:color w:val="FFFFFF"/>
              </w:rPr>
              <w:t>Explanation:</w:t>
            </w:r>
          </w:p>
        </w:tc>
        <w:tc>
          <w:tcPr>
            <w:tcW w:w="0" w:type="auto"/>
            <w:shd w:val="clear" w:color="auto" w:fill="002060"/>
          </w:tcPr>
          <w:p w14:paraId="4DF30630" w14:textId="66D67C74" w:rsidR="002B1E5B" w:rsidRDefault="000C57DE" w:rsidP="00920479">
            <w:r>
              <w:rPr>
                <w:b/>
                <w:color w:val="FFFFFF"/>
              </w:rPr>
              <w:noBreakHyphen/>
            </w:r>
          </w:p>
        </w:tc>
        <w:tc>
          <w:tcPr>
            <w:tcW w:w="0" w:type="auto"/>
            <w:shd w:val="clear" w:color="auto" w:fill="002060"/>
          </w:tcPr>
          <w:p w14:paraId="7F413EAB" w14:textId="77777777" w:rsidR="002B1E5B" w:rsidRDefault="002B1E5B" w:rsidP="00920479"/>
        </w:tc>
        <w:tc>
          <w:tcPr>
            <w:tcW w:w="0" w:type="auto"/>
            <w:shd w:val="clear" w:color="auto" w:fill="002060"/>
          </w:tcPr>
          <w:p w14:paraId="050E2128" w14:textId="77777777" w:rsidR="002B1E5B" w:rsidRDefault="002B1E5B" w:rsidP="00920479"/>
        </w:tc>
      </w:tr>
      <w:tr w:rsidR="002B1E5B" w14:paraId="1AABF195" w14:textId="77777777" w:rsidTr="00920479">
        <w:tc>
          <w:tcPr>
            <w:tcW w:w="0" w:type="auto"/>
            <w:shd w:val="clear" w:color="auto" w:fill="002060"/>
          </w:tcPr>
          <w:p w14:paraId="3E342054" w14:textId="77777777" w:rsidR="002B1E5B" w:rsidRDefault="002B1E5B" w:rsidP="00920479">
            <w:r>
              <w:rPr>
                <w:b/>
                <w:color w:val="FFFFFF"/>
              </w:rPr>
              <w:t>[SME type]</w:t>
            </w:r>
            <w:r>
              <w:rPr>
                <w:b/>
                <w:color w:val="FFFFFF"/>
              </w:rPr>
              <w:br/>
            </w:r>
            <w:r>
              <w:rPr>
                <w:b/>
                <w:color w:val="FFFFFF"/>
              </w:rPr>
              <w:lastRenderedPageBreak/>
              <w:t>idShort</w:t>
            </w:r>
          </w:p>
        </w:tc>
        <w:tc>
          <w:tcPr>
            <w:tcW w:w="0" w:type="auto"/>
            <w:shd w:val="clear" w:color="auto" w:fill="002060"/>
          </w:tcPr>
          <w:p w14:paraId="70C90902" w14:textId="77777777" w:rsidR="002B1E5B" w:rsidRDefault="002B1E5B" w:rsidP="00920479">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6B6B9167" w14:textId="77777777" w:rsidR="002B1E5B" w:rsidRDefault="002B1E5B" w:rsidP="00920479">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18B60A0A" w14:textId="77777777" w:rsidR="002B1E5B" w:rsidRDefault="002B1E5B" w:rsidP="00920479">
            <w:r>
              <w:rPr>
                <w:b/>
                <w:color w:val="FFFFFF"/>
              </w:rPr>
              <w:lastRenderedPageBreak/>
              <w:t>car</w:t>
            </w:r>
            <w:r>
              <w:rPr>
                <w:b/>
                <w:color w:val="FFFFFF"/>
              </w:rPr>
              <w:lastRenderedPageBreak/>
              <w:t>d.</w:t>
            </w:r>
          </w:p>
        </w:tc>
      </w:tr>
      <w:tr w:rsidR="002B1E5B" w14:paraId="1E1DB28C" w14:textId="77777777" w:rsidTr="00920479">
        <w:tc>
          <w:tcPr>
            <w:tcW w:w="0" w:type="auto"/>
          </w:tcPr>
          <w:p w14:paraId="515FB3B3" w14:textId="77777777" w:rsidR="002B1E5B" w:rsidRDefault="002B1E5B" w:rsidP="00920479">
            <w:r>
              <w:lastRenderedPageBreak/>
              <w:t>[Prop]</w:t>
            </w:r>
            <w:r>
              <w:br/>
              <w:t>Title</w:t>
            </w:r>
          </w:p>
        </w:tc>
        <w:tc>
          <w:tcPr>
            <w:tcW w:w="0" w:type="auto"/>
          </w:tcPr>
          <w:p w14:paraId="5F7DBA4F" w14:textId="779631A9" w:rsidR="002B1E5B" w:rsidRDefault="002B1E5B" w:rsidP="00920479">
            <w:r>
              <w:t>https://www.smart</w:t>
            </w:r>
            <w:r w:rsidR="000C57DE">
              <w:noBreakHyphen/>
            </w:r>
            <w:r>
              <w:t>factory.kr/ids/cd/Title/1/0</w:t>
            </w:r>
            <w:r>
              <w:br/>
              <w:t>Title A human</w:t>
            </w:r>
            <w:r w:rsidR="000C57DE">
              <w:noBreakHyphen/>
            </w:r>
            <w:r>
              <w:t xml:space="preserve">readable name or title that provides a short description of the interface or element. </w:t>
            </w:r>
            <w:r w:rsidR="000C57DE">
              <w:noBreakHyphen/>
            </w:r>
          </w:p>
        </w:tc>
        <w:tc>
          <w:tcPr>
            <w:tcW w:w="0" w:type="auto"/>
          </w:tcPr>
          <w:p w14:paraId="75615232" w14:textId="77777777" w:rsidR="002B1E5B" w:rsidRDefault="002B1E5B" w:rsidP="00920479">
            <w:r>
              <w:t>[String]</w:t>
            </w:r>
          </w:p>
          <w:p w14:paraId="319B3EC7" w14:textId="77777777" w:rsidR="002B1E5B" w:rsidRDefault="002B1E5B" w:rsidP="00920479">
            <w:r w:rsidRPr="00063CB5">
              <w:t>Asset Interface Description</w:t>
            </w:r>
          </w:p>
        </w:tc>
        <w:tc>
          <w:tcPr>
            <w:tcW w:w="0" w:type="auto"/>
            <w:vAlign w:val="center"/>
          </w:tcPr>
          <w:p w14:paraId="2BC42073" w14:textId="77777777" w:rsidR="002B1E5B" w:rsidRDefault="002B1E5B" w:rsidP="00920479">
            <w:r w:rsidRPr="00D30925">
              <w:t>0..1</w:t>
            </w:r>
          </w:p>
        </w:tc>
      </w:tr>
      <w:tr w:rsidR="002B1E5B" w14:paraId="4D0D5E6B" w14:textId="77777777" w:rsidTr="00920479">
        <w:tc>
          <w:tcPr>
            <w:tcW w:w="0" w:type="auto"/>
          </w:tcPr>
          <w:p w14:paraId="7457655F" w14:textId="77777777" w:rsidR="002B1E5B" w:rsidRDefault="002B1E5B" w:rsidP="00920479">
            <w:r>
              <w:t>[Prop]</w:t>
            </w:r>
            <w:r>
              <w:br/>
              <w:t>Created</w:t>
            </w:r>
          </w:p>
        </w:tc>
        <w:tc>
          <w:tcPr>
            <w:tcW w:w="0" w:type="auto"/>
          </w:tcPr>
          <w:p w14:paraId="57D8D669" w14:textId="2A32AB35" w:rsidR="002B1E5B" w:rsidRDefault="002B1E5B" w:rsidP="00920479">
            <w:r>
              <w:t>https://www.smart</w:t>
            </w:r>
            <w:r w:rsidR="000C57DE">
              <w:noBreakHyphen/>
            </w:r>
            <w:r>
              <w:t>factory.kr/ids/cd/Created/1/0</w:t>
            </w:r>
            <w:r>
              <w:br/>
              <w:t xml:space="preserve">Created The date and time when the interface description was initially created. </w:t>
            </w:r>
            <w:r w:rsidR="000C57DE">
              <w:noBreakHyphen/>
            </w:r>
          </w:p>
        </w:tc>
        <w:tc>
          <w:tcPr>
            <w:tcW w:w="0" w:type="auto"/>
          </w:tcPr>
          <w:p w14:paraId="34A65F60" w14:textId="77777777" w:rsidR="002B1E5B" w:rsidRDefault="002B1E5B" w:rsidP="00920479">
            <w:r>
              <w:t>[DateTime]</w:t>
            </w:r>
          </w:p>
          <w:p w14:paraId="6DA5A88F" w14:textId="08AE20FC" w:rsidR="002B1E5B" w:rsidRDefault="002B1E5B" w:rsidP="00920479">
            <w:r w:rsidRPr="00E2193D">
              <w:t>2026</w:t>
            </w:r>
            <w:r w:rsidR="000C57DE">
              <w:noBreakHyphen/>
            </w:r>
            <w:r w:rsidRPr="00E2193D">
              <w:t>02</w:t>
            </w:r>
            <w:r w:rsidR="000C57DE">
              <w:noBreakHyphen/>
            </w:r>
            <w:r w:rsidRPr="00E2193D">
              <w:t>01T10:00:00+09:00</w:t>
            </w:r>
          </w:p>
        </w:tc>
        <w:tc>
          <w:tcPr>
            <w:tcW w:w="0" w:type="auto"/>
            <w:vAlign w:val="center"/>
          </w:tcPr>
          <w:p w14:paraId="0740691E" w14:textId="77777777" w:rsidR="002B1E5B" w:rsidRDefault="002B1E5B" w:rsidP="00920479">
            <w:r w:rsidRPr="00D30925">
              <w:t>0..1</w:t>
            </w:r>
          </w:p>
        </w:tc>
      </w:tr>
      <w:tr w:rsidR="002B1E5B" w14:paraId="1F9FFF16" w14:textId="77777777" w:rsidTr="00920479">
        <w:tc>
          <w:tcPr>
            <w:tcW w:w="0" w:type="auto"/>
          </w:tcPr>
          <w:p w14:paraId="14EC0365" w14:textId="77777777" w:rsidR="002B1E5B" w:rsidRDefault="002B1E5B" w:rsidP="00920479">
            <w:r>
              <w:t>[Prop]</w:t>
            </w:r>
            <w:r>
              <w:br/>
              <w:t>Modified</w:t>
            </w:r>
          </w:p>
        </w:tc>
        <w:tc>
          <w:tcPr>
            <w:tcW w:w="0" w:type="auto"/>
          </w:tcPr>
          <w:p w14:paraId="3D4AE8F9" w14:textId="4CC82E21" w:rsidR="002B1E5B" w:rsidRDefault="002B1E5B" w:rsidP="00920479">
            <w:r>
              <w:t>https://www.smart</w:t>
            </w:r>
            <w:r w:rsidR="000C57DE">
              <w:noBreakHyphen/>
            </w:r>
            <w:r>
              <w:t>factory.kr/ids/cd/Modified/1/0</w:t>
            </w:r>
            <w:r>
              <w:br/>
              <w:t xml:space="preserve">Modified The date and time when the interface description was last modified. </w:t>
            </w:r>
            <w:r w:rsidR="000C57DE">
              <w:noBreakHyphen/>
            </w:r>
          </w:p>
        </w:tc>
        <w:tc>
          <w:tcPr>
            <w:tcW w:w="0" w:type="auto"/>
          </w:tcPr>
          <w:p w14:paraId="7DD86388" w14:textId="77777777" w:rsidR="002B1E5B" w:rsidRDefault="002B1E5B" w:rsidP="00920479">
            <w:r>
              <w:t>[DateTime]</w:t>
            </w:r>
          </w:p>
          <w:p w14:paraId="716F58C1" w14:textId="69F84120" w:rsidR="002B1E5B" w:rsidRDefault="002B1E5B" w:rsidP="00920479">
            <w:r w:rsidRPr="00455EAE">
              <w:t>2026</w:t>
            </w:r>
            <w:r w:rsidR="000C57DE">
              <w:noBreakHyphen/>
            </w:r>
            <w:r w:rsidRPr="00455EAE">
              <w:t>02</w:t>
            </w:r>
            <w:r w:rsidR="000C57DE">
              <w:noBreakHyphen/>
            </w:r>
            <w:r w:rsidRPr="00455EAE">
              <w:t>04T09:30:00+09:00</w:t>
            </w:r>
          </w:p>
        </w:tc>
        <w:tc>
          <w:tcPr>
            <w:tcW w:w="0" w:type="auto"/>
            <w:vAlign w:val="center"/>
          </w:tcPr>
          <w:p w14:paraId="57ACEA29" w14:textId="77777777" w:rsidR="002B1E5B" w:rsidRDefault="002B1E5B" w:rsidP="00920479">
            <w:r w:rsidRPr="00D30925">
              <w:t>0..1</w:t>
            </w:r>
          </w:p>
        </w:tc>
      </w:tr>
      <w:tr w:rsidR="002B1E5B" w14:paraId="60EF5735" w14:textId="77777777" w:rsidTr="00920479">
        <w:tc>
          <w:tcPr>
            <w:tcW w:w="0" w:type="auto"/>
          </w:tcPr>
          <w:p w14:paraId="5809C0D0" w14:textId="77777777" w:rsidR="002B1E5B" w:rsidRDefault="002B1E5B" w:rsidP="00920479">
            <w:r>
              <w:t>[Prop]</w:t>
            </w:r>
            <w:r>
              <w:br/>
              <w:t>Support</w:t>
            </w:r>
          </w:p>
        </w:tc>
        <w:tc>
          <w:tcPr>
            <w:tcW w:w="0" w:type="auto"/>
          </w:tcPr>
          <w:p w14:paraId="0936D2E4" w14:textId="0C2784E8" w:rsidR="002B1E5B" w:rsidRDefault="002B1E5B" w:rsidP="00920479">
            <w:r>
              <w:t>https://www.smart</w:t>
            </w:r>
            <w:r w:rsidR="000C57DE">
              <w:noBreakHyphen/>
            </w:r>
            <w:r>
              <w:t>factory.kr/ids/cd/Support/1/0</w:t>
            </w:r>
            <w:r>
              <w:br/>
              <w:t xml:space="preserve">Support Contact information or URI for obtaining support related to the interface. </w:t>
            </w:r>
            <w:r w:rsidR="000C57DE">
              <w:noBreakHyphen/>
            </w:r>
          </w:p>
        </w:tc>
        <w:tc>
          <w:tcPr>
            <w:tcW w:w="0" w:type="auto"/>
          </w:tcPr>
          <w:p w14:paraId="17453AD0" w14:textId="4F901887" w:rsidR="002B1E5B" w:rsidRDefault="002B1E5B" w:rsidP="00920479">
            <w:r>
              <w:t>[</w:t>
            </w:r>
            <w:r w:rsidR="00F06C65">
              <w:t>String</w:t>
            </w:r>
            <w:r>
              <w:t>]</w:t>
            </w:r>
          </w:p>
          <w:p w14:paraId="55EE0A10" w14:textId="3A141415" w:rsidR="002B1E5B" w:rsidRDefault="002B1E5B" w:rsidP="00920479">
            <w:r>
              <w:t>https://www.smart</w:t>
            </w:r>
            <w:r w:rsidR="000C57DE">
              <w:noBreakHyphen/>
            </w:r>
            <w:r>
              <w:t>factory.kr</w:t>
            </w:r>
          </w:p>
        </w:tc>
        <w:tc>
          <w:tcPr>
            <w:tcW w:w="0" w:type="auto"/>
            <w:vAlign w:val="center"/>
          </w:tcPr>
          <w:p w14:paraId="2804F31D" w14:textId="77777777" w:rsidR="002B1E5B" w:rsidRDefault="002B1E5B" w:rsidP="00920479">
            <w:r w:rsidRPr="00D30925">
              <w:t>0..1</w:t>
            </w:r>
          </w:p>
        </w:tc>
      </w:tr>
      <w:tr w:rsidR="002B1E5B" w14:paraId="614AA59E" w14:textId="77777777" w:rsidTr="00920479">
        <w:tc>
          <w:tcPr>
            <w:tcW w:w="0" w:type="auto"/>
          </w:tcPr>
          <w:p w14:paraId="58F16485" w14:textId="77777777" w:rsidR="002B1E5B" w:rsidRDefault="002B1E5B" w:rsidP="00920479">
            <w:r>
              <w:t>[SMC]</w:t>
            </w:r>
            <w:r>
              <w:br/>
              <w:t>EndpointMetadata</w:t>
            </w:r>
          </w:p>
        </w:tc>
        <w:tc>
          <w:tcPr>
            <w:tcW w:w="0" w:type="auto"/>
          </w:tcPr>
          <w:p w14:paraId="3FAA1B1B" w14:textId="423C3093" w:rsidR="002B1E5B" w:rsidRDefault="002B1E5B" w:rsidP="00920479">
            <w:r>
              <w:t>https://www.smart</w:t>
            </w:r>
            <w:r w:rsidR="000C57DE">
              <w:noBreakHyphen/>
            </w:r>
            <w:r>
              <w:t>factory.kr/ids/cd/EndpointMetadata/1/0</w:t>
            </w:r>
            <w:r>
              <w:br/>
              <w:t xml:space="preserve">Endpoint metadata Metadata describing the communication endpoint, including base URI, content type, and security configurations. </w:t>
            </w:r>
            <w:r w:rsidR="000C57DE">
              <w:noBreakHyphen/>
            </w:r>
          </w:p>
        </w:tc>
        <w:tc>
          <w:tcPr>
            <w:tcW w:w="0" w:type="auto"/>
          </w:tcPr>
          <w:p w14:paraId="7BDEBE03" w14:textId="662F99CE" w:rsidR="002B1E5B" w:rsidRDefault="002B1E5B" w:rsidP="00920479">
            <w:r>
              <w:t>[</w:t>
            </w:r>
            <w:r w:rsidR="000C57DE">
              <w:noBreakHyphen/>
            </w:r>
            <w:r>
              <w:t>]</w:t>
            </w:r>
            <w:r>
              <w:br/>
              <w:t>4 elements</w:t>
            </w:r>
          </w:p>
        </w:tc>
        <w:tc>
          <w:tcPr>
            <w:tcW w:w="0" w:type="auto"/>
            <w:vAlign w:val="center"/>
          </w:tcPr>
          <w:p w14:paraId="2B2C65D0" w14:textId="77777777" w:rsidR="002B1E5B" w:rsidRDefault="002B1E5B" w:rsidP="00920479">
            <w:r w:rsidRPr="00D30925">
              <w:t>0..1</w:t>
            </w:r>
          </w:p>
        </w:tc>
      </w:tr>
      <w:tr w:rsidR="002B1E5B" w14:paraId="1501EB52" w14:textId="77777777" w:rsidTr="00920479">
        <w:tc>
          <w:tcPr>
            <w:tcW w:w="0" w:type="auto"/>
          </w:tcPr>
          <w:p w14:paraId="07C07C10" w14:textId="77777777" w:rsidR="002B1E5B" w:rsidRDefault="002B1E5B" w:rsidP="00920479">
            <w:r>
              <w:t>[SMC]</w:t>
            </w:r>
            <w:r>
              <w:br/>
              <w:t>InteractionMetadata</w:t>
            </w:r>
          </w:p>
        </w:tc>
        <w:tc>
          <w:tcPr>
            <w:tcW w:w="0" w:type="auto"/>
          </w:tcPr>
          <w:p w14:paraId="7E64273C" w14:textId="669DCD6B" w:rsidR="002B1E5B" w:rsidRDefault="002B1E5B" w:rsidP="00920479">
            <w:r>
              <w:t>https://www.smart</w:t>
            </w:r>
            <w:r w:rsidR="000C57DE">
              <w:noBreakHyphen/>
            </w:r>
            <w:r>
              <w:t>factory.kr/ids/cd/InteractionMetadata/1/0</w:t>
            </w:r>
            <w:r>
              <w:br/>
              <w:t xml:space="preserve">Interaction metadata Metadata describing the available interactions with the asset, including properties, actions, and events. </w:t>
            </w:r>
            <w:r w:rsidR="000C57DE">
              <w:noBreakHyphen/>
            </w:r>
          </w:p>
        </w:tc>
        <w:tc>
          <w:tcPr>
            <w:tcW w:w="0" w:type="auto"/>
          </w:tcPr>
          <w:p w14:paraId="63421631" w14:textId="457F2F1F" w:rsidR="002B1E5B" w:rsidRDefault="002B1E5B" w:rsidP="00920479">
            <w:r>
              <w:t>[</w:t>
            </w:r>
            <w:r w:rsidR="000C57DE">
              <w:noBreakHyphen/>
            </w:r>
            <w:r>
              <w:t>]</w:t>
            </w:r>
            <w:r>
              <w:br/>
              <w:t>3 elements</w:t>
            </w:r>
          </w:p>
        </w:tc>
        <w:tc>
          <w:tcPr>
            <w:tcW w:w="0" w:type="auto"/>
            <w:vAlign w:val="center"/>
          </w:tcPr>
          <w:p w14:paraId="795A3721" w14:textId="77777777" w:rsidR="002B1E5B" w:rsidRDefault="002B1E5B" w:rsidP="00920479">
            <w:r w:rsidRPr="00D30925">
              <w:t>0..1</w:t>
            </w:r>
          </w:p>
        </w:tc>
      </w:tr>
      <w:tr w:rsidR="002B1E5B" w14:paraId="5DE7AD72" w14:textId="77777777" w:rsidTr="00920479">
        <w:tc>
          <w:tcPr>
            <w:tcW w:w="0" w:type="auto"/>
          </w:tcPr>
          <w:p w14:paraId="05AD65DC" w14:textId="77777777" w:rsidR="002B1E5B" w:rsidRDefault="002B1E5B" w:rsidP="00920479">
            <w:r>
              <w:t>[SMC]</w:t>
            </w:r>
            <w:r>
              <w:br/>
              <w:t>ExternalDescriptor</w:t>
            </w:r>
          </w:p>
        </w:tc>
        <w:tc>
          <w:tcPr>
            <w:tcW w:w="0" w:type="auto"/>
          </w:tcPr>
          <w:p w14:paraId="68295DD2" w14:textId="795E585F" w:rsidR="002B1E5B" w:rsidRDefault="002B1E5B" w:rsidP="00920479">
            <w:r>
              <w:t>https://www.smart</w:t>
            </w:r>
            <w:r w:rsidR="000C57DE">
              <w:noBreakHyphen/>
            </w:r>
            <w:r>
              <w:t>factory.kr/ids/cd/ExternalDescriptor/1/0</w:t>
            </w:r>
            <w:r>
              <w:br/>
              <w:t xml:space="preserve">External descriptor A reference to an external file containing additional interface description, such as a WoT Thing Description. </w:t>
            </w:r>
            <w:r w:rsidR="000C57DE">
              <w:noBreakHyphen/>
            </w:r>
          </w:p>
        </w:tc>
        <w:tc>
          <w:tcPr>
            <w:tcW w:w="0" w:type="auto"/>
          </w:tcPr>
          <w:p w14:paraId="16012446" w14:textId="19AF7A44" w:rsidR="002B1E5B" w:rsidRDefault="002B1E5B" w:rsidP="00920479">
            <w:r>
              <w:t>[</w:t>
            </w:r>
            <w:r w:rsidR="000C57DE">
              <w:noBreakHyphen/>
            </w:r>
            <w:r>
              <w:t>]</w:t>
            </w:r>
            <w:r>
              <w:br/>
              <w:t>1 elements</w:t>
            </w:r>
          </w:p>
        </w:tc>
        <w:tc>
          <w:tcPr>
            <w:tcW w:w="0" w:type="auto"/>
            <w:vAlign w:val="center"/>
          </w:tcPr>
          <w:p w14:paraId="44D942E2" w14:textId="77777777" w:rsidR="002B1E5B" w:rsidRDefault="002B1E5B" w:rsidP="00920479">
            <w:r w:rsidRPr="00D30925">
              <w:t>0..1</w:t>
            </w:r>
          </w:p>
        </w:tc>
      </w:tr>
    </w:tbl>
    <w:p w14:paraId="1BF5C3FC" w14:textId="77777777" w:rsidR="002B1E5B" w:rsidRDefault="002B1E5B" w:rsidP="002B1E5B"/>
    <w:p w14:paraId="3E6C5EA8"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63"/>
        <w:gridCol w:w="4897"/>
        <w:gridCol w:w="2203"/>
        <w:gridCol w:w="418"/>
      </w:tblGrid>
      <w:tr w:rsidR="002B1E5B" w14:paraId="07AE9DCB" w14:textId="77777777" w:rsidTr="00920479">
        <w:tc>
          <w:tcPr>
            <w:tcW w:w="0" w:type="auto"/>
            <w:shd w:val="clear" w:color="auto" w:fill="002060"/>
          </w:tcPr>
          <w:p w14:paraId="5E783124" w14:textId="77777777" w:rsidR="002B1E5B" w:rsidRDefault="002B1E5B" w:rsidP="00920479">
            <w:r>
              <w:rPr>
                <w:b/>
                <w:color w:val="FFFFFF"/>
              </w:rPr>
              <w:t>idShort:</w:t>
            </w:r>
          </w:p>
        </w:tc>
        <w:tc>
          <w:tcPr>
            <w:tcW w:w="0" w:type="auto"/>
            <w:shd w:val="clear" w:color="auto" w:fill="002060"/>
          </w:tcPr>
          <w:p w14:paraId="44021150" w14:textId="77777777" w:rsidR="002B1E5B" w:rsidRDefault="002B1E5B" w:rsidP="00920479">
            <w:r>
              <w:rPr>
                <w:b/>
                <w:color w:val="FFFFFF"/>
              </w:rPr>
              <w:t>EndpointMetadata</w:t>
            </w:r>
          </w:p>
        </w:tc>
        <w:tc>
          <w:tcPr>
            <w:tcW w:w="0" w:type="auto"/>
            <w:shd w:val="clear" w:color="auto" w:fill="002060"/>
          </w:tcPr>
          <w:p w14:paraId="1E5EFEBC" w14:textId="77777777" w:rsidR="002B1E5B" w:rsidRDefault="002B1E5B" w:rsidP="00920479"/>
        </w:tc>
        <w:tc>
          <w:tcPr>
            <w:tcW w:w="0" w:type="auto"/>
            <w:shd w:val="clear" w:color="auto" w:fill="002060"/>
          </w:tcPr>
          <w:p w14:paraId="3D5F2F84" w14:textId="77777777" w:rsidR="002B1E5B" w:rsidRDefault="002B1E5B" w:rsidP="00920479"/>
        </w:tc>
      </w:tr>
      <w:tr w:rsidR="002B1E5B" w14:paraId="61390C88" w14:textId="77777777" w:rsidTr="00920479">
        <w:tc>
          <w:tcPr>
            <w:tcW w:w="0" w:type="auto"/>
            <w:shd w:val="clear" w:color="auto" w:fill="002060"/>
          </w:tcPr>
          <w:p w14:paraId="50E8291F" w14:textId="77777777" w:rsidR="002B1E5B" w:rsidRDefault="002B1E5B" w:rsidP="00920479">
            <w:r>
              <w:rPr>
                <w:b/>
                <w:color w:val="FFFFFF"/>
              </w:rPr>
              <w:t>Class:</w:t>
            </w:r>
          </w:p>
        </w:tc>
        <w:tc>
          <w:tcPr>
            <w:tcW w:w="0" w:type="auto"/>
            <w:shd w:val="clear" w:color="auto" w:fill="002060"/>
          </w:tcPr>
          <w:p w14:paraId="757E62D3" w14:textId="77777777" w:rsidR="002B1E5B" w:rsidRDefault="002B1E5B" w:rsidP="00920479">
            <w:r>
              <w:rPr>
                <w:b/>
                <w:color w:val="FFFFFF"/>
              </w:rPr>
              <w:t>SubmodelElementCollection</w:t>
            </w:r>
          </w:p>
        </w:tc>
        <w:tc>
          <w:tcPr>
            <w:tcW w:w="0" w:type="auto"/>
            <w:shd w:val="clear" w:color="auto" w:fill="002060"/>
          </w:tcPr>
          <w:p w14:paraId="0CA22D52" w14:textId="77777777" w:rsidR="002B1E5B" w:rsidRDefault="002B1E5B" w:rsidP="00920479"/>
        </w:tc>
        <w:tc>
          <w:tcPr>
            <w:tcW w:w="0" w:type="auto"/>
            <w:shd w:val="clear" w:color="auto" w:fill="002060"/>
          </w:tcPr>
          <w:p w14:paraId="44B14F39" w14:textId="77777777" w:rsidR="002B1E5B" w:rsidRDefault="002B1E5B" w:rsidP="00920479"/>
        </w:tc>
      </w:tr>
      <w:tr w:rsidR="002B1E5B" w14:paraId="46F1265E" w14:textId="77777777" w:rsidTr="00920479">
        <w:tc>
          <w:tcPr>
            <w:tcW w:w="0" w:type="auto"/>
            <w:shd w:val="clear" w:color="auto" w:fill="002060"/>
          </w:tcPr>
          <w:p w14:paraId="64A29A8A" w14:textId="77777777" w:rsidR="002B1E5B" w:rsidRDefault="002B1E5B" w:rsidP="00920479">
            <w:r>
              <w:rPr>
                <w:b/>
                <w:color w:val="FFFFFF"/>
              </w:rPr>
              <w:t>semanticId:</w:t>
            </w:r>
          </w:p>
        </w:tc>
        <w:tc>
          <w:tcPr>
            <w:tcW w:w="0" w:type="auto"/>
            <w:shd w:val="clear" w:color="auto" w:fill="002060"/>
          </w:tcPr>
          <w:p w14:paraId="4D0F97DE" w14:textId="1896578C" w:rsidR="002B1E5B" w:rsidRDefault="002B1E5B" w:rsidP="00920479">
            <w:r>
              <w:rPr>
                <w:b/>
                <w:color w:val="FFFFFF"/>
              </w:rPr>
              <w:t>https://www.smart</w:t>
            </w:r>
            <w:r w:rsidR="000C57DE">
              <w:rPr>
                <w:b/>
                <w:color w:val="FFFFFF"/>
              </w:rPr>
              <w:noBreakHyphen/>
            </w:r>
            <w:r>
              <w:rPr>
                <w:b/>
                <w:color w:val="FFFFFF"/>
              </w:rPr>
              <w:t>factory.kr/ids/cd/EndpointMetadata/1/0</w:t>
            </w:r>
          </w:p>
        </w:tc>
        <w:tc>
          <w:tcPr>
            <w:tcW w:w="0" w:type="auto"/>
            <w:shd w:val="clear" w:color="auto" w:fill="002060"/>
          </w:tcPr>
          <w:p w14:paraId="6A420387" w14:textId="77777777" w:rsidR="002B1E5B" w:rsidRDefault="002B1E5B" w:rsidP="00920479"/>
        </w:tc>
        <w:tc>
          <w:tcPr>
            <w:tcW w:w="0" w:type="auto"/>
            <w:shd w:val="clear" w:color="auto" w:fill="002060"/>
          </w:tcPr>
          <w:p w14:paraId="018E30C2" w14:textId="77777777" w:rsidR="002B1E5B" w:rsidRDefault="002B1E5B" w:rsidP="00920479"/>
        </w:tc>
      </w:tr>
      <w:tr w:rsidR="002B1E5B" w14:paraId="73A7AA60" w14:textId="77777777" w:rsidTr="00920479">
        <w:tc>
          <w:tcPr>
            <w:tcW w:w="0" w:type="auto"/>
            <w:shd w:val="clear" w:color="auto" w:fill="002060"/>
          </w:tcPr>
          <w:p w14:paraId="2C59BE37" w14:textId="77777777" w:rsidR="002B1E5B" w:rsidRDefault="002B1E5B" w:rsidP="00920479">
            <w:r>
              <w:rPr>
                <w:b/>
                <w:color w:val="FFFFFF"/>
              </w:rPr>
              <w:t>Parent:</w:t>
            </w:r>
          </w:p>
        </w:tc>
        <w:tc>
          <w:tcPr>
            <w:tcW w:w="0" w:type="auto"/>
            <w:shd w:val="clear" w:color="auto" w:fill="002060"/>
          </w:tcPr>
          <w:p w14:paraId="09E30FA9" w14:textId="77777777" w:rsidR="002B1E5B" w:rsidRDefault="002B1E5B" w:rsidP="00920479">
            <w:r>
              <w:rPr>
                <w:b/>
                <w:color w:val="FFFFFF"/>
              </w:rPr>
              <w:t>EndpointMetadata</w:t>
            </w:r>
          </w:p>
        </w:tc>
        <w:tc>
          <w:tcPr>
            <w:tcW w:w="0" w:type="auto"/>
            <w:shd w:val="clear" w:color="auto" w:fill="002060"/>
          </w:tcPr>
          <w:p w14:paraId="66DC8B67" w14:textId="77777777" w:rsidR="002B1E5B" w:rsidRDefault="002B1E5B" w:rsidP="00920479"/>
        </w:tc>
        <w:tc>
          <w:tcPr>
            <w:tcW w:w="0" w:type="auto"/>
            <w:shd w:val="clear" w:color="auto" w:fill="002060"/>
          </w:tcPr>
          <w:p w14:paraId="35DCD36C" w14:textId="77777777" w:rsidR="002B1E5B" w:rsidRDefault="002B1E5B" w:rsidP="00920479"/>
        </w:tc>
      </w:tr>
      <w:tr w:rsidR="002B1E5B" w14:paraId="20840648" w14:textId="77777777" w:rsidTr="00920479">
        <w:tc>
          <w:tcPr>
            <w:tcW w:w="0" w:type="auto"/>
            <w:shd w:val="clear" w:color="auto" w:fill="002060"/>
          </w:tcPr>
          <w:p w14:paraId="02402468" w14:textId="77777777" w:rsidR="002B1E5B" w:rsidRDefault="002B1E5B" w:rsidP="00920479">
            <w:r>
              <w:rPr>
                <w:b/>
                <w:color w:val="FFFFFF"/>
              </w:rPr>
              <w:t>Explanation:</w:t>
            </w:r>
          </w:p>
        </w:tc>
        <w:tc>
          <w:tcPr>
            <w:tcW w:w="0" w:type="auto"/>
            <w:shd w:val="clear" w:color="auto" w:fill="002060"/>
          </w:tcPr>
          <w:p w14:paraId="71C16340" w14:textId="2BA2F796" w:rsidR="002B1E5B" w:rsidRDefault="000C57DE" w:rsidP="00920479">
            <w:r>
              <w:rPr>
                <w:b/>
                <w:color w:val="FFFFFF"/>
              </w:rPr>
              <w:noBreakHyphen/>
            </w:r>
          </w:p>
        </w:tc>
        <w:tc>
          <w:tcPr>
            <w:tcW w:w="0" w:type="auto"/>
            <w:shd w:val="clear" w:color="auto" w:fill="002060"/>
          </w:tcPr>
          <w:p w14:paraId="2309744F" w14:textId="77777777" w:rsidR="002B1E5B" w:rsidRDefault="002B1E5B" w:rsidP="00920479"/>
        </w:tc>
        <w:tc>
          <w:tcPr>
            <w:tcW w:w="0" w:type="auto"/>
            <w:shd w:val="clear" w:color="auto" w:fill="002060"/>
          </w:tcPr>
          <w:p w14:paraId="3CBFAE07" w14:textId="77777777" w:rsidR="002B1E5B" w:rsidRDefault="002B1E5B" w:rsidP="00920479"/>
        </w:tc>
      </w:tr>
      <w:tr w:rsidR="002B1E5B" w14:paraId="3B471A55" w14:textId="77777777" w:rsidTr="00920479">
        <w:tc>
          <w:tcPr>
            <w:tcW w:w="0" w:type="auto"/>
            <w:shd w:val="clear" w:color="auto" w:fill="002060"/>
          </w:tcPr>
          <w:p w14:paraId="03F1B36E" w14:textId="77777777" w:rsidR="002B1E5B" w:rsidRDefault="002B1E5B" w:rsidP="00920479">
            <w:r>
              <w:rPr>
                <w:b/>
                <w:color w:val="FFFFFF"/>
              </w:rPr>
              <w:lastRenderedPageBreak/>
              <w:t>[SME type]</w:t>
            </w:r>
            <w:r>
              <w:rPr>
                <w:b/>
                <w:color w:val="FFFFFF"/>
              </w:rPr>
              <w:br/>
              <w:t>idShort</w:t>
            </w:r>
          </w:p>
        </w:tc>
        <w:tc>
          <w:tcPr>
            <w:tcW w:w="0" w:type="auto"/>
            <w:shd w:val="clear" w:color="auto" w:fill="002060"/>
          </w:tcPr>
          <w:p w14:paraId="6A7D2A12" w14:textId="77777777" w:rsidR="002B1E5B" w:rsidRDefault="002B1E5B" w:rsidP="00920479">
            <w:r>
              <w:rPr>
                <w:b/>
                <w:color w:val="FFFFFF"/>
              </w:rPr>
              <w:t>semanticId</w:t>
            </w:r>
            <w:r>
              <w:rPr>
                <w:b/>
                <w:color w:val="FFFFFF"/>
              </w:rPr>
              <w:br/>
              <w:t>Description@en</w:t>
            </w:r>
          </w:p>
        </w:tc>
        <w:tc>
          <w:tcPr>
            <w:tcW w:w="0" w:type="auto"/>
            <w:shd w:val="clear" w:color="auto" w:fill="002060"/>
          </w:tcPr>
          <w:p w14:paraId="5EC3EDB2" w14:textId="77777777" w:rsidR="002B1E5B" w:rsidRDefault="002B1E5B" w:rsidP="00920479">
            <w:r>
              <w:rPr>
                <w:b/>
                <w:color w:val="FFFFFF"/>
              </w:rPr>
              <w:t>[valueType]</w:t>
            </w:r>
            <w:r>
              <w:rPr>
                <w:b/>
                <w:color w:val="FFFFFF"/>
              </w:rPr>
              <w:br/>
              <w:t>example</w:t>
            </w:r>
          </w:p>
        </w:tc>
        <w:tc>
          <w:tcPr>
            <w:tcW w:w="0" w:type="auto"/>
            <w:shd w:val="clear" w:color="auto" w:fill="002060"/>
          </w:tcPr>
          <w:p w14:paraId="1D82BADB" w14:textId="77777777" w:rsidR="002B1E5B" w:rsidRDefault="002B1E5B" w:rsidP="00920479">
            <w:r>
              <w:rPr>
                <w:b/>
                <w:color w:val="FFFFFF"/>
              </w:rPr>
              <w:t>card.</w:t>
            </w:r>
          </w:p>
        </w:tc>
      </w:tr>
      <w:tr w:rsidR="002B1E5B" w14:paraId="03B9B5EC" w14:textId="77777777" w:rsidTr="00920479">
        <w:tc>
          <w:tcPr>
            <w:tcW w:w="0" w:type="auto"/>
          </w:tcPr>
          <w:p w14:paraId="31CA0041" w14:textId="77777777" w:rsidR="002B1E5B" w:rsidRDefault="002B1E5B" w:rsidP="00920479">
            <w:r>
              <w:t>[Prop]</w:t>
            </w:r>
            <w:r>
              <w:br/>
              <w:t>Base</w:t>
            </w:r>
          </w:p>
        </w:tc>
        <w:tc>
          <w:tcPr>
            <w:tcW w:w="0" w:type="auto"/>
          </w:tcPr>
          <w:p w14:paraId="2D787B22" w14:textId="6394B5F0" w:rsidR="002B1E5B" w:rsidRDefault="002B1E5B" w:rsidP="00920479">
            <w:r>
              <w:t>https://www.smart</w:t>
            </w:r>
            <w:r w:rsidR="000C57DE">
              <w:noBreakHyphen/>
            </w:r>
            <w:r>
              <w:t>factory.kr/ids/cd/Base/1/0</w:t>
            </w:r>
            <w:r>
              <w:br/>
              <w:t xml:space="preserve">Base The base URI that provides the root address for all relative URIs in the interface. </w:t>
            </w:r>
            <w:r w:rsidR="000C57DE">
              <w:noBreakHyphen/>
            </w:r>
          </w:p>
        </w:tc>
        <w:tc>
          <w:tcPr>
            <w:tcW w:w="0" w:type="auto"/>
          </w:tcPr>
          <w:p w14:paraId="02187FB4" w14:textId="219B450D" w:rsidR="002B1E5B" w:rsidRDefault="002B1E5B" w:rsidP="00920479">
            <w:r>
              <w:t>[</w:t>
            </w:r>
            <w:r w:rsidR="00F06C65">
              <w:t>String</w:t>
            </w:r>
            <w:r>
              <w:t>]</w:t>
            </w:r>
          </w:p>
          <w:p w14:paraId="00E7C049" w14:textId="3F8EE414" w:rsidR="002B1E5B" w:rsidRDefault="002B1E5B" w:rsidP="00920479">
            <w:r>
              <w:t>https://www.smart</w:t>
            </w:r>
            <w:r w:rsidR="000C57DE">
              <w:noBreakHyphen/>
            </w:r>
            <w:r>
              <w:t>factory.kr</w:t>
            </w:r>
          </w:p>
        </w:tc>
        <w:tc>
          <w:tcPr>
            <w:tcW w:w="0" w:type="auto"/>
            <w:vAlign w:val="center"/>
          </w:tcPr>
          <w:p w14:paraId="55C86439" w14:textId="77777777" w:rsidR="002B1E5B" w:rsidRDefault="002B1E5B" w:rsidP="00920479">
            <w:r w:rsidRPr="00D30925">
              <w:t>0..1</w:t>
            </w:r>
          </w:p>
        </w:tc>
      </w:tr>
      <w:tr w:rsidR="002B1E5B" w14:paraId="216B1346" w14:textId="77777777" w:rsidTr="00920479">
        <w:tc>
          <w:tcPr>
            <w:tcW w:w="0" w:type="auto"/>
          </w:tcPr>
          <w:p w14:paraId="0684CF97" w14:textId="77777777" w:rsidR="002B1E5B" w:rsidRDefault="002B1E5B" w:rsidP="00920479">
            <w:r>
              <w:t>[Prop]</w:t>
            </w:r>
            <w:r>
              <w:br/>
              <w:t>ContentType</w:t>
            </w:r>
          </w:p>
        </w:tc>
        <w:tc>
          <w:tcPr>
            <w:tcW w:w="0" w:type="auto"/>
          </w:tcPr>
          <w:p w14:paraId="301C97D1" w14:textId="5F2EA67D" w:rsidR="002B1E5B" w:rsidRDefault="002B1E5B" w:rsidP="00920479">
            <w:r>
              <w:t>https://www.smart</w:t>
            </w:r>
            <w:r w:rsidR="000C57DE">
              <w:noBreakHyphen/>
            </w:r>
            <w:r>
              <w:t>factory.kr/ids/cd/ContentType/1/0</w:t>
            </w:r>
            <w:r>
              <w:br/>
              <w:t xml:space="preserve">Content type The MIME type indicating the format of the data payload, such as application/json or text/xml. </w:t>
            </w:r>
            <w:r w:rsidR="000C57DE">
              <w:noBreakHyphen/>
            </w:r>
          </w:p>
        </w:tc>
        <w:tc>
          <w:tcPr>
            <w:tcW w:w="0" w:type="auto"/>
          </w:tcPr>
          <w:p w14:paraId="53F8FD19" w14:textId="77777777" w:rsidR="002B1E5B" w:rsidRDefault="002B1E5B" w:rsidP="00920479">
            <w:r>
              <w:t>[String]</w:t>
            </w:r>
          </w:p>
          <w:p w14:paraId="12128F90" w14:textId="77777777" w:rsidR="002B1E5B" w:rsidRDefault="002B1E5B" w:rsidP="00920479">
            <w:r>
              <w:t>T</w:t>
            </w:r>
            <w:r>
              <w:rPr>
                <w:rFonts w:hint="eastAsia"/>
              </w:rPr>
              <w:t>ext/xml</w:t>
            </w:r>
          </w:p>
        </w:tc>
        <w:tc>
          <w:tcPr>
            <w:tcW w:w="0" w:type="auto"/>
            <w:vAlign w:val="center"/>
          </w:tcPr>
          <w:p w14:paraId="6D1A34DE" w14:textId="77777777" w:rsidR="002B1E5B" w:rsidRDefault="002B1E5B" w:rsidP="00920479">
            <w:r w:rsidRPr="00D30925">
              <w:t>0..1</w:t>
            </w:r>
          </w:p>
        </w:tc>
      </w:tr>
      <w:tr w:rsidR="002B1E5B" w14:paraId="31527124" w14:textId="77777777" w:rsidTr="00920479">
        <w:tc>
          <w:tcPr>
            <w:tcW w:w="0" w:type="auto"/>
          </w:tcPr>
          <w:p w14:paraId="23CF2A31" w14:textId="77777777" w:rsidR="002B1E5B" w:rsidRDefault="002B1E5B" w:rsidP="00920479">
            <w:r>
              <w:t>[SML]</w:t>
            </w:r>
            <w:r>
              <w:br/>
              <w:t>Security</w:t>
            </w:r>
          </w:p>
        </w:tc>
        <w:tc>
          <w:tcPr>
            <w:tcW w:w="0" w:type="auto"/>
          </w:tcPr>
          <w:p w14:paraId="5D925165" w14:textId="33E4594F" w:rsidR="002B1E5B" w:rsidRDefault="002B1E5B" w:rsidP="00920479">
            <w:r>
              <w:t>https://www.smart</w:t>
            </w:r>
            <w:r w:rsidR="000C57DE">
              <w:noBreakHyphen/>
            </w:r>
            <w:r>
              <w:t>factory.kr/ids/cd/Security/1/0</w:t>
            </w:r>
            <w:r>
              <w:br/>
              <w:t xml:space="preserve">Security Reference to the security configuration that applies to the interface or interaction. </w:t>
            </w:r>
            <w:r w:rsidR="000C57DE">
              <w:noBreakHyphen/>
            </w:r>
          </w:p>
        </w:tc>
        <w:tc>
          <w:tcPr>
            <w:tcW w:w="0" w:type="auto"/>
          </w:tcPr>
          <w:p w14:paraId="5149875A" w14:textId="55BA2D84" w:rsidR="002B1E5B" w:rsidRDefault="002B1E5B" w:rsidP="00920479">
            <w:r>
              <w:t>[</w:t>
            </w:r>
            <w:r w:rsidR="000C57DE">
              <w:noBreakHyphen/>
            </w:r>
            <w:r>
              <w:t>]</w:t>
            </w:r>
            <w:r>
              <w:br/>
              <w:t>1 elements</w:t>
            </w:r>
          </w:p>
        </w:tc>
        <w:tc>
          <w:tcPr>
            <w:tcW w:w="0" w:type="auto"/>
            <w:vAlign w:val="center"/>
          </w:tcPr>
          <w:p w14:paraId="0CDA649C" w14:textId="77777777" w:rsidR="002B1E5B" w:rsidRDefault="002B1E5B" w:rsidP="00920479">
            <w:r w:rsidRPr="00D30925">
              <w:t>0..1</w:t>
            </w:r>
          </w:p>
        </w:tc>
      </w:tr>
      <w:tr w:rsidR="002B1E5B" w14:paraId="6AE5A4F4" w14:textId="77777777" w:rsidTr="00920479">
        <w:tc>
          <w:tcPr>
            <w:tcW w:w="0" w:type="auto"/>
          </w:tcPr>
          <w:p w14:paraId="42CB3BF5" w14:textId="77777777" w:rsidR="002B1E5B" w:rsidRDefault="002B1E5B" w:rsidP="00920479">
            <w:r>
              <w:t>[SMC]</w:t>
            </w:r>
            <w:r>
              <w:br/>
              <w:t>SecurityDefinitions</w:t>
            </w:r>
          </w:p>
        </w:tc>
        <w:tc>
          <w:tcPr>
            <w:tcW w:w="0" w:type="auto"/>
          </w:tcPr>
          <w:p w14:paraId="09C80398" w14:textId="2A976889" w:rsidR="002B1E5B" w:rsidRDefault="002B1E5B" w:rsidP="00920479">
            <w:r>
              <w:t>https://www.smart</w:t>
            </w:r>
            <w:r w:rsidR="000C57DE">
              <w:noBreakHyphen/>
            </w:r>
            <w:r>
              <w:t>factory.kr/ids/cd/SecurityDefinitions/1/0</w:t>
            </w:r>
            <w:r>
              <w:br/>
              <w:t xml:space="preserve">Security definitions A collection of security scheme definitions that can be referenced by security configurations. </w:t>
            </w:r>
            <w:r w:rsidR="000C57DE">
              <w:noBreakHyphen/>
            </w:r>
          </w:p>
        </w:tc>
        <w:tc>
          <w:tcPr>
            <w:tcW w:w="0" w:type="auto"/>
          </w:tcPr>
          <w:p w14:paraId="593E8CAC" w14:textId="378D42CC" w:rsidR="002B1E5B" w:rsidRDefault="002B1E5B" w:rsidP="00920479">
            <w:r>
              <w:t>[</w:t>
            </w:r>
            <w:r w:rsidR="000C57DE">
              <w:noBreakHyphen/>
            </w:r>
            <w:r>
              <w:t>]</w:t>
            </w:r>
            <w:r>
              <w:br/>
              <w:t>9 elements</w:t>
            </w:r>
          </w:p>
        </w:tc>
        <w:tc>
          <w:tcPr>
            <w:tcW w:w="0" w:type="auto"/>
            <w:vAlign w:val="center"/>
          </w:tcPr>
          <w:p w14:paraId="4FA79400" w14:textId="77777777" w:rsidR="002B1E5B" w:rsidRDefault="002B1E5B" w:rsidP="00920479">
            <w:r w:rsidRPr="00D30925">
              <w:t>0..1</w:t>
            </w:r>
          </w:p>
        </w:tc>
      </w:tr>
    </w:tbl>
    <w:p w14:paraId="06F6267F" w14:textId="77777777" w:rsidR="002B1E5B" w:rsidRDefault="002B1E5B" w:rsidP="002B1E5B"/>
    <w:p w14:paraId="2C2F815F"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7838A762" w14:textId="77777777" w:rsidTr="00920479">
        <w:tc>
          <w:tcPr>
            <w:tcW w:w="0" w:type="auto"/>
            <w:shd w:val="clear" w:color="auto" w:fill="002060"/>
          </w:tcPr>
          <w:p w14:paraId="3582EBEF" w14:textId="77777777" w:rsidR="002B1E5B" w:rsidRDefault="002B1E5B" w:rsidP="00920479">
            <w:r>
              <w:rPr>
                <w:b/>
                <w:color w:val="FFFFFF"/>
              </w:rPr>
              <w:t>idShort:</w:t>
            </w:r>
          </w:p>
        </w:tc>
        <w:tc>
          <w:tcPr>
            <w:tcW w:w="0" w:type="auto"/>
            <w:shd w:val="clear" w:color="auto" w:fill="002060"/>
          </w:tcPr>
          <w:p w14:paraId="7AA2022B" w14:textId="77777777" w:rsidR="002B1E5B" w:rsidRDefault="002B1E5B" w:rsidP="00920479">
            <w:r>
              <w:rPr>
                <w:b/>
                <w:color w:val="FFFFFF"/>
              </w:rPr>
              <w:t>Security</w:t>
            </w:r>
          </w:p>
        </w:tc>
        <w:tc>
          <w:tcPr>
            <w:tcW w:w="0" w:type="auto"/>
            <w:shd w:val="clear" w:color="auto" w:fill="002060"/>
          </w:tcPr>
          <w:p w14:paraId="343A1D5D" w14:textId="77777777" w:rsidR="002B1E5B" w:rsidRDefault="002B1E5B" w:rsidP="00920479"/>
        </w:tc>
        <w:tc>
          <w:tcPr>
            <w:tcW w:w="0" w:type="auto"/>
            <w:shd w:val="clear" w:color="auto" w:fill="002060"/>
          </w:tcPr>
          <w:p w14:paraId="3485486F" w14:textId="77777777" w:rsidR="002B1E5B" w:rsidRDefault="002B1E5B" w:rsidP="00920479"/>
        </w:tc>
      </w:tr>
      <w:tr w:rsidR="002B1E5B" w14:paraId="2D605512" w14:textId="77777777" w:rsidTr="00920479">
        <w:tc>
          <w:tcPr>
            <w:tcW w:w="0" w:type="auto"/>
            <w:shd w:val="clear" w:color="auto" w:fill="002060"/>
          </w:tcPr>
          <w:p w14:paraId="307A4B5F" w14:textId="77777777" w:rsidR="002B1E5B" w:rsidRDefault="002B1E5B" w:rsidP="00920479">
            <w:r>
              <w:rPr>
                <w:b/>
                <w:color w:val="FFFFFF"/>
              </w:rPr>
              <w:t>Class:</w:t>
            </w:r>
          </w:p>
        </w:tc>
        <w:tc>
          <w:tcPr>
            <w:tcW w:w="0" w:type="auto"/>
            <w:shd w:val="clear" w:color="auto" w:fill="002060"/>
          </w:tcPr>
          <w:p w14:paraId="5EAA3D39" w14:textId="77777777" w:rsidR="002B1E5B" w:rsidRDefault="002B1E5B" w:rsidP="00920479">
            <w:r>
              <w:rPr>
                <w:b/>
                <w:color w:val="FFFFFF"/>
              </w:rPr>
              <w:t>SubmodelElementList</w:t>
            </w:r>
          </w:p>
        </w:tc>
        <w:tc>
          <w:tcPr>
            <w:tcW w:w="0" w:type="auto"/>
            <w:shd w:val="clear" w:color="auto" w:fill="002060"/>
          </w:tcPr>
          <w:p w14:paraId="43FB9903" w14:textId="77777777" w:rsidR="002B1E5B" w:rsidRDefault="002B1E5B" w:rsidP="00920479"/>
        </w:tc>
        <w:tc>
          <w:tcPr>
            <w:tcW w:w="0" w:type="auto"/>
            <w:shd w:val="clear" w:color="auto" w:fill="002060"/>
          </w:tcPr>
          <w:p w14:paraId="2629D1BF" w14:textId="77777777" w:rsidR="002B1E5B" w:rsidRDefault="002B1E5B" w:rsidP="00920479"/>
        </w:tc>
      </w:tr>
      <w:tr w:rsidR="002B1E5B" w14:paraId="1C9F5721" w14:textId="77777777" w:rsidTr="00920479">
        <w:tc>
          <w:tcPr>
            <w:tcW w:w="0" w:type="auto"/>
            <w:shd w:val="clear" w:color="auto" w:fill="002060"/>
          </w:tcPr>
          <w:p w14:paraId="63AC4E5B" w14:textId="77777777" w:rsidR="002B1E5B" w:rsidRDefault="002B1E5B" w:rsidP="00920479">
            <w:r>
              <w:rPr>
                <w:b/>
                <w:color w:val="FFFFFF"/>
              </w:rPr>
              <w:t>semanticId:</w:t>
            </w:r>
          </w:p>
        </w:tc>
        <w:tc>
          <w:tcPr>
            <w:tcW w:w="0" w:type="auto"/>
            <w:shd w:val="clear" w:color="auto" w:fill="002060"/>
          </w:tcPr>
          <w:p w14:paraId="6446E973" w14:textId="11F4A785" w:rsidR="002B1E5B" w:rsidRDefault="002B1E5B" w:rsidP="00920479">
            <w:r>
              <w:rPr>
                <w:b/>
                <w:color w:val="FFFFFF"/>
              </w:rPr>
              <w:t>https://www.smart</w:t>
            </w:r>
            <w:r w:rsidR="000C57DE">
              <w:rPr>
                <w:b/>
                <w:color w:val="FFFFFF"/>
              </w:rPr>
              <w:noBreakHyphen/>
            </w:r>
            <w:r>
              <w:rPr>
                <w:b/>
                <w:color w:val="FFFFFF"/>
              </w:rPr>
              <w:t>factory.kr/ids/cd/Security/1/0</w:t>
            </w:r>
          </w:p>
        </w:tc>
        <w:tc>
          <w:tcPr>
            <w:tcW w:w="0" w:type="auto"/>
            <w:shd w:val="clear" w:color="auto" w:fill="002060"/>
          </w:tcPr>
          <w:p w14:paraId="0F76CC4D" w14:textId="77777777" w:rsidR="002B1E5B" w:rsidRDefault="002B1E5B" w:rsidP="00920479"/>
        </w:tc>
        <w:tc>
          <w:tcPr>
            <w:tcW w:w="0" w:type="auto"/>
            <w:shd w:val="clear" w:color="auto" w:fill="002060"/>
          </w:tcPr>
          <w:p w14:paraId="5B88728C" w14:textId="77777777" w:rsidR="002B1E5B" w:rsidRDefault="002B1E5B" w:rsidP="00920479"/>
        </w:tc>
      </w:tr>
      <w:tr w:rsidR="002B1E5B" w14:paraId="11B7A839" w14:textId="77777777" w:rsidTr="00920479">
        <w:tc>
          <w:tcPr>
            <w:tcW w:w="0" w:type="auto"/>
            <w:shd w:val="clear" w:color="auto" w:fill="002060"/>
          </w:tcPr>
          <w:p w14:paraId="27DE408A" w14:textId="77777777" w:rsidR="002B1E5B" w:rsidRDefault="002B1E5B" w:rsidP="00920479">
            <w:r>
              <w:rPr>
                <w:b/>
                <w:color w:val="FFFFFF"/>
              </w:rPr>
              <w:t>Parent:</w:t>
            </w:r>
          </w:p>
        </w:tc>
        <w:tc>
          <w:tcPr>
            <w:tcW w:w="0" w:type="auto"/>
            <w:shd w:val="clear" w:color="auto" w:fill="002060"/>
          </w:tcPr>
          <w:p w14:paraId="145EC6C7" w14:textId="77777777" w:rsidR="002B1E5B" w:rsidRDefault="002B1E5B" w:rsidP="00920479">
            <w:r>
              <w:rPr>
                <w:b/>
                <w:color w:val="FFFFFF"/>
              </w:rPr>
              <w:t>Security</w:t>
            </w:r>
          </w:p>
        </w:tc>
        <w:tc>
          <w:tcPr>
            <w:tcW w:w="0" w:type="auto"/>
            <w:shd w:val="clear" w:color="auto" w:fill="002060"/>
          </w:tcPr>
          <w:p w14:paraId="12FC6F33" w14:textId="77777777" w:rsidR="002B1E5B" w:rsidRDefault="002B1E5B" w:rsidP="00920479"/>
        </w:tc>
        <w:tc>
          <w:tcPr>
            <w:tcW w:w="0" w:type="auto"/>
            <w:shd w:val="clear" w:color="auto" w:fill="002060"/>
          </w:tcPr>
          <w:p w14:paraId="7942C620" w14:textId="77777777" w:rsidR="002B1E5B" w:rsidRDefault="002B1E5B" w:rsidP="00920479"/>
        </w:tc>
      </w:tr>
      <w:tr w:rsidR="002B1E5B" w14:paraId="5D262320" w14:textId="77777777" w:rsidTr="00920479">
        <w:tc>
          <w:tcPr>
            <w:tcW w:w="0" w:type="auto"/>
            <w:shd w:val="clear" w:color="auto" w:fill="002060"/>
          </w:tcPr>
          <w:p w14:paraId="4DBD4A14" w14:textId="77777777" w:rsidR="002B1E5B" w:rsidRDefault="002B1E5B" w:rsidP="00920479">
            <w:r>
              <w:rPr>
                <w:b/>
                <w:color w:val="FFFFFF"/>
              </w:rPr>
              <w:t>Explanation:</w:t>
            </w:r>
          </w:p>
        </w:tc>
        <w:tc>
          <w:tcPr>
            <w:tcW w:w="0" w:type="auto"/>
            <w:shd w:val="clear" w:color="auto" w:fill="002060"/>
          </w:tcPr>
          <w:p w14:paraId="71CFC405" w14:textId="220B39DD" w:rsidR="002B1E5B" w:rsidRDefault="000C57DE" w:rsidP="00920479">
            <w:r>
              <w:rPr>
                <w:b/>
                <w:color w:val="FFFFFF"/>
              </w:rPr>
              <w:noBreakHyphen/>
            </w:r>
          </w:p>
        </w:tc>
        <w:tc>
          <w:tcPr>
            <w:tcW w:w="0" w:type="auto"/>
            <w:shd w:val="clear" w:color="auto" w:fill="002060"/>
          </w:tcPr>
          <w:p w14:paraId="4A9FDD17" w14:textId="77777777" w:rsidR="002B1E5B" w:rsidRDefault="002B1E5B" w:rsidP="00920479"/>
        </w:tc>
        <w:tc>
          <w:tcPr>
            <w:tcW w:w="0" w:type="auto"/>
            <w:shd w:val="clear" w:color="auto" w:fill="002060"/>
          </w:tcPr>
          <w:p w14:paraId="71F19D22" w14:textId="77777777" w:rsidR="002B1E5B" w:rsidRDefault="002B1E5B" w:rsidP="00920479"/>
        </w:tc>
      </w:tr>
      <w:tr w:rsidR="002B1E5B" w14:paraId="6737AA5F" w14:textId="77777777" w:rsidTr="00920479">
        <w:tc>
          <w:tcPr>
            <w:tcW w:w="0" w:type="auto"/>
            <w:shd w:val="clear" w:color="auto" w:fill="002060"/>
          </w:tcPr>
          <w:p w14:paraId="1B1E738B" w14:textId="77777777" w:rsidR="002B1E5B" w:rsidRDefault="002B1E5B" w:rsidP="00920479">
            <w:r>
              <w:rPr>
                <w:b/>
                <w:color w:val="FFFFFF"/>
              </w:rPr>
              <w:t>[SME type]</w:t>
            </w:r>
            <w:r>
              <w:rPr>
                <w:b/>
                <w:color w:val="FFFFFF"/>
              </w:rPr>
              <w:br/>
              <w:t>idShort</w:t>
            </w:r>
          </w:p>
        </w:tc>
        <w:tc>
          <w:tcPr>
            <w:tcW w:w="0" w:type="auto"/>
            <w:shd w:val="clear" w:color="auto" w:fill="002060"/>
          </w:tcPr>
          <w:p w14:paraId="7A436B11" w14:textId="77777777" w:rsidR="002B1E5B" w:rsidRDefault="002B1E5B" w:rsidP="00920479">
            <w:r>
              <w:rPr>
                <w:b/>
                <w:color w:val="FFFFFF"/>
              </w:rPr>
              <w:t>semanticId</w:t>
            </w:r>
            <w:r>
              <w:rPr>
                <w:b/>
                <w:color w:val="FFFFFF"/>
              </w:rPr>
              <w:br/>
              <w:t>Description@en</w:t>
            </w:r>
          </w:p>
        </w:tc>
        <w:tc>
          <w:tcPr>
            <w:tcW w:w="0" w:type="auto"/>
            <w:shd w:val="clear" w:color="auto" w:fill="002060"/>
          </w:tcPr>
          <w:p w14:paraId="076F67A3" w14:textId="77777777" w:rsidR="002B1E5B" w:rsidRDefault="002B1E5B" w:rsidP="00920479">
            <w:r>
              <w:rPr>
                <w:b/>
                <w:color w:val="FFFFFF"/>
              </w:rPr>
              <w:t>[valueType]</w:t>
            </w:r>
            <w:r>
              <w:rPr>
                <w:b/>
                <w:color w:val="FFFFFF"/>
              </w:rPr>
              <w:br/>
              <w:t>example</w:t>
            </w:r>
          </w:p>
        </w:tc>
        <w:tc>
          <w:tcPr>
            <w:tcW w:w="0" w:type="auto"/>
            <w:shd w:val="clear" w:color="auto" w:fill="002060"/>
          </w:tcPr>
          <w:p w14:paraId="57E78073" w14:textId="77777777" w:rsidR="002B1E5B" w:rsidRDefault="002B1E5B" w:rsidP="00920479">
            <w:r>
              <w:rPr>
                <w:b/>
                <w:color w:val="FFFFFF"/>
              </w:rPr>
              <w:t>card.</w:t>
            </w:r>
          </w:p>
        </w:tc>
      </w:tr>
      <w:tr w:rsidR="002B1E5B" w14:paraId="63BEC53B" w14:textId="77777777" w:rsidTr="00920479">
        <w:tc>
          <w:tcPr>
            <w:tcW w:w="0" w:type="auto"/>
          </w:tcPr>
          <w:p w14:paraId="5D8FDC3F" w14:textId="573784C8" w:rsidR="002B1E5B" w:rsidRDefault="002B1E5B" w:rsidP="00920479">
            <w:r>
              <w:t>[Ref]</w:t>
            </w:r>
            <w:r>
              <w:br/>
            </w:r>
            <w:r w:rsidR="000C57DE">
              <w:noBreakHyphen/>
            </w:r>
          </w:p>
        </w:tc>
        <w:tc>
          <w:tcPr>
            <w:tcW w:w="0" w:type="auto"/>
          </w:tcPr>
          <w:p w14:paraId="73013FA4" w14:textId="48018684" w:rsidR="002B1E5B" w:rsidRDefault="002B1E5B" w:rsidP="00920479">
            <w:r w:rsidRPr="006D673E">
              <w:t>https://www.smart</w:t>
            </w:r>
            <w:r w:rsidR="000C57DE">
              <w:noBreakHyphen/>
            </w:r>
            <w:r w:rsidRPr="006D673E">
              <w:t>factory.kr/ids/cd/Security/1/0</w:t>
            </w:r>
            <w:r>
              <w:br/>
            </w:r>
            <w:r w:rsidRPr="006D673E">
              <w:t>Reference to the security configuration that applies to the interface or interaction.</w:t>
            </w:r>
          </w:p>
        </w:tc>
        <w:tc>
          <w:tcPr>
            <w:tcW w:w="0" w:type="auto"/>
          </w:tcPr>
          <w:p w14:paraId="11F35FDB" w14:textId="708D761B" w:rsidR="002B1E5B" w:rsidRDefault="002B1E5B" w:rsidP="00920479">
            <w:r>
              <w:t>[</w:t>
            </w:r>
            <w:r w:rsidR="000C57DE">
              <w:noBreakHyphen/>
            </w:r>
            <w:r>
              <w:t>]</w:t>
            </w:r>
            <w:r>
              <w:br/>
            </w:r>
          </w:p>
        </w:tc>
        <w:tc>
          <w:tcPr>
            <w:tcW w:w="0" w:type="auto"/>
          </w:tcPr>
          <w:p w14:paraId="40B10FFA" w14:textId="77777777" w:rsidR="002B1E5B" w:rsidRDefault="002B1E5B" w:rsidP="00920479">
            <w:r>
              <w:rPr>
                <w:rFonts w:hint="eastAsia"/>
              </w:rPr>
              <w:t>1</w:t>
            </w:r>
          </w:p>
        </w:tc>
      </w:tr>
    </w:tbl>
    <w:p w14:paraId="28A1595A" w14:textId="77777777" w:rsidR="002B1E5B" w:rsidRDefault="002B1E5B" w:rsidP="002B1E5B"/>
    <w:p w14:paraId="50EDA145"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74C37086" w14:textId="77777777" w:rsidTr="00920479">
        <w:tc>
          <w:tcPr>
            <w:tcW w:w="0" w:type="auto"/>
            <w:shd w:val="clear" w:color="auto" w:fill="002060"/>
          </w:tcPr>
          <w:p w14:paraId="4750AA29" w14:textId="77777777" w:rsidR="002B1E5B" w:rsidRDefault="002B1E5B" w:rsidP="00920479">
            <w:r>
              <w:rPr>
                <w:b/>
                <w:color w:val="FFFFFF"/>
              </w:rPr>
              <w:t>idShort:</w:t>
            </w:r>
          </w:p>
        </w:tc>
        <w:tc>
          <w:tcPr>
            <w:tcW w:w="0" w:type="auto"/>
            <w:shd w:val="clear" w:color="auto" w:fill="002060"/>
          </w:tcPr>
          <w:p w14:paraId="7C9CB56A" w14:textId="77777777" w:rsidR="002B1E5B" w:rsidRDefault="002B1E5B" w:rsidP="00920479">
            <w:r>
              <w:rPr>
                <w:b/>
                <w:color w:val="FFFFFF"/>
              </w:rPr>
              <w:t>SecurityDefinitions</w:t>
            </w:r>
          </w:p>
        </w:tc>
        <w:tc>
          <w:tcPr>
            <w:tcW w:w="0" w:type="auto"/>
            <w:shd w:val="clear" w:color="auto" w:fill="002060"/>
          </w:tcPr>
          <w:p w14:paraId="22E8B180" w14:textId="77777777" w:rsidR="002B1E5B" w:rsidRDefault="002B1E5B" w:rsidP="00920479"/>
        </w:tc>
        <w:tc>
          <w:tcPr>
            <w:tcW w:w="0" w:type="auto"/>
            <w:shd w:val="clear" w:color="auto" w:fill="002060"/>
          </w:tcPr>
          <w:p w14:paraId="53EE3711" w14:textId="77777777" w:rsidR="002B1E5B" w:rsidRDefault="002B1E5B" w:rsidP="00920479"/>
        </w:tc>
      </w:tr>
      <w:tr w:rsidR="002B1E5B" w14:paraId="74301F8A" w14:textId="77777777" w:rsidTr="00920479">
        <w:tc>
          <w:tcPr>
            <w:tcW w:w="0" w:type="auto"/>
            <w:shd w:val="clear" w:color="auto" w:fill="002060"/>
          </w:tcPr>
          <w:p w14:paraId="08C0AD5C" w14:textId="77777777" w:rsidR="002B1E5B" w:rsidRDefault="002B1E5B" w:rsidP="00920479">
            <w:r>
              <w:rPr>
                <w:b/>
                <w:color w:val="FFFFFF"/>
              </w:rPr>
              <w:t>Class:</w:t>
            </w:r>
          </w:p>
        </w:tc>
        <w:tc>
          <w:tcPr>
            <w:tcW w:w="0" w:type="auto"/>
            <w:shd w:val="clear" w:color="auto" w:fill="002060"/>
          </w:tcPr>
          <w:p w14:paraId="62C74C74" w14:textId="77777777" w:rsidR="002B1E5B" w:rsidRDefault="002B1E5B" w:rsidP="00920479">
            <w:r>
              <w:rPr>
                <w:b/>
                <w:color w:val="FFFFFF"/>
              </w:rPr>
              <w:t>SubmodelElementCollection</w:t>
            </w:r>
          </w:p>
        </w:tc>
        <w:tc>
          <w:tcPr>
            <w:tcW w:w="0" w:type="auto"/>
            <w:shd w:val="clear" w:color="auto" w:fill="002060"/>
          </w:tcPr>
          <w:p w14:paraId="12CCFA86" w14:textId="77777777" w:rsidR="002B1E5B" w:rsidRDefault="002B1E5B" w:rsidP="00920479"/>
        </w:tc>
        <w:tc>
          <w:tcPr>
            <w:tcW w:w="0" w:type="auto"/>
            <w:shd w:val="clear" w:color="auto" w:fill="002060"/>
          </w:tcPr>
          <w:p w14:paraId="5CB3AE3C" w14:textId="77777777" w:rsidR="002B1E5B" w:rsidRDefault="002B1E5B" w:rsidP="00920479"/>
        </w:tc>
      </w:tr>
      <w:tr w:rsidR="002B1E5B" w14:paraId="68B179A3" w14:textId="77777777" w:rsidTr="00920479">
        <w:tc>
          <w:tcPr>
            <w:tcW w:w="0" w:type="auto"/>
            <w:shd w:val="clear" w:color="auto" w:fill="002060"/>
          </w:tcPr>
          <w:p w14:paraId="7536F8FA" w14:textId="77777777" w:rsidR="002B1E5B" w:rsidRDefault="002B1E5B" w:rsidP="00920479">
            <w:r>
              <w:rPr>
                <w:b/>
                <w:color w:val="FFFFFF"/>
              </w:rPr>
              <w:t>semanticId:</w:t>
            </w:r>
          </w:p>
        </w:tc>
        <w:tc>
          <w:tcPr>
            <w:tcW w:w="0" w:type="auto"/>
            <w:shd w:val="clear" w:color="auto" w:fill="002060"/>
          </w:tcPr>
          <w:p w14:paraId="58FA74CC" w14:textId="4F985975" w:rsidR="002B1E5B" w:rsidRDefault="002B1E5B" w:rsidP="00920479">
            <w:r>
              <w:rPr>
                <w:b/>
                <w:color w:val="FFFFFF"/>
              </w:rPr>
              <w:t>https://www.smart</w:t>
            </w:r>
            <w:r w:rsidR="000C57DE">
              <w:rPr>
                <w:b/>
                <w:color w:val="FFFFFF"/>
              </w:rPr>
              <w:noBreakHyphen/>
            </w:r>
            <w:r>
              <w:rPr>
                <w:b/>
                <w:color w:val="FFFFFF"/>
              </w:rPr>
              <w:t>factory.kr/ids/cd/SecurityDefinitions/1/0</w:t>
            </w:r>
          </w:p>
        </w:tc>
        <w:tc>
          <w:tcPr>
            <w:tcW w:w="0" w:type="auto"/>
            <w:shd w:val="clear" w:color="auto" w:fill="002060"/>
          </w:tcPr>
          <w:p w14:paraId="1B5F9831" w14:textId="77777777" w:rsidR="002B1E5B" w:rsidRDefault="002B1E5B" w:rsidP="00920479"/>
        </w:tc>
        <w:tc>
          <w:tcPr>
            <w:tcW w:w="0" w:type="auto"/>
            <w:shd w:val="clear" w:color="auto" w:fill="002060"/>
          </w:tcPr>
          <w:p w14:paraId="3D5E60B9" w14:textId="77777777" w:rsidR="002B1E5B" w:rsidRDefault="002B1E5B" w:rsidP="00920479"/>
        </w:tc>
      </w:tr>
      <w:tr w:rsidR="002B1E5B" w14:paraId="29B5B0C6" w14:textId="77777777" w:rsidTr="00920479">
        <w:tc>
          <w:tcPr>
            <w:tcW w:w="0" w:type="auto"/>
            <w:shd w:val="clear" w:color="auto" w:fill="002060"/>
          </w:tcPr>
          <w:p w14:paraId="7B9459A6" w14:textId="77777777" w:rsidR="002B1E5B" w:rsidRDefault="002B1E5B" w:rsidP="00920479">
            <w:r>
              <w:rPr>
                <w:b/>
                <w:color w:val="FFFFFF"/>
              </w:rPr>
              <w:t>Parent:</w:t>
            </w:r>
          </w:p>
        </w:tc>
        <w:tc>
          <w:tcPr>
            <w:tcW w:w="0" w:type="auto"/>
            <w:shd w:val="clear" w:color="auto" w:fill="002060"/>
          </w:tcPr>
          <w:p w14:paraId="054023AE" w14:textId="77777777" w:rsidR="002B1E5B" w:rsidRDefault="002B1E5B" w:rsidP="00920479">
            <w:r>
              <w:rPr>
                <w:b/>
                <w:color w:val="FFFFFF"/>
              </w:rPr>
              <w:t>SecurityDefinitions</w:t>
            </w:r>
          </w:p>
        </w:tc>
        <w:tc>
          <w:tcPr>
            <w:tcW w:w="0" w:type="auto"/>
            <w:shd w:val="clear" w:color="auto" w:fill="002060"/>
          </w:tcPr>
          <w:p w14:paraId="08A56CC2" w14:textId="77777777" w:rsidR="002B1E5B" w:rsidRDefault="002B1E5B" w:rsidP="00920479"/>
        </w:tc>
        <w:tc>
          <w:tcPr>
            <w:tcW w:w="0" w:type="auto"/>
            <w:shd w:val="clear" w:color="auto" w:fill="002060"/>
          </w:tcPr>
          <w:p w14:paraId="4D49F7D6" w14:textId="77777777" w:rsidR="002B1E5B" w:rsidRDefault="002B1E5B" w:rsidP="00920479"/>
        </w:tc>
      </w:tr>
      <w:tr w:rsidR="002B1E5B" w14:paraId="65762438" w14:textId="77777777" w:rsidTr="00920479">
        <w:tc>
          <w:tcPr>
            <w:tcW w:w="0" w:type="auto"/>
            <w:shd w:val="clear" w:color="auto" w:fill="002060"/>
          </w:tcPr>
          <w:p w14:paraId="3A4B6237" w14:textId="77777777" w:rsidR="002B1E5B" w:rsidRDefault="002B1E5B" w:rsidP="00920479">
            <w:r>
              <w:rPr>
                <w:b/>
                <w:color w:val="FFFFFF"/>
              </w:rPr>
              <w:t>Explanation:</w:t>
            </w:r>
          </w:p>
        </w:tc>
        <w:tc>
          <w:tcPr>
            <w:tcW w:w="0" w:type="auto"/>
            <w:shd w:val="clear" w:color="auto" w:fill="002060"/>
          </w:tcPr>
          <w:p w14:paraId="790399FD" w14:textId="5AB15238" w:rsidR="002B1E5B" w:rsidRDefault="000C57DE" w:rsidP="00920479">
            <w:r>
              <w:rPr>
                <w:b/>
                <w:color w:val="FFFFFF"/>
              </w:rPr>
              <w:noBreakHyphen/>
            </w:r>
          </w:p>
        </w:tc>
        <w:tc>
          <w:tcPr>
            <w:tcW w:w="0" w:type="auto"/>
            <w:shd w:val="clear" w:color="auto" w:fill="002060"/>
          </w:tcPr>
          <w:p w14:paraId="1A378017" w14:textId="77777777" w:rsidR="002B1E5B" w:rsidRDefault="002B1E5B" w:rsidP="00920479"/>
        </w:tc>
        <w:tc>
          <w:tcPr>
            <w:tcW w:w="0" w:type="auto"/>
            <w:shd w:val="clear" w:color="auto" w:fill="002060"/>
          </w:tcPr>
          <w:p w14:paraId="5E39AB86" w14:textId="77777777" w:rsidR="002B1E5B" w:rsidRDefault="002B1E5B" w:rsidP="00920479"/>
        </w:tc>
      </w:tr>
      <w:tr w:rsidR="002B1E5B" w14:paraId="262B3CF5" w14:textId="77777777" w:rsidTr="00920479">
        <w:tc>
          <w:tcPr>
            <w:tcW w:w="0" w:type="auto"/>
            <w:shd w:val="clear" w:color="auto" w:fill="002060"/>
          </w:tcPr>
          <w:p w14:paraId="005871CF" w14:textId="77777777" w:rsidR="002B1E5B" w:rsidRDefault="002B1E5B" w:rsidP="00920479">
            <w:r>
              <w:rPr>
                <w:b/>
                <w:color w:val="FFFFFF"/>
              </w:rPr>
              <w:lastRenderedPageBreak/>
              <w:t>[SME type]</w:t>
            </w:r>
            <w:r>
              <w:rPr>
                <w:b/>
                <w:color w:val="FFFFFF"/>
              </w:rPr>
              <w:br/>
              <w:t>idShort</w:t>
            </w:r>
          </w:p>
        </w:tc>
        <w:tc>
          <w:tcPr>
            <w:tcW w:w="0" w:type="auto"/>
            <w:shd w:val="clear" w:color="auto" w:fill="002060"/>
          </w:tcPr>
          <w:p w14:paraId="5C12B02B" w14:textId="77777777" w:rsidR="002B1E5B" w:rsidRDefault="002B1E5B" w:rsidP="00920479">
            <w:r>
              <w:rPr>
                <w:b/>
                <w:color w:val="FFFFFF"/>
              </w:rPr>
              <w:t>semanticId</w:t>
            </w:r>
            <w:r>
              <w:rPr>
                <w:b/>
                <w:color w:val="FFFFFF"/>
              </w:rPr>
              <w:br/>
              <w:t>Description@en</w:t>
            </w:r>
          </w:p>
        </w:tc>
        <w:tc>
          <w:tcPr>
            <w:tcW w:w="0" w:type="auto"/>
            <w:shd w:val="clear" w:color="auto" w:fill="002060"/>
          </w:tcPr>
          <w:p w14:paraId="53FD54A3" w14:textId="77777777" w:rsidR="002B1E5B" w:rsidRDefault="002B1E5B" w:rsidP="00920479">
            <w:r>
              <w:rPr>
                <w:b/>
                <w:color w:val="FFFFFF"/>
              </w:rPr>
              <w:t>[valueType]</w:t>
            </w:r>
            <w:r>
              <w:rPr>
                <w:b/>
                <w:color w:val="FFFFFF"/>
              </w:rPr>
              <w:br/>
              <w:t>example</w:t>
            </w:r>
          </w:p>
        </w:tc>
        <w:tc>
          <w:tcPr>
            <w:tcW w:w="0" w:type="auto"/>
            <w:shd w:val="clear" w:color="auto" w:fill="002060"/>
          </w:tcPr>
          <w:p w14:paraId="38A4D279" w14:textId="77777777" w:rsidR="002B1E5B" w:rsidRDefault="002B1E5B" w:rsidP="00920479">
            <w:r>
              <w:rPr>
                <w:b/>
                <w:color w:val="FFFFFF"/>
              </w:rPr>
              <w:t>card.</w:t>
            </w:r>
          </w:p>
        </w:tc>
      </w:tr>
      <w:tr w:rsidR="002B1E5B" w14:paraId="58384BB8" w14:textId="77777777" w:rsidTr="00920479">
        <w:tc>
          <w:tcPr>
            <w:tcW w:w="0" w:type="auto"/>
          </w:tcPr>
          <w:p w14:paraId="63CE440A" w14:textId="77777777" w:rsidR="002B1E5B" w:rsidRDefault="002B1E5B" w:rsidP="00920479">
            <w:r>
              <w:t>[SMC]</w:t>
            </w:r>
            <w:r>
              <w:br/>
              <w:t>NosecSc</w:t>
            </w:r>
          </w:p>
        </w:tc>
        <w:tc>
          <w:tcPr>
            <w:tcW w:w="0" w:type="auto"/>
          </w:tcPr>
          <w:p w14:paraId="7B1526F2" w14:textId="06BC0ACA" w:rsidR="002B1E5B" w:rsidRDefault="002B1E5B" w:rsidP="00920479">
            <w:r>
              <w:t>https://www.smart</w:t>
            </w:r>
            <w:r w:rsidR="000C57DE">
              <w:noBreakHyphen/>
            </w:r>
            <w:r>
              <w:t>factory.kr/ids/cd/NosecSc/1/0</w:t>
            </w:r>
            <w:r>
              <w:br/>
              <w:t xml:space="preserve">No security scheme A security scheme indicating that no authentication or security mechanism is required. </w:t>
            </w:r>
            <w:r w:rsidR="000C57DE">
              <w:noBreakHyphen/>
            </w:r>
          </w:p>
        </w:tc>
        <w:tc>
          <w:tcPr>
            <w:tcW w:w="0" w:type="auto"/>
          </w:tcPr>
          <w:p w14:paraId="758400A8" w14:textId="6EC4EE66" w:rsidR="002B1E5B" w:rsidRDefault="002B1E5B" w:rsidP="00920479">
            <w:r>
              <w:t>[</w:t>
            </w:r>
            <w:r w:rsidR="000C57DE">
              <w:noBreakHyphen/>
            </w:r>
            <w:r>
              <w:t>]</w:t>
            </w:r>
            <w:r>
              <w:br/>
              <w:t>1 elements</w:t>
            </w:r>
          </w:p>
        </w:tc>
        <w:tc>
          <w:tcPr>
            <w:tcW w:w="0" w:type="auto"/>
            <w:vAlign w:val="center"/>
          </w:tcPr>
          <w:p w14:paraId="641A18DA" w14:textId="77777777" w:rsidR="002B1E5B" w:rsidRDefault="002B1E5B" w:rsidP="00920479">
            <w:r w:rsidRPr="00D30925">
              <w:t>0..1</w:t>
            </w:r>
          </w:p>
        </w:tc>
      </w:tr>
      <w:tr w:rsidR="002B1E5B" w14:paraId="0D1AC44D" w14:textId="77777777" w:rsidTr="00920479">
        <w:tc>
          <w:tcPr>
            <w:tcW w:w="0" w:type="auto"/>
          </w:tcPr>
          <w:p w14:paraId="02BDBA99" w14:textId="77777777" w:rsidR="002B1E5B" w:rsidRDefault="002B1E5B" w:rsidP="00920479">
            <w:r>
              <w:t>[SMC]</w:t>
            </w:r>
            <w:r>
              <w:br/>
              <w:t>AutoSc</w:t>
            </w:r>
          </w:p>
        </w:tc>
        <w:tc>
          <w:tcPr>
            <w:tcW w:w="0" w:type="auto"/>
          </w:tcPr>
          <w:p w14:paraId="43AC3083" w14:textId="7DEFF505" w:rsidR="002B1E5B" w:rsidRDefault="002B1E5B" w:rsidP="00920479">
            <w:r>
              <w:t>https://www.smart</w:t>
            </w:r>
            <w:r w:rsidR="000C57DE">
              <w:noBreakHyphen/>
            </w:r>
            <w:r>
              <w:t>factory.kr/ids/cd/AutoSc/1/0</w:t>
            </w:r>
            <w:r>
              <w:br/>
              <w:t xml:space="preserve">Auto security scheme A security scheme where the security mechanism is automatically determined by the protocol or context. </w:t>
            </w:r>
            <w:r w:rsidR="000C57DE">
              <w:noBreakHyphen/>
            </w:r>
          </w:p>
        </w:tc>
        <w:tc>
          <w:tcPr>
            <w:tcW w:w="0" w:type="auto"/>
          </w:tcPr>
          <w:p w14:paraId="3FCDDC85" w14:textId="4ED482FA" w:rsidR="002B1E5B" w:rsidRDefault="002B1E5B" w:rsidP="00920479">
            <w:r>
              <w:t>[</w:t>
            </w:r>
            <w:r w:rsidR="000C57DE">
              <w:noBreakHyphen/>
            </w:r>
            <w:r>
              <w:t>]</w:t>
            </w:r>
            <w:r>
              <w:br/>
              <w:t>2 elements</w:t>
            </w:r>
          </w:p>
        </w:tc>
        <w:tc>
          <w:tcPr>
            <w:tcW w:w="0" w:type="auto"/>
            <w:vAlign w:val="center"/>
          </w:tcPr>
          <w:p w14:paraId="5791BD5F" w14:textId="77777777" w:rsidR="002B1E5B" w:rsidRDefault="002B1E5B" w:rsidP="00920479">
            <w:r w:rsidRPr="00D30925">
              <w:t>0..1</w:t>
            </w:r>
          </w:p>
        </w:tc>
      </w:tr>
      <w:tr w:rsidR="002B1E5B" w14:paraId="372E7327" w14:textId="77777777" w:rsidTr="00920479">
        <w:tc>
          <w:tcPr>
            <w:tcW w:w="0" w:type="auto"/>
          </w:tcPr>
          <w:p w14:paraId="56E968D5" w14:textId="77777777" w:rsidR="002B1E5B" w:rsidRDefault="002B1E5B" w:rsidP="00920479">
            <w:r>
              <w:t>[SMC]</w:t>
            </w:r>
            <w:r>
              <w:br/>
              <w:t>BasicSc</w:t>
            </w:r>
          </w:p>
        </w:tc>
        <w:tc>
          <w:tcPr>
            <w:tcW w:w="0" w:type="auto"/>
          </w:tcPr>
          <w:p w14:paraId="53678952" w14:textId="05D8E583" w:rsidR="002B1E5B" w:rsidRDefault="002B1E5B" w:rsidP="00920479">
            <w:r>
              <w:t>https://www.smart</w:t>
            </w:r>
            <w:r w:rsidR="000C57DE">
              <w:noBreakHyphen/>
            </w:r>
            <w:r>
              <w:t>factory.kr/ids/cd/BasicSc/1/0</w:t>
            </w:r>
            <w:r>
              <w:br/>
              <w:t xml:space="preserve">Basic security scheme A security scheme using HTTP Basic Authentication with username and password credentials. </w:t>
            </w:r>
            <w:r w:rsidR="000C57DE">
              <w:noBreakHyphen/>
            </w:r>
          </w:p>
        </w:tc>
        <w:tc>
          <w:tcPr>
            <w:tcW w:w="0" w:type="auto"/>
          </w:tcPr>
          <w:p w14:paraId="460BF5BE" w14:textId="584CEEE1" w:rsidR="002B1E5B" w:rsidRDefault="002B1E5B" w:rsidP="00920479">
            <w:r>
              <w:t>[</w:t>
            </w:r>
            <w:r w:rsidR="000C57DE">
              <w:noBreakHyphen/>
            </w:r>
            <w:r>
              <w:t>]</w:t>
            </w:r>
            <w:r>
              <w:br/>
              <w:t>4 elements</w:t>
            </w:r>
          </w:p>
        </w:tc>
        <w:tc>
          <w:tcPr>
            <w:tcW w:w="0" w:type="auto"/>
            <w:vAlign w:val="center"/>
          </w:tcPr>
          <w:p w14:paraId="53DF4387" w14:textId="77777777" w:rsidR="002B1E5B" w:rsidRDefault="002B1E5B" w:rsidP="00920479">
            <w:r w:rsidRPr="00D30925">
              <w:t>0..1</w:t>
            </w:r>
          </w:p>
        </w:tc>
      </w:tr>
      <w:tr w:rsidR="002B1E5B" w14:paraId="2EEB2728" w14:textId="77777777" w:rsidTr="00920479">
        <w:tc>
          <w:tcPr>
            <w:tcW w:w="0" w:type="auto"/>
          </w:tcPr>
          <w:p w14:paraId="0C04623B" w14:textId="77777777" w:rsidR="002B1E5B" w:rsidRDefault="002B1E5B" w:rsidP="00920479">
            <w:r>
              <w:t>[SMC]</w:t>
            </w:r>
            <w:r>
              <w:br/>
              <w:t>ComboSc</w:t>
            </w:r>
          </w:p>
        </w:tc>
        <w:tc>
          <w:tcPr>
            <w:tcW w:w="0" w:type="auto"/>
          </w:tcPr>
          <w:p w14:paraId="1F393AB7" w14:textId="00A2BA32" w:rsidR="002B1E5B" w:rsidRDefault="002B1E5B" w:rsidP="00920479">
            <w:r>
              <w:t>https://www.smart</w:t>
            </w:r>
            <w:r w:rsidR="000C57DE">
              <w:noBreakHyphen/>
            </w:r>
            <w:r>
              <w:t>factory.kr/ids/cd/ComboSc/1/0</w:t>
            </w:r>
            <w:r>
              <w:br/>
              <w:t xml:space="preserve">Combo security scheme A security scheme that combines multiple security schemes using logical AND or OR operations. </w:t>
            </w:r>
            <w:r w:rsidR="000C57DE">
              <w:noBreakHyphen/>
            </w:r>
          </w:p>
        </w:tc>
        <w:tc>
          <w:tcPr>
            <w:tcW w:w="0" w:type="auto"/>
          </w:tcPr>
          <w:p w14:paraId="718E4AAE" w14:textId="597B4063" w:rsidR="002B1E5B" w:rsidRDefault="002B1E5B" w:rsidP="00920479">
            <w:r>
              <w:t>[</w:t>
            </w:r>
            <w:r w:rsidR="000C57DE">
              <w:noBreakHyphen/>
            </w:r>
            <w:r>
              <w:t>]</w:t>
            </w:r>
            <w:r>
              <w:br/>
              <w:t>4 elements</w:t>
            </w:r>
          </w:p>
        </w:tc>
        <w:tc>
          <w:tcPr>
            <w:tcW w:w="0" w:type="auto"/>
            <w:vAlign w:val="center"/>
          </w:tcPr>
          <w:p w14:paraId="7AD3EAFF" w14:textId="77777777" w:rsidR="002B1E5B" w:rsidRDefault="002B1E5B" w:rsidP="00920479">
            <w:r w:rsidRPr="00D30925">
              <w:t>0..1</w:t>
            </w:r>
          </w:p>
        </w:tc>
      </w:tr>
      <w:tr w:rsidR="002B1E5B" w14:paraId="0C5AA180" w14:textId="77777777" w:rsidTr="00920479">
        <w:tc>
          <w:tcPr>
            <w:tcW w:w="0" w:type="auto"/>
          </w:tcPr>
          <w:p w14:paraId="0E4A0060" w14:textId="77777777" w:rsidR="002B1E5B" w:rsidRDefault="002B1E5B" w:rsidP="00920479">
            <w:r>
              <w:t>[SMC]</w:t>
            </w:r>
            <w:r>
              <w:br/>
              <w:t>ApikeySc</w:t>
            </w:r>
          </w:p>
        </w:tc>
        <w:tc>
          <w:tcPr>
            <w:tcW w:w="0" w:type="auto"/>
          </w:tcPr>
          <w:p w14:paraId="47FD2A5B" w14:textId="7D1E660D" w:rsidR="002B1E5B" w:rsidRDefault="002B1E5B" w:rsidP="00920479">
            <w:r>
              <w:t>https://www.smart</w:t>
            </w:r>
            <w:r w:rsidR="000C57DE">
              <w:noBreakHyphen/>
            </w:r>
            <w:r>
              <w:t>factory.kr/ids/cd/ApikeySc/1/0</w:t>
            </w:r>
            <w:r>
              <w:br/>
              <w:t xml:space="preserve">API key security scheme A security scheme using an API key for authentication, typically passed in a header or query parameter. </w:t>
            </w:r>
            <w:r w:rsidR="000C57DE">
              <w:noBreakHyphen/>
            </w:r>
          </w:p>
        </w:tc>
        <w:tc>
          <w:tcPr>
            <w:tcW w:w="0" w:type="auto"/>
          </w:tcPr>
          <w:p w14:paraId="564EC9D6" w14:textId="6CBF77FC" w:rsidR="002B1E5B" w:rsidRDefault="002B1E5B" w:rsidP="00920479">
            <w:r>
              <w:t>[</w:t>
            </w:r>
            <w:r w:rsidR="000C57DE">
              <w:noBreakHyphen/>
            </w:r>
            <w:r>
              <w:t>]</w:t>
            </w:r>
            <w:r>
              <w:br/>
              <w:t>4 elements</w:t>
            </w:r>
          </w:p>
        </w:tc>
        <w:tc>
          <w:tcPr>
            <w:tcW w:w="0" w:type="auto"/>
            <w:vAlign w:val="center"/>
          </w:tcPr>
          <w:p w14:paraId="27A1FC59" w14:textId="77777777" w:rsidR="002B1E5B" w:rsidRDefault="002B1E5B" w:rsidP="00920479">
            <w:r w:rsidRPr="00D30925">
              <w:t>0..1</w:t>
            </w:r>
          </w:p>
        </w:tc>
      </w:tr>
      <w:tr w:rsidR="002B1E5B" w14:paraId="533F6F0C" w14:textId="77777777" w:rsidTr="00920479">
        <w:tc>
          <w:tcPr>
            <w:tcW w:w="0" w:type="auto"/>
          </w:tcPr>
          <w:p w14:paraId="0BF263B3" w14:textId="77777777" w:rsidR="002B1E5B" w:rsidRDefault="002B1E5B" w:rsidP="00920479">
            <w:r>
              <w:t>[SMC]</w:t>
            </w:r>
            <w:r>
              <w:br/>
              <w:t>PskSc</w:t>
            </w:r>
          </w:p>
        </w:tc>
        <w:tc>
          <w:tcPr>
            <w:tcW w:w="0" w:type="auto"/>
          </w:tcPr>
          <w:p w14:paraId="6CE78658" w14:textId="7F085932" w:rsidR="002B1E5B" w:rsidRDefault="002B1E5B" w:rsidP="00920479">
            <w:r>
              <w:t>https://www.smart</w:t>
            </w:r>
            <w:r w:rsidR="000C57DE">
              <w:noBreakHyphen/>
            </w:r>
            <w:r>
              <w:t>factory.kr/ids/cd/PskSc/1/0</w:t>
            </w:r>
            <w:r>
              <w:br/>
              <w:t>Pre</w:t>
            </w:r>
            <w:r w:rsidR="000C57DE">
              <w:noBreakHyphen/>
            </w:r>
            <w:r>
              <w:t>shared key security scheme A security scheme using a pre</w:t>
            </w:r>
            <w:r w:rsidR="000C57DE">
              <w:noBreakHyphen/>
            </w:r>
            <w:r>
              <w:t xml:space="preserve">shared key (PSK) for authentication, commonly used in CoAP and DTLS. </w:t>
            </w:r>
            <w:r w:rsidR="000C57DE">
              <w:noBreakHyphen/>
            </w:r>
          </w:p>
        </w:tc>
        <w:tc>
          <w:tcPr>
            <w:tcW w:w="0" w:type="auto"/>
          </w:tcPr>
          <w:p w14:paraId="0919C047" w14:textId="4B13486E" w:rsidR="002B1E5B" w:rsidRDefault="002B1E5B" w:rsidP="00920479">
            <w:r>
              <w:t>[</w:t>
            </w:r>
            <w:r w:rsidR="000C57DE">
              <w:noBreakHyphen/>
            </w:r>
            <w:r>
              <w:t>]</w:t>
            </w:r>
            <w:r>
              <w:br/>
              <w:t>3 elements</w:t>
            </w:r>
          </w:p>
        </w:tc>
        <w:tc>
          <w:tcPr>
            <w:tcW w:w="0" w:type="auto"/>
            <w:vAlign w:val="center"/>
          </w:tcPr>
          <w:p w14:paraId="3BF22342" w14:textId="77777777" w:rsidR="002B1E5B" w:rsidRDefault="002B1E5B" w:rsidP="00920479">
            <w:r w:rsidRPr="00D30925">
              <w:t>0..1</w:t>
            </w:r>
          </w:p>
        </w:tc>
      </w:tr>
      <w:tr w:rsidR="002B1E5B" w14:paraId="393076B3" w14:textId="77777777" w:rsidTr="00920479">
        <w:tc>
          <w:tcPr>
            <w:tcW w:w="0" w:type="auto"/>
          </w:tcPr>
          <w:p w14:paraId="4393F18E" w14:textId="77777777" w:rsidR="002B1E5B" w:rsidRDefault="002B1E5B" w:rsidP="00920479">
            <w:r>
              <w:t>[SMC]</w:t>
            </w:r>
            <w:r>
              <w:br/>
              <w:t>DigestSc</w:t>
            </w:r>
          </w:p>
        </w:tc>
        <w:tc>
          <w:tcPr>
            <w:tcW w:w="0" w:type="auto"/>
          </w:tcPr>
          <w:p w14:paraId="1DA6B865" w14:textId="6F804F55" w:rsidR="002B1E5B" w:rsidRDefault="002B1E5B" w:rsidP="00920479">
            <w:r>
              <w:t>https://www.smart</w:t>
            </w:r>
            <w:r w:rsidR="000C57DE">
              <w:noBreakHyphen/>
            </w:r>
            <w:r>
              <w:t>factory.kr/ids/cd/DigestSc/1/0</w:t>
            </w:r>
            <w:r>
              <w:br/>
              <w:t>Digest security scheme A security scheme using HTTP Digest Authentication with challenge</w:t>
            </w:r>
            <w:r w:rsidR="000C57DE">
              <w:noBreakHyphen/>
            </w:r>
            <w:r>
              <w:t xml:space="preserve">response mechanism. </w:t>
            </w:r>
            <w:r w:rsidR="000C57DE">
              <w:noBreakHyphen/>
            </w:r>
          </w:p>
        </w:tc>
        <w:tc>
          <w:tcPr>
            <w:tcW w:w="0" w:type="auto"/>
          </w:tcPr>
          <w:p w14:paraId="1FFCAC12" w14:textId="77F3DC23" w:rsidR="002B1E5B" w:rsidRDefault="002B1E5B" w:rsidP="00920479">
            <w:r>
              <w:t>[</w:t>
            </w:r>
            <w:r w:rsidR="000C57DE">
              <w:noBreakHyphen/>
            </w:r>
            <w:r>
              <w:t>]</w:t>
            </w:r>
            <w:r>
              <w:br/>
              <w:t>5 elements</w:t>
            </w:r>
          </w:p>
        </w:tc>
        <w:tc>
          <w:tcPr>
            <w:tcW w:w="0" w:type="auto"/>
            <w:vAlign w:val="center"/>
          </w:tcPr>
          <w:p w14:paraId="3B61FCEA" w14:textId="77777777" w:rsidR="002B1E5B" w:rsidRDefault="002B1E5B" w:rsidP="00920479">
            <w:r w:rsidRPr="00D30925">
              <w:t>0..1</w:t>
            </w:r>
          </w:p>
        </w:tc>
      </w:tr>
      <w:tr w:rsidR="002B1E5B" w14:paraId="3632D22A" w14:textId="77777777" w:rsidTr="00920479">
        <w:tc>
          <w:tcPr>
            <w:tcW w:w="0" w:type="auto"/>
          </w:tcPr>
          <w:p w14:paraId="134674C4" w14:textId="77777777" w:rsidR="002B1E5B" w:rsidRDefault="002B1E5B" w:rsidP="00920479">
            <w:r>
              <w:t>[SMC]</w:t>
            </w:r>
            <w:r>
              <w:br/>
              <w:t>BearerSc</w:t>
            </w:r>
          </w:p>
        </w:tc>
        <w:tc>
          <w:tcPr>
            <w:tcW w:w="0" w:type="auto"/>
          </w:tcPr>
          <w:p w14:paraId="10FA3E79" w14:textId="633C2DC5" w:rsidR="002B1E5B" w:rsidRDefault="002B1E5B" w:rsidP="00920479">
            <w:r>
              <w:t>https://www.smart</w:t>
            </w:r>
            <w:r w:rsidR="000C57DE">
              <w:noBreakHyphen/>
            </w:r>
            <w:r>
              <w:t>factory.kr/ids/cd/BearerSc/1/0</w:t>
            </w:r>
            <w:r>
              <w:br/>
              <w:t xml:space="preserve">Bearer security scheme A security scheme using bearer tokens, typically JWT or OAuth2 access tokens. </w:t>
            </w:r>
            <w:r w:rsidR="000C57DE">
              <w:noBreakHyphen/>
            </w:r>
          </w:p>
        </w:tc>
        <w:tc>
          <w:tcPr>
            <w:tcW w:w="0" w:type="auto"/>
          </w:tcPr>
          <w:p w14:paraId="6B3B756E" w14:textId="300D28B1" w:rsidR="002B1E5B" w:rsidRDefault="002B1E5B" w:rsidP="00920479">
            <w:r>
              <w:t>[</w:t>
            </w:r>
            <w:r w:rsidR="000C57DE">
              <w:noBreakHyphen/>
            </w:r>
            <w:r>
              <w:t>]</w:t>
            </w:r>
            <w:r>
              <w:br/>
              <w:t>7 elements</w:t>
            </w:r>
          </w:p>
        </w:tc>
        <w:tc>
          <w:tcPr>
            <w:tcW w:w="0" w:type="auto"/>
            <w:vAlign w:val="center"/>
          </w:tcPr>
          <w:p w14:paraId="6314F61E" w14:textId="77777777" w:rsidR="002B1E5B" w:rsidRDefault="002B1E5B" w:rsidP="00920479">
            <w:r w:rsidRPr="00D30925">
              <w:t>0..1</w:t>
            </w:r>
          </w:p>
        </w:tc>
      </w:tr>
      <w:tr w:rsidR="002B1E5B" w14:paraId="7C2B95BB" w14:textId="77777777" w:rsidTr="00920479">
        <w:tc>
          <w:tcPr>
            <w:tcW w:w="0" w:type="auto"/>
          </w:tcPr>
          <w:p w14:paraId="56B552FF" w14:textId="77777777" w:rsidR="002B1E5B" w:rsidRDefault="002B1E5B" w:rsidP="00920479">
            <w:r>
              <w:t>[SMC]</w:t>
            </w:r>
            <w:r>
              <w:br/>
              <w:t>Oauth2Sc</w:t>
            </w:r>
          </w:p>
        </w:tc>
        <w:tc>
          <w:tcPr>
            <w:tcW w:w="0" w:type="auto"/>
          </w:tcPr>
          <w:p w14:paraId="053DF441" w14:textId="1F150CD2" w:rsidR="002B1E5B" w:rsidRDefault="002B1E5B" w:rsidP="00920479">
            <w:r>
              <w:t>https://www.smart</w:t>
            </w:r>
            <w:r w:rsidR="000C57DE">
              <w:noBreakHyphen/>
            </w:r>
            <w:r>
              <w:t>factory.kr/ids/cd/Oauth2Sc/1/0</w:t>
            </w:r>
            <w:r>
              <w:br/>
              <w:t xml:space="preserve">OAuth2 security scheme A security scheme using OAuth 2.0 protocol for authorization and access control. </w:t>
            </w:r>
            <w:r w:rsidR="000C57DE">
              <w:noBreakHyphen/>
            </w:r>
          </w:p>
        </w:tc>
        <w:tc>
          <w:tcPr>
            <w:tcW w:w="0" w:type="auto"/>
          </w:tcPr>
          <w:p w14:paraId="34D01F81" w14:textId="72780824" w:rsidR="002B1E5B" w:rsidRDefault="002B1E5B" w:rsidP="00920479">
            <w:r>
              <w:t>[</w:t>
            </w:r>
            <w:r w:rsidR="000C57DE">
              <w:noBreakHyphen/>
            </w:r>
            <w:r>
              <w:t>]</w:t>
            </w:r>
            <w:r>
              <w:br/>
              <w:t>7 elements</w:t>
            </w:r>
          </w:p>
        </w:tc>
        <w:tc>
          <w:tcPr>
            <w:tcW w:w="0" w:type="auto"/>
            <w:vAlign w:val="center"/>
          </w:tcPr>
          <w:p w14:paraId="2F55730D" w14:textId="77777777" w:rsidR="002B1E5B" w:rsidRDefault="002B1E5B" w:rsidP="00920479">
            <w:r w:rsidRPr="00D30925">
              <w:t>0..1</w:t>
            </w:r>
          </w:p>
        </w:tc>
      </w:tr>
    </w:tbl>
    <w:p w14:paraId="2F1C293C" w14:textId="77777777" w:rsidR="002B1E5B" w:rsidRDefault="002B1E5B" w:rsidP="002B1E5B"/>
    <w:p w14:paraId="6666B7D7"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1D3991E6" w14:textId="77777777" w:rsidTr="00920479">
        <w:tc>
          <w:tcPr>
            <w:tcW w:w="0" w:type="auto"/>
            <w:shd w:val="clear" w:color="auto" w:fill="002060"/>
          </w:tcPr>
          <w:p w14:paraId="0DA7932B" w14:textId="77777777" w:rsidR="002B1E5B" w:rsidRDefault="002B1E5B" w:rsidP="00920479">
            <w:r>
              <w:rPr>
                <w:b/>
                <w:color w:val="FFFFFF"/>
              </w:rPr>
              <w:t>idShort:</w:t>
            </w:r>
          </w:p>
        </w:tc>
        <w:tc>
          <w:tcPr>
            <w:tcW w:w="0" w:type="auto"/>
            <w:shd w:val="clear" w:color="auto" w:fill="002060"/>
          </w:tcPr>
          <w:p w14:paraId="70C586D9" w14:textId="77777777" w:rsidR="002B1E5B" w:rsidRDefault="002B1E5B" w:rsidP="00920479">
            <w:r>
              <w:rPr>
                <w:b/>
                <w:color w:val="FFFFFF"/>
              </w:rPr>
              <w:t>NosecSc</w:t>
            </w:r>
          </w:p>
        </w:tc>
        <w:tc>
          <w:tcPr>
            <w:tcW w:w="0" w:type="auto"/>
            <w:shd w:val="clear" w:color="auto" w:fill="002060"/>
          </w:tcPr>
          <w:p w14:paraId="64D335CE" w14:textId="77777777" w:rsidR="002B1E5B" w:rsidRDefault="002B1E5B" w:rsidP="00920479"/>
        </w:tc>
        <w:tc>
          <w:tcPr>
            <w:tcW w:w="0" w:type="auto"/>
            <w:shd w:val="clear" w:color="auto" w:fill="002060"/>
          </w:tcPr>
          <w:p w14:paraId="15C40D29" w14:textId="77777777" w:rsidR="002B1E5B" w:rsidRDefault="002B1E5B" w:rsidP="00920479"/>
        </w:tc>
      </w:tr>
      <w:tr w:rsidR="002B1E5B" w14:paraId="1AC7224D" w14:textId="77777777" w:rsidTr="00920479">
        <w:tc>
          <w:tcPr>
            <w:tcW w:w="0" w:type="auto"/>
            <w:shd w:val="clear" w:color="auto" w:fill="002060"/>
          </w:tcPr>
          <w:p w14:paraId="449EDA47" w14:textId="77777777" w:rsidR="002B1E5B" w:rsidRDefault="002B1E5B" w:rsidP="00920479">
            <w:r>
              <w:rPr>
                <w:b/>
                <w:color w:val="FFFFFF"/>
              </w:rPr>
              <w:t>Class:</w:t>
            </w:r>
          </w:p>
        </w:tc>
        <w:tc>
          <w:tcPr>
            <w:tcW w:w="0" w:type="auto"/>
            <w:shd w:val="clear" w:color="auto" w:fill="002060"/>
          </w:tcPr>
          <w:p w14:paraId="1D28B8B3" w14:textId="77777777" w:rsidR="002B1E5B" w:rsidRDefault="002B1E5B" w:rsidP="00920479">
            <w:r>
              <w:rPr>
                <w:b/>
                <w:color w:val="FFFFFF"/>
              </w:rPr>
              <w:t>SubmodelElementCollection</w:t>
            </w:r>
          </w:p>
        </w:tc>
        <w:tc>
          <w:tcPr>
            <w:tcW w:w="0" w:type="auto"/>
            <w:shd w:val="clear" w:color="auto" w:fill="002060"/>
          </w:tcPr>
          <w:p w14:paraId="3E427BE0" w14:textId="77777777" w:rsidR="002B1E5B" w:rsidRDefault="002B1E5B" w:rsidP="00920479"/>
        </w:tc>
        <w:tc>
          <w:tcPr>
            <w:tcW w:w="0" w:type="auto"/>
            <w:shd w:val="clear" w:color="auto" w:fill="002060"/>
          </w:tcPr>
          <w:p w14:paraId="179719D8" w14:textId="77777777" w:rsidR="002B1E5B" w:rsidRDefault="002B1E5B" w:rsidP="00920479"/>
        </w:tc>
      </w:tr>
      <w:tr w:rsidR="002B1E5B" w14:paraId="4A124696" w14:textId="77777777" w:rsidTr="00920479">
        <w:tc>
          <w:tcPr>
            <w:tcW w:w="0" w:type="auto"/>
            <w:shd w:val="clear" w:color="auto" w:fill="002060"/>
          </w:tcPr>
          <w:p w14:paraId="647BAB9A" w14:textId="77777777" w:rsidR="002B1E5B" w:rsidRDefault="002B1E5B" w:rsidP="00920479">
            <w:r>
              <w:rPr>
                <w:b/>
                <w:color w:val="FFFFFF"/>
              </w:rPr>
              <w:t>semanticId:</w:t>
            </w:r>
          </w:p>
        </w:tc>
        <w:tc>
          <w:tcPr>
            <w:tcW w:w="0" w:type="auto"/>
            <w:shd w:val="clear" w:color="auto" w:fill="002060"/>
          </w:tcPr>
          <w:p w14:paraId="777325A8" w14:textId="2207539D" w:rsidR="002B1E5B" w:rsidRDefault="002B1E5B" w:rsidP="00920479">
            <w:r>
              <w:rPr>
                <w:b/>
                <w:color w:val="FFFFFF"/>
              </w:rPr>
              <w:t>https://www.smart</w:t>
            </w:r>
            <w:r w:rsidR="000C57DE">
              <w:rPr>
                <w:b/>
                <w:color w:val="FFFFFF"/>
              </w:rPr>
              <w:noBreakHyphen/>
            </w:r>
            <w:r>
              <w:rPr>
                <w:b/>
                <w:color w:val="FFFFFF"/>
              </w:rPr>
              <w:t>factory.kr/ids/cd/NosecSc/1/0</w:t>
            </w:r>
          </w:p>
        </w:tc>
        <w:tc>
          <w:tcPr>
            <w:tcW w:w="0" w:type="auto"/>
            <w:shd w:val="clear" w:color="auto" w:fill="002060"/>
          </w:tcPr>
          <w:p w14:paraId="1778A1C2" w14:textId="77777777" w:rsidR="002B1E5B" w:rsidRDefault="002B1E5B" w:rsidP="00920479"/>
        </w:tc>
        <w:tc>
          <w:tcPr>
            <w:tcW w:w="0" w:type="auto"/>
            <w:shd w:val="clear" w:color="auto" w:fill="002060"/>
          </w:tcPr>
          <w:p w14:paraId="09E24F8B" w14:textId="77777777" w:rsidR="002B1E5B" w:rsidRDefault="002B1E5B" w:rsidP="00920479"/>
        </w:tc>
      </w:tr>
      <w:tr w:rsidR="002B1E5B" w14:paraId="77B3EC05" w14:textId="77777777" w:rsidTr="00920479">
        <w:tc>
          <w:tcPr>
            <w:tcW w:w="0" w:type="auto"/>
            <w:shd w:val="clear" w:color="auto" w:fill="002060"/>
          </w:tcPr>
          <w:p w14:paraId="3A2AC016" w14:textId="77777777" w:rsidR="002B1E5B" w:rsidRDefault="002B1E5B" w:rsidP="00920479">
            <w:r>
              <w:rPr>
                <w:b/>
                <w:color w:val="FFFFFF"/>
              </w:rPr>
              <w:t>Parent:</w:t>
            </w:r>
          </w:p>
        </w:tc>
        <w:tc>
          <w:tcPr>
            <w:tcW w:w="0" w:type="auto"/>
            <w:shd w:val="clear" w:color="auto" w:fill="002060"/>
          </w:tcPr>
          <w:p w14:paraId="1517CC6F" w14:textId="77777777" w:rsidR="002B1E5B" w:rsidRDefault="002B1E5B" w:rsidP="00920479">
            <w:r>
              <w:rPr>
                <w:b/>
                <w:color w:val="FFFFFF"/>
              </w:rPr>
              <w:t>NosecSc</w:t>
            </w:r>
          </w:p>
        </w:tc>
        <w:tc>
          <w:tcPr>
            <w:tcW w:w="0" w:type="auto"/>
            <w:shd w:val="clear" w:color="auto" w:fill="002060"/>
          </w:tcPr>
          <w:p w14:paraId="4D0A79E4" w14:textId="77777777" w:rsidR="002B1E5B" w:rsidRDefault="002B1E5B" w:rsidP="00920479"/>
        </w:tc>
        <w:tc>
          <w:tcPr>
            <w:tcW w:w="0" w:type="auto"/>
            <w:shd w:val="clear" w:color="auto" w:fill="002060"/>
          </w:tcPr>
          <w:p w14:paraId="25F3092E" w14:textId="77777777" w:rsidR="002B1E5B" w:rsidRDefault="002B1E5B" w:rsidP="00920479"/>
        </w:tc>
      </w:tr>
      <w:tr w:rsidR="002B1E5B" w14:paraId="4B06B9EB" w14:textId="77777777" w:rsidTr="00920479">
        <w:tc>
          <w:tcPr>
            <w:tcW w:w="0" w:type="auto"/>
            <w:shd w:val="clear" w:color="auto" w:fill="002060"/>
          </w:tcPr>
          <w:p w14:paraId="4C727281" w14:textId="77777777" w:rsidR="002B1E5B" w:rsidRDefault="002B1E5B" w:rsidP="00920479">
            <w:r>
              <w:rPr>
                <w:b/>
                <w:color w:val="FFFFFF"/>
              </w:rPr>
              <w:lastRenderedPageBreak/>
              <w:t>Explanation:</w:t>
            </w:r>
          </w:p>
        </w:tc>
        <w:tc>
          <w:tcPr>
            <w:tcW w:w="0" w:type="auto"/>
            <w:shd w:val="clear" w:color="auto" w:fill="002060"/>
          </w:tcPr>
          <w:p w14:paraId="5D9F8DE9" w14:textId="6579A0ED" w:rsidR="002B1E5B" w:rsidRDefault="000C57DE" w:rsidP="00920479">
            <w:r>
              <w:rPr>
                <w:b/>
                <w:color w:val="FFFFFF"/>
              </w:rPr>
              <w:noBreakHyphen/>
            </w:r>
          </w:p>
        </w:tc>
        <w:tc>
          <w:tcPr>
            <w:tcW w:w="0" w:type="auto"/>
            <w:shd w:val="clear" w:color="auto" w:fill="002060"/>
          </w:tcPr>
          <w:p w14:paraId="4D1415AF" w14:textId="77777777" w:rsidR="002B1E5B" w:rsidRDefault="002B1E5B" w:rsidP="00920479"/>
        </w:tc>
        <w:tc>
          <w:tcPr>
            <w:tcW w:w="0" w:type="auto"/>
            <w:shd w:val="clear" w:color="auto" w:fill="002060"/>
          </w:tcPr>
          <w:p w14:paraId="1690C5F3" w14:textId="77777777" w:rsidR="002B1E5B" w:rsidRDefault="002B1E5B" w:rsidP="00920479"/>
        </w:tc>
      </w:tr>
      <w:tr w:rsidR="002B1E5B" w14:paraId="269481BC" w14:textId="77777777" w:rsidTr="00920479">
        <w:tc>
          <w:tcPr>
            <w:tcW w:w="0" w:type="auto"/>
            <w:shd w:val="clear" w:color="auto" w:fill="002060"/>
          </w:tcPr>
          <w:p w14:paraId="5C174084" w14:textId="77777777" w:rsidR="002B1E5B" w:rsidRDefault="002B1E5B" w:rsidP="00920479">
            <w:r>
              <w:rPr>
                <w:b/>
                <w:color w:val="FFFFFF"/>
              </w:rPr>
              <w:t>[SME type]</w:t>
            </w:r>
            <w:r>
              <w:rPr>
                <w:b/>
                <w:color w:val="FFFFFF"/>
              </w:rPr>
              <w:br/>
              <w:t>idShort</w:t>
            </w:r>
          </w:p>
        </w:tc>
        <w:tc>
          <w:tcPr>
            <w:tcW w:w="0" w:type="auto"/>
            <w:shd w:val="clear" w:color="auto" w:fill="002060"/>
          </w:tcPr>
          <w:p w14:paraId="0312E11F" w14:textId="77777777" w:rsidR="002B1E5B" w:rsidRDefault="002B1E5B" w:rsidP="00920479">
            <w:r>
              <w:rPr>
                <w:b/>
                <w:color w:val="FFFFFF"/>
              </w:rPr>
              <w:t>semanticId</w:t>
            </w:r>
            <w:r>
              <w:rPr>
                <w:b/>
                <w:color w:val="FFFFFF"/>
              </w:rPr>
              <w:br/>
              <w:t>Description@en</w:t>
            </w:r>
          </w:p>
        </w:tc>
        <w:tc>
          <w:tcPr>
            <w:tcW w:w="0" w:type="auto"/>
            <w:shd w:val="clear" w:color="auto" w:fill="002060"/>
          </w:tcPr>
          <w:p w14:paraId="06531B96" w14:textId="77777777" w:rsidR="002B1E5B" w:rsidRDefault="002B1E5B" w:rsidP="00920479">
            <w:r>
              <w:rPr>
                <w:b/>
                <w:color w:val="FFFFFF"/>
              </w:rPr>
              <w:t>[valueType]</w:t>
            </w:r>
            <w:r>
              <w:rPr>
                <w:b/>
                <w:color w:val="FFFFFF"/>
              </w:rPr>
              <w:br/>
              <w:t>example</w:t>
            </w:r>
          </w:p>
        </w:tc>
        <w:tc>
          <w:tcPr>
            <w:tcW w:w="0" w:type="auto"/>
            <w:shd w:val="clear" w:color="auto" w:fill="002060"/>
          </w:tcPr>
          <w:p w14:paraId="3D55FB3F" w14:textId="77777777" w:rsidR="002B1E5B" w:rsidRDefault="002B1E5B" w:rsidP="00920479">
            <w:r>
              <w:rPr>
                <w:b/>
                <w:color w:val="FFFFFF"/>
              </w:rPr>
              <w:t>card.</w:t>
            </w:r>
          </w:p>
        </w:tc>
      </w:tr>
      <w:tr w:rsidR="002B1E5B" w14:paraId="2FFF6AD4" w14:textId="77777777" w:rsidTr="00920479">
        <w:tc>
          <w:tcPr>
            <w:tcW w:w="0" w:type="auto"/>
          </w:tcPr>
          <w:p w14:paraId="2A41DC65" w14:textId="77777777" w:rsidR="002B1E5B" w:rsidRDefault="002B1E5B" w:rsidP="00920479">
            <w:r>
              <w:t>[Prop]</w:t>
            </w:r>
            <w:r>
              <w:br/>
              <w:t>Scheme</w:t>
            </w:r>
          </w:p>
        </w:tc>
        <w:tc>
          <w:tcPr>
            <w:tcW w:w="0" w:type="auto"/>
          </w:tcPr>
          <w:p w14:paraId="3BB0D307" w14:textId="548483FA"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099C8033" w14:textId="77777777" w:rsidR="002B1E5B" w:rsidRDefault="002B1E5B" w:rsidP="00920479">
            <w:r>
              <w:t>[String]</w:t>
            </w:r>
          </w:p>
          <w:p w14:paraId="53EED109" w14:textId="77777777" w:rsidR="002B1E5B" w:rsidRDefault="002B1E5B" w:rsidP="00920479">
            <w:r>
              <w:rPr>
                <w:rFonts w:hint="eastAsia"/>
              </w:rPr>
              <w:t>apikey</w:t>
            </w:r>
          </w:p>
        </w:tc>
        <w:tc>
          <w:tcPr>
            <w:tcW w:w="0" w:type="auto"/>
          </w:tcPr>
          <w:p w14:paraId="0BD61C11" w14:textId="77777777" w:rsidR="002B1E5B" w:rsidRDefault="002B1E5B" w:rsidP="00920479">
            <w:r>
              <w:rPr>
                <w:rFonts w:hint="eastAsia"/>
              </w:rPr>
              <w:t>1</w:t>
            </w:r>
          </w:p>
        </w:tc>
      </w:tr>
    </w:tbl>
    <w:p w14:paraId="74B218C2" w14:textId="77777777" w:rsidR="002B1E5B" w:rsidRDefault="002B1E5B" w:rsidP="002B1E5B"/>
    <w:p w14:paraId="6F6CD132"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057E1BE5" w14:textId="77777777" w:rsidTr="00920479">
        <w:tc>
          <w:tcPr>
            <w:tcW w:w="0" w:type="auto"/>
            <w:shd w:val="clear" w:color="auto" w:fill="002060"/>
          </w:tcPr>
          <w:p w14:paraId="3CA25BC8" w14:textId="77777777" w:rsidR="002B1E5B" w:rsidRDefault="002B1E5B" w:rsidP="00920479">
            <w:r>
              <w:rPr>
                <w:b/>
                <w:color w:val="FFFFFF"/>
              </w:rPr>
              <w:t>idShort:</w:t>
            </w:r>
          </w:p>
        </w:tc>
        <w:tc>
          <w:tcPr>
            <w:tcW w:w="0" w:type="auto"/>
            <w:shd w:val="clear" w:color="auto" w:fill="002060"/>
          </w:tcPr>
          <w:p w14:paraId="3BA7E1CC" w14:textId="77777777" w:rsidR="002B1E5B" w:rsidRDefault="002B1E5B" w:rsidP="00920479">
            <w:r>
              <w:rPr>
                <w:b/>
                <w:color w:val="FFFFFF"/>
              </w:rPr>
              <w:t>AutoSc</w:t>
            </w:r>
          </w:p>
        </w:tc>
        <w:tc>
          <w:tcPr>
            <w:tcW w:w="0" w:type="auto"/>
            <w:shd w:val="clear" w:color="auto" w:fill="002060"/>
          </w:tcPr>
          <w:p w14:paraId="328E164B" w14:textId="77777777" w:rsidR="002B1E5B" w:rsidRDefault="002B1E5B" w:rsidP="00920479"/>
        </w:tc>
        <w:tc>
          <w:tcPr>
            <w:tcW w:w="0" w:type="auto"/>
            <w:shd w:val="clear" w:color="auto" w:fill="002060"/>
          </w:tcPr>
          <w:p w14:paraId="0FFA0428" w14:textId="77777777" w:rsidR="002B1E5B" w:rsidRDefault="002B1E5B" w:rsidP="00920479"/>
        </w:tc>
      </w:tr>
      <w:tr w:rsidR="002B1E5B" w14:paraId="407D547D" w14:textId="77777777" w:rsidTr="00920479">
        <w:tc>
          <w:tcPr>
            <w:tcW w:w="0" w:type="auto"/>
            <w:shd w:val="clear" w:color="auto" w:fill="002060"/>
          </w:tcPr>
          <w:p w14:paraId="5200DDDB" w14:textId="77777777" w:rsidR="002B1E5B" w:rsidRDefault="002B1E5B" w:rsidP="00920479">
            <w:r>
              <w:rPr>
                <w:b/>
                <w:color w:val="FFFFFF"/>
              </w:rPr>
              <w:t>Class:</w:t>
            </w:r>
          </w:p>
        </w:tc>
        <w:tc>
          <w:tcPr>
            <w:tcW w:w="0" w:type="auto"/>
            <w:shd w:val="clear" w:color="auto" w:fill="002060"/>
          </w:tcPr>
          <w:p w14:paraId="064C0735" w14:textId="77777777" w:rsidR="002B1E5B" w:rsidRDefault="002B1E5B" w:rsidP="00920479">
            <w:r>
              <w:rPr>
                <w:b/>
                <w:color w:val="FFFFFF"/>
              </w:rPr>
              <w:t>SubmodelElementCollection</w:t>
            </w:r>
          </w:p>
        </w:tc>
        <w:tc>
          <w:tcPr>
            <w:tcW w:w="0" w:type="auto"/>
            <w:shd w:val="clear" w:color="auto" w:fill="002060"/>
          </w:tcPr>
          <w:p w14:paraId="2DBD3E44" w14:textId="77777777" w:rsidR="002B1E5B" w:rsidRDefault="002B1E5B" w:rsidP="00920479"/>
        </w:tc>
        <w:tc>
          <w:tcPr>
            <w:tcW w:w="0" w:type="auto"/>
            <w:shd w:val="clear" w:color="auto" w:fill="002060"/>
          </w:tcPr>
          <w:p w14:paraId="500A9184" w14:textId="77777777" w:rsidR="002B1E5B" w:rsidRDefault="002B1E5B" w:rsidP="00920479"/>
        </w:tc>
      </w:tr>
      <w:tr w:rsidR="002B1E5B" w14:paraId="2E90D7E7" w14:textId="77777777" w:rsidTr="00920479">
        <w:tc>
          <w:tcPr>
            <w:tcW w:w="0" w:type="auto"/>
            <w:shd w:val="clear" w:color="auto" w:fill="002060"/>
          </w:tcPr>
          <w:p w14:paraId="231F0997" w14:textId="77777777" w:rsidR="002B1E5B" w:rsidRDefault="002B1E5B" w:rsidP="00920479">
            <w:r>
              <w:rPr>
                <w:b/>
                <w:color w:val="FFFFFF"/>
              </w:rPr>
              <w:t>semanticId:</w:t>
            </w:r>
          </w:p>
        </w:tc>
        <w:tc>
          <w:tcPr>
            <w:tcW w:w="0" w:type="auto"/>
            <w:shd w:val="clear" w:color="auto" w:fill="002060"/>
          </w:tcPr>
          <w:p w14:paraId="78BFB8F3" w14:textId="65FD22CD" w:rsidR="002B1E5B" w:rsidRDefault="002B1E5B" w:rsidP="00920479">
            <w:r>
              <w:rPr>
                <w:b/>
                <w:color w:val="FFFFFF"/>
              </w:rPr>
              <w:t>https://www.smart</w:t>
            </w:r>
            <w:r w:rsidR="000C57DE">
              <w:rPr>
                <w:b/>
                <w:color w:val="FFFFFF"/>
              </w:rPr>
              <w:noBreakHyphen/>
            </w:r>
            <w:r>
              <w:rPr>
                <w:b/>
                <w:color w:val="FFFFFF"/>
              </w:rPr>
              <w:t>factory.kr/ids/cd/AutoSc/1/0</w:t>
            </w:r>
          </w:p>
        </w:tc>
        <w:tc>
          <w:tcPr>
            <w:tcW w:w="0" w:type="auto"/>
            <w:shd w:val="clear" w:color="auto" w:fill="002060"/>
          </w:tcPr>
          <w:p w14:paraId="6E272CF9" w14:textId="77777777" w:rsidR="002B1E5B" w:rsidRDefault="002B1E5B" w:rsidP="00920479"/>
        </w:tc>
        <w:tc>
          <w:tcPr>
            <w:tcW w:w="0" w:type="auto"/>
            <w:shd w:val="clear" w:color="auto" w:fill="002060"/>
          </w:tcPr>
          <w:p w14:paraId="6FF53F78" w14:textId="77777777" w:rsidR="002B1E5B" w:rsidRDefault="002B1E5B" w:rsidP="00920479"/>
        </w:tc>
      </w:tr>
      <w:tr w:rsidR="002B1E5B" w14:paraId="19A3B3B7" w14:textId="77777777" w:rsidTr="00920479">
        <w:tc>
          <w:tcPr>
            <w:tcW w:w="0" w:type="auto"/>
            <w:shd w:val="clear" w:color="auto" w:fill="002060"/>
          </w:tcPr>
          <w:p w14:paraId="05B795C2" w14:textId="77777777" w:rsidR="002B1E5B" w:rsidRDefault="002B1E5B" w:rsidP="00920479">
            <w:r>
              <w:rPr>
                <w:b/>
                <w:color w:val="FFFFFF"/>
              </w:rPr>
              <w:t>Parent:</w:t>
            </w:r>
          </w:p>
        </w:tc>
        <w:tc>
          <w:tcPr>
            <w:tcW w:w="0" w:type="auto"/>
            <w:shd w:val="clear" w:color="auto" w:fill="002060"/>
          </w:tcPr>
          <w:p w14:paraId="6EF8E8F9" w14:textId="77777777" w:rsidR="002B1E5B" w:rsidRDefault="002B1E5B" w:rsidP="00920479">
            <w:r>
              <w:rPr>
                <w:b/>
                <w:color w:val="FFFFFF"/>
              </w:rPr>
              <w:t>AutoSc</w:t>
            </w:r>
          </w:p>
        </w:tc>
        <w:tc>
          <w:tcPr>
            <w:tcW w:w="0" w:type="auto"/>
            <w:shd w:val="clear" w:color="auto" w:fill="002060"/>
          </w:tcPr>
          <w:p w14:paraId="5E0E8CD2" w14:textId="77777777" w:rsidR="002B1E5B" w:rsidRDefault="002B1E5B" w:rsidP="00920479"/>
        </w:tc>
        <w:tc>
          <w:tcPr>
            <w:tcW w:w="0" w:type="auto"/>
            <w:shd w:val="clear" w:color="auto" w:fill="002060"/>
          </w:tcPr>
          <w:p w14:paraId="6F3D3192" w14:textId="77777777" w:rsidR="002B1E5B" w:rsidRDefault="002B1E5B" w:rsidP="00920479"/>
        </w:tc>
      </w:tr>
      <w:tr w:rsidR="002B1E5B" w14:paraId="1F29C072" w14:textId="77777777" w:rsidTr="00920479">
        <w:tc>
          <w:tcPr>
            <w:tcW w:w="0" w:type="auto"/>
            <w:shd w:val="clear" w:color="auto" w:fill="002060"/>
          </w:tcPr>
          <w:p w14:paraId="383228C1" w14:textId="77777777" w:rsidR="002B1E5B" w:rsidRDefault="002B1E5B" w:rsidP="00920479">
            <w:r>
              <w:rPr>
                <w:b/>
                <w:color w:val="FFFFFF"/>
              </w:rPr>
              <w:t>Explanation:</w:t>
            </w:r>
          </w:p>
        </w:tc>
        <w:tc>
          <w:tcPr>
            <w:tcW w:w="0" w:type="auto"/>
            <w:shd w:val="clear" w:color="auto" w:fill="002060"/>
          </w:tcPr>
          <w:p w14:paraId="77525392" w14:textId="47B170DE" w:rsidR="002B1E5B" w:rsidRDefault="000C57DE" w:rsidP="00920479">
            <w:r>
              <w:rPr>
                <w:b/>
                <w:color w:val="FFFFFF"/>
              </w:rPr>
              <w:noBreakHyphen/>
            </w:r>
          </w:p>
        </w:tc>
        <w:tc>
          <w:tcPr>
            <w:tcW w:w="0" w:type="auto"/>
            <w:shd w:val="clear" w:color="auto" w:fill="002060"/>
          </w:tcPr>
          <w:p w14:paraId="2C5CF19D" w14:textId="77777777" w:rsidR="002B1E5B" w:rsidRDefault="002B1E5B" w:rsidP="00920479"/>
        </w:tc>
        <w:tc>
          <w:tcPr>
            <w:tcW w:w="0" w:type="auto"/>
            <w:shd w:val="clear" w:color="auto" w:fill="002060"/>
          </w:tcPr>
          <w:p w14:paraId="04ADEB55" w14:textId="77777777" w:rsidR="002B1E5B" w:rsidRDefault="002B1E5B" w:rsidP="00920479"/>
        </w:tc>
      </w:tr>
      <w:tr w:rsidR="002B1E5B" w14:paraId="2EB69DBE" w14:textId="77777777" w:rsidTr="00920479">
        <w:tc>
          <w:tcPr>
            <w:tcW w:w="0" w:type="auto"/>
            <w:shd w:val="clear" w:color="auto" w:fill="002060"/>
          </w:tcPr>
          <w:p w14:paraId="1FC8A178" w14:textId="77777777" w:rsidR="002B1E5B" w:rsidRDefault="002B1E5B" w:rsidP="00920479">
            <w:r>
              <w:rPr>
                <w:b/>
                <w:color w:val="FFFFFF"/>
              </w:rPr>
              <w:t>[SME type]</w:t>
            </w:r>
            <w:r>
              <w:rPr>
                <w:b/>
                <w:color w:val="FFFFFF"/>
              </w:rPr>
              <w:br/>
              <w:t>idShort</w:t>
            </w:r>
          </w:p>
        </w:tc>
        <w:tc>
          <w:tcPr>
            <w:tcW w:w="0" w:type="auto"/>
            <w:shd w:val="clear" w:color="auto" w:fill="002060"/>
          </w:tcPr>
          <w:p w14:paraId="6EE73A14" w14:textId="77777777" w:rsidR="002B1E5B" w:rsidRDefault="002B1E5B" w:rsidP="00920479">
            <w:r>
              <w:rPr>
                <w:b/>
                <w:color w:val="FFFFFF"/>
              </w:rPr>
              <w:t>semanticId</w:t>
            </w:r>
            <w:r>
              <w:rPr>
                <w:b/>
                <w:color w:val="FFFFFF"/>
              </w:rPr>
              <w:br/>
              <w:t>Description@en</w:t>
            </w:r>
          </w:p>
        </w:tc>
        <w:tc>
          <w:tcPr>
            <w:tcW w:w="0" w:type="auto"/>
            <w:shd w:val="clear" w:color="auto" w:fill="002060"/>
          </w:tcPr>
          <w:p w14:paraId="37AC0807" w14:textId="77777777" w:rsidR="002B1E5B" w:rsidRDefault="002B1E5B" w:rsidP="00920479">
            <w:r>
              <w:rPr>
                <w:b/>
                <w:color w:val="FFFFFF"/>
              </w:rPr>
              <w:t>[valueType]</w:t>
            </w:r>
            <w:r>
              <w:rPr>
                <w:b/>
                <w:color w:val="FFFFFF"/>
              </w:rPr>
              <w:br/>
              <w:t>example</w:t>
            </w:r>
          </w:p>
        </w:tc>
        <w:tc>
          <w:tcPr>
            <w:tcW w:w="0" w:type="auto"/>
            <w:shd w:val="clear" w:color="auto" w:fill="002060"/>
          </w:tcPr>
          <w:p w14:paraId="5DBCCAA2" w14:textId="77777777" w:rsidR="002B1E5B" w:rsidRDefault="002B1E5B" w:rsidP="00920479">
            <w:r>
              <w:rPr>
                <w:b/>
                <w:color w:val="FFFFFF"/>
              </w:rPr>
              <w:t>card.</w:t>
            </w:r>
          </w:p>
        </w:tc>
      </w:tr>
      <w:tr w:rsidR="002B1E5B" w14:paraId="080DA1AE" w14:textId="77777777" w:rsidTr="00920479">
        <w:tc>
          <w:tcPr>
            <w:tcW w:w="0" w:type="auto"/>
          </w:tcPr>
          <w:p w14:paraId="2ECE434A" w14:textId="77777777" w:rsidR="002B1E5B" w:rsidRDefault="002B1E5B" w:rsidP="00920479">
            <w:r>
              <w:t>[Prop]</w:t>
            </w:r>
            <w:r>
              <w:br/>
              <w:t>Scheme</w:t>
            </w:r>
          </w:p>
        </w:tc>
        <w:tc>
          <w:tcPr>
            <w:tcW w:w="0" w:type="auto"/>
          </w:tcPr>
          <w:p w14:paraId="39F82960" w14:textId="21C1C05C"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00582A43" w14:textId="77777777" w:rsidR="002B1E5B" w:rsidRDefault="002B1E5B" w:rsidP="00920479">
            <w:r>
              <w:t>[String]</w:t>
            </w:r>
          </w:p>
          <w:p w14:paraId="5159EC69" w14:textId="77777777" w:rsidR="002B1E5B" w:rsidRDefault="002B1E5B" w:rsidP="00920479">
            <w:r>
              <w:t>O</w:t>
            </w:r>
            <w:r>
              <w:rPr>
                <w:rFonts w:hint="eastAsia"/>
              </w:rPr>
              <w:t>auth2</w:t>
            </w:r>
          </w:p>
        </w:tc>
        <w:tc>
          <w:tcPr>
            <w:tcW w:w="0" w:type="auto"/>
            <w:vAlign w:val="center"/>
          </w:tcPr>
          <w:p w14:paraId="01CF4819" w14:textId="77777777" w:rsidR="002B1E5B" w:rsidRDefault="002B1E5B" w:rsidP="00920479">
            <w:r w:rsidRPr="00D30925">
              <w:t>0..1</w:t>
            </w:r>
          </w:p>
        </w:tc>
      </w:tr>
      <w:tr w:rsidR="002B1E5B" w14:paraId="09548938" w14:textId="77777777" w:rsidTr="00920479">
        <w:tc>
          <w:tcPr>
            <w:tcW w:w="0" w:type="auto"/>
          </w:tcPr>
          <w:p w14:paraId="0E004557" w14:textId="77777777" w:rsidR="002B1E5B" w:rsidRDefault="002B1E5B" w:rsidP="00920479">
            <w:r>
              <w:t>[Prop]</w:t>
            </w:r>
            <w:r>
              <w:br/>
              <w:t>Proxy</w:t>
            </w:r>
          </w:p>
        </w:tc>
        <w:tc>
          <w:tcPr>
            <w:tcW w:w="0" w:type="auto"/>
          </w:tcPr>
          <w:p w14:paraId="3B70DCC2" w14:textId="7684F6D1"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73D1D7FA" w14:textId="77777777" w:rsidR="002B1E5B" w:rsidRDefault="002B1E5B" w:rsidP="00920479">
            <w:r>
              <w:t>[String]</w:t>
            </w:r>
          </w:p>
          <w:p w14:paraId="54577DB7" w14:textId="77777777" w:rsidR="002B1E5B" w:rsidRDefault="002B1E5B" w:rsidP="00920479">
            <w:r w:rsidRPr="00002064">
              <w:t>http://proxy.com:8080</w:t>
            </w:r>
          </w:p>
        </w:tc>
        <w:tc>
          <w:tcPr>
            <w:tcW w:w="0" w:type="auto"/>
            <w:vAlign w:val="center"/>
          </w:tcPr>
          <w:p w14:paraId="3B7EC4E6" w14:textId="77777777" w:rsidR="002B1E5B" w:rsidRDefault="002B1E5B" w:rsidP="00920479">
            <w:r w:rsidRPr="00D30925">
              <w:t>0..1</w:t>
            </w:r>
          </w:p>
        </w:tc>
      </w:tr>
    </w:tbl>
    <w:p w14:paraId="0B20DEC5" w14:textId="77777777" w:rsidR="002B1E5B" w:rsidRDefault="002B1E5B" w:rsidP="002B1E5B"/>
    <w:p w14:paraId="070EF29A"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06A8BCC6" w14:textId="77777777" w:rsidTr="00920479">
        <w:tc>
          <w:tcPr>
            <w:tcW w:w="0" w:type="auto"/>
            <w:shd w:val="clear" w:color="auto" w:fill="002060"/>
          </w:tcPr>
          <w:p w14:paraId="637DB8E9" w14:textId="77777777" w:rsidR="002B1E5B" w:rsidRDefault="002B1E5B" w:rsidP="00920479">
            <w:r>
              <w:rPr>
                <w:b/>
                <w:color w:val="FFFFFF"/>
              </w:rPr>
              <w:t>idShort:</w:t>
            </w:r>
          </w:p>
        </w:tc>
        <w:tc>
          <w:tcPr>
            <w:tcW w:w="0" w:type="auto"/>
            <w:shd w:val="clear" w:color="auto" w:fill="002060"/>
          </w:tcPr>
          <w:p w14:paraId="692BC0F9" w14:textId="77777777" w:rsidR="002B1E5B" w:rsidRDefault="002B1E5B" w:rsidP="00920479">
            <w:r>
              <w:rPr>
                <w:b/>
                <w:color w:val="FFFFFF"/>
              </w:rPr>
              <w:t>BasicSc</w:t>
            </w:r>
          </w:p>
        </w:tc>
        <w:tc>
          <w:tcPr>
            <w:tcW w:w="0" w:type="auto"/>
            <w:shd w:val="clear" w:color="auto" w:fill="002060"/>
          </w:tcPr>
          <w:p w14:paraId="4E96F3BD" w14:textId="77777777" w:rsidR="002B1E5B" w:rsidRDefault="002B1E5B" w:rsidP="00920479"/>
        </w:tc>
        <w:tc>
          <w:tcPr>
            <w:tcW w:w="0" w:type="auto"/>
            <w:shd w:val="clear" w:color="auto" w:fill="002060"/>
          </w:tcPr>
          <w:p w14:paraId="101166FD" w14:textId="77777777" w:rsidR="002B1E5B" w:rsidRDefault="002B1E5B" w:rsidP="00920479"/>
        </w:tc>
      </w:tr>
      <w:tr w:rsidR="002B1E5B" w14:paraId="2255F5F4" w14:textId="77777777" w:rsidTr="00920479">
        <w:tc>
          <w:tcPr>
            <w:tcW w:w="0" w:type="auto"/>
            <w:shd w:val="clear" w:color="auto" w:fill="002060"/>
          </w:tcPr>
          <w:p w14:paraId="125EA8A3" w14:textId="77777777" w:rsidR="002B1E5B" w:rsidRDefault="002B1E5B" w:rsidP="00920479">
            <w:r>
              <w:rPr>
                <w:b/>
                <w:color w:val="FFFFFF"/>
              </w:rPr>
              <w:t>Class:</w:t>
            </w:r>
          </w:p>
        </w:tc>
        <w:tc>
          <w:tcPr>
            <w:tcW w:w="0" w:type="auto"/>
            <w:shd w:val="clear" w:color="auto" w:fill="002060"/>
          </w:tcPr>
          <w:p w14:paraId="54782B3D" w14:textId="77777777" w:rsidR="002B1E5B" w:rsidRDefault="002B1E5B" w:rsidP="00920479">
            <w:r>
              <w:rPr>
                <w:b/>
                <w:color w:val="FFFFFF"/>
              </w:rPr>
              <w:t>SubmodelElementCollection</w:t>
            </w:r>
          </w:p>
        </w:tc>
        <w:tc>
          <w:tcPr>
            <w:tcW w:w="0" w:type="auto"/>
            <w:shd w:val="clear" w:color="auto" w:fill="002060"/>
          </w:tcPr>
          <w:p w14:paraId="211F9B94" w14:textId="77777777" w:rsidR="002B1E5B" w:rsidRDefault="002B1E5B" w:rsidP="00920479"/>
        </w:tc>
        <w:tc>
          <w:tcPr>
            <w:tcW w:w="0" w:type="auto"/>
            <w:shd w:val="clear" w:color="auto" w:fill="002060"/>
          </w:tcPr>
          <w:p w14:paraId="54A03D21" w14:textId="77777777" w:rsidR="002B1E5B" w:rsidRDefault="002B1E5B" w:rsidP="00920479"/>
        </w:tc>
      </w:tr>
      <w:tr w:rsidR="002B1E5B" w14:paraId="40D138DE" w14:textId="77777777" w:rsidTr="00920479">
        <w:tc>
          <w:tcPr>
            <w:tcW w:w="0" w:type="auto"/>
            <w:shd w:val="clear" w:color="auto" w:fill="002060"/>
          </w:tcPr>
          <w:p w14:paraId="56C958BF" w14:textId="77777777" w:rsidR="002B1E5B" w:rsidRDefault="002B1E5B" w:rsidP="00920479">
            <w:r>
              <w:rPr>
                <w:b/>
                <w:color w:val="FFFFFF"/>
              </w:rPr>
              <w:t>semanticId:</w:t>
            </w:r>
          </w:p>
        </w:tc>
        <w:tc>
          <w:tcPr>
            <w:tcW w:w="0" w:type="auto"/>
            <w:shd w:val="clear" w:color="auto" w:fill="002060"/>
          </w:tcPr>
          <w:p w14:paraId="055E7FB1" w14:textId="507D322F" w:rsidR="002B1E5B" w:rsidRDefault="002B1E5B" w:rsidP="00920479">
            <w:r>
              <w:rPr>
                <w:b/>
                <w:color w:val="FFFFFF"/>
              </w:rPr>
              <w:t>https://www.smart</w:t>
            </w:r>
            <w:r w:rsidR="000C57DE">
              <w:rPr>
                <w:b/>
                <w:color w:val="FFFFFF"/>
              </w:rPr>
              <w:noBreakHyphen/>
            </w:r>
            <w:r>
              <w:rPr>
                <w:b/>
                <w:color w:val="FFFFFF"/>
              </w:rPr>
              <w:t>factory.kr/ids/cd/BasicSc/1/0</w:t>
            </w:r>
          </w:p>
        </w:tc>
        <w:tc>
          <w:tcPr>
            <w:tcW w:w="0" w:type="auto"/>
            <w:shd w:val="clear" w:color="auto" w:fill="002060"/>
          </w:tcPr>
          <w:p w14:paraId="155556C9" w14:textId="77777777" w:rsidR="002B1E5B" w:rsidRDefault="002B1E5B" w:rsidP="00920479"/>
        </w:tc>
        <w:tc>
          <w:tcPr>
            <w:tcW w:w="0" w:type="auto"/>
            <w:shd w:val="clear" w:color="auto" w:fill="002060"/>
          </w:tcPr>
          <w:p w14:paraId="05EF1A51" w14:textId="77777777" w:rsidR="002B1E5B" w:rsidRDefault="002B1E5B" w:rsidP="00920479"/>
        </w:tc>
      </w:tr>
      <w:tr w:rsidR="002B1E5B" w14:paraId="3F31E8A0" w14:textId="77777777" w:rsidTr="00920479">
        <w:tc>
          <w:tcPr>
            <w:tcW w:w="0" w:type="auto"/>
            <w:shd w:val="clear" w:color="auto" w:fill="002060"/>
          </w:tcPr>
          <w:p w14:paraId="357F7344" w14:textId="77777777" w:rsidR="002B1E5B" w:rsidRDefault="002B1E5B" w:rsidP="00920479">
            <w:r>
              <w:rPr>
                <w:b/>
                <w:color w:val="FFFFFF"/>
              </w:rPr>
              <w:t>Parent:</w:t>
            </w:r>
          </w:p>
        </w:tc>
        <w:tc>
          <w:tcPr>
            <w:tcW w:w="0" w:type="auto"/>
            <w:shd w:val="clear" w:color="auto" w:fill="002060"/>
          </w:tcPr>
          <w:p w14:paraId="7575D0A4" w14:textId="77777777" w:rsidR="002B1E5B" w:rsidRDefault="002B1E5B" w:rsidP="00920479">
            <w:r>
              <w:rPr>
                <w:b/>
                <w:color w:val="FFFFFF"/>
              </w:rPr>
              <w:t>BasicSc</w:t>
            </w:r>
          </w:p>
        </w:tc>
        <w:tc>
          <w:tcPr>
            <w:tcW w:w="0" w:type="auto"/>
            <w:shd w:val="clear" w:color="auto" w:fill="002060"/>
          </w:tcPr>
          <w:p w14:paraId="43D214B8" w14:textId="77777777" w:rsidR="002B1E5B" w:rsidRDefault="002B1E5B" w:rsidP="00920479"/>
        </w:tc>
        <w:tc>
          <w:tcPr>
            <w:tcW w:w="0" w:type="auto"/>
            <w:shd w:val="clear" w:color="auto" w:fill="002060"/>
          </w:tcPr>
          <w:p w14:paraId="6D71BB78" w14:textId="77777777" w:rsidR="002B1E5B" w:rsidRDefault="002B1E5B" w:rsidP="00920479"/>
        </w:tc>
      </w:tr>
      <w:tr w:rsidR="002B1E5B" w14:paraId="1FE3F1F8" w14:textId="77777777" w:rsidTr="00920479">
        <w:tc>
          <w:tcPr>
            <w:tcW w:w="0" w:type="auto"/>
            <w:shd w:val="clear" w:color="auto" w:fill="002060"/>
          </w:tcPr>
          <w:p w14:paraId="78B609AE" w14:textId="77777777" w:rsidR="002B1E5B" w:rsidRDefault="002B1E5B" w:rsidP="00920479">
            <w:r>
              <w:rPr>
                <w:b/>
                <w:color w:val="FFFFFF"/>
              </w:rPr>
              <w:t>Explanation:</w:t>
            </w:r>
          </w:p>
        </w:tc>
        <w:tc>
          <w:tcPr>
            <w:tcW w:w="0" w:type="auto"/>
            <w:shd w:val="clear" w:color="auto" w:fill="002060"/>
          </w:tcPr>
          <w:p w14:paraId="7A9E43F4" w14:textId="52C8A091" w:rsidR="002B1E5B" w:rsidRDefault="000C57DE" w:rsidP="00920479">
            <w:r>
              <w:rPr>
                <w:b/>
                <w:color w:val="FFFFFF"/>
              </w:rPr>
              <w:noBreakHyphen/>
            </w:r>
          </w:p>
        </w:tc>
        <w:tc>
          <w:tcPr>
            <w:tcW w:w="0" w:type="auto"/>
            <w:shd w:val="clear" w:color="auto" w:fill="002060"/>
          </w:tcPr>
          <w:p w14:paraId="24A1EFA3" w14:textId="77777777" w:rsidR="002B1E5B" w:rsidRDefault="002B1E5B" w:rsidP="00920479"/>
        </w:tc>
        <w:tc>
          <w:tcPr>
            <w:tcW w:w="0" w:type="auto"/>
            <w:shd w:val="clear" w:color="auto" w:fill="002060"/>
          </w:tcPr>
          <w:p w14:paraId="73730DC3" w14:textId="77777777" w:rsidR="002B1E5B" w:rsidRDefault="002B1E5B" w:rsidP="00920479"/>
        </w:tc>
      </w:tr>
      <w:tr w:rsidR="002B1E5B" w14:paraId="5C788905" w14:textId="77777777" w:rsidTr="00920479">
        <w:tc>
          <w:tcPr>
            <w:tcW w:w="0" w:type="auto"/>
            <w:shd w:val="clear" w:color="auto" w:fill="002060"/>
          </w:tcPr>
          <w:p w14:paraId="06C681F3" w14:textId="77777777" w:rsidR="002B1E5B" w:rsidRDefault="002B1E5B" w:rsidP="00920479">
            <w:r>
              <w:rPr>
                <w:b/>
                <w:color w:val="FFFFFF"/>
              </w:rPr>
              <w:t>[SME type]</w:t>
            </w:r>
            <w:r>
              <w:rPr>
                <w:b/>
                <w:color w:val="FFFFFF"/>
              </w:rPr>
              <w:br/>
              <w:t>idShort</w:t>
            </w:r>
          </w:p>
        </w:tc>
        <w:tc>
          <w:tcPr>
            <w:tcW w:w="0" w:type="auto"/>
            <w:shd w:val="clear" w:color="auto" w:fill="002060"/>
          </w:tcPr>
          <w:p w14:paraId="08740C5D" w14:textId="77777777" w:rsidR="002B1E5B" w:rsidRDefault="002B1E5B" w:rsidP="00920479">
            <w:r>
              <w:rPr>
                <w:b/>
                <w:color w:val="FFFFFF"/>
              </w:rPr>
              <w:t>semanticId</w:t>
            </w:r>
            <w:r>
              <w:rPr>
                <w:b/>
                <w:color w:val="FFFFFF"/>
              </w:rPr>
              <w:br/>
              <w:t>Description@en</w:t>
            </w:r>
          </w:p>
        </w:tc>
        <w:tc>
          <w:tcPr>
            <w:tcW w:w="0" w:type="auto"/>
            <w:shd w:val="clear" w:color="auto" w:fill="002060"/>
          </w:tcPr>
          <w:p w14:paraId="670B1164" w14:textId="77777777" w:rsidR="002B1E5B" w:rsidRDefault="002B1E5B" w:rsidP="00920479">
            <w:r>
              <w:rPr>
                <w:b/>
                <w:color w:val="FFFFFF"/>
              </w:rPr>
              <w:t>[valueType]</w:t>
            </w:r>
            <w:r>
              <w:rPr>
                <w:b/>
                <w:color w:val="FFFFFF"/>
              </w:rPr>
              <w:br/>
              <w:t>example</w:t>
            </w:r>
          </w:p>
        </w:tc>
        <w:tc>
          <w:tcPr>
            <w:tcW w:w="0" w:type="auto"/>
            <w:shd w:val="clear" w:color="auto" w:fill="002060"/>
          </w:tcPr>
          <w:p w14:paraId="2EA71FB7" w14:textId="77777777" w:rsidR="002B1E5B" w:rsidRDefault="002B1E5B" w:rsidP="00920479">
            <w:r>
              <w:rPr>
                <w:b/>
                <w:color w:val="FFFFFF"/>
              </w:rPr>
              <w:t>card.</w:t>
            </w:r>
          </w:p>
        </w:tc>
      </w:tr>
      <w:tr w:rsidR="002B1E5B" w14:paraId="667210A2" w14:textId="77777777" w:rsidTr="00920479">
        <w:tc>
          <w:tcPr>
            <w:tcW w:w="0" w:type="auto"/>
          </w:tcPr>
          <w:p w14:paraId="172D60FB" w14:textId="77777777" w:rsidR="002B1E5B" w:rsidRDefault="002B1E5B" w:rsidP="00920479">
            <w:r>
              <w:t>[Prop]</w:t>
            </w:r>
            <w:r>
              <w:br/>
              <w:t>Scheme</w:t>
            </w:r>
          </w:p>
        </w:tc>
        <w:tc>
          <w:tcPr>
            <w:tcW w:w="0" w:type="auto"/>
          </w:tcPr>
          <w:p w14:paraId="42EE40B2" w14:textId="5DB6FA8C"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4934B964" w14:textId="77777777" w:rsidR="002B1E5B" w:rsidRDefault="002B1E5B" w:rsidP="00920479">
            <w:r>
              <w:t>[String]</w:t>
            </w:r>
          </w:p>
          <w:p w14:paraId="06B90B2C" w14:textId="77777777" w:rsidR="002B1E5B" w:rsidRDefault="002B1E5B" w:rsidP="00920479">
            <w:r w:rsidRPr="007F46D3">
              <w:t>bearer</w:t>
            </w:r>
          </w:p>
        </w:tc>
        <w:tc>
          <w:tcPr>
            <w:tcW w:w="0" w:type="auto"/>
            <w:vAlign w:val="center"/>
          </w:tcPr>
          <w:p w14:paraId="03EE424C" w14:textId="77777777" w:rsidR="002B1E5B" w:rsidRDefault="002B1E5B" w:rsidP="00920479">
            <w:r w:rsidRPr="00D30925">
              <w:t>0..1</w:t>
            </w:r>
          </w:p>
        </w:tc>
      </w:tr>
      <w:tr w:rsidR="002B1E5B" w14:paraId="60CCF256" w14:textId="77777777" w:rsidTr="00920479">
        <w:tc>
          <w:tcPr>
            <w:tcW w:w="0" w:type="auto"/>
          </w:tcPr>
          <w:p w14:paraId="40F50B71" w14:textId="77777777" w:rsidR="002B1E5B" w:rsidRDefault="002B1E5B" w:rsidP="00920479">
            <w:r>
              <w:t>[Prop]</w:t>
            </w:r>
            <w:r>
              <w:br/>
              <w:t>Name</w:t>
            </w:r>
          </w:p>
        </w:tc>
        <w:tc>
          <w:tcPr>
            <w:tcW w:w="0" w:type="auto"/>
          </w:tcPr>
          <w:p w14:paraId="13C4B9CE" w14:textId="73B4E54A" w:rsidR="002B1E5B" w:rsidRDefault="002B1E5B" w:rsidP="00920479">
            <w:r>
              <w:t>https://www.smart</w:t>
            </w:r>
            <w:r w:rsidR="000C57DE">
              <w:noBreakHyphen/>
            </w:r>
            <w:r>
              <w:t>factory.kr/ids/cd/Name/1/0</w:t>
            </w:r>
            <w:r>
              <w:br/>
              <w:t>Name Human</w:t>
            </w:r>
            <w:r w:rsidR="000C57DE">
              <w:noBreakHyphen/>
            </w:r>
            <w:r>
              <w:t xml:space="preserve">readable name of the sensor. </w:t>
            </w:r>
            <w:r w:rsidR="000C57DE">
              <w:noBreakHyphen/>
            </w:r>
          </w:p>
        </w:tc>
        <w:tc>
          <w:tcPr>
            <w:tcW w:w="0" w:type="auto"/>
          </w:tcPr>
          <w:p w14:paraId="7D18DFCF" w14:textId="77777777" w:rsidR="002B1E5B" w:rsidRDefault="002B1E5B" w:rsidP="00920479">
            <w:r>
              <w:t>[String]</w:t>
            </w:r>
          </w:p>
          <w:p w14:paraId="3E4F0F72" w14:textId="77777777" w:rsidR="002B1E5B" w:rsidRDefault="002B1E5B" w:rsidP="00920479">
            <w:r w:rsidRPr="007F46D3">
              <w:t>Authorization</w:t>
            </w:r>
          </w:p>
        </w:tc>
        <w:tc>
          <w:tcPr>
            <w:tcW w:w="0" w:type="auto"/>
            <w:vAlign w:val="center"/>
          </w:tcPr>
          <w:p w14:paraId="7A105D01" w14:textId="77777777" w:rsidR="002B1E5B" w:rsidRDefault="002B1E5B" w:rsidP="00920479">
            <w:r w:rsidRPr="00D30925">
              <w:t>0..1</w:t>
            </w:r>
          </w:p>
        </w:tc>
      </w:tr>
      <w:tr w:rsidR="002B1E5B" w14:paraId="6ED1031E" w14:textId="77777777" w:rsidTr="00920479">
        <w:tc>
          <w:tcPr>
            <w:tcW w:w="0" w:type="auto"/>
          </w:tcPr>
          <w:p w14:paraId="3179BA90" w14:textId="77777777" w:rsidR="002B1E5B" w:rsidRDefault="002B1E5B" w:rsidP="00920479">
            <w:r>
              <w:t>[Prop]</w:t>
            </w:r>
            <w:r>
              <w:br/>
            </w:r>
            <w:r>
              <w:lastRenderedPageBreak/>
              <w:t>In</w:t>
            </w:r>
          </w:p>
        </w:tc>
        <w:tc>
          <w:tcPr>
            <w:tcW w:w="0" w:type="auto"/>
          </w:tcPr>
          <w:p w14:paraId="25F700AE" w14:textId="264E9F6A" w:rsidR="002B1E5B" w:rsidRDefault="002B1E5B" w:rsidP="00920479">
            <w:r>
              <w:lastRenderedPageBreak/>
              <w:t>https://www.smart</w:t>
            </w:r>
            <w:r w:rsidR="000C57DE">
              <w:noBreakHyphen/>
            </w:r>
            <w:r>
              <w:t>factory.kr/ids/cd/In/1/0</w:t>
            </w:r>
            <w:r>
              <w:br/>
            </w:r>
            <w:r>
              <w:lastRenderedPageBreak/>
              <w:t xml:space="preserve">In The location where the security credential is expected, such as header, query, body, or cookie. </w:t>
            </w:r>
            <w:r w:rsidR="000C57DE">
              <w:noBreakHyphen/>
            </w:r>
          </w:p>
        </w:tc>
        <w:tc>
          <w:tcPr>
            <w:tcW w:w="0" w:type="auto"/>
          </w:tcPr>
          <w:p w14:paraId="0FE1C8F0" w14:textId="77777777" w:rsidR="002B1E5B" w:rsidRDefault="002B1E5B" w:rsidP="00920479">
            <w:r>
              <w:lastRenderedPageBreak/>
              <w:t>[String]</w:t>
            </w:r>
          </w:p>
          <w:p w14:paraId="63E65BBA" w14:textId="77777777" w:rsidR="002B1E5B" w:rsidRDefault="002B1E5B" w:rsidP="00920479">
            <w:r w:rsidRPr="007F46D3">
              <w:lastRenderedPageBreak/>
              <w:t>header</w:t>
            </w:r>
          </w:p>
        </w:tc>
        <w:tc>
          <w:tcPr>
            <w:tcW w:w="0" w:type="auto"/>
            <w:vAlign w:val="center"/>
          </w:tcPr>
          <w:p w14:paraId="1759E5C9" w14:textId="77777777" w:rsidR="002B1E5B" w:rsidRDefault="002B1E5B" w:rsidP="00920479">
            <w:r w:rsidRPr="00D30925">
              <w:lastRenderedPageBreak/>
              <w:t>0..1</w:t>
            </w:r>
          </w:p>
        </w:tc>
      </w:tr>
      <w:tr w:rsidR="002B1E5B" w14:paraId="7547A63E" w14:textId="77777777" w:rsidTr="00920479">
        <w:tc>
          <w:tcPr>
            <w:tcW w:w="0" w:type="auto"/>
          </w:tcPr>
          <w:p w14:paraId="63719174" w14:textId="77777777" w:rsidR="002B1E5B" w:rsidRDefault="002B1E5B" w:rsidP="00920479">
            <w:r>
              <w:t>[Prop]</w:t>
            </w:r>
            <w:r>
              <w:br/>
              <w:t>Proxy</w:t>
            </w:r>
          </w:p>
        </w:tc>
        <w:tc>
          <w:tcPr>
            <w:tcW w:w="0" w:type="auto"/>
          </w:tcPr>
          <w:p w14:paraId="16E5FD37" w14:textId="31FE4BBB"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102FD3F1" w14:textId="77777777" w:rsidR="002B1E5B" w:rsidRDefault="002B1E5B" w:rsidP="00920479">
            <w:r>
              <w:t>[String]</w:t>
            </w:r>
          </w:p>
          <w:p w14:paraId="15E2776E" w14:textId="77777777" w:rsidR="002B1E5B" w:rsidRDefault="002B1E5B" w:rsidP="00920479">
            <w:r w:rsidRPr="007F46D3">
              <w:t>http://proxy.com:8080</w:t>
            </w:r>
          </w:p>
        </w:tc>
        <w:tc>
          <w:tcPr>
            <w:tcW w:w="0" w:type="auto"/>
            <w:vAlign w:val="center"/>
          </w:tcPr>
          <w:p w14:paraId="2C0C7740" w14:textId="77777777" w:rsidR="002B1E5B" w:rsidRDefault="002B1E5B" w:rsidP="00920479">
            <w:r w:rsidRPr="00D30925">
              <w:t>0..1</w:t>
            </w:r>
          </w:p>
        </w:tc>
      </w:tr>
    </w:tbl>
    <w:p w14:paraId="58C18A1D" w14:textId="77777777" w:rsidR="002B1E5B" w:rsidRDefault="002B1E5B" w:rsidP="002B1E5B"/>
    <w:p w14:paraId="13DC6277"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72A5B44A" w14:textId="77777777" w:rsidTr="00920479">
        <w:tc>
          <w:tcPr>
            <w:tcW w:w="0" w:type="auto"/>
            <w:shd w:val="clear" w:color="auto" w:fill="002060"/>
          </w:tcPr>
          <w:p w14:paraId="08BA203D" w14:textId="77777777" w:rsidR="002B1E5B" w:rsidRDefault="002B1E5B" w:rsidP="00920479">
            <w:r>
              <w:rPr>
                <w:b/>
                <w:color w:val="FFFFFF"/>
              </w:rPr>
              <w:t>idShort:</w:t>
            </w:r>
          </w:p>
        </w:tc>
        <w:tc>
          <w:tcPr>
            <w:tcW w:w="0" w:type="auto"/>
            <w:shd w:val="clear" w:color="auto" w:fill="002060"/>
          </w:tcPr>
          <w:p w14:paraId="67736FB1" w14:textId="77777777" w:rsidR="002B1E5B" w:rsidRDefault="002B1E5B" w:rsidP="00920479">
            <w:r>
              <w:rPr>
                <w:b/>
                <w:color w:val="FFFFFF"/>
              </w:rPr>
              <w:t>ComboSc</w:t>
            </w:r>
          </w:p>
        </w:tc>
        <w:tc>
          <w:tcPr>
            <w:tcW w:w="0" w:type="auto"/>
            <w:shd w:val="clear" w:color="auto" w:fill="002060"/>
          </w:tcPr>
          <w:p w14:paraId="5290C798" w14:textId="77777777" w:rsidR="002B1E5B" w:rsidRDefault="002B1E5B" w:rsidP="00920479"/>
        </w:tc>
        <w:tc>
          <w:tcPr>
            <w:tcW w:w="0" w:type="auto"/>
            <w:shd w:val="clear" w:color="auto" w:fill="002060"/>
          </w:tcPr>
          <w:p w14:paraId="1745FA72" w14:textId="77777777" w:rsidR="002B1E5B" w:rsidRDefault="002B1E5B" w:rsidP="00920479"/>
        </w:tc>
      </w:tr>
      <w:tr w:rsidR="002B1E5B" w14:paraId="2C1AB392" w14:textId="77777777" w:rsidTr="00920479">
        <w:tc>
          <w:tcPr>
            <w:tcW w:w="0" w:type="auto"/>
            <w:shd w:val="clear" w:color="auto" w:fill="002060"/>
          </w:tcPr>
          <w:p w14:paraId="5A0262A8" w14:textId="77777777" w:rsidR="002B1E5B" w:rsidRDefault="002B1E5B" w:rsidP="00920479">
            <w:r>
              <w:rPr>
                <w:b/>
                <w:color w:val="FFFFFF"/>
              </w:rPr>
              <w:t>Class:</w:t>
            </w:r>
          </w:p>
        </w:tc>
        <w:tc>
          <w:tcPr>
            <w:tcW w:w="0" w:type="auto"/>
            <w:shd w:val="clear" w:color="auto" w:fill="002060"/>
          </w:tcPr>
          <w:p w14:paraId="288FB6E7" w14:textId="77777777" w:rsidR="002B1E5B" w:rsidRDefault="002B1E5B" w:rsidP="00920479">
            <w:r>
              <w:rPr>
                <w:b/>
                <w:color w:val="FFFFFF"/>
              </w:rPr>
              <w:t>SubmodelElementCollection</w:t>
            </w:r>
          </w:p>
        </w:tc>
        <w:tc>
          <w:tcPr>
            <w:tcW w:w="0" w:type="auto"/>
            <w:shd w:val="clear" w:color="auto" w:fill="002060"/>
          </w:tcPr>
          <w:p w14:paraId="2C6876AA" w14:textId="77777777" w:rsidR="002B1E5B" w:rsidRDefault="002B1E5B" w:rsidP="00920479"/>
        </w:tc>
        <w:tc>
          <w:tcPr>
            <w:tcW w:w="0" w:type="auto"/>
            <w:shd w:val="clear" w:color="auto" w:fill="002060"/>
          </w:tcPr>
          <w:p w14:paraId="3E9D1AD2" w14:textId="77777777" w:rsidR="002B1E5B" w:rsidRDefault="002B1E5B" w:rsidP="00920479"/>
        </w:tc>
      </w:tr>
      <w:tr w:rsidR="002B1E5B" w14:paraId="09520CC6" w14:textId="77777777" w:rsidTr="00920479">
        <w:tc>
          <w:tcPr>
            <w:tcW w:w="0" w:type="auto"/>
            <w:shd w:val="clear" w:color="auto" w:fill="002060"/>
          </w:tcPr>
          <w:p w14:paraId="1767B43E" w14:textId="77777777" w:rsidR="002B1E5B" w:rsidRDefault="002B1E5B" w:rsidP="00920479">
            <w:r>
              <w:rPr>
                <w:b/>
                <w:color w:val="FFFFFF"/>
              </w:rPr>
              <w:t>semanticId:</w:t>
            </w:r>
          </w:p>
        </w:tc>
        <w:tc>
          <w:tcPr>
            <w:tcW w:w="0" w:type="auto"/>
            <w:shd w:val="clear" w:color="auto" w:fill="002060"/>
          </w:tcPr>
          <w:p w14:paraId="007A7DF4" w14:textId="7E2AF7D4" w:rsidR="002B1E5B" w:rsidRDefault="002B1E5B" w:rsidP="00920479">
            <w:r>
              <w:rPr>
                <w:b/>
                <w:color w:val="FFFFFF"/>
              </w:rPr>
              <w:t>https://www.smart</w:t>
            </w:r>
            <w:r w:rsidR="000C57DE">
              <w:rPr>
                <w:b/>
                <w:color w:val="FFFFFF"/>
              </w:rPr>
              <w:noBreakHyphen/>
            </w:r>
            <w:r>
              <w:rPr>
                <w:b/>
                <w:color w:val="FFFFFF"/>
              </w:rPr>
              <w:t>factory.kr/ids/cd/ComboSc/1/0</w:t>
            </w:r>
          </w:p>
        </w:tc>
        <w:tc>
          <w:tcPr>
            <w:tcW w:w="0" w:type="auto"/>
            <w:shd w:val="clear" w:color="auto" w:fill="002060"/>
          </w:tcPr>
          <w:p w14:paraId="763E9B6E" w14:textId="77777777" w:rsidR="002B1E5B" w:rsidRDefault="002B1E5B" w:rsidP="00920479"/>
        </w:tc>
        <w:tc>
          <w:tcPr>
            <w:tcW w:w="0" w:type="auto"/>
            <w:shd w:val="clear" w:color="auto" w:fill="002060"/>
          </w:tcPr>
          <w:p w14:paraId="5ADDC817" w14:textId="77777777" w:rsidR="002B1E5B" w:rsidRDefault="002B1E5B" w:rsidP="00920479"/>
        </w:tc>
      </w:tr>
      <w:tr w:rsidR="002B1E5B" w14:paraId="1C91789C" w14:textId="77777777" w:rsidTr="00920479">
        <w:tc>
          <w:tcPr>
            <w:tcW w:w="0" w:type="auto"/>
            <w:shd w:val="clear" w:color="auto" w:fill="002060"/>
          </w:tcPr>
          <w:p w14:paraId="2BC0C96B" w14:textId="77777777" w:rsidR="002B1E5B" w:rsidRDefault="002B1E5B" w:rsidP="00920479">
            <w:r>
              <w:rPr>
                <w:b/>
                <w:color w:val="FFFFFF"/>
              </w:rPr>
              <w:t>Parent:</w:t>
            </w:r>
          </w:p>
        </w:tc>
        <w:tc>
          <w:tcPr>
            <w:tcW w:w="0" w:type="auto"/>
            <w:shd w:val="clear" w:color="auto" w:fill="002060"/>
          </w:tcPr>
          <w:p w14:paraId="1DFBDE46" w14:textId="77777777" w:rsidR="002B1E5B" w:rsidRDefault="002B1E5B" w:rsidP="00920479">
            <w:r>
              <w:rPr>
                <w:b/>
                <w:color w:val="FFFFFF"/>
              </w:rPr>
              <w:t>ComboSc</w:t>
            </w:r>
          </w:p>
        </w:tc>
        <w:tc>
          <w:tcPr>
            <w:tcW w:w="0" w:type="auto"/>
            <w:shd w:val="clear" w:color="auto" w:fill="002060"/>
          </w:tcPr>
          <w:p w14:paraId="628AD315" w14:textId="77777777" w:rsidR="002B1E5B" w:rsidRDefault="002B1E5B" w:rsidP="00920479"/>
        </w:tc>
        <w:tc>
          <w:tcPr>
            <w:tcW w:w="0" w:type="auto"/>
            <w:shd w:val="clear" w:color="auto" w:fill="002060"/>
          </w:tcPr>
          <w:p w14:paraId="02D0BA8E" w14:textId="77777777" w:rsidR="002B1E5B" w:rsidRDefault="002B1E5B" w:rsidP="00920479"/>
        </w:tc>
      </w:tr>
      <w:tr w:rsidR="002B1E5B" w14:paraId="640A219B" w14:textId="77777777" w:rsidTr="00920479">
        <w:tc>
          <w:tcPr>
            <w:tcW w:w="0" w:type="auto"/>
            <w:shd w:val="clear" w:color="auto" w:fill="002060"/>
          </w:tcPr>
          <w:p w14:paraId="13CCB3CC" w14:textId="77777777" w:rsidR="002B1E5B" w:rsidRDefault="002B1E5B" w:rsidP="00920479">
            <w:r>
              <w:rPr>
                <w:b/>
                <w:color w:val="FFFFFF"/>
              </w:rPr>
              <w:t>Explanation:</w:t>
            </w:r>
          </w:p>
        </w:tc>
        <w:tc>
          <w:tcPr>
            <w:tcW w:w="0" w:type="auto"/>
            <w:shd w:val="clear" w:color="auto" w:fill="002060"/>
          </w:tcPr>
          <w:p w14:paraId="2F1A494A" w14:textId="31E707EC" w:rsidR="002B1E5B" w:rsidRDefault="000C57DE" w:rsidP="00920479">
            <w:r>
              <w:rPr>
                <w:b/>
                <w:color w:val="FFFFFF"/>
              </w:rPr>
              <w:noBreakHyphen/>
            </w:r>
          </w:p>
        </w:tc>
        <w:tc>
          <w:tcPr>
            <w:tcW w:w="0" w:type="auto"/>
            <w:shd w:val="clear" w:color="auto" w:fill="002060"/>
          </w:tcPr>
          <w:p w14:paraId="1E7A6DDB" w14:textId="77777777" w:rsidR="002B1E5B" w:rsidRDefault="002B1E5B" w:rsidP="00920479"/>
        </w:tc>
        <w:tc>
          <w:tcPr>
            <w:tcW w:w="0" w:type="auto"/>
            <w:shd w:val="clear" w:color="auto" w:fill="002060"/>
          </w:tcPr>
          <w:p w14:paraId="59D53975" w14:textId="77777777" w:rsidR="002B1E5B" w:rsidRDefault="002B1E5B" w:rsidP="00920479"/>
        </w:tc>
      </w:tr>
      <w:tr w:rsidR="002B1E5B" w14:paraId="34F1B34F" w14:textId="77777777" w:rsidTr="00920479">
        <w:tc>
          <w:tcPr>
            <w:tcW w:w="0" w:type="auto"/>
            <w:shd w:val="clear" w:color="auto" w:fill="002060"/>
          </w:tcPr>
          <w:p w14:paraId="73B82AEC" w14:textId="77777777" w:rsidR="002B1E5B" w:rsidRDefault="002B1E5B" w:rsidP="00920479">
            <w:r>
              <w:rPr>
                <w:b/>
                <w:color w:val="FFFFFF"/>
              </w:rPr>
              <w:t>[SME type]</w:t>
            </w:r>
            <w:r>
              <w:rPr>
                <w:b/>
                <w:color w:val="FFFFFF"/>
              </w:rPr>
              <w:br/>
              <w:t>idShort</w:t>
            </w:r>
          </w:p>
        </w:tc>
        <w:tc>
          <w:tcPr>
            <w:tcW w:w="0" w:type="auto"/>
            <w:shd w:val="clear" w:color="auto" w:fill="002060"/>
          </w:tcPr>
          <w:p w14:paraId="7B5383FC" w14:textId="77777777" w:rsidR="002B1E5B" w:rsidRDefault="002B1E5B" w:rsidP="00920479">
            <w:r>
              <w:rPr>
                <w:b/>
                <w:color w:val="FFFFFF"/>
              </w:rPr>
              <w:t>semanticId</w:t>
            </w:r>
            <w:r>
              <w:rPr>
                <w:b/>
                <w:color w:val="FFFFFF"/>
              </w:rPr>
              <w:br/>
              <w:t>Description@en</w:t>
            </w:r>
          </w:p>
        </w:tc>
        <w:tc>
          <w:tcPr>
            <w:tcW w:w="0" w:type="auto"/>
            <w:shd w:val="clear" w:color="auto" w:fill="002060"/>
          </w:tcPr>
          <w:p w14:paraId="4DFB5C3F" w14:textId="77777777" w:rsidR="002B1E5B" w:rsidRDefault="002B1E5B" w:rsidP="00920479">
            <w:r>
              <w:rPr>
                <w:b/>
                <w:color w:val="FFFFFF"/>
              </w:rPr>
              <w:t>[valueType]</w:t>
            </w:r>
            <w:r>
              <w:rPr>
                <w:b/>
                <w:color w:val="FFFFFF"/>
              </w:rPr>
              <w:br/>
              <w:t>example</w:t>
            </w:r>
          </w:p>
        </w:tc>
        <w:tc>
          <w:tcPr>
            <w:tcW w:w="0" w:type="auto"/>
            <w:shd w:val="clear" w:color="auto" w:fill="002060"/>
          </w:tcPr>
          <w:p w14:paraId="3F0EC6E9" w14:textId="77777777" w:rsidR="002B1E5B" w:rsidRDefault="002B1E5B" w:rsidP="00920479">
            <w:r>
              <w:rPr>
                <w:b/>
                <w:color w:val="FFFFFF"/>
              </w:rPr>
              <w:t>card.</w:t>
            </w:r>
          </w:p>
        </w:tc>
      </w:tr>
      <w:tr w:rsidR="002B1E5B" w14:paraId="0CC2780F" w14:textId="77777777" w:rsidTr="00920479">
        <w:tc>
          <w:tcPr>
            <w:tcW w:w="0" w:type="auto"/>
          </w:tcPr>
          <w:p w14:paraId="3778AF4C" w14:textId="77777777" w:rsidR="002B1E5B" w:rsidRDefault="002B1E5B" w:rsidP="00920479">
            <w:r>
              <w:t>[Prop]</w:t>
            </w:r>
            <w:r>
              <w:br/>
              <w:t>Scheme</w:t>
            </w:r>
          </w:p>
        </w:tc>
        <w:tc>
          <w:tcPr>
            <w:tcW w:w="0" w:type="auto"/>
          </w:tcPr>
          <w:p w14:paraId="2BE9C908" w14:textId="0C2045A7"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42D20A41" w14:textId="77777777" w:rsidR="002B1E5B" w:rsidRDefault="002B1E5B" w:rsidP="00920479">
            <w:r>
              <w:t>[String]</w:t>
            </w:r>
          </w:p>
          <w:p w14:paraId="0EE02AFF" w14:textId="77777777" w:rsidR="002B1E5B" w:rsidRDefault="002B1E5B" w:rsidP="00920479">
            <w:r>
              <w:t>bearer</w:t>
            </w:r>
          </w:p>
        </w:tc>
        <w:tc>
          <w:tcPr>
            <w:tcW w:w="0" w:type="auto"/>
            <w:vAlign w:val="center"/>
          </w:tcPr>
          <w:p w14:paraId="48DE21C6" w14:textId="77777777" w:rsidR="002B1E5B" w:rsidRDefault="002B1E5B" w:rsidP="00920479">
            <w:r w:rsidRPr="00D30925">
              <w:t>0..1</w:t>
            </w:r>
          </w:p>
        </w:tc>
      </w:tr>
      <w:tr w:rsidR="002B1E5B" w14:paraId="7B3E51C2" w14:textId="77777777" w:rsidTr="00920479">
        <w:tc>
          <w:tcPr>
            <w:tcW w:w="0" w:type="auto"/>
          </w:tcPr>
          <w:p w14:paraId="1B8483BC" w14:textId="77777777" w:rsidR="002B1E5B" w:rsidRDefault="002B1E5B" w:rsidP="00920479">
            <w:r>
              <w:t>[SML]</w:t>
            </w:r>
            <w:r>
              <w:br/>
              <w:t>OneOf</w:t>
            </w:r>
          </w:p>
        </w:tc>
        <w:tc>
          <w:tcPr>
            <w:tcW w:w="0" w:type="auto"/>
          </w:tcPr>
          <w:p w14:paraId="45BE842F" w14:textId="58263FD7" w:rsidR="002B1E5B" w:rsidRDefault="002B1E5B" w:rsidP="00920479">
            <w:r>
              <w:t>https://www.smart</w:t>
            </w:r>
            <w:r w:rsidR="000C57DE">
              <w:noBreakHyphen/>
            </w:r>
            <w:r>
              <w:t>factory.kr/ids/cd/OneOf/1/0</w:t>
            </w:r>
            <w:r>
              <w:br/>
              <w:t xml:space="preserve">One of A list of security schemes where at least one must be satisfied (logical OR combination). </w:t>
            </w:r>
            <w:r w:rsidR="000C57DE">
              <w:noBreakHyphen/>
            </w:r>
          </w:p>
        </w:tc>
        <w:tc>
          <w:tcPr>
            <w:tcW w:w="0" w:type="auto"/>
          </w:tcPr>
          <w:p w14:paraId="38E1E474" w14:textId="1DD1C2E6" w:rsidR="002B1E5B" w:rsidRDefault="002B1E5B" w:rsidP="00920479">
            <w:r>
              <w:t>[</w:t>
            </w:r>
            <w:r w:rsidR="000C57DE">
              <w:noBreakHyphen/>
            </w:r>
            <w:r>
              <w:t>]</w:t>
            </w:r>
            <w:r>
              <w:br/>
              <w:t>0 elements</w:t>
            </w:r>
          </w:p>
        </w:tc>
        <w:tc>
          <w:tcPr>
            <w:tcW w:w="0" w:type="auto"/>
            <w:vAlign w:val="center"/>
          </w:tcPr>
          <w:p w14:paraId="4D0606C3" w14:textId="77777777" w:rsidR="002B1E5B" w:rsidRDefault="002B1E5B" w:rsidP="00920479">
            <w:r w:rsidRPr="00D30925">
              <w:t>0..1</w:t>
            </w:r>
          </w:p>
        </w:tc>
      </w:tr>
      <w:tr w:rsidR="002B1E5B" w14:paraId="537394E8" w14:textId="77777777" w:rsidTr="00920479">
        <w:tc>
          <w:tcPr>
            <w:tcW w:w="0" w:type="auto"/>
          </w:tcPr>
          <w:p w14:paraId="20D38766" w14:textId="77777777" w:rsidR="002B1E5B" w:rsidRDefault="002B1E5B" w:rsidP="00920479">
            <w:r>
              <w:t>[SML]</w:t>
            </w:r>
            <w:r>
              <w:br/>
              <w:t>AllOf</w:t>
            </w:r>
          </w:p>
        </w:tc>
        <w:tc>
          <w:tcPr>
            <w:tcW w:w="0" w:type="auto"/>
          </w:tcPr>
          <w:p w14:paraId="6DFE1AB6" w14:textId="50E89FC7" w:rsidR="002B1E5B" w:rsidRDefault="002B1E5B" w:rsidP="00920479">
            <w:r>
              <w:t>https://www.smart</w:t>
            </w:r>
            <w:r w:rsidR="000C57DE">
              <w:noBreakHyphen/>
            </w:r>
            <w:r>
              <w:t>factory.kr/ids/cd/AllOf/1/0</w:t>
            </w:r>
            <w:r>
              <w:br/>
              <w:t xml:space="preserve">All of A list of security schemes where all must be satisfied (logical AND combination). </w:t>
            </w:r>
            <w:r w:rsidR="000C57DE">
              <w:noBreakHyphen/>
            </w:r>
          </w:p>
        </w:tc>
        <w:tc>
          <w:tcPr>
            <w:tcW w:w="0" w:type="auto"/>
          </w:tcPr>
          <w:p w14:paraId="48539CF8" w14:textId="37F95E6F" w:rsidR="002B1E5B" w:rsidRDefault="002B1E5B" w:rsidP="00920479">
            <w:r>
              <w:t>[</w:t>
            </w:r>
            <w:r w:rsidR="000C57DE">
              <w:noBreakHyphen/>
            </w:r>
            <w:r>
              <w:t>]</w:t>
            </w:r>
            <w:r>
              <w:br/>
              <w:t>0 elements</w:t>
            </w:r>
          </w:p>
        </w:tc>
        <w:tc>
          <w:tcPr>
            <w:tcW w:w="0" w:type="auto"/>
            <w:vAlign w:val="center"/>
          </w:tcPr>
          <w:p w14:paraId="4AB9C2D0" w14:textId="77777777" w:rsidR="002B1E5B" w:rsidRDefault="002B1E5B" w:rsidP="00920479">
            <w:r w:rsidRPr="00D30925">
              <w:t>0..1</w:t>
            </w:r>
          </w:p>
        </w:tc>
      </w:tr>
      <w:tr w:rsidR="002B1E5B" w14:paraId="6A6495B5" w14:textId="77777777" w:rsidTr="00920479">
        <w:tc>
          <w:tcPr>
            <w:tcW w:w="0" w:type="auto"/>
          </w:tcPr>
          <w:p w14:paraId="14245EFA" w14:textId="77777777" w:rsidR="002B1E5B" w:rsidRDefault="002B1E5B" w:rsidP="00920479">
            <w:r>
              <w:t>[Prop]</w:t>
            </w:r>
            <w:r>
              <w:br/>
              <w:t>Proxy</w:t>
            </w:r>
          </w:p>
        </w:tc>
        <w:tc>
          <w:tcPr>
            <w:tcW w:w="0" w:type="auto"/>
          </w:tcPr>
          <w:p w14:paraId="525C565D" w14:textId="6D404EA4"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3B6A1ACE" w14:textId="77777777" w:rsidR="002B1E5B" w:rsidRDefault="002B1E5B" w:rsidP="00920479">
            <w:r>
              <w:t>[String]</w:t>
            </w:r>
          </w:p>
          <w:p w14:paraId="709335B0" w14:textId="77777777" w:rsidR="002B1E5B" w:rsidRDefault="002B1E5B" w:rsidP="00920479">
            <w:r w:rsidRPr="007F46D3">
              <w:t>http://proxy.com:8080</w:t>
            </w:r>
          </w:p>
        </w:tc>
        <w:tc>
          <w:tcPr>
            <w:tcW w:w="0" w:type="auto"/>
            <w:vAlign w:val="center"/>
          </w:tcPr>
          <w:p w14:paraId="5A7F8D82" w14:textId="77777777" w:rsidR="002B1E5B" w:rsidRDefault="002B1E5B" w:rsidP="00920479">
            <w:r w:rsidRPr="00D30925">
              <w:t>0..1</w:t>
            </w:r>
          </w:p>
        </w:tc>
      </w:tr>
    </w:tbl>
    <w:p w14:paraId="2FD026A8" w14:textId="77777777" w:rsidR="002B1E5B" w:rsidRDefault="002B1E5B" w:rsidP="002B1E5B"/>
    <w:p w14:paraId="5F67D61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45C5FA08" w14:textId="77777777" w:rsidTr="00920479">
        <w:tc>
          <w:tcPr>
            <w:tcW w:w="0" w:type="auto"/>
            <w:shd w:val="clear" w:color="auto" w:fill="002060"/>
          </w:tcPr>
          <w:p w14:paraId="2D8C3E9E" w14:textId="77777777" w:rsidR="002B1E5B" w:rsidRDefault="002B1E5B" w:rsidP="00920479">
            <w:r>
              <w:rPr>
                <w:b/>
                <w:color w:val="FFFFFF"/>
              </w:rPr>
              <w:t>idShort:</w:t>
            </w:r>
          </w:p>
        </w:tc>
        <w:tc>
          <w:tcPr>
            <w:tcW w:w="0" w:type="auto"/>
            <w:shd w:val="clear" w:color="auto" w:fill="002060"/>
          </w:tcPr>
          <w:p w14:paraId="784AF136" w14:textId="77777777" w:rsidR="002B1E5B" w:rsidRDefault="002B1E5B" w:rsidP="00920479">
            <w:r>
              <w:rPr>
                <w:b/>
                <w:color w:val="FFFFFF"/>
              </w:rPr>
              <w:t>ApikeySc</w:t>
            </w:r>
          </w:p>
        </w:tc>
        <w:tc>
          <w:tcPr>
            <w:tcW w:w="0" w:type="auto"/>
            <w:shd w:val="clear" w:color="auto" w:fill="002060"/>
          </w:tcPr>
          <w:p w14:paraId="6E149F33" w14:textId="77777777" w:rsidR="002B1E5B" w:rsidRDefault="002B1E5B" w:rsidP="00920479"/>
        </w:tc>
        <w:tc>
          <w:tcPr>
            <w:tcW w:w="0" w:type="auto"/>
            <w:shd w:val="clear" w:color="auto" w:fill="002060"/>
          </w:tcPr>
          <w:p w14:paraId="282C47AA" w14:textId="77777777" w:rsidR="002B1E5B" w:rsidRDefault="002B1E5B" w:rsidP="00920479"/>
        </w:tc>
      </w:tr>
      <w:tr w:rsidR="002B1E5B" w14:paraId="164D1A4F" w14:textId="77777777" w:rsidTr="00920479">
        <w:tc>
          <w:tcPr>
            <w:tcW w:w="0" w:type="auto"/>
            <w:shd w:val="clear" w:color="auto" w:fill="002060"/>
          </w:tcPr>
          <w:p w14:paraId="5715E45D" w14:textId="77777777" w:rsidR="002B1E5B" w:rsidRDefault="002B1E5B" w:rsidP="00920479">
            <w:r>
              <w:rPr>
                <w:b/>
                <w:color w:val="FFFFFF"/>
              </w:rPr>
              <w:t>Class:</w:t>
            </w:r>
          </w:p>
        </w:tc>
        <w:tc>
          <w:tcPr>
            <w:tcW w:w="0" w:type="auto"/>
            <w:shd w:val="clear" w:color="auto" w:fill="002060"/>
          </w:tcPr>
          <w:p w14:paraId="7DE6AD5B" w14:textId="77777777" w:rsidR="002B1E5B" w:rsidRDefault="002B1E5B" w:rsidP="00920479">
            <w:r>
              <w:rPr>
                <w:b/>
                <w:color w:val="FFFFFF"/>
              </w:rPr>
              <w:t>SubmodelElementCollection</w:t>
            </w:r>
          </w:p>
        </w:tc>
        <w:tc>
          <w:tcPr>
            <w:tcW w:w="0" w:type="auto"/>
            <w:shd w:val="clear" w:color="auto" w:fill="002060"/>
          </w:tcPr>
          <w:p w14:paraId="159579A4" w14:textId="77777777" w:rsidR="002B1E5B" w:rsidRDefault="002B1E5B" w:rsidP="00920479"/>
        </w:tc>
        <w:tc>
          <w:tcPr>
            <w:tcW w:w="0" w:type="auto"/>
            <w:shd w:val="clear" w:color="auto" w:fill="002060"/>
          </w:tcPr>
          <w:p w14:paraId="22684C8A" w14:textId="77777777" w:rsidR="002B1E5B" w:rsidRDefault="002B1E5B" w:rsidP="00920479"/>
        </w:tc>
      </w:tr>
      <w:tr w:rsidR="002B1E5B" w14:paraId="59EA4776" w14:textId="77777777" w:rsidTr="00920479">
        <w:tc>
          <w:tcPr>
            <w:tcW w:w="0" w:type="auto"/>
            <w:shd w:val="clear" w:color="auto" w:fill="002060"/>
          </w:tcPr>
          <w:p w14:paraId="26F709D0" w14:textId="77777777" w:rsidR="002B1E5B" w:rsidRDefault="002B1E5B" w:rsidP="00920479">
            <w:r>
              <w:rPr>
                <w:b/>
                <w:color w:val="FFFFFF"/>
              </w:rPr>
              <w:t>semanticId:</w:t>
            </w:r>
          </w:p>
        </w:tc>
        <w:tc>
          <w:tcPr>
            <w:tcW w:w="0" w:type="auto"/>
            <w:shd w:val="clear" w:color="auto" w:fill="002060"/>
          </w:tcPr>
          <w:p w14:paraId="6E40447B" w14:textId="7BDC5040" w:rsidR="002B1E5B" w:rsidRDefault="002B1E5B" w:rsidP="00920479">
            <w:r>
              <w:rPr>
                <w:b/>
                <w:color w:val="FFFFFF"/>
              </w:rPr>
              <w:t>https://www.smart</w:t>
            </w:r>
            <w:r w:rsidR="000C57DE">
              <w:rPr>
                <w:b/>
                <w:color w:val="FFFFFF"/>
              </w:rPr>
              <w:noBreakHyphen/>
            </w:r>
            <w:r>
              <w:rPr>
                <w:b/>
                <w:color w:val="FFFFFF"/>
              </w:rPr>
              <w:t>factory.kr/ids/cd/ApikeySc/1/0</w:t>
            </w:r>
          </w:p>
        </w:tc>
        <w:tc>
          <w:tcPr>
            <w:tcW w:w="0" w:type="auto"/>
            <w:shd w:val="clear" w:color="auto" w:fill="002060"/>
          </w:tcPr>
          <w:p w14:paraId="32900D4F" w14:textId="77777777" w:rsidR="002B1E5B" w:rsidRDefault="002B1E5B" w:rsidP="00920479"/>
        </w:tc>
        <w:tc>
          <w:tcPr>
            <w:tcW w:w="0" w:type="auto"/>
            <w:shd w:val="clear" w:color="auto" w:fill="002060"/>
          </w:tcPr>
          <w:p w14:paraId="5B5B5575" w14:textId="77777777" w:rsidR="002B1E5B" w:rsidRDefault="002B1E5B" w:rsidP="00920479"/>
        </w:tc>
      </w:tr>
      <w:tr w:rsidR="002B1E5B" w14:paraId="50794D7A" w14:textId="77777777" w:rsidTr="00920479">
        <w:tc>
          <w:tcPr>
            <w:tcW w:w="0" w:type="auto"/>
            <w:shd w:val="clear" w:color="auto" w:fill="002060"/>
          </w:tcPr>
          <w:p w14:paraId="0BC47188" w14:textId="77777777" w:rsidR="002B1E5B" w:rsidRDefault="002B1E5B" w:rsidP="00920479">
            <w:r>
              <w:rPr>
                <w:b/>
                <w:color w:val="FFFFFF"/>
              </w:rPr>
              <w:t>Parent:</w:t>
            </w:r>
          </w:p>
        </w:tc>
        <w:tc>
          <w:tcPr>
            <w:tcW w:w="0" w:type="auto"/>
            <w:shd w:val="clear" w:color="auto" w:fill="002060"/>
          </w:tcPr>
          <w:p w14:paraId="0A4424F5" w14:textId="77777777" w:rsidR="002B1E5B" w:rsidRDefault="002B1E5B" w:rsidP="00920479">
            <w:r>
              <w:rPr>
                <w:b/>
                <w:color w:val="FFFFFF"/>
              </w:rPr>
              <w:t>ApikeySc</w:t>
            </w:r>
          </w:p>
        </w:tc>
        <w:tc>
          <w:tcPr>
            <w:tcW w:w="0" w:type="auto"/>
            <w:shd w:val="clear" w:color="auto" w:fill="002060"/>
          </w:tcPr>
          <w:p w14:paraId="734A8778" w14:textId="77777777" w:rsidR="002B1E5B" w:rsidRDefault="002B1E5B" w:rsidP="00920479"/>
        </w:tc>
        <w:tc>
          <w:tcPr>
            <w:tcW w:w="0" w:type="auto"/>
            <w:shd w:val="clear" w:color="auto" w:fill="002060"/>
          </w:tcPr>
          <w:p w14:paraId="0D3BF6D7" w14:textId="77777777" w:rsidR="002B1E5B" w:rsidRDefault="002B1E5B" w:rsidP="00920479"/>
        </w:tc>
      </w:tr>
      <w:tr w:rsidR="002B1E5B" w14:paraId="7CBA1727" w14:textId="77777777" w:rsidTr="00920479">
        <w:tc>
          <w:tcPr>
            <w:tcW w:w="0" w:type="auto"/>
            <w:shd w:val="clear" w:color="auto" w:fill="002060"/>
          </w:tcPr>
          <w:p w14:paraId="589E2413" w14:textId="77777777" w:rsidR="002B1E5B" w:rsidRDefault="002B1E5B" w:rsidP="00920479">
            <w:r>
              <w:rPr>
                <w:b/>
                <w:color w:val="FFFFFF"/>
              </w:rPr>
              <w:t>Explanation:</w:t>
            </w:r>
          </w:p>
        </w:tc>
        <w:tc>
          <w:tcPr>
            <w:tcW w:w="0" w:type="auto"/>
            <w:shd w:val="clear" w:color="auto" w:fill="002060"/>
          </w:tcPr>
          <w:p w14:paraId="45DAD62D" w14:textId="60A5E2E5" w:rsidR="002B1E5B" w:rsidRDefault="000C57DE" w:rsidP="00920479">
            <w:r>
              <w:rPr>
                <w:b/>
                <w:color w:val="FFFFFF"/>
              </w:rPr>
              <w:noBreakHyphen/>
            </w:r>
          </w:p>
        </w:tc>
        <w:tc>
          <w:tcPr>
            <w:tcW w:w="0" w:type="auto"/>
            <w:shd w:val="clear" w:color="auto" w:fill="002060"/>
          </w:tcPr>
          <w:p w14:paraId="77575E0D" w14:textId="77777777" w:rsidR="002B1E5B" w:rsidRDefault="002B1E5B" w:rsidP="00920479"/>
        </w:tc>
        <w:tc>
          <w:tcPr>
            <w:tcW w:w="0" w:type="auto"/>
            <w:shd w:val="clear" w:color="auto" w:fill="002060"/>
          </w:tcPr>
          <w:p w14:paraId="6DC01387" w14:textId="77777777" w:rsidR="002B1E5B" w:rsidRDefault="002B1E5B" w:rsidP="00920479"/>
        </w:tc>
      </w:tr>
      <w:tr w:rsidR="002B1E5B" w14:paraId="7B7466BE" w14:textId="77777777" w:rsidTr="00920479">
        <w:tc>
          <w:tcPr>
            <w:tcW w:w="0" w:type="auto"/>
            <w:shd w:val="clear" w:color="auto" w:fill="002060"/>
          </w:tcPr>
          <w:p w14:paraId="0A172FC7" w14:textId="77777777" w:rsidR="002B1E5B" w:rsidRDefault="002B1E5B" w:rsidP="00920479">
            <w:r>
              <w:rPr>
                <w:b/>
                <w:color w:val="FFFFFF"/>
              </w:rPr>
              <w:t>[SME type]</w:t>
            </w:r>
            <w:r>
              <w:rPr>
                <w:b/>
                <w:color w:val="FFFFFF"/>
              </w:rPr>
              <w:br/>
              <w:t>idShort</w:t>
            </w:r>
          </w:p>
        </w:tc>
        <w:tc>
          <w:tcPr>
            <w:tcW w:w="0" w:type="auto"/>
            <w:shd w:val="clear" w:color="auto" w:fill="002060"/>
          </w:tcPr>
          <w:p w14:paraId="36909B78" w14:textId="77777777" w:rsidR="002B1E5B" w:rsidRDefault="002B1E5B" w:rsidP="00920479">
            <w:r>
              <w:rPr>
                <w:b/>
                <w:color w:val="FFFFFF"/>
              </w:rPr>
              <w:t>semanticId</w:t>
            </w:r>
            <w:r>
              <w:rPr>
                <w:b/>
                <w:color w:val="FFFFFF"/>
              </w:rPr>
              <w:br/>
              <w:t>Description@en</w:t>
            </w:r>
          </w:p>
        </w:tc>
        <w:tc>
          <w:tcPr>
            <w:tcW w:w="0" w:type="auto"/>
            <w:shd w:val="clear" w:color="auto" w:fill="002060"/>
          </w:tcPr>
          <w:p w14:paraId="64A90A95" w14:textId="77777777" w:rsidR="002B1E5B" w:rsidRDefault="002B1E5B" w:rsidP="00920479">
            <w:r>
              <w:rPr>
                <w:b/>
                <w:color w:val="FFFFFF"/>
              </w:rPr>
              <w:t>[valueType]</w:t>
            </w:r>
            <w:r>
              <w:rPr>
                <w:b/>
                <w:color w:val="FFFFFF"/>
              </w:rPr>
              <w:br/>
              <w:t>example</w:t>
            </w:r>
          </w:p>
        </w:tc>
        <w:tc>
          <w:tcPr>
            <w:tcW w:w="0" w:type="auto"/>
            <w:shd w:val="clear" w:color="auto" w:fill="002060"/>
          </w:tcPr>
          <w:p w14:paraId="4407D49D" w14:textId="77777777" w:rsidR="002B1E5B" w:rsidRDefault="002B1E5B" w:rsidP="00920479">
            <w:r>
              <w:rPr>
                <w:b/>
                <w:color w:val="FFFFFF"/>
              </w:rPr>
              <w:t>card.</w:t>
            </w:r>
          </w:p>
        </w:tc>
      </w:tr>
      <w:tr w:rsidR="002B1E5B" w14:paraId="402E7D5A" w14:textId="77777777" w:rsidTr="00920479">
        <w:tc>
          <w:tcPr>
            <w:tcW w:w="0" w:type="auto"/>
          </w:tcPr>
          <w:p w14:paraId="3B9693D0" w14:textId="77777777" w:rsidR="002B1E5B" w:rsidRDefault="002B1E5B" w:rsidP="00920479">
            <w:r>
              <w:t>[Prop]</w:t>
            </w:r>
            <w:r>
              <w:br/>
            </w:r>
            <w:r>
              <w:lastRenderedPageBreak/>
              <w:t>Scheme</w:t>
            </w:r>
          </w:p>
        </w:tc>
        <w:tc>
          <w:tcPr>
            <w:tcW w:w="0" w:type="auto"/>
          </w:tcPr>
          <w:p w14:paraId="1AB17818" w14:textId="2F684080" w:rsidR="002B1E5B" w:rsidRDefault="002B1E5B" w:rsidP="00920479">
            <w:r>
              <w:lastRenderedPageBreak/>
              <w:t>https://www.smart</w:t>
            </w:r>
            <w:r w:rsidR="000C57DE">
              <w:noBreakHyphen/>
            </w:r>
            <w:r>
              <w:t>factory.kr/ids/cd/Scheme/1/0</w:t>
            </w:r>
            <w:r>
              <w:br/>
            </w:r>
            <w:r>
              <w:lastRenderedPageBreak/>
              <w:t xml:space="preserve">Scheme The type identifier of the security scheme, such as basic, bearer, apikey, or oauth2. </w:t>
            </w:r>
            <w:r w:rsidR="000C57DE">
              <w:noBreakHyphen/>
            </w:r>
          </w:p>
        </w:tc>
        <w:tc>
          <w:tcPr>
            <w:tcW w:w="0" w:type="auto"/>
          </w:tcPr>
          <w:p w14:paraId="2558E8EB" w14:textId="77777777" w:rsidR="002B1E5B" w:rsidRDefault="002B1E5B" w:rsidP="00920479">
            <w:r>
              <w:lastRenderedPageBreak/>
              <w:t>[String]</w:t>
            </w:r>
          </w:p>
          <w:p w14:paraId="5EEC3BB0" w14:textId="77777777" w:rsidR="002B1E5B" w:rsidRDefault="002B1E5B" w:rsidP="00920479">
            <w:r w:rsidRPr="007F46D3">
              <w:lastRenderedPageBreak/>
              <w:t>bearer</w:t>
            </w:r>
          </w:p>
        </w:tc>
        <w:tc>
          <w:tcPr>
            <w:tcW w:w="0" w:type="auto"/>
            <w:vAlign w:val="center"/>
          </w:tcPr>
          <w:p w14:paraId="27BAB13F" w14:textId="77777777" w:rsidR="002B1E5B" w:rsidRDefault="002B1E5B" w:rsidP="00920479">
            <w:r w:rsidRPr="00D30925">
              <w:lastRenderedPageBreak/>
              <w:t>0..1</w:t>
            </w:r>
          </w:p>
        </w:tc>
      </w:tr>
      <w:tr w:rsidR="002B1E5B" w14:paraId="1AC0C331" w14:textId="77777777" w:rsidTr="00920479">
        <w:tc>
          <w:tcPr>
            <w:tcW w:w="0" w:type="auto"/>
          </w:tcPr>
          <w:p w14:paraId="528BB9C4" w14:textId="77777777" w:rsidR="002B1E5B" w:rsidRDefault="002B1E5B" w:rsidP="00920479">
            <w:r>
              <w:t>[Prop]</w:t>
            </w:r>
            <w:r>
              <w:br/>
              <w:t>Name</w:t>
            </w:r>
          </w:p>
        </w:tc>
        <w:tc>
          <w:tcPr>
            <w:tcW w:w="0" w:type="auto"/>
          </w:tcPr>
          <w:p w14:paraId="55626666" w14:textId="7DF94680" w:rsidR="002B1E5B" w:rsidRDefault="002B1E5B" w:rsidP="00920479">
            <w:r>
              <w:t>https://www.smart</w:t>
            </w:r>
            <w:r w:rsidR="000C57DE">
              <w:noBreakHyphen/>
            </w:r>
            <w:r>
              <w:t>factory.kr/ids/cd/Name/1/0</w:t>
            </w:r>
            <w:r>
              <w:br/>
              <w:t>Name Human</w:t>
            </w:r>
            <w:r w:rsidR="000C57DE">
              <w:noBreakHyphen/>
            </w:r>
            <w:r>
              <w:t xml:space="preserve">readable name of the sensor. </w:t>
            </w:r>
            <w:r w:rsidR="000C57DE">
              <w:noBreakHyphen/>
            </w:r>
          </w:p>
        </w:tc>
        <w:tc>
          <w:tcPr>
            <w:tcW w:w="0" w:type="auto"/>
          </w:tcPr>
          <w:p w14:paraId="3AFF3ADC" w14:textId="77777777" w:rsidR="002B1E5B" w:rsidRDefault="002B1E5B" w:rsidP="00920479">
            <w:r>
              <w:t>[String]</w:t>
            </w:r>
          </w:p>
          <w:p w14:paraId="6C81E1A9" w14:textId="77777777" w:rsidR="002B1E5B" w:rsidRDefault="002B1E5B" w:rsidP="00920479">
            <w:r w:rsidRPr="007F46D3">
              <w:t>Authorization</w:t>
            </w:r>
          </w:p>
        </w:tc>
        <w:tc>
          <w:tcPr>
            <w:tcW w:w="0" w:type="auto"/>
            <w:vAlign w:val="center"/>
          </w:tcPr>
          <w:p w14:paraId="4DBB0522" w14:textId="77777777" w:rsidR="002B1E5B" w:rsidRDefault="002B1E5B" w:rsidP="00920479">
            <w:r w:rsidRPr="00D30925">
              <w:t>0..1</w:t>
            </w:r>
          </w:p>
        </w:tc>
      </w:tr>
      <w:tr w:rsidR="002B1E5B" w14:paraId="5EFF383B" w14:textId="77777777" w:rsidTr="00920479">
        <w:tc>
          <w:tcPr>
            <w:tcW w:w="0" w:type="auto"/>
          </w:tcPr>
          <w:p w14:paraId="700D0078" w14:textId="77777777" w:rsidR="002B1E5B" w:rsidRDefault="002B1E5B" w:rsidP="00920479">
            <w:r>
              <w:t>[Prop]</w:t>
            </w:r>
            <w:r>
              <w:br/>
              <w:t>In</w:t>
            </w:r>
          </w:p>
        </w:tc>
        <w:tc>
          <w:tcPr>
            <w:tcW w:w="0" w:type="auto"/>
          </w:tcPr>
          <w:p w14:paraId="3DD7FB59" w14:textId="6228CE8E" w:rsidR="002B1E5B" w:rsidRDefault="002B1E5B" w:rsidP="00920479">
            <w:r>
              <w:t>https://www.smart</w:t>
            </w:r>
            <w:r w:rsidR="000C57DE">
              <w:noBreakHyphen/>
            </w:r>
            <w:r>
              <w:t>factory.kr/ids/cd/In/1/0</w:t>
            </w:r>
            <w:r>
              <w:br/>
              <w:t xml:space="preserve">In The location where the security credential is expected, such as header, query, body, or cookie. </w:t>
            </w:r>
            <w:r w:rsidR="000C57DE">
              <w:noBreakHyphen/>
            </w:r>
          </w:p>
        </w:tc>
        <w:tc>
          <w:tcPr>
            <w:tcW w:w="0" w:type="auto"/>
          </w:tcPr>
          <w:p w14:paraId="21D253A2" w14:textId="77777777" w:rsidR="002B1E5B" w:rsidRDefault="002B1E5B" w:rsidP="00920479">
            <w:r>
              <w:t>[String]</w:t>
            </w:r>
          </w:p>
          <w:p w14:paraId="1CDF4093" w14:textId="77777777" w:rsidR="002B1E5B" w:rsidRDefault="002B1E5B" w:rsidP="00920479">
            <w:r w:rsidRPr="007F46D3">
              <w:t>header</w:t>
            </w:r>
          </w:p>
        </w:tc>
        <w:tc>
          <w:tcPr>
            <w:tcW w:w="0" w:type="auto"/>
            <w:vAlign w:val="center"/>
          </w:tcPr>
          <w:p w14:paraId="3BBD0F42" w14:textId="77777777" w:rsidR="002B1E5B" w:rsidRDefault="002B1E5B" w:rsidP="00920479">
            <w:r w:rsidRPr="00D30925">
              <w:t>0..1</w:t>
            </w:r>
          </w:p>
        </w:tc>
      </w:tr>
      <w:tr w:rsidR="002B1E5B" w14:paraId="6F19C0D8" w14:textId="77777777" w:rsidTr="00920479">
        <w:tc>
          <w:tcPr>
            <w:tcW w:w="0" w:type="auto"/>
          </w:tcPr>
          <w:p w14:paraId="001D26CC" w14:textId="77777777" w:rsidR="002B1E5B" w:rsidRDefault="002B1E5B" w:rsidP="00920479">
            <w:r>
              <w:t>[Prop]</w:t>
            </w:r>
            <w:r>
              <w:br/>
              <w:t>Proxy</w:t>
            </w:r>
          </w:p>
        </w:tc>
        <w:tc>
          <w:tcPr>
            <w:tcW w:w="0" w:type="auto"/>
          </w:tcPr>
          <w:p w14:paraId="79662125" w14:textId="02EAC0EB"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5E127BC2" w14:textId="77777777" w:rsidR="002B1E5B" w:rsidRDefault="002B1E5B" w:rsidP="00920479">
            <w:r>
              <w:t>[String]</w:t>
            </w:r>
          </w:p>
          <w:p w14:paraId="06229853" w14:textId="77777777" w:rsidR="002B1E5B" w:rsidRDefault="002B1E5B" w:rsidP="00920479">
            <w:r w:rsidRPr="007F46D3">
              <w:t>http://proxy.com:8080</w:t>
            </w:r>
          </w:p>
        </w:tc>
        <w:tc>
          <w:tcPr>
            <w:tcW w:w="0" w:type="auto"/>
            <w:vAlign w:val="center"/>
          </w:tcPr>
          <w:p w14:paraId="783A4944" w14:textId="77777777" w:rsidR="002B1E5B" w:rsidRDefault="002B1E5B" w:rsidP="00920479">
            <w:r w:rsidRPr="00D30925">
              <w:t>0..1</w:t>
            </w:r>
          </w:p>
        </w:tc>
      </w:tr>
    </w:tbl>
    <w:p w14:paraId="4A080425" w14:textId="77777777" w:rsidR="002B1E5B" w:rsidRDefault="002B1E5B" w:rsidP="002B1E5B"/>
    <w:p w14:paraId="3093EC04"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149A5359" w14:textId="77777777" w:rsidTr="00920479">
        <w:tc>
          <w:tcPr>
            <w:tcW w:w="0" w:type="auto"/>
            <w:shd w:val="clear" w:color="auto" w:fill="002060"/>
          </w:tcPr>
          <w:p w14:paraId="35D2107F" w14:textId="77777777" w:rsidR="002B1E5B" w:rsidRDefault="002B1E5B" w:rsidP="00920479">
            <w:r>
              <w:rPr>
                <w:b/>
                <w:color w:val="FFFFFF"/>
              </w:rPr>
              <w:t>idShort:</w:t>
            </w:r>
          </w:p>
        </w:tc>
        <w:tc>
          <w:tcPr>
            <w:tcW w:w="0" w:type="auto"/>
            <w:shd w:val="clear" w:color="auto" w:fill="002060"/>
          </w:tcPr>
          <w:p w14:paraId="56CFB712" w14:textId="77777777" w:rsidR="002B1E5B" w:rsidRDefault="002B1E5B" w:rsidP="00920479">
            <w:r>
              <w:rPr>
                <w:b/>
                <w:color w:val="FFFFFF"/>
              </w:rPr>
              <w:t>PskSc</w:t>
            </w:r>
          </w:p>
        </w:tc>
        <w:tc>
          <w:tcPr>
            <w:tcW w:w="0" w:type="auto"/>
            <w:shd w:val="clear" w:color="auto" w:fill="002060"/>
          </w:tcPr>
          <w:p w14:paraId="79AF0CB2" w14:textId="77777777" w:rsidR="002B1E5B" w:rsidRDefault="002B1E5B" w:rsidP="00920479"/>
        </w:tc>
        <w:tc>
          <w:tcPr>
            <w:tcW w:w="0" w:type="auto"/>
            <w:shd w:val="clear" w:color="auto" w:fill="002060"/>
          </w:tcPr>
          <w:p w14:paraId="4B86FCBA" w14:textId="77777777" w:rsidR="002B1E5B" w:rsidRDefault="002B1E5B" w:rsidP="00920479"/>
        </w:tc>
      </w:tr>
      <w:tr w:rsidR="002B1E5B" w14:paraId="1A1859B4" w14:textId="77777777" w:rsidTr="00920479">
        <w:tc>
          <w:tcPr>
            <w:tcW w:w="0" w:type="auto"/>
            <w:shd w:val="clear" w:color="auto" w:fill="002060"/>
          </w:tcPr>
          <w:p w14:paraId="7F7C46C2" w14:textId="77777777" w:rsidR="002B1E5B" w:rsidRDefault="002B1E5B" w:rsidP="00920479">
            <w:r>
              <w:rPr>
                <w:b/>
                <w:color w:val="FFFFFF"/>
              </w:rPr>
              <w:t>Class:</w:t>
            </w:r>
          </w:p>
        </w:tc>
        <w:tc>
          <w:tcPr>
            <w:tcW w:w="0" w:type="auto"/>
            <w:shd w:val="clear" w:color="auto" w:fill="002060"/>
          </w:tcPr>
          <w:p w14:paraId="5DB380FA" w14:textId="77777777" w:rsidR="002B1E5B" w:rsidRDefault="002B1E5B" w:rsidP="00920479">
            <w:r>
              <w:rPr>
                <w:b/>
                <w:color w:val="FFFFFF"/>
              </w:rPr>
              <w:t>SubmodelElementCollection</w:t>
            </w:r>
          </w:p>
        </w:tc>
        <w:tc>
          <w:tcPr>
            <w:tcW w:w="0" w:type="auto"/>
            <w:shd w:val="clear" w:color="auto" w:fill="002060"/>
          </w:tcPr>
          <w:p w14:paraId="4A67E471" w14:textId="77777777" w:rsidR="002B1E5B" w:rsidRDefault="002B1E5B" w:rsidP="00920479"/>
        </w:tc>
        <w:tc>
          <w:tcPr>
            <w:tcW w:w="0" w:type="auto"/>
            <w:shd w:val="clear" w:color="auto" w:fill="002060"/>
          </w:tcPr>
          <w:p w14:paraId="0EB392ED" w14:textId="77777777" w:rsidR="002B1E5B" w:rsidRDefault="002B1E5B" w:rsidP="00920479"/>
        </w:tc>
      </w:tr>
      <w:tr w:rsidR="002B1E5B" w14:paraId="4B82C5F8" w14:textId="77777777" w:rsidTr="00920479">
        <w:tc>
          <w:tcPr>
            <w:tcW w:w="0" w:type="auto"/>
            <w:shd w:val="clear" w:color="auto" w:fill="002060"/>
          </w:tcPr>
          <w:p w14:paraId="33360C6F" w14:textId="77777777" w:rsidR="002B1E5B" w:rsidRDefault="002B1E5B" w:rsidP="00920479">
            <w:r>
              <w:rPr>
                <w:b/>
                <w:color w:val="FFFFFF"/>
              </w:rPr>
              <w:t>semanticId:</w:t>
            </w:r>
          </w:p>
        </w:tc>
        <w:tc>
          <w:tcPr>
            <w:tcW w:w="0" w:type="auto"/>
            <w:shd w:val="clear" w:color="auto" w:fill="002060"/>
          </w:tcPr>
          <w:p w14:paraId="3B87C116" w14:textId="7333EF10" w:rsidR="002B1E5B" w:rsidRDefault="002B1E5B" w:rsidP="00920479">
            <w:r>
              <w:rPr>
                <w:b/>
                <w:color w:val="FFFFFF"/>
              </w:rPr>
              <w:t>https://www.smart</w:t>
            </w:r>
            <w:r w:rsidR="000C57DE">
              <w:rPr>
                <w:b/>
                <w:color w:val="FFFFFF"/>
              </w:rPr>
              <w:noBreakHyphen/>
            </w:r>
            <w:r>
              <w:rPr>
                <w:b/>
                <w:color w:val="FFFFFF"/>
              </w:rPr>
              <w:t>factory.kr/ids/cd/PskSc/1/0</w:t>
            </w:r>
          </w:p>
        </w:tc>
        <w:tc>
          <w:tcPr>
            <w:tcW w:w="0" w:type="auto"/>
            <w:shd w:val="clear" w:color="auto" w:fill="002060"/>
          </w:tcPr>
          <w:p w14:paraId="62073CC3" w14:textId="77777777" w:rsidR="002B1E5B" w:rsidRDefault="002B1E5B" w:rsidP="00920479"/>
        </w:tc>
        <w:tc>
          <w:tcPr>
            <w:tcW w:w="0" w:type="auto"/>
            <w:shd w:val="clear" w:color="auto" w:fill="002060"/>
          </w:tcPr>
          <w:p w14:paraId="4AB2E187" w14:textId="77777777" w:rsidR="002B1E5B" w:rsidRDefault="002B1E5B" w:rsidP="00920479"/>
        </w:tc>
      </w:tr>
      <w:tr w:rsidR="002B1E5B" w14:paraId="463F80E3" w14:textId="77777777" w:rsidTr="00920479">
        <w:tc>
          <w:tcPr>
            <w:tcW w:w="0" w:type="auto"/>
            <w:shd w:val="clear" w:color="auto" w:fill="002060"/>
          </w:tcPr>
          <w:p w14:paraId="72F19155" w14:textId="77777777" w:rsidR="002B1E5B" w:rsidRDefault="002B1E5B" w:rsidP="00920479">
            <w:r>
              <w:rPr>
                <w:b/>
                <w:color w:val="FFFFFF"/>
              </w:rPr>
              <w:t>Parent:</w:t>
            </w:r>
          </w:p>
        </w:tc>
        <w:tc>
          <w:tcPr>
            <w:tcW w:w="0" w:type="auto"/>
            <w:shd w:val="clear" w:color="auto" w:fill="002060"/>
          </w:tcPr>
          <w:p w14:paraId="38616CB4" w14:textId="77777777" w:rsidR="002B1E5B" w:rsidRDefault="002B1E5B" w:rsidP="00920479">
            <w:r>
              <w:rPr>
                <w:b/>
                <w:color w:val="FFFFFF"/>
              </w:rPr>
              <w:t>PskSc</w:t>
            </w:r>
          </w:p>
        </w:tc>
        <w:tc>
          <w:tcPr>
            <w:tcW w:w="0" w:type="auto"/>
            <w:shd w:val="clear" w:color="auto" w:fill="002060"/>
          </w:tcPr>
          <w:p w14:paraId="0C9414ED" w14:textId="77777777" w:rsidR="002B1E5B" w:rsidRDefault="002B1E5B" w:rsidP="00920479"/>
        </w:tc>
        <w:tc>
          <w:tcPr>
            <w:tcW w:w="0" w:type="auto"/>
            <w:shd w:val="clear" w:color="auto" w:fill="002060"/>
          </w:tcPr>
          <w:p w14:paraId="27F39247" w14:textId="77777777" w:rsidR="002B1E5B" w:rsidRDefault="002B1E5B" w:rsidP="00920479"/>
        </w:tc>
      </w:tr>
      <w:tr w:rsidR="002B1E5B" w14:paraId="6BF5B824" w14:textId="77777777" w:rsidTr="00920479">
        <w:tc>
          <w:tcPr>
            <w:tcW w:w="0" w:type="auto"/>
            <w:shd w:val="clear" w:color="auto" w:fill="002060"/>
          </w:tcPr>
          <w:p w14:paraId="0D406F2B" w14:textId="77777777" w:rsidR="002B1E5B" w:rsidRDefault="002B1E5B" w:rsidP="00920479">
            <w:r>
              <w:rPr>
                <w:b/>
                <w:color w:val="FFFFFF"/>
              </w:rPr>
              <w:t>Explanation:</w:t>
            </w:r>
          </w:p>
        </w:tc>
        <w:tc>
          <w:tcPr>
            <w:tcW w:w="0" w:type="auto"/>
            <w:shd w:val="clear" w:color="auto" w:fill="002060"/>
          </w:tcPr>
          <w:p w14:paraId="7BF56AE8" w14:textId="538D4301" w:rsidR="002B1E5B" w:rsidRDefault="000C57DE" w:rsidP="00920479">
            <w:r>
              <w:rPr>
                <w:b/>
                <w:color w:val="FFFFFF"/>
              </w:rPr>
              <w:noBreakHyphen/>
            </w:r>
          </w:p>
        </w:tc>
        <w:tc>
          <w:tcPr>
            <w:tcW w:w="0" w:type="auto"/>
            <w:shd w:val="clear" w:color="auto" w:fill="002060"/>
          </w:tcPr>
          <w:p w14:paraId="11133F85" w14:textId="77777777" w:rsidR="002B1E5B" w:rsidRDefault="002B1E5B" w:rsidP="00920479"/>
        </w:tc>
        <w:tc>
          <w:tcPr>
            <w:tcW w:w="0" w:type="auto"/>
            <w:shd w:val="clear" w:color="auto" w:fill="002060"/>
          </w:tcPr>
          <w:p w14:paraId="2A7880E6" w14:textId="77777777" w:rsidR="002B1E5B" w:rsidRDefault="002B1E5B" w:rsidP="00920479"/>
        </w:tc>
      </w:tr>
      <w:tr w:rsidR="002B1E5B" w14:paraId="02093852" w14:textId="77777777" w:rsidTr="00920479">
        <w:tc>
          <w:tcPr>
            <w:tcW w:w="0" w:type="auto"/>
            <w:shd w:val="clear" w:color="auto" w:fill="002060"/>
          </w:tcPr>
          <w:p w14:paraId="4CA62CF2" w14:textId="77777777" w:rsidR="002B1E5B" w:rsidRDefault="002B1E5B" w:rsidP="00920479">
            <w:r>
              <w:rPr>
                <w:b/>
                <w:color w:val="FFFFFF"/>
              </w:rPr>
              <w:t>[SME type]</w:t>
            </w:r>
            <w:r>
              <w:rPr>
                <w:b/>
                <w:color w:val="FFFFFF"/>
              </w:rPr>
              <w:br/>
              <w:t>idShort</w:t>
            </w:r>
          </w:p>
        </w:tc>
        <w:tc>
          <w:tcPr>
            <w:tcW w:w="0" w:type="auto"/>
            <w:shd w:val="clear" w:color="auto" w:fill="002060"/>
          </w:tcPr>
          <w:p w14:paraId="1E172119" w14:textId="77777777" w:rsidR="002B1E5B" w:rsidRDefault="002B1E5B" w:rsidP="00920479">
            <w:r>
              <w:rPr>
                <w:b/>
                <w:color w:val="FFFFFF"/>
              </w:rPr>
              <w:t>semanticId</w:t>
            </w:r>
            <w:r>
              <w:rPr>
                <w:b/>
                <w:color w:val="FFFFFF"/>
              </w:rPr>
              <w:br/>
              <w:t>Description@en</w:t>
            </w:r>
          </w:p>
        </w:tc>
        <w:tc>
          <w:tcPr>
            <w:tcW w:w="0" w:type="auto"/>
            <w:shd w:val="clear" w:color="auto" w:fill="002060"/>
          </w:tcPr>
          <w:p w14:paraId="785D861C" w14:textId="77777777" w:rsidR="002B1E5B" w:rsidRDefault="002B1E5B" w:rsidP="00920479">
            <w:r>
              <w:rPr>
                <w:b/>
                <w:color w:val="FFFFFF"/>
              </w:rPr>
              <w:t>[valueType]</w:t>
            </w:r>
            <w:r>
              <w:rPr>
                <w:b/>
                <w:color w:val="FFFFFF"/>
              </w:rPr>
              <w:br/>
              <w:t>example</w:t>
            </w:r>
          </w:p>
        </w:tc>
        <w:tc>
          <w:tcPr>
            <w:tcW w:w="0" w:type="auto"/>
            <w:shd w:val="clear" w:color="auto" w:fill="002060"/>
          </w:tcPr>
          <w:p w14:paraId="36EECBB2" w14:textId="77777777" w:rsidR="002B1E5B" w:rsidRDefault="002B1E5B" w:rsidP="00920479">
            <w:r>
              <w:rPr>
                <w:b/>
                <w:color w:val="FFFFFF"/>
              </w:rPr>
              <w:t>card.</w:t>
            </w:r>
          </w:p>
        </w:tc>
      </w:tr>
      <w:tr w:rsidR="002B1E5B" w14:paraId="2578B4EA" w14:textId="77777777" w:rsidTr="00920479">
        <w:tc>
          <w:tcPr>
            <w:tcW w:w="0" w:type="auto"/>
          </w:tcPr>
          <w:p w14:paraId="36C24E4C" w14:textId="77777777" w:rsidR="002B1E5B" w:rsidRDefault="002B1E5B" w:rsidP="00920479">
            <w:r>
              <w:t>[Prop]</w:t>
            </w:r>
            <w:r>
              <w:br/>
              <w:t>Scheme</w:t>
            </w:r>
          </w:p>
        </w:tc>
        <w:tc>
          <w:tcPr>
            <w:tcW w:w="0" w:type="auto"/>
          </w:tcPr>
          <w:p w14:paraId="57428F67" w14:textId="0E73DE8D"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2F845270" w14:textId="77777777" w:rsidR="002B1E5B" w:rsidRDefault="002B1E5B" w:rsidP="00920479">
            <w:r>
              <w:t>[String]</w:t>
            </w:r>
          </w:p>
          <w:p w14:paraId="025B5B5F" w14:textId="77777777" w:rsidR="002B1E5B" w:rsidRDefault="002B1E5B" w:rsidP="00920479">
            <w:r w:rsidRPr="007F46D3">
              <w:t>bearer</w:t>
            </w:r>
          </w:p>
        </w:tc>
        <w:tc>
          <w:tcPr>
            <w:tcW w:w="0" w:type="auto"/>
            <w:vAlign w:val="center"/>
          </w:tcPr>
          <w:p w14:paraId="05CD0656" w14:textId="77777777" w:rsidR="002B1E5B" w:rsidRDefault="002B1E5B" w:rsidP="00920479">
            <w:r w:rsidRPr="00D30925">
              <w:t>0..1</w:t>
            </w:r>
          </w:p>
        </w:tc>
      </w:tr>
      <w:tr w:rsidR="002B1E5B" w14:paraId="177E2168" w14:textId="77777777" w:rsidTr="00920479">
        <w:tc>
          <w:tcPr>
            <w:tcW w:w="0" w:type="auto"/>
          </w:tcPr>
          <w:p w14:paraId="22C12ACD" w14:textId="77777777" w:rsidR="002B1E5B" w:rsidRDefault="002B1E5B" w:rsidP="00920479">
            <w:r>
              <w:t>[Prop]</w:t>
            </w:r>
            <w:r>
              <w:br/>
              <w:t>Identity</w:t>
            </w:r>
          </w:p>
        </w:tc>
        <w:tc>
          <w:tcPr>
            <w:tcW w:w="0" w:type="auto"/>
          </w:tcPr>
          <w:p w14:paraId="6793AEBC" w14:textId="5928AA0E" w:rsidR="002B1E5B" w:rsidRDefault="002B1E5B" w:rsidP="00920479">
            <w:r>
              <w:t>https://www.smart</w:t>
            </w:r>
            <w:r w:rsidR="000C57DE">
              <w:noBreakHyphen/>
            </w:r>
            <w:r>
              <w:t>factory.kr/ids/cd/Identity/1/0</w:t>
            </w:r>
            <w:r>
              <w:br/>
              <w:t>Identity The identity hint used to identify the pre</w:t>
            </w:r>
            <w:r w:rsidR="000C57DE">
              <w:noBreakHyphen/>
            </w:r>
            <w:r>
              <w:t xml:space="preserve">shared key in PSK security schemes. </w:t>
            </w:r>
            <w:r w:rsidR="000C57DE">
              <w:noBreakHyphen/>
            </w:r>
          </w:p>
        </w:tc>
        <w:tc>
          <w:tcPr>
            <w:tcW w:w="0" w:type="auto"/>
          </w:tcPr>
          <w:p w14:paraId="27A34398" w14:textId="77777777" w:rsidR="002B1E5B" w:rsidRDefault="002B1E5B" w:rsidP="00920479">
            <w:r>
              <w:t>[String]</w:t>
            </w:r>
          </w:p>
          <w:p w14:paraId="3D64DF8F" w14:textId="77777777" w:rsidR="002B1E5B" w:rsidRDefault="002B1E5B" w:rsidP="00920479">
            <w:r>
              <w:rPr>
                <w:rFonts w:hint="eastAsia"/>
              </w:rPr>
              <w:t>examplekey</w:t>
            </w:r>
          </w:p>
        </w:tc>
        <w:tc>
          <w:tcPr>
            <w:tcW w:w="0" w:type="auto"/>
            <w:vAlign w:val="center"/>
          </w:tcPr>
          <w:p w14:paraId="61E13369" w14:textId="77777777" w:rsidR="002B1E5B" w:rsidRDefault="002B1E5B" w:rsidP="00920479">
            <w:r w:rsidRPr="00D30925">
              <w:t>0..1</w:t>
            </w:r>
          </w:p>
        </w:tc>
      </w:tr>
      <w:tr w:rsidR="002B1E5B" w14:paraId="2B64E5F8" w14:textId="77777777" w:rsidTr="00920479">
        <w:tc>
          <w:tcPr>
            <w:tcW w:w="0" w:type="auto"/>
          </w:tcPr>
          <w:p w14:paraId="5CD45996" w14:textId="77777777" w:rsidR="002B1E5B" w:rsidRDefault="002B1E5B" w:rsidP="00920479">
            <w:r>
              <w:t>[Prop]</w:t>
            </w:r>
            <w:r>
              <w:br/>
              <w:t>Proxy</w:t>
            </w:r>
          </w:p>
        </w:tc>
        <w:tc>
          <w:tcPr>
            <w:tcW w:w="0" w:type="auto"/>
          </w:tcPr>
          <w:p w14:paraId="597DC248" w14:textId="4D731B4F"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4893287C" w14:textId="77777777" w:rsidR="002B1E5B" w:rsidRDefault="002B1E5B" w:rsidP="00920479">
            <w:r>
              <w:t>[String]</w:t>
            </w:r>
          </w:p>
          <w:p w14:paraId="5084FF34" w14:textId="77777777" w:rsidR="002B1E5B" w:rsidRDefault="002B1E5B" w:rsidP="00920479">
            <w:r w:rsidRPr="007F46D3">
              <w:t>http://proxy.com:8080</w:t>
            </w:r>
          </w:p>
        </w:tc>
        <w:tc>
          <w:tcPr>
            <w:tcW w:w="0" w:type="auto"/>
            <w:vAlign w:val="center"/>
          </w:tcPr>
          <w:p w14:paraId="193F45C9" w14:textId="77777777" w:rsidR="002B1E5B" w:rsidRDefault="002B1E5B" w:rsidP="00920479">
            <w:r w:rsidRPr="00D30925">
              <w:t>0..1</w:t>
            </w:r>
          </w:p>
        </w:tc>
      </w:tr>
    </w:tbl>
    <w:p w14:paraId="58D72C8A" w14:textId="77777777" w:rsidR="002B1E5B" w:rsidRDefault="002B1E5B" w:rsidP="002B1E5B"/>
    <w:p w14:paraId="51D494FB"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4EF05249" w14:textId="77777777" w:rsidTr="00920479">
        <w:tc>
          <w:tcPr>
            <w:tcW w:w="0" w:type="auto"/>
            <w:shd w:val="clear" w:color="auto" w:fill="002060"/>
          </w:tcPr>
          <w:p w14:paraId="63643BC5" w14:textId="77777777" w:rsidR="002B1E5B" w:rsidRDefault="002B1E5B" w:rsidP="00920479">
            <w:r>
              <w:rPr>
                <w:b/>
                <w:color w:val="FFFFFF"/>
              </w:rPr>
              <w:t>idShort:</w:t>
            </w:r>
          </w:p>
        </w:tc>
        <w:tc>
          <w:tcPr>
            <w:tcW w:w="0" w:type="auto"/>
            <w:shd w:val="clear" w:color="auto" w:fill="002060"/>
          </w:tcPr>
          <w:p w14:paraId="1755E590" w14:textId="77777777" w:rsidR="002B1E5B" w:rsidRDefault="002B1E5B" w:rsidP="00920479">
            <w:r>
              <w:rPr>
                <w:b/>
                <w:color w:val="FFFFFF"/>
              </w:rPr>
              <w:t>DigestSc</w:t>
            </w:r>
          </w:p>
        </w:tc>
        <w:tc>
          <w:tcPr>
            <w:tcW w:w="0" w:type="auto"/>
            <w:shd w:val="clear" w:color="auto" w:fill="002060"/>
          </w:tcPr>
          <w:p w14:paraId="5554757E" w14:textId="77777777" w:rsidR="002B1E5B" w:rsidRDefault="002B1E5B" w:rsidP="00920479"/>
        </w:tc>
        <w:tc>
          <w:tcPr>
            <w:tcW w:w="0" w:type="auto"/>
            <w:shd w:val="clear" w:color="auto" w:fill="002060"/>
          </w:tcPr>
          <w:p w14:paraId="242C34BF" w14:textId="77777777" w:rsidR="002B1E5B" w:rsidRDefault="002B1E5B" w:rsidP="00920479"/>
        </w:tc>
      </w:tr>
      <w:tr w:rsidR="002B1E5B" w14:paraId="31B91D40" w14:textId="77777777" w:rsidTr="00920479">
        <w:tc>
          <w:tcPr>
            <w:tcW w:w="0" w:type="auto"/>
            <w:shd w:val="clear" w:color="auto" w:fill="002060"/>
          </w:tcPr>
          <w:p w14:paraId="74919E9F" w14:textId="77777777" w:rsidR="002B1E5B" w:rsidRDefault="002B1E5B" w:rsidP="00920479">
            <w:r>
              <w:rPr>
                <w:b/>
                <w:color w:val="FFFFFF"/>
              </w:rPr>
              <w:t>Class:</w:t>
            </w:r>
          </w:p>
        </w:tc>
        <w:tc>
          <w:tcPr>
            <w:tcW w:w="0" w:type="auto"/>
            <w:shd w:val="clear" w:color="auto" w:fill="002060"/>
          </w:tcPr>
          <w:p w14:paraId="117F2D61" w14:textId="77777777" w:rsidR="002B1E5B" w:rsidRDefault="002B1E5B" w:rsidP="00920479">
            <w:r>
              <w:rPr>
                <w:b/>
                <w:color w:val="FFFFFF"/>
              </w:rPr>
              <w:t>SubmodelElementCollection</w:t>
            </w:r>
          </w:p>
        </w:tc>
        <w:tc>
          <w:tcPr>
            <w:tcW w:w="0" w:type="auto"/>
            <w:shd w:val="clear" w:color="auto" w:fill="002060"/>
          </w:tcPr>
          <w:p w14:paraId="56FCA034" w14:textId="77777777" w:rsidR="002B1E5B" w:rsidRDefault="002B1E5B" w:rsidP="00920479"/>
        </w:tc>
        <w:tc>
          <w:tcPr>
            <w:tcW w:w="0" w:type="auto"/>
            <w:shd w:val="clear" w:color="auto" w:fill="002060"/>
          </w:tcPr>
          <w:p w14:paraId="349ACD0C" w14:textId="77777777" w:rsidR="002B1E5B" w:rsidRDefault="002B1E5B" w:rsidP="00920479"/>
        </w:tc>
      </w:tr>
      <w:tr w:rsidR="002B1E5B" w14:paraId="25EE7FA7" w14:textId="77777777" w:rsidTr="00920479">
        <w:tc>
          <w:tcPr>
            <w:tcW w:w="0" w:type="auto"/>
            <w:shd w:val="clear" w:color="auto" w:fill="002060"/>
          </w:tcPr>
          <w:p w14:paraId="25A3FC90" w14:textId="77777777" w:rsidR="002B1E5B" w:rsidRDefault="002B1E5B" w:rsidP="00920479">
            <w:r>
              <w:rPr>
                <w:b/>
                <w:color w:val="FFFFFF"/>
              </w:rPr>
              <w:t>semanticId:</w:t>
            </w:r>
          </w:p>
        </w:tc>
        <w:tc>
          <w:tcPr>
            <w:tcW w:w="0" w:type="auto"/>
            <w:shd w:val="clear" w:color="auto" w:fill="002060"/>
          </w:tcPr>
          <w:p w14:paraId="1F1CF1C3" w14:textId="0B916DEE" w:rsidR="002B1E5B" w:rsidRDefault="002B1E5B" w:rsidP="00920479">
            <w:r>
              <w:rPr>
                <w:b/>
                <w:color w:val="FFFFFF"/>
              </w:rPr>
              <w:t>https://www.smart</w:t>
            </w:r>
            <w:r w:rsidR="000C57DE">
              <w:rPr>
                <w:b/>
                <w:color w:val="FFFFFF"/>
              </w:rPr>
              <w:noBreakHyphen/>
            </w:r>
            <w:r>
              <w:rPr>
                <w:b/>
                <w:color w:val="FFFFFF"/>
              </w:rPr>
              <w:t>factory.kr/ids/cd/DigestSc/1/0</w:t>
            </w:r>
          </w:p>
        </w:tc>
        <w:tc>
          <w:tcPr>
            <w:tcW w:w="0" w:type="auto"/>
            <w:shd w:val="clear" w:color="auto" w:fill="002060"/>
          </w:tcPr>
          <w:p w14:paraId="34738A53" w14:textId="77777777" w:rsidR="002B1E5B" w:rsidRDefault="002B1E5B" w:rsidP="00920479"/>
        </w:tc>
        <w:tc>
          <w:tcPr>
            <w:tcW w:w="0" w:type="auto"/>
            <w:shd w:val="clear" w:color="auto" w:fill="002060"/>
          </w:tcPr>
          <w:p w14:paraId="4F8E6CBD" w14:textId="77777777" w:rsidR="002B1E5B" w:rsidRDefault="002B1E5B" w:rsidP="00920479"/>
        </w:tc>
      </w:tr>
      <w:tr w:rsidR="002B1E5B" w14:paraId="7A3F7597" w14:textId="77777777" w:rsidTr="00920479">
        <w:tc>
          <w:tcPr>
            <w:tcW w:w="0" w:type="auto"/>
            <w:shd w:val="clear" w:color="auto" w:fill="002060"/>
          </w:tcPr>
          <w:p w14:paraId="49A40036" w14:textId="77777777" w:rsidR="002B1E5B" w:rsidRDefault="002B1E5B" w:rsidP="00920479">
            <w:r>
              <w:rPr>
                <w:b/>
                <w:color w:val="FFFFFF"/>
              </w:rPr>
              <w:t>Parent:</w:t>
            </w:r>
          </w:p>
        </w:tc>
        <w:tc>
          <w:tcPr>
            <w:tcW w:w="0" w:type="auto"/>
            <w:shd w:val="clear" w:color="auto" w:fill="002060"/>
          </w:tcPr>
          <w:p w14:paraId="33A8E997" w14:textId="77777777" w:rsidR="002B1E5B" w:rsidRDefault="002B1E5B" w:rsidP="00920479">
            <w:r>
              <w:rPr>
                <w:b/>
                <w:color w:val="FFFFFF"/>
              </w:rPr>
              <w:t>DigestSc</w:t>
            </w:r>
          </w:p>
        </w:tc>
        <w:tc>
          <w:tcPr>
            <w:tcW w:w="0" w:type="auto"/>
            <w:shd w:val="clear" w:color="auto" w:fill="002060"/>
          </w:tcPr>
          <w:p w14:paraId="721614C1" w14:textId="77777777" w:rsidR="002B1E5B" w:rsidRDefault="002B1E5B" w:rsidP="00920479"/>
        </w:tc>
        <w:tc>
          <w:tcPr>
            <w:tcW w:w="0" w:type="auto"/>
            <w:shd w:val="clear" w:color="auto" w:fill="002060"/>
          </w:tcPr>
          <w:p w14:paraId="54271437" w14:textId="77777777" w:rsidR="002B1E5B" w:rsidRDefault="002B1E5B" w:rsidP="00920479"/>
        </w:tc>
      </w:tr>
      <w:tr w:rsidR="002B1E5B" w14:paraId="0A772089" w14:textId="77777777" w:rsidTr="00920479">
        <w:tc>
          <w:tcPr>
            <w:tcW w:w="0" w:type="auto"/>
            <w:shd w:val="clear" w:color="auto" w:fill="002060"/>
          </w:tcPr>
          <w:p w14:paraId="6F8F2C78" w14:textId="77777777" w:rsidR="002B1E5B" w:rsidRDefault="002B1E5B" w:rsidP="00920479">
            <w:r>
              <w:rPr>
                <w:b/>
                <w:color w:val="FFFFFF"/>
              </w:rPr>
              <w:t>Explanation:</w:t>
            </w:r>
          </w:p>
        </w:tc>
        <w:tc>
          <w:tcPr>
            <w:tcW w:w="0" w:type="auto"/>
            <w:shd w:val="clear" w:color="auto" w:fill="002060"/>
          </w:tcPr>
          <w:p w14:paraId="62A9F94B" w14:textId="708597DB" w:rsidR="002B1E5B" w:rsidRDefault="000C57DE" w:rsidP="00920479">
            <w:r>
              <w:rPr>
                <w:b/>
                <w:color w:val="FFFFFF"/>
              </w:rPr>
              <w:noBreakHyphen/>
            </w:r>
          </w:p>
        </w:tc>
        <w:tc>
          <w:tcPr>
            <w:tcW w:w="0" w:type="auto"/>
            <w:shd w:val="clear" w:color="auto" w:fill="002060"/>
          </w:tcPr>
          <w:p w14:paraId="2DCD9C45" w14:textId="77777777" w:rsidR="002B1E5B" w:rsidRDefault="002B1E5B" w:rsidP="00920479"/>
        </w:tc>
        <w:tc>
          <w:tcPr>
            <w:tcW w:w="0" w:type="auto"/>
            <w:shd w:val="clear" w:color="auto" w:fill="002060"/>
          </w:tcPr>
          <w:p w14:paraId="43F0DDBB" w14:textId="77777777" w:rsidR="002B1E5B" w:rsidRDefault="002B1E5B" w:rsidP="00920479"/>
        </w:tc>
      </w:tr>
      <w:tr w:rsidR="002B1E5B" w14:paraId="70471C57" w14:textId="77777777" w:rsidTr="00920479">
        <w:tc>
          <w:tcPr>
            <w:tcW w:w="0" w:type="auto"/>
            <w:shd w:val="clear" w:color="auto" w:fill="002060"/>
          </w:tcPr>
          <w:p w14:paraId="1727D3D5" w14:textId="77777777" w:rsidR="002B1E5B" w:rsidRDefault="002B1E5B" w:rsidP="00920479">
            <w:r>
              <w:rPr>
                <w:b/>
                <w:color w:val="FFFFFF"/>
              </w:rPr>
              <w:t>[SME type]</w:t>
            </w:r>
            <w:r>
              <w:rPr>
                <w:b/>
                <w:color w:val="FFFFFF"/>
              </w:rPr>
              <w:br/>
            </w:r>
            <w:r>
              <w:rPr>
                <w:b/>
                <w:color w:val="FFFFFF"/>
              </w:rPr>
              <w:lastRenderedPageBreak/>
              <w:t>idShort</w:t>
            </w:r>
          </w:p>
        </w:tc>
        <w:tc>
          <w:tcPr>
            <w:tcW w:w="0" w:type="auto"/>
            <w:shd w:val="clear" w:color="auto" w:fill="002060"/>
          </w:tcPr>
          <w:p w14:paraId="6DF63E5C" w14:textId="77777777" w:rsidR="002B1E5B" w:rsidRDefault="002B1E5B" w:rsidP="00920479">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1AC3412A" w14:textId="77777777" w:rsidR="002B1E5B" w:rsidRDefault="002B1E5B" w:rsidP="00920479">
            <w:r>
              <w:rPr>
                <w:b/>
                <w:color w:val="FFFFFF"/>
              </w:rPr>
              <w:lastRenderedPageBreak/>
              <w:t>[valueType]</w:t>
            </w:r>
            <w:r>
              <w:rPr>
                <w:b/>
                <w:color w:val="FFFFFF"/>
              </w:rPr>
              <w:br/>
            </w:r>
            <w:r>
              <w:rPr>
                <w:b/>
                <w:color w:val="FFFFFF"/>
              </w:rPr>
              <w:lastRenderedPageBreak/>
              <w:t>example</w:t>
            </w:r>
          </w:p>
        </w:tc>
        <w:tc>
          <w:tcPr>
            <w:tcW w:w="0" w:type="auto"/>
            <w:shd w:val="clear" w:color="auto" w:fill="002060"/>
          </w:tcPr>
          <w:p w14:paraId="4FA7B7E8" w14:textId="77777777" w:rsidR="002B1E5B" w:rsidRDefault="002B1E5B" w:rsidP="00920479">
            <w:r>
              <w:rPr>
                <w:b/>
                <w:color w:val="FFFFFF"/>
              </w:rPr>
              <w:lastRenderedPageBreak/>
              <w:t>card.</w:t>
            </w:r>
          </w:p>
        </w:tc>
      </w:tr>
      <w:tr w:rsidR="002B1E5B" w14:paraId="5EB21A7C" w14:textId="77777777" w:rsidTr="00920479">
        <w:tc>
          <w:tcPr>
            <w:tcW w:w="0" w:type="auto"/>
          </w:tcPr>
          <w:p w14:paraId="7317265F" w14:textId="77777777" w:rsidR="002B1E5B" w:rsidRDefault="002B1E5B" w:rsidP="00920479">
            <w:r>
              <w:t>[Prop]</w:t>
            </w:r>
            <w:r>
              <w:br/>
              <w:t>Scheme</w:t>
            </w:r>
          </w:p>
        </w:tc>
        <w:tc>
          <w:tcPr>
            <w:tcW w:w="0" w:type="auto"/>
          </w:tcPr>
          <w:p w14:paraId="5A27F296" w14:textId="7E9F8C3A"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499249DF" w14:textId="77777777" w:rsidR="002B1E5B" w:rsidRDefault="002B1E5B" w:rsidP="00920479">
            <w:r>
              <w:t>[String]</w:t>
            </w:r>
          </w:p>
          <w:p w14:paraId="0C28C0A3" w14:textId="77777777" w:rsidR="002B1E5B" w:rsidRDefault="002B1E5B" w:rsidP="00920479">
            <w:r w:rsidRPr="007F46D3">
              <w:t>bearer</w:t>
            </w:r>
          </w:p>
        </w:tc>
        <w:tc>
          <w:tcPr>
            <w:tcW w:w="0" w:type="auto"/>
            <w:vAlign w:val="center"/>
          </w:tcPr>
          <w:p w14:paraId="1272F1C7" w14:textId="77777777" w:rsidR="002B1E5B" w:rsidRDefault="002B1E5B" w:rsidP="00920479">
            <w:r w:rsidRPr="00D30925">
              <w:t>0..1</w:t>
            </w:r>
          </w:p>
        </w:tc>
      </w:tr>
      <w:tr w:rsidR="002B1E5B" w14:paraId="5C293D77" w14:textId="77777777" w:rsidTr="00920479">
        <w:tc>
          <w:tcPr>
            <w:tcW w:w="0" w:type="auto"/>
          </w:tcPr>
          <w:p w14:paraId="71AEF3EA" w14:textId="77777777" w:rsidR="002B1E5B" w:rsidRDefault="002B1E5B" w:rsidP="00920479">
            <w:r>
              <w:t>[Prop]</w:t>
            </w:r>
            <w:r>
              <w:br/>
              <w:t>Name</w:t>
            </w:r>
          </w:p>
        </w:tc>
        <w:tc>
          <w:tcPr>
            <w:tcW w:w="0" w:type="auto"/>
          </w:tcPr>
          <w:p w14:paraId="5FD05549" w14:textId="45A1C161" w:rsidR="002B1E5B" w:rsidRDefault="002B1E5B" w:rsidP="00920479">
            <w:r>
              <w:t>https://www.smart</w:t>
            </w:r>
            <w:r w:rsidR="000C57DE">
              <w:noBreakHyphen/>
            </w:r>
            <w:r>
              <w:t>factory.kr/ids/cd/Name/1/0</w:t>
            </w:r>
            <w:r>
              <w:br/>
              <w:t>Name Human</w:t>
            </w:r>
            <w:r w:rsidR="000C57DE">
              <w:noBreakHyphen/>
            </w:r>
            <w:r>
              <w:t xml:space="preserve">readable name of the sensor. </w:t>
            </w:r>
            <w:r w:rsidR="000C57DE">
              <w:noBreakHyphen/>
            </w:r>
          </w:p>
        </w:tc>
        <w:tc>
          <w:tcPr>
            <w:tcW w:w="0" w:type="auto"/>
          </w:tcPr>
          <w:p w14:paraId="5664C655" w14:textId="77777777" w:rsidR="002B1E5B" w:rsidRDefault="002B1E5B" w:rsidP="00920479">
            <w:r>
              <w:t>[String]</w:t>
            </w:r>
          </w:p>
          <w:p w14:paraId="73198B89" w14:textId="77777777" w:rsidR="002B1E5B" w:rsidRDefault="002B1E5B" w:rsidP="00920479">
            <w:r w:rsidRPr="007F46D3">
              <w:t>Authorization</w:t>
            </w:r>
          </w:p>
        </w:tc>
        <w:tc>
          <w:tcPr>
            <w:tcW w:w="0" w:type="auto"/>
            <w:vAlign w:val="center"/>
          </w:tcPr>
          <w:p w14:paraId="360AECBF" w14:textId="77777777" w:rsidR="002B1E5B" w:rsidRDefault="002B1E5B" w:rsidP="00920479">
            <w:r w:rsidRPr="00D30925">
              <w:t>0..1</w:t>
            </w:r>
          </w:p>
        </w:tc>
      </w:tr>
      <w:tr w:rsidR="002B1E5B" w14:paraId="6924EBE6" w14:textId="77777777" w:rsidTr="00920479">
        <w:tc>
          <w:tcPr>
            <w:tcW w:w="0" w:type="auto"/>
          </w:tcPr>
          <w:p w14:paraId="3527F584" w14:textId="77777777" w:rsidR="002B1E5B" w:rsidRDefault="002B1E5B" w:rsidP="00920479">
            <w:r>
              <w:t>[Prop]</w:t>
            </w:r>
            <w:r>
              <w:br/>
              <w:t>In</w:t>
            </w:r>
          </w:p>
        </w:tc>
        <w:tc>
          <w:tcPr>
            <w:tcW w:w="0" w:type="auto"/>
          </w:tcPr>
          <w:p w14:paraId="5902A962" w14:textId="284B592E" w:rsidR="002B1E5B" w:rsidRDefault="002B1E5B" w:rsidP="00920479">
            <w:r>
              <w:t>https://www.smart</w:t>
            </w:r>
            <w:r w:rsidR="000C57DE">
              <w:noBreakHyphen/>
            </w:r>
            <w:r>
              <w:t>factory.kr/ids/cd/In/1/0</w:t>
            </w:r>
            <w:r>
              <w:br/>
              <w:t xml:space="preserve">In The location where the security credential is expected, such as header, query, body, or cookie. </w:t>
            </w:r>
            <w:r w:rsidR="000C57DE">
              <w:noBreakHyphen/>
            </w:r>
          </w:p>
        </w:tc>
        <w:tc>
          <w:tcPr>
            <w:tcW w:w="0" w:type="auto"/>
          </w:tcPr>
          <w:p w14:paraId="56290C09" w14:textId="77777777" w:rsidR="002B1E5B" w:rsidRDefault="002B1E5B" w:rsidP="00920479">
            <w:r>
              <w:t>[String]</w:t>
            </w:r>
          </w:p>
          <w:p w14:paraId="7FBFA3A3" w14:textId="77777777" w:rsidR="002B1E5B" w:rsidRDefault="002B1E5B" w:rsidP="00920479">
            <w:r w:rsidRPr="007F46D3">
              <w:t>header</w:t>
            </w:r>
          </w:p>
        </w:tc>
        <w:tc>
          <w:tcPr>
            <w:tcW w:w="0" w:type="auto"/>
            <w:vAlign w:val="center"/>
          </w:tcPr>
          <w:p w14:paraId="75F59368" w14:textId="77777777" w:rsidR="002B1E5B" w:rsidRDefault="002B1E5B" w:rsidP="00920479">
            <w:r w:rsidRPr="00D30925">
              <w:t>0..1</w:t>
            </w:r>
          </w:p>
        </w:tc>
      </w:tr>
      <w:tr w:rsidR="002B1E5B" w14:paraId="66D39C8B" w14:textId="77777777" w:rsidTr="00920479">
        <w:tc>
          <w:tcPr>
            <w:tcW w:w="0" w:type="auto"/>
          </w:tcPr>
          <w:p w14:paraId="487ABEC8" w14:textId="77777777" w:rsidR="002B1E5B" w:rsidRDefault="002B1E5B" w:rsidP="00920479">
            <w:r>
              <w:t>[Prop]</w:t>
            </w:r>
            <w:r>
              <w:br/>
              <w:t>Qop</w:t>
            </w:r>
          </w:p>
        </w:tc>
        <w:tc>
          <w:tcPr>
            <w:tcW w:w="0" w:type="auto"/>
          </w:tcPr>
          <w:p w14:paraId="27F5CB89" w14:textId="781337AD" w:rsidR="002B1E5B" w:rsidRDefault="002B1E5B" w:rsidP="00920479">
            <w:r>
              <w:t>https://www.smart</w:t>
            </w:r>
            <w:r w:rsidR="000C57DE">
              <w:noBreakHyphen/>
            </w:r>
            <w:r>
              <w:t>factory.kr/ids/cd/Qop/1/0</w:t>
            </w:r>
            <w:r>
              <w:br/>
              <w:t>Quality of protection The quality of protection value for digest authentication, such as auth or auth</w:t>
            </w:r>
            <w:r w:rsidR="000C57DE">
              <w:noBreakHyphen/>
            </w:r>
            <w:r>
              <w:t xml:space="preserve">int. </w:t>
            </w:r>
            <w:r w:rsidR="000C57DE">
              <w:noBreakHyphen/>
            </w:r>
          </w:p>
        </w:tc>
        <w:tc>
          <w:tcPr>
            <w:tcW w:w="0" w:type="auto"/>
          </w:tcPr>
          <w:p w14:paraId="1B8E082F" w14:textId="77777777" w:rsidR="002B1E5B" w:rsidRDefault="002B1E5B" w:rsidP="00920479">
            <w:r>
              <w:t>[String]</w:t>
            </w:r>
          </w:p>
          <w:p w14:paraId="32DCBC81" w14:textId="77777777" w:rsidR="002B1E5B" w:rsidRDefault="002B1E5B" w:rsidP="00920479">
            <w:r>
              <w:rPr>
                <w:rFonts w:hint="eastAsia"/>
              </w:rPr>
              <w:t>auth</w:t>
            </w:r>
          </w:p>
        </w:tc>
        <w:tc>
          <w:tcPr>
            <w:tcW w:w="0" w:type="auto"/>
            <w:vAlign w:val="center"/>
          </w:tcPr>
          <w:p w14:paraId="59387B00" w14:textId="77777777" w:rsidR="002B1E5B" w:rsidRDefault="002B1E5B" w:rsidP="00920479">
            <w:r w:rsidRPr="00D30925">
              <w:t>0..1</w:t>
            </w:r>
          </w:p>
        </w:tc>
      </w:tr>
      <w:tr w:rsidR="002B1E5B" w14:paraId="73AE7DDC" w14:textId="77777777" w:rsidTr="00920479">
        <w:tc>
          <w:tcPr>
            <w:tcW w:w="0" w:type="auto"/>
          </w:tcPr>
          <w:p w14:paraId="5F296FC3" w14:textId="77777777" w:rsidR="002B1E5B" w:rsidRDefault="002B1E5B" w:rsidP="00920479">
            <w:r>
              <w:t>[Prop]</w:t>
            </w:r>
            <w:r>
              <w:br/>
              <w:t>Proxy</w:t>
            </w:r>
          </w:p>
        </w:tc>
        <w:tc>
          <w:tcPr>
            <w:tcW w:w="0" w:type="auto"/>
          </w:tcPr>
          <w:p w14:paraId="53B181ED" w14:textId="704E6CA5"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5BD24520" w14:textId="77777777" w:rsidR="002B1E5B" w:rsidRDefault="002B1E5B" w:rsidP="00920479">
            <w:r>
              <w:t>[String]</w:t>
            </w:r>
          </w:p>
          <w:p w14:paraId="2CB2C946" w14:textId="77777777" w:rsidR="002B1E5B" w:rsidRDefault="002B1E5B" w:rsidP="00920479">
            <w:r w:rsidRPr="007F46D3">
              <w:t>http://proxy.com:8080</w:t>
            </w:r>
          </w:p>
        </w:tc>
        <w:tc>
          <w:tcPr>
            <w:tcW w:w="0" w:type="auto"/>
            <w:vAlign w:val="center"/>
          </w:tcPr>
          <w:p w14:paraId="61E04471" w14:textId="77777777" w:rsidR="002B1E5B" w:rsidRDefault="002B1E5B" w:rsidP="00920479">
            <w:r w:rsidRPr="00D30925">
              <w:t>0..1</w:t>
            </w:r>
          </w:p>
        </w:tc>
      </w:tr>
    </w:tbl>
    <w:p w14:paraId="081F66D3" w14:textId="77777777" w:rsidR="002B1E5B" w:rsidRDefault="002B1E5B" w:rsidP="002B1E5B"/>
    <w:p w14:paraId="37B8508B"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2B1E5B" w14:paraId="3DFCD304" w14:textId="77777777" w:rsidTr="00920479">
        <w:tc>
          <w:tcPr>
            <w:tcW w:w="0" w:type="auto"/>
            <w:shd w:val="clear" w:color="auto" w:fill="002060"/>
          </w:tcPr>
          <w:p w14:paraId="34F6BE90" w14:textId="77777777" w:rsidR="002B1E5B" w:rsidRDefault="002B1E5B" w:rsidP="00920479">
            <w:r>
              <w:rPr>
                <w:b/>
                <w:color w:val="FFFFFF"/>
              </w:rPr>
              <w:t>idShort:</w:t>
            </w:r>
          </w:p>
        </w:tc>
        <w:tc>
          <w:tcPr>
            <w:tcW w:w="0" w:type="auto"/>
            <w:shd w:val="clear" w:color="auto" w:fill="002060"/>
          </w:tcPr>
          <w:p w14:paraId="78F95A86" w14:textId="77777777" w:rsidR="002B1E5B" w:rsidRDefault="002B1E5B" w:rsidP="00920479">
            <w:r>
              <w:rPr>
                <w:b/>
                <w:color w:val="FFFFFF"/>
              </w:rPr>
              <w:t>BearerSc</w:t>
            </w:r>
          </w:p>
        </w:tc>
        <w:tc>
          <w:tcPr>
            <w:tcW w:w="0" w:type="auto"/>
            <w:shd w:val="clear" w:color="auto" w:fill="002060"/>
          </w:tcPr>
          <w:p w14:paraId="1112BA13" w14:textId="77777777" w:rsidR="002B1E5B" w:rsidRDefault="002B1E5B" w:rsidP="00920479"/>
        </w:tc>
        <w:tc>
          <w:tcPr>
            <w:tcW w:w="0" w:type="auto"/>
            <w:shd w:val="clear" w:color="auto" w:fill="002060"/>
          </w:tcPr>
          <w:p w14:paraId="167913E4" w14:textId="77777777" w:rsidR="002B1E5B" w:rsidRDefault="002B1E5B" w:rsidP="00920479"/>
        </w:tc>
      </w:tr>
      <w:tr w:rsidR="002B1E5B" w14:paraId="0B61BA19" w14:textId="77777777" w:rsidTr="00920479">
        <w:tc>
          <w:tcPr>
            <w:tcW w:w="0" w:type="auto"/>
            <w:shd w:val="clear" w:color="auto" w:fill="002060"/>
          </w:tcPr>
          <w:p w14:paraId="27381B58" w14:textId="77777777" w:rsidR="002B1E5B" w:rsidRDefault="002B1E5B" w:rsidP="00920479">
            <w:r>
              <w:rPr>
                <w:b/>
                <w:color w:val="FFFFFF"/>
              </w:rPr>
              <w:t>Class:</w:t>
            </w:r>
          </w:p>
        </w:tc>
        <w:tc>
          <w:tcPr>
            <w:tcW w:w="0" w:type="auto"/>
            <w:shd w:val="clear" w:color="auto" w:fill="002060"/>
          </w:tcPr>
          <w:p w14:paraId="2E7DBF1C" w14:textId="77777777" w:rsidR="002B1E5B" w:rsidRDefault="002B1E5B" w:rsidP="00920479">
            <w:r>
              <w:rPr>
                <w:b/>
                <w:color w:val="FFFFFF"/>
              </w:rPr>
              <w:t>SubmodelElementCollection</w:t>
            </w:r>
          </w:p>
        </w:tc>
        <w:tc>
          <w:tcPr>
            <w:tcW w:w="0" w:type="auto"/>
            <w:shd w:val="clear" w:color="auto" w:fill="002060"/>
          </w:tcPr>
          <w:p w14:paraId="29195B3B" w14:textId="77777777" w:rsidR="002B1E5B" w:rsidRDefault="002B1E5B" w:rsidP="00920479"/>
        </w:tc>
        <w:tc>
          <w:tcPr>
            <w:tcW w:w="0" w:type="auto"/>
            <w:shd w:val="clear" w:color="auto" w:fill="002060"/>
          </w:tcPr>
          <w:p w14:paraId="4CCDB9E7" w14:textId="77777777" w:rsidR="002B1E5B" w:rsidRDefault="002B1E5B" w:rsidP="00920479"/>
        </w:tc>
      </w:tr>
      <w:tr w:rsidR="002B1E5B" w14:paraId="269DE1F4" w14:textId="77777777" w:rsidTr="00920479">
        <w:tc>
          <w:tcPr>
            <w:tcW w:w="0" w:type="auto"/>
            <w:shd w:val="clear" w:color="auto" w:fill="002060"/>
          </w:tcPr>
          <w:p w14:paraId="3F2D0921" w14:textId="77777777" w:rsidR="002B1E5B" w:rsidRDefault="002B1E5B" w:rsidP="00920479">
            <w:r>
              <w:rPr>
                <w:b/>
                <w:color w:val="FFFFFF"/>
              </w:rPr>
              <w:t>semanticId:</w:t>
            </w:r>
          </w:p>
        </w:tc>
        <w:tc>
          <w:tcPr>
            <w:tcW w:w="0" w:type="auto"/>
            <w:shd w:val="clear" w:color="auto" w:fill="002060"/>
          </w:tcPr>
          <w:p w14:paraId="3DC40BBC" w14:textId="35EBBB0F" w:rsidR="002B1E5B" w:rsidRDefault="002B1E5B" w:rsidP="00920479">
            <w:r>
              <w:rPr>
                <w:b/>
                <w:color w:val="FFFFFF"/>
              </w:rPr>
              <w:t>https://www.smart</w:t>
            </w:r>
            <w:r w:rsidR="000C57DE">
              <w:rPr>
                <w:b/>
                <w:color w:val="FFFFFF"/>
              </w:rPr>
              <w:noBreakHyphen/>
            </w:r>
            <w:r>
              <w:rPr>
                <w:b/>
                <w:color w:val="FFFFFF"/>
              </w:rPr>
              <w:t>factory.kr/ids/cd/BearerSc/1/0</w:t>
            </w:r>
          </w:p>
        </w:tc>
        <w:tc>
          <w:tcPr>
            <w:tcW w:w="0" w:type="auto"/>
            <w:shd w:val="clear" w:color="auto" w:fill="002060"/>
          </w:tcPr>
          <w:p w14:paraId="2502EF7C" w14:textId="77777777" w:rsidR="002B1E5B" w:rsidRDefault="002B1E5B" w:rsidP="00920479"/>
        </w:tc>
        <w:tc>
          <w:tcPr>
            <w:tcW w:w="0" w:type="auto"/>
            <w:shd w:val="clear" w:color="auto" w:fill="002060"/>
          </w:tcPr>
          <w:p w14:paraId="7CAA26C2" w14:textId="77777777" w:rsidR="002B1E5B" w:rsidRDefault="002B1E5B" w:rsidP="00920479"/>
        </w:tc>
      </w:tr>
      <w:tr w:rsidR="002B1E5B" w14:paraId="41932F80" w14:textId="77777777" w:rsidTr="00920479">
        <w:tc>
          <w:tcPr>
            <w:tcW w:w="0" w:type="auto"/>
            <w:shd w:val="clear" w:color="auto" w:fill="002060"/>
          </w:tcPr>
          <w:p w14:paraId="11F222B0" w14:textId="77777777" w:rsidR="002B1E5B" w:rsidRDefault="002B1E5B" w:rsidP="00920479">
            <w:r>
              <w:rPr>
                <w:b/>
                <w:color w:val="FFFFFF"/>
              </w:rPr>
              <w:t>Parent:</w:t>
            </w:r>
          </w:p>
        </w:tc>
        <w:tc>
          <w:tcPr>
            <w:tcW w:w="0" w:type="auto"/>
            <w:shd w:val="clear" w:color="auto" w:fill="002060"/>
          </w:tcPr>
          <w:p w14:paraId="112973A3" w14:textId="77777777" w:rsidR="002B1E5B" w:rsidRDefault="002B1E5B" w:rsidP="00920479">
            <w:r>
              <w:rPr>
                <w:b/>
                <w:color w:val="FFFFFF"/>
              </w:rPr>
              <w:t>BearerSc</w:t>
            </w:r>
          </w:p>
        </w:tc>
        <w:tc>
          <w:tcPr>
            <w:tcW w:w="0" w:type="auto"/>
            <w:shd w:val="clear" w:color="auto" w:fill="002060"/>
          </w:tcPr>
          <w:p w14:paraId="7E45E271" w14:textId="77777777" w:rsidR="002B1E5B" w:rsidRDefault="002B1E5B" w:rsidP="00920479"/>
        </w:tc>
        <w:tc>
          <w:tcPr>
            <w:tcW w:w="0" w:type="auto"/>
            <w:shd w:val="clear" w:color="auto" w:fill="002060"/>
          </w:tcPr>
          <w:p w14:paraId="5A0D0C06" w14:textId="77777777" w:rsidR="002B1E5B" w:rsidRDefault="002B1E5B" w:rsidP="00920479"/>
        </w:tc>
      </w:tr>
      <w:tr w:rsidR="002B1E5B" w14:paraId="7362854E" w14:textId="77777777" w:rsidTr="00920479">
        <w:tc>
          <w:tcPr>
            <w:tcW w:w="0" w:type="auto"/>
            <w:shd w:val="clear" w:color="auto" w:fill="002060"/>
          </w:tcPr>
          <w:p w14:paraId="46921BDD" w14:textId="77777777" w:rsidR="002B1E5B" w:rsidRDefault="002B1E5B" w:rsidP="00920479">
            <w:r>
              <w:rPr>
                <w:b/>
                <w:color w:val="FFFFFF"/>
              </w:rPr>
              <w:t>Explanation:</w:t>
            </w:r>
          </w:p>
        </w:tc>
        <w:tc>
          <w:tcPr>
            <w:tcW w:w="0" w:type="auto"/>
            <w:shd w:val="clear" w:color="auto" w:fill="002060"/>
          </w:tcPr>
          <w:p w14:paraId="6E43C95F" w14:textId="0EAE903E" w:rsidR="002B1E5B" w:rsidRDefault="000C57DE" w:rsidP="00920479">
            <w:r>
              <w:rPr>
                <w:b/>
                <w:color w:val="FFFFFF"/>
              </w:rPr>
              <w:noBreakHyphen/>
            </w:r>
          </w:p>
        </w:tc>
        <w:tc>
          <w:tcPr>
            <w:tcW w:w="0" w:type="auto"/>
            <w:shd w:val="clear" w:color="auto" w:fill="002060"/>
          </w:tcPr>
          <w:p w14:paraId="3991246B" w14:textId="77777777" w:rsidR="002B1E5B" w:rsidRDefault="002B1E5B" w:rsidP="00920479"/>
        </w:tc>
        <w:tc>
          <w:tcPr>
            <w:tcW w:w="0" w:type="auto"/>
            <w:shd w:val="clear" w:color="auto" w:fill="002060"/>
          </w:tcPr>
          <w:p w14:paraId="102EEDB9" w14:textId="77777777" w:rsidR="002B1E5B" w:rsidRDefault="002B1E5B" w:rsidP="00920479"/>
        </w:tc>
      </w:tr>
      <w:tr w:rsidR="002B1E5B" w14:paraId="6EFD3DAF" w14:textId="77777777" w:rsidTr="00920479">
        <w:tc>
          <w:tcPr>
            <w:tcW w:w="0" w:type="auto"/>
            <w:shd w:val="clear" w:color="auto" w:fill="002060"/>
          </w:tcPr>
          <w:p w14:paraId="25A0FCE5" w14:textId="77777777" w:rsidR="002B1E5B" w:rsidRDefault="002B1E5B" w:rsidP="00920479">
            <w:r>
              <w:rPr>
                <w:b/>
                <w:color w:val="FFFFFF"/>
              </w:rPr>
              <w:t>[SME type]</w:t>
            </w:r>
            <w:r>
              <w:rPr>
                <w:b/>
                <w:color w:val="FFFFFF"/>
              </w:rPr>
              <w:br/>
              <w:t>idShort</w:t>
            </w:r>
          </w:p>
        </w:tc>
        <w:tc>
          <w:tcPr>
            <w:tcW w:w="0" w:type="auto"/>
            <w:shd w:val="clear" w:color="auto" w:fill="002060"/>
          </w:tcPr>
          <w:p w14:paraId="2C12A4E6" w14:textId="77777777" w:rsidR="002B1E5B" w:rsidRDefault="002B1E5B" w:rsidP="00920479">
            <w:r>
              <w:rPr>
                <w:b/>
                <w:color w:val="FFFFFF"/>
              </w:rPr>
              <w:t>semanticId</w:t>
            </w:r>
            <w:r>
              <w:rPr>
                <w:b/>
                <w:color w:val="FFFFFF"/>
              </w:rPr>
              <w:br/>
              <w:t>Description@en</w:t>
            </w:r>
          </w:p>
        </w:tc>
        <w:tc>
          <w:tcPr>
            <w:tcW w:w="0" w:type="auto"/>
            <w:shd w:val="clear" w:color="auto" w:fill="002060"/>
          </w:tcPr>
          <w:p w14:paraId="624CDEE0" w14:textId="77777777" w:rsidR="002B1E5B" w:rsidRDefault="002B1E5B" w:rsidP="00920479">
            <w:r>
              <w:rPr>
                <w:b/>
                <w:color w:val="FFFFFF"/>
              </w:rPr>
              <w:t>[valueType]</w:t>
            </w:r>
            <w:r>
              <w:rPr>
                <w:b/>
                <w:color w:val="FFFFFF"/>
              </w:rPr>
              <w:br/>
              <w:t>example</w:t>
            </w:r>
          </w:p>
        </w:tc>
        <w:tc>
          <w:tcPr>
            <w:tcW w:w="0" w:type="auto"/>
            <w:shd w:val="clear" w:color="auto" w:fill="002060"/>
          </w:tcPr>
          <w:p w14:paraId="3A0F109E" w14:textId="77777777" w:rsidR="002B1E5B" w:rsidRDefault="002B1E5B" w:rsidP="00920479">
            <w:r>
              <w:rPr>
                <w:b/>
                <w:color w:val="FFFFFF"/>
              </w:rPr>
              <w:t>card.</w:t>
            </w:r>
          </w:p>
        </w:tc>
      </w:tr>
      <w:tr w:rsidR="002B1E5B" w14:paraId="5C1FFFE6" w14:textId="77777777" w:rsidTr="00920479">
        <w:tc>
          <w:tcPr>
            <w:tcW w:w="0" w:type="auto"/>
          </w:tcPr>
          <w:p w14:paraId="04345CF0" w14:textId="77777777" w:rsidR="002B1E5B" w:rsidRDefault="002B1E5B" w:rsidP="00920479">
            <w:r>
              <w:t>[Prop]</w:t>
            </w:r>
            <w:r>
              <w:br/>
              <w:t>Scheme</w:t>
            </w:r>
          </w:p>
        </w:tc>
        <w:tc>
          <w:tcPr>
            <w:tcW w:w="0" w:type="auto"/>
          </w:tcPr>
          <w:p w14:paraId="67DE0820" w14:textId="244BF170"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4BEAA285" w14:textId="77777777" w:rsidR="002B1E5B" w:rsidRDefault="002B1E5B" w:rsidP="00920479">
            <w:r>
              <w:t>[String]</w:t>
            </w:r>
          </w:p>
          <w:p w14:paraId="03699B91" w14:textId="77777777" w:rsidR="002B1E5B" w:rsidRDefault="002B1E5B" w:rsidP="00920479">
            <w:r w:rsidRPr="007F46D3">
              <w:t>bearer</w:t>
            </w:r>
          </w:p>
        </w:tc>
        <w:tc>
          <w:tcPr>
            <w:tcW w:w="0" w:type="auto"/>
            <w:vAlign w:val="center"/>
          </w:tcPr>
          <w:p w14:paraId="0581B596" w14:textId="77777777" w:rsidR="002B1E5B" w:rsidRDefault="002B1E5B" w:rsidP="00920479">
            <w:r w:rsidRPr="00D30925">
              <w:t>0..1</w:t>
            </w:r>
          </w:p>
        </w:tc>
      </w:tr>
      <w:tr w:rsidR="002B1E5B" w14:paraId="0C448160" w14:textId="77777777" w:rsidTr="00920479">
        <w:tc>
          <w:tcPr>
            <w:tcW w:w="0" w:type="auto"/>
          </w:tcPr>
          <w:p w14:paraId="52A9148A" w14:textId="77777777" w:rsidR="002B1E5B" w:rsidRDefault="002B1E5B" w:rsidP="00920479">
            <w:r>
              <w:t>[Prop]</w:t>
            </w:r>
            <w:r>
              <w:br/>
              <w:t>Name</w:t>
            </w:r>
          </w:p>
        </w:tc>
        <w:tc>
          <w:tcPr>
            <w:tcW w:w="0" w:type="auto"/>
          </w:tcPr>
          <w:p w14:paraId="3B85C0E2" w14:textId="16C0D151" w:rsidR="002B1E5B" w:rsidRDefault="002B1E5B" w:rsidP="00920479">
            <w:r>
              <w:t>https://www.smart</w:t>
            </w:r>
            <w:r w:rsidR="000C57DE">
              <w:noBreakHyphen/>
            </w:r>
            <w:r>
              <w:t>factory.kr/ids/cd/Name/1/0</w:t>
            </w:r>
            <w:r>
              <w:br/>
              <w:t>Name Human</w:t>
            </w:r>
            <w:r w:rsidR="000C57DE">
              <w:noBreakHyphen/>
            </w:r>
            <w:r>
              <w:t xml:space="preserve">readable name of the sensor. </w:t>
            </w:r>
            <w:r w:rsidR="000C57DE">
              <w:noBreakHyphen/>
            </w:r>
          </w:p>
        </w:tc>
        <w:tc>
          <w:tcPr>
            <w:tcW w:w="0" w:type="auto"/>
          </w:tcPr>
          <w:p w14:paraId="15457446" w14:textId="77777777" w:rsidR="002B1E5B" w:rsidRDefault="002B1E5B" w:rsidP="00920479">
            <w:r>
              <w:t>[String]</w:t>
            </w:r>
          </w:p>
          <w:p w14:paraId="248A5090" w14:textId="77777777" w:rsidR="002B1E5B" w:rsidRDefault="002B1E5B" w:rsidP="00920479">
            <w:r w:rsidRPr="007F46D3">
              <w:t>Authorization</w:t>
            </w:r>
          </w:p>
        </w:tc>
        <w:tc>
          <w:tcPr>
            <w:tcW w:w="0" w:type="auto"/>
            <w:vAlign w:val="center"/>
          </w:tcPr>
          <w:p w14:paraId="69416174" w14:textId="77777777" w:rsidR="002B1E5B" w:rsidRDefault="002B1E5B" w:rsidP="00920479">
            <w:r w:rsidRPr="00D30925">
              <w:t>0..1</w:t>
            </w:r>
          </w:p>
        </w:tc>
      </w:tr>
      <w:tr w:rsidR="002B1E5B" w14:paraId="384CB9EE" w14:textId="77777777" w:rsidTr="00920479">
        <w:tc>
          <w:tcPr>
            <w:tcW w:w="0" w:type="auto"/>
          </w:tcPr>
          <w:p w14:paraId="3B23F85F" w14:textId="77777777" w:rsidR="002B1E5B" w:rsidRDefault="002B1E5B" w:rsidP="00920479">
            <w:r>
              <w:t>[Prop]</w:t>
            </w:r>
            <w:r>
              <w:br/>
              <w:t>In</w:t>
            </w:r>
          </w:p>
        </w:tc>
        <w:tc>
          <w:tcPr>
            <w:tcW w:w="0" w:type="auto"/>
          </w:tcPr>
          <w:p w14:paraId="6DFC2CB3" w14:textId="217BDFC7" w:rsidR="002B1E5B" w:rsidRDefault="002B1E5B" w:rsidP="00920479">
            <w:r>
              <w:t>https://www.smart</w:t>
            </w:r>
            <w:r w:rsidR="000C57DE">
              <w:noBreakHyphen/>
            </w:r>
            <w:r>
              <w:t>factory.kr/ids/cd/In/1/0</w:t>
            </w:r>
            <w:r>
              <w:br/>
              <w:t xml:space="preserve">In The location where the security credential is expected, such as header, query, body, or cookie. </w:t>
            </w:r>
            <w:r w:rsidR="000C57DE">
              <w:noBreakHyphen/>
            </w:r>
          </w:p>
        </w:tc>
        <w:tc>
          <w:tcPr>
            <w:tcW w:w="0" w:type="auto"/>
          </w:tcPr>
          <w:p w14:paraId="7E4BC735" w14:textId="77777777" w:rsidR="002B1E5B" w:rsidRDefault="002B1E5B" w:rsidP="00920479">
            <w:r>
              <w:t>[String]</w:t>
            </w:r>
          </w:p>
          <w:p w14:paraId="3C2649F2" w14:textId="77777777" w:rsidR="002B1E5B" w:rsidRDefault="002B1E5B" w:rsidP="00920479">
            <w:r w:rsidRPr="007F46D3">
              <w:t>header</w:t>
            </w:r>
          </w:p>
        </w:tc>
        <w:tc>
          <w:tcPr>
            <w:tcW w:w="0" w:type="auto"/>
            <w:vAlign w:val="center"/>
          </w:tcPr>
          <w:p w14:paraId="23EF8EF9" w14:textId="77777777" w:rsidR="002B1E5B" w:rsidRDefault="002B1E5B" w:rsidP="00920479">
            <w:r w:rsidRPr="00D30925">
              <w:t>0..1</w:t>
            </w:r>
          </w:p>
        </w:tc>
      </w:tr>
      <w:tr w:rsidR="002B1E5B" w14:paraId="2127C28A" w14:textId="77777777" w:rsidTr="00920479">
        <w:tc>
          <w:tcPr>
            <w:tcW w:w="0" w:type="auto"/>
          </w:tcPr>
          <w:p w14:paraId="7285A045" w14:textId="77777777" w:rsidR="002B1E5B" w:rsidRDefault="002B1E5B" w:rsidP="00920479">
            <w:r>
              <w:t>[Prop]</w:t>
            </w:r>
            <w:r>
              <w:br/>
              <w:t>Authorization</w:t>
            </w:r>
          </w:p>
        </w:tc>
        <w:tc>
          <w:tcPr>
            <w:tcW w:w="0" w:type="auto"/>
          </w:tcPr>
          <w:p w14:paraId="0B627BD8" w14:textId="63C84ABB" w:rsidR="002B1E5B" w:rsidRDefault="002B1E5B" w:rsidP="00920479">
            <w:r>
              <w:t>https://www.smart</w:t>
            </w:r>
            <w:r w:rsidR="000C57DE">
              <w:noBreakHyphen/>
            </w:r>
            <w:r>
              <w:t>factory.kr/ids/cd/Authorization/1/0</w:t>
            </w:r>
            <w:r>
              <w:br/>
              <w:t xml:space="preserve">Authorization The URI of the authorization server for obtaining access tokens. </w:t>
            </w:r>
            <w:r w:rsidR="000C57DE">
              <w:noBreakHyphen/>
            </w:r>
          </w:p>
        </w:tc>
        <w:tc>
          <w:tcPr>
            <w:tcW w:w="0" w:type="auto"/>
          </w:tcPr>
          <w:p w14:paraId="5C35BBD9" w14:textId="77777777" w:rsidR="002B1E5B" w:rsidRDefault="002B1E5B" w:rsidP="00920479">
            <w:r>
              <w:t>[String]</w:t>
            </w:r>
          </w:p>
          <w:p w14:paraId="14745E62" w14:textId="77777777" w:rsidR="002B1E5B" w:rsidRDefault="002B1E5B" w:rsidP="00920479">
            <w:r w:rsidRPr="00D50C4E">
              <w:t>https://auth.com/token</w:t>
            </w:r>
          </w:p>
        </w:tc>
        <w:tc>
          <w:tcPr>
            <w:tcW w:w="0" w:type="auto"/>
            <w:vAlign w:val="center"/>
          </w:tcPr>
          <w:p w14:paraId="4F559451" w14:textId="77777777" w:rsidR="002B1E5B" w:rsidRDefault="002B1E5B" w:rsidP="00920479">
            <w:r w:rsidRPr="00D30925">
              <w:t>0..1</w:t>
            </w:r>
          </w:p>
        </w:tc>
      </w:tr>
      <w:tr w:rsidR="002B1E5B" w14:paraId="7A70EA82" w14:textId="77777777" w:rsidTr="00920479">
        <w:tc>
          <w:tcPr>
            <w:tcW w:w="0" w:type="auto"/>
          </w:tcPr>
          <w:p w14:paraId="0D5EFD2E" w14:textId="77777777" w:rsidR="002B1E5B" w:rsidRDefault="002B1E5B" w:rsidP="00920479">
            <w:r>
              <w:t>[Prop]</w:t>
            </w:r>
            <w:r>
              <w:br/>
            </w:r>
            <w:r>
              <w:lastRenderedPageBreak/>
              <w:t>Alg</w:t>
            </w:r>
          </w:p>
        </w:tc>
        <w:tc>
          <w:tcPr>
            <w:tcW w:w="0" w:type="auto"/>
          </w:tcPr>
          <w:p w14:paraId="10238769" w14:textId="61C645A1" w:rsidR="002B1E5B" w:rsidRDefault="002B1E5B" w:rsidP="00920479">
            <w:r>
              <w:lastRenderedPageBreak/>
              <w:t>https://www.smart</w:t>
            </w:r>
            <w:r w:rsidR="000C57DE">
              <w:noBreakHyphen/>
            </w:r>
            <w:r>
              <w:t>factory.kr/ids/cd/Alg/1/0</w:t>
            </w:r>
            <w:r>
              <w:br/>
            </w:r>
            <w:r>
              <w:lastRenderedPageBreak/>
              <w:t xml:space="preserve">Algorithm The cryptographic algorithm used for signing or encrypting tokens, such as ES256 or RS256. </w:t>
            </w:r>
            <w:r w:rsidR="000C57DE">
              <w:noBreakHyphen/>
            </w:r>
          </w:p>
        </w:tc>
        <w:tc>
          <w:tcPr>
            <w:tcW w:w="0" w:type="auto"/>
          </w:tcPr>
          <w:p w14:paraId="3E0E7560" w14:textId="77777777" w:rsidR="002B1E5B" w:rsidRDefault="002B1E5B" w:rsidP="00920479">
            <w:r>
              <w:lastRenderedPageBreak/>
              <w:t>[String]</w:t>
            </w:r>
          </w:p>
          <w:p w14:paraId="4BB9C07C" w14:textId="77777777" w:rsidR="002B1E5B" w:rsidRDefault="002B1E5B" w:rsidP="00920479">
            <w:r w:rsidRPr="00474164">
              <w:lastRenderedPageBreak/>
              <w:t>RS256</w:t>
            </w:r>
          </w:p>
        </w:tc>
        <w:tc>
          <w:tcPr>
            <w:tcW w:w="0" w:type="auto"/>
            <w:vAlign w:val="center"/>
          </w:tcPr>
          <w:p w14:paraId="301A425E" w14:textId="77777777" w:rsidR="002B1E5B" w:rsidRDefault="002B1E5B" w:rsidP="00920479">
            <w:r w:rsidRPr="00D30925">
              <w:lastRenderedPageBreak/>
              <w:t>0..1</w:t>
            </w:r>
          </w:p>
        </w:tc>
      </w:tr>
      <w:tr w:rsidR="002B1E5B" w14:paraId="6F9A8A66" w14:textId="77777777" w:rsidTr="00920479">
        <w:tc>
          <w:tcPr>
            <w:tcW w:w="0" w:type="auto"/>
          </w:tcPr>
          <w:p w14:paraId="58E17FAD" w14:textId="77777777" w:rsidR="002B1E5B" w:rsidRDefault="002B1E5B" w:rsidP="00920479">
            <w:r>
              <w:t>[Prop]</w:t>
            </w:r>
            <w:r>
              <w:br/>
              <w:t>Format</w:t>
            </w:r>
          </w:p>
        </w:tc>
        <w:tc>
          <w:tcPr>
            <w:tcW w:w="0" w:type="auto"/>
          </w:tcPr>
          <w:p w14:paraId="5DEBF2D4" w14:textId="484F3C00" w:rsidR="002B1E5B" w:rsidRDefault="002B1E5B" w:rsidP="00920479">
            <w:r>
              <w:t>https://www.smart</w:t>
            </w:r>
            <w:r w:rsidR="000C57DE">
              <w:noBreakHyphen/>
            </w:r>
            <w:r>
              <w:t>factory.kr/ids/cd/Format/1/0</w:t>
            </w:r>
            <w:r>
              <w:br/>
              <w:t xml:space="preserve">Format The format of the security token, such as jwt, cwt, or jwe. </w:t>
            </w:r>
            <w:r w:rsidR="000C57DE">
              <w:noBreakHyphen/>
            </w:r>
          </w:p>
        </w:tc>
        <w:tc>
          <w:tcPr>
            <w:tcW w:w="0" w:type="auto"/>
          </w:tcPr>
          <w:p w14:paraId="3FCF86D5" w14:textId="77777777" w:rsidR="002B1E5B" w:rsidRDefault="002B1E5B" w:rsidP="00920479">
            <w:r>
              <w:t>[String]</w:t>
            </w:r>
          </w:p>
          <w:p w14:paraId="17746EBA" w14:textId="77777777" w:rsidR="002B1E5B" w:rsidRDefault="002B1E5B" w:rsidP="00920479">
            <w:r w:rsidRPr="00474164">
              <w:t>jwt</w:t>
            </w:r>
          </w:p>
        </w:tc>
        <w:tc>
          <w:tcPr>
            <w:tcW w:w="0" w:type="auto"/>
            <w:vAlign w:val="center"/>
          </w:tcPr>
          <w:p w14:paraId="68C884C6" w14:textId="77777777" w:rsidR="002B1E5B" w:rsidRDefault="002B1E5B" w:rsidP="00920479">
            <w:r w:rsidRPr="00D30925">
              <w:t>0..1</w:t>
            </w:r>
          </w:p>
        </w:tc>
      </w:tr>
      <w:tr w:rsidR="002B1E5B" w14:paraId="10309EC7" w14:textId="77777777" w:rsidTr="00920479">
        <w:tc>
          <w:tcPr>
            <w:tcW w:w="0" w:type="auto"/>
          </w:tcPr>
          <w:p w14:paraId="16BC6F88" w14:textId="77777777" w:rsidR="002B1E5B" w:rsidRDefault="002B1E5B" w:rsidP="00920479">
            <w:r>
              <w:t>[Prop]</w:t>
            </w:r>
            <w:r>
              <w:br/>
              <w:t>Proxy</w:t>
            </w:r>
          </w:p>
        </w:tc>
        <w:tc>
          <w:tcPr>
            <w:tcW w:w="0" w:type="auto"/>
          </w:tcPr>
          <w:p w14:paraId="560F6D47" w14:textId="0545195B"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28E01177" w14:textId="77777777" w:rsidR="002B1E5B" w:rsidRDefault="002B1E5B" w:rsidP="00920479">
            <w:r>
              <w:t>[String]</w:t>
            </w:r>
          </w:p>
          <w:p w14:paraId="370ABF73" w14:textId="77777777" w:rsidR="002B1E5B" w:rsidRDefault="002B1E5B" w:rsidP="00920479">
            <w:r w:rsidRPr="007F46D3">
              <w:t>http://proxy.com:8080</w:t>
            </w:r>
          </w:p>
        </w:tc>
        <w:tc>
          <w:tcPr>
            <w:tcW w:w="0" w:type="auto"/>
            <w:vAlign w:val="center"/>
          </w:tcPr>
          <w:p w14:paraId="325F619D" w14:textId="77777777" w:rsidR="002B1E5B" w:rsidRDefault="002B1E5B" w:rsidP="00920479">
            <w:r w:rsidRPr="00D30925">
              <w:t>0..1</w:t>
            </w:r>
          </w:p>
        </w:tc>
      </w:tr>
    </w:tbl>
    <w:p w14:paraId="3447EA7F" w14:textId="77777777" w:rsidR="002B1E5B" w:rsidRDefault="002B1E5B" w:rsidP="002B1E5B"/>
    <w:p w14:paraId="45FBD870"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2B1E5B" w14:paraId="03615BDD" w14:textId="77777777" w:rsidTr="00920479">
        <w:tc>
          <w:tcPr>
            <w:tcW w:w="0" w:type="auto"/>
            <w:shd w:val="clear" w:color="auto" w:fill="002060"/>
          </w:tcPr>
          <w:p w14:paraId="69AB1368" w14:textId="77777777" w:rsidR="002B1E5B" w:rsidRDefault="002B1E5B" w:rsidP="00920479">
            <w:r>
              <w:rPr>
                <w:b/>
                <w:color w:val="FFFFFF"/>
              </w:rPr>
              <w:t>idShort:</w:t>
            </w:r>
          </w:p>
        </w:tc>
        <w:tc>
          <w:tcPr>
            <w:tcW w:w="0" w:type="auto"/>
            <w:shd w:val="clear" w:color="auto" w:fill="002060"/>
          </w:tcPr>
          <w:p w14:paraId="63146B00" w14:textId="77777777" w:rsidR="002B1E5B" w:rsidRDefault="002B1E5B" w:rsidP="00920479">
            <w:r>
              <w:rPr>
                <w:b/>
                <w:color w:val="FFFFFF"/>
              </w:rPr>
              <w:t>Oauth2Sc</w:t>
            </w:r>
          </w:p>
        </w:tc>
        <w:tc>
          <w:tcPr>
            <w:tcW w:w="0" w:type="auto"/>
            <w:shd w:val="clear" w:color="auto" w:fill="002060"/>
          </w:tcPr>
          <w:p w14:paraId="2159C042" w14:textId="77777777" w:rsidR="002B1E5B" w:rsidRDefault="002B1E5B" w:rsidP="00920479"/>
        </w:tc>
        <w:tc>
          <w:tcPr>
            <w:tcW w:w="0" w:type="auto"/>
            <w:shd w:val="clear" w:color="auto" w:fill="002060"/>
          </w:tcPr>
          <w:p w14:paraId="0B3174FA" w14:textId="77777777" w:rsidR="002B1E5B" w:rsidRDefault="002B1E5B" w:rsidP="00920479"/>
        </w:tc>
      </w:tr>
      <w:tr w:rsidR="002B1E5B" w14:paraId="27E68F6E" w14:textId="77777777" w:rsidTr="00920479">
        <w:tc>
          <w:tcPr>
            <w:tcW w:w="0" w:type="auto"/>
            <w:shd w:val="clear" w:color="auto" w:fill="002060"/>
          </w:tcPr>
          <w:p w14:paraId="490DD3DF" w14:textId="77777777" w:rsidR="002B1E5B" w:rsidRDefault="002B1E5B" w:rsidP="00920479">
            <w:r>
              <w:rPr>
                <w:b/>
                <w:color w:val="FFFFFF"/>
              </w:rPr>
              <w:t>Class:</w:t>
            </w:r>
          </w:p>
        </w:tc>
        <w:tc>
          <w:tcPr>
            <w:tcW w:w="0" w:type="auto"/>
            <w:shd w:val="clear" w:color="auto" w:fill="002060"/>
          </w:tcPr>
          <w:p w14:paraId="328600C2" w14:textId="77777777" w:rsidR="002B1E5B" w:rsidRDefault="002B1E5B" w:rsidP="00920479">
            <w:r>
              <w:rPr>
                <w:b/>
                <w:color w:val="FFFFFF"/>
              </w:rPr>
              <w:t>SubmodelElementCollection</w:t>
            </w:r>
          </w:p>
        </w:tc>
        <w:tc>
          <w:tcPr>
            <w:tcW w:w="0" w:type="auto"/>
            <w:shd w:val="clear" w:color="auto" w:fill="002060"/>
          </w:tcPr>
          <w:p w14:paraId="59D7D7C9" w14:textId="77777777" w:rsidR="002B1E5B" w:rsidRDefault="002B1E5B" w:rsidP="00920479"/>
        </w:tc>
        <w:tc>
          <w:tcPr>
            <w:tcW w:w="0" w:type="auto"/>
            <w:shd w:val="clear" w:color="auto" w:fill="002060"/>
          </w:tcPr>
          <w:p w14:paraId="487E1488" w14:textId="77777777" w:rsidR="002B1E5B" w:rsidRDefault="002B1E5B" w:rsidP="00920479"/>
        </w:tc>
      </w:tr>
      <w:tr w:rsidR="002B1E5B" w14:paraId="254C7A1F" w14:textId="77777777" w:rsidTr="00920479">
        <w:tc>
          <w:tcPr>
            <w:tcW w:w="0" w:type="auto"/>
            <w:shd w:val="clear" w:color="auto" w:fill="002060"/>
          </w:tcPr>
          <w:p w14:paraId="531949A0" w14:textId="77777777" w:rsidR="002B1E5B" w:rsidRDefault="002B1E5B" w:rsidP="00920479">
            <w:r>
              <w:rPr>
                <w:b/>
                <w:color w:val="FFFFFF"/>
              </w:rPr>
              <w:t>semanticId:</w:t>
            </w:r>
          </w:p>
        </w:tc>
        <w:tc>
          <w:tcPr>
            <w:tcW w:w="0" w:type="auto"/>
            <w:shd w:val="clear" w:color="auto" w:fill="002060"/>
          </w:tcPr>
          <w:p w14:paraId="0C2A50BA" w14:textId="2BBEA656" w:rsidR="002B1E5B" w:rsidRDefault="002B1E5B" w:rsidP="00920479">
            <w:r>
              <w:rPr>
                <w:b/>
                <w:color w:val="FFFFFF"/>
              </w:rPr>
              <w:t>https://www.smart</w:t>
            </w:r>
            <w:r w:rsidR="000C57DE">
              <w:rPr>
                <w:b/>
                <w:color w:val="FFFFFF"/>
              </w:rPr>
              <w:noBreakHyphen/>
            </w:r>
            <w:r>
              <w:rPr>
                <w:b/>
                <w:color w:val="FFFFFF"/>
              </w:rPr>
              <w:t>factory.kr/ids/cd/Oauth2Sc/1/0</w:t>
            </w:r>
          </w:p>
        </w:tc>
        <w:tc>
          <w:tcPr>
            <w:tcW w:w="0" w:type="auto"/>
            <w:shd w:val="clear" w:color="auto" w:fill="002060"/>
          </w:tcPr>
          <w:p w14:paraId="4E679BA1" w14:textId="77777777" w:rsidR="002B1E5B" w:rsidRDefault="002B1E5B" w:rsidP="00920479"/>
        </w:tc>
        <w:tc>
          <w:tcPr>
            <w:tcW w:w="0" w:type="auto"/>
            <w:shd w:val="clear" w:color="auto" w:fill="002060"/>
          </w:tcPr>
          <w:p w14:paraId="77CA41D5" w14:textId="77777777" w:rsidR="002B1E5B" w:rsidRDefault="002B1E5B" w:rsidP="00920479"/>
        </w:tc>
      </w:tr>
      <w:tr w:rsidR="002B1E5B" w14:paraId="3F65890A" w14:textId="77777777" w:rsidTr="00920479">
        <w:tc>
          <w:tcPr>
            <w:tcW w:w="0" w:type="auto"/>
            <w:shd w:val="clear" w:color="auto" w:fill="002060"/>
          </w:tcPr>
          <w:p w14:paraId="01F5C6EA" w14:textId="77777777" w:rsidR="002B1E5B" w:rsidRDefault="002B1E5B" w:rsidP="00920479">
            <w:r>
              <w:rPr>
                <w:b/>
                <w:color w:val="FFFFFF"/>
              </w:rPr>
              <w:t>Parent:</w:t>
            </w:r>
          </w:p>
        </w:tc>
        <w:tc>
          <w:tcPr>
            <w:tcW w:w="0" w:type="auto"/>
            <w:shd w:val="clear" w:color="auto" w:fill="002060"/>
          </w:tcPr>
          <w:p w14:paraId="4CDCB5B4" w14:textId="77777777" w:rsidR="002B1E5B" w:rsidRDefault="002B1E5B" w:rsidP="00920479">
            <w:r>
              <w:rPr>
                <w:b/>
                <w:color w:val="FFFFFF"/>
              </w:rPr>
              <w:t>Oauth2Sc</w:t>
            </w:r>
          </w:p>
        </w:tc>
        <w:tc>
          <w:tcPr>
            <w:tcW w:w="0" w:type="auto"/>
            <w:shd w:val="clear" w:color="auto" w:fill="002060"/>
          </w:tcPr>
          <w:p w14:paraId="4A33AB29" w14:textId="77777777" w:rsidR="002B1E5B" w:rsidRDefault="002B1E5B" w:rsidP="00920479"/>
        </w:tc>
        <w:tc>
          <w:tcPr>
            <w:tcW w:w="0" w:type="auto"/>
            <w:shd w:val="clear" w:color="auto" w:fill="002060"/>
          </w:tcPr>
          <w:p w14:paraId="3B3A1C89" w14:textId="77777777" w:rsidR="002B1E5B" w:rsidRDefault="002B1E5B" w:rsidP="00920479"/>
        </w:tc>
      </w:tr>
      <w:tr w:rsidR="002B1E5B" w14:paraId="3E08C423" w14:textId="77777777" w:rsidTr="00920479">
        <w:tc>
          <w:tcPr>
            <w:tcW w:w="0" w:type="auto"/>
            <w:shd w:val="clear" w:color="auto" w:fill="002060"/>
          </w:tcPr>
          <w:p w14:paraId="3547133C" w14:textId="77777777" w:rsidR="002B1E5B" w:rsidRDefault="002B1E5B" w:rsidP="00920479">
            <w:r>
              <w:rPr>
                <w:b/>
                <w:color w:val="FFFFFF"/>
              </w:rPr>
              <w:t>Explanation:</w:t>
            </w:r>
          </w:p>
        </w:tc>
        <w:tc>
          <w:tcPr>
            <w:tcW w:w="0" w:type="auto"/>
            <w:shd w:val="clear" w:color="auto" w:fill="002060"/>
          </w:tcPr>
          <w:p w14:paraId="02B9AD08" w14:textId="386B39AA" w:rsidR="002B1E5B" w:rsidRDefault="000C57DE" w:rsidP="00920479">
            <w:r>
              <w:rPr>
                <w:b/>
                <w:color w:val="FFFFFF"/>
              </w:rPr>
              <w:noBreakHyphen/>
            </w:r>
          </w:p>
        </w:tc>
        <w:tc>
          <w:tcPr>
            <w:tcW w:w="0" w:type="auto"/>
            <w:shd w:val="clear" w:color="auto" w:fill="002060"/>
          </w:tcPr>
          <w:p w14:paraId="282FC348" w14:textId="77777777" w:rsidR="002B1E5B" w:rsidRDefault="002B1E5B" w:rsidP="00920479"/>
        </w:tc>
        <w:tc>
          <w:tcPr>
            <w:tcW w:w="0" w:type="auto"/>
            <w:shd w:val="clear" w:color="auto" w:fill="002060"/>
          </w:tcPr>
          <w:p w14:paraId="4B635D8D" w14:textId="77777777" w:rsidR="002B1E5B" w:rsidRDefault="002B1E5B" w:rsidP="00920479"/>
        </w:tc>
      </w:tr>
      <w:tr w:rsidR="002B1E5B" w14:paraId="33484E82" w14:textId="77777777" w:rsidTr="00920479">
        <w:tc>
          <w:tcPr>
            <w:tcW w:w="0" w:type="auto"/>
            <w:shd w:val="clear" w:color="auto" w:fill="002060"/>
          </w:tcPr>
          <w:p w14:paraId="71594B5A" w14:textId="77777777" w:rsidR="002B1E5B" w:rsidRDefault="002B1E5B" w:rsidP="00920479">
            <w:r>
              <w:rPr>
                <w:b/>
                <w:color w:val="FFFFFF"/>
              </w:rPr>
              <w:t>[SME type]</w:t>
            </w:r>
            <w:r>
              <w:rPr>
                <w:b/>
                <w:color w:val="FFFFFF"/>
              </w:rPr>
              <w:br/>
              <w:t>idShort</w:t>
            </w:r>
          </w:p>
        </w:tc>
        <w:tc>
          <w:tcPr>
            <w:tcW w:w="0" w:type="auto"/>
            <w:shd w:val="clear" w:color="auto" w:fill="002060"/>
          </w:tcPr>
          <w:p w14:paraId="09ACB755" w14:textId="77777777" w:rsidR="002B1E5B" w:rsidRDefault="002B1E5B" w:rsidP="00920479">
            <w:r>
              <w:rPr>
                <w:b/>
                <w:color w:val="FFFFFF"/>
              </w:rPr>
              <w:t>semanticId</w:t>
            </w:r>
            <w:r>
              <w:rPr>
                <w:b/>
                <w:color w:val="FFFFFF"/>
              </w:rPr>
              <w:br/>
              <w:t>Description@en</w:t>
            </w:r>
          </w:p>
        </w:tc>
        <w:tc>
          <w:tcPr>
            <w:tcW w:w="0" w:type="auto"/>
            <w:shd w:val="clear" w:color="auto" w:fill="002060"/>
          </w:tcPr>
          <w:p w14:paraId="4201E044" w14:textId="77777777" w:rsidR="002B1E5B" w:rsidRDefault="002B1E5B" w:rsidP="00920479">
            <w:r>
              <w:rPr>
                <w:b/>
                <w:color w:val="FFFFFF"/>
              </w:rPr>
              <w:t>[valueType]</w:t>
            </w:r>
            <w:r>
              <w:rPr>
                <w:b/>
                <w:color w:val="FFFFFF"/>
              </w:rPr>
              <w:br/>
              <w:t>example</w:t>
            </w:r>
          </w:p>
        </w:tc>
        <w:tc>
          <w:tcPr>
            <w:tcW w:w="0" w:type="auto"/>
            <w:shd w:val="clear" w:color="auto" w:fill="002060"/>
          </w:tcPr>
          <w:p w14:paraId="5D0566DF" w14:textId="77777777" w:rsidR="002B1E5B" w:rsidRDefault="002B1E5B" w:rsidP="00920479">
            <w:r>
              <w:rPr>
                <w:b/>
                <w:color w:val="FFFFFF"/>
              </w:rPr>
              <w:t>card.</w:t>
            </w:r>
          </w:p>
        </w:tc>
      </w:tr>
      <w:tr w:rsidR="002B1E5B" w14:paraId="550F06C7" w14:textId="77777777" w:rsidTr="00920479">
        <w:tc>
          <w:tcPr>
            <w:tcW w:w="0" w:type="auto"/>
          </w:tcPr>
          <w:p w14:paraId="77F88E5D" w14:textId="77777777" w:rsidR="002B1E5B" w:rsidRDefault="002B1E5B" w:rsidP="00920479">
            <w:r>
              <w:t>[Prop]</w:t>
            </w:r>
            <w:r>
              <w:br/>
              <w:t>Scheme</w:t>
            </w:r>
          </w:p>
        </w:tc>
        <w:tc>
          <w:tcPr>
            <w:tcW w:w="0" w:type="auto"/>
          </w:tcPr>
          <w:p w14:paraId="157A8E62" w14:textId="446CD7E1"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19B4FE2D" w14:textId="77777777" w:rsidR="002B1E5B" w:rsidRDefault="002B1E5B" w:rsidP="00920479">
            <w:r>
              <w:t>[String]</w:t>
            </w:r>
          </w:p>
          <w:p w14:paraId="4F87BD25" w14:textId="77777777" w:rsidR="002B1E5B" w:rsidRDefault="002B1E5B" w:rsidP="00920479">
            <w:r w:rsidRPr="007F46D3">
              <w:t>bearer</w:t>
            </w:r>
          </w:p>
        </w:tc>
        <w:tc>
          <w:tcPr>
            <w:tcW w:w="0" w:type="auto"/>
            <w:vAlign w:val="center"/>
          </w:tcPr>
          <w:p w14:paraId="25700225" w14:textId="77777777" w:rsidR="002B1E5B" w:rsidRDefault="002B1E5B" w:rsidP="00920479">
            <w:r w:rsidRPr="00D30925">
              <w:t>0..1</w:t>
            </w:r>
          </w:p>
        </w:tc>
      </w:tr>
      <w:tr w:rsidR="002B1E5B" w14:paraId="2C9E23D9" w14:textId="77777777" w:rsidTr="00920479">
        <w:tc>
          <w:tcPr>
            <w:tcW w:w="0" w:type="auto"/>
          </w:tcPr>
          <w:p w14:paraId="3C83E91E" w14:textId="77777777" w:rsidR="002B1E5B" w:rsidRDefault="002B1E5B" w:rsidP="00920479">
            <w:r>
              <w:t>[Prop]</w:t>
            </w:r>
            <w:r>
              <w:br/>
              <w:t>Token</w:t>
            </w:r>
          </w:p>
        </w:tc>
        <w:tc>
          <w:tcPr>
            <w:tcW w:w="0" w:type="auto"/>
          </w:tcPr>
          <w:p w14:paraId="2B930229" w14:textId="230C7192" w:rsidR="002B1E5B" w:rsidRDefault="002B1E5B" w:rsidP="00920479">
            <w:r>
              <w:t>https://www.smart</w:t>
            </w:r>
            <w:r w:rsidR="000C57DE">
              <w:noBreakHyphen/>
            </w:r>
            <w:r>
              <w:t>factory.kr/ids/cd/Token/1/0</w:t>
            </w:r>
            <w:r>
              <w:br/>
              <w:t xml:space="preserve">Token The URI of the token endpoint for obtaining access tokens in OAuth2 flows. </w:t>
            </w:r>
            <w:r w:rsidR="000C57DE">
              <w:noBreakHyphen/>
            </w:r>
          </w:p>
        </w:tc>
        <w:tc>
          <w:tcPr>
            <w:tcW w:w="0" w:type="auto"/>
          </w:tcPr>
          <w:p w14:paraId="41C6A5B4" w14:textId="1E35168F" w:rsidR="002B1E5B" w:rsidRDefault="002B1E5B" w:rsidP="00920479">
            <w:r>
              <w:t>[</w:t>
            </w:r>
            <w:r w:rsidR="00F06C65">
              <w:t>String</w:t>
            </w:r>
            <w:r>
              <w:t>]</w:t>
            </w:r>
          </w:p>
          <w:p w14:paraId="7CCFB6D0" w14:textId="77777777" w:rsidR="002B1E5B" w:rsidRDefault="002B1E5B" w:rsidP="00920479">
            <w:r w:rsidRPr="00D50C4E">
              <w:t>https://auth.com/token</w:t>
            </w:r>
          </w:p>
        </w:tc>
        <w:tc>
          <w:tcPr>
            <w:tcW w:w="0" w:type="auto"/>
            <w:vAlign w:val="center"/>
          </w:tcPr>
          <w:p w14:paraId="47A55441" w14:textId="77777777" w:rsidR="002B1E5B" w:rsidRDefault="002B1E5B" w:rsidP="00920479">
            <w:r w:rsidRPr="00D30925">
              <w:t>0..1</w:t>
            </w:r>
          </w:p>
        </w:tc>
      </w:tr>
      <w:tr w:rsidR="002B1E5B" w14:paraId="09EA07E0" w14:textId="77777777" w:rsidTr="00920479">
        <w:tc>
          <w:tcPr>
            <w:tcW w:w="0" w:type="auto"/>
          </w:tcPr>
          <w:p w14:paraId="49D1F454" w14:textId="77777777" w:rsidR="002B1E5B" w:rsidRDefault="002B1E5B" w:rsidP="00920479">
            <w:r>
              <w:t>[Prop]</w:t>
            </w:r>
            <w:r>
              <w:br/>
              <w:t>Refresh</w:t>
            </w:r>
          </w:p>
        </w:tc>
        <w:tc>
          <w:tcPr>
            <w:tcW w:w="0" w:type="auto"/>
          </w:tcPr>
          <w:p w14:paraId="169712B6" w14:textId="27D848EF" w:rsidR="002B1E5B" w:rsidRDefault="002B1E5B" w:rsidP="00920479">
            <w:r>
              <w:t>https://www.smart</w:t>
            </w:r>
            <w:r w:rsidR="000C57DE">
              <w:noBreakHyphen/>
            </w:r>
            <w:r>
              <w:t>factory.kr/ids/cd/Refresh/1/0</w:t>
            </w:r>
            <w:r>
              <w:br/>
              <w:t xml:space="preserve">Refresh The URI of the endpoint for refreshing expired access tokens using a refresh token. </w:t>
            </w:r>
            <w:r w:rsidR="000C57DE">
              <w:noBreakHyphen/>
            </w:r>
          </w:p>
        </w:tc>
        <w:tc>
          <w:tcPr>
            <w:tcW w:w="0" w:type="auto"/>
          </w:tcPr>
          <w:p w14:paraId="3CB57B93" w14:textId="5F46315D" w:rsidR="002B1E5B" w:rsidRDefault="002B1E5B" w:rsidP="00920479">
            <w:r>
              <w:t>[</w:t>
            </w:r>
            <w:r w:rsidR="00F06C65">
              <w:t>String</w:t>
            </w:r>
            <w:r>
              <w:t>]</w:t>
            </w:r>
          </w:p>
          <w:p w14:paraId="19529DBB" w14:textId="77777777" w:rsidR="002B1E5B" w:rsidRDefault="002B1E5B" w:rsidP="00920479">
            <w:r w:rsidRPr="00D50C4E">
              <w:t>https://auth.com/token</w:t>
            </w:r>
          </w:p>
        </w:tc>
        <w:tc>
          <w:tcPr>
            <w:tcW w:w="0" w:type="auto"/>
            <w:vAlign w:val="center"/>
          </w:tcPr>
          <w:p w14:paraId="1179D4EB" w14:textId="77777777" w:rsidR="002B1E5B" w:rsidRDefault="002B1E5B" w:rsidP="00920479">
            <w:r w:rsidRPr="00D30925">
              <w:t>0..1</w:t>
            </w:r>
          </w:p>
        </w:tc>
      </w:tr>
      <w:tr w:rsidR="002B1E5B" w14:paraId="50D7AF3A" w14:textId="77777777" w:rsidTr="00920479">
        <w:tc>
          <w:tcPr>
            <w:tcW w:w="0" w:type="auto"/>
          </w:tcPr>
          <w:p w14:paraId="723CE14E" w14:textId="77777777" w:rsidR="002B1E5B" w:rsidRDefault="002B1E5B" w:rsidP="00920479">
            <w:r>
              <w:t>[Prop]</w:t>
            </w:r>
            <w:r>
              <w:br/>
              <w:t>Authorization</w:t>
            </w:r>
          </w:p>
        </w:tc>
        <w:tc>
          <w:tcPr>
            <w:tcW w:w="0" w:type="auto"/>
          </w:tcPr>
          <w:p w14:paraId="249C71BC" w14:textId="55D686C8" w:rsidR="002B1E5B" w:rsidRDefault="002B1E5B" w:rsidP="00920479">
            <w:r>
              <w:t>https://www.smart</w:t>
            </w:r>
            <w:r w:rsidR="000C57DE">
              <w:noBreakHyphen/>
            </w:r>
            <w:r>
              <w:t>factory.kr/ids/cd/Authorization/1/0</w:t>
            </w:r>
            <w:r>
              <w:br/>
              <w:t xml:space="preserve">Authorization The URI of the authorization server for obtaining access tokens. </w:t>
            </w:r>
            <w:r w:rsidR="000C57DE">
              <w:noBreakHyphen/>
            </w:r>
          </w:p>
        </w:tc>
        <w:tc>
          <w:tcPr>
            <w:tcW w:w="0" w:type="auto"/>
          </w:tcPr>
          <w:p w14:paraId="20C411A4" w14:textId="212C99B1" w:rsidR="002B1E5B" w:rsidRDefault="002B1E5B" w:rsidP="00920479">
            <w:r>
              <w:t>[</w:t>
            </w:r>
            <w:r w:rsidR="00F06C65">
              <w:t>String</w:t>
            </w:r>
            <w:r>
              <w:t>]</w:t>
            </w:r>
          </w:p>
          <w:p w14:paraId="1CE579FA" w14:textId="77777777" w:rsidR="002B1E5B" w:rsidRDefault="002B1E5B" w:rsidP="00920479">
            <w:r w:rsidRPr="00D50C4E">
              <w:t>https://auth.com/token</w:t>
            </w:r>
          </w:p>
        </w:tc>
        <w:tc>
          <w:tcPr>
            <w:tcW w:w="0" w:type="auto"/>
            <w:vAlign w:val="center"/>
          </w:tcPr>
          <w:p w14:paraId="2A85248B" w14:textId="77777777" w:rsidR="002B1E5B" w:rsidRDefault="002B1E5B" w:rsidP="00920479">
            <w:r w:rsidRPr="00D30925">
              <w:t>0..1</w:t>
            </w:r>
          </w:p>
        </w:tc>
      </w:tr>
      <w:tr w:rsidR="002B1E5B" w14:paraId="38AC858E" w14:textId="77777777" w:rsidTr="00920479">
        <w:tc>
          <w:tcPr>
            <w:tcW w:w="0" w:type="auto"/>
          </w:tcPr>
          <w:p w14:paraId="7D6A2FE4" w14:textId="77777777" w:rsidR="002B1E5B" w:rsidRDefault="002B1E5B" w:rsidP="00920479">
            <w:r>
              <w:t>[Prop]</w:t>
            </w:r>
            <w:r>
              <w:br/>
              <w:t>Scopes</w:t>
            </w:r>
          </w:p>
        </w:tc>
        <w:tc>
          <w:tcPr>
            <w:tcW w:w="0" w:type="auto"/>
          </w:tcPr>
          <w:p w14:paraId="6DBC2647" w14:textId="52BAFC91" w:rsidR="002B1E5B" w:rsidRDefault="002B1E5B" w:rsidP="00920479">
            <w:r>
              <w:t>https://www.smart</w:t>
            </w:r>
            <w:r w:rsidR="000C57DE">
              <w:noBreakHyphen/>
            </w:r>
            <w:r>
              <w:t>factory.kr/ids/cd/Scopes/1/0</w:t>
            </w:r>
            <w:r>
              <w:br/>
              <w:t xml:space="preserve">Scopes The OAuth2 scopes that define the access permissions requested or granted. </w:t>
            </w:r>
            <w:r w:rsidR="000C57DE">
              <w:noBreakHyphen/>
            </w:r>
          </w:p>
        </w:tc>
        <w:tc>
          <w:tcPr>
            <w:tcW w:w="0" w:type="auto"/>
          </w:tcPr>
          <w:p w14:paraId="661553B9" w14:textId="77777777" w:rsidR="002B1E5B" w:rsidRDefault="002B1E5B" w:rsidP="00920479">
            <w:r>
              <w:t>[String]</w:t>
            </w:r>
          </w:p>
          <w:p w14:paraId="5B39C9A1" w14:textId="77777777" w:rsidR="002B1E5B" w:rsidRDefault="002B1E5B" w:rsidP="00920479">
            <w:r>
              <w:rPr>
                <w:rFonts w:hint="eastAsia"/>
              </w:rPr>
              <w:t>read</w:t>
            </w:r>
          </w:p>
        </w:tc>
        <w:tc>
          <w:tcPr>
            <w:tcW w:w="0" w:type="auto"/>
            <w:vAlign w:val="center"/>
          </w:tcPr>
          <w:p w14:paraId="52F91521" w14:textId="77777777" w:rsidR="002B1E5B" w:rsidRDefault="002B1E5B" w:rsidP="00920479">
            <w:r w:rsidRPr="00D30925">
              <w:t>0..1</w:t>
            </w:r>
          </w:p>
        </w:tc>
      </w:tr>
      <w:tr w:rsidR="002B1E5B" w14:paraId="6FF99BEB" w14:textId="77777777" w:rsidTr="00920479">
        <w:tc>
          <w:tcPr>
            <w:tcW w:w="0" w:type="auto"/>
          </w:tcPr>
          <w:p w14:paraId="4D8C6802" w14:textId="77777777" w:rsidR="002B1E5B" w:rsidRDefault="002B1E5B" w:rsidP="00920479">
            <w:r>
              <w:t>[Prop]</w:t>
            </w:r>
            <w:r>
              <w:br/>
              <w:t>Flow</w:t>
            </w:r>
          </w:p>
        </w:tc>
        <w:tc>
          <w:tcPr>
            <w:tcW w:w="0" w:type="auto"/>
          </w:tcPr>
          <w:p w14:paraId="1E7F0340" w14:textId="56D8865D" w:rsidR="002B1E5B" w:rsidRDefault="002B1E5B" w:rsidP="00920479">
            <w:r>
              <w:t>https://www.smart</w:t>
            </w:r>
            <w:r w:rsidR="000C57DE">
              <w:noBreakHyphen/>
            </w:r>
            <w:r>
              <w:t>factory.kr/ids/cd/Flow/1/0</w:t>
            </w:r>
            <w:r>
              <w:br/>
              <w:t xml:space="preserve">Flow The OAuth2 authorization flow type, such as code, client, or device. </w:t>
            </w:r>
            <w:r w:rsidR="000C57DE">
              <w:noBreakHyphen/>
            </w:r>
          </w:p>
        </w:tc>
        <w:tc>
          <w:tcPr>
            <w:tcW w:w="0" w:type="auto"/>
          </w:tcPr>
          <w:p w14:paraId="09AC5EA8" w14:textId="77777777" w:rsidR="002B1E5B" w:rsidRDefault="002B1E5B" w:rsidP="00920479">
            <w:r>
              <w:t>[String]</w:t>
            </w:r>
          </w:p>
          <w:p w14:paraId="34B8138C" w14:textId="77777777" w:rsidR="002B1E5B" w:rsidRDefault="002B1E5B" w:rsidP="00920479">
            <w:r>
              <w:t>C</w:t>
            </w:r>
            <w:r>
              <w:rPr>
                <w:rFonts w:hint="eastAsia"/>
              </w:rPr>
              <w:t>lient</w:t>
            </w:r>
          </w:p>
        </w:tc>
        <w:tc>
          <w:tcPr>
            <w:tcW w:w="0" w:type="auto"/>
            <w:vAlign w:val="center"/>
          </w:tcPr>
          <w:p w14:paraId="14D2A466" w14:textId="77777777" w:rsidR="002B1E5B" w:rsidRDefault="002B1E5B" w:rsidP="00920479">
            <w:r w:rsidRPr="00D30925">
              <w:t>0..1</w:t>
            </w:r>
          </w:p>
        </w:tc>
      </w:tr>
      <w:tr w:rsidR="002B1E5B" w14:paraId="556C1F65" w14:textId="77777777" w:rsidTr="00920479">
        <w:tc>
          <w:tcPr>
            <w:tcW w:w="0" w:type="auto"/>
          </w:tcPr>
          <w:p w14:paraId="55DF6F6B" w14:textId="77777777" w:rsidR="002B1E5B" w:rsidRDefault="002B1E5B" w:rsidP="00920479">
            <w:r>
              <w:t>[Prop]</w:t>
            </w:r>
            <w:r>
              <w:br/>
            </w:r>
            <w:r>
              <w:lastRenderedPageBreak/>
              <w:t>Proxy</w:t>
            </w:r>
          </w:p>
        </w:tc>
        <w:tc>
          <w:tcPr>
            <w:tcW w:w="0" w:type="auto"/>
          </w:tcPr>
          <w:p w14:paraId="77C24F2F" w14:textId="6FA00CEE" w:rsidR="002B1E5B" w:rsidRDefault="002B1E5B" w:rsidP="00920479">
            <w:r>
              <w:lastRenderedPageBreak/>
              <w:t>https://www.smart</w:t>
            </w:r>
            <w:r w:rsidR="000C57DE">
              <w:noBreakHyphen/>
            </w:r>
            <w:r>
              <w:t>factory.kr/ids/cd/Proxy/1/0</w:t>
            </w:r>
            <w:r>
              <w:br/>
            </w:r>
            <w:r>
              <w:lastRenderedPageBreak/>
              <w:t xml:space="preserve">Proxy The URI of a proxy server to be used for accessing the security mechanism or endpoint. </w:t>
            </w:r>
            <w:r w:rsidR="000C57DE">
              <w:noBreakHyphen/>
            </w:r>
          </w:p>
        </w:tc>
        <w:tc>
          <w:tcPr>
            <w:tcW w:w="0" w:type="auto"/>
          </w:tcPr>
          <w:p w14:paraId="7464ACD1" w14:textId="6B01B827" w:rsidR="002B1E5B" w:rsidRDefault="002B1E5B" w:rsidP="00920479">
            <w:r>
              <w:lastRenderedPageBreak/>
              <w:t>[</w:t>
            </w:r>
            <w:r w:rsidR="00F06C65">
              <w:t>String</w:t>
            </w:r>
            <w:r>
              <w:t>]</w:t>
            </w:r>
          </w:p>
          <w:p w14:paraId="5546B9BF" w14:textId="77777777" w:rsidR="002B1E5B" w:rsidRDefault="002B1E5B" w:rsidP="00920479">
            <w:r w:rsidRPr="007F46D3">
              <w:lastRenderedPageBreak/>
              <w:t>http://proxy.com:8080</w:t>
            </w:r>
          </w:p>
        </w:tc>
        <w:tc>
          <w:tcPr>
            <w:tcW w:w="0" w:type="auto"/>
            <w:vAlign w:val="center"/>
          </w:tcPr>
          <w:p w14:paraId="1550BCEA" w14:textId="77777777" w:rsidR="002B1E5B" w:rsidRDefault="002B1E5B" w:rsidP="00920479">
            <w:r w:rsidRPr="00D30925">
              <w:lastRenderedPageBreak/>
              <w:t>0..1</w:t>
            </w:r>
          </w:p>
        </w:tc>
      </w:tr>
    </w:tbl>
    <w:p w14:paraId="2FFD3CFC" w14:textId="77777777" w:rsidR="002B1E5B" w:rsidRDefault="002B1E5B" w:rsidP="002B1E5B"/>
    <w:p w14:paraId="21195A7A"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28161726" w14:textId="77777777" w:rsidTr="00920479">
        <w:tc>
          <w:tcPr>
            <w:tcW w:w="0" w:type="auto"/>
            <w:shd w:val="clear" w:color="auto" w:fill="002060"/>
          </w:tcPr>
          <w:p w14:paraId="64B0C65F" w14:textId="77777777" w:rsidR="002B1E5B" w:rsidRDefault="002B1E5B" w:rsidP="00920479">
            <w:r>
              <w:rPr>
                <w:b/>
                <w:color w:val="FFFFFF"/>
              </w:rPr>
              <w:t>idShort:</w:t>
            </w:r>
          </w:p>
        </w:tc>
        <w:tc>
          <w:tcPr>
            <w:tcW w:w="0" w:type="auto"/>
            <w:shd w:val="clear" w:color="auto" w:fill="002060"/>
          </w:tcPr>
          <w:p w14:paraId="6CB7125C" w14:textId="77777777" w:rsidR="002B1E5B" w:rsidRDefault="002B1E5B" w:rsidP="00920479">
            <w:r>
              <w:rPr>
                <w:b/>
                <w:color w:val="FFFFFF"/>
              </w:rPr>
              <w:t>InteractionMetadata</w:t>
            </w:r>
          </w:p>
        </w:tc>
        <w:tc>
          <w:tcPr>
            <w:tcW w:w="0" w:type="auto"/>
            <w:shd w:val="clear" w:color="auto" w:fill="002060"/>
          </w:tcPr>
          <w:p w14:paraId="46484A2F" w14:textId="77777777" w:rsidR="002B1E5B" w:rsidRDefault="002B1E5B" w:rsidP="00920479"/>
        </w:tc>
        <w:tc>
          <w:tcPr>
            <w:tcW w:w="0" w:type="auto"/>
            <w:shd w:val="clear" w:color="auto" w:fill="002060"/>
          </w:tcPr>
          <w:p w14:paraId="5E52C32A" w14:textId="77777777" w:rsidR="002B1E5B" w:rsidRDefault="002B1E5B" w:rsidP="00920479"/>
        </w:tc>
      </w:tr>
      <w:tr w:rsidR="002B1E5B" w14:paraId="4597E128" w14:textId="77777777" w:rsidTr="00920479">
        <w:tc>
          <w:tcPr>
            <w:tcW w:w="0" w:type="auto"/>
            <w:shd w:val="clear" w:color="auto" w:fill="002060"/>
          </w:tcPr>
          <w:p w14:paraId="7282CE11" w14:textId="77777777" w:rsidR="002B1E5B" w:rsidRDefault="002B1E5B" w:rsidP="00920479">
            <w:r>
              <w:rPr>
                <w:b/>
                <w:color w:val="FFFFFF"/>
              </w:rPr>
              <w:t>Class:</w:t>
            </w:r>
          </w:p>
        </w:tc>
        <w:tc>
          <w:tcPr>
            <w:tcW w:w="0" w:type="auto"/>
            <w:shd w:val="clear" w:color="auto" w:fill="002060"/>
          </w:tcPr>
          <w:p w14:paraId="1F284409" w14:textId="77777777" w:rsidR="002B1E5B" w:rsidRDefault="002B1E5B" w:rsidP="00920479">
            <w:r>
              <w:rPr>
                <w:b/>
                <w:color w:val="FFFFFF"/>
              </w:rPr>
              <w:t>SubmodelElementCollection</w:t>
            </w:r>
          </w:p>
        </w:tc>
        <w:tc>
          <w:tcPr>
            <w:tcW w:w="0" w:type="auto"/>
            <w:shd w:val="clear" w:color="auto" w:fill="002060"/>
          </w:tcPr>
          <w:p w14:paraId="66C6C96F" w14:textId="77777777" w:rsidR="002B1E5B" w:rsidRDefault="002B1E5B" w:rsidP="00920479"/>
        </w:tc>
        <w:tc>
          <w:tcPr>
            <w:tcW w:w="0" w:type="auto"/>
            <w:shd w:val="clear" w:color="auto" w:fill="002060"/>
          </w:tcPr>
          <w:p w14:paraId="732AA20E" w14:textId="77777777" w:rsidR="002B1E5B" w:rsidRDefault="002B1E5B" w:rsidP="00920479"/>
        </w:tc>
      </w:tr>
      <w:tr w:rsidR="002B1E5B" w14:paraId="1DF42086" w14:textId="77777777" w:rsidTr="00920479">
        <w:tc>
          <w:tcPr>
            <w:tcW w:w="0" w:type="auto"/>
            <w:shd w:val="clear" w:color="auto" w:fill="002060"/>
          </w:tcPr>
          <w:p w14:paraId="6EA58EED" w14:textId="77777777" w:rsidR="002B1E5B" w:rsidRDefault="002B1E5B" w:rsidP="00920479">
            <w:r>
              <w:rPr>
                <w:b/>
                <w:color w:val="FFFFFF"/>
              </w:rPr>
              <w:t>semanticId:</w:t>
            </w:r>
          </w:p>
        </w:tc>
        <w:tc>
          <w:tcPr>
            <w:tcW w:w="0" w:type="auto"/>
            <w:shd w:val="clear" w:color="auto" w:fill="002060"/>
          </w:tcPr>
          <w:p w14:paraId="6068FA4E" w14:textId="76AF5843" w:rsidR="002B1E5B" w:rsidRDefault="002B1E5B" w:rsidP="00920479">
            <w:r>
              <w:rPr>
                <w:b/>
                <w:color w:val="FFFFFF"/>
              </w:rPr>
              <w:t>https://www.smart</w:t>
            </w:r>
            <w:r w:rsidR="000C57DE">
              <w:rPr>
                <w:b/>
                <w:color w:val="FFFFFF"/>
              </w:rPr>
              <w:noBreakHyphen/>
            </w:r>
            <w:r>
              <w:rPr>
                <w:b/>
                <w:color w:val="FFFFFF"/>
              </w:rPr>
              <w:t>factory.kr/ids/cd/InteractionMetadata/1/0</w:t>
            </w:r>
          </w:p>
        </w:tc>
        <w:tc>
          <w:tcPr>
            <w:tcW w:w="0" w:type="auto"/>
            <w:shd w:val="clear" w:color="auto" w:fill="002060"/>
          </w:tcPr>
          <w:p w14:paraId="365764DE" w14:textId="77777777" w:rsidR="002B1E5B" w:rsidRDefault="002B1E5B" w:rsidP="00920479"/>
        </w:tc>
        <w:tc>
          <w:tcPr>
            <w:tcW w:w="0" w:type="auto"/>
            <w:shd w:val="clear" w:color="auto" w:fill="002060"/>
          </w:tcPr>
          <w:p w14:paraId="51C56D04" w14:textId="77777777" w:rsidR="002B1E5B" w:rsidRDefault="002B1E5B" w:rsidP="00920479"/>
        </w:tc>
      </w:tr>
      <w:tr w:rsidR="002B1E5B" w14:paraId="132CBAEC" w14:textId="77777777" w:rsidTr="00920479">
        <w:tc>
          <w:tcPr>
            <w:tcW w:w="0" w:type="auto"/>
            <w:shd w:val="clear" w:color="auto" w:fill="002060"/>
          </w:tcPr>
          <w:p w14:paraId="39908800" w14:textId="77777777" w:rsidR="002B1E5B" w:rsidRDefault="002B1E5B" w:rsidP="00920479">
            <w:r>
              <w:rPr>
                <w:b/>
                <w:color w:val="FFFFFF"/>
              </w:rPr>
              <w:t>Parent:</w:t>
            </w:r>
          </w:p>
        </w:tc>
        <w:tc>
          <w:tcPr>
            <w:tcW w:w="0" w:type="auto"/>
            <w:shd w:val="clear" w:color="auto" w:fill="002060"/>
          </w:tcPr>
          <w:p w14:paraId="78BE413D" w14:textId="77777777" w:rsidR="002B1E5B" w:rsidRDefault="002B1E5B" w:rsidP="00920479">
            <w:r>
              <w:rPr>
                <w:b/>
                <w:color w:val="FFFFFF"/>
              </w:rPr>
              <w:t>InteractionMetadata</w:t>
            </w:r>
          </w:p>
        </w:tc>
        <w:tc>
          <w:tcPr>
            <w:tcW w:w="0" w:type="auto"/>
            <w:shd w:val="clear" w:color="auto" w:fill="002060"/>
          </w:tcPr>
          <w:p w14:paraId="35D9A7D0" w14:textId="77777777" w:rsidR="002B1E5B" w:rsidRDefault="002B1E5B" w:rsidP="00920479"/>
        </w:tc>
        <w:tc>
          <w:tcPr>
            <w:tcW w:w="0" w:type="auto"/>
            <w:shd w:val="clear" w:color="auto" w:fill="002060"/>
          </w:tcPr>
          <w:p w14:paraId="7A07AAB4" w14:textId="77777777" w:rsidR="002B1E5B" w:rsidRDefault="002B1E5B" w:rsidP="00920479"/>
        </w:tc>
      </w:tr>
      <w:tr w:rsidR="002B1E5B" w14:paraId="1285752D" w14:textId="77777777" w:rsidTr="00920479">
        <w:tc>
          <w:tcPr>
            <w:tcW w:w="0" w:type="auto"/>
            <w:shd w:val="clear" w:color="auto" w:fill="002060"/>
          </w:tcPr>
          <w:p w14:paraId="360BA935" w14:textId="77777777" w:rsidR="002B1E5B" w:rsidRDefault="002B1E5B" w:rsidP="00920479">
            <w:r>
              <w:rPr>
                <w:b/>
                <w:color w:val="FFFFFF"/>
              </w:rPr>
              <w:t>Explanation:</w:t>
            </w:r>
          </w:p>
        </w:tc>
        <w:tc>
          <w:tcPr>
            <w:tcW w:w="0" w:type="auto"/>
            <w:shd w:val="clear" w:color="auto" w:fill="002060"/>
          </w:tcPr>
          <w:p w14:paraId="786715F1" w14:textId="29BFFEE6" w:rsidR="002B1E5B" w:rsidRDefault="000C57DE" w:rsidP="00920479">
            <w:r>
              <w:rPr>
                <w:b/>
                <w:color w:val="FFFFFF"/>
              </w:rPr>
              <w:noBreakHyphen/>
            </w:r>
          </w:p>
        </w:tc>
        <w:tc>
          <w:tcPr>
            <w:tcW w:w="0" w:type="auto"/>
            <w:shd w:val="clear" w:color="auto" w:fill="002060"/>
          </w:tcPr>
          <w:p w14:paraId="25C1A787" w14:textId="77777777" w:rsidR="002B1E5B" w:rsidRDefault="002B1E5B" w:rsidP="00920479"/>
        </w:tc>
        <w:tc>
          <w:tcPr>
            <w:tcW w:w="0" w:type="auto"/>
            <w:shd w:val="clear" w:color="auto" w:fill="002060"/>
          </w:tcPr>
          <w:p w14:paraId="1144ABF4" w14:textId="77777777" w:rsidR="002B1E5B" w:rsidRDefault="002B1E5B" w:rsidP="00920479"/>
        </w:tc>
      </w:tr>
      <w:tr w:rsidR="002B1E5B" w14:paraId="1C4BBC3C" w14:textId="77777777" w:rsidTr="00920479">
        <w:tc>
          <w:tcPr>
            <w:tcW w:w="0" w:type="auto"/>
            <w:shd w:val="clear" w:color="auto" w:fill="002060"/>
          </w:tcPr>
          <w:p w14:paraId="24ED0868" w14:textId="77777777" w:rsidR="002B1E5B" w:rsidRDefault="002B1E5B" w:rsidP="00920479">
            <w:r>
              <w:rPr>
                <w:b/>
                <w:color w:val="FFFFFF"/>
              </w:rPr>
              <w:t>[SME type]</w:t>
            </w:r>
            <w:r>
              <w:rPr>
                <w:b/>
                <w:color w:val="FFFFFF"/>
              </w:rPr>
              <w:br/>
              <w:t>idShort</w:t>
            </w:r>
          </w:p>
        </w:tc>
        <w:tc>
          <w:tcPr>
            <w:tcW w:w="0" w:type="auto"/>
            <w:shd w:val="clear" w:color="auto" w:fill="002060"/>
          </w:tcPr>
          <w:p w14:paraId="34683514" w14:textId="77777777" w:rsidR="002B1E5B" w:rsidRDefault="002B1E5B" w:rsidP="00920479">
            <w:r>
              <w:rPr>
                <w:b/>
                <w:color w:val="FFFFFF"/>
              </w:rPr>
              <w:t>semanticId</w:t>
            </w:r>
            <w:r>
              <w:rPr>
                <w:b/>
                <w:color w:val="FFFFFF"/>
              </w:rPr>
              <w:br/>
              <w:t>Description@en</w:t>
            </w:r>
          </w:p>
        </w:tc>
        <w:tc>
          <w:tcPr>
            <w:tcW w:w="0" w:type="auto"/>
            <w:shd w:val="clear" w:color="auto" w:fill="002060"/>
          </w:tcPr>
          <w:p w14:paraId="1CC91C0E" w14:textId="77777777" w:rsidR="002B1E5B" w:rsidRDefault="002B1E5B" w:rsidP="00920479">
            <w:r>
              <w:rPr>
                <w:b/>
                <w:color w:val="FFFFFF"/>
              </w:rPr>
              <w:t>[valueType]</w:t>
            </w:r>
            <w:r>
              <w:rPr>
                <w:b/>
                <w:color w:val="FFFFFF"/>
              </w:rPr>
              <w:br/>
              <w:t>example</w:t>
            </w:r>
          </w:p>
        </w:tc>
        <w:tc>
          <w:tcPr>
            <w:tcW w:w="0" w:type="auto"/>
            <w:shd w:val="clear" w:color="auto" w:fill="002060"/>
          </w:tcPr>
          <w:p w14:paraId="6A460C1E" w14:textId="77777777" w:rsidR="002B1E5B" w:rsidRDefault="002B1E5B" w:rsidP="00920479">
            <w:r>
              <w:rPr>
                <w:b/>
                <w:color w:val="FFFFFF"/>
              </w:rPr>
              <w:t>card.</w:t>
            </w:r>
          </w:p>
        </w:tc>
      </w:tr>
      <w:tr w:rsidR="002B1E5B" w14:paraId="4595369F" w14:textId="77777777" w:rsidTr="00920479">
        <w:tc>
          <w:tcPr>
            <w:tcW w:w="0" w:type="auto"/>
          </w:tcPr>
          <w:p w14:paraId="2080FB67" w14:textId="77777777" w:rsidR="002B1E5B" w:rsidRDefault="002B1E5B" w:rsidP="00920479">
            <w:r>
              <w:t>[SMC]</w:t>
            </w:r>
            <w:r>
              <w:br/>
              <w:t>Properties</w:t>
            </w:r>
          </w:p>
        </w:tc>
        <w:tc>
          <w:tcPr>
            <w:tcW w:w="0" w:type="auto"/>
          </w:tcPr>
          <w:p w14:paraId="0F395B57" w14:textId="432EF266" w:rsidR="002B1E5B" w:rsidRDefault="002B1E5B" w:rsidP="00920479">
            <w:r>
              <w:t>https://www.smart</w:t>
            </w:r>
            <w:r w:rsidR="000C57DE">
              <w:noBreakHyphen/>
            </w:r>
            <w:r>
              <w:t>factory.kr/ids/cd/Properties/1/0</w:t>
            </w:r>
            <w:r>
              <w:br/>
              <w:t xml:space="preserve">Properties A collection of property affordances that expose the readable and writable state of the asset. </w:t>
            </w:r>
            <w:r w:rsidR="000C57DE">
              <w:noBreakHyphen/>
            </w:r>
          </w:p>
        </w:tc>
        <w:tc>
          <w:tcPr>
            <w:tcW w:w="0" w:type="auto"/>
          </w:tcPr>
          <w:p w14:paraId="2671BF92" w14:textId="15F13646" w:rsidR="002B1E5B" w:rsidRDefault="002B1E5B" w:rsidP="00920479">
            <w:r>
              <w:t>[</w:t>
            </w:r>
            <w:r w:rsidR="000C57DE">
              <w:noBreakHyphen/>
            </w:r>
            <w:r>
              <w:t>]</w:t>
            </w:r>
            <w:r>
              <w:br/>
              <w:t>1 elements</w:t>
            </w:r>
          </w:p>
        </w:tc>
        <w:tc>
          <w:tcPr>
            <w:tcW w:w="0" w:type="auto"/>
            <w:vAlign w:val="center"/>
          </w:tcPr>
          <w:p w14:paraId="74CF08E5" w14:textId="77777777" w:rsidR="002B1E5B" w:rsidRDefault="002B1E5B" w:rsidP="00920479">
            <w:r w:rsidRPr="00D30925">
              <w:t>0..1</w:t>
            </w:r>
          </w:p>
        </w:tc>
      </w:tr>
      <w:tr w:rsidR="002B1E5B" w14:paraId="1CCB2695" w14:textId="77777777" w:rsidTr="00920479">
        <w:tc>
          <w:tcPr>
            <w:tcW w:w="0" w:type="auto"/>
          </w:tcPr>
          <w:p w14:paraId="085D4E4D" w14:textId="77777777" w:rsidR="002B1E5B" w:rsidRDefault="002B1E5B" w:rsidP="00920479">
            <w:r>
              <w:t>[SMC]</w:t>
            </w:r>
            <w:r>
              <w:br/>
              <w:t>Actions</w:t>
            </w:r>
          </w:p>
        </w:tc>
        <w:tc>
          <w:tcPr>
            <w:tcW w:w="0" w:type="auto"/>
          </w:tcPr>
          <w:p w14:paraId="7E919FF5" w14:textId="3DE31339" w:rsidR="002B1E5B" w:rsidRDefault="002B1E5B" w:rsidP="00920479">
            <w:r>
              <w:t>https://www.smart</w:t>
            </w:r>
            <w:r w:rsidR="000C57DE">
              <w:noBreakHyphen/>
            </w:r>
            <w:r>
              <w:t>factory.kr/ids/cd/Actions/1/0</w:t>
            </w:r>
            <w:r>
              <w:br/>
              <w:t xml:space="preserve">Actions A collection of action affordances that can be invoked to perform operations on the asset. </w:t>
            </w:r>
            <w:r w:rsidR="000C57DE">
              <w:noBreakHyphen/>
            </w:r>
          </w:p>
        </w:tc>
        <w:tc>
          <w:tcPr>
            <w:tcW w:w="0" w:type="auto"/>
          </w:tcPr>
          <w:p w14:paraId="33B27EDA" w14:textId="04D150E9" w:rsidR="002B1E5B" w:rsidRDefault="002B1E5B" w:rsidP="00920479">
            <w:r>
              <w:t>[</w:t>
            </w:r>
            <w:r w:rsidR="000C57DE">
              <w:noBreakHyphen/>
            </w:r>
            <w:r>
              <w:t>]</w:t>
            </w:r>
            <w:r>
              <w:br/>
              <w:t>0 elements</w:t>
            </w:r>
          </w:p>
        </w:tc>
        <w:tc>
          <w:tcPr>
            <w:tcW w:w="0" w:type="auto"/>
            <w:vAlign w:val="center"/>
          </w:tcPr>
          <w:p w14:paraId="61B94CFB" w14:textId="77777777" w:rsidR="002B1E5B" w:rsidRDefault="002B1E5B" w:rsidP="00920479">
            <w:r w:rsidRPr="00D30925">
              <w:t>0..1</w:t>
            </w:r>
          </w:p>
        </w:tc>
      </w:tr>
      <w:tr w:rsidR="002B1E5B" w14:paraId="6BAB3023" w14:textId="77777777" w:rsidTr="00920479">
        <w:tc>
          <w:tcPr>
            <w:tcW w:w="0" w:type="auto"/>
          </w:tcPr>
          <w:p w14:paraId="3893DD19" w14:textId="77777777" w:rsidR="002B1E5B" w:rsidRDefault="002B1E5B" w:rsidP="00920479">
            <w:r>
              <w:t>[SMC]</w:t>
            </w:r>
            <w:r>
              <w:br/>
              <w:t>Events</w:t>
            </w:r>
          </w:p>
        </w:tc>
        <w:tc>
          <w:tcPr>
            <w:tcW w:w="0" w:type="auto"/>
          </w:tcPr>
          <w:p w14:paraId="1B95E00D" w14:textId="37570D86" w:rsidR="002B1E5B" w:rsidRDefault="002B1E5B" w:rsidP="00920479">
            <w:r>
              <w:t>https://www.smart</w:t>
            </w:r>
            <w:r w:rsidR="000C57DE">
              <w:noBreakHyphen/>
            </w:r>
            <w:r>
              <w:t>factory.kr/ids/cd/Events/1/0</w:t>
            </w:r>
            <w:r>
              <w:br/>
              <w:t xml:space="preserve">Events A collection of event affordances that describe asynchronous notifications from the asset. </w:t>
            </w:r>
            <w:r w:rsidR="000C57DE">
              <w:noBreakHyphen/>
            </w:r>
          </w:p>
        </w:tc>
        <w:tc>
          <w:tcPr>
            <w:tcW w:w="0" w:type="auto"/>
          </w:tcPr>
          <w:p w14:paraId="5FC10FA3" w14:textId="4429AD51" w:rsidR="002B1E5B" w:rsidRDefault="002B1E5B" w:rsidP="00920479">
            <w:r>
              <w:t>[</w:t>
            </w:r>
            <w:r w:rsidR="000C57DE">
              <w:noBreakHyphen/>
            </w:r>
            <w:r>
              <w:t>]</w:t>
            </w:r>
            <w:r>
              <w:br/>
              <w:t>0 elements</w:t>
            </w:r>
          </w:p>
        </w:tc>
        <w:tc>
          <w:tcPr>
            <w:tcW w:w="0" w:type="auto"/>
            <w:vAlign w:val="center"/>
          </w:tcPr>
          <w:p w14:paraId="0C81D3E8" w14:textId="77777777" w:rsidR="002B1E5B" w:rsidRDefault="002B1E5B" w:rsidP="00920479">
            <w:r w:rsidRPr="00D30925">
              <w:t>0..1</w:t>
            </w:r>
          </w:p>
        </w:tc>
      </w:tr>
    </w:tbl>
    <w:p w14:paraId="2162AC26" w14:textId="77777777" w:rsidR="002B1E5B" w:rsidRDefault="002B1E5B" w:rsidP="002B1E5B"/>
    <w:p w14:paraId="6172E3FA"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3"/>
        <w:gridCol w:w="1116"/>
        <w:gridCol w:w="485"/>
      </w:tblGrid>
      <w:tr w:rsidR="002B1E5B" w14:paraId="0778CD4D" w14:textId="77777777" w:rsidTr="00920479">
        <w:tc>
          <w:tcPr>
            <w:tcW w:w="0" w:type="auto"/>
            <w:shd w:val="clear" w:color="auto" w:fill="002060"/>
          </w:tcPr>
          <w:p w14:paraId="0FA0D42D" w14:textId="77777777" w:rsidR="002B1E5B" w:rsidRDefault="002B1E5B" w:rsidP="00920479">
            <w:r>
              <w:rPr>
                <w:b/>
                <w:color w:val="FFFFFF"/>
              </w:rPr>
              <w:t>idShort:</w:t>
            </w:r>
          </w:p>
        </w:tc>
        <w:tc>
          <w:tcPr>
            <w:tcW w:w="0" w:type="auto"/>
            <w:shd w:val="clear" w:color="auto" w:fill="002060"/>
          </w:tcPr>
          <w:p w14:paraId="27F87A79" w14:textId="77777777" w:rsidR="002B1E5B" w:rsidRDefault="002B1E5B" w:rsidP="00920479">
            <w:r>
              <w:rPr>
                <w:b/>
                <w:color w:val="FFFFFF"/>
              </w:rPr>
              <w:t>Properties</w:t>
            </w:r>
          </w:p>
        </w:tc>
        <w:tc>
          <w:tcPr>
            <w:tcW w:w="0" w:type="auto"/>
            <w:shd w:val="clear" w:color="auto" w:fill="002060"/>
          </w:tcPr>
          <w:p w14:paraId="027F294F" w14:textId="77777777" w:rsidR="002B1E5B" w:rsidRDefault="002B1E5B" w:rsidP="00920479"/>
        </w:tc>
        <w:tc>
          <w:tcPr>
            <w:tcW w:w="0" w:type="auto"/>
            <w:shd w:val="clear" w:color="auto" w:fill="002060"/>
          </w:tcPr>
          <w:p w14:paraId="63607BC3" w14:textId="77777777" w:rsidR="002B1E5B" w:rsidRDefault="002B1E5B" w:rsidP="00920479"/>
        </w:tc>
      </w:tr>
      <w:tr w:rsidR="002B1E5B" w14:paraId="1173D3E0" w14:textId="77777777" w:rsidTr="00920479">
        <w:tc>
          <w:tcPr>
            <w:tcW w:w="0" w:type="auto"/>
            <w:shd w:val="clear" w:color="auto" w:fill="002060"/>
          </w:tcPr>
          <w:p w14:paraId="4068A4D7" w14:textId="77777777" w:rsidR="002B1E5B" w:rsidRDefault="002B1E5B" w:rsidP="00920479">
            <w:r>
              <w:rPr>
                <w:b/>
                <w:color w:val="FFFFFF"/>
              </w:rPr>
              <w:t>Class:</w:t>
            </w:r>
          </w:p>
        </w:tc>
        <w:tc>
          <w:tcPr>
            <w:tcW w:w="0" w:type="auto"/>
            <w:shd w:val="clear" w:color="auto" w:fill="002060"/>
          </w:tcPr>
          <w:p w14:paraId="0988A9D8" w14:textId="77777777" w:rsidR="002B1E5B" w:rsidRDefault="002B1E5B" w:rsidP="00920479">
            <w:r>
              <w:rPr>
                <w:b/>
                <w:color w:val="FFFFFF"/>
              </w:rPr>
              <w:t>SubmodelElementCollection</w:t>
            </w:r>
          </w:p>
        </w:tc>
        <w:tc>
          <w:tcPr>
            <w:tcW w:w="0" w:type="auto"/>
            <w:shd w:val="clear" w:color="auto" w:fill="002060"/>
          </w:tcPr>
          <w:p w14:paraId="5AE87FDC" w14:textId="77777777" w:rsidR="002B1E5B" w:rsidRDefault="002B1E5B" w:rsidP="00920479"/>
        </w:tc>
        <w:tc>
          <w:tcPr>
            <w:tcW w:w="0" w:type="auto"/>
            <w:shd w:val="clear" w:color="auto" w:fill="002060"/>
          </w:tcPr>
          <w:p w14:paraId="247E0433" w14:textId="77777777" w:rsidR="002B1E5B" w:rsidRDefault="002B1E5B" w:rsidP="00920479"/>
        </w:tc>
      </w:tr>
      <w:tr w:rsidR="002B1E5B" w14:paraId="2B02DEFB" w14:textId="77777777" w:rsidTr="00920479">
        <w:tc>
          <w:tcPr>
            <w:tcW w:w="0" w:type="auto"/>
            <w:shd w:val="clear" w:color="auto" w:fill="002060"/>
          </w:tcPr>
          <w:p w14:paraId="2393E675" w14:textId="77777777" w:rsidR="002B1E5B" w:rsidRDefault="002B1E5B" w:rsidP="00920479">
            <w:r>
              <w:rPr>
                <w:b/>
                <w:color w:val="FFFFFF"/>
              </w:rPr>
              <w:t>semanticId:</w:t>
            </w:r>
          </w:p>
        </w:tc>
        <w:tc>
          <w:tcPr>
            <w:tcW w:w="0" w:type="auto"/>
            <w:shd w:val="clear" w:color="auto" w:fill="002060"/>
          </w:tcPr>
          <w:p w14:paraId="7BFCE52D" w14:textId="04B7C58D" w:rsidR="002B1E5B" w:rsidRDefault="002B1E5B" w:rsidP="00920479">
            <w:r>
              <w:rPr>
                <w:b/>
                <w:color w:val="FFFFFF"/>
              </w:rPr>
              <w:t>https://www.smart</w:t>
            </w:r>
            <w:r w:rsidR="000C57DE">
              <w:rPr>
                <w:b/>
                <w:color w:val="FFFFFF"/>
              </w:rPr>
              <w:noBreakHyphen/>
            </w:r>
            <w:r>
              <w:rPr>
                <w:b/>
                <w:color w:val="FFFFFF"/>
              </w:rPr>
              <w:t>factory.kr/ids/cd/Properties/1/0</w:t>
            </w:r>
          </w:p>
        </w:tc>
        <w:tc>
          <w:tcPr>
            <w:tcW w:w="0" w:type="auto"/>
            <w:shd w:val="clear" w:color="auto" w:fill="002060"/>
          </w:tcPr>
          <w:p w14:paraId="2FF0E4E9" w14:textId="77777777" w:rsidR="002B1E5B" w:rsidRDefault="002B1E5B" w:rsidP="00920479"/>
        </w:tc>
        <w:tc>
          <w:tcPr>
            <w:tcW w:w="0" w:type="auto"/>
            <w:shd w:val="clear" w:color="auto" w:fill="002060"/>
          </w:tcPr>
          <w:p w14:paraId="478A9855" w14:textId="77777777" w:rsidR="002B1E5B" w:rsidRDefault="002B1E5B" w:rsidP="00920479"/>
        </w:tc>
      </w:tr>
      <w:tr w:rsidR="002B1E5B" w14:paraId="56860BEA" w14:textId="77777777" w:rsidTr="00920479">
        <w:tc>
          <w:tcPr>
            <w:tcW w:w="0" w:type="auto"/>
            <w:shd w:val="clear" w:color="auto" w:fill="002060"/>
          </w:tcPr>
          <w:p w14:paraId="2830FE74" w14:textId="77777777" w:rsidR="002B1E5B" w:rsidRDefault="002B1E5B" w:rsidP="00920479">
            <w:r>
              <w:rPr>
                <w:b/>
                <w:color w:val="FFFFFF"/>
              </w:rPr>
              <w:t>Parent:</w:t>
            </w:r>
          </w:p>
        </w:tc>
        <w:tc>
          <w:tcPr>
            <w:tcW w:w="0" w:type="auto"/>
            <w:shd w:val="clear" w:color="auto" w:fill="002060"/>
          </w:tcPr>
          <w:p w14:paraId="7A9E759D" w14:textId="77777777" w:rsidR="002B1E5B" w:rsidRDefault="002B1E5B" w:rsidP="00920479">
            <w:r>
              <w:rPr>
                <w:b/>
                <w:color w:val="FFFFFF"/>
              </w:rPr>
              <w:t>Properties</w:t>
            </w:r>
          </w:p>
        </w:tc>
        <w:tc>
          <w:tcPr>
            <w:tcW w:w="0" w:type="auto"/>
            <w:shd w:val="clear" w:color="auto" w:fill="002060"/>
          </w:tcPr>
          <w:p w14:paraId="2C130132" w14:textId="77777777" w:rsidR="002B1E5B" w:rsidRDefault="002B1E5B" w:rsidP="00920479"/>
        </w:tc>
        <w:tc>
          <w:tcPr>
            <w:tcW w:w="0" w:type="auto"/>
            <w:shd w:val="clear" w:color="auto" w:fill="002060"/>
          </w:tcPr>
          <w:p w14:paraId="7021AA10" w14:textId="77777777" w:rsidR="002B1E5B" w:rsidRDefault="002B1E5B" w:rsidP="00920479"/>
        </w:tc>
      </w:tr>
      <w:tr w:rsidR="002B1E5B" w14:paraId="026AC294" w14:textId="77777777" w:rsidTr="00920479">
        <w:tc>
          <w:tcPr>
            <w:tcW w:w="0" w:type="auto"/>
            <w:shd w:val="clear" w:color="auto" w:fill="002060"/>
          </w:tcPr>
          <w:p w14:paraId="6F84039F" w14:textId="77777777" w:rsidR="002B1E5B" w:rsidRDefault="002B1E5B" w:rsidP="00920479">
            <w:r>
              <w:rPr>
                <w:b/>
                <w:color w:val="FFFFFF"/>
              </w:rPr>
              <w:t>Explanation:</w:t>
            </w:r>
          </w:p>
        </w:tc>
        <w:tc>
          <w:tcPr>
            <w:tcW w:w="0" w:type="auto"/>
            <w:shd w:val="clear" w:color="auto" w:fill="002060"/>
          </w:tcPr>
          <w:p w14:paraId="368BCF04" w14:textId="594802D1" w:rsidR="002B1E5B" w:rsidRDefault="000C57DE" w:rsidP="00920479">
            <w:r>
              <w:rPr>
                <w:b/>
                <w:color w:val="FFFFFF"/>
              </w:rPr>
              <w:noBreakHyphen/>
            </w:r>
          </w:p>
        </w:tc>
        <w:tc>
          <w:tcPr>
            <w:tcW w:w="0" w:type="auto"/>
            <w:shd w:val="clear" w:color="auto" w:fill="002060"/>
          </w:tcPr>
          <w:p w14:paraId="2C91A7CB" w14:textId="77777777" w:rsidR="002B1E5B" w:rsidRDefault="002B1E5B" w:rsidP="00920479"/>
        </w:tc>
        <w:tc>
          <w:tcPr>
            <w:tcW w:w="0" w:type="auto"/>
            <w:shd w:val="clear" w:color="auto" w:fill="002060"/>
          </w:tcPr>
          <w:p w14:paraId="6ADEDA54" w14:textId="77777777" w:rsidR="002B1E5B" w:rsidRDefault="002B1E5B" w:rsidP="00920479"/>
        </w:tc>
      </w:tr>
      <w:tr w:rsidR="002B1E5B" w14:paraId="3EFF4CD3" w14:textId="77777777" w:rsidTr="00920479">
        <w:tc>
          <w:tcPr>
            <w:tcW w:w="0" w:type="auto"/>
            <w:shd w:val="clear" w:color="auto" w:fill="002060"/>
          </w:tcPr>
          <w:p w14:paraId="54B75732" w14:textId="77777777" w:rsidR="002B1E5B" w:rsidRDefault="002B1E5B" w:rsidP="00920479">
            <w:r>
              <w:rPr>
                <w:b/>
                <w:color w:val="FFFFFF"/>
              </w:rPr>
              <w:t>[SME type]</w:t>
            </w:r>
            <w:r>
              <w:rPr>
                <w:b/>
                <w:color w:val="FFFFFF"/>
              </w:rPr>
              <w:br/>
              <w:t>idShort</w:t>
            </w:r>
          </w:p>
        </w:tc>
        <w:tc>
          <w:tcPr>
            <w:tcW w:w="0" w:type="auto"/>
            <w:shd w:val="clear" w:color="auto" w:fill="002060"/>
          </w:tcPr>
          <w:p w14:paraId="1898F22F" w14:textId="77777777" w:rsidR="002B1E5B" w:rsidRDefault="002B1E5B" w:rsidP="00920479">
            <w:r>
              <w:rPr>
                <w:b/>
                <w:color w:val="FFFFFF"/>
              </w:rPr>
              <w:t>semanticId</w:t>
            </w:r>
            <w:r>
              <w:rPr>
                <w:b/>
                <w:color w:val="FFFFFF"/>
              </w:rPr>
              <w:br/>
              <w:t>Description@en</w:t>
            </w:r>
          </w:p>
        </w:tc>
        <w:tc>
          <w:tcPr>
            <w:tcW w:w="0" w:type="auto"/>
            <w:shd w:val="clear" w:color="auto" w:fill="002060"/>
          </w:tcPr>
          <w:p w14:paraId="3E8FB776" w14:textId="77777777" w:rsidR="002B1E5B" w:rsidRDefault="002B1E5B" w:rsidP="00920479">
            <w:r>
              <w:rPr>
                <w:b/>
                <w:color w:val="FFFFFF"/>
              </w:rPr>
              <w:t>[valueType]</w:t>
            </w:r>
            <w:r>
              <w:rPr>
                <w:b/>
                <w:color w:val="FFFFFF"/>
              </w:rPr>
              <w:br/>
              <w:t>example</w:t>
            </w:r>
          </w:p>
        </w:tc>
        <w:tc>
          <w:tcPr>
            <w:tcW w:w="0" w:type="auto"/>
            <w:shd w:val="clear" w:color="auto" w:fill="002060"/>
          </w:tcPr>
          <w:p w14:paraId="2A7E0129" w14:textId="77777777" w:rsidR="002B1E5B" w:rsidRDefault="002B1E5B" w:rsidP="00920479">
            <w:r>
              <w:rPr>
                <w:b/>
                <w:color w:val="FFFFFF"/>
              </w:rPr>
              <w:t>card.</w:t>
            </w:r>
          </w:p>
        </w:tc>
      </w:tr>
      <w:tr w:rsidR="002B1E5B" w14:paraId="056BEFAC" w14:textId="77777777" w:rsidTr="00920479">
        <w:tc>
          <w:tcPr>
            <w:tcW w:w="0" w:type="auto"/>
          </w:tcPr>
          <w:p w14:paraId="633306B4" w14:textId="77777777" w:rsidR="002B1E5B" w:rsidRDefault="002B1E5B" w:rsidP="00920479">
            <w:r>
              <w:t>[SMC]</w:t>
            </w:r>
            <w:r>
              <w:br/>
              <w:t>PropertyName</w:t>
            </w:r>
          </w:p>
        </w:tc>
        <w:tc>
          <w:tcPr>
            <w:tcW w:w="0" w:type="auto"/>
          </w:tcPr>
          <w:p w14:paraId="37950F3E" w14:textId="4B5BCDB3" w:rsidR="002B1E5B" w:rsidRDefault="002B1E5B" w:rsidP="00920479">
            <w:r>
              <w:t>https://www.smart</w:t>
            </w:r>
            <w:r w:rsidR="000C57DE">
              <w:noBreakHyphen/>
            </w:r>
            <w:r>
              <w:t>factory.kr/ids/cd/PropertyName/1/0</w:t>
            </w:r>
            <w:r>
              <w:br/>
              <w:t>Property name The name identifier of a property within an object schema definition. Current counter value</w:t>
            </w:r>
          </w:p>
        </w:tc>
        <w:tc>
          <w:tcPr>
            <w:tcW w:w="0" w:type="auto"/>
          </w:tcPr>
          <w:p w14:paraId="6C768DEB" w14:textId="41DFB80F" w:rsidR="002B1E5B" w:rsidRDefault="002B1E5B" w:rsidP="00920479">
            <w:r>
              <w:t>[</w:t>
            </w:r>
            <w:r w:rsidR="000C57DE">
              <w:noBreakHyphen/>
            </w:r>
            <w:r>
              <w:t>]</w:t>
            </w:r>
            <w:r>
              <w:br/>
              <w:t>13 elements</w:t>
            </w:r>
          </w:p>
        </w:tc>
        <w:tc>
          <w:tcPr>
            <w:tcW w:w="0" w:type="auto"/>
          </w:tcPr>
          <w:p w14:paraId="1B2F6CC1" w14:textId="77777777" w:rsidR="002B1E5B" w:rsidRDefault="002B1E5B" w:rsidP="00920479">
            <w:r>
              <w:rPr>
                <w:rFonts w:hint="eastAsia"/>
              </w:rPr>
              <w:t>1</w:t>
            </w:r>
          </w:p>
        </w:tc>
      </w:tr>
    </w:tbl>
    <w:p w14:paraId="18D65EDF" w14:textId="77777777" w:rsidR="002B1E5B" w:rsidRDefault="002B1E5B" w:rsidP="002B1E5B"/>
    <w:p w14:paraId="73024C2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2B1E5B" w14:paraId="2375D143" w14:textId="77777777" w:rsidTr="00920479">
        <w:tc>
          <w:tcPr>
            <w:tcW w:w="0" w:type="auto"/>
            <w:shd w:val="clear" w:color="auto" w:fill="002060"/>
          </w:tcPr>
          <w:p w14:paraId="3A2F73E4" w14:textId="77777777" w:rsidR="002B1E5B" w:rsidRDefault="002B1E5B" w:rsidP="00920479">
            <w:r>
              <w:rPr>
                <w:b/>
                <w:color w:val="FFFFFF"/>
              </w:rPr>
              <w:t>idShort:</w:t>
            </w:r>
          </w:p>
        </w:tc>
        <w:tc>
          <w:tcPr>
            <w:tcW w:w="0" w:type="auto"/>
            <w:shd w:val="clear" w:color="auto" w:fill="002060"/>
          </w:tcPr>
          <w:p w14:paraId="497DCCDE" w14:textId="77777777" w:rsidR="002B1E5B" w:rsidRDefault="002B1E5B" w:rsidP="00920479">
            <w:r>
              <w:rPr>
                <w:b/>
                <w:color w:val="FFFFFF"/>
              </w:rPr>
              <w:t>PropertyName</w:t>
            </w:r>
          </w:p>
        </w:tc>
        <w:tc>
          <w:tcPr>
            <w:tcW w:w="0" w:type="auto"/>
            <w:shd w:val="clear" w:color="auto" w:fill="002060"/>
          </w:tcPr>
          <w:p w14:paraId="7A292EB8" w14:textId="77777777" w:rsidR="002B1E5B" w:rsidRDefault="002B1E5B" w:rsidP="00920479"/>
        </w:tc>
        <w:tc>
          <w:tcPr>
            <w:tcW w:w="0" w:type="auto"/>
            <w:shd w:val="clear" w:color="auto" w:fill="002060"/>
          </w:tcPr>
          <w:p w14:paraId="18F25364" w14:textId="77777777" w:rsidR="002B1E5B" w:rsidRDefault="002B1E5B" w:rsidP="00920479"/>
        </w:tc>
      </w:tr>
      <w:tr w:rsidR="002B1E5B" w14:paraId="09EE2C89" w14:textId="77777777" w:rsidTr="00920479">
        <w:tc>
          <w:tcPr>
            <w:tcW w:w="0" w:type="auto"/>
            <w:shd w:val="clear" w:color="auto" w:fill="002060"/>
          </w:tcPr>
          <w:p w14:paraId="79E9B813" w14:textId="77777777" w:rsidR="002B1E5B" w:rsidRDefault="002B1E5B" w:rsidP="00920479">
            <w:r>
              <w:rPr>
                <w:b/>
                <w:color w:val="FFFFFF"/>
              </w:rPr>
              <w:t>Class:</w:t>
            </w:r>
          </w:p>
        </w:tc>
        <w:tc>
          <w:tcPr>
            <w:tcW w:w="0" w:type="auto"/>
            <w:shd w:val="clear" w:color="auto" w:fill="002060"/>
          </w:tcPr>
          <w:p w14:paraId="1647AEB6" w14:textId="77777777" w:rsidR="002B1E5B" w:rsidRDefault="002B1E5B" w:rsidP="00920479">
            <w:r>
              <w:rPr>
                <w:b/>
                <w:color w:val="FFFFFF"/>
              </w:rPr>
              <w:t>SubmodelElementCollection</w:t>
            </w:r>
          </w:p>
        </w:tc>
        <w:tc>
          <w:tcPr>
            <w:tcW w:w="0" w:type="auto"/>
            <w:shd w:val="clear" w:color="auto" w:fill="002060"/>
          </w:tcPr>
          <w:p w14:paraId="57062EB1" w14:textId="77777777" w:rsidR="002B1E5B" w:rsidRDefault="002B1E5B" w:rsidP="00920479"/>
        </w:tc>
        <w:tc>
          <w:tcPr>
            <w:tcW w:w="0" w:type="auto"/>
            <w:shd w:val="clear" w:color="auto" w:fill="002060"/>
          </w:tcPr>
          <w:p w14:paraId="233A2D72" w14:textId="77777777" w:rsidR="002B1E5B" w:rsidRDefault="002B1E5B" w:rsidP="00920479"/>
        </w:tc>
      </w:tr>
      <w:tr w:rsidR="002B1E5B" w14:paraId="0565E1CD" w14:textId="77777777" w:rsidTr="00920479">
        <w:tc>
          <w:tcPr>
            <w:tcW w:w="0" w:type="auto"/>
            <w:shd w:val="clear" w:color="auto" w:fill="002060"/>
          </w:tcPr>
          <w:p w14:paraId="112F2724" w14:textId="77777777" w:rsidR="002B1E5B" w:rsidRDefault="002B1E5B" w:rsidP="00920479">
            <w:r>
              <w:rPr>
                <w:b/>
                <w:color w:val="FFFFFF"/>
              </w:rPr>
              <w:lastRenderedPageBreak/>
              <w:t>semanticId:</w:t>
            </w:r>
          </w:p>
        </w:tc>
        <w:tc>
          <w:tcPr>
            <w:tcW w:w="0" w:type="auto"/>
            <w:shd w:val="clear" w:color="auto" w:fill="002060"/>
          </w:tcPr>
          <w:p w14:paraId="58FD395D" w14:textId="5A9560DC" w:rsidR="002B1E5B" w:rsidRDefault="002B1E5B" w:rsidP="00920479">
            <w:r>
              <w:rPr>
                <w:b/>
                <w:color w:val="FFFFFF"/>
              </w:rPr>
              <w:t>https://www.smart</w:t>
            </w:r>
            <w:r w:rsidR="000C57DE">
              <w:rPr>
                <w:b/>
                <w:color w:val="FFFFFF"/>
              </w:rPr>
              <w:noBreakHyphen/>
            </w:r>
            <w:r>
              <w:rPr>
                <w:b/>
                <w:color w:val="FFFFFF"/>
              </w:rPr>
              <w:t>factory.kr/ids/cd/PropertyName/1/0</w:t>
            </w:r>
          </w:p>
        </w:tc>
        <w:tc>
          <w:tcPr>
            <w:tcW w:w="0" w:type="auto"/>
            <w:shd w:val="clear" w:color="auto" w:fill="002060"/>
          </w:tcPr>
          <w:p w14:paraId="058E81DA" w14:textId="77777777" w:rsidR="002B1E5B" w:rsidRDefault="002B1E5B" w:rsidP="00920479"/>
        </w:tc>
        <w:tc>
          <w:tcPr>
            <w:tcW w:w="0" w:type="auto"/>
            <w:shd w:val="clear" w:color="auto" w:fill="002060"/>
          </w:tcPr>
          <w:p w14:paraId="47182C3C" w14:textId="77777777" w:rsidR="002B1E5B" w:rsidRDefault="002B1E5B" w:rsidP="00920479"/>
        </w:tc>
      </w:tr>
      <w:tr w:rsidR="002B1E5B" w14:paraId="5355FC39" w14:textId="77777777" w:rsidTr="00920479">
        <w:tc>
          <w:tcPr>
            <w:tcW w:w="0" w:type="auto"/>
            <w:shd w:val="clear" w:color="auto" w:fill="002060"/>
          </w:tcPr>
          <w:p w14:paraId="30942D72" w14:textId="77777777" w:rsidR="002B1E5B" w:rsidRDefault="002B1E5B" w:rsidP="00920479">
            <w:r>
              <w:rPr>
                <w:b/>
                <w:color w:val="FFFFFF"/>
              </w:rPr>
              <w:t>Parent:</w:t>
            </w:r>
          </w:p>
        </w:tc>
        <w:tc>
          <w:tcPr>
            <w:tcW w:w="0" w:type="auto"/>
            <w:shd w:val="clear" w:color="auto" w:fill="002060"/>
          </w:tcPr>
          <w:p w14:paraId="3FA03C31" w14:textId="77777777" w:rsidR="002B1E5B" w:rsidRDefault="002B1E5B" w:rsidP="00920479">
            <w:r>
              <w:rPr>
                <w:b/>
                <w:color w:val="FFFFFF"/>
              </w:rPr>
              <w:t>PropertyName</w:t>
            </w:r>
          </w:p>
        </w:tc>
        <w:tc>
          <w:tcPr>
            <w:tcW w:w="0" w:type="auto"/>
            <w:shd w:val="clear" w:color="auto" w:fill="002060"/>
          </w:tcPr>
          <w:p w14:paraId="0131EC1C" w14:textId="77777777" w:rsidR="002B1E5B" w:rsidRDefault="002B1E5B" w:rsidP="00920479"/>
        </w:tc>
        <w:tc>
          <w:tcPr>
            <w:tcW w:w="0" w:type="auto"/>
            <w:shd w:val="clear" w:color="auto" w:fill="002060"/>
          </w:tcPr>
          <w:p w14:paraId="733BAC82" w14:textId="77777777" w:rsidR="002B1E5B" w:rsidRDefault="002B1E5B" w:rsidP="00920479"/>
        </w:tc>
      </w:tr>
      <w:tr w:rsidR="002B1E5B" w14:paraId="5D5DEE0C" w14:textId="77777777" w:rsidTr="00920479">
        <w:tc>
          <w:tcPr>
            <w:tcW w:w="0" w:type="auto"/>
            <w:shd w:val="clear" w:color="auto" w:fill="002060"/>
          </w:tcPr>
          <w:p w14:paraId="24BA0BF9" w14:textId="77777777" w:rsidR="002B1E5B" w:rsidRDefault="002B1E5B" w:rsidP="00920479">
            <w:r>
              <w:rPr>
                <w:b/>
                <w:color w:val="FFFFFF"/>
              </w:rPr>
              <w:t>Explanation:</w:t>
            </w:r>
          </w:p>
        </w:tc>
        <w:tc>
          <w:tcPr>
            <w:tcW w:w="0" w:type="auto"/>
            <w:shd w:val="clear" w:color="auto" w:fill="002060"/>
          </w:tcPr>
          <w:p w14:paraId="106A0D34" w14:textId="77777777" w:rsidR="002B1E5B" w:rsidRDefault="002B1E5B" w:rsidP="00920479">
            <w:r>
              <w:rPr>
                <w:b/>
                <w:color w:val="FFFFFF"/>
              </w:rPr>
              <w:t>Current counter value@en,Derzeitiger Zählerwert@de,Valore attuale del contatore@it</w:t>
            </w:r>
          </w:p>
        </w:tc>
        <w:tc>
          <w:tcPr>
            <w:tcW w:w="0" w:type="auto"/>
            <w:shd w:val="clear" w:color="auto" w:fill="002060"/>
          </w:tcPr>
          <w:p w14:paraId="4F892AC7" w14:textId="77777777" w:rsidR="002B1E5B" w:rsidRDefault="002B1E5B" w:rsidP="00920479"/>
        </w:tc>
        <w:tc>
          <w:tcPr>
            <w:tcW w:w="0" w:type="auto"/>
            <w:shd w:val="clear" w:color="auto" w:fill="002060"/>
          </w:tcPr>
          <w:p w14:paraId="5C3AF88C" w14:textId="77777777" w:rsidR="002B1E5B" w:rsidRDefault="002B1E5B" w:rsidP="00920479"/>
        </w:tc>
      </w:tr>
      <w:tr w:rsidR="002B1E5B" w14:paraId="2144A8EE" w14:textId="77777777" w:rsidTr="00920479">
        <w:tc>
          <w:tcPr>
            <w:tcW w:w="0" w:type="auto"/>
            <w:shd w:val="clear" w:color="auto" w:fill="002060"/>
          </w:tcPr>
          <w:p w14:paraId="77821E5E" w14:textId="77777777" w:rsidR="002B1E5B" w:rsidRDefault="002B1E5B" w:rsidP="00920479">
            <w:r>
              <w:rPr>
                <w:b/>
                <w:color w:val="FFFFFF"/>
              </w:rPr>
              <w:t>[SME type]</w:t>
            </w:r>
            <w:r>
              <w:rPr>
                <w:b/>
                <w:color w:val="FFFFFF"/>
              </w:rPr>
              <w:br/>
              <w:t>idShort</w:t>
            </w:r>
          </w:p>
        </w:tc>
        <w:tc>
          <w:tcPr>
            <w:tcW w:w="0" w:type="auto"/>
            <w:shd w:val="clear" w:color="auto" w:fill="002060"/>
          </w:tcPr>
          <w:p w14:paraId="55D3FE73" w14:textId="77777777" w:rsidR="002B1E5B" w:rsidRDefault="002B1E5B" w:rsidP="00920479">
            <w:r>
              <w:rPr>
                <w:b/>
                <w:color w:val="FFFFFF"/>
              </w:rPr>
              <w:t>semanticId</w:t>
            </w:r>
            <w:r>
              <w:rPr>
                <w:b/>
                <w:color w:val="FFFFFF"/>
              </w:rPr>
              <w:br/>
              <w:t>Description@en</w:t>
            </w:r>
          </w:p>
        </w:tc>
        <w:tc>
          <w:tcPr>
            <w:tcW w:w="0" w:type="auto"/>
            <w:shd w:val="clear" w:color="auto" w:fill="002060"/>
          </w:tcPr>
          <w:p w14:paraId="40D556D2" w14:textId="77777777" w:rsidR="002B1E5B" w:rsidRDefault="002B1E5B" w:rsidP="00920479">
            <w:r>
              <w:rPr>
                <w:b/>
                <w:color w:val="FFFFFF"/>
              </w:rPr>
              <w:t>[valueType]</w:t>
            </w:r>
            <w:r>
              <w:rPr>
                <w:b/>
                <w:color w:val="FFFFFF"/>
              </w:rPr>
              <w:br/>
              <w:t>example</w:t>
            </w:r>
          </w:p>
        </w:tc>
        <w:tc>
          <w:tcPr>
            <w:tcW w:w="0" w:type="auto"/>
            <w:shd w:val="clear" w:color="auto" w:fill="002060"/>
          </w:tcPr>
          <w:p w14:paraId="53709659" w14:textId="77777777" w:rsidR="002B1E5B" w:rsidRDefault="002B1E5B" w:rsidP="00920479">
            <w:r>
              <w:rPr>
                <w:b/>
                <w:color w:val="FFFFFF"/>
              </w:rPr>
              <w:t>card.</w:t>
            </w:r>
          </w:p>
        </w:tc>
      </w:tr>
      <w:tr w:rsidR="002B1E5B" w14:paraId="1E3B3FBC" w14:textId="77777777" w:rsidTr="00920479">
        <w:tc>
          <w:tcPr>
            <w:tcW w:w="0" w:type="auto"/>
          </w:tcPr>
          <w:p w14:paraId="621168B5" w14:textId="77777777" w:rsidR="002B1E5B" w:rsidRDefault="002B1E5B" w:rsidP="00920479">
            <w:r>
              <w:t>[Prop]</w:t>
            </w:r>
            <w:r>
              <w:br/>
              <w:t>Key</w:t>
            </w:r>
          </w:p>
        </w:tc>
        <w:tc>
          <w:tcPr>
            <w:tcW w:w="0" w:type="auto"/>
          </w:tcPr>
          <w:p w14:paraId="50EAD513" w14:textId="5397E27D" w:rsidR="002B1E5B" w:rsidRDefault="002B1E5B" w:rsidP="00920479">
            <w:r>
              <w:t>https://www.smart</w:t>
            </w:r>
            <w:r w:rsidR="000C57DE">
              <w:noBreakHyphen/>
            </w:r>
            <w:r>
              <w:t>factory.kr/ids/cd/Key/1/0</w:t>
            </w:r>
            <w:r>
              <w:br/>
              <w:t>Key A unique identifier or key used to reference a specific element or value.</w:t>
            </w:r>
          </w:p>
        </w:tc>
        <w:tc>
          <w:tcPr>
            <w:tcW w:w="0" w:type="auto"/>
          </w:tcPr>
          <w:p w14:paraId="5BFD1444" w14:textId="77777777" w:rsidR="002B1E5B" w:rsidRDefault="002B1E5B" w:rsidP="00920479">
            <w:r>
              <w:t>[String]</w:t>
            </w:r>
          </w:p>
          <w:p w14:paraId="16FF50CB" w14:textId="77777777" w:rsidR="002B1E5B" w:rsidRDefault="002B1E5B" w:rsidP="00920479">
            <w:r>
              <w:rPr>
                <w:rFonts w:hint="eastAsia"/>
              </w:rPr>
              <w:t>temp</w:t>
            </w:r>
          </w:p>
        </w:tc>
        <w:tc>
          <w:tcPr>
            <w:tcW w:w="0" w:type="auto"/>
            <w:vAlign w:val="center"/>
          </w:tcPr>
          <w:p w14:paraId="5BCB3849" w14:textId="77777777" w:rsidR="002B1E5B" w:rsidRDefault="002B1E5B" w:rsidP="00920479">
            <w:r w:rsidRPr="00D30925">
              <w:t>0..1</w:t>
            </w:r>
          </w:p>
        </w:tc>
      </w:tr>
      <w:tr w:rsidR="002B1E5B" w14:paraId="4D165FC7" w14:textId="77777777" w:rsidTr="00920479">
        <w:tc>
          <w:tcPr>
            <w:tcW w:w="0" w:type="auto"/>
          </w:tcPr>
          <w:p w14:paraId="6208C265" w14:textId="77777777" w:rsidR="002B1E5B" w:rsidRDefault="002B1E5B" w:rsidP="00920479">
            <w:r>
              <w:t>[Prop]</w:t>
            </w:r>
            <w:r>
              <w:br/>
              <w:t>Type</w:t>
            </w:r>
          </w:p>
        </w:tc>
        <w:tc>
          <w:tcPr>
            <w:tcW w:w="0" w:type="auto"/>
          </w:tcPr>
          <w:p w14:paraId="05169841" w14:textId="07777F8C" w:rsidR="002B1E5B" w:rsidRDefault="002B1E5B" w:rsidP="00920479">
            <w:r>
              <w:t>https://www.smart</w:t>
            </w:r>
            <w:r w:rsidR="000C57DE">
              <w:noBreakHyphen/>
            </w:r>
            <w:r>
              <w:t>factory.kr/ids/cd/Type/1/0</w:t>
            </w:r>
            <w:r>
              <w:br/>
              <w:t>Type The data type of a value, such as string, integer, number, boolean, object, or array.</w:t>
            </w:r>
          </w:p>
        </w:tc>
        <w:tc>
          <w:tcPr>
            <w:tcW w:w="0" w:type="auto"/>
          </w:tcPr>
          <w:p w14:paraId="4EDB96E2" w14:textId="77777777" w:rsidR="002B1E5B" w:rsidRDefault="002B1E5B" w:rsidP="00920479">
            <w:r>
              <w:t>[String]</w:t>
            </w:r>
          </w:p>
          <w:p w14:paraId="59382874" w14:textId="77777777" w:rsidR="002B1E5B" w:rsidRDefault="002B1E5B" w:rsidP="00920479">
            <w:r w:rsidRPr="007E6605">
              <w:t>number</w:t>
            </w:r>
          </w:p>
        </w:tc>
        <w:tc>
          <w:tcPr>
            <w:tcW w:w="0" w:type="auto"/>
            <w:vAlign w:val="center"/>
          </w:tcPr>
          <w:p w14:paraId="5A74C780" w14:textId="77777777" w:rsidR="002B1E5B" w:rsidRDefault="002B1E5B" w:rsidP="00920479">
            <w:r w:rsidRPr="00D30925">
              <w:t>0..1</w:t>
            </w:r>
          </w:p>
        </w:tc>
      </w:tr>
      <w:tr w:rsidR="002B1E5B" w14:paraId="49ABC596" w14:textId="77777777" w:rsidTr="00920479">
        <w:tc>
          <w:tcPr>
            <w:tcW w:w="0" w:type="auto"/>
          </w:tcPr>
          <w:p w14:paraId="6E652CCF" w14:textId="77777777" w:rsidR="002B1E5B" w:rsidRDefault="002B1E5B" w:rsidP="00920479">
            <w:r>
              <w:t>[Prop]</w:t>
            </w:r>
            <w:r>
              <w:br/>
              <w:t>Title</w:t>
            </w:r>
          </w:p>
        </w:tc>
        <w:tc>
          <w:tcPr>
            <w:tcW w:w="0" w:type="auto"/>
          </w:tcPr>
          <w:p w14:paraId="3A74E108" w14:textId="6CF9E1DF" w:rsidR="002B1E5B" w:rsidRDefault="002B1E5B" w:rsidP="00920479">
            <w:r>
              <w:t>https://www.smart</w:t>
            </w:r>
            <w:r w:rsidR="000C57DE">
              <w:noBreakHyphen/>
            </w:r>
            <w:r>
              <w:t>factory.kr/ids/cd/Title/1/0</w:t>
            </w:r>
            <w:r>
              <w:br/>
              <w:t>Title A human</w:t>
            </w:r>
            <w:r w:rsidR="000C57DE">
              <w:noBreakHyphen/>
            </w:r>
            <w:r>
              <w:t>readable name or title that provides a short description of the interface or element.</w:t>
            </w:r>
          </w:p>
        </w:tc>
        <w:tc>
          <w:tcPr>
            <w:tcW w:w="0" w:type="auto"/>
          </w:tcPr>
          <w:p w14:paraId="30E9D609" w14:textId="77777777" w:rsidR="002B1E5B" w:rsidRDefault="002B1E5B" w:rsidP="00920479">
            <w:r>
              <w:t>[String]</w:t>
            </w:r>
          </w:p>
          <w:p w14:paraId="15C4E0DA" w14:textId="77777777" w:rsidR="002B1E5B" w:rsidRDefault="002B1E5B" w:rsidP="00920479">
            <w:r>
              <w:rPr>
                <w:rFonts w:hint="eastAsia"/>
              </w:rPr>
              <w:t>temp</w:t>
            </w:r>
          </w:p>
        </w:tc>
        <w:tc>
          <w:tcPr>
            <w:tcW w:w="0" w:type="auto"/>
            <w:vAlign w:val="center"/>
          </w:tcPr>
          <w:p w14:paraId="3CF2CCE8" w14:textId="77777777" w:rsidR="002B1E5B" w:rsidRDefault="002B1E5B" w:rsidP="00920479">
            <w:r w:rsidRPr="00D30925">
              <w:t>0..1</w:t>
            </w:r>
          </w:p>
        </w:tc>
      </w:tr>
      <w:tr w:rsidR="002B1E5B" w14:paraId="5A533CE7" w14:textId="77777777" w:rsidTr="00920479">
        <w:tc>
          <w:tcPr>
            <w:tcW w:w="0" w:type="auto"/>
          </w:tcPr>
          <w:p w14:paraId="5DC7D525" w14:textId="77777777" w:rsidR="002B1E5B" w:rsidRDefault="002B1E5B" w:rsidP="00920479">
            <w:r>
              <w:t>[Prop]</w:t>
            </w:r>
            <w:r>
              <w:br/>
              <w:t>Observable</w:t>
            </w:r>
          </w:p>
        </w:tc>
        <w:tc>
          <w:tcPr>
            <w:tcW w:w="0" w:type="auto"/>
          </w:tcPr>
          <w:p w14:paraId="5648DB7C" w14:textId="481463E2" w:rsidR="002B1E5B" w:rsidRDefault="002B1E5B" w:rsidP="00920479">
            <w:r>
              <w:t>https://www.smart</w:t>
            </w:r>
            <w:r w:rsidR="000C57DE">
              <w:noBreakHyphen/>
            </w:r>
            <w:r>
              <w:t>factory.kr/ids/cd/Observable/1/0</w:t>
            </w:r>
            <w:r>
              <w:br/>
              <w:t>Observable Indicates whether the property supports observation for value change notifications.</w:t>
            </w:r>
          </w:p>
        </w:tc>
        <w:tc>
          <w:tcPr>
            <w:tcW w:w="0" w:type="auto"/>
          </w:tcPr>
          <w:p w14:paraId="4419053B" w14:textId="77777777" w:rsidR="002B1E5B" w:rsidRDefault="002B1E5B" w:rsidP="00920479">
            <w:r>
              <w:t>[Boolean]</w:t>
            </w:r>
          </w:p>
          <w:p w14:paraId="0EEA7277" w14:textId="77777777" w:rsidR="002B1E5B" w:rsidRDefault="002B1E5B" w:rsidP="00920479">
            <w:r>
              <w:rPr>
                <w:rFonts w:hint="eastAsia"/>
              </w:rPr>
              <w:t>true</w:t>
            </w:r>
          </w:p>
        </w:tc>
        <w:tc>
          <w:tcPr>
            <w:tcW w:w="0" w:type="auto"/>
            <w:vAlign w:val="center"/>
          </w:tcPr>
          <w:p w14:paraId="53360463" w14:textId="77777777" w:rsidR="002B1E5B" w:rsidRDefault="002B1E5B" w:rsidP="00920479">
            <w:r w:rsidRPr="00D30925">
              <w:t>0..1</w:t>
            </w:r>
          </w:p>
        </w:tc>
      </w:tr>
      <w:tr w:rsidR="002B1E5B" w14:paraId="5D365B1B" w14:textId="77777777" w:rsidTr="00920479">
        <w:tc>
          <w:tcPr>
            <w:tcW w:w="0" w:type="auto"/>
          </w:tcPr>
          <w:p w14:paraId="46545C2F" w14:textId="77777777" w:rsidR="002B1E5B" w:rsidRDefault="002B1E5B" w:rsidP="00920479">
            <w:r>
              <w:t>[Prop]</w:t>
            </w:r>
            <w:r>
              <w:br/>
              <w:t>Const</w:t>
            </w:r>
          </w:p>
        </w:tc>
        <w:tc>
          <w:tcPr>
            <w:tcW w:w="0" w:type="auto"/>
          </w:tcPr>
          <w:p w14:paraId="2D6150FD" w14:textId="6DF5F381" w:rsidR="002B1E5B" w:rsidRDefault="002B1E5B" w:rsidP="00920479">
            <w:r>
              <w:t>https://www.smart</w:t>
            </w:r>
            <w:r w:rsidR="000C57DE">
              <w:noBreakHyphen/>
            </w:r>
            <w:r>
              <w:t>factory.kr/ids/cd/Const/1/0</w:t>
            </w:r>
            <w:r>
              <w:br/>
              <w:t>Constant A fixed constant value that the property must always have.</w:t>
            </w:r>
          </w:p>
        </w:tc>
        <w:tc>
          <w:tcPr>
            <w:tcW w:w="0" w:type="auto"/>
          </w:tcPr>
          <w:p w14:paraId="096CD28E" w14:textId="77777777" w:rsidR="002B1E5B" w:rsidRDefault="002B1E5B" w:rsidP="00920479">
            <w:r>
              <w:t>[Int]</w:t>
            </w:r>
          </w:p>
          <w:p w14:paraId="2ED6407E" w14:textId="77777777" w:rsidR="002B1E5B" w:rsidRDefault="002B1E5B" w:rsidP="00920479">
            <w:r>
              <w:rPr>
                <w:rFonts w:hint="eastAsia"/>
              </w:rPr>
              <w:t>1</w:t>
            </w:r>
          </w:p>
        </w:tc>
        <w:tc>
          <w:tcPr>
            <w:tcW w:w="0" w:type="auto"/>
            <w:vAlign w:val="center"/>
          </w:tcPr>
          <w:p w14:paraId="6C74F05F" w14:textId="77777777" w:rsidR="002B1E5B" w:rsidRDefault="002B1E5B" w:rsidP="00920479">
            <w:r w:rsidRPr="00D30925">
              <w:t>0..1</w:t>
            </w:r>
          </w:p>
        </w:tc>
      </w:tr>
      <w:tr w:rsidR="002B1E5B" w14:paraId="517EF1D2" w14:textId="77777777" w:rsidTr="00920479">
        <w:tc>
          <w:tcPr>
            <w:tcW w:w="0" w:type="auto"/>
          </w:tcPr>
          <w:p w14:paraId="0951F88C" w14:textId="77777777" w:rsidR="002B1E5B" w:rsidRDefault="002B1E5B" w:rsidP="00920479">
            <w:r>
              <w:t>[Prop]</w:t>
            </w:r>
            <w:r>
              <w:br/>
              <w:t>Default</w:t>
            </w:r>
          </w:p>
        </w:tc>
        <w:tc>
          <w:tcPr>
            <w:tcW w:w="0" w:type="auto"/>
          </w:tcPr>
          <w:p w14:paraId="28B8CF41" w14:textId="75BEDA3C" w:rsidR="002B1E5B" w:rsidRDefault="002B1E5B" w:rsidP="00920479">
            <w:r>
              <w:t>https://www.smart</w:t>
            </w:r>
            <w:r w:rsidR="000C57DE">
              <w:noBreakHyphen/>
            </w:r>
            <w:r>
              <w:t>factory.kr/ids/cd/Default/1/0</w:t>
            </w:r>
            <w:r>
              <w:br/>
              <w:t xml:space="preserve">Default The default value used when no explicit value is provided. </w:t>
            </w:r>
          </w:p>
        </w:tc>
        <w:tc>
          <w:tcPr>
            <w:tcW w:w="0" w:type="auto"/>
          </w:tcPr>
          <w:p w14:paraId="54F3B386" w14:textId="77777777" w:rsidR="002B1E5B" w:rsidRDefault="002B1E5B" w:rsidP="00920479">
            <w:r>
              <w:t>[String]</w:t>
            </w:r>
          </w:p>
          <w:p w14:paraId="243AFD63" w14:textId="77777777" w:rsidR="002B1E5B" w:rsidRDefault="002B1E5B" w:rsidP="00920479">
            <w:r>
              <w:rPr>
                <w:rFonts w:hint="eastAsia"/>
              </w:rPr>
              <w:t>0</w:t>
            </w:r>
          </w:p>
        </w:tc>
        <w:tc>
          <w:tcPr>
            <w:tcW w:w="0" w:type="auto"/>
            <w:vAlign w:val="center"/>
          </w:tcPr>
          <w:p w14:paraId="0617936A" w14:textId="77777777" w:rsidR="002B1E5B" w:rsidRDefault="002B1E5B" w:rsidP="00920479">
            <w:r w:rsidRPr="00D30925">
              <w:t>0..1</w:t>
            </w:r>
          </w:p>
        </w:tc>
      </w:tr>
      <w:tr w:rsidR="002B1E5B" w14:paraId="6A9EA5D7" w14:textId="77777777" w:rsidTr="00920479">
        <w:tc>
          <w:tcPr>
            <w:tcW w:w="0" w:type="auto"/>
          </w:tcPr>
          <w:p w14:paraId="0E0FD47E" w14:textId="77777777" w:rsidR="002B1E5B" w:rsidRDefault="002B1E5B" w:rsidP="00920479">
            <w:r>
              <w:t>[Prop]</w:t>
            </w:r>
            <w:r>
              <w:br/>
              <w:t>Unit</w:t>
            </w:r>
          </w:p>
        </w:tc>
        <w:tc>
          <w:tcPr>
            <w:tcW w:w="0" w:type="auto"/>
          </w:tcPr>
          <w:p w14:paraId="10579907" w14:textId="3233883C" w:rsidR="002B1E5B" w:rsidRDefault="002B1E5B" w:rsidP="00920479">
            <w:r>
              <w:t>https://www.smart</w:t>
            </w:r>
            <w:r w:rsidR="000C57DE">
              <w:noBreakHyphen/>
            </w:r>
            <w:r>
              <w:t>factory.kr/ids/cd/Unit/1/0</w:t>
            </w:r>
            <w:r>
              <w:br/>
              <w:t>Unit The unit of measurement for the property value, typically expressed as a UN/CEFACT unit code.</w:t>
            </w:r>
          </w:p>
        </w:tc>
        <w:tc>
          <w:tcPr>
            <w:tcW w:w="0" w:type="auto"/>
          </w:tcPr>
          <w:p w14:paraId="0B965E50" w14:textId="77777777" w:rsidR="002B1E5B" w:rsidRDefault="002B1E5B" w:rsidP="00920479">
            <w:r>
              <w:t>[String]</w:t>
            </w:r>
          </w:p>
          <w:p w14:paraId="22ACE274" w14:textId="77777777" w:rsidR="002B1E5B" w:rsidRDefault="002B1E5B" w:rsidP="00920479">
            <w:r>
              <w:rPr>
                <w:rFonts w:hint="eastAsia"/>
              </w:rPr>
              <w:t>degC</w:t>
            </w:r>
          </w:p>
        </w:tc>
        <w:tc>
          <w:tcPr>
            <w:tcW w:w="0" w:type="auto"/>
            <w:vAlign w:val="center"/>
          </w:tcPr>
          <w:p w14:paraId="5D78493E" w14:textId="77777777" w:rsidR="002B1E5B" w:rsidRDefault="002B1E5B" w:rsidP="00920479">
            <w:r w:rsidRPr="00D30925">
              <w:t>0..1</w:t>
            </w:r>
          </w:p>
        </w:tc>
      </w:tr>
      <w:tr w:rsidR="002B1E5B" w14:paraId="7F6EDB11" w14:textId="77777777" w:rsidTr="00920479">
        <w:tc>
          <w:tcPr>
            <w:tcW w:w="0" w:type="auto"/>
          </w:tcPr>
          <w:p w14:paraId="634D0C89" w14:textId="77777777" w:rsidR="002B1E5B" w:rsidRDefault="002B1E5B" w:rsidP="00920479">
            <w:r>
              <w:t>[Range]</w:t>
            </w:r>
            <w:r>
              <w:br/>
              <w:t>MinMax</w:t>
            </w:r>
          </w:p>
        </w:tc>
        <w:tc>
          <w:tcPr>
            <w:tcW w:w="0" w:type="auto"/>
          </w:tcPr>
          <w:p w14:paraId="1DE6BF09" w14:textId="1994F32A" w:rsidR="002B1E5B" w:rsidRDefault="002B1E5B" w:rsidP="00920479">
            <w:r>
              <w:t>https://www.smart</w:t>
            </w:r>
            <w:r w:rsidR="000C57DE">
              <w:noBreakHyphen/>
            </w:r>
            <w:r>
              <w:t>factory.kr/ids/cd/min_max/1/0</w:t>
            </w:r>
            <w:r>
              <w:br/>
            </w:r>
            <w:r>
              <w:rPr>
                <w:rFonts w:hint="eastAsia"/>
              </w:rPr>
              <w:t>min max value</w:t>
            </w:r>
          </w:p>
        </w:tc>
        <w:tc>
          <w:tcPr>
            <w:tcW w:w="0" w:type="auto"/>
          </w:tcPr>
          <w:p w14:paraId="383B78E3" w14:textId="1CA45467" w:rsidR="002B1E5B" w:rsidRDefault="002B1E5B" w:rsidP="00920479">
            <w:r>
              <w:t>[</w:t>
            </w:r>
            <w:r w:rsidR="000C57DE">
              <w:noBreakHyphen/>
            </w:r>
            <w:r>
              <w:t>]</w:t>
            </w:r>
            <w:r>
              <w:br/>
            </w:r>
            <w:r>
              <w:rPr>
                <w:rFonts w:hint="eastAsia"/>
              </w:rPr>
              <w:t>0</w:t>
            </w:r>
          </w:p>
          <w:p w14:paraId="5C997448" w14:textId="77777777" w:rsidR="002B1E5B" w:rsidRDefault="002B1E5B" w:rsidP="00920479">
            <w:r>
              <w:rPr>
                <w:rFonts w:hint="eastAsia"/>
              </w:rPr>
              <w:t>100</w:t>
            </w:r>
          </w:p>
        </w:tc>
        <w:tc>
          <w:tcPr>
            <w:tcW w:w="0" w:type="auto"/>
            <w:vAlign w:val="center"/>
          </w:tcPr>
          <w:p w14:paraId="060EC381" w14:textId="77777777" w:rsidR="002B1E5B" w:rsidRDefault="002B1E5B" w:rsidP="00920479">
            <w:r w:rsidRPr="00D30925">
              <w:t>0..1</w:t>
            </w:r>
          </w:p>
        </w:tc>
      </w:tr>
      <w:tr w:rsidR="002B1E5B" w14:paraId="3162DA93" w14:textId="77777777" w:rsidTr="00920479">
        <w:tc>
          <w:tcPr>
            <w:tcW w:w="0" w:type="auto"/>
          </w:tcPr>
          <w:p w14:paraId="5AD705A6" w14:textId="77777777" w:rsidR="002B1E5B" w:rsidRDefault="002B1E5B" w:rsidP="00920479">
            <w:r>
              <w:t>[Range]</w:t>
            </w:r>
            <w:r>
              <w:br/>
              <w:t>LengthRange</w:t>
            </w:r>
          </w:p>
        </w:tc>
        <w:tc>
          <w:tcPr>
            <w:tcW w:w="0" w:type="auto"/>
          </w:tcPr>
          <w:p w14:paraId="06008F7E" w14:textId="1F5D66C3" w:rsidR="002B1E5B" w:rsidRDefault="002B1E5B" w:rsidP="00920479">
            <w:r>
              <w:t>https://www.smart</w:t>
            </w:r>
            <w:r w:rsidR="000C57DE">
              <w:noBreakHyphen/>
            </w:r>
            <w:r>
              <w:t>factory.kr/ids/cd/lengthRange/1/0</w:t>
            </w:r>
            <w:r>
              <w:br/>
            </w:r>
            <w:r>
              <w:rPr>
                <w:rFonts w:hint="eastAsia"/>
              </w:rPr>
              <w:t>length range value</w:t>
            </w:r>
          </w:p>
        </w:tc>
        <w:tc>
          <w:tcPr>
            <w:tcW w:w="0" w:type="auto"/>
          </w:tcPr>
          <w:p w14:paraId="5E8D949C" w14:textId="6271966A" w:rsidR="002B1E5B" w:rsidRDefault="002B1E5B" w:rsidP="00920479">
            <w:r>
              <w:t>[</w:t>
            </w:r>
            <w:r w:rsidR="000C57DE">
              <w:noBreakHyphen/>
            </w:r>
            <w:r>
              <w:t>]</w:t>
            </w:r>
          </w:p>
          <w:p w14:paraId="788B1B94" w14:textId="77777777" w:rsidR="002B1E5B" w:rsidRDefault="002B1E5B" w:rsidP="00920479">
            <w:r>
              <w:rPr>
                <w:rFonts w:hint="eastAsia"/>
              </w:rPr>
              <w:t>0</w:t>
            </w:r>
          </w:p>
          <w:p w14:paraId="0BAE0716" w14:textId="77777777" w:rsidR="002B1E5B" w:rsidRDefault="002B1E5B" w:rsidP="00920479">
            <w:r>
              <w:rPr>
                <w:rFonts w:hint="eastAsia"/>
              </w:rPr>
              <w:t>100</w:t>
            </w:r>
          </w:p>
        </w:tc>
        <w:tc>
          <w:tcPr>
            <w:tcW w:w="0" w:type="auto"/>
            <w:vAlign w:val="center"/>
          </w:tcPr>
          <w:p w14:paraId="2E529675" w14:textId="77777777" w:rsidR="002B1E5B" w:rsidRDefault="002B1E5B" w:rsidP="00920479">
            <w:r w:rsidRPr="00D30925">
              <w:t>0..1</w:t>
            </w:r>
          </w:p>
        </w:tc>
      </w:tr>
      <w:tr w:rsidR="002B1E5B" w14:paraId="3FB426AE" w14:textId="77777777" w:rsidTr="00920479">
        <w:tc>
          <w:tcPr>
            <w:tcW w:w="0" w:type="auto"/>
          </w:tcPr>
          <w:p w14:paraId="38680B99" w14:textId="77777777" w:rsidR="002B1E5B" w:rsidRDefault="002B1E5B" w:rsidP="00920479">
            <w:r>
              <w:t>[SMC]</w:t>
            </w:r>
            <w:r>
              <w:br/>
              <w:t>Items</w:t>
            </w:r>
          </w:p>
        </w:tc>
        <w:tc>
          <w:tcPr>
            <w:tcW w:w="0" w:type="auto"/>
          </w:tcPr>
          <w:p w14:paraId="0A91D064" w14:textId="4A1FD157" w:rsidR="002B1E5B" w:rsidRDefault="002B1E5B" w:rsidP="00920479">
            <w:r>
              <w:t>https://www.smart</w:t>
            </w:r>
            <w:r w:rsidR="000C57DE">
              <w:noBreakHyphen/>
            </w:r>
            <w:r>
              <w:t>factory.kr/ids/cd/Items/1/0</w:t>
            </w:r>
            <w:r>
              <w:br/>
              <w:t>Items The schema definition for items contained within an array type property.</w:t>
            </w:r>
          </w:p>
        </w:tc>
        <w:tc>
          <w:tcPr>
            <w:tcW w:w="0" w:type="auto"/>
          </w:tcPr>
          <w:p w14:paraId="16F43DB5" w14:textId="694BE4EC" w:rsidR="002B1E5B" w:rsidRDefault="002B1E5B" w:rsidP="00920479">
            <w:r>
              <w:t>[</w:t>
            </w:r>
            <w:r w:rsidR="000C57DE">
              <w:noBreakHyphen/>
            </w:r>
            <w:r>
              <w:t>]</w:t>
            </w:r>
            <w:r>
              <w:br/>
              <w:t>9 elements</w:t>
            </w:r>
          </w:p>
        </w:tc>
        <w:tc>
          <w:tcPr>
            <w:tcW w:w="0" w:type="auto"/>
            <w:vAlign w:val="center"/>
          </w:tcPr>
          <w:p w14:paraId="32F01721" w14:textId="77777777" w:rsidR="002B1E5B" w:rsidRDefault="002B1E5B" w:rsidP="00920479">
            <w:r w:rsidRPr="00D30925">
              <w:t>0..1</w:t>
            </w:r>
          </w:p>
        </w:tc>
      </w:tr>
      <w:tr w:rsidR="002B1E5B" w14:paraId="6D3DE2D7" w14:textId="77777777" w:rsidTr="00920479">
        <w:tc>
          <w:tcPr>
            <w:tcW w:w="0" w:type="auto"/>
          </w:tcPr>
          <w:p w14:paraId="7D3CA4F1" w14:textId="77777777" w:rsidR="002B1E5B" w:rsidRDefault="002B1E5B" w:rsidP="00920479">
            <w:r>
              <w:t>[Range]</w:t>
            </w:r>
            <w:r>
              <w:br/>
            </w:r>
            <w:r>
              <w:lastRenderedPageBreak/>
              <w:t>ItemsRange</w:t>
            </w:r>
          </w:p>
        </w:tc>
        <w:tc>
          <w:tcPr>
            <w:tcW w:w="0" w:type="auto"/>
          </w:tcPr>
          <w:p w14:paraId="1A90B98C" w14:textId="7680D821" w:rsidR="002B1E5B" w:rsidRDefault="002B1E5B" w:rsidP="00920479">
            <w:r>
              <w:lastRenderedPageBreak/>
              <w:t>https://www.smart</w:t>
            </w:r>
            <w:r w:rsidR="000C57DE">
              <w:noBreakHyphen/>
            </w:r>
            <w:r>
              <w:t>factory.kr/ids/cd/itemsRange/1/0</w:t>
            </w:r>
            <w:r>
              <w:br/>
            </w:r>
            <w:r>
              <w:rPr>
                <w:rFonts w:hint="eastAsia"/>
              </w:rPr>
              <w:lastRenderedPageBreak/>
              <w:t>items range value</w:t>
            </w:r>
          </w:p>
        </w:tc>
        <w:tc>
          <w:tcPr>
            <w:tcW w:w="0" w:type="auto"/>
          </w:tcPr>
          <w:p w14:paraId="3D2AFD69" w14:textId="6A04AF8D" w:rsidR="002B1E5B" w:rsidRDefault="002B1E5B" w:rsidP="00920479">
            <w:r>
              <w:lastRenderedPageBreak/>
              <w:t>[</w:t>
            </w:r>
            <w:r w:rsidR="000C57DE">
              <w:noBreakHyphen/>
            </w:r>
            <w:r>
              <w:t>]</w:t>
            </w:r>
            <w:r>
              <w:br/>
            </w:r>
            <w:r>
              <w:rPr>
                <w:rFonts w:hint="eastAsia"/>
              </w:rPr>
              <w:lastRenderedPageBreak/>
              <w:t>0</w:t>
            </w:r>
          </w:p>
          <w:p w14:paraId="35487EE9" w14:textId="77777777" w:rsidR="002B1E5B" w:rsidRDefault="002B1E5B" w:rsidP="00920479">
            <w:r>
              <w:rPr>
                <w:rFonts w:hint="eastAsia"/>
              </w:rPr>
              <w:t>100</w:t>
            </w:r>
          </w:p>
        </w:tc>
        <w:tc>
          <w:tcPr>
            <w:tcW w:w="0" w:type="auto"/>
            <w:vAlign w:val="center"/>
          </w:tcPr>
          <w:p w14:paraId="39397B59" w14:textId="77777777" w:rsidR="002B1E5B" w:rsidRDefault="002B1E5B" w:rsidP="00920479">
            <w:r w:rsidRPr="00D30925">
              <w:lastRenderedPageBreak/>
              <w:t>0..1</w:t>
            </w:r>
          </w:p>
        </w:tc>
      </w:tr>
      <w:tr w:rsidR="002B1E5B" w14:paraId="36F9426D" w14:textId="77777777" w:rsidTr="00920479">
        <w:tc>
          <w:tcPr>
            <w:tcW w:w="0" w:type="auto"/>
          </w:tcPr>
          <w:p w14:paraId="7A344651" w14:textId="77777777" w:rsidR="002B1E5B" w:rsidRDefault="002B1E5B" w:rsidP="00920479">
            <w:r>
              <w:t>[Ref]</w:t>
            </w:r>
            <w:r>
              <w:br/>
              <w:t>ValueSemantics</w:t>
            </w:r>
          </w:p>
        </w:tc>
        <w:tc>
          <w:tcPr>
            <w:tcW w:w="0" w:type="auto"/>
          </w:tcPr>
          <w:p w14:paraId="427A8723" w14:textId="4B0D2DFC" w:rsidR="002B1E5B" w:rsidRDefault="002B1E5B" w:rsidP="00920479">
            <w:r>
              <w:t>https://www.smart</w:t>
            </w:r>
            <w:r w:rsidR="000C57DE">
              <w:noBreakHyphen/>
            </w:r>
            <w:r>
              <w:t>factory.kr/ids/cd/ValueSemantics/1/0</w:t>
            </w:r>
            <w:r>
              <w:br/>
              <w:t>Value semantics Semantic annotation providing the meaning or context of the property value.</w:t>
            </w:r>
          </w:p>
        </w:tc>
        <w:tc>
          <w:tcPr>
            <w:tcW w:w="0" w:type="auto"/>
          </w:tcPr>
          <w:p w14:paraId="719F3157" w14:textId="3BC55579" w:rsidR="002B1E5B" w:rsidRDefault="002B1E5B" w:rsidP="00920479">
            <w:r>
              <w:t>[</w:t>
            </w:r>
            <w:r w:rsidR="000C57DE">
              <w:noBreakHyphen/>
            </w:r>
            <w:r>
              <w:t>]</w:t>
            </w:r>
          </w:p>
          <w:p w14:paraId="0334B877" w14:textId="77777777" w:rsidR="002B1E5B" w:rsidRDefault="002B1E5B" w:rsidP="00920479"/>
        </w:tc>
        <w:tc>
          <w:tcPr>
            <w:tcW w:w="0" w:type="auto"/>
            <w:vAlign w:val="center"/>
          </w:tcPr>
          <w:p w14:paraId="18956967" w14:textId="77777777" w:rsidR="002B1E5B" w:rsidRDefault="002B1E5B" w:rsidP="00920479">
            <w:r w:rsidRPr="00D30925">
              <w:t>0..1</w:t>
            </w:r>
          </w:p>
        </w:tc>
      </w:tr>
      <w:tr w:rsidR="002B1E5B" w14:paraId="234EE232" w14:textId="77777777" w:rsidTr="00920479">
        <w:tc>
          <w:tcPr>
            <w:tcW w:w="0" w:type="auto"/>
          </w:tcPr>
          <w:p w14:paraId="13762E4F" w14:textId="77777777" w:rsidR="002B1E5B" w:rsidRDefault="002B1E5B" w:rsidP="00920479">
            <w:r>
              <w:t>[SMC]</w:t>
            </w:r>
            <w:r>
              <w:br/>
              <w:t>Forms</w:t>
            </w:r>
          </w:p>
        </w:tc>
        <w:tc>
          <w:tcPr>
            <w:tcW w:w="0" w:type="auto"/>
          </w:tcPr>
          <w:p w14:paraId="37DB56F4" w14:textId="14D88CE2" w:rsidR="002B1E5B" w:rsidRDefault="002B1E5B" w:rsidP="00920479">
            <w:r>
              <w:t>https://www.smart</w:t>
            </w:r>
            <w:r w:rsidR="000C57DE">
              <w:noBreakHyphen/>
            </w:r>
            <w:r>
              <w:t>factory.kr/ids/cd/Forms/1/0</w:t>
            </w:r>
            <w:r>
              <w:br/>
              <w:t>Forms A collection of form definitions that describe how to access or invoke the interaction affordance.</w:t>
            </w:r>
          </w:p>
        </w:tc>
        <w:tc>
          <w:tcPr>
            <w:tcW w:w="0" w:type="auto"/>
          </w:tcPr>
          <w:p w14:paraId="74A3A8B4" w14:textId="16DE6DF7" w:rsidR="002B1E5B" w:rsidRDefault="002B1E5B" w:rsidP="00920479">
            <w:r>
              <w:t>[</w:t>
            </w:r>
            <w:r w:rsidR="000C57DE">
              <w:noBreakHyphen/>
            </w:r>
            <w:r>
              <w:t>]</w:t>
            </w:r>
            <w:r>
              <w:br/>
              <w:t>5 elements</w:t>
            </w:r>
          </w:p>
        </w:tc>
        <w:tc>
          <w:tcPr>
            <w:tcW w:w="0" w:type="auto"/>
            <w:vAlign w:val="center"/>
          </w:tcPr>
          <w:p w14:paraId="458BE7F8" w14:textId="77777777" w:rsidR="002B1E5B" w:rsidRDefault="002B1E5B" w:rsidP="00920479">
            <w:r w:rsidRPr="00D30925">
              <w:t>0..1</w:t>
            </w:r>
          </w:p>
        </w:tc>
      </w:tr>
    </w:tbl>
    <w:p w14:paraId="24486E7C" w14:textId="77777777" w:rsidR="002B1E5B" w:rsidRDefault="002B1E5B" w:rsidP="002B1E5B"/>
    <w:p w14:paraId="09C3481E"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18"/>
        <w:gridCol w:w="6180"/>
        <w:gridCol w:w="1032"/>
        <w:gridCol w:w="451"/>
      </w:tblGrid>
      <w:tr w:rsidR="002B1E5B" w14:paraId="013CB317" w14:textId="77777777" w:rsidTr="00920479">
        <w:tc>
          <w:tcPr>
            <w:tcW w:w="0" w:type="auto"/>
            <w:shd w:val="clear" w:color="auto" w:fill="002060"/>
          </w:tcPr>
          <w:p w14:paraId="23B25BCD" w14:textId="77777777" w:rsidR="002B1E5B" w:rsidRDefault="002B1E5B" w:rsidP="00920479">
            <w:r>
              <w:rPr>
                <w:b/>
                <w:color w:val="FFFFFF"/>
              </w:rPr>
              <w:t>idShort:</w:t>
            </w:r>
          </w:p>
        </w:tc>
        <w:tc>
          <w:tcPr>
            <w:tcW w:w="0" w:type="auto"/>
            <w:shd w:val="clear" w:color="auto" w:fill="002060"/>
          </w:tcPr>
          <w:p w14:paraId="0C788418" w14:textId="77777777" w:rsidR="002B1E5B" w:rsidRDefault="002B1E5B" w:rsidP="00920479">
            <w:r>
              <w:rPr>
                <w:b/>
                <w:color w:val="FFFFFF"/>
              </w:rPr>
              <w:t>Items</w:t>
            </w:r>
          </w:p>
        </w:tc>
        <w:tc>
          <w:tcPr>
            <w:tcW w:w="0" w:type="auto"/>
            <w:shd w:val="clear" w:color="auto" w:fill="002060"/>
          </w:tcPr>
          <w:p w14:paraId="06703E2D" w14:textId="77777777" w:rsidR="002B1E5B" w:rsidRDefault="002B1E5B" w:rsidP="00920479"/>
        </w:tc>
        <w:tc>
          <w:tcPr>
            <w:tcW w:w="0" w:type="auto"/>
            <w:shd w:val="clear" w:color="auto" w:fill="002060"/>
          </w:tcPr>
          <w:p w14:paraId="1B0DF355" w14:textId="77777777" w:rsidR="002B1E5B" w:rsidRDefault="002B1E5B" w:rsidP="00920479"/>
        </w:tc>
      </w:tr>
      <w:tr w:rsidR="002B1E5B" w14:paraId="548620D6" w14:textId="77777777" w:rsidTr="00920479">
        <w:tc>
          <w:tcPr>
            <w:tcW w:w="0" w:type="auto"/>
            <w:shd w:val="clear" w:color="auto" w:fill="002060"/>
          </w:tcPr>
          <w:p w14:paraId="10AF171B" w14:textId="77777777" w:rsidR="002B1E5B" w:rsidRDefault="002B1E5B" w:rsidP="00920479">
            <w:r>
              <w:rPr>
                <w:b/>
                <w:color w:val="FFFFFF"/>
              </w:rPr>
              <w:t>Class:</w:t>
            </w:r>
          </w:p>
        </w:tc>
        <w:tc>
          <w:tcPr>
            <w:tcW w:w="0" w:type="auto"/>
            <w:shd w:val="clear" w:color="auto" w:fill="002060"/>
          </w:tcPr>
          <w:p w14:paraId="28161E8F" w14:textId="77777777" w:rsidR="002B1E5B" w:rsidRDefault="002B1E5B" w:rsidP="00920479">
            <w:r>
              <w:rPr>
                <w:b/>
                <w:color w:val="FFFFFF"/>
              </w:rPr>
              <w:t>SubmodelElementCollection</w:t>
            </w:r>
          </w:p>
        </w:tc>
        <w:tc>
          <w:tcPr>
            <w:tcW w:w="0" w:type="auto"/>
            <w:shd w:val="clear" w:color="auto" w:fill="002060"/>
          </w:tcPr>
          <w:p w14:paraId="739F1852" w14:textId="77777777" w:rsidR="002B1E5B" w:rsidRDefault="002B1E5B" w:rsidP="00920479"/>
        </w:tc>
        <w:tc>
          <w:tcPr>
            <w:tcW w:w="0" w:type="auto"/>
            <w:shd w:val="clear" w:color="auto" w:fill="002060"/>
          </w:tcPr>
          <w:p w14:paraId="3974E51B" w14:textId="77777777" w:rsidR="002B1E5B" w:rsidRDefault="002B1E5B" w:rsidP="00920479"/>
        </w:tc>
      </w:tr>
      <w:tr w:rsidR="002B1E5B" w14:paraId="1748600A" w14:textId="77777777" w:rsidTr="00920479">
        <w:tc>
          <w:tcPr>
            <w:tcW w:w="0" w:type="auto"/>
            <w:shd w:val="clear" w:color="auto" w:fill="002060"/>
          </w:tcPr>
          <w:p w14:paraId="38A69E64" w14:textId="77777777" w:rsidR="002B1E5B" w:rsidRDefault="002B1E5B" w:rsidP="00920479">
            <w:r>
              <w:rPr>
                <w:b/>
                <w:color w:val="FFFFFF"/>
              </w:rPr>
              <w:t>semanticId:</w:t>
            </w:r>
          </w:p>
        </w:tc>
        <w:tc>
          <w:tcPr>
            <w:tcW w:w="0" w:type="auto"/>
            <w:shd w:val="clear" w:color="auto" w:fill="002060"/>
          </w:tcPr>
          <w:p w14:paraId="6B172456" w14:textId="5D115FEA" w:rsidR="002B1E5B" w:rsidRDefault="002B1E5B" w:rsidP="00920479">
            <w:r>
              <w:rPr>
                <w:b/>
                <w:color w:val="FFFFFF"/>
              </w:rPr>
              <w:t>https://www.smart</w:t>
            </w:r>
            <w:r w:rsidR="000C57DE">
              <w:rPr>
                <w:b/>
                <w:color w:val="FFFFFF"/>
              </w:rPr>
              <w:noBreakHyphen/>
            </w:r>
            <w:r>
              <w:rPr>
                <w:b/>
                <w:color w:val="FFFFFF"/>
              </w:rPr>
              <w:t>factory.kr/ids/cd/Items/1/0</w:t>
            </w:r>
          </w:p>
        </w:tc>
        <w:tc>
          <w:tcPr>
            <w:tcW w:w="0" w:type="auto"/>
            <w:shd w:val="clear" w:color="auto" w:fill="002060"/>
          </w:tcPr>
          <w:p w14:paraId="71D9F86A" w14:textId="77777777" w:rsidR="002B1E5B" w:rsidRDefault="002B1E5B" w:rsidP="00920479"/>
        </w:tc>
        <w:tc>
          <w:tcPr>
            <w:tcW w:w="0" w:type="auto"/>
            <w:shd w:val="clear" w:color="auto" w:fill="002060"/>
          </w:tcPr>
          <w:p w14:paraId="521C0067" w14:textId="77777777" w:rsidR="002B1E5B" w:rsidRDefault="002B1E5B" w:rsidP="00920479"/>
        </w:tc>
      </w:tr>
      <w:tr w:rsidR="002B1E5B" w14:paraId="075FB2AB" w14:textId="77777777" w:rsidTr="00920479">
        <w:tc>
          <w:tcPr>
            <w:tcW w:w="0" w:type="auto"/>
            <w:shd w:val="clear" w:color="auto" w:fill="002060"/>
          </w:tcPr>
          <w:p w14:paraId="4E991355" w14:textId="77777777" w:rsidR="002B1E5B" w:rsidRDefault="002B1E5B" w:rsidP="00920479">
            <w:r>
              <w:rPr>
                <w:b/>
                <w:color w:val="FFFFFF"/>
              </w:rPr>
              <w:t>Parent:</w:t>
            </w:r>
          </w:p>
        </w:tc>
        <w:tc>
          <w:tcPr>
            <w:tcW w:w="0" w:type="auto"/>
            <w:shd w:val="clear" w:color="auto" w:fill="002060"/>
          </w:tcPr>
          <w:p w14:paraId="61878A74" w14:textId="77777777" w:rsidR="002B1E5B" w:rsidRDefault="002B1E5B" w:rsidP="00920479">
            <w:r>
              <w:rPr>
                <w:b/>
                <w:color w:val="FFFFFF"/>
              </w:rPr>
              <w:t>Items</w:t>
            </w:r>
          </w:p>
        </w:tc>
        <w:tc>
          <w:tcPr>
            <w:tcW w:w="0" w:type="auto"/>
            <w:shd w:val="clear" w:color="auto" w:fill="002060"/>
          </w:tcPr>
          <w:p w14:paraId="27D77788" w14:textId="77777777" w:rsidR="002B1E5B" w:rsidRDefault="002B1E5B" w:rsidP="00920479"/>
        </w:tc>
        <w:tc>
          <w:tcPr>
            <w:tcW w:w="0" w:type="auto"/>
            <w:shd w:val="clear" w:color="auto" w:fill="002060"/>
          </w:tcPr>
          <w:p w14:paraId="10116BC2" w14:textId="77777777" w:rsidR="002B1E5B" w:rsidRDefault="002B1E5B" w:rsidP="00920479"/>
        </w:tc>
      </w:tr>
      <w:tr w:rsidR="002B1E5B" w14:paraId="40FCAEED" w14:textId="77777777" w:rsidTr="00920479">
        <w:tc>
          <w:tcPr>
            <w:tcW w:w="0" w:type="auto"/>
            <w:shd w:val="clear" w:color="auto" w:fill="002060"/>
          </w:tcPr>
          <w:p w14:paraId="7D55FEA4" w14:textId="77777777" w:rsidR="002B1E5B" w:rsidRDefault="002B1E5B" w:rsidP="00920479">
            <w:r>
              <w:rPr>
                <w:b/>
                <w:color w:val="FFFFFF"/>
              </w:rPr>
              <w:t>Explanation:</w:t>
            </w:r>
          </w:p>
        </w:tc>
        <w:tc>
          <w:tcPr>
            <w:tcW w:w="0" w:type="auto"/>
            <w:shd w:val="clear" w:color="auto" w:fill="002060"/>
          </w:tcPr>
          <w:p w14:paraId="6716E671" w14:textId="603D2250" w:rsidR="002B1E5B" w:rsidRDefault="000C57DE" w:rsidP="00920479">
            <w:r>
              <w:rPr>
                <w:b/>
                <w:color w:val="FFFFFF"/>
              </w:rPr>
              <w:noBreakHyphen/>
            </w:r>
          </w:p>
        </w:tc>
        <w:tc>
          <w:tcPr>
            <w:tcW w:w="0" w:type="auto"/>
            <w:shd w:val="clear" w:color="auto" w:fill="002060"/>
          </w:tcPr>
          <w:p w14:paraId="74936978" w14:textId="77777777" w:rsidR="002B1E5B" w:rsidRDefault="002B1E5B" w:rsidP="00920479"/>
        </w:tc>
        <w:tc>
          <w:tcPr>
            <w:tcW w:w="0" w:type="auto"/>
            <w:shd w:val="clear" w:color="auto" w:fill="002060"/>
          </w:tcPr>
          <w:p w14:paraId="56421A6D" w14:textId="77777777" w:rsidR="002B1E5B" w:rsidRDefault="002B1E5B" w:rsidP="00920479"/>
        </w:tc>
      </w:tr>
      <w:tr w:rsidR="002B1E5B" w14:paraId="1FD2B4DB" w14:textId="77777777" w:rsidTr="00920479">
        <w:tc>
          <w:tcPr>
            <w:tcW w:w="0" w:type="auto"/>
            <w:shd w:val="clear" w:color="auto" w:fill="002060"/>
          </w:tcPr>
          <w:p w14:paraId="38CF8015" w14:textId="77777777" w:rsidR="002B1E5B" w:rsidRDefault="002B1E5B" w:rsidP="00920479">
            <w:r>
              <w:rPr>
                <w:b/>
                <w:color w:val="FFFFFF"/>
              </w:rPr>
              <w:t>[SME type]</w:t>
            </w:r>
            <w:r>
              <w:rPr>
                <w:b/>
                <w:color w:val="FFFFFF"/>
              </w:rPr>
              <w:br/>
              <w:t>idShort</w:t>
            </w:r>
          </w:p>
        </w:tc>
        <w:tc>
          <w:tcPr>
            <w:tcW w:w="0" w:type="auto"/>
            <w:shd w:val="clear" w:color="auto" w:fill="002060"/>
          </w:tcPr>
          <w:p w14:paraId="0B717222" w14:textId="77777777" w:rsidR="002B1E5B" w:rsidRDefault="002B1E5B" w:rsidP="00920479">
            <w:r>
              <w:rPr>
                <w:b/>
                <w:color w:val="FFFFFF"/>
              </w:rPr>
              <w:t>semanticId</w:t>
            </w:r>
            <w:r>
              <w:rPr>
                <w:b/>
                <w:color w:val="FFFFFF"/>
              </w:rPr>
              <w:br/>
              <w:t>Description@en</w:t>
            </w:r>
          </w:p>
        </w:tc>
        <w:tc>
          <w:tcPr>
            <w:tcW w:w="0" w:type="auto"/>
            <w:shd w:val="clear" w:color="auto" w:fill="002060"/>
          </w:tcPr>
          <w:p w14:paraId="1A34474A" w14:textId="77777777" w:rsidR="002B1E5B" w:rsidRDefault="002B1E5B" w:rsidP="00920479">
            <w:r>
              <w:rPr>
                <w:b/>
                <w:color w:val="FFFFFF"/>
              </w:rPr>
              <w:t>[valueType]</w:t>
            </w:r>
            <w:r>
              <w:rPr>
                <w:b/>
                <w:color w:val="FFFFFF"/>
              </w:rPr>
              <w:br/>
              <w:t>example</w:t>
            </w:r>
          </w:p>
        </w:tc>
        <w:tc>
          <w:tcPr>
            <w:tcW w:w="0" w:type="auto"/>
            <w:shd w:val="clear" w:color="auto" w:fill="002060"/>
          </w:tcPr>
          <w:p w14:paraId="629F998E" w14:textId="77777777" w:rsidR="002B1E5B" w:rsidRDefault="002B1E5B" w:rsidP="00920479">
            <w:r>
              <w:rPr>
                <w:b/>
                <w:color w:val="FFFFFF"/>
              </w:rPr>
              <w:t>card.</w:t>
            </w:r>
          </w:p>
        </w:tc>
      </w:tr>
      <w:tr w:rsidR="002B1E5B" w14:paraId="058CA5A6" w14:textId="77777777" w:rsidTr="00920479">
        <w:tc>
          <w:tcPr>
            <w:tcW w:w="0" w:type="auto"/>
          </w:tcPr>
          <w:p w14:paraId="7170E7FC" w14:textId="77777777" w:rsidR="002B1E5B" w:rsidRDefault="002B1E5B" w:rsidP="00920479">
            <w:r>
              <w:t>[Prop]</w:t>
            </w:r>
            <w:r>
              <w:br/>
              <w:t>Type</w:t>
            </w:r>
          </w:p>
        </w:tc>
        <w:tc>
          <w:tcPr>
            <w:tcW w:w="0" w:type="auto"/>
          </w:tcPr>
          <w:p w14:paraId="138091C1" w14:textId="594EAB5B" w:rsidR="002B1E5B" w:rsidRDefault="002B1E5B" w:rsidP="00920479">
            <w:r>
              <w:t>https://www.smart</w:t>
            </w:r>
            <w:r w:rsidR="000C57DE">
              <w:noBreakHyphen/>
            </w:r>
            <w:r>
              <w:t>factory.kr/ids/cd/Type/1/0</w:t>
            </w:r>
            <w:r>
              <w:br/>
              <w:t xml:space="preserve">Type The data type of a value, such as string, integer, number, boolean, object, or array. </w:t>
            </w:r>
            <w:r w:rsidR="000C57DE">
              <w:noBreakHyphen/>
            </w:r>
          </w:p>
        </w:tc>
        <w:tc>
          <w:tcPr>
            <w:tcW w:w="0" w:type="auto"/>
          </w:tcPr>
          <w:p w14:paraId="46645F79" w14:textId="77777777" w:rsidR="002B1E5B" w:rsidRDefault="002B1E5B" w:rsidP="00920479">
            <w:r>
              <w:t>[String]</w:t>
            </w:r>
          </w:p>
          <w:p w14:paraId="13AF6DF1" w14:textId="77777777" w:rsidR="002B1E5B" w:rsidRDefault="002B1E5B" w:rsidP="00920479">
            <w:r w:rsidRPr="007E6605">
              <w:t>number</w:t>
            </w:r>
          </w:p>
        </w:tc>
        <w:tc>
          <w:tcPr>
            <w:tcW w:w="0" w:type="auto"/>
          </w:tcPr>
          <w:p w14:paraId="4C1966E1" w14:textId="77777777" w:rsidR="002B1E5B" w:rsidRDefault="002B1E5B" w:rsidP="00920479">
            <w:r>
              <w:rPr>
                <w:rFonts w:hint="eastAsia"/>
              </w:rPr>
              <w:t>1</w:t>
            </w:r>
          </w:p>
        </w:tc>
      </w:tr>
      <w:tr w:rsidR="002B1E5B" w14:paraId="48444AB1" w14:textId="77777777" w:rsidTr="00920479">
        <w:tc>
          <w:tcPr>
            <w:tcW w:w="0" w:type="auto"/>
          </w:tcPr>
          <w:p w14:paraId="7FBB97F5" w14:textId="77777777" w:rsidR="002B1E5B" w:rsidRDefault="002B1E5B" w:rsidP="00920479">
            <w:r>
              <w:t>[Prop]</w:t>
            </w:r>
            <w:r>
              <w:br/>
              <w:t>Unit</w:t>
            </w:r>
          </w:p>
        </w:tc>
        <w:tc>
          <w:tcPr>
            <w:tcW w:w="0" w:type="auto"/>
          </w:tcPr>
          <w:p w14:paraId="5AC19D38" w14:textId="4DE84820" w:rsidR="002B1E5B" w:rsidRDefault="002B1E5B" w:rsidP="00920479">
            <w:r>
              <w:t>https://www.smart</w:t>
            </w:r>
            <w:r w:rsidR="000C57DE">
              <w:noBreakHyphen/>
            </w:r>
            <w:r>
              <w:t>factory.kr/ids/cd/Unit/1/0</w:t>
            </w:r>
            <w:r>
              <w:br/>
              <w:t xml:space="preserve">Unit The unit of measurement for the property value, typically expressed as a UN/CEFACT unit code. </w:t>
            </w:r>
            <w:r w:rsidR="000C57DE">
              <w:noBreakHyphen/>
            </w:r>
          </w:p>
        </w:tc>
        <w:tc>
          <w:tcPr>
            <w:tcW w:w="0" w:type="auto"/>
          </w:tcPr>
          <w:p w14:paraId="50B95A10" w14:textId="77777777" w:rsidR="002B1E5B" w:rsidRDefault="002B1E5B" w:rsidP="00920479">
            <w:r>
              <w:t>[String]</w:t>
            </w:r>
          </w:p>
          <w:p w14:paraId="71C10727" w14:textId="77777777" w:rsidR="002B1E5B" w:rsidRDefault="002B1E5B" w:rsidP="00920479">
            <w:r>
              <w:rPr>
                <w:rFonts w:hint="eastAsia"/>
              </w:rPr>
              <w:t>degC</w:t>
            </w:r>
          </w:p>
        </w:tc>
        <w:tc>
          <w:tcPr>
            <w:tcW w:w="0" w:type="auto"/>
            <w:vAlign w:val="center"/>
          </w:tcPr>
          <w:p w14:paraId="153C603A" w14:textId="77777777" w:rsidR="002B1E5B" w:rsidRDefault="002B1E5B" w:rsidP="00920479">
            <w:r w:rsidRPr="00D30925">
              <w:t>0..1</w:t>
            </w:r>
          </w:p>
        </w:tc>
      </w:tr>
      <w:tr w:rsidR="002B1E5B" w14:paraId="4EDD56C9" w14:textId="77777777" w:rsidTr="00920479">
        <w:tc>
          <w:tcPr>
            <w:tcW w:w="0" w:type="auto"/>
          </w:tcPr>
          <w:p w14:paraId="7EF235EC" w14:textId="77777777" w:rsidR="002B1E5B" w:rsidRDefault="002B1E5B" w:rsidP="00920479">
            <w:r>
              <w:t>[Prop]</w:t>
            </w:r>
            <w:r>
              <w:br/>
              <w:t>Default</w:t>
            </w:r>
          </w:p>
        </w:tc>
        <w:tc>
          <w:tcPr>
            <w:tcW w:w="0" w:type="auto"/>
          </w:tcPr>
          <w:p w14:paraId="2D0BA5D5" w14:textId="278DAEE4" w:rsidR="002B1E5B" w:rsidRDefault="002B1E5B" w:rsidP="00920479">
            <w:r>
              <w:t>https://www.smart</w:t>
            </w:r>
            <w:r w:rsidR="000C57DE">
              <w:noBreakHyphen/>
            </w:r>
            <w:r>
              <w:t>factory.kr/ids/cd/Default/1/0</w:t>
            </w:r>
            <w:r>
              <w:br/>
              <w:t xml:space="preserve">Default The default value used when no explicit value is provided. </w:t>
            </w:r>
            <w:r w:rsidR="000C57DE">
              <w:noBreakHyphen/>
            </w:r>
          </w:p>
        </w:tc>
        <w:tc>
          <w:tcPr>
            <w:tcW w:w="0" w:type="auto"/>
          </w:tcPr>
          <w:p w14:paraId="32E5A30A" w14:textId="77777777" w:rsidR="002B1E5B" w:rsidRDefault="002B1E5B" w:rsidP="00920479">
            <w:r>
              <w:t>[String]</w:t>
            </w:r>
          </w:p>
          <w:p w14:paraId="2EAC7520" w14:textId="77777777" w:rsidR="002B1E5B" w:rsidRDefault="002B1E5B" w:rsidP="00920479">
            <w:r>
              <w:rPr>
                <w:rFonts w:hint="eastAsia"/>
              </w:rPr>
              <w:t>0</w:t>
            </w:r>
          </w:p>
        </w:tc>
        <w:tc>
          <w:tcPr>
            <w:tcW w:w="0" w:type="auto"/>
            <w:vAlign w:val="center"/>
          </w:tcPr>
          <w:p w14:paraId="291612D6" w14:textId="77777777" w:rsidR="002B1E5B" w:rsidRDefault="002B1E5B" w:rsidP="00920479">
            <w:r w:rsidRPr="00D30925">
              <w:t>0..1</w:t>
            </w:r>
          </w:p>
        </w:tc>
      </w:tr>
      <w:tr w:rsidR="002B1E5B" w14:paraId="07151465" w14:textId="77777777" w:rsidTr="00920479">
        <w:tc>
          <w:tcPr>
            <w:tcW w:w="0" w:type="auto"/>
          </w:tcPr>
          <w:p w14:paraId="1C573BF5" w14:textId="77777777" w:rsidR="002B1E5B" w:rsidRDefault="002B1E5B" w:rsidP="00920479">
            <w:r>
              <w:t>[Prop]</w:t>
            </w:r>
            <w:r>
              <w:br/>
              <w:t>Const</w:t>
            </w:r>
          </w:p>
        </w:tc>
        <w:tc>
          <w:tcPr>
            <w:tcW w:w="0" w:type="auto"/>
          </w:tcPr>
          <w:p w14:paraId="59A3DECC" w14:textId="2241EF6E" w:rsidR="002B1E5B" w:rsidRDefault="002B1E5B" w:rsidP="00920479">
            <w:r>
              <w:t>https://www.smart</w:t>
            </w:r>
            <w:r w:rsidR="000C57DE">
              <w:noBreakHyphen/>
            </w:r>
            <w:r>
              <w:t>factory.kr/ids/cd/Const/1/0</w:t>
            </w:r>
            <w:r>
              <w:br/>
              <w:t xml:space="preserve">Constant A fixed constant value that the property must always have. </w:t>
            </w:r>
            <w:r w:rsidR="000C57DE">
              <w:noBreakHyphen/>
            </w:r>
          </w:p>
        </w:tc>
        <w:tc>
          <w:tcPr>
            <w:tcW w:w="0" w:type="auto"/>
          </w:tcPr>
          <w:p w14:paraId="7EA72C2B" w14:textId="77777777" w:rsidR="002B1E5B" w:rsidRDefault="002B1E5B" w:rsidP="00920479">
            <w:r>
              <w:t>[Int]</w:t>
            </w:r>
          </w:p>
          <w:p w14:paraId="6E567BAF" w14:textId="77777777" w:rsidR="002B1E5B" w:rsidRDefault="002B1E5B" w:rsidP="00920479">
            <w:r>
              <w:rPr>
                <w:rFonts w:hint="eastAsia"/>
              </w:rPr>
              <w:t>1</w:t>
            </w:r>
          </w:p>
        </w:tc>
        <w:tc>
          <w:tcPr>
            <w:tcW w:w="0" w:type="auto"/>
            <w:vAlign w:val="center"/>
          </w:tcPr>
          <w:p w14:paraId="06D3D167" w14:textId="77777777" w:rsidR="002B1E5B" w:rsidRDefault="002B1E5B" w:rsidP="00920479">
            <w:r w:rsidRPr="00D30925">
              <w:t>0..1</w:t>
            </w:r>
          </w:p>
        </w:tc>
      </w:tr>
      <w:tr w:rsidR="002B1E5B" w14:paraId="10A1AEE1" w14:textId="77777777" w:rsidTr="00920479">
        <w:tc>
          <w:tcPr>
            <w:tcW w:w="0" w:type="auto"/>
          </w:tcPr>
          <w:p w14:paraId="4EBC0E1A" w14:textId="77777777" w:rsidR="002B1E5B" w:rsidRDefault="002B1E5B" w:rsidP="00920479">
            <w:r>
              <w:t>[Prop]</w:t>
            </w:r>
            <w:r>
              <w:br/>
              <w:t>Observable</w:t>
            </w:r>
          </w:p>
        </w:tc>
        <w:tc>
          <w:tcPr>
            <w:tcW w:w="0" w:type="auto"/>
          </w:tcPr>
          <w:p w14:paraId="1F75EA1E" w14:textId="69FE2EC6" w:rsidR="002B1E5B" w:rsidRDefault="002B1E5B" w:rsidP="00920479">
            <w:r>
              <w:t>https://www.smart</w:t>
            </w:r>
            <w:r w:rsidR="000C57DE">
              <w:noBreakHyphen/>
            </w:r>
            <w:r>
              <w:t>factory.kr/ids/cd/Observable/1/0</w:t>
            </w:r>
            <w:r>
              <w:br/>
              <w:t xml:space="preserve">Observable Indicates whether the property supports observation for value change notifications. </w:t>
            </w:r>
            <w:r w:rsidR="000C57DE">
              <w:noBreakHyphen/>
            </w:r>
          </w:p>
        </w:tc>
        <w:tc>
          <w:tcPr>
            <w:tcW w:w="0" w:type="auto"/>
          </w:tcPr>
          <w:p w14:paraId="09A33F3E" w14:textId="77777777" w:rsidR="002B1E5B" w:rsidRDefault="002B1E5B" w:rsidP="00920479">
            <w:r>
              <w:t>[Boolean]</w:t>
            </w:r>
          </w:p>
          <w:p w14:paraId="56BDE5CB" w14:textId="77777777" w:rsidR="002B1E5B" w:rsidRDefault="002B1E5B" w:rsidP="00920479">
            <w:r>
              <w:rPr>
                <w:rFonts w:hint="eastAsia"/>
              </w:rPr>
              <w:t>true</w:t>
            </w:r>
          </w:p>
        </w:tc>
        <w:tc>
          <w:tcPr>
            <w:tcW w:w="0" w:type="auto"/>
            <w:vAlign w:val="center"/>
          </w:tcPr>
          <w:p w14:paraId="4E258665" w14:textId="77777777" w:rsidR="002B1E5B" w:rsidRDefault="002B1E5B" w:rsidP="00920479">
            <w:r w:rsidRPr="00D30925">
              <w:t>0..1</w:t>
            </w:r>
          </w:p>
        </w:tc>
      </w:tr>
      <w:tr w:rsidR="002B1E5B" w14:paraId="0186B87D" w14:textId="77777777" w:rsidTr="00920479">
        <w:tc>
          <w:tcPr>
            <w:tcW w:w="0" w:type="auto"/>
          </w:tcPr>
          <w:p w14:paraId="25BEAD94" w14:textId="77777777" w:rsidR="002B1E5B" w:rsidRDefault="002B1E5B" w:rsidP="00920479">
            <w:r>
              <w:t>[Prop]</w:t>
            </w:r>
            <w:r>
              <w:br/>
              <w:t>Title</w:t>
            </w:r>
          </w:p>
        </w:tc>
        <w:tc>
          <w:tcPr>
            <w:tcW w:w="0" w:type="auto"/>
          </w:tcPr>
          <w:p w14:paraId="1F15D751" w14:textId="4C238118" w:rsidR="002B1E5B" w:rsidRDefault="002B1E5B" w:rsidP="00920479">
            <w:r>
              <w:t>https://www.smart</w:t>
            </w:r>
            <w:r w:rsidR="000C57DE">
              <w:noBreakHyphen/>
            </w:r>
            <w:r>
              <w:t>factory.kr/ids/cd/Title/1/0</w:t>
            </w:r>
            <w:r>
              <w:br/>
              <w:t>Title A human</w:t>
            </w:r>
            <w:r w:rsidR="000C57DE">
              <w:noBreakHyphen/>
            </w:r>
            <w:r>
              <w:t xml:space="preserve">readable name or title that provides a short description of the interface or element. </w:t>
            </w:r>
            <w:r w:rsidR="000C57DE">
              <w:noBreakHyphen/>
            </w:r>
          </w:p>
        </w:tc>
        <w:tc>
          <w:tcPr>
            <w:tcW w:w="0" w:type="auto"/>
          </w:tcPr>
          <w:p w14:paraId="23F1FC05" w14:textId="77777777" w:rsidR="002B1E5B" w:rsidRDefault="002B1E5B" w:rsidP="00920479">
            <w:r>
              <w:t>[String]</w:t>
            </w:r>
          </w:p>
          <w:p w14:paraId="155E0B22" w14:textId="77777777" w:rsidR="002B1E5B" w:rsidRDefault="002B1E5B" w:rsidP="00920479">
            <w:r>
              <w:rPr>
                <w:rFonts w:hint="eastAsia"/>
              </w:rPr>
              <w:t>temp</w:t>
            </w:r>
          </w:p>
        </w:tc>
        <w:tc>
          <w:tcPr>
            <w:tcW w:w="0" w:type="auto"/>
            <w:vAlign w:val="center"/>
          </w:tcPr>
          <w:p w14:paraId="53DDDD7C" w14:textId="77777777" w:rsidR="002B1E5B" w:rsidRDefault="002B1E5B" w:rsidP="00920479">
            <w:r w:rsidRPr="00D30925">
              <w:t>0..1</w:t>
            </w:r>
          </w:p>
        </w:tc>
      </w:tr>
      <w:tr w:rsidR="002B1E5B" w14:paraId="473ED5A8" w14:textId="77777777" w:rsidTr="00920479">
        <w:tc>
          <w:tcPr>
            <w:tcW w:w="0" w:type="auto"/>
          </w:tcPr>
          <w:p w14:paraId="2860501B" w14:textId="77777777" w:rsidR="002B1E5B" w:rsidRDefault="002B1E5B" w:rsidP="00920479">
            <w:r>
              <w:t>[Range]</w:t>
            </w:r>
            <w:r>
              <w:br/>
            </w:r>
            <w:r>
              <w:lastRenderedPageBreak/>
              <w:t>MinMax</w:t>
            </w:r>
          </w:p>
        </w:tc>
        <w:tc>
          <w:tcPr>
            <w:tcW w:w="0" w:type="auto"/>
          </w:tcPr>
          <w:p w14:paraId="11EDD43C" w14:textId="2107B163" w:rsidR="002B1E5B" w:rsidRDefault="002B1E5B" w:rsidP="00920479">
            <w:r>
              <w:lastRenderedPageBreak/>
              <w:t>https://www.smart</w:t>
            </w:r>
            <w:r w:rsidR="000C57DE">
              <w:noBreakHyphen/>
            </w:r>
            <w:r>
              <w:t>factory.kr/ids/cd/min_max/1/0</w:t>
            </w:r>
            <w:r>
              <w:br/>
            </w:r>
            <w:r>
              <w:rPr>
                <w:rFonts w:hint="eastAsia"/>
              </w:rPr>
              <w:lastRenderedPageBreak/>
              <w:t>min max value</w:t>
            </w:r>
          </w:p>
        </w:tc>
        <w:tc>
          <w:tcPr>
            <w:tcW w:w="0" w:type="auto"/>
          </w:tcPr>
          <w:p w14:paraId="6BF3B828" w14:textId="385C0581" w:rsidR="002B1E5B" w:rsidRDefault="002B1E5B" w:rsidP="00920479">
            <w:r>
              <w:lastRenderedPageBreak/>
              <w:t>[</w:t>
            </w:r>
            <w:r w:rsidR="000C57DE">
              <w:noBreakHyphen/>
            </w:r>
            <w:r>
              <w:t>]</w:t>
            </w:r>
            <w:r>
              <w:br/>
            </w:r>
            <w:r>
              <w:rPr>
                <w:rFonts w:hint="eastAsia"/>
              </w:rPr>
              <w:lastRenderedPageBreak/>
              <w:t>0</w:t>
            </w:r>
          </w:p>
          <w:p w14:paraId="7FECBB1E" w14:textId="77777777" w:rsidR="002B1E5B" w:rsidRDefault="002B1E5B" w:rsidP="00920479">
            <w:r>
              <w:rPr>
                <w:rFonts w:hint="eastAsia"/>
              </w:rPr>
              <w:t>100</w:t>
            </w:r>
          </w:p>
        </w:tc>
        <w:tc>
          <w:tcPr>
            <w:tcW w:w="0" w:type="auto"/>
            <w:vAlign w:val="center"/>
          </w:tcPr>
          <w:p w14:paraId="37D37BBD" w14:textId="77777777" w:rsidR="002B1E5B" w:rsidRDefault="002B1E5B" w:rsidP="00920479">
            <w:r w:rsidRPr="00D30925">
              <w:lastRenderedPageBreak/>
              <w:t>0..1</w:t>
            </w:r>
          </w:p>
        </w:tc>
      </w:tr>
      <w:tr w:rsidR="002B1E5B" w14:paraId="790DFEE7" w14:textId="77777777" w:rsidTr="00920479">
        <w:tc>
          <w:tcPr>
            <w:tcW w:w="0" w:type="auto"/>
          </w:tcPr>
          <w:p w14:paraId="50975942" w14:textId="77777777" w:rsidR="002B1E5B" w:rsidRDefault="002B1E5B" w:rsidP="00920479">
            <w:r>
              <w:t>[Range]</w:t>
            </w:r>
            <w:r>
              <w:br/>
              <w:t>LengthRange</w:t>
            </w:r>
          </w:p>
        </w:tc>
        <w:tc>
          <w:tcPr>
            <w:tcW w:w="0" w:type="auto"/>
          </w:tcPr>
          <w:p w14:paraId="594820E7" w14:textId="27D9CB59" w:rsidR="002B1E5B" w:rsidRDefault="002B1E5B" w:rsidP="00920479">
            <w:r>
              <w:t>https://www.smart</w:t>
            </w:r>
            <w:r w:rsidR="000C57DE">
              <w:noBreakHyphen/>
            </w:r>
            <w:r>
              <w:t>factory.kr/ids/cd/lengthRange/1/0</w:t>
            </w:r>
            <w:r>
              <w:br/>
            </w:r>
            <w:r>
              <w:rPr>
                <w:rFonts w:hint="eastAsia"/>
              </w:rPr>
              <w:t>length range value</w:t>
            </w:r>
          </w:p>
        </w:tc>
        <w:tc>
          <w:tcPr>
            <w:tcW w:w="0" w:type="auto"/>
          </w:tcPr>
          <w:p w14:paraId="3F231549" w14:textId="5F0C6E5F" w:rsidR="002B1E5B" w:rsidRDefault="002B1E5B" w:rsidP="00920479">
            <w:r>
              <w:t>[</w:t>
            </w:r>
            <w:r w:rsidR="000C57DE">
              <w:noBreakHyphen/>
            </w:r>
            <w:r>
              <w:t>]</w:t>
            </w:r>
          </w:p>
          <w:p w14:paraId="3FF4636B" w14:textId="77777777" w:rsidR="002B1E5B" w:rsidRDefault="002B1E5B" w:rsidP="00920479">
            <w:r>
              <w:rPr>
                <w:rFonts w:hint="eastAsia"/>
              </w:rPr>
              <w:t>0</w:t>
            </w:r>
          </w:p>
          <w:p w14:paraId="1D96C7CE" w14:textId="77777777" w:rsidR="002B1E5B" w:rsidRDefault="002B1E5B" w:rsidP="00920479">
            <w:r>
              <w:rPr>
                <w:rFonts w:hint="eastAsia"/>
              </w:rPr>
              <w:t>100</w:t>
            </w:r>
          </w:p>
        </w:tc>
        <w:tc>
          <w:tcPr>
            <w:tcW w:w="0" w:type="auto"/>
            <w:vAlign w:val="center"/>
          </w:tcPr>
          <w:p w14:paraId="3C7BEBB3" w14:textId="77777777" w:rsidR="002B1E5B" w:rsidRDefault="002B1E5B" w:rsidP="00920479">
            <w:r w:rsidRPr="00D30925">
              <w:t>0..1</w:t>
            </w:r>
          </w:p>
        </w:tc>
      </w:tr>
      <w:tr w:rsidR="002B1E5B" w14:paraId="452912EB" w14:textId="77777777" w:rsidTr="00920479">
        <w:tc>
          <w:tcPr>
            <w:tcW w:w="0" w:type="auto"/>
          </w:tcPr>
          <w:p w14:paraId="28F8CBB2" w14:textId="77777777" w:rsidR="002B1E5B" w:rsidRDefault="002B1E5B" w:rsidP="00920479">
            <w:r>
              <w:t>[Ref]</w:t>
            </w:r>
            <w:r>
              <w:br/>
              <w:t>ValueSemantics</w:t>
            </w:r>
          </w:p>
        </w:tc>
        <w:tc>
          <w:tcPr>
            <w:tcW w:w="0" w:type="auto"/>
          </w:tcPr>
          <w:p w14:paraId="6BAB352B" w14:textId="293112F0" w:rsidR="002B1E5B" w:rsidRDefault="002B1E5B" w:rsidP="00920479">
            <w:r>
              <w:t>https://admin</w:t>
            </w:r>
            <w:r w:rsidR="000C57DE">
              <w:noBreakHyphen/>
            </w:r>
            <w:r>
              <w:t>shell.io/idta/AssetInterfacesDescription/1/0/valueSemantics</w:t>
            </w:r>
            <w:r>
              <w:br/>
            </w:r>
            <w:r w:rsidR="000C57DE">
              <w:noBreakHyphen/>
            </w:r>
            <w:r>
              <w:t xml:space="preserve"> </w:t>
            </w:r>
            <w:r w:rsidR="000C57DE">
              <w:noBreakHyphen/>
            </w:r>
            <w:r>
              <w:t xml:space="preserve"> </w:t>
            </w:r>
            <w:r w:rsidR="000C57DE">
              <w:noBreakHyphen/>
            </w:r>
          </w:p>
        </w:tc>
        <w:tc>
          <w:tcPr>
            <w:tcW w:w="0" w:type="auto"/>
          </w:tcPr>
          <w:p w14:paraId="222393BB" w14:textId="3781D12B" w:rsidR="002B1E5B" w:rsidRDefault="002B1E5B" w:rsidP="00920479">
            <w:r>
              <w:t>[</w:t>
            </w:r>
            <w:r w:rsidR="000C57DE">
              <w:noBreakHyphen/>
            </w:r>
            <w:r>
              <w:t>]</w:t>
            </w:r>
          </w:p>
        </w:tc>
        <w:tc>
          <w:tcPr>
            <w:tcW w:w="0" w:type="auto"/>
            <w:vAlign w:val="center"/>
          </w:tcPr>
          <w:p w14:paraId="49E72FFE" w14:textId="77777777" w:rsidR="002B1E5B" w:rsidRDefault="002B1E5B" w:rsidP="00920479">
            <w:r w:rsidRPr="00D30925">
              <w:t>0..1</w:t>
            </w:r>
          </w:p>
        </w:tc>
      </w:tr>
    </w:tbl>
    <w:p w14:paraId="53C78D93" w14:textId="77777777" w:rsidR="002B1E5B" w:rsidRDefault="002B1E5B" w:rsidP="002B1E5B"/>
    <w:p w14:paraId="298F0FD4"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2B1E5B" w14:paraId="0F474831" w14:textId="77777777" w:rsidTr="00920479">
        <w:tc>
          <w:tcPr>
            <w:tcW w:w="0" w:type="auto"/>
            <w:shd w:val="clear" w:color="auto" w:fill="002060"/>
          </w:tcPr>
          <w:p w14:paraId="705F002B" w14:textId="77777777" w:rsidR="002B1E5B" w:rsidRDefault="002B1E5B" w:rsidP="00920479">
            <w:r>
              <w:rPr>
                <w:b/>
                <w:color w:val="FFFFFF"/>
              </w:rPr>
              <w:t>idShort:</w:t>
            </w:r>
          </w:p>
        </w:tc>
        <w:tc>
          <w:tcPr>
            <w:tcW w:w="0" w:type="auto"/>
            <w:shd w:val="clear" w:color="auto" w:fill="002060"/>
          </w:tcPr>
          <w:p w14:paraId="07966EC1" w14:textId="77777777" w:rsidR="002B1E5B" w:rsidRDefault="002B1E5B" w:rsidP="00920479">
            <w:r>
              <w:rPr>
                <w:b/>
                <w:color w:val="FFFFFF"/>
              </w:rPr>
              <w:t>Forms</w:t>
            </w:r>
          </w:p>
        </w:tc>
        <w:tc>
          <w:tcPr>
            <w:tcW w:w="0" w:type="auto"/>
            <w:shd w:val="clear" w:color="auto" w:fill="002060"/>
          </w:tcPr>
          <w:p w14:paraId="3123A2C7" w14:textId="77777777" w:rsidR="002B1E5B" w:rsidRDefault="002B1E5B" w:rsidP="00920479"/>
        </w:tc>
        <w:tc>
          <w:tcPr>
            <w:tcW w:w="0" w:type="auto"/>
            <w:shd w:val="clear" w:color="auto" w:fill="002060"/>
          </w:tcPr>
          <w:p w14:paraId="3F287CC4" w14:textId="77777777" w:rsidR="002B1E5B" w:rsidRDefault="002B1E5B" w:rsidP="00920479"/>
        </w:tc>
      </w:tr>
      <w:tr w:rsidR="002B1E5B" w14:paraId="724BEE42" w14:textId="77777777" w:rsidTr="00920479">
        <w:tc>
          <w:tcPr>
            <w:tcW w:w="0" w:type="auto"/>
            <w:shd w:val="clear" w:color="auto" w:fill="002060"/>
          </w:tcPr>
          <w:p w14:paraId="3CA9433D" w14:textId="77777777" w:rsidR="002B1E5B" w:rsidRDefault="002B1E5B" w:rsidP="00920479">
            <w:r>
              <w:rPr>
                <w:b/>
                <w:color w:val="FFFFFF"/>
              </w:rPr>
              <w:t>Class:</w:t>
            </w:r>
          </w:p>
        </w:tc>
        <w:tc>
          <w:tcPr>
            <w:tcW w:w="0" w:type="auto"/>
            <w:shd w:val="clear" w:color="auto" w:fill="002060"/>
          </w:tcPr>
          <w:p w14:paraId="448540EB" w14:textId="77777777" w:rsidR="002B1E5B" w:rsidRDefault="002B1E5B" w:rsidP="00920479">
            <w:r>
              <w:rPr>
                <w:b/>
                <w:color w:val="FFFFFF"/>
              </w:rPr>
              <w:t>SubmodelElementCollection</w:t>
            </w:r>
          </w:p>
        </w:tc>
        <w:tc>
          <w:tcPr>
            <w:tcW w:w="0" w:type="auto"/>
            <w:shd w:val="clear" w:color="auto" w:fill="002060"/>
          </w:tcPr>
          <w:p w14:paraId="47185555" w14:textId="77777777" w:rsidR="002B1E5B" w:rsidRDefault="002B1E5B" w:rsidP="00920479"/>
        </w:tc>
        <w:tc>
          <w:tcPr>
            <w:tcW w:w="0" w:type="auto"/>
            <w:shd w:val="clear" w:color="auto" w:fill="002060"/>
          </w:tcPr>
          <w:p w14:paraId="0B8E6F2E" w14:textId="77777777" w:rsidR="002B1E5B" w:rsidRDefault="002B1E5B" w:rsidP="00920479"/>
        </w:tc>
      </w:tr>
      <w:tr w:rsidR="002B1E5B" w14:paraId="14A8F7D0" w14:textId="77777777" w:rsidTr="00920479">
        <w:tc>
          <w:tcPr>
            <w:tcW w:w="0" w:type="auto"/>
            <w:shd w:val="clear" w:color="auto" w:fill="002060"/>
          </w:tcPr>
          <w:p w14:paraId="66003CCE" w14:textId="77777777" w:rsidR="002B1E5B" w:rsidRDefault="002B1E5B" w:rsidP="00920479">
            <w:r>
              <w:rPr>
                <w:b/>
                <w:color w:val="FFFFFF"/>
              </w:rPr>
              <w:t>semanticId:</w:t>
            </w:r>
          </w:p>
        </w:tc>
        <w:tc>
          <w:tcPr>
            <w:tcW w:w="0" w:type="auto"/>
            <w:shd w:val="clear" w:color="auto" w:fill="002060"/>
          </w:tcPr>
          <w:p w14:paraId="32299B28" w14:textId="28A2625F" w:rsidR="002B1E5B" w:rsidRDefault="002B1E5B" w:rsidP="00920479">
            <w:r>
              <w:rPr>
                <w:b/>
                <w:color w:val="FFFFFF"/>
              </w:rPr>
              <w:t>https://www.smart</w:t>
            </w:r>
            <w:r w:rsidR="000C57DE">
              <w:rPr>
                <w:b/>
                <w:color w:val="FFFFFF"/>
              </w:rPr>
              <w:noBreakHyphen/>
            </w:r>
            <w:r>
              <w:rPr>
                <w:b/>
                <w:color w:val="FFFFFF"/>
              </w:rPr>
              <w:t>factory.kr/ids/cd/Forms/1/0</w:t>
            </w:r>
          </w:p>
        </w:tc>
        <w:tc>
          <w:tcPr>
            <w:tcW w:w="0" w:type="auto"/>
            <w:shd w:val="clear" w:color="auto" w:fill="002060"/>
          </w:tcPr>
          <w:p w14:paraId="01320BBA" w14:textId="77777777" w:rsidR="002B1E5B" w:rsidRDefault="002B1E5B" w:rsidP="00920479"/>
        </w:tc>
        <w:tc>
          <w:tcPr>
            <w:tcW w:w="0" w:type="auto"/>
            <w:shd w:val="clear" w:color="auto" w:fill="002060"/>
          </w:tcPr>
          <w:p w14:paraId="77F888E7" w14:textId="77777777" w:rsidR="002B1E5B" w:rsidRDefault="002B1E5B" w:rsidP="00920479"/>
        </w:tc>
      </w:tr>
      <w:tr w:rsidR="002B1E5B" w14:paraId="1EDD0767" w14:textId="77777777" w:rsidTr="00920479">
        <w:tc>
          <w:tcPr>
            <w:tcW w:w="0" w:type="auto"/>
            <w:shd w:val="clear" w:color="auto" w:fill="002060"/>
          </w:tcPr>
          <w:p w14:paraId="3137A92D" w14:textId="77777777" w:rsidR="002B1E5B" w:rsidRDefault="002B1E5B" w:rsidP="00920479">
            <w:r>
              <w:rPr>
                <w:b/>
                <w:color w:val="FFFFFF"/>
              </w:rPr>
              <w:t>Parent:</w:t>
            </w:r>
          </w:p>
        </w:tc>
        <w:tc>
          <w:tcPr>
            <w:tcW w:w="0" w:type="auto"/>
            <w:shd w:val="clear" w:color="auto" w:fill="002060"/>
          </w:tcPr>
          <w:p w14:paraId="3F61E92E" w14:textId="77777777" w:rsidR="002B1E5B" w:rsidRDefault="002B1E5B" w:rsidP="00920479">
            <w:r>
              <w:rPr>
                <w:b/>
                <w:color w:val="FFFFFF"/>
              </w:rPr>
              <w:t>Forms</w:t>
            </w:r>
          </w:p>
        </w:tc>
        <w:tc>
          <w:tcPr>
            <w:tcW w:w="0" w:type="auto"/>
            <w:shd w:val="clear" w:color="auto" w:fill="002060"/>
          </w:tcPr>
          <w:p w14:paraId="2A3B6EA4" w14:textId="77777777" w:rsidR="002B1E5B" w:rsidRDefault="002B1E5B" w:rsidP="00920479"/>
        </w:tc>
        <w:tc>
          <w:tcPr>
            <w:tcW w:w="0" w:type="auto"/>
            <w:shd w:val="clear" w:color="auto" w:fill="002060"/>
          </w:tcPr>
          <w:p w14:paraId="451056C1" w14:textId="77777777" w:rsidR="002B1E5B" w:rsidRDefault="002B1E5B" w:rsidP="00920479"/>
        </w:tc>
      </w:tr>
      <w:tr w:rsidR="002B1E5B" w14:paraId="6517D397" w14:textId="77777777" w:rsidTr="00920479">
        <w:tc>
          <w:tcPr>
            <w:tcW w:w="0" w:type="auto"/>
            <w:shd w:val="clear" w:color="auto" w:fill="002060"/>
          </w:tcPr>
          <w:p w14:paraId="2071B35E" w14:textId="77777777" w:rsidR="002B1E5B" w:rsidRDefault="002B1E5B" w:rsidP="00920479">
            <w:r>
              <w:rPr>
                <w:b/>
                <w:color w:val="FFFFFF"/>
              </w:rPr>
              <w:t>Explanation:</w:t>
            </w:r>
          </w:p>
        </w:tc>
        <w:tc>
          <w:tcPr>
            <w:tcW w:w="0" w:type="auto"/>
            <w:shd w:val="clear" w:color="auto" w:fill="002060"/>
          </w:tcPr>
          <w:p w14:paraId="44FAD26C" w14:textId="5C2EB67E" w:rsidR="002B1E5B" w:rsidRDefault="000C57DE" w:rsidP="00920479">
            <w:r>
              <w:rPr>
                <w:b/>
                <w:color w:val="FFFFFF"/>
              </w:rPr>
              <w:noBreakHyphen/>
            </w:r>
          </w:p>
        </w:tc>
        <w:tc>
          <w:tcPr>
            <w:tcW w:w="0" w:type="auto"/>
            <w:shd w:val="clear" w:color="auto" w:fill="002060"/>
          </w:tcPr>
          <w:p w14:paraId="656758B1" w14:textId="77777777" w:rsidR="002B1E5B" w:rsidRDefault="002B1E5B" w:rsidP="00920479"/>
        </w:tc>
        <w:tc>
          <w:tcPr>
            <w:tcW w:w="0" w:type="auto"/>
            <w:shd w:val="clear" w:color="auto" w:fill="002060"/>
          </w:tcPr>
          <w:p w14:paraId="48C267E0" w14:textId="77777777" w:rsidR="002B1E5B" w:rsidRDefault="002B1E5B" w:rsidP="00920479"/>
        </w:tc>
      </w:tr>
      <w:tr w:rsidR="002B1E5B" w14:paraId="20248433" w14:textId="77777777" w:rsidTr="00920479">
        <w:tc>
          <w:tcPr>
            <w:tcW w:w="0" w:type="auto"/>
            <w:shd w:val="clear" w:color="auto" w:fill="002060"/>
          </w:tcPr>
          <w:p w14:paraId="5E1D322D" w14:textId="77777777" w:rsidR="002B1E5B" w:rsidRDefault="002B1E5B" w:rsidP="00920479">
            <w:r>
              <w:rPr>
                <w:b/>
                <w:color w:val="FFFFFF"/>
              </w:rPr>
              <w:t>[SME type]</w:t>
            </w:r>
            <w:r>
              <w:rPr>
                <w:b/>
                <w:color w:val="FFFFFF"/>
              </w:rPr>
              <w:br/>
              <w:t>idShort</w:t>
            </w:r>
          </w:p>
        </w:tc>
        <w:tc>
          <w:tcPr>
            <w:tcW w:w="0" w:type="auto"/>
            <w:shd w:val="clear" w:color="auto" w:fill="002060"/>
          </w:tcPr>
          <w:p w14:paraId="211ADEE3" w14:textId="77777777" w:rsidR="002B1E5B" w:rsidRDefault="002B1E5B" w:rsidP="00920479">
            <w:r>
              <w:rPr>
                <w:b/>
                <w:color w:val="FFFFFF"/>
              </w:rPr>
              <w:t>semanticId</w:t>
            </w:r>
            <w:r>
              <w:rPr>
                <w:b/>
                <w:color w:val="FFFFFF"/>
              </w:rPr>
              <w:br/>
              <w:t>Description@en</w:t>
            </w:r>
          </w:p>
        </w:tc>
        <w:tc>
          <w:tcPr>
            <w:tcW w:w="0" w:type="auto"/>
            <w:shd w:val="clear" w:color="auto" w:fill="002060"/>
          </w:tcPr>
          <w:p w14:paraId="1EE56B94" w14:textId="77777777" w:rsidR="002B1E5B" w:rsidRDefault="002B1E5B" w:rsidP="00920479">
            <w:r>
              <w:rPr>
                <w:b/>
                <w:color w:val="FFFFFF"/>
              </w:rPr>
              <w:t>[valueType]</w:t>
            </w:r>
            <w:r>
              <w:rPr>
                <w:b/>
                <w:color w:val="FFFFFF"/>
              </w:rPr>
              <w:br/>
              <w:t>example</w:t>
            </w:r>
          </w:p>
        </w:tc>
        <w:tc>
          <w:tcPr>
            <w:tcW w:w="0" w:type="auto"/>
            <w:shd w:val="clear" w:color="auto" w:fill="002060"/>
          </w:tcPr>
          <w:p w14:paraId="625CE0AF" w14:textId="77777777" w:rsidR="002B1E5B" w:rsidRDefault="002B1E5B" w:rsidP="00920479">
            <w:r>
              <w:rPr>
                <w:b/>
                <w:color w:val="FFFFFF"/>
              </w:rPr>
              <w:t>card.</w:t>
            </w:r>
          </w:p>
        </w:tc>
      </w:tr>
      <w:tr w:rsidR="002B1E5B" w14:paraId="0D657012" w14:textId="77777777" w:rsidTr="00920479">
        <w:tc>
          <w:tcPr>
            <w:tcW w:w="0" w:type="auto"/>
          </w:tcPr>
          <w:p w14:paraId="33F05E36" w14:textId="77777777" w:rsidR="002B1E5B" w:rsidRDefault="002B1E5B" w:rsidP="00920479">
            <w:r>
              <w:t>[Prop]</w:t>
            </w:r>
            <w:r>
              <w:br/>
              <w:t>Href</w:t>
            </w:r>
          </w:p>
        </w:tc>
        <w:tc>
          <w:tcPr>
            <w:tcW w:w="0" w:type="auto"/>
          </w:tcPr>
          <w:p w14:paraId="275B149C" w14:textId="7923E2ED" w:rsidR="002B1E5B" w:rsidRDefault="002B1E5B" w:rsidP="00920479">
            <w:r>
              <w:t>https://www.smart</w:t>
            </w:r>
            <w:r w:rsidR="000C57DE">
              <w:noBreakHyphen/>
            </w:r>
            <w:r>
              <w:t>factory.kr/ids/cd/Href/1/0</w:t>
            </w:r>
            <w:r>
              <w:br/>
              <w:t xml:space="preserve">Hyperlink reference The target URI or relative path for accessing the interaction affordance. </w:t>
            </w:r>
            <w:r w:rsidR="000C57DE">
              <w:noBreakHyphen/>
            </w:r>
          </w:p>
        </w:tc>
        <w:tc>
          <w:tcPr>
            <w:tcW w:w="0" w:type="auto"/>
          </w:tcPr>
          <w:p w14:paraId="6C327A16" w14:textId="77777777" w:rsidR="002B1E5B" w:rsidRDefault="002B1E5B" w:rsidP="00920479">
            <w:r>
              <w:t>[String]</w:t>
            </w:r>
          </w:p>
          <w:p w14:paraId="6782A0E4" w14:textId="77777777" w:rsidR="002B1E5B" w:rsidRDefault="002B1E5B" w:rsidP="00920479">
            <w:r w:rsidRPr="00D50C4E">
              <w:t>https://</w:t>
            </w:r>
            <w:r>
              <w:rPr>
                <w:rFonts w:hint="eastAsia"/>
              </w:rPr>
              <w:t>Href.com</w:t>
            </w:r>
          </w:p>
        </w:tc>
        <w:tc>
          <w:tcPr>
            <w:tcW w:w="0" w:type="auto"/>
            <w:vAlign w:val="center"/>
          </w:tcPr>
          <w:p w14:paraId="19633142" w14:textId="77777777" w:rsidR="002B1E5B" w:rsidRDefault="002B1E5B" w:rsidP="00920479">
            <w:r w:rsidRPr="00D30925">
              <w:t>0..1</w:t>
            </w:r>
          </w:p>
        </w:tc>
      </w:tr>
      <w:tr w:rsidR="002B1E5B" w14:paraId="022C6F85" w14:textId="77777777" w:rsidTr="00920479">
        <w:tc>
          <w:tcPr>
            <w:tcW w:w="0" w:type="auto"/>
          </w:tcPr>
          <w:p w14:paraId="078913C5" w14:textId="77777777" w:rsidR="002B1E5B" w:rsidRDefault="002B1E5B" w:rsidP="00920479">
            <w:r>
              <w:t>[Prop]</w:t>
            </w:r>
            <w:r>
              <w:br/>
              <w:t>ContentType</w:t>
            </w:r>
          </w:p>
        </w:tc>
        <w:tc>
          <w:tcPr>
            <w:tcW w:w="0" w:type="auto"/>
          </w:tcPr>
          <w:p w14:paraId="30C82D02" w14:textId="6444840D" w:rsidR="002B1E5B" w:rsidRDefault="002B1E5B" w:rsidP="00920479">
            <w:r>
              <w:t>https://www.smart</w:t>
            </w:r>
            <w:r w:rsidR="000C57DE">
              <w:noBreakHyphen/>
            </w:r>
            <w:r>
              <w:t>factory.kr/ids/cd/ContentType/1/0</w:t>
            </w:r>
            <w:r>
              <w:br/>
              <w:t xml:space="preserve">Content type The MIME type indicating the format of the data payload, such as application/json or text/xml. </w:t>
            </w:r>
            <w:r w:rsidR="000C57DE">
              <w:noBreakHyphen/>
            </w:r>
          </w:p>
        </w:tc>
        <w:tc>
          <w:tcPr>
            <w:tcW w:w="0" w:type="auto"/>
          </w:tcPr>
          <w:p w14:paraId="0A73614C" w14:textId="77777777" w:rsidR="002B1E5B" w:rsidRDefault="002B1E5B" w:rsidP="00920479">
            <w:r>
              <w:t>[String]</w:t>
            </w:r>
          </w:p>
          <w:p w14:paraId="07686399" w14:textId="77777777" w:rsidR="002B1E5B" w:rsidRDefault="002B1E5B" w:rsidP="00920479">
            <w:r>
              <w:rPr>
                <w:rFonts w:hint="eastAsia"/>
              </w:rPr>
              <w:t>text</w:t>
            </w:r>
          </w:p>
        </w:tc>
        <w:tc>
          <w:tcPr>
            <w:tcW w:w="0" w:type="auto"/>
            <w:vAlign w:val="center"/>
          </w:tcPr>
          <w:p w14:paraId="4AC1A6E5" w14:textId="77777777" w:rsidR="002B1E5B" w:rsidRDefault="002B1E5B" w:rsidP="00920479">
            <w:r w:rsidRPr="00D30925">
              <w:t>0..1</w:t>
            </w:r>
          </w:p>
        </w:tc>
      </w:tr>
      <w:tr w:rsidR="002B1E5B" w14:paraId="16D6169F" w14:textId="77777777" w:rsidTr="00920479">
        <w:tc>
          <w:tcPr>
            <w:tcW w:w="0" w:type="auto"/>
          </w:tcPr>
          <w:p w14:paraId="7DBEEA00" w14:textId="77777777" w:rsidR="002B1E5B" w:rsidRDefault="002B1E5B" w:rsidP="00920479">
            <w:r>
              <w:t>[SML]</w:t>
            </w:r>
            <w:r>
              <w:br/>
              <w:t>Security</w:t>
            </w:r>
          </w:p>
        </w:tc>
        <w:tc>
          <w:tcPr>
            <w:tcW w:w="0" w:type="auto"/>
          </w:tcPr>
          <w:p w14:paraId="2023F40C" w14:textId="28BC3C2B" w:rsidR="002B1E5B" w:rsidRDefault="002B1E5B" w:rsidP="00920479">
            <w:r>
              <w:t>https://www.smart</w:t>
            </w:r>
            <w:r w:rsidR="000C57DE">
              <w:noBreakHyphen/>
            </w:r>
            <w:r>
              <w:t>factory.kr/ids/cd/Security/1/0</w:t>
            </w:r>
            <w:r>
              <w:br/>
              <w:t xml:space="preserve">Security Reference to the security configuration that applies to the interface or interaction. </w:t>
            </w:r>
            <w:r w:rsidR="000C57DE">
              <w:noBreakHyphen/>
            </w:r>
          </w:p>
        </w:tc>
        <w:tc>
          <w:tcPr>
            <w:tcW w:w="0" w:type="auto"/>
          </w:tcPr>
          <w:p w14:paraId="1E562616" w14:textId="02ED22FD" w:rsidR="002B1E5B" w:rsidRDefault="002B1E5B" w:rsidP="00920479">
            <w:r>
              <w:t>[</w:t>
            </w:r>
            <w:r w:rsidR="000C57DE">
              <w:noBreakHyphen/>
            </w:r>
            <w:r>
              <w:t>]</w:t>
            </w:r>
            <w:r>
              <w:br/>
              <w:t>1 elements</w:t>
            </w:r>
          </w:p>
        </w:tc>
        <w:tc>
          <w:tcPr>
            <w:tcW w:w="0" w:type="auto"/>
            <w:vAlign w:val="center"/>
          </w:tcPr>
          <w:p w14:paraId="69FFD688" w14:textId="77777777" w:rsidR="002B1E5B" w:rsidRDefault="002B1E5B" w:rsidP="00920479">
            <w:r w:rsidRPr="00D30925">
              <w:t>0..1</w:t>
            </w:r>
          </w:p>
        </w:tc>
      </w:tr>
      <w:tr w:rsidR="002B1E5B" w14:paraId="6ABCCBF1" w14:textId="77777777" w:rsidTr="00920479">
        <w:tc>
          <w:tcPr>
            <w:tcW w:w="0" w:type="auto"/>
          </w:tcPr>
          <w:p w14:paraId="2E2E84DD" w14:textId="77777777" w:rsidR="002B1E5B" w:rsidRDefault="002B1E5B" w:rsidP="00920479">
            <w:r>
              <w:t>[Prop]</w:t>
            </w:r>
            <w:r>
              <w:br/>
              <w:t>HtvMethodName</w:t>
            </w:r>
          </w:p>
        </w:tc>
        <w:tc>
          <w:tcPr>
            <w:tcW w:w="0" w:type="auto"/>
          </w:tcPr>
          <w:p w14:paraId="49ABE77A" w14:textId="32961715" w:rsidR="002B1E5B" w:rsidRDefault="002B1E5B" w:rsidP="00920479">
            <w:r>
              <w:t>https://www.smart</w:t>
            </w:r>
            <w:r w:rsidR="000C57DE">
              <w:noBreakHyphen/>
            </w:r>
            <w:r>
              <w:t>factory.kr/ids/cd/HtvMethodName/1/0</w:t>
            </w:r>
            <w:r>
              <w:br/>
              <w:t xml:space="preserve">HTTP method name The HTTP method to be used for the request, such as GET, POST, PUT, or DELETE. </w:t>
            </w:r>
            <w:r w:rsidR="000C57DE">
              <w:noBreakHyphen/>
            </w:r>
          </w:p>
        </w:tc>
        <w:tc>
          <w:tcPr>
            <w:tcW w:w="0" w:type="auto"/>
          </w:tcPr>
          <w:p w14:paraId="62DC2150" w14:textId="77777777" w:rsidR="002B1E5B" w:rsidRDefault="002B1E5B" w:rsidP="00920479">
            <w:r>
              <w:t>[String]</w:t>
            </w:r>
          </w:p>
          <w:p w14:paraId="31F6ECC7" w14:textId="77777777" w:rsidR="002B1E5B" w:rsidRDefault="002B1E5B" w:rsidP="00920479">
            <w:r>
              <w:rPr>
                <w:rFonts w:hint="eastAsia"/>
              </w:rPr>
              <w:t>GET</w:t>
            </w:r>
          </w:p>
        </w:tc>
        <w:tc>
          <w:tcPr>
            <w:tcW w:w="0" w:type="auto"/>
            <w:vAlign w:val="center"/>
          </w:tcPr>
          <w:p w14:paraId="68E66BA7" w14:textId="77777777" w:rsidR="002B1E5B" w:rsidRDefault="002B1E5B" w:rsidP="00920479">
            <w:r w:rsidRPr="00D30925">
              <w:t>0..1</w:t>
            </w:r>
          </w:p>
        </w:tc>
      </w:tr>
      <w:tr w:rsidR="002B1E5B" w14:paraId="696DDAA4" w14:textId="77777777" w:rsidTr="00920479">
        <w:tc>
          <w:tcPr>
            <w:tcW w:w="0" w:type="auto"/>
          </w:tcPr>
          <w:p w14:paraId="67E8DA6E" w14:textId="77777777" w:rsidR="002B1E5B" w:rsidRDefault="002B1E5B" w:rsidP="00920479">
            <w:r>
              <w:t>[SMC]</w:t>
            </w:r>
            <w:r>
              <w:br/>
              <w:t>HtvHeaders</w:t>
            </w:r>
          </w:p>
        </w:tc>
        <w:tc>
          <w:tcPr>
            <w:tcW w:w="0" w:type="auto"/>
          </w:tcPr>
          <w:p w14:paraId="6B108DCB" w14:textId="13D678A6" w:rsidR="002B1E5B" w:rsidRDefault="002B1E5B" w:rsidP="00920479">
            <w:r>
              <w:t>https://www.smart</w:t>
            </w:r>
            <w:r w:rsidR="000C57DE">
              <w:noBreakHyphen/>
            </w:r>
            <w:r>
              <w:t>factory.kr/ids/cd/HtvHeaders/1/0</w:t>
            </w:r>
            <w:r>
              <w:br/>
              <w:t xml:space="preserve">HTTP headers A collection of HTTP header fields to be included in the request. </w:t>
            </w:r>
            <w:r w:rsidR="000C57DE">
              <w:noBreakHyphen/>
            </w:r>
          </w:p>
        </w:tc>
        <w:tc>
          <w:tcPr>
            <w:tcW w:w="0" w:type="auto"/>
          </w:tcPr>
          <w:p w14:paraId="751C8ACC" w14:textId="7E5A40EB" w:rsidR="002B1E5B" w:rsidRDefault="002B1E5B" w:rsidP="00920479">
            <w:r>
              <w:t>[</w:t>
            </w:r>
            <w:r w:rsidR="000C57DE">
              <w:noBreakHyphen/>
            </w:r>
            <w:r>
              <w:t>]</w:t>
            </w:r>
            <w:r>
              <w:br/>
              <w:t>2 elements</w:t>
            </w:r>
          </w:p>
        </w:tc>
        <w:tc>
          <w:tcPr>
            <w:tcW w:w="0" w:type="auto"/>
            <w:vAlign w:val="center"/>
          </w:tcPr>
          <w:p w14:paraId="63059D3B" w14:textId="77777777" w:rsidR="002B1E5B" w:rsidRDefault="002B1E5B" w:rsidP="00920479">
            <w:r w:rsidRPr="00D30925">
              <w:t>0..1</w:t>
            </w:r>
          </w:p>
        </w:tc>
      </w:tr>
    </w:tbl>
    <w:p w14:paraId="3669A93C" w14:textId="77777777" w:rsidR="002B1E5B" w:rsidRDefault="002B1E5B" w:rsidP="002B1E5B"/>
    <w:p w14:paraId="0E8E2C9B"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4E2647D2" w14:textId="77777777" w:rsidTr="00920479">
        <w:tc>
          <w:tcPr>
            <w:tcW w:w="0" w:type="auto"/>
            <w:shd w:val="clear" w:color="auto" w:fill="002060"/>
          </w:tcPr>
          <w:p w14:paraId="7F51E68F" w14:textId="77777777" w:rsidR="002B1E5B" w:rsidRDefault="002B1E5B" w:rsidP="00920479">
            <w:r>
              <w:rPr>
                <w:b/>
                <w:color w:val="FFFFFF"/>
              </w:rPr>
              <w:t>idShort:</w:t>
            </w:r>
          </w:p>
        </w:tc>
        <w:tc>
          <w:tcPr>
            <w:tcW w:w="0" w:type="auto"/>
            <w:shd w:val="clear" w:color="auto" w:fill="002060"/>
          </w:tcPr>
          <w:p w14:paraId="0406FB42" w14:textId="77777777" w:rsidR="002B1E5B" w:rsidRDefault="002B1E5B" w:rsidP="00920479">
            <w:r>
              <w:rPr>
                <w:b/>
                <w:color w:val="FFFFFF"/>
              </w:rPr>
              <w:t>Security</w:t>
            </w:r>
          </w:p>
        </w:tc>
        <w:tc>
          <w:tcPr>
            <w:tcW w:w="0" w:type="auto"/>
            <w:shd w:val="clear" w:color="auto" w:fill="002060"/>
          </w:tcPr>
          <w:p w14:paraId="1AE1B778" w14:textId="77777777" w:rsidR="002B1E5B" w:rsidRDefault="002B1E5B" w:rsidP="00920479"/>
        </w:tc>
        <w:tc>
          <w:tcPr>
            <w:tcW w:w="0" w:type="auto"/>
            <w:shd w:val="clear" w:color="auto" w:fill="002060"/>
          </w:tcPr>
          <w:p w14:paraId="60483BAD" w14:textId="77777777" w:rsidR="002B1E5B" w:rsidRDefault="002B1E5B" w:rsidP="00920479"/>
        </w:tc>
      </w:tr>
      <w:tr w:rsidR="002B1E5B" w14:paraId="6474284D" w14:textId="77777777" w:rsidTr="00920479">
        <w:tc>
          <w:tcPr>
            <w:tcW w:w="0" w:type="auto"/>
            <w:shd w:val="clear" w:color="auto" w:fill="002060"/>
          </w:tcPr>
          <w:p w14:paraId="2D9E1350" w14:textId="77777777" w:rsidR="002B1E5B" w:rsidRDefault="002B1E5B" w:rsidP="00920479">
            <w:r>
              <w:rPr>
                <w:b/>
                <w:color w:val="FFFFFF"/>
              </w:rPr>
              <w:t>Class:</w:t>
            </w:r>
          </w:p>
        </w:tc>
        <w:tc>
          <w:tcPr>
            <w:tcW w:w="0" w:type="auto"/>
            <w:shd w:val="clear" w:color="auto" w:fill="002060"/>
          </w:tcPr>
          <w:p w14:paraId="2457BD9B" w14:textId="77777777" w:rsidR="002B1E5B" w:rsidRDefault="002B1E5B" w:rsidP="00920479">
            <w:r>
              <w:rPr>
                <w:b/>
                <w:color w:val="FFFFFF"/>
              </w:rPr>
              <w:t>SubmodelElementList</w:t>
            </w:r>
          </w:p>
        </w:tc>
        <w:tc>
          <w:tcPr>
            <w:tcW w:w="0" w:type="auto"/>
            <w:shd w:val="clear" w:color="auto" w:fill="002060"/>
          </w:tcPr>
          <w:p w14:paraId="5511991B" w14:textId="77777777" w:rsidR="002B1E5B" w:rsidRDefault="002B1E5B" w:rsidP="00920479"/>
        </w:tc>
        <w:tc>
          <w:tcPr>
            <w:tcW w:w="0" w:type="auto"/>
            <w:shd w:val="clear" w:color="auto" w:fill="002060"/>
          </w:tcPr>
          <w:p w14:paraId="1F2B8AAF" w14:textId="77777777" w:rsidR="002B1E5B" w:rsidRDefault="002B1E5B" w:rsidP="00920479"/>
        </w:tc>
      </w:tr>
      <w:tr w:rsidR="002B1E5B" w14:paraId="6E4F8382" w14:textId="77777777" w:rsidTr="00920479">
        <w:tc>
          <w:tcPr>
            <w:tcW w:w="0" w:type="auto"/>
            <w:shd w:val="clear" w:color="auto" w:fill="002060"/>
          </w:tcPr>
          <w:p w14:paraId="573AEBD0" w14:textId="77777777" w:rsidR="002B1E5B" w:rsidRDefault="002B1E5B" w:rsidP="00920479">
            <w:r>
              <w:rPr>
                <w:b/>
                <w:color w:val="FFFFFF"/>
              </w:rPr>
              <w:lastRenderedPageBreak/>
              <w:t>semanticId:</w:t>
            </w:r>
          </w:p>
        </w:tc>
        <w:tc>
          <w:tcPr>
            <w:tcW w:w="0" w:type="auto"/>
            <w:shd w:val="clear" w:color="auto" w:fill="002060"/>
          </w:tcPr>
          <w:p w14:paraId="0A755C3D" w14:textId="39F5B3D6" w:rsidR="002B1E5B" w:rsidRDefault="002B1E5B" w:rsidP="00920479">
            <w:r>
              <w:rPr>
                <w:b/>
                <w:color w:val="FFFFFF"/>
              </w:rPr>
              <w:t>https://www.smart</w:t>
            </w:r>
            <w:r w:rsidR="000C57DE">
              <w:rPr>
                <w:b/>
                <w:color w:val="FFFFFF"/>
              </w:rPr>
              <w:noBreakHyphen/>
            </w:r>
            <w:r>
              <w:rPr>
                <w:b/>
                <w:color w:val="FFFFFF"/>
              </w:rPr>
              <w:t>factory.kr/ids/cd/Security/1/0</w:t>
            </w:r>
          </w:p>
        </w:tc>
        <w:tc>
          <w:tcPr>
            <w:tcW w:w="0" w:type="auto"/>
            <w:shd w:val="clear" w:color="auto" w:fill="002060"/>
          </w:tcPr>
          <w:p w14:paraId="5360432F" w14:textId="77777777" w:rsidR="002B1E5B" w:rsidRDefault="002B1E5B" w:rsidP="00920479"/>
        </w:tc>
        <w:tc>
          <w:tcPr>
            <w:tcW w:w="0" w:type="auto"/>
            <w:shd w:val="clear" w:color="auto" w:fill="002060"/>
          </w:tcPr>
          <w:p w14:paraId="2EFE56AA" w14:textId="77777777" w:rsidR="002B1E5B" w:rsidRDefault="002B1E5B" w:rsidP="00920479"/>
        </w:tc>
      </w:tr>
      <w:tr w:rsidR="002B1E5B" w14:paraId="04B6038A" w14:textId="77777777" w:rsidTr="00920479">
        <w:tc>
          <w:tcPr>
            <w:tcW w:w="0" w:type="auto"/>
            <w:shd w:val="clear" w:color="auto" w:fill="002060"/>
          </w:tcPr>
          <w:p w14:paraId="7B750490" w14:textId="77777777" w:rsidR="002B1E5B" w:rsidRDefault="002B1E5B" w:rsidP="00920479">
            <w:r>
              <w:rPr>
                <w:b/>
                <w:color w:val="FFFFFF"/>
              </w:rPr>
              <w:t>Parent:</w:t>
            </w:r>
          </w:p>
        </w:tc>
        <w:tc>
          <w:tcPr>
            <w:tcW w:w="0" w:type="auto"/>
            <w:shd w:val="clear" w:color="auto" w:fill="002060"/>
          </w:tcPr>
          <w:p w14:paraId="533D0FB5" w14:textId="77777777" w:rsidR="002B1E5B" w:rsidRDefault="002B1E5B" w:rsidP="00920479">
            <w:r>
              <w:rPr>
                <w:b/>
                <w:color w:val="FFFFFF"/>
              </w:rPr>
              <w:t>Security</w:t>
            </w:r>
          </w:p>
        </w:tc>
        <w:tc>
          <w:tcPr>
            <w:tcW w:w="0" w:type="auto"/>
            <w:shd w:val="clear" w:color="auto" w:fill="002060"/>
          </w:tcPr>
          <w:p w14:paraId="68907548" w14:textId="77777777" w:rsidR="002B1E5B" w:rsidRDefault="002B1E5B" w:rsidP="00920479"/>
        </w:tc>
        <w:tc>
          <w:tcPr>
            <w:tcW w:w="0" w:type="auto"/>
            <w:shd w:val="clear" w:color="auto" w:fill="002060"/>
          </w:tcPr>
          <w:p w14:paraId="08F045E4" w14:textId="77777777" w:rsidR="002B1E5B" w:rsidRDefault="002B1E5B" w:rsidP="00920479"/>
        </w:tc>
      </w:tr>
      <w:tr w:rsidR="002B1E5B" w14:paraId="26665908" w14:textId="77777777" w:rsidTr="00920479">
        <w:tc>
          <w:tcPr>
            <w:tcW w:w="0" w:type="auto"/>
            <w:shd w:val="clear" w:color="auto" w:fill="002060"/>
          </w:tcPr>
          <w:p w14:paraId="55B27217" w14:textId="77777777" w:rsidR="002B1E5B" w:rsidRDefault="002B1E5B" w:rsidP="00920479">
            <w:r>
              <w:rPr>
                <w:b/>
                <w:color w:val="FFFFFF"/>
              </w:rPr>
              <w:t>Explanation:</w:t>
            </w:r>
          </w:p>
        </w:tc>
        <w:tc>
          <w:tcPr>
            <w:tcW w:w="0" w:type="auto"/>
            <w:shd w:val="clear" w:color="auto" w:fill="002060"/>
          </w:tcPr>
          <w:p w14:paraId="39CFB599" w14:textId="19922DDD" w:rsidR="002B1E5B" w:rsidRDefault="000C57DE" w:rsidP="00920479">
            <w:r>
              <w:rPr>
                <w:b/>
                <w:color w:val="FFFFFF"/>
              </w:rPr>
              <w:noBreakHyphen/>
            </w:r>
          </w:p>
        </w:tc>
        <w:tc>
          <w:tcPr>
            <w:tcW w:w="0" w:type="auto"/>
            <w:shd w:val="clear" w:color="auto" w:fill="002060"/>
          </w:tcPr>
          <w:p w14:paraId="70766EDE" w14:textId="77777777" w:rsidR="002B1E5B" w:rsidRDefault="002B1E5B" w:rsidP="00920479"/>
        </w:tc>
        <w:tc>
          <w:tcPr>
            <w:tcW w:w="0" w:type="auto"/>
            <w:shd w:val="clear" w:color="auto" w:fill="002060"/>
          </w:tcPr>
          <w:p w14:paraId="0A883503" w14:textId="77777777" w:rsidR="002B1E5B" w:rsidRDefault="002B1E5B" w:rsidP="00920479"/>
        </w:tc>
      </w:tr>
      <w:tr w:rsidR="002B1E5B" w14:paraId="76479E64" w14:textId="77777777" w:rsidTr="00920479">
        <w:tc>
          <w:tcPr>
            <w:tcW w:w="0" w:type="auto"/>
            <w:shd w:val="clear" w:color="auto" w:fill="002060"/>
          </w:tcPr>
          <w:p w14:paraId="3F725070" w14:textId="77777777" w:rsidR="002B1E5B" w:rsidRDefault="002B1E5B" w:rsidP="00920479">
            <w:r>
              <w:rPr>
                <w:b/>
                <w:color w:val="FFFFFF"/>
              </w:rPr>
              <w:t>[SME type]</w:t>
            </w:r>
            <w:r>
              <w:rPr>
                <w:b/>
                <w:color w:val="FFFFFF"/>
              </w:rPr>
              <w:br/>
              <w:t>idShort</w:t>
            </w:r>
          </w:p>
        </w:tc>
        <w:tc>
          <w:tcPr>
            <w:tcW w:w="0" w:type="auto"/>
            <w:shd w:val="clear" w:color="auto" w:fill="002060"/>
          </w:tcPr>
          <w:p w14:paraId="1F84ABEF" w14:textId="77777777" w:rsidR="002B1E5B" w:rsidRDefault="002B1E5B" w:rsidP="00920479">
            <w:r>
              <w:rPr>
                <w:b/>
                <w:color w:val="FFFFFF"/>
              </w:rPr>
              <w:t>semanticId</w:t>
            </w:r>
            <w:r>
              <w:rPr>
                <w:b/>
                <w:color w:val="FFFFFF"/>
              </w:rPr>
              <w:br/>
              <w:t>Description@en</w:t>
            </w:r>
          </w:p>
        </w:tc>
        <w:tc>
          <w:tcPr>
            <w:tcW w:w="0" w:type="auto"/>
            <w:shd w:val="clear" w:color="auto" w:fill="002060"/>
          </w:tcPr>
          <w:p w14:paraId="3FC4C219" w14:textId="77777777" w:rsidR="002B1E5B" w:rsidRDefault="002B1E5B" w:rsidP="00920479">
            <w:r>
              <w:rPr>
                <w:b/>
                <w:color w:val="FFFFFF"/>
              </w:rPr>
              <w:t>[valueType]</w:t>
            </w:r>
            <w:r>
              <w:rPr>
                <w:b/>
                <w:color w:val="FFFFFF"/>
              </w:rPr>
              <w:br/>
              <w:t>example</w:t>
            </w:r>
          </w:p>
        </w:tc>
        <w:tc>
          <w:tcPr>
            <w:tcW w:w="0" w:type="auto"/>
            <w:shd w:val="clear" w:color="auto" w:fill="002060"/>
          </w:tcPr>
          <w:p w14:paraId="7A56FD7D" w14:textId="77777777" w:rsidR="002B1E5B" w:rsidRDefault="002B1E5B" w:rsidP="00920479">
            <w:r>
              <w:rPr>
                <w:b/>
                <w:color w:val="FFFFFF"/>
              </w:rPr>
              <w:t>card.</w:t>
            </w:r>
          </w:p>
        </w:tc>
      </w:tr>
      <w:tr w:rsidR="002B1E5B" w14:paraId="446D4552" w14:textId="77777777" w:rsidTr="00920479">
        <w:tc>
          <w:tcPr>
            <w:tcW w:w="0" w:type="auto"/>
          </w:tcPr>
          <w:p w14:paraId="34945771" w14:textId="5BFE138D" w:rsidR="002B1E5B" w:rsidRDefault="002B1E5B" w:rsidP="00920479">
            <w:r>
              <w:t>[Ref]</w:t>
            </w:r>
            <w:r>
              <w:br/>
            </w:r>
            <w:r w:rsidR="000C57DE">
              <w:noBreakHyphen/>
            </w:r>
          </w:p>
        </w:tc>
        <w:tc>
          <w:tcPr>
            <w:tcW w:w="0" w:type="auto"/>
          </w:tcPr>
          <w:p w14:paraId="39EB604B" w14:textId="7EA5E08A" w:rsidR="002B1E5B" w:rsidRDefault="002B1E5B" w:rsidP="00920479">
            <w:r w:rsidRPr="006D673E">
              <w:t>https://www.smart</w:t>
            </w:r>
            <w:r w:rsidR="000C57DE">
              <w:noBreakHyphen/>
            </w:r>
            <w:r w:rsidRPr="006D673E">
              <w:t>factory.kr/ids/cd/Security/1/0</w:t>
            </w:r>
            <w:r>
              <w:br/>
            </w:r>
            <w:r w:rsidRPr="006D673E">
              <w:t>Reference to the security configuration that applies to the interface or interaction.</w:t>
            </w:r>
          </w:p>
        </w:tc>
        <w:tc>
          <w:tcPr>
            <w:tcW w:w="0" w:type="auto"/>
          </w:tcPr>
          <w:p w14:paraId="15D9F9B6" w14:textId="7C4B3079" w:rsidR="002B1E5B" w:rsidRDefault="002B1E5B" w:rsidP="00920479">
            <w:r>
              <w:t>[</w:t>
            </w:r>
            <w:r w:rsidR="000C57DE">
              <w:noBreakHyphen/>
            </w:r>
            <w:r>
              <w:t>]</w:t>
            </w:r>
            <w:r>
              <w:br/>
            </w:r>
          </w:p>
        </w:tc>
        <w:tc>
          <w:tcPr>
            <w:tcW w:w="0" w:type="auto"/>
          </w:tcPr>
          <w:p w14:paraId="664D7423" w14:textId="77777777" w:rsidR="002B1E5B" w:rsidRDefault="002B1E5B" w:rsidP="00920479">
            <w:r>
              <w:rPr>
                <w:rFonts w:hint="eastAsia"/>
              </w:rPr>
              <w:t>1</w:t>
            </w:r>
          </w:p>
        </w:tc>
      </w:tr>
    </w:tbl>
    <w:p w14:paraId="2F093621" w14:textId="77777777" w:rsidR="002B1E5B" w:rsidRDefault="002B1E5B" w:rsidP="002B1E5B"/>
    <w:p w14:paraId="0F6E5394"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2B1E5B" w14:paraId="7FBFFF0E" w14:textId="77777777" w:rsidTr="00920479">
        <w:tc>
          <w:tcPr>
            <w:tcW w:w="0" w:type="auto"/>
            <w:shd w:val="clear" w:color="auto" w:fill="002060"/>
          </w:tcPr>
          <w:p w14:paraId="1689021A" w14:textId="77777777" w:rsidR="002B1E5B" w:rsidRDefault="002B1E5B" w:rsidP="00920479">
            <w:r>
              <w:rPr>
                <w:b/>
                <w:color w:val="FFFFFF"/>
              </w:rPr>
              <w:t>idShort:</w:t>
            </w:r>
          </w:p>
        </w:tc>
        <w:tc>
          <w:tcPr>
            <w:tcW w:w="0" w:type="auto"/>
            <w:shd w:val="clear" w:color="auto" w:fill="002060"/>
          </w:tcPr>
          <w:p w14:paraId="21224ECD" w14:textId="77777777" w:rsidR="002B1E5B" w:rsidRDefault="002B1E5B" w:rsidP="00920479">
            <w:r>
              <w:rPr>
                <w:b/>
                <w:color w:val="FFFFFF"/>
              </w:rPr>
              <w:t>HtvHeaders</w:t>
            </w:r>
          </w:p>
        </w:tc>
        <w:tc>
          <w:tcPr>
            <w:tcW w:w="1821" w:type="dxa"/>
            <w:shd w:val="clear" w:color="auto" w:fill="002060"/>
          </w:tcPr>
          <w:p w14:paraId="3C35E085" w14:textId="77777777" w:rsidR="002B1E5B" w:rsidRDefault="002B1E5B" w:rsidP="00920479"/>
        </w:tc>
        <w:tc>
          <w:tcPr>
            <w:tcW w:w="709" w:type="dxa"/>
            <w:shd w:val="clear" w:color="auto" w:fill="002060"/>
          </w:tcPr>
          <w:p w14:paraId="79F3242E" w14:textId="77777777" w:rsidR="002B1E5B" w:rsidRDefault="002B1E5B" w:rsidP="00920479"/>
        </w:tc>
      </w:tr>
      <w:tr w:rsidR="002B1E5B" w14:paraId="709BD39C" w14:textId="77777777" w:rsidTr="00920479">
        <w:tc>
          <w:tcPr>
            <w:tcW w:w="0" w:type="auto"/>
            <w:shd w:val="clear" w:color="auto" w:fill="002060"/>
          </w:tcPr>
          <w:p w14:paraId="03A8B027" w14:textId="77777777" w:rsidR="002B1E5B" w:rsidRDefault="002B1E5B" w:rsidP="00920479">
            <w:r>
              <w:rPr>
                <w:b/>
                <w:color w:val="FFFFFF"/>
              </w:rPr>
              <w:t>Class:</w:t>
            </w:r>
          </w:p>
        </w:tc>
        <w:tc>
          <w:tcPr>
            <w:tcW w:w="0" w:type="auto"/>
            <w:shd w:val="clear" w:color="auto" w:fill="002060"/>
          </w:tcPr>
          <w:p w14:paraId="797A8994" w14:textId="77777777" w:rsidR="002B1E5B" w:rsidRDefault="002B1E5B" w:rsidP="00920479">
            <w:r>
              <w:rPr>
                <w:b/>
                <w:color w:val="FFFFFF"/>
              </w:rPr>
              <w:t>SubmodelElementCollection</w:t>
            </w:r>
          </w:p>
        </w:tc>
        <w:tc>
          <w:tcPr>
            <w:tcW w:w="1821" w:type="dxa"/>
            <w:shd w:val="clear" w:color="auto" w:fill="002060"/>
          </w:tcPr>
          <w:p w14:paraId="6CFCE28E" w14:textId="77777777" w:rsidR="002B1E5B" w:rsidRDefault="002B1E5B" w:rsidP="00920479"/>
        </w:tc>
        <w:tc>
          <w:tcPr>
            <w:tcW w:w="709" w:type="dxa"/>
            <w:shd w:val="clear" w:color="auto" w:fill="002060"/>
          </w:tcPr>
          <w:p w14:paraId="3C8C6217" w14:textId="77777777" w:rsidR="002B1E5B" w:rsidRDefault="002B1E5B" w:rsidP="00920479"/>
        </w:tc>
      </w:tr>
      <w:tr w:rsidR="002B1E5B" w14:paraId="264098E7" w14:textId="77777777" w:rsidTr="00920479">
        <w:tc>
          <w:tcPr>
            <w:tcW w:w="0" w:type="auto"/>
            <w:shd w:val="clear" w:color="auto" w:fill="002060"/>
          </w:tcPr>
          <w:p w14:paraId="2511FDE9" w14:textId="77777777" w:rsidR="002B1E5B" w:rsidRDefault="002B1E5B" w:rsidP="00920479">
            <w:r>
              <w:rPr>
                <w:b/>
                <w:color w:val="FFFFFF"/>
              </w:rPr>
              <w:t>semanticId:</w:t>
            </w:r>
          </w:p>
        </w:tc>
        <w:tc>
          <w:tcPr>
            <w:tcW w:w="0" w:type="auto"/>
            <w:shd w:val="clear" w:color="auto" w:fill="002060"/>
          </w:tcPr>
          <w:p w14:paraId="3E469F66" w14:textId="7BA53AB5" w:rsidR="002B1E5B" w:rsidRDefault="002B1E5B" w:rsidP="00920479">
            <w:r>
              <w:rPr>
                <w:b/>
                <w:color w:val="FFFFFF"/>
              </w:rPr>
              <w:t>https://www.smart</w:t>
            </w:r>
            <w:r w:rsidR="000C57DE">
              <w:rPr>
                <w:b/>
                <w:color w:val="FFFFFF"/>
              </w:rPr>
              <w:noBreakHyphen/>
            </w:r>
            <w:r>
              <w:rPr>
                <w:b/>
                <w:color w:val="FFFFFF"/>
              </w:rPr>
              <w:t>factory.kr/ids/cd/HtvHeaders/1/0</w:t>
            </w:r>
          </w:p>
        </w:tc>
        <w:tc>
          <w:tcPr>
            <w:tcW w:w="1821" w:type="dxa"/>
            <w:shd w:val="clear" w:color="auto" w:fill="002060"/>
          </w:tcPr>
          <w:p w14:paraId="365DD808" w14:textId="77777777" w:rsidR="002B1E5B" w:rsidRDefault="002B1E5B" w:rsidP="00920479"/>
        </w:tc>
        <w:tc>
          <w:tcPr>
            <w:tcW w:w="709" w:type="dxa"/>
            <w:shd w:val="clear" w:color="auto" w:fill="002060"/>
          </w:tcPr>
          <w:p w14:paraId="49358BCA" w14:textId="77777777" w:rsidR="002B1E5B" w:rsidRDefault="002B1E5B" w:rsidP="00920479"/>
        </w:tc>
      </w:tr>
      <w:tr w:rsidR="002B1E5B" w14:paraId="2AC1BD6B" w14:textId="77777777" w:rsidTr="00920479">
        <w:tc>
          <w:tcPr>
            <w:tcW w:w="0" w:type="auto"/>
            <w:shd w:val="clear" w:color="auto" w:fill="002060"/>
          </w:tcPr>
          <w:p w14:paraId="1736AB90" w14:textId="77777777" w:rsidR="002B1E5B" w:rsidRDefault="002B1E5B" w:rsidP="00920479">
            <w:r>
              <w:rPr>
                <w:b/>
                <w:color w:val="FFFFFF"/>
              </w:rPr>
              <w:t>Parent:</w:t>
            </w:r>
          </w:p>
        </w:tc>
        <w:tc>
          <w:tcPr>
            <w:tcW w:w="0" w:type="auto"/>
            <w:shd w:val="clear" w:color="auto" w:fill="002060"/>
          </w:tcPr>
          <w:p w14:paraId="27607E64" w14:textId="77777777" w:rsidR="002B1E5B" w:rsidRDefault="002B1E5B" w:rsidP="00920479">
            <w:r>
              <w:rPr>
                <w:b/>
                <w:color w:val="FFFFFF"/>
              </w:rPr>
              <w:t>HtvHeaders</w:t>
            </w:r>
          </w:p>
        </w:tc>
        <w:tc>
          <w:tcPr>
            <w:tcW w:w="1821" w:type="dxa"/>
            <w:shd w:val="clear" w:color="auto" w:fill="002060"/>
          </w:tcPr>
          <w:p w14:paraId="3BDD9C51" w14:textId="77777777" w:rsidR="002B1E5B" w:rsidRDefault="002B1E5B" w:rsidP="00920479"/>
        </w:tc>
        <w:tc>
          <w:tcPr>
            <w:tcW w:w="709" w:type="dxa"/>
            <w:shd w:val="clear" w:color="auto" w:fill="002060"/>
          </w:tcPr>
          <w:p w14:paraId="3FC2AF09" w14:textId="77777777" w:rsidR="002B1E5B" w:rsidRDefault="002B1E5B" w:rsidP="00920479"/>
        </w:tc>
      </w:tr>
      <w:tr w:rsidR="002B1E5B" w14:paraId="34EE9BC8" w14:textId="77777777" w:rsidTr="00920479">
        <w:tc>
          <w:tcPr>
            <w:tcW w:w="0" w:type="auto"/>
            <w:shd w:val="clear" w:color="auto" w:fill="002060"/>
          </w:tcPr>
          <w:p w14:paraId="658C80D8" w14:textId="77777777" w:rsidR="002B1E5B" w:rsidRDefault="002B1E5B" w:rsidP="00920479">
            <w:r>
              <w:rPr>
                <w:b/>
                <w:color w:val="FFFFFF"/>
              </w:rPr>
              <w:t>Explanation:</w:t>
            </w:r>
          </w:p>
        </w:tc>
        <w:tc>
          <w:tcPr>
            <w:tcW w:w="0" w:type="auto"/>
            <w:shd w:val="clear" w:color="auto" w:fill="002060"/>
          </w:tcPr>
          <w:p w14:paraId="5A37C98A" w14:textId="439AD95F" w:rsidR="002B1E5B" w:rsidRDefault="000C57DE" w:rsidP="00920479">
            <w:r>
              <w:rPr>
                <w:b/>
                <w:color w:val="FFFFFF"/>
              </w:rPr>
              <w:noBreakHyphen/>
            </w:r>
          </w:p>
        </w:tc>
        <w:tc>
          <w:tcPr>
            <w:tcW w:w="1821" w:type="dxa"/>
            <w:shd w:val="clear" w:color="auto" w:fill="002060"/>
          </w:tcPr>
          <w:p w14:paraId="293BA2A1" w14:textId="77777777" w:rsidR="002B1E5B" w:rsidRDefault="002B1E5B" w:rsidP="00920479"/>
        </w:tc>
        <w:tc>
          <w:tcPr>
            <w:tcW w:w="709" w:type="dxa"/>
            <w:shd w:val="clear" w:color="auto" w:fill="002060"/>
          </w:tcPr>
          <w:p w14:paraId="6FDAB8C0" w14:textId="77777777" w:rsidR="002B1E5B" w:rsidRDefault="002B1E5B" w:rsidP="00920479"/>
        </w:tc>
      </w:tr>
      <w:tr w:rsidR="002B1E5B" w14:paraId="43C77A59" w14:textId="77777777" w:rsidTr="00920479">
        <w:tc>
          <w:tcPr>
            <w:tcW w:w="0" w:type="auto"/>
            <w:shd w:val="clear" w:color="auto" w:fill="002060"/>
          </w:tcPr>
          <w:p w14:paraId="40DB0F37" w14:textId="77777777" w:rsidR="002B1E5B" w:rsidRDefault="002B1E5B" w:rsidP="00920479">
            <w:r>
              <w:rPr>
                <w:b/>
                <w:color w:val="FFFFFF"/>
              </w:rPr>
              <w:t>[SME type]</w:t>
            </w:r>
            <w:r>
              <w:rPr>
                <w:b/>
                <w:color w:val="FFFFFF"/>
              </w:rPr>
              <w:br/>
              <w:t>idShort</w:t>
            </w:r>
          </w:p>
        </w:tc>
        <w:tc>
          <w:tcPr>
            <w:tcW w:w="0" w:type="auto"/>
            <w:shd w:val="clear" w:color="auto" w:fill="002060"/>
          </w:tcPr>
          <w:p w14:paraId="2EE3765E" w14:textId="77777777" w:rsidR="002B1E5B" w:rsidRDefault="002B1E5B" w:rsidP="00920479">
            <w:r>
              <w:rPr>
                <w:b/>
                <w:color w:val="FFFFFF"/>
              </w:rPr>
              <w:t>semanticId</w:t>
            </w:r>
            <w:r>
              <w:rPr>
                <w:b/>
                <w:color w:val="FFFFFF"/>
              </w:rPr>
              <w:br/>
              <w:t>Description@en</w:t>
            </w:r>
          </w:p>
        </w:tc>
        <w:tc>
          <w:tcPr>
            <w:tcW w:w="1821" w:type="dxa"/>
            <w:shd w:val="clear" w:color="auto" w:fill="002060"/>
          </w:tcPr>
          <w:p w14:paraId="6740AF44" w14:textId="77777777" w:rsidR="002B1E5B" w:rsidRDefault="002B1E5B" w:rsidP="00920479">
            <w:r>
              <w:rPr>
                <w:b/>
                <w:color w:val="FFFFFF"/>
              </w:rPr>
              <w:t>[valueType]</w:t>
            </w:r>
            <w:r>
              <w:rPr>
                <w:b/>
                <w:color w:val="FFFFFF"/>
              </w:rPr>
              <w:br/>
              <w:t>example</w:t>
            </w:r>
          </w:p>
        </w:tc>
        <w:tc>
          <w:tcPr>
            <w:tcW w:w="709" w:type="dxa"/>
            <w:shd w:val="clear" w:color="auto" w:fill="002060"/>
          </w:tcPr>
          <w:p w14:paraId="3790A99B" w14:textId="77777777" w:rsidR="002B1E5B" w:rsidRDefault="002B1E5B" w:rsidP="00920479">
            <w:r>
              <w:rPr>
                <w:b/>
                <w:color w:val="FFFFFF"/>
              </w:rPr>
              <w:t>card.</w:t>
            </w:r>
          </w:p>
        </w:tc>
      </w:tr>
      <w:tr w:rsidR="002B1E5B" w14:paraId="46C6BF6D" w14:textId="77777777" w:rsidTr="00920479">
        <w:tc>
          <w:tcPr>
            <w:tcW w:w="0" w:type="auto"/>
          </w:tcPr>
          <w:p w14:paraId="56AD7668" w14:textId="77777777" w:rsidR="002B1E5B" w:rsidRDefault="002B1E5B" w:rsidP="00920479">
            <w:r>
              <w:t>[Prop]</w:t>
            </w:r>
            <w:r>
              <w:br/>
              <w:t>HtvFieldName</w:t>
            </w:r>
          </w:p>
        </w:tc>
        <w:tc>
          <w:tcPr>
            <w:tcW w:w="0" w:type="auto"/>
          </w:tcPr>
          <w:p w14:paraId="57A457F6" w14:textId="48044199" w:rsidR="002B1E5B" w:rsidRDefault="002B1E5B" w:rsidP="00920479">
            <w:r>
              <w:t>https://www.smart</w:t>
            </w:r>
            <w:r w:rsidR="000C57DE">
              <w:noBreakHyphen/>
            </w:r>
            <w:r>
              <w:t>factory.kr/ids/cd/HtvFieldName/1/0</w:t>
            </w:r>
            <w:r>
              <w:br/>
              <w:t>HTTP field name The name of an HTTP header field.</w:t>
            </w:r>
          </w:p>
        </w:tc>
        <w:tc>
          <w:tcPr>
            <w:tcW w:w="1821" w:type="dxa"/>
          </w:tcPr>
          <w:p w14:paraId="56CF4C96" w14:textId="77777777" w:rsidR="002B1E5B" w:rsidRDefault="002B1E5B" w:rsidP="00920479">
            <w:pPr>
              <w:tabs>
                <w:tab w:val="left" w:pos="1150"/>
              </w:tabs>
            </w:pPr>
            <w:r>
              <w:t>[String]</w:t>
            </w:r>
            <w:r>
              <w:tab/>
            </w:r>
          </w:p>
          <w:p w14:paraId="69B9F69F" w14:textId="77777777" w:rsidR="002B1E5B" w:rsidRDefault="002B1E5B" w:rsidP="00920479">
            <w:pPr>
              <w:tabs>
                <w:tab w:val="left" w:pos="1150"/>
              </w:tabs>
            </w:pPr>
            <w:r w:rsidRPr="0050657B">
              <w:t>Authorization</w:t>
            </w:r>
          </w:p>
        </w:tc>
        <w:tc>
          <w:tcPr>
            <w:tcW w:w="709" w:type="dxa"/>
            <w:vAlign w:val="center"/>
          </w:tcPr>
          <w:p w14:paraId="1E3733B1" w14:textId="77777777" w:rsidR="002B1E5B" w:rsidRDefault="002B1E5B" w:rsidP="00920479">
            <w:r w:rsidRPr="00D30925">
              <w:t>0..1</w:t>
            </w:r>
          </w:p>
        </w:tc>
      </w:tr>
      <w:tr w:rsidR="002B1E5B" w14:paraId="25CDE8C6" w14:textId="77777777" w:rsidTr="00920479">
        <w:tc>
          <w:tcPr>
            <w:tcW w:w="0" w:type="auto"/>
          </w:tcPr>
          <w:p w14:paraId="51AAA64B" w14:textId="77777777" w:rsidR="002B1E5B" w:rsidRDefault="002B1E5B" w:rsidP="00920479">
            <w:r>
              <w:t>[Prop]</w:t>
            </w:r>
            <w:r>
              <w:br/>
              <w:t>HtvFieldValue</w:t>
            </w:r>
          </w:p>
        </w:tc>
        <w:tc>
          <w:tcPr>
            <w:tcW w:w="0" w:type="auto"/>
          </w:tcPr>
          <w:p w14:paraId="1ABA6217" w14:textId="48CEB7F6" w:rsidR="002B1E5B" w:rsidRDefault="002B1E5B" w:rsidP="00920479">
            <w:r>
              <w:t>https://www.smart</w:t>
            </w:r>
            <w:r w:rsidR="000C57DE">
              <w:noBreakHyphen/>
            </w:r>
            <w:r>
              <w:t>factory.kr/ids/cd/HtvFieldValue/1/0</w:t>
            </w:r>
            <w:r>
              <w:br/>
              <w:t xml:space="preserve">HTTP field value The value of an HTTP header field. </w:t>
            </w:r>
            <w:r w:rsidR="000C57DE">
              <w:noBreakHyphen/>
            </w:r>
          </w:p>
        </w:tc>
        <w:tc>
          <w:tcPr>
            <w:tcW w:w="1821" w:type="dxa"/>
          </w:tcPr>
          <w:p w14:paraId="7B51D3D5" w14:textId="77777777" w:rsidR="002B1E5B" w:rsidRDefault="002B1E5B" w:rsidP="00920479">
            <w:r>
              <w:t>[String]</w:t>
            </w:r>
          </w:p>
          <w:p w14:paraId="0D389D86" w14:textId="77777777" w:rsidR="002B1E5B" w:rsidRDefault="002B1E5B" w:rsidP="00920479">
            <w:r w:rsidRPr="0050657B">
              <w:t>Bearer &lt;access_token&gt;</w:t>
            </w:r>
          </w:p>
        </w:tc>
        <w:tc>
          <w:tcPr>
            <w:tcW w:w="709" w:type="dxa"/>
            <w:vAlign w:val="center"/>
          </w:tcPr>
          <w:p w14:paraId="4FFFDCFE" w14:textId="77777777" w:rsidR="002B1E5B" w:rsidRDefault="002B1E5B" w:rsidP="00920479">
            <w:r w:rsidRPr="00D30925">
              <w:t>0..1</w:t>
            </w:r>
          </w:p>
        </w:tc>
      </w:tr>
    </w:tbl>
    <w:p w14:paraId="6767A801" w14:textId="77777777" w:rsidR="002B1E5B" w:rsidRDefault="002B1E5B" w:rsidP="002B1E5B"/>
    <w:p w14:paraId="0EA5116C"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298"/>
        <w:gridCol w:w="709"/>
      </w:tblGrid>
      <w:tr w:rsidR="002B1E5B" w14:paraId="2EA4E2A4" w14:textId="77777777" w:rsidTr="00920479">
        <w:tc>
          <w:tcPr>
            <w:tcW w:w="0" w:type="auto"/>
            <w:shd w:val="clear" w:color="auto" w:fill="002060"/>
          </w:tcPr>
          <w:p w14:paraId="6D9A14A7" w14:textId="77777777" w:rsidR="002B1E5B" w:rsidRDefault="002B1E5B" w:rsidP="00920479">
            <w:r>
              <w:rPr>
                <w:b/>
                <w:color w:val="FFFFFF"/>
              </w:rPr>
              <w:t>idShort:</w:t>
            </w:r>
          </w:p>
        </w:tc>
        <w:tc>
          <w:tcPr>
            <w:tcW w:w="0" w:type="auto"/>
            <w:shd w:val="clear" w:color="auto" w:fill="002060"/>
          </w:tcPr>
          <w:p w14:paraId="4B174241" w14:textId="77777777" w:rsidR="002B1E5B" w:rsidRDefault="002B1E5B" w:rsidP="00920479">
            <w:r>
              <w:rPr>
                <w:b/>
                <w:color w:val="FFFFFF"/>
              </w:rPr>
              <w:t>ExternalDescriptor</w:t>
            </w:r>
          </w:p>
        </w:tc>
        <w:tc>
          <w:tcPr>
            <w:tcW w:w="1298" w:type="dxa"/>
            <w:shd w:val="clear" w:color="auto" w:fill="002060"/>
          </w:tcPr>
          <w:p w14:paraId="56558D8E" w14:textId="77777777" w:rsidR="002B1E5B" w:rsidRDefault="002B1E5B" w:rsidP="00920479"/>
        </w:tc>
        <w:tc>
          <w:tcPr>
            <w:tcW w:w="709" w:type="dxa"/>
            <w:shd w:val="clear" w:color="auto" w:fill="002060"/>
          </w:tcPr>
          <w:p w14:paraId="2B24678A" w14:textId="77777777" w:rsidR="002B1E5B" w:rsidRDefault="002B1E5B" w:rsidP="00920479"/>
        </w:tc>
      </w:tr>
      <w:tr w:rsidR="002B1E5B" w14:paraId="65AE87A9" w14:textId="77777777" w:rsidTr="00920479">
        <w:tc>
          <w:tcPr>
            <w:tcW w:w="0" w:type="auto"/>
            <w:shd w:val="clear" w:color="auto" w:fill="002060"/>
          </w:tcPr>
          <w:p w14:paraId="06976853" w14:textId="77777777" w:rsidR="002B1E5B" w:rsidRDefault="002B1E5B" w:rsidP="00920479">
            <w:r>
              <w:rPr>
                <w:b/>
                <w:color w:val="FFFFFF"/>
              </w:rPr>
              <w:t>Class:</w:t>
            </w:r>
          </w:p>
        </w:tc>
        <w:tc>
          <w:tcPr>
            <w:tcW w:w="0" w:type="auto"/>
            <w:shd w:val="clear" w:color="auto" w:fill="002060"/>
          </w:tcPr>
          <w:p w14:paraId="7989FB36" w14:textId="77777777" w:rsidR="002B1E5B" w:rsidRDefault="002B1E5B" w:rsidP="00920479">
            <w:r>
              <w:rPr>
                <w:b/>
                <w:color w:val="FFFFFF"/>
              </w:rPr>
              <w:t>SubmodelElementCollection</w:t>
            </w:r>
          </w:p>
        </w:tc>
        <w:tc>
          <w:tcPr>
            <w:tcW w:w="1298" w:type="dxa"/>
            <w:shd w:val="clear" w:color="auto" w:fill="002060"/>
          </w:tcPr>
          <w:p w14:paraId="3D773643" w14:textId="77777777" w:rsidR="002B1E5B" w:rsidRDefault="002B1E5B" w:rsidP="00920479"/>
        </w:tc>
        <w:tc>
          <w:tcPr>
            <w:tcW w:w="709" w:type="dxa"/>
            <w:shd w:val="clear" w:color="auto" w:fill="002060"/>
          </w:tcPr>
          <w:p w14:paraId="216974B2" w14:textId="77777777" w:rsidR="002B1E5B" w:rsidRDefault="002B1E5B" w:rsidP="00920479"/>
        </w:tc>
      </w:tr>
      <w:tr w:rsidR="002B1E5B" w14:paraId="683502EF" w14:textId="77777777" w:rsidTr="00920479">
        <w:tc>
          <w:tcPr>
            <w:tcW w:w="0" w:type="auto"/>
            <w:shd w:val="clear" w:color="auto" w:fill="002060"/>
          </w:tcPr>
          <w:p w14:paraId="739744AB" w14:textId="77777777" w:rsidR="002B1E5B" w:rsidRDefault="002B1E5B" w:rsidP="00920479">
            <w:r>
              <w:rPr>
                <w:b/>
                <w:color w:val="FFFFFF"/>
              </w:rPr>
              <w:t>semanticId:</w:t>
            </w:r>
          </w:p>
        </w:tc>
        <w:tc>
          <w:tcPr>
            <w:tcW w:w="0" w:type="auto"/>
            <w:shd w:val="clear" w:color="auto" w:fill="002060"/>
          </w:tcPr>
          <w:p w14:paraId="0D325201" w14:textId="2DA88D93" w:rsidR="002B1E5B" w:rsidRDefault="002B1E5B" w:rsidP="00920479">
            <w:r>
              <w:rPr>
                <w:b/>
                <w:color w:val="FFFFFF"/>
              </w:rPr>
              <w:t>https://www.smart</w:t>
            </w:r>
            <w:r w:rsidR="000C57DE">
              <w:rPr>
                <w:b/>
                <w:color w:val="FFFFFF"/>
              </w:rPr>
              <w:noBreakHyphen/>
            </w:r>
            <w:r>
              <w:rPr>
                <w:b/>
                <w:color w:val="FFFFFF"/>
              </w:rPr>
              <w:t>factory.kr/ids/cd/ExternalDescriptor/1/0</w:t>
            </w:r>
          </w:p>
        </w:tc>
        <w:tc>
          <w:tcPr>
            <w:tcW w:w="1298" w:type="dxa"/>
            <w:shd w:val="clear" w:color="auto" w:fill="002060"/>
          </w:tcPr>
          <w:p w14:paraId="5E80A9D5" w14:textId="77777777" w:rsidR="002B1E5B" w:rsidRDefault="002B1E5B" w:rsidP="00920479"/>
        </w:tc>
        <w:tc>
          <w:tcPr>
            <w:tcW w:w="709" w:type="dxa"/>
            <w:shd w:val="clear" w:color="auto" w:fill="002060"/>
          </w:tcPr>
          <w:p w14:paraId="0900366F" w14:textId="77777777" w:rsidR="002B1E5B" w:rsidRDefault="002B1E5B" w:rsidP="00920479"/>
        </w:tc>
      </w:tr>
      <w:tr w:rsidR="002B1E5B" w14:paraId="1C7300E5" w14:textId="77777777" w:rsidTr="00920479">
        <w:tc>
          <w:tcPr>
            <w:tcW w:w="0" w:type="auto"/>
            <w:shd w:val="clear" w:color="auto" w:fill="002060"/>
          </w:tcPr>
          <w:p w14:paraId="54BE7705" w14:textId="77777777" w:rsidR="002B1E5B" w:rsidRDefault="002B1E5B" w:rsidP="00920479">
            <w:r>
              <w:rPr>
                <w:b/>
                <w:color w:val="FFFFFF"/>
              </w:rPr>
              <w:t>Parent:</w:t>
            </w:r>
          </w:p>
        </w:tc>
        <w:tc>
          <w:tcPr>
            <w:tcW w:w="0" w:type="auto"/>
            <w:shd w:val="clear" w:color="auto" w:fill="002060"/>
          </w:tcPr>
          <w:p w14:paraId="29E8DFBF" w14:textId="77777777" w:rsidR="002B1E5B" w:rsidRDefault="002B1E5B" w:rsidP="00920479">
            <w:r>
              <w:rPr>
                <w:b/>
                <w:color w:val="FFFFFF"/>
              </w:rPr>
              <w:t>ExternalDescriptor</w:t>
            </w:r>
          </w:p>
        </w:tc>
        <w:tc>
          <w:tcPr>
            <w:tcW w:w="1298" w:type="dxa"/>
            <w:shd w:val="clear" w:color="auto" w:fill="002060"/>
          </w:tcPr>
          <w:p w14:paraId="65DC6F90" w14:textId="77777777" w:rsidR="002B1E5B" w:rsidRDefault="002B1E5B" w:rsidP="00920479"/>
        </w:tc>
        <w:tc>
          <w:tcPr>
            <w:tcW w:w="709" w:type="dxa"/>
            <w:shd w:val="clear" w:color="auto" w:fill="002060"/>
          </w:tcPr>
          <w:p w14:paraId="54B0C499" w14:textId="77777777" w:rsidR="002B1E5B" w:rsidRDefault="002B1E5B" w:rsidP="00920479"/>
        </w:tc>
      </w:tr>
      <w:tr w:rsidR="002B1E5B" w14:paraId="1C759489" w14:textId="77777777" w:rsidTr="00920479">
        <w:tc>
          <w:tcPr>
            <w:tcW w:w="0" w:type="auto"/>
            <w:shd w:val="clear" w:color="auto" w:fill="002060"/>
          </w:tcPr>
          <w:p w14:paraId="02F60678" w14:textId="77777777" w:rsidR="002B1E5B" w:rsidRDefault="002B1E5B" w:rsidP="00920479">
            <w:r>
              <w:rPr>
                <w:b/>
                <w:color w:val="FFFFFF"/>
              </w:rPr>
              <w:t>Explanation:</w:t>
            </w:r>
          </w:p>
        </w:tc>
        <w:tc>
          <w:tcPr>
            <w:tcW w:w="0" w:type="auto"/>
            <w:shd w:val="clear" w:color="auto" w:fill="002060"/>
          </w:tcPr>
          <w:p w14:paraId="3362E2B1" w14:textId="1DDD0DA0" w:rsidR="002B1E5B" w:rsidRDefault="000C57DE" w:rsidP="00920479">
            <w:r>
              <w:rPr>
                <w:b/>
                <w:color w:val="FFFFFF"/>
              </w:rPr>
              <w:noBreakHyphen/>
            </w:r>
          </w:p>
        </w:tc>
        <w:tc>
          <w:tcPr>
            <w:tcW w:w="1298" w:type="dxa"/>
            <w:shd w:val="clear" w:color="auto" w:fill="002060"/>
          </w:tcPr>
          <w:p w14:paraId="739F6383" w14:textId="77777777" w:rsidR="002B1E5B" w:rsidRDefault="002B1E5B" w:rsidP="00920479"/>
        </w:tc>
        <w:tc>
          <w:tcPr>
            <w:tcW w:w="709" w:type="dxa"/>
            <w:shd w:val="clear" w:color="auto" w:fill="002060"/>
          </w:tcPr>
          <w:p w14:paraId="44B986CF" w14:textId="77777777" w:rsidR="002B1E5B" w:rsidRDefault="002B1E5B" w:rsidP="00920479"/>
        </w:tc>
      </w:tr>
      <w:tr w:rsidR="002B1E5B" w14:paraId="388101E8" w14:textId="77777777" w:rsidTr="00920479">
        <w:tc>
          <w:tcPr>
            <w:tcW w:w="0" w:type="auto"/>
            <w:shd w:val="clear" w:color="auto" w:fill="002060"/>
          </w:tcPr>
          <w:p w14:paraId="65CFFD5F" w14:textId="77777777" w:rsidR="002B1E5B" w:rsidRDefault="002B1E5B" w:rsidP="00920479">
            <w:r>
              <w:rPr>
                <w:b/>
                <w:color w:val="FFFFFF"/>
              </w:rPr>
              <w:t>[SME type]</w:t>
            </w:r>
            <w:r>
              <w:rPr>
                <w:b/>
                <w:color w:val="FFFFFF"/>
              </w:rPr>
              <w:br/>
              <w:t>idShort</w:t>
            </w:r>
          </w:p>
        </w:tc>
        <w:tc>
          <w:tcPr>
            <w:tcW w:w="0" w:type="auto"/>
            <w:shd w:val="clear" w:color="auto" w:fill="002060"/>
          </w:tcPr>
          <w:p w14:paraId="773808CA" w14:textId="77777777" w:rsidR="002B1E5B" w:rsidRDefault="002B1E5B" w:rsidP="00920479">
            <w:r>
              <w:rPr>
                <w:b/>
                <w:color w:val="FFFFFF"/>
              </w:rPr>
              <w:t>semanticId</w:t>
            </w:r>
            <w:r>
              <w:rPr>
                <w:b/>
                <w:color w:val="FFFFFF"/>
              </w:rPr>
              <w:br/>
              <w:t>Description@en</w:t>
            </w:r>
          </w:p>
        </w:tc>
        <w:tc>
          <w:tcPr>
            <w:tcW w:w="1298" w:type="dxa"/>
            <w:shd w:val="clear" w:color="auto" w:fill="002060"/>
          </w:tcPr>
          <w:p w14:paraId="3BB62113" w14:textId="77777777" w:rsidR="002B1E5B" w:rsidRDefault="002B1E5B" w:rsidP="00920479">
            <w:r>
              <w:rPr>
                <w:b/>
                <w:color w:val="FFFFFF"/>
              </w:rPr>
              <w:t>[valueType]</w:t>
            </w:r>
            <w:r>
              <w:rPr>
                <w:b/>
                <w:color w:val="FFFFFF"/>
              </w:rPr>
              <w:br/>
              <w:t>example</w:t>
            </w:r>
          </w:p>
        </w:tc>
        <w:tc>
          <w:tcPr>
            <w:tcW w:w="709" w:type="dxa"/>
            <w:shd w:val="clear" w:color="auto" w:fill="002060"/>
          </w:tcPr>
          <w:p w14:paraId="551F9AC3" w14:textId="77777777" w:rsidR="002B1E5B" w:rsidRDefault="002B1E5B" w:rsidP="00920479">
            <w:r>
              <w:rPr>
                <w:b/>
                <w:color w:val="FFFFFF"/>
              </w:rPr>
              <w:t>card.</w:t>
            </w:r>
          </w:p>
        </w:tc>
      </w:tr>
      <w:tr w:rsidR="002B1E5B" w14:paraId="51B9668D" w14:textId="77777777" w:rsidTr="00920479">
        <w:tc>
          <w:tcPr>
            <w:tcW w:w="0" w:type="auto"/>
          </w:tcPr>
          <w:p w14:paraId="4832FDAB" w14:textId="77777777" w:rsidR="002B1E5B" w:rsidRDefault="002B1E5B" w:rsidP="00920479">
            <w:r>
              <w:t>[File]</w:t>
            </w:r>
            <w:r>
              <w:br/>
              <w:t>FileName</w:t>
            </w:r>
          </w:p>
        </w:tc>
        <w:tc>
          <w:tcPr>
            <w:tcW w:w="0" w:type="auto"/>
          </w:tcPr>
          <w:p w14:paraId="673A6189" w14:textId="60284623" w:rsidR="002B1E5B" w:rsidRDefault="002B1E5B" w:rsidP="00920479">
            <w:r>
              <w:t>https://www.smart</w:t>
            </w:r>
            <w:r w:rsidR="000C57DE">
              <w:noBreakHyphen/>
            </w:r>
            <w:r>
              <w:t>factory.kr/ids/cd/FileName/1/0</w:t>
            </w:r>
            <w:r>
              <w:br/>
              <w:t xml:space="preserve">File name The name or path of the external descriptor file. </w:t>
            </w:r>
            <w:r w:rsidR="000C57DE">
              <w:noBreakHyphen/>
            </w:r>
          </w:p>
        </w:tc>
        <w:tc>
          <w:tcPr>
            <w:tcW w:w="1298" w:type="dxa"/>
          </w:tcPr>
          <w:p w14:paraId="45BCAB7F" w14:textId="1769320D" w:rsidR="002B1E5B" w:rsidRDefault="002B1E5B" w:rsidP="00920479">
            <w:r>
              <w:t>[</w:t>
            </w:r>
            <w:r w:rsidR="000C57DE">
              <w:noBreakHyphen/>
            </w:r>
            <w:r>
              <w:t>]</w:t>
            </w:r>
          </w:p>
        </w:tc>
        <w:tc>
          <w:tcPr>
            <w:tcW w:w="709" w:type="dxa"/>
          </w:tcPr>
          <w:p w14:paraId="720C0219" w14:textId="77777777" w:rsidR="002B1E5B" w:rsidRDefault="002B1E5B" w:rsidP="00920479">
            <w:r>
              <w:rPr>
                <w:rFonts w:hint="eastAsia"/>
              </w:rPr>
              <w:t>1</w:t>
            </w:r>
          </w:p>
        </w:tc>
      </w:tr>
    </w:tbl>
    <w:p w14:paraId="50A01799" w14:textId="77777777" w:rsidR="002B1E5B" w:rsidRDefault="002B1E5B" w:rsidP="002B1E5B"/>
    <w:p w14:paraId="28B62366"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16"/>
        <w:gridCol w:w="5227"/>
        <w:gridCol w:w="1963"/>
        <w:gridCol w:w="375"/>
      </w:tblGrid>
      <w:tr w:rsidR="002B1E5B" w14:paraId="2A675C8E" w14:textId="77777777" w:rsidTr="00920479">
        <w:tc>
          <w:tcPr>
            <w:tcW w:w="0" w:type="auto"/>
            <w:shd w:val="clear" w:color="auto" w:fill="002060"/>
          </w:tcPr>
          <w:p w14:paraId="6E78B939" w14:textId="77777777" w:rsidR="002B1E5B" w:rsidRDefault="002B1E5B" w:rsidP="00920479">
            <w:r>
              <w:rPr>
                <w:b/>
                <w:color w:val="FFFFFF"/>
              </w:rPr>
              <w:t>idShort:</w:t>
            </w:r>
          </w:p>
        </w:tc>
        <w:tc>
          <w:tcPr>
            <w:tcW w:w="0" w:type="auto"/>
            <w:shd w:val="clear" w:color="auto" w:fill="002060"/>
          </w:tcPr>
          <w:p w14:paraId="2866B040" w14:textId="77777777" w:rsidR="002B1E5B" w:rsidRDefault="002B1E5B" w:rsidP="00920479">
            <w:r>
              <w:rPr>
                <w:b/>
                <w:color w:val="FFFFFF"/>
              </w:rPr>
              <w:t>InterfaceTemplateForModbus</w:t>
            </w:r>
          </w:p>
        </w:tc>
        <w:tc>
          <w:tcPr>
            <w:tcW w:w="0" w:type="auto"/>
            <w:shd w:val="clear" w:color="auto" w:fill="002060"/>
          </w:tcPr>
          <w:p w14:paraId="06845A80" w14:textId="77777777" w:rsidR="002B1E5B" w:rsidRDefault="002B1E5B" w:rsidP="00920479"/>
        </w:tc>
        <w:tc>
          <w:tcPr>
            <w:tcW w:w="0" w:type="auto"/>
            <w:shd w:val="clear" w:color="auto" w:fill="002060"/>
          </w:tcPr>
          <w:p w14:paraId="1E908C69" w14:textId="77777777" w:rsidR="002B1E5B" w:rsidRDefault="002B1E5B" w:rsidP="00920479"/>
        </w:tc>
      </w:tr>
      <w:tr w:rsidR="002B1E5B" w14:paraId="29DECC10" w14:textId="77777777" w:rsidTr="00920479">
        <w:tc>
          <w:tcPr>
            <w:tcW w:w="0" w:type="auto"/>
            <w:shd w:val="clear" w:color="auto" w:fill="002060"/>
          </w:tcPr>
          <w:p w14:paraId="5A568734" w14:textId="77777777" w:rsidR="002B1E5B" w:rsidRDefault="002B1E5B" w:rsidP="00920479">
            <w:r>
              <w:rPr>
                <w:b/>
                <w:color w:val="FFFFFF"/>
              </w:rPr>
              <w:lastRenderedPageBreak/>
              <w:t>Class:</w:t>
            </w:r>
          </w:p>
        </w:tc>
        <w:tc>
          <w:tcPr>
            <w:tcW w:w="0" w:type="auto"/>
            <w:shd w:val="clear" w:color="auto" w:fill="002060"/>
          </w:tcPr>
          <w:p w14:paraId="448DCB01" w14:textId="77777777" w:rsidR="002B1E5B" w:rsidRDefault="002B1E5B" w:rsidP="00920479">
            <w:r>
              <w:rPr>
                <w:b/>
                <w:color w:val="FFFFFF"/>
              </w:rPr>
              <w:t>SubmodelElementCollection</w:t>
            </w:r>
          </w:p>
        </w:tc>
        <w:tc>
          <w:tcPr>
            <w:tcW w:w="0" w:type="auto"/>
            <w:shd w:val="clear" w:color="auto" w:fill="002060"/>
          </w:tcPr>
          <w:p w14:paraId="0EB1BB89" w14:textId="77777777" w:rsidR="002B1E5B" w:rsidRDefault="002B1E5B" w:rsidP="00920479"/>
        </w:tc>
        <w:tc>
          <w:tcPr>
            <w:tcW w:w="0" w:type="auto"/>
            <w:shd w:val="clear" w:color="auto" w:fill="002060"/>
          </w:tcPr>
          <w:p w14:paraId="537425E6" w14:textId="77777777" w:rsidR="002B1E5B" w:rsidRDefault="002B1E5B" w:rsidP="00920479"/>
        </w:tc>
      </w:tr>
      <w:tr w:rsidR="002B1E5B" w14:paraId="7885CF70" w14:textId="77777777" w:rsidTr="00920479">
        <w:tc>
          <w:tcPr>
            <w:tcW w:w="0" w:type="auto"/>
            <w:shd w:val="clear" w:color="auto" w:fill="002060"/>
          </w:tcPr>
          <w:p w14:paraId="63473DAE" w14:textId="77777777" w:rsidR="002B1E5B" w:rsidRDefault="002B1E5B" w:rsidP="00920479">
            <w:r>
              <w:rPr>
                <w:b/>
                <w:color w:val="FFFFFF"/>
              </w:rPr>
              <w:t>semanticId:</w:t>
            </w:r>
          </w:p>
        </w:tc>
        <w:tc>
          <w:tcPr>
            <w:tcW w:w="0" w:type="auto"/>
            <w:shd w:val="clear" w:color="auto" w:fill="002060"/>
          </w:tcPr>
          <w:p w14:paraId="3F161B12" w14:textId="77AF2DA0" w:rsidR="002B1E5B" w:rsidRDefault="002B1E5B" w:rsidP="00920479">
            <w:r>
              <w:rPr>
                <w:b/>
                <w:color w:val="FFFFFF"/>
              </w:rPr>
              <w:t>https://www.smart</w:t>
            </w:r>
            <w:r w:rsidR="000C57DE">
              <w:rPr>
                <w:b/>
                <w:color w:val="FFFFFF"/>
              </w:rPr>
              <w:noBreakHyphen/>
            </w:r>
            <w:r>
              <w:rPr>
                <w:b/>
                <w:color w:val="FFFFFF"/>
              </w:rPr>
              <w:t>factory.kr/ids/cd/InterfaceTemplateForMODBUS/1/0</w:t>
            </w:r>
          </w:p>
        </w:tc>
        <w:tc>
          <w:tcPr>
            <w:tcW w:w="0" w:type="auto"/>
            <w:shd w:val="clear" w:color="auto" w:fill="002060"/>
          </w:tcPr>
          <w:p w14:paraId="4E1959BB" w14:textId="77777777" w:rsidR="002B1E5B" w:rsidRDefault="002B1E5B" w:rsidP="00920479"/>
        </w:tc>
        <w:tc>
          <w:tcPr>
            <w:tcW w:w="0" w:type="auto"/>
            <w:shd w:val="clear" w:color="auto" w:fill="002060"/>
          </w:tcPr>
          <w:p w14:paraId="3D942CC1" w14:textId="77777777" w:rsidR="002B1E5B" w:rsidRDefault="002B1E5B" w:rsidP="00920479"/>
        </w:tc>
      </w:tr>
      <w:tr w:rsidR="002B1E5B" w14:paraId="61F75F75" w14:textId="77777777" w:rsidTr="00920479">
        <w:tc>
          <w:tcPr>
            <w:tcW w:w="0" w:type="auto"/>
            <w:shd w:val="clear" w:color="auto" w:fill="002060"/>
          </w:tcPr>
          <w:p w14:paraId="4073E809" w14:textId="77777777" w:rsidR="002B1E5B" w:rsidRDefault="002B1E5B" w:rsidP="00920479">
            <w:r>
              <w:rPr>
                <w:b/>
                <w:color w:val="FFFFFF"/>
              </w:rPr>
              <w:t>Parent:</w:t>
            </w:r>
          </w:p>
        </w:tc>
        <w:tc>
          <w:tcPr>
            <w:tcW w:w="0" w:type="auto"/>
            <w:shd w:val="clear" w:color="auto" w:fill="002060"/>
          </w:tcPr>
          <w:p w14:paraId="39996DEC" w14:textId="77777777" w:rsidR="002B1E5B" w:rsidRDefault="002B1E5B" w:rsidP="00920479">
            <w:r>
              <w:rPr>
                <w:b/>
                <w:color w:val="FFFFFF"/>
              </w:rPr>
              <w:t>InterfaceTemplateForModbus</w:t>
            </w:r>
          </w:p>
        </w:tc>
        <w:tc>
          <w:tcPr>
            <w:tcW w:w="0" w:type="auto"/>
            <w:shd w:val="clear" w:color="auto" w:fill="002060"/>
          </w:tcPr>
          <w:p w14:paraId="4E1AC99B" w14:textId="77777777" w:rsidR="002B1E5B" w:rsidRDefault="002B1E5B" w:rsidP="00920479"/>
        </w:tc>
        <w:tc>
          <w:tcPr>
            <w:tcW w:w="0" w:type="auto"/>
            <w:shd w:val="clear" w:color="auto" w:fill="002060"/>
          </w:tcPr>
          <w:p w14:paraId="74B51519" w14:textId="77777777" w:rsidR="002B1E5B" w:rsidRDefault="002B1E5B" w:rsidP="00920479"/>
        </w:tc>
      </w:tr>
      <w:tr w:rsidR="002B1E5B" w14:paraId="184ED49E" w14:textId="77777777" w:rsidTr="00920479">
        <w:tc>
          <w:tcPr>
            <w:tcW w:w="0" w:type="auto"/>
            <w:shd w:val="clear" w:color="auto" w:fill="002060"/>
          </w:tcPr>
          <w:p w14:paraId="6A16039D" w14:textId="77777777" w:rsidR="002B1E5B" w:rsidRDefault="002B1E5B" w:rsidP="00920479">
            <w:r>
              <w:rPr>
                <w:b/>
                <w:color w:val="FFFFFF"/>
              </w:rPr>
              <w:t>Explanation:</w:t>
            </w:r>
          </w:p>
        </w:tc>
        <w:tc>
          <w:tcPr>
            <w:tcW w:w="0" w:type="auto"/>
            <w:shd w:val="clear" w:color="auto" w:fill="002060"/>
          </w:tcPr>
          <w:p w14:paraId="69957E64" w14:textId="51FAAB32" w:rsidR="002B1E5B" w:rsidRDefault="000C57DE" w:rsidP="00920479">
            <w:r>
              <w:rPr>
                <w:b/>
                <w:color w:val="FFFFFF"/>
              </w:rPr>
              <w:noBreakHyphen/>
            </w:r>
          </w:p>
        </w:tc>
        <w:tc>
          <w:tcPr>
            <w:tcW w:w="0" w:type="auto"/>
            <w:shd w:val="clear" w:color="auto" w:fill="002060"/>
          </w:tcPr>
          <w:p w14:paraId="271EB2CC" w14:textId="77777777" w:rsidR="002B1E5B" w:rsidRDefault="002B1E5B" w:rsidP="00920479"/>
        </w:tc>
        <w:tc>
          <w:tcPr>
            <w:tcW w:w="0" w:type="auto"/>
            <w:shd w:val="clear" w:color="auto" w:fill="002060"/>
          </w:tcPr>
          <w:p w14:paraId="5FBE083C" w14:textId="77777777" w:rsidR="002B1E5B" w:rsidRDefault="002B1E5B" w:rsidP="00920479"/>
        </w:tc>
      </w:tr>
      <w:tr w:rsidR="002B1E5B" w14:paraId="06A240B7" w14:textId="77777777" w:rsidTr="00920479">
        <w:tc>
          <w:tcPr>
            <w:tcW w:w="0" w:type="auto"/>
            <w:shd w:val="clear" w:color="auto" w:fill="002060"/>
          </w:tcPr>
          <w:p w14:paraId="233F7DAD" w14:textId="77777777" w:rsidR="002B1E5B" w:rsidRDefault="002B1E5B" w:rsidP="00920479">
            <w:r>
              <w:rPr>
                <w:b/>
                <w:color w:val="FFFFFF"/>
              </w:rPr>
              <w:t>[SME type]</w:t>
            </w:r>
            <w:r>
              <w:rPr>
                <w:b/>
                <w:color w:val="FFFFFF"/>
              </w:rPr>
              <w:br/>
              <w:t>idShort</w:t>
            </w:r>
          </w:p>
        </w:tc>
        <w:tc>
          <w:tcPr>
            <w:tcW w:w="0" w:type="auto"/>
            <w:shd w:val="clear" w:color="auto" w:fill="002060"/>
          </w:tcPr>
          <w:p w14:paraId="55C52C3D" w14:textId="77777777" w:rsidR="002B1E5B" w:rsidRDefault="002B1E5B" w:rsidP="00920479">
            <w:r>
              <w:rPr>
                <w:b/>
                <w:color w:val="FFFFFF"/>
              </w:rPr>
              <w:t>semanticId</w:t>
            </w:r>
            <w:r>
              <w:rPr>
                <w:b/>
                <w:color w:val="FFFFFF"/>
              </w:rPr>
              <w:br/>
              <w:t>Description@en</w:t>
            </w:r>
          </w:p>
        </w:tc>
        <w:tc>
          <w:tcPr>
            <w:tcW w:w="0" w:type="auto"/>
            <w:shd w:val="clear" w:color="auto" w:fill="002060"/>
          </w:tcPr>
          <w:p w14:paraId="083F0A90" w14:textId="77777777" w:rsidR="002B1E5B" w:rsidRDefault="002B1E5B" w:rsidP="00920479">
            <w:r>
              <w:rPr>
                <w:b/>
                <w:color w:val="FFFFFF"/>
              </w:rPr>
              <w:t>[valueType]</w:t>
            </w:r>
            <w:r>
              <w:rPr>
                <w:b/>
                <w:color w:val="FFFFFF"/>
              </w:rPr>
              <w:br/>
              <w:t>example</w:t>
            </w:r>
          </w:p>
        </w:tc>
        <w:tc>
          <w:tcPr>
            <w:tcW w:w="0" w:type="auto"/>
            <w:shd w:val="clear" w:color="auto" w:fill="002060"/>
          </w:tcPr>
          <w:p w14:paraId="7584E716" w14:textId="77777777" w:rsidR="002B1E5B" w:rsidRDefault="002B1E5B" w:rsidP="00920479">
            <w:r>
              <w:rPr>
                <w:b/>
                <w:color w:val="FFFFFF"/>
              </w:rPr>
              <w:t>card.</w:t>
            </w:r>
          </w:p>
        </w:tc>
      </w:tr>
      <w:tr w:rsidR="002B1E5B" w14:paraId="4394E58F" w14:textId="77777777" w:rsidTr="00920479">
        <w:tc>
          <w:tcPr>
            <w:tcW w:w="0" w:type="auto"/>
          </w:tcPr>
          <w:p w14:paraId="19995A90" w14:textId="77777777" w:rsidR="002B1E5B" w:rsidRDefault="002B1E5B" w:rsidP="00920479">
            <w:r>
              <w:t>[Prop]</w:t>
            </w:r>
            <w:r>
              <w:br/>
              <w:t>Title</w:t>
            </w:r>
          </w:p>
        </w:tc>
        <w:tc>
          <w:tcPr>
            <w:tcW w:w="0" w:type="auto"/>
          </w:tcPr>
          <w:p w14:paraId="2B3414FD" w14:textId="7939A801" w:rsidR="002B1E5B" w:rsidRDefault="002B1E5B" w:rsidP="00920479">
            <w:r>
              <w:t>https://www.smart</w:t>
            </w:r>
            <w:r w:rsidR="000C57DE">
              <w:noBreakHyphen/>
            </w:r>
            <w:r>
              <w:t>factory.kr/ids/cd/Title/1/0</w:t>
            </w:r>
            <w:r>
              <w:br/>
              <w:t>Title A human</w:t>
            </w:r>
            <w:r w:rsidR="000C57DE">
              <w:noBreakHyphen/>
            </w:r>
            <w:r>
              <w:t xml:space="preserve">readable name or title that provides a short description of the interface or element. </w:t>
            </w:r>
            <w:r w:rsidR="000C57DE">
              <w:noBreakHyphen/>
            </w:r>
          </w:p>
        </w:tc>
        <w:tc>
          <w:tcPr>
            <w:tcW w:w="0" w:type="auto"/>
          </w:tcPr>
          <w:p w14:paraId="0815FD1D" w14:textId="77777777" w:rsidR="002B1E5B" w:rsidRDefault="002B1E5B" w:rsidP="00920479">
            <w:r>
              <w:t>[String]</w:t>
            </w:r>
          </w:p>
          <w:p w14:paraId="4E9BF4C9" w14:textId="77777777" w:rsidR="002B1E5B" w:rsidRDefault="002B1E5B" w:rsidP="00920479">
            <w:r w:rsidRPr="00063CB5">
              <w:t>Asset Interface Description</w:t>
            </w:r>
          </w:p>
        </w:tc>
        <w:tc>
          <w:tcPr>
            <w:tcW w:w="0" w:type="auto"/>
            <w:vAlign w:val="center"/>
          </w:tcPr>
          <w:p w14:paraId="500AA626" w14:textId="77777777" w:rsidR="002B1E5B" w:rsidRDefault="002B1E5B" w:rsidP="00920479">
            <w:r w:rsidRPr="00D30925">
              <w:t>0..1</w:t>
            </w:r>
          </w:p>
        </w:tc>
      </w:tr>
      <w:tr w:rsidR="002B1E5B" w14:paraId="36CEB1EB" w14:textId="77777777" w:rsidTr="00920479">
        <w:tc>
          <w:tcPr>
            <w:tcW w:w="0" w:type="auto"/>
          </w:tcPr>
          <w:p w14:paraId="42376C0D" w14:textId="77777777" w:rsidR="002B1E5B" w:rsidRDefault="002B1E5B" w:rsidP="00920479">
            <w:r>
              <w:t>[Prop]</w:t>
            </w:r>
            <w:r>
              <w:br/>
              <w:t>Created</w:t>
            </w:r>
          </w:p>
        </w:tc>
        <w:tc>
          <w:tcPr>
            <w:tcW w:w="0" w:type="auto"/>
          </w:tcPr>
          <w:p w14:paraId="6339050A" w14:textId="01CB852E" w:rsidR="002B1E5B" w:rsidRDefault="002B1E5B" w:rsidP="00920479">
            <w:r>
              <w:t>https://www.smart</w:t>
            </w:r>
            <w:r w:rsidR="000C57DE">
              <w:noBreakHyphen/>
            </w:r>
            <w:r>
              <w:t>factory.kr/ids/cd/Created/1/0</w:t>
            </w:r>
            <w:r>
              <w:br/>
              <w:t xml:space="preserve">Created The date and time when the interface description was initially created. </w:t>
            </w:r>
            <w:r w:rsidR="000C57DE">
              <w:noBreakHyphen/>
            </w:r>
          </w:p>
        </w:tc>
        <w:tc>
          <w:tcPr>
            <w:tcW w:w="0" w:type="auto"/>
          </w:tcPr>
          <w:p w14:paraId="1D833411" w14:textId="77777777" w:rsidR="002B1E5B" w:rsidRDefault="002B1E5B" w:rsidP="00920479">
            <w:r>
              <w:t>[DateTime]</w:t>
            </w:r>
          </w:p>
          <w:p w14:paraId="4D712513" w14:textId="00408507" w:rsidR="002B1E5B" w:rsidRDefault="002B1E5B" w:rsidP="00920479">
            <w:r w:rsidRPr="00E2193D">
              <w:t>2026</w:t>
            </w:r>
            <w:r w:rsidR="000C57DE">
              <w:noBreakHyphen/>
            </w:r>
            <w:r w:rsidRPr="00E2193D">
              <w:t>02</w:t>
            </w:r>
            <w:r w:rsidR="000C57DE">
              <w:noBreakHyphen/>
            </w:r>
            <w:r w:rsidRPr="00E2193D">
              <w:t>01T10:00:00+09:00</w:t>
            </w:r>
          </w:p>
        </w:tc>
        <w:tc>
          <w:tcPr>
            <w:tcW w:w="0" w:type="auto"/>
            <w:vAlign w:val="center"/>
          </w:tcPr>
          <w:p w14:paraId="08A82CE3" w14:textId="77777777" w:rsidR="002B1E5B" w:rsidRDefault="002B1E5B" w:rsidP="00920479">
            <w:r w:rsidRPr="00D30925">
              <w:t>0..1</w:t>
            </w:r>
          </w:p>
        </w:tc>
      </w:tr>
      <w:tr w:rsidR="002B1E5B" w14:paraId="053B269D" w14:textId="77777777" w:rsidTr="00920479">
        <w:tc>
          <w:tcPr>
            <w:tcW w:w="0" w:type="auto"/>
          </w:tcPr>
          <w:p w14:paraId="328C59B7" w14:textId="77777777" w:rsidR="002B1E5B" w:rsidRDefault="002B1E5B" w:rsidP="00920479">
            <w:r>
              <w:t>[Prop]</w:t>
            </w:r>
            <w:r>
              <w:br/>
              <w:t>Modified</w:t>
            </w:r>
          </w:p>
        </w:tc>
        <w:tc>
          <w:tcPr>
            <w:tcW w:w="0" w:type="auto"/>
          </w:tcPr>
          <w:p w14:paraId="4D5A970C" w14:textId="1F07C38F" w:rsidR="002B1E5B" w:rsidRDefault="002B1E5B" w:rsidP="00920479">
            <w:r>
              <w:t>https://www.smart</w:t>
            </w:r>
            <w:r w:rsidR="000C57DE">
              <w:noBreakHyphen/>
            </w:r>
            <w:r>
              <w:t>factory.kr/ids/cd/Modified/1/0</w:t>
            </w:r>
            <w:r>
              <w:br/>
              <w:t xml:space="preserve">Modified The date and time when the interface description was last modified. </w:t>
            </w:r>
            <w:r w:rsidR="000C57DE">
              <w:noBreakHyphen/>
            </w:r>
          </w:p>
        </w:tc>
        <w:tc>
          <w:tcPr>
            <w:tcW w:w="0" w:type="auto"/>
          </w:tcPr>
          <w:p w14:paraId="276191D6" w14:textId="77777777" w:rsidR="002B1E5B" w:rsidRDefault="002B1E5B" w:rsidP="00920479">
            <w:r>
              <w:t>[DateTime]</w:t>
            </w:r>
          </w:p>
          <w:p w14:paraId="6524767D" w14:textId="0777E575" w:rsidR="002B1E5B" w:rsidRDefault="002B1E5B" w:rsidP="00920479">
            <w:r w:rsidRPr="00455EAE">
              <w:t>2026</w:t>
            </w:r>
            <w:r w:rsidR="000C57DE">
              <w:noBreakHyphen/>
            </w:r>
            <w:r w:rsidRPr="00455EAE">
              <w:t>02</w:t>
            </w:r>
            <w:r w:rsidR="000C57DE">
              <w:noBreakHyphen/>
            </w:r>
            <w:r w:rsidRPr="00455EAE">
              <w:t>04T09:30:00+09:00</w:t>
            </w:r>
          </w:p>
        </w:tc>
        <w:tc>
          <w:tcPr>
            <w:tcW w:w="0" w:type="auto"/>
            <w:vAlign w:val="center"/>
          </w:tcPr>
          <w:p w14:paraId="42E278A5" w14:textId="77777777" w:rsidR="002B1E5B" w:rsidRDefault="002B1E5B" w:rsidP="00920479">
            <w:r w:rsidRPr="00D30925">
              <w:t>0..1</w:t>
            </w:r>
          </w:p>
        </w:tc>
      </w:tr>
      <w:tr w:rsidR="002B1E5B" w14:paraId="22C36E03" w14:textId="77777777" w:rsidTr="00920479">
        <w:tc>
          <w:tcPr>
            <w:tcW w:w="0" w:type="auto"/>
          </w:tcPr>
          <w:p w14:paraId="49451240" w14:textId="77777777" w:rsidR="002B1E5B" w:rsidRDefault="002B1E5B" w:rsidP="00920479">
            <w:r>
              <w:t>[Prop]</w:t>
            </w:r>
            <w:r>
              <w:br/>
              <w:t>Support</w:t>
            </w:r>
          </w:p>
        </w:tc>
        <w:tc>
          <w:tcPr>
            <w:tcW w:w="0" w:type="auto"/>
          </w:tcPr>
          <w:p w14:paraId="79DA0A72" w14:textId="71213959" w:rsidR="002B1E5B" w:rsidRDefault="002B1E5B" w:rsidP="00920479">
            <w:r>
              <w:t>https://www.smart</w:t>
            </w:r>
            <w:r w:rsidR="000C57DE">
              <w:noBreakHyphen/>
            </w:r>
            <w:r>
              <w:t>factory.kr/ids/cd/Support/1/0</w:t>
            </w:r>
            <w:r>
              <w:br/>
              <w:t xml:space="preserve">Support Contact information or URI for obtaining support related to the interface. </w:t>
            </w:r>
            <w:r w:rsidR="000C57DE">
              <w:noBreakHyphen/>
            </w:r>
          </w:p>
        </w:tc>
        <w:tc>
          <w:tcPr>
            <w:tcW w:w="0" w:type="auto"/>
          </w:tcPr>
          <w:p w14:paraId="3CCFB884" w14:textId="4B3E2066" w:rsidR="002B1E5B" w:rsidRDefault="002B1E5B" w:rsidP="00920479">
            <w:r>
              <w:t>[</w:t>
            </w:r>
            <w:r w:rsidR="00F06C65">
              <w:t>String</w:t>
            </w:r>
            <w:r>
              <w:t>]</w:t>
            </w:r>
          </w:p>
          <w:p w14:paraId="07E67899" w14:textId="3BCFAD78" w:rsidR="002B1E5B" w:rsidRDefault="002B1E5B" w:rsidP="00920479">
            <w:r>
              <w:t>https://www.smart</w:t>
            </w:r>
            <w:r w:rsidR="000C57DE">
              <w:noBreakHyphen/>
            </w:r>
            <w:r>
              <w:t>factory.kr</w:t>
            </w:r>
          </w:p>
        </w:tc>
        <w:tc>
          <w:tcPr>
            <w:tcW w:w="0" w:type="auto"/>
            <w:vAlign w:val="center"/>
          </w:tcPr>
          <w:p w14:paraId="2FAD347D" w14:textId="77777777" w:rsidR="002B1E5B" w:rsidRDefault="002B1E5B" w:rsidP="00920479">
            <w:r w:rsidRPr="00D30925">
              <w:t>0..1</w:t>
            </w:r>
          </w:p>
        </w:tc>
      </w:tr>
      <w:tr w:rsidR="002B1E5B" w14:paraId="56F3014A" w14:textId="77777777" w:rsidTr="00920479">
        <w:tc>
          <w:tcPr>
            <w:tcW w:w="0" w:type="auto"/>
          </w:tcPr>
          <w:p w14:paraId="3E603152" w14:textId="77777777" w:rsidR="002B1E5B" w:rsidRDefault="002B1E5B" w:rsidP="00920479">
            <w:r>
              <w:t>[SMC]</w:t>
            </w:r>
            <w:r>
              <w:br/>
              <w:t>EndpointMetadata</w:t>
            </w:r>
          </w:p>
        </w:tc>
        <w:tc>
          <w:tcPr>
            <w:tcW w:w="0" w:type="auto"/>
          </w:tcPr>
          <w:p w14:paraId="0B50F487" w14:textId="43E1BF5D" w:rsidR="002B1E5B" w:rsidRDefault="002B1E5B" w:rsidP="00920479">
            <w:r>
              <w:t>https://www.smart</w:t>
            </w:r>
            <w:r w:rsidR="000C57DE">
              <w:noBreakHyphen/>
            </w:r>
            <w:r>
              <w:t>factory.kr/ids/cd/EndpointMetadata/1/0</w:t>
            </w:r>
            <w:r>
              <w:br/>
              <w:t xml:space="preserve">Endpoint metadata Metadata describing the communication endpoint, including base URI, content type, and security configurations. </w:t>
            </w:r>
            <w:r w:rsidR="000C57DE">
              <w:noBreakHyphen/>
            </w:r>
          </w:p>
        </w:tc>
        <w:tc>
          <w:tcPr>
            <w:tcW w:w="0" w:type="auto"/>
          </w:tcPr>
          <w:p w14:paraId="3BC19B70" w14:textId="63769920" w:rsidR="002B1E5B" w:rsidRDefault="002B1E5B" w:rsidP="00920479">
            <w:r>
              <w:t>[</w:t>
            </w:r>
            <w:r w:rsidR="000C57DE">
              <w:noBreakHyphen/>
            </w:r>
            <w:r>
              <w:t>]</w:t>
            </w:r>
            <w:r>
              <w:br/>
              <w:t>4 elements</w:t>
            </w:r>
          </w:p>
        </w:tc>
        <w:tc>
          <w:tcPr>
            <w:tcW w:w="0" w:type="auto"/>
            <w:vAlign w:val="center"/>
          </w:tcPr>
          <w:p w14:paraId="0D74DA9A" w14:textId="77777777" w:rsidR="002B1E5B" w:rsidRDefault="002B1E5B" w:rsidP="00920479">
            <w:r w:rsidRPr="00D30925">
              <w:t>0..1</w:t>
            </w:r>
          </w:p>
        </w:tc>
      </w:tr>
      <w:tr w:rsidR="002B1E5B" w14:paraId="70D47F09" w14:textId="77777777" w:rsidTr="00920479">
        <w:tc>
          <w:tcPr>
            <w:tcW w:w="0" w:type="auto"/>
          </w:tcPr>
          <w:p w14:paraId="43854854" w14:textId="77777777" w:rsidR="002B1E5B" w:rsidRDefault="002B1E5B" w:rsidP="00920479">
            <w:r>
              <w:t>[SMC]</w:t>
            </w:r>
            <w:r>
              <w:br/>
              <w:t>InteractionMetadata</w:t>
            </w:r>
          </w:p>
        </w:tc>
        <w:tc>
          <w:tcPr>
            <w:tcW w:w="0" w:type="auto"/>
          </w:tcPr>
          <w:p w14:paraId="6B348D30" w14:textId="2DAEBFAB" w:rsidR="002B1E5B" w:rsidRDefault="002B1E5B" w:rsidP="00920479">
            <w:r>
              <w:t>https://www.smart</w:t>
            </w:r>
            <w:r w:rsidR="000C57DE">
              <w:noBreakHyphen/>
            </w:r>
            <w:r>
              <w:t>factory.kr/ids/cd/InteractionMetadata/1/0</w:t>
            </w:r>
            <w:r>
              <w:br/>
              <w:t xml:space="preserve">Interaction metadata Metadata describing the available interactions with the asset, including properties, actions, and events. </w:t>
            </w:r>
            <w:r w:rsidR="000C57DE">
              <w:noBreakHyphen/>
            </w:r>
          </w:p>
        </w:tc>
        <w:tc>
          <w:tcPr>
            <w:tcW w:w="0" w:type="auto"/>
          </w:tcPr>
          <w:p w14:paraId="5A196000" w14:textId="0E47B2D7" w:rsidR="002B1E5B" w:rsidRDefault="002B1E5B" w:rsidP="00920479">
            <w:r>
              <w:t>[</w:t>
            </w:r>
            <w:r w:rsidR="000C57DE">
              <w:noBreakHyphen/>
            </w:r>
            <w:r>
              <w:t>]</w:t>
            </w:r>
            <w:r>
              <w:br/>
              <w:t>3 elements</w:t>
            </w:r>
          </w:p>
        </w:tc>
        <w:tc>
          <w:tcPr>
            <w:tcW w:w="0" w:type="auto"/>
            <w:vAlign w:val="center"/>
          </w:tcPr>
          <w:p w14:paraId="1A84B9B1" w14:textId="77777777" w:rsidR="002B1E5B" w:rsidRDefault="002B1E5B" w:rsidP="00920479">
            <w:r w:rsidRPr="00D30925">
              <w:t>0..1</w:t>
            </w:r>
          </w:p>
        </w:tc>
      </w:tr>
      <w:tr w:rsidR="002B1E5B" w14:paraId="079DAE37" w14:textId="77777777" w:rsidTr="00920479">
        <w:tc>
          <w:tcPr>
            <w:tcW w:w="0" w:type="auto"/>
          </w:tcPr>
          <w:p w14:paraId="231A5DE7" w14:textId="77777777" w:rsidR="002B1E5B" w:rsidRDefault="002B1E5B" w:rsidP="00920479">
            <w:r>
              <w:t>[SMC]</w:t>
            </w:r>
            <w:r>
              <w:br/>
              <w:t>ExternalDescriptor</w:t>
            </w:r>
          </w:p>
        </w:tc>
        <w:tc>
          <w:tcPr>
            <w:tcW w:w="0" w:type="auto"/>
          </w:tcPr>
          <w:p w14:paraId="45913478" w14:textId="3F8015F6" w:rsidR="002B1E5B" w:rsidRDefault="002B1E5B" w:rsidP="00920479">
            <w:r>
              <w:t>https://www.smart</w:t>
            </w:r>
            <w:r w:rsidR="000C57DE">
              <w:noBreakHyphen/>
            </w:r>
            <w:r>
              <w:t>factory.kr/ids/cd/ExternalDescriptor/1/0</w:t>
            </w:r>
            <w:r>
              <w:br/>
              <w:t xml:space="preserve">External descriptor A reference to an external file containing additional interface description, such as a WoT Thing Description. </w:t>
            </w:r>
            <w:r w:rsidR="000C57DE">
              <w:noBreakHyphen/>
            </w:r>
          </w:p>
        </w:tc>
        <w:tc>
          <w:tcPr>
            <w:tcW w:w="0" w:type="auto"/>
          </w:tcPr>
          <w:p w14:paraId="6E96B95B" w14:textId="7484EDBB" w:rsidR="002B1E5B" w:rsidRDefault="002B1E5B" w:rsidP="00920479">
            <w:r>
              <w:t>[</w:t>
            </w:r>
            <w:r w:rsidR="000C57DE">
              <w:noBreakHyphen/>
            </w:r>
            <w:r>
              <w:t>]</w:t>
            </w:r>
            <w:r>
              <w:br/>
              <w:t>1 elements</w:t>
            </w:r>
          </w:p>
        </w:tc>
        <w:tc>
          <w:tcPr>
            <w:tcW w:w="0" w:type="auto"/>
            <w:vAlign w:val="center"/>
          </w:tcPr>
          <w:p w14:paraId="2751C921" w14:textId="77777777" w:rsidR="002B1E5B" w:rsidRDefault="002B1E5B" w:rsidP="00920479">
            <w:r w:rsidRPr="00D30925">
              <w:t>0..1</w:t>
            </w:r>
          </w:p>
        </w:tc>
      </w:tr>
    </w:tbl>
    <w:p w14:paraId="47312270" w14:textId="77777777" w:rsidR="002B1E5B" w:rsidRDefault="002B1E5B" w:rsidP="002B1E5B"/>
    <w:p w14:paraId="4302EDD7"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63"/>
        <w:gridCol w:w="4897"/>
        <w:gridCol w:w="2203"/>
        <w:gridCol w:w="418"/>
      </w:tblGrid>
      <w:tr w:rsidR="002B1E5B" w14:paraId="1509A867" w14:textId="77777777" w:rsidTr="00920479">
        <w:tc>
          <w:tcPr>
            <w:tcW w:w="0" w:type="auto"/>
            <w:shd w:val="clear" w:color="auto" w:fill="002060"/>
          </w:tcPr>
          <w:p w14:paraId="626B3210" w14:textId="77777777" w:rsidR="002B1E5B" w:rsidRDefault="002B1E5B" w:rsidP="00920479">
            <w:r>
              <w:rPr>
                <w:b/>
                <w:color w:val="FFFFFF"/>
              </w:rPr>
              <w:lastRenderedPageBreak/>
              <w:t>idShort:</w:t>
            </w:r>
          </w:p>
        </w:tc>
        <w:tc>
          <w:tcPr>
            <w:tcW w:w="0" w:type="auto"/>
            <w:shd w:val="clear" w:color="auto" w:fill="002060"/>
          </w:tcPr>
          <w:p w14:paraId="456C6B4D" w14:textId="77777777" w:rsidR="002B1E5B" w:rsidRDefault="002B1E5B" w:rsidP="00920479">
            <w:r>
              <w:rPr>
                <w:b/>
                <w:color w:val="FFFFFF"/>
              </w:rPr>
              <w:t>EndpointMetadata</w:t>
            </w:r>
          </w:p>
        </w:tc>
        <w:tc>
          <w:tcPr>
            <w:tcW w:w="0" w:type="auto"/>
            <w:shd w:val="clear" w:color="auto" w:fill="002060"/>
          </w:tcPr>
          <w:p w14:paraId="6B5D3A7E" w14:textId="77777777" w:rsidR="002B1E5B" w:rsidRDefault="002B1E5B" w:rsidP="00920479"/>
        </w:tc>
        <w:tc>
          <w:tcPr>
            <w:tcW w:w="0" w:type="auto"/>
            <w:shd w:val="clear" w:color="auto" w:fill="002060"/>
          </w:tcPr>
          <w:p w14:paraId="7299E596" w14:textId="77777777" w:rsidR="002B1E5B" w:rsidRDefault="002B1E5B" w:rsidP="00920479"/>
        </w:tc>
      </w:tr>
      <w:tr w:rsidR="002B1E5B" w14:paraId="6B6FF847" w14:textId="77777777" w:rsidTr="00920479">
        <w:tc>
          <w:tcPr>
            <w:tcW w:w="0" w:type="auto"/>
            <w:shd w:val="clear" w:color="auto" w:fill="002060"/>
          </w:tcPr>
          <w:p w14:paraId="2E8E231A" w14:textId="77777777" w:rsidR="002B1E5B" w:rsidRDefault="002B1E5B" w:rsidP="00920479">
            <w:r>
              <w:rPr>
                <w:b/>
                <w:color w:val="FFFFFF"/>
              </w:rPr>
              <w:t>Class:</w:t>
            </w:r>
          </w:p>
        </w:tc>
        <w:tc>
          <w:tcPr>
            <w:tcW w:w="0" w:type="auto"/>
            <w:shd w:val="clear" w:color="auto" w:fill="002060"/>
          </w:tcPr>
          <w:p w14:paraId="1DE57251" w14:textId="77777777" w:rsidR="002B1E5B" w:rsidRDefault="002B1E5B" w:rsidP="00920479">
            <w:r>
              <w:rPr>
                <w:b/>
                <w:color w:val="FFFFFF"/>
              </w:rPr>
              <w:t>SubmodelElementCollection</w:t>
            </w:r>
          </w:p>
        </w:tc>
        <w:tc>
          <w:tcPr>
            <w:tcW w:w="0" w:type="auto"/>
            <w:shd w:val="clear" w:color="auto" w:fill="002060"/>
          </w:tcPr>
          <w:p w14:paraId="065F470D" w14:textId="77777777" w:rsidR="002B1E5B" w:rsidRDefault="002B1E5B" w:rsidP="00920479"/>
        </w:tc>
        <w:tc>
          <w:tcPr>
            <w:tcW w:w="0" w:type="auto"/>
            <w:shd w:val="clear" w:color="auto" w:fill="002060"/>
          </w:tcPr>
          <w:p w14:paraId="103564FD" w14:textId="77777777" w:rsidR="002B1E5B" w:rsidRDefault="002B1E5B" w:rsidP="00920479"/>
        </w:tc>
      </w:tr>
      <w:tr w:rsidR="002B1E5B" w14:paraId="48EB8D32" w14:textId="77777777" w:rsidTr="00920479">
        <w:tc>
          <w:tcPr>
            <w:tcW w:w="0" w:type="auto"/>
            <w:shd w:val="clear" w:color="auto" w:fill="002060"/>
          </w:tcPr>
          <w:p w14:paraId="4194A8BD" w14:textId="77777777" w:rsidR="002B1E5B" w:rsidRDefault="002B1E5B" w:rsidP="00920479">
            <w:r>
              <w:rPr>
                <w:b/>
                <w:color w:val="FFFFFF"/>
              </w:rPr>
              <w:t>semanticId:</w:t>
            </w:r>
          </w:p>
        </w:tc>
        <w:tc>
          <w:tcPr>
            <w:tcW w:w="0" w:type="auto"/>
            <w:shd w:val="clear" w:color="auto" w:fill="002060"/>
          </w:tcPr>
          <w:p w14:paraId="7F1A38B1" w14:textId="02625165" w:rsidR="002B1E5B" w:rsidRDefault="002B1E5B" w:rsidP="00920479">
            <w:r>
              <w:rPr>
                <w:b/>
                <w:color w:val="FFFFFF"/>
              </w:rPr>
              <w:t>https://www.smart</w:t>
            </w:r>
            <w:r w:rsidR="000C57DE">
              <w:rPr>
                <w:b/>
                <w:color w:val="FFFFFF"/>
              </w:rPr>
              <w:noBreakHyphen/>
            </w:r>
            <w:r>
              <w:rPr>
                <w:b/>
                <w:color w:val="FFFFFF"/>
              </w:rPr>
              <w:t>factory.kr/ids/cd/EndpointMetadata/1/0</w:t>
            </w:r>
          </w:p>
        </w:tc>
        <w:tc>
          <w:tcPr>
            <w:tcW w:w="0" w:type="auto"/>
            <w:shd w:val="clear" w:color="auto" w:fill="002060"/>
          </w:tcPr>
          <w:p w14:paraId="2BFDDCEE" w14:textId="77777777" w:rsidR="002B1E5B" w:rsidRDefault="002B1E5B" w:rsidP="00920479"/>
        </w:tc>
        <w:tc>
          <w:tcPr>
            <w:tcW w:w="0" w:type="auto"/>
            <w:shd w:val="clear" w:color="auto" w:fill="002060"/>
          </w:tcPr>
          <w:p w14:paraId="45116F67" w14:textId="77777777" w:rsidR="002B1E5B" w:rsidRDefault="002B1E5B" w:rsidP="00920479"/>
        </w:tc>
      </w:tr>
      <w:tr w:rsidR="002B1E5B" w14:paraId="04CD8DEA" w14:textId="77777777" w:rsidTr="00920479">
        <w:tc>
          <w:tcPr>
            <w:tcW w:w="0" w:type="auto"/>
            <w:shd w:val="clear" w:color="auto" w:fill="002060"/>
          </w:tcPr>
          <w:p w14:paraId="0F949BA5" w14:textId="77777777" w:rsidR="002B1E5B" w:rsidRDefault="002B1E5B" w:rsidP="00920479">
            <w:r>
              <w:rPr>
                <w:b/>
                <w:color w:val="FFFFFF"/>
              </w:rPr>
              <w:t>Parent:</w:t>
            </w:r>
          </w:p>
        </w:tc>
        <w:tc>
          <w:tcPr>
            <w:tcW w:w="0" w:type="auto"/>
            <w:shd w:val="clear" w:color="auto" w:fill="002060"/>
          </w:tcPr>
          <w:p w14:paraId="5323D2AC" w14:textId="77777777" w:rsidR="002B1E5B" w:rsidRDefault="002B1E5B" w:rsidP="00920479">
            <w:r>
              <w:rPr>
                <w:b/>
                <w:color w:val="FFFFFF"/>
              </w:rPr>
              <w:t>EndpointMetadata</w:t>
            </w:r>
          </w:p>
        </w:tc>
        <w:tc>
          <w:tcPr>
            <w:tcW w:w="0" w:type="auto"/>
            <w:shd w:val="clear" w:color="auto" w:fill="002060"/>
          </w:tcPr>
          <w:p w14:paraId="2055E023" w14:textId="77777777" w:rsidR="002B1E5B" w:rsidRDefault="002B1E5B" w:rsidP="00920479"/>
        </w:tc>
        <w:tc>
          <w:tcPr>
            <w:tcW w:w="0" w:type="auto"/>
            <w:shd w:val="clear" w:color="auto" w:fill="002060"/>
          </w:tcPr>
          <w:p w14:paraId="1984556A" w14:textId="77777777" w:rsidR="002B1E5B" w:rsidRDefault="002B1E5B" w:rsidP="00920479"/>
        </w:tc>
      </w:tr>
      <w:tr w:rsidR="002B1E5B" w14:paraId="187825AD" w14:textId="77777777" w:rsidTr="00920479">
        <w:tc>
          <w:tcPr>
            <w:tcW w:w="0" w:type="auto"/>
            <w:shd w:val="clear" w:color="auto" w:fill="002060"/>
          </w:tcPr>
          <w:p w14:paraId="5CCA0BA5" w14:textId="77777777" w:rsidR="002B1E5B" w:rsidRDefault="002B1E5B" w:rsidP="00920479">
            <w:r>
              <w:rPr>
                <w:b/>
                <w:color w:val="FFFFFF"/>
              </w:rPr>
              <w:t>Explanation:</w:t>
            </w:r>
          </w:p>
        </w:tc>
        <w:tc>
          <w:tcPr>
            <w:tcW w:w="0" w:type="auto"/>
            <w:shd w:val="clear" w:color="auto" w:fill="002060"/>
          </w:tcPr>
          <w:p w14:paraId="4E2D9747" w14:textId="7C8A9C6B" w:rsidR="002B1E5B" w:rsidRDefault="000C57DE" w:rsidP="00920479">
            <w:r>
              <w:rPr>
                <w:b/>
                <w:color w:val="FFFFFF"/>
              </w:rPr>
              <w:noBreakHyphen/>
            </w:r>
          </w:p>
        </w:tc>
        <w:tc>
          <w:tcPr>
            <w:tcW w:w="0" w:type="auto"/>
            <w:shd w:val="clear" w:color="auto" w:fill="002060"/>
          </w:tcPr>
          <w:p w14:paraId="46114C92" w14:textId="77777777" w:rsidR="002B1E5B" w:rsidRDefault="002B1E5B" w:rsidP="00920479"/>
        </w:tc>
        <w:tc>
          <w:tcPr>
            <w:tcW w:w="0" w:type="auto"/>
            <w:shd w:val="clear" w:color="auto" w:fill="002060"/>
          </w:tcPr>
          <w:p w14:paraId="20B34559" w14:textId="77777777" w:rsidR="002B1E5B" w:rsidRDefault="002B1E5B" w:rsidP="00920479"/>
        </w:tc>
      </w:tr>
      <w:tr w:rsidR="002B1E5B" w14:paraId="01DAB014" w14:textId="77777777" w:rsidTr="00920479">
        <w:tc>
          <w:tcPr>
            <w:tcW w:w="0" w:type="auto"/>
            <w:shd w:val="clear" w:color="auto" w:fill="002060"/>
          </w:tcPr>
          <w:p w14:paraId="544A161E" w14:textId="77777777" w:rsidR="002B1E5B" w:rsidRDefault="002B1E5B" w:rsidP="00920479">
            <w:r>
              <w:rPr>
                <w:b/>
                <w:color w:val="FFFFFF"/>
              </w:rPr>
              <w:t>[SME type]</w:t>
            </w:r>
            <w:r>
              <w:rPr>
                <w:b/>
                <w:color w:val="FFFFFF"/>
              </w:rPr>
              <w:br/>
              <w:t>idShort</w:t>
            </w:r>
          </w:p>
        </w:tc>
        <w:tc>
          <w:tcPr>
            <w:tcW w:w="0" w:type="auto"/>
            <w:shd w:val="clear" w:color="auto" w:fill="002060"/>
          </w:tcPr>
          <w:p w14:paraId="393F668C" w14:textId="77777777" w:rsidR="002B1E5B" w:rsidRDefault="002B1E5B" w:rsidP="00920479">
            <w:r>
              <w:rPr>
                <w:b/>
                <w:color w:val="FFFFFF"/>
              </w:rPr>
              <w:t>semanticId</w:t>
            </w:r>
            <w:r>
              <w:rPr>
                <w:b/>
                <w:color w:val="FFFFFF"/>
              </w:rPr>
              <w:br/>
              <w:t>Description@en</w:t>
            </w:r>
          </w:p>
        </w:tc>
        <w:tc>
          <w:tcPr>
            <w:tcW w:w="0" w:type="auto"/>
            <w:shd w:val="clear" w:color="auto" w:fill="002060"/>
          </w:tcPr>
          <w:p w14:paraId="504DE70B" w14:textId="77777777" w:rsidR="002B1E5B" w:rsidRDefault="002B1E5B" w:rsidP="00920479">
            <w:r>
              <w:rPr>
                <w:b/>
                <w:color w:val="FFFFFF"/>
              </w:rPr>
              <w:t>[valueType]</w:t>
            </w:r>
            <w:r>
              <w:rPr>
                <w:b/>
                <w:color w:val="FFFFFF"/>
              </w:rPr>
              <w:br/>
              <w:t>example</w:t>
            </w:r>
          </w:p>
        </w:tc>
        <w:tc>
          <w:tcPr>
            <w:tcW w:w="0" w:type="auto"/>
            <w:shd w:val="clear" w:color="auto" w:fill="002060"/>
          </w:tcPr>
          <w:p w14:paraId="57A57732" w14:textId="77777777" w:rsidR="002B1E5B" w:rsidRDefault="002B1E5B" w:rsidP="00920479">
            <w:r>
              <w:rPr>
                <w:b/>
                <w:color w:val="FFFFFF"/>
              </w:rPr>
              <w:t>card.</w:t>
            </w:r>
          </w:p>
        </w:tc>
      </w:tr>
      <w:tr w:rsidR="002B1E5B" w14:paraId="0B5F076B" w14:textId="77777777" w:rsidTr="00920479">
        <w:tc>
          <w:tcPr>
            <w:tcW w:w="0" w:type="auto"/>
          </w:tcPr>
          <w:p w14:paraId="3DA1ACDB" w14:textId="77777777" w:rsidR="002B1E5B" w:rsidRDefault="002B1E5B" w:rsidP="00920479">
            <w:r>
              <w:t>[Prop]</w:t>
            </w:r>
            <w:r>
              <w:br/>
              <w:t>Base</w:t>
            </w:r>
          </w:p>
        </w:tc>
        <w:tc>
          <w:tcPr>
            <w:tcW w:w="0" w:type="auto"/>
          </w:tcPr>
          <w:p w14:paraId="7E71333C" w14:textId="4D208F36" w:rsidR="002B1E5B" w:rsidRDefault="002B1E5B" w:rsidP="00920479">
            <w:r>
              <w:t>https://www.smart</w:t>
            </w:r>
            <w:r w:rsidR="000C57DE">
              <w:noBreakHyphen/>
            </w:r>
            <w:r>
              <w:t>factory.kr/ids/cd/Base/1/0</w:t>
            </w:r>
            <w:r>
              <w:br/>
              <w:t xml:space="preserve">Base The base URI that provides the root address for all relative URIs in the interface. </w:t>
            </w:r>
            <w:r w:rsidR="000C57DE">
              <w:noBreakHyphen/>
            </w:r>
          </w:p>
        </w:tc>
        <w:tc>
          <w:tcPr>
            <w:tcW w:w="0" w:type="auto"/>
          </w:tcPr>
          <w:p w14:paraId="57C7884B" w14:textId="75E599D0" w:rsidR="002B1E5B" w:rsidRDefault="002B1E5B" w:rsidP="00920479">
            <w:r>
              <w:t>[</w:t>
            </w:r>
            <w:r w:rsidR="00F06C65">
              <w:t>String</w:t>
            </w:r>
            <w:r>
              <w:t>]</w:t>
            </w:r>
          </w:p>
          <w:p w14:paraId="1CC49D0F" w14:textId="57B16205" w:rsidR="002B1E5B" w:rsidRDefault="002B1E5B" w:rsidP="00920479">
            <w:r>
              <w:t>https://www.smart</w:t>
            </w:r>
            <w:r w:rsidR="000C57DE">
              <w:noBreakHyphen/>
            </w:r>
            <w:r>
              <w:t>factory.kr</w:t>
            </w:r>
          </w:p>
        </w:tc>
        <w:tc>
          <w:tcPr>
            <w:tcW w:w="0" w:type="auto"/>
            <w:vAlign w:val="center"/>
          </w:tcPr>
          <w:p w14:paraId="3DCA0CEF" w14:textId="77777777" w:rsidR="002B1E5B" w:rsidRDefault="002B1E5B" w:rsidP="00920479">
            <w:r w:rsidRPr="00D30925">
              <w:t>0..1</w:t>
            </w:r>
          </w:p>
        </w:tc>
      </w:tr>
      <w:tr w:rsidR="002B1E5B" w14:paraId="3AA65065" w14:textId="77777777" w:rsidTr="00920479">
        <w:tc>
          <w:tcPr>
            <w:tcW w:w="0" w:type="auto"/>
          </w:tcPr>
          <w:p w14:paraId="57AC3823" w14:textId="77777777" w:rsidR="002B1E5B" w:rsidRDefault="002B1E5B" w:rsidP="00920479">
            <w:r>
              <w:t>[Prop]</w:t>
            </w:r>
            <w:r>
              <w:br/>
              <w:t>ContentType</w:t>
            </w:r>
          </w:p>
        </w:tc>
        <w:tc>
          <w:tcPr>
            <w:tcW w:w="0" w:type="auto"/>
          </w:tcPr>
          <w:p w14:paraId="04F26D43" w14:textId="0081F288" w:rsidR="002B1E5B" w:rsidRDefault="002B1E5B" w:rsidP="00920479">
            <w:r>
              <w:t>https://www.smart</w:t>
            </w:r>
            <w:r w:rsidR="000C57DE">
              <w:noBreakHyphen/>
            </w:r>
            <w:r>
              <w:t>factory.kr/ids/cd/ContentType/1/0</w:t>
            </w:r>
            <w:r>
              <w:br/>
              <w:t xml:space="preserve">Content type The MIME type indicating the format of the data payload, such as application/json or text/xml. </w:t>
            </w:r>
            <w:r w:rsidR="000C57DE">
              <w:noBreakHyphen/>
            </w:r>
          </w:p>
        </w:tc>
        <w:tc>
          <w:tcPr>
            <w:tcW w:w="0" w:type="auto"/>
          </w:tcPr>
          <w:p w14:paraId="63564EF2" w14:textId="77777777" w:rsidR="002B1E5B" w:rsidRDefault="002B1E5B" w:rsidP="00920479">
            <w:r>
              <w:t>[String]</w:t>
            </w:r>
          </w:p>
          <w:p w14:paraId="011F8F2E" w14:textId="77777777" w:rsidR="002B1E5B" w:rsidRDefault="002B1E5B" w:rsidP="00920479">
            <w:r>
              <w:t>T</w:t>
            </w:r>
            <w:r>
              <w:rPr>
                <w:rFonts w:hint="eastAsia"/>
              </w:rPr>
              <w:t>ext/xml</w:t>
            </w:r>
          </w:p>
        </w:tc>
        <w:tc>
          <w:tcPr>
            <w:tcW w:w="0" w:type="auto"/>
            <w:vAlign w:val="center"/>
          </w:tcPr>
          <w:p w14:paraId="32C49574" w14:textId="77777777" w:rsidR="002B1E5B" w:rsidRDefault="002B1E5B" w:rsidP="00920479">
            <w:r w:rsidRPr="00D30925">
              <w:t>0..1</w:t>
            </w:r>
          </w:p>
        </w:tc>
      </w:tr>
      <w:tr w:rsidR="002B1E5B" w14:paraId="77F17021" w14:textId="77777777" w:rsidTr="00920479">
        <w:tc>
          <w:tcPr>
            <w:tcW w:w="0" w:type="auto"/>
          </w:tcPr>
          <w:p w14:paraId="1966FC16" w14:textId="77777777" w:rsidR="002B1E5B" w:rsidRDefault="002B1E5B" w:rsidP="00920479">
            <w:r>
              <w:t>[SML]</w:t>
            </w:r>
            <w:r>
              <w:br/>
              <w:t>Security</w:t>
            </w:r>
          </w:p>
        </w:tc>
        <w:tc>
          <w:tcPr>
            <w:tcW w:w="0" w:type="auto"/>
          </w:tcPr>
          <w:p w14:paraId="1EE19B6E" w14:textId="7A02AAAD" w:rsidR="002B1E5B" w:rsidRDefault="002B1E5B" w:rsidP="00920479">
            <w:r>
              <w:t>https://www.smart</w:t>
            </w:r>
            <w:r w:rsidR="000C57DE">
              <w:noBreakHyphen/>
            </w:r>
            <w:r>
              <w:t>factory.kr/ids/cd/Security/1/0</w:t>
            </w:r>
            <w:r>
              <w:br/>
              <w:t xml:space="preserve">Security Reference to the security configuration that applies to the interface or interaction. </w:t>
            </w:r>
            <w:r w:rsidR="000C57DE">
              <w:noBreakHyphen/>
            </w:r>
          </w:p>
        </w:tc>
        <w:tc>
          <w:tcPr>
            <w:tcW w:w="0" w:type="auto"/>
          </w:tcPr>
          <w:p w14:paraId="501490B8" w14:textId="584DDF3A" w:rsidR="002B1E5B" w:rsidRDefault="002B1E5B" w:rsidP="00920479">
            <w:r>
              <w:t>[</w:t>
            </w:r>
            <w:r w:rsidR="000C57DE">
              <w:noBreakHyphen/>
            </w:r>
            <w:r>
              <w:t>]</w:t>
            </w:r>
            <w:r>
              <w:br/>
              <w:t>1 elements</w:t>
            </w:r>
          </w:p>
        </w:tc>
        <w:tc>
          <w:tcPr>
            <w:tcW w:w="0" w:type="auto"/>
            <w:vAlign w:val="center"/>
          </w:tcPr>
          <w:p w14:paraId="4000C0CE" w14:textId="77777777" w:rsidR="002B1E5B" w:rsidRDefault="002B1E5B" w:rsidP="00920479">
            <w:r w:rsidRPr="00D30925">
              <w:t>0..1</w:t>
            </w:r>
          </w:p>
        </w:tc>
      </w:tr>
      <w:tr w:rsidR="002B1E5B" w14:paraId="7193EDE7" w14:textId="77777777" w:rsidTr="00920479">
        <w:tc>
          <w:tcPr>
            <w:tcW w:w="0" w:type="auto"/>
          </w:tcPr>
          <w:p w14:paraId="0467A544" w14:textId="77777777" w:rsidR="002B1E5B" w:rsidRDefault="002B1E5B" w:rsidP="00920479">
            <w:r>
              <w:t>[SMC]</w:t>
            </w:r>
            <w:r>
              <w:br/>
              <w:t>SecurityDefinitions</w:t>
            </w:r>
          </w:p>
        </w:tc>
        <w:tc>
          <w:tcPr>
            <w:tcW w:w="0" w:type="auto"/>
          </w:tcPr>
          <w:p w14:paraId="173BDE2C" w14:textId="775CB905" w:rsidR="002B1E5B" w:rsidRDefault="002B1E5B" w:rsidP="00920479">
            <w:r>
              <w:t>https://www.smart</w:t>
            </w:r>
            <w:r w:rsidR="000C57DE">
              <w:noBreakHyphen/>
            </w:r>
            <w:r>
              <w:t>factory.kr/ids/cd/SecurityDefinitions/1/0</w:t>
            </w:r>
            <w:r>
              <w:br/>
              <w:t xml:space="preserve">Security definitions A collection of security scheme definitions that can be referenced by security configurations. </w:t>
            </w:r>
            <w:r w:rsidR="000C57DE">
              <w:noBreakHyphen/>
            </w:r>
          </w:p>
        </w:tc>
        <w:tc>
          <w:tcPr>
            <w:tcW w:w="0" w:type="auto"/>
          </w:tcPr>
          <w:p w14:paraId="6EC707DC" w14:textId="2B4DC564" w:rsidR="002B1E5B" w:rsidRDefault="002B1E5B" w:rsidP="00920479">
            <w:r>
              <w:t>[</w:t>
            </w:r>
            <w:r w:rsidR="000C57DE">
              <w:noBreakHyphen/>
            </w:r>
            <w:r>
              <w:t>]</w:t>
            </w:r>
            <w:r>
              <w:br/>
              <w:t>9 elements</w:t>
            </w:r>
          </w:p>
        </w:tc>
        <w:tc>
          <w:tcPr>
            <w:tcW w:w="0" w:type="auto"/>
            <w:vAlign w:val="center"/>
          </w:tcPr>
          <w:p w14:paraId="648586DE" w14:textId="77777777" w:rsidR="002B1E5B" w:rsidRDefault="002B1E5B" w:rsidP="00920479">
            <w:r w:rsidRPr="00D30925">
              <w:t>0..1</w:t>
            </w:r>
          </w:p>
        </w:tc>
      </w:tr>
    </w:tbl>
    <w:p w14:paraId="531AAF67" w14:textId="77777777" w:rsidR="002B1E5B" w:rsidRDefault="002B1E5B" w:rsidP="002B1E5B"/>
    <w:p w14:paraId="41C7DF4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4FF9CA5D" w14:textId="77777777" w:rsidTr="00920479">
        <w:tc>
          <w:tcPr>
            <w:tcW w:w="0" w:type="auto"/>
            <w:shd w:val="clear" w:color="auto" w:fill="002060"/>
          </w:tcPr>
          <w:p w14:paraId="2BCC9C7A" w14:textId="77777777" w:rsidR="002B1E5B" w:rsidRDefault="002B1E5B" w:rsidP="00920479">
            <w:r>
              <w:rPr>
                <w:b/>
                <w:color w:val="FFFFFF"/>
              </w:rPr>
              <w:t>idShort:</w:t>
            </w:r>
          </w:p>
        </w:tc>
        <w:tc>
          <w:tcPr>
            <w:tcW w:w="0" w:type="auto"/>
            <w:shd w:val="clear" w:color="auto" w:fill="002060"/>
          </w:tcPr>
          <w:p w14:paraId="639BC252" w14:textId="77777777" w:rsidR="002B1E5B" w:rsidRDefault="002B1E5B" w:rsidP="00920479">
            <w:r>
              <w:rPr>
                <w:b/>
                <w:color w:val="FFFFFF"/>
              </w:rPr>
              <w:t>Security</w:t>
            </w:r>
          </w:p>
        </w:tc>
        <w:tc>
          <w:tcPr>
            <w:tcW w:w="0" w:type="auto"/>
            <w:shd w:val="clear" w:color="auto" w:fill="002060"/>
          </w:tcPr>
          <w:p w14:paraId="697AA0FF" w14:textId="77777777" w:rsidR="002B1E5B" w:rsidRDefault="002B1E5B" w:rsidP="00920479"/>
        </w:tc>
        <w:tc>
          <w:tcPr>
            <w:tcW w:w="0" w:type="auto"/>
            <w:shd w:val="clear" w:color="auto" w:fill="002060"/>
          </w:tcPr>
          <w:p w14:paraId="207F5558" w14:textId="77777777" w:rsidR="002B1E5B" w:rsidRDefault="002B1E5B" w:rsidP="00920479"/>
        </w:tc>
      </w:tr>
      <w:tr w:rsidR="002B1E5B" w14:paraId="22E53028" w14:textId="77777777" w:rsidTr="00920479">
        <w:tc>
          <w:tcPr>
            <w:tcW w:w="0" w:type="auto"/>
            <w:shd w:val="clear" w:color="auto" w:fill="002060"/>
          </w:tcPr>
          <w:p w14:paraId="3CD530DF" w14:textId="77777777" w:rsidR="002B1E5B" w:rsidRDefault="002B1E5B" w:rsidP="00920479">
            <w:r>
              <w:rPr>
                <w:b/>
                <w:color w:val="FFFFFF"/>
              </w:rPr>
              <w:t>Class:</w:t>
            </w:r>
          </w:p>
        </w:tc>
        <w:tc>
          <w:tcPr>
            <w:tcW w:w="0" w:type="auto"/>
            <w:shd w:val="clear" w:color="auto" w:fill="002060"/>
          </w:tcPr>
          <w:p w14:paraId="59C0A1BE" w14:textId="77777777" w:rsidR="002B1E5B" w:rsidRDefault="002B1E5B" w:rsidP="00920479">
            <w:r>
              <w:rPr>
                <w:b/>
                <w:color w:val="FFFFFF"/>
              </w:rPr>
              <w:t>SubmodelElementList</w:t>
            </w:r>
          </w:p>
        </w:tc>
        <w:tc>
          <w:tcPr>
            <w:tcW w:w="0" w:type="auto"/>
            <w:shd w:val="clear" w:color="auto" w:fill="002060"/>
          </w:tcPr>
          <w:p w14:paraId="4E09E1D8" w14:textId="77777777" w:rsidR="002B1E5B" w:rsidRDefault="002B1E5B" w:rsidP="00920479"/>
        </w:tc>
        <w:tc>
          <w:tcPr>
            <w:tcW w:w="0" w:type="auto"/>
            <w:shd w:val="clear" w:color="auto" w:fill="002060"/>
          </w:tcPr>
          <w:p w14:paraId="6C2A03EB" w14:textId="77777777" w:rsidR="002B1E5B" w:rsidRDefault="002B1E5B" w:rsidP="00920479"/>
        </w:tc>
      </w:tr>
      <w:tr w:rsidR="002B1E5B" w14:paraId="00B66274" w14:textId="77777777" w:rsidTr="00920479">
        <w:tc>
          <w:tcPr>
            <w:tcW w:w="0" w:type="auto"/>
            <w:shd w:val="clear" w:color="auto" w:fill="002060"/>
          </w:tcPr>
          <w:p w14:paraId="4D7523A8" w14:textId="77777777" w:rsidR="002B1E5B" w:rsidRDefault="002B1E5B" w:rsidP="00920479">
            <w:r>
              <w:rPr>
                <w:b/>
                <w:color w:val="FFFFFF"/>
              </w:rPr>
              <w:t>semanticId:</w:t>
            </w:r>
          </w:p>
        </w:tc>
        <w:tc>
          <w:tcPr>
            <w:tcW w:w="0" w:type="auto"/>
            <w:shd w:val="clear" w:color="auto" w:fill="002060"/>
          </w:tcPr>
          <w:p w14:paraId="21E5B58E" w14:textId="7B0A5313" w:rsidR="002B1E5B" w:rsidRDefault="002B1E5B" w:rsidP="00920479">
            <w:r>
              <w:rPr>
                <w:b/>
                <w:color w:val="FFFFFF"/>
              </w:rPr>
              <w:t>https://www.smart</w:t>
            </w:r>
            <w:r w:rsidR="000C57DE">
              <w:rPr>
                <w:b/>
                <w:color w:val="FFFFFF"/>
              </w:rPr>
              <w:noBreakHyphen/>
            </w:r>
            <w:r>
              <w:rPr>
                <w:b/>
                <w:color w:val="FFFFFF"/>
              </w:rPr>
              <w:t>factory.kr/ids/cd/Security/1/0</w:t>
            </w:r>
          </w:p>
        </w:tc>
        <w:tc>
          <w:tcPr>
            <w:tcW w:w="0" w:type="auto"/>
            <w:shd w:val="clear" w:color="auto" w:fill="002060"/>
          </w:tcPr>
          <w:p w14:paraId="0472D40B" w14:textId="77777777" w:rsidR="002B1E5B" w:rsidRDefault="002B1E5B" w:rsidP="00920479"/>
        </w:tc>
        <w:tc>
          <w:tcPr>
            <w:tcW w:w="0" w:type="auto"/>
            <w:shd w:val="clear" w:color="auto" w:fill="002060"/>
          </w:tcPr>
          <w:p w14:paraId="443D5A1A" w14:textId="77777777" w:rsidR="002B1E5B" w:rsidRDefault="002B1E5B" w:rsidP="00920479"/>
        </w:tc>
      </w:tr>
      <w:tr w:rsidR="002B1E5B" w14:paraId="4F9CCF2A" w14:textId="77777777" w:rsidTr="00920479">
        <w:tc>
          <w:tcPr>
            <w:tcW w:w="0" w:type="auto"/>
            <w:shd w:val="clear" w:color="auto" w:fill="002060"/>
          </w:tcPr>
          <w:p w14:paraId="6FEBA8CC" w14:textId="77777777" w:rsidR="002B1E5B" w:rsidRDefault="002B1E5B" w:rsidP="00920479">
            <w:r>
              <w:rPr>
                <w:b/>
                <w:color w:val="FFFFFF"/>
              </w:rPr>
              <w:t>Parent:</w:t>
            </w:r>
          </w:p>
        </w:tc>
        <w:tc>
          <w:tcPr>
            <w:tcW w:w="0" w:type="auto"/>
            <w:shd w:val="clear" w:color="auto" w:fill="002060"/>
          </w:tcPr>
          <w:p w14:paraId="3EB77DD7" w14:textId="77777777" w:rsidR="002B1E5B" w:rsidRDefault="002B1E5B" w:rsidP="00920479">
            <w:r>
              <w:rPr>
                <w:b/>
                <w:color w:val="FFFFFF"/>
              </w:rPr>
              <w:t>Security</w:t>
            </w:r>
          </w:p>
        </w:tc>
        <w:tc>
          <w:tcPr>
            <w:tcW w:w="0" w:type="auto"/>
            <w:shd w:val="clear" w:color="auto" w:fill="002060"/>
          </w:tcPr>
          <w:p w14:paraId="20637D7F" w14:textId="77777777" w:rsidR="002B1E5B" w:rsidRDefault="002B1E5B" w:rsidP="00920479"/>
        </w:tc>
        <w:tc>
          <w:tcPr>
            <w:tcW w:w="0" w:type="auto"/>
            <w:shd w:val="clear" w:color="auto" w:fill="002060"/>
          </w:tcPr>
          <w:p w14:paraId="23D22331" w14:textId="77777777" w:rsidR="002B1E5B" w:rsidRDefault="002B1E5B" w:rsidP="00920479"/>
        </w:tc>
      </w:tr>
      <w:tr w:rsidR="002B1E5B" w14:paraId="681EF424" w14:textId="77777777" w:rsidTr="00920479">
        <w:tc>
          <w:tcPr>
            <w:tcW w:w="0" w:type="auto"/>
            <w:shd w:val="clear" w:color="auto" w:fill="002060"/>
          </w:tcPr>
          <w:p w14:paraId="4DC45938" w14:textId="77777777" w:rsidR="002B1E5B" w:rsidRDefault="002B1E5B" w:rsidP="00920479">
            <w:r>
              <w:rPr>
                <w:b/>
                <w:color w:val="FFFFFF"/>
              </w:rPr>
              <w:t>Explanation:</w:t>
            </w:r>
          </w:p>
        </w:tc>
        <w:tc>
          <w:tcPr>
            <w:tcW w:w="0" w:type="auto"/>
            <w:shd w:val="clear" w:color="auto" w:fill="002060"/>
          </w:tcPr>
          <w:p w14:paraId="009FA6D1" w14:textId="71343FEF" w:rsidR="002B1E5B" w:rsidRDefault="000C57DE" w:rsidP="00920479">
            <w:r>
              <w:rPr>
                <w:b/>
                <w:color w:val="FFFFFF"/>
              </w:rPr>
              <w:noBreakHyphen/>
            </w:r>
          </w:p>
        </w:tc>
        <w:tc>
          <w:tcPr>
            <w:tcW w:w="0" w:type="auto"/>
            <w:shd w:val="clear" w:color="auto" w:fill="002060"/>
          </w:tcPr>
          <w:p w14:paraId="07CF61DE" w14:textId="77777777" w:rsidR="002B1E5B" w:rsidRDefault="002B1E5B" w:rsidP="00920479"/>
        </w:tc>
        <w:tc>
          <w:tcPr>
            <w:tcW w:w="0" w:type="auto"/>
            <w:shd w:val="clear" w:color="auto" w:fill="002060"/>
          </w:tcPr>
          <w:p w14:paraId="39EA2F22" w14:textId="77777777" w:rsidR="002B1E5B" w:rsidRDefault="002B1E5B" w:rsidP="00920479"/>
        </w:tc>
      </w:tr>
      <w:tr w:rsidR="002B1E5B" w14:paraId="2800DE78" w14:textId="77777777" w:rsidTr="00920479">
        <w:tc>
          <w:tcPr>
            <w:tcW w:w="0" w:type="auto"/>
            <w:shd w:val="clear" w:color="auto" w:fill="002060"/>
          </w:tcPr>
          <w:p w14:paraId="068907DC" w14:textId="77777777" w:rsidR="002B1E5B" w:rsidRDefault="002B1E5B" w:rsidP="00920479">
            <w:r>
              <w:rPr>
                <w:b/>
                <w:color w:val="FFFFFF"/>
              </w:rPr>
              <w:t>[SME type]</w:t>
            </w:r>
            <w:r>
              <w:rPr>
                <w:b/>
                <w:color w:val="FFFFFF"/>
              </w:rPr>
              <w:br/>
              <w:t>idShort</w:t>
            </w:r>
          </w:p>
        </w:tc>
        <w:tc>
          <w:tcPr>
            <w:tcW w:w="0" w:type="auto"/>
            <w:shd w:val="clear" w:color="auto" w:fill="002060"/>
          </w:tcPr>
          <w:p w14:paraId="51FF4349" w14:textId="77777777" w:rsidR="002B1E5B" w:rsidRDefault="002B1E5B" w:rsidP="00920479">
            <w:r>
              <w:rPr>
                <w:b/>
                <w:color w:val="FFFFFF"/>
              </w:rPr>
              <w:t>semanticId</w:t>
            </w:r>
            <w:r>
              <w:rPr>
                <w:b/>
                <w:color w:val="FFFFFF"/>
              </w:rPr>
              <w:br/>
              <w:t>Description@en</w:t>
            </w:r>
          </w:p>
        </w:tc>
        <w:tc>
          <w:tcPr>
            <w:tcW w:w="0" w:type="auto"/>
            <w:shd w:val="clear" w:color="auto" w:fill="002060"/>
          </w:tcPr>
          <w:p w14:paraId="48C5227B" w14:textId="77777777" w:rsidR="002B1E5B" w:rsidRDefault="002B1E5B" w:rsidP="00920479">
            <w:r>
              <w:rPr>
                <w:b/>
                <w:color w:val="FFFFFF"/>
              </w:rPr>
              <w:t>[valueType]</w:t>
            </w:r>
            <w:r>
              <w:rPr>
                <w:b/>
                <w:color w:val="FFFFFF"/>
              </w:rPr>
              <w:br/>
              <w:t>example</w:t>
            </w:r>
          </w:p>
        </w:tc>
        <w:tc>
          <w:tcPr>
            <w:tcW w:w="0" w:type="auto"/>
            <w:shd w:val="clear" w:color="auto" w:fill="002060"/>
          </w:tcPr>
          <w:p w14:paraId="4DC8B627" w14:textId="77777777" w:rsidR="002B1E5B" w:rsidRDefault="002B1E5B" w:rsidP="00920479">
            <w:r>
              <w:rPr>
                <w:b/>
                <w:color w:val="FFFFFF"/>
              </w:rPr>
              <w:t>card.</w:t>
            </w:r>
          </w:p>
        </w:tc>
      </w:tr>
      <w:tr w:rsidR="002B1E5B" w14:paraId="77526FCC" w14:textId="77777777" w:rsidTr="00920479">
        <w:tc>
          <w:tcPr>
            <w:tcW w:w="0" w:type="auto"/>
          </w:tcPr>
          <w:p w14:paraId="44637570" w14:textId="3083606D" w:rsidR="002B1E5B" w:rsidRDefault="002B1E5B" w:rsidP="00920479">
            <w:r>
              <w:t>[Ref]</w:t>
            </w:r>
            <w:r>
              <w:br/>
            </w:r>
            <w:r w:rsidR="000C57DE">
              <w:noBreakHyphen/>
            </w:r>
          </w:p>
        </w:tc>
        <w:tc>
          <w:tcPr>
            <w:tcW w:w="0" w:type="auto"/>
          </w:tcPr>
          <w:p w14:paraId="369D2D58" w14:textId="7D3C9E6D" w:rsidR="002B1E5B" w:rsidRDefault="002B1E5B" w:rsidP="00920479">
            <w:r w:rsidRPr="006D673E">
              <w:t>https://www.smart</w:t>
            </w:r>
            <w:r w:rsidR="000C57DE">
              <w:noBreakHyphen/>
            </w:r>
            <w:r w:rsidRPr="006D673E">
              <w:t>factory.kr/ids/cd/Security/1/0</w:t>
            </w:r>
            <w:r>
              <w:br/>
            </w:r>
            <w:r w:rsidRPr="006D673E">
              <w:t>Reference to the security configuration that applies to the interface or interaction.</w:t>
            </w:r>
          </w:p>
        </w:tc>
        <w:tc>
          <w:tcPr>
            <w:tcW w:w="0" w:type="auto"/>
          </w:tcPr>
          <w:p w14:paraId="46E152C6" w14:textId="47A6AE19" w:rsidR="002B1E5B" w:rsidRDefault="002B1E5B" w:rsidP="00920479">
            <w:r>
              <w:t>[</w:t>
            </w:r>
            <w:r w:rsidR="000C57DE">
              <w:noBreakHyphen/>
            </w:r>
            <w:r>
              <w:t>]</w:t>
            </w:r>
            <w:r>
              <w:br/>
            </w:r>
          </w:p>
        </w:tc>
        <w:tc>
          <w:tcPr>
            <w:tcW w:w="0" w:type="auto"/>
          </w:tcPr>
          <w:p w14:paraId="4D314C8C" w14:textId="77777777" w:rsidR="002B1E5B" w:rsidRDefault="002B1E5B" w:rsidP="00920479">
            <w:r>
              <w:rPr>
                <w:rFonts w:hint="eastAsia"/>
              </w:rPr>
              <w:t>1</w:t>
            </w:r>
          </w:p>
        </w:tc>
      </w:tr>
    </w:tbl>
    <w:p w14:paraId="3097D641" w14:textId="77777777" w:rsidR="002B1E5B" w:rsidRDefault="002B1E5B" w:rsidP="002B1E5B"/>
    <w:p w14:paraId="4C0339E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250B13D4" w14:textId="77777777" w:rsidTr="00920479">
        <w:tc>
          <w:tcPr>
            <w:tcW w:w="0" w:type="auto"/>
            <w:shd w:val="clear" w:color="auto" w:fill="002060"/>
          </w:tcPr>
          <w:p w14:paraId="32D04468" w14:textId="77777777" w:rsidR="002B1E5B" w:rsidRDefault="002B1E5B" w:rsidP="00920479">
            <w:r>
              <w:rPr>
                <w:b/>
                <w:color w:val="FFFFFF"/>
              </w:rPr>
              <w:t>idShort:</w:t>
            </w:r>
          </w:p>
        </w:tc>
        <w:tc>
          <w:tcPr>
            <w:tcW w:w="0" w:type="auto"/>
            <w:shd w:val="clear" w:color="auto" w:fill="002060"/>
          </w:tcPr>
          <w:p w14:paraId="7ADD112F" w14:textId="77777777" w:rsidR="002B1E5B" w:rsidRDefault="002B1E5B" w:rsidP="00920479">
            <w:r>
              <w:rPr>
                <w:b/>
                <w:color w:val="FFFFFF"/>
              </w:rPr>
              <w:t>SecurityDefinitions</w:t>
            </w:r>
          </w:p>
        </w:tc>
        <w:tc>
          <w:tcPr>
            <w:tcW w:w="0" w:type="auto"/>
            <w:shd w:val="clear" w:color="auto" w:fill="002060"/>
          </w:tcPr>
          <w:p w14:paraId="0DE93C40" w14:textId="77777777" w:rsidR="002B1E5B" w:rsidRDefault="002B1E5B" w:rsidP="00920479"/>
        </w:tc>
        <w:tc>
          <w:tcPr>
            <w:tcW w:w="0" w:type="auto"/>
            <w:shd w:val="clear" w:color="auto" w:fill="002060"/>
          </w:tcPr>
          <w:p w14:paraId="47B9269C" w14:textId="77777777" w:rsidR="002B1E5B" w:rsidRDefault="002B1E5B" w:rsidP="00920479"/>
        </w:tc>
      </w:tr>
      <w:tr w:rsidR="002B1E5B" w14:paraId="032E8129" w14:textId="77777777" w:rsidTr="00920479">
        <w:tc>
          <w:tcPr>
            <w:tcW w:w="0" w:type="auto"/>
            <w:shd w:val="clear" w:color="auto" w:fill="002060"/>
          </w:tcPr>
          <w:p w14:paraId="350467BC" w14:textId="77777777" w:rsidR="002B1E5B" w:rsidRDefault="002B1E5B" w:rsidP="00920479">
            <w:r>
              <w:rPr>
                <w:b/>
                <w:color w:val="FFFFFF"/>
              </w:rPr>
              <w:t>Class:</w:t>
            </w:r>
          </w:p>
        </w:tc>
        <w:tc>
          <w:tcPr>
            <w:tcW w:w="0" w:type="auto"/>
            <w:shd w:val="clear" w:color="auto" w:fill="002060"/>
          </w:tcPr>
          <w:p w14:paraId="050C6839" w14:textId="77777777" w:rsidR="002B1E5B" w:rsidRDefault="002B1E5B" w:rsidP="00920479">
            <w:r>
              <w:rPr>
                <w:b/>
                <w:color w:val="FFFFFF"/>
              </w:rPr>
              <w:t>SubmodelElementCollection</w:t>
            </w:r>
          </w:p>
        </w:tc>
        <w:tc>
          <w:tcPr>
            <w:tcW w:w="0" w:type="auto"/>
            <w:shd w:val="clear" w:color="auto" w:fill="002060"/>
          </w:tcPr>
          <w:p w14:paraId="48070CC7" w14:textId="77777777" w:rsidR="002B1E5B" w:rsidRDefault="002B1E5B" w:rsidP="00920479"/>
        </w:tc>
        <w:tc>
          <w:tcPr>
            <w:tcW w:w="0" w:type="auto"/>
            <w:shd w:val="clear" w:color="auto" w:fill="002060"/>
          </w:tcPr>
          <w:p w14:paraId="5181FF5D" w14:textId="77777777" w:rsidR="002B1E5B" w:rsidRDefault="002B1E5B" w:rsidP="00920479"/>
        </w:tc>
      </w:tr>
      <w:tr w:rsidR="002B1E5B" w14:paraId="17C09DEE" w14:textId="77777777" w:rsidTr="00920479">
        <w:tc>
          <w:tcPr>
            <w:tcW w:w="0" w:type="auto"/>
            <w:shd w:val="clear" w:color="auto" w:fill="002060"/>
          </w:tcPr>
          <w:p w14:paraId="2A1DA45D" w14:textId="77777777" w:rsidR="002B1E5B" w:rsidRDefault="002B1E5B" w:rsidP="00920479">
            <w:r>
              <w:rPr>
                <w:b/>
                <w:color w:val="FFFFFF"/>
              </w:rPr>
              <w:t>semanticId:</w:t>
            </w:r>
          </w:p>
        </w:tc>
        <w:tc>
          <w:tcPr>
            <w:tcW w:w="0" w:type="auto"/>
            <w:shd w:val="clear" w:color="auto" w:fill="002060"/>
          </w:tcPr>
          <w:p w14:paraId="4E374C8B" w14:textId="08B769F0" w:rsidR="002B1E5B" w:rsidRDefault="002B1E5B" w:rsidP="00920479">
            <w:r>
              <w:rPr>
                <w:b/>
                <w:color w:val="FFFFFF"/>
              </w:rPr>
              <w:t>https://www.smart</w:t>
            </w:r>
            <w:r w:rsidR="000C57DE">
              <w:rPr>
                <w:b/>
                <w:color w:val="FFFFFF"/>
              </w:rPr>
              <w:noBreakHyphen/>
            </w:r>
            <w:r>
              <w:rPr>
                <w:b/>
                <w:color w:val="FFFFFF"/>
              </w:rPr>
              <w:t>factory.kr/ids/cd/SecurityDefinitions/1/0</w:t>
            </w:r>
          </w:p>
        </w:tc>
        <w:tc>
          <w:tcPr>
            <w:tcW w:w="0" w:type="auto"/>
            <w:shd w:val="clear" w:color="auto" w:fill="002060"/>
          </w:tcPr>
          <w:p w14:paraId="3A804949" w14:textId="77777777" w:rsidR="002B1E5B" w:rsidRDefault="002B1E5B" w:rsidP="00920479"/>
        </w:tc>
        <w:tc>
          <w:tcPr>
            <w:tcW w:w="0" w:type="auto"/>
            <w:shd w:val="clear" w:color="auto" w:fill="002060"/>
          </w:tcPr>
          <w:p w14:paraId="668858B9" w14:textId="77777777" w:rsidR="002B1E5B" w:rsidRDefault="002B1E5B" w:rsidP="00920479"/>
        </w:tc>
      </w:tr>
      <w:tr w:rsidR="002B1E5B" w14:paraId="138B5B8A" w14:textId="77777777" w:rsidTr="00920479">
        <w:tc>
          <w:tcPr>
            <w:tcW w:w="0" w:type="auto"/>
            <w:shd w:val="clear" w:color="auto" w:fill="002060"/>
          </w:tcPr>
          <w:p w14:paraId="53777C71" w14:textId="77777777" w:rsidR="002B1E5B" w:rsidRDefault="002B1E5B" w:rsidP="00920479">
            <w:r>
              <w:rPr>
                <w:b/>
                <w:color w:val="FFFFFF"/>
              </w:rPr>
              <w:t>Parent:</w:t>
            </w:r>
          </w:p>
        </w:tc>
        <w:tc>
          <w:tcPr>
            <w:tcW w:w="0" w:type="auto"/>
            <w:shd w:val="clear" w:color="auto" w:fill="002060"/>
          </w:tcPr>
          <w:p w14:paraId="29EDD1BF" w14:textId="77777777" w:rsidR="002B1E5B" w:rsidRDefault="002B1E5B" w:rsidP="00920479">
            <w:r>
              <w:rPr>
                <w:b/>
                <w:color w:val="FFFFFF"/>
              </w:rPr>
              <w:t>SecurityDefinitions</w:t>
            </w:r>
          </w:p>
        </w:tc>
        <w:tc>
          <w:tcPr>
            <w:tcW w:w="0" w:type="auto"/>
            <w:shd w:val="clear" w:color="auto" w:fill="002060"/>
          </w:tcPr>
          <w:p w14:paraId="239445EF" w14:textId="77777777" w:rsidR="002B1E5B" w:rsidRDefault="002B1E5B" w:rsidP="00920479"/>
        </w:tc>
        <w:tc>
          <w:tcPr>
            <w:tcW w:w="0" w:type="auto"/>
            <w:shd w:val="clear" w:color="auto" w:fill="002060"/>
          </w:tcPr>
          <w:p w14:paraId="0A4BA87C" w14:textId="77777777" w:rsidR="002B1E5B" w:rsidRDefault="002B1E5B" w:rsidP="00920479"/>
        </w:tc>
      </w:tr>
      <w:tr w:rsidR="002B1E5B" w14:paraId="1844544F" w14:textId="77777777" w:rsidTr="00920479">
        <w:tc>
          <w:tcPr>
            <w:tcW w:w="0" w:type="auto"/>
            <w:shd w:val="clear" w:color="auto" w:fill="002060"/>
          </w:tcPr>
          <w:p w14:paraId="64438357" w14:textId="77777777" w:rsidR="002B1E5B" w:rsidRDefault="002B1E5B" w:rsidP="00920479">
            <w:r>
              <w:rPr>
                <w:b/>
                <w:color w:val="FFFFFF"/>
              </w:rPr>
              <w:t>Explanation:</w:t>
            </w:r>
          </w:p>
        </w:tc>
        <w:tc>
          <w:tcPr>
            <w:tcW w:w="0" w:type="auto"/>
            <w:shd w:val="clear" w:color="auto" w:fill="002060"/>
          </w:tcPr>
          <w:p w14:paraId="0D128204" w14:textId="4B23AF1D" w:rsidR="002B1E5B" w:rsidRDefault="000C57DE" w:rsidP="00920479">
            <w:r>
              <w:rPr>
                <w:b/>
                <w:color w:val="FFFFFF"/>
              </w:rPr>
              <w:noBreakHyphen/>
            </w:r>
          </w:p>
        </w:tc>
        <w:tc>
          <w:tcPr>
            <w:tcW w:w="0" w:type="auto"/>
            <w:shd w:val="clear" w:color="auto" w:fill="002060"/>
          </w:tcPr>
          <w:p w14:paraId="1A128C07" w14:textId="77777777" w:rsidR="002B1E5B" w:rsidRDefault="002B1E5B" w:rsidP="00920479"/>
        </w:tc>
        <w:tc>
          <w:tcPr>
            <w:tcW w:w="0" w:type="auto"/>
            <w:shd w:val="clear" w:color="auto" w:fill="002060"/>
          </w:tcPr>
          <w:p w14:paraId="5492A156" w14:textId="77777777" w:rsidR="002B1E5B" w:rsidRDefault="002B1E5B" w:rsidP="00920479"/>
        </w:tc>
      </w:tr>
      <w:tr w:rsidR="002B1E5B" w14:paraId="3A429FC7" w14:textId="77777777" w:rsidTr="00920479">
        <w:tc>
          <w:tcPr>
            <w:tcW w:w="0" w:type="auto"/>
            <w:shd w:val="clear" w:color="auto" w:fill="002060"/>
          </w:tcPr>
          <w:p w14:paraId="10631C0A" w14:textId="77777777" w:rsidR="002B1E5B" w:rsidRDefault="002B1E5B" w:rsidP="00920479">
            <w:r>
              <w:rPr>
                <w:b/>
                <w:color w:val="FFFFFF"/>
              </w:rPr>
              <w:t>[SME type]</w:t>
            </w:r>
            <w:r>
              <w:rPr>
                <w:b/>
                <w:color w:val="FFFFFF"/>
              </w:rPr>
              <w:br/>
              <w:t>idShort</w:t>
            </w:r>
          </w:p>
        </w:tc>
        <w:tc>
          <w:tcPr>
            <w:tcW w:w="0" w:type="auto"/>
            <w:shd w:val="clear" w:color="auto" w:fill="002060"/>
          </w:tcPr>
          <w:p w14:paraId="45376E18" w14:textId="77777777" w:rsidR="002B1E5B" w:rsidRDefault="002B1E5B" w:rsidP="00920479">
            <w:r>
              <w:rPr>
                <w:b/>
                <w:color w:val="FFFFFF"/>
              </w:rPr>
              <w:t>semanticId</w:t>
            </w:r>
            <w:r>
              <w:rPr>
                <w:b/>
                <w:color w:val="FFFFFF"/>
              </w:rPr>
              <w:br/>
              <w:t>Description@en</w:t>
            </w:r>
          </w:p>
        </w:tc>
        <w:tc>
          <w:tcPr>
            <w:tcW w:w="0" w:type="auto"/>
            <w:shd w:val="clear" w:color="auto" w:fill="002060"/>
          </w:tcPr>
          <w:p w14:paraId="7A876CFA" w14:textId="77777777" w:rsidR="002B1E5B" w:rsidRDefault="002B1E5B" w:rsidP="00920479">
            <w:r>
              <w:rPr>
                <w:b/>
                <w:color w:val="FFFFFF"/>
              </w:rPr>
              <w:t>[valueType]</w:t>
            </w:r>
            <w:r>
              <w:rPr>
                <w:b/>
                <w:color w:val="FFFFFF"/>
              </w:rPr>
              <w:br/>
              <w:t>example</w:t>
            </w:r>
          </w:p>
        </w:tc>
        <w:tc>
          <w:tcPr>
            <w:tcW w:w="0" w:type="auto"/>
            <w:shd w:val="clear" w:color="auto" w:fill="002060"/>
          </w:tcPr>
          <w:p w14:paraId="386C9FFE" w14:textId="77777777" w:rsidR="002B1E5B" w:rsidRDefault="002B1E5B" w:rsidP="00920479">
            <w:r>
              <w:rPr>
                <w:b/>
                <w:color w:val="FFFFFF"/>
              </w:rPr>
              <w:t>card.</w:t>
            </w:r>
          </w:p>
        </w:tc>
      </w:tr>
      <w:tr w:rsidR="002B1E5B" w14:paraId="73D2FF81" w14:textId="77777777" w:rsidTr="00920479">
        <w:tc>
          <w:tcPr>
            <w:tcW w:w="0" w:type="auto"/>
          </w:tcPr>
          <w:p w14:paraId="28F85A3B" w14:textId="77777777" w:rsidR="002B1E5B" w:rsidRDefault="002B1E5B" w:rsidP="00920479">
            <w:r>
              <w:t>[SMC]</w:t>
            </w:r>
            <w:r>
              <w:br/>
              <w:t>NosecSc</w:t>
            </w:r>
          </w:p>
        </w:tc>
        <w:tc>
          <w:tcPr>
            <w:tcW w:w="0" w:type="auto"/>
          </w:tcPr>
          <w:p w14:paraId="5AAA411B" w14:textId="6448A6A8" w:rsidR="002B1E5B" w:rsidRDefault="002B1E5B" w:rsidP="00920479">
            <w:r>
              <w:t>https://www.smart</w:t>
            </w:r>
            <w:r w:rsidR="000C57DE">
              <w:noBreakHyphen/>
            </w:r>
            <w:r>
              <w:t>factory.kr/ids/cd/NosecSc/1/0</w:t>
            </w:r>
            <w:r>
              <w:br/>
              <w:t xml:space="preserve">No security scheme A security scheme indicating that no authentication or security mechanism is required. </w:t>
            </w:r>
            <w:r w:rsidR="000C57DE">
              <w:noBreakHyphen/>
            </w:r>
          </w:p>
        </w:tc>
        <w:tc>
          <w:tcPr>
            <w:tcW w:w="0" w:type="auto"/>
          </w:tcPr>
          <w:p w14:paraId="50908113" w14:textId="5B09CC2D" w:rsidR="002B1E5B" w:rsidRDefault="002B1E5B" w:rsidP="00920479">
            <w:r>
              <w:t>[</w:t>
            </w:r>
            <w:r w:rsidR="000C57DE">
              <w:noBreakHyphen/>
            </w:r>
            <w:r>
              <w:t>]</w:t>
            </w:r>
            <w:r>
              <w:br/>
              <w:t>1 elements</w:t>
            </w:r>
          </w:p>
        </w:tc>
        <w:tc>
          <w:tcPr>
            <w:tcW w:w="0" w:type="auto"/>
            <w:vAlign w:val="center"/>
          </w:tcPr>
          <w:p w14:paraId="52B48EB1" w14:textId="77777777" w:rsidR="002B1E5B" w:rsidRDefault="002B1E5B" w:rsidP="00920479">
            <w:r w:rsidRPr="00D30925">
              <w:t>0..1</w:t>
            </w:r>
          </w:p>
        </w:tc>
      </w:tr>
      <w:tr w:rsidR="002B1E5B" w14:paraId="53D70C0E" w14:textId="77777777" w:rsidTr="00920479">
        <w:tc>
          <w:tcPr>
            <w:tcW w:w="0" w:type="auto"/>
          </w:tcPr>
          <w:p w14:paraId="00A0E497" w14:textId="77777777" w:rsidR="002B1E5B" w:rsidRDefault="002B1E5B" w:rsidP="00920479">
            <w:r>
              <w:t>[SMC]</w:t>
            </w:r>
            <w:r>
              <w:br/>
              <w:t>AutoSc</w:t>
            </w:r>
          </w:p>
        </w:tc>
        <w:tc>
          <w:tcPr>
            <w:tcW w:w="0" w:type="auto"/>
          </w:tcPr>
          <w:p w14:paraId="376E178C" w14:textId="19546779" w:rsidR="002B1E5B" w:rsidRDefault="002B1E5B" w:rsidP="00920479">
            <w:r>
              <w:t>https://www.smart</w:t>
            </w:r>
            <w:r w:rsidR="000C57DE">
              <w:noBreakHyphen/>
            </w:r>
            <w:r>
              <w:t>factory.kr/ids/cd/AutoSc/1/0</w:t>
            </w:r>
            <w:r>
              <w:br/>
              <w:t xml:space="preserve">Auto security scheme A security scheme where the security mechanism is automatically determined by the protocol or context. </w:t>
            </w:r>
            <w:r w:rsidR="000C57DE">
              <w:noBreakHyphen/>
            </w:r>
          </w:p>
        </w:tc>
        <w:tc>
          <w:tcPr>
            <w:tcW w:w="0" w:type="auto"/>
          </w:tcPr>
          <w:p w14:paraId="158A3386" w14:textId="154A337B" w:rsidR="002B1E5B" w:rsidRDefault="002B1E5B" w:rsidP="00920479">
            <w:r>
              <w:t>[</w:t>
            </w:r>
            <w:r w:rsidR="000C57DE">
              <w:noBreakHyphen/>
            </w:r>
            <w:r>
              <w:t>]</w:t>
            </w:r>
            <w:r>
              <w:br/>
              <w:t>2 elements</w:t>
            </w:r>
          </w:p>
        </w:tc>
        <w:tc>
          <w:tcPr>
            <w:tcW w:w="0" w:type="auto"/>
            <w:vAlign w:val="center"/>
          </w:tcPr>
          <w:p w14:paraId="71E75C91" w14:textId="77777777" w:rsidR="002B1E5B" w:rsidRDefault="002B1E5B" w:rsidP="00920479">
            <w:r w:rsidRPr="00D30925">
              <w:t>0..1</w:t>
            </w:r>
          </w:p>
        </w:tc>
      </w:tr>
      <w:tr w:rsidR="002B1E5B" w14:paraId="51A57651" w14:textId="77777777" w:rsidTr="00920479">
        <w:tc>
          <w:tcPr>
            <w:tcW w:w="0" w:type="auto"/>
          </w:tcPr>
          <w:p w14:paraId="7BF645C8" w14:textId="77777777" w:rsidR="002B1E5B" w:rsidRDefault="002B1E5B" w:rsidP="00920479">
            <w:r>
              <w:t>[SMC]</w:t>
            </w:r>
            <w:r>
              <w:br/>
              <w:t>BasicSc</w:t>
            </w:r>
          </w:p>
        </w:tc>
        <w:tc>
          <w:tcPr>
            <w:tcW w:w="0" w:type="auto"/>
          </w:tcPr>
          <w:p w14:paraId="31DFFB8C" w14:textId="0F9E2B65" w:rsidR="002B1E5B" w:rsidRDefault="002B1E5B" w:rsidP="00920479">
            <w:r>
              <w:t>https://www.smart</w:t>
            </w:r>
            <w:r w:rsidR="000C57DE">
              <w:noBreakHyphen/>
            </w:r>
            <w:r>
              <w:t>factory.kr/ids/cd/BasicSc/1/0</w:t>
            </w:r>
            <w:r>
              <w:br/>
              <w:t xml:space="preserve">Basic security scheme A security scheme using HTTP Basic Authentication with username and password credentials. </w:t>
            </w:r>
            <w:r w:rsidR="000C57DE">
              <w:noBreakHyphen/>
            </w:r>
          </w:p>
        </w:tc>
        <w:tc>
          <w:tcPr>
            <w:tcW w:w="0" w:type="auto"/>
          </w:tcPr>
          <w:p w14:paraId="78C2074B" w14:textId="36106B34" w:rsidR="002B1E5B" w:rsidRDefault="002B1E5B" w:rsidP="00920479">
            <w:r>
              <w:t>[</w:t>
            </w:r>
            <w:r w:rsidR="000C57DE">
              <w:noBreakHyphen/>
            </w:r>
            <w:r>
              <w:t>]</w:t>
            </w:r>
            <w:r>
              <w:br/>
              <w:t>4 elements</w:t>
            </w:r>
          </w:p>
        </w:tc>
        <w:tc>
          <w:tcPr>
            <w:tcW w:w="0" w:type="auto"/>
            <w:vAlign w:val="center"/>
          </w:tcPr>
          <w:p w14:paraId="469EB57E" w14:textId="77777777" w:rsidR="002B1E5B" w:rsidRDefault="002B1E5B" w:rsidP="00920479">
            <w:r w:rsidRPr="00D30925">
              <w:t>0..1</w:t>
            </w:r>
          </w:p>
        </w:tc>
      </w:tr>
      <w:tr w:rsidR="002B1E5B" w14:paraId="493BAA36" w14:textId="77777777" w:rsidTr="00920479">
        <w:tc>
          <w:tcPr>
            <w:tcW w:w="0" w:type="auto"/>
          </w:tcPr>
          <w:p w14:paraId="53B8EF92" w14:textId="77777777" w:rsidR="002B1E5B" w:rsidRDefault="002B1E5B" w:rsidP="00920479">
            <w:r>
              <w:t>[SMC]</w:t>
            </w:r>
            <w:r>
              <w:br/>
              <w:t>ComboSc</w:t>
            </w:r>
          </w:p>
        </w:tc>
        <w:tc>
          <w:tcPr>
            <w:tcW w:w="0" w:type="auto"/>
          </w:tcPr>
          <w:p w14:paraId="78CB8E53" w14:textId="2183B5AA" w:rsidR="002B1E5B" w:rsidRDefault="002B1E5B" w:rsidP="00920479">
            <w:r>
              <w:t>https://www.smart</w:t>
            </w:r>
            <w:r w:rsidR="000C57DE">
              <w:noBreakHyphen/>
            </w:r>
            <w:r>
              <w:t>factory.kr/ids/cd/ComboSc/1/0</w:t>
            </w:r>
            <w:r>
              <w:br/>
              <w:t xml:space="preserve">Combo security scheme A security scheme that combines multiple security schemes using logical AND or OR operations. </w:t>
            </w:r>
            <w:r w:rsidR="000C57DE">
              <w:noBreakHyphen/>
            </w:r>
          </w:p>
        </w:tc>
        <w:tc>
          <w:tcPr>
            <w:tcW w:w="0" w:type="auto"/>
          </w:tcPr>
          <w:p w14:paraId="342001A3" w14:textId="3E721A04" w:rsidR="002B1E5B" w:rsidRDefault="002B1E5B" w:rsidP="00920479">
            <w:r>
              <w:t>[</w:t>
            </w:r>
            <w:r w:rsidR="000C57DE">
              <w:noBreakHyphen/>
            </w:r>
            <w:r>
              <w:t>]</w:t>
            </w:r>
            <w:r>
              <w:br/>
              <w:t>4 elements</w:t>
            </w:r>
          </w:p>
        </w:tc>
        <w:tc>
          <w:tcPr>
            <w:tcW w:w="0" w:type="auto"/>
            <w:vAlign w:val="center"/>
          </w:tcPr>
          <w:p w14:paraId="4AEB8AE1" w14:textId="77777777" w:rsidR="002B1E5B" w:rsidRDefault="002B1E5B" w:rsidP="00920479">
            <w:r w:rsidRPr="00D30925">
              <w:t>0..1</w:t>
            </w:r>
          </w:p>
        </w:tc>
      </w:tr>
      <w:tr w:rsidR="002B1E5B" w14:paraId="4A2E1996" w14:textId="77777777" w:rsidTr="00920479">
        <w:tc>
          <w:tcPr>
            <w:tcW w:w="0" w:type="auto"/>
          </w:tcPr>
          <w:p w14:paraId="10FDB69B" w14:textId="77777777" w:rsidR="002B1E5B" w:rsidRDefault="002B1E5B" w:rsidP="00920479">
            <w:r>
              <w:t>[SMC]</w:t>
            </w:r>
            <w:r>
              <w:br/>
              <w:t>ApikeySc</w:t>
            </w:r>
          </w:p>
        </w:tc>
        <w:tc>
          <w:tcPr>
            <w:tcW w:w="0" w:type="auto"/>
          </w:tcPr>
          <w:p w14:paraId="70531BBE" w14:textId="5BD8631D" w:rsidR="002B1E5B" w:rsidRDefault="002B1E5B" w:rsidP="00920479">
            <w:r>
              <w:t>https://www.smart</w:t>
            </w:r>
            <w:r w:rsidR="000C57DE">
              <w:noBreakHyphen/>
            </w:r>
            <w:r>
              <w:t>factory.kr/ids/cd/ApikeySc/1/0</w:t>
            </w:r>
            <w:r>
              <w:br/>
              <w:t xml:space="preserve">API key security scheme A security scheme using an API key for authentication, typically passed in a header or query parameter. </w:t>
            </w:r>
            <w:r w:rsidR="000C57DE">
              <w:noBreakHyphen/>
            </w:r>
          </w:p>
        </w:tc>
        <w:tc>
          <w:tcPr>
            <w:tcW w:w="0" w:type="auto"/>
          </w:tcPr>
          <w:p w14:paraId="3F5C3425" w14:textId="3C27327E" w:rsidR="002B1E5B" w:rsidRDefault="002B1E5B" w:rsidP="00920479">
            <w:r>
              <w:t>[</w:t>
            </w:r>
            <w:r w:rsidR="000C57DE">
              <w:noBreakHyphen/>
            </w:r>
            <w:r>
              <w:t>]</w:t>
            </w:r>
            <w:r>
              <w:br/>
              <w:t>4 elements</w:t>
            </w:r>
          </w:p>
        </w:tc>
        <w:tc>
          <w:tcPr>
            <w:tcW w:w="0" w:type="auto"/>
            <w:vAlign w:val="center"/>
          </w:tcPr>
          <w:p w14:paraId="4F494D7A" w14:textId="77777777" w:rsidR="002B1E5B" w:rsidRDefault="002B1E5B" w:rsidP="00920479">
            <w:r w:rsidRPr="00D30925">
              <w:t>0..1</w:t>
            </w:r>
          </w:p>
        </w:tc>
      </w:tr>
      <w:tr w:rsidR="002B1E5B" w14:paraId="5477B8ED" w14:textId="77777777" w:rsidTr="00920479">
        <w:tc>
          <w:tcPr>
            <w:tcW w:w="0" w:type="auto"/>
          </w:tcPr>
          <w:p w14:paraId="65986848" w14:textId="77777777" w:rsidR="002B1E5B" w:rsidRDefault="002B1E5B" w:rsidP="00920479">
            <w:r>
              <w:t>[SMC]</w:t>
            </w:r>
            <w:r>
              <w:br/>
              <w:t>PskSc</w:t>
            </w:r>
          </w:p>
        </w:tc>
        <w:tc>
          <w:tcPr>
            <w:tcW w:w="0" w:type="auto"/>
          </w:tcPr>
          <w:p w14:paraId="22E5755D" w14:textId="14977FDE" w:rsidR="002B1E5B" w:rsidRDefault="002B1E5B" w:rsidP="00920479">
            <w:r>
              <w:t>https://www.smart</w:t>
            </w:r>
            <w:r w:rsidR="000C57DE">
              <w:noBreakHyphen/>
            </w:r>
            <w:r>
              <w:t>factory.kr/ids/cd/PskSc/1/0</w:t>
            </w:r>
            <w:r>
              <w:br/>
              <w:t>Pre</w:t>
            </w:r>
            <w:r w:rsidR="000C57DE">
              <w:noBreakHyphen/>
            </w:r>
            <w:r>
              <w:t>shared key security scheme A security scheme using a pre</w:t>
            </w:r>
            <w:r w:rsidR="000C57DE">
              <w:noBreakHyphen/>
            </w:r>
            <w:r>
              <w:t xml:space="preserve">shared key (PSK) for authentication, commonly used in CoAP and DTLS. </w:t>
            </w:r>
            <w:r w:rsidR="000C57DE">
              <w:noBreakHyphen/>
            </w:r>
          </w:p>
        </w:tc>
        <w:tc>
          <w:tcPr>
            <w:tcW w:w="0" w:type="auto"/>
          </w:tcPr>
          <w:p w14:paraId="57D43724" w14:textId="1671FC73" w:rsidR="002B1E5B" w:rsidRDefault="002B1E5B" w:rsidP="00920479">
            <w:r>
              <w:t>[</w:t>
            </w:r>
            <w:r w:rsidR="000C57DE">
              <w:noBreakHyphen/>
            </w:r>
            <w:r>
              <w:t>]</w:t>
            </w:r>
            <w:r>
              <w:br/>
              <w:t>3 elements</w:t>
            </w:r>
          </w:p>
        </w:tc>
        <w:tc>
          <w:tcPr>
            <w:tcW w:w="0" w:type="auto"/>
            <w:vAlign w:val="center"/>
          </w:tcPr>
          <w:p w14:paraId="03544F6D" w14:textId="77777777" w:rsidR="002B1E5B" w:rsidRDefault="002B1E5B" w:rsidP="00920479">
            <w:r w:rsidRPr="00D30925">
              <w:t>0..1</w:t>
            </w:r>
          </w:p>
        </w:tc>
      </w:tr>
      <w:tr w:rsidR="002B1E5B" w14:paraId="39FA3AC6" w14:textId="77777777" w:rsidTr="00920479">
        <w:tc>
          <w:tcPr>
            <w:tcW w:w="0" w:type="auto"/>
          </w:tcPr>
          <w:p w14:paraId="0FFE3C03" w14:textId="77777777" w:rsidR="002B1E5B" w:rsidRDefault="002B1E5B" w:rsidP="00920479">
            <w:r>
              <w:t>[SMC]</w:t>
            </w:r>
            <w:r>
              <w:br/>
              <w:t>DigestSc</w:t>
            </w:r>
          </w:p>
        </w:tc>
        <w:tc>
          <w:tcPr>
            <w:tcW w:w="0" w:type="auto"/>
          </w:tcPr>
          <w:p w14:paraId="2750F664" w14:textId="5E5E3494" w:rsidR="002B1E5B" w:rsidRDefault="002B1E5B" w:rsidP="00920479">
            <w:r>
              <w:t>https://www.smart</w:t>
            </w:r>
            <w:r w:rsidR="000C57DE">
              <w:noBreakHyphen/>
            </w:r>
            <w:r>
              <w:t>factory.kr/ids/cd/DigestSc/1/0</w:t>
            </w:r>
            <w:r>
              <w:br/>
              <w:t>Digest security scheme A security scheme using HTTP Digest Authentication with challenge</w:t>
            </w:r>
            <w:r w:rsidR="000C57DE">
              <w:noBreakHyphen/>
            </w:r>
            <w:r>
              <w:t xml:space="preserve">response mechanism. </w:t>
            </w:r>
            <w:r w:rsidR="000C57DE">
              <w:noBreakHyphen/>
            </w:r>
          </w:p>
        </w:tc>
        <w:tc>
          <w:tcPr>
            <w:tcW w:w="0" w:type="auto"/>
          </w:tcPr>
          <w:p w14:paraId="68090FC0" w14:textId="1BA11B35" w:rsidR="002B1E5B" w:rsidRDefault="002B1E5B" w:rsidP="00920479">
            <w:r>
              <w:t>[</w:t>
            </w:r>
            <w:r w:rsidR="000C57DE">
              <w:noBreakHyphen/>
            </w:r>
            <w:r>
              <w:t>]</w:t>
            </w:r>
            <w:r>
              <w:br/>
              <w:t>5 elements</w:t>
            </w:r>
          </w:p>
        </w:tc>
        <w:tc>
          <w:tcPr>
            <w:tcW w:w="0" w:type="auto"/>
            <w:vAlign w:val="center"/>
          </w:tcPr>
          <w:p w14:paraId="3EAE2625" w14:textId="77777777" w:rsidR="002B1E5B" w:rsidRDefault="002B1E5B" w:rsidP="00920479">
            <w:r w:rsidRPr="00D30925">
              <w:t>0..1</w:t>
            </w:r>
          </w:p>
        </w:tc>
      </w:tr>
      <w:tr w:rsidR="002B1E5B" w14:paraId="3288714E" w14:textId="77777777" w:rsidTr="00920479">
        <w:tc>
          <w:tcPr>
            <w:tcW w:w="0" w:type="auto"/>
          </w:tcPr>
          <w:p w14:paraId="4FAD95E5" w14:textId="77777777" w:rsidR="002B1E5B" w:rsidRDefault="002B1E5B" w:rsidP="00920479">
            <w:r>
              <w:t>[SMC]</w:t>
            </w:r>
            <w:r>
              <w:br/>
              <w:t>BearerSc</w:t>
            </w:r>
          </w:p>
        </w:tc>
        <w:tc>
          <w:tcPr>
            <w:tcW w:w="0" w:type="auto"/>
          </w:tcPr>
          <w:p w14:paraId="515C5578" w14:textId="02E8CA17" w:rsidR="002B1E5B" w:rsidRDefault="002B1E5B" w:rsidP="00920479">
            <w:r>
              <w:t>https://www.smart</w:t>
            </w:r>
            <w:r w:rsidR="000C57DE">
              <w:noBreakHyphen/>
            </w:r>
            <w:r>
              <w:t>factory.kr/ids/cd/BearerSc/1/0</w:t>
            </w:r>
            <w:r>
              <w:br/>
              <w:t xml:space="preserve">Bearer security scheme A security scheme using bearer tokens, typically JWT or OAuth2 access tokens. </w:t>
            </w:r>
            <w:r w:rsidR="000C57DE">
              <w:noBreakHyphen/>
            </w:r>
          </w:p>
        </w:tc>
        <w:tc>
          <w:tcPr>
            <w:tcW w:w="0" w:type="auto"/>
          </w:tcPr>
          <w:p w14:paraId="5E47D048" w14:textId="323FBEBE" w:rsidR="002B1E5B" w:rsidRDefault="002B1E5B" w:rsidP="00920479">
            <w:r>
              <w:t>[</w:t>
            </w:r>
            <w:r w:rsidR="000C57DE">
              <w:noBreakHyphen/>
            </w:r>
            <w:r>
              <w:t>]</w:t>
            </w:r>
            <w:r>
              <w:br/>
              <w:t>7 elements</w:t>
            </w:r>
          </w:p>
        </w:tc>
        <w:tc>
          <w:tcPr>
            <w:tcW w:w="0" w:type="auto"/>
            <w:vAlign w:val="center"/>
          </w:tcPr>
          <w:p w14:paraId="040E4562" w14:textId="77777777" w:rsidR="002B1E5B" w:rsidRDefault="002B1E5B" w:rsidP="00920479">
            <w:r w:rsidRPr="00D30925">
              <w:t>0..1</w:t>
            </w:r>
          </w:p>
        </w:tc>
      </w:tr>
      <w:tr w:rsidR="002B1E5B" w14:paraId="5DBE6FFB" w14:textId="77777777" w:rsidTr="00920479">
        <w:tc>
          <w:tcPr>
            <w:tcW w:w="0" w:type="auto"/>
          </w:tcPr>
          <w:p w14:paraId="376F99B9" w14:textId="77777777" w:rsidR="002B1E5B" w:rsidRDefault="002B1E5B" w:rsidP="00920479">
            <w:r>
              <w:t>[SMC]</w:t>
            </w:r>
            <w:r>
              <w:br/>
              <w:t>Oauth2Sc</w:t>
            </w:r>
          </w:p>
        </w:tc>
        <w:tc>
          <w:tcPr>
            <w:tcW w:w="0" w:type="auto"/>
          </w:tcPr>
          <w:p w14:paraId="4F69269F" w14:textId="430020B6" w:rsidR="002B1E5B" w:rsidRDefault="002B1E5B" w:rsidP="00920479">
            <w:r>
              <w:t>https://www.smart</w:t>
            </w:r>
            <w:r w:rsidR="000C57DE">
              <w:noBreakHyphen/>
            </w:r>
            <w:r>
              <w:t>factory.kr/ids/cd/Oauth2Sc/1/0</w:t>
            </w:r>
            <w:r>
              <w:br/>
              <w:t xml:space="preserve">OAuth2 security scheme A security scheme using OAuth 2.0 protocol for authorization and access control. </w:t>
            </w:r>
            <w:r w:rsidR="000C57DE">
              <w:noBreakHyphen/>
            </w:r>
          </w:p>
        </w:tc>
        <w:tc>
          <w:tcPr>
            <w:tcW w:w="0" w:type="auto"/>
          </w:tcPr>
          <w:p w14:paraId="0FFB887E" w14:textId="7D51EB9E" w:rsidR="002B1E5B" w:rsidRDefault="002B1E5B" w:rsidP="00920479">
            <w:r>
              <w:t>[</w:t>
            </w:r>
            <w:r w:rsidR="000C57DE">
              <w:noBreakHyphen/>
            </w:r>
            <w:r>
              <w:t>]</w:t>
            </w:r>
            <w:r>
              <w:br/>
              <w:t>7 elements</w:t>
            </w:r>
          </w:p>
        </w:tc>
        <w:tc>
          <w:tcPr>
            <w:tcW w:w="0" w:type="auto"/>
            <w:vAlign w:val="center"/>
          </w:tcPr>
          <w:p w14:paraId="3FAFFE60" w14:textId="77777777" w:rsidR="002B1E5B" w:rsidRDefault="002B1E5B" w:rsidP="00920479">
            <w:r w:rsidRPr="00D30925">
              <w:t>0..1</w:t>
            </w:r>
          </w:p>
        </w:tc>
      </w:tr>
    </w:tbl>
    <w:p w14:paraId="6DDAD87B" w14:textId="77777777" w:rsidR="002B1E5B" w:rsidRDefault="002B1E5B" w:rsidP="002B1E5B"/>
    <w:p w14:paraId="7FAFE0E3"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3C05A837" w14:textId="77777777" w:rsidTr="00920479">
        <w:tc>
          <w:tcPr>
            <w:tcW w:w="0" w:type="auto"/>
            <w:shd w:val="clear" w:color="auto" w:fill="002060"/>
          </w:tcPr>
          <w:p w14:paraId="19536E8F" w14:textId="77777777" w:rsidR="002B1E5B" w:rsidRDefault="002B1E5B" w:rsidP="00920479">
            <w:r>
              <w:rPr>
                <w:b/>
                <w:color w:val="FFFFFF"/>
              </w:rPr>
              <w:t>idShort:</w:t>
            </w:r>
          </w:p>
        </w:tc>
        <w:tc>
          <w:tcPr>
            <w:tcW w:w="0" w:type="auto"/>
            <w:shd w:val="clear" w:color="auto" w:fill="002060"/>
          </w:tcPr>
          <w:p w14:paraId="30C534CC" w14:textId="77777777" w:rsidR="002B1E5B" w:rsidRDefault="002B1E5B" w:rsidP="00920479">
            <w:r>
              <w:rPr>
                <w:b/>
                <w:color w:val="FFFFFF"/>
              </w:rPr>
              <w:t>NosecSc</w:t>
            </w:r>
          </w:p>
        </w:tc>
        <w:tc>
          <w:tcPr>
            <w:tcW w:w="0" w:type="auto"/>
            <w:shd w:val="clear" w:color="auto" w:fill="002060"/>
          </w:tcPr>
          <w:p w14:paraId="18874F94" w14:textId="77777777" w:rsidR="002B1E5B" w:rsidRDefault="002B1E5B" w:rsidP="00920479"/>
        </w:tc>
        <w:tc>
          <w:tcPr>
            <w:tcW w:w="0" w:type="auto"/>
            <w:shd w:val="clear" w:color="auto" w:fill="002060"/>
          </w:tcPr>
          <w:p w14:paraId="1A048F99" w14:textId="77777777" w:rsidR="002B1E5B" w:rsidRDefault="002B1E5B" w:rsidP="00920479"/>
        </w:tc>
      </w:tr>
      <w:tr w:rsidR="002B1E5B" w14:paraId="0BE758BA" w14:textId="77777777" w:rsidTr="00920479">
        <w:tc>
          <w:tcPr>
            <w:tcW w:w="0" w:type="auto"/>
            <w:shd w:val="clear" w:color="auto" w:fill="002060"/>
          </w:tcPr>
          <w:p w14:paraId="40131255" w14:textId="77777777" w:rsidR="002B1E5B" w:rsidRDefault="002B1E5B" w:rsidP="00920479">
            <w:r>
              <w:rPr>
                <w:b/>
                <w:color w:val="FFFFFF"/>
              </w:rPr>
              <w:t>Class:</w:t>
            </w:r>
          </w:p>
        </w:tc>
        <w:tc>
          <w:tcPr>
            <w:tcW w:w="0" w:type="auto"/>
            <w:shd w:val="clear" w:color="auto" w:fill="002060"/>
          </w:tcPr>
          <w:p w14:paraId="36B3243E" w14:textId="77777777" w:rsidR="002B1E5B" w:rsidRDefault="002B1E5B" w:rsidP="00920479">
            <w:r>
              <w:rPr>
                <w:b/>
                <w:color w:val="FFFFFF"/>
              </w:rPr>
              <w:t>SubmodelElementCollection</w:t>
            </w:r>
          </w:p>
        </w:tc>
        <w:tc>
          <w:tcPr>
            <w:tcW w:w="0" w:type="auto"/>
            <w:shd w:val="clear" w:color="auto" w:fill="002060"/>
          </w:tcPr>
          <w:p w14:paraId="11821E71" w14:textId="77777777" w:rsidR="002B1E5B" w:rsidRDefault="002B1E5B" w:rsidP="00920479"/>
        </w:tc>
        <w:tc>
          <w:tcPr>
            <w:tcW w:w="0" w:type="auto"/>
            <w:shd w:val="clear" w:color="auto" w:fill="002060"/>
          </w:tcPr>
          <w:p w14:paraId="47D68634" w14:textId="77777777" w:rsidR="002B1E5B" w:rsidRDefault="002B1E5B" w:rsidP="00920479"/>
        </w:tc>
      </w:tr>
      <w:tr w:rsidR="002B1E5B" w14:paraId="1953C8A5" w14:textId="77777777" w:rsidTr="00920479">
        <w:tc>
          <w:tcPr>
            <w:tcW w:w="0" w:type="auto"/>
            <w:shd w:val="clear" w:color="auto" w:fill="002060"/>
          </w:tcPr>
          <w:p w14:paraId="45439742" w14:textId="77777777" w:rsidR="002B1E5B" w:rsidRDefault="002B1E5B" w:rsidP="00920479">
            <w:r>
              <w:rPr>
                <w:b/>
                <w:color w:val="FFFFFF"/>
              </w:rPr>
              <w:t>semanticId:</w:t>
            </w:r>
          </w:p>
        </w:tc>
        <w:tc>
          <w:tcPr>
            <w:tcW w:w="0" w:type="auto"/>
            <w:shd w:val="clear" w:color="auto" w:fill="002060"/>
          </w:tcPr>
          <w:p w14:paraId="4D0EA7F3" w14:textId="1B37E140" w:rsidR="002B1E5B" w:rsidRDefault="002B1E5B" w:rsidP="00920479">
            <w:r>
              <w:rPr>
                <w:b/>
                <w:color w:val="FFFFFF"/>
              </w:rPr>
              <w:t>https://www.smart</w:t>
            </w:r>
            <w:r w:rsidR="000C57DE">
              <w:rPr>
                <w:b/>
                <w:color w:val="FFFFFF"/>
              </w:rPr>
              <w:noBreakHyphen/>
            </w:r>
            <w:r>
              <w:rPr>
                <w:b/>
                <w:color w:val="FFFFFF"/>
              </w:rPr>
              <w:t>factory.kr/ids/cd/NosecSc/1/0</w:t>
            </w:r>
          </w:p>
        </w:tc>
        <w:tc>
          <w:tcPr>
            <w:tcW w:w="0" w:type="auto"/>
            <w:shd w:val="clear" w:color="auto" w:fill="002060"/>
          </w:tcPr>
          <w:p w14:paraId="464E0179" w14:textId="77777777" w:rsidR="002B1E5B" w:rsidRDefault="002B1E5B" w:rsidP="00920479"/>
        </w:tc>
        <w:tc>
          <w:tcPr>
            <w:tcW w:w="0" w:type="auto"/>
            <w:shd w:val="clear" w:color="auto" w:fill="002060"/>
          </w:tcPr>
          <w:p w14:paraId="399B63E3" w14:textId="77777777" w:rsidR="002B1E5B" w:rsidRDefault="002B1E5B" w:rsidP="00920479"/>
        </w:tc>
      </w:tr>
      <w:tr w:rsidR="002B1E5B" w14:paraId="5E226AE5" w14:textId="77777777" w:rsidTr="00920479">
        <w:tc>
          <w:tcPr>
            <w:tcW w:w="0" w:type="auto"/>
            <w:shd w:val="clear" w:color="auto" w:fill="002060"/>
          </w:tcPr>
          <w:p w14:paraId="3E4518DD" w14:textId="77777777" w:rsidR="002B1E5B" w:rsidRDefault="002B1E5B" w:rsidP="00920479">
            <w:r>
              <w:rPr>
                <w:b/>
                <w:color w:val="FFFFFF"/>
              </w:rPr>
              <w:t>Parent:</w:t>
            </w:r>
          </w:p>
        </w:tc>
        <w:tc>
          <w:tcPr>
            <w:tcW w:w="0" w:type="auto"/>
            <w:shd w:val="clear" w:color="auto" w:fill="002060"/>
          </w:tcPr>
          <w:p w14:paraId="7BD7B597" w14:textId="77777777" w:rsidR="002B1E5B" w:rsidRDefault="002B1E5B" w:rsidP="00920479">
            <w:r>
              <w:rPr>
                <w:b/>
                <w:color w:val="FFFFFF"/>
              </w:rPr>
              <w:t>NosecSc</w:t>
            </w:r>
          </w:p>
        </w:tc>
        <w:tc>
          <w:tcPr>
            <w:tcW w:w="0" w:type="auto"/>
            <w:shd w:val="clear" w:color="auto" w:fill="002060"/>
          </w:tcPr>
          <w:p w14:paraId="1D5E63DC" w14:textId="77777777" w:rsidR="002B1E5B" w:rsidRDefault="002B1E5B" w:rsidP="00920479"/>
        </w:tc>
        <w:tc>
          <w:tcPr>
            <w:tcW w:w="0" w:type="auto"/>
            <w:shd w:val="clear" w:color="auto" w:fill="002060"/>
          </w:tcPr>
          <w:p w14:paraId="4929A818" w14:textId="77777777" w:rsidR="002B1E5B" w:rsidRDefault="002B1E5B" w:rsidP="00920479"/>
        </w:tc>
      </w:tr>
      <w:tr w:rsidR="002B1E5B" w14:paraId="55FDCFF2" w14:textId="77777777" w:rsidTr="00920479">
        <w:tc>
          <w:tcPr>
            <w:tcW w:w="0" w:type="auto"/>
            <w:shd w:val="clear" w:color="auto" w:fill="002060"/>
          </w:tcPr>
          <w:p w14:paraId="696BCCA6" w14:textId="77777777" w:rsidR="002B1E5B" w:rsidRDefault="002B1E5B" w:rsidP="00920479">
            <w:r>
              <w:rPr>
                <w:b/>
                <w:color w:val="FFFFFF"/>
              </w:rPr>
              <w:t>Explanation:</w:t>
            </w:r>
          </w:p>
        </w:tc>
        <w:tc>
          <w:tcPr>
            <w:tcW w:w="0" w:type="auto"/>
            <w:shd w:val="clear" w:color="auto" w:fill="002060"/>
          </w:tcPr>
          <w:p w14:paraId="6796E700" w14:textId="426AC306" w:rsidR="002B1E5B" w:rsidRDefault="000C57DE" w:rsidP="00920479">
            <w:r>
              <w:rPr>
                <w:b/>
                <w:color w:val="FFFFFF"/>
              </w:rPr>
              <w:noBreakHyphen/>
            </w:r>
          </w:p>
        </w:tc>
        <w:tc>
          <w:tcPr>
            <w:tcW w:w="0" w:type="auto"/>
            <w:shd w:val="clear" w:color="auto" w:fill="002060"/>
          </w:tcPr>
          <w:p w14:paraId="2328DE04" w14:textId="77777777" w:rsidR="002B1E5B" w:rsidRDefault="002B1E5B" w:rsidP="00920479"/>
        </w:tc>
        <w:tc>
          <w:tcPr>
            <w:tcW w:w="0" w:type="auto"/>
            <w:shd w:val="clear" w:color="auto" w:fill="002060"/>
          </w:tcPr>
          <w:p w14:paraId="71DA1252" w14:textId="77777777" w:rsidR="002B1E5B" w:rsidRDefault="002B1E5B" w:rsidP="00920479"/>
        </w:tc>
      </w:tr>
      <w:tr w:rsidR="002B1E5B" w14:paraId="36BA7993" w14:textId="77777777" w:rsidTr="00920479">
        <w:tc>
          <w:tcPr>
            <w:tcW w:w="0" w:type="auto"/>
            <w:shd w:val="clear" w:color="auto" w:fill="002060"/>
          </w:tcPr>
          <w:p w14:paraId="051F5002" w14:textId="77777777" w:rsidR="002B1E5B" w:rsidRDefault="002B1E5B" w:rsidP="00920479">
            <w:r>
              <w:rPr>
                <w:b/>
                <w:color w:val="FFFFFF"/>
              </w:rPr>
              <w:t>[SME type]</w:t>
            </w:r>
            <w:r>
              <w:rPr>
                <w:b/>
                <w:color w:val="FFFFFF"/>
              </w:rPr>
              <w:br/>
              <w:t>idShort</w:t>
            </w:r>
          </w:p>
        </w:tc>
        <w:tc>
          <w:tcPr>
            <w:tcW w:w="0" w:type="auto"/>
            <w:shd w:val="clear" w:color="auto" w:fill="002060"/>
          </w:tcPr>
          <w:p w14:paraId="1D4D0F15" w14:textId="77777777" w:rsidR="002B1E5B" w:rsidRDefault="002B1E5B" w:rsidP="00920479">
            <w:r>
              <w:rPr>
                <w:b/>
                <w:color w:val="FFFFFF"/>
              </w:rPr>
              <w:t>semanticId</w:t>
            </w:r>
            <w:r>
              <w:rPr>
                <w:b/>
                <w:color w:val="FFFFFF"/>
              </w:rPr>
              <w:br/>
              <w:t>Description@en</w:t>
            </w:r>
          </w:p>
        </w:tc>
        <w:tc>
          <w:tcPr>
            <w:tcW w:w="0" w:type="auto"/>
            <w:shd w:val="clear" w:color="auto" w:fill="002060"/>
          </w:tcPr>
          <w:p w14:paraId="30484E81" w14:textId="77777777" w:rsidR="002B1E5B" w:rsidRDefault="002B1E5B" w:rsidP="00920479">
            <w:r>
              <w:rPr>
                <w:b/>
                <w:color w:val="FFFFFF"/>
              </w:rPr>
              <w:t>[valueType]</w:t>
            </w:r>
            <w:r>
              <w:rPr>
                <w:b/>
                <w:color w:val="FFFFFF"/>
              </w:rPr>
              <w:br/>
              <w:t>example</w:t>
            </w:r>
          </w:p>
        </w:tc>
        <w:tc>
          <w:tcPr>
            <w:tcW w:w="0" w:type="auto"/>
            <w:shd w:val="clear" w:color="auto" w:fill="002060"/>
          </w:tcPr>
          <w:p w14:paraId="60F87557" w14:textId="77777777" w:rsidR="002B1E5B" w:rsidRDefault="002B1E5B" w:rsidP="00920479">
            <w:r>
              <w:rPr>
                <w:b/>
                <w:color w:val="FFFFFF"/>
              </w:rPr>
              <w:t>card.</w:t>
            </w:r>
          </w:p>
        </w:tc>
      </w:tr>
      <w:tr w:rsidR="002B1E5B" w14:paraId="11B922F0" w14:textId="77777777" w:rsidTr="00920479">
        <w:tc>
          <w:tcPr>
            <w:tcW w:w="0" w:type="auto"/>
          </w:tcPr>
          <w:p w14:paraId="2AD6D69E" w14:textId="77777777" w:rsidR="002B1E5B" w:rsidRDefault="002B1E5B" w:rsidP="00920479">
            <w:r>
              <w:t>[Prop]</w:t>
            </w:r>
            <w:r>
              <w:br/>
              <w:t>Scheme</w:t>
            </w:r>
          </w:p>
        </w:tc>
        <w:tc>
          <w:tcPr>
            <w:tcW w:w="0" w:type="auto"/>
          </w:tcPr>
          <w:p w14:paraId="0EF4398D" w14:textId="6E75AB1A"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4A509B02" w14:textId="77777777" w:rsidR="002B1E5B" w:rsidRDefault="002B1E5B" w:rsidP="00920479">
            <w:r>
              <w:t>[String]</w:t>
            </w:r>
          </w:p>
          <w:p w14:paraId="11576BD4" w14:textId="77777777" w:rsidR="002B1E5B" w:rsidRDefault="002B1E5B" w:rsidP="00920479">
            <w:r>
              <w:rPr>
                <w:rFonts w:hint="eastAsia"/>
              </w:rPr>
              <w:t>apikey</w:t>
            </w:r>
          </w:p>
        </w:tc>
        <w:tc>
          <w:tcPr>
            <w:tcW w:w="0" w:type="auto"/>
          </w:tcPr>
          <w:p w14:paraId="61D05E29" w14:textId="77777777" w:rsidR="002B1E5B" w:rsidRDefault="002B1E5B" w:rsidP="00920479">
            <w:r>
              <w:rPr>
                <w:rFonts w:hint="eastAsia"/>
              </w:rPr>
              <w:t>1</w:t>
            </w:r>
          </w:p>
        </w:tc>
      </w:tr>
    </w:tbl>
    <w:p w14:paraId="067E1514" w14:textId="77777777" w:rsidR="002B1E5B" w:rsidRDefault="002B1E5B" w:rsidP="002B1E5B"/>
    <w:p w14:paraId="2DFB431C"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60FDFEAC" w14:textId="77777777" w:rsidTr="00920479">
        <w:tc>
          <w:tcPr>
            <w:tcW w:w="0" w:type="auto"/>
            <w:shd w:val="clear" w:color="auto" w:fill="002060"/>
          </w:tcPr>
          <w:p w14:paraId="1B4A4E68" w14:textId="77777777" w:rsidR="002B1E5B" w:rsidRDefault="002B1E5B" w:rsidP="00920479">
            <w:r>
              <w:rPr>
                <w:b/>
                <w:color w:val="FFFFFF"/>
              </w:rPr>
              <w:t>idShort:</w:t>
            </w:r>
          </w:p>
        </w:tc>
        <w:tc>
          <w:tcPr>
            <w:tcW w:w="0" w:type="auto"/>
            <w:shd w:val="clear" w:color="auto" w:fill="002060"/>
          </w:tcPr>
          <w:p w14:paraId="0CAEBF54" w14:textId="77777777" w:rsidR="002B1E5B" w:rsidRDefault="002B1E5B" w:rsidP="00920479">
            <w:r>
              <w:rPr>
                <w:b/>
                <w:color w:val="FFFFFF"/>
              </w:rPr>
              <w:t>AutoSc</w:t>
            </w:r>
          </w:p>
        </w:tc>
        <w:tc>
          <w:tcPr>
            <w:tcW w:w="0" w:type="auto"/>
            <w:shd w:val="clear" w:color="auto" w:fill="002060"/>
          </w:tcPr>
          <w:p w14:paraId="26EEC14C" w14:textId="77777777" w:rsidR="002B1E5B" w:rsidRDefault="002B1E5B" w:rsidP="00920479"/>
        </w:tc>
        <w:tc>
          <w:tcPr>
            <w:tcW w:w="0" w:type="auto"/>
            <w:shd w:val="clear" w:color="auto" w:fill="002060"/>
          </w:tcPr>
          <w:p w14:paraId="307A5AE6" w14:textId="77777777" w:rsidR="002B1E5B" w:rsidRDefault="002B1E5B" w:rsidP="00920479"/>
        </w:tc>
      </w:tr>
      <w:tr w:rsidR="002B1E5B" w14:paraId="557ECE67" w14:textId="77777777" w:rsidTr="00920479">
        <w:tc>
          <w:tcPr>
            <w:tcW w:w="0" w:type="auto"/>
            <w:shd w:val="clear" w:color="auto" w:fill="002060"/>
          </w:tcPr>
          <w:p w14:paraId="0B1FF384" w14:textId="77777777" w:rsidR="002B1E5B" w:rsidRDefault="002B1E5B" w:rsidP="00920479">
            <w:r>
              <w:rPr>
                <w:b/>
                <w:color w:val="FFFFFF"/>
              </w:rPr>
              <w:t>Class:</w:t>
            </w:r>
          </w:p>
        </w:tc>
        <w:tc>
          <w:tcPr>
            <w:tcW w:w="0" w:type="auto"/>
            <w:shd w:val="clear" w:color="auto" w:fill="002060"/>
          </w:tcPr>
          <w:p w14:paraId="63CDB910" w14:textId="77777777" w:rsidR="002B1E5B" w:rsidRDefault="002B1E5B" w:rsidP="00920479">
            <w:r>
              <w:rPr>
                <w:b/>
                <w:color w:val="FFFFFF"/>
              </w:rPr>
              <w:t>SubmodelElementCollection</w:t>
            </w:r>
          </w:p>
        </w:tc>
        <w:tc>
          <w:tcPr>
            <w:tcW w:w="0" w:type="auto"/>
            <w:shd w:val="clear" w:color="auto" w:fill="002060"/>
          </w:tcPr>
          <w:p w14:paraId="664177CC" w14:textId="77777777" w:rsidR="002B1E5B" w:rsidRDefault="002B1E5B" w:rsidP="00920479"/>
        </w:tc>
        <w:tc>
          <w:tcPr>
            <w:tcW w:w="0" w:type="auto"/>
            <w:shd w:val="clear" w:color="auto" w:fill="002060"/>
          </w:tcPr>
          <w:p w14:paraId="789DB6E8" w14:textId="77777777" w:rsidR="002B1E5B" w:rsidRDefault="002B1E5B" w:rsidP="00920479"/>
        </w:tc>
      </w:tr>
      <w:tr w:rsidR="002B1E5B" w14:paraId="368E5207" w14:textId="77777777" w:rsidTr="00920479">
        <w:tc>
          <w:tcPr>
            <w:tcW w:w="0" w:type="auto"/>
            <w:shd w:val="clear" w:color="auto" w:fill="002060"/>
          </w:tcPr>
          <w:p w14:paraId="7CC12373" w14:textId="77777777" w:rsidR="002B1E5B" w:rsidRDefault="002B1E5B" w:rsidP="00920479">
            <w:r>
              <w:rPr>
                <w:b/>
                <w:color w:val="FFFFFF"/>
              </w:rPr>
              <w:t>semanticId:</w:t>
            </w:r>
          </w:p>
        </w:tc>
        <w:tc>
          <w:tcPr>
            <w:tcW w:w="0" w:type="auto"/>
            <w:shd w:val="clear" w:color="auto" w:fill="002060"/>
          </w:tcPr>
          <w:p w14:paraId="1879F169" w14:textId="214DC19A" w:rsidR="002B1E5B" w:rsidRDefault="002B1E5B" w:rsidP="00920479">
            <w:r>
              <w:rPr>
                <w:b/>
                <w:color w:val="FFFFFF"/>
              </w:rPr>
              <w:t>https://www.smart</w:t>
            </w:r>
            <w:r w:rsidR="000C57DE">
              <w:rPr>
                <w:b/>
                <w:color w:val="FFFFFF"/>
              </w:rPr>
              <w:noBreakHyphen/>
            </w:r>
            <w:r>
              <w:rPr>
                <w:b/>
                <w:color w:val="FFFFFF"/>
              </w:rPr>
              <w:t>factory.kr/ids/cd/AutoSc/1/0</w:t>
            </w:r>
          </w:p>
        </w:tc>
        <w:tc>
          <w:tcPr>
            <w:tcW w:w="0" w:type="auto"/>
            <w:shd w:val="clear" w:color="auto" w:fill="002060"/>
          </w:tcPr>
          <w:p w14:paraId="192EFBB9" w14:textId="77777777" w:rsidR="002B1E5B" w:rsidRDefault="002B1E5B" w:rsidP="00920479"/>
        </w:tc>
        <w:tc>
          <w:tcPr>
            <w:tcW w:w="0" w:type="auto"/>
            <w:shd w:val="clear" w:color="auto" w:fill="002060"/>
          </w:tcPr>
          <w:p w14:paraId="3A7BB2FC" w14:textId="77777777" w:rsidR="002B1E5B" w:rsidRDefault="002B1E5B" w:rsidP="00920479"/>
        </w:tc>
      </w:tr>
      <w:tr w:rsidR="002B1E5B" w14:paraId="2C83DC60" w14:textId="77777777" w:rsidTr="00920479">
        <w:tc>
          <w:tcPr>
            <w:tcW w:w="0" w:type="auto"/>
            <w:shd w:val="clear" w:color="auto" w:fill="002060"/>
          </w:tcPr>
          <w:p w14:paraId="0CEDA047" w14:textId="77777777" w:rsidR="002B1E5B" w:rsidRDefault="002B1E5B" w:rsidP="00920479">
            <w:r>
              <w:rPr>
                <w:b/>
                <w:color w:val="FFFFFF"/>
              </w:rPr>
              <w:t>Parent:</w:t>
            </w:r>
          </w:p>
        </w:tc>
        <w:tc>
          <w:tcPr>
            <w:tcW w:w="0" w:type="auto"/>
            <w:shd w:val="clear" w:color="auto" w:fill="002060"/>
          </w:tcPr>
          <w:p w14:paraId="132A6D15" w14:textId="77777777" w:rsidR="002B1E5B" w:rsidRDefault="002B1E5B" w:rsidP="00920479">
            <w:r>
              <w:rPr>
                <w:b/>
                <w:color w:val="FFFFFF"/>
              </w:rPr>
              <w:t>AutoSc</w:t>
            </w:r>
          </w:p>
        </w:tc>
        <w:tc>
          <w:tcPr>
            <w:tcW w:w="0" w:type="auto"/>
            <w:shd w:val="clear" w:color="auto" w:fill="002060"/>
          </w:tcPr>
          <w:p w14:paraId="5DA77553" w14:textId="77777777" w:rsidR="002B1E5B" w:rsidRDefault="002B1E5B" w:rsidP="00920479"/>
        </w:tc>
        <w:tc>
          <w:tcPr>
            <w:tcW w:w="0" w:type="auto"/>
            <w:shd w:val="clear" w:color="auto" w:fill="002060"/>
          </w:tcPr>
          <w:p w14:paraId="7C4CE1EB" w14:textId="77777777" w:rsidR="002B1E5B" w:rsidRDefault="002B1E5B" w:rsidP="00920479"/>
        </w:tc>
      </w:tr>
      <w:tr w:rsidR="002B1E5B" w14:paraId="3107CA30" w14:textId="77777777" w:rsidTr="00920479">
        <w:tc>
          <w:tcPr>
            <w:tcW w:w="0" w:type="auto"/>
            <w:shd w:val="clear" w:color="auto" w:fill="002060"/>
          </w:tcPr>
          <w:p w14:paraId="59AA06D8" w14:textId="77777777" w:rsidR="002B1E5B" w:rsidRDefault="002B1E5B" w:rsidP="00920479">
            <w:r>
              <w:rPr>
                <w:b/>
                <w:color w:val="FFFFFF"/>
              </w:rPr>
              <w:t>Explanation:</w:t>
            </w:r>
          </w:p>
        </w:tc>
        <w:tc>
          <w:tcPr>
            <w:tcW w:w="0" w:type="auto"/>
            <w:shd w:val="clear" w:color="auto" w:fill="002060"/>
          </w:tcPr>
          <w:p w14:paraId="6AD5809B" w14:textId="5696CDB8" w:rsidR="002B1E5B" w:rsidRDefault="000C57DE" w:rsidP="00920479">
            <w:r>
              <w:rPr>
                <w:b/>
                <w:color w:val="FFFFFF"/>
              </w:rPr>
              <w:noBreakHyphen/>
            </w:r>
          </w:p>
        </w:tc>
        <w:tc>
          <w:tcPr>
            <w:tcW w:w="0" w:type="auto"/>
            <w:shd w:val="clear" w:color="auto" w:fill="002060"/>
          </w:tcPr>
          <w:p w14:paraId="1BB3A8FB" w14:textId="77777777" w:rsidR="002B1E5B" w:rsidRDefault="002B1E5B" w:rsidP="00920479"/>
        </w:tc>
        <w:tc>
          <w:tcPr>
            <w:tcW w:w="0" w:type="auto"/>
            <w:shd w:val="clear" w:color="auto" w:fill="002060"/>
          </w:tcPr>
          <w:p w14:paraId="56666399" w14:textId="77777777" w:rsidR="002B1E5B" w:rsidRDefault="002B1E5B" w:rsidP="00920479"/>
        </w:tc>
      </w:tr>
      <w:tr w:rsidR="002B1E5B" w14:paraId="317D974D" w14:textId="77777777" w:rsidTr="00920479">
        <w:tc>
          <w:tcPr>
            <w:tcW w:w="0" w:type="auto"/>
            <w:shd w:val="clear" w:color="auto" w:fill="002060"/>
          </w:tcPr>
          <w:p w14:paraId="12E4529B" w14:textId="77777777" w:rsidR="002B1E5B" w:rsidRDefault="002B1E5B" w:rsidP="00920479">
            <w:r>
              <w:rPr>
                <w:b/>
                <w:color w:val="FFFFFF"/>
              </w:rPr>
              <w:t>[SME type]</w:t>
            </w:r>
            <w:r>
              <w:rPr>
                <w:b/>
                <w:color w:val="FFFFFF"/>
              </w:rPr>
              <w:br/>
              <w:t>idShort</w:t>
            </w:r>
          </w:p>
        </w:tc>
        <w:tc>
          <w:tcPr>
            <w:tcW w:w="0" w:type="auto"/>
            <w:shd w:val="clear" w:color="auto" w:fill="002060"/>
          </w:tcPr>
          <w:p w14:paraId="5C41BC81" w14:textId="77777777" w:rsidR="002B1E5B" w:rsidRDefault="002B1E5B" w:rsidP="00920479">
            <w:r>
              <w:rPr>
                <w:b/>
                <w:color w:val="FFFFFF"/>
              </w:rPr>
              <w:t>semanticId</w:t>
            </w:r>
            <w:r>
              <w:rPr>
                <w:b/>
                <w:color w:val="FFFFFF"/>
              </w:rPr>
              <w:br/>
              <w:t>Description@en</w:t>
            </w:r>
          </w:p>
        </w:tc>
        <w:tc>
          <w:tcPr>
            <w:tcW w:w="0" w:type="auto"/>
            <w:shd w:val="clear" w:color="auto" w:fill="002060"/>
          </w:tcPr>
          <w:p w14:paraId="60E9838B" w14:textId="77777777" w:rsidR="002B1E5B" w:rsidRDefault="002B1E5B" w:rsidP="00920479">
            <w:r>
              <w:rPr>
                <w:b/>
                <w:color w:val="FFFFFF"/>
              </w:rPr>
              <w:t>[valueType]</w:t>
            </w:r>
            <w:r>
              <w:rPr>
                <w:b/>
                <w:color w:val="FFFFFF"/>
              </w:rPr>
              <w:br/>
              <w:t>example</w:t>
            </w:r>
          </w:p>
        </w:tc>
        <w:tc>
          <w:tcPr>
            <w:tcW w:w="0" w:type="auto"/>
            <w:shd w:val="clear" w:color="auto" w:fill="002060"/>
          </w:tcPr>
          <w:p w14:paraId="79684DCD" w14:textId="77777777" w:rsidR="002B1E5B" w:rsidRDefault="002B1E5B" w:rsidP="00920479">
            <w:r>
              <w:rPr>
                <w:b/>
                <w:color w:val="FFFFFF"/>
              </w:rPr>
              <w:t>card.</w:t>
            </w:r>
          </w:p>
        </w:tc>
      </w:tr>
      <w:tr w:rsidR="002B1E5B" w14:paraId="5834FEAD" w14:textId="77777777" w:rsidTr="00920479">
        <w:tc>
          <w:tcPr>
            <w:tcW w:w="0" w:type="auto"/>
          </w:tcPr>
          <w:p w14:paraId="3A22391E" w14:textId="77777777" w:rsidR="002B1E5B" w:rsidRDefault="002B1E5B" w:rsidP="00920479">
            <w:r>
              <w:t>[Prop]</w:t>
            </w:r>
            <w:r>
              <w:br/>
              <w:t>Scheme</w:t>
            </w:r>
          </w:p>
        </w:tc>
        <w:tc>
          <w:tcPr>
            <w:tcW w:w="0" w:type="auto"/>
          </w:tcPr>
          <w:p w14:paraId="4DF60D10" w14:textId="1ECACD83"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735FFE7E" w14:textId="77777777" w:rsidR="002B1E5B" w:rsidRDefault="002B1E5B" w:rsidP="00920479">
            <w:r>
              <w:t>[String]</w:t>
            </w:r>
          </w:p>
          <w:p w14:paraId="44B32641" w14:textId="77777777" w:rsidR="002B1E5B" w:rsidRDefault="002B1E5B" w:rsidP="00920479">
            <w:r>
              <w:t>O</w:t>
            </w:r>
            <w:r>
              <w:rPr>
                <w:rFonts w:hint="eastAsia"/>
              </w:rPr>
              <w:t>auth2</w:t>
            </w:r>
          </w:p>
        </w:tc>
        <w:tc>
          <w:tcPr>
            <w:tcW w:w="0" w:type="auto"/>
          </w:tcPr>
          <w:p w14:paraId="27CF5678" w14:textId="77777777" w:rsidR="002B1E5B" w:rsidRDefault="002B1E5B" w:rsidP="00920479">
            <w:r>
              <w:rPr>
                <w:rFonts w:hint="eastAsia"/>
              </w:rPr>
              <w:t>1</w:t>
            </w:r>
          </w:p>
        </w:tc>
      </w:tr>
      <w:tr w:rsidR="002B1E5B" w14:paraId="4803334D" w14:textId="77777777" w:rsidTr="00920479">
        <w:tc>
          <w:tcPr>
            <w:tcW w:w="0" w:type="auto"/>
          </w:tcPr>
          <w:p w14:paraId="041B1ED3" w14:textId="77777777" w:rsidR="002B1E5B" w:rsidRDefault="002B1E5B" w:rsidP="00920479">
            <w:r>
              <w:t>[Prop]</w:t>
            </w:r>
            <w:r>
              <w:br/>
              <w:t>Proxy</w:t>
            </w:r>
          </w:p>
        </w:tc>
        <w:tc>
          <w:tcPr>
            <w:tcW w:w="0" w:type="auto"/>
          </w:tcPr>
          <w:p w14:paraId="1F7A2E51" w14:textId="2447445E"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2D4F8C9A" w14:textId="77777777" w:rsidR="002B1E5B" w:rsidRDefault="002B1E5B" w:rsidP="00920479">
            <w:r>
              <w:t>[String]</w:t>
            </w:r>
          </w:p>
          <w:p w14:paraId="5FD1CC1B" w14:textId="77777777" w:rsidR="002B1E5B" w:rsidRDefault="002B1E5B" w:rsidP="00920479">
            <w:r w:rsidRPr="00002064">
              <w:t>http://proxy.com:8080</w:t>
            </w:r>
          </w:p>
        </w:tc>
        <w:tc>
          <w:tcPr>
            <w:tcW w:w="0" w:type="auto"/>
          </w:tcPr>
          <w:p w14:paraId="0E9011B0" w14:textId="77777777" w:rsidR="002B1E5B" w:rsidRDefault="002B1E5B" w:rsidP="00920479">
            <w:r>
              <w:rPr>
                <w:rFonts w:hint="eastAsia"/>
              </w:rPr>
              <w:t>1</w:t>
            </w:r>
          </w:p>
        </w:tc>
      </w:tr>
    </w:tbl>
    <w:p w14:paraId="3DD3EAD0" w14:textId="77777777" w:rsidR="002B1E5B" w:rsidRDefault="002B1E5B" w:rsidP="002B1E5B"/>
    <w:p w14:paraId="05E3FF3D"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225DF68F" w14:textId="77777777" w:rsidTr="00920479">
        <w:tc>
          <w:tcPr>
            <w:tcW w:w="0" w:type="auto"/>
            <w:shd w:val="clear" w:color="auto" w:fill="002060"/>
          </w:tcPr>
          <w:p w14:paraId="16C37A30" w14:textId="77777777" w:rsidR="002B1E5B" w:rsidRDefault="002B1E5B" w:rsidP="00920479">
            <w:r>
              <w:rPr>
                <w:b/>
                <w:color w:val="FFFFFF"/>
              </w:rPr>
              <w:t>idShort:</w:t>
            </w:r>
          </w:p>
        </w:tc>
        <w:tc>
          <w:tcPr>
            <w:tcW w:w="0" w:type="auto"/>
            <w:shd w:val="clear" w:color="auto" w:fill="002060"/>
          </w:tcPr>
          <w:p w14:paraId="643351A9" w14:textId="77777777" w:rsidR="002B1E5B" w:rsidRDefault="002B1E5B" w:rsidP="00920479">
            <w:r>
              <w:rPr>
                <w:b/>
                <w:color w:val="FFFFFF"/>
              </w:rPr>
              <w:t>BasicSc</w:t>
            </w:r>
          </w:p>
        </w:tc>
        <w:tc>
          <w:tcPr>
            <w:tcW w:w="0" w:type="auto"/>
            <w:shd w:val="clear" w:color="auto" w:fill="002060"/>
          </w:tcPr>
          <w:p w14:paraId="1FD0B283" w14:textId="77777777" w:rsidR="002B1E5B" w:rsidRDefault="002B1E5B" w:rsidP="00920479"/>
        </w:tc>
        <w:tc>
          <w:tcPr>
            <w:tcW w:w="0" w:type="auto"/>
            <w:shd w:val="clear" w:color="auto" w:fill="002060"/>
          </w:tcPr>
          <w:p w14:paraId="245D1792" w14:textId="77777777" w:rsidR="002B1E5B" w:rsidRDefault="002B1E5B" w:rsidP="00920479"/>
        </w:tc>
      </w:tr>
      <w:tr w:rsidR="002B1E5B" w14:paraId="0F81F328" w14:textId="77777777" w:rsidTr="00920479">
        <w:tc>
          <w:tcPr>
            <w:tcW w:w="0" w:type="auto"/>
            <w:shd w:val="clear" w:color="auto" w:fill="002060"/>
          </w:tcPr>
          <w:p w14:paraId="09C8A079" w14:textId="77777777" w:rsidR="002B1E5B" w:rsidRDefault="002B1E5B" w:rsidP="00920479">
            <w:r>
              <w:rPr>
                <w:b/>
                <w:color w:val="FFFFFF"/>
              </w:rPr>
              <w:t>Class:</w:t>
            </w:r>
          </w:p>
        </w:tc>
        <w:tc>
          <w:tcPr>
            <w:tcW w:w="0" w:type="auto"/>
            <w:shd w:val="clear" w:color="auto" w:fill="002060"/>
          </w:tcPr>
          <w:p w14:paraId="70C0F13C" w14:textId="77777777" w:rsidR="002B1E5B" w:rsidRDefault="002B1E5B" w:rsidP="00920479">
            <w:r>
              <w:rPr>
                <w:b/>
                <w:color w:val="FFFFFF"/>
              </w:rPr>
              <w:t>SubmodelElementCollection</w:t>
            </w:r>
          </w:p>
        </w:tc>
        <w:tc>
          <w:tcPr>
            <w:tcW w:w="0" w:type="auto"/>
            <w:shd w:val="clear" w:color="auto" w:fill="002060"/>
          </w:tcPr>
          <w:p w14:paraId="34F37C3D" w14:textId="77777777" w:rsidR="002B1E5B" w:rsidRDefault="002B1E5B" w:rsidP="00920479"/>
        </w:tc>
        <w:tc>
          <w:tcPr>
            <w:tcW w:w="0" w:type="auto"/>
            <w:shd w:val="clear" w:color="auto" w:fill="002060"/>
          </w:tcPr>
          <w:p w14:paraId="7BF20A4C" w14:textId="77777777" w:rsidR="002B1E5B" w:rsidRDefault="002B1E5B" w:rsidP="00920479"/>
        </w:tc>
      </w:tr>
      <w:tr w:rsidR="002B1E5B" w14:paraId="1A2AB19B" w14:textId="77777777" w:rsidTr="00920479">
        <w:tc>
          <w:tcPr>
            <w:tcW w:w="0" w:type="auto"/>
            <w:shd w:val="clear" w:color="auto" w:fill="002060"/>
          </w:tcPr>
          <w:p w14:paraId="075A0E97" w14:textId="77777777" w:rsidR="002B1E5B" w:rsidRDefault="002B1E5B" w:rsidP="00920479">
            <w:r>
              <w:rPr>
                <w:b/>
                <w:color w:val="FFFFFF"/>
              </w:rPr>
              <w:t>semanticId:</w:t>
            </w:r>
          </w:p>
        </w:tc>
        <w:tc>
          <w:tcPr>
            <w:tcW w:w="0" w:type="auto"/>
            <w:shd w:val="clear" w:color="auto" w:fill="002060"/>
          </w:tcPr>
          <w:p w14:paraId="24EE6E28" w14:textId="46DD86C2" w:rsidR="002B1E5B" w:rsidRDefault="002B1E5B" w:rsidP="00920479">
            <w:r>
              <w:rPr>
                <w:b/>
                <w:color w:val="FFFFFF"/>
              </w:rPr>
              <w:t>https://www.smart</w:t>
            </w:r>
            <w:r w:rsidR="000C57DE">
              <w:rPr>
                <w:b/>
                <w:color w:val="FFFFFF"/>
              </w:rPr>
              <w:noBreakHyphen/>
            </w:r>
            <w:r>
              <w:rPr>
                <w:b/>
                <w:color w:val="FFFFFF"/>
              </w:rPr>
              <w:t>factory.kr/ids/cd/BasicSc/1/0</w:t>
            </w:r>
          </w:p>
        </w:tc>
        <w:tc>
          <w:tcPr>
            <w:tcW w:w="0" w:type="auto"/>
            <w:shd w:val="clear" w:color="auto" w:fill="002060"/>
          </w:tcPr>
          <w:p w14:paraId="6A04A9F4" w14:textId="77777777" w:rsidR="002B1E5B" w:rsidRDefault="002B1E5B" w:rsidP="00920479"/>
        </w:tc>
        <w:tc>
          <w:tcPr>
            <w:tcW w:w="0" w:type="auto"/>
            <w:shd w:val="clear" w:color="auto" w:fill="002060"/>
          </w:tcPr>
          <w:p w14:paraId="4FF8E309" w14:textId="77777777" w:rsidR="002B1E5B" w:rsidRDefault="002B1E5B" w:rsidP="00920479"/>
        </w:tc>
      </w:tr>
      <w:tr w:rsidR="002B1E5B" w14:paraId="5D0B6D68" w14:textId="77777777" w:rsidTr="00920479">
        <w:tc>
          <w:tcPr>
            <w:tcW w:w="0" w:type="auto"/>
            <w:shd w:val="clear" w:color="auto" w:fill="002060"/>
          </w:tcPr>
          <w:p w14:paraId="72EC38E9" w14:textId="77777777" w:rsidR="002B1E5B" w:rsidRDefault="002B1E5B" w:rsidP="00920479">
            <w:r>
              <w:rPr>
                <w:b/>
                <w:color w:val="FFFFFF"/>
              </w:rPr>
              <w:t>Parent:</w:t>
            </w:r>
          </w:p>
        </w:tc>
        <w:tc>
          <w:tcPr>
            <w:tcW w:w="0" w:type="auto"/>
            <w:shd w:val="clear" w:color="auto" w:fill="002060"/>
          </w:tcPr>
          <w:p w14:paraId="6B5025EC" w14:textId="77777777" w:rsidR="002B1E5B" w:rsidRDefault="002B1E5B" w:rsidP="00920479">
            <w:r>
              <w:rPr>
                <w:b/>
                <w:color w:val="FFFFFF"/>
              </w:rPr>
              <w:t>BasicSc</w:t>
            </w:r>
          </w:p>
        </w:tc>
        <w:tc>
          <w:tcPr>
            <w:tcW w:w="0" w:type="auto"/>
            <w:shd w:val="clear" w:color="auto" w:fill="002060"/>
          </w:tcPr>
          <w:p w14:paraId="7CCBC27F" w14:textId="77777777" w:rsidR="002B1E5B" w:rsidRDefault="002B1E5B" w:rsidP="00920479"/>
        </w:tc>
        <w:tc>
          <w:tcPr>
            <w:tcW w:w="0" w:type="auto"/>
            <w:shd w:val="clear" w:color="auto" w:fill="002060"/>
          </w:tcPr>
          <w:p w14:paraId="2FF17467" w14:textId="77777777" w:rsidR="002B1E5B" w:rsidRDefault="002B1E5B" w:rsidP="00920479"/>
        </w:tc>
      </w:tr>
      <w:tr w:rsidR="002B1E5B" w14:paraId="7ADAD8A8" w14:textId="77777777" w:rsidTr="00920479">
        <w:tc>
          <w:tcPr>
            <w:tcW w:w="0" w:type="auto"/>
            <w:shd w:val="clear" w:color="auto" w:fill="002060"/>
          </w:tcPr>
          <w:p w14:paraId="1A710E64" w14:textId="77777777" w:rsidR="002B1E5B" w:rsidRDefault="002B1E5B" w:rsidP="00920479">
            <w:r>
              <w:rPr>
                <w:b/>
                <w:color w:val="FFFFFF"/>
              </w:rPr>
              <w:t>Explanation:</w:t>
            </w:r>
          </w:p>
        </w:tc>
        <w:tc>
          <w:tcPr>
            <w:tcW w:w="0" w:type="auto"/>
            <w:shd w:val="clear" w:color="auto" w:fill="002060"/>
          </w:tcPr>
          <w:p w14:paraId="7E41E379" w14:textId="5AC237E9" w:rsidR="002B1E5B" w:rsidRDefault="000C57DE" w:rsidP="00920479">
            <w:r>
              <w:rPr>
                <w:b/>
                <w:color w:val="FFFFFF"/>
              </w:rPr>
              <w:noBreakHyphen/>
            </w:r>
          </w:p>
        </w:tc>
        <w:tc>
          <w:tcPr>
            <w:tcW w:w="0" w:type="auto"/>
            <w:shd w:val="clear" w:color="auto" w:fill="002060"/>
          </w:tcPr>
          <w:p w14:paraId="40C08E4C" w14:textId="77777777" w:rsidR="002B1E5B" w:rsidRDefault="002B1E5B" w:rsidP="00920479"/>
        </w:tc>
        <w:tc>
          <w:tcPr>
            <w:tcW w:w="0" w:type="auto"/>
            <w:shd w:val="clear" w:color="auto" w:fill="002060"/>
          </w:tcPr>
          <w:p w14:paraId="361FBE78" w14:textId="77777777" w:rsidR="002B1E5B" w:rsidRDefault="002B1E5B" w:rsidP="00920479"/>
        </w:tc>
      </w:tr>
      <w:tr w:rsidR="002B1E5B" w14:paraId="3415436F" w14:textId="77777777" w:rsidTr="00920479">
        <w:tc>
          <w:tcPr>
            <w:tcW w:w="0" w:type="auto"/>
            <w:shd w:val="clear" w:color="auto" w:fill="002060"/>
          </w:tcPr>
          <w:p w14:paraId="38B6A7C8" w14:textId="77777777" w:rsidR="002B1E5B" w:rsidRDefault="002B1E5B" w:rsidP="00920479">
            <w:r>
              <w:rPr>
                <w:b/>
                <w:color w:val="FFFFFF"/>
              </w:rPr>
              <w:t>[SME type]</w:t>
            </w:r>
            <w:r>
              <w:rPr>
                <w:b/>
                <w:color w:val="FFFFFF"/>
              </w:rPr>
              <w:br/>
              <w:t>idShort</w:t>
            </w:r>
          </w:p>
        </w:tc>
        <w:tc>
          <w:tcPr>
            <w:tcW w:w="0" w:type="auto"/>
            <w:shd w:val="clear" w:color="auto" w:fill="002060"/>
          </w:tcPr>
          <w:p w14:paraId="524F7C25" w14:textId="77777777" w:rsidR="002B1E5B" w:rsidRDefault="002B1E5B" w:rsidP="00920479">
            <w:r>
              <w:rPr>
                <w:b/>
                <w:color w:val="FFFFFF"/>
              </w:rPr>
              <w:t>semanticId</w:t>
            </w:r>
            <w:r>
              <w:rPr>
                <w:b/>
                <w:color w:val="FFFFFF"/>
              </w:rPr>
              <w:br/>
              <w:t>Description@en</w:t>
            </w:r>
          </w:p>
        </w:tc>
        <w:tc>
          <w:tcPr>
            <w:tcW w:w="0" w:type="auto"/>
            <w:shd w:val="clear" w:color="auto" w:fill="002060"/>
          </w:tcPr>
          <w:p w14:paraId="4E5A8523" w14:textId="77777777" w:rsidR="002B1E5B" w:rsidRDefault="002B1E5B" w:rsidP="00920479">
            <w:r>
              <w:rPr>
                <w:b/>
                <w:color w:val="FFFFFF"/>
              </w:rPr>
              <w:t>[valueType]</w:t>
            </w:r>
            <w:r>
              <w:rPr>
                <w:b/>
                <w:color w:val="FFFFFF"/>
              </w:rPr>
              <w:br/>
              <w:t>example</w:t>
            </w:r>
          </w:p>
        </w:tc>
        <w:tc>
          <w:tcPr>
            <w:tcW w:w="0" w:type="auto"/>
            <w:shd w:val="clear" w:color="auto" w:fill="002060"/>
          </w:tcPr>
          <w:p w14:paraId="01B26690" w14:textId="77777777" w:rsidR="002B1E5B" w:rsidRDefault="002B1E5B" w:rsidP="00920479">
            <w:r>
              <w:rPr>
                <w:b/>
                <w:color w:val="FFFFFF"/>
              </w:rPr>
              <w:t>card.</w:t>
            </w:r>
          </w:p>
        </w:tc>
      </w:tr>
      <w:tr w:rsidR="002B1E5B" w14:paraId="4994E969" w14:textId="77777777" w:rsidTr="00920479">
        <w:tc>
          <w:tcPr>
            <w:tcW w:w="0" w:type="auto"/>
          </w:tcPr>
          <w:p w14:paraId="2EC8B7BE" w14:textId="77777777" w:rsidR="002B1E5B" w:rsidRDefault="002B1E5B" w:rsidP="00920479">
            <w:r>
              <w:lastRenderedPageBreak/>
              <w:t>[Prop]</w:t>
            </w:r>
            <w:r>
              <w:br/>
              <w:t>Scheme</w:t>
            </w:r>
          </w:p>
        </w:tc>
        <w:tc>
          <w:tcPr>
            <w:tcW w:w="0" w:type="auto"/>
          </w:tcPr>
          <w:p w14:paraId="653DCA44" w14:textId="3F595428"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0E856F2B" w14:textId="77777777" w:rsidR="002B1E5B" w:rsidRDefault="002B1E5B" w:rsidP="00920479">
            <w:r>
              <w:t>[String]</w:t>
            </w:r>
          </w:p>
          <w:p w14:paraId="30067DA5" w14:textId="77777777" w:rsidR="002B1E5B" w:rsidRDefault="002B1E5B" w:rsidP="00920479">
            <w:r w:rsidRPr="007F46D3">
              <w:t>bearer</w:t>
            </w:r>
          </w:p>
        </w:tc>
        <w:tc>
          <w:tcPr>
            <w:tcW w:w="0" w:type="auto"/>
            <w:vAlign w:val="center"/>
          </w:tcPr>
          <w:p w14:paraId="040EDF30" w14:textId="77777777" w:rsidR="002B1E5B" w:rsidRDefault="002B1E5B" w:rsidP="00920479">
            <w:r w:rsidRPr="00D30925">
              <w:t>0..1</w:t>
            </w:r>
          </w:p>
        </w:tc>
      </w:tr>
      <w:tr w:rsidR="002B1E5B" w14:paraId="6D492164" w14:textId="77777777" w:rsidTr="00920479">
        <w:tc>
          <w:tcPr>
            <w:tcW w:w="0" w:type="auto"/>
          </w:tcPr>
          <w:p w14:paraId="70CB4B17" w14:textId="77777777" w:rsidR="002B1E5B" w:rsidRDefault="002B1E5B" w:rsidP="00920479">
            <w:r>
              <w:t>[Prop]</w:t>
            </w:r>
            <w:r>
              <w:br/>
              <w:t>Name</w:t>
            </w:r>
          </w:p>
        </w:tc>
        <w:tc>
          <w:tcPr>
            <w:tcW w:w="0" w:type="auto"/>
          </w:tcPr>
          <w:p w14:paraId="420CAB6A" w14:textId="1AB148E4" w:rsidR="002B1E5B" w:rsidRDefault="002B1E5B" w:rsidP="00920479">
            <w:r>
              <w:t>https://www.smart</w:t>
            </w:r>
            <w:r w:rsidR="000C57DE">
              <w:noBreakHyphen/>
            </w:r>
            <w:r>
              <w:t>factory.kr/ids/cd/Name/1/0</w:t>
            </w:r>
            <w:r>
              <w:br/>
              <w:t>Name Human</w:t>
            </w:r>
            <w:r w:rsidR="000C57DE">
              <w:noBreakHyphen/>
            </w:r>
            <w:r>
              <w:t xml:space="preserve">readable name of the sensor. </w:t>
            </w:r>
            <w:r w:rsidR="000C57DE">
              <w:noBreakHyphen/>
            </w:r>
          </w:p>
        </w:tc>
        <w:tc>
          <w:tcPr>
            <w:tcW w:w="0" w:type="auto"/>
          </w:tcPr>
          <w:p w14:paraId="7B18D74C" w14:textId="77777777" w:rsidR="002B1E5B" w:rsidRDefault="002B1E5B" w:rsidP="00920479">
            <w:r>
              <w:t>[String]</w:t>
            </w:r>
          </w:p>
          <w:p w14:paraId="03087DFE" w14:textId="77777777" w:rsidR="002B1E5B" w:rsidRDefault="002B1E5B" w:rsidP="00920479">
            <w:r w:rsidRPr="007F46D3">
              <w:t>Authorization</w:t>
            </w:r>
          </w:p>
        </w:tc>
        <w:tc>
          <w:tcPr>
            <w:tcW w:w="0" w:type="auto"/>
            <w:vAlign w:val="center"/>
          </w:tcPr>
          <w:p w14:paraId="77D624A7" w14:textId="77777777" w:rsidR="002B1E5B" w:rsidRDefault="002B1E5B" w:rsidP="00920479">
            <w:r w:rsidRPr="00D30925">
              <w:t>0..1</w:t>
            </w:r>
          </w:p>
        </w:tc>
      </w:tr>
      <w:tr w:rsidR="002B1E5B" w14:paraId="60CFF44F" w14:textId="77777777" w:rsidTr="00920479">
        <w:tc>
          <w:tcPr>
            <w:tcW w:w="0" w:type="auto"/>
          </w:tcPr>
          <w:p w14:paraId="2992DA83" w14:textId="77777777" w:rsidR="002B1E5B" w:rsidRDefault="002B1E5B" w:rsidP="00920479">
            <w:r>
              <w:t>[Prop]</w:t>
            </w:r>
            <w:r>
              <w:br/>
              <w:t>In</w:t>
            </w:r>
          </w:p>
        </w:tc>
        <w:tc>
          <w:tcPr>
            <w:tcW w:w="0" w:type="auto"/>
          </w:tcPr>
          <w:p w14:paraId="01D59DB3" w14:textId="3A009680" w:rsidR="002B1E5B" w:rsidRDefault="002B1E5B" w:rsidP="00920479">
            <w:r>
              <w:t>https://www.smart</w:t>
            </w:r>
            <w:r w:rsidR="000C57DE">
              <w:noBreakHyphen/>
            </w:r>
            <w:r>
              <w:t>factory.kr/ids/cd/In/1/0</w:t>
            </w:r>
            <w:r>
              <w:br/>
              <w:t xml:space="preserve">In The location where the security credential is expected, such as header, query, body, or cookie. </w:t>
            </w:r>
            <w:r w:rsidR="000C57DE">
              <w:noBreakHyphen/>
            </w:r>
          </w:p>
        </w:tc>
        <w:tc>
          <w:tcPr>
            <w:tcW w:w="0" w:type="auto"/>
          </w:tcPr>
          <w:p w14:paraId="7B0F81CA" w14:textId="77777777" w:rsidR="002B1E5B" w:rsidRDefault="002B1E5B" w:rsidP="00920479">
            <w:r>
              <w:t>[String]</w:t>
            </w:r>
          </w:p>
          <w:p w14:paraId="1CF31135" w14:textId="77777777" w:rsidR="002B1E5B" w:rsidRDefault="002B1E5B" w:rsidP="00920479">
            <w:r w:rsidRPr="007F46D3">
              <w:t>header</w:t>
            </w:r>
          </w:p>
        </w:tc>
        <w:tc>
          <w:tcPr>
            <w:tcW w:w="0" w:type="auto"/>
            <w:vAlign w:val="center"/>
          </w:tcPr>
          <w:p w14:paraId="33E7DB2C" w14:textId="77777777" w:rsidR="002B1E5B" w:rsidRDefault="002B1E5B" w:rsidP="00920479">
            <w:r w:rsidRPr="00D30925">
              <w:t>0..1</w:t>
            </w:r>
          </w:p>
        </w:tc>
      </w:tr>
      <w:tr w:rsidR="002B1E5B" w14:paraId="67E4330E" w14:textId="77777777" w:rsidTr="00920479">
        <w:tc>
          <w:tcPr>
            <w:tcW w:w="0" w:type="auto"/>
          </w:tcPr>
          <w:p w14:paraId="24DC65EC" w14:textId="77777777" w:rsidR="002B1E5B" w:rsidRDefault="002B1E5B" w:rsidP="00920479">
            <w:r>
              <w:t>[Prop]</w:t>
            </w:r>
            <w:r>
              <w:br/>
              <w:t>Proxy</w:t>
            </w:r>
          </w:p>
        </w:tc>
        <w:tc>
          <w:tcPr>
            <w:tcW w:w="0" w:type="auto"/>
          </w:tcPr>
          <w:p w14:paraId="363EE5CD" w14:textId="2F03D69B"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2602C5DC" w14:textId="77777777" w:rsidR="002B1E5B" w:rsidRDefault="002B1E5B" w:rsidP="00920479">
            <w:r>
              <w:t>[String]</w:t>
            </w:r>
          </w:p>
          <w:p w14:paraId="536D6156" w14:textId="77777777" w:rsidR="002B1E5B" w:rsidRDefault="002B1E5B" w:rsidP="00920479">
            <w:r w:rsidRPr="007F46D3">
              <w:t>http://proxy.com:8080</w:t>
            </w:r>
          </w:p>
        </w:tc>
        <w:tc>
          <w:tcPr>
            <w:tcW w:w="0" w:type="auto"/>
            <w:vAlign w:val="center"/>
          </w:tcPr>
          <w:p w14:paraId="263C06F9" w14:textId="77777777" w:rsidR="002B1E5B" w:rsidRDefault="002B1E5B" w:rsidP="00920479">
            <w:r w:rsidRPr="00D30925">
              <w:t>0..1</w:t>
            </w:r>
          </w:p>
        </w:tc>
      </w:tr>
    </w:tbl>
    <w:p w14:paraId="38878D8F" w14:textId="77777777" w:rsidR="002B1E5B" w:rsidRDefault="002B1E5B" w:rsidP="002B1E5B"/>
    <w:p w14:paraId="434E68E3"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6F7C28DB" w14:textId="77777777" w:rsidTr="00920479">
        <w:tc>
          <w:tcPr>
            <w:tcW w:w="0" w:type="auto"/>
            <w:shd w:val="clear" w:color="auto" w:fill="002060"/>
          </w:tcPr>
          <w:p w14:paraId="321AA050" w14:textId="77777777" w:rsidR="002B1E5B" w:rsidRDefault="002B1E5B" w:rsidP="00920479">
            <w:r>
              <w:rPr>
                <w:b/>
                <w:color w:val="FFFFFF"/>
              </w:rPr>
              <w:t>idShort:</w:t>
            </w:r>
          </w:p>
        </w:tc>
        <w:tc>
          <w:tcPr>
            <w:tcW w:w="0" w:type="auto"/>
            <w:shd w:val="clear" w:color="auto" w:fill="002060"/>
          </w:tcPr>
          <w:p w14:paraId="4284DA5B" w14:textId="77777777" w:rsidR="002B1E5B" w:rsidRDefault="002B1E5B" w:rsidP="00920479">
            <w:r>
              <w:rPr>
                <w:b/>
                <w:color w:val="FFFFFF"/>
              </w:rPr>
              <w:t>ComboSc</w:t>
            </w:r>
          </w:p>
        </w:tc>
        <w:tc>
          <w:tcPr>
            <w:tcW w:w="0" w:type="auto"/>
            <w:shd w:val="clear" w:color="auto" w:fill="002060"/>
          </w:tcPr>
          <w:p w14:paraId="7DB99EDC" w14:textId="77777777" w:rsidR="002B1E5B" w:rsidRDefault="002B1E5B" w:rsidP="00920479"/>
        </w:tc>
        <w:tc>
          <w:tcPr>
            <w:tcW w:w="0" w:type="auto"/>
            <w:shd w:val="clear" w:color="auto" w:fill="002060"/>
          </w:tcPr>
          <w:p w14:paraId="55105AE7" w14:textId="77777777" w:rsidR="002B1E5B" w:rsidRDefault="002B1E5B" w:rsidP="00920479"/>
        </w:tc>
      </w:tr>
      <w:tr w:rsidR="002B1E5B" w14:paraId="07A29323" w14:textId="77777777" w:rsidTr="00920479">
        <w:tc>
          <w:tcPr>
            <w:tcW w:w="0" w:type="auto"/>
            <w:shd w:val="clear" w:color="auto" w:fill="002060"/>
          </w:tcPr>
          <w:p w14:paraId="09384AB4" w14:textId="77777777" w:rsidR="002B1E5B" w:rsidRDefault="002B1E5B" w:rsidP="00920479">
            <w:r>
              <w:rPr>
                <w:b/>
                <w:color w:val="FFFFFF"/>
              </w:rPr>
              <w:t>Class:</w:t>
            </w:r>
          </w:p>
        </w:tc>
        <w:tc>
          <w:tcPr>
            <w:tcW w:w="0" w:type="auto"/>
            <w:shd w:val="clear" w:color="auto" w:fill="002060"/>
          </w:tcPr>
          <w:p w14:paraId="4F9699A8" w14:textId="77777777" w:rsidR="002B1E5B" w:rsidRDefault="002B1E5B" w:rsidP="00920479">
            <w:r>
              <w:rPr>
                <w:b/>
                <w:color w:val="FFFFFF"/>
              </w:rPr>
              <w:t>SubmodelElementCollection</w:t>
            </w:r>
          </w:p>
        </w:tc>
        <w:tc>
          <w:tcPr>
            <w:tcW w:w="0" w:type="auto"/>
            <w:shd w:val="clear" w:color="auto" w:fill="002060"/>
          </w:tcPr>
          <w:p w14:paraId="5F9199B2" w14:textId="77777777" w:rsidR="002B1E5B" w:rsidRDefault="002B1E5B" w:rsidP="00920479"/>
        </w:tc>
        <w:tc>
          <w:tcPr>
            <w:tcW w:w="0" w:type="auto"/>
            <w:shd w:val="clear" w:color="auto" w:fill="002060"/>
          </w:tcPr>
          <w:p w14:paraId="6FC22F6E" w14:textId="77777777" w:rsidR="002B1E5B" w:rsidRDefault="002B1E5B" w:rsidP="00920479"/>
        </w:tc>
      </w:tr>
      <w:tr w:rsidR="002B1E5B" w14:paraId="4927A93A" w14:textId="77777777" w:rsidTr="00920479">
        <w:tc>
          <w:tcPr>
            <w:tcW w:w="0" w:type="auto"/>
            <w:shd w:val="clear" w:color="auto" w:fill="002060"/>
          </w:tcPr>
          <w:p w14:paraId="02F36914" w14:textId="77777777" w:rsidR="002B1E5B" w:rsidRDefault="002B1E5B" w:rsidP="00920479">
            <w:r>
              <w:rPr>
                <w:b/>
                <w:color w:val="FFFFFF"/>
              </w:rPr>
              <w:t>semanticId:</w:t>
            </w:r>
          </w:p>
        </w:tc>
        <w:tc>
          <w:tcPr>
            <w:tcW w:w="0" w:type="auto"/>
            <w:shd w:val="clear" w:color="auto" w:fill="002060"/>
          </w:tcPr>
          <w:p w14:paraId="4F12E30E" w14:textId="36D6FF23" w:rsidR="002B1E5B" w:rsidRDefault="002B1E5B" w:rsidP="00920479">
            <w:r>
              <w:rPr>
                <w:b/>
                <w:color w:val="FFFFFF"/>
              </w:rPr>
              <w:t>https://www.smart</w:t>
            </w:r>
            <w:r w:rsidR="000C57DE">
              <w:rPr>
                <w:b/>
                <w:color w:val="FFFFFF"/>
              </w:rPr>
              <w:noBreakHyphen/>
            </w:r>
            <w:r>
              <w:rPr>
                <w:b/>
                <w:color w:val="FFFFFF"/>
              </w:rPr>
              <w:t>factory.kr/ids/cd/ComboSc/1/0</w:t>
            </w:r>
          </w:p>
        </w:tc>
        <w:tc>
          <w:tcPr>
            <w:tcW w:w="0" w:type="auto"/>
            <w:shd w:val="clear" w:color="auto" w:fill="002060"/>
          </w:tcPr>
          <w:p w14:paraId="229D722C" w14:textId="77777777" w:rsidR="002B1E5B" w:rsidRDefault="002B1E5B" w:rsidP="00920479"/>
        </w:tc>
        <w:tc>
          <w:tcPr>
            <w:tcW w:w="0" w:type="auto"/>
            <w:shd w:val="clear" w:color="auto" w:fill="002060"/>
          </w:tcPr>
          <w:p w14:paraId="0D31C38D" w14:textId="77777777" w:rsidR="002B1E5B" w:rsidRDefault="002B1E5B" w:rsidP="00920479"/>
        </w:tc>
      </w:tr>
      <w:tr w:rsidR="002B1E5B" w14:paraId="0AAB9DAE" w14:textId="77777777" w:rsidTr="00920479">
        <w:tc>
          <w:tcPr>
            <w:tcW w:w="0" w:type="auto"/>
            <w:shd w:val="clear" w:color="auto" w:fill="002060"/>
          </w:tcPr>
          <w:p w14:paraId="1193E7F8" w14:textId="77777777" w:rsidR="002B1E5B" w:rsidRDefault="002B1E5B" w:rsidP="00920479">
            <w:r>
              <w:rPr>
                <w:b/>
                <w:color w:val="FFFFFF"/>
              </w:rPr>
              <w:t>Parent:</w:t>
            </w:r>
          </w:p>
        </w:tc>
        <w:tc>
          <w:tcPr>
            <w:tcW w:w="0" w:type="auto"/>
            <w:shd w:val="clear" w:color="auto" w:fill="002060"/>
          </w:tcPr>
          <w:p w14:paraId="7236DD06" w14:textId="77777777" w:rsidR="002B1E5B" w:rsidRDefault="002B1E5B" w:rsidP="00920479">
            <w:r>
              <w:rPr>
                <w:b/>
                <w:color w:val="FFFFFF"/>
              </w:rPr>
              <w:t>ComboSc</w:t>
            </w:r>
          </w:p>
        </w:tc>
        <w:tc>
          <w:tcPr>
            <w:tcW w:w="0" w:type="auto"/>
            <w:shd w:val="clear" w:color="auto" w:fill="002060"/>
          </w:tcPr>
          <w:p w14:paraId="3DCA1768" w14:textId="77777777" w:rsidR="002B1E5B" w:rsidRDefault="002B1E5B" w:rsidP="00920479"/>
        </w:tc>
        <w:tc>
          <w:tcPr>
            <w:tcW w:w="0" w:type="auto"/>
            <w:shd w:val="clear" w:color="auto" w:fill="002060"/>
          </w:tcPr>
          <w:p w14:paraId="0CF0BDBC" w14:textId="77777777" w:rsidR="002B1E5B" w:rsidRDefault="002B1E5B" w:rsidP="00920479"/>
        </w:tc>
      </w:tr>
      <w:tr w:rsidR="002B1E5B" w14:paraId="5AA4C713" w14:textId="77777777" w:rsidTr="00920479">
        <w:tc>
          <w:tcPr>
            <w:tcW w:w="0" w:type="auto"/>
            <w:shd w:val="clear" w:color="auto" w:fill="002060"/>
          </w:tcPr>
          <w:p w14:paraId="74CCE184" w14:textId="77777777" w:rsidR="002B1E5B" w:rsidRDefault="002B1E5B" w:rsidP="00920479">
            <w:r>
              <w:rPr>
                <w:b/>
                <w:color w:val="FFFFFF"/>
              </w:rPr>
              <w:t>Explanation:</w:t>
            </w:r>
          </w:p>
        </w:tc>
        <w:tc>
          <w:tcPr>
            <w:tcW w:w="0" w:type="auto"/>
            <w:shd w:val="clear" w:color="auto" w:fill="002060"/>
          </w:tcPr>
          <w:p w14:paraId="72F485D4" w14:textId="2BB4B87B" w:rsidR="002B1E5B" w:rsidRDefault="000C57DE" w:rsidP="00920479">
            <w:r>
              <w:rPr>
                <w:b/>
                <w:color w:val="FFFFFF"/>
              </w:rPr>
              <w:noBreakHyphen/>
            </w:r>
          </w:p>
        </w:tc>
        <w:tc>
          <w:tcPr>
            <w:tcW w:w="0" w:type="auto"/>
            <w:shd w:val="clear" w:color="auto" w:fill="002060"/>
          </w:tcPr>
          <w:p w14:paraId="29BF000A" w14:textId="77777777" w:rsidR="002B1E5B" w:rsidRDefault="002B1E5B" w:rsidP="00920479"/>
        </w:tc>
        <w:tc>
          <w:tcPr>
            <w:tcW w:w="0" w:type="auto"/>
            <w:shd w:val="clear" w:color="auto" w:fill="002060"/>
          </w:tcPr>
          <w:p w14:paraId="1F715A60" w14:textId="77777777" w:rsidR="002B1E5B" w:rsidRDefault="002B1E5B" w:rsidP="00920479"/>
        </w:tc>
      </w:tr>
      <w:tr w:rsidR="002B1E5B" w14:paraId="036D1712" w14:textId="77777777" w:rsidTr="00920479">
        <w:tc>
          <w:tcPr>
            <w:tcW w:w="0" w:type="auto"/>
            <w:shd w:val="clear" w:color="auto" w:fill="002060"/>
          </w:tcPr>
          <w:p w14:paraId="7E761890" w14:textId="77777777" w:rsidR="002B1E5B" w:rsidRDefault="002B1E5B" w:rsidP="00920479">
            <w:r>
              <w:rPr>
                <w:b/>
                <w:color w:val="FFFFFF"/>
              </w:rPr>
              <w:t>[SME type]</w:t>
            </w:r>
            <w:r>
              <w:rPr>
                <w:b/>
                <w:color w:val="FFFFFF"/>
              </w:rPr>
              <w:br/>
              <w:t>idShort</w:t>
            </w:r>
          </w:p>
        </w:tc>
        <w:tc>
          <w:tcPr>
            <w:tcW w:w="0" w:type="auto"/>
            <w:shd w:val="clear" w:color="auto" w:fill="002060"/>
          </w:tcPr>
          <w:p w14:paraId="13994566" w14:textId="77777777" w:rsidR="002B1E5B" w:rsidRDefault="002B1E5B" w:rsidP="00920479">
            <w:r>
              <w:rPr>
                <w:b/>
                <w:color w:val="FFFFFF"/>
              </w:rPr>
              <w:t>semanticId</w:t>
            </w:r>
            <w:r>
              <w:rPr>
                <w:b/>
                <w:color w:val="FFFFFF"/>
              </w:rPr>
              <w:br/>
              <w:t>Description@en</w:t>
            </w:r>
          </w:p>
        </w:tc>
        <w:tc>
          <w:tcPr>
            <w:tcW w:w="0" w:type="auto"/>
            <w:shd w:val="clear" w:color="auto" w:fill="002060"/>
          </w:tcPr>
          <w:p w14:paraId="7A0821E8" w14:textId="77777777" w:rsidR="002B1E5B" w:rsidRDefault="002B1E5B" w:rsidP="00920479">
            <w:r>
              <w:rPr>
                <w:b/>
                <w:color w:val="FFFFFF"/>
              </w:rPr>
              <w:t>[valueType]</w:t>
            </w:r>
            <w:r>
              <w:rPr>
                <w:b/>
                <w:color w:val="FFFFFF"/>
              </w:rPr>
              <w:br/>
              <w:t>example</w:t>
            </w:r>
          </w:p>
        </w:tc>
        <w:tc>
          <w:tcPr>
            <w:tcW w:w="0" w:type="auto"/>
            <w:shd w:val="clear" w:color="auto" w:fill="002060"/>
          </w:tcPr>
          <w:p w14:paraId="2509C8E7" w14:textId="77777777" w:rsidR="002B1E5B" w:rsidRDefault="002B1E5B" w:rsidP="00920479">
            <w:r>
              <w:rPr>
                <w:b/>
                <w:color w:val="FFFFFF"/>
              </w:rPr>
              <w:t>card.</w:t>
            </w:r>
          </w:p>
        </w:tc>
      </w:tr>
      <w:tr w:rsidR="002B1E5B" w14:paraId="7DAE9024" w14:textId="77777777" w:rsidTr="00920479">
        <w:tc>
          <w:tcPr>
            <w:tcW w:w="0" w:type="auto"/>
          </w:tcPr>
          <w:p w14:paraId="0B1AB627" w14:textId="77777777" w:rsidR="002B1E5B" w:rsidRDefault="002B1E5B" w:rsidP="00920479">
            <w:r>
              <w:t>[Prop]</w:t>
            </w:r>
            <w:r>
              <w:br/>
              <w:t>Scheme</w:t>
            </w:r>
          </w:p>
        </w:tc>
        <w:tc>
          <w:tcPr>
            <w:tcW w:w="0" w:type="auto"/>
          </w:tcPr>
          <w:p w14:paraId="1ACABAE1" w14:textId="7B93C20C"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6E7012DE" w14:textId="77777777" w:rsidR="002B1E5B" w:rsidRDefault="002B1E5B" w:rsidP="00920479">
            <w:r>
              <w:t>[String]</w:t>
            </w:r>
          </w:p>
          <w:p w14:paraId="5C90B347" w14:textId="77777777" w:rsidR="002B1E5B" w:rsidRDefault="002B1E5B" w:rsidP="00920479">
            <w:r>
              <w:t>bearer</w:t>
            </w:r>
          </w:p>
        </w:tc>
        <w:tc>
          <w:tcPr>
            <w:tcW w:w="0" w:type="auto"/>
            <w:vAlign w:val="center"/>
          </w:tcPr>
          <w:p w14:paraId="363A8289" w14:textId="77777777" w:rsidR="002B1E5B" w:rsidRDefault="002B1E5B" w:rsidP="00920479">
            <w:r w:rsidRPr="00D30925">
              <w:t>0..1</w:t>
            </w:r>
          </w:p>
        </w:tc>
      </w:tr>
      <w:tr w:rsidR="002B1E5B" w14:paraId="107EE7F2" w14:textId="77777777" w:rsidTr="00920479">
        <w:tc>
          <w:tcPr>
            <w:tcW w:w="0" w:type="auto"/>
          </w:tcPr>
          <w:p w14:paraId="2CDCB522" w14:textId="77777777" w:rsidR="002B1E5B" w:rsidRDefault="002B1E5B" w:rsidP="00920479">
            <w:r>
              <w:t>[SML]</w:t>
            </w:r>
            <w:r>
              <w:br/>
              <w:t>OneOf</w:t>
            </w:r>
          </w:p>
        </w:tc>
        <w:tc>
          <w:tcPr>
            <w:tcW w:w="0" w:type="auto"/>
          </w:tcPr>
          <w:p w14:paraId="2A1D9D2A" w14:textId="3A66F4D9" w:rsidR="002B1E5B" w:rsidRDefault="002B1E5B" w:rsidP="00920479">
            <w:r>
              <w:t>https://www.smart</w:t>
            </w:r>
            <w:r w:rsidR="000C57DE">
              <w:noBreakHyphen/>
            </w:r>
            <w:r>
              <w:t>factory.kr/ids/cd/OneOf/1/0</w:t>
            </w:r>
            <w:r>
              <w:br/>
              <w:t xml:space="preserve">One of A list of security schemes where at least one must be satisfied (logical OR combination). </w:t>
            </w:r>
            <w:r w:rsidR="000C57DE">
              <w:noBreakHyphen/>
            </w:r>
          </w:p>
        </w:tc>
        <w:tc>
          <w:tcPr>
            <w:tcW w:w="0" w:type="auto"/>
          </w:tcPr>
          <w:p w14:paraId="4D23167E" w14:textId="202D6B0C" w:rsidR="002B1E5B" w:rsidRDefault="002B1E5B" w:rsidP="00920479">
            <w:r>
              <w:t>[</w:t>
            </w:r>
            <w:r w:rsidR="000C57DE">
              <w:noBreakHyphen/>
            </w:r>
            <w:r>
              <w:t>]</w:t>
            </w:r>
            <w:r>
              <w:br/>
              <w:t>0 elements</w:t>
            </w:r>
          </w:p>
        </w:tc>
        <w:tc>
          <w:tcPr>
            <w:tcW w:w="0" w:type="auto"/>
            <w:vAlign w:val="center"/>
          </w:tcPr>
          <w:p w14:paraId="5622CF7E" w14:textId="77777777" w:rsidR="002B1E5B" w:rsidRDefault="002B1E5B" w:rsidP="00920479">
            <w:r w:rsidRPr="00D30925">
              <w:t>0..1</w:t>
            </w:r>
          </w:p>
        </w:tc>
      </w:tr>
      <w:tr w:rsidR="002B1E5B" w14:paraId="3A42E5AE" w14:textId="77777777" w:rsidTr="00920479">
        <w:tc>
          <w:tcPr>
            <w:tcW w:w="0" w:type="auto"/>
          </w:tcPr>
          <w:p w14:paraId="6F94FA37" w14:textId="77777777" w:rsidR="002B1E5B" w:rsidRDefault="002B1E5B" w:rsidP="00920479">
            <w:r>
              <w:t>[SML]</w:t>
            </w:r>
            <w:r>
              <w:br/>
              <w:t>AllOf</w:t>
            </w:r>
          </w:p>
        </w:tc>
        <w:tc>
          <w:tcPr>
            <w:tcW w:w="0" w:type="auto"/>
          </w:tcPr>
          <w:p w14:paraId="414FFEE0" w14:textId="09111E19" w:rsidR="002B1E5B" w:rsidRDefault="002B1E5B" w:rsidP="00920479">
            <w:r>
              <w:t>https://www.smart</w:t>
            </w:r>
            <w:r w:rsidR="000C57DE">
              <w:noBreakHyphen/>
            </w:r>
            <w:r>
              <w:t>factory.kr/ids/cd/AllOf/1/0</w:t>
            </w:r>
            <w:r>
              <w:br/>
              <w:t xml:space="preserve">All of A list of security schemes where all must be satisfied (logical AND combination). </w:t>
            </w:r>
            <w:r w:rsidR="000C57DE">
              <w:noBreakHyphen/>
            </w:r>
          </w:p>
        </w:tc>
        <w:tc>
          <w:tcPr>
            <w:tcW w:w="0" w:type="auto"/>
          </w:tcPr>
          <w:p w14:paraId="34F1AA9F" w14:textId="03DDA04A" w:rsidR="002B1E5B" w:rsidRDefault="002B1E5B" w:rsidP="00920479">
            <w:r>
              <w:t>[</w:t>
            </w:r>
            <w:r w:rsidR="000C57DE">
              <w:noBreakHyphen/>
            </w:r>
            <w:r>
              <w:t>]</w:t>
            </w:r>
            <w:r>
              <w:br/>
              <w:t>0 elements</w:t>
            </w:r>
          </w:p>
        </w:tc>
        <w:tc>
          <w:tcPr>
            <w:tcW w:w="0" w:type="auto"/>
            <w:vAlign w:val="center"/>
          </w:tcPr>
          <w:p w14:paraId="362B6809" w14:textId="77777777" w:rsidR="002B1E5B" w:rsidRDefault="002B1E5B" w:rsidP="00920479">
            <w:r w:rsidRPr="00D30925">
              <w:t>0..1</w:t>
            </w:r>
          </w:p>
        </w:tc>
      </w:tr>
      <w:tr w:rsidR="002B1E5B" w14:paraId="0CC1A1CF" w14:textId="77777777" w:rsidTr="00920479">
        <w:tc>
          <w:tcPr>
            <w:tcW w:w="0" w:type="auto"/>
          </w:tcPr>
          <w:p w14:paraId="337217D5" w14:textId="77777777" w:rsidR="002B1E5B" w:rsidRDefault="002B1E5B" w:rsidP="00920479">
            <w:r>
              <w:t>[Prop]</w:t>
            </w:r>
            <w:r>
              <w:br/>
              <w:t>Proxy</w:t>
            </w:r>
          </w:p>
        </w:tc>
        <w:tc>
          <w:tcPr>
            <w:tcW w:w="0" w:type="auto"/>
          </w:tcPr>
          <w:p w14:paraId="3B091521" w14:textId="1D7DC2DD"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667C6927" w14:textId="77777777" w:rsidR="002B1E5B" w:rsidRDefault="002B1E5B" w:rsidP="00920479">
            <w:r>
              <w:t>[String]</w:t>
            </w:r>
          </w:p>
          <w:p w14:paraId="4DDAF906" w14:textId="77777777" w:rsidR="002B1E5B" w:rsidRDefault="002B1E5B" w:rsidP="00920479">
            <w:r w:rsidRPr="007F46D3">
              <w:t>http://proxy.com:8080</w:t>
            </w:r>
          </w:p>
        </w:tc>
        <w:tc>
          <w:tcPr>
            <w:tcW w:w="0" w:type="auto"/>
            <w:vAlign w:val="center"/>
          </w:tcPr>
          <w:p w14:paraId="64903EAF" w14:textId="77777777" w:rsidR="002B1E5B" w:rsidRDefault="002B1E5B" w:rsidP="00920479">
            <w:r w:rsidRPr="00D30925">
              <w:t>0..1</w:t>
            </w:r>
          </w:p>
        </w:tc>
      </w:tr>
    </w:tbl>
    <w:p w14:paraId="7B693AB1" w14:textId="77777777" w:rsidR="002B1E5B" w:rsidRDefault="002B1E5B" w:rsidP="002B1E5B"/>
    <w:p w14:paraId="0EFD96DC"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30A5F7DC" w14:textId="77777777" w:rsidTr="00920479">
        <w:tc>
          <w:tcPr>
            <w:tcW w:w="0" w:type="auto"/>
            <w:shd w:val="clear" w:color="auto" w:fill="002060"/>
          </w:tcPr>
          <w:p w14:paraId="31912175" w14:textId="77777777" w:rsidR="002B1E5B" w:rsidRDefault="002B1E5B" w:rsidP="00920479">
            <w:r>
              <w:rPr>
                <w:b/>
                <w:color w:val="FFFFFF"/>
              </w:rPr>
              <w:t>idShort:</w:t>
            </w:r>
          </w:p>
        </w:tc>
        <w:tc>
          <w:tcPr>
            <w:tcW w:w="0" w:type="auto"/>
            <w:shd w:val="clear" w:color="auto" w:fill="002060"/>
          </w:tcPr>
          <w:p w14:paraId="27BD4D70" w14:textId="77777777" w:rsidR="002B1E5B" w:rsidRDefault="002B1E5B" w:rsidP="00920479">
            <w:r>
              <w:rPr>
                <w:b/>
                <w:color w:val="FFFFFF"/>
              </w:rPr>
              <w:t>ApikeySc</w:t>
            </w:r>
          </w:p>
        </w:tc>
        <w:tc>
          <w:tcPr>
            <w:tcW w:w="0" w:type="auto"/>
            <w:shd w:val="clear" w:color="auto" w:fill="002060"/>
          </w:tcPr>
          <w:p w14:paraId="2450838D" w14:textId="77777777" w:rsidR="002B1E5B" w:rsidRDefault="002B1E5B" w:rsidP="00920479"/>
        </w:tc>
        <w:tc>
          <w:tcPr>
            <w:tcW w:w="0" w:type="auto"/>
            <w:shd w:val="clear" w:color="auto" w:fill="002060"/>
          </w:tcPr>
          <w:p w14:paraId="3FD38519" w14:textId="77777777" w:rsidR="002B1E5B" w:rsidRDefault="002B1E5B" w:rsidP="00920479"/>
        </w:tc>
      </w:tr>
      <w:tr w:rsidR="002B1E5B" w14:paraId="43737116" w14:textId="77777777" w:rsidTr="00920479">
        <w:tc>
          <w:tcPr>
            <w:tcW w:w="0" w:type="auto"/>
            <w:shd w:val="clear" w:color="auto" w:fill="002060"/>
          </w:tcPr>
          <w:p w14:paraId="6A227C59" w14:textId="77777777" w:rsidR="002B1E5B" w:rsidRDefault="002B1E5B" w:rsidP="00920479">
            <w:r>
              <w:rPr>
                <w:b/>
                <w:color w:val="FFFFFF"/>
              </w:rPr>
              <w:t>Class:</w:t>
            </w:r>
          </w:p>
        </w:tc>
        <w:tc>
          <w:tcPr>
            <w:tcW w:w="0" w:type="auto"/>
            <w:shd w:val="clear" w:color="auto" w:fill="002060"/>
          </w:tcPr>
          <w:p w14:paraId="480962D5" w14:textId="77777777" w:rsidR="002B1E5B" w:rsidRDefault="002B1E5B" w:rsidP="00920479">
            <w:r>
              <w:rPr>
                <w:b/>
                <w:color w:val="FFFFFF"/>
              </w:rPr>
              <w:t>SubmodelElementCollection</w:t>
            </w:r>
          </w:p>
        </w:tc>
        <w:tc>
          <w:tcPr>
            <w:tcW w:w="0" w:type="auto"/>
            <w:shd w:val="clear" w:color="auto" w:fill="002060"/>
          </w:tcPr>
          <w:p w14:paraId="2B2172ED" w14:textId="77777777" w:rsidR="002B1E5B" w:rsidRDefault="002B1E5B" w:rsidP="00920479"/>
        </w:tc>
        <w:tc>
          <w:tcPr>
            <w:tcW w:w="0" w:type="auto"/>
            <w:shd w:val="clear" w:color="auto" w:fill="002060"/>
          </w:tcPr>
          <w:p w14:paraId="3D42B701" w14:textId="77777777" w:rsidR="002B1E5B" w:rsidRDefault="002B1E5B" w:rsidP="00920479"/>
        </w:tc>
      </w:tr>
      <w:tr w:rsidR="002B1E5B" w14:paraId="6129EBC6" w14:textId="77777777" w:rsidTr="00920479">
        <w:tc>
          <w:tcPr>
            <w:tcW w:w="0" w:type="auto"/>
            <w:shd w:val="clear" w:color="auto" w:fill="002060"/>
          </w:tcPr>
          <w:p w14:paraId="3EC63D06" w14:textId="77777777" w:rsidR="002B1E5B" w:rsidRDefault="002B1E5B" w:rsidP="00920479">
            <w:r>
              <w:rPr>
                <w:b/>
                <w:color w:val="FFFFFF"/>
              </w:rPr>
              <w:lastRenderedPageBreak/>
              <w:t>semanticId:</w:t>
            </w:r>
          </w:p>
        </w:tc>
        <w:tc>
          <w:tcPr>
            <w:tcW w:w="0" w:type="auto"/>
            <w:shd w:val="clear" w:color="auto" w:fill="002060"/>
          </w:tcPr>
          <w:p w14:paraId="561FD576" w14:textId="0A839333" w:rsidR="002B1E5B" w:rsidRDefault="002B1E5B" w:rsidP="00920479">
            <w:r>
              <w:rPr>
                <w:b/>
                <w:color w:val="FFFFFF"/>
              </w:rPr>
              <w:t>https://www.smart</w:t>
            </w:r>
            <w:r w:rsidR="000C57DE">
              <w:rPr>
                <w:b/>
                <w:color w:val="FFFFFF"/>
              </w:rPr>
              <w:noBreakHyphen/>
            </w:r>
            <w:r>
              <w:rPr>
                <w:b/>
                <w:color w:val="FFFFFF"/>
              </w:rPr>
              <w:t>factory.kr/ids/cd/ApikeySc/1/0</w:t>
            </w:r>
          </w:p>
        </w:tc>
        <w:tc>
          <w:tcPr>
            <w:tcW w:w="0" w:type="auto"/>
            <w:shd w:val="clear" w:color="auto" w:fill="002060"/>
          </w:tcPr>
          <w:p w14:paraId="1E4CF83F" w14:textId="77777777" w:rsidR="002B1E5B" w:rsidRDefault="002B1E5B" w:rsidP="00920479"/>
        </w:tc>
        <w:tc>
          <w:tcPr>
            <w:tcW w:w="0" w:type="auto"/>
            <w:shd w:val="clear" w:color="auto" w:fill="002060"/>
          </w:tcPr>
          <w:p w14:paraId="09DC3D57" w14:textId="77777777" w:rsidR="002B1E5B" w:rsidRDefault="002B1E5B" w:rsidP="00920479"/>
        </w:tc>
      </w:tr>
      <w:tr w:rsidR="002B1E5B" w14:paraId="4BBF3F56" w14:textId="77777777" w:rsidTr="00920479">
        <w:tc>
          <w:tcPr>
            <w:tcW w:w="0" w:type="auto"/>
            <w:shd w:val="clear" w:color="auto" w:fill="002060"/>
          </w:tcPr>
          <w:p w14:paraId="2046FB79" w14:textId="77777777" w:rsidR="002B1E5B" w:rsidRDefault="002B1E5B" w:rsidP="00920479">
            <w:r>
              <w:rPr>
                <w:b/>
                <w:color w:val="FFFFFF"/>
              </w:rPr>
              <w:t>Parent:</w:t>
            </w:r>
          </w:p>
        </w:tc>
        <w:tc>
          <w:tcPr>
            <w:tcW w:w="0" w:type="auto"/>
            <w:shd w:val="clear" w:color="auto" w:fill="002060"/>
          </w:tcPr>
          <w:p w14:paraId="5E2A240D" w14:textId="77777777" w:rsidR="002B1E5B" w:rsidRDefault="002B1E5B" w:rsidP="00920479">
            <w:r>
              <w:rPr>
                <w:b/>
                <w:color w:val="FFFFFF"/>
              </w:rPr>
              <w:t>ApikeySc</w:t>
            </w:r>
          </w:p>
        </w:tc>
        <w:tc>
          <w:tcPr>
            <w:tcW w:w="0" w:type="auto"/>
            <w:shd w:val="clear" w:color="auto" w:fill="002060"/>
          </w:tcPr>
          <w:p w14:paraId="11B5F16C" w14:textId="77777777" w:rsidR="002B1E5B" w:rsidRDefault="002B1E5B" w:rsidP="00920479"/>
        </w:tc>
        <w:tc>
          <w:tcPr>
            <w:tcW w:w="0" w:type="auto"/>
            <w:shd w:val="clear" w:color="auto" w:fill="002060"/>
          </w:tcPr>
          <w:p w14:paraId="0BFB88E4" w14:textId="77777777" w:rsidR="002B1E5B" w:rsidRDefault="002B1E5B" w:rsidP="00920479"/>
        </w:tc>
      </w:tr>
      <w:tr w:rsidR="002B1E5B" w14:paraId="42617D37" w14:textId="77777777" w:rsidTr="00920479">
        <w:tc>
          <w:tcPr>
            <w:tcW w:w="0" w:type="auto"/>
            <w:shd w:val="clear" w:color="auto" w:fill="002060"/>
          </w:tcPr>
          <w:p w14:paraId="02ED9C0A" w14:textId="77777777" w:rsidR="002B1E5B" w:rsidRDefault="002B1E5B" w:rsidP="00920479">
            <w:r>
              <w:rPr>
                <w:b/>
                <w:color w:val="FFFFFF"/>
              </w:rPr>
              <w:t>Explanation:</w:t>
            </w:r>
          </w:p>
        </w:tc>
        <w:tc>
          <w:tcPr>
            <w:tcW w:w="0" w:type="auto"/>
            <w:shd w:val="clear" w:color="auto" w:fill="002060"/>
          </w:tcPr>
          <w:p w14:paraId="7087DE48" w14:textId="079E6351" w:rsidR="002B1E5B" w:rsidRDefault="000C57DE" w:rsidP="00920479">
            <w:r>
              <w:rPr>
                <w:b/>
                <w:color w:val="FFFFFF"/>
              </w:rPr>
              <w:noBreakHyphen/>
            </w:r>
          </w:p>
        </w:tc>
        <w:tc>
          <w:tcPr>
            <w:tcW w:w="0" w:type="auto"/>
            <w:shd w:val="clear" w:color="auto" w:fill="002060"/>
          </w:tcPr>
          <w:p w14:paraId="27676845" w14:textId="77777777" w:rsidR="002B1E5B" w:rsidRDefault="002B1E5B" w:rsidP="00920479"/>
        </w:tc>
        <w:tc>
          <w:tcPr>
            <w:tcW w:w="0" w:type="auto"/>
            <w:shd w:val="clear" w:color="auto" w:fill="002060"/>
          </w:tcPr>
          <w:p w14:paraId="4517F010" w14:textId="77777777" w:rsidR="002B1E5B" w:rsidRDefault="002B1E5B" w:rsidP="00920479"/>
        </w:tc>
      </w:tr>
      <w:tr w:rsidR="002B1E5B" w14:paraId="5A61249F" w14:textId="77777777" w:rsidTr="00920479">
        <w:tc>
          <w:tcPr>
            <w:tcW w:w="0" w:type="auto"/>
            <w:shd w:val="clear" w:color="auto" w:fill="002060"/>
          </w:tcPr>
          <w:p w14:paraId="310D73EF" w14:textId="77777777" w:rsidR="002B1E5B" w:rsidRDefault="002B1E5B" w:rsidP="00920479">
            <w:r>
              <w:rPr>
                <w:b/>
                <w:color w:val="FFFFFF"/>
              </w:rPr>
              <w:t>[SME type]</w:t>
            </w:r>
            <w:r>
              <w:rPr>
                <w:b/>
                <w:color w:val="FFFFFF"/>
              </w:rPr>
              <w:br/>
              <w:t>idShort</w:t>
            </w:r>
          </w:p>
        </w:tc>
        <w:tc>
          <w:tcPr>
            <w:tcW w:w="0" w:type="auto"/>
            <w:shd w:val="clear" w:color="auto" w:fill="002060"/>
          </w:tcPr>
          <w:p w14:paraId="6C256034" w14:textId="77777777" w:rsidR="002B1E5B" w:rsidRDefault="002B1E5B" w:rsidP="00920479">
            <w:r>
              <w:rPr>
                <w:b/>
                <w:color w:val="FFFFFF"/>
              </w:rPr>
              <w:t>semanticId</w:t>
            </w:r>
            <w:r>
              <w:rPr>
                <w:b/>
                <w:color w:val="FFFFFF"/>
              </w:rPr>
              <w:br/>
              <w:t>Description@en</w:t>
            </w:r>
          </w:p>
        </w:tc>
        <w:tc>
          <w:tcPr>
            <w:tcW w:w="0" w:type="auto"/>
            <w:shd w:val="clear" w:color="auto" w:fill="002060"/>
          </w:tcPr>
          <w:p w14:paraId="70E8968F" w14:textId="77777777" w:rsidR="002B1E5B" w:rsidRDefault="002B1E5B" w:rsidP="00920479">
            <w:r>
              <w:rPr>
                <w:b/>
                <w:color w:val="FFFFFF"/>
              </w:rPr>
              <w:t>[valueType]</w:t>
            </w:r>
            <w:r>
              <w:rPr>
                <w:b/>
                <w:color w:val="FFFFFF"/>
              </w:rPr>
              <w:br/>
              <w:t>example</w:t>
            </w:r>
          </w:p>
        </w:tc>
        <w:tc>
          <w:tcPr>
            <w:tcW w:w="0" w:type="auto"/>
            <w:shd w:val="clear" w:color="auto" w:fill="002060"/>
          </w:tcPr>
          <w:p w14:paraId="25E4ECE7" w14:textId="77777777" w:rsidR="002B1E5B" w:rsidRDefault="002B1E5B" w:rsidP="00920479">
            <w:r>
              <w:rPr>
                <w:b/>
                <w:color w:val="FFFFFF"/>
              </w:rPr>
              <w:t>card.</w:t>
            </w:r>
          </w:p>
        </w:tc>
      </w:tr>
      <w:tr w:rsidR="002B1E5B" w14:paraId="3355EAC6" w14:textId="77777777" w:rsidTr="00920479">
        <w:tc>
          <w:tcPr>
            <w:tcW w:w="0" w:type="auto"/>
          </w:tcPr>
          <w:p w14:paraId="5BC6C545" w14:textId="77777777" w:rsidR="002B1E5B" w:rsidRDefault="002B1E5B" w:rsidP="00920479">
            <w:r>
              <w:t>[Prop]</w:t>
            </w:r>
            <w:r>
              <w:br/>
              <w:t>Scheme</w:t>
            </w:r>
          </w:p>
        </w:tc>
        <w:tc>
          <w:tcPr>
            <w:tcW w:w="0" w:type="auto"/>
          </w:tcPr>
          <w:p w14:paraId="738ADC47" w14:textId="2BD16B53"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3131856E" w14:textId="77777777" w:rsidR="002B1E5B" w:rsidRDefault="002B1E5B" w:rsidP="00920479">
            <w:r>
              <w:t>[String]</w:t>
            </w:r>
          </w:p>
          <w:p w14:paraId="53D8ADB1" w14:textId="77777777" w:rsidR="002B1E5B" w:rsidRDefault="002B1E5B" w:rsidP="00920479">
            <w:r w:rsidRPr="007F46D3">
              <w:t>bearer</w:t>
            </w:r>
          </w:p>
        </w:tc>
        <w:tc>
          <w:tcPr>
            <w:tcW w:w="0" w:type="auto"/>
            <w:vAlign w:val="center"/>
          </w:tcPr>
          <w:p w14:paraId="3A8C4C3F" w14:textId="77777777" w:rsidR="002B1E5B" w:rsidRDefault="002B1E5B" w:rsidP="00920479">
            <w:r w:rsidRPr="00D30925">
              <w:t>0..1</w:t>
            </w:r>
          </w:p>
        </w:tc>
      </w:tr>
      <w:tr w:rsidR="002B1E5B" w14:paraId="4621352F" w14:textId="77777777" w:rsidTr="00920479">
        <w:tc>
          <w:tcPr>
            <w:tcW w:w="0" w:type="auto"/>
          </w:tcPr>
          <w:p w14:paraId="021C7843" w14:textId="77777777" w:rsidR="002B1E5B" w:rsidRDefault="002B1E5B" w:rsidP="00920479">
            <w:r>
              <w:t>[Prop]</w:t>
            </w:r>
            <w:r>
              <w:br/>
              <w:t>Name</w:t>
            </w:r>
          </w:p>
        </w:tc>
        <w:tc>
          <w:tcPr>
            <w:tcW w:w="0" w:type="auto"/>
          </w:tcPr>
          <w:p w14:paraId="193E5D03" w14:textId="3A92B624" w:rsidR="002B1E5B" w:rsidRDefault="002B1E5B" w:rsidP="00920479">
            <w:r>
              <w:t>https://www.smart</w:t>
            </w:r>
            <w:r w:rsidR="000C57DE">
              <w:noBreakHyphen/>
            </w:r>
            <w:r>
              <w:t>factory.kr/ids/cd/Name/1/0</w:t>
            </w:r>
            <w:r>
              <w:br/>
              <w:t>Name Human</w:t>
            </w:r>
            <w:r w:rsidR="000C57DE">
              <w:noBreakHyphen/>
            </w:r>
            <w:r>
              <w:t xml:space="preserve">readable name of the sensor. </w:t>
            </w:r>
            <w:r w:rsidR="000C57DE">
              <w:noBreakHyphen/>
            </w:r>
          </w:p>
        </w:tc>
        <w:tc>
          <w:tcPr>
            <w:tcW w:w="0" w:type="auto"/>
          </w:tcPr>
          <w:p w14:paraId="0882F830" w14:textId="77777777" w:rsidR="002B1E5B" w:rsidRDefault="002B1E5B" w:rsidP="00920479">
            <w:r>
              <w:t>[String]</w:t>
            </w:r>
          </w:p>
          <w:p w14:paraId="2378077B" w14:textId="77777777" w:rsidR="002B1E5B" w:rsidRDefault="002B1E5B" w:rsidP="00920479">
            <w:r w:rsidRPr="007F46D3">
              <w:t>Authorization</w:t>
            </w:r>
          </w:p>
        </w:tc>
        <w:tc>
          <w:tcPr>
            <w:tcW w:w="0" w:type="auto"/>
            <w:vAlign w:val="center"/>
          </w:tcPr>
          <w:p w14:paraId="4EC3BC72" w14:textId="77777777" w:rsidR="002B1E5B" w:rsidRDefault="002B1E5B" w:rsidP="00920479">
            <w:r w:rsidRPr="00D30925">
              <w:t>0..1</w:t>
            </w:r>
          </w:p>
        </w:tc>
      </w:tr>
      <w:tr w:rsidR="002B1E5B" w14:paraId="59131B4A" w14:textId="77777777" w:rsidTr="00920479">
        <w:tc>
          <w:tcPr>
            <w:tcW w:w="0" w:type="auto"/>
          </w:tcPr>
          <w:p w14:paraId="030228C4" w14:textId="77777777" w:rsidR="002B1E5B" w:rsidRDefault="002B1E5B" w:rsidP="00920479">
            <w:r>
              <w:t>[Prop]</w:t>
            </w:r>
            <w:r>
              <w:br/>
              <w:t>In</w:t>
            </w:r>
          </w:p>
        </w:tc>
        <w:tc>
          <w:tcPr>
            <w:tcW w:w="0" w:type="auto"/>
          </w:tcPr>
          <w:p w14:paraId="04E28EC5" w14:textId="7A530A45" w:rsidR="002B1E5B" w:rsidRDefault="002B1E5B" w:rsidP="00920479">
            <w:r>
              <w:t>https://www.smart</w:t>
            </w:r>
            <w:r w:rsidR="000C57DE">
              <w:noBreakHyphen/>
            </w:r>
            <w:r>
              <w:t>factory.kr/ids/cd/In/1/0</w:t>
            </w:r>
            <w:r>
              <w:br/>
              <w:t xml:space="preserve">In The location where the security credential is expected, such as header, query, body, or cookie. </w:t>
            </w:r>
            <w:r w:rsidR="000C57DE">
              <w:noBreakHyphen/>
            </w:r>
          </w:p>
        </w:tc>
        <w:tc>
          <w:tcPr>
            <w:tcW w:w="0" w:type="auto"/>
          </w:tcPr>
          <w:p w14:paraId="028BCB74" w14:textId="77777777" w:rsidR="002B1E5B" w:rsidRDefault="002B1E5B" w:rsidP="00920479">
            <w:r>
              <w:t>[String]</w:t>
            </w:r>
          </w:p>
          <w:p w14:paraId="4808C7DE" w14:textId="77777777" w:rsidR="002B1E5B" w:rsidRDefault="002B1E5B" w:rsidP="00920479">
            <w:r w:rsidRPr="007F46D3">
              <w:t>header</w:t>
            </w:r>
          </w:p>
        </w:tc>
        <w:tc>
          <w:tcPr>
            <w:tcW w:w="0" w:type="auto"/>
            <w:vAlign w:val="center"/>
          </w:tcPr>
          <w:p w14:paraId="13E87D14" w14:textId="77777777" w:rsidR="002B1E5B" w:rsidRDefault="002B1E5B" w:rsidP="00920479">
            <w:r w:rsidRPr="00D30925">
              <w:t>0..1</w:t>
            </w:r>
          </w:p>
        </w:tc>
      </w:tr>
      <w:tr w:rsidR="002B1E5B" w14:paraId="54749CDF" w14:textId="77777777" w:rsidTr="00920479">
        <w:tc>
          <w:tcPr>
            <w:tcW w:w="0" w:type="auto"/>
          </w:tcPr>
          <w:p w14:paraId="4D0ADA79" w14:textId="77777777" w:rsidR="002B1E5B" w:rsidRDefault="002B1E5B" w:rsidP="00920479">
            <w:r>
              <w:t>[Prop]</w:t>
            </w:r>
            <w:r>
              <w:br/>
              <w:t>Proxy</w:t>
            </w:r>
          </w:p>
        </w:tc>
        <w:tc>
          <w:tcPr>
            <w:tcW w:w="0" w:type="auto"/>
          </w:tcPr>
          <w:p w14:paraId="346C1FB6" w14:textId="6C4AFF44"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33095518" w14:textId="77777777" w:rsidR="002B1E5B" w:rsidRDefault="002B1E5B" w:rsidP="00920479">
            <w:r>
              <w:t>[String]</w:t>
            </w:r>
          </w:p>
          <w:p w14:paraId="08125A9B" w14:textId="77777777" w:rsidR="002B1E5B" w:rsidRDefault="002B1E5B" w:rsidP="00920479">
            <w:r w:rsidRPr="007F46D3">
              <w:t>http://proxy.com:8080</w:t>
            </w:r>
          </w:p>
        </w:tc>
        <w:tc>
          <w:tcPr>
            <w:tcW w:w="0" w:type="auto"/>
            <w:vAlign w:val="center"/>
          </w:tcPr>
          <w:p w14:paraId="432A9A77" w14:textId="77777777" w:rsidR="002B1E5B" w:rsidRDefault="002B1E5B" w:rsidP="00920479">
            <w:r w:rsidRPr="00D30925">
              <w:t>0..1</w:t>
            </w:r>
          </w:p>
        </w:tc>
      </w:tr>
    </w:tbl>
    <w:p w14:paraId="18B30875" w14:textId="77777777" w:rsidR="002B1E5B" w:rsidRDefault="002B1E5B" w:rsidP="002B1E5B"/>
    <w:p w14:paraId="27582422"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330E8815" w14:textId="77777777" w:rsidTr="00920479">
        <w:tc>
          <w:tcPr>
            <w:tcW w:w="0" w:type="auto"/>
            <w:shd w:val="clear" w:color="auto" w:fill="002060"/>
          </w:tcPr>
          <w:p w14:paraId="7B6EE598" w14:textId="77777777" w:rsidR="002B1E5B" w:rsidRDefault="002B1E5B" w:rsidP="00920479">
            <w:r>
              <w:rPr>
                <w:b/>
                <w:color w:val="FFFFFF"/>
              </w:rPr>
              <w:t>idShort:</w:t>
            </w:r>
          </w:p>
        </w:tc>
        <w:tc>
          <w:tcPr>
            <w:tcW w:w="0" w:type="auto"/>
            <w:shd w:val="clear" w:color="auto" w:fill="002060"/>
          </w:tcPr>
          <w:p w14:paraId="686AEFBA" w14:textId="77777777" w:rsidR="002B1E5B" w:rsidRDefault="002B1E5B" w:rsidP="00920479">
            <w:r>
              <w:rPr>
                <w:b/>
                <w:color w:val="FFFFFF"/>
              </w:rPr>
              <w:t>PskSc</w:t>
            </w:r>
          </w:p>
        </w:tc>
        <w:tc>
          <w:tcPr>
            <w:tcW w:w="0" w:type="auto"/>
            <w:shd w:val="clear" w:color="auto" w:fill="002060"/>
          </w:tcPr>
          <w:p w14:paraId="697BA7FB" w14:textId="77777777" w:rsidR="002B1E5B" w:rsidRDefault="002B1E5B" w:rsidP="00920479"/>
        </w:tc>
        <w:tc>
          <w:tcPr>
            <w:tcW w:w="0" w:type="auto"/>
            <w:shd w:val="clear" w:color="auto" w:fill="002060"/>
          </w:tcPr>
          <w:p w14:paraId="47E83A39" w14:textId="77777777" w:rsidR="002B1E5B" w:rsidRDefault="002B1E5B" w:rsidP="00920479"/>
        </w:tc>
      </w:tr>
      <w:tr w:rsidR="002B1E5B" w14:paraId="0D6FACCD" w14:textId="77777777" w:rsidTr="00920479">
        <w:tc>
          <w:tcPr>
            <w:tcW w:w="0" w:type="auto"/>
            <w:shd w:val="clear" w:color="auto" w:fill="002060"/>
          </w:tcPr>
          <w:p w14:paraId="4F874C45" w14:textId="77777777" w:rsidR="002B1E5B" w:rsidRDefault="002B1E5B" w:rsidP="00920479">
            <w:r>
              <w:rPr>
                <w:b/>
                <w:color w:val="FFFFFF"/>
              </w:rPr>
              <w:t>Class:</w:t>
            </w:r>
          </w:p>
        </w:tc>
        <w:tc>
          <w:tcPr>
            <w:tcW w:w="0" w:type="auto"/>
            <w:shd w:val="clear" w:color="auto" w:fill="002060"/>
          </w:tcPr>
          <w:p w14:paraId="1485C737" w14:textId="77777777" w:rsidR="002B1E5B" w:rsidRDefault="002B1E5B" w:rsidP="00920479">
            <w:r>
              <w:rPr>
                <w:b/>
                <w:color w:val="FFFFFF"/>
              </w:rPr>
              <w:t>SubmodelElementCollection</w:t>
            </w:r>
          </w:p>
        </w:tc>
        <w:tc>
          <w:tcPr>
            <w:tcW w:w="0" w:type="auto"/>
            <w:shd w:val="clear" w:color="auto" w:fill="002060"/>
          </w:tcPr>
          <w:p w14:paraId="6B383BC8" w14:textId="77777777" w:rsidR="002B1E5B" w:rsidRDefault="002B1E5B" w:rsidP="00920479"/>
        </w:tc>
        <w:tc>
          <w:tcPr>
            <w:tcW w:w="0" w:type="auto"/>
            <w:shd w:val="clear" w:color="auto" w:fill="002060"/>
          </w:tcPr>
          <w:p w14:paraId="675A4756" w14:textId="77777777" w:rsidR="002B1E5B" w:rsidRDefault="002B1E5B" w:rsidP="00920479"/>
        </w:tc>
      </w:tr>
      <w:tr w:rsidR="002B1E5B" w14:paraId="1C8E6C9B" w14:textId="77777777" w:rsidTr="00920479">
        <w:tc>
          <w:tcPr>
            <w:tcW w:w="0" w:type="auto"/>
            <w:shd w:val="clear" w:color="auto" w:fill="002060"/>
          </w:tcPr>
          <w:p w14:paraId="1044DFEF" w14:textId="77777777" w:rsidR="002B1E5B" w:rsidRDefault="002B1E5B" w:rsidP="00920479">
            <w:r>
              <w:rPr>
                <w:b/>
                <w:color w:val="FFFFFF"/>
              </w:rPr>
              <w:t>semanticId:</w:t>
            </w:r>
          </w:p>
        </w:tc>
        <w:tc>
          <w:tcPr>
            <w:tcW w:w="0" w:type="auto"/>
            <w:shd w:val="clear" w:color="auto" w:fill="002060"/>
          </w:tcPr>
          <w:p w14:paraId="3D4F94CA" w14:textId="060D0935" w:rsidR="002B1E5B" w:rsidRDefault="002B1E5B" w:rsidP="00920479">
            <w:r>
              <w:rPr>
                <w:b/>
                <w:color w:val="FFFFFF"/>
              </w:rPr>
              <w:t>https://www.smart</w:t>
            </w:r>
            <w:r w:rsidR="000C57DE">
              <w:rPr>
                <w:b/>
                <w:color w:val="FFFFFF"/>
              </w:rPr>
              <w:noBreakHyphen/>
            </w:r>
            <w:r>
              <w:rPr>
                <w:b/>
                <w:color w:val="FFFFFF"/>
              </w:rPr>
              <w:t>factory.kr/ids/cd/PskSc/1/0</w:t>
            </w:r>
          </w:p>
        </w:tc>
        <w:tc>
          <w:tcPr>
            <w:tcW w:w="0" w:type="auto"/>
            <w:shd w:val="clear" w:color="auto" w:fill="002060"/>
          </w:tcPr>
          <w:p w14:paraId="310BCF5E" w14:textId="77777777" w:rsidR="002B1E5B" w:rsidRDefault="002B1E5B" w:rsidP="00920479"/>
        </w:tc>
        <w:tc>
          <w:tcPr>
            <w:tcW w:w="0" w:type="auto"/>
            <w:shd w:val="clear" w:color="auto" w:fill="002060"/>
          </w:tcPr>
          <w:p w14:paraId="2D1F15A7" w14:textId="77777777" w:rsidR="002B1E5B" w:rsidRDefault="002B1E5B" w:rsidP="00920479"/>
        </w:tc>
      </w:tr>
      <w:tr w:rsidR="002B1E5B" w14:paraId="15514768" w14:textId="77777777" w:rsidTr="00920479">
        <w:tc>
          <w:tcPr>
            <w:tcW w:w="0" w:type="auto"/>
            <w:shd w:val="clear" w:color="auto" w:fill="002060"/>
          </w:tcPr>
          <w:p w14:paraId="1EE92DFC" w14:textId="77777777" w:rsidR="002B1E5B" w:rsidRDefault="002B1E5B" w:rsidP="00920479">
            <w:r>
              <w:rPr>
                <w:b/>
                <w:color w:val="FFFFFF"/>
              </w:rPr>
              <w:t>Parent:</w:t>
            </w:r>
          </w:p>
        </w:tc>
        <w:tc>
          <w:tcPr>
            <w:tcW w:w="0" w:type="auto"/>
            <w:shd w:val="clear" w:color="auto" w:fill="002060"/>
          </w:tcPr>
          <w:p w14:paraId="7295CE72" w14:textId="77777777" w:rsidR="002B1E5B" w:rsidRDefault="002B1E5B" w:rsidP="00920479">
            <w:r>
              <w:rPr>
                <w:b/>
                <w:color w:val="FFFFFF"/>
              </w:rPr>
              <w:t>PskSc</w:t>
            </w:r>
          </w:p>
        </w:tc>
        <w:tc>
          <w:tcPr>
            <w:tcW w:w="0" w:type="auto"/>
            <w:shd w:val="clear" w:color="auto" w:fill="002060"/>
          </w:tcPr>
          <w:p w14:paraId="781DEA90" w14:textId="77777777" w:rsidR="002B1E5B" w:rsidRDefault="002B1E5B" w:rsidP="00920479"/>
        </w:tc>
        <w:tc>
          <w:tcPr>
            <w:tcW w:w="0" w:type="auto"/>
            <w:shd w:val="clear" w:color="auto" w:fill="002060"/>
          </w:tcPr>
          <w:p w14:paraId="2EBC9FF5" w14:textId="77777777" w:rsidR="002B1E5B" w:rsidRDefault="002B1E5B" w:rsidP="00920479"/>
        </w:tc>
      </w:tr>
      <w:tr w:rsidR="002B1E5B" w14:paraId="35B9D181" w14:textId="77777777" w:rsidTr="00920479">
        <w:tc>
          <w:tcPr>
            <w:tcW w:w="0" w:type="auto"/>
            <w:shd w:val="clear" w:color="auto" w:fill="002060"/>
          </w:tcPr>
          <w:p w14:paraId="6A2D2C9B" w14:textId="77777777" w:rsidR="002B1E5B" w:rsidRDefault="002B1E5B" w:rsidP="00920479">
            <w:r>
              <w:rPr>
                <w:b/>
                <w:color w:val="FFFFFF"/>
              </w:rPr>
              <w:t>Explanation:</w:t>
            </w:r>
          </w:p>
        </w:tc>
        <w:tc>
          <w:tcPr>
            <w:tcW w:w="0" w:type="auto"/>
            <w:shd w:val="clear" w:color="auto" w:fill="002060"/>
          </w:tcPr>
          <w:p w14:paraId="62152F9E" w14:textId="18C79DC6" w:rsidR="002B1E5B" w:rsidRDefault="000C57DE" w:rsidP="00920479">
            <w:r>
              <w:rPr>
                <w:b/>
                <w:color w:val="FFFFFF"/>
              </w:rPr>
              <w:noBreakHyphen/>
            </w:r>
          </w:p>
        </w:tc>
        <w:tc>
          <w:tcPr>
            <w:tcW w:w="0" w:type="auto"/>
            <w:shd w:val="clear" w:color="auto" w:fill="002060"/>
          </w:tcPr>
          <w:p w14:paraId="61D09D28" w14:textId="77777777" w:rsidR="002B1E5B" w:rsidRDefault="002B1E5B" w:rsidP="00920479"/>
        </w:tc>
        <w:tc>
          <w:tcPr>
            <w:tcW w:w="0" w:type="auto"/>
            <w:shd w:val="clear" w:color="auto" w:fill="002060"/>
          </w:tcPr>
          <w:p w14:paraId="1B2A02CA" w14:textId="77777777" w:rsidR="002B1E5B" w:rsidRDefault="002B1E5B" w:rsidP="00920479"/>
        </w:tc>
      </w:tr>
      <w:tr w:rsidR="002B1E5B" w14:paraId="1288FF6A" w14:textId="77777777" w:rsidTr="00920479">
        <w:tc>
          <w:tcPr>
            <w:tcW w:w="0" w:type="auto"/>
            <w:shd w:val="clear" w:color="auto" w:fill="002060"/>
          </w:tcPr>
          <w:p w14:paraId="34A71EB3" w14:textId="77777777" w:rsidR="002B1E5B" w:rsidRDefault="002B1E5B" w:rsidP="00920479">
            <w:r>
              <w:rPr>
                <w:b/>
                <w:color w:val="FFFFFF"/>
              </w:rPr>
              <w:t>[SME type]</w:t>
            </w:r>
            <w:r>
              <w:rPr>
                <w:b/>
                <w:color w:val="FFFFFF"/>
              </w:rPr>
              <w:br/>
              <w:t>idShort</w:t>
            </w:r>
          </w:p>
        </w:tc>
        <w:tc>
          <w:tcPr>
            <w:tcW w:w="0" w:type="auto"/>
            <w:shd w:val="clear" w:color="auto" w:fill="002060"/>
          </w:tcPr>
          <w:p w14:paraId="0A5194E5" w14:textId="77777777" w:rsidR="002B1E5B" w:rsidRDefault="002B1E5B" w:rsidP="00920479">
            <w:r>
              <w:rPr>
                <w:b/>
                <w:color w:val="FFFFFF"/>
              </w:rPr>
              <w:t>semanticId</w:t>
            </w:r>
            <w:r>
              <w:rPr>
                <w:b/>
                <w:color w:val="FFFFFF"/>
              </w:rPr>
              <w:br/>
              <w:t>Description@en</w:t>
            </w:r>
          </w:p>
        </w:tc>
        <w:tc>
          <w:tcPr>
            <w:tcW w:w="0" w:type="auto"/>
            <w:shd w:val="clear" w:color="auto" w:fill="002060"/>
          </w:tcPr>
          <w:p w14:paraId="76C9BCD3" w14:textId="77777777" w:rsidR="002B1E5B" w:rsidRDefault="002B1E5B" w:rsidP="00920479">
            <w:r>
              <w:rPr>
                <w:b/>
                <w:color w:val="FFFFFF"/>
              </w:rPr>
              <w:t>[valueType]</w:t>
            </w:r>
            <w:r>
              <w:rPr>
                <w:b/>
                <w:color w:val="FFFFFF"/>
              </w:rPr>
              <w:br/>
              <w:t>example</w:t>
            </w:r>
          </w:p>
        </w:tc>
        <w:tc>
          <w:tcPr>
            <w:tcW w:w="0" w:type="auto"/>
            <w:shd w:val="clear" w:color="auto" w:fill="002060"/>
          </w:tcPr>
          <w:p w14:paraId="345DEE3A" w14:textId="77777777" w:rsidR="002B1E5B" w:rsidRDefault="002B1E5B" w:rsidP="00920479">
            <w:r>
              <w:rPr>
                <w:b/>
                <w:color w:val="FFFFFF"/>
              </w:rPr>
              <w:t>card.</w:t>
            </w:r>
          </w:p>
        </w:tc>
      </w:tr>
      <w:tr w:rsidR="002B1E5B" w14:paraId="535F6BE9" w14:textId="77777777" w:rsidTr="00920479">
        <w:tc>
          <w:tcPr>
            <w:tcW w:w="0" w:type="auto"/>
          </w:tcPr>
          <w:p w14:paraId="2CBB3EE8" w14:textId="77777777" w:rsidR="002B1E5B" w:rsidRDefault="002B1E5B" w:rsidP="00920479">
            <w:r>
              <w:t>[Prop]</w:t>
            </w:r>
            <w:r>
              <w:br/>
              <w:t>Scheme</w:t>
            </w:r>
          </w:p>
        </w:tc>
        <w:tc>
          <w:tcPr>
            <w:tcW w:w="0" w:type="auto"/>
          </w:tcPr>
          <w:p w14:paraId="26690301" w14:textId="5A8950F7"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25A50419" w14:textId="77777777" w:rsidR="002B1E5B" w:rsidRDefault="002B1E5B" w:rsidP="00920479">
            <w:r>
              <w:t>[String]</w:t>
            </w:r>
          </w:p>
          <w:p w14:paraId="469AF88A" w14:textId="77777777" w:rsidR="002B1E5B" w:rsidRDefault="002B1E5B" w:rsidP="00920479">
            <w:r w:rsidRPr="007F46D3">
              <w:t>bearer</w:t>
            </w:r>
          </w:p>
        </w:tc>
        <w:tc>
          <w:tcPr>
            <w:tcW w:w="0" w:type="auto"/>
            <w:vAlign w:val="center"/>
          </w:tcPr>
          <w:p w14:paraId="423DAE95" w14:textId="77777777" w:rsidR="002B1E5B" w:rsidRDefault="002B1E5B" w:rsidP="00920479">
            <w:r w:rsidRPr="00D30925">
              <w:t>0..1</w:t>
            </w:r>
          </w:p>
        </w:tc>
      </w:tr>
      <w:tr w:rsidR="002B1E5B" w14:paraId="57CCDBD6" w14:textId="77777777" w:rsidTr="00920479">
        <w:tc>
          <w:tcPr>
            <w:tcW w:w="0" w:type="auto"/>
          </w:tcPr>
          <w:p w14:paraId="0EBBA50F" w14:textId="77777777" w:rsidR="002B1E5B" w:rsidRDefault="002B1E5B" w:rsidP="00920479">
            <w:r>
              <w:t>[Prop]</w:t>
            </w:r>
            <w:r>
              <w:br/>
              <w:t>Identity</w:t>
            </w:r>
          </w:p>
        </w:tc>
        <w:tc>
          <w:tcPr>
            <w:tcW w:w="0" w:type="auto"/>
          </w:tcPr>
          <w:p w14:paraId="4FB7FB01" w14:textId="0D13B087" w:rsidR="002B1E5B" w:rsidRDefault="002B1E5B" w:rsidP="00920479">
            <w:r>
              <w:t>https://www.smart</w:t>
            </w:r>
            <w:r w:rsidR="000C57DE">
              <w:noBreakHyphen/>
            </w:r>
            <w:r>
              <w:t>factory.kr/ids/cd/Identity/1/0</w:t>
            </w:r>
            <w:r>
              <w:br/>
              <w:t>Identity The identity hint used to identify the pre</w:t>
            </w:r>
            <w:r w:rsidR="000C57DE">
              <w:noBreakHyphen/>
            </w:r>
            <w:r>
              <w:t xml:space="preserve">shared key in PSK security schemes. </w:t>
            </w:r>
            <w:r w:rsidR="000C57DE">
              <w:noBreakHyphen/>
            </w:r>
          </w:p>
        </w:tc>
        <w:tc>
          <w:tcPr>
            <w:tcW w:w="0" w:type="auto"/>
          </w:tcPr>
          <w:p w14:paraId="602524EF" w14:textId="77777777" w:rsidR="002B1E5B" w:rsidRDefault="002B1E5B" w:rsidP="00920479">
            <w:r>
              <w:t>[String]</w:t>
            </w:r>
          </w:p>
          <w:p w14:paraId="0C06E149" w14:textId="77777777" w:rsidR="002B1E5B" w:rsidRDefault="002B1E5B" w:rsidP="00920479">
            <w:r>
              <w:rPr>
                <w:rFonts w:hint="eastAsia"/>
              </w:rPr>
              <w:t>examplekey</w:t>
            </w:r>
          </w:p>
        </w:tc>
        <w:tc>
          <w:tcPr>
            <w:tcW w:w="0" w:type="auto"/>
            <w:vAlign w:val="center"/>
          </w:tcPr>
          <w:p w14:paraId="7EFD55AD" w14:textId="77777777" w:rsidR="002B1E5B" w:rsidRDefault="002B1E5B" w:rsidP="00920479">
            <w:r w:rsidRPr="00D30925">
              <w:t>0..1</w:t>
            </w:r>
          </w:p>
        </w:tc>
      </w:tr>
      <w:tr w:rsidR="002B1E5B" w14:paraId="4E4F16EB" w14:textId="77777777" w:rsidTr="00920479">
        <w:tc>
          <w:tcPr>
            <w:tcW w:w="0" w:type="auto"/>
          </w:tcPr>
          <w:p w14:paraId="691A82AC" w14:textId="77777777" w:rsidR="002B1E5B" w:rsidRDefault="002B1E5B" w:rsidP="00920479">
            <w:r>
              <w:t>[Prop]</w:t>
            </w:r>
            <w:r>
              <w:br/>
              <w:t>Proxy</w:t>
            </w:r>
          </w:p>
        </w:tc>
        <w:tc>
          <w:tcPr>
            <w:tcW w:w="0" w:type="auto"/>
          </w:tcPr>
          <w:p w14:paraId="3913E9D6" w14:textId="2079A660"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4BFE790E" w14:textId="77777777" w:rsidR="002B1E5B" w:rsidRDefault="002B1E5B" w:rsidP="00920479">
            <w:r>
              <w:t>[String]</w:t>
            </w:r>
          </w:p>
          <w:p w14:paraId="7C76DE68" w14:textId="77777777" w:rsidR="002B1E5B" w:rsidRDefault="002B1E5B" w:rsidP="00920479">
            <w:r w:rsidRPr="007F46D3">
              <w:t>http://proxy.com:8080</w:t>
            </w:r>
          </w:p>
        </w:tc>
        <w:tc>
          <w:tcPr>
            <w:tcW w:w="0" w:type="auto"/>
            <w:vAlign w:val="center"/>
          </w:tcPr>
          <w:p w14:paraId="773F3131" w14:textId="77777777" w:rsidR="002B1E5B" w:rsidRDefault="002B1E5B" w:rsidP="00920479">
            <w:r w:rsidRPr="00D30925">
              <w:t>0..1</w:t>
            </w:r>
          </w:p>
        </w:tc>
      </w:tr>
    </w:tbl>
    <w:p w14:paraId="4B2F016C" w14:textId="77777777" w:rsidR="002B1E5B" w:rsidRDefault="002B1E5B" w:rsidP="002B1E5B"/>
    <w:p w14:paraId="65567415"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37EB481A" w14:textId="77777777" w:rsidTr="00920479">
        <w:tc>
          <w:tcPr>
            <w:tcW w:w="0" w:type="auto"/>
            <w:shd w:val="clear" w:color="auto" w:fill="002060"/>
          </w:tcPr>
          <w:p w14:paraId="40B04064" w14:textId="77777777" w:rsidR="002B1E5B" w:rsidRDefault="002B1E5B" w:rsidP="00920479">
            <w:r>
              <w:rPr>
                <w:b/>
                <w:color w:val="FFFFFF"/>
              </w:rPr>
              <w:lastRenderedPageBreak/>
              <w:t>idShort:</w:t>
            </w:r>
          </w:p>
        </w:tc>
        <w:tc>
          <w:tcPr>
            <w:tcW w:w="0" w:type="auto"/>
            <w:shd w:val="clear" w:color="auto" w:fill="002060"/>
          </w:tcPr>
          <w:p w14:paraId="44A31259" w14:textId="77777777" w:rsidR="002B1E5B" w:rsidRDefault="002B1E5B" w:rsidP="00920479">
            <w:r>
              <w:rPr>
                <w:b/>
                <w:color w:val="FFFFFF"/>
              </w:rPr>
              <w:t>DigestSc</w:t>
            </w:r>
          </w:p>
        </w:tc>
        <w:tc>
          <w:tcPr>
            <w:tcW w:w="0" w:type="auto"/>
            <w:shd w:val="clear" w:color="auto" w:fill="002060"/>
          </w:tcPr>
          <w:p w14:paraId="3F03A7E4" w14:textId="77777777" w:rsidR="002B1E5B" w:rsidRDefault="002B1E5B" w:rsidP="00920479"/>
        </w:tc>
        <w:tc>
          <w:tcPr>
            <w:tcW w:w="0" w:type="auto"/>
            <w:shd w:val="clear" w:color="auto" w:fill="002060"/>
          </w:tcPr>
          <w:p w14:paraId="0A4C9B37" w14:textId="77777777" w:rsidR="002B1E5B" w:rsidRDefault="002B1E5B" w:rsidP="00920479"/>
        </w:tc>
      </w:tr>
      <w:tr w:rsidR="002B1E5B" w14:paraId="42C135C7" w14:textId="77777777" w:rsidTr="00920479">
        <w:tc>
          <w:tcPr>
            <w:tcW w:w="0" w:type="auto"/>
            <w:shd w:val="clear" w:color="auto" w:fill="002060"/>
          </w:tcPr>
          <w:p w14:paraId="5839CCFC" w14:textId="77777777" w:rsidR="002B1E5B" w:rsidRDefault="002B1E5B" w:rsidP="00920479">
            <w:r>
              <w:rPr>
                <w:b/>
                <w:color w:val="FFFFFF"/>
              </w:rPr>
              <w:t>Class:</w:t>
            </w:r>
          </w:p>
        </w:tc>
        <w:tc>
          <w:tcPr>
            <w:tcW w:w="0" w:type="auto"/>
            <w:shd w:val="clear" w:color="auto" w:fill="002060"/>
          </w:tcPr>
          <w:p w14:paraId="3C79BA96" w14:textId="77777777" w:rsidR="002B1E5B" w:rsidRDefault="002B1E5B" w:rsidP="00920479">
            <w:r>
              <w:rPr>
                <w:b/>
                <w:color w:val="FFFFFF"/>
              </w:rPr>
              <w:t>SubmodelElementCollection</w:t>
            </w:r>
          </w:p>
        </w:tc>
        <w:tc>
          <w:tcPr>
            <w:tcW w:w="0" w:type="auto"/>
            <w:shd w:val="clear" w:color="auto" w:fill="002060"/>
          </w:tcPr>
          <w:p w14:paraId="24F7DA92" w14:textId="77777777" w:rsidR="002B1E5B" w:rsidRDefault="002B1E5B" w:rsidP="00920479"/>
        </w:tc>
        <w:tc>
          <w:tcPr>
            <w:tcW w:w="0" w:type="auto"/>
            <w:shd w:val="clear" w:color="auto" w:fill="002060"/>
          </w:tcPr>
          <w:p w14:paraId="5388D0DB" w14:textId="77777777" w:rsidR="002B1E5B" w:rsidRDefault="002B1E5B" w:rsidP="00920479"/>
        </w:tc>
      </w:tr>
      <w:tr w:rsidR="002B1E5B" w14:paraId="213D4074" w14:textId="77777777" w:rsidTr="00920479">
        <w:tc>
          <w:tcPr>
            <w:tcW w:w="0" w:type="auto"/>
            <w:shd w:val="clear" w:color="auto" w:fill="002060"/>
          </w:tcPr>
          <w:p w14:paraId="0938F36E" w14:textId="77777777" w:rsidR="002B1E5B" w:rsidRDefault="002B1E5B" w:rsidP="00920479">
            <w:r>
              <w:rPr>
                <w:b/>
                <w:color w:val="FFFFFF"/>
              </w:rPr>
              <w:t>semanticId:</w:t>
            </w:r>
          </w:p>
        </w:tc>
        <w:tc>
          <w:tcPr>
            <w:tcW w:w="0" w:type="auto"/>
            <w:shd w:val="clear" w:color="auto" w:fill="002060"/>
          </w:tcPr>
          <w:p w14:paraId="68DF7828" w14:textId="2676D221" w:rsidR="002B1E5B" w:rsidRDefault="002B1E5B" w:rsidP="00920479">
            <w:r>
              <w:rPr>
                <w:b/>
                <w:color w:val="FFFFFF"/>
              </w:rPr>
              <w:t>https://www.smart</w:t>
            </w:r>
            <w:r w:rsidR="000C57DE">
              <w:rPr>
                <w:b/>
                <w:color w:val="FFFFFF"/>
              </w:rPr>
              <w:noBreakHyphen/>
            </w:r>
            <w:r>
              <w:rPr>
                <w:b/>
                <w:color w:val="FFFFFF"/>
              </w:rPr>
              <w:t>factory.kr/ids/cd/DigestSc/1/0</w:t>
            </w:r>
          </w:p>
        </w:tc>
        <w:tc>
          <w:tcPr>
            <w:tcW w:w="0" w:type="auto"/>
            <w:shd w:val="clear" w:color="auto" w:fill="002060"/>
          </w:tcPr>
          <w:p w14:paraId="60119562" w14:textId="77777777" w:rsidR="002B1E5B" w:rsidRDefault="002B1E5B" w:rsidP="00920479"/>
        </w:tc>
        <w:tc>
          <w:tcPr>
            <w:tcW w:w="0" w:type="auto"/>
            <w:shd w:val="clear" w:color="auto" w:fill="002060"/>
          </w:tcPr>
          <w:p w14:paraId="1D9CBE4D" w14:textId="77777777" w:rsidR="002B1E5B" w:rsidRDefault="002B1E5B" w:rsidP="00920479"/>
        </w:tc>
      </w:tr>
      <w:tr w:rsidR="002B1E5B" w14:paraId="5BCB71AD" w14:textId="77777777" w:rsidTr="00920479">
        <w:tc>
          <w:tcPr>
            <w:tcW w:w="0" w:type="auto"/>
            <w:shd w:val="clear" w:color="auto" w:fill="002060"/>
          </w:tcPr>
          <w:p w14:paraId="45DE699F" w14:textId="77777777" w:rsidR="002B1E5B" w:rsidRDefault="002B1E5B" w:rsidP="00920479">
            <w:r>
              <w:rPr>
                <w:b/>
                <w:color w:val="FFFFFF"/>
              </w:rPr>
              <w:t>Parent:</w:t>
            </w:r>
          </w:p>
        </w:tc>
        <w:tc>
          <w:tcPr>
            <w:tcW w:w="0" w:type="auto"/>
            <w:shd w:val="clear" w:color="auto" w:fill="002060"/>
          </w:tcPr>
          <w:p w14:paraId="0086DD8B" w14:textId="77777777" w:rsidR="002B1E5B" w:rsidRDefault="002B1E5B" w:rsidP="00920479">
            <w:r>
              <w:rPr>
                <w:b/>
                <w:color w:val="FFFFFF"/>
              </w:rPr>
              <w:t>DigestSc</w:t>
            </w:r>
          </w:p>
        </w:tc>
        <w:tc>
          <w:tcPr>
            <w:tcW w:w="0" w:type="auto"/>
            <w:shd w:val="clear" w:color="auto" w:fill="002060"/>
          </w:tcPr>
          <w:p w14:paraId="50EDDCBC" w14:textId="77777777" w:rsidR="002B1E5B" w:rsidRDefault="002B1E5B" w:rsidP="00920479"/>
        </w:tc>
        <w:tc>
          <w:tcPr>
            <w:tcW w:w="0" w:type="auto"/>
            <w:shd w:val="clear" w:color="auto" w:fill="002060"/>
          </w:tcPr>
          <w:p w14:paraId="5039FDD3" w14:textId="77777777" w:rsidR="002B1E5B" w:rsidRDefault="002B1E5B" w:rsidP="00920479"/>
        </w:tc>
      </w:tr>
      <w:tr w:rsidR="002B1E5B" w14:paraId="0C2A3273" w14:textId="77777777" w:rsidTr="00920479">
        <w:tc>
          <w:tcPr>
            <w:tcW w:w="0" w:type="auto"/>
            <w:shd w:val="clear" w:color="auto" w:fill="002060"/>
          </w:tcPr>
          <w:p w14:paraId="26D4D483" w14:textId="77777777" w:rsidR="002B1E5B" w:rsidRDefault="002B1E5B" w:rsidP="00920479">
            <w:r>
              <w:rPr>
                <w:b/>
                <w:color w:val="FFFFFF"/>
              </w:rPr>
              <w:t>Explanation:</w:t>
            </w:r>
          </w:p>
        </w:tc>
        <w:tc>
          <w:tcPr>
            <w:tcW w:w="0" w:type="auto"/>
            <w:shd w:val="clear" w:color="auto" w:fill="002060"/>
          </w:tcPr>
          <w:p w14:paraId="4DE97730" w14:textId="2EA73CDD" w:rsidR="002B1E5B" w:rsidRDefault="000C57DE" w:rsidP="00920479">
            <w:r>
              <w:rPr>
                <w:b/>
                <w:color w:val="FFFFFF"/>
              </w:rPr>
              <w:noBreakHyphen/>
            </w:r>
          </w:p>
        </w:tc>
        <w:tc>
          <w:tcPr>
            <w:tcW w:w="0" w:type="auto"/>
            <w:shd w:val="clear" w:color="auto" w:fill="002060"/>
          </w:tcPr>
          <w:p w14:paraId="108E3EDD" w14:textId="77777777" w:rsidR="002B1E5B" w:rsidRDefault="002B1E5B" w:rsidP="00920479"/>
        </w:tc>
        <w:tc>
          <w:tcPr>
            <w:tcW w:w="0" w:type="auto"/>
            <w:shd w:val="clear" w:color="auto" w:fill="002060"/>
          </w:tcPr>
          <w:p w14:paraId="3C0E5045" w14:textId="77777777" w:rsidR="002B1E5B" w:rsidRDefault="002B1E5B" w:rsidP="00920479"/>
        </w:tc>
      </w:tr>
      <w:tr w:rsidR="002B1E5B" w14:paraId="18BBFAFF" w14:textId="77777777" w:rsidTr="00920479">
        <w:tc>
          <w:tcPr>
            <w:tcW w:w="0" w:type="auto"/>
            <w:shd w:val="clear" w:color="auto" w:fill="002060"/>
          </w:tcPr>
          <w:p w14:paraId="49DE0EEA" w14:textId="77777777" w:rsidR="002B1E5B" w:rsidRDefault="002B1E5B" w:rsidP="00920479">
            <w:r>
              <w:rPr>
                <w:b/>
                <w:color w:val="FFFFFF"/>
              </w:rPr>
              <w:t>[SME type]</w:t>
            </w:r>
            <w:r>
              <w:rPr>
                <w:b/>
                <w:color w:val="FFFFFF"/>
              </w:rPr>
              <w:br/>
              <w:t>idShort</w:t>
            </w:r>
          </w:p>
        </w:tc>
        <w:tc>
          <w:tcPr>
            <w:tcW w:w="0" w:type="auto"/>
            <w:shd w:val="clear" w:color="auto" w:fill="002060"/>
          </w:tcPr>
          <w:p w14:paraId="66EEF621" w14:textId="77777777" w:rsidR="002B1E5B" w:rsidRDefault="002B1E5B" w:rsidP="00920479">
            <w:r>
              <w:rPr>
                <w:b/>
                <w:color w:val="FFFFFF"/>
              </w:rPr>
              <w:t>semanticId</w:t>
            </w:r>
            <w:r>
              <w:rPr>
                <w:b/>
                <w:color w:val="FFFFFF"/>
              </w:rPr>
              <w:br/>
              <w:t>Description@en</w:t>
            </w:r>
          </w:p>
        </w:tc>
        <w:tc>
          <w:tcPr>
            <w:tcW w:w="0" w:type="auto"/>
            <w:shd w:val="clear" w:color="auto" w:fill="002060"/>
          </w:tcPr>
          <w:p w14:paraId="786548FF" w14:textId="77777777" w:rsidR="002B1E5B" w:rsidRDefault="002B1E5B" w:rsidP="00920479">
            <w:r>
              <w:rPr>
                <w:b/>
                <w:color w:val="FFFFFF"/>
              </w:rPr>
              <w:t>[valueType]</w:t>
            </w:r>
            <w:r>
              <w:rPr>
                <w:b/>
                <w:color w:val="FFFFFF"/>
              </w:rPr>
              <w:br/>
              <w:t>example</w:t>
            </w:r>
          </w:p>
        </w:tc>
        <w:tc>
          <w:tcPr>
            <w:tcW w:w="0" w:type="auto"/>
            <w:shd w:val="clear" w:color="auto" w:fill="002060"/>
          </w:tcPr>
          <w:p w14:paraId="60AE45E3" w14:textId="77777777" w:rsidR="002B1E5B" w:rsidRDefault="002B1E5B" w:rsidP="00920479">
            <w:r>
              <w:rPr>
                <w:b/>
                <w:color w:val="FFFFFF"/>
              </w:rPr>
              <w:t>card.</w:t>
            </w:r>
          </w:p>
        </w:tc>
      </w:tr>
      <w:tr w:rsidR="002B1E5B" w14:paraId="48142F29" w14:textId="77777777" w:rsidTr="00920479">
        <w:tc>
          <w:tcPr>
            <w:tcW w:w="0" w:type="auto"/>
          </w:tcPr>
          <w:p w14:paraId="7E98C0D4" w14:textId="77777777" w:rsidR="002B1E5B" w:rsidRDefault="002B1E5B" w:rsidP="00920479">
            <w:r>
              <w:t>[Prop]</w:t>
            </w:r>
            <w:r>
              <w:br/>
              <w:t>Scheme</w:t>
            </w:r>
          </w:p>
        </w:tc>
        <w:tc>
          <w:tcPr>
            <w:tcW w:w="0" w:type="auto"/>
          </w:tcPr>
          <w:p w14:paraId="452A8E0F" w14:textId="72DD6603"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0C98B7D5" w14:textId="77777777" w:rsidR="002B1E5B" w:rsidRDefault="002B1E5B" w:rsidP="00920479">
            <w:r>
              <w:t>[String]</w:t>
            </w:r>
          </w:p>
          <w:p w14:paraId="59D12CCF" w14:textId="77777777" w:rsidR="002B1E5B" w:rsidRDefault="002B1E5B" w:rsidP="00920479">
            <w:r w:rsidRPr="007F46D3">
              <w:t>bearer</w:t>
            </w:r>
          </w:p>
        </w:tc>
        <w:tc>
          <w:tcPr>
            <w:tcW w:w="0" w:type="auto"/>
            <w:vAlign w:val="center"/>
          </w:tcPr>
          <w:p w14:paraId="48B0F783" w14:textId="77777777" w:rsidR="002B1E5B" w:rsidRDefault="002B1E5B" w:rsidP="00920479">
            <w:r w:rsidRPr="00D30925">
              <w:t>0..1</w:t>
            </w:r>
          </w:p>
        </w:tc>
      </w:tr>
      <w:tr w:rsidR="002B1E5B" w14:paraId="6E4EEA14" w14:textId="77777777" w:rsidTr="00920479">
        <w:tc>
          <w:tcPr>
            <w:tcW w:w="0" w:type="auto"/>
          </w:tcPr>
          <w:p w14:paraId="4962182D" w14:textId="77777777" w:rsidR="002B1E5B" w:rsidRDefault="002B1E5B" w:rsidP="00920479">
            <w:r>
              <w:t>[Prop]</w:t>
            </w:r>
            <w:r>
              <w:br/>
              <w:t>Name</w:t>
            </w:r>
          </w:p>
        </w:tc>
        <w:tc>
          <w:tcPr>
            <w:tcW w:w="0" w:type="auto"/>
          </w:tcPr>
          <w:p w14:paraId="53465FD9" w14:textId="633199AB" w:rsidR="002B1E5B" w:rsidRDefault="002B1E5B" w:rsidP="00920479">
            <w:r>
              <w:t>https://www.smart</w:t>
            </w:r>
            <w:r w:rsidR="000C57DE">
              <w:noBreakHyphen/>
            </w:r>
            <w:r>
              <w:t>factory.kr/ids/cd/Name/1/0</w:t>
            </w:r>
            <w:r>
              <w:br/>
              <w:t>Name Human</w:t>
            </w:r>
            <w:r w:rsidR="000C57DE">
              <w:noBreakHyphen/>
            </w:r>
            <w:r>
              <w:t xml:space="preserve">readable name of the sensor. </w:t>
            </w:r>
            <w:r w:rsidR="000C57DE">
              <w:noBreakHyphen/>
            </w:r>
          </w:p>
        </w:tc>
        <w:tc>
          <w:tcPr>
            <w:tcW w:w="0" w:type="auto"/>
          </w:tcPr>
          <w:p w14:paraId="4DD7D814" w14:textId="77777777" w:rsidR="002B1E5B" w:rsidRDefault="002B1E5B" w:rsidP="00920479">
            <w:r>
              <w:t>[String]</w:t>
            </w:r>
          </w:p>
          <w:p w14:paraId="6C8965B5" w14:textId="77777777" w:rsidR="002B1E5B" w:rsidRDefault="002B1E5B" w:rsidP="00920479">
            <w:r w:rsidRPr="007F46D3">
              <w:t>Authorization</w:t>
            </w:r>
          </w:p>
        </w:tc>
        <w:tc>
          <w:tcPr>
            <w:tcW w:w="0" w:type="auto"/>
            <w:vAlign w:val="center"/>
          </w:tcPr>
          <w:p w14:paraId="6E0FC6EA" w14:textId="77777777" w:rsidR="002B1E5B" w:rsidRDefault="002B1E5B" w:rsidP="00920479">
            <w:r w:rsidRPr="00D30925">
              <w:t>0..1</w:t>
            </w:r>
          </w:p>
        </w:tc>
      </w:tr>
      <w:tr w:rsidR="002B1E5B" w14:paraId="7A1F433C" w14:textId="77777777" w:rsidTr="00920479">
        <w:tc>
          <w:tcPr>
            <w:tcW w:w="0" w:type="auto"/>
          </w:tcPr>
          <w:p w14:paraId="6476F0D5" w14:textId="77777777" w:rsidR="002B1E5B" w:rsidRDefault="002B1E5B" w:rsidP="00920479">
            <w:r>
              <w:t>[Prop]</w:t>
            </w:r>
            <w:r>
              <w:br/>
              <w:t>In</w:t>
            </w:r>
          </w:p>
        </w:tc>
        <w:tc>
          <w:tcPr>
            <w:tcW w:w="0" w:type="auto"/>
          </w:tcPr>
          <w:p w14:paraId="4202070D" w14:textId="3C523C3F" w:rsidR="002B1E5B" w:rsidRDefault="002B1E5B" w:rsidP="00920479">
            <w:r>
              <w:t>https://www.smart</w:t>
            </w:r>
            <w:r w:rsidR="000C57DE">
              <w:noBreakHyphen/>
            </w:r>
            <w:r>
              <w:t>factory.kr/ids/cd/In/1/0</w:t>
            </w:r>
            <w:r>
              <w:br/>
              <w:t xml:space="preserve">In The location where the security credential is expected, such as header, query, body, or cookie. </w:t>
            </w:r>
            <w:r w:rsidR="000C57DE">
              <w:noBreakHyphen/>
            </w:r>
          </w:p>
        </w:tc>
        <w:tc>
          <w:tcPr>
            <w:tcW w:w="0" w:type="auto"/>
          </w:tcPr>
          <w:p w14:paraId="62D5583C" w14:textId="77777777" w:rsidR="002B1E5B" w:rsidRDefault="002B1E5B" w:rsidP="00920479">
            <w:r>
              <w:t>[String]</w:t>
            </w:r>
          </w:p>
          <w:p w14:paraId="2DA6DFD2" w14:textId="77777777" w:rsidR="002B1E5B" w:rsidRDefault="002B1E5B" w:rsidP="00920479">
            <w:r w:rsidRPr="007F46D3">
              <w:t>header</w:t>
            </w:r>
          </w:p>
        </w:tc>
        <w:tc>
          <w:tcPr>
            <w:tcW w:w="0" w:type="auto"/>
            <w:vAlign w:val="center"/>
          </w:tcPr>
          <w:p w14:paraId="75E555F3" w14:textId="77777777" w:rsidR="002B1E5B" w:rsidRDefault="002B1E5B" w:rsidP="00920479">
            <w:r w:rsidRPr="00D30925">
              <w:t>0..1</w:t>
            </w:r>
          </w:p>
        </w:tc>
      </w:tr>
      <w:tr w:rsidR="002B1E5B" w14:paraId="2D38E08B" w14:textId="77777777" w:rsidTr="00920479">
        <w:tc>
          <w:tcPr>
            <w:tcW w:w="0" w:type="auto"/>
          </w:tcPr>
          <w:p w14:paraId="1C634DA9" w14:textId="77777777" w:rsidR="002B1E5B" w:rsidRDefault="002B1E5B" w:rsidP="00920479">
            <w:r>
              <w:t>[Prop]</w:t>
            </w:r>
            <w:r>
              <w:br/>
              <w:t>Qop</w:t>
            </w:r>
          </w:p>
        </w:tc>
        <w:tc>
          <w:tcPr>
            <w:tcW w:w="0" w:type="auto"/>
          </w:tcPr>
          <w:p w14:paraId="28A6FF6C" w14:textId="35CF79DD" w:rsidR="002B1E5B" w:rsidRDefault="002B1E5B" w:rsidP="00920479">
            <w:r>
              <w:t>https://www.smart</w:t>
            </w:r>
            <w:r w:rsidR="000C57DE">
              <w:noBreakHyphen/>
            </w:r>
            <w:r>
              <w:t>factory.kr/ids/cd/Qop/1/0</w:t>
            </w:r>
            <w:r>
              <w:br/>
              <w:t>Quality of protection The quality of protection value for digest authentication, such as auth or auth</w:t>
            </w:r>
            <w:r w:rsidR="000C57DE">
              <w:noBreakHyphen/>
            </w:r>
            <w:r>
              <w:t xml:space="preserve">int. </w:t>
            </w:r>
            <w:r w:rsidR="000C57DE">
              <w:noBreakHyphen/>
            </w:r>
          </w:p>
        </w:tc>
        <w:tc>
          <w:tcPr>
            <w:tcW w:w="0" w:type="auto"/>
          </w:tcPr>
          <w:p w14:paraId="29A1A076" w14:textId="77777777" w:rsidR="002B1E5B" w:rsidRDefault="002B1E5B" w:rsidP="00920479">
            <w:r>
              <w:t>[String]</w:t>
            </w:r>
          </w:p>
          <w:p w14:paraId="38959A9F" w14:textId="77777777" w:rsidR="002B1E5B" w:rsidRDefault="002B1E5B" w:rsidP="00920479">
            <w:r>
              <w:rPr>
                <w:rFonts w:hint="eastAsia"/>
              </w:rPr>
              <w:t>auth</w:t>
            </w:r>
          </w:p>
        </w:tc>
        <w:tc>
          <w:tcPr>
            <w:tcW w:w="0" w:type="auto"/>
            <w:vAlign w:val="center"/>
          </w:tcPr>
          <w:p w14:paraId="5E5991BD" w14:textId="77777777" w:rsidR="002B1E5B" w:rsidRDefault="002B1E5B" w:rsidP="00920479">
            <w:r w:rsidRPr="00D30925">
              <w:t>0..1</w:t>
            </w:r>
          </w:p>
        </w:tc>
      </w:tr>
      <w:tr w:rsidR="002B1E5B" w14:paraId="7B832477" w14:textId="77777777" w:rsidTr="00920479">
        <w:tc>
          <w:tcPr>
            <w:tcW w:w="0" w:type="auto"/>
          </w:tcPr>
          <w:p w14:paraId="7A0B0903" w14:textId="77777777" w:rsidR="002B1E5B" w:rsidRDefault="002B1E5B" w:rsidP="00920479">
            <w:r>
              <w:t>[Prop]</w:t>
            </w:r>
            <w:r>
              <w:br/>
              <w:t>Proxy</w:t>
            </w:r>
          </w:p>
        </w:tc>
        <w:tc>
          <w:tcPr>
            <w:tcW w:w="0" w:type="auto"/>
          </w:tcPr>
          <w:p w14:paraId="1465B419" w14:textId="59EF06CF"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1CBAEE3D" w14:textId="77777777" w:rsidR="002B1E5B" w:rsidRDefault="002B1E5B" w:rsidP="00920479">
            <w:r>
              <w:t>[String]</w:t>
            </w:r>
          </w:p>
          <w:p w14:paraId="4A5254C1" w14:textId="77777777" w:rsidR="002B1E5B" w:rsidRDefault="002B1E5B" w:rsidP="00920479">
            <w:r w:rsidRPr="007F46D3">
              <w:t>http://proxy.com:8080</w:t>
            </w:r>
          </w:p>
        </w:tc>
        <w:tc>
          <w:tcPr>
            <w:tcW w:w="0" w:type="auto"/>
            <w:vAlign w:val="center"/>
          </w:tcPr>
          <w:p w14:paraId="538A4B9A" w14:textId="77777777" w:rsidR="002B1E5B" w:rsidRDefault="002B1E5B" w:rsidP="00920479">
            <w:r w:rsidRPr="00D30925">
              <w:t>0..1</w:t>
            </w:r>
          </w:p>
        </w:tc>
      </w:tr>
    </w:tbl>
    <w:p w14:paraId="711ADB0B" w14:textId="77777777" w:rsidR="002B1E5B" w:rsidRDefault="002B1E5B" w:rsidP="002B1E5B"/>
    <w:p w14:paraId="2E5231E7"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2B1E5B" w14:paraId="4F4000B4" w14:textId="77777777" w:rsidTr="00920479">
        <w:tc>
          <w:tcPr>
            <w:tcW w:w="0" w:type="auto"/>
            <w:shd w:val="clear" w:color="auto" w:fill="002060"/>
          </w:tcPr>
          <w:p w14:paraId="22513CF7" w14:textId="77777777" w:rsidR="002B1E5B" w:rsidRDefault="002B1E5B" w:rsidP="00920479">
            <w:r>
              <w:rPr>
                <w:b/>
                <w:color w:val="FFFFFF"/>
              </w:rPr>
              <w:t>idShort:</w:t>
            </w:r>
          </w:p>
        </w:tc>
        <w:tc>
          <w:tcPr>
            <w:tcW w:w="0" w:type="auto"/>
            <w:shd w:val="clear" w:color="auto" w:fill="002060"/>
          </w:tcPr>
          <w:p w14:paraId="219CA59A" w14:textId="77777777" w:rsidR="002B1E5B" w:rsidRDefault="002B1E5B" w:rsidP="00920479">
            <w:r>
              <w:rPr>
                <w:b/>
                <w:color w:val="FFFFFF"/>
              </w:rPr>
              <w:t>BearerSc</w:t>
            </w:r>
          </w:p>
        </w:tc>
        <w:tc>
          <w:tcPr>
            <w:tcW w:w="0" w:type="auto"/>
            <w:shd w:val="clear" w:color="auto" w:fill="002060"/>
          </w:tcPr>
          <w:p w14:paraId="1189BE91" w14:textId="77777777" w:rsidR="002B1E5B" w:rsidRDefault="002B1E5B" w:rsidP="00920479"/>
        </w:tc>
        <w:tc>
          <w:tcPr>
            <w:tcW w:w="0" w:type="auto"/>
            <w:shd w:val="clear" w:color="auto" w:fill="002060"/>
          </w:tcPr>
          <w:p w14:paraId="6C608E4D" w14:textId="77777777" w:rsidR="002B1E5B" w:rsidRDefault="002B1E5B" w:rsidP="00920479"/>
        </w:tc>
      </w:tr>
      <w:tr w:rsidR="002B1E5B" w14:paraId="5DCBDD54" w14:textId="77777777" w:rsidTr="00920479">
        <w:tc>
          <w:tcPr>
            <w:tcW w:w="0" w:type="auto"/>
            <w:shd w:val="clear" w:color="auto" w:fill="002060"/>
          </w:tcPr>
          <w:p w14:paraId="6567E669" w14:textId="77777777" w:rsidR="002B1E5B" w:rsidRDefault="002B1E5B" w:rsidP="00920479">
            <w:r>
              <w:rPr>
                <w:b/>
                <w:color w:val="FFFFFF"/>
              </w:rPr>
              <w:t>Class:</w:t>
            </w:r>
          </w:p>
        </w:tc>
        <w:tc>
          <w:tcPr>
            <w:tcW w:w="0" w:type="auto"/>
            <w:shd w:val="clear" w:color="auto" w:fill="002060"/>
          </w:tcPr>
          <w:p w14:paraId="5DFF2EFF" w14:textId="77777777" w:rsidR="002B1E5B" w:rsidRDefault="002B1E5B" w:rsidP="00920479">
            <w:r>
              <w:rPr>
                <w:b/>
                <w:color w:val="FFFFFF"/>
              </w:rPr>
              <w:t>SubmodelElementCollection</w:t>
            </w:r>
          </w:p>
        </w:tc>
        <w:tc>
          <w:tcPr>
            <w:tcW w:w="0" w:type="auto"/>
            <w:shd w:val="clear" w:color="auto" w:fill="002060"/>
          </w:tcPr>
          <w:p w14:paraId="21BAD936" w14:textId="77777777" w:rsidR="002B1E5B" w:rsidRDefault="002B1E5B" w:rsidP="00920479"/>
        </w:tc>
        <w:tc>
          <w:tcPr>
            <w:tcW w:w="0" w:type="auto"/>
            <w:shd w:val="clear" w:color="auto" w:fill="002060"/>
          </w:tcPr>
          <w:p w14:paraId="182BA7AA" w14:textId="77777777" w:rsidR="002B1E5B" w:rsidRDefault="002B1E5B" w:rsidP="00920479"/>
        </w:tc>
      </w:tr>
      <w:tr w:rsidR="002B1E5B" w14:paraId="44176415" w14:textId="77777777" w:rsidTr="00920479">
        <w:tc>
          <w:tcPr>
            <w:tcW w:w="0" w:type="auto"/>
            <w:shd w:val="clear" w:color="auto" w:fill="002060"/>
          </w:tcPr>
          <w:p w14:paraId="70F6BEAC" w14:textId="77777777" w:rsidR="002B1E5B" w:rsidRDefault="002B1E5B" w:rsidP="00920479">
            <w:r>
              <w:rPr>
                <w:b/>
                <w:color w:val="FFFFFF"/>
              </w:rPr>
              <w:t>semanticId:</w:t>
            </w:r>
          </w:p>
        </w:tc>
        <w:tc>
          <w:tcPr>
            <w:tcW w:w="0" w:type="auto"/>
            <w:shd w:val="clear" w:color="auto" w:fill="002060"/>
          </w:tcPr>
          <w:p w14:paraId="44FDC08C" w14:textId="0E6B0531" w:rsidR="002B1E5B" w:rsidRDefault="002B1E5B" w:rsidP="00920479">
            <w:r>
              <w:rPr>
                <w:b/>
                <w:color w:val="FFFFFF"/>
              </w:rPr>
              <w:t>https://www.smart</w:t>
            </w:r>
            <w:r w:rsidR="000C57DE">
              <w:rPr>
                <w:b/>
                <w:color w:val="FFFFFF"/>
              </w:rPr>
              <w:noBreakHyphen/>
            </w:r>
            <w:r>
              <w:rPr>
                <w:b/>
                <w:color w:val="FFFFFF"/>
              </w:rPr>
              <w:t>factory.kr/ids/cd/BearerSc/1/0</w:t>
            </w:r>
          </w:p>
        </w:tc>
        <w:tc>
          <w:tcPr>
            <w:tcW w:w="0" w:type="auto"/>
            <w:shd w:val="clear" w:color="auto" w:fill="002060"/>
          </w:tcPr>
          <w:p w14:paraId="55D0A2A2" w14:textId="77777777" w:rsidR="002B1E5B" w:rsidRDefault="002B1E5B" w:rsidP="00920479"/>
        </w:tc>
        <w:tc>
          <w:tcPr>
            <w:tcW w:w="0" w:type="auto"/>
            <w:shd w:val="clear" w:color="auto" w:fill="002060"/>
          </w:tcPr>
          <w:p w14:paraId="3FFC10A5" w14:textId="77777777" w:rsidR="002B1E5B" w:rsidRDefault="002B1E5B" w:rsidP="00920479"/>
        </w:tc>
      </w:tr>
      <w:tr w:rsidR="002B1E5B" w14:paraId="4FD340C9" w14:textId="77777777" w:rsidTr="00920479">
        <w:tc>
          <w:tcPr>
            <w:tcW w:w="0" w:type="auto"/>
            <w:shd w:val="clear" w:color="auto" w:fill="002060"/>
          </w:tcPr>
          <w:p w14:paraId="506740CF" w14:textId="77777777" w:rsidR="002B1E5B" w:rsidRDefault="002B1E5B" w:rsidP="00920479">
            <w:r>
              <w:rPr>
                <w:b/>
                <w:color w:val="FFFFFF"/>
              </w:rPr>
              <w:t>Parent:</w:t>
            </w:r>
          </w:p>
        </w:tc>
        <w:tc>
          <w:tcPr>
            <w:tcW w:w="0" w:type="auto"/>
            <w:shd w:val="clear" w:color="auto" w:fill="002060"/>
          </w:tcPr>
          <w:p w14:paraId="242E3478" w14:textId="77777777" w:rsidR="002B1E5B" w:rsidRDefault="002B1E5B" w:rsidP="00920479">
            <w:r>
              <w:rPr>
                <w:b/>
                <w:color w:val="FFFFFF"/>
              </w:rPr>
              <w:t>BearerSc</w:t>
            </w:r>
          </w:p>
        </w:tc>
        <w:tc>
          <w:tcPr>
            <w:tcW w:w="0" w:type="auto"/>
            <w:shd w:val="clear" w:color="auto" w:fill="002060"/>
          </w:tcPr>
          <w:p w14:paraId="1B9FAF52" w14:textId="77777777" w:rsidR="002B1E5B" w:rsidRDefault="002B1E5B" w:rsidP="00920479"/>
        </w:tc>
        <w:tc>
          <w:tcPr>
            <w:tcW w:w="0" w:type="auto"/>
            <w:shd w:val="clear" w:color="auto" w:fill="002060"/>
          </w:tcPr>
          <w:p w14:paraId="58159A74" w14:textId="77777777" w:rsidR="002B1E5B" w:rsidRDefault="002B1E5B" w:rsidP="00920479"/>
        </w:tc>
      </w:tr>
      <w:tr w:rsidR="002B1E5B" w14:paraId="517F73E4" w14:textId="77777777" w:rsidTr="00920479">
        <w:tc>
          <w:tcPr>
            <w:tcW w:w="0" w:type="auto"/>
            <w:shd w:val="clear" w:color="auto" w:fill="002060"/>
          </w:tcPr>
          <w:p w14:paraId="76694764" w14:textId="77777777" w:rsidR="002B1E5B" w:rsidRDefault="002B1E5B" w:rsidP="00920479">
            <w:r>
              <w:rPr>
                <w:b/>
                <w:color w:val="FFFFFF"/>
              </w:rPr>
              <w:t>Explanation:</w:t>
            </w:r>
          </w:p>
        </w:tc>
        <w:tc>
          <w:tcPr>
            <w:tcW w:w="0" w:type="auto"/>
            <w:shd w:val="clear" w:color="auto" w:fill="002060"/>
          </w:tcPr>
          <w:p w14:paraId="3FE4C881" w14:textId="7BA236FC" w:rsidR="002B1E5B" w:rsidRDefault="000C57DE" w:rsidP="00920479">
            <w:r>
              <w:rPr>
                <w:b/>
                <w:color w:val="FFFFFF"/>
              </w:rPr>
              <w:noBreakHyphen/>
            </w:r>
          </w:p>
        </w:tc>
        <w:tc>
          <w:tcPr>
            <w:tcW w:w="0" w:type="auto"/>
            <w:shd w:val="clear" w:color="auto" w:fill="002060"/>
          </w:tcPr>
          <w:p w14:paraId="46ECDC66" w14:textId="77777777" w:rsidR="002B1E5B" w:rsidRDefault="002B1E5B" w:rsidP="00920479"/>
        </w:tc>
        <w:tc>
          <w:tcPr>
            <w:tcW w:w="0" w:type="auto"/>
            <w:shd w:val="clear" w:color="auto" w:fill="002060"/>
          </w:tcPr>
          <w:p w14:paraId="07CFFF3D" w14:textId="77777777" w:rsidR="002B1E5B" w:rsidRDefault="002B1E5B" w:rsidP="00920479"/>
        </w:tc>
      </w:tr>
      <w:tr w:rsidR="002B1E5B" w14:paraId="3846AC54" w14:textId="77777777" w:rsidTr="00920479">
        <w:tc>
          <w:tcPr>
            <w:tcW w:w="0" w:type="auto"/>
            <w:shd w:val="clear" w:color="auto" w:fill="002060"/>
          </w:tcPr>
          <w:p w14:paraId="218DDC87" w14:textId="77777777" w:rsidR="002B1E5B" w:rsidRDefault="002B1E5B" w:rsidP="00920479">
            <w:r>
              <w:rPr>
                <w:b/>
                <w:color w:val="FFFFFF"/>
              </w:rPr>
              <w:t>[SME type]</w:t>
            </w:r>
            <w:r>
              <w:rPr>
                <w:b/>
                <w:color w:val="FFFFFF"/>
              </w:rPr>
              <w:br/>
              <w:t>idShort</w:t>
            </w:r>
          </w:p>
        </w:tc>
        <w:tc>
          <w:tcPr>
            <w:tcW w:w="0" w:type="auto"/>
            <w:shd w:val="clear" w:color="auto" w:fill="002060"/>
          </w:tcPr>
          <w:p w14:paraId="5A51F3B1" w14:textId="77777777" w:rsidR="002B1E5B" w:rsidRDefault="002B1E5B" w:rsidP="00920479">
            <w:r>
              <w:rPr>
                <w:b/>
                <w:color w:val="FFFFFF"/>
              </w:rPr>
              <w:t>semanticId</w:t>
            </w:r>
            <w:r>
              <w:rPr>
                <w:b/>
                <w:color w:val="FFFFFF"/>
              </w:rPr>
              <w:br/>
              <w:t>Description@en</w:t>
            </w:r>
          </w:p>
        </w:tc>
        <w:tc>
          <w:tcPr>
            <w:tcW w:w="0" w:type="auto"/>
            <w:shd w:val="clear" w:color="auto" w:fill="002060"/>
          </w:tcPr>
          <w:p w14:paraId="14FEC68A" w14:textId="77777777" w:rsidR="002B1E5B" w:rsidRDefault="002B1E5B" w:rsidP="00920479">
            <w:r>
              <w:rPr>
                <w:b/>
                <w:color w:val="FFFFFF"/>
              </w:rPr>
              <w:t>[valueType]</w:t>
            </w:r>
            <w:r>
              <w:rPr>
                <w:b/>
                <w:color w:val="FFFFFF"/>
              </w:rPr>
              <w:br/>
              <w:t>example</w:t>
            </w:r>
          </w:p>
        </w:tc>
        <w:tc>
          <w:tcPr>
            <w:tcW w:w="0" w:type="auto"/>
            <w:shd w:val="clear" w:color="auto" w:fill="002060"/>
          </w:tcPr>
          <w:p w14:paraId="0D134B91" w14:textId="77777777" w:rsidR="002B1E5B" w:rsidRDefault="002B1E5B" w:rsidP="00920479">
            <w:r>
              <w:rPr>
                <w:b/>
                <w:color w:val="FFFFFF"/>
              </w:rPr>
              <w:t>card.</w:t>
            </w:r>
          </w:p>
        </w:tc>
      </w:tr>
      <w:tr w:rsidR="002B1E5B" w14:paraId="56C85F5B" w14:textId="77777777" w:rsidTr="00920479">
        <w:tc>
          <w:tcPr>
            <w:tcW w:w="0" w:type="auto"/>
          </w:tcPr>
          <w:p w14:paraId="0A4DE444" w14:textId="77777777" w:rsidR="002B1E5B" w:rsidRDefault="002B1E5B" w:rsidP="00920479">
            <w:r>
              <w:t>[Prop]</w:t>
            </w:r>
            <w:r>
              <w:br/>
              <w:t>Scheme</w:t>
            </w:r>
          </w:p>
        </w:tc>
        <w:tc>
          <w:tcPr>
            <w:tcW w:w="0" w:type="auto"/>
          </w:tcPr>
          <w:p w14:paraId="693ABEB2" w14:textId="12E005F1"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0DB2A323" w14:textId="77777777" w:rsidR="002B1E5B" w:rsidRDefault="002B1E5B" w:rsidP="00920479">
            <w:r>
              <w:t>[String]</w:t>
            </w:r>
          </w:p>
          <w:p w14:paraId="19291B7B" w14:textId="77777777" w:rsidR="002B1E5B" w:rsidRDefault="002B1E5B" w:rsidP="00920479">
            <w:r w:rsidRPr="007F46D3">
              <w:t>bearer</w:t>
            </w:r>
          </w:p>
        </w:tc>
        <w:tc>
          <w:tcPr>
            <w:tcW w:w="0" w:type="auto"/>
            <w:vAlign w:val="center"/>
          </w:tcPr>
          <w:p w14:paraId="59100623" w14:textId="77777777" w:rsidR="002B1E5B" w:rsidRDefault="002B1E5B" w:rsidP="00920479">
            <w:r w:rsidRPr="00D30925">
              <w:t>0..1</w:t>
            </w:r>
          </w:p>
        </w:tc>
      </w:tr>
      <w:tr w:rsidR="002B1E5B" w14:paraId="524FBF3D" w14:textId="77777777" w:rsidTr="00920479">
        <w:tc>
          <w:tcPr>
            <w:tcW w:w="0" w:type="auto"/>
          </w:tcPr>
          <w:p w14:paraId="5FFEFC73" w14:textId="77777777" w:rsidR="002B1E5B" w:rsidRDefault="002B1E5B" w:rsidP="00920479">
            <w:r>
              <w:t>[Prop]</w:t>
            </w:r>
            <w:r>
              <w:br/>
              <w:t>Name</w:t>
            </w:r>
          </w:p>
        </w:tc>
        <w:tc>
          <w:tcPr>
            <w:tcW w:w="0" w:type="auto"/>
          </w:tcPr>
          <w:p w14:paraId="5427B22D" w14:textId="628287D0" w:rsidR="002B1E5B" w:rsidRDefault="002B1E5B" w:rsidP="00920479">
            <w:r>
              <w:t>https://www.smart</w:t>
            </w:r>
            <w:r w:rsidR="000C57DE">
              <w:noBreakHyphen/>
            </w:r>
            <w:r>
              <w:t>factory.kr/ids/cd/Name/1/0</w:t>
            </w:r>
            <w:r>
              <w:br/>
              <w:t>Name Human</w:t>
            </w:r>
            <w:r w:rsidR="000C57DE">
              <w:noBreakHyphen/>
            </w:r>
            <w:r>
              <w:t xml:space="preserve">readable name of the sensor. </w:t>
            </w:r>
            <w:r w:rsidR="000C57DE">
              <w:noBreakHyphen/>
            </w:r>
          </w:p>
        </w:tc>
        <w:tc>
          <w:tcPr>
            <w:tcW w:w="0" w:type="auto"/>
          </w:tcPr>
          <w:p w14:paraId="11EB3F7E" w14:textId="77777777" w:rsidR="002B1E5B" w:rsidRDefault="002B1E5B" w:rsidP="00920479">
            <w:r>
              <w:t>[String]</w:t>
            </w:r>
          </w:p>
          <w:p w14:paraId="08EF81C5" w14:textId="77777777" w:rsidR="002B1E5B" w:rsidRDefault="002B1E5B" w:rsidP="00920479">
            <w:r w:rsidRPr="007F46D3">
              <w:t>Authorization</w:t>
            </w:r>
          </w:p>
        </w:tc>
        <w:tc>
          <w:tcPr>
            <w:tcW w:w="0" w:type="auto"/>
            <w:vAlign w:val="center"/>
          </w:tcPr>
          <w:p w14:paraId="6752107F" w14:textId="77777777" w:rsidR="002B1E5B" w:rsidRDefault="002B1E5B" w:rsidP="00920479">
            <w:r w:rsidRPr="00D30925">
              <w:t>0..1</w:t>
            </w:r>
          </w:p>
        </w:tc>
      </w:tr>
      <w:tr w:rsidR="002B1E5B" w14:paraId="3E716500" w14:textId="77777777" w:rsidTr="00920479">
        <w:tc>
          <w:tcPr>
            <w:tcW w:w="0" w:type="auto"/>
          </w:tcPr>
          <w:p w14:paraId="58685E9A" w14:textId="77777777" w:rsidR="002B1E5B" w:rsidRDefault="002B1E5B" w:rsidP="00920479">
            <w:r>
              <w:t>[Prop]</w:t>
            </w:r>
            <w:r>
              <w:br/>
            </w:r>
            <w:r>
              <w:lastRenderedPageBreak/>
              <w:t>In</w:t>
            </w:r>
          </w:p>
        </w:tc>
        <w:tc>
          <w:tcPr>
            <w:tcW w:w="0" w:type="auto"/>
          </w:tcPr>
          <w:p w14:paraId="370212D0" w14:textId="17A61928" w:rsidR="002B1E5B" w:rsidRDefault="002B1E5B" w:rsidP="00920479">
            <w:r>
              <w:lastRenderedPageBreak/>
              <w:t>https://www.smart</w:t>
            </w:r>
            <w:r w:rsidR="000C57DE">
              <w:noBreakHyphen/>
            </w:r>
            <w:r>
              <w:t>factory.kr/ids/cd/In/1/0</w:t>
            </w:r>
            <w:r>
              <w:br/>
            </w:r>
            <w:r>
              <w:lastRenderedPageBreak/>
              <w:t xml:space="preserve">In The location where the security credential is expected, such as header, query, body, or cookie. </w:t>
            </w:r>
            <w:r w:rsidR="000C57DE">
              <w:noBreakHyphen/>
            </w:r>
          </w:p>
        </w:tc>
        <w:tc>
          <w:tcPr>
            <w:tcW w:w="0" w:type="auto"/>
          </w:tcPr>
          <w:p w14:paraId="6598795F" w14:textId="77777777" w:rsidR="002B1E5B" w:rsidRDefault="002B1E5B" w:rsidP="00920479">
            <w:r>
              <w:lastRenderedPageBreak/>
              <w:t>[String]</w:t>
            </w:r>
          </w:p>
          <w:p w14:paraId="25751A1D" w14:textId="77777777" w:rsidR="002B1E5B" w:rsidRDefault="002B1E5B" w:rsidP="00920479">
            <w:r w:rsidRPr="007F46D3">
              <w:lastRenderedPageBreak/>
              <w:t>header</w:t>
            </w:r>
          </w:p>
        </w:tc>
        <w:tc>
          <w:tcPr>
            <w:tcW w:w="0" w:type="auto"/>
            <w:vAlign w:val="center"/>
          </w:tcPr>
          <w:p w14:paraId="187793E5" w14:textId="77777777" w:rsidR="002B1E5B" w:rsidRDefault="002B1E5B" w:rsidP="00920479">
            <w:r w:rsidRPr="00D30925">
              <w:lastRenderedPageBreak/>
              <w:t>0..1</w:t>
            </w:r>
          </w:p>
        </w:tc>
      </w:tr>
      <w:tr w:rsidR="002B1E5B" w14:paraId="44481817" w14:textId="77777777" w:rsidTr="00920479">
        <w:tc>
          <w:tcPr>
            <w:tcW w:w="0" w:type="auto"/>
          </w:tcPr>
          <w:p w14:paraId="1F3C7C4E" w14:textId="77777777" w:rsidR="002B1E5B" w:rsidRDefault="002B1E5B" w:rsidP="00920479">
            <w:r>
              <w:t>[Prop]</w:t>
            </w:r>
            <w:r>
              <w:br/>
              <w:t>Authorization</w:t>
            </w:r>
          </w:p>
        </w:tc>
        <w:tc>
          <w:tcPr>
            <w:tcW w:w="0" w:type="auto"/>
          </w:tcPr>
          <w:p w14:paraId="6E7984DD" w14:textId="0E37FED8" w:rsidR="002B1E5B" w:rsidRDefault="002B1E5B" w:rsidP="00920479">
            <w:r>
              <w:t>https://www.smart</w:t>
            </w:r>
            <w:r w:rsidR="000C57DE">
              <w:noBreakHyphen/>
            </w:r>
            <w:r>
              <w:t>factory.kr/ids/cd/Authorization/1/0</w:t>
            </w:r>
            <w:r>
              <w:br/>
              <w:t xml:space="preserve">Authorization The URI of the authorization server for obtaining access tokens. </w:t>
            </w:r>
            <w:r w:rsidR="000C57DE">
              <w:noBreakHyphen/>
            </w:r>
          </w:p>
        </w:tc>
        <w:tc>
          <w:tcPr>
            <w:tcW w:w="0" w:type="auto"/>
          </w:tcPr>
          <w:p w14:paraId="46EB0BE5" w14:textId="77777777" w:rsidR="002B1E5B" w:rsidRDefault="002B1E5B" w:rsidP="00920479">
            <w:r>
              <w:t>[String]</w:t>
            </w:r>
          </w:p>
          <w:p w14:paraId="4234228A" w14:textId="77777777" w:rsidR="002B1E5B" w:rsidRDefault="002B1E5B" w:rsidP="00920479">
            <w:r w:rsidRPr="00D50C4E">
              <w:t>https://auth.com/token</w:t>
            </w:r>
          </w:p>
        </w:tc>
        <w:tc>
          <w:tcPr>
            <w:tcW w:w="0" w:type="auto"/>
            <w:vAlign w:val="center"/>
          </w:tcPr>
          <w:p w14:paraId="651DD382" w14:textId="77777777" w:rsidR="002B1E5B" w:rsidRDefault="002B1E5B" w:rsidP="00920479">
            <w:r w:rsidRPr="00D30925">
              <w:t>0..1</w:t>
            </w:r>
          </w:p>
        </w:tc>
      </w:tr>
      <w:tr w:rsidR="002B1E5B" w14:paraId="24CE2FAD" w14:textId="77777777" w:rsidTr="00920479">
        <w:tc>
          <w:tcPr>
            <w:tcW w:w="0" w:type="auto"/>
          </w:tcPr>
          <w:p w14:paraId="1CD0F97B" w14:textId="77777777" w:rsidR="002B1E5B" w:rsidRDefault="002B1E5B" w:rsidP="00920479">
            <w:r>
              <w:t>[Prop]</w:t>
            </w:r>
            <w:r>
              <w:br/>
              <w:t>Alg</w:t>
            </w:r>
          </w:p>
        </w:tc>
        <w:tc>
          <w:tcPr>
            <w:tcW w:w="0" w:type="auto"/>
          </w:tcPr>
          <w:p w14:paraId="17FFB655" w14:textId="4A3D49B6" w:rsidR="002B1E5B" w:rsidRDefault="002B1E5B" w:rsidP="00920479">
            <w:r>
              <w:t>https://www.smart</w:t>
            </w:r>
            <w:r w:rsidR="000C57DE">
              <w:noBreakHyphen/>
            </w:r>
            <w:r>
              <w:t>factory.kr/ids/cd/Alg/1/0</w:t>
            </w:r>
            <w:r>
              <w:br/>
              <w:t xml:space="preserve">Algorithm The cryptographic algorithm used for signing or encrypting tokens, such as ES256 or RS256. </w:t>
            </w:r>
            <w:r w:rsidR="000C57DE">
              <w:noBreakHyphen/>
            </w:r>
          </w:p>
        </w:tc>
        <w:tc>
          <w:tcPr>
            <w:tcW w:w="0" w:type="auto"/>
          </w:tcPr>
          <w:p w14:paraId="48029BC4" w14:textId="77777777" w:rsidR="002B1E5B" w:rsidRDefault="002B1E5B" w:rsidP="00920479">
            <w:r>
              <w:t>[String]</w:t>
            </w:r>
          </w:p>
          <w:p w14:paraId="271E9395" w14:textId="77777777" w:rsidR="002B1E5B" w:rsidRDefault="002B1E5B" w:rsidP="00920479">
            <w:r w:rsidRPr="00474164">
              <w:t>RS256</w:t>
            </w:r>
          </w:p>
        </w:tc>
        <w:tc>
          <w:tcPr>
            <w:tcW w:w="0" w:type="auto"/>
            <w:vAlign w:val="center"/>
          </w:tcPr>
          <w:p w14:paraId="5B108BC0" w14:textId="77777777" w:rsidR="002B1E5B" w:rsidRDefault="002B1E5B" w:rsidP="00920479">
            <w:r w:rsidRPr="00D30925">
              <w:t>0..1</w:t>
            </w:r>
          </w:p>
        </w:tc>
      </w:tr>
      <w:tr w:rsidR="002B1E5B" w14:paraId="13BCD836" w14:textId="77777777" w:rsidTr="00920479">
        <w:tc>
          <w:tcPr>
            <w:tcW w:w="0" w:type="auto"/>
          </w:tcPr>
          <w:p w14:paraId="1507BB0B" w14:textId="77777777" w:rsidR="002B1E5B" w:rsidRDefault="002B1E5B" w:rsidP="00920479">
            <w:r>
              <w:t>[Prop]</w:t>
            </w:r>
            <w:r>
              <w:br/>
              <w:t>Format</w:t>
            </w:r>
          </w:p>
        </w:tc>
        <w:tc>
          <w:tcPr>
            <w:tcW w:w="0" w:type="auto"/>
          </w:tcPr>
          <w:p w14:paraId="649F5B80" w14:textId="7C408DEA" w:rsidR="002B1E5B" w:rsidRDefault="002B1E5B" w:rsidP="00920479">
            <w:r>
              <w:t>https://www.smart</w:t>
            </w:r>
            <w:r w:rsidR="000C57DE">
              <w:noBreakHyphen/>
            </w:r>
            <w:r>
              <w:t>factory.kr/ids/cd/Format/1/0</w:t>
            </w:r>
            <w:r>
              <w:br/>
              <w:t xml:space="preserve">Format The format of the security token, such as jwt, cwt, or jwe. </w:t>
            </w:r>
            <w:r w:rsidR="000C57DE">
              <w:noBreakHyphen/>
            </w:r>
          </w:p>
        </w:tc>
        <w:tc>
          <w:tcPr>
            <w:tcW w:w="0" w:type="auto"/>
          </w:tcPr>
          <w:p w14:paraId="50863AC8" w14:textId="77777777" w:rsidR="002B1E5B" w:rsidRDefault="002B1E5B" w:rsidP="00920479">
            <w:r>
              <w:t>[String]</w:t>
            </w:r>
          </w:p>
          <w:p w14:paraId="4889D91B" w14:textId="77777777" w:rsidR="002B1E5B" w:rsidRDefault="002B1E5B" w:rsidP="00920479">
            <w:r w:rsidRPr="00474164">
              <w:t>jwt</w:t>
            </w:r>
          </w:p>
        </w:tc>
        <w:tc>
          <w:tcPr>
            <w:tcW w:w="0" w:type="auto"/>
            <w:vAlign w:val="center"/>
          </w:tcPr>
          <w:p w14:paraId="6B5AC177" w14:textId="77777777" w:rsidR="002B1E5B" w:rsidRDefault="002B1E5B" w:rsidP="00920479">
            <w:r w:rsidRPr="00D30925">
              <w:t>0..1</w:t>
            </w:r>
          </w:p>
        </w:tc>
      </w:tr>
      <w:tr w:rsidR="002B1E5B" w14:paraId="07F371F0" w14:textId="77777777" w:rsidTr="00920479">
        <w:tc>
          <w:tcPr>
            <w:tcW w:w="0" w:type="auto"/>
          </w:tcPr>
          <w:p w14:paraId="4EBF4B56" w14:textId="77777777" w:rsidR="002B1E5B" w:rsidRDefault="002B1E5B" w:rsidP="00920479">
            <w:r>
              <w:t>[Prop]</w:t>
            </w:r>
            <w:r>
              <w:br/>
              <w:t>Proxy</w:t>
            </w:r>
          </w:p>
        </w:tc>
        <w:tc>
          <w:tcPr>
            <w:tcW w:w="0" w:type="auto"/>
          </w:tcPr>
          <w:p w14:paraId="1BB9F32B" w14:textId="1849D3A3"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47B272B1" w14:textId="77777777" w:rsidR="002B1E5B" w:rsidRDefault="002B1E5B" w:rsidP="00920479">
            <w:r>
              <w:t>[String]</w:t>
            </w:r>
          </w:p>
          <w:p w14:paraId="23E6C160" w14:textId="77777777" w:rsidR="002B1E5B" w:rsidRDefault="002B1E5B" w:rsidP="00920479">
            <w:r w:rsidRPr="007F46D3">
              <w:t>http://proxy.com:8080</w:t>
            </w:r>
          </w:p>
        </w:tc>
        <w:tc>
          <w:tcPr>
            <w:tcW w:w="0" w:type="auto"/>
            <w:vAlign w:val="center"/>
          </w:tcPr>
          <w:p w14:paraId="669547E1" w14:textId="77777777" w:rsidR="002B1E5B" w:rsidRDefault="002B1E5B" w:rsidP="00920479">
            <w:r w:rsidRPr="00D30925">
              <w:t>0..1</w:t>
            </w:r>
          </w:p>
        </w:tc>
      </w:tr>
    </w:tbl>
    <w:p w14:paraId="2166A695" w14:textId="77777777" w:rsidR="002B1E5B" w:rsidRDefault="002B1E5B" w:rsidP="002B1E5B"/>
    <w:p w14:paraId="7A1163EA"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2B1E5B" w14:paraId="2C3844D6" w14:textId="77777777" w:rsidTr="00920479">
        <w:tc>
          <w:tcPr>
            <w:tcW w:w="0" w:type="auto"/>
            <w:shd w:val="clear" w:color="auto" w:fill="002060"/>
          </w:tcPr>
          <w:p w14:paraId="0832F448" w14:textId="77777777" w:rsidR="002B1E5B" w:rsidRDefault="002B1E5B" w:rsidP="00920479">
            <w:r>
              <w:rPr>
                <w:b/>
                <w:color w:val="FFFFFF"/>
              </w:rPr>
              <w:t>idShort:</w:t>
            </w:r>
          </w:p>
        </w:tc>
        <w:tc>
          <w:tcPr>
            <w:tcW w:w="0" w:type="auto"/>
            <w:shd w:val="clear" w:color="auto" w:fill="002060"/>
          </w:tcPr>
          <w:p w14:paraId="25D233C4" w14:textId="77777777" w:rsidR="002B1E5B" w:rsidRDefault="002B1E5B" w:rsidP="00920479">
            <w:r>
              <w:rPr>
                <w:b/>
                <w:color w:val="FFFFFF"/>
              </w:rPr>
              <w:t>Oauth2Sc</w:t>
            </w:r>
          </w:p>
        </w:tc>
        <w:tc>
          <w:tcPr>
            <w:tcW w:w="0" w:type="auto"/>
            <w:shd w:val="clear" w:color="auto" w:fill="002060"/>
          </w:tcPr>
          <w:p w14:paraId="0C18B63B" w14:textId="77777777" w:rsidR="002B1E5B" w:rsidRDefault="002B1E5B" w:rsidP="00920479"/>
        </w:tc>
        <w:tc>
          <w:tcPr>
            <w:tcW w:w="0" w:type="auto"/>
            <w:shd w:val="clear" w:color="auto" w:fill="002060"/>
          </w:tcPr>
          <w:p w14:paraId="2B13A89C" w14:textId="77777777" w:rsidR="002B1E5B" w:rsidRDefault="002B1E5B" w:rsidP="00920479"/>
        </w:tc>
      </w:tr>
      <w:tr w:rsidR="002B1E5B" w14:paraId="5AB5D661" w14:textId="77777777" w:rsidTr="00920479">
        <w:tc>
          <w:tcPr>
            <w:tcW w:w="0" w:type="auto"/>
            <w:shd w:val="clear" w:color="auto" w:fill="002060"/>
          </w:tcPr>
          <w:p w14:paraId="05B58942" w14:textId="77777777" w:rsidR="002B1E5B" w:rsidRDefault="002B1E5B" w:rsidP="00920479">
            <w:r>
              <w:rPr>
                <w:b/>
                <w:color w:val="FFFFFF"/>
              </w:rPr>
              <w:t>Class:</w:t>
            </w:r>
          </w:p>
        </w:tc>
        <w:tc>
          <w:tcPr>
            <w:tcW w:w="0" w:type="auto"/>
            <w:shd w:val="clear" w:color="auto" w:fill="002060"/>
          </w:tcPr>
          <w:p w14:paraId="205F4F58" w14:textId="77777777" w:rsidR="002B1E5B" w:rsidRDefault="002B1E5B" w:rsidP="00920479">
            <w:r>
              <w:rPr>
                <w:b/>
                <w:color w:val="FFFFFF"/>
              </w:rPr>
              <w:t>SubmodelElementCollection</w:t>
            </w:r>
          </w:p>
        </w:tc>
        <w:tc>
          <w:tcPr>
            <w:tcW w:w="0" w:type="auto"/>
            <w:shd w:val="clear" w:color="auto" w:fill="002060"/>
          </w:tcPr>
          <w:p w14:paraId="03739673" w14:textId="77777777" w:rsidR="002B1E5B" w:rsidRDefault="002B1E5B" w:rsidP="00920479"/>
        </w:tc>
        <w:tc>
          <w:tcPr>
            <w:tcW w:w="0" w:type="auto"/>
            <w:shd w:val="clear" w:color="auto" w:fill="002060"/>
          </w:tcPr>
          <w:p w14:paraId="045F6517" w14:textId="77777777" w:rsidR="002B1E5B" w:rsidRDefault="002B1E5B" w:rsidP="00920479"/>
        </w:tc>
      </w:tr>
      <w:tr w:rsidR="002B1E5B" w14:paraId="48D8B2C2" w14:textId="77777777" w:rsidTr="00920479">
        <w:tc>
          <w:tcPr>
            <w:tcW w:w="0" w:type="auto"/>
            <w:shd w:val="clear" w:color="auto" w:fill="002060"/>
          </w:tcPr>
          <w:p w14:paraId="0CEE3BD5" w14:textId="77777777" w:rsidR="002B1E5B" w:rsidRDefault="002B1E5B" w:rsidP="00920479">
            <w:r>
              <w:rPr>
                <w:b/>
                <w:color w:val="FFFFFF"/>
              </w:rPr>
              <w:t>semanticId:</w:t>
            </w:r>
          </w:p>
        </w:tc>
        <w:tc>
          <w:tcPr>
            <w:tcW w:w="0" w:type="auto"/>
            <w:shd w:val="clear" w:color="auto" w:fill="002060"/>
          </w:tcPr>
          <w:p w14:paraId="2A79FFC5" w14:textId="7C29EB90" w:rsidR="002B1E5B" w:rsidRDefault="002B1E5B" w:rsidP="00920479">
            <w:r>
              <w:rPr>
                <w:b/>
                <w:color w:val="FFFFFF"/>
              </w:rPr>
              <w:t>https://www.smart</w:t>
            </w:r>
            <w:r w:rsidR="000C57DE">
              <w:rPr>
                <w:b/>
                <w:color w:val="FFFFFF"/>
              </w:rPr>
              <w:noBreakHyphen/>
            </w:r>
            <w:r>
              <w:rPr>
                <w:b/>
                <w:color w:val="FFFFFF"/>
              </w:rPr>
              <w:t>factory.kr/ids/cd/Oauth2Sc/1/0</w:t>
            </w:r>
          </w:p>
        </w:tc>
        <w:tc>
          <w:tcPr>
            <w:tcW w:w="0" w:type="auto"/>
            <w:shd w:val="clear" w:color="auto" w:fill="002060"/>
          </w:tcPr>
          <w:p w14:paraId="2555F48C" w14:textId="77777777" w:rsidR="002B1E5B" w:rsidRDefault="002B1E5B" w:rsidP="00920479"/>
        </w:tc>
        <w:tc>
          <w:tcPr>
            <w:tcW w:w="0" w:type="auto"/>
            <w:shd w:val="clear" w:color="auto" w:fill="002060"/>
          </w:tcPr>
          <w:p w14:paraId="6D935960" w14:textId="77777777" w:rsidR="002B1E5B" w:rsidRDefault="002B1E5B" w:rsidP="00920479"/>
        </w:tc>
      </w:tr>
      <w:tr w:rsidR="002B1E5B" w14:paraId="1268812B" w14:textId="77777777" w:rsidTr="00920479">
        <w:tc>
          <w:tcPr>
            <w:tcW w:w="0" w:type="auto"/>
            <w:shd w:val="clear" w:color="auto" w:fill="002060"/>
          </w:tcPr>
          <w:p w14:paraId="3C4E921F" w14:textId="77777777" w:rsidR="002B1E5B" w:rsidRDefault="002B1E5B" w:rsidP="00920479">
            <w:r>
              <w:rPr>
                <w:b/>
                <w:color w:val="FFFFFF"/>
              </w:rPr>
              <w:t>Parent:</w:t>
            </w:r>
          </w:p>
        </w:tc>
        <w:tc>
          <w:tcPr>
            <w:tcW w:w="0" w:type="auto"/>
            <w:shd w:val="clear" w:color="auto" w:fill="002060"/>
          </w:tcPr>
          <w:p w14:paraId="2D487A57" w14:textId="77777777" w:rsidR="002B1E5B" w:rsidRDefault="002B1E5B" w:rsidP="00920479">
            <w:r>
              <w:rPr>
                <w:b/>
                <w:color w:val="FFFFFF"/>
              </w:rPr>
              <w:t>Oauth2Sc</w:t>
            </w:r>
          </w:p>
        </w:tc>
        <w:tc>
          <w:tcPr>
            <w:tcW w:w="0" w:type="auto"/>
            <w:shd w:val="clear" w:color="auto" w:fill="002060"/>
          </w:tcPr>
          <w:p w14:paraId="508A3598" w14:textId="77777777" w:rsidR="002B1E5B" w:rsidRDefault="002B1E5B" w:rsidP="00920479"/>
        </w:tc>
        <w:tc>
          <w:tcPr>
            <w:tcW w:w="0" w:type="auto"/>
            <w:shd w:val="clear" w:color="auto" w:fill="002060"/>
          </w:tcPr>
          <w:p w14:paraId="6136E7D3" w14:textId="77777777" w:rsidR="002B1E5B" w:rsidRDefault="002B1E5B" w:rsidP="00920479"/>
        </w:tc>
      </w:tr>
      <w:tr w:rsidR="002B1E5B" w14:paraId="2CE4179B" w14:textId="77777777" w:rsidTr="00920479">
        <w:tc>
          <w:tcPr>
            <w:tcW w:w="0" w:type="auto"/>
            <w:shd w:val="clear" w:color="auto" w:fill="002060"/>
          </w:tcPr>
          <w:p w14:paraId="4E2FF73B" w14:textId="77777777" w:rsidR="002B1E5B" w:rsidRDefault="002B1E5B" w:rsidP="00920479">
            <w:r>
              <w:rPr>
                <w:b/>
                <w:color w:val="FFFFFF"/>
              </w:rPr>
              <w:t>Explanation:</w:t>
            </w:r>
          </w:p>
        </w:tc>
        <w:tc>
          <w:tcPr>
            <w:tcW w:w="0" w:type="auto"/>
            <w:shd w:val="clear" w:color="auto" w:fill="002060"/>
          </w:tcPr>
          <w:p w14:paraId="212C7D82" w14:textId="5A731EE8" w:rsidR="002B1E5B" w:rsidRDefault="000C57DE" w:rsidP="00920479">
            <w:r>
              <w:rPr>
                <w:b/>
                <w:color w:val="FFFFFF"/>
              </w:rPr>
              <w:noBreakHyphen/>
            </w:r>
          </w:p>
        </w:tc>
        <w:tc>
          <w:tcPr>
            <w:tcW w:w="0" w:type="auto"/>
            <w:shd w:val="clear" w:color="auto" w:fill="002060"/>
          </w:tcPr>
          <w:p w14:paraId="42D7AD5B" w14:textId="77777777" w:rsidR="002B1E5B" w:rsidRDefault="002B1E5B" w:rsidP="00920479"/>
        </w:tc>
        <w:tc>
          <w:tcPr>
            <w:tcW w:w="0" w:type="auto"/>
            <w:shd w:val="clear" w:color="auto" w:fill="002060"/>
          </w:tcPr>
          <w:p w14:paraId="672260AF" w14:textId="77777777" w:rsidR="002B1E5B" w:rsidRDefault="002B1E5B" w:rsidP="00920479"/>
        </w:tc>
      </w:tr>
      <w:tr w:rsidR="002B1E5B" w14:paraId="482261F3" w14:textId="77777777" w:rsidTr="00920479">
        <w:tc>
          <w:tcPr>
            <w:tcW w:w="0" w:type="auto"/>
            <w:shd w:val="clear" w:color="auto" w:fill="002060"/>
          </w:tcPr>
          <w:p w14:paraId="456A5CB7" w14:textId="77777777" w:rsidR="002B1E5B" w:rsidRDefault="002B1E5B" w:rsidP="00920479">
            <w:r>
              <w:rPr>
                <w:b/>
                <w:color w:val="FFFFFF"/>
              </w:rPr>
              <w:t>[SME type]</w:t>
            </w:r>
            <w:r>
              <w:rPr>
                <w:b/>
                <w:color w:val="FFFFFF"/>
              </w:rPr>
              <w:br/>
              <w:t>idShort</w:t>
            </w:r>
          </w:p>
        </w:tc>
        <w:tc>
          <w:tcPr>
            <w:tcW w:w="0" w:type="auto"/>
            <w:shd w:val="clear" w:color="auto" w:fill="002060"/>
          </w:tcPr>
          <w:p w14:paraId="1C73B64B" w14:textId="77777777" w:rsidR="002B1E5B" w:rsidRDefault="002B1E5B" w:rsidP="00920479">
            <w:r>
              <w:rPr>
                <w:b/>
                <w:color w:val="FFFFFF"/>
              </w:rPr>
              <w:t>semanticId</w:t>
            </w:r>
            <w:r>
              <w:rPr>
                <w:b/>
                <w:color w:val="FFFFFF"/>
              </w:rPr>
              <w:br/>
              <w:t>Description@en</w:t>
            </w:r>
          </w:p>
        </w:tc>
        <w:tc>
          <w:tcPr>
            <w:tcW w:w="0" w:type="auto"/>
            <w:shd w:val="clear" w:color="auto" w:fill="002060"/>
          </w:tcPr>
          <w:p w14:paraId="1E251E9C" w14:textId="77777777" w:rsidR="002B1E5B" w:rsidRDefault="002B1E5B" w:rsidP="00920479">
            <w:r>
              <w:rPr>
                <w:b/>
                <w:color w:val="FFFFFF"/>
              </w:rPr>
              <w:t>[valueType]</w:t>
            </w:r>
            <w:r>
              <w:rPr>
                <w:b/>
                <w:color w:val="FFFFFF"/>
              </w:rPr>
              <w:br/>
              <w:t>example</w:t>
            </w:r>
          </w:p>
        </w:tc>
        <w:tc>
          <w:tcPr>
            <w:tcW w:w="0" w:type="auto"/>
            <w:shd w:val="clear" w:color="auto" w:fill="002060"/>
          </w:tcPr>
          <w:p w14:paraId="11140577" w14:textId="77777777" w:rsidR="002B1E5B" w:rsidRDefault="002B1E5B" w:rsidP="00920479">
            <w:r>
              <w:rPr>
                <w:b/>
                <w:color w:val="FFFFFF"/>
              </w:rPr>
              <w:t>card.</w:t>
            </w:r>
          </w:p>
        </w:tc>
      </w:tr>
      <w:tr w:rsidR="002B1E5B" w14:paraId="5A074BC8" w14:textId="77777777" w:rsidTr="00920479">
        <w:tc>
          <w:tcPr>
            <w:tcW w:w="0" w:type="auto"/>
          </w:tcPr>
          <w:p w14:paraId="6A147833" w14:textId="77777777" w:rsidR="002B1E5B" w:rsidRDefault="002B1E5B" w:rsidP="00920479">
            <w:r>
              <w:t>[Prop]</w:t>
            </w:r>
            <w:r>
              <w:br/>
              <w:t>Scheme</w:t>
            </w:r>
          </w:p>
        </w:tc>
        <w:tc>
          <w:tcPr>
            <w:tcW w:w="0" w:type="auto"/>
          </w:tcPr>
          <w:p w14:paraId="2E541CF6" w14:textId="48AB7006"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6BE7DA70" w14:textId="77777777" w:rsidR="002B1E5B" w:rsidRDefault="002B1E5B" w:rsidP="00920479">
            <w:r>
              <w:t>[String]</w:t>
            </w:r>
          </w:p>
          <w:p w14:paraId="38B3E90F" w14:textId="77777777" w:rsidR="002B1E5B" w:rsidRDefault="002B1E5B" w:rsidP="00920479">
            <w:r w:rsidRPr="007F46D3">
              <w:t>bearer</w:t>
            </w:r>
          </w:p>
        </w:tc>
        <w:tc>
          <w:tcPr>
            <w:tcW w:w="0" w:type="auto"/>
            <w:vAlign w:val="center"/>
          </w:tcPr>
          <w:p w14:paraId="6900AD5A" w14:textId="77777777" w:rsidR="002B1E5B" w:rsidRDefault="002B1E5B" w:rsidP="00920479">
            <w:r w:rsidRPr="00D30925">
              <w:t>0..1</w:t>
            </w:r>
          </w:p>
        </w:tc>
      </w:tr>
      <w:tr w:rsidR="002B1E5B" w14:paraId="6CE1F6DA" w14:textId="77777777" w:rsidTr="00920479">
        <w:tc>
          <w:tcPr>
            <w:tcW w:w="0" w:type="auto"/>
          </w:tcPr>
          <w:p w14:paraId="64F31BAF" w14:textId="77777777" w:rsidR="002B1E5B" w:rsidRDefault="002B1E5B" w:rsidP="00920479">
            <w:r>
              <w:t>[Prop]</w:t>
            </w:r>
            <w:r>
              <w:br/>
              <w:t>Token</w:t>
            </w:r>
          </w:p>
        </w:tc>
        <w:tc>
          <w:tcPr>
            <w:tcW w:w="0" w:type="auto"/>
          </w:tcPr>
          <w:p w14:paraId="5D79F538" w14:textId="3D7DB11E" w:rsidR="002B1E5B" w:rsidRDefault="002B1E5B" w:rsidP="00920479">
            <w:r>
              <w:t>https://www.smart</w:t>
            </w:r>
            <w:r w:rsidR="000C57DE">
              <w:noBreakHyphen/>
            </w:r>
            <w:r>
              <w:t>factory.kr/ids/cd/Token/1/0</w:t>
            </w:r>
            <w:r>
              <w:br/>
              <w:t xml:space="preserve">Token The URI of the token endpoint for obtaining access tokens in OAuth2 flows. </w:t>
            </w:r>
            <w:r w:rsidR="000C57DE">
              <w:noBreakHyphen/>
            </w:r>
          </w:p>
        </w:tc>
        <w:tc>
          <w:tcPr>
            <w:tcW w:w="0" w:type="auto"/>
          </w:tcPr>
          <w:p w14:paraId="2AC14DB8" w14:textId="421CD906" w:rsidR="002B1E5B" w:rsidRDefault="002B1E5B" w:rsidP="00920479">
            <w:r>
              <w:t>[</w:t>
            </w:r>
            <w:r w:rsidR="00F06C65">
              <w:t>String</w:t>
            </w:r>
            <w:r>
              <w:t>]</w:t>
            </w:r>
          </w:p>
          <w:p w14:paraId="54CF66A8" w14:textId="77777777" w:rsidR="002B1E5B" w:rsidRDefault="002B1E5B" w:rsidP="00920479">
            <w:r w:rsidRPr="00D50C4E">
              <w:t>https://auth.com/token</w:t>
            </w:r>
          </w:p>
        </w:tc>
        <w:tc>
          <w:tcPr>
            <w:tcW w:w="0" w:type="auto"/>
            <w:vAlign w:val="center"/>
          </w:tcPr>
          <w:p w14:paraId="33A21A91" w14:textId="77777777" w:rsidR="002B1E5B" w:rsidRDefault="002B1E5B" w:rsidP="00920479">
            <w:r w:rsidRPr="00D30925">
              <w:t>0..1</w:t>
            </w:r>
          </w:p>
        </w:tc>
      </w:tr>
      <w:tr w:rsidR="002B1E5B" w14:paraId="1074E260" w14:textId="77777777" w:rsidTr="00920479">
        <w:tc>
          <w:tcPr>
            <w:tcW w:w="0" w:type="auto"/>
          </w:tcPr>
          <w:p w14:paraId="33C802A8" w14:textId="77777777" w:rsidR="002B1E5B" w:rsidRDefault="002B1E5B" w:rsidP="00920479">
            <w:r>
              <w:t>[Prop]</w:t>
            </w:r>
            <w:r>
              <w:br/>
              <w:t>Refresh</w:t>
            </w:r>
          </w:p>
        </w:tc>
        <w:tc>
          <w:tcPr>
            <w:tcW w:w="0" w:type="auto"/>
          </w:tcPr>
          <w:p w14:paraId="1B1AAB72" w14:textId="03F7B3B9" w:rsidR="002B1E5B" w:rsidRDefault="002B1E5B" w:rsidP="00920479">
            <w:r>
              <w:t>https://www.smart</w:t>
            </w:r>
            <w:r w:rsidR="000C57DE">
              <w:noBreakHyphen/>
            </w:r>
            <w:r>
              <w:t>factory.kr/ids/cd/Refresh/1/0</w:t>
            </w:r>
            <w:r>
              <w:br/>
              <w:t xml:space="preserve">Refresh The URI of the endpoint for refreshing expired access tokens using a refresh token. </w:t>
            </w:r>
            <w:r w:rsidR="000C57DE">
              <w:noBreakHyphen/>
            </w:r>
          </w:p>
        </w:tc>
        <w:tc>
          <w:tcPr>
            <w:tcW w:w="0" w:type="auto"/>
          </w:tcPr>
          <w:p w14:paraId="692FE1AB" w14:textId="140062A8" w:rsidR="002B1E5B" w:rsidRDefault="002B1E5B" w:rsidP="00920479">
            <w:r>
              <w:t>[</w:t>
            </w:r>
            <w:r w:rsidR="00F06C65">
              <w:t>String</w:t>
            </w:r>
            <w:r>
              <w:t>]</w:t>
            </w:r>
          </w:p>
          <w:p w14:paraId="6CF1523B" w14:textId="77777777" w:rsidR="002B1E5B" w:rsidRDefault="002B1E5B" w:rsidP="00920479">
            <w:r w:rsidRPr="00D50C4E">
              <w:t>https://auth.com/token</w:t>
            </w:r>
          </w:p>
        </w:tc>
        <w:tc>
          <w:tcPr>
            <w:tcW w:w="0" w:type="auto"/>
            <w:vAlign w:val="center"/>
          </w:tcPr>
          <w:p w14:paraId="00EC9DF8" w14:textId="77777777" w:rsidR="002B1E5B" w:rsidRDefault="002B1E5B" w:rsidP="00920479">
            <w:r w:rsidRPr="00D30925">
              <w:t>0..1</w:t>
            </w:r>
          </w:p>
        </w:tc>
      </w:tr>
      <w:tr w:rsidR="002B1E5B" w14:paraId="3647BF4D" w14:textId="77777777" w:rsidTr="00920479">
        <w:tc>
          <w:tcPr>
            <w:tcW w:w="0" w:type="auto"/>
          </w:tcPr>
          <w:p w14:paraId="6F1D47F4" w14:textId="77777777" w:rsidR="002B1E5B" w:rsidRDefault="002B1E5B" w:rsidP="00920479">
            <w:r>
              <w:t>[Prop]</w:t>
            </w:r>
            <w:r>
              <w:br/>
              <w:t>Authorization</w:t>
            </w:r>
          </w:p>
        </w:tc>
        <w:tc>
          <w:tcPr>
            <w:tcW w:w="0" w:type="auto"/>
          </w:tcPr>
          <w:p w14:paraId="515E4121" w14:textId="24D737AE" w:rsidR="002B1E5B" w:rsidRDefault="002B1E5B" w:rsidP="00920479">
            <w:r>
              <w:t>https://www.smart</w:t>
            </w:r>
            <w:r w:rsidR="000C57DE">
              <w:noBreakHyphen/>
            </w:r>
            <w:r>
              <w:t>factory.kr/ids/cd/Authorization/1/0</w:t>
            </w:r>
            <w:r>
              <w:br/>
              <w:t xml:space="preserve">Authorization The URI of the authorization server for obtaining access tokens. </w:t>
            </w:r>
            <w:r w:rsidR="000C57DE">
              <w:noBreakHyphen/>
            </w:r>
          </w:p>
        </w:tc>
        <w:tc>
          <w:tcPr>
            <w:tcW w:w="0" w:type="auto"/>
          </w:tcPr>
          <w:p w14:paraId="27F57D5C" w14:textId="342DE35A" w:rsidR="002B1E5B" w:rsidRDefault="002B1E5B" w:rsidP="00920479">
            <w:r>
              <w:t>[</w:t>
            </w:r>
            <w:r w:rsidR="00F06C65">
              <w:t>String</w:t>
            </w:r>
            <w:r>
              <w:t>]</w:t>
            </w:r>
          </w:p>
          <w:p w14:paraId="0FD6FB41" w14:textId="77777777" w:rsidR="002B1E5B" w:rsidRDefault="002B1E5B" w:rsidP="00920479">
            <w:r w:rsidRPr="00D50C4E">
              <w:t>https://auth.com/token</w:t>
            </w:r>
          </w:p>
        </w:tc>
        <w:tc>
          <w:tcPr>
            <w:tcW w:w="0" w:type="auto"/>
            <w:vAlign w:val="center"/>
          </w:tcPr>
          <w:p w14:paraId="4571B55E" w14:textId="77777777" w:rsidR="002B1E5B" w:rsidRDefault="002B1E5B" w:rsidP="00920479">
            <w:r w:rsidRPr="00D30925">
              <w:t>0..1</w:t>
            </w:r>
          </w:p>
        </w:tc>
      </w:tr>
      <w:tr w:rsidR="002B1E5B" w14:paraId="1C8D3E75" w14:textId="77777777" w:rsidTr="00920479">
        <w:tc>
          <w:tcPr>
            <w:tcW w:w="0" w:type="auto"/>
          </w:tcPr>
          <w:p w14:paraId="7982B2E1" w14:textId="77777777" w:rsidR="002B1E5B" w:rsidRDefault="002B1E5B" w:rsidP="00920479">
            <w:r>
              <w:t>[Prop]</w:t>
            </w:r>
            <w:r>
              <w:br/>
            </w:r>
            <w:r>
              <w:lastRenderedPageBreak/>
              <w:t>Scopes</w:t>
            </w:r>
          </w:p>
        </w:tc>
        <w:tc>
          <w:tcPr>
            <w:tcW w:w="0" w:type="auto"/>
          </w:tcPr>
          <w:p w14:paraId="26154DA3" w14:textId="5144CCFF" w:rsidR="002B1E5B" w:rsidRDefault="002B1E5B" w:rsidP="00920479">
            <w:r>
              <w:lastRenderedPageBreak/>
              <w:t>https://www.smart</w:t>
            </w:r>
            <w:r w:rsidR="000C57DE">
              <w:noBreakHyphen/>
            </w:r>
            <w:r>
              <w:t>factory.kr/ids/cd/Scopes/1/0</w:t>
            </w:r>
            <w:r>
              <w:br/>
            </w:r>
            <w:r>
              <w:lastRenderedPageBreak/>
              <w:t xml:space="preserve">Scopes The OAuth2 scopes that define the access permissions requested or granted. </w:t>
            </w:r>
            <w:r w:rsidR="000C57DE">
              <w:noBreakHyphen/>
            </w:r>
          </w:p>
        </w:tc>
        <w:tc>
          <w:tcPr>
            <w:tcW w:w="0" w:type="auto"/>
          </w:tcPr>
          <w:p w14:paraId="1A502F46" w14:textId="77777777" w:rsidR="002B1E5B" w:rsidRDefault="002B1E5B" w:rsidP="00920479">
            <w:r>
              <w:lastRenderedPageBreak/>
              <w:t>[String]</w:t>
            </w:r>
          </w:p>
          <w:p w14:paraId="113247BB" w14:textId="77777777" w:rsidR="002B1E5B" w:rsidRDefault="002B1E5B" w:rsidP="00920479">
            <w:r>
              <w:rPr>
                <w:rFonts w:hint="eastAsia"/>
              </w:rPr>
              <w:lastRenderedPageBreak/>
              <w:t>read</w:t>
            </w:r>
          </w:p>
        </w:tc>
        <w:tc>
          <w:tcPr>
            <w:tcW w:w="0" w:type="auto"/>
            <w:vAlign w:val="center"/>
          </w:tcPr>
          <w:p w14:paraId="50F6865B" w14:textId="77777777" w:rsidR="002B1E5B" w:rsidRDefault="002B1E5B" w:rsidP="00920479">
            <w:r w:rsidRPr="00D30925">
              <w:lastRenderedPageBreak/>
              <w:t>0..1</w:t>
            </w:r>
          </w:p>
        </w:tc>
      </w:tr>
      <w:tr w:rsidR="002B1E5B" w14:paraId="3CB5A16D" w14:textId="77777777" w:rsidTr="00920479">
        <w:tc>
          <w:tcPr>
            <w:tcW w:w="0" w:type="auto"/>
          </w:tcPr>
          <w:p w14:paraId="71A1C978" w14:textId="77777777" w:rsidR="002B1E5B" w:rsidRDefault="002B1E5B" w:rsidP="00920479">
            <w:r>
              <w:t>[Prop]</w:t>
            </w:r>
            <w:r>
              <w:br/>
              <w:t>Flow</w:t>
            </w:r>
          </w:p>
        </w:tc>
        <w:tc>
          <w:tcPr>
            <w:tcW w:w="0" w:type="auto"/>
          </w:tcPr>
          <w:p w14:paraId="66BAFEEC" w14:textId="2E8ED350" w:rsidR="002B1E5B" w:rsidRDefault="002B1E5B" w:rsidP="00920479">
            <w:r>
              <w:t>https://www.smart</w:t>
            </w:r>
            <w:r w:rsidR="000C57DE">
              <w:noBreakHyphen/>
            </w:r>
            <w:r>
              <w:t>factory.kr/ids/cd/Flow/1/0</w:t>
            </w:r>
            <w:r>
              <w:br/>
              <w:t xml:space="preserve">Flow The OAuth2 authorization flow type, such as code, client, or device. </w:t>
            </w:r>
            <w:r w:rsidR="000C57DE">
              <w:noBreakHyphen/>
            </w:r>
          </w:p>
        </w:tc>
        <w:tc>
          <w:tcPr>
            <w:tcW w:w="0" w:type="auto"/>
          </w:tcPr>
          <w:p w14:paraId="2ED2872A" w14:textId="77777777" w:rsidR="002B1E5B" w:rsidRDefault="002B1E5B" w:rsidP="00920479">
            <w:r>
              <w:t>[String]</w:t>
            </w:r>
          </w:p>
          <w:p w14:paraId="5D983185" w14:textId="77777777" w:rsidR="002B1E5B" w:rsidRDefault="002B1E5B" w:rsidP="00920479">
            <w:r>
              <w:t>C</w:t>
            </w:r>
            <w:r>
              <w:rPr>
                <w:rFonts w:hint="eastAsia"/>
              </w:rPr>
              <w:t>lient</w:t>
            </w:r>
          </w:p>
        </w:tc>
        <w:tc>
          <w:tcPr>
            <w:tcW w:w="0" w:type="auto"/>
            <w:vAlign w:val="center"/>
          </w:tcPr>
          <w:p w14:paraId="32B09E4C" w14:textId="77777777" w:rsidR="002B1E5B" w:rsidRDefault="002B1E5B" w:rsidP="00920479">
            <w:r w:rsidRPr="00D30925">
              <w:t>0..1</w:t>
            </w:r>
          </w:p>
        </w:tc>
      </w:tr>
      <w:tr w:rsidR="002B1E5B" w14:paraId="41EC2A4F" w14:textId="77777777" w:rsidTr="00920479">
        <w:tc>
          <w:tcPr>
            <w:tcW w:w="0" w:type="auto"/>
          </w:tcPr>
          <w:p w14:paraId="1EFEA7F1" w14:textId="77777777" w:rsidR="002B1E5B" w:rsidRDefault="002B1E5B" w:rsidP="00920479">
            <w:r>
              <w:t>[Prop]</w:t>
            </w:r>
            <w:r>
              <w:br/>
              <w:t>Proxy</w:t>
            </w:r>
          </w:p>
        </w:tc>
        <w:tc>
          <w:tcPr>
            <w:tcW w:w="0" w:type="auto"/>
          </w:tcPr>
          <w:p w14:paraId="2A7D9E1F" w14:textId="2F6B8BE1"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3027CF5F" w14:textId="12B5CB34" w:rsidR="002B1E5B" w:rsidRDefault="002B1E5B" w:rsidP="00920479">
            <w:r>
              <w:t>[</w:t>
            </w:r>
            <w:r w:rsidR="00F06C65">
              <w:t>String</w:t>
            </w:r>
            <w:r>
              <w:t>]</w:t>
            </w:r>
          </w:p>
          <w:p w14:paraId="024B4DA0" w14:textId="77777777" w:rsidR="002B1E5B" w:rsidRDefault="002B1E5B" w:rsidP="00920479">
            <w:r w:rsidRPr="007F46D3">
              <w:t>http://proxy.com:8080</w:t>
            </w:r>
          </w:p>
        </w:tc>
        <w:tc>
          <w:tcPr>
            <w:tcW w:w="0" w:type="auto"/>
            <w:vAlign w:val="center"/>
          </w:tcPr>
          <w:p w14:paraId="1DEDABFF" w14:textId="77777777" w:rsidR="002B1E5B" w:rsidRDefault="002B1E5B" w:rsidP="00920479">
            <w:r w:rsidRPr="00D30925">
              <w:t>0..1</w:t>
            </w:r>
          </w:p>
        </w:tc>
      </w:tr>
    </w:tbl>
    <w:p w14:paraId="1C1FECEC" w14:textId="77777777" w:rsidR="002B1E5B" w:rsidRDefault="002B1E5B" w:rsidP="002B1E5B"/>
    <w:p w14:paraId="0FD0D382"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4A9F8C23" w14:textId="77777777" w:rsidTr="00920479">
        <w:tc>
          <w:tcPr>
            <w:tcW w:w="0" w:type="auto"/>
            <w:shd w:val="clear" w:color="auto" w:fill="002060"/>
          </w:tcPr>
          <w:p w14:paraId="594ED76D" w14:textId="77777777" w:rsidR="002B1E5B" w:rsidRDefault="002B1E5B" w:rsidP="00920479">
            <w:r>
              <w:rPr>
                <w:b/>
                <w:color w:val="FFFFFF"/>
              </w:rPr>
              <w:t>idShort:</w:t>
            </w:r>
          </w:p>
        </w:tc>
        <w:tc>
          <w:tcPr>
            <w:tcW w:w="0" w:type="auto"/>
            <w:shd w:val="clear" w:color="auto" w:fill="002060"/>
          </w:tcPr>
          <w:p w14:paraId="40AB4917" w14:textId="77777777" w:rsidR="002B1E5B" w:rsidRDefault="002B1E5B" w:rsidP="00920479">
            <w:r>
              <w:rPr>
                <w:b/>
                <w:color w:val="FFFFFF"/>
              </w:rPr>
              <w:t>InteractionMetadata</w:t>
            </w:r>
          </w:p>
        </w:tc>
        <w:tc>
          <w:tcPr>
            <w:tcW w:w="0" w:type="auto"/>
            <w:shd w:val="clear" w:color="auto" w:fill="002060"/>
          </w:tcPr>
          <w:p w14:paraId="061FBEB1" w14:textId="77777777" w:rsidR="002B1E5B" w:rsidRDefault="002B1E5B" w:rsidP="00920479"/>
        </w:tc>
        <w:tc>
          <w:tcPr>
            <w:tcW w:w="0" w:type="auto"/>
            <w:shd w:val="clear" w:color="auto" w:fill="002060"/>
          </w:tcPr>
          <w:p w14:paraId="0AE33CC8" w14:textId="77777777" w:rsidR="002B1E5B" w:rsidRDefault="002B1E5B" w:rsidP="00920479"/>
        </w:tc>
      </w:tr>
      <w:tr w:rsidR="002B1E5B" w14:paraId="5AFDCC72" w14:textId="77777777" w:rsidTr="00920479">
        <w:tc>
          <w:tcPr>
            <w:tcW w:w="0" w:type="auto"/>
            <w:shd w:val="clear" w:color="auto" w:fill="002060"/>
          </w:tcPr>
          <w:p w14:paraId="65CFFF7E" w14:textId="77777777" w:rsidR="002B1E5B" w:rsidRDefault="002B1E5B" w:rsidP="00920479">
            <w:r>
              <w:rPr>
                <w:b/>
                <w:color w:val="FFFFFF"/>
              </w:rPr>
              <w:t>Class:</w:t>
            </w:r>
          </w:p>
        </w:tc>
        <w:tc>
          <w:tcPr>
            <w:tcW w:w="0" w:type="auto"/>
            <w:shd w:val="clear" w:color="auto" w:fill="002060"/>
          </w:tcPr>
          <w:p w14:paraId="77896A60" w14:textId="77777777" w:rsidR="002B1E5B" w:rsidRDefault="002B1E5B" w:rsidP="00920479">
            <w:r>
              <w:rPr>
                <w:b/>
                <w:color w:val="FFFFFF"/>
              </w:rPr>
              <w:t>SubmodelElementCollection</w:t>
            </w:r>
          </w:p>
        </w:tc>
        <w:tc>
          <w:tcPr>
            <w:tcW w:w="0" w:type="auto"/>
            <w:shd w:val="clear" w:color="auto" w:fill="002060"/>
          </w:tcPr>
          <w:p w14:paraId="6DC2CA66" w14:textId="77777777" w:rsidR="002B1E5B" w:rsidRDefault="002B1E5B" w:rsidP="00920479"/>
        </w:tc>
        <w:tc>
          <w:tcPr>
            <w:tcW w:w="0" w:type="auto"/>
            <w:shd w:val="clear" w:color="auto" w:fill="002060"/>
          </w:tcPr>
          <w:p w14:paraId="64DBB00D" w14:textId="77777777" w:rsidR="002B1E5B" w:rsidRDefault="002B1E5B" w:rsidP="00920479"/>
        </w:tc>
      </w:tr>
      <w:tr w:rsidR="002B1E5B" w14:paraId="1F4CAE7C" w14:textId="77777777" w:rsidTr="00920479">
        <w:tc>
          <w:tcPr>
            <w:tcW w:w="0" w:type="auto"/>
            <w:shd w:val="clear" w:color="auto" w:fill="002060"/>
          </w:tcPr>
          <w:p w14:paraId="55991691" w14:textId="77777777" w:rsidR="002B1E5B" w:rsidRDefault="002B1E5B" w:rsidP="00920479">
            <w:r>
              <w:rPr>
                <w:b/>
                <w:color w:val="FFFFFF"/>
              </w:rPr>
              <w:t>semanticId:</w:t>
            </w:r>
          </w:p>
        </w:tc>
        <w:tc>
          <w:tcPr>
            <w:tcW w:w="0" w:type="auto"/>
            <w:shd w:val="clear" w:color="auto" w:fill="002060"/>
          </w:tcPr>
          <w:p w14:paraId="6D039AC1" w14:textId="36EE3A1E" w:rsidR="002B1E5B" w:rsidRDefault="002B1E5B" w:rsidP="00920479">
            <w:r>
              <w:rPr>
                <w:b/>
                <w:color w:val="FFFFFF"/>
              </w:rPr>
              <w:t>https://www.smart</w:t>
            </w:r>
            <w:r w:rsidR="000C57DE">
              <w:rPr>
                <w:b/>
                <w:color w:val="FFFFFF"/>
              </w:rPr>
              <w:noBreakHyphen/>
            </w:r>
            <w:r>
              <w:rPr>
                <w:b/>
                <w:color w:val="FFFFFF"/>
              </w:rPr>
              <w:t>factory.kr/ids/cd/InteractionMetadata/1/0</w:t>
            </w:r>
          </w:p>
        </w:tc>
        <w:tc>
          <w:tcPr>
            <w:tcW w:w="0" w:type="auto"/>
            <w:shd w:val="clear" w:color="auto" w:fill="002060"/>
          </w:tcPr>
          <w:p w14:paraId="3E54D566" w14:textId="77777777" w:rsidR="002B1E5B" w:rsidRDefault="002B1E5B" w:rsidP="00920479"/>
        </w:tc>
        <w:tc>
          <w:tcPr>
            <w:tcW w:w="0" w:type="auto"/>
            <w:shd w:val="clear" w:color="auto" w:fill="002060"/>
          </w:tcPr>
          <w:p w14:paraId="578B8A7C" w14:textId="77777777" w:rsidR="002B1E5B" w:rsidRDefault="002B1E5B" w:rsidP="00920479"/>
        </w:tc>
      </w:tr>
      <w:tr w:rsidR="002B1E5B" w14:paraId="64B80733" w14:textId="77777777" w:rsidTr="00920479">
        <w:tc>
          <w:tcPr>
            <w:tcW w:w="0" w:type="auto"/>
            <w:shd w:val="clear" w:color="auto" w:fill="002060"/>
          </w:tcPr>
          <w:p w14:paraId="5BCE930D" w14:textId="77777777" w:rsidR="002B1E5B" w:rsidRDefault="002B1E5B" w:rsidP="00920479">
            <w:r>
              <w:rPr>
                <w:b/>
                <w:color w:val="FFFFFF"/>
              </w:rPr>
              <w:t>Parent:</w:t>
            </w:r>
          </w:p>
        </w:tc>
        <w:tc>
          <w:tcPr>
            <w:tcW w:w="0" w:type="auto"/>
            <w:shd w:val="clear" w:color="auto" w:fill="002060"/>
          </w:tcPr>
          <w:p w14:paraId="1EEC48EB" w14:textId="77777777" w:rsidR="002B1E5B" w:rsidRDefault="002B1E5B" w:rsidP="00920479">
            <w:r>
              <w:rPr>
                <w:b/>
                <w:color w:val="FFFFFF"/>
              </w:rPr>
              <w:t>InteractionMetadata</w:t>
            </w:r>
          </w:p>
        </w:tc>
        <w:tc>
          <w:tcPr>
            <w:tcW w:w="0" w:type="auto"/>
            <w:shd w:val="clear" w:color="auto" w:fill="002060"/>
          </w:tcPr>
          <w:p w14:paraId="69B62820" w14:textId="77777777" w:rsidR="002B1E5B" w:rsidRDefault="002B1E5B" w:rsidP="00920479"/>
        </w:tc>
        <w:tc>
          <w:tcPr>
            <w:tcW w:w="0" w:type="auto"/>
            <w:shd w:val="clear" w:color="auto" w:fill="002060"/>
          </w:tcPr>
          <w:p w14:paraId="0C2E3BC7" w14:textId="77777777" w:rsidR="002B1E5B" w:rsidRDefault="002B1E5B" w:rsidP="00920479"/>
        </w:tc>
      </w:tr>
      <w:tr w:rsidR="002B1E5B" w14:paraId="2C06FEAB" w14:textId="77777777" w:rsidTr="00920479">
        <w:tc>
          <w:tcPr>
            <w:tcW w:w="0" w:type="auto"/>
            <w:shd w:val="clear" w:color="auto" w:fill="002060"/>
          </w:tcPr>
          <w:p w14:paraId="02F91B6E" w14:textId="77777777" w:rsidR="002B1E5B" w:rsidRDefault="002B1E5B" w:rsidP="00920479">
            <w:r>
              <w:rPr>
                <w:b/>
                <w:color w:val="FFFFFF"/>
              </w:rPr>
              <w:t>Explanation:</w:t>
            </w:r>
          </w:p>
        </w:tc>
        <w:tc>
          <w:tcPr>
            <w:tcW w:w="0" w:type="auto"/>
            <w:shd w:val="clear" w:color="auto" w:fill="002060"/>
          </w:tcPr>
          <w:p w14:paraId="299DEDA8" w14:textId="4827CB94" w:rsidR="002B1E5B" w:rsidRDefault="000C57DE" w:rsidP="00920479">
            <w:r>
              <w:rPr>
                <w:b/>
                <w:color w:val="FFFFFF"/>
              </w:rPr>
              <w:noBreakHyphen/>
            </w:r>
          </w:p>
        </w:tc>
        <w:tc>
          <w:tcPr>
            <w:tcW w:w="0" w:type="auto"/>
            <w:shd w:val="clear" w:color="auto" w:fill="002060"/>
          </w:tcPr>
          <w:p w14:paraId="2AB2FD55" w14:textId="77777777" w:rsidR="002B1E5B" w:rsidRDefault="002B1E5B" w:rsidP="00920479"/>
        </w:tc>
        <w:tc>
          <w:tcPr>
            <w:tcW w:w="0" w:type="auto"/>
            <w:shd w:val="clear" w:color="auto" w:fill="002060"/>
          </w:tcPr>
          <w:p w14:paraId="2FAD724F" w14:textId="77777777" w:rsidR="002B1E5B" w:rsidRDefault="002B1E5B" w:rsidP="00920479"/>
        </w:tc>
      </w:tr>
      <w:tr w:rsidR="002B1E5B" w14:paraId="369FA591" w14:textId="77777777" w:rsidTr="00920479">
        <w:tc>
          <w:tcPr>
            <w:tcW w:w="0" w:type="auto"/>
            <w:shd w:val="clear" w:color="auto" w:fill="002060"/>
          </w:tcPr>
          <w:p w14:paraId="2364A1EA" w14:textId="77777777" w:rsidR="002B1E5B" w:rsidRDefault="002B1E5B" w:rsidP="00920479">
            <w:r>
              <w:rPr>
                <w:b/>
                <w:color w:val="FFFFFF"/>
              </w:rPr>
              <w:t>[SME type]</w:t>
            </w:r>
            <w:r>
              <w:rPr>
                <w:b/>
                <w:color w:val="FFFFFF"/>
              </w:rPr>
              <w:br/>
              <w:t>idShort</w:t>
            </w:r>
          </w:p>
        </w:tc>
        <w:tc>
          <w:tcPr>
            <w:tcW w:w="0" w:type="auto"/>
            <w:shd w:val="clear" w:color="auto" w:fill="002060"/>
          </w:tcPr>
          <w:p w14:paraId="66A465E6" w14:textId="77777777" w:rsidR="002B1E5B" w:rsidRDefault="002B1E5B" w:rsidP="00920479">
            <w:r>
              <w:rPr>
                <w:b/>
                <w:color w:val="FFFFFF"/>
              </w:rPr>
              <w:t>semanticId</w:t>
            </w:r>
            <w:r>
              <w:rPr>
                <w:b/>
                <w:color w:val="FFFFFF"/>
              </w:rPr>
              <w:br/>
              <w:t>Description@en</w:t>
            </w:r>
          </w:p>
        </w:tc>
        <w:tc>
          <w:tcPr>
            <w:tcW w:w="0" w:type="auto"/>
            <w:shd w:val="clear" w:color="auto" w:fill="002060"/>
          </w:tcPr>
          <w:p w14:paraId="4BE604DE" w14:textId="77777777" w:rsidR="002B1E5B" w:rsidRDefault="002B1E5B" w:rsidP="00920479">
            <w:r>
              <w:rPr>
                <w:b/>
                <w:color w:val="FFFFFF"/>
              </w:rPr>
              <w:t>[valueType]</w:t>
            </w:r>
            <w:r>
              <w:rPr>
                <w:b/>
                <w:color w:val="FFFFFF"/>
              </w:rPr>
              <w:br/>
              <w:t>example</w:t>
            </w:r>
          </w:p>
        </w:tc>
        <w:tc>
          <w:tcPr>
            <w:tcW w:w="0" w:type="auto"/>
            <w:shd w:val="clear" w:color="auto" w:fill="002060"/>
          </w:tcPr>
          <w:p w14:paraId="52558A18" w14:textId="77777777" w:rsidR="002B1E5B" w:rsidRDefault="002B1E5B" w:rsidP="00920479">
            <w:r>
              <w:rPr>
                <w:b/>
                <w:color w:val="FFFFFF"/>
              </w:rPr>
              <w:t>card.</w:t>
            </w:r>
          </w:p>
        </w:tc>
      </w:tr>
      <w:tr w:rsidR="002B1E5B" w14:paraId="1B13B507" w14:textId="77777777" w:rsidTr="00920479">
        <w:tc>
          <w:tcPr>
            <w:tcW w:w="0" w:type="auto"/>
          </w:tcPr>
          <w:p w14:paraId="259F8644" w14:textId="77777777" w:rsidR="002B1E5B" w:rsidRDefault="002B1E5B" w:rsidP="00920479">
            <w:r>
              <w:t>[SMC]</w:t>
            </w:r>
            <w:r>
              <w:br/>
              <w:t>Properties</w:t>
            </w:r>
          </w:p>
        </w:tc>
        <w:tc>
          <w:tcPr>
            <w:tcW w:w="0" w:type="auto"/>
          </w:tcPr>
          <w:p w14:paraId="73EEA954" w14:textId="18FCED55" w:rsidR="002B1E5B" w:rsidRDefault="002B1E5B" w:rsidP="00920479">
            <w:r>
              <w:t>https://www.smart</w:t>
            </w:r>
            <w:r w:rsidR="000C57DE">
              <w:noBreakHyphen/>
            </w:r>
            <w:r>
              <w:t>factory.kr/ids/cd/Properties/1/0</w:t>
            </w:r>
            <w:r>
              <w:br/>
              <w:t xml:space="preserve">Properties A collection of property affordances that expose the readable and writable state of the asset. </w:t>
            </w:r>
            <w:r w:rsidR="000C57DE">
              <w:noBreakHyphen/>
            </w:r>
          </w:p>
        </w:tc>
        <w:tc>
          <w:tcPr>
            <w:tcW w:w="0" w:type="auto"/>
          </w:tcPr>
          <w:p w14:paraId="25E2F86C" w14:textId="662B54DF" w:rsidR="002B1E5B" w:rsidRDefault="002B1E5B" w:rsidP="00920479">
            <w:r>
              <w:t>[</w:t>
            </w:r>
            <w:r w:rsidR="000C57DE">
              <w:noBreakHyphen/>
            </w:r>
            <w:r>
              <w:t>]</w:t>
            </w:r>
            <w:r>
              <w:br/>
              <w:t>1 elements</w:t>
            </w:r>
          </w:p>
        </w:tc>
        <w:tc>
          <w:tcPr>
            <w:tcW w:w="0" w:type="auto"/>
            <w:vAlign w:val="center"/>
          </w:tcPr>
          <w:p w14:paraId="0F611949" w14:textId="77777777" w:rsidR="002B1E5B" w:rsidRDefault="002B1E5B" w:rsidP="00920479">
            <w:r w:rsidRPr="00D30925">
              <w:t>0..1</w:t>
            </w:r>
          </w:p>
        </w:tc>
      </w:tr>
      <w:tr w:rsidR="002B1E5B" w14:paraId="699FA309" w14:textId="77777777" w:rsidTr="00920479">
        <w:tc>
          <w:tcPr>
            <w:tcW w:w="0" w:type="auto"/>
          </w:tcPr>
          <w:p w14:paraId="5E148729" w14:textId="77777777" w:rsidR="002B1E5B" w:rsidRDefault="002B1E5B" w:rsidP="00920479">
            <w:r>
              <w:t>[SMC]</w:t>
            </w:r>
            <w:r>
              <w:br/>
              <w:t>Actions</w:t>
            </w:r>
          </w:p>
        </w:tc>
        <w:tc>
          <w:tcPr>
            <w:tcW w:w="0" w:type="auto"/>
          </w:tcPr>
          <w:p w14:paraId="549223E2" w14:textId="13A2DB88" w:rsidR="002B1E5B" w:rsidRDefault="002B1E5B" w:rsidP="00920479">
            <w:r>
              <w:t>https://www.smart</w:t>
            </w:r>
            <w:r w:rsidR="000C57DE">
              <w:noBreakHyphen/>
            </w:r>
            <w:r>
              <w:t>factory.kr/ids/cd/Actions/1/0</w:t>
            </w:r>
            <w:r>
              <w:br/>
              <w:t xml:space="preserve">Actions A collection of action affordances that can be invoked to perform operations on the asset. </w:t>
            </w:r>
            <w:r w:rsidR="000C57DE">
              <w:noBreakHyphen/>
            </w:r>
          </w:p>
        </w:tc>
        <w:tc>
          <w:tcPr>
            <w:tcW w:w="0" w:type="auto"/>
          </w:tcPr>
          <w:p w14:paraId="057775D6" w14:textId="692858BF" w:rsidR="002B1E5B" w:rsidRDefault="002B1E5B" w:rsidP="00920479">
            <w:r>
              <w:t>[</w:t>
            </w:r>
            <w:r w:rsidR="000C57DE">
              <w:noBreakHyphen/>
            </w:r>
            <w:r>
              <w:t>]</w:t>
            </w:r>
            <w:r>
              <w:br/>
              <w:t>0 elements</w:t>
            </w:r>
          </w:p>
        </w:tc>
        <w:tc>
          <w:tcPr>
            <w:tcW w:w="0" w:type="auto"/>
            <w:vAlign w:val="center"/>
          </w:tcPr>
          <w:p w14:paraId="52F05953" w14:textId="77777777" w:rsidR="002B1E5B" w:rsidRDefault="002B1E5B" w:rsidP="00920479">
            <w:r w:rsidRPr="00D30925">
              <w:t>0..1</w:t>
            </w:r>
          </w:p>
        </w:tc>
      </w:tr>
      <w:tr w:rsidR="002B1E5B" w14:paraId="33208AD8" w14:textId="77777777" w:rsidTr="00920479">
        <w:tc>
          <w:tcPr>
            <w:tcW w:w="0" w:type="auto"/>
          </w:tcPr>
          <w:p w14:paraId="2C3E80F7" w14:textId="77777777" w:rsidR="002B1E5B" w:rsidRDefault="002B1E5B" w:rsidP="00920479">
            <w:r>
              <w:t>[SMC]</w:t>
            </w:r>
            <w:r>
              <w:br/>
              <w:t>Events</w:t>
            </w:r>
          </w:p>
        </w:tc>
        <w:tc>
          <w:tcPr>
            <w:tcW w:w="0" w:type="auto"/>
          </w:tcPr>
          <w:p w14:paraId="74E63E65" w14:textId="0E3F513D" w:rsidR="002B1E5B" w:rsidRDefault="002B1E5B" w:rsidP="00920479">
            <w:r>
              <w:t>https://www.smart</w:t>
            </w:r>
            <w:r w:rsidR="000C57DE">
              <w:noBreakHyphen/>
            </w:r>
            <w:r>
              <w:t>factory.kr/ids/cd/Events/1/0</w:t>
            </w:r>
            <w:r>
              <w:br/>
              <w:t xml:space="preserve">Events A collection of event affordances that describe asynchronous notifications from the asset. </w:t>
            </w:r>
            <w:r w:rsidR="000C57DE">
              <w:noBreakHyphen/>
            </w:r>
          </w:p>
        </w:tc>
        <w:tc>
          <w:tcPr>
            <w:tcW w:w="0" w:type="auto"/>
          </w:tcPr>
          <w:p w14:paraId="3FF4B183" w14:textId="0FC978A3" w:rsidR="002B1E5B" w:rsidRDefault="002B1E5B" w:rsidP="00920479">
            <w:r>
              <w:t>[</w:t>
            </w:r>
            <w:r w:rsidR="000C57DE">
              <w:noBreakHyphen/>
            </w:r>
            <w:r>
              <w:t>]</w:t>
            </w:r>
            <w:r>
              <w:br/>
              <w:t>0 elements</w:t>
            </w:r>
          </w:p>
        </w:tc>
        <w:tc>
          <w:tcPr>
            <w:tcW w:w="0" w:type="auto"/>
            <w:vAlign w:val="center"/>
          </w:tcPr>
          <w:p w14:paraId="294ABC24" w14:textId="77777777" w:rsidR="002B1E5B" w:rsidRDefault="002B1E5B" w:rsidP="00920479">
            <w:r w:rsidRPr="00D30925">
              <w:t>0..1</w:t>
            </w:r>
          </w:p>
        </w:tc>
      </w:tr>
    </w:tbl>
    <w:p w14:paraId="027B4B2D" w14:textId="77777777" w:rsidR="002B1E5B" w:rsidRDefault="002B1E5B" w:rsidP="002B1E5B"/>
    <w:p w14:paraId="4EFFB47F"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3"/>
        <w:gridCol w:w="1116"/>
        <w:gridCol w:w="485"/>
      </w:tblGrid>
      <w:tr w:rsidR="002B1E5B" w14:paraId="586E9902" w14:textId="77777777" w:rsidTr="00920479">
        <w:tc>
          <w:tcPr>
            <w:tcW w:w="0" w:type="auto"/>
            <w:shd w:val="clear" w:color="auto" w:fill="002060"/>
          </w:tcPr>
          <w:p w14:paraId="42BC39FD" w14:textId="77777777" w:rsidR="002B1E5B" w:rsidRDefault="002B1E5B" w:rsidP="00920479">
            <w:r>
              <w:rPr>
                <w:b/>
                <w:color w:val="FFFFFF"/>
              </w:rPr>
              <w:t>idShort:</w:t>
            </w:r>
          </w:p>
        </w:tc>
        <w:tc>
          <w:tcPr>
            <w:tcW w:w="0" w:type="auto"/>
            <w:shd w:val="clear" w:color="auto" w:fill="002060"/>
          </w:tcPr>
          <w:p w14:paraId="4A098530" w14:textId="77777777" w:rsidR="002B1E5B" w:rsidRDefault="002B1E5B" w:rsidP="00920479">
            <w:r>
              <w:rPr>
                <w:b/>
                <w:color w:val="FFFFFF"/>
              </w:rPr>
              <w:t>Properties</w:t>
            </w:r>
          </w:p>
        </w:tc>
        <w:tc>
          <w:tcPr>
            <w:tcW w:w="0" w:type="auto"/>
            <w:shd w:val="clear" w:color="auto" w:fill="002060"/>
          </w:tcPr>
          <w:p w14:paraId="6A4759F4" w14:textId="77777777" w:rsidR="002B1E5B" w:rsidRDefault="002B1E5B" w:rsidP="00920479"/>
        </w:tc>
        <w:tc>
          <w:tcPr>
            <w:tcW w:w="0" w:type="auto"/>
            <w:shd w:val="clear" w:color="auto" w:fill="002060"/>
          </w:tcPr>
          <w:p w14:paraId="4E52C579" w14:textId="77777777" w:rsidR="002B1E5B" w:rsidRDefault="002B1E5B" w:rsidP="00920479"/>
        </w:tc>
      </w:tr>
      <w:tr w:rsidR="002B1E5B" w14:paraId="02DEB79E" w14:textId="77777777" w:rsidTr="00920479">
        <w:tc>
          <w:tcPr>
            <w:tcW w:w="0" w:type="auto"/>
            <w:shd w:val="clear" w:color="auto" w:fill="002060"/>
          </w:tcPr>
          <w:p w14:paraId="25F0CAB4" w14:textId="77777777" w:rsidR="002B1E5B" w:rsidRDefault="002B1E5B" w:rsidP="00920479">
            <w:r>
              <w:rPr>
                <w:b/>
                <w:color w:val="FFFFFF"/>
              </w:rPr>
              <w:t>Class:</w:t>
            </w:r>
          </w:p>
        </w:tc>
        <w:tc>
          <w:tcPr>
            <w:tcW w:w="0" w:type="auto"/>
            <w:shd w:val="clear" w:color="auto" w:fill="002060"/>
          </w:tcPr>
          <w:p w14:paraId="219D213A" w14:textId="77777777" w:rsidR="002B1E5B" w:rsidRDefault="002B1E5B" w:rsidP="00920479">
            <w:r>
              <w:rPr>
                <w:b/>
                <w:color w:val="FFFFFF"/>
              </w:rPr>
              <w:t>SubmodelElementCollection</w:t>
            </w:r>
          </w:p>
        </w:tc>
        <w:tc>
          <w:tcPr>
            <w:tcW w:w="0" w:type="auto"/>
            <w:shd w:val="clear" w:color="auto" w:fill="002060"/>
          </w:tcPr>
          <w:p w14:paraId="24106CA3" w14:textId="77777777" w:rsidR="002B1E5B" w:rsidRDefault="002B1E5B" w:rsidP="00920479"/>
        </w:tc>
        <w:tc>
          <w:tcPr>
            <w:tcW w:w="0" w:type="auto"/>
            <w:shd w:val="clear" w:color="auto" w:fill="002060"/>
          </w:tcPr>
          <w:p w14:paraId="25247665" w14:textId="77777777" w:rsidR="002B1E5B" w:rsidRDefault="002B1E5B" w:rsidP="00920479"/>
        </w:tc>
      </w:tr>
      <w:tr w:rsidR="002B1E5B" w14:paraId="32E356F2" w14:textId="77777777" w:rsidTr="00920479">
        <w:tc>
          <w:tcPr>
            <w:tcW w:w="0" w:type="auto"/>
            <w:shd w:val="clear" w:color="auto" w:fill="002060"/>
          </w:tcPr>
          <w:p w14:paraId="3536E158" w14:textId="77777777" w:rsidR="002B1E5B" w:rsidRDefault="002B1E5B" w:rsidP="00920479">
            <w:r>
              <w:rPr>
                <w:b/>
                <w:color w:val="FFFFFF"/>
              </w:rPr>
              <w:t>semanticId:</w:t>
            </w:r>
          </w:p>
        </w:tc>
        <w:tc>
          <w:tcPr>
            <w:tcW w:w="0" w:type="auto"/>
            <w:shd w:val="clear" w:color="auto" w:fill="002060"/>
          </w:tcPr>
          <w:p w14:paraId="156FC89C" w14:textId="263683F2" w:rsidR="002B1E5B" w:rsidRDefault="002B1E5B" w:rsidP="00920479">
            <w:r>
              <w:rPr>
                <w:b/>
                <w:color w:val="FFFFFF"/>
              </w:rPr>
              <w:t>https://www.smart</w:t>
            </w:r>
            <w:r w:rsidR="000C57DE">
              <w:rPr>
                <w:b/>
                <w:color w:val="FFFFFF"/>
              </w:rPr>
              <w:noBreakHyphen/>
            </w:r>
            <w:r>
              <w:rPr>
                <w:b/>
                <w:color w:val="FFFFFF"/>
              </w:rPr>
              <w:t>factory.kr/ids/cd/Properties/1/0</w:t>
            </w:r>
          </w:p>
        </w:tc>
        <w:tc>
          <w:tcPr>
            <w:tcW w:w="0" w:type="auto"/>
            <w:shd w:val="clear" w:color="auto" w:fill="002060"/>
          </w:tcPr>
          <w:p w14:paraId="7C6FD8C4" w14:textId="77777777" w:rsidR="002B1E5B" w:rsidRDefault="002B1E5B" w:rsidP="00920479"/>
        </w:tc>
        <w:tc>
          <w:tcPr>
            <w:tcW w:w="0" w:type="auto"/>
            <w:shd w:val="clear" w:color="auto" w:fill="002060"/>
          </w:tcPr>
          <w:p w14:paraId="69DBDE12" w14:textId="77777777" w:rsidR="002B1E5B" w:rsidRDefault="002B1E5B" w:rsidP="00920479"/>
        </w:tc>
      </w:tr>
      <w:tr w:rsidR="002B1E5B" w14:paraId="348E5F26" w14:textId="77777777" w:rsidTr="00920479">
        <w:tc>
          <w:tcPr>
            <w:tcW w:w="0" w:type="auto"/>
            <w:shd w:val="clear" w:color="auto" w:fill="002060"/>
          </w:tcPr>
          <w:p w14:paraId="568B45CC" w14:textId="77777777" w:rsidR="002B1E5B" w:rsidRDefault="002B1E5B" w:rsidP="00920479">
            <w:r>
              <w:rPr>
                <w:b/>
                <w:color w:val="FFFFFF"/>
              </w:rPr>
              <w:t>Parent:</w:t>
            </w:r>
          </w:p>
        </w:tc>
        <w:tc>
          <w:tcPr>
            <w:tcW w:w="0" w:type="auto"/>
            <w:shd w:val="clear" w:color="auto" w:fill="002060"/>
          </w:tcPr>
          <w:p w14:paraId="380192AE" w14:textId="77777777" w:rsidR="002B1E5B" w:rsidRDefault="002B1E5B" w:rsidP="00920479">
            <w:r>
              <w:rPr>
                <w:b/>
                <w:color w:val="FFFFFF"/>
              </w:rPr>
              <w:t>Properties</w:t>
            </w:r>
          </w:p>
        </w:tc>
        <w:tc>
          <w:tcPr>
            <w:tcW w:w="0" w:type="auto"/>
            <w:shd w:val="clear" w:color="auto" w:fill="002060"/>
          </w:tcPr>
          <w:p w14:paraId="2F64E272" w14:textId="77777777" w:rsidR="002B1E5B" w:rsidRDefault="002B1E5B" w:rsidP="00920479"/>
        </w:tc>
        <w:tc>
          <w:tcPr>
            <w:tcW w:w="0" w:type="auto"/>
            <w:shd w:val="clear" w:color="auto" w:fill="002060"/>
          </w:tcPr>
          <w:p w14:paraId="4C5002F5" w14:textId="77777777" w:rsidR="002B1E5B" w:rsidRDefault="002B1E5B" w:rsidP="00920479"/>
        </w:tc>
      </w:tr>
      <w:tr w:rsidR="002B1E5B" w14:paraId="5F21927D" w14:textId="77777777" w:rsidTr="00920479">
        <w:tc>
          <w:tcPr>
            <w:tcW w:w="0" w:type="auto"/>
            <w:shd w:val="clear" w:color="auto" w:fill="002060"/>
          </w:tcPr>
          <w:p w14:paraId="54E50F18" w14:textId="77777777" w:rsidR="002B1E5B" w:rsidRDefault="002B1E5B" w:rsidP="00920479">
            <w:r>
              <w:rPr>
                <w:b/>
                <w:color w:val="FFFFFF"/>
              </w:rPr>
              <w:t>Explanation:</w:t>
            </w:r>
          </w:p>
        </w:tc>
        <w:tc>
          <w:tcPr>
            <w:tcW w:w="0" w:type="auto"/>
            <w:shd w:val="clear" w:color="auto" w:fill="002060"/>
          </w:tcPr>
          <w:p w14:paraId="7280E0D6" w14:textId="42D041EA" w:rsidR="002B1E5B" w:rsidRDefault="000C57DE" w:rsidP="00920479">
            <w:r>
              <w:rPr>
                <w:b/>
                <w:color w:val="FFFFFF"/>
              </w:rPr>
              <w:noBreakHyphen/>
            </w:r>
          </w:p>
        </w:tc>
        <w:tc>
          <w:tcPr>
            <w:tcW w:w="0" w:type="auto"/>
            <w:shd w:val="clear" w:color="auto" w:fill="002060"/>
          </w:tcPr>
          <w:p w14:paraId="553E58C5" w14:textId="77777777" w:rsidR="002B1E5B" w:rsidRDefault="002B1E5B" w:rsidP="00920479"/>
        </w:tc>
        <w:tc>
          <w:tcPr>
            <w:tcW w:w="0" w:type="auto"/>
            <w:shd w:val="clear" w:color="auto" w:fill="002060"/>
          </w:tcPr>
          <w:p w14:paraId="53E04E1D" w14:textId="77777777" w:rsidR="002B1E5B" w:rsidRDefault="002B1E5B" w:rsidP="00920479"/>
        </w:tc>
      </w:tr>
      <w:tr w:rsidR="002B1E5B" w14:paraId="4EBAFE40" w14:textId="77777777" w:rsidTr="00920479">
        <w:tc>
          <w:tcPr>
            <w:tcW w:w="0" w:type="auto"/>
            <w:shd w:val="clear" w:color="auto" w:fill="002060"/>
          </w:tcPr>
          <w:p w14:paraId="25FDAB17" w14:textId="77777777" w:rsidR="002B1E5B" w:rsidRDefault="002B1E5B" w:rsidP="00920479">
            <w:r>
              <w:rPr>
                <w:b/>
                <w:color w:val="FFFFFF"/>
              </w:rPr>
              <w:t>[SME type]</w:t>
            </w:r>
            <w:r>
              <w:rPr>
                <w:b/>
                <w:color w:val="FFFFFF"/>
              </w:rPr>
              <w:br/>
              <w:t>idShort</w:t>
            </w:r>
          </w:p>
        </w:tc>
        <w:tc>
          <w:tcPr>
            <w:tcW w:w="0" w:type="auto"/>
            <w:shd w:val="clear" w:color="auto" w:fill="002060"/>
          </w:tcPr>
          <w:p w14:paraId="0F99577E" w14:textId="77777777" w:rsidR="002B1E5B" w:rsidRDefault="002B1E5B" w:rsidP="00920479">
            <w:r>
              <w:rPr>
                <w:b/>
                <w:color w:val="FFFFFF"/>
              </w:rPr>
              <w:t>semanticId</w:t>
            </w:r>
            <w:r>
              <w:rPr>
                <w:b/>
                <w:color w:val="FFFFFF"/>
              </w:rPr>
              <w:br/>
              <w:t>Description@en</w:t>
            </w:r>
          </w:p>
        </w:tc>
        <w:tc>
          <w:tcPr>
            <w:tcW w:w="0" w:type="auto"/>
            <w:shd w:val="clear" w:color="auto" w:fill="002060"/>
          </w:tcPr>
          <w:p w14:paraId="08BE30DA" w14:textId="77777777" w:rsidR="002B1E5B" w:rsidRDefault="002B1E5B" w:rsidP="00920479">
            <w:r>
              <w:rPr>
                <w:b/>
                <w:color w:val="FFFFFF"/>
              </w:rPr>
              <w:t>[valueType]</w:t>
            </w:r>
            <w:r>
              <w:rPr>
                <w:b/>
                <w:color w:val="FFFFFF"/>
              </w:rPr>
              <w:br/>
              <w:t>example</w:t>
            </w:r>
          </w:p>
        </w:tc>
        <w:tc>
          <w:tcPr>
            <w:tcW w:w="0" w:type="auto"/>
            <w:shd w:val="clear" w:color="auto" w:fill="002060"/>
          </w:tcPr>
          <w:p w14:paraId="0364D7E4" w14:textId="77777777" w:rsidR="002B1E5B" w:rsidRDefault="002B1E5B" w:rsidP="00920479">
            <w:r>
              <w:rPr>
                <w:b/>
                <w:color w:val="FFFFFF"/>
              </w:rPr>
              <w:t>card.</w:t>
            </w:r>
          </w:p>
        </w:tc>
      </w:tr>
      <w:tr w:rsidR="002B1E5B" w14:paraId="6931B414" w14:textId="77777777" w:rsidTr="00920479">
        <w:tc>
          <w:tcPr>
            <w:tcW w:w="0" w:type="auto"/>
          </w:tcPr>
          <w:p w14:paraId="76B8AE78" w14:textId="77777777" w:rsidR="002B1E5B" w:rsidRDefault="002B1E5B" w:rsidP="00920479">
            <w:r>
              <w:t>[SMC]</w:t>
            </w:r>
            <w:r>
              <w:br/>
            </w:r>
            <w:r>
              <w:lastRenderedPageBreak/>
              <w:t>PropertyName</w:t>
            </w:r>
          </w:p>
        </w:tc>
        <w:tc>
          <w:tcPr>
            <w:tcW w:w="0" w:type="auto"/>
          </w:tcPr>
          <w:p w14:paraId="260A2DE7" w14:textId="4D5E3B2B" w:rsidR="002B1E5B" w:rsidRDefault="002B1E5B" w:rsidP="00920479">
            <w:r>
              <w:lastRenderedPageBreak/>
              <w:t>https://www.smart</w:t>
            </w:r>
            <w:r w:rsidR="000C57DE">
              <w:noBreakHyphen/>
            </w:r>
            <w:r>
              <w:t>factory.kr/ids/cd/PropertyName/1/0</w:t>
            </w:r>
            <w:r>
              <w:br/>
            </w:r>
            <w:r>
              <w:lastRenderedPageBreak/>
              <w:t>Property name The name identifier of a property within an object schema definition. Current counter value</w:t>
            </w:r>
          </w:p>
        </w:tc>
        <w:tc>
          <w:tcPr>
            <w:tcW w:w="0" w:type="auto"/>
          </w:tcPr>
          <w:p w14:paraId="6F8FB794" w14:textId="2238C4C7" w:rsidR="002B1E5B" w:rsidRDefault="002B1E5B" w:rsidP="00920479">
            <w:r>
              <w:lastRenderedPageBreak/>
              <w:t>[</w:t>
            </w:r>
            <w:r w:rsidR="000C57DE">
              <w:noBreakHyphen/>
            </w:r>
            <w:r>
              <w:t>]</w:t>
            </w:r>
            <w:r>
              <w:br/>
            </w:r>
            <w:r>
              <w:lastRenderedPageBreak/>
              <w:t>13 elements</w:t>
            </w:r>
          </w:p>
        </w:tc>
        <w:tc>
          <w:tcPr>
            <w:tcW w:w="0" w:type="auto"/>
          </w:tcPr>
          <w:p w14:paraId="77829F99" w14:textId="77777777" w:rsidR="002B1E5B" w:rsidRDefault="002B1E5B" w:rsidP="00920479">
            <w:r>
              <w:rPr>
                <w:rFonts w:hint="eastAsia"/>
              </w:rPr>
              <w:lastRenderedPageBreak/>
              <w:t>1</w:t>
            </w:r>
          </w:p>
        </w:tc>
      </w:tr>
    </w:tbl>
    <w:p w14:paraId="32D65B14" w14:textId="77777777" w:rsidR="002B1E5B" w:rsidRDefault="002B1E5B" w:rsidP="002B1E5B"/>
    <w:p w14:paraId="6470D2C0"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2B1E5B" w14:paraId="47DB0D89" w14:textId="77777777" w:rsidTr="00920479">
        <w:tc>
          <w:tcPr>
            <w:tcW w:w="0" w:type="auto"/>
            <w:shd w:val="clear" w:color="auto" w:fill="002060"/>
          </w:tcPr>
          <w:p w14:paraId="5751EA56" w14:textId="77777777" w:rsidR="002B1E5B" w:rsidRDefault="002B1E5B" w:rsidP="00920479">
            <w:r>
              <w:rPr>
                <w:b/>
                <w:color w:val="FFFFFF"/>
              </w:rPr>
              <w:t>idShort:</w:t>
            </w:r>
          </w:p>
        </w:tc>
        <w:tc>
          <w:tcPr>
            <w:tcW w:w="0" w:type="auto"/>
            <w:shd w:val="clear" w:color="auto" w:fill="002060"/>
          </w:tcPr>
          <w:p w14:paraId="7C97D63B" w14:textId="77777777" w:rsidR="002B1E5B" w:rsidRDefault="002B1E5B" w:rsidP="00920479">
            <w:r>
              <w:rPr>
                <w:b/>
                <w:color w:val="FFFFFF"/>
              </w:rPr>
              <w:t>PropertyName</w:t>
            </w:r>
          </w:p>
        </w:tc>
        <w:tc>
          <w:tcPr>
            <w:tcW w:w="0" w:type="auto"/>
            <w:shd w:val="clear" w:color="auto" w:fill="002060"/>
          </w:tcPr>
          <w:p w14:paraId="68029256" w14:textId="77777777" w:rsidR="002B1E5B" w:rsidRDefault="002B1E5B" w:rsidP="00920479"/>
        </w:tc>
        <w:tc>
          <w:tcPr>
            <w:tcW w:w="0" w:type="auto"/>
            <w:shd w:val="clear" w:color="auto" w:fill="002060"/>
          </w:tcPr>
          <w:p w14:paraId="45B4E5A7" w14:textId="77777777" w:rsidR="002B1E5B" w:rsidRDefault="002B1E5B" w:rsidP="00920479"/>
        </w:tc>
      </w:tr>
      <w:tr w:rsidR="002B1E5B" w14:paraId="2F36C851" w14:textId="77777777" w:rsidTr="00920479">
        <w:tc>
          <w:tcPr>
            <w:tcW w:w="0" w:type="auto"/>
            <w:shd w:val="clear" w:color="auto" w:fill="002060"/>
          </w:tcPr>
          <w:p w14:paraId="39A320C1" w14:textId="77777777" w:rsidR="002B1E5B" w:rsidRDefault="002B1E5B" w:rsidP="00920479">
            <w:r>
              <w:rPr>
                <w:b/>
                <w:color w:val="FFFFFF"/>
              </w:rPr>
              <w:t>Class:</w:t>
            </w:r>
          </w:p>
        </w:tc>
        <w:tc>
          <w:tcPr>
            <w:tcW w:w="0" w:type="auto"/>
            <w:shd w:val="clear" w:color="auto" w:fill="002060"/>
          </w:tcPr>
          <w:p w14:paraId="422C59BD" w14:textId="77777777" w:rsidR="002B1E5B" w:rsidRDefault="002B1E5B" w:rsidP="00920479">
            <w:r>
              <w:rPr>
                <w:b/>
                <w:color w:val="FFFFFF"/>
              </w:rPr>
              <w:t>SubmodelElementCollection</w:t>
            </w:r>
          </w:p>
        </w:tc>
        <w:tc>
          <w:tcPr>
            <w:tcW w:w="0" w:type="auto"/>
            <w:shd w:val="clear" w:color="auto" w:fill="002060"/>
          </w:tcPr>
          <w:p w14:paraId="3A7B8865" w14:textId="77777777" w:rsidR="002B1E5B" w:rsidRDefault="002B1E5B" w:rsidP="00920479"/>
        </w:tc>
        <w:tc>
          <w:tcPr>
            <w:tcW w:w="0" w:type="auto"/>
            <w:shd w:val="clear" w:color="auto" w:fill="002060"/>
          </w:tcPr>
          <w:p w14:paraId="302C5146" w14:textId="77777777" w:rsidR="002B1E5B" w:rsidRDefault="002B1E5B" w:rsidP="00920479"/>
        </w:tc>
      </w:tr>
      <w:tr w:rsidR="002B1E5B" w14:paraId="7CAA71D4" w14:textId="77777777" w:rsidTr="00920479">
        <w:tc>
          <w:tcPr>
            <w:tcW w:w="0" w:type="auto"/>
            <w:shd w:val="clear" w:color="auto" w:fill="002060"/>
          </w:tcPr>
          <w:p w14:paraId="63AF95C1" w14:textId="77777777" w:rsidR="002B1E5B" w:rsidRDefault="002B1E5B" w:rsidP="00920479">
            <w:r>
              <w:rPr>
                <w:b/>
                <w:color w:val="FFFFFF"/>
              </w:rPr>
              <w:t>semanticId:</w:t>
            </w:r>
          </w:p>
        </w:tc>
        <w:tc>
          <w:tcPr>
            <w:tcW w:w="0" w:type="auto"/>
            <w:shd w:val="clear" w:color="auto" w:fill="002060"/>
          </w:tcPr>
          <w:p w14:paraId="6210EE25" w14:textId="4D66E350" w:rsidR="002B1E5B" w:rsidRDefault="002B1E5B" w:rsidP="00920479">
            <w:r>
              <w:rPr>
                <w:b/>
                <w:color w:val="FFFFFF"/>
              </w:rPr>
              <w:t>https://www.smart</w:t>
            </w:r>
            <w:r w:rsidR="000C57DE">
              <w:rPr>
                <w:b/>
                <w:color w:val="FFFFFF"/>
              </w:rPr>
              <w:noBreakHyphen/>
            </w:r>
            <w:r>
              <w:rPr>
                <w:b/>
                <w:color w:val="FFFFFF"/>
              </w:rPr>
              <w:t>factory.kr/ids/cd/PropertyName/1/0</w:t>
            </w:r>
          </w:p>
        </w:tc>
        <w:tc>
          <w:tcPr>
            <w:tcW w:w="0" w:type="auto"/>
            <w:shd w:val="clear" w:color="auto" w:fill="002060"/>
          </w:tcPr>
          <w:p w14:paraId="3E8CE3E6" w14:textId="77777777" w:rsidR="002B1E5B" w:rsidRDefault="002B1E5B" w:rsidP="00920479"/>
        </w:tc>
        <w:tc>
          <w:tcPr>
            <w:tcW w:w="0" w:type="auto"/>
            <w:shd w:val="clear" w:color="auto" w:fill="002060"/>
          </w:tcPr>
          <w:p w14:paraId="3E0FBBF5" w14:textId="77777777" w:rsidR="002B1E5B" w:rsidRDefault="002B1E5B" w:rsidP="00920479"/>
        </w:tc>
      </w:tr>
      <w:tr w:rsidR="002B1E5B" w14:paraId="5A8060AC" w14:textId="77777777" w:rsidTr="00920479">
        <w:tc>
          <w:tcPr>
            <w:tcW w:w="0" w:type="auto"/>
            <w:shd w:val="clear" w:color="auto" w:fill="002060"/>
          </w:tcPr>
          <w:p w14:paraId="31DDCB53" w14:textId="77777777" w:rsidR="002B1E5B" w:rsidRDefault="002B1E5B" w:rsidP="00920479">
            <w:r>
              <w:rPr>
                <w:b/>
                <w:color w:val="FFFFFF"/>
              </w:rPr>
              <w:t>Parent:</w:t>
            </w:r>
          </w:p>
        </w:tc>
        <w:tc>
          <w:tcPr>
            <w:tcW w:w="0" w:type="auto"/>
            <w:shd w:val="clear" w:color="auto" w:fill="002060"/>
          </w:tcPr>
          <w:p w14:paraId="24CE0BFE" w14:textId="77777777" w:rsidR="002B1E5B" w:rsidRDefault="002B1E5B" w:rsidP="00920479">
            <w:r>
              <w:rPr>
                <w:b/>
                <w:color w:val="FFFFFF"/>
              </w:rPr>
              <w:t>PropertyName</w:t>
            </w:r>
          </w:p>
        </w:tc>
        <w:tc>
          <w:tcPr>
            <w:tcW w:w="0" w:type="auto"/>
            <w:shd w:val="clear" w:color="auto" w:fill="002060"/>
          </w:tcPr>
          <w:p w14:paraId="0FAEC4C7" w14:textId="77777777" w:rsidR="002B1E5B" w:rsidRDefault="002B1E5B" w:rsidP="00920479"/>
        </w:tc>
        <w:tc>
          <w:tcPr>
            <w:tcW w:w="0" w:type="auto"/>
            <w:shd w:val="clear" w:color="auto" w:fill="002060"/>
          </w:tcPr>
          <w:p w14:paraId="3EBFADEE" w14:textId="77777777" w:rsidR="002B1E5B" w:rsidRDefault="002B1E5B" w:rsidP="00920479"/>
        </w:tc>
      </w:tr>
      <w:tr w:rsidR="002B1E5B" w14:paraId="1C06A415" w14:textId="77777777" w:rsidTr="00920479">
        <w:tc>
          <w:tcPr>
            <w:tcW w:w="0" w:type="auto"/>
            <w:shd w:val="clear" w:color="auto" w:fill="002060"/>
          </w:tcPr>
          <w:p w14:paraId="0A097ED4" w14:textId="77777777" w:rsidR="002B1E5B" w:rsidRDefault="002B1E5B" w:rsidP="00920479">
            <w:r>
              <w:rPr>
                <w:b/>
                <w:color w:val="FFFFFF"/>
              </w:rPr>
              <w:t>Explanation:</w:t>
            </w:r>
          </w:p>
        </w:tc>
        <w:tc>
          <w:tcPr>
            <w:tcW w:w="0" w:type="auto"/>
            <w:shd w:val="clear" w:color="auto" w:fill="002060"/>
          </w:tcPr>
          <w:p w14:paraId="2953446A" w14:textId="77777777" w:rsidR="002B1E5B" w:rsidRDefault="002B1E5B" w:rsidP="00920479">
            <w:r>
              <w:rPr>
                <w:b/>
                <w:color w:val="FFFFFF"/>
              </w:rPr>
              <w:t>Current counter value@en,Derzeitiger Zählerwert@de,Valore attuale del contatore@it</w:t>
            </w:r>
          </w:p>
        </w:tc>
        <w:tc>
          <w:tcPr>
            <w:tcW w:w="0" w:type="auto"/>
            <w:shd w:val="clear" w:color="auto" w:fill="002060"/>
          </w:tcPr>
          <w:p w14:paraId="7A744F3A" w14:textId="77777777" w:rsidR="002B1E5B" w:rsidRDefault="002B1E5B" w:rsidP="00920479"/>
        </w:tc>
        <w:tc>
          <w:tcPr>
            <w:tcW w:w="0" w:type="auto"/>
            <w:shd w:val="clear" w:color="auto" w:fill="002060"/>
          </w:tcPr>
          <w:p w14:paraId="5B10512A" w14:textId="77777777" w:rsidR="002B1E5B" w:rsidRDefault="002B1E5B" w:rsidP="00920479"/>
        </w:tc>
      </w:tr>
      <w:tr w:rsidR="002B1E5B" w14:paraId="28984BB2" w14:textId="77777777" w:rsidTr="00920479">
        <w:tc>
          <w:tcPr>
            <w:tcW w:w="0" w:type="auto"/>
            <w:shd w:val="clear" w:color="auto" w:fill="002060"/>
          </w:tcPr>
          <w:p w14:paraId="45D17BB7" w14:textId="77777777" w:rsidR="002B1E5B" w:rsidRDefault="002B1E5B" w:rsidP="00920479">
            <w:r>
              <w:rPr>
                <w:b/>
                <w:color w:val="FFFFFF"/>
              </w:rPr>
              <w:t>[SME type]</w:t>
            </w:r>
            <w:r>
              <w:rPr>
                <w:b/>
                <w:color w:val="FFFFFF"/>
              </w:rPr>
              <w:br/>
              <w:t>idShort</w:t>
            </w:r>
          </w:p>
        </w:tc>
        <w:tc>
          <w:tcPr>
            <w:tcW w:w="0" w:type="auto"/>
            <w:shd w:val="clear" w:color="auto" w:fill="002060"/>
          </w:tcPr>
          <w:p w14:paraId="1083FD44" w14:textId="77777777" w:rsidR="002B1E5B" w:rsidRDefault="002B1E5B" w:rsidP="00920479">
            <w:r>
              <w:rPr>
                <w:b/>
                <w:color w:val="FFFFFF"/>
              </w:rPr>
              <w:t>semanticId</w:t>
            </w:r>
            <w:r>
              <w:rPr>
                <w:b/>
                <w:color w:val="FFFFFF"/>
              </w:rPr>
              <w:br/>
              <w:t>Description@en</w:t>
            </w:r>
          </w:p>
        </w:tc>
        <w:tc>
          <w:tcPr>
            <w:tcW w:w="0" w:type="auto"/>
            <w:shd w:val="clear" w:color="auto" w:fill="002060"/>
          </w:tcPr>
          <w:p w14:paraId="3297CEC1" w14:textId="77777777" w:rsidR="002B1E5B" w:rsidRDefault="002B1E5B" w:rsidP="00920479">
            <w:r>
              <w:rPr>
                <w:b/>
                <w:color w:val="FFFFFF"/>
              </w:rPr>
              <w:t>[valueType]</w:t>
            </w:r>
            <w:r>
              <w:rPr>
                <w:b/>
                <w:color w:val="FFFFFF"/>
              </w:rPr>
              <w:br/>
              <w:t>example</w:t>
            </w:r>
          </w:p>
        </w:tc>
        <w:tc>
          <w:tcPr>
            <w:tcW w:w="0" w:type="auto"/>
            <w:shd w:val="clear" w:color="auto" w:fill="002060"/>
          </w:tcPr>
          <w:p w14:paraId="04E38CAC" w14:textId="77777777" w:rsidR="002B1E5B" w:rsidRDefault="002B1E5B" w:rsidP="00920479">
            <w:r>
              <w:rPr>
                <w:b/>
                <w:color w:val="FFFFFF"/>
              </w:rPr>
              <w:t>card.</w:t>
            </w:r>
          </w:p>
        </w:tc>
      </w:tr>
      <w:tr w:rsidR="002B1E5B" w14:paraId="3B3E781C" w14:textId="77777777" w:rsidTr="00920479">
        <w:tc>
          <w:tcPr>
            <w:tcW w:w="0" w:type="auto"/>
          </w:tcPr>
          <w:p w14:paraId="759CC1C1" w14:textId="77777777" w:rsidR="002B1E5B" w:rsidRDefault="002B1E5B" w:rsidP="00920479">
            <w:r>
              <w:t>[Prop]</w:t>
            </w:r>
            <w:r>
              <w:br/>
              <w:t>Key</w:t>
            </w:r>
          </w:p>
        </w:tc>
        <w:tc>
          <w:tcPr>
            <w:tcW w:w="0" w:type="auto"/>
          </w:tcPr>
          <w:p w14:paraId="19C1FE01" w14:textId="3EAB424F" w:rsidR="002B1E5B" w:rsidRDefault="002B1E5B" w:rsidP="00920479">
            <w:r>
              <w:t>https://www.smart</w:t>
            </w:r>
            <w:r w:rsidR="000C57DE">
              <w:noBreakHyphen/>
            </w:r>
            <w:r>
              <w:t>factory.kr/ids/cd/Key/1/0</w:t>
            </w:r>
            <w:r>
              <w:br/>
              <w:t>Key A unique identifier or key used to reference a specific element or value.</w:t>
            </w:r>
          </w:p>
        </w:tc>
        <w:tc>
          <w:tcPr>
            <w:tcW w:w="0" w:type="auto"/>
          </w:tcPr>
          <w:p w14:paraId="423A2DA0" w14:textId="77777777" w:rsidR="002B1E5B" w:rsidRDefault="002B1E5B" w:rsidP="00920479">
            <w:r>
              <w:t>[String]</w:t>
            </w:r>
          </w:p>
          <w:p w14:paraId="4CF534FB" w14:textId="77777777" w:rsidR="002B1E5B" w:rsidRDefault="002B1E5B" w:rsidP="00920479">
            <w:r>
              <w:rPr>
                <w:rFonts w:hint="eastAsia"/>
              </w:rPr>
              <w:t>temp</w:t>
            </w:r>
          </w:p>
        </w:tc>
        <w:tc>
          <w:tcPr>
            <w:tcW w:w="0" w:type="auto"/>
            <w:vAlign w:val="center"/>
          </w:tcPr>
          <w:p w14:paraId="75FE6390" w14:textId="77777777" w:rsidR="002B1E5B" w:rsidRDefault="002B1E5B" w:rsidP="00920479">
            <w:r w:rsidRPr="00D30925">
              <w:t>0..1</w:t>
            </w:r>
          </w:p>
        </w:tc>
      </w:tr>
      <w:tr w:rsidR="002B1E5B" w14:paraId="6BDF8021" w14:textId="77777777" w:rsidTr="00920479">
        <w:tc>
          <w:tcPr>
            <w:tcW w:w="0" w:type="auto"/>
          </w:tcPr>
          <w:p w14:paraId="66929A1E" w14:textId="77777777" w:rsidR="002B1E5B" w:rsidRDefault="002B1E5B" w:rsidP="00920479">
            <w:r>
              <w:t>[Prop]</w:t>
            </w:r>
            <w:r>
              <w:br/>
              <w:t>Type</w:t>
            </w:r>
          </w:p>
        </w:tc>
        <w:tc>
          <w:tcPr>
            <w:tcW w:w="0" w:type="auto"/>
          </w:tcPr>
          <w:p w14:paraId="212F69D6" w14:textId="0089B4E0" w:rsidR="002B1E5B" w:rsidRDefault="002B1E5B" w:rsidP="00920479">
            <w:r>
              <w:t>https://www.smart</w:t>
            </w:r>
            <w:r w:rsidR="000C57DE">
              <w:noBreakHyphen/>
            </w:r>
            <w:r>
              <w:t>factory.kr/ids/cd/Type/1/0</w:t>
            </w:r>
            <w:r>
              <w:br/>
              <w:t>Type The data type of a value, such as string, integer, number, boolean, object, or array.</w:t>
            </w:r>
          </w:p>
        </w:tc>
        <w:tc>
          <w:tcPr>
            <w:tcW w:w="0" w:type="auto"/>
          </w:tcPr>
          <w:p w14:paraId="32FBF0AA" w14:textId="77777777" w:rsidR="002B1E5B" w:rsidRDefault="002B1E5B" w:rsidP="00920479">
            <w:r>
              <w:t>[String]</w:t>
            </w:r>
          </w:p>
          <w:p w14:paraId="064C6CE6" w14:textId="77777777" w:rsidR="002B1E5B" w:rsidRDefault="002B1E5B" w:rsidP="00920479">
            <w:r w:rsidRPr="007E6605">
              <w:t>number</w:t>
            </w:r>
          </w:p>
        </w:tc>
        <w:tc>
          <w:tcPr>
            <w:tcW w:w="0" w:type="auto"/>
            <w:vAlign w:val="center"/>
          </w:tcPr>
          <w:p w14:paraId="3CFA5D71" w14:textId="77777777" w:rsidR="002B1E5B" w:rsidRDefault="002B1E5B" w:rsidP="00920479">
            <w:r w:rsidRPr="00D30925">
              <w:t>0..1</w:t>
            </w:r>
          </w:p>
        </w:tc>
      </w:tr>
      <w:tr w:rsidR="002B1E5B" w14:paraId="6E5CCA8D" w14:textId="77777777" w:rsidTr="00920479">
        <w:tc>
          <w:tcPr>
            <w:tcW w:w="0" w:type="auto"/>
          </w:tcPr>
          <w:p w14:paraId="78436826" w14:textId="77777777" w:rsidR="002B1E5B" w:rsidRDefault="002B1E5B" w:rsidP="00920479">
            <w:r>
              <w:t>[Prop]</w:t>
            </w:r>
            <w:r>
              <w:br/>
              <w:t>Title</w:t>
            </w:r>
          </w:p>
        </w:tc>
        <w:tc>
          <w:tcPr>
            <w:tcW w:w="0" w:type="auto"/>
          </w:tcPr>
          <w:p w14:paraId="4CFF64E0" w14:textId="74AC1D9E" w:rsidR="002B1E5B" w:rsidRDefault="002B1E5B" w:rsidP="00920479">
            <w:r>
              <w:t>https://www.smart</w:t>
            </w:r>
            <w:r w:rsidR="000C57DE">
              <w:noBreakHyphen/>
            </w:r>
            <w:r>
              <w:t>factory.kr/ids/cd/Title/1/0</w:t>
            </w:r>
            <w:r>
              <w:br/>
              <w:t>Title A human</w:t>
            </w:r>
            <w:r w:rsidR="000C57DE">
              <w:noBreakHyphen/>
            </w:r>
            <w:r>
              <w:t>readable name or title that provides a short description of the interface or element.</w:t>
            </w:r>
          </w:p>
        </w:tc>
        <w:tc>
          <w:tcPr>
            <w:tcW w:w="0" w:type="auto"/>
          </w:tcPr>
          <w:p w14:paraId="7CCDD4F1" w14:textId="77777777" w:rsidR="002B1E5B" w:rsidRDefault="002B1E5B" w:rsidP="00920479">
            <w:r>
              <w:t>[String]</w:t>
            </w:r>
          </w:p>
          <w:p w14:paraId="7F6F0D25" w14:textId="77777777" w:rsidR="002B1E5B" w:rsidRDefault="002B1E5B" w:rsidP="00920479">
            <w:r>
              <w:rPr>
                <w:rFonts w:hint="eastAsia"/>
              </w:rPr>
              <w:t>temp</w:t>
            </w:r>
          </w:p>
        </w:tc>
        <w:tc>
          <w:tcPr>
            <w:tcW w:w="0" w:type="auto"/>
            <w:vAlign w:val="center"/>
          </w:tcPr>
          <w:p w14:paraId="62583E59" w14:textId="77777777" w:rsidR="002B1E5B" w:rsidRDefault="002B1E5B" w:rsidP="00920479">
            <w:r w:rsidRPr="00D30925">
              <w:t>0..1</w:t>
            </w:r>
          </w:p>
        </w:tc>
      </w:tr>
      <w:tr w:rsidR="002B1E5B" w14:paraId="525ABB7F" w14:textId="77777777" w:rsidTr="00920479">
        <w:tc>
          <w:tcPr>
            <w:tcW w:w="0" w:type="auto"/>
          </w:tcPr>
          <w:p w14:paraId="78D3647A" w14:textId="77777777" w:rsidR="002B1E5B" w:rsidRDefault="002B1E5B" w:rsidP="00920479">
            <w:r>
              <w:t>[Prop]</w:t>
            </w:r>
            <w:r>
              <w:br/>
              <w:t>Observable</w:t>
            </w:r>
          </w:p>
        </w:tc>
        <w:tc>
          <w:tcPr>
            <w:tcW w:w="0" w:type="auto"/>
          </w:tcPr>
          <w:p w14:paraId="60C293D4" w14:textId="36913C36" w:rsidR="002B1E5B" w:rsidRDefault="002B1E5B" w:rsidP="00920479">
            <w:r>
              <w:t>https://www.smart</w:t>
            </w:r>
            <w:r w:rsidR="000C57DE">
              <w:noBreakHyphen/>
            </w:r>
            <w:r>
              <w:t>factory.kr/ids/cd/Observable/1/0</w:t>
            </w:r>
            <w:r>
              <w:br/>
              <w:t>Observable Indicates whether the property supports observation for value change notifications.</w:t>
            </w:r>
          </w:p>
        </w:tc>
        <w:tc>
          <w:tcPr>
            <w:tcW w:w="0" w:type="auto"/>
          </w:tcPr>
          <w:p w14:paraId="23AE216E" w14:textId="77777777" w:rsidR="002B1E5B" w:rsidRDefault="002B1E5B" w:rsidP="00920479">
            <w:r>
              <w:t>[Boolean]</w:t>
            </w:r>
          </w:p>
          <w:p w14:paraId="6A4544A3" w14:textId="77777777" w:rsidR="002B1E5B" w:rsidRDefault="002B1E5B" w:rsidP="00920479">
            <w:r>
              <w:rPr>
                <w:rFonts w:hint="eastAsia"/>
              </w:rPr>
              <w:t>true</w:t>
            </w:r>
          </w:p>
        </w:tc>
        <w:tc>
          <w:tcPr>
            <w:tcW w:w="0" w:type="auto"/>
            <w:vAlign w:val="center"/>
          </w:tcPr>
          <w:p w14:paraId="7E670C95" w14:textId="77777777" w:rsidR="002B1E5B" w:rsidRDefault="002B1E5B" w:rsidP="00920479">
            <w:r w:rsidRPr="00D30925">
              <w:t>0..1</w:t>
            </w:r>
          </w:p>
        </w:tc>
      </w:tr>
      <w:tr w:rsidR="002B1E5B" w14:paraId="67C8C7F7" w14:textId="77777777" w:rsidTr="00920479">
        <w:tc>
          <w:tcPr>
            <w:tcW w:w="0" w:type="auto"/>
          </w:tcPr>
          <w:p w14:paraId="7DD7CB47" w14:textId="77777777" w:rsidR="002B1E5B" w:rsidRDefault="002B1E5B" w:rsidP="00920479">
            <w:r>
              <w:t>[Prop]</w:t>
            </w:r>
            <w:r>
              <w:br/>
              <w:t>Const</w:t>
            </w:r>
          </w:p>
        </w:tc>
        <w:tc>
          <w:tcPr>
            <w:tcW w:w="0" w:type="auto"/>
          </w:tcPr>
          <w:p w14:paraId="5A9E6252" w14:textId="60D73A11" w:rsidR="002B1E5B" w:rsidRDefault="002B1E5B" w:rsidP="00920479">
            <w:r>
              <w:t>https://www.smart</w:t>
            </w:r>
            <w:r w:rsidR="000C57DE">
              <w:noBreakHyphen/>
            </w:r>
            <w:r>
              <w:t>factory.kr/ids/cd/Const/1/0</w:t>
            </w:r>
            <w:r>
              <w:br/>
              <w:t>Constant A fixed constant value that the property must always have.</w:t>
            </w:r>
          </w:p>
        </w:tc>
        <w:tc>
          <w:tcPr>
            <w:tcW w:w="0" w:type="auto"/>
          </w:tcPr>
          <w:p w14:paraId="092EC3A0" w14:textId="77777777" w:rsidR="002B1E5B" w:rsidRDefault="002B1E5B" w:rsidP="00920479">
            <w:r>
              <w:t>[Int]</w:t>
            </w:r>
          </w:p>
          <w:p w14:paraId="621390D0" w14:textId="77777777" w:rsidR="002B1E5B" w:rsidRDefault="002B1E5B" w:rsidP="00920479">
            <w:r>
              <w:rPr>
                <w:rFonts w:hint="eastAsia"/>
              </w:rPr>
              <w:t>1</w:t>
            </w:r>
          </w:p>
        </w:tc>
        <w:tc>
          <w:tcPr>
            <w:tcW w:w="0" w:type="auto"/>
            <w:vAlign w:val="center"/>
          </w:tcPr>
          <w:p w14:paraId="23A7648A" w14:textId="77777777" w:rsidR="002B1E5B" w:rsidRDefault="002B1E5B" w:rsidP="00920479">
            <w:r w:rsidRPr="00D30925">
              <w:t>0..1</w:t>
            </w:r>
          </w:p>
        </w:tc>
      </w:tr>
      <w:tr w:rsidR="002B1E5B" w14:paraId="56E36A52" w14:textId="77777777" w:rsidTr="00920479">
        <w:tc>
          <w:tcPr>
            <w:tcW w:w="0" w:type="auto"/>
          </w:tcPr>
          <w:p w14:paraId="1CAC33A9" w14:textId="77777777" w:rsidR="002B1E5B" w:rsidRDefault="002B1E5B" w:rsidP="00920479">
            <w:r>
              <w:t>[Prop]</w:t>
            </w:r>
            <w:r>
              <w:br/>
              <w:t>Default</w:t>
            </w:r>
          </w:p>
        </w:tc>
        <w:tc>
          <w:tcPr>
            <w:tcW w:w="0" w:type="auto"/>
          </w:tcPr>
          <w:p w14:paraId="1546A793" w14:textId="6D9DC2DD" w:rsidR="002B1E5B" w:rsidRDefault="002B1E5B" w:rsidP="00920479">
            <w:r>
              <w:t>https://www.smart</w:t>
            </w:r>
            <w:r w:rsidR="000C57DE">
              <w:noBreakHyphen/>
            </w:r>
            <w:r>
              <w:t>factory.kr/ids/cd/Default/1/0</w:t>
            </w:r>
            <w:r>
              <w:br/>
              <w:t xml:space="preserve">Default The default value used when no explicit value is provided. </w:t>
            </w:r>
          </w:p>
        </w:tc>
        <w:tc>
          <w:tcPr>
            <w:tcW w:w="0" w:type="auto"/>
          </w:tcPr>
          <w:p w14:paraId="52976953" w14:textId="77777777" w:rsidR="002B1E5B" w:rsidRDefault="002B1E5B" w:rsidP="00920479">
            <w:r>
              <w:t>[String]</w:t>
            </w:r>
          </w:p>
          <w:p w14:paraId="15B07477" w14:textId="77777777" w:rsidR="002B1E5B" w:rsidRDefault="002B1E5B" w:rsidP="00920479">
            <w:r>
              <w:rPr>
                <w:rFonts w:hint="eastAsia"/>
              </w:rPr>
              <w:t>0</w:t>
            </w:r>
          </w:p>
        </w:tc>
        <w:tc>
          <w:tcPr>
            <w:tcW w:w="0" w:type="auto"/>
            <w:vAlign w:val="center"/>
          </w:tcPr>
          <w:p w14:paraId="2D70AE82" w14:textId="77777777" w:rsidR="002B1E5B" w:rsidRDefault="002B1E5B" w:rsidP="00920479">
            <w:r w:rsidRPr="00D30925">
              <w:t>0..1</w:t>
            </w:r>
          </w:p>
        </w:tc>
      </w:tr>
      <w:tr w:rsidR="002B1E5B" w14:paraId="3A726969" w14:textId="77777777" w:rsidTr="00920479">
        <w:tc>
          <w:tcPr>
            <w:tcW w:w="0" w:type="auto"/>
          </w:tcPr>
          <w:p w14:paraId="6D72B55C" w14:textId="77777777" w:rsidR="002B1E5B" w:rsidRDefault="002B1E5B" w:rsidP="00920479">
            <w:r>
              <w:t>[Prop]</w:t>
            </w:r>
            <w:r>
              <w:br/>
              <w:t>Unit</w:t>
            </w:r>
          </w:p>
        </w:tc>
        <w:tc>
          <w:tcPr>
            <w:tcW w:w="0" w:type="auto"/>
          </w:tcPr>
          <w:p w14:paraId="64A48800" w14:textId="191E5429" w:rsidR="002B1E5B" w:rsidRDefault="002B1E5B" w:rsidP="00920479">
            <w:r>
              <w:t>https://www.smart</w:t>
            </w:r>
            <w:r w:rsidR="000C57DE">
              <w:noBreakHyphen/>
            </w:r>
            <w:r>
              <w:t>factory.kr/ids/cd/Unit/1/0</w:t>
            </w:r>
            <w:r>
              <w:br/>
              <w:t>Unit The unit of measurement for the property value, typically expressed as a UN/CEFACT unit code.</w:t>
            </w:r>
          </w:p>
        </w:tc>
        <w:tc>
          <w:tcPr>
            <w:tcW w:w="0" w:type="auto"/>
          </w:tcPr>
          <w:p w14:paraId="17025253" w14:textId="77777777" w:rsidR="002B1E5B" w:rsidRDefault="002B1E5B" w:rsidP="00920479">
            <w:r>
              <w:t>[String]</w:t>
            </w:r>
          </w:p>
          <w:p w14:paraId="4F1D0A53" w14:textId="77777777" w:rsidR="002B1E5B" w:rsidRDefault="002B1E5B" w:rsidP="00920479">
            <w:r>
              <w:rPr>
                <w:rFonts w:hint="eastAsia"/>
              </w:rPr>
              <w:t>degC</w:t>
            </w:r>
          </w:p>
        </w:tc>
        <w:tc>
          <w:tcPr>
            <w:tcW w:w="0" w:type="auto"/>
            <w:vAlign w:val="center"/>
          </w:tcPr>
          <w:p w14:paraId="2821F9A1" w14:textId="77777777" w:rsidR="002B1E5B" w:rsidRDefault="002B1E5B" w:rsidP="00920479">
            <w:r w:rsidRPr="00D30925">
              <w:t>0..1</w:t>
            </w:r>
          </w:p>
        </w:tc>
      </w:tr>
      <w:tr w:rsidR="002B1E5B" w14:paraId="26B0DB40" w14:textId="77777777" w:rsidTr="00920479">
        <w:tc>
          <w:tcPr>
            <w:tcW w:w="0" w:type="auto"/>
          </w:tcPr>
          <w:p w14:paraId="5242A567" w14:textId="77777777" w:rsidR="002B1E5B" w:rsidRDefault="002B1E5B" w:rsidP="00920479">
            <w:r>
              <w:t>[Range]</w:t>
            </w:r>
            <w:r>
              <w:br/>
              <w:t>MinMax</w:t>
            </w:r>
          </w:p>
        </w:tc>
        <w:tc>
          <w:tcPr>
            <w:tcW w:w="0" w:type="auto"/>
          </w:tcPr>
          <w:p w14:paraId="61D04C76" w14:textId="0977F06A" w:rsidR="002B1E5B" w:rsidRDefault="002B1E5B" w:rsidP="00920479">
            <w:r>
              <w:t>https://www.smart</w:t>
            </w:r>
            <w:r w:rsidR="000C57DE">
              <w:noBreakHyphen/>
            </w:r>
            <w:r>
              <w:t>factory.kr/ids/cd/min_max/1/0</w:t>
            </w:r>
            <w:r>
              <w:br/>
            </w:r>
            <w:r>
              <w:rPr>
                <w:rFonts w:hint="eastAsia"/>
              </w:rPr>
              <w:t>min max value</w:t>
            </w:r>
          </w:p>
        </w:tc>
        <w:tc>
          <w:tcPr>
            <w:tcW w:w="0" w:type="auto"/>
          </w:tcPr>
          <w:p w14:paraId="0F12483A" w14:textId="3FBA72F3" w:rsidR="002B1E5B" w:rsidRDefault="002B1E5B" w:rsidP="00920479">
            <w:r>
              <w:t>[</w:t>
            </w:r>
            <w:r w:rsidR="000C57DE">
              <w:noBreakHyphen/>
            </w:r>
            <w:r>
              <w:t>]</w:t>
            </w:r>
            <w:r>
              <w:br/>
            </w:r>
            <w:r>
              <w:rPr>
                <w:rFonts w:hint="eastAsia"/>
              </w:rPr>
              <w:t>0</w:t>
            </w:r>
          </w:p>
          <w:p w14:paraId="4B698820" w14:textId="77777777" w:rsidR="002B1E5B" w:rsidRDefault="002B1E5B" w:rsidP="00920479">
            <w:r>
              <w:rPr>
                <w:rFonts w:hint="eastAsia"/>
              </w:rPr>
              <w:t>100</w:t>
            </w:r>
          </w:p>
        </w:tc>
        <w:tc>
          <w:tcPr>
            <w:tcW w:w="0" w:type="auto"/>
            <w:vAlign w:val="center"/>
          </w:tcPr>
          <w:p w14:paraId="2A98102A" w14:textId="77777777" w:rsidR="002B1E5B" w:rsidRDefault="002B1E5B" w:rsidP="00920479">
            <w:r w:rsidRPr="00D30925">
              <w:t>0..1</w:t>
            </w:r>
          </w:p>
        </w:tc>
      </w:tr>
      <w:tr w:rsidR="002B1E5B" w14:paraId="07770BFD" w14:textId="77777777" w:rsidTr="00920479">
        <w:tc>
          <w:tcPr>
            <w:tcW w:w="0" w:type="auto"/>
          </w:tcPr>
          <w:p w14:paraId="69D7DE5E" w14:textId="77777777" w:rsidR="002B1E5B" w:rsidRDefault="002B1E5B" w:rsidP="00920479">
            <w:r>
              <w:t>[Range]</w:t>
            </w:r>
            <w:r>
              <w:br/>
            </w:r>
            <w:r>
              <w:lastRenderedPageBreak/>
              <w:t>LengthRange</w:t>
            </w:r>
          </w:p>
        </w:tc>
        <w:tc>
          <w:tcPr>
            <w:tcW w:w="0" w:type="auto"/>
          </w:tcPr>
          <w:p w14:paraId="197ABE3A" w14:textId="0982A7BD" w:rsidR="002B1E5B" w:rsidRDefault="002B1E5B" w:rsidP="00920479">
            <w:r>
              <w:lastRenderedPageBreak/>
              <w:t>https://www.smart</w:t>
            </w:r>
            <w:r w:rsidR="000C57DE">
              <w:noBreakHyphen/>
            </w:r>
            <w:r>
              <w:t>factory.kr/ids/cd/lengthRange/1/0</w:t>
            </w:r>
            <w:r>
              <w:br/>
            </w:r>
            <w:r>
              <w:rPr>
                <w:rFonts w:hint="eastAsia"/>
              </w:rPr>
              <w:lastRenderedPageBreak/>
              <w:t>length range value</w:t>
            </w:r>
          </w:p>
        </w:tc>
        <w:tc>
          <w:tcPr>
            <w:tcW w:w="0" w:type="auto"/>
          </w:tcPr>
          <w:p w14:paraId="14E07723" w14:textId="157E203C" w:rsidR="002B1E5B" w:rsidRDefault="002B1E5B" w:rsidP="00920479">
            <w:r>
              <w:lastRenderedPageBreak/>
              <w:t>[</w:t>
            </w:r>
            <w:r w:rsidR="000C57DE">
              <w:noBreakHyphen/>
            </w:r>
            <w:r>
              <w:t>]</w:t>
            </w:r>
          </w:p>
          <w:p w14:paraId="024738CF" w14:textId="77777777" w:rsidR="002B1E5B" w:rsidRDefault="002B1E5B" w:rsidP="00920479">
            <w:r>
              <w:rPr>
                <w:rFonts w:hint="eastAsia"/>
              </w:rPr>
              <w:lastRenderedPageBreak/>
              <w:t>0</w:t>
            </w:r>
          </w:p>
          <w:p w14:paraId="015B0E6E" w14:textId="77777777" w:rsidR="002B1E5B" w:rsidRDefault="002B1E5B" w:rsidP="00920479">
            <w:r>
              <w:rPr>
                <w:rFonts w:hint="eastAsia"/>
              </w:rPr>
              <w:t>100</w:t>
            </w:r>
          </w:p>
        </w:tc>
        <w:tc>
          <w:tcPr>
            <w:tcW w:w="0" w:type="auto"/>
            <w:vAlign w:val="center"/>
          </w:tcPr>
          <w:p w14:paraId="1D455267" w14:textId="77777777" w:rsidR="002B1E5B" w:rsidRDefault="002B1E5B" w:rsidP="00920479">
            <w:r w:rsidRPr="00D30925">
              <w:lastRenderedPageBreak/>
              <w:t>0..1</w:t>
            </w:r>
          </w:p>
        </w:tc>
      </w:tr>
      <w:tr w:rsidR="002B1E5B" w14:paraId="6910B62F" w14:textId="77777777" w:rsidTr="00920479">
        <w:tc>
          <w:tcPr>
            <w:tcW w:w="0" w:type="auto"/>
          </w:tcPr>
          <w:p w14:paraId="7D138FAF" w14:textId="77777777" w:rsidR="002B1E5B" w:rsidRDefault="002B1E5B" w:rsidP="00920479">
            <w:r>
              <w:t>[SMC]</w:t>
            </w:r>
            <w:r>
              <w:br/>
              <w:t>Items</w:t>
            </w:r>
          </w:p>
        </w:tc>
        <w:tc>
          <w:tcPr>
            <w:tcW w:w="0" w:type="auto"/>
          </w:tcPr>
          <w:p w14:paraId="727C198E" w14:textId="09EB24D4" w:rsidR="002B1E5B" w:rsidRDefault="002B1E5B" w:rsidP="00920479">
            <w:r>
              <w:t>https://www.smart</w:t>
            </w:r>
            <w:r w:rsidR="000C57DE">
              <w:noBreakHyphen/>
            </w:r>
            <w:r>
              <w:t>factory.kr/ids/cd/Items/1/0</w:t>
            </w:r>
            <w:r>
              <w:br/>
              <w:t>Items The schema definition for items contained within an array type property.</w:t>
            </w:r>
          </w:p>
        </w:tc>
        <w:tc>
          <w:tcPr>
            <w:tcW w:w="0" w:type="auto"/>
          </w:tcPr>
          <w:p w14:paraId="1DED5140" w14:textId="514AE677" w:rsidR="002B1E5B" w:rsidRDefault="002B1E5B" w:rsidP="00920479">
            <w:r>
              <w:t>[</w:t>
            </w:r>
            <w:r w:rsidR="000C57DE">
              <w:noBreakHyphen/>
            </w:r>
            <w:r>
              <w:t>]</w:t>
            </w:r>
            <w:r>
              <w:br/>
              <w:t>9 elements</w:t>
            </w:r>
          </w:p>
        </w:tc>
        <w:tc>
          <w:tcPr>
            <w:tcW w:w="0" w:type="auto"/>
            <w:vAlign w:val="center"/>
          </w:tcPr>
          <w:p w14:paraId="3452D70C" w14:textId="77777777" w:rsidR="002B1E5B" w:rsidRDefault="002B1E5B" w:rsidP="00920479">
            <w:r w:rsidRPr="00D30925">
              <w:t>0..1</w:t>
            </w:r>
          </w:p>
        </w:tc>
      </w:tr>
      <w:tr w:rsidR="002B1E5B" w14:paraId="6203FF85" w14:textId="77777777" w:rsidTr="00920479">
        <w:tc>
          <w:tcPr>
            <w:tcW w:w="0" w:type="auto"/>
          </w:tcPr>
          <w:p w14:paraId="412A0636" w14:textId="77777777" w:rsidR="002B1E5B" w:rsidRDefault="002B1E5B" w:rsidP="00920479">
            <w:r>
              <w:t>[Range]</w:t>
            </w:r>
            <w:r>
              <w:br/>
              <w:t>ItemsRange</w:t>
            </w:r>
          </w:p>
        </w:tc>
        <w:tc>
          <w:tcPr>
            <w:tcW w:w="0" w:type="auto"/>
          </w:tcPr>
          <w:p w14:paraId="043D16FE" w14:textId="3D6CA5F8" w:rsidR="002B1E5B" w:rsidRDefault="002B1E5B" w:rsidP="00920479">
            <w:r>
              <w:t>https://www.smart</w:t>
            </w:r>
            <w:r w:rsidR="000C57DE">
              <w:noBreakHyphen/>
            </w:r>
            <w:r>
              <w:t>factory.kr/ids/cd/itemsRange/1/0</w:t>
            </w:r>
            <w:r>
              <w:br/>
            </w:r>
            <w:r>
              <w:rPr>
                <w:rFonts w:hint="eastAsia"/>
              </w:rPr>
              <w:t>items range value</w:t>
            </w:r>
          </w:p>
        </w:tc>
        <w:tc>
          <w:tcPr>
            <w:tcW w:w="0" w:type="auto"/>
          </w:tcPr>
          <w:p w14:paraId="36A7CBCA" w14:textId="73C4084E" w:rsidR="002B1E5B" w:rsidRDefault="002B1E5B" w:rsidP="00920479">
            <w:r>
              <w:t>[</w:t>
            </w:r>
            <w:r w:rsidR="000C57DE">
              <w:noBreakHyphen/>
            </w:r>
            <w:r>
              <w:t>]</w:t>
            </w:r>
            <w:r>
              <w:br/>
            </w:r>
            <w:r>
              <w:rPr>
                <w:rFonts w:hint="eastAsia"/>
              </w:rPr>
              <w:t>0</w:t>
            </w:r>
          </w:p>
          <w:p w14:paraId="5E41E317" w14:textId="77777777" w:rsidR="002B1E5B" w:rsidRDefault="002B1E5B" w:rsidP="00920479">
            <w:r>
              <w:rPr>
                <w:rFonts w:hint="eastAsia"/>
              </w:rPr>
              <w:t>100</w:t>
            </w:r>
          </w:p>
        </w:tc>
        <w:tc>
          <w:tcPr>
            <w:tcW w:w="0" w:type="auto"/>
            <w:vAlign w:val="center"/>
          </w:tcPr>
          <w:p w14:paraId="20B1D9FA" w14:textId="77777777" w:rsidR="002B1E5B" w:rsidRDefault="002B1E5B" w:rsidP="00920479">
            <w:r w:rsidRPr="00D30925">
              <w:t>0..1</w:t>
            </w:r>
          </w:p>
        </w:tc>
      </w:tr>
      <w:tr w:rsidR="002B1E5B" w14:paraId="0FA56106" w14:textId="77777777" w:rsidTr="00920479">
        <w:tc>
          <w:tcPr>
            <w:tcW w:w="0" w:type="auto"/>
          </w:tcPr>
          <w:p w14:paraId="4E6E77E5" w14:textId="77777777" w:rsidR="002B1E5B" w:rsidRDefault="002B1E5B" w:rsidP="00920479">
            <w:r>
              <w:t>[Ref]</w:t>
            </w:r>
            <w:r>
              <w:br/>
              <w:t>ValueSemantics</w:t>
            </w:r>
          </w:p>
        </w:tc>
        <w:tc>
          <w:tcPr>
            <w:tcW w:w="0" w:type="auto"/>
          </w:tcPr>
          <w:p w14:paraId="7EFA5937" w14:textId="31205981" w:rsidR="002B1E5B" w:rsidRDefault="002B1E5B" w:rsidP="00920479">
            <w:r>
              <w:t>https://www.smart</w:t>
            </w:r>
            <w:r w:rsidR="000C57DE">
              <w:noBreakHyphen/>
            </w:r>
            <w:r>
              <w:t>factory.kr/ids/cd/ValueSemantics/1/0</w:t>
            </w:r>
            <w:r>
              <w:br/>
              <w:t>Value semantics Semantic annotation providing the meaning or context of the property value.</w:t>
            </w:r>
          </w:p>
        </w:tc>
        <w:tc>
          <w:tcPr>
            <w:tcW w:w="0" w:type="auto"/>
          </w:tcPr>
          <w:p w14:paraId="653D88B1" w14:textId="1859FB78" w:rsidR="002B1E5B" w:rsidRDefault="002B1E5B" w:rsidP="00920479">
            <w:r>
              <w:t>[</w:t>
            </w:r>
            <w:r w:rsidR="000C57DE">
              <w:noBreakHyphen/>
            </w:r>
            <w:r>
              <w:t>]</w:t>
            </w:r>
          </w:p>
          <w:p w14:paraId="04B1D5EE" w14:textId="77777777" w:rsidR="002B1E5B" w:rsidRDefault="002B1E5B" w:rsidP="00920479"/>
        </w:tc>
        <w:tc>
          <w:tcPr>
            <w:tcW w:w="0" w:type="auto"/>
            <w:vAlign w:val="center"/>
          </w:tcPr>
          <w:p w14:paraId="3568C6F4" w14:textId="77777777" w:rsidR="002B1E5B" w:rsidRDefault="002B1E5B" w:rsidP="00920479">
            <w:r w:rsidRPr="00D30925">
              <w:t>0..1</w:t>
            </w:r>
          </w:p>
        </w:tc>
      </w:tr>
      <w:tr w:rsidR="002B1E5B" w14:paraId="628CFE48" w14:textId="77777777" w:rsidTr="00920479">
        <w:tc>
          <w:tcPr>
            <w:tcW w:w="0" w:type="auto"/>
          </w:tcPr>
          <w:p w14:paraId="5687E99C" w14:textId="77777777" w:rsidR="002B1E5B" w:rsidRDefault="002B1E5B" w:rsidP="00920479">
            <w:r>
              <w:t>[SMC]</w:t>
            </w:r>
            <w:r>
              <w:br/>
              <w:t>Forms</w:t>
            </w:r>
          </w:p>
        </w:tc>
        <w:tc>
          <w:tcPr>
            <w:tcW w:w="0" w:type="auto"/>
          </w:tcPr>
          <w:p w14:paraId="3719FBFC" w14:textId="58126875" w:rsidR="002B1E5B" w:rsidRDefault="002B1E5B" w:rsidP="00920479">
            <w:r>
              <w:t>https://www.smart</w:t>
            </w:r>
            <w:r w:rsidR="000C57DE">
              <w:noBreakHyphen/>
            </w:r>
            <w:r>
              <w:t>factory.kr/ids/cd/Forms/1/0</w:t>
            </w:r>
            <w:r>
              <w:br/>
              <w:t>Forms A collection of form definitions that describe how to access or invoke the interaction affordance.</w:t>
            </w:r>
          </w:p>
        </w:tc>
        <w:tc>
          <w:tcPr>
            <w:tcW w:w="0" w:type="auto"/>
          </w:tcPr>
          <w:p w14:paraId="7AE4C51D" w14:textId="4CA366E0" w:rsidR="002B1E5B" w:rsidRDefault="002B1E5B" w:rsidP="00920479">
            <w:r>
              <w:t>[</w:t>
            </w:r>
            <w:r w:rsidR="000C57DE">
              <w:noBreakHyphen/>
            </w:r>
            <w:r>
              <w:t>]</w:t>
            </w:r>
            <w:r>
              <w:br/>
              <w:t>5 elements</w:t>
            </w:r>
          </w:p>
        </w:tc>
        <w:tc>
          <w:tcPr>
            <w:tcW w:w="0" w:type="auto"/>
            <w:vAlign w:val="center"/>
          </w:tcPr>
          <w:p w14:paraId="356AF02F" w14:textId="77777777" w:rsidR="002B1E5B" w:rsidRDefault="002B1E5B" w:rsidP="00920479">
            <w:r w:rsidRPr="00D30925">
              <w:t>0..1</w:t>
            </w:r>
          </w:p>
        </w:tc>
      </w:tr>
    </w:tbl>
    <w:p w14:paraId="56040DBC" w14:textId="77777777" w:rsidR="002B1E5B" w:rsidRDefault="002B1E5B" w:rsidP="002B1E5B"/>
    <w:p w14:paraId="748FCF9E"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18"/>
        <w:gridCol w:w="6180"/>
        <w:gridCol w:w="1032"/>
        <w:gridCol w:w="451"/>
      </w:tblGrid>
      <w:tr w:rsidR="002B1E5B" w14:paraId="6211BC4D" w14:textId="77777777" w:rsidTr="00920479">
        <w:tc>
          <w:tcPr>
            <w:tcW w:w="0" w:type="auto"/>
            <w:shd w:val="clear" w:color="auto" w:fill="002060"/>
          </w:tcPr>
          <w:p w14:paraId="4C1CD6EF" w14:textId="77777777" w:rsidR="002B1E5B" w:rsidRDefault="002B1E5B" w:rsidP="00920479">
            <w:r>
              <w:rPr>
                <w:b/>
                <w:color w:val="FFFFFF"/>
              </w:rPr>
              <w:t>idShort:</w:t>
            </w:r>
          </w:p>
        </w:tc>
        <w:tc>
          <w:tcPr>
            <w:tcW w:w="0" w:type="auto"/>
            <w:shd w:val="clear" w:color="auto" w:fill="002060"/>
          </w:tcPr>
          <w:p w14:paraId="096E7674" w14:textId="77777777" w:rsidR="002B1E5B" w:rsidRDefault="002B1E5B" w:rsidP="00920479">
            <w:r>
              <w:rPr>
                <w:b/>
                <w:color w:val="FFFFFF"/>
              </w:rPr>
              <w:t>Items</w:t>
            </w:r>
          </w:p>
        </w:tc>
        <w:tc>
          <w:tcPr>
            <w:tcW w:w="0" w:type="auto"/>
            <w:shd w:val="clear" w:color="auto" w:fill="002060"/>
          </w:tcPr>
          <w:p w14:paraId="6DC2FBA2" w14:textId="77777777" w:rsidR="002B1E5B" w:rsidRDefault="002B1E5B" w:rsidP="00920479"/>
        </w:tc>
        <w:tc>
          <w:tcPr>
            <w:tcW w:w="0" w:type="auto"/>
            <w:shd w:val="clear" w:color="auto" w:fill="002060"/>
          </w:tcPr>
          <w:p w14:paraId="6C3C583B" w14:textId="77777777" w:rsidR="002B1E5B" w:rsidRDefault="002B1E5B" w:rsidP="00920479"/>
        </w:tc>
      </w:tr>
      <w:tr w:rsidR="002B1E5B" w14:paraId="4FB32C49" w14:textId="77777777" w:rsidTr="00920479">
        <w:tc>
          <w:tcPr>
            <w:tcW w:w="0" w:type="auto"/>
            <w:shd w:val="clear" w:color="auto" w:fill="002060"/>
          </w:tcPr>
          <w:p w14:paraId="5D71D354" w14:textId="77777777" w:rsidR="002B1E5B" w:rsidRDefault="002B1E5B" w:rsidP="00920479">
            <w:r>
              <w:rPr>
                <w:b/>
                <w:color w:val="FFFFFF"/>
              </w:rPr>
              <w:t>Class:</w:t>
            </w:r>
          </w:p>
        </w:tc>
        <w:tc>
          <w:tcPr>
            <w:tcW w:w="0" w:type="auto"/>
            <w:shd w:val="clear" w:color="auto" w:fill="002060"/>
          </w:tcPr>
          <w:p w14:paraId="72C512EE" w14:textId="77777777" w:rsidR="002B1E5B" w:rsidRDefault="002B1E5B" w:rsidP="00920479">
            <w:r>
              <w:rPr>
                <w:b/>
                <w:color w:val="FFFFFF"/>
              </w:rPr>
              <w:t>SubmodelElementCollection</w:t>
            </w:r>
          </w:p>
        </w:tc>
        <w:tc>
          <w:tcPr>
            <w:tcW w:w="0" w:type="auto"/>
            <w:shd w:val="clear" w:color="auto" w:fill="002060"/>
          </w:tcPr>
          <w:p w14:paraId="0D74375D" w14:textId="77777777" w:rsidR="002B1E5B" w:rsidRDefault="002B1E5B" w:rsidP="00920479"/>
        </w:tc>
        <w:tc>
          <w:tcPr>
            <w:tcW w:w="0" w:type="auto"/>
            <w:shd w:val="clear" w:color="auto" w:fill="002060"/>
          </w:tcPr>
          <w:p w14:paraId="3E7CAAD9" w14:textId="77777777" w:rsidR="002B1E5B" w:rsidRDefault="002B1E5B" w:rsidP="00920479"/>
        </w:tc>
      </w:tr>
      <w:tr w:rsidR="002B1E5B" w14:paraId="690206BC" w14:textId="77777777" w:rsidTr="00920479">
        <w:tc>
          <w:tcPr>
            <w:tcW w:w="0" w:type="auto"/>
            <w:shd w:val="clear" w:color="auto" w:fill="002060"/>
          </w:tcPr>
          <w:p w14:paraId="27B6C41D" w14:textId="77777777" w:rsidR="002B1E5B" w:rsidRDefault="002B1E5B" w:rsidP="00920479">
            <w:r>
              <w:rPr>
                <w:b/>
                <w:color w:val="FFFFFF"/>
              </w:rPr>
              <w:t>semanticId:</w:t>
            </w:r>
          </w:p>
        </w:tc>
        <w:tc>
          <w:tcPr>
            <w:tcW w:w="0" w:type="auto"/>
            <w:shd w:val="clear" w:color="auto" w:fill="002060"/>
          </w:tcPr>
          <w:p w14:paraId="298E4CFA" w14:textId="458CFA40" w:rsidR="002B1E5B" w:rsidRDefault="002B1E5B" w:rsidP="00920479">
            <w:r>
              <w:rPr>
                <w:b/>
                <w:color w:val="FFFFFF"/>
              </w:rPr>
              <w:t>https://www.smart</w:t>
            </w:r>
            <w:r w:rsidR="000C57DE">
              <w:rPr>
                <w:b/>
                <w:color w:val="FFFFFF"/>
              </w:rPr>
              <w:noBreakHyphen/>
            </w:r>
            <w:r>
              <w:rPr>
                <w:b/>
                <w:color w:val="FFFFFF"/>
              </w:rPr>
              <w:t>factory.kr/ids/cd/Items/1/0</w:t>
            </w:r>
          </w:p>
        </w:tc>
        <w:tc>
          <w:tcPr>
            <w:tcW w:w="0" w:type="auto"/>
            <w:shd w:val="clear" w:color="auto" w:fill="002060"/>
          </w:tcPr>
          <w:p w14:paraId="532BCE63" w14:textId="77777777" w:rsidR="002B1E5B" w:rsidRDefault="002B1E5B" w:rsidP="00920479"/>
        </w:tc>
        <w:tc>
          <w:tcPr>
            <w:tcW w:w="0" w:type="auto"/>
            <w:shd w:val="clear" w:color="auto" w:fill="002060"/>
          </w:tcPr>
          <w:p w14:paraId="52999550" w14:textId="77777777" w:rsidR="002B1E5B" w:rsidRDefault="002B1E5B" w:rsidP="00920479"/>
        </w:tc>
      </w:tr>
      <w:tr w:rsidR="002B1E5B" w14:paraId="2B5B9914" w14:textId="77777777" w:rsidTr="00920479">
        <w:tc>
          <w:tcPr>
            <w:tcW w:w="0" w:type="auto"/>
            <w:shd w:val="clear" w:color="auto" w:fill="002060"/>
          </w:tcPr>
          <w:p w14:paraId="0DC950FD" w14:textId="77777777" w:rsidR="002B1E5B" w:rsidRDefault="002B1E5B" w:rsidP="00920479">
            <w:r>
              <w:rPr>
                <w:b/>
                <w:color w:val="FFFFFF"/>
              </w:rPr>
              <w:t>Parent:</w:t>
            </w:r>
          </w:p>
        </w:tc>
        <w:tc>
          <w:tcPr>
            <w:tcW w:w="0" w:type="auto"/>
            <w:shd w:val="clear" w:color="auto" w:fill="002060"/>
          </w:tcPr>
          <w:p w14:paraId="7F34A298" w14:textId="77777777" w:rsidR="002B1E5B" w:rsidRDefault="002B1E5B" w:rsidP="00920479">
            <w:r>
              <w:rPr>
                <w:b/>
                <w:color w:val="FFFFFF"/>
              </w:rPr>
              <w:t>Items</w:t>
            </w:r>
          </w:p>
        </w:tc>
        <w:tc>
          <w:tcPr>
            <w:tcW w:w="0" w:type="auto"/>
            <w:shd w:val="clear" w:color="auto" w:fill="002060"/>
          </w:tcPr>
          <w:p w14:paraId="214E9343" w14:textId="77777777" w:rsidR="002B1E5B" w:rsidRDefault="002B1E5B" w:rsidP="00920479"/>
        </w:tc>
        <w:tc>
          <w:tcPr>
            <w:tcW w:w="0" w:type="auto"/>
            <w:shd w:val="clear" w:color="auto" w:fill="002060"/>
          </w:tcPr>
          <w:p w14:paraId="5E74367F" w14:textId="77777777" w:rsidR="002B1E5B" w:rsidRDefault="002B1E5B" w:rsidP="00920479"/>
        </w:tc>
      </w:tr>
      <w:tr w:rsidR="002B1E5B" w14:paraId="66CA951B" w14:textId="77777777" w:rsidTr="00920479">
        <w:tc>
          <w:tcPr>
            <w:tcW w:w="0" w:type="auto"/>
            <w:shd w:val="clear" w:color="auto" w:fill="002060"/>
          </w:tcPr>
          <w:p w14:paraId="740C602A" w14:textId="77777777" w:rsidR="002B1E5B" w:rsidRDefault="002B1E5B" w:rsidP="00920479">
            <w:r>
              <w:rPr>
                <w:b/>
                <w:color w:val="FFFFFF"/>
              </w:rPr>
              <w:t>Explanation:</w:t>
            </w:r>
          </w:p>
        </w:tc>
        <w:tc>
          <w:tcPr>
            <w:tcW w:w="0" w:type="auto"/>
            <w:shd w:val="clear" w:color="auto" w:fill="002060"/>
          </w:tcPr>
          <w:p w14:paraId="19D22B8A" w14:textId="7CD53FCF" w:rsidR="002B1E5B" w:rsidRDefault="000C57DE" w:rsidP="00920479">
            <w:r>
              <w:rPr>
                <w:b/>
                <w:color w:val="FFFFFF"/>
              </w:rPr>
              <w:noBreakHyphen/>
            </w:r>
          </w:p>
        </w:tc>
        <w:tc>
          <w:tcPr>
            <w:tcW w:w="0" w:type="auto"/>
            <w:shd w:val="clear" w:color="auto" w:fill="002060"/>
          </w:tcPr>
          <w:p w14:paraId="2EDCFF69" w14:textId="77777777" w:rsidR="002B1E5B" w:rsidRDefault="002B1E5B" w:rsidP="00920479"/>
        </w:tc>
        <w:tc>
          <w:tcPr>
            <w:tcW w:w="0" w:type="auto"/>
            <w:shd w:val="clear" w:color="auto" w:fill="002060"/>
          </w:tcPr>
          <w:p w14:paraId="6F3F3469" w14:textId="77777777" w:rsidR="002B1E5B" w:rsidRDefault="002B1E5B" w:rsidP="00920479"/>
        </w:tc>
      </w:tr>
      <w:tr w:rsidR="002B1E5B" w14:paraId="04E766F5" w14:textId="77777777" w:rsidTr="00920479">
        <w:tc>
          <w:tcPr>
            <w:tcW w:w="0" w:type="auto"/>
            <w:shd w:val="clear" w:color="auto" w:fill="002060"/>
          </w:tcPr>
          <w:p w14:paraId="04C71B7B" w14:textId="77777777" w:rsidR="002B1E5B" w:rsidRDefault="002B1E5B" w:rsidP="00920479">
            <w:r>
              <w:rPr>
                <w:b/>
                <w:color w:val="FFFFFF"/>
              </w:rPr>
              <w:t>[SME type]</w:t>
            </w:r>
            <w:r>
              <w:rPr>
                <w:b/>
                <w:color w:val="FFFFFF"/>
              </w:rPr>
              <w:br/>
              <w:t>idShort</w:t>
            </w:r>
          </w:p>
        </w:tc>
        <w:tc>
          <w:tcPr>
            <w:tcW w:w="0" w:type="auto"/>
            <w:shd w:val="clear" w:color="auto" w:fill="002060"/>
          </w:tcPr>
          <w:p w14:paraId="6575FC06" w14:textId="77777777" w:rsidR="002B1E5B" w:rsidRDefault="002B1E5B" w:rsidP="00920479">
            <w:r>
              <w:rPr>
                <w:b/>
                <w:color w:val="FFFFFF"/>
              </w:rPr>
              <w:t>semanticId</w:t>
            </w:r>
            <w:r>
              <w:rPr>
                <w:b/>
                <w:color w:val="FFFFFF"/>
              </w:rPr>
              <w:br/>
              <w:t>Description@en</w:t>
            </w:r>
          </w:p>
        </w:tc>
        <w:tc>
          <w:tcPr>
            <w:tcW w:w="0" w:type="auto"/>
            <w:shd w:val="clear" w:color="auto" w:fill="002060"/>
          </w:tcPr>
          <w:p w14:paraId="7A5250D0" w14:textId="77777777" w:rsidR="002B1E5B" w:rsidRDefault="002B1E5B" w:rsidP="00920479">
            <w:r>
              <w:rPr>
                <w:b/>
                <w:color w:val="FFFFFF"/>
              </w:rPr>
              <w:t>[valueType]</w:t>
            </w:r>
            <w:r>
              <w:rPr>
                <w:b/>
                <w:color w:val="FFFFFF"/>
              </w:rPr>
              <w:br/>
              <w:t>example</w:t>
            </w:r>
          </w:p>
        </w:tc>
        <w:tc>
          <w:tcPr>
            <w:tcW w:w="0" w:type="auto"/>
            <w:shd w:val="clear" w:color="auto" w:fill="002060"/>
          </w:tcPr>
          <w:p w14:paraId="42F32536" w14:textId="77777777" w:rsidR="002B1E5B" w:rsidRDefault="002B1E5B" w:rsidP="00920479">
            <w:r>
              <w:rPr>
                <w:b/>
                <w:color w:val="FFFFFF"/>
              </w:rPr>
              <w:t>card.</w:t>
            </w:r>
          </w:p>
        </w:tc>
      </w:tr>
      <w:tr w:rsidR="002B1E5B" w14:paraId="6210BEF0" w14:textId="77777777" w:rsidTr="00920479">
        <w:tc>
          <w:tcPr>
            <w:tcW w:w="0" w:type="auto"/>
          </w:tcPr>
          <w:p w14:paraId="3C656C6B" w14:textId="77777777" w:rsidR="002B1E5B" w:rsidRDefault="002B1E5B" w:rsidP="00920479">
            <w:r>
              <w:t>[Prop]</w:t>
            </w:r>
            <w:r>
              <w:br/>
              <w:t>Type</w:t>
            </w:r>
          </w:p>
        </w:tc>
        <w:tc>
          <w:tcPr>
            <w:tcW w:w="0" w:type="auto"/>
          </w:tcPr>
          <w:p w14:paraId="19FD0D2E" w14:textId="61EE49E8" w:rsidR="002B1E5B" w:rsidRDefault="002B1E5B" w:rsidP="00920479">
            <w:r>
              <w:t>https://www.smart</w:t>
            </w:r>
            <w:r w:rsidR="000C57DE">
              <w:noBreakHyphen/>
            </w:r>
            <w:r>
              <w:t>factory.kr/ids/cd/Type/1/0</w:t>
            </w:r>
            <w:r>
              <w:br/>
              <w:t xml:space="preserve">Type The data type of a value, such as string, integer, number, boolean, object, or array. </w:t>
            </w:r>
            <w:r w:rsidR="000C57DE">
              <w:noBreakHyphen/>
            </w:r>
          </w:p>
        </w:tc>
        <w:tc>
          <w:tcPr>
            <w:tcW w:w="0" w:type="auto"/>
          </w:tcPr>
          <w:p w14:paraId="1BEF5C0E" w14:textId="77777777" w:rsidR="002B1E5B" w:rsidRDefault="002B1E5B" w:rsidP="00920479">
            <w:r>
              <w:t>[String]</w:t>
            </w:r>
          </w:p>
          <w:p w14:paraId="48AB3D5B" w14:textId="77777777" w:rsidR="002B1E5B" w:rsidRDefault="002B1E5B" w:rsidP="00920479">
            <w:r w:rsidRPr="007E6605">
              <w:t>number</w:t>
            </w:r>
          </w:p>
        </w:tc>
        <w:tc>
          <w:tcPr>
            <w:tcW w:w="0" w:type="auto"/>
            <w:vAlign w:val="center"/>
          </w:tcPr>
          <w:p w14:paraId="6C5DB5B5" w14:textId="77777777" w:rsidR="002B1E5B" w:rsidRDefault="002B1E5B" w:rsidP="00920479">
            <w:r w:rsidRPr="00D30925">
              <w:t>0..1</w:t>
            </w:r>
          </w:p>
        </w:tc>
      </w:tr>
      <w:tr w:rsidR="002B1E5B" w14:paraId="13284CB3" w14:textId="77777777" w:rsidTr="00920479">
        <w:tc>
          <w:tcPr>
            <w:tcW w:w="0" w:type="auto"/>
          </w:tcPr>
          <w:p w14:paraId="3779E377" w14:textId="77777777" w:rsidR="002B1E5B" w:rsidRDefault="002B1E5B" w:rsidP="00920479">
            <w:r>
              <w:t>[Prop]</w:t>
            </w:r>
            <w:r>
              <w:br/>
              <w:t>Unit</w:t>
            </w:r>
          </w:p>
        </w:tc>
        <w:tc>
          <w:tcPr>
            <w:tcW w:w="0" w:type="auto"/>
          </w:tcPr>
          <w:p w14:paraId="5A1823BF" w14:textId="31603042" w:rsidR="002B1E5B" w:rsidRDefault="002B1E5B" w:rsidP="00920479">
            <w:r>
              <w:t>https://www.smart</w:t>
            </w:r>
            <w:r w:rsidR="000C57DE">
              <w:noBreakHyphen/>
            </w:r>
            <w:r>
              <w:t>factory.kr/ids/cd/Unit/1/0</w:t>
            </w:r>
            <w:r>
              <w:br/>
              <w:t xml:space="preserve">Unit The unit of measurement for the property value, typically expressed as a UN/CEFACT unit code. </w:t>
            </w:r>
            <w:r w:rsidR="000C57DE">
              <w:noBreakHyphen/>
            </w:r>
          </w:p>
        </w:tc>
        <w:tc>
          <w:tcPr>
            <w:tcW w:w="0" w:type="auto"/>
          </w:tcPr>
          <w:p w14:paraId="6B203638" w14:textId="77777777" w:rsidR="002B1E5B" w:rsidRDefault="002B1E5B" w:rsidP="00920479">
            <w:r>
              <w:t>[String]</w:t>
            </w:r>
          </w:p>
          <w:p w14:paraId="4DCCE865" w14:textId="77777777" w:rsidR="002B1E5B" w:rsidRDefault="002B1E5B" w:rsidP="00920479">
            <w:r>
              <w:rPr>
                <w:rFonts w:hint="eastAsia"/>
              </w:rPr>
              <w:t>degC</w:t>
            </w:r>
          </w:p>
        </w:tc>
        <w:tc>
          <w:tcPr>
            <w:tcW w:w="0" w:type="auto"/>
            <w:vAlign w:val="center"/>
          </w:tcPr>
          <w:p w14:paraId="48FC53D1" w14:textId="77777777" w:rsidR="002B1E5B" w:rsidRDefault="002B1E5B" w:rsidP="00920479">
            <w:r w:rsidRPr="00D30925">
              <w:t>0..1</w:t>
            </w:r>
          </w:p>
        </w:tc>
      </w:tr>
      <w:tr w:rsidR="002B1E5B" w14:paraId="0C4590F4" w14:textId="77777777" w:rsidTr="00920479">
        <w:tc>
          <w:tcPr>
            <w:tcW w:w="0" w:type="auto"/>
          </w:tcPr>
          <w:p w14:paraId="0C13255B" w14:textId="77777777" w:rsidR="002B1E5B" w:rsidRDefault="002B1E5B" w:rsidP="00920479">
            <w:r>
              <w:t>[Prop]</w:t>
            </w:r>
            <w:r>
              <w:br/>
              <w:t>Default</w:t>
            </w:r>
          </w:p>
        </w:tc>
        <w:tc>
          <w:tcPr>
            <w:tcW w:w="0" w:type="auto"/>
          </w:tcPr>
          <w:p w14:paraId="558CBB9F" w14:textId="3DDC4EBB" w:rsidR="002B1E5B" w:rsidRDefault="002B1E5B" w:rsidP="00920479">
            <w:r>
              <w:t>https://www.smart</w:t>
            </w:r>
            <w:r w:rsidR="000C57DE">
              <w:noBreakHyphen/>
            </w:r>
            <w:r>
              <w:t>factory.kr/ids/cd/Default/1/0</w:t>
            </w:r>
            <w:r>
              <w:br/>
              <w:t xml:space="preserve">Default The default value used when no explicit value is provided. </w:t>
            </w:r>
            <w:r w:rsidR="000C57DE">
              <w:noBreakHyphen/>
            </w:r>
          </w:p>
        </w:tc>
        <w:tc>
          <w:tcPr>
            <w:tcW w:w="0" w:type="auto"/>
          </w:tcPr>
          <w:p w14:paraId="13069902" w14:textId="77777777" w:rsidR="002B1E5B" w:rsidRDefault="002B1E5B" w:rsidP="00920479">
            <w:r>
              <w:t>[String]</w:t>
            </w:r>
          </w:p>
          <w:p w14:paraId="7F2897D2" w14:textId="77777777" w:rsidR="002B1E5B" w:rsidRDefault="002B1E5B" w:rsidP="00920479">
            <w:r>
              <w:rPr>
                <w:rFonts w:hint="eastAsia"/>
              </w:rPr>
              <w:t>0</w:t>
            </w:r>
          </w:p>
        </w:tc>
        <w:tc>
          <w:tcPr>
            <w:tcW w:w="0" w:type="auto"/>
            <w:vAlign w:val="center"/>
          </w:tcPr>
          <w:p w14:paraId="53555909" w14:textId="77777777" w:rsidR="002B1E5B" w:rsidRDefault="002B1E5B" w:rsidP="00920479">
            <w:r w:rsidRPr="00D30925">
              <w:t>0..1</w:t>
            </w:r>
          </w:p>
        </w:tc>
      </w:tr>
      <w:tr w:rsidR="002B1E5B" w14:paraId="1F50A535" w14:textId="77777777" w:rsidTr="00920479">
        <w:tc>
          <w:tcPr>
            <w:tcW w:w="0" w:type="auto"/>
          </w:tcPr>
          <w:p w14:paraId="63D69C95" w14:textId="77777777" w:rsidR="002B1E5B" w:rsidRDefault="002B1E5B" w:rsidP="00920479">
            <w:r>
              <w:t>[Prop]</w:t>
            </w:r>
            <w:r>
              <w:br/>
              <w:t>Const</w:t>
            </w:r>
          </w:p>
        </w:tc>
        <w:tc>
          <w:tcPr>
            <w:tcW w:w="0" w:type="auto"/>
          </w:tcPr>
          <w:p w14:paraId="3B41E5F5" w14:textId="5708F878" w:rsidR="002B1E5B" w:rsidRDefault="002B1E5B" w:rsidP="00920479">
            <w:r>
              <w:t>https://www.smart</w:t>
            </w:r>
            <w:r w:rsidR="000C57DE">
              <w:noBreakHyphen/>
            </w:r>
            <w:r>
              <w:t>factory.kr/ids/cd/Const/1/0</w:t>
            </w:r>
            <w:r>
              <w:br/>
              <w:t xml:space="preserve">Constant A fixed constant value that the property must always have. </w:t>
            </w:r>
            <w:r w:rsidR="000C57DE">
              <w:noBreakHyphen/>
            </w:r>
          </w:p>
        </w:tc>
        <w:tc>
          <w:tcPr>
            <w:tcW w:w="0" w:type="auto"/>
          </w:tcPr>
          <w:p w14:paraId="6A1FBC12" w14:textId="77777777" w:rsidR="002B1E5B" w:rsidRDefault="002B1E5B" w:rsidP="00920479">
            <w:r>
              <w:t>[Int]</w:t>
            </w:r>
          </w:p>
          <w:p w14:paraId="5E7EF719" w14:textId="77777777" w:rsidR="002B1E5B" w:rsidRDefault="002B1E5B" w:rsidP="00920479">
            <w:r>
              <w:rPr>
                <w:rFonts w:hint="eastAsia"/>
              </w:rPr>
              <w:t>1</w:t>
            </w:r>
          </w:p>
        </w:tc>
        <w:tc>
          <w:tcPr>
            <w:tcW w:w="0" w:type="auto"/>
            <w:vAlign w:val="center"/>
          </w:tcPr>
          <w:p w14:paraId="47DA5DE3" w14:textId="77777777" w:rsidR="002B1E5B" w:rsidRDefault="002B1E5B" w:rsidP="00920479">
            <w:r w:rsidRPr="00D30925">
              <w:t>0..1</w:t>
            </w:r>
          </w:p>
        </w:tc>
      </w:tr>
      <w:tr w:rsidR="002B1E5B" w14:paraId="63300ABD" w14:textId="77777777" w:rsidTr="00920479">
        <w:tc>
          <w:tcPr>
            <w:tcW w:w="0" w:type="auto"/>
          </w:tcPr>
          <w:p w14:paraId="73DEB0A0" w14:textId="77777777" w:rsidR="002B1E5B" w:rsidRDefault="002B1E5B" w:rsidP="00920479">
            <w:r>
              <w:t>[Prop]</w:t>
            </w:r>
            <w:r>
              <w:br/>
            </w:r>
            <w:r>
              <w:lastRenderedPageBreak/>
              <w:t>Observable</w:t>
            </w:r>
          </w:p>
        </w:tc>
        <w:tc>
          <w:tcPr>
            <w:tcW w:w="0" w:type="auto"/>
          </w:tcPr>
          <w:p w14:paraId="412AEA2D" w14:textId="10FD1452" w:rsidR="002B1E5B" w:rsidRDefault="002B1E5B" w:rsidP="00920479">
            <w:r>
              <w:lastRenderedPageBreak/>
              <w:t>https://www.smart</w:t>
            </w:r>
            <w:r w:rsidR="000C57DE">
              <w:noBreakHyphen/>
            </w:r>
            <w:r>
              <w:t>factory.kr/ids/cd/Observable/1/0</w:t>
            </w:r>
            <w:r>
              <w:br/>
            </w:r>
            <w:r>
              <w:lastRenderedPageBreak/>
              <w:t xml:space="preserve">Observable Indicates whether the property supports observation for value change notifications. </w:t>
            </w:r>
            <w:r w:rsidR="000C57DE">
              <w:noBreakHyphen/>
            </w:r>
          </w:p>
        </w:tc>
        <w:tc>
          <w:tcPr>
            <w:tcW w:w="0" w:type="auto"/>
          </w:tcPr>
          <w:p w14:paraId="2666AA86" w14:textId="77777777" w:rsidR="002B1E5B" w:rsidRDefault="002B1E5B" w:rsidP="00920479">
            <w:r>
              <w:lastRenderedPageBreak/>
              <w:t>[Boolean]</w:t>
            </w:r>
          </w:p>
          <w:p w14:paraId="4BA898EA" w14:textId="77777777" w:rsidR="002B1E5B" w:rsidRDefault="002B1E5B" w:rsidP="00920479">
            <w:r>
              <w:rPr>
                <w:rFonts w:hint="eastAsia"/>
              </w:rPr>
              <w:lastRenderedPageBreak/>
              <w:t>true</w:t>
            </w:r>
          </w:p>
        </w:tc>
        <w:tc>
          <w:tcPr>
            <w:tcW w:w="0" w:type="auto"/>
            <w:vAlign w:val="center"/>
          </w:tcPr>
          <w:p w14:paraId="1DFF38BA" w14:textId="77777777" w:rsidR="002B1E5B" w:rsidRDefault="002B1E5B" w:rsidP="00920479">
            <w:r w:rsidRPr="00D30925">
              <w:lastRenderedPageBreak/>
              <w:t>0..1</w:t>
            </w:r>
          </w:p>
        </w:tc>
      </w:tr>
      <w:tr w:rsidR="002B1E5B" w14:paraId="5705FD7E" w14:textId="77777777" w:rsidTr="00920479">
        <w:tc>
          <w:tcPr>
            <w:tcW w:w="0" w:type="auto"/>
          </w:tcPr>
          <w:p w14:paraId="4518E654" w14:textId="77777777" w:rsidR="002B1E5B" w:rsidRDefault="002B1E5B" w:rsidP="00920479">
            <w:r>
              <w:t>[Prop]</w:t>
            </w:r>
            <w:r>
              <w:br/>
              <w:t>Title</w:t>
            </w:r>
          </w:p>
        </w:tc>
        <w:tc>
          <w:tcPr>
            <w:tcW w:w="0" w:type="auto"/>
          </w:tcPr>
          <w:p w14:paraId="6748ED0B" w14:textId="67DF7C9C" w:rsidR="002B1E5B" w:rsidRDefault="002B1E5B" w:rsidP="00920479">
            <w:r>
              <w:t>https://www.smart</w:t>
            </w:r>
            <w:r w:rsidR="000C57DE">
              <w:noBreakHyphen/>
            </w:r>
            <w:r>
              <w:t>factory.kr/ids/cd/Title/1/0</w:t>
            </w:r>
            <w:r>
              <w:br/>
              <w:t>Title A human</w:t>
            </w:r>
            <w:r w:rsidR="000C57DE">
              <w:noBreakHyphen/>
            </w:r>
            <w:r>
              <w:t xml:space="preserve">readable name or title that provides a short description of the interface or element. </w:t>
            </w:r>
            <w:r w:rsidR="000C57DE">
              <w:noBreakHyphen/>
            </w:r>
          </w:p>
        </w:tc>
        <w:tc>
          <w:tcPr>
            <w:tcW w:w="0" w:type="auto"/>
          </w:tcPr>
          <w:p w14:paraId="73BAB89A" w14:textId="77777777" w:rsidR="002B1E5B" w:rsidRDefault="002B1E5B" w:rsidP="00920479">
            <w:r>
              <w:t>[String]</w:t>
            </w:r>
          </w:p>
          <w:p w14:paraId="5D48E494" w14:textId="77777777" w:rsidR="002B1E5B" w:rsidRDefault="002B1E5B" w:rsidP="00920479">
            <w:r>
              <w:rPr>
                <w:rFonts w:hint="eastAsia"/>
              </w:rPr>
              <w:t>temp</w:t>
            </w:r>
          </w:p>
        </w:tc>
        <w:tc>
          <w:tcPr>
            <w:tcW w:w="0" w:type="auto"/>
            <w:vAlign w:val="center"/>
          </w:tcPr>
          <w:p w14:paraId="5075ECB0" w14:textId="77777777" w:rsidR="002B1E5B" w:rsidRDefault="002B1E5B" w:rsidP="00920479">
            <w:r w:rsidRPr="00D30925">
              <w:t>0..1</w:t>
            </w:r>
          </w:p>
        </w:tc>
      </w:tr>
      <w:tr w:rsidR="002B1E5B" w14:paraId="4CDBC855" w14:textId="77777777" w:rsidTr="00920479">
        <w:tc>
          <w:tcPr>
            <w:tcW w:w="0" w:type="auto"/>
          </w:tcPr>
          <w:p w14:paraId="1BDAB7A6" w14:textId="77777777" w:rsidR="002B1E5B" w:rsidRDefault="002B1E5B" w:rsidP="00920479">
            <w:r>
              <w:t>[Range]</w:t>
            </w:r>
            <w:r>
              <w:br/>
              <w:t>MinMax</w:t>
            </w:r>
          </w:p>
        </w:tc>
        <w:tc>
          <w:tcPr>
            <w:tcW w:w="0" w:type="auto"/>
          </w:tcPr>
          <w:p w14:paraId="30C40BDC" w14:textId="6DC3A964" w:rsidR="002B1E5B" w:rsidRDefault="002B1E5B" w:rsidP="00920479">
            <w:r>
              <w:t>https://www.smart</w:t>
            </w:r>
            <w:r w:rsidR="000C57DE">
              <w:noBreakHyphen/>
            </w:r>
            <w:r>
              <w:t>factory.kr/ids/cd/min_max/1/0</w:t>
            </w:r>
            <w:r>
              <w:br/>
            </w:r>
            <w:r>
              <w:rPr>
                <w:rFonts w:hint="eastAsia"/>
              </w:rPr>
              <w:t>min max value</w:t>
            </w:r>
          </w:p>
        </w:tc>
        <w:tc>
          <w:tcPr>
            <w:tcW w:w="0" w:type="auto"/>
          </w:tcPr>
          <w:p w14:paraId="6C07C55F" w14:textId="52B14BD4" w:rsidR="002B1E5B" w:rsidRDefault="002B1E5B" w:rsidP="00920479">
            <w:r>
              <w:t>[</w:t>
            </w:r>
            <w:r w:rsidR="000C57DE">
              <w:noBreakHyphen/>
            </w:r>
            <w:r>
              <w:t>]</w:t>
            </w:r>
            <w:r>
              <w:br/>
            </w:r>
            <w:r>
              <w:rPr>
                <w:rFonts w:hint="eastAsia"/>
              </w:rPr>
              <w:t>0</w:t>
            </w:r>
          </w:p>
          <w:p w14:paraId="012BAE2C" w14:textId="77777777" w:rsidR="002B1E5B" w:rsidRDefault="002B1E5B" w:rsidP="00920479">
            <w:r>
              <w:rPr>
                <w:rFonts w:hint="eastAsia"/>
              </w:rPr>
              <w:t>100</w:t>
            </w:r>
          </w:p>
        </w:tc>
        <w:tc>
          <w:tcPr>
            <w:tcW w:w="0" w:type="auto"/>
            <w:vAlign w:val="center"/>
          </w:tcPr>
          <w:p w14:paraId="03C58DC1" w14:textId="77777777" w:rsidR="002B1E5B" w:rsidRDefault="002B1E5B" w:rsidP="00920479">
            <w:r w:rsidRPr="00D30925">
              <w:t>0..1</w:t>
            </w:r>
          </w:p>
        </w:tc>
      </w:tr>
      <w:tr w:rsidR="002B1E5B" w14:paraId="25E5D73D" w14:textId="77777777" w:rsidTr="00920479">
        <w:tc>
          <w:tcPr>
            <w:tcW w:w="0" w:type="auto"/>
          </w:tcPr>
          <w:p w14:paraId="26A13217" w14:textId="77777777" w:rsidR="002B1E5B" w:rsidRDefault="002B1E5B" w:rsidP="00920479">
            <w:r>
              <w:t>[Range]</w:t>
            </w:r>
            <w:r>
              <w:br/>
              <w:t>LengthRange</w:t>
            </w:r>
          </w:p>
        </w:tc>
        <w:tc>
          <w:tcPr>
            <w:tcW w:w="0" w:type="auto"/>
          </w:tcPr>
          <w:p w14:paraId="110B6257" w14:textId="6152C1C1" w:rsidR="002B1E5B" w:rsidRDefault="002B1E5B" w:rsidP="00920479">
            <w:r>
              <w:t>https://www.smart</w:t>
            </w:r>
            <w:r w:rsidR="000C57DE">
              <w:noBreakHyphen/>
            </w:r>
            <w:r>
              <w:t>factory.kr/ids/cd/lengthRange/1/0</w:t>
            </w:r>
            <w:r>
              <w:br/>
            </w:r>
            <w:r>
              <w:rPr>
                <w:rFonts w:hint="eastAsia"/>
              </w:rPr>
              <w:t>length range value</w:t>
            </w:r>
          </w:p>
        </w:tc>
        <w:tc>
          <w:tcPr>
            <w:tcW w:w="0" w:type="auto"/>
          </w:tcPr>
          <w:p w14:paraId="7CC8701B" w14:textId="2FBBE92C" w:rsidR="002B1E5B" w:rsidRDefault="002B1E5B" w:rsidP="00920479">
            <w:r>
              <w:t>[</w:t>
            </w:r>
            <w:r w:rsidR="000C57DE">
              <w:noBreakHyphen/>
            </w:r>
            <w:r>
              <w:t>]</w:t>
            </w:r>
          </w:p>
          <w:p w14:paraId="3081A71B" w14:textId="77777777" w:rsidR="002B1E5B" w:rsidRDefault="002B1E5B" w:rsidP="00920479">
            <w:r>
              <w:rPr>
                <w:rFonts w:hint="eastAsia"/>
              </w:rPr>
              <w:t>0</w:t>
            </w:r>
          </w:p>
          <w:p w14:paraId="78F494D7" w14:textId="77777777" w:rsidR="002B1E5B" w:rsidRDefault="002B1E5B" w:rsidP="00920479">
            <w:r>
              <w:rPr>
                <w:rFonts w:hint="eastAsia"/>
              </w:rPr>
              <w:t>100</w:t>
            </w:r>
          </w:p>
        </w:tc>
        <w:tc>
          <w:tcPr>
            <w:tcW w:w="0" w:type="auto"/>
            <w:vAlign w:val="center"/>
          </w:tcPr>
          <w:p w14:paraId="59FEFABC" w14:textId="77777777" w:rsidR="002B1E5B" w:rsidRDefault="002B1E5B" w:rsidP="00920479">
            <w:r w:rsidRPr="00D30925">
              <w:t>0..1</w:t>
            </w:r>
          </w:p>
        </w:tc>
      </w:tr>
      <w:tr w:rsidR="002B1E5B" w14:paraId="1224086C" w14:textId="77777777" w:rsidTr="00920479">
        <w:tc>
          <w:tcPr>
            <w:tcW w:w="0" w:type="auto"/>
          </w:tcPr>
          <w:p w14:paraId="7D7F09EF" w14:textId="77777777" w:rsidR="002B1E5B" w:rsidRDefault="002B1E5B" w:rsidP="00920479">
            <w:r>
              <w:t>[Ref]</w:t>
            </w:r>
            <w:r>
              <w:br/>
              <w:t>ValueSemantics</w:t>
            </w:r>
          </w:p>
        </w:tc>
        <w:tc>
          <w:tcPr>
            <w:tcW w:w="0" w:type="auto"/>
          </w:tcPr>
          <w:p w14:paraId="0DAD20AB" w14:textId="56BF3C2D" w:rsidR="002B1E5B" w:rsidRDefault="002B1E5B" w:rsidP="00920479">
            <w:r>
              <w:t>https://admin</w:t>
            </w:r>
            <w:r w:rsidR="000C57DE">
              <w:noBreakHyphen/>
            </w:r>
            <w:r>
              <w:t>shell.io/idta/AssetInterfacesDescription/1/0/valueSemantics</w:t>
            </w:r>
            <w:r>
              <w:br/>
            </w:r>
            <w:r w:rsidR="000C57DE">
              <w:noBreakHyphen/>
            </w:r>
            <w:r>
              <w:t xml:space="preserve"> </w:t>
            </w:r>
            <w:r w:rsidR="000C57DE">
              <w:noBreakHyphen/>
            </w:r>
            <w:r>
              <w:t xml:space="preserve"> </w:t>
            </w:r>
            <w:r w:rsidR="000C57DE">
              <w:noBreakHyphen/>
            </w:r>
          </w:p>
        </w:tc>
        <w:tc>
          <w:tcPr>
            <w:tcW w:w="0" w:type="auto"/>
          </w:tcPr>
          <w:p w14:paraId="45CB09ED" w14:textId="6B3F7F92" w:rsidR="002B1E5B" w:rsidRDefault="002B1E5B" w:rsidP="00920479">
            <w:r>
              <w:t>[</w:t>
            </w:r>
            <w:r w:rsidR="000C57DE">
              <w:noBreakHyphen/>
            </w:r>
            <w:r>
              <w:t>]</w:t>
            </w:r>
          </w:p>
        </w:tc>
        <w:tc>
          <w:tcPr>
            <w:tcW w:w="0" w:type="auto"/>
            <w:vAlign w:val="center"/>
          </w:tcPr>
          <w:p w14:paraId="19489FB8" w14:textId="77777777" w:rsidR="002B1E5B" w:rsidRDefault="002B1E5B" w:rsidP="00920479">
            <w:r w:rsidRPr="00D30925">
              <w:t>0..1</w:t>
            </w:r>
          </w:p>
        </w:tc>
      </w:tr>
    </w:tbl>
    <w:p w14:paraId="0B63E204" w14:textId="77777777" w:rsidR="002B1E5B" w:rsidRDefault="002B1E5B" w:rsidP="002B1E5B"/>
    <w:p w14:paraId="11E27192"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2B1E5B" w14:paraId="3C09240E" w14:textId="77777777" w:rsidTr="00920479">
        <w:tc>
          <w:tcPr>
            <w:tcW w:w="0" w:type="auto"/>
            <w:shd w:val="clear" w:color="auto" w:fill="002060"/>
          </w:tcPr>
          <w:p w14:paraId="372BB7C5" w14:textId="77777777" w:rsidR="002B1E5B" w:rsidRDefault="002B1E5B" w:rsidP="00920479">
            <w:r>
              <w:rPr>
                <w:b/>
                <w:color w:val="FFFFFF"/>
              </w:rPr>
              <w:t>idShort:</w:t>
            </w:r>
          </w:p>
        </w:tc>
        <w:tc>
          <w:tcPr>
            <w:tcW w:w="0" w:type="auto"/>
            <w:shd w:val="clear" w:color="auto" w:fill="002060"/>
          </w:tcPr>
          <w:p w14:paraId="2335D038" w14:textId="77777777" w:rsidR="002B1E5B" w:rsidRDefault="002B1E5B" w:rsidP="00920479">
            <w:r>
              <w:rPr>
                <w:b/>
                <w:color w:val="FFFFFF"/>
              </w:rPr>
              <w:t>Forms</w:t>
            </w:r>
          </w:p>
        </w:tc>
        <w:tc>
          <w:tcPr>
            <w:tcW w:w="0" w:type="auto"/>
            <w:shd w:val="clear" w:color="auto" w:fill="002060"/>
          </w:tcPr>
          <w:p w14:paraId="6281AB0A" w14:textId="77777777" w:rsidR="002B1E5B" w:rsidRDefault="002B1E5B" w:rsidP="00920479"/>
        </w:tc>
        <w:tc>
          <w:tcPr>
            <w:tcW w:w="0" w:type="auto"/>
            <w:shd w:val="clear" w:color="auto" w:fill="002060"/>
          </w:tcPr>
          <w:p w14:paraId="238B8F67" w14:textId="77777777" w:rsidR="002B1E5B" w:rsidRDefault="002B1E5B" w:rsidP="00920479"/>
        </w:tc>
      </w:tr>
      <w:tr w:rsidR="002B1E5B" w14:paraId="17FECB54" w14:textId="77777777" w:rsidTr="00920479">
        <w:tc>
          <w:tcPr>
            <w:tcW w:w="0" w:type="auto"/>
            <w:shd w:val="clear" w:color="auto" w:fill="002060"/>
          </w:tcPr>
          <w:p w14:paraId="45B90B6C" w14:textId="77777777" w:rsidR="002B1E5B" w:rsidRDefault="002B1E5B" w:rsidP="00920479">
            <w:r>
              <w:rPr>
                <w:b/>
                <w:color w:val="FFFFFF"/>
              </w:rPr>
              <w:t>Class:</w:t>
            </w:r>
          </w:p>
        </w:tc>
        <w:tc>
          <w:tcPr>
            <w:tcW w:w="0" w:type="auto"/>
            <w:shd w:val="clear" w:color="auto" w:fill="002060"/>
          </w:tcPr>
          <w:p w14:paraId="66F7FC02" w14:textId="77777777" w:rsidR="002B1E5B" w:rsidRDefault="002B1E5B" w:rsidP="00920479">
            <w:r>
              <w:rPr>
                <w:b/>
                <w:color w:val="FFFFFF"/>
              </w:rPr>
              <w:t>SubmodelElementCollection</w:t>
            </w:r>
          </w:p>
        </w:tc>
        <w:tc>
          <w:tcPr>
            <w:tcW w:w="0" w:type="auto"/>
            <w:shd w:val="clear" w:color="auto" w:fill="002060"/>
          </w:tcPr>
          <w:p w14:paraId="528BC765" w14:textId="77777777" w:rsidR="002B1E5B" w:rsidRDefault="002B1E5B" w:rsidP="00920479"/>
        </w:tc>
        <w:tc>
          <w:tcPr>
            <w:tcW w:w="0" w:type="auto"/>
            <w:shd w:val="clear" w:color="auto" w:fill="002060"/>
          </w:tcPr>
          <w:p w14:paraId="576D5265" w14:textId="77777777" w:rsidR="002B1E5B" w:rsidRDefault="002B1E5B" w:rsidP="00920479"/>
        </w:tc>
      </w:tr>
      <w:tr w:rsidR="002B1E5B" w14:paraId="40065AEC" w14:textId="77777777" w:rsidTr="00920479">
        <w:tc>
          <w:tcPr>
            <w:tcW w:w="0" w:type="auto"/>
            <w:shd w:val="clear" w:color="auto" w:fill="002060"/>
          </w:tcPr>
          <w:p w14:paraId="24CB18CE" w14:textId="77777777" w:rsidR="002B1E5B" w:rsidRDefault="002B1E5B" w:rsidP="00920479">
            <w:r>
              <w:rPr>
                <w:b/>
                <w:color w:val="FFFFFF"/>
              </w:rPr>
              <w:t>semanticId:</w:t>
            </w:r>
          </w:p>
        </w:tc>
        <w:tc>
          <w:tcPr>
            <w:tcW w:w="0" w:type="auto"/>
            <w:shd w:val="clear" w:color="auto" w:fill="002060"/>
          </w:tcPr>
          <w:p w14:paraId="1E834EA9" w14:textId="7789C10D" w:rsidR="002B1E5B" w:rsidRDefault="002B1E5B" w:rsidP="00920479">
            <w:r>
              <w:rPr>
                <w:b/>
                <w:color w:val="FFFFFF"/>
              </w:rPr>
              <w:t>https://www.smart</w:t>
            </w:r>
            <w:r w:rsidR="000C57DE">
              <w:rPr>
                <w:b/>
                <w:color w:val="FFFFFF"/>
              </w:rPr>
              <w:noBreakHyphen/>
            </w:r>
            <w:r>
              <w:rPr>
                <w:b/>
                <w:color w:val="FFFFFF"/>
              </w:rPr>
              <w:t>factory.kr/ids/cd/Forms/1/0</w:t>
            </w:r>
          </w:p>
        </w:tc>
        <w:tc>
          <w:tcPr>
            <w:tcW w:w="0" w:type="auto"/>
            <w:shd w:val="clear" w:color="auto" w:fill="002060"/>
          </w:tcPr>
          <w:p w14:paraId="2E6D693C" w14:textId="77777777" w:rsidR="002B1E5B" w:rsidRDefault="002B1E5B" w:rsidP="00920479"/>
        </w:tc>
        <w:tc>
          <w:tcPr>
            <w:tcW w:w="0" w:type="auto"/>
            <w:shd w:val="clear" w:color="auto" w:fill="002060"/>
          </w:tcPr>
          <w:p w14:paraId="366AF358" w14:textId="77777777" w:rsidR="002B1E5B" w:rsidRDefault="002B1E5B" w:rsidP="00920479"/>
        </w:tc>
      </w:tr>
      <w:tr w:rsidR="002B1E5B" w14:paraId="702C1102" w14:textId="77777777" w:rsidTr="00920479">
        <w:tc>
          <w:tcPr>
            <w:tcW w:w="0" w:type="auto"/>
            <w:shd w:val="clear" w:color="auto" w:fill="002060"/>
          </w:tcPr>
          <w:p w14:paraId="4EDAF569" w14:textId="77777777" w:rsidR="002B1E5B" w:rsidRDefault="002B1E5B" w:rsidP="00920479">
            <w:r>
              <w:rPr>
                <w:b/>
                <w:color w:val="FFFFFF"/>
              </w:rPr>
              <w:t>Parent:</w:t>
            </w:r>
          </w:p>
        </w:tc>
        <w:tc>
          <w:tcPr>
            <w:tcW w:w="0" w:type="auto"/>
            <w:shd w:val="clear" w:color="auto" w:fill="002060"/>
          </w:tcPr>
          <w:p w14:paraId="4105A9A4" w14:textId="77777777" w:rsidR="002B1E5B" w:rsidRDefault="002B1E5B" w:rsidP="00920479">
            <w:r>
              <w:rPr>
                <w:b/>
                <w:color w:val="FFFFFF"/>
              </w:rPr>
              <w:t>Forms</w:t>
            </w:r>
          </w:p>
        </w:tc>
        <w:tc>
          <w:tcPr>
            <w:tcW w:w="0" w:type="auto"/>
            <w:shd w:val="clear" w:color="auto" w:fill="002060"/>
          </w:tcPr>
          <w:p w14:paraId="1149D305" w14:textId="77777777" w:rsidR="002B1E5B" w:rsidRDefault="002B1E5B" w:rsidP="00920479"/>
        </w:tc>
        <w:tc>
          <w:tcPr>
            <w:tcW w:w="0" w:type="auto"/>
            <w:shd w:val="clear" w:color="auto" w:fill="002060"/>
          </w:tcPr>
          <w:p w14:paraId="58312382" w14:textId="77777777" w:rsidR="002B1E5B" w:rsidRDefault="002B1E5B" w:rsidP="00920479"/>
        </w:tc>
      </w:tr>
      <w:tr w:rsidR="002B1E5B" w14:paraId="3DEADC92" w14:textId="77777777" w:rsidTr="00920479">
        <w:tc>
          <w:tcPr>
            <w:tcW w:w="0" w:type="auto"/>
            <w:shd w:val="clear" w:color="auto" w:fill="002060"/>
          </w:tcPr>
          <w:p w14:paraId="6595714F" w14:textId="77777777" w:rsidR="002B1E5B" w:rsidRDefault="002B1E5B" w:rsidP="00920479">
            <w:r>
              <w:rPr>
                <w:b/>
                <w:color w:val="FFFFFF"/>
              </w:rPr>
              <w:t>Explanation:</w:t>
            </w:r>
          </w:p>
        </w:tc>
        <w:tc>
          <w:tcPr>
            <w:tcW w:w="0" w:type="auto"/>
            <w:shd w:val="clear" w:color="auto" w:fill="002060"/>
          </w:tcPr>
          <w:p w14:paraId="3128E002" w14:textId="35A8836A" w:rsidR="002B1E5B" w:rsidRDefault="000C57DE" w:rsidP="00920479">
            <w:r>
              <w:rPr>
                <w:b/>
                <w:color w:val="FFFFFF"/>
              </w:rPr>
              <w:noBreakHyphen/>
            </w:r>
          </w:p>
        </w:tc>
        <w:tc>
          <w:tcPr>
            <w:tcW w:w="0" w:type="auto"/>
            <w:shd w:val="clear" w:color="auto" w:fill="002060"/>
          </w:tcPr>
          <w:p w14:paraId="08266D52" w14:textId="77777777" w:rsidR="002B1E5B" w:rsidRDefault="002B1E5B" w:rsidP="00920479"/>
        </w:tc>
        <w:tc>
          <w:tcPr>
            <w:tcW w:w="0" w:type="auto"/>
            <w:shd w:val="clear" w:color="auto" w:fill="002060"/>
          </w:tcPr>
          <w:p w14:paraId="453C85EE" w14:textId="77777777" w:rsidR="002B1E5B" w:rsidRDefault="002B1E5B" w:rsidP="00920479"/>
        </w:tc>
      </w:tr>
      <w:tr w:rsidR="002B1E5B" w14:paraId="770A26FE" w14:textId="77777777" w:rsidTr="00920479">
        <w:tc>
          <w:tcPr>
            <w:tcW w:w="0" w:type="auto"/>
            <w:shd w:val="clear" w:color="auto" w:fill="002060"/>
          </w:tcPr>
          <w:p w14:paraId="761C9019" w14:textId="77777777" w:rsidR="002B1E5B" w:rsidRDefault="002B1E5B" w:rsidP="00920479">
            <w:r>
              <w:rPr>
                <w:b/>
                <w:color w:val="FFFFFF"/>
              </w:rPr>
              <w:t>[SME type]</w:t>
            </w:r>
            <w:r>
              <w:rPr>
                <w:b/>
                <w:color w:val="FFFFFF"/>
              </w:rPr>
              <w:br/>
              <w:t>idShort</w:t>
            </w:r>
          </w:p>
        </w:tc>
        <w:tc>
          <w:tcPr>
            <w:tcW w:w="0" w:type="auto"/>
            <w:shd w:val="clear" w:color="auto" w:fill="002060"/>
          </w:tcPr>
          <w:p w14:paraId="40D0FEBA" w14:textId="77777777" w:rsidR="002B1E5B" w:rsidRDefault="002B1E5B" w:rsidP="00920479">
            <w:r>
              <w:rPr>
                <w:b/>
                <w:color w:val="FFFFFF"/>
              </w:rPr>
              <w:t>semanticId</w:t>
            </w:r>
            <w:r>
              <w:rPr>
                <w:b/>
                <w:color w:val="FFFFFF"/>
              </w:rPr>
              <w:br/>
              <w:t>Description@en</w:t>
            </w:r>
          </w:p>
        </w:tc>
        <w:tc>
          <w:tcPr>
            <w:tcW w:w="0" w:type="auto"/>
            <w:shd w:val="clear" w:color="auto" w:fill="002060"/>
          </w:tcPr>
          <w:p w14:paraId="2CC8F1EC" w14:textId="77777777" w:rsidR="002B1E5B" w:rsidRDefault="002B1E5B" w:rsidP="00920479">
            <w:r>
              <w:rPr>
                <w:b/>
                <w:color w:val="FFFFFF"/>
              </w:rPr>
              <w:t>[valueType]</w:t>
            </w:r>
            <w:r>
              <w:rPr>
                <w:b/>
                <w:color w:val="FFFFFF"/>
              </w:rPr>
              <w:br/>
              <w:t>example</w:t>
            </w:r>
          </w:p>
        </w:tc>
        <w:tc>
          <w:tcPr>
            <w:tcW w:w="0" w:type="auto"/>
            <w:shd w:val="clear" w:color="auto" w:fill="002060"/>
          </w:tcPr>
          <w:p w14:paraId="33F5C819" w14:textId="77777777" w:rsidR="002B1E5B" w:rsidRDefault="002B1E5B" w:rsidP="00920479">
            <w:r>
              <w:rPr>
                <w:b/>
                <w:color w:val="FFFFFF"/>
              </w:rPr>
              <w:t>card.</w:t>
            </w:r>
          </w:p>
        </w:tc>
      </w:tr>
      <w:tr w:rsidR="002B1E5B" w14:paraId="112369DA" w14:textId="77777777" w:rsidTr="00920479">
        <w:tc>
          <w:tcPr>
            <w:tcW w:w="0" w:type="auto"/>
          </w:tcPr>
          <w:p w14:paraId="5B86DC27" w14:textId="77777777" w:rsidR="002B1E5B" w:rsidRDefault="002B1E5B" w:rsidP="00920479">
            <w:r>
              <w:t>[Prop]</w:t>
            </w:r>
            <w:r>
              <w:br/>
              <w:t>Href</w:t>
            </w:r>
          </w:p>
        </w:tc>
        <w:tc>
          <w:tcPr>
            <w:tcW w:w="0" w:type="auto"/>
          </w:tcPr>
          <w:p w14:paraId="5FB8A400" w14:textId="77A6E121" w:rsidR="002B1E5B" w:rsidRDefault="002B1E5B" w:rsidP="00920479">
            <w:r>
              <w:t>https://www.smart</w:t>
            </w:r>
            <w:r w:rsidR="000C57DE">
              <w:noBreakHyphen/>
            </w:r>
            <w:r>
              <w:t>factory.kr/ids/cd/Href/1/0</w:t>
            </w:r>
            <w:r>
              <w:br/>
              <w:t xml:space="preserve">Hyperlink reference The target URI or relative path for accessing the interaction affordance. </w:t>
            </w:r>
            <w:r w:rsidR="000C57DE">
              <w:noBreakHyphen/>
            </w:r>
          </w:p>
        </w:tc>
        <w:tc>
          <w:tcPr>
            <w:tcW w:w="0" w:type="auto"/>
          </w:tcPr>
          <w:p w14:paraId="49787A0D" w14:textId="77777777" w:rsidR="002B1E5B" w:rsidRDefault="002B1E5B" w:rsidP="00920479">
            <w:r>
              <w:t>[String]</w:t>
            </w:r>
          </w:p>
          <w:p w14:paraId="2DEF2DB3" w14:textId="77777777" w:rsidR="002B1E5B" w:rsidRDefault="002B1E5B" w:rsidP="00920479">
            <w:r w:rsidRPr="00D50C4E">
              <w:t>https://</w:t>
            </w:r>
            <w:r>
              <w:rPr>
                <w:rFonts w:hint="eastAsia"/>
              </w:rPr>
              <w:t>Href.com</w:t>
            </w:r>
          </w:p>
        </w:tc>
        <w:tc>
          <w:tcPr>
            <w:tcW w:w="0" w:type="auto"/>
            <w:vAlign w:val="center"/>
          </w:tcPr>
          <w:p w14:paraId="4BB8F1DC" w14:textId="77777777" w:rsidR="002B1E5B" w:rsidRDefault="002B1E5B" w:rsidP="00920479">
            <w:r w:rsidRPr="00D30925">
              <w:t>0..1</w:t>
            </w:r>
          </w:p>
        </w:tc>
      </w:tr>
      <w:tr w:rsidR="002B1E5B" w14:paraId="5C96B004" w14:textId="77777777" w:rsidTr="00920479">
        <w:tc>
          <w:tcPr>
            <w:tcW w:w="0" w:type="auto"/>
          </w:tcPr>
          <w:p w14:paraId="16A09D60" w14:textId="77777777" w:rsidR="002B1E5B" w:rsidRDefault="002B1E5B" w:rsidP="00920479">
            <w:r>
              <w:t>[Prop]</w:t>
            </w:r>
            <w:r>
              <w:br/>
              <w:t>ContentType</w:t>
            </w:r>
          </w:p>
        </w:tc>
        <w:tc>
          <w:tcPr>
            <w:tcW w:w="0" w:type="auto"/>
          </w:tcPr>
          <w:p w14:paraId="2AC222CD" w14:textId="35F39D3D" w:rsidR="002B1E5B" w:rsidRDefault="002B1E5B" w:rsidP="00920479">
            <w:r>
              <w:t>https://www.smart</w:t>
            </w:r>
            <w:r w:rsidR="000C57DE">
              <w:noBreakHyphen/>
            </w:r>
            <w:r>
              <w:t>factory.kr/ids/cd/ContentType/1/0</w:t>
            </w:r>
            <w:r>
              <w:br/>
              <w:t xml:space="preserve">Content type The MIME type indicating the format of the data payload, such as application/json or text/xml. </w:t>
            </w:r>
            <w:r w:rsidR="000C57DE">
              <w:noBreakHyphen/>
            </w:r>
          </w:p>
        </w:tc>
        <w:tc>
          <w:tcPr>
            <w:tcW w:w="0" w:type="auto"/>
          </w:tcPr>
          <w:p w14:paraId="74BDCB6A" w14:textId="77777777" w:rsidR="002B1E5B" w:rsidRDefault="002B1E5B" w:rsidP="00920479">
            <w:r>
              <w:t>[String]</w:t>
            </w:r>
          </w:p>
          <w:p w14:paraId="3031A382" w14:textId="77777777" w:rsidR="002B1E5B" w:rsidRDefault="002B1E5B" w:rsidP="00920479">
            <w:r>
              <w:rPr>
                <w:rFonts w:hint="eastAsia"/>
              </w:rPr>
              <w:t>text</w:t>
            </w:r>
          </w:p>
        </w:tc>
        <w:tc>
          <w:tcPr>
            <w:tcW w:w="0" w:type="auto"/>
            <w:vAlign w:val="center"/>
          </w:tcPr>
          <w:p w14:paraId="7B5A91C2" w14:textId="77777777" w:rsidR="002B1E5B" w:rsidRDefault="002B1E5B" w:rsidP="00920479">
            <w:r w:rsidRPr="00D30925">
              <w:t>0..1</w:t>
            </w:r>
          </w:p>
        </w:tc>
      </w:tr>
      <w:tr w:rsidR="002B1E5B" w14:paraId="31B84062" w14:textId="77777777" w:rsidTr="00920479">
        <w:tc>
          <w:tcPr>
            <w:tcW w:w="0" w:type="auto"/>
          </w:tcPr>
          <w:p w14:paraId="1BEB8310" w14:textId="77777777" w:rsidR="002B1E5B" w:rsidRDefault="002B1E5B" w:rsidP="00920479">
            <w:r>
              <w:t>[SML]</w:t>
            </w:r>
            <w:r>
              <w:br/>
              <w:t>Security</w:t>
            </w:r>
          </w:p>
        </w:tc>
        <w:tc>
          <w:tcPr>
            <w:tcW w:w="0" w:type="auto"/>
          </w:tcPr>
          <w:p w14:paraId="350FCF16" w14:textId="54EE8B1D" w:rsidR="002B1E5B" w:rsidRDefault="002B1E5B" w:rsidP="00920479">
            <w:r>
              <w:t>https://www.smart</w:t>
            </w:r>
            <w:r w:rsidR="000C57DE">
              <w:noBreakHyphen/>
            </w:r>
            <w:r>
              <w:t>factory.kr/ids/cd/Security/1/0</w:t>
            </w:r>
            <w:r>
              <w:br/>
              <w:t xml:space="preserve">Security Reference to the security configuration that applies to the interface or interaction. </w:t>
            </w:r>
            <w:r w:rsidR="000C57DE">
              <w:noBreakHyphen/>
            </w:r>
          </w:p>
        </w:tc>
        <w:tc>
          <w:tcPr>
            <w:tcW w:w="0" w:type="auto"/>
          </w:tcPr>
          <w:p w14:paraId="3A884367" w14:textId="02B2B362" w:rsidR="002B1E5B" w:rsidRDefault="002B1E5B" w:rsidP="00920479">
            <w:r>
              <w:t>[</w:t>
            </w:r>
            <w:r w:rsidR="000C57DE">
              <w:noBreakHyphen/>
            </w:r>
            <w:r>
              <w:t>]</w:t>
            </w:r>
            <w:r>
              <w:br/>
              <w:t>1 elements</w:t>
            </w:r>
          </w:p>
        </w:tc>
        <w:tc>
          <w:tcPr>
            <w:tcW w:w="0" w:type="auto"/>
            <w:vAlign w:val="center"/>
          </w:tcPr>
          <w:p w14:paraId="188E9A0A" w14:textId="77777777" w:rsidR="002B1E5B" w:rsidRDefault="002B1E5B" w:rsidP="00920479">
            <w:r w:rsidRPr="00D30925">
              <w:t>0..1</w:t>
            </w:r>
          </w:p>
        </w:tc>
      </w:tr>
      <w:tr w:rsidR="002B1E5B" w14:paraId="3E02A034" w14:textId="77777777" w:rsidTr="00920479">
        <w:tc>
          <w:tcPr>
            <w:tcW w:w="0" w:type="auto"/>
          </w:tcPr>
          <w:p w14:paraId="048AC5C6" w14:textId="77777777" w:rsidR="002B1E5B" w:rsidRDefault="002B1E5B" w:rsidP="00920479">
            <w:r>
              <w:t>[Prop]</w:t>
            </w:r>
            <w:r>
              <w:br/>
              <w:t>HtvMethodName</w:t>
            </w:r>
          </w:p>
        </w:tc>
        <w:tc>
          <w:tcPr>
            <w:tcW w:w="0" w:type="auto"/>
          </w:tcPr>
          <w:p w14:paraId="5AD1EC0F" w14:textId="77CF70C6" w:rsidR="002B1E5B" w:rsidRDefault="002B1E5B" w:rsidP="00920479">
            <w:r>
              <w:t>https://www.smart</w:t>
            </w:r>
            <w:r w:rsidR="000C57DE">
              <w:noBreakHyphen/>
            </w:r>
            <w:r>
              <w:t>factory.kr/ids/cd/HtvMethodName/1/0</w:t>
            </w:r>
            <w:r>
              <w:br/>
              <w:t xml:space="preserve">HTTP method name The HTTP method to be used for the request, such as GET, POST, PUT, or DELETE. </w:t>
            </w:r>
            <w:r w:rsidR="000C57DE">
              <w:noBreakHyphen/>
            </w:r>
          </w:p>
        </w:tc>
        <w:tc>
          <w:tcPr>
            <w:tcW w:w="0" w:type="auto"/>
          </w:tcPr>
          <w:p w14:paraId="4259DEF4" w14:textId="77777777" w:rsidR="002B1E5B" w:rsidRDefault="002B1E5B" w:rsidP="00920479">
            <w:r>
              <w:t>[String]</w:t>
            </w:r>
          </w:p>
          <w:p w14:paraId="0CCB18E0" w14:textId="77777777" w:rsidR="002B1E5B" w:rsidRDefault="002B1E5B" w:rsidP="00920479">
            <w:r>
              <w:rPr>
                <w:rFonts w:hint="eastAsia"/>
              </w:rPr>
              <w:t>GET</w:t>
            </w:r>
          </w:p>
        </w:tc>
        <w:tc>
          <w:tcPr>
            <w:tcW w:w="0" w:type="auto"/>
            <w:vAlign w:val="center"/>
          </w:tcPr>
          <w:p w14:paraId="668601DE" w14:textId="77777777" w:rsidR="002B1E5B" w:rsidRDefault="002B1E5B" w:rsidP="00920479">
            <w:r w:rsidRPr="00D30925">
              <w:t>0..1</w:t>
            </w:r>
          </w:p>
        </w:tc>
      </w:tr>
      <w:tr w:rsidR="002B1E5B" w14:paraId="580A2F7F" w14:textId="77777777" w:rsidTr="00920479">
        <w:tc>
          <w:tcPr>
            <w:tcW w:w="0" w:type="auto"/>
          </w:tcPr>
          <w:p w14:paraId="05C8BCB7" w14:textId="77777777" w:rsidR="002B1E5B" w:rsidRDefault="002B1E5B" w:rsidP="00920479">
            <w:r>
              <w:t>[SMC]</w:t>
            </w:r>
            <w:r>
              <w:br/>
            </w:r>
            <w:r>
              <w:lastRenderedPageBreak/>
              <w:t>HtvHeaders</w:t>
            </w:r>
          </w:p>
        </w:tc>
        <w:tc>
          <w:tcPr>
            <w:tcW w:w="0" w:type="auto"/>
          </w:tcPr>
          <w:p w14:paraId="00FC7973" w14:textId="7BC49C4F" w:rsidR="002B1E5B" w:rsidRDefault="002B1E5B" w:rsidP="00920479">
            <w:r>
              <w:lastRenderedPageBreak/>
              <w:t>https://www.smart</w:t>
            </w:r>
            <w:r w:rsidR="000C57DE">
              <w:noBreakHyphen/>
            </w:r>
            <w:r>
              <w:t>factory.kr/ids/cd/HtvHeaders/1/0</w:t>
            </w:r>
            <w:r>
              <w:br/>
            </w:r>
            <w:r>
              <w:lastRenderedPageBreak/>
              <w:t xml:space="preserve">HTTP headers A collection of HTTP header fields to be included in the request. </w:t>
            </w:r>
            <w:r w:rsidR="000C57DE">
              <w:noBreakHyphen/>
            </w:r>
          </w:p>
        </w:tc>
        <w:tc>
          <w:tcPr>
            <w:tcW w:w="0" w:type="auto"/>
          </w:tcPr>
          <w:p w14:paraId="70CBD065" w14:textId="5944C387" w:rsidR="002B1E5B" w:rsidRDefault="002B1E5B" w:rsidP="00920479">
            <w:r>
              <w:lastRenderedPageBreak/>
              <w:t>[</w:t>
            </w:r>
            <w:r w:rsidR="000C57DE">
              <w:noBreakHyphen/>
            </w:r>
            <w:r>
              <w:t>]</w:t>
            </w:r>
            <w:r>
              <w:br/>
            </w:r>
            <w:r>
              <w:lastRenderedPageBreak/>
              <w:t>2 elements</w:t>
            </w:r>
          </w:p>
        </w:tc>
        <w:tc>
          <w:tcPr>
            <w:tcW w:w="0" w:type="auto"/>
            <w:vAlign w:val="center"/>
          </w:tcPr>
          <w:p w14:paraId="5606A58E" w14:textId="77777777" w:rsidR="002B1E5B" w:rsidRDefault="002B1E5B" w:rsidP="00920479">
            <w:r w:rsidRPr="00D30925">
              <w:lastRenderedPageBreak/>
              <w:t>0..1</w:t>
            </w:r>
          </w:p>
        </w:tc>
      </w:tr>
    </w:tbl>
    <w:p w14:paraId="19CCFF18" w14:textId="77777777" w:rsidR="002B1E5B" w:rsidRDefault="002B1E5B" w:rsidP="002B1E5B"/>
    <w:p w14:paraId="6862FB08"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1DB56984" w14:textId="77777777" w:rsidTr="00920479">
        <w:tc>
          <w:tcPr>
            <w:tcW w:w="0" w:type="auto"/>
            <w:shd w:val="clear" w:color="auto" w:fill="002060"/>
          </w:tcPr>
          <w:p w14:paraId="38454E67" w14:textId="77777777" w:rsidR="002B1E5B" w:rsidRDefault="002B1E5B" w:rsidP="00920479">
            <w:r>
              <w:rPr>
                <w:b/>
                <w:color w:val="FFFFFF"/>
              </w:rPr>
              <w:t>idShort:</w:t>
            </w:r>
          </w:p>
        </w:tc>
        <w:tc>
          <w:tcPr>
            <w:tcW w:w="0" w:type="auto"/>
            <w:shd w:val="clear" w:color="auto" w:fill="002060"/>
          </w:tcPr>
          <w:p w14:paraId="55DD9FDB" w14:textId="77777777" w:rsidR="002B1E5B" w:rsidRDefault="002B1E5B" w:rsidP="00920479">
            <w:r>
              <w:rPr>
                <w:b/>
                <w:color w:val="FFFFFF"/>
              </w:rPr>
              <w:t>Security</w:t>
            </w:r>
          </w:p>
        </w:tc>
        <w:tc>
          <w:tcPr>
            <w:tcW w:w="0" w:type="auto"/>
            <w:shd w:val="clear" w:color="auto" w:fill="002060"/>
          </w:tcPr>
          <w:p w14:paraId="324A779D" w14:textId="77777777" w:rsidR="002B1E5B" w:rsidRDefault="002B1E5B" w:rsidP="00920479"/>
        </w:tc>
        <w:tc>
          <w:tcPr>
            <w:tcW w:w="0" w:type="auto"/>
            <w:shd w:val="clear" w:color="auto" w:fill="002060"/>
          </w:tcPr>
          <w:p w14:paraId="6DDBA0D1" w14:textId="77777777" w:rsidR="002B1E5B" w:rsidRDefault="002B1E5B" w:rsidP="00920479"/>
        </w:tc>
      </w:tr>
      <w:tr w:rsidR="002B1E5B" w14:paraId="0BA4CB51" w14:textId="77777777" w:rsidTr="00920479">
        <w:tc>
          <w:tcPr>
            <w:tcW w:w="0" w:type="auto"/>
            <w:shd w:val="clear" w:color="auto" w:fill="002060"/>
          </w:tcPr>
          <w:p w14:paraId="539D9C88" w14:textId="77777777" w:rsidR="002B1E5B" w:rsidRDefault="002B1E5B" w:rsidP="00920479">
            <w:r>
              <w:rPr>
                <w:b/>
                <w:color w:val="FFFFFF"/>
              </w:rPr>
              <w:t>Class:</w:t>
            </w:r>
          </w:p>
        </w:tc>
        <w:tc>
          <w:tcPr>
            <w:tcW w:w="0" w:type="auto"/>
            <w:shd w:val="clear" w:color="auto" w:fill="002060"/>
          </w:tcPr>
          <w:p w14:paraId="608AF45B" w14:textId="77777777" w:rsidR="002B1E5B" w:rsidRDefault="002B1E5B" w:rsidP="00920479">
            <w:r>
              <w:rPr>
                <w:b/>
                <w:color w:val="FFFFFF"/>
              </w:rPr>
              <w:t>SubmodelElementList</w:t>
            </w:r>
          </w:p>
        </w:tc>
        <w:tc>
          <w:tcPr>
            <w:tcW w:w="0" w:type="auto"/>
            <w:shd w:val="clear" w:color="auto" w:fill="002060"/>
          </w:tcPr>
          <w:p w14:paraId="4DCD36ED" w14:textId="77777777" w:rsidR="002B1E5B" w:rsidRDefault="002B1E5B" w:rsidP="00920479"/>
        </w:tc>
        <w:tc>
          <w:tcPr>
            <w:tcW w:w="0" w:type="auto"/>
            <w:shd w:val="clear" w:color="auto" w:fill="002060"/>
          </w:tcPr>
          <w:p w14:paraId="54C10334" w14:textId="77777777" w:rsidR="002B1E5B" w:rsidRDefault="002B1E5B" w:rsidP="00920479"/>
        </w:tc>
      </w:tr>
      <w:tr w:rsidR="002B1E5B" w14:paraId="05EB71BF" w14:textId="77777777" w:rsidTr="00920479">
        <w:tc>
          <w:tcPr>
            <w:tcW w:w="0" w:type="auto"/>
            <w:shd w:val="clear" w:color="auto" w:fill="002060"/>
          </w:tcPr>
          <w:p w14:paraId="4C18ABB5" w14:textId="77777777" w:rsidR="002B1E5B" w:rsidRDefault="002B1E5B" w:rsidP="00920479">
            <w:r>
              <w:rPr>
                <w:b/>
                <w:color w:val="FFFFFF"/>
              </w:rPr>
              <w:t>semanticId:</w:t>
            </w:r>
          </w:p>
        </w:tc>
        <w:tc>
          <w:tcPr>
            <w:tcW w:w="0" w:type="auto"/>
            <w:shd w:val="clear" w:color="auto" w:fill="002060"/>
          </w:tcPr>
          <w:p w14:paraId="69800AF4" w14:textId="3AE20373" w:rsidR="002B1E5B" w:rsidRDefault="002B1E5B" w:rsidP="00920479">
            <w:r>
              <w:rPr>
                <w:b/>
                <w:color w:val="FFFFFF"/>
              </w:rPr>
              <w:t>https://www.smart</w:t>
            </w:r>
            <w:r w:rsidR="000C57DE">
              <w:rPr>
                <w:b/>
                <w:color w:val="FFFFFF"/>
              </w:rPr>
              <w:noBreakHyphen/>
            </w:r>
            <w:r>
              <w:rPr>
                <w:b/>
                <w:color w:val="FFFFFF"/>
              </w:rPr>
              <w:t>factory.kr/ids/cd/Security/1/0</w:t>
            </w:r>
          </w:p>
        </w:tc>
        <w:tc>
          <w:tcPr>
            <w:tcW w:w="0" w:type="auto"/>
            <w:shd w:val="clear" w:color="auto" w:fill="002060"/>
          </w:tcPr>
          <w:p w14:paraId="7031286D" w14:textId="77777777" w:rsidR="002B1E5B" w:rsidRDefault="002B1E5B" w:rsidP="00920479"/>
        </w:tc>
        <w:tc>
          <w:tcPr>
            <w:tcW w:w="0" w:type="auto"/>
            <w:shd w:val="clear" w:color="auto" w:fill="002060"/>
          </w:tcPr>
          <w:p w14:paraId="28E8CC1E" w14:textId="77777777" w:rsidR="002B1E5B" w:rsidRDefault="002B1E5B" w:rsidP="00920479"/>
        </w:tc>
      </w:tr>
      <w:tr w:rsidR="002B1E5B" w14:paraId="478D5FCB" w14:textId="77777777" w:rsidTr="00920479">
        <w:tc>
          <w:tcPr>
            <w:tcW w:w="0" w:type="auto"/>
            <w:shd w:val="clear" w:color="auto" w:fill="002060"/>
          </w:tcPr>
          <w:p w14:paraId="34774D82" w14:textId="77777777" w:rsidR="002B1E5B" w:rsidRDefault="002B1E5B" w:rsidP="00920479">
            <w:r>
              <w:rPr>
                <w:b/>
                <w:color w:val="FFFFFF"/>
              </w:rPr>
              <w:t>Parent:</w:t>
            </w:r>
          </w:p>
        </w:tc>
        <w:tc>
          <w:tcPr>
            <w:tcW w:w="0" w:type="auto"/>
            <w:shd w:val="clear" w:color="auto" w:fill="002060"/>
          </w:tcPr>
          <w:p w14:paraId="5FE532A4" w14:textId="77777777" w:rsidR="002B1E5B" w:rsidRDefault="002B1E5B" w:rsidP="00920479">
            <w:r>
              <w:rPr>
                <w:b/>
                <w:color w:val="FFFFFF"/>
              </w:rPr>
              <w:t>Security</w:t>
            </w:r>
          </w:p>
        </w:tc>
        <w:tc>
          <w:tcPr>
            <w:tcW w:w="0" w:type="auto"/>
            <w:shd w:val="clear" w:color="auto" w:fill="002060"/>
          </w:tcPr>
          <w:p w14:paraId="76D4A32E" w14:textId="77777777" w:rsidR="002B1E5B" w:rsidRDefault="002B1E5B" w:rsidP="00920479"/>
        </w:tc>
        <w:tc>
          <w:tcPr>
            <w:tcW w:w="0" w:type="auto"/>
            <w:shd w:val="clear" w:color="auto" w:fill="002060"/>
          </w:tcPr>
          <w:p w14:paraId="5685013D" w14:textId="77777777" w:rsidR="002B1E5B" w:rsidRDefault="002B1E5B" w:rsidP="00920479"/>
        </w:tc>
      </w:tr>
      <w:tr w:rsidR="002B1E5B" w14:paraId="5D9DEE17" w14:textId="77777777" w:rsidTr="00920479">
        <w:tc>
          <w:tcPr>
            <w:tcW w:w="0" w:type="auto"/>
            <w:shd w:val="clear" w:color="auto" w:fill="002060"/>
          </w:tcPr>
          <w:p w14:paraId="15A0D866" w14:textId="77777777" w:rsidR="002B1E5B" w:rsidRDefault="002B1E5B" w:rsidP="00920479">
            <w:r>
              <w:rPr>
                <w:b/>
                <w:color w:val="FFFFFF"/>
              </w:rPr>
              <w:t>Explanation:</w:t>
            </w:r>
          </w:p>
        </w:tc>
        <w:tc>
          <w:tcPr>
            <w:tcW w:w="0" w:type="auto"/>
            <w:shd w:val="clear" w:color="auto" w:fill="002060"/>
          </w:tcPr>
          <w:p w14:paraId="569A78E0" w14:textId="40DE5AF1" w:rsidR="002B1E5B" w:rsidRDefault="000C57DE" w:rsidP="00920479">
            <w:r>
              <w:rPr>
                <w:b/>
                <w:color w:val="FFFFFF"/>
              </w:rPr>
              <w:noBreakHyphen/>
            </w:r>
          </w:p>
        </w:tc>
        <w:tc>
          <w:tcPr>
            <w:tcW w:w="0" w:type="auto"/>
            <w:shd w:val="clear" w:color="auto" w:fill="002060"/>
          </w:tcPr>
          <w:p w14:paraId="7F1C0F93" w14:textId="77777777" w:rsidR="002B1E5B" w:rsidRDefault="002B1E5B" w:rsidP="00920479"/>
        </w:tc>
        <w:tc>
          <w:tcPr>
            <w:tcW w:w="0" w:type="auto"/>
            <w:shd w:val="clear" w:color="auto" w:fill="002060"/>
          </w:tcPr>
          <w:p w14:paraId="728E7150" w14:textId="77777777" w:rsidR="002B1E5B" w:rsidRDefault="002B1E5B" w:rsidP="00920479"/>
        </w:tc>
      </w:tr>
      <w:tr w:rsidR="002B1E5B" w14:paraId="06DBF882" w14:textId="77777777" w:rsidTr="00920479">
        <w:tc>
          <w:tcPr>
            <w:tcW w:w="0" w:type="auto"/>
            <w:shd w:val="clear" w:color="auto" w:fill="002060"/>
          </w:tcPr>
          <w:p w14:paraId="0EC3D514" w14:textId="77777777" w:rsidR="002B1E5B" w:rsidRDefault="002B1E5B" w:rsidP="00920479">
            <w:r>
              <w:rPr>
                <w:b/>
                <w:color w:val="FFFFFF"/>
              </w:rPr>
              <w:t>[SME type]</w:t>
            </w:r>
            <w:r>
              <w:rPr>
                <w:b/>
                <w:color w:val="FFFFFF"/>
              </w:rPr>
              <w:br/>
              <w:t>idShort</w:t>
            </w:r>
          </w:p>
        </w:tc>
        <w:tc>
          <w:tcPr>
            <w:tcW w:w="0" w:type="auto"/>
            <w:shd w:val="clear" w:color="auto" w:fill="002060"/>
          </w:tcPr>
          <w:p w14:paraId="09D22940" w14:textId="77777777" w:rsidR="002B1E5B" w:rsidRDefault="002B1E5B" w:rsidP="00920479">
            <w:r>
              <w:rPr>
                <w:b/>
                <w:color w:val="FFFFFF"/>
              </w:rPr>
              <w:t>semanticId</w:t>
            </w:r>
            <w:r>
              <w:rPr>
                <w:b/>
                <w:color w:val="FFFFFF"/>
              </w:rPr>
              <w:br/>
              <w:t>Description@en</w:t>
            </w:r>
          </w:p>
        </w:tc>
        <w:tc>
          <w:tcPr>
            <w:tcW w:w="0" w:type="auto"/>
            <w:shd w:val="clear" w:color="auto" w:fill="002060"/>
          </w:tcPr>
          <w:p w14:paraId="5E852C94" w14:textId="77777777" w:rsidR="002B1E5B" w:rsidRDefault="002B1E5B" w:rsidP="00920479">
            <w:r>
              <w:rPr>
                <w:b/>
                <w:color w:val="FFFFFF"/>
              </w:rPr>
              <w:t>[valueType]</w:t>
            </w:r>
            <w:r>
              <w:rPr>
                <w:b/>
                <w:color w:val="FFFFFF"/>
              </w:rPr>
              <w:br/>
              <w:t>example</w:t>
            </w:r>
          </w:p>
        </w:tc>
        <w:tc>
          <w:tcPr>
            <w:tcW w:w="0" w:type="auto"/>
            <w:shd w:val="clear" w:color="auto" w:fill="002060"/>
          </w:tcPr>
          <w:p w14:paraId="360C09AD" w14:textId="77777777" w:rsidR="002B1E5B" w:rsidRDefault="002B1E5B" w:rsidP="00920479">
            <w:r>
              <w:rPr>
                <w:b/>
                <w:color w:val="FFFFFF"/>
              </w:rPr>
              <w:t>card.</w:t>
            </w:r>
          </w:p>
        </w:tc>
      </w:tr>
      <w:tr w:rsidR="002B1E5B" w14:paraId="0B051EF9" w14:textId="77777777" w:rsidTr="00920479">
        <w:tc>
          <w:tcPr>
            <w:tcW w:w="0" w:type="auto"/>
          </w:tcPr>
          <w:p w14:paraId="3FD951B8" w14:textId="7CE6DAE3" w:rsidR="002B1E5B" w:rsidRDefault="002B1E5B" w:rsidP="00920479">
            <w:r>
              <w:t>[Ref]</w:t>
            </w:r>
            <w:r>
              <w:br/>
            </w:r>
            <w:r w:rsidR="000C57DE">
              <w:noBreakHyphen/>
            </w:r>
          </w:p>
        </w:tc>
        <w:tc>
          <w:tcPr>
            <w:tcW w:w="0" w:type="auto"/>
          </w:tcPr>
          <w:p w14:paraId="0F20C60E" w14:textId="19628E30" w:rsidR="002B1E5B" w:rsidRDefault="002B1E5B" w:rsidP="00920479">
            <w:r w:rsidRPr="006D673E">
              <w:t>https://www.smart</w:t>
            </w:r>
            <w:r w:rsidR="000C57DE">
              <w:noBreakHyphen/>
            </w:r>
            <w:r w:rsidRPr="006D673E">
              <w:t>factory.kr/ids/cd/Security/1/0</w:t>
            </w:r>
            <w:r>
              <w:br/>
            </w:r>
            <w:r w:rsidRPr="006D673E">
              <w:t>Reference to the security configuration that applies to the interface or interaction.</w:t>
            </w:r>
          </w:p>
        </w:tc>
        <w:tc>
          <w:tcPr>
            <w:tcW w:w="0" w:type="auto"/>
          </w:tcPr>
          <w:p w14:paraId="775AC220" w14:textId="09CF454B" w:rsidR="002B1E5B" w:rsidRDefault="002B1E5B" w:rsidP="00920479">
            <w:r>
              <w:t>[</w:t>
            </w:r>
            <w:r w:rsidR="000C57DE">
              <w:noBreakHyphen/>
            </w:r>
            <w:r>
              <w:t>]</w:t>
            </w:r>
            <w:r>
              <w:br/>
            </w:r>
          </w:p>
        </w:tc>
        <w:tc>
          <w:tcPr>
            <w:tcW w:w="0" w:type="auto"/>
          </w:tcPr>
          <w:p w14:paraId="6FD64AEB" w14:textId="77777777" w:rsidR="002B1E5B" w:rsidRDefault="002B1E5B" w:rsidP="00920479">
            <w:r>
              <w:rPr>
                <w:rFonts w:hint="eastAsia"/>
              </w:rPr>
              <w:t>1</w:t>
            </w:r>
          </w:p>
        </w:tc>
      </w:tr>
    </w:tbl>
    <w:p w14:paraId="5E81E4D6" w14:textId="77777777" w:rsidR="002B1E5B" w:rsidRDefault="002B1E5B" w:rsidP="002B1E5B"/>
    <w:p w14:paraId="3834D04B"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679"/>
        <w:gridCol w:w="851"/>
      </w:tblGrid>
      <w:tr w:rsidR="002B1E5B" w14:paraId="403D0615" w14:textId="77777777" w:rsidTr="00920479">
        <w:tc>
          <w:tcPr>
            <w:tcW w:w="0" w:type="auto"/>
            <w:shd w:val="clear" w:color="auto" w:fill="002060"/>
          </w:tcPr>
          <w:p w14:paraId="5D278BF6" w14:textId="77777777" w:rsidR="002B1E5B" w:rsidRDefault="002B1E5B" w:rsidP="00920479">
            <w:r>
              <w:rPr>
                <w:b/>
                <w:color w:val="FFFFFF"/>
              </w:rPr>
              <w:t>idShort:</w:t>
            </w:r>
          </w:p>
        </w:tc>
        <w:tc>
          <w:tcPr>
            <w:tcW w:w="0" w:type="auto"/>
            <w:shd w:val="clear" w:color="auto" w:fill="002060"/>
          </w:tcPr>
          <w:p w14:paraId="5131377B" w14:textId="77777777" w:rsidR="002B1E5B" w:rsidRDefault="002B1E5B" w:rsidP="00920479">
            <w:r>
              <w:rPr>
                <w:b/>
                <w:color w:val="FFFFFF"/>
              </w:rPr>
              <w:t>HtvHeaders</w:t>
            </w:r>
          </w:p>
        </w:tc>
        <w:tc>
          <w:tcPr>
            <w:tcW w:w="1679" w:type="dxa"/>
            <w:shd w:val="clear" w:color="auto" w:fill="002060"/>
          </w:tcPr>
          <w:p w14:paraId="682A3EBA" w14:textId="77777777" w:rsidR="002B1E5B" w:rsidRDefault="002B1E5B" w:rsidP="00920479"/>
        </w:tc>
        <w:tc>
          <w:tcPr>
            <w:tcW w:w="851" w:type="dxa"/>
            <w:shd w:val="clear" w:color="auto" w:fill="002060"/>
          </w:tcPr>
          <w:p w14:paraId="37B545A1" w14:textId="77777777" w:rsidR="002B1E5B" w:rsidRDefault="002B1E5B" w:rsidP="00920479"/>
        </w:tc>
      </w:tr>
      <w:tr w:rsidR="002B1E5B" w14:paraId="677ABD7D" w14:textId="77777777" w:rsidTr="00920479">
        <w:tc>
          <w:tcPr>
            <w:tcW w:w="0" w:type="auto"/>
            <w:shd w:val="clear" w:color="auto" w:fill="002060"/>
          </w:tcPr>
          <w:p w14:paraId="001F303F" w14:textId="77777777" w:rsidR="002B1E5B" w:rsidRDefault="002B1E5B" w:rsidP="00920479">
            <w:r>
              <w:rPr>
                <w:b/>
                <w:color w:val="FFFFFF"/>
              </w:rPr>
              <w:t>Class:</w:t>
            </w:r>
          </w:p>
        </w:tc>
        <w:tc>
          <w:tcPr>
            <w:tcW w:w="0" w:type="auto"/>
            <w:shd w:val="clear" w:color="auto" w:fill="002060"/>
          </w:tcPr>
          <w:p w14:paraId="478A817B" w14:textId="77777777" w:rsidR="002B1E5B" w:rsidRDefault="002B1E5B" w:rsidP="00920479">
            <w:r>
              <w:rPr>
                <w:b/>
                <w:color w:val="FFFFFF"/>
              </w:rPr>
              <w:t>SubmodelElementCollection</w:t>
            </w:r>
          </w:p>
        </w:tc>
        <w:tc>
          <w:tcPr>
            <w:tcW w:w="1679" w:type="dxa"/>
            <w:shd w:val="clear" w:color="auto" w:fill="002060"/>
          </w:tcPr>
          <w:p w14:paraId="2796260D" w14:textId="77777777" w:rsidR="002B1E5B" w:rsidRDefault="002B1E5B" w:rsidP="00920479"/>
        </w:tc>
        <w:tc>
          <w:tcPr>
            <w:tcW w:w="851" w:type="dxa"/>
            <w:shd w:val="clear" w:color="auto" w:fill="002060"/>
          </w:tcPr>
          <w:p w14:paraId="463E84D5" w14:textId="77777777" w:rsidR="002B1E5B" w:rsidRDefault="002B1E5B" w:rsidP="00920479"/>
        </w:tc>
      </w:tr>
      <w:tr w:rsidR="002B1E5B" w14:paraId="04D37385" w14:textId="77777777" w:rsidTr="00920479">
        <w:tc>
          <w:tcPr>
            <w:tcW w:w="0" w:type="auto"/>
            <w:shd w:val="clear" w:color="auto" w:fill="002060"/>
          </w:tcPr>
          <w:p w14:paraId="6AC443A4" w14:textId="77777777" w:rsidR="002B1E5B" w:rsidRDefault="002B1E5B" w:rsidP="00920479">
            <w:r>
              <w:rPr>
                <w:b/>
                <w:color w:val="FFFFFF"/>
              </w:rPr>
              <w:t>semanticId:</w:t>
            </w:r>
          </w:p>
        </w:tc>
        <w:tc>
          <w:tcPr>
            <w:tcW w:w="0" w:type="auto"/>
            <w:shd w:val="clear" w:color="auto" w:fill="002060"/>
          </w:tcPr>
          <w:p w14:paraId="0663E59D" w14:textId="36599A2C" w:rsidR="002B1E5B" w:rsidRDefault="002B1E5B" w:rsidP="00920479">
            <w:r>
              <w:rPr>
                <w:b/>
                <w:color w:val="FFFFFF"/>
              </w:rPr>
              <w:t>https://www.smart</w:t>
            </w:r>
            <w:r w:rsidR="000C57DE">
              <w:rPr>
                <w:b/>
                <w:color w:val="FFFFFF"/>
              </w:rPr>
              <w:noBreakHyphen/>
            </w:r>
            <w:r>
              <w:rPr>
                <w:b/>
                <w:color w:val="FFFFFF"/>
              </w:rPr>
              <w:t>factory.kr/ids/cd/HtvHeaders/1/0</w:t>
            </w:r>
          </w:p>
        </w:tc>
        <w:tc>
          <w:tcPr>
            <w:tcW w:w="1679" w:type="dxa"/>
            <w:shd w:val="clear" w:color="auto" w:fill="002060"/>
          </w:tcPr>
          <w:p w14:paraId="416C7540" w14:textId="77777777" w:rsidR="002B1E5B" w:rsidRDefault="002B1E5B" w:rsidP="00920479"/>
        </w:tc>
        <w:tc>
          <w:tcPr>
            <w:tcW w:w="851" w:type="dxa"/>
            <w:shd w:val="clear" w:color="auto" w:fill="002060"/>
          </w:tcPr>
          <w:p w14:paraId="78DB0172" w14:textId="77777777" w:rsidR="002B1E5B" w:rsidRDefault="002B1E5B" w:rsidP="00920479"/>
        </w:tc>
      </w:tr>
      <w:tr w:rsidR="002B1E5B" w14:paraId="0E191F07" w14:textId="77777777" w:rsidTr="00920479">
        <w:tc>
          <w:tcPr>
            <w:tcW w:w="0" w:type="auto"/>
            <w:shd w:val="clear" w:color="auto" w:fill="002060"/>
          </w:tcPr>
          <w:p w14:paraId="3F036798" w14:textId="77777777" w:rsidR="002B1E5B" w:rsidRDefault="002B1E5B" w:rsidP="00920479">
            <w:r>
              <w:rPr>
                <w:b/>
                <w:color w:val="FFFFFF"/>
              </w:rPr>
              <w:t>Parent:</w:t>
            </w:r>
          </w:p>
        </w:tc>
        <w:tc>
          <w:tcPr>
            <w:tcW w:w="0" w:type="auto"/>
            <w:shd w:val="clear" w:color="auto" w:fill="002060"/>
          </w:tcPr>
          <w:p w14:paraId="00AA077E" w14:textId="77777777" w:rsidR="002B1E5B" w:rsidRDefault="002B1E5B" w:rsidP="00920479">
            <w:r>
              <w:rPr>
                <w:b/>
                <w:color w:val="FFFFFF"/>
              </w:rPr>
              <w:t>HtvHeaders</w:t>
            </w:r>
          </w:p>
        </w:tc>
        <w:tc>
          <w:tcPr>
            <w:tcW w:w="1679" w:type="dxa"/>
            <w:shd w:val="clear" w:color="auto" w:fill="002060"/>
          </w:tcPr>
          <w:p w14:paraId="15EE1503" w14:textId="77777777" w:rsidR="002B1E5B" w:rsidRDefault="002B1E5B" w:rsidP="00920479"/>
        </w:tc>
        <w:tc>
          <w:tcPr>
            <w:tcW w:w="851" w:type="dxa"/>
            <w:shd w:val="clear" w:color="auto" w:fill="002060"/>
          </w:tcPr>
          <w:p w14:paraId="69A8DC52" w14:textId="77777777" w:rsidR="002B1E5B" w:rsidRDefault="002B1E5B" w:rsidP="00920479"/>
        </w:tc>
      </w:tr>
      <w:tr w:rsidR="002B1E5B" w14:paraId="622533E7" w14:textId="77777777" w:rsidTr="00920479">
        <w:tc>
          <w:tcPr>
            <w:tcW w:w="0" w:type="auto"/>
            <w:shd w:val="clear" w:color="auto" w:fill="002060"/>
          </w:tcPr>
          <w:p w14:paraId="74C81A9E" w14:textId="77777777" w:rsidR="002B1E5B" w:rsidRDefault="002B1E5B" w:rsidP="00920479">
            <w:r>
              <w:rPr>
                <w:b/>
                <w:color w:val="FFFFFF"/>
              </w:rPr>
              <w:t>Explanation:</w:t>
            </w:r>
          </w:p>
        </w:tc>
        <w:tc>
          <w:tcPr>
            <w:tcW w:w="0" w:type="auto"/>
            <w:shd w:val="clear" w:color="auto" w:fill="002060"/>
          </w:tcPr>
          <w:p w14:paraId="3BB21FC0" w14:textId="0AC401B6" w:rsidR="002B1E5B" w:rsidRDefault="000C57DE" w:rsidP="00920479">
            <w:r>
              <w:rPr>
                <w:b/>
                <w:color w:val="FFFFFF"/>
              </w:rPr>
              <w:noBreakHyphen/>
            </w:r>
          </w:p>
        </w:tc>
        <w:tc>
          <w:tcPr>
            <w:tcW w:w="1679" w:type="dxa"/>
            <w:shd w:val="clear" w:color="auto" w:fill="002060"/>
          </w:tcPr>
          <w:p w14:paraId="3B78E86F" w14:textId="77777777" w:rsidR="002B1E5B" w:rsidRDefault="002B1E5B" w:rsidP="00920479"/>
        </w:tc>
        <w:tc>
          <w:tcPr>
            <w:tcW w:w="851" w:type="dxa"/>
            <w:shd w:val="clear" w:color="auto" w:fill="002060"/>
          </w:tcPr>
          <w:p w14:paraId="2879C271" w14:textId="77777777" w:rsidR="002B1E5B" w:rsidRDefault="002B1E5B" w:rsidP="00920479"/>
        </w:tc>
      </w:tr>
      <w:tr w:rsidR="002B1E5B" w14:paraId="620E0CCB" w14:textId="77777777" w:rsidTr="00920479">
        <w:tc>
          <w:tcPr>
            <w:tcW w:w="0" w:type="auto"/>
            <w:shd w:val="clear" w:color="auto" w:fill="002060"/>
          </w:tcPr>
          <w:p w14:paraId="4845105D" w14:textId="77777777" w:rsidR="002B1E5B" w:rsidRDefault="002B1E5B" w:rsidP="00920479">
            <w:r>
              <w:rPr>
                <w:b/>
                <w:color w:val="FFFFFF"/>
              </w:rPr>
              <w:t>[SME type]</w:t>
            </w:r>
            <w:r>
              <w:rPr>
                <w:b/>
                <w:color w:val="FFFFFF"/>
              </w:rPr>
              <w:br/>
              <w:t>idShort</w:t>
            </w:r>
          </w:p>
        </w:tc>
        <w:tc>
          <w:tcPr>
            <w:tcW w:w="0" w:type="auto"/>
            <w:shd w:val="clear" w:color="auto" w:fill="002060"/>
          </w:tcPr>
          <w:p w14:paraId="1C91ABC2" w14:textId="77777777" w:rsidR="002B1E5B" w:rsidRDefault="002B1E5B" w:rsidP="00920479">
            <w:r>
              <w:rPr>
                <w:b/>
                <w:color w:val="FFFFFF"/>
              </w:rPr>
              <w:t>semanticId</w:t>
            </w:r>
            <w:r>
              <w:rPr>
                <w:b/>
                <w:color w:val="FFFFFF"/>
              </w:rPr>
              <w:br/>
              <w:t>Description@en</w:t>
            </w:r>
          </w:p>
        </w:tc>
        <w:tc>
          <w:tcPr>
            <w:tcW w:w="1679" w:type="dxa"/>
            <w:shd w:val="clear" w:color="auto" w:fill="002060"/>
          </w:tcPr>
          <w:p w14:paraId="1B770181" w14:textId="77777777" w:rsidR="002B1E5B" w:rsidRDefault="002B1E5B" w:rsidP="00920479">
            <w:r>
              <w:rPr>
                <w:b/>
                <w:color w:val="FFFFFF"/>
              </w:rPr>
              <w:t>[valueType]</w:t>
            </w:r>
            <w:r>
              <w:rPr>
                <w:b/>
                <w:color w:val="FFFFFF"/>
              </w:rPr>
              <w:br/>
              <w:t>example</w:t>
            </w:r>
          </w:p>
        </w:tc>
        <w:tc>
          <w:tcPr>
            <w:tcW w:w="851" w:type="dxa"/>
            <w:shd w:val="clear" w:color="auto" w:fill="002060"/>
          </w:tcPr>
          <w:p w14:paraId="3F81650A" w14:textId="77777777" w:rsidR="002B1E5B" w:rsidRDefault="002B1E5B" w:rsidP="00920479">
            <w:r>
              <w:rPr>
                <w:b/>
                <w:color w:val="FFFFFF"/>
              </w:rPr>
              <w:t>card.</w:t>
            </w:r>
          </w:p>
        </w:tc>
      </w:tr>
      <w:tr w:rsidR="002B1E5B" w14:paraId="6C1A6297" w14:textId="77777777" w:rsidTr="00920479">
        <w:tc>
          <w:tcPr>
            <w:tcW w:w="0" w:type="auto"/>
          </w:tcPr>
          <w:p w14:paraId="500DB19E" w14:textId="77777777" w:rsidR="002B1E5B" w:rsidRDefault="002B1E5B" w:rsidP="00920479">
            <w:r>
              <w:t>[Prop]</w:t>
            </w:r>
            <w:r>
              <w:br/>
              <w:t>HtvFieldName</w:t>
            </w:r>
          </w:p>
        </w:tc>
        <w:tc>
          <w:tcPr>
            <w:tcW w:w="0" w:type="auto"/>
          </w:tcPr>
          <w:p w14:paraId="3863ED7D" w14:textId="4EB11D5B" w:rsidR="002B1E5B" w:rsidRDefault="002B1E5B" w:rsidP="00920479">
            <w:r>
              <w:t>https://www.smart</w:t>
            </w:r>
            <w:r w:rsidR="000C57DE">
              <w:noBreakHyphen/>
            </w:r>
            <w:r>
              <w:t>factory.kr/ids/cd/HtvFieldName/1/0</w:t>
            </w:r>
            <w:r>
              <w:br/>
              <w:t>HTTP field name The name of an HTTP header field.</w:t>
            </w:r>
          </w:p>
        </w:tc>
        <w:tc>
          <w:tcPr>
            <w:tcW w:w="1679" w:type="dxa"/>
          </w:tcPr>
          <w:p w14:paraId="6C9AAE3F" w14:textId="77777777" w:rsidR="002B1E5B" w:rsidRDefault="002B1E5B" w:rsidP="00920479">
            <w:pPr>
              <w:tabs>
                <w:tab w:val="left" w:pos="1150"/>
              </w:tabs>
            </w:pPr>
            <w:r>
              <w:t>[String]</w:t>
            </w:r>
            <w:r>
              <w:tab/>
            </w:r>
          </w:p>
          <w:p w14:paraId="051B9EED" w14:textId="77777777" w:rsidR="002B1E5B" w:rsidRDefault="002B1E5B" w:rsidP="00920479">
            <w:pPr>
              <w:tabs>
                <w:tab w:val="left" w:pos="1150"/>
              </w:tabs>
            </w:pPr>
            <w:r w:rsidRPr="0050657B">
              <w:t>Authorization</w:t>
            </w:r>
          </w:p>
        </w:tc>
        <w:tc>
          <w:tcPr>
            <w:tcW w:w="851" w:type="dxa"/>
          </w:tcPr>
          <w:p w14:paraId="0FAC9D47" w14:textId="77777777" w:rsidR="002B1E5B" w:rsidRDefault="002B1E5B" w:rsidP="00920479">
            <w:r>
              <w:rPr>
                <w:rFonts w:hint="eastAsia"/>
              </w:rPr>
              <w:t>1</w:t>
            </w:r>
          </w:p>
        </w:tc>
      </w:tr>
      <w:tr w:rsidR="002B1E5B" w14:paraId="169B9B25" w14:textId="77777777" w:rsidTr="00920479">
        <w:tc>
          <w:tcPr>
            <w:tcW w:w="0" w:type="auto"/>
          </w:tcPr>
          <w:p w14:paraId="4B4524BB" w14:textId="77777777" w:rsidR="002B1E5B" w:rsidRDefault="002B1E5B" w:rsidP="00920479">
            <w:r>
              <w:t>[Prop]</w:t>
            </w:r>
            <w:r>
              <w:br/>
              <w:t>HtvFieldValue</w:t>
            </w:r>
          </w:p>
        </w:tc>
        <w:tc>
          <w:tcPr>
            <w:tcW w:w="0" w:type="auto"/>
          </w:tcPr>
          <w:p w14:paraId="369EE6BC" w14:textId="48FA6E24" w:rsidR="002B1E5B" w:rsidRDefault="002B1E5B" w:rsidP="00920479">
            <w:r>
              <w:t>https://www.smart</w:t>
            </w:r>
            <w:r w:rsidR="000C57DE">
              <w:noBreakHyphen/>
            </w:r>
            <w:r>
              <w:t>factory.kr/ids/cd/HtvFieldValue/1/0</w:t>
            </w:r>
            <w:r>
              <w:br/>
              <w:t xml:space="preserve">HTTP field value The value of an HTTP header field. </w:t>
            </w:r>
            <w:r w:rsidR="000C57DE">
              <w:noBreakHyphen/>
            </w:r>
          </w:p>
        </w:tc>
        <w:tc>
          <w:tcPr>
            <w:tcW w:w="1679" w:type="dxa"/>
          </w:tcPr>
          <w:p w14:paraId="09069B1C" w14:textId="77777777" w:rsidR="002B1E5B" w:rsidRDefault="002B1E5B" w:rsidP="00920479">
            <w:r>
              <w:t>[String]</w:t>
            </w:r>
          </w:p>
          <w:p w14:paraId="5D79285C" w14:textId="77777777" w:rsidR="002B1E5B" w:rsidRDefault="002B1E5B" w:rsidP="00920479">
            <w:r w:rsidRPr="0050657B">
              <w:t>Bearer &lt;access_token&gt;</w:t>
            </w:r>
          </w:p>
        </w:tc>
        <w:tc>
          <w:tcPr>
            <w:tcW w:w="851" w:type="dxa"/>
          </w:tcPr>
          <w:p w14:paraId="0C0E2B31" w14:textId="77777777" w:rsidR="002B1E5B" w:rsidRDefault="002B1E5B" w:rsidP="00920479">
            <w:r>
              <w:rPr>
                <w:rFonts w:hint="eastAsia"/>
              </w:rPr>
              <w:t>1</w:t>
            </w:r>
          </w:p>
        </w:tc>
      </w:tr>
    </w:tbl>
    <w:p w14:paraId="6A9B9196" w14:textId="77777777" w:rsidR="002B1E5B" w:rsidRDefault="002B1E5B" w:rsidP="002B1E5B"/>
    <w:p w14:paraId="6D2D1BB4"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895"/>
      </w:tblGrid>
      <w:tr w:rsidR="002B1E5B" w14:paraId="7B41A60E" w14:textId="77777777" w:rsidTr="00920479">
        <w:tc>
          <w:tcPr>
            <w:tcW w:w="0" w:type="auto"/>
            <w:shd w:val="clear" w:color="auto" w:fill="002060"/>
          </w:tcPr>
          <w:p w14:paraId="768CBE06" w14:textId="77777777" w:rsidR="002B1E5B" w:rsidRDefault="002B1E5B" w:rsidP="00920479">
            <w:r>
              <w:rPr>
                <w:b/>
                <w:color w:val="FFFFFF"/>
              </w:rPr>
              <w:t>idShort:</w:t>
            </w:r>
          </w:p>
        </w:tc>
        <w:tc>
          <w:tcPr>
            <w:tcW w:w="0" w:type="auto"/>
            <w:shd w:val="clear" w:color="auto" w:fill="002060"/>
          </w:tcPr>
          <w:p w14:paraId="1062F347" w14:textId="77777777" w:rsidR="002B1E5B" w:rsidRDefault="002B1E5B" w:rsidP="00920479">
            <w:r>
              <w:rPr>
                <w:b/>
                <w:color w:val="FFFFFF"/>
              </w:rPr>
              <w:t>ExternalDescriptor</w:t>
            </w:r>
          </w:p>
        </w:tc>
        <w:tc>
          <w:tcPr>
            <w:tcW w:w="0" w:type="auto"/>
            <w:shd w:val="clear" w:color="auto" w:fill="002060"/>
          </w:tcPr>
          <w:p w14:paraId="3F1BB173" w14:textId="77777777" w:rsidR="002B1E5B" w:rsidRDefault="002B1E5B" w:rsidP="00920479"/>
        </w:tc>
        <w:tc>
          <w:tcPr>
            <w:tcW w:w="895" w:type="dxa"/>
            <w:shd w:val="clear" w:color="auto" w:fill="002060"/>
          </w:tcPr>
          <w:p w14:paraId="24736DA2" w14:textId="77777777" w:rsidR="002B1E5B" w:rsidRDefault="002B1E5B" w:rsidP="00920479"/>
        </w:tc>
      </w:tr>
      <w:tr w:rsidR="002B1E5B" w14:paraId="4C386061" w14:textId="77777777" w:rsidTr="00920479">
        <w:tc>
          <w:tcPr>
            <w:tcW w:w="0" w:type="auto"/>
            <w:shd w:val="clear" w:color="auto" w:fill="002060"/>
          </w:tcPr>
          <w:p w14:paraId="208C6EDC" w14:textId="77777777" w:rsidR="002B1E5B" w:rsidRDefault="002B1E5B" w:rsidP="00920479">
            <w:r>
              <w:rPr>
                <w:b/>
                <w:color w:val="FFFFFF"/>
              </w:rPr>
              <w:t>Class:</w:t>
            </w:r>
          </w:p>
        </w:tc>
        <w:tc>
          <w:tcPr>
            <w:tcW w:w="0" w:type="auto"/>
            <w:shd w:val="clear" w:color="auto" w:fill="002060"/>
          </w:tcPr>
          <w:p w14:paraId="4685A67E" w14:textId="77777777" w:rsidR="002B1E5B" w:rsidRDefault="002B1E5B" w:rsidP="00920479">
            <w:r>
              <w:rPr>
                <w:b/>
                <w:color w:val="FFFFFF"/>
              </w:rPr>
              <w:t>SubmodelElementCollection</w:t>
            </w:r>
          </w:p>
        </w:tc>
        <w:tc>
          <w:tcPr>
            <w:tcW w:w="0" w:type="auto"/>
            <w:shd w:val="clear" w:color="auto" w:fill="002060"/>
          </w:tcPr>
          <w:p w14:paraId="10510EF0" w14:textId="77777777" w:rsidR="002B1E5B" w:rsidRDefault="002B1E5B" w:rsidP="00920479"/>
        </w:tc>
        <w:tc>
          <w:tcPr>
            <w:tcW w:w="895" w:type="dxa"/>
            <w:shd w:val="clear" w:color="auto" w:fill="002060"/>
          </w:tcPr>
          <w:p w14:paraId="10B6B487" w14:textId="77777777" w:rsidR="002B1E5B" w:rsidRDefault="002B1E5B" w:rsidP="00920479"/>
        </w:tc>
      </w:tr>
      <w:tr w:rsidR="002B1E5B" w14:paraId="77665FD2" w14:textId="77777777" w:rsidTr="00920479">
        <w:tc>
          <w:tcPr>
            <w:tcW w:w="0" w:type="auto"/>
            <w:shd w:val="clear" w:color="auto" w:fill="002060"/>
          </w:tcPr>
          <w:p w14:paraId="29D65211" w14:textId="77777777" w:rsidR="002B1E5B" w:rsidRDefault="002B1E5B" w:rsidP="00920479">
            <w:r>
              <w:rPr>
                <w:b/>
                <w:color w:val="FFFFFF"/>
              </w:rPr>
              <w:t>semanticId:</w:t>
            </w:r>
          </w:p>
        </w:tc>
        <w:tc>
          <w:tcPr>
            <w:tcW w:w="0" w:type="auto"/>
            <w:shd w:val="clear" w:color="auto" w:fill="002060"/>
          </w:tcPr>
          <w:p w14:paraId="1E170E13" w14:textId="6AE8C9DD" w:rsidR="002B1E5B" w:rsidRDefault="002B1E5B" w:rsidP="00920479">
            <w:r>
              <w:rPr>
                <w:b/>
                <w:color w:val="FFFFFF"/>
              </w:rPr>
              <w:t>https://www.smart</w:t>
            </w:r>
            <w:r w:rsidR="000C57DE">
              <w:rPr>
                <w:b/>
                <w:color w:val="FFFFFF"/>
              </w:rPr>
              <w:noBreakHyphen/>
            </w:r>
            <w:r>
              <w:rPr>
                <w:b/>
                <w:color w:val="FFFFFF"/>
              </w:rPr>
              <w:t>factory.kr/ids/cd/ExternalDescriptor/1/0</w:t>
            </w:r>
          </w:p>
        </w:tc>
        <w:tc>
          <w:tcPr>
            <w:tcW w:w="0" w:type="auto"/>
            <w:shd w:val="clear" w:color="auto" w:fill="002060"/>
          </w:tcPr>
          <w:p w14:paraId="7583B5B5" w14:textId="77777777" w:rsidR="002B1E5B" w:rsidRDefault="002B1E5B" w:rsidP="00920479"/>
        </w:tc>
        <w:tc>
          <w:tcPr>
            <w:tcW w:w="895" w:type="dxa"/>
            <w:shd w:val="clear" w:color="auto" w:fill="002060"/>
          </w:tcPr>
          <w:p w14:paraId="58DED38B" w14:textId="77777777" w:rsidR="002B1E5B" w:rsidRDefault="002B1E5B" w:rsidP="00920479"/>
        </w:tc>
      </w:tr>
      <w:tr w:rsidR="002B1E5B" w14:paraId="02BD54EF" w14:textId="77777777" w:rsidTr="00920479">
        <w:tc>
          <w:tcPr>
            <w:tcW w:w="0" w:type="auto"/>
            <w:shd w:val="clear" w:color="auto" w:fill="002060"/>
          </w:tcPr>
          <w:p w14:paraId="2D7703CF" w14:textId="77777777" w:rsidR="002B1E5B" w:rsidRDefault="002B1E5B" w:rsidP="00920479">
            <w:r>
              <w:rPr>
                <w:b/>
                <w:color w:val="FFFFFF"/>
              </w:rPr>
              <w:t>Parent:</w:t>
            </w:r>
          </w:p>
        </w:tc>
        <w:tc>
          <w:tcPr>
            <w:tcW w:w="0" w:type="auto"/>
            <w:shd w:val="clear" w:color="auto" w:fill="002060"/>
          </w:tcPr>
          <w:p w14:paraId="49D9F43D" w14:textId="77777777" w:rsidR="002B1E5B" w:rsidRDefault="002B1E5B" w:rsidP="00920479">
            <w:r>
              <w:rPr>
                <w:b/>
                <w:color w:val="FFFFFF"/>
              </w:rPr>
              <w:t>ExternalDescriptor</w:t>
            </w:r>
          </w:p>
        </w:tc>
        <w:tc>
          <w:tcPr>
            <w:tcW w:w="0" w:type="auto"/>
            <w:shd w:val="clear" w:color="auto" w:fill="002060"/>
          </w:tcPr>
          <w:p w14:paraId="497BB269" w14:textId="77777777" w:rsidR="002B1E5B" w:rsidRDefault="002B1E5B" w:rsidP="00920479"/>
        </w:tc>
        <w:tc>
          <w:tcPr>
            <w:tcW w:w="895" w:type="dxa"/>
            <w:shd w:val="clear" w:color="auto" w:fill="002060"/>
          </w:tcPr>
          <w:p w14:paraId="29782F5A" w14:textId="77777777" w:rsidR="002B1E5B" w:rsidRDefault="002B1E5B" w:rsidP="00920479"/>
        </w:tc>
      </w:tr>
      <w:tr w:rsidR="002B1E5B" w14:paraId="7CEC61FF" w14:textId="77777777" w:rsidTr="00920479">
        <w:tc>
          <w:tcPr>
            <w:tcW w:w="0" w:type="auto"/>
            <w:shd w:val="clear" w:color="auto" w:fill="002060"/>
          </w:tcPr>
          <w:p w14:paraId="34700202" w14:textId="77777777" w:rsidR="002B1E5B" w:rsidRDefault="002B1E5B" w:rsidP="00920479">
            <w:r>
              <w:rPr>
                <w:b/>
                <w:color w:val="FFFFFF"/>
              </w:rPr>
              <w:t>Explanation:</w:t>
            </w:r>
          </w:p>
        </w:tc>
        <w:tc>
          <w:tcPr>
            <w:tcW w:w="0" w:type="auto"/>
            <w:shd w:val="clear" w:color="auto" w:fill="002060"/>
          </w:tcPr>
          <w:p w14:paraId="4809CE83" w14:textId="162C136C" w:rsidR="002B1E5B" w:rsidRDefault="000C57DE" w:rsidP="00920479">
            <w:r>
              <w:rPr>
                <w:b/>
                <w:color w:val="FFFFFF"/>
              </w:rPr>
              <w:noBreakHyphen/>
            </w:r>
          </w:p>
        </w:tc>
        <w:tc>
          <w:tcPr>
            <w:tcW w:w="0" w:type="auto"/>
            <w:shd w:val="clear" w:color="auto" w:fill="002060"/>
          </w:tcPr>
          <w:p w14:paraId="3B444285" w14:textId="77777777" w:rsidR="002B1E5B" w:rsidRDefault="002B1E5B" w:rsidP="00920479"/>
        </w:tc>
        <w:tc>
          <w:tcPr>
            <w:tcW w:w="895" w:type="dxa"/>
            <w:shd w:val="clear" w:color="auto" w:fill="002060"/>
          </w:tcPr>
          <w:p w14:paraId="44B8B45E" w14:textId="77777777" w:rsidR="002B1E5B" w:rsidRDefault="002B1E5B" w:rsidP="00920479"/>
        </w:tc>
      </w:tr>
      <w:tr w:rsidR="002B1E5B" w14:paraId="4AC8B1EF" w14:textId="77777777" w:rsidTr="00920479">
        <w:tc>
          <w:tcPr>
            <w:tcW w:w="0" w:type="auto"/>
            <w:shd w:val="clear" w:color="auto" w:fill="002060"/>
          </w:tcPr>
          <w:p w14:paraId="13786A67" w14:textId="77777777" w:rsidR="002B1E5B" w:rsidRDefault="002B1E5B" w:rsidP="00920479">
            <w:r>
              <w:rPr>
                <w:b/>
                <w:color w:val="FFFFFF"/>
              </w:rPr>
              <w:t>[SME type]</w:t>
            </w:r>
            <w:r>
              <w:rPr>
                <w:b/>
                <w:color w:val="FFFFFF"/>
              </w:rPr>
              <w:br/>
            </w:r>
            <w:r>
              <w:rPr>
                <w:b/>
                <w:color w:val="FFFFFF"/>
              </w:rPr>
              <w:lastRenderedPageBreak/>
              <w:t>idShort</w:t>
            </w:r>
          </w:p>
        </w:tc>
        <w:tc>
          <w:tcPr>
            <w:tcW w:w="0" w:type="auto"/>
            <w:shd w:val="clear" w:color="auto" w:fill="002060"/>
          </w:tcPr>
          <w:p w14:paraId="0D96A127" w14:textId="77777777" w:rsidR="002B1E5B" w:rsidRDefault="002B1E5B" w:rsidP="00920479">
            <w:r>
              <w:rPr>
                <w:b/>
                <w:color w:val="FFFFFF"/>
              </w:rPr>
              <w:lastRenderedPageBreak/>
              <w:t>semanticId</w:t>
            </w:r>
            <w:r>
              <w:rPr>
                <w:b/>
                <w:color w:val="FFFFFF"/>
              </w:rPr>
              <w:br/>
            </w:r>
            <w:r>
              <w:rPr>
                <w:b/>
                <w:color w:val="FFFFFF"/>
              </w:rPr>
              <w:lastRenderedPageBreak/>
              <w:t>Description@en</w:t>
            </w:r>
          </w:p>
        </w:tc>
        <w:tc>
          <w:tcPr>
            <w:tcW w:w="0" w:type="auto"/>
            <w:shd w:val="clear" w:color="auto" w:fill="002060"/>
          </w:tcPr>
          <w:p w14:paraId="66B0FD54" w14:textId="77777777" w:rsidR="002B1E5B" w:rsidRDefault="002B1E5B" w:rsidP="00920479">
            <w:r>
              <w:rPr>
                <w:b/>
                <w:color w:val="FFFFFF"/>
              </w:rPr>
              <w:lastRenderedPageBreak/>
              <w:t>[valueType]</w:t>
            </w:r>
            <w:r>
              <w:rPr>
                <w:b/>
                <w:color w:val="FFFFFF"/>
              </w:rPr>
              <w:br/>
            </w:r>
            <w:r>
              <w:rPr>
                <w:b/>
                <w:color w:val="FFFFFF"/>
              </w:rPr>
              <w:lastRenderedPageBreak/>
              <w:t>example</w:t>
            </w:r>
          </w:p>
        </w:tc>
        <w:tc>
          <w:tcPr>
            <w:tcW w:w="895" w:type="dxa"/>
            <w:shd w:val="clear" w:color="auto" w:fill="002060"/>
          </w:tcPr>
          <w:p w14:paraId="2EF36725" w14:textId="77777777" w:rsidR="002B1E5B" w:rsidRDefault="002B1E5B" w:rsidP="00920479">
            <w:r>
              <w:rPr>
                <w:b/>
                <w:color w:val="FFFFFF"/>
              </w:rPr>
              <w:lastRenderedPageBreak/>
              <w:t>card.</w:t>
            </w:r>
          </w:p>
        </w:tc>
      </w:tr>
      <w:tr w:rsidR="002B1E5B" w14:paraId="6161CE8E" w14:textId="77777777" w:rsidTr="00920479">
        <w:tc>
          <w:tcPr>
            <w:tcW w:w="0" w:type="auto"/>
          </w:tcPr>
          <w:p w14:paraId="105F0035" w14:textId="77777777" w:rsidR="002B1E5B" w:rsidRDefault="002B1E5B" w:rsidP="00920479">
            <w:r>
              <w:t>[File]</w:t>
            </w:r>
            <w:r>
              <w:br/>
              <w:t>FileName</w:t>
            </w:r>
          </w:p>
        </w:tc>
        <w:tc>
          <w:tcPr>
            <w:tcW w:w="0" w:type="auto"/>
          </w:tcPr>
          <w:p w14:paraId="2797B7B0" w14:textId="073DEC58" w:rsidR="002B1E5B" w:rsidRDefault="002B1E5B" w:rsidP="00920479">
            <w:r>
              <w:t>https://www.smart</w:t>
            </w:r>
            <w:r w:rsidR="000C57DE">
              <w:noBreakHyphen/>
            </w:r>
            <w:r>
              <w:t>factory.kr/ids/cd/FileName/1/0</w:t>
            </w:r>
            <w:r>
              <w:br/>
              <w:t xml:space="preserve">File name The name or path of the external descriptor file. </w:t>
            </w:r>
            <w:r w:rsidR="000C57DE">
              <w:noBreakHyphen/>
            </w:r>
          </w:p>
        </w:tc>
        <w:tc>
          <w:tcPr>
            <w:tcW w:w="0" w:type="auto"/>
          </w:tcPr>
          <w:p w14:paraId="026EAAE4" w14:textId="44E0F7CB" w:rsidR="002B1E5B" w:rsidRDefault="002B1E5B" w:rsidP="00920479">
            <w:r>
              <w:t>[</w:t>
            </w:r>
            <w:r w:rsidR="000C57DE">
              <w:noBreakHyphen/>
            </w:r>
            <w:r>
              <w:t>]</w:t>
            </w:r>
          </w:p>
        </w:tc>
        <w:tc>
          <w:tcPr>
            <w:tcW w:w="895" w:type="dxa"/>
          </w:tcPr>
          <w:p w14:paraId="6A9E9909" w14:textId="77777777" w:rsidR="002B1E5B" w:rsidRDefault="002B1E5B" w:rsidP="00920479">
            <w:r>
              <w:rPr>
                <w:rFonts w:hint="eastAsia"/>
              </w:rPr>
              <w:t>1</w:t>
            </w:r>
          </w:p>
        </w:tc>
      </w:tr>
    </w:tbl>
    <w:p w14:paraId="003DF7BB" w14:textId="77777777" w:rsidR="002B1E5B" w:rsidRDefault="002B1E5B" w:rsidP="002B1E5B"/>
    <w:p w14:paraId="645561C0"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67"/>
        <w:gridCol w:w="5092"/>
        <w:gridCol w:w="2034"/>
        <w:gridCol w:w="388"/>
      </w:tblGrid>
      <w:tr w:rsidR="002B1E5B" w14:paraId="5818E970" w14:textId="77777777" w:rsidTr="00920479">
        <w:tc>
          <w:tcPr>
            <w:tcW w:w="0" w:type="auto"/>
            <w:shd w:val="clear" w:color="auto" w:fill="002060"/>
          </w:tcPr>
          <w:p w14:paraId="3A93F205" w14:textId="77777777" w:rsidR="002B1E5B" w:rsidRDefault="002B1E5B" w:rsidP="00920479">
            <w:r>
              <w:rPr>
                <w:b/>
                <w:color w:val="FFFFFF"/>
              </w:rPr>
              <w:t>idShort:</w:t>
            </w:r>
          </w:p>
        </w:tc>
        <w:tc>
          <w:tcPr>
            <w:tcW w:w="0" w:type="auto"/>
            <w:shd w:val="clear" w:color="auto" w:fill="002060"/>
          </w:tcPr>
          <w:p w14:paraId="58B887ED" w14:textId="77777777" w:rsidR="002B1E5B" w:rsidRDefault="002B1E5B" w:rsidP="00920479">
            <w:r w:rsidRPr="00E956E8">
              <w:rPr>
                <w:b/>
                <w:color w:val="FFFFFF"/>
              </w:rPr>
              <w:t>InterfaceTemplateForMqtt</w:t>
            </w:r>
          </w:p>
        </w:tc>
        <w:tc>
          <w:tcPr>
            <w:tcW w:w="0" w:type="auto"/>
            <w:shd w:val="clear" w:color="auto" w:fill="002060"/>
          </w:tcPr>
          <w:p w14:paraId="3A436E55" w14:textId="77777777" w:rsidR="002B1E5B" w:rsidRDefault="002B1E5B" w:rsidP="00920479"/>
        </w:tc>
        <w:tc>
          <w:tcPr>
            <w:tcW w:w="0" w:type="auto"/>
            <w:shd w:val="clear" w:color="auto" w:fill="002060"/>
          </w:tcPr>
          <w:p w14:paraId="47EC878C" w14:textId="77777777" w:rsidR="002B1E5B" w:rsidRDefault="002B1E5B" w:rsidP="00920479"/>
        </w:tc>
      </w:tr>
      <w:tr w:rsidR="002B1E5B" w14:paraId="73427BA1" w14:textId="77777777" w:rsidTr="00920479">
        <w:tc>
          <w:tcPr>
            <w:tcW w:w="0" w:type="auto"/>
            <w:shd w:val="clear" w:color="auto" w:fill="002060"/>
          </w:tcPr>
          <w:p w14:paraId="4EC056E3" w14:textId="77777777" w:rsidR="002B1E5B" w:rsidRDefault="002B1E5B" w:rsidP="00920479">
            <w:r>
              <w:rPr>
                <w:b/>
                <w:color w:val="FFFFFF"/>
              </w:rPr>
              <w:t>Class:</w:t>
            </w:r>
          </w:p>
        </w:tc>
        <w:tc>
          <w:tcPr>
            <w:tcW w:w="0" w:type="auto"/>
            <w:shd w:val="clear" w:color="auto" w:fill="002060"/>
          </w:tcPr>
          <w:p w14:paraId="43D21D34" w14:textId="77777777" w:rsidR="002B1E5B" w:rsidRDefault="002B1E5B" w:rsidP="00920479">
            <w:r>
              <w:rPr>
                <w:b/>
                <w:color w:val="FFFFFF"/>
              </w:rPr>
              <w:t>SubmodelElementCollection</w:t>
            </w:r>
          </w:p>
        </w:tc>
        <w:tc>
          <w:tcPr>
            <w:tcW w:w="0" w:type="auto"/>
            <w:shd w:val="clear" w:color="auto" w:fill="002060"/>
          </w:tcPr>
          <w:p w14:paraId="6EB72C74" w14:textId="77777777" w:rsidR="002B1E5B" w:rsidRDefault="002B1E5B" w:rsidP="00920479"/>
        </w:tc>
        <w:tc>
          <w:tcPr>
            <w:tcW w:w="0" w:type="auto"/>
            <w:shd w:val="clear" w:color="auto" w:fill="002060"/>
          </w:tcPr>
          <w:p w14:paraId="043152CF" w14:textId="77777777" w:rsidR="002B1E5B" w:rsidRDefault="002B1E5B" w:rsidP="00920479"/>
        </w:tc>
      </w:tr>
      <w:tr w:rsidR="002B1E5B" w14:paraId="12EF69F6" w14:textId="77777777" w:rsidTr="00920479">
        <w:tc>
          <w:tcPr>
            <w:tcW w:w="0" w:type="auto"/>
            <w:shd w:val="clear" w:color="auto" w:fill="002060"/>
          </w:tcPr>
          <w:p w14:paraId="588DC4AD" w14:textId="77777777" w:rsidR="002B1E5B" w:rsidRDefault="002B1E5B" w:rsidP="00920479">
            <w:r>
              <w:rPr>
                <w:b/>
                <w:color w:val="FFFFFF"/>
              </w:rPr>
              <w:t>semanticId:</w:t>
            </w:r>
          </w:p>
        </w:tc>
        <w:tc>
          <w:tcPr>
            <w:tcW w:w="0" w:type="auto"/>
            <w:shd w:val="clear" w:color="auto" w:fill="002060"/>
          </w:tcPr>
          <w:p w14:paraId="51BEFDFC" w14:textId="5C3E3355" w:rsidR="002B1E5B" w:rsidRDefault="002B1E5B" w:rsidP="00920479">
            <w:r>
              <w:rPr>
                <w:b/>
                <w:color w:val="FFFFFF"/>
              </w:rPr>
              <w:t>https://www.smart</w:t>
            </w:r>
            <w:r w:rsidR="000C57DE">
              <w:rPr>
                <w:b/>
                <w:color w:val="FFFFFF"/>
              </w:rPr>
              <w:noBreakHyphen/>
            </w:r>
            <w:r>
              <w:rPr>
                <w:b/>
                <w:color w:val="FFFFFF"/>
              </w:rPr>
              <w:t>factory.kr/ids/cd/</w:t>
            </w:r>
            <w:r w:rsidRPr="00E956E8">
              <w:rPr>
                <w:b/>
                <w:color w:val="FFFFFF"/>
              </w:rPr>
              <w:t>InterfaceTemplateForMqtt</w:t>
            </w:r>
            <w:r>
              <w:rPr>
                <w:b/>
                <w:color w:val="FFFFFF"/>
              </w:rPr>
              <w:t>/1/0</w:t>
            </w:r>
          </w:p>
        </w:tc>
        <w:tc>
          <w:tcPr>
            <w:tcW w:w="0" w:type="auto"/>
            <w:shd w:val="clear" w:color="auto" w:fill="002060"/>
          </w:tcPr>
          <w:p w14:paraId="27227DEC" w14:textId="77777777" w:rsidR="002B1E5B" w:rsidRDefault="002B1E5B" w:rsidP="00920479"/>
        </w:tc>
        <w:tc>
          <w:tcPr>
            <w:tcW w:w="0" w:type="auto"/>
            <w:shd w:val="clear" w:color="auto" w:fill="002060"/>
          </w:tcPr>
          <w:p w14:paraId="7145843F" w14:textId="77777777" w:rsidR="002B1E5B" w:rsidRDefault="002B1E5B" w:rsidP="00920479"/>
        </w:tc>
      </w:tr>
      <w:tr w:rsidR="002B1E5B" w14:paraId="21D26C38" w14:textId="77777777" w:rsidTr="00920479">
        <w:tc>
          <w:tcPr>
            <w:tcW w:w="0" w:type="auto"/>
            <w:shd w:val="clear" w:color="auto" w:fill="002060"/>
          </w:tcPr>
          <w:p w14:paraId="05C0CCA0" w14:textId="77777777" w:rsidR="002B1E5B" w:rsidRDefault="002B1E5B" w:rsidP="00920479">
            <w:r>
              <w:rPr>
                <w:b/>
                <w:color w:val="FFFFFF"/>
              </w:rPr>
              <w:t>Parent:</w:t>
            </w:r>
          </w:p>
        </w:tc>
        <w:tc>
          <w:tcPr>
            <w:tcW w:w="0" w:type="auto"/>
            <w:shd w:val="clear" w:color="auto" w:fill="002060"/>
          </w:tcPr>
          <w:p w14:paraId="5076C9D3" w14:textId="77777777" w:rsidR="002B1E5B" w:rsidRDefault="002B1E5B" w:rsidP="00920479">
            <w:r w:rsidRPr="00E956E8">
              <w:rPr>
                <w:b/>
                <w:color w:val="FFFFFF"/>
              </w:rPr>
              <w:t>InterfaceTemplateForMqtt</w:t>
            </w:r>
          </w:p>
        </w:tc>
        <w:tc>
          <w:tcPr>
            <w:tcW w:w="0" w:type="auto"/>
            <w:shd w:val="clear" w:color="auto" w:fill="002060"/>
          </w:tcPr>
          <w:p w14:paraId="78298A3A" w14:textId="77777777" w:rsidR="002B1E5B" w:rsidRDefault="002B1E5B" w:rsidP="00920479"/>
        </w:tc>
        <w:tc>
          <w:tcPr>
            <w:tcW w:w="0" w:type="auto"/>
            <w:shd w:val="clear" w:color="auto" w:fill="002060"/>
          </w:tcPr>
          <w:p w14:paraId="6CA8C675" w14:textId="77777777" w:rsidR="002B1E5B" w:rsidRDefault="002B1E5B" w:rsidP="00920479"/>
        </w:tc>
      </w:tr>
      <w:tr w:rsidR="002B1E5B" w14:paraId="4F1B070A" w14:textId="77777777" w:rsidTr="00920479">
        <w:tc>
          <w:tcPr>
            <w:tcW w:w="0" w:type="auto"/>
            <w:shd w:val="clear" w:color="auto" w:fill="002060"/>
          </w:tcPr>
          <w:p w14:paraId="208E619C" w14:textId="77777777" w:rsidR="002B1E5B" w:rsidRDefault="002B1E5B" w:rsidP="00920479">
            <w:r>
              <w:rPr>
                <w:b/>
                <w:color w:val="FFFFFF"/>
              </w:rPr>
              <w:t>Explanation:</w:t>
            </w:r>
          </w:p>
        </w:tc>
        <w:tc>
          <w:tcPr>
            <w:tcW w:w="0" w:type="auto"/>
            <w:shd w:val="clear" w:color="auto" w:fill="002060"/>
          </w:tcPr>
          <w:p w14:paraId="1143592B" w14:textId="274B9576" w:rsidR="002B1E5B" w:rsidRDefault="000C57DE" w:rsidP="00920479">
            <w:r>
              <w:rPr>
                <w:b/>
                <w:color w:val="FFFFFF"/>
              </w:rPr>
              <w:noBreakHyphen/>
            </w:r>
          </w:p>
        </w:tc>
        <w:tc>
          <w:tcPr>
            <w:tcW w:w="0" w:type="auto"/>
            <w:shd w:val="clear" w:color="auto" w:fill="002060"/>
          </w:tcPr>
          <w:p w14:paraId="5FC082A3" w14:textId="77777777" w:rsidR="002B1E5B" w:rsidRDefault="002B1E5B" w:rsidP="00920479"/>
        </w:tc>
        <w:tc>
          <w:tcPr>
            <w:tcW w:w="0" w:type="auto"/>
            <w:shd w:val="clear" w:color="auto" w:fill="002060"/>
          </w:tcPr>
          <w:p w14:paraId="77609402" w14:textId="77777777" w:rsidR="002B1E5B" w:rsidRDefault="002B1E5B" w:rsidP="00920479"/>
        </w:tc>
      </w:tr>
      <w:tr w:rsidR="002B1E5B" w14:paraId="1B83C110" w14:textId="77777777" w:rsidTr="00920479">
        <w:tc>
          <w:tcPr>
            <w:tcW w:w="0" w:type="auto"/>
            <w:shd w:val="clear" w:color="auto" w:fill="002060"/>
          </w:tcPr>
          <w:p w14:paraId="5AE9DD47" w14:textId="77777777" w:rsidR="002B1E5B" w:rsidRDefault="002B1E5B" w:rsidP="00920479">
            <w:r>
              <w:rPr>
                <w:b/>
                <w:color w:val="FFFFFF"/>
              </w:rPr>
              <w:t>[SME type]</w:t>
            </w:r>
            <w:r>
              <w:rPr>
                <w:b/>
                <w:color w:val="FFFFFF"/>
              </w:rPr>
              <w:br/>
              <w:t>idShort</w:t>
            </w:r>
          </w:p>
        </w:tc>
        <w:tc>
          <w:tcPr>
            <w:tcW w:w="0" w:type="auto"/>
            <w:shd w:val="clear" w:color="auto" w:fill="002060"/>
          </w:tcPr>
          <w:p w14:paraId="58DAD40B" w14:textId="77777777" w:rsidR="002B1E5B" w:rsidRDefault="002B1E5B" w:rsidP="00920479">
            <w:r>
              <w:rPr>
                <w:b/>
                <w:color w:val="FFFFFF"/>
              </w:rPr>
              <w:t>semanticId</w:t>
            </w:r>
            <w:r>
              <w:rPr>
                <w:b/>
                <w:color w:val="FFFFFF"/>
              </w:rPr>
              <w:br/>
              <w:t>Description@en</w:t>
            </w:r>
          </w:p>
        </w:tc>
        <w:tc>
          <w:tcPr>
            <w:tcW w:w="0" w:type="auto"/>
            <w:shd w:val="clear" w:color="auto" w:fill="002060"/>
          </w:tcPr>
          <w:p w14:paraId="5E058F5F" w14:textId="77777777" w:rsidR="002B1E5B" w:rsidRDefault="002B1E5B" w:rsidP="00920479">
            <w:r>
              <w:rPr>
                <w:b/>
                <w:color w:val="FFFFFF"/>
              </w:rPr>
              <w:t>[valueType]</w:t>
            </w:r>
            <w:r>
              <w:rPr>
                <w:b/>
                <w:color w:val="FFFFFF"/>
              </w:rPr>
              <w:br/>
              <w:t>example</w:t>
            </w:r>
          </w:p>
        </w:tc>
        <w:tc>
          <w:tcPr>
            <w:tcW w:w="0" w:type="auto"/>
            <w:shd w:val="clear" w:color="auto" w:fill="002060"/>
          </w:tcPr>
          <w:p w14:paraId="165A2680" w14:textId="77777777" w:rsidR="002B1E5B" w:rsidRDefault="002B1E5B" w:rsidP="00920479">
            <w:r>
              <w:rPr>
                <w:b/>
                <w:color w:val="FFFFFF"/>
              </w:rPr>
              <w:t>card.</w:t>
            </w:r>
          </w:p>
        </w:tc>
      </w:tr>
      <w:tr w:rsidR="002B1E5B" w14:paraId="1E0A5AC0" w14:textId="77777777" w:rsidTr="00920479">
        <w:tc>
          <w:tcPr>
            <w:tcW w:w="0" w:type="auto"/>
          </w:tcPr>
          <w:p w14:paraId="28923E02" w14:textId="77777777" w:rsidR="002B1E5B" w:rsidRDefault="002B1E5B" w:rsidP="00920479">
            <w:r>
              <w:t>[Prop]</w:t>
            </w:r>
            <w:r>
              <w:br/>
              <w:t>Title</w:t>
            </w:r>
          </w:p>
        </w:tc>
        <w:tc>
          <w:tcPr>
            <w:tcW w:w="0" w:type="auto"/>
          </w:tcPr>
          <w:p w14:paraId="0D61993D" w14:textId="0F160933" w:rsidR="002B1E5B" w:rsidRDefault="002B1E5B" w:rsidP="00920479">
            <w:r>
              <w:t>https://www.smart</w:t>
            </w:r>
            <w:r w:rsidR="000C57DE">
              <w:noBreakHyphen/>
            </w:r>
            <w:r>
              <w:t>factory.kr/ids/cd/Title/1/0</w:t>
            </w:r>
            <w:r>
              <w:br/>
              <w:t>Title A human</w:t>
            </w:r>
            <w:r w:rsidR="000C57DE">
              <w:noBreakHyphen/>
            </w:r>
            <w:r>
              <w:t xml:space="preserve">readable name or title that provides a short description of the interface or element. </w:t>
            </w:r>
            <w:r w:rsidR="000C57DE">
              <w:noBreakHyphen/>
            </w:r>
          </w:p>
        </w:tc>
        <w:tc>
          <w:tcPr>
            <w:tcW w:w="0" w:type="auto"/>
          </w:tcPr>
          <w:p w14:paraId="744069B6" w14:textId="77777777" w:rsidR="002B1E5B" w:rsidRDefault="002B1E5B" w:rsidP="00920479">
            <w:r>
              <w:t>[String]</w:t>
            </w:r>
          </w:p>
          <w:p w14:paraId="66245FEE" w14:textId="77777777" w:rsidR="002B1E5B" w:rsidRDefault="002B1E5B" w:rsidP="00920479">
            <w:r w:rsidRPr="00063CB5">
              <w:t>Asset Interface Description</w:t>
            </w:r>
          </w:p>
        </w:tc>
        <w:tc>
          <w:tcPr>
            <w:tcW w:w="0" w:type="auto"/>
            <w:vAlign w:val="center"/>
          </w:tcPr>
          <w:p w14:paraId="1C810E32" w14:textId="77777777" w:rsidR="002B1E5B" w:rsidRDefault="002B1E5B" w:rsidP="00920479">
            <w:r w:rsidRPr="00D30925">
              <w:t>0..1</w:t>
            </w:r>
          </w:p>
        </w:tc>
      </w:tr>
      <w:tr w:rsidR="002B1E5B" w14:paraId="7A5E06D0" w14:textId="77777777" w:rsidTr="00920479">
        <w:tc>
          <w:tcPr>
            <w:tcW w:w="0" w:type="auto"/>
          </w:tcPr>
          <w:p w14:paraId="0E482F46" w14:textId="77777777" w:rsidR="002B1E5B" w:rsidRDefault="002B1E5B" w:rsidP="00920479">
            <w:r>
              <w:t>[Prop]</w:t>
            </w:r>
            <w:r>
              <w:br/>
              <w:t>Created</w:t>
            </w:r>
          </w:p>
        </w:tc>
        <w:tc>
          <w:tcPr>
            <w:tcW w:w="0" w:type="auto"/>
          </w:tcPr>
          <w:p w14:paraId="024A5AC3" w14:textId="2597DBF5" w:rsidR="002B1E5B" w:rsidRDefault="002B1E5B" w:rsidP="00920479">
            <w:r>
              <w:t>https://www.smart</w:t>
            </w:r>
            <w:r w:rsidR="000C57DE">
              <w:noBreakHyphen/>
            </w:r>
            <w:r>
              <w:t>factory.kr/ids/cd/Created/1/0</w:t>
            </w:r>
            <w:r>
              <w:br/>
              <w:t xml:space="preserve">Created The date and time when the interface description was initially created. </w:t>
            </w:r>
            <w:r w:rsidR="000C57DE">
              <w:noBreakHyphen/>
            </w:r>
          </w:p>
        </w:tc>
        <w:tc>
          <w:tcPr>
            <w:tcW w:w="0" w:type="auto"/>
          </w:tcPr>
          <w:p w14:paraId="7988A581" w14:textId="77777777" w:rsidR="002B1E5B" w:rsidRDefault="002B1E5B" w:rsidP="00920479">
            <w:r>
              <w:t>[DateTime]</w:t>
            </w:r>
          </w:p>
          <w:p w14:paraId="0A424EB0" w14:textId="1A986893" w:rsidR="002B1E5B" w:rsidRDefault="002B1E5B" w:rsidP="00920479">
            <w:r w:rsidRPr="00E2193D">
              <w:t>2026</w:t>
            </w:r>
            <w:r w:rsidR="000C57DE">
              <w:noBreakHyphen/>
            </w:r>
            <w:r w:rsidRPr="00E2193D">
              <w:t>02</w:t>
            </w:r>
            <w:r w:rsidR="000C57DE">
              <w:noBreakHyphen/>
            </w:r>
            <w:r w:rsidRPr="00E2193D">
              <w:t>01T10:00:00+09:00</w:t>
            </w:r>
          </w:p>
        </w:tc>
        <w:tc>
          <w:tcPr>
            <w:tcW w:w="0" w:type="auto"/>
            <w:vAlign w:val="center"/>
          </w:tcPr>
          <w:p w14:paraId="2CD1740E" w14:textId="77777777" w:rsidR="002B1E5B" w:rsidRDefault="002B1E5B" w:rsidP="00920479">
            <w:r w:rsidRPr="00D30925">
              <w:t>0..1</w:t>
            </w:r>
          </w:p>
        </w:tc>
      </w:tr>
      <w:tr w:rsidR="002B1E5B" w14:paraId="5B87FF34" w14:textId="77777777" w:rsidTr="00920479">
        <w:tc>
          <w:tcPr>
            <w:tcW w:w="0" w:type="auto"/>
          </w:tcPr>
          <w:p w14:paraId="04384F94" w14:textId="77777777" w:rsidR="002B1E5B" w:rsidRDefault="002B1E5B" w:rsidP="00920479">
            <w:r>
              <w:t>[Prop]</w:t>
            </w:r>
            <w:r>
              <w:br/>
              <w:t>Modified</w:t>
            </w:r>
          </w:p>
        </w:tc>
        <w:tc>
          <w:tcPr>
            <w:tcW w:w="0" w:type="auto"/>
          </w:tcPr>
          <w:p w14:paraId="7F519789" w14:textId="6979A70B" w:rsidR="002B1E5B" w:rsidRDefault="002B1E5B" w:rsidP="00920479">
            <w:r>
              <w:t>https://www.smart</w:t>
            </w:r>
            <w:r w:rsidR="000C57DE">
              <w:noBreakHyphen/>
            </w:r>
            <w:r>
              <w:t>factory.kr/ids/cd/Modified/1/0</w:t>
            </w:r>
            <w:r>
              <w:br/>
              <w:t xml:space="preserve">Modified The date and time when the interface description was last modified. </w:t>
            </w:r>
            <w:r w:rsidR="000C57DE">
              <w:noBreakHyphen/>
            </w:r>
          </w:p>
        </w:tc>
        <w:tc>
          <w:tcPr>
            <w:tcW w:w="0" w:type="auto"/>
          </w:tcPr>
          <w:p w14:paraId="782F5A80" w14:textId="77777777" w:rsidR="002B1E5B" w:rsidRDefault="002B1E5B" w:rsidP="00920479">
            <w:r>
              <w:t>[DateTime]</w:t>
            </w:r>
          </w:p>
          <w:p w14:paraId="4BAFEAE4" w14:textId="693FDF03" w:rsidR="002B1E5B" w:rsidRDefault="002B1E5B" w:rsidP="00920479">
            <w:r w:rsidRPr="00455EAE">
              <w:t>2026</w:t>
            </w:r>
            <w:r w:rsidR="000C57DE">
              <w:noBreakHyphen/>
            </w:r>
            <w:r w:rsidRPr="00455EAE">
              <w:t>02</w:t>
            </w:r>
            <w:r w:rsidR="000C57DE">
              <w:noBreakHyphen/>
            </w:r>
            <w:r w:rsidRPr="00455EAE">
              <w:t>04T09:30:00+09:00</w:t>
            </w:r>
          </w:p>
        </w:tc>
        <w:tc>
          <w:tcPr>
            <w:tcW w:w="0" w:type="auto"/>
            <w:vAlign w:val="center"/>
          </w:tcPr>
          <w:p w14:paraId="36D3198D" w14:textId="77777777" w:rsidR="002B1E5B" w:rsidRDefault="002B1E5B" w:rsidP="00920479">
            <w:r w:rsidRPr="00D30925">
              <w:t>0..1</w:t>
            </w:r>
          </w:p>
        </w:tc>
      </w:tr>
      <w:tr w:rsidR="002B1E5B" w14:paraId="143CB70F" w14:textId="77777777" w:rsidTr="00920479">
        <w:tc>
          <w:tcPr>
            <w:tcW w:w="0" w:type="auto"/>
          </w:tcPr>
          <w:p w14:paraId="0B564496" w14:textId="77777777" w:rsidR="002B1E5B" w:rsidRDefault="002B1E5B" w:rsidP="00920479">
            <w:r>
              <w:t>[Prop]</w:t>
            </w:r>
            <w:r>
              <w:br/>
              <w:t>Support</w:t>
            </w:r>
          </w:p>
        </w:tc>
        <w:tc>
          <w:tcPr>
            <w:tcW w:w="0" w:type="auto"/>
          </w:tcPr>
          <w:p w14:paraId="0791E80A" w14:textId="527BB9BD" w:rsidR="002B1E5B" w:rsidRDefault="002B1E5B" w:rsidP="00920479">
            <w:r>
              <w:t>https://www.smart</w:t>
            </w:r>
            <w:r w:rsidR="000C57DE">
              <w:noBreakHyphen/>
            </w:r>
            <w:r>
              <w:t>factory.kr/ids/cd/Support/1/0</w:t>
            </w:r>
            <w:r>
              <w:br/>
              <w:t xml:space="preserve">Support Contact information or URI for obtaining support related to the interface. </w:t>
            </w:r>
            <w:r w:rsidR="000C57DE">
              <w:noBreakHyphen/>
            </w:r>
          </w:p>
        </w:tc>
        <w:tc>
          <w:tcPr>
            <w:tcW w:w="0" w:type="auto"/>
          </w:tcPr>
          <w:p w14:paraId="037F8E4B" w14:textId="58B3D2A1" w:rsidR="002B1E5B" w:rsidRDefault="002B1E5B" w:rsidP="00920479">
            <w:r>
              <w:t>[</w:t>
            </w:r>
            <w:r w:rsidR="00F06C65">
              <w:t>String</w:t>
            </w:r>
            <w:r>
              <w:t>]</w:t>
            </w:r>
          </w:p>
          <w:p w14:paraId="4F8291BC" w14:textId="3687467C" w:rsidR="002B1E5B" w:rsidRDefault="002B1E5B" w:rsidP="00920479">
            <w:r>
              <w:t>https://www.smart</w:t>
            </w:r>
            <w:r w:rsidR="000C57DE">
              <w:noBreakHyphen/>
            </w:r>
            <w:r>
              <w:t>factory.kr</w:t>
            </w:r>
          </w:p>
        </w:tc>
        <w:tc>
          <w:tcPr>
            <w:tcW w:w="0" w:type="auto"/>
            <w:vAlign w:val="center"/>
          </w:tcPr>
          <w:p w14:paraId="5F1DC5DE" w14:textId="77777777" w:rsidR="002B1E5B" w:rsidRDefault="002B1E5B" w:rsidP="00920479">
            <w:r w:rsidRPr="00D30925">
              <w:t>0..1</w:t>
            </w:r>
          </w:p>
        </w:tc>
      </w:tr>
      <w:tr w:rsidR="002B1E5B" w14:paraId="1B457136" w14:textId="77777777" w:rsidTr="00920479">
        <w:tc>
          <w:tcPr>
            <w:tcW w:w="0" w:type="auto"/>
          </w:tcPr>
          <w:p w14:paraId="78477304" w14:textId="77777777" w:rsidR="002B1E5B" w:rsidRDefault="002B1E5B" w:rsidP="00920479">
            <w:r>
              <w:t>[SMC]</w:t>
            </w:r>
            <w:r>
              <w:br/>
              <w:t>EndpointMetadata</w:t>
            </w:r>
          </w:p>
        </w:tc>
        <w:tc>
          <w:tcPr>
            <w:tcW w:w="0" w:type="auto"/>
          </w:tcPr>
          <w:p w14:paraId="681465F9" w14:textId="5968C763" w:rsidR="002B1E5B" w:rsidRDefault="002B1E5B" w:rsidP="00920479">
            <w:r>
              <w:t>https://www.smart</w:t>
            </w:r>
            <w:r w:rsidR="000C57DE">
              <w:noBreakHyphen/>
            </w:r>
            <w:r>
              <w:t>factory.kr/ids/cd/EndpointMetadata/1/0</w:t>
            </w:r>
            <w:r>
              <w:br/>
              <w:t xml:space="preserve">Endpoint metadata Metadata describing the communication endpoint, including base URI, content type, and security configurations. </w:t>
            </w:r>
            <w:r w:rsidR="000C57DE">
              <w:noBreakHyphen/>
            </w:r>
          </w:p>
        </w:tc>
        <w:tc>
          <w:tcPr>
            <w:tcW w:w="0" w:type="auto"/>
          </w:tcPr>
          <w:p w14:paraId="7198F5AB" w14:textId="18F030AA" w:rsidR="002B1E5B" w:rsidRDefault="002B1E5B" w:rsidP="00920479">
            <w:r>
              <w:t>[</w:t>
            </w:r>
            <w:r w:rsidR="000C57DE">
              <w:noBreakHyphen/>
            </w:r>
            <w:r>
              <w:t>]</w:t>
            </w:r>
            <w:r>
              <w:br/>
              <w:t>4 elements</w:t>
            </w:r>
          </w:p>
        </w:tc>
        <w:tc>
          <w:tcPr>
            <w:tcW w:w="0" w:type="auto"/>
            <w:vAlign w:val="center"/>
          </w:tcPr>
          <w:p w14:paraId="141596C3" w14:textId="77777777" w:rsidR="002B1E5B" w:rsidRDefault="002B1E5B" w:rsidP="00920479">
            <w:r w:rsidRPr="00D30925">
              <w:t>0..1</w:t>
            </w:r>
          </w:p>
        </w:tc>
      </w:tr>
      <w:tr w:rsidR="002B1E5B" w14:paraId="6F80E962" w14:textId="77777777" w:rsidTr="00920479">
        <w:tc>
          <w:tcPr>
            <w:tcW w:w="0" w:type="auto"/>
          </w:tcPr>
          <w:p w14:paraId="5214EB33" w14:textId="77777777" w:rsidR="002B1E5B" w:rsidRDefault="002B1E5B" w:rsidP="00920479">
            <w:r>
              <w:t>[SMC]</w:t>
            </w:r>
            <w:r>
              <w:br/>
              <w:t>InteractionMetadata</w:t>
            </w:r>
          </w:p>
        </w:tc>
        <w:tc>
          <w:tcPr>
            <w:tcW w:w="0" w:type="auto"/>
          </w:tcPr>
          <w:p w14:paraId="078FE16B" w14:textId="5E287ECE" w:rsidR="002B1E5B" w:rsidRDefault="002B1E5B" w:rsidP="00920479">
            <w:r>
              <w:t>https://www.smart</w:t>
            </w:r>
            <w:r w:rsidR="000C57DE">
              <w:noBreakHyphen/>
            </w:r>
            <w:r>
              <w:t>factory.kr/ids/cd/InteractionMetadata/1/0</w:t>
            </w:r>
            <w:r>
              <w:br/>
              <w:t xml:space="preserve">Interaction metadata Metadata describing the available interactions with the asset, including properties, actions, and events. </w:t>
            </w:r>
            <w:r w:rsidR="000C57DE">
              <w:noBreakHyphen/>
            </w:r>
          </w:p>
        </w:tc>
        <w:tc>
          <w:tcPr>
            <w:tcW w:w="0" w:type="auto"/>
          </w:tcPr>
          <w:p w14:paraId="35C769D6" w14:textId="4BB689B1" w:rsidR="002B1E5B" w:rsidRDefault="002B1E5B" w:rsidP="00920479">
            <w:r>
              <w:t>[</w:t>
            </w:r>
            <w:r w:rsidR="000C57DE">
              <w:noBreakHyphen/>
            </w:r>
            <w:r>
              <w:t>]</w:t>
            </w:r>
            <w:r>
              <w:br/>
              <w:t>3 elements</w:t>
            </w:r>
          </w:p>
        </w:tc>
        <w:tc>
          <w:tcPr>
            <w:tcW w:w="0" w:type="auto"/>
            <w:vAlign w:val="center"/>
          </w:tcPr>
          <w:p w14:paraId="3E3417C6" w14:textId="77777777" w:rsidR="002B1E5B" w:rsidRDefault="002B1E5B" w:rsidP="00920479">
            <w:r w:rsidRPr="00D30925">
              <w:t>0..1</w:t>
            </w:r>
          </w:p>
        </w:tc>
      </w:tr>
      <w:tr w:rsidR="002B1E5B" w14:paraId="10DF15D5" w14:textId="77777777" w:rsidTr="00920479">
        <w:tc>
          <w:tcPr>
            <w:tcW w:w="0" w:type="auto"/>
          </w:tcPr>
          <w:p w14:paraId="3F86485E" w14:textId="77777777" w:rsidR="002B1E5B" w:rsidRDefault="002B1E5B" w:rsidP="00920479">
            <w:r>
              <w:t>[SMC]</w:t>
            </w:r>
            <w:r>
              <w:br/>
            </w:r>
            <w:r>
              <w:lastRenderedPageBreak/>
              <w:t>ExternalDescriptor</w:t>
            </w:r>
          </w:p>
        </w:tc>
        <w:tc>
          <w:tcPr>
            <w:tcW w:w="0" w:type="auto"/>
          </w:tcPr>
          <w:p w14:paraId="1D930A0E" w14:textId="5164D2E8" w:rsidR="002B1E5B" w:rsidRDefault="002B1E5B" w:rsidP="00920479">
            <w:r>
              <w:lastRenderedPageBreak/>
              <w:t>https://www.smart</w:t>
            </w:r>
            <w:r w:rsidR="000C57DE">
              <w:noBreakHyphen/>
            </w:r>
            <w:r>
              <w:t>factory.kr/ids/cd/ExternalDescriptor/</w:t>
            </w:r>
            <w:r>
              <w:lastRenderedPageBreak/>
              <w:t>1/0</w:t>
            </w:r>
            <w:r>
              <w:br/>
              <w:t xml:space="preserve">External descriptor A reference to an external file containing additional interface description, such as a WoT Thing Description. </w:t>
            </w:r>
            <w:r w:rsidR="000C57DE">
              <w:noBreakHyphen/>
            </w:r>
          </w:p>
        </w:tc>
        <w:tc>
          <w:tcPr>
            <w:tcW w:w="0" w:type="auto"/>
          </w:tcPr>
          <w:p w14:paraId="2CF56EA3" w14:textId="1357EFAD" w:rsidR="002B1E5B" w:rsidRDefault="002B1E5B" w:rsidP="00920479">
            <w:r>
              <w:lastRenderedPageBreak/>
              <w:t>[</w:t>
            </w:r>
            <w:r w:rsidR="000C57DE">
              <w:noBreakHyphen/>
            </w:r>
            <w:r>
              <w:t>]</w:t>
            </w:r>
            <w:r>
              <w:br/>
            </w:r>
            <w:r>
              <w:lastRenderedPageBreak/>
              <w:t>1 elements</w:t>
            </w:r>
          </w:p>
        </w:tc>
        <w:tc>
          <w:tcPr>
            <w:tcW w:w="0" w:type="auto"/>
            <w:vAlign w:val="center"/>
          </w:tcPr>
          <w:p w14:paraId="5EA23BDA" w14:textId="77777777" w:rsidR="002B1E5B" w:rsidRDefault="002B1E5B" w:rsidP="00920479">
            <w:r w:rsidRPr="00D30925">
              <w:lastRenderedPageBreak/>
              <w:t>0..1</w:t>
            </w:r>
          </w:p>
        </w:tc>
      </w:tr>
    </w:tbl>
    <w:p w14:paraId="5955349D" w14:textId="77777777" w:rsidR="002B1E5B" w:rsidRDefault="002B1E5B" w:rsidP="002B1E5B"/>
    <w:p w14:paraId="34D059A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63"/>
        <w:gridCol w:w="4897"/>
        <w:gridCol w:w="2203"/>
        <w:gridCol w:w="418"/>
      </w:tblGrid>
      <w:tr w:rsidR="002B1E5B" w14:paraId="3BA69D77" w14:textId="77777777" w:rsidTr="00920479">
        <w:tc>
          <w:tcPr>
            <w:tcW w:w="0" w:type="auto"/>
            <w:shd w:val="clear" w:color="auto" w:fill="002060"/>
          </w:tcPr>
          <w:p w14:paraId="380B5339" w14:textId="77777777" w:rsidR="002B1E5B" w:rsidRDefault="002B1E5B" w:rsidP="00920479">
            <w:r>
              <w:rPr>
                <w:b/>
                <w:color w:val="FFFFFF"/>
              </w:rPr>
              <w:t>idShort:</w:t>
            </w:r>
          </w:p>
        </w:tc>
        <w:tc>
          <w:tcPr>
            <w:tcW w:w="0" w:type="auto"/>
            <w:shd w:val="clear" w:color="auto" w:fill="002060"/>
          </w:tcPr>
          <w:p w14:paraId="25849477" w14:textId="77777777" w:rsidR="002B1E5B" w:rsidRDefault="002B1E5B" w:rsidP="00920479">
            <w:r>
              <w:rPr>
                <w:b/>
                <w:color w:val="FFFFFF"/>
              </w:rPr>
              <w:t>EndpointMetadata</w:t>
            </w:r>
          </w:p>
        </w:tc>
        <w:tc>
          <w:tcPr>
            <w:tcW w:w="0" w:type="auto"/>
            <w:shd w:val="clear" w:color="auto" w:fill="002060"/>
          </w:tcPr>
          <w:p w14:paraId="6A405C24" w14:textId="77777777" w:rsidR="002B1E5B" w:rsidRDefault="002B1E5B" w:rsidP="00920479"/>
        </w:tc>
        <w:tc>
          <w:tcPr>
            <w:tcW w:w="0" w:type="auto"/>
            <w:shd w:val="clear" w:color="auto" w:fill="002060"/>
          </w:tcPr>
          <w:p w14:paraId="421BB2C9" w14:textId="77777777" w:rsidR="002B1E5B" w:rsidRDefault="002B1E5B" w:rsidP="00920479"/>
        </w:tc>
      </w:tr>
      <w:tr w:rsidR="002B1E5B" w14:paraId="2A74D195" w14:textId="77777777" w:rsidTr="00920479">
        <w:tc>
          <w:tcPr>
            <w:tcW w:w="0" w:type="auto"/>
            <w:shd w:val="clear" w:color="auto" w:fill="002060"/>
          </w:tcPr>
          <w:p w14:paraId="01F3ACE9" w14:textId="77777777" w:rsidR="002B1E5B" w:rsidRDefault="002B1E5B" w:rsidP="00920479">
            <w:r>
              <w:rPr>
                <w:b/>
                <w:color w:val="FFFFFF"/>
              </w:rPr>
              <w:t>Class:</w:t>
            </w:r>
          </w:p>
        </w:tc>
        <w:tc>
          <w:tcPr>
            <w:tcW w:w="0" w:type="auto"/>
            <w:shd w:val="clear" w:color="auto" w:fill="002060"/>
          </w:tcPr>
          <w:p w14:paraId="7C3D0F7A" w14:textId="77777777" w:rsidR="002B1E5B" w:rsidRDefault="002B1E5B" w:rsidP="00920479">
            <w:r>
              <w:rPr>
                <w:b/>
                <w:color w:val="FFFFFF"/>
              </w:rPr>
              <w:t>SubmodelElementCollection</w:t>
            </w:r>
          </w:p>
        </w:tc>
        <w:tc>
          <w:tcPr>
            <w:tcW w:w="0" w:type="auto"/>
            <w:shd w:val="clear" w:color="auto" w:fill="002060"/>
          </w:tcPr>
          <w:p w14:paraId="4D87BB4D" w14:textId="77777777" w:rsidR="002B1E5B" w:rsidRDefault="002B1E5B" w:rsidP="00920479"/>
        </w:tc>
        <w:tc>
          <w:tcPr>
            <w:tcW w:w="0" w:type="auto"/>
            <w:shd w:val="clear" w:color="auto" w:fill="002060"/>
          </w:tcPr>
          <w:p w14:paraId="6B294CD1" w14:textId="77777777" w:rsidR="002B1E5B" w:rsidRDefault="002B1E5B" w:rsidP="00920479"/>
        </w:tc>
      </w:tr>
      <w:tr w:rsidR="002B1E5B" w14:paraId="12FAC0F1" w14:textId="77777777" w:rsidTr="00920479">
        <w:tc>
          <w:tcPr>
            <w:tcW w:w="0" w:type="auto"/>
            <w:shd w:val="clear" w:color="auto" w:fill="002060"/>
          </w:tcPr>
          <w:p w14:paraId="5E990B15" w14:textId="77777777" w:rsidR="002B1E5B" w:rsidRDefault="002B1E5B" w:rsidP="00920479">
            <w:r>
              <w:rPr>
                <w:b/>
                <w:color w:val="FFFFFF"/>
              </w:rPr>
              <w:t>semanticId:</w:t>
            </w:r>
          </w:p>
        </w:tc>
        <w:tc>
          <w:tcPr>
            <w:tcW w:w="0" w:type="auto"/>
            <w:shd w:val="clear" w:color="auto" w:fill="002060"/>
          </w:tcPr>
          <w:p w14:paraId="304B092F" w14:textId="222AF422" w:rsidR="002B1E5B" w:rsidRDefault="002B1E5B" w:rsidP="00920479">
            <w:r>
              <w:rPr>
                <w:b/>
                <w:color w:val="FFFFFF"/>
              </w:rPr>
              <w:t>https://www.smart</w:t>
            </w:r>
            <w:r w:rsidR="000C57DE">
              <w:rPr>
                <w:b/>
                <w:color w:val="FFFFFF"/>
              </w:rPr>
              <w:noBreakHyphen/>
            </w:r>
            <w:r>
              <w:rPr>
                <w:b/>
                <w:color w:val="FFFFFF"/>
              </w:rPr>
              <w:t>factory.kr/ids/cd/EndpointMetadata/1/0</w:t>
            </w:r>
          </w:p>
        </w:tc>
        <w:tc>
          <w:tcPr>
            <w:tcW w:w="0" w:type="auto"/>
            <w:shd w:val="clear" w:color="auto" w:fill="002060"/>
          </w:tcPr>
          <w:p w14:paraId="49AC20C6" w14:textId="77777777" w:rsidR="002B1E5B" w:rsidRDefault="002B1E5B" w:rsidP="00920479"/>
        </w:tc>
        <w:tc>
          <w:tcPr>
            <w:tcW w:w="0" w:type="auto"/>
            <w:shd w:val="clear" w:color="auto" w:fill="002060"/>
          </w:tcPr>
          <w:p w14:paraId="6B721775" w14:textId="77777777" w:rsidR="002B1E5B" w:rsidRDefault="002B1E5B" w:rsidP="00920479"/>
        </w:tc>
      </w:tr>
      <w:tr w:rsidR="002B1E5B" w14:paraId="3627425A" w14:textId="77777777" w:rsidTr="00920479">
        <w:tc>
          <w:tcPr>
            <w:tcW w:w="0" w:type="auto"/>
            <w:shd w:val="clear" w:color="auto" w:fill="002060"/>
          </w:tcPr>
          <w:p w14:paraId="38C8A482" w14:textId="77777777" w:rsidR="002B1E5B" w:rsidRDefault="002B1E5B" w:rsidP="00920479">
            <w:r>
              <w:rPr>
                <w:b/>
                <w:color w:val="FFFFFF"/>
              </w:rPr>
              <w:t>Parent:</w:t>
            </w:r>
          </w:p>
        </w:tc>
        <w:tc>
          <w:tcPr>
            <w:tcW w:w="0" w:type="auto"/>
            <w:shd w:val="clear" w:color="auto" w:fill="002060"/>
          </w:tcPr>
          <w:p w14:paraId="045BE998" w14:textId="77777777" w:rsidR="002B1E5B" w:rsidRDefault="002B1E5B" w:rsidP="00920479">
            <w:r>
              <w:rPr>
                <w:b/>
                <w:color w:val="FFFFFF"/>
              </w:rPr>
              <w:t>EndpointMetadata</w:t>
            </w:r>
          </w:p>
        </w:tc>
        <w:tc>
          <w:tcPr>
            <w:tcW w:w="0" w:type="auto"/>
            <w:shd w:val="clear" w:color="auto" w:fill="002060"/>
          </w:tcPr>
          <w:p w14:paraId="551D21F1" w14:textId="77777777" w:rsidR="002B1E5B" w:rsidRDefault="002B1E5B" w:rsidP="00920479"/>
        </w:tc>
        <w:tc>
          <w:tcPr>
            <w:tcW w:w="0" w:type="auto"/>
            <w:shd w:val="clear" w:color="auto" w:fill="002060"/>
          </w:tcPr>
          <w:p w14:paraId="59ABFD74" w14:textId="77777777" w:rsidR="002B1E5B" w:rsidRDefault="002B1E5B" w:rsidP="00920479"/>
        </w:tc>
      </w:tr>
      <w:tr w:rsidR="002B1E5B" w14:paraId="78F1F8B3" w14:textId="77777777" w:rsidTr="00920479">
        <w:tc>
          <w:tcPr>
            <w:tcW w:w="0" w:type="auto"/>
            <w:shd w:val="clear" w:color="auto" w:fill="002060"/>
          </w:tcPr>
          <w:p w14:paraId="1B29502A" w14:textId="77777777" w:rsidR="002B1E5B" w:rsidRDefault="002B1E5B" w:rsidP="00920479">
            <w:r>
              <w:rPr>
                <w:b/>
                <w:color w:val="FFFFFF"/>
              </w:rPr>
              <w:t>Explanation:</w:t>
            </w:r>
          </w:p>
        </w:tc>
        <w:tc>
          <w:tcPr>
            <w:tcW w:w="0" w:type="auto"/>
            <w:shd w:val="clear" w:color="auto" w:fill="002060"/>
          </w:tcPr>
          <w:p w14:paraId="1AF50A17" w14:textId="2F3D74AA" w:rsidR="002B1E5B" w:rsidRDefault="000C57DE" w:rsidP="00920479">
            <w:r>
              <w:rPr>
                <w:b/>
                <w:color w:val="FFFFFF"/>
              </w:rPr>
              <w:noBreakHyphen/>
            </w:r>
          </w:p>
        </w:tc>
        <w:tc>
          <w:tcPr>
            <w:tcW w:w="0" w:type="auto"/>
            <w:shd w:val="clear" w:color="auto" w:fill="002060"/>
          </w:tcPr>
          <w:p w14:paraId="4590DBFD" w14:textId="77777777" w:rsidR="002B1E5B" w:rsidRDefault="002B1E5B" w:rsidP="00920479"/>
        </w:tc>
        <w:tc>
          <w:tcPr>
            <w:tcW w:w="0" w:type="auto"/>
            <w:shd w:val="clear" w:color="auto" w:fill="002060"/>
          </w:tcPr>
          <w:p w14:paraId="61544543" w14:textId="77777777" w:rsidR="002B1E5B" w:rsidRDefault="002B1E5B" w:rsidP="00920479"/>
        </w:tc>
      </w:tr>
      <w:tr w:rsidR="002B1E5B" w14:paraId="1506C8F2" w14:textId="77777777" w:rsidTr="00920479">
        <w:tc>
          <w:tcPr>
            <w:tcW w:w="0" w:type="auto"/>
            <w:shd w:val="clear" w:color="auto" w:fill="002060"/>
          </w:tcPr>
          <w:p w14:paraId="75DED14D" w14:textId="77777777" w:rsidR="002B1E5B" w:rsidRDefault="002B1E5B" w:rsidP="00920479">
            <w:r>
              <w:rPr>
                <w:b/>
                <w:color w:val="FFFFFF"/>
              </w:rPr>
              <w:t>[SME type]</w:t>
            </w:r>
            <w:r>
              <w:rPr>
                <w:b/>
                <w:color w:val="FFFFFF"/>
              </w:rPr>
              <w:br/>
              <w:t>idShort</w:t>
            </w:r>
          </w:p>
        </w:tc>
        <w:tc>
          <w:tcPr>
            <w:tcW w:w="0" w:type="auto"/>
            <w:shd w:val="clear" w:color="auto" w:fill="002060"/>
          </w:tcPr>
          <w:p w14:paraId="001074EE" w14:textId="77777777" w:rsidR="002B1E5B" w:rsidRDefault="002B1E5B" w:rsidP="00920479">
            <w:r>
              <w:rPr>
                <w:b/>
                <w:color w:val="FFFFFF"/>
              </w:rPr>
              <w:t>semanticId</w:t>
            </w:r>
            <w:r>
              <w:rPr>
                <w:b/>
                <w:color w:val="FFFFFF"/>
              </w:rPr>
              <w:br/>
              <w:t>Description@en</w:t>
            </w:r>
          </w:p>
        </w:tc>
        <w:tc>
          <w:tcPr>
            <w:tcW w:w="0" w:type="auto"/>
            <w:shd w:val="clear" w:color="auto" w:fill="002060"/>
          </w:tcPr>
          <w:p w14:paraId="12628EFA" w14:textId="77777777" w:rsidR="002B1E5B" w:rsidRDefault="002B1E5B" w:rsidP="00920479">
            <w:r>
              <w:rPr>
                <w:b/>
                <w:color w:val="FFFFFF"/>
              </w:rPr>
              <w:t>[valueType]</w:t>
            </w:r>
            <w:r>
              <w:rPr>
                <w:b/>
                <w:color w:val="FFFFFF"/>
              </w:rPr>
              <w:br/>
              <w:t>example</w:t>
            </w:r>
          </w:p>
        </w:tc>
        <w:tc>
          <w:tcPr>
            <w:tcW w:w="0" w:type="auto"/>
            <w:shd w:val="clear" w:color="auto" w:fill="002060"/>
          </w:tcPr>
          <w:p w14:paraId="6A13CF5B" w14:textId="77777777" w:rsidR="002B1E5B" w:rsidRDefault="002B1E5B" w:rsidP="00920479">
            <w:r>
              <w:rPr>
                <w:b/>
                <w:color w:val="FFFFFF"/>
              </w:rPr>
              <w:t>card.</w:t>
            </w:r>
          </w:p>
        </w:tc>
      </w:tr>
      <w:tr w:rsidR="002B1E5B" w14:paraId="22E7D280" w14:textId="77777777" w:rsidTr="00920479">
        <w:tc>
          <w:tcPr>
            <w:tcW w:w="0" w:type="auto"/>
          </w:tcPr>
          <w:p w14:paraId="4057A8FB" w14:textId="77777777" w:rsidR="002B1E5B" w:rsidRDefault="002B1E5B" w:rsidP="00920479">
            <w:r>
              <w:t>[Prop]</w:t>
            </w:r>
            <w:r>
              <w:br/>
              <w:t>Base</w:t>
            </w:r>
          </w:p>
        </w:tc>
        <w:tc>
          <w:tcPr>
            <w:tcW w:w="0" w:type="auto"/>
          </w:tcPr>
          <w:p w14:paraId="7DFA8071" w14:textId="50D653E9" w:rsidR="002B1E5B" w:rsidRDefault="002B1E5B" w:rsidP="00920479">
            <w:r>
              <w:t>https://www.smart</w:t>
            </w:r>
            <w:r w:rsidR="000C57DE">
              <w:noBreakHyphen/>
            </w:r>
            <w:r>
              <w:t>factory.kr/ids/cd/Base/1/0</w:t>
            </w:r>
            <w:r>
              <w:br/>
              <w:t xml:space="preserve">Base The base URI that provides the root address for all relative URIs in the interface. </w:t>
            </w:r>
            <w:r w:rsidR="000C57DE">
              <w:noBreakHyphen/>
            </w:r>
          </w:p>
        </w:tc>
        <w:tc>
          <w:tcPr>
            <w:tcW w:w="0" w:type="auto"/>
          </w:tcPr>
          <w:p w14:paraId="0E1E7866" w14:textId="0CB27B9A" w:rsidR="002B1E5B" w:rsidRDefault="002B1E5B" w:rsidP="00920479">
            <w:r>
              <w:t>[</w:t>
            </w:r>
            <w:r w:rsidR="00F06C65">
              <w:t>String</w:t>
            </w:r>
            <w:r>
              <w:t>]</w:t>
            </w:r>
          </w:p>
          <w:p w14:paraId="41FD9295" w14:textId="344AB845" w:rsidR="002B1E5B" w:rsidRDefault="002B1E5B" w:rsidP="00920479">
            <w:r>
              <w:t>https://www.smart</w:t>
            </w:r>
            <w:r w:rsidR="000C57DE">
              <w:noBreakHyphen/>
            </w:r>
            <w:r>
              <w:t>factory.kr</w:t>
            </w:r>
          </w:p>
        </w:tc>
        <w:tc>
          <w:tcPr>
            <w:tcW w:w="0" w:type="auto"/>
            <w:vAlign w:val="center"/>
          </w:tcPr>
          <w:p w14:paraId="37ED3A71" w14:textId="77777777" w:rsidR="002B1E5B" w:rsidRDefault="002B1E5B" w:rsidP="00920479">
            <w:r w:rsidRPr="00D30925">
              <w:t>0..1</w:t>
            </w:r>
          </w:p>
        </w:tc>
      </w:tr>
      <w:tr w:rsidR="002B1E5B" w14:paraId="05B09737" w14:textId="77777777" w:rsidTr="00920479">
        <w:tc>
          <w:tcPr>
            <w:tcW w:w="0" w:type="auto"/>
          </w:tcPr>
          <w:p w14:paraId="32833CFC" w14:textId="77777777" w:rsidR="002B1E5B" w:rsidRDefault="002B1E5B" w:rsidP="00920479">
            <w:r>
              <w:t>[Prop]</w:t>
            </w:r>
            <w:r>
              <w:br/>
              <w:t>ContentType</w:t>
            </w:r>
          </w:p>
        </w:tc>
        <w:tc>
          <w:tcPr>
            <w:tcW w:w="0" w:type="auto"/>
          </w:tcPr>
          <w:p w14:paraId="6FC76A22" w14:textId="36113513" w:rsidR="002B1E5B" w:rsidRDefault="002B1E5B" w:rsidP="00920479">
            <w:r>
              <w:t>https://www.smart</w:t>
            </w:r>
            <w:r w:rsidR="000C57DE">
              <w:noBreakHyphen/>
            </w:r>
            <w:r>
              <w:t>factory.kr/ids/cd/ContentType/1/0</w:t>
            </w:r>
            <w:r>
              <w:br/>
              <w:t xml:space="preserve">Content type The MIME type indicating the format of the data payload, such as application/json or text/xml. </w:t>
            </w:r>
            <w:r w:rsidR="000C57DE">
              <w:noBreakHyphen/>
            </w:r>
          </w:p>
        </w:tc>
        <w:tc>
          <w:tcPr>
            <w:tcW w:w="0" w:type="auto"/>
          </w:tcPr>
          <w:p w14:paraId="503F8B58" w14:textId="77777777" w:rsidR="002B1E5B" w:rsidRDefault="002B1E5B" w:rsidP="00920479">
            <w:r>
              <w:t>[String]</w:t>
            </w:r>
          </w:p>
          <w:p w14:paraId="30D18583" w14:textId="77777777" w:rsidR="002B1E5B" w:rsidRDefault="002B1E5B" w:rsidP="00920479">
            <w:r>
              <w:t>T</w:t>
            </w:r>
            <w:r>
              <w:rPr>
                <w:rFonts w:hint="eastAsia"/>
              </w:rPr>
              <w:t>ext/xml</w:t>
            </w:r>
          </w:p>
        </w:tc>
        <w:tc>
          <w:tcPr>
            <w:tcW w:w="0" w:type="auto"/>
            <w:vAlign w:val="center"/>
          </w:tcPr>
          <w:p w14:paraId="70FBC48F" w14:textId="77777777" w:rsidR="002B1E5B" w:rsidRDefault="002B1E5B" w:rsidP="00920479">
            <w:r w:rsidRPr="00D30925">
              <w:t>0..1</w:t>
            </w:r>
          </w:p>
        </w:tc>
      </w:tr>
      <w:tr w:rsidR="002B1E5B" w14:paraId="32C7664A" w14:textId="77777777" w:rsidTr="00920479">
        <w:tc>
          <w:tcPr>
            <w:tcW w:w="0" w:type="auto"/>
          </w:tcPr>
          <w:p w14:paraId="62A5D6CB" w14:textId="77777777" w:rsidR="002B1E5B" w:rsidRDefault="002B1E5B" w:rsidP="00920479">
            <w:r>
              <w:t>[SML]</w:t>
            </w:r>
            <w:r>
              <w:br/>
              <w:t>Security</w:t>
            </w:r>
          </w:p>
        </w:tc>
        <w:tc>
          <w:tcPr>
            <w:tcW w:w="0" w:type="auto"/>
          </w:tcPr>
          <w:p w14:paraId="0F2E2455" w14:textId="2D6B01BE" w:rsidR="002B1E5B" w:rsidRDefault="002B1E5B" w:rsidP="00920479">
            <w:r>
              <w:t>https://www.smart</w:t>
            </w:r>
            <w:r w:rsidR="000C57DE">
              <w:noBreakHyphen/>
            </w:r>
            <w:r>
              <w:t>factory.kr/ids/cd/Security/1/0</w:t>
            </w:r>
            <w:r>
              <w:br/>
              <w:t xml:space="preserve">Security Reference to the security configuration that applies to the interface or interaction. </w:t>
            </w:r>
            <w:r w:rsidR="000C57DE">
              <w:noBreakHyphen/>
            </w:r>
          </w:p>
        </w:tc>
        <w:tc>
          <w:tcPr>
            <w:tcW w:w="0" w:type="auto"/>
          </w:tcPr>
          <w:p w14:paraId="78348AA5" w14:textId="0051C32A" w:rsidR="002B1E5B" w:rsidRDefault="002B1E5B" w:rsidP="00920479">
            <w:r>
              <w:t>[</w:t>
            </w:r>
            <w:r w:rsidR="000C57DE">
              <w:noBreakHyphen/>
            </w:r>
            <w:r>
              <w:t>]</w:t>
            </w:r>
            <w:r>
              <w:br/>
              <w:t>1 elements</w:t>
            </w:r>
          </w:p>
        </w:tc>
        <w:tc>
          <w:tcPr>
            <w:tcW w:w="0" w:type="auto"/>
            <w:vAlign w:val="center"/>
          </w:tcPr>
          <w:p w14:paraId="12B7DDDF" w14:textId="77777777" w:rsidR="002B1E5B" w:rsidRDefault="002B1E5B" w:rsidP="00920479">
            <w:r w:rsidRPr="00D30925">
              <w:t>0..1</w:t>
            </w:r>
          </w:p>
        </w:tc>
      </w:tr>
      <w:tr w:rsidR="002B1E5B" w14:paraId="5D886139" w14:textId="77777777" w:rsidTr="00920479">
        <w:tc>
          <w:tcPr>
            <w:tcW w:w="0" w:type="auto"/>
          </w:tcPr>
          <w:p w14:paraId="26ABFA27" w14:textId="77777777" w:rsidR="002B1E5B" w:rsidRDefault="002B1E5B" w:rsidP="00920479">
            <w:r>
              <w:t>[SMC]</w:t>
            </w:r>
            <w:r>
              <w:br/>
              <w:t>SecurityDefinitions</w:t>
            </w:r>
          </w:p>
        </w:tc>
        <w:tc>
          <w:tcPr>
            <w:tcW w:w="0" w:type="auto"/>
          </w:tcPr>
          <w:p w14:paraId="2EA878C5" w14:textId="49EE3445" w:rsidR="002B1E5B" w:rsidRDefault="002B1E5B" w:rsidP="00920479">
            <w:r>
              <w:t>https://www.smart</w:t>
            </w:r>
            <w:r w:rsidR="000C57DE">
              <w:noBreakHyphen/>
            </w:r>
            <w:r>
              <w:t>factory.kr/ids/cd/SecurityDefinitions/1/0</w:t>
            </w:r>
            <w:r>
              <w:br/>
              <w:t xml:space="preserve">Security definitions A collection of security scheme definitions that can be referenced by security configurations. </w:t>
            </w:r>
            <w:r w:rsidR="000C57DE">
              <w:noBreakHyphen/>
            </w:r>
          </w:p>
        </w:tc>
        <w:tc>
          <w:tcPr>
            <w:tcW w:w="0" w:type="auto"/>
          </w:tcPr>
          <w:p w14:paraId="102DE5CD" w14:textId="19ED0586" w:rsidR="002B1E5B" w:rsidRDefault="002B1E5B" w:rsidP="00920479">
            <w:r>
              <w:t>[</w:t>
            </w:r>
            <w:r w:rsidR="000C57DE">
              <w:noBreakHyphen/>
            </w:r>
            <w:r>
              <w:t>]</w:t>
            </w:r>
            <w:r>
              <w:br/>
              <w:t>9 elements</w:t>
            </w:r>
          </w:p>
        </w:tc>
        <w:tc>
          <w:tcPr>
            <w:tcW w:w="0" w:type="auto"/>
            <w:vAlign w:val="center"/>
          </w:tcPr>
          <w:p w14:paraId="4BD5A0D8" w14:textId="77777777" w:rsidR="002B1E5B" w:rsidRDefault="002B1E5B" w:rsidP="00920479">
            <w:r w:rsidRPr="00D30925">
              <w:t>0..1</w:t>
            </w:r>
          </w:p>
        </w:tc>
      </w:tr>
    </w:tbl>
    <w:p w14:paraId="5406B0FB" w14:textId="77777777" w:rsidR="002B1E5B" w:rsidRDefault="002B1E5B" w:rsidP="002B1E5B"/>
    <w:p w14:paraId="1FC06EE4"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4C292EBC" w14:textId="77777777" w:rsidTr="00920479">
        <w:tc>
          <w:tcPr>
            <w:tcW w:w="0" w:type="auto"/>
            <w:shd w:val="clear" w:color="auto" w:fill="002060"/>
          </w:tcPr>
          <w:p w14:paraId="346AF546" w14:textId="77777777" w:rsidR="002B1E5B" w:rsidRDefault="002B1E5B" w:rsidP="00920479">
            <w:r>
              <w:rPr>
                <w:b/>
                <w:color w:val="FFFFFF"/>
              </w:rPr>
              <w:t>idShort:</w:t>
            </w:r>
          </w:p>
        </w:tc>
        <w:tc>
          <w:tcPr>
            <w:tcW w:w="0" w:type="auto"/>
            <w:shd w:val="clear" w:color="auto" w:fill="002060"/>
          </w:tcPr>
          <w:p w14:paraId="06504D1C" w14:textId="77777777" w:rsidR="002B1E5B" w:rsidRDefault="002B1E5B" w:rsidP="00920479">
            <w:r>
              <w:rPr>
                <w:b/>
                <w:color w:val="FFFFFF"/>
              </w:rPr>
              <w:t>Security</w:t>
            </w:r>
          </w:p>
        </w:tc>
        <w:tc>
          <w:tcPr>
            <w:tcW w:w="0" w:type="auto"/>
            <w:shd w:val="clear" w:color="auto" w:fill="002060"/>
          </w:tcPr>
          <w:p w14:paraId="51AAD402" w14:textId="77777777" w:rsidR="002B1E5B" w:rsidRDefault="002B1E5B" w:rsidP="00920479"/>
        </w:tc>
        <w:tc>
          <w:tcPr>
            <w:tcW w:w="0" w:type="auto"/>
            <w:shd w:val="clear" w:color="auto" w:fill="002060"/>
          </w:tcPr>
          <w:p w14:paraId="21942A58" w14:textId="77777777" w:rsidR="002B1E5B" w:rsidRDefault="002B1E5B" w:rsidP="00920479"/>
        </w:tc>
      </w:tr>
      <w:tr w:rsidR="002B1E5B" w14:paraId="0DF7BFF2" w14:textId="77777777" w:rsidTr="00920479">
        <w:tc>
          <w:tcPr>
            <w:tcW w:w="0" w:type="auto"/>
            <w:shd w:val="clear" w:color="auto" w:fill="002060"/>
          </w:tcPr>
          <w:p w14:paraId="62F2C80C" w14:textId="77777777" w:rsidR="002B1E5B" w:rsidRDefault="002B1E5B" w:rsidP="00920479">
            <w:r>
              <w:rPr>
                <w:b/>
                <w:color w:val="FFFFFF"/>
              </w:rPr>
              <w:t>Class:</w:t>
            </w:r>
          </w:p>
        </w:tc>
        <w:tc>
          <w:tcPr>
            <w:tcW w:w="0" w:type="auto"/>
            <w:shd w:val="clear" w:color="auto" w:fill="002060"/>
          </w:tcPr>
          <w:p w14:paraId="16F167D4" w14:textId="77777777" w:rsidR="002B1E5B" w:rsidRDefault="002B1E5B" w:rsidP="00920479">
            <w:r>
              <w:rPr>
                <w:b/>
                <w:color w:val="FFFFFF"/>
              </w:rPr>
              <w:t>SubmodelElementList</w:t>
            </w:r>
          </w:p>
        </w:tc>
        <w:tc>
          <w:tcPr>
            <w:tcW w:w="0" w:type="auto"/>
            <w:shd w:val="clear" w:color="auto" w:fill="002060"/>
          </w:tcPr>
          <w:p w14:paraId="4628DFF8" w14:textId="77777777" w:rsidR="002B1E5B" w:rsidRDefault="002B1E5B" w:rsidP="00920479"/>
        </w:tc>
        <w:tc>
          <w:tcPr>
            <w:tcW w:w="0" w:type="auto"/>
            <w:shd w:val="clear" w:color="auto" w:fill="002060"/>
          </w:tcPr>
          <w:p w14:paraId="29251086" w14:textId="77777777" w:rsidR="002B1E5B" w:rsidRDefault="002B1E5B" w:rsidP="00920479"/>
        </w:tc>
      </w:tr>
      <w:tr w:rsidR="002B1E5B" w14:paraId="5E9DF95B" w14:textId="77777777" w:rsidTr="00920479">
        <w:tc>
          <w:tcPr>
            <w:tcW w:w="0" w:type="auto"/>
            <w:shd w:val="clear" w:color="auto" w:fill="002060"/>
          </w:tcPr>
          <w:p w14:paraId="748B6387" w14:textId="77777777" w:rsidR="002B1E5B" w:rsidRDefault="002B1E5B" w:rsidP="00920479">
            <w:r>
              <w:rPr>
                <w:b/>
                <w:color w:val="FFFFFF"/>
              </w:rPr>
              <w:t>semanticId:</w:t>
            </w:r>
          </w:p>
        </w:tc>
        <w:tc>
          <w:tcPr>
            <w:tcW w:w="0" w:type="auto"/>
            <w:shd w:val="clear" w:color="auto" w:fill="002060"/>
          </w:tcPr>
          <w:p w14:paraId="22763039" w14:textId="668C642B" w:rsidR="002B1E5B" w:rsidRDefault="002B1E5B" w:rsidP="00920479">
            <w:r>
              <w:rPr>
                <w:b/>
                <w:color w:val="FFFFFF"/>
              </w:rPr>
              <w:t>https://www.smart</w:t>
            </w:r>
            <w:r w:rsidR="000C57DE">
              <w:rPr>
                <w:b/>
                <w:color w:val="FFFFFF"/>
              </w:rPr>
              <w:noBreakHyphen/>
            </w:r>
            <w:r>
              <w:rPr>
                <w:b/>
                <w:color w:val="FFFFFF"/>
              </w:rPr>
              <w:t>factory.kr/ids/cd/Security/1/0</w:t>
            </w:r>
          </w:p>
        </w:tc>
        <w:tc>
          <w:tcPr>
            <w:tcW w:w="0" w:type="auto"/>
            <w:shd w:val="clear" w:color="auto" w:fill="002060"/>
          </w:tcPr>
          <w:p w14:paraId="2B24D00D" w14:textId="77777777" w:rsidR="002B1E5B" w:rsidRDefault="002B1E5B" w:rsidP="00920479"/>
        </w:tc>
        <w:tc>
          <w:tcPr>
            <w:tcW w:w="0" w:type="auto"/>
            <w:shd w:val="clear" w:color="auto" w:fill="002060"/>
          </w:tcPr>
          <w:p w14:paraId="3E4E584B" w14:textId="77777777" w:rsidR="002B1E5B" w:rsidRDefault="002B1E5B" w:rsidP="00920479"/>
        </w:tc>
      </w:tr>
      <w:tr w:rsidR="002B1E5B" w14:paraId="4A26B365" w14:textId="77777777" w:rsidTr="00920479">
        <w:tc>
          <w:tcPr>
            <w:tcW w:w="0" w:type="auto"/>
            <w:shd w:val="clear" w:color="auto" w:fill="002060"/>
          </w:tcPr>
          <w:p w14:paraId="6D73F62B" w14:textId="77777777" w:rsidR="002B1E5B" w:rsidRDefault="002B1E5B" w:rsidP="00920479">
            <w:r>
              <w:rPr>
                <w:b/>
                <w:color w:val="FFFFFF"/>
              </w:rPr>
              <w:t>Parent:</w:t>
            </w:r>
          </w:p>
        </w:tc>
        <w:tc>
          <w:tcPr>
            <w:tcW w:w="0" w:type="auto"/>
            <w:shd w:val="clear" w:color="auto" w:fill="002060"/>
          </w:tcPr>
          <w:p w14:paraId="14B7AEDC" w14:textId="77777777" w:rsidR="002B1E5B" w:rsidRDefault="002B1E5B" w:rsidP="00920479">
            <w:r>
              <w:rPr>
                <w:b/>
                <w:color w:val="FFFFFF"/>
              </w:rPr>
              <w:t>Security</w:t>
            </w:r>
          </w:p>
        </w:tc>
        <w:tc>
          <w:tcPr>
            <w:tcW w:w="0" w:type="auto"/>
            <w:shd w:val="clear" w:color="auto" w:fill="002060"/>
          </w:tcPr>
          <w:p w14:paraId="65BBDC4D" w14:textId="77777777" w:rsidR="002B1E5B" w:rsidRDefault="002B1E5B" w:rsidP="00920479"/>
        </w:tc>
        <w:tc>
          <w:tcPr>
            <w:tcW w:w="0" w:type="auto"/>
            <w:shd w:val="clear" w:color="auto" w:fill="002060"/>
          </w:tcPr>
          <w:p w14:paraId="72FF6085" w14:textId="77777777" w:rsidR="002B1E5B" w:rsidRDefault="002B1E5B" w:rsidP="00920479"/>
        </w:tc>
      </w:tr>
      <w:tr w:rsidR="002B1E5B" w14:paraId="4C61ED3E" w14:textId="77777777" w:rsidTr="00920479">
        <w:tc>
          <w:tcPr>
            <w:tcW w:w="0" w:type="auto"/>
            <w:shd w:val="clear" w:color="auto" w:fill="002060"/>
          </w:tcPr>
          <w:p w14:paraId="49BD04E1" w14:textId="77777777" w:rsidR="002B1E5B" w:rsidRDefault="002B1E5B" w:rsidP="00920479">
            <w:r>
              <w:rPr>
                <w:b/>
                <w:color w:val="FFFFFF"/>
              </w:rPr>
              <w:t>Explanation:</w:t>
            </w:r>
          </w:p>
        </w:tc>
        <w:tc>
          <w:tcPr>
            <w:tcW w:w="0" w:type="auto"/>
            <w:shd w:val="clear" w:color="auto" w:fill="002060"/>
          </w:tcPr>
          <w:p w14:paraId="737107BF" w14:textId="150EFB02" w:rsidR="002B1E5B" w:rsidRDefault="000C57DE" w:rsidP="00920479">
            <w:r>
              <w:rPr>
                <w:b/>
                <w:color w:val="FFFFFF"/>
              </w:rPr>
              <w:noBreakHyphen/>
            </w:r>
          </w:p>
        </w:tc>
        <w:tc>
          <w:tcPr>
            <w:tcW w:w="0" w:type="auto"/>
            <w:shd w:val="clear" w:color="auto" w:fill="002060"/>
          </w:tcPr>
          <w:p w14:paraId="52432CB0" w14:textId="77777777" w:rsidR="002B1E5B" w:rsidRDefault="002B1E5B" w:rsidP="00920479"/>
        </w:tc>
        <w:tc>
          <w:tcPr>
            <w:tcW w:w="0" w:type="auto"/>
            <w:shd w:val="clear" w:color="auto" w:fill="002060"/>
          </w:tcPr>
          <w:p w14:paraId="761630FA" w14:textId="77777777" w:rsidR="002B1E5B" w:rsidRDefault="002B1E5B" w:rsidP="00920479"/>
        </w:tc>
      </w:tr>
      <w:tr w:rsidR="002B1E5B" w14:paraId="0C249D89" w14:textId="77777777" w:rsidTr="00920479">
        <w:tc>
          <w:tcPr>
            <w:tcW w:w="0" w:type="auto"/>
            <w:shd w:val="clear" w:color="auto" w:fill="002060"/>
          </w:tcPr>
          <w:p w14:paraId="63D73844" w14:textId="77777777" w:rsidR="002B1E5B" w:rsidRDefault="002B1E5B" w:rsidP="00920479">
            <w:r>
              <w:rPr>
                <w:b/>
                <w:color w:val="FFFFFF"/>
              </w:rPr>
              <w:lastRenderedPageBreak/>
              <w:t>[SME type]</w:t>
            </w:r>
            <w:r>
              <w:rPr>
                <w:b/>
                <w:color w:val="FFFFFF"/>
              </w:rPr>
              <w:br/>
              <w:t>idShort</w:t>
            </w:r>
          </w:p>
        </w:tc>
        <w:tc>
          <w:tcPr>
            <w:tcW w:w="0" w:type="auto"/>
            <w:shd w:val="clear" w:color="auto" w:fill="002060"/>
          </w:tcPr>
          <w:p w14:paraId="52967340" w14:textId="77777777" w:rsidR="002B1E5B" w:rsidRDefault="002B1E5B" w:rsidP="00920479">
            <w:r>
              <w:rPr>
                <w:b/>
                <w:color w:val="FFFFFF"/>
              </w:rPr>
              <w:t>semanticId</w:t>
            </w:r>
            <w:r>
              <w:rPr>
                <w:b/>
                <w:color w:val="FFFFFF"/>
              </w:rPr>
              <w:br/>
              <w:t>Description@en</w:t>
            </w:r>
          </w:p>
        </w:tc>
        <w:tc>
          <w:tcPr>
            <w:tcW w:w="0" w:type="auto"/>
            <w:shd w:val="clear" w:color="auto" w:fill="002060"/>
          </w:tcPr>
          <w:p w14:paraId="70D04353" w14:textId="77777777" w:rsidR="002B1E5B" w:rsidRDefault="002B1E5B" w:rsidP="00920479">
            <w:r>
              <w:rPr>
                <w:b/>
                <w:color w:val="FFFFFF"/>
              </w:rPr>
              <w:t>[valueType]</w:t>
            </w:r>
            <w:r>
              <w:rPr>
                <w:b/>
                <w:color w:val="FFFFFF"/>
              </w:rPr>
              <w:br/>
              <w:t>example</w:t>
            </w:r>
          </w:p>
        </w:tc>
        <w:tc>
          <w:tcPr>
            <w:tcW w:w="0" w:type="auto"/>
            <w:shd w:val="clear" w:color="auto" w:fill="002060"/>
          </w:tcPr>
          <w:p w14:paraId="00B3C8A2" w14:textId="77777777" w:rsidR="002B1E5B" w:rsidRDefault="002B1E5B" w:rsidP="00920479">
            <w:r>
              <w:rPr>
                <w:b/>
                <w:color w:val="FFFFFF"/>
              </w:rPr>
              <w:t>card.</w:t>
            </w:r>
          </w:p>
        </w:tc>
      </w:tr>
      <w:tr w:rsidR="002B1E5B" w14:paraId="71AEE8B7" w14:textId="77777777" w:rsidTr="00920479">
        <w:tc>
          <w:tcPr>
            <w:tcW w:w="0" w:type="auto"/>
          </w:tcPr>
          <w:p w14:paraId="73BC4A76" w14:textId="394A364A" w:rsidR="002B1E5B" w:rsidRDefault="002B1E5B" w:rsidP="00920479">
            <w:r>
              <w:t>[Ref]</w:t>
            </w:r>
            <w:r>
              <w:br/>
            </w:r>
            <w:r w:rsidR="000C57DE">
              <w:noBreakHyphen/>
            </w:r>
          </w:p>
        </w:tc>
        <w:tc>
          <w:tcPr>
            <w:tcW w:w="0" w:type="auto"/>
          </w:tcPr>
          <w:p w14:paraId="19819754" w14:textId="0D303CD1" w:rsidR="002B1E5B" w:rsidRDefault="002B1E5B" w:rsidP="00920479">
            <w:r w:rsidRPr="006D673E">
              <w:t>https://www.smart</w:t>
            </w:r>
            <w:r w:rsidR="000C57DE">
              <w:noBreakHyphen/>
            </w:r>
            <w:r w:rsidRPr="006D673E">
              <w:t>factory.kr/ids/cd/Security/1/0</w:t>
            </w:r>
            <w:r>
              <w:br/>
            </w:r>
            <w:r w:rsidRPr="006D673E">
              <w:t>Reference to the security configuration that applies to the interface or interaction.</w:t>
            </w:r>
          </w:p>
        </w:tc>
        <w:tc>
          <w:tcPr>
            <w:tcW w:w="0" w:type="auto"/>
          </w:tcPr>
          <w:p w14:paraId="1B973687" w14:textId="3F22A128" w:rsidR="002B1E5B" w:rsidRDefault="002B1E5B" w:rsidP="00920479">
            <w:r>
              <w:t>[</w:t>
            </w:r>
            <w:r w:rsidR="000C57DE">
              <w:noBreakHyphen/>
            </w:r>
            <w:r>
              <w:t>]</w:t>
            </w:r>
            <w:r>
              <w:br/>
            </w:r>
          </w:p>
        </w:tc>
        <w:tc>
          <w:tcPr>
            <w:tcW w:w="0" w:type="auto"/>
          </w:tcPr>
          <w:p w14:paraId="131397B0" w14:textId="77777777" w:rsidR="002B1E5B" w:rsidRDefault="002B1E5B" w:rsidP="00920479">
            <w:r>
              <w:rPr>
                <w:rFonts w:hint="eastAsia"/>
              </w:rPr>
              <w:t>1</w:t>
            </w:r>
          </w:p>
        </w:tc>
      </w:tr>
    </w:tbl>
    <w:p w14:paraId="5E22B402" w14:textId="77777777" w:rsidR="002B1E5B" w:rsidRDefault="002B1E5B" w:rsidP="002B1E5B"/>
    <w:p w14:paraId="7460908F"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269A422A" w14:textId="77777777" w:rsidTr="00920479">
        <w:tc>
          <w:tcPr>
            <w:tcW w:w="0" w:type="auto"/>
            <w:shd w:val="clear" w:color="auto" w:fill="002060"/>
          </w:tcPr>
          <w:p w14:paraId="3796A401" w14:textId="77777777" w:rsidR="002B1E5B" w:rsidRDefault="002B1E5B" w:rsidP="00920479">
            <w:r>
              <w:rPr>
                <w:b/>
                <w:color w:val="FFFFFF"/>
              </w:rPr>
              <w:t>idShort:</w:t>
            </w:r>
          </w:p>
        </w:tc>
        <w:tc>
          <w:tcPr>
            <w:tcW w:w="0" w:type="auto"/>
            <w:shd w:val="clear" w:color="auto" w:fill="002060"/>
          </w:tcPr>
          <w:p w14:paraId="291E7D20" w14:textId="77777777" w:rsidR="002B1E5B" w:rsidRDefault="002B1E5B" w:rsidP="00920479">
            <w:r>
              <w:rPr>
                <w:b/>
                <w:color w:val="FFFFFF"/>
              </w:rPr>
              <w:t>SecurityDefinitions</w:t>
            </w:r>
          </w:p>
        </w:tc>
        <w:tc>
          <w:tcPr>
            <w:tcW w:w="0" w:type="auto"/>
            <w:shd w:val="clear" w:color="auto" w:fill="002060"/>
          </w:tcPr>
          <w:p w14:paraId="11B30866" w14:textId="77777777" w:rsidR="002B1E5B" w:rsidRDefault="002B1E5B" w:rsidP="00920479"/>
        </w:tc>
        <w:tc>
          <w:tcPr>
            <w:tcW w:w="0" w:type="auto"/>
            <w:shd w:val="clear" w:color="auto" w:fill="002060"/>
          </w:tcPr>
          <w:p w14:paraId="1C55E761" w14:textId="77777777" w:rsidR="002B1E5B" w:rsidRDefault="002B1E5B" w:rsidP="00920479"/>
        </w:tc>
      </w:tr>
      <w:tr w:rsidR="002B1E5B" w14:paraId="19A15F66" w14:textId="77777777" w:rsidTr="00920479">
        <w:tc>
          <w:tcPr>
            <w:tcW w:w="0" w:type="auto"/>
            <w:shd w:val="clear" w:color="auto" w:fill="002060"/>
          </w:tcPr>
          <w:p w14:paraId="06E91B81" w14:textId="77777777" w:rsidR="002B1E5B" w:rsidRDefault="002B1E5B" w:rsidP="00920479">
            <w:r>
              <w:rPr>
                <w:b/>
                <w:color w:val="FFFFFF"/>
              </w:rPr>
              <w:t>Class:</w:t>
            </w:r>
          </w:p>
        </w:tc>
        <w:tc>
          <w:tcPr>
            <w:tcW w:w="0" w:type="auto"/>
            <w:shd w:val="clear" w:color="auto" w:fill="002060"/>
          </w:tcPr>
          <w:p w14:paraId="37D0D9F6" w14:textId="77777777" w:rsidR="002B1E5B" w:rsidRDefault="002B1E5B" w:rsidP="00920479">
            <w:r>
              <w:rPr>
                <w:b/>
                <w:color w:val="FFFFFF"/>
              </w:rPr>
              <w:t>SubmodelElementCollection</w:t>
            </w:r>
          </w:p>
        </w:tc>
        <w:tc>
          <w:tcPr>
            <w:tcW w:w="0" w:type="auto"/>
            <w:shd w:val="clear" w:color="auto" w:fill="002060"/>
          </w:tcPr>
          <w:p w14:paraId="624691C0" w14:textId="77777777" w:rsidR="002B1E5B" w:rsidRDefault="002B1E5B" w:rsidP="00920479"/>
        </w:tc>
        <w:tc>
          <w:tcPr>
            <w:tcW w:w="0" w:type="auto"/>
            <w:shd w:val="clear" w:color="auto" w:fill="002060"/>
          </w:tcPr>
          <w:p w14:paraId="4852555B" w14:textId="77777777" w:rsidR="002B1E5B" w:rsidRDefault="002B1E5B" w:rsidP="00920479"/>
        </w:tc>
      </w:tr>
      <w:tr w:rsidR="002B1E5B" w14:paraId="7906050F" w14:textId="77777777" w:rsidTr="00920479">
        <w:tc>
          <w:tcPr>
            <w:tcW w:w="0" w:type="auto"/>
            <w:shd w:val="clear" w:color="auto" w:fill="002060"/>
          </w:tcPr>
          <w:p w14:paraId="5ED58FA3" w14:textId="77777777" w:rsidR="002B1E5B" w:rsidRDefault="002B1E5B" w:rsidP="00920479">
            <w:r>
              <w:rPr>
                <w:b/>
                <w:color w:val="FFFFFF"/>
              </w:rPr>
              <w:t>semanticId:</w:t>
            </w:r>
          </w:p>
        </w:tc>
        <w:tc>
          <w:tcPr>
            <w:tcW w:w="0" w:type="auto"/>
            <w:shd w:val="clear" w:color="auto" w:fill="002060"/>
          </w:tcPr>
          <w:p w14:paraId="41F45A46" w14:textId="007B1EE5" w:rsidR="002B1E5B" w:rsidRDefault="002B1E5B" w:rsidP="00920479">
            <w:r>
              <w:rPr>
                <w:b/>
                <w:color w:val="FFFFFF"/>
              </w:rPr>
              <w:t>https://www.smart</w:t>
            </w:r>
            <w:r w:rsidR="000C57DE">
              <w:rPr>
                <w:b/>
                <w:color w:val="FFFFFF"/>
              </w:rPr>
              <w:noBreakHyphen/>
            </w:r>
            <w:r>
              <w:rPr>
                <w:b/>
                <w:color w:val="FFFFFF"/>
              </w:rPr>
              <w:t>factory.kr/ids/cd/SecurityDefinitions/1/0</w:t>
            </w:r>
          </w:p>
        </w:tc>
        <w:tc>
          <w:tcPr>
            <w:tcW w:w="0" w:type="auto"/>
            <w:shd w:val="clear" w:color="auto" w:fill="002060"/>
          </w:tcPr>
          <w:p w14:paraId="56380526" w14:textId="77777777" w:rsidR="002B1E5B" w:rsidRDefault="002B1E5B" w:rsidP="00920479"/>
        </w:tc>
        <w:tc>
          <w:tcPr>
            <w:tcW w:w="0" w:type="auto"/>
            <w:shd w:val="clear" w:color="auto" w:fill="002060"/>
          </w:tcPr>
          <w:p w14:paraId="3E2A54DA" w14:textId="77777777" w:rsidR="002B1E5B" w:rsidRDefault="002B1E5B" w:rsidP="00920479"/>
        </w:tc>
      </w:tr>
      <w:tr w:rsidR="002B1E5B" w14:paraId="3819CE64" w14:textId="77777777" w:rsidTr="00920479">
        <w:tc>
          <w:tcPr>
            <w:tcW w:w="0" w:type="auto"/>
            <w:shd w:val="clear" w:color="auto" w:fill="002060"/>
          </w:tcPr>
          <w:p w14:paraId="76FD16CB" w14:textId="77777777" w:rsidR="002B1E5B" w:rsidRDefault="002B1E5B" w:rsidP="00920479">
            <w:r>
              <w:rPr>
                <w:b/>
                <w:color w:val="FFFFFF"/>
              </w:rPr>
              <w:t>Parent:</w:t>
            </w:r>
          </w:p>
        </w:tc>
        <w:tc>
          <w:tcPr>
            <w:tcW w:w="0" w:type="auto"/>
            <w:shd w:val="clear" w:color="auto" w:fill="002060"/>
          </w:tcPr>
          <w:p w14:paraId="66605DCF" w14:textId="77777777" w:rsidR="002B1E5B" w:rsidRDefault="002B1E5B" w:rsidP="00920479">
            <w:r>
              <w:rPr>
                <w:b/>
                <w:color w:val="FFFFFF"/>
              </w:rPr>
              <w:t>SecurityDefinitions</w:t>
            </w:r>
          </w:p>
        </w:tc>
        <w:tc>
          <w:tcPr>
            <w:tcW w:w="0" w:type="auto"/>
            <w:shd w:val="clear" w:color="auto" w:fill="002060"/>
          </w:tcPr>
          <w:p w14:paraId="19FBB5FA" w14:textId="77777777" w:rsidR="002B1E5B" w:rsidRDefault="002B1E5B" w:rsidP="00920479"/>
        </w:tc>
        <w:tc>
          <w:tcPr>
            <w:tcW w:w="0" w:type="auto"/>
            <w:shd w:val="clear" w:color="auto" w:fill="002060"/>
          </w:tcPr>
          <w:p w14:paraId="6881013F" w14:textId="77777777" w:rsidR="002B1E5B" w:rsidRDefault="002B1E5B" w:rsidP="00920479"/>
        </w:tc>
      </w:tr>
      <w:tr w:rsidR="002B1E5B" w14:paraId="4CD3AFEC" w14:textId="77777777" w:rsidTr="00920479">
        <w:tc>
          <w:tcPr>
            <w:tcW w:w="0" w:type="auto"/>
            <w:shd w:val="clear" w:color="auto" w:fill="002060"/>
          </w:tcPr>
          <w:p w14:paraId="510F9982" w14:textId="77777777" w:rsidR="002B1E5B" w:rsidRDefault="002B1E5B" w:rsidP="00920479">
            <w:r>
              <w:rPr>
                <w:b/>
                <w:color w:val="FFFFFF"/>
              </w:rPr>
              <w:t>Explanation:</w:t>
            </w:r>
          </w:p>
        </w:tc>
        <w:tc>
          <w:tcPr>
            <w:tcW w:w="0" w:type="auto"/>
            <w:shd w:val="clear" w:color="auto" w:fill="002060"/>
          </w:tcPr>
          <w:p w14:paraId="5E80FF7E" w14:textId="1A7E9802" w:rsidR="002B1E5B" w:rsidRDefault="000C57DE" w:rsidP="00920479">
            <w:r>
              <w:rPr>
                <w:b/>
                <w:color w:val="FFFFFF"/>
              </w:rPr>
              <w:noBreakHyphen/>
            </w:r>
          </w:p>
        </w:tc>
        <w:tc>
          <w:tcPr>
            <w:tcW w:w="0" w:type="auto"/>
            <w:shd w:val="clear" w:color="auto" w:fill="002060"/>
          </w:tcPr>
          <w:p w14:paraId="15D67ADD" w14:textId="77777777" w:rsidR="002B1E5B" w:rsidRDefault="002B1E5B" w:rsidP="00920479"/>
        </w:tc>
        <w:tc>
          <w:tcPr>
            <w:tcW w:w="0" w:type="auto"/>
            <w:shd w:val="clear" w:color="auto" w:fill="002060"/>
          </w:tcPr>
          <w:p w14:paraId="60342DF3" w14:textId="77777777" w:rsidR="002B1E5B" w:rsidRDefault="002B1E5B" w:rsidP="00920479"/>
        </w:tc>
      </w:tr>
      <w:tr w:rsidR="002B1E5B" w14:paraId="494E0B4B" w14:textId="77777777" w:rsidTr="00920479">
        <w:tc>
          <w:tcPr>
            <w:tcW w:w="0" w:type="auto"/>
            <w:shd w:val="clear" w:color="auto" w:fill="002060"/>
          </w:tcPr>
          <w:p w14:paraId="7010D91B" w14:textId="77777777" w:rsidR="002B1E5B" w:rsidRDefault="002B1E5B" w:rsidP="00920479">
            <w:r>
              <w:rPr>
                <w:b/>
                <w:color w:val="FFFFFF"/>
              </w:rPr>
              <w:t>[SME type]</w:t>
            </w:r>
            <w:r>
              <w:rPr>
                <w:b/>
                <w:color w:val="FFFFFF"/>
              </w:rPr>
              <w:br/>
              <w:t>idShort</w:t>
            </w:r>
          </w:p>
        </w:tc>
        <w:tc>
          <w:tcPr>
            <w:tcW w:w="0" w:type="auto"/>
            <w:shd w:val="clear" w:color="auto" w:fill="002060"/>
          </w:tcPr>
          <w:p w14:paraId="5165E1FC" w14:textId="77777777" w:rsidR="002B1E5B" w:rsidRDefault="002B1E5B" w:rsidP="00920479">
            <w:r>
              <w:rPr>
                <w:b/>
                <w:color w:val="FFFFFF"/>
              </w:rPr>
              <w:t>semanticId</w:t>
            </w:r>
            <w:r>
              <w:rPr>
                <w:b/>
                <w:color w:val="FFFFFF"/>
              </w:rPr>
              <w:br/>
              <w:t>Description@en</w:t>
            </w:r>
          </w:p>
        </w:tc>
        <w:tc>
          <w:tcPr>
            <w:tcW w:w="0" w:type="auto"/>
            <w:shd w:val="clear" w:color="auto" w:fill="002060"/>
          </w:tcPr>
          <w:p w14:paraId="4C9B6014" w14:textId="77777777" w:rsidR="002B1E5B" w:rsidRDefault="002B1E5B" w:rsidP="00920479">
            <w:r>
              <w:rPr>
                <w:b/>
                <w:color w:val="FFFFFF"/>
              </w:rPr>
              <w:t>[valueType]</w:t>
            </w:r>
            <w:r>
              <w:rPr>
                <w:b/>
                <w:color w:val="FFFFFF"/>
              </w:rPr>
              <w:br/>
              <w:t>example</w:t>
            </w:r>
          </w:p>
        </w:tc>
        <w:tc>
          <w:tcPr>
            <w:tcW w:w="0" w:type="auto"/>
            <w:shd w:val="clear" w:color="auto" w:fill="002060"/>
          </w:tcPr>
          <w:p w14:paraId="7FC1CFCE" w14:textId="77777777" w:rsidR="002B1E5B" w:rsidRDefault="002B1E5B" w:rsidP="00920479">
            <w:r>
              <w:rPr>
                <w:b/>
                <w:color w:val="FFFFFF"/>
              </w:rPr>
              <w:t>card.</w:t>
            </w:r>
          </w:p>
        </w:tc>
      </w:tr>
      <w:tr w:rsidR="002B1E5B" w14:paraId="6F5B520D" w14:textId="77777777" w:rsidTr="00920479">
        <w:tc>
          <w:tcPr>
            <w:tcW w:w="0" w:type="auto"/>
          </w:tcPr>
          <w:p w14:paraId="52142705" w14:textId="77777777" w:rsidR="002B1E5B" w:rsidRDefault="002B1E5B" w:rsidP="00920479">
            <w:r>
              <w:t>[SMC]</w:t>
            </w:r>
            <w:r>
              <w:br/>
              <w:t>NosecSc</w:t>
            </w:r>
          </w:p>
        </w:tc>
        <w:tc>
          <w:tcPr>
            <w:tcW w:w="0" w:type="auto"/>
          </w:tcPr>
          <w:p w14:paraId="6A29BE6F" w14:textId="5B59B2A2" w:rsidR="002B1E5B" w:rsidRDefault="002B1E5B" w:rsidP="00920479">
            <w:r>
              <w:t>https://www.smart</w:t>
            </w:r>
            <w:r w:rsidR="000C57DE">
              <w:noBreakHyphen/>
            </w:r>
            <w:r>
              <w:t>factory.kr/ids/cd/NosecSc/1/0</w:t>
            </w:r>
            <w:r>
              <w:br/>
              <w:t xml:space="preserve">No security scheme A security scheme indicating that no authentication or security mechanism is required. </w:t>
            </w:r>
            <w:r w:rsidR="000C57DE">
              <w:noBreakHyphen/>
            </w:r>
          </w:p>
        </w:tc>
        <w:tc>
          <w:tcPr>
            <w:tcW w:w="0" w:type="auto"/>
          </w:tcPr>
          <w:p w14:paraId="5E7B9D70" w14:textId="3CA4BE2B" w:rsidR="002B1E5B" w:rsidRDefault="002B1E5B" w:rsidP="00920479">
            <w:r>
              <w:t>[</w:t>
            </w:r>
            <w:r w:rsidR="000C57DE">
              <w:noBreakHyphen/>
            </w:r>
            <w:r>
              <w:t>]</w:t>
            </w:r>
            <w:r>
              <w:br/>
              <w:t>1 elements</w:t>
            </w:r>
          </w:p>
        </w:tc>
        <w:tc>
          <w:tcPr>
            <w:tcW w:w="0" w:type="auto"/>
            <w:vAlign w:val="center"/>
          </w:tcPr>
          <w:p w14:paraId="4753A7DB" w14:textId="77777777" w:rsidR="002B1E5B" w:rsidRDefault="002B1E5B" w:rsidP="00920479">
            <w:r w:rsidRPr="00D30925">
              <w:t>0..1</w:t>
            </w:r>
          </w:p>
        </w:tc>
      </w:tr>
      <w:tr w:rsidR="002B1E5B" w14:paraId="4086B0DC" w14:textId="77777777" w:rsidTr="00920479">
        <w:tc>
          <w:tcPr>
            <w:tcW w:w="0" w:type="auto"/>
          </w:tcPr>
          <w:p w14:paraId="1D67A03B" w14:textId="77777777" w:rsidR="002B1E5B" w:rsidRDefault="002B1E5B" w:rsidP="00920479">
            <w:r>
              <w:t>[SMC]</w:t>
            </w:r>
            <w:r>
              <w:br/>
              <w:t>AutoSc</w:t>
            </w:r>
          </w:p>
        </w:tc>
        <w:tc>
          <w:tcPr>
            <w:tcW w:w="0" w:type="auto"/>
          </w:tcPr>
          <w:p w14:paraId="2B7AB34E" w14:textId="004FC7C2" w:rsidR="002B1E5B" w:rsidRDefault="002B1E5B" w:rsidP="00920479">
            <w:r>
              <w:t>https://www.smart</w:t>
            </w:r>
            <w:r w:rsidR="000C57DE">
              <w:noBreakHyphen/>
            </w:r>
            <w:r>
              <w:t>factory.kr/ids/cd/AutoSc/1/0</w:t>
            </w:r>
            <w:r>
              <w:br/>
              <w:t xml:space="preserve">Auto security scheme A security scheme where the security mechanism is automatically determined by the protocol or context. </w:t>
            </w:r>
            <w:r w:rsidR="000C57DE">
              <w:noBreakHyphen/>
            </w:r>
          </w:p>
        </w:tc>
        <w:tc>
          <w:tcPr>
            <w:tcW w:w="0" w:type="auto"/>
          </w:tcPr>
          <w:p w14:paraId="1D3D6FD6" w14:textId="4855A765" w:rsidR="002B1E5B" w:rsidRDefault="002B1E5B" w:rsidP="00920479">
            <w:r>
              <w:t>[</w:t>
            </w:r>
            <w:r w:rsidR="000C57DE">
              <w:noBreakHyphen/>
            </w:r>
            <w:r>
              <w:t>]</w:t>
            </w:r>
            <w:r>
              <w:br/>
              <w:t>2 elements</w:t>
            </w:r>
          </w:p>
        </w:tc>
        <w:tc>
          <w:tcPr>
            <w:tcW w:w="0" w:type="auto"/>
            <w:vAlign w:val="center"/>
          </w:tcPr>
          <w:p w14:paraId="58F81691" w14:textId="77777777" w:rsidR="002B1E5B" w:rsidRDefault="002B1E5B" w:rsidP="00920479">
            <w:r w:rsidRPr="00D30925">
              <w:t>0..1</w:t>
            </w:r>
          </w:p>
        </w:tc>
      </w:tr>
      <w:tr w:rsidR="002B1E5B" w14:paraId="110A6252" w14:textId="77777777" w:rsidTr="00920479">
        <w:tc>
          <w:tcPr>
            <w:tcW w:w="0" w:type="auto"/>
          </w:tcPr>
          <w:p w14:paraId="0A3BCF40" w14:textId="77777777" w:rsidR="002B1E5B" w:rsidRDefault="002B1E5B" w:rsidP="00920479">
            <w:r>
              <w:t>[SMC]</w:t>
            </w:r>
            <w:r>
              <w:br/>
              <w:t>BasicSc</w:t>
            </w:r>
          </w:p>
        </w:tc>
        <w:tc>
          <w:tcPr>
            <w:tcW w:w="0" w:type="auto"/>
          </w:tcPr>
          <w:p w14:paraId="338A903C" w14:textId="4797EA80" w:rsidR="002B1E5B" w:rsidRDefault="002B1E5B" w:rsidP="00920479">
            <w:r>
              <w:t>https://www.smart</w:t>
            </w:r>
            <w:r w:rsidR="000C57DE">
              <w:noBreakHyphen/>
            </w:r>
            <w:r>
              <w:t>factory.kr/ids/cd/BasicSc/1/0</w:t>
            </w:r>
            <w:r>
              <w:br/>
              <w:t xml:space="preserve">Basic security scheme A security scheme using HTTP Basic Authentication with username and password credentials. </w:t>
            </w:r>
            <w:r w:rsidR="000C57DE">
              <w:noBreakHyphen/>
            </w:r>
          </w:p>
        </w:tc>
        <w:tc>
          <w:tcPr>
            <w:tcW w:w="0" w:type="auto"/>
          </w:tcPr>
          <w:p w14:paraId="65CC1A4C" w14:textId="28CD961C" w:rsidR="002B1E5B" w:rsidRDefault="002B1E5B" w:rsidP="00920479">
            <w:r>
              <w:t>[</w:t>
            </w:r>
            <w:r w:rsidR="000C57DE">
              <w:noBreakHyphen/>
            </w:r>
            <w:r>
              <w:t>]</w:t>
            </w:r>
            <w:r>
              <w:br/>
              <w:t>4 elements</w:t>
            </w:r>
          </w:p>
        </w:tc>
        <w:tc>
          <w:tcPr>
            <w:tcW w:w="0" w:type="auto"/>
            <w:vAlign w:val="center"/>
          </w:tcPr>
          <w:p w14:paraId="6219C0E8" w14:textId="77777777" w:rsidR="002B1E5B" w:rsidRDefault="002B1E5B" w:rsidP="00920479">
            <w:r w:rsidRPr="00D30925">
              <w:t>0..1</w:t>
            </w:r>
          </w:p>
        </w:tc>
      </w:tr>
      <w:tr w:rsidR="002B1E5B" w14:paraId="6F847E76" w14:textId="77777777" w:rsidTr="00920479">
        <w:tc>
          <w:tcPr>
            <w:tcW w:w="0" w:type="auto"/>
          </w:tcPr>
          <w:p w14:paraId="566A95B1" w14:textId="77777777" w:rsidR="002B1E5B" w:rsidRDefault="002B1E5B" w:rsidP="00920479">
            <w:r>
              <w:t>[SMC]</w:t>
            </w:r>
            <w:r>
              <w:br/>
              <w:t>ComboSc</w:t>
            </w:r>
          </w:p>
        </w:tc>
        <w:tc>
          <w:tcPr>
            <w:tcW w:w="0" w:type="auto"/>
          </w:tcPr>
          <w:p w14:paraId="51FD8017" w14:textId="73893D82" w:rsidR="002B1E5B" w:rsidRDefault="002B1E5B" w:rsidP="00920479">
            <w:r>
              <w:t>https://www.smart</w:t>
            </w:r>
            <w:r w:rsidR="000C57DE">
              <w:noBreakHyphen/>
            </w:r>
            <w:r>
              <w:t>factory.kr/ids/cd/ComboSc/1/0</w:t>
            </w:r>
            <w:r>
              <w:br/>
              <w:t xml:space="preserve">Combo security scheme A security scheme that combines multiple security schemes using logical AND or OR operations. </w:t>
            </w:r>
            <w:r w:rsidR="000C57DE">
              <w:noBreakHyphen/>
            </w:r>
          </w:p>
        </w:tc>
        <w:tc>
          <w:tcPr>
            <w:tcW w:w="0" w:type="auto"/>
          </w:tcPr>
          <w:p w14:paraId="0527D590" w14:textId="52E1EE1F" w:rsidR="002B1E5B" w:rsidRDefault="002B1E5B" w:rsidP="00920479">
            <w:r>
              <w:t>[</w:t>
            </w:r>
            <w:r w:rsidR="000C57DE">
              <w:noBreakHyphen/>
            </w:r>
            <w:r>
              <w:t>]</w:t>
            </w:r>
            <w:r>
              <w:br/>
              <w:t>4 elements</w:t>
            </w:r>
          </w:p>
        </w:tc>
        <w:tc>
          <w:tcPr>
            <w:tcW w:w="0" w:type="auto"/>
            <w:vAlign w:val="center"/>
          </w:tcPr>
          <w:p w14:paraId="6438BBAB" w14:textId="77777777" w:rsidR="002B1E5B" w:rsidRDefault="002B1E5B" w:rsidP="00920479">
            <w:r w:rsidRPr="00D30925">
              <w:t>0..1</w:t>
            </w:r>
          </w:p>
        </w:tc>
      </w:tr>
      <w:tr w:rsidR="002B1E5B" w14:paraId="532B1B19" w14:textId="77777777" w:rsidTr="00920479">
        <w:tc>
          <w:tcPr>
            <w:tcW w:w="0" w:type="auto"/>
          </w:tcPr>
          <w:p w14:paraId="48F471EC" w14:textId="77777777" w:rsidR="002B1E5B" w:rsidRDefault="002B1E5B" w:rsidP="00920479">
            <w:r>
              <w:t>[SMC]</w:t>
            </w:r>
            <w:r>
              <w:br/>
              <w:t>ApikeySc</w:t>
            </w:r>
          </w:p>
        </w:tc>
        <w:tc>
          <w:tcPr>
            <w:tcW w:w="0" w:type="auto"/>
          </w:tcPr>
          <w:p w14:paraId="64C34AB7" w14:textId="06620779" w:rsidR="002B1E5B" w:rsidRDefault="002B1E5B" w:rsidP="00920479">
            <w:r>
              <w:t>https://www.smart</w:t>
            </w:r>
            <w:r w:rsidR="000C57DE">
              <w:noBreakHyphen/>
            </w:r>
            <w:r>
              <w:t>factory.kr/ids/cd/ApikeySc/1/0</w:t>
            </w:r>
            <w:r>
              <w:br/>
              <w:t xml:space="preserve">API key security scheme A security scheme using an API key for authentication, typically passed in a header or query parameter. </w:t>
            </w:r>
            <w:r w:rsidR="000C57DE">
              <w:noBreakHyphen/>
            </w:r>
          </w:p>
        </w:tc>
        <w:tc>
          <w:tcPr>
            <w:tcW w:w="0" w:type="auto"/>
          </w:tcPr>
          <w:p w14:paraId="33164278" w14:textId="245C10A3" w:rsidR="002B1E5B" w:rsidRDefault="002B1E5B" w:rsidP="00920479">
            <w:r>
              <w:t>[</w:t>
            </w:r>
            <w:r w:rsidR="000C57DE">
              <w:noBreakHyphen/>
            </w:r>
            <w:r>
              <w:t>]</w:t>
            </w:r>
            <w:r>
              <w:br/>
              <w:t>4 elements</w:t>
            </w:r>
          </w:p>
        </w:tc>
        <w:tc>
          <w:tcPr>
            <w:tcW w:w="0" w:type="auto"/>
            <w:vAlign w:val="center"/>
          </w:tcPr>
          <w:p w14:paraId="7800D653" w14:textId="77777777" w:rsidR="002B1E5B" w:rsidRDefault="002B1E5B" w:rsidP="00920479">
            <w:r w:rsidRPr="00D30925">
              <w:t>0..1</w:t>
            </w:r>
          </w:p>
        </w:tc>
      </w:tr>
      <w:tr w:rsidR="002B1E5B" w14:paraId="0DD33709" w14:textId="77777777" w:rsidTr="00920479">
        <w:tc>
          <w:tcPr>
            <w:tcW w:w="0" w:type="auto"/>
          </w:tcPr>
          <w:p w14:paraId="37BB6C1E" w14:textId="77777777" w:rsidR="002B1E5B" w:rsidRDefault="002B1E5B" w:rsidP="00920479">
            <w:r>
              <w:t>[SMC]</w:t>
            </w:r>
            <w:r>
              <w:br/>
              <w:t>PskSc</w:t>
            </w:r>
          </w:p>
        </w:tc>
        <w:tc>
          <w:tcPr>
            <w:tcW w:w="0" w:type="auto"/>
          </w:tcPr>
          <w:p w14:paraId="2C2F932A" w14:textId="3F85746B" w:rsidR="002B1E5B" w:rsidRDefault="002B1E5B" w:rsidP="00920479">
            <w:r>
              <w:t>https://www.smart</w:t>
            </w:r>
            <w:r w:rsidR="000C57DE">
              <w:noBreakHyphen/>
            </w:r>
            <w:r>
              <w:t>factory.kr/ids/cd/PskSc/1/0</w:t>
            </w:r>
            <w:r>
              <w:br/>
              <w:t>Pre</w:t>
            </w:r>
            <w:r w:rsidR="000C57DE">
              <w:noBreakHyphen/>
            </w:r>
            <w:r>
              <w:t>shared key security scheme A security scheme using a pre</w:t>
            </w:r>
            <w:r w:rsidR="000C57DE">
              <w:noBreakHyphen/>
            </w:r>
            <w:r>
              <w:t xml:space="preserve">shared key (PSK) for authentication, commonly used in CoAP and DTLS. </w:t>
            </w:r>
            <w:r w:rsidR="000C57DE">
              <w:noBreakHyphen/>
            </w:r>
          </w:p>
        </w:tc>
        <w:tc>
          <w:tcPr>
            <w:tcW w:w="0" w:type="auto"/>
          </w:tcPr>
          <w:p w14:paraId="382D8B0C" w14:textId="3005ECA5" w:rsidR="002B1E5B" w:rsidRDefault="002B1E5B" w:rsidP="00920479">
            <w:r>
              <w:t>[</w:t>
            </w:r>
            <w:r w:rsidR="000C57DE">
              <w:noBreakHyphen/>
            </w:r>
            <w:r>
              <w:t>]</w:t>
            </w:r>
            <w:r>
              <w:br/>
              <w:t>3 elements</w:t>
            </w:r>
          </w:p>
        </w:tc>
        <w:tc>
          <w:tcPr>
            <w:tcW w:w="0" w:type="auto"/>
            <w:vAlign w:val="center"/>
          </w:tcPr>
          <w:p w14:paraId="463C2E90" w14:textId="77777777" w:rsidR="002B1E5B" w:rsidRDefault="002B1E5B" w:rsidP="00920479">
            <w:r w:rsidRPr="00D30925">
              <w:t>0..1</w:t>
            </w:r>
          </w:p>
        </w:tc>
      </w:tr>
      <w:tr w:rsidR="002B1E5B" w14:paraId="64D3576C" w14:textId="77777777" w:rsidTr="00920479">
        <w:tc>
          <w:tcPr>
            <w:tcW w:w="0" w:type="auto"/>
          </w:tcPr>
          <w:p w14:paraId="7AF31D3F" w14:textId="77777777" w:rsidR="002B1E5B" w:rsidRDefault="002B1E5B" w:rsidP="00920479">
            <w:r>
              <w:t>[SMC]</w:t>
            </w:r>
            <w:r>
              <w:br/>
              <w:t>DigestSc</w:t>
            </w:r>
          </w:p>
        </w:tc>
        <w:tc>
          <w:tcPr>
            <w:tcW w:w="0" w:type="auto"/>
          </w:tcPr>
          <w:p w14:paraId="5BB5F6F1" w14:textId="1D3A5A52" w:rsidR="002B1E5B" w:rsidRDefault="002B1E5B" w:rsidP="00920479">
            <w:r>
              <w:t>https://www.smart</w:t>
            </w:r>
            <w:r w:rsidR="000C57DE">
              <w:noBreakHyphen/>
            </w:r>
            <w:r>
              <w:t>factory.kr/ids/cd/DigestSc/1/0</w:t>
            </w:r>
            <w:r>
              <w:br/>
              <w:t>Digest security scheme A security scheme using HTTP Digest Authentication with challenge</w:t>
            </w:r>
            <w:r w:rsidR="000C57DE">
              <w:noBreakHyphen/>
            </w:r>
            <w:r>
              <w:t xml:space="preserve">response mechanism. </w:t>
            </w:r>
            <w:r w:rsidR="000C57DE">
              <w:noBreakHyphen/>
            </w:r>
          </w:p>
        </w:tc>
        <w:tc>
          <w:tcPr>
            <w:tcW w:w="0" w:type="auto"/>
          </w:tcPr>
          <w:p w14:paraId="6ECF5B88" w14:textId="578E0345" w:rsidR="002B1E5B" w:rsidRDefault="002B1E5B" w:rsidP="00920479">
            <w:r>
              <w:t>[</w:t>
            </w:r>
            <w:r w:rsidR="000C57DE">
              <w:noBreakHyphen/>
            </w:r>
            <w:r>
              <w:t>]</w:t>
            </w:r>
            <w:r>
              <w:br/>
              <w:t>5 elements</w:t>
            </w:r>
          </w:p>
        </w:tc>
        <w:tc>
          <w:tcPr>
            <w:tcW w:w="0" w:type="auto"/>
            <w:vAlign w:val="center"/>
          </w:tcPr>
          <w:p w14:paraId="23F76466" w14:textId="77777777" w:rsidR="002B1E5B" w:rsidRDefault="002B1E5B" w:rsidP="00920479">
            <w:r w:rsidRPr="00D30925">
              <w:t>0..1</w:t>
            </w:r>
          </w:p>
        </w:tc>
      </w:tr>
      <w:tr w:rsidR="002B1E5B" w14:paraId="2D516E4E" w14:textId="77777777" w:rsidTr="00920479">
        <w:tc>
          <w:tcPr>
            <w:tcW w:w="0" w:type="auto"/>
          </w:tcPr>
          <w:p w14:paraId="1ACDB72F" w14:textId="77777777" w:rsidR="002B1E5B" w:rsidRDefault="002B1E5B" w:rsidP="00920479">
            <w:r>
              <w:lastRenderedPageBreak/>
              <w:t>[SMC]</w:t>
            </w:r>
            <w:r>
              <w:br/>
              <w:t>BearerSc</w:t>
            </w:r>
          </w:p>
        </w:tc>
        <w:tc>
          <w:tcPr>
            <w:tcW w:w="0" w:type="auto"/>
          </w:tcPr>
          <w:p w14:paraId="60F93D98" w14:textId="5373BDDC" w:rsidR="002B1E5B" w:rsidRDefault="002B1E5B" w:rsidP="00920479">
            <w:r>
              <w:t>https://www.smart</w:t>
            </w:r>
            <w:r w:rsidR="000C57DE">
              <w:noBreakHyphen/>
            </w:r>
            <w:r>
              <w:t>factory.kr/ids/cd/BearerSc/1/0</w:t>
            </w:r>
            <w:r>
              <w:br/>
              <w:t xml:space="preserve">Bearer security scheme A security scheme using bearer tokens, typically JWT or OAuth2 access tokens. </w:t>
            </w:r>
            <w:r w:rsidR="000C57DE">
              <w:noBreakHyphen/>
            </w:r>
          </w:p>
        </w:tc>
        <w:tc>
          <w:tcPr>
            <w:tcW w:w="0" w:type="auto"/>
          </w:tcPr>
          <w:p w14:paraId="54BCE0E9" w14:textId="435A1B38" w:rsidR="002B1E5B" w:rsidRDefault="002B1E5B" w:rsidP="00920479">
            <w:r>
              <w:t>[</w:t>
            </w:r>
            <w:r w:rsidR="000C57DE">
              <w:noBreakHyphen/>
            </w:r>
            <w:r>
              <w:t>]</w:t>
            </w:r>
            <w:r>
              <w:br/>
              <w:t>7 elements</w:t>
            </w:r>
          </w:p>
        </w:tc>
        <w:tc>
          <w:tcPr>
            <w:tcW w:w="0" w:type="auto"/>
            <w:vAlign w:val="center"/>
          </w:tcPr>
          <w:p w14:paraId="6D0D2BAD" w14:textId="77777777" w:rsidR="002B1E5B" w:rsidRDefault="002B1E5B" w:rsidP="00920479">
            <w:r w:rsidRPr="00D30925">
              <w:t>0..1</w:t>
            </w:r>
          </w:p>
        </w:tc>
      </w:tr>
      <w:tr w:rsidR="002B1E5B" w14:paraId="793615EB" w14:textId="77777777" w:rsidTr="00920479">
        <w:tc>
          <w:tcPr>
            <w:tcW w:w="0" w:type="auto"/>
          </w:tcPr>
          <w:p w14:paraId="280173E3" w14:textId="77777777" w:rsidR="002B1E5B" w:rsidRDefault="002B1E5B" w:rsidP="00920479">
            <w:r>
              <w:t>[SMC]</w:t>
            </w:r>
            <w:r>
              <w:br/>
              <w:t>Oauth2Sc</w:t>
            </w:r>
          </w:p>
        </w:tc>
        <w:tc>
          <w:tcPr>
            <w:tcW w:w="0" w:type="auto"/>
          </w:tcPr>
          <w:p w14:paraId="5AC7A53A" w14:textId="773E2C56" w:rsidR="002B1E5B" w:rsidRDefault="002B1E5B" w:rsidP="00920479">
            <w:r>
              <w:t>https://www.smart</w:t>
            </w:r>
            <w:r w:rsidR="000C57DE">
              <w:noBreakHyphen/>
            </w:r>
            <w:r>
              <w:t>factory.kr/ids/cd/Oauth2Sc/1/0</w:t>
            </w:r>
            <w:r>
              <w:br/>
              <w:t xml:space="preserve">OAuth2 security scheme A security scheme using OAuth 2.0 protocol for authorization and access control. </w:t>
            </w:r>
            <w:r w:rsidR="000C57DE">
              <w:noBreakHyphen/>
            </w:r>
          </w:p>
        </w:tc>
        <w:tc>
          <w:tcPr>
            <w:tcW w:w="0" w:type="auto"/>
          </w:tcPr>
          <w:p w14:paraId="381A9323" w14:textId="2264CE1E" w:rsidR="002B1E5B" w:rsidRDefault="002B1E5B" w:rsidP="00920479">
            <w:r>
              <w:t>[</w:t>
            </w:r>
            <w:r w:rsidR="000C57DE">
              <w:noBreakHyphen/>
            </w:r>
            <w:r>
              <w:t>]</w:t>
            </w:r>
            <w:r>
              <w:br/>
              <w:t>7 elements</w:t>
            </w:r>
          </w:p>
        </w:tc>
        <w:tc>
          <w:tcPr>
            <w:tcW w:w="0" w:type="auto"/>
            <w:vAlign w:val="center"/>
          </w:tcPr>
          <w:p w14:paraId="6E8B8339" w14:textId="77777777" w:rsidR="002B1E5B" w:rsidRDefault="002B1E5B" w:rsidP="00920479">
            <w:r w:rsidRPr="00D30925">
              <w:t>0..1</w:t>
            </w:r>
          </w:p>
        </w:tc>
      </w:tr>
    </w:tbl>
    <w:p w14:paraId="2AF3CE16" w14:textId="77777777" w:rsidR="002B1E5B" w:rsidRDefault="002B1E5B" w:rsidP="002B1E5B"/>
    <w:p w14:paraId="6635E34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1F06CBE3" w14:textId="77777777" w:rsidTr="00920479">
        <w:tc>
          <w:tcPr>
            <w:tcW w:w="0" w:type="auto"/>
            <w:shd w:val="clear" w:color="auto" w:fill="002060"/>
          </w:tcPr>
          <w:p w14:paraId="3C5C1678" w14:textId="77777777" w:rsidR="002B1E5B" w:rsidRDefault="002B1E5B" w:rsidP="00920479">
            <w:r>
              <w:rPr>
                <w:b/>
                <w:color w:val="FFFFFF"/>
              </w:rPr>
              <w:t>idShort:</w:t>
            </w:r>
          </w:p>
        </w:tc>
        <w:tc>
          <w:tcPr>
            <w:tcW w:w="0" w:type="auto"/>
            <w:shd w:val="clear" w:color="auto" w:fill="002060"/>
          </w:tcPr>
          <w:p w14:paraId="33D6DBFA" w14:textId="77777777" w:rsidR="002B1E5B" w:rsidRDefault="002B1E5B" w:rsidP="00920479">
            <w:r>
              <w:rPr>
                <w:b/>
                <w:color w:val="FFFFFF"/>
              </w:rPr>
              <w:t>NosecSc</w:t>
            </w:r>
          </w:p>
        </w:tc>
        <w:tc>
          <w:tcPr>
            <w:tcW w:w="0" w:type="auto"/>
            <w:shd w:val="clear" w:color="auto" w:fill="002060"/>
          </w:tcPr>
          <w:p w14:paraId="54C1CC41" w14:textId="77777777" w:rsidR="002B1E5B" w:rsidRDefault="002B1E5B" w:rsidP="00920479"/>
        </w:tc>
        <w:tc>
          <w:tcPr>
            <w:tcW w:w="0" w:type="auto"/>
            <w:shd w:val="clear" w:color="auto" w:fill="002060"/>
          </w:tcPr>
          <w:p w14:paraId="29C5A990" w14:textId="77777777" w:rsidR="002B1E5B" w:rsidRDefault="002B1E5B" w:rsidP="00920479"/>
        </w:tc>
      </w:tr>
      <w:tr w:rsidR="002B1E5B" w14:paraId="1680BA30" w14:textId="77777777" w:rsidTr="00920479">
        <w:tc>
          <w:tcPr>
            <w:tcW w:w="0" w:type="auto"/>
            <w:shd w:val="clear" w:color="auto" w:fill="002060"/>
          </w:tcPr>
          <w:p w14:paraId="62C87D62" w14:textId="77777777" w:rsidR="002B1E5B" w:rsidRDefault="002B1E5B" w:rsidP="00920479">
            <w:r>
              <w:rPr>
                <w:b/>
                <w:color w:val="FFFFFF"/>
              </w:rPr>
              <w:t>Class:</w:t>
            </w:r>
          </w:p>
        </w:tc>
        <w:tc>
          <w:tcPr>
            <w:tcW w:w="0" w:type="auto"/>
            <w:shd w:val="clear" w:color="auto" w:fill="002060"/>
          </w:tcPr>
          <w:p w14:paraId="407F021A" w14:textId="77777777" w:rsidR="002B1E5B" w:rsidRDefault="002B1E5B" w:rsidP="00920479">
            <w:r>
              <w:rPr>
                <w:b/>
                <w:color w:val="FFFFFF"/>
              </w:rPr>
              <w:t>SubmodelElementCollection</w:t>
            </w:r>
          </w:p>
        </w:tc>
        <w:tc>
          <w:tcPr>
            <w:tcW w:w="0" w:type="auto"/>
            <w:shd w:val="clear" w:color="auto" w:fill="002060"/>
          </w:tcPr>
          <w:p w14:paraId="63806FB1" w14:textId="77777777" w:rsidR="002B1E5B" w:rsidRDefault="002B1E5B" w:rsidP="00920479"/>
        </w:tc>
        <w:tc>
          <w:tcPr>
            <w:tcW w:w="0" w:type="auto"/>
            <w:shd w:val="clear" w:color="auto" w:fill="002060"/>
          </w:tcPr>
          <w:p w14:paraId="5149C7BF" w14:textId="77777777" w:rsidR="002B1E5B" w:rsidRDefault="002B1E5B" w:rsidP="00920479"/>
        </w:tc>
      </w:tr>
      <w:tr w:rsidR="002B1E5B" w14:paraId="7691313C" w14:textId="77777777" w:rsidTr="00920479">
        <w:tc>
          <w:tcPr>
            <w:tcW w:w="0" w:type="auto"/>
            <w:shd w:val="clear" w:color="auto" w:fill="002060"/>
          </w:tcPr>
          <w:p w14:paraId="63738812" w14:textId="77777777" w:rsidR="002B1E5B" w:rsidRDefault="002B1E5B" w:rsidP="00920479">
            <w:r>
              <w:rPr>
                <w:b/>
                <w:color w:val="FFFFFF"/>
              </w:rPr>
              <w:t>semanticId:</w:t>
            </w:r>
          </w:p>
        </w:tc>
        <w:tc>
          <w:tcPr>
            <w:tcW w:w="0" w:type="auto"/>
            <w:shd w:val="clear" w:color="auto" w:fill="002060"/>
          </w:tcPr>
          <w:p w14:paraId="62380310" w14:textId="1D32FA5A" w:rsidR="002B1E5B" w:rsidRDefault="002B1E5B" w:rsidP="00920479">
            <w:r>
              <w:rPr>
                <w:b/>
                <w:color w:val="FFFFFF"/>
              </w:rPr>
              <w:t>https://www.smart</w:t>
            </w:r>
            <w:r w:rsidR="000C57DE">
              <w:rPr>
                <w:b/>
                <w:color w:val="FFFFFF"/>
              </w:rPr>
              <w:noBreakHyphen/>
            </w:r>
            <w:r>
              <w:rPr>
                <w:b/>
                <w:color w:val="FFFFFF"/>
              </w:rPr>
              <w:t>factory.kr/ids/cd/NosecSc/1/0</w:t>
            </w:r>
          </w:p>
        </w:tc>
        <w:tc>
          <w:tcPr>
            <w:tcW w:w="0" w:type="auto"/>
            <w:shd w:val="clear" w:color="auto" w:fill="002060"/>
          </w:tcPr>
          <w:p w14:paraId="19DA6591" w14:textId="77777777" w:rsidR="002B1E5B" w:rsidRDefault="002B1E5B" w:rsidP="00920479"/>
        </w:tc>
        <w:tc>
          <w:tcPr>
            <w:tcW w:w="0" w:type="auto"/>
            <w:shd w:val="clear" w:color="auto" w:fill="002060"/>
          </w:tcPr>
          <w:p w14:paraId="6A771C9A" w14:textId="77777777" w:rsidR="002B1E5B" w:rsidRDefault="002B1E5B" w:rsidP="00920479"/>
        </w:tc>
      </w:tr>
      <w:tr w:rsidR="002B1E5B" w14:paraId="48928E01" w14:textId="77777777" w:rsidTr="00920479">
        <w:tc>
          <w:tcPr>
            <w:tcW w:w="0" w:type="auto"/>
            <w:shd w:val="clear" w:color="auto" w:fill="002060"/>
          </w:tcPr>
          <w:p w14:paraId="3B1ABD37" w14:textId="77777777" w:rsidR="002B1E5B" w:rsidRDefault="002B1E5B" w:rsidP="00920479">
            <w:r>
              <w:rPr>
                <w:b/>
                <w:color w:val="FFFFFF"/>
              </w:rPr>
              <w:t>Parent:</w:t>
            </w:r>
          </w:p>
        </w:tc>
        <w:tc>
          <w:tcPr>
            <w:tcW w:w="0" w:type="auto"/>
            <w:shd w:val="clear" w:color="auto" w:fill="002060"/>
          </w:tcPr>
          <w:p w14:paraId="0BD9A88C" w14:textId="77777777" w:rsidR="002B1E5B" w:rsidRDefault="002B1E5B" w:rsidP="00920479">
            <w:r>
              <w:rPr>
                <w:b/>
                <w:color w:val="FFFFFF"/>
              </w:rPr>
              <w:t>NosecSc</w:t>
            </w:r>
          </w:p>
        </w:tc>
        <w:tc>
          <w:tcPr>
            <w:tcW w:w="0" w:type="auto"/>
            <w:shd w:val="clear" w:color="auto" w:fill="002060"/>
          </w:tcPr>
          <w:p w14:paraId="3823B3DD" w14:textId="77777777" w:rsidR="002B1E5B" w:rsidRDefault="002B1E5B" w:rsidP="00920479"/>
        </w:tc>
        <w:tc>
          <w:tcPr>
            <w:tcW w:w="0" w:type="auto"/>
            <w:shd w:val="clear" w:color="auto" w:fill="002060"/>
          </w:tcPr>
          <w:p w14:paraId="4CB7F72E" w14:textId="77777777" w:rsidR="002B1E5B" w:rsidRDefault="002B1E5B" w:rsidP="00920479"/>
        </w:tc>
      </w:tr>
      <w:tr w:rsidR="002B1E5B" w14:paraId="3E2041F2" w14:textId="77777777" w:rsidTr="00920479">
        <w:tc>
          <w:tcPr>
            <w:tcW w:w="0" w:type="auto"/>
            <w:shd w:val="clear" w:color="auto" w:fill="002060"/>
          </w:tcPr>
          <w:p w14:paraId="395EA497" w14:textId="77777777" w:rsidR="002B1E5B" w:rsidRDefault="002B1E5B" w:rsidP="00920479">
            <w:r>
              <w:rPr>
                <w:b/>
                <w:color w:val="FFFFFF"/>
              </w:rPr>
              <w:t>Explanation:</w:t>
            </w:r>
          </w:p>
        </w:tc>
        <w:tc>
          <w:tcPr>
            <w:tcW w:w="0" w:type="auto"/>
            <w:shd w:val="clear" w:color="auto" w:fill="002060"/>
          </w:tcPr>
          <w:p w14:paraId="7EDD01BA" w14:textId="6D3DB8EB" w:rsidR="002B1E5B" w:rsidRDefault="000C57DE" w:rsidP="00920479">
            <w:r>
              <w:rPr>
                <w:b/>
                <w:color w:val="FFFFFF"/>
              </w:rPr>
              <w:noBreakHyphen/>
            </w:r>
          </w:p>
        </w:tc>
        <w:tc>
          <w:tcPr>
            <w:tcW w:w="0" w:type="auto"/>
            <w:shd w:val="clear" w:color="auto" w:fill="002060"/>
          </w:tcPr>
          <w:p w14:paraId="7F984AB5" w14:textId="77777777" w:rsidR="002B1E5B" w:rsidRDefault="002B1E5B" w:rsidP="00920479"/>
        </w:tc>
        <w:tc>
          <w:tcPr>
            <w:tcW w:w="0" w:type="auto"/>
            <w:shd w:val="clear" w:color="auto" w:fill="002060"/>
          </w:tcPr>
          <w:p w14:paraId="1076F1A0" w14:textId="77777777" w:rsidR="002B1E5B" w:rsidRDefault="002B1E5B" w:rsidP="00920479"/>
        </w:tc>
      </w:tr>
      <w:tr w:rsidR="002B1E5B" w14:paraId="2053544D" w14:textId="77777777" w:rsidTr="00920479">
        <w:tc>
          <w:tcPr>
            <w:tcW w:w="0" w:type="auto"/>
            <w:shd w:val="clear" w:color="auto" w:fill="002060"/>
          </w:tcPr>
          <w:p w14:paraId="768EAAF1" w14:textId="77777777" w:rsidR="002B1E5B" w:rsidRDefault="002B1E5B" w:rsidP="00920479">
            <w:r>
              <w:rPr>
                <w:b/>
                <w:color w:val="FFFFFF"/>
              </w:rPr>
              <w:t>[SME type]</w:t>
            </w:r>
            <w:r>
              <w:rPr>
                <w:b/>
                <w:color w:val="FFFFFF"/>
              </w:rPr>
              <w:br/>
              <w:t>idShort</w:t>
            </w:r>
          </w:p>
        </w:tc>
        <w:tc>
          <w:tcPr>
            <w:tcW w:w="0" w:type="auto"/>
            <w:shd w:val="clear" w:color="auto" w:fill="002060"/>
          </w:tcPr>
          <w:p w14:paraId="5A40CB12" w14:textId="77777777" w:rsidR="002B1E5B" w:rsidRDefault="002B1E5B" w:rsidP="00920479">
            <w:r>
              <w:rPr>
                <w:b/>
                <w:color w:val="FFFFFF"/>
              </w:rPr>
              <w:t>semanticId</w:t>
            </w:r>
            <w:r>
              <w:rPr>
                <w:b/>
                <w:color w:val="FFFFFF"/>
              </w:rPr>
              <w:br/>
              <w:t>Description@en</w:t>
            </w:r>
          </w:p>
        </w:tc>
        <w:tc>
          <w:tcPr>
            <w:tcW w:w="0" w:type="auto"/>
            <w:shd w:val="clear" w:color="auto" w:fill="002060"/>
          </w:tcPr>
          <w:p w14:paraId="02BB648F" w14:textId="77777777" w:rsidR="002B1E5B" w:rsidRDefault="002B1E5B" w:rsidP="00920479">
            <w:r>
              <w:rPr>
                <w:b/>
                <w:color w:val="FFFFFF"/>
              </w:rPr>
              <w:t>[valueType]</w:t>
            </w:r>
            <w:r>
              <w:rPr>
                <w:b/>
                <w:color w:val="FFFFFF"/>
              </w:rPr>
              <w:br/>
              <w:t>example</w:t>
            </w:r>
          </w:p>
        </w:tc>
        <w:tc>
          <w:tcPr>
            <w:tcW w:w="0" w:type="auto"/>
            <w:shd w:val="clear" w:color="auto" w:fill="002060"/>
          </w:tcPr>
          <w:p w14:paraId="6A0D6E74" w14:textId="77777777" w:rsidR="002B1E5B" w:rsidRDefault="002B1E5B" w:rsidP="00920479">
            <w:r>
              <w:rPr>
                <w:b/>
                <w:color w:val="FFFFFF"/>
              </w:rPr>
              <w:t>card.</w:t>
            </w:r>
          </w:p>
        </w:tc>
      </w:tr>
      <w:tr w:rsidR="002B1E5B" w14:paraId="6DB7DCC6" w14:textId="77777777" w:rsidTr="00920479">
        <w:tc>
          <w:tcPr>
            <w:tcW w:w="0" w:type="auto"/>
          </w:tcPr>
          <w:p w14:paraId="37D5D7A1" w14:textId="77777777" w:rsidR="002B1E5B" w:rsidRDefault="002B1E5B" w:rsidP="00920479">
            <w:r>
              <w:t>[Prop]</w:t>
            </w:r>
            <w:r>
              <w:br/>
              <w:t>Scheme</w:t>
            </w:r>
          </w:p>
        </w:tc>
        <w:tc>
          <w:tcPr>
            <w:tcW w:w="0" w:type="auto"/>
          </w:tcPr>
          <w:p w14:paraId="21BE042C" w14:textId="3A27D8D8"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11B2C6CE" w14:textId="77777777" w:rsidR="002B1E5B" w:rsidRDefault="002B1E5B" w:rsidP="00920479">
            <w:r>
              <w:t>[String]</w:t>
            </w:r>
          </w:p>
          <w:p w14:paraId="128196DE" w14:textId="77777777" w:rsidR="002B1E5B" w:rsidRDefault="002B1E5B" w:rsidP="00920479">
            <w:r>
              <w:rPr>
                <w:rFonts w:hint="eastAsia"/>
              </w:rPr>
              <w:t>apikey</w:t>
            </w:r>
          </w:p>
        </w:tc>
        <w:tc>
          <w:tcPr>
            <w:tcW w:w="0" w:type="auto"/>
          </w:tcPr>
          <w:p w14:paraId="108587CF" w14:textId="77777777" w:rsidR="002B1E5B" w:rsidRDefault="002B1E5B" w:rsidP="00920479">
            <w:r>
              <w:rPr>
                <w:rFonts w:hint="eastAsia"/>
              </w:rPr>
              <w:t>1</w:t>
            </w:r>
          </w:p>
        </w:tc>
      </w:tr>
    </w:tbl>
    <w:p w14:paraId="419D8A32" w14:textId="77777777" w:rsidR="002B1E5B" w:rsidRDefault="002B1E5B" w:rsidP="002B1E5B"/>
    <w:p w14:paraId="53CB7A27"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1CCF29BF" w14:textId="77777777" w:rsidTr="00920479">
        <w:tc>
          <w:tcPr>
            <w:tcW w:w="0" w:type="auto"/>
            <w:shd w:val="clear" w:color="auto" w:fill="002060"/>
          </w:tcPr>
          <w:p w14:paraId="401A09C7" w14:textId="77777777" w:rsidR="002B1E5B" w:rsidRDefault="002B1E5B" w:rsidP="00920479">
            <w:r>
              <w:rPr>
                <w:b/>
                <w:color w:val="FFFFFF"/>
              </w:rPr>
              <w:t>idShort:</w:t>
            </w:r>
          </w:p>
        </w:tc>
        <w:tc>
          <w:tcPr>
            <w:tcW w:w="0" w:type="auto"/>
            <w:shd w:val="clear" w:color="auto" w:fill="002060"/>
          </w:tcPr>
          <w:p w14:paraId="41F5E871" w14:textId="77777777" w:rsidR="002B1E5B" w:rsidRDefault="002B1E5B" w:rsidP="00920479">
            <w:r>
              <w:rPr>
                <w:b/>
                <w:color w:val="FFFFFF"/>
              </w:rPr>
              <w:t>AutoSc</w:t>
            </w:r>
          </w:p>
        </w:tc>
        <w:tc>
          <w:tcPr>
            <w:tcW w:w="0" w:type="auto"/>
            <w:shd w:val="clear" w:color="auto" w:fill="002060"/>
          </w:tcPr>
          <w:p w14:paraId="11E30607" w14:textId="77777777" w:rsidR="002B1E5B" w:rsidRDefault="002B1E5B" w:rsidP="00920479"/>
        </w:tc>
        <w:tc>
          <w:tcPr>
            <w:tcW w:w="0" w:type="auto"/>
            <w:shd w:val="clear" w:color="auto" w:fill="002060"/>
          </w:tcPr>
          <w:p w14:paraId="4D6AFF40" w14:textId="77777777" w:rsidR="002B1E5B" w:rsidRDefault="002B1E5B" w:rsidP="00920479"/>
        </w:tc>
      </w:tr>
      <w:tr w:rsidR="002B1E5B" w14:paraId="55E5FA42" w14:textId="77777777" w:rsidTr="00920479">
        <w:tc>
          <w:tcPr>
            <w:tcW w:w="0" w:type="auto"/>
            <w:shd w:val="clear" w:color="auto" w:fill="002060"/>
          </w:tcPr>
          <w:p w14:paraId="528142A7" w14:textId="77777777" w:rsidR="002B1E5B" w:rsidRDefault="002B1E5B" w:rsidP="00920479">
            <w:r>
              <w:rPr>
                <w:b/>
                <w:color w:val="FFFFFF"/>
              </w:rPr>
              <w:t>Class:</w:t>
            </w:r>
          </w:p>
        </w:tc>
        <w:tc>
          <w:tcPr>
            <w:tcW w:w="0" w:type="auto"/>
            <w:shd w:val="clear" w:color="auto" w:fill="002060"/>
          </w:tcPr>
          <w:p w14:paraId="43E6D856" w14:textId="77777777" w:rsidR="002B1E5B" w:rsidRDefault="002B1E5B" w:rsidP="00920479">
            <w:r>
              <w:rPr>
                <w:b/>
                <w:color w:val="FFFFFF"/>
              </w:rPr>
              <w:t>SubmodelElementCollection</w:t>
            </w:r>
          </w:p>
        </w:tc>
        <w:tc>
          <w:tcPr>
            <w:tcW w:w="0" w:type="auto"/>
            <w:shd w:val="clear" w:color="auto" w:fill="002060"/>
          </w:tcPr>
          <w:p w14:paraId="0A0622A7" w14:textId="77777777" w:rsidR="002B1E5B" w:rsidRDefault="002B1E5B" w:rsidP="00920479"/>
        </w:tc>
        <w:tc>
          <w:tcPr>
            <w:tcW w:w="0" w:type="auto"/>
            <w:shd w:val="clear" w:color="auto" w:fill="002060"/>
          </w:tcPr>
          <w:p w14:paraId="286C181E" w14:textId="77777777" w:rsidR="002B1E5B" w:rsidRDefault="002B1E5B" w:rsidP="00920479"/>
        </w:tc>
      </w:tr>
      <w:tr w:rsidR="002B1E5B" w14:paraId="4B8A41EF" w14:textId="77777777" w:rsidTr="00920479">
        <w:tc>
          <w:tcPr>
            <w:tcW w:w="0" w:type="auto"/>
            <w:shd w:val="clear" w:color="auto" w:fill="002060"/>
          </w:tcPr>
          <w:p w14:paraId="72BE9B21" w14:textId="77777777" w:rsidR="002B1E5B" w:rsidRDefault="002B1E5B" w:rsidP="00920479">
            <w:r>
              <w:rPr>
                <w:b/>
                <w:color w:val="FFFFFF"/>
              </w:rPr>
              <w:t>semanticId:</w:t>
            </w:r>
          </w:p>
        </w:tc>
        <w:tc>
          <w:tcPr>
            <w:tcW w:w="0" w:type="auto"/>
            <w:shd w:val="clear" w:color="auto" w:fill="002060"/>
          </w:tcPr>
          <w:p w14:paraId="15522313" w14:textId="6D544FD5" w:rsidR="002B1E5B" w:rsidRDefault="002B1E5B" w:rsidP="00920479">
            <w:r>
              <w:rPr>
                <w:b/>
                <w:color w:val="FFFFFF"/>
              </w:rPr>
              <w:t>https://www.smart</w:t>
            </w:r>
            <w:r w:rsidR="000C57DE">
              <w:rPr>
                <w:b/>
                <w:color w:val="FFFFFF"/>
              </w:rPr>
              <w:noBreakHyphen/>
            </w:r>
            <w:r>
              <w:rPr>
                <w:b/>
                <w:color w:val="FFFFFF"/>
              </w:rPr>
              <w:t>factory.kr/ids/cd/AutoSc/1/0</w:t>
            </w:r>
          </w:p>
        </w:tc>
        <w:tc>
          <w:tcPr>
            <w:tcW w:w="0" w:type="auto"/>
            <w:shd w:val="clear" w:color="auto" w:fill="002060"/>
          </w:tcPr>
          <w:p w14:paraId="0B183A8A" w14:textId="77777777" w:rsidR="002B1E5B" w:rsidRDefault="002B1E5B" w:rsidP="00920479"/>
        </w:tc>
        <w:tc>
          <w:tcPr>
            <w:tcW w:w="0" w:type="auto"/>
            <w:shd w:val="clear" w:color="auto" w:fill="002060"/>
          </w:tcPr>
          <w:p w14:paraId="3B8A812C" w14:textId="77777777" w:rsidR="002B1E5B" w:rsidRDefault="002B1E5B" w:rsidP="00920479"/>
        </w:tc>
      </w:tr>
      <w:tr w:rsidR="002B1E5B" w14:paraId="5FFEEE70" w14:textId="77777777" w:rsidTr="00920479">
        <w:tc>
          <w:tcPr>
            <w:tcW w:w="0" w:type="auto"/>
            <w:shd w:val="clear" w:color="auto" w:fill="002060"/>
          </w:tcPr>
          <w:p w14:paraId="12105C92" w14:textId="77777777" w:rsidR="002B1E5B" w:rsidRDefault="002B1E5B" w:rsidP="00920479">
            <w:r>
              <w:rPr>
                <w:b/>
                <w:color w:val="FFFFFF"/>
              </w:rPr>
              <w:t>Parent:</w:t>
            </w:r>
          </w:p>
        </w:tc>
        <w:tc>
          <w:tcPr>
            <w:tcW w:w="0" w:type="auto"/>
            <w:shd w:val="clear" w:color="auto" w:fill="002060"/>
          </w:tcPr>
          <w:p w14:paraId="18BC125A" w14:textId="77777777" w:rsidR="002B1E5B" w:rsidRDefault="002B1E5B" w:rsidP="00920479">
            <w:r>
              <w:rPr>
                <w:b/>
                <w:color w:val="FFFFFF"/>
              </w:rPr>
              <w:t>AutoSc</w:t>
            </w:r>
          </w:p>
        </w:tc>
        <w:tc>
          <w:tcPr>
            <w:tcW w:w="0" w:type="auto"/>
            <w:shd w:val="clear" w:color="auto" w:fill="002060"/>
          </w:tcPr>
          <w:p w14:paraId="0218BAD9" w14:textId="77777777" w:rsidR="002B1E5B" w:rsidRDefault="002B1E5B" w:rsidP="00920479"/>
        </w:tc>
        <w:tc>
          <w:tcPr>
            <w:tcW w:w="0" w:type="auto"/>
            <w:shd w:val="clear" w:color="auto" w:fill="002060"/>
          </w:tcPr>
          <w:p w14:paraId="09C4DA7F" w14:textId="77777777" w:rsidR="002B1E5B" w:rsidRDefault="002B1E5B" w:rsidP="00920479"/>
        </w:tc>
      </w:tr>
      <w:tr w:rsidR="002B1E5B" w14:paraId="0DC9A89C" w14:textId="77777777" w:rsidTr="00920479">
        <w:tc>
          <w:tcPr>
            <w:tcW w:w="0" w:type="auto"/>
            <w:shd w:val="clear" w:color="auto" w:fill="002060"/>
          </w:tcPr>
          <w:p w14:paraId="520E2747" w14:textId="77777777" w:rsidR="002B1E5B" w:rsidRDefault="002B1E5B" w:rsidP="00920479">
            <w:r>
              <w:rPr>
                <w:b/>
                <w:color w:val="FFFFFF"/>
              </w:rPr>
              <w:t>Explanation:</w:t>
            </w:r>
          </w:p>
        </w:tc>
        <w:tc>
          <w:tcPr>
            <w:tcW w:w="0" w:type="auto"/>
            <w:shd w:val="clear" w:color="auto" w:fill="002060"/>
          </w:tcPr>
          <w:p w14:paraId="0405AF3B" w14:textId="2B46129A" w:rsidR="002B1E5B" w:rsidRDefault="000C57DE" w:rsidP="00920479">
            <w:r>
              <w:rPr>
                <w:b/>
                <w:color w:val="FFFFFF"/>
              </w:rPr>
              <w:noBreakHyphen/>
            </w:r>
          </w:p>
        </w:tc>
        <w:tc>
          <w:tcPr>
            <w:tcW w:w="0" w:type="auto"/>
            <w:shd w:val="clear" w:color="auto" w:fill="002060"/>
          </w:tcPr>
          <w:p w14:paraId="69201524" w14:textId="77777777" w:rsidR="002B1E5B" w:rsidRDefault="002B1E5B" w:rsidP="00920479"/>
        </w:tc>
        <w:tc>
          <w:tcPr>
            <w:tcW w:w="0" w:type="auto"/>
            <w:shd w:val="clear" w:color="auto" w:fill="002060"/>
          </w:tcPr>
          <w:p w14:paraId="0ED7F473" w14:textId="77777777" w:rsidR="002B1E5B" w:rsidRDefault="002B1E5B" w:rsidP="00920479"/>
        </w:tc>
      </w:tr>
      <w:tr w:rsidR="002B1E5B" w14:paraId="5A238084" w14:textId="77777777" w:rsidTr="00920479">
        <w:tc>
          <w:tcPr>
            <w:tcW w:w="0" w:type="auto"/>
            <w:shd w:val="clear" w:color="auto" w:fill="002060"/>
          </w:tcPr>
          <w:p w14:paraId="0C56316E" w14:textId="77777777" w:rsidR="002B1E5B" w:rsidRDefault="002B1E5B" w:rsidP="00920479">
            <w:r>
              <w:rPr>
                <w:b/>
                <w:color w:val="FFFFFF"/>
              </w:rPr>
              <w:t>[SME type]</w:t>
            </w:r>
            <w:r>
              <w:rPr>
                <w:b/>
                <w:color w:val="FFFFFF"/>
              </w:rPr>
              <w:br/>
              <w:t>idShort</w:t>
            </w:r>
          </w:p>
        </w:tc>
        <w:tc>
          <w:tcPr>
            <w:tcW w:w="0" w:type="auto"/>
            <w:shd w:val="clear" w:color="auto" w:fill="002060"/>
          </w:tcPr>
          <w:p w14:paraId="61B30ABF" w14:textId="77777777" w:rsidR="002B1E5B" w:rsidRDefault="002B1E5B" w:rsidP="00920479">
            <w:r>
              <w:rPr>
                <w:b/>
                <w:color w:val="FFFFFF"/>
              </w:rPr>
              <w:t>semanticId</w:t>
            </w:r>
            <w:r>
              <w:rPr>
                <w:b/>
                <w:color w:val="FFFFFF"/>
              </w:rPr>
              <w:br/>
              <w:t>Description@en</w:t>
            </w:r>
          </w:p>
        </w:tc>
        <w:tc>
          <w:tcPr>
            <w:tcW w:w="0" w:type="auto"/>
            <w:shd w:val="clear" w:color="auto" w:fill="002060"/>
          </w:tcPr>
          <w:p w14:paraId="2CB02DA9" w14:textId="77777777" w:rsidR="002B1E5B" w:rsidRDefault="002B1E5B" w:rsidP="00920479">
            <w:r>
              <w:rPr>
                <w:b/>
                <w:color w:val="FFFFFF"/>
              </w:rPr>
              <w:t>[valueType]</w:t>
            </w:r>
            <w:r>
              <w:rPr>
                <w:b/>
                <w:color w:val="FFFFFF"/>
              </w:rPr>
              <w:br/>
              <w:t>example</w:t>
            </w:r>
          </w:p>
        </w:tc>
        <w:tc>
          <w:tcPr>
            <w:tcW w:w="0" w:type="auto"/>
            <w:shd w:val="clear" w:color="auto" w:fill="002060"/>
          </w:tcPr>
          <w:p w14:paraId="7DD471ED" w14:textId="77777777" w:rsidR="002B1E5B" w:rsidRDefault="002B1E5B" w:rsidP="00920479">
            <w:r>
              <w:rPr>
                <w:b/>
                <w:color w:val="FFFFFF"/>
              </w:rPr>
              <w:t>card.</w:t>
            </w:r>
          </w:p>
        </w:tc>
      </w:tr>
      <w:tr w:rsidR="002B1E5B" w14:paraId="4E99E913" w14:textId="77777777" w:rsidTr="00920479">
        <w:tc>
          <w:tcPr>
            <w:tcW w:w="0" w:type="auto"/>
          </w:tcPr>
          <w:p w14:paraId="1F0625B1" w14:textId="77777777" w:rsidR="002B1E5B" w:rsidRDefault="002B1E5B" w:rsidP="00920479">
            <w:r>
              <w:t>[Prop]</w:t>
            </w:r>
            <w:r>
              <w:br/>
              <w:t>Scheme</w:t>
            </w:r>
          </w:p>
        </w:tc>
        <w:tc>
          <w:tcPr>
            <w:tcW w:w="0" w:type="auto"/>
          </w:tcPr>
          <w:p w14:paraId="49E0B3B1" w14:textId="0180712F"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4C5A7693" w14:textId="77777777" w:rsidR="002B1E5B" w:rsidRDefault="002B1E5B" w:rsidP="00920479">
            <w:r>
              <w:t>[String]</w:t>
            </w:r>
          </w:p>
          <w:p w14:paraId="4583C71C" w14:textId="77777777" w:rsidR="002B1E5B" w:rsidRDefault="002B1E5B" w:rsidP="00920479">
            <w:r>
              <w:t>O</w:t>
            </w:r>
            <w:r>
              <w:rPr>
                <w:rFonts w:hint="eastAsia"/>
              </w:rPr>
              <w:t>auth2</w:t>
            </w:r>
          </w:p>
        </w:tc>
        <w:tc>
          <w:tcPr>
            <w:tcW w:w="0" w:type="auto"/>
          </w:tcPr>
          <w:p w14:paraId="6B7A519D" w14:textId="77777777" w:rsidR="002B1E5B" w:rsidRDefault="002B1E5B" w:rsidP="00920479">
            <w:r>
              <w:rPr>
                <w:rFonts w:hint="eastAsia"/>
              </w:rPr>
              <w:t>1</w:t>
            </w:r>
          </w:p>
        </w:tc>
      </w:tr>
      <w:tr w:rsidR="002B1E5B" w14:paraId="21593E0E" w14:textId="77777777" w:rsidTr="00920479">
        <w:tc>
          <w:tcPr>
            <w:tcW w:w="0" w:type="auto"/>
          </w:tcPr>
          <w:p w14:paraId="018F4D41" w14:textId="77777777" w:rsidR="002B1E5B" w:rsidRDefault="002B1E5B" w:rsidP="00920479">
            <w:r>
              <w:t>[Prop]</w:t>
            </w:r>
            <w:r>
              <w:br/>
              <w:t>Proxy</w:t>
            </w:r>
          </w:p>
        </w:tc>
        <w:tc>
          <w:tcPr>
            <w:tcW w:w="0" w:type="auto"/>
          </w:tcPr>
          <w:p w14:paraId="719377CC" w14:textId="331564B8"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4167CE5D" w14:textId="77777777" w:rsidR="002B1E5B" w:rsidRDefault="002B1E5B" w:rsidP="00920479">
            <w:r>
              <w:t>[String]</w:t>
            </w:r>
          </w:p>
          <w:p w14:paraId="4664918A" w14:textId="77777777" w:rsidR="002B1E5B" w:rsidRDefault="002B1E5B" w:rsidP="00920479">
            <w:r w:rsidRPr="00002064">
              <w:t>http://proxy.com:8080</w:t>
            </w:r>
          </w:p>
        </w:tc>
        <w:tc>
          <w:tcPr>
            <w:tcW w:w="0" w:type="auto"/>
          </w:tcPr>
          <w:p w14:paraId="1B30271D" w14:textId="77777777" w:rsidR="002B1E5B" w:rsidRDefault="002B1E5B" w:rsidP="00920479">
            <w:r>
              <w:rPr>
                <w:rFonts w:hint="eastAsia"/>
              </w:rPr>
              <w:t>1</w:t>
            </w:r>
          </w:p>
        </w:tc>
      </w:tr>
    </w:tbl>
    <w:p w14:paraId="77AE739A" w14:textId="77777777" w:rsidR="002B1E5B" w:rsidRDefault="002B1E5B" w:rsidP="002B1E5B"/>
    <w:p w14:paraId="7A95D6F3"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346A4412" w14:textId="77777777" w:rsidTr="00920479">
        <w:tc>
          <w:tcPr>
            <w:tcW w:w="0" w:type="auto"/>
            <w:shd w:val="clear" w:color="auto" w:fill="002060"/>
          </w:tcPr>
          <w:p w14:paraId="616419CB" w14:textId="77777777" w:rsidR="002B1E5B" w:rsidRDefault="002B1E5B" w:rsidP="00920479">
            <w:r>
              <w:rPr>
                <w:b/>
                <w:color w:val="FFFFFF"/>
              </w:rPr>
              <w:t>idShort:</w:t>
            </w:r>
          </w:p>
        </w:tc>
        <w:tc>
          <w:tcPr>
            <w:tcW w:w="0" w:type="auto"/>
            <w:shd w:val="clear" w:color="auto" w:fill="002060"/>
          </w:tcPr>
          <w:p w14:paraId="583E61C7" w14:textId="77777777" w:rsidR="002B1E5B" w:rsidRDefault="002B1E5B" w:rsidP="00920479">
            <w:r>
              <w:rPr>
                <w:b/>
                <w:color w:val="FFFFFF"/>
              </w:rPr>
              <w:t>BasicSc</w:t>
            </w:r>
          </w:p>
        </w:tc>
        <w:tc>
          <w:tcPr>
            <w:tcW w:w="0" w:type="auto"/>
            <w:shd w:val="clear" w:color="auto" w:fill="002060"/>
          </w:tcPr>
          <w:p w14:paraId="6C39F1BF" w14:textId="77777777" w:rsidR="002B1E5B" w:rsidRDefault="002B1E5B" w:rsidP="00920479"/>
        </w:tc>
        <w:tc>
          <w:tcPr>
            <w:tcW w:w="0" w:type="auto"/>
            <w:shd w:val="clear" w:color="auto" w:fill="002060"/>
          </w:tcPr>
          <w:p w14:paraId="05FC2028" w14:textId="77777777" w:rsidR="002B1E5B" w:rsidRDefault="002B1E5B" w:rsidP="00920479"/>
        </w:tc>
      </w:tr>
      <w:tr w:rsidR="002B1E5B" w14:paraId="0B592627" w14:textId="77777777" w:rsidTr="00920479">
        <w:tc>
          <w:tcPr>
            <w:tcW w:w="0" w:type="auto"/>
            <w:shd w:val="clear" w:color="auto" w:fill="002060"/>
          </w:tcPr>
          <w:p w14:paraId="6BC24073" w14:textId="77777777" w:rsidR="002B1E5B" w:rsidRDefault="002B1E5B" w:rsidP="00920479">
            <w:r>
              <w:rPr>
                <w:b/>
                <w:color w:val="FFFFFF"/>
              </w:rPr>
              <w:lastRenderedPageBreak/>
              <w:t>Class:</w:t>
            </w:r>
          </w:p>
        </w:tc>
        <w:tc>
          <w:tcPr>
            <w:tcW w:w="0" w:type="auto"/>
            <w:shd w:val="clear" w:color="auto" w:fill="002060"/>
          </w:tcPr>
          <w:p w14:paraId="162F7AC9" w14:textId="77777777" w:rsidR="002B1E5B" w:rsidRDefault="002B1E5B" w:rsidP="00920479">
            <w:r>
              <w:rPr>
                <w:b/>
                <w:color w:val="FFFFFF"/>
              </w:rPr>
              <w:t>SubmodelElementCollection</w:t>
            </w:r>
          </w:p>
        </w:tc>
        <w:tc>
          <w:tcPr>
            <w:tcW w:w="0" w:type="auto"/>
            <w:shd w:val="clear" w:color="auto" w:fill="002060"/>
          </w:tcPr>
          <w:p w14:paraId="36862000" w14:textId="77777777" w:rsidR="002B1E5B" w:rsidRDefault="002B1E5B" w:rsidP="00920479"/>
        </w:tc>
        <w:tc>
          <w:tcPr>
            <w:tcW w:w="0" w:type="auto"/>
            <w:shd w:val="clear" w:color="auto" w:fill="002060"/>
          </w:tcPr>
          <w:p w14:paraId="52867591" w14:textId="77777777" w:rsidR="002B1E5B" w:rsidRDefault="002B1E5B" w:rsidP="00920479"/>
        </w:tc>
      </w:tr>
      <w:tr w:rsidR="002B1E5B" w14:paraId="254E3F7B" w14:textId="77777777" w:rsidTr="00920479">
        <w:tc>
          <w:tcPr>
            <w:tcW w:w="0" w:type="auto"/>
            <w:shd w:val="clear" w:color="auto" w:fill="002060"/>
          </w:tcPr>
          <w:p w14:paraId="76195DE9" w14:textId="77777777" w:rsidR="002B1E5B" w:rsidRDefault="002B1E5B" w:rsidP="00920479">
            <w:r>
              <w:rPr>
                <w:b/>
                <w:color w:val="FFFFFF"/>
              </w:rPr>
              <w:t>semanticId:</w:t>
            </w:r>
          </w:p>
        </w:tc>
        <w:tc>
          <w:tcPr>
            <w:tcW w:w="0" w:type="auto"/>
            <w:shd w:val="clear" w:color="auto" w:fill="002060"/>
          </w:tcPr>
          <w:p w14:paraId="4634B93E" w14:textId="7C58416A" w:rsidR="002B1E5B" w:rsidRDefault="002B1E5B" w:rsidP="00920479">
            <w:r>
              <w:rPr>
                <w:b/>
                <w:color w:val="FFFFFF"/>
              </w:rPr>
              <w:t>https://www.smart</w:t>
            </w:r>
            <w:r w:rsidR="000C57DE">
              <w:rPr>
                <w:b/>
                <w:color w:val="FFFFFF"/>
              </w:rPr>
              <w:noBreakHyphen/>
            </w:r>
            <w:r>
              <w:rPr>
                <w:b/>
                <w:color w:val="FFFFFF"/>
              </w:rPr>
              <w:t>factory.kr/ids/cd/BasicSc/1/0</w:t>
            </w:r>
          </w:p>
        </w:tc>
        <w:tc>
          <w:tcPr>
            <w:tcW w:w="0" w:type="auto"/>
            <w:shd w:val="clear" w:color="auto" w:fill="002060"/>
          </w:tcPr>
          <w:p w14:paraId="6FB35444" w14:textId="77777777" w:rsidR="002B1E5B" w:rsidRDefault="002B1E5B" w:rsidP="00920479"/>
        </w:tc>
        <w:tc>
          <w:tcPr>
            <w:tcW w:w="0" w:type="auto"/>
            <w:shd w:val="clear" w:color="auto" w:fill="002060"/>
          </w:tcPr>
          <w:p w14:paraId="4DB49F40" w14:textId="77777777" w:rsidR="002B1E5B" w:rsidRDefault="002B1E5B" w:rsidP="00920479"/>
        </w:tc>
      </w:tr>
      <w:tr w:rsidR="002B1E5B" w14:paraId="105CCC14" w14:textId="77777777" w:rsidTr="00920479">
        <w:tc>
          <w:tcPr>
            <w:tcW w:w="0" w:type="auto"/>
            <w:shd w:val="clear" w:color="auto" w:fill="002060"/>
          </w:tcPr>
          <w:p w14:paraId="45E6145F" w14:textId="77777777" w:rsidR="002B1E5B" w:rsidRDefault="002B1E5B" w:rsidP="00920479">
            <w:r>
              <w:rPr>
                <w:b/>
                <w:color w:val="FFFFFF"/>
              </w:rPr>
              <w:t>Parent:</w:t>
            </w:r>
          </w:p>
        </w:tc>
        <w:tc>
          <w:tcPr>
            <w:tcW w:w="0" w:type="auto"/>
            <w:shd w:val="clear" w:color="auto" w:fill="002060"/>
          </w:tcPr>
          <w:p w14:paraId="26A84D51" w14:textId="77777777" w:rsidR="002B1E5B" w:rsidRDefault="002B1E5B" w:rsidP="00920479">
            <w:r>
              <w:rPr>
                <w:b/>
                <w:color w:val="FFFFFF"/>
              </w:rPr>
              <w:t>BasicSc</w:t>
            </w:r>
          </w:p>
        </w:tc>
        <w:tc>
          <w:tcPr>
            <w:tcW w:w="0" w:type="auto"/>
            <w:shd w:val="clear" w:color="auto" w:fill="002060"/>
          </w:tcPr>
          <w:p w14:paraId="21AAD6DF" w14:textId="77777777" w:rsidR="002B1E5B" w:rsidRDefault="002B1E5B" w:rsidP="00920479"/>
        </w:tc>
        <w:tc>
          <w:tcPr>
            <w:tcW w:w="0" w:type="auto"/>
            <w:shd w:val="clear" w:color="auto" w:fill="002060"/>
          </w:tcPr>
          <w:p w14:paraId="3201F690" w14:textId="77777777" w:rsidR="002B1E5B" w:rsidRDefault="002B1E5B" w:rsidP="00920479"/>
        </w:tc>
      </w:tr>
      <w:tr w:rsidR="002B1E5B" w14:paraId="0A4D5635" w14:textId="77777777" w:rsidTr="00920479">
        <w:tc>
          <w:tcPr>
            <w:tcW w:w="0" w:type="auto"/>
            <w:shd w:val="clear" w:color="auto" w:fill="002060"/>
          </w:tcPr>
          <w:p w14:paraId="530DE5F8" w14:textId="77777777" w:rsidR="002B1E5B" w:rsidRDefault="002B1E5B" w:rsidP="00920479">
            <w:r>
              <w:rPr>
                <w:b/>
                <w:color w:val="FFFFFF"/>
              </w:rPr>
              <w:t>Explanation:</w:t>
            </w:r>
          </w:p>
        </w:tc>
        <w:tc>
          <w:tcPr>
            <w:tcW w:w="0" w:type="auto"/>
            <w:shd w:val="clear" w:color="auto" w:fill="002060"/>
          </w:tcPr>
          <w:p w14:paraId="573C389A" w14:textId="05778682" w:rsidR="002B1E5B" w:rsidRDefault="000C57DE" w:rsidP="00920479">
            <w:r>
              <w:rPr>
                <w:b/>
                <w:color w:val="FFFFFF"/>
              </w:rPr>
              <w:noBreakHyphen/>
            </w:r>
          </w:p>
        </w:tc>
        <w:tc>
          <w:tcPr>
            <w:tcW w:w="0" w:type="auto"/>
            <w:shd w:val="clear" w:color="auto" w:fill="002060"/>
          </w:tcPr>
          <w:p w14:paraId="3C546029" w14:textId="77777777" w:rsidR="002B1E5B" w:rsidRDefault="002B1E5B" w:rsidP="00920479"/>
        </w:tc>
        <w:tc>
          <w:tcPr>
            <w:tcW w:w="0" w:type="auto"/>
            <w:shd w:val="clear" w:color="auto" w:fill="002060"/>
          </w:tcPr>
          <w:p w14:paraId="0BF9D42C" w14:textId="77777777" w:rsidR="002B1E5B" w:rsidRDefault="002B1E5B" w:rsidP="00920479"/>
        </w:tc>
      </w:tr>
      <w:tr w:rsidR="002B1E5B" w14:paraId="1970B2D4" w14:textId="77777777" w:rsidTr="00920479">
        <w:tc>
          <w:tcPr>
            <w:tcW w:w="0" w:type="auto"/>
            <w:shd w:val="clear" w:color="auto" w:fill="002060"/>
          </w:tcPr>
          <w:p w14:paraId="53F0E7E6" w14:textId="77777777" w:rsidR="002B1E5B" w:rsidRDefault="002B1E5B" w:rsidP="00920479">
            <w:r>
              <w:rPr>
                <w:b/>
                <w:color w:val="FFFFFF"/>
              </w:rPr>
              <w:t>[SME type]</w:t>
            </w:r>
            <w:r>
              <w:rPr>
                <w:b/>
                <w:color w:val="FFFFFF"/>
              </w:rPr>
              <w:br/>
              <w:t>idShort</w:t>
            </w:r>
          </w:p>
        </w:tc>
        <w:tc>
          <w:tcPr>
            <w:tcW w:w="0" w:type="auto"/>
            <w:shd w:val="clear" w:color="auto" w:fill="002060"/>
          </w:tcPr>
          <w:p w14:paraId="5BFD48AE" w14:textId="77777777" w:rsidR="002B1E5B" w:rsidRDefault="002B1E5B" w:rsidP="00920479">
            <w:r>
              <w:rPr>
                <w:b/>
                <w:color w:val="FFFFFF"/>
              </w:rPr>
              <w:t>semanticId</w:t>
            </w:r>
            <w:r>
              <w:rPr>
                <w:b/>
                <w:color w:val="FFFFFF"/>
              </w:rPr>
              <w:br/>
              <w:t>Description@en</w:t>
            </w:r>
          </w:p>
        </w:tc>
        <w:tc>
          <w:tcPr>
            <w:tcW w:w="0" w:type="auto"/>
            <w:shd w:val="clear" w:color="auto" w:fill="002060"/>
          </w:tcPr>
          <w:p w14:paraId="1EDA2B28" w14:textId="77777777" w:rsidR="002B1E5B" w:rsidRDefault="002B1E5B" w:rsidP="00920479">
            <w:r>
              <w:rPr>
                <w:b/>
                <w:color w:val="FFFFFF"/>
              </w:rPr>
              <w:t>[valueType]</w:t>
            </w:r>
            <w:r>
              <w:rPr>
                <w:b/>
                <w:color w:val="FFFFFF"/>
              </w:rPr>
              <w:br/>
              <w:t>example</w:t>
            </w:r>
          </w:p>
        </w:tc>
        <w:tc>
          <w:tcPr>
            <w:tcW w:w="0" w:type="auto"/>
            <w:shd w:val="clear" w:color="auto" w:fill="002060"/>
          </w:tcPr>
          <w:p w14:paraId="32B65F3F" w14:textId="77777777" w:rsidR="002B1E5B" w:rsidRDefault="002B1E5B" w:rsidP="00920479">
            <w:r>
              <w:rPr>
                <w:b/>
                <w:color w:val="FFFFFF"/>
              </w:rPr>
              <w:t>card.</w:t>
            </w:r>
          </w:p>
        </w:tc>
      </w:tr>
      <w:tr w:rsidR="002B1E5B" w14:paraId="4E86C7F6" w14:textId="77777777" w:rsidTr="00920479">
        <w:tc>
          <w:tcPr>
            <w:tcW w:w="0" w:type="auto"/>
          </w:tcPr>
          <w:p w14:paraId="138938AC" w14:textId="77777777" w:rsidR="002B1E5B" w:rsidRDefault="002B1E5B" w:rsidP="00920479">
            <w:r>
              <w:t>[Prop]</w:t>
            </w:r>
            <w:r>
              <w:br/>
              <w:t>Scheme</w:t>
            </w:r>
          </w:p>
        </w:tc>
        <w:tc>
          <w:tcPr>
            <w:tcW w:w="0" w:type="auto"/>
          </w:tcPr>
          <w:p w14:paraId="124FE72B" w14:textId="2C672A4A"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1E641771" w14:textId="77777777" w:rsidR="002B1E5B" w:rsidRDefault="002B1E5B" w:rsidP="00920479">
            <w:r>
              <w:t>[String]</w:t>
            </w:r>
          </w:p>
          <w:p w14:paraId="00E41416" w14:textId="77777777" w:rsidR="002B1E5B" w:rsidRDefault="002B1E5B" w:rsidP="00920479">
            <w:r w:rsidRPr="007F46D3">
              <w:t>bearer</w:t>
            </w:r>
          </w:p>
        </w:tc>
        <w:tc>
          <w:tcPr>
            <w:tcW w:w="0" w:type="auto"/>
            <w:vAlign w:val="center"/>
          </w:tcPr>
          <w:p w14:paraId="48E32ECA" w14:textId="77777777" w:rsidR="002B1E5B" w:rsidRDefault="002B1E5B" w:rsidP="00920479">
            <w:r w:rsidRPr="00D30925">
              <w:t>0..1</w:t>
            </w:r>
          </w:p>
        </w:tc>
      </w:tr>
      <w:tr w:rsidR="002B1E5B" w14:paraId="429E4C4F" w14:textId="77777777" w:rsidTr="00920479">
        <w:tc>
          <w:tcPr>
            <w:tcW w:w="0" w:type="auto"/>
          </w:tcPr>
          <w:p w14:paraId="23B1FFBC" w14:textId="77777777" w:rsidR="002B1E5B" w:rsidRDefault="002B1E5B" w:rsidP="00920479">
            <w:r>
              <w:t>[Prop]</w:t>
            </w:r>
            <w:r>
              <w:br/>
              <w:t>Name</w:t>
            </w:r>
          </w:p>
        </w:tc>
        <w:tc>
          <w:tcPr>
            <w:tcW w:w="0" w:type="auto"/>
          </w:tcPr>
          <w:p w14:paraId="7EACA131" w14:textId="0FA6F004" w:rsidR="002B1E5B" w:rsidRDefault="002B1E5B" w:rsidP="00920479">
            <w:r>
              <w:t>https://www.smart</w:t>
            </w:r>
            <w:r w:rsidR="000C57DE">
              <w:noBreakHyphen/>
            </w:r>
            <w:r>
              <w:t>factory.kr/ids/cd/Name/1/0</w:t>
            </w:r>
            <w:r>
              <w:br/>
              <w:t>Name Human</w:t>
            </w:r>
            <w:r w:rsidR="000C57DE">
              <w:noBreakHyphen/>
            </w:r>
            <w:r>
              <w:t xml:space="preserve">readable name of the sensor. </w:t>
            </w:r>
            <w:r w:rsidR="000C57DE">
              <w:noBreakHyphen/>
            </w:r>
          </w:p>
        </w:tc>
        <w:tc>
          <w:tcPr>
            <w:tcW w:w="0" w:type="auto"/>
          </w:tcPr>
          <w:p w14:paraId="3FB0C318" w14:textId="77777777" w:rsidR="002B1E5B" w:rsidRDefault="002B1E5B" w:rsidP="00920479">
            <w:r>
              <w:t>[String]</w:t>
            </w:r>
          </w:p>
          <w:p w14:paraId="7B3957F1" w14:textId="77777777" w:rsidR="002B1E5B" w:rsidRDefault="002B1E5B" w:rsidP="00920479">
            <w:r w:rsidRPr="007F46D3">
              <w:t>Authorization</w:t>
            </w:r>
          </w:p>
        </w:tc>
        <w:tc>
          <w:tcPr>
            <w:tcW w:w="0" w:type="auto"/>
            <w:vAlign w:val="center"/>
          </w:tcPr>
          <w:p w14:paraId="61EFABCA" w14:textId="77777777" w:rsidR="002B1E5B" w:rsidRDefault="002B1E5B" w:rsidP="00920479">
            <w:r w:rsidRPr="00D30925">
              <w:t>0..1</w:t>
            </w:r>
          </w:p>
        </w:tc>
      </w:tr>
      <w:tr w:rsidR="002B1E5B" w14:paraId="62AF88D9" w14:textId="77777777" w:rsidTr="00920479">
        <w:tc>
          <w:tcPr>
            <w:tcW w:w="0" w:type="auto"/>
          </w:tcPr>
          <w:p w14:paraId="4DE24A11" w14:textId="77777777" w:rsidR="002B1E5B" w:rsidRDefault="002B1E5B" w:rsidP="00920479">
            <w:r>
              <w:t>[Prop]</w:t>
            </w:r>
            <w:r>
              <w:br/>
              <w:t>In</w:t>
            </w:r>
          </w:p>
        </w:tc>
        <w:tc>
          <w:tcPr>
            <w:tcW w:w="0" w:type="auto"/>
          </w:tcPr>
          <w:p w14:paraId="7D404012" w14:textId="44A2D367" w:rsidR="002B1E5B" w:rsidRDefault="002B1E5B" w:rsidP="00920479">
            <w:r>
              <w:t>https://www.smart</w:t>
            </w:r>
            <w:r w:rsidR="000C57DE">
              <w:noBreakHyphen/>
            </w:r>
            <w:r>
              <w:t>factory.kr/ids/cd/In/1/0</w:t>
            </w:r>
            <w:r>
              <w:br/>
              <w:t xml:space="preserve">In The location where the security credential is expected, such as header, query, body, or cookie. </w:t>
            </w:r>
            <w:r w:rsidR="000C57DE">
              <w:noBreakHyphen/>
            </w:r>
          </w:p>
        </w:tc>
        <w:tc>
          <w:tcPr>
            <w:tcW w:w="0" w:type="auto"/>
          </w:tcPr>
          <w:p w14:paraId="24E6E0D6" w14:textId="77777777" w:rsidR="002B1E5B" w:rsidRDefault="002B1E5B" w:rsidP="00920479">
            <w:r>
              <w:t>[String]</w:t>
            </w:r>
          </w:p>
          <w:p w14:paraId="484C339B" w14:textId="77777777" w:rsidR="002B1E5B" w:rsidRDefault="002B1E5B" w:rsidP="00920479">
            <w:r w:rsidRPr="007F46D3">
              <w:t>header</w:t>
            </w:r>
          </w:p>
        </w:tc>
        <w:tc>
          <w:tcPr>
            <w:tcW w:w="0" w:type="auto"/>
            <w:vAlign w:val="center"/>
          </w:tcPr>
          <w:p w14:paraId="2E648E30" w14:textId="77777777" w:rsidR="002B1E5B" w:rsidRDefault="002B1E5B" w:rsidP="00920479">
            <w:r w:rsidRPr="00D30925">
              <w:t>0..1</w:t>
            </w:r>
          </w:p>
        </w:tc>
      </w:tr>
      <w:tr w:rsidR="002B1E5B" w14:paraId="61EAC242" w14:textId="77777777" w:rsidTr="00920479">
        <w:tc>
          <w:tcPr>
            <w:tcW w:w="0" w:type="auto"/>
          </w:tcPr>
          <w:p w14:paraId="0321DCA1" w14:textId="77777777" w:rsidR="002B1E5B" w:rsidRDefault="002B1E5B" w:rsidP="00920479">
            <w:r>
              <w:t>[Prop]</w:t>
            </w:r>
            <w:r>
              <w:br/>
              <w:t>Proxy</w:t>
            </w:r>
          </w:p>
        </w:tc>
        <w:tc>
          <w:tcPr>
            <w:tcW w:w="0" w:type="auto"/>
          </w:tcPr>
          <w:p w14:paraId="4519C044" w14:textId="24E99A04"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07F1B7E4" w14:textId="77777777" w:rsidR="002B1E5B" w:rsidRDefault="002B1E5B" w:rsidP="00920479">
            <w:r>
              <w:t>[String]</w:t>
            </w:r>
          </w:p>
          <w:p w14:paraId="5F285F5F" w14:textId="77777777" w:rsidR="002B1E5B" w:rsidRDefault="002B1E5B" w:rsidP="00920479">
            <w:r w:rsidRPr="007F46D3">
              <w:t>http://proxy.com:8080</w:t>
            </w:r>
          </w:p>
        </w:tc>
        <w:tc>
          <w:tcPr>
            <w:tcW w:w="0" w:type="auto"/>
            <w:vAlign w:val="center"/>
          </w:tcPr>
          <w:p w14:paraId="2ADFAC89" w14:textId="77777777" w:rsidR="002B1E5B" w:rsidRDefault="002B1E5B" w:rsidP="00920479">
            <w:r w:rsidRPr="00D30925">
              <w:t>0..1</w:t>
            </w:r>
          </w:p>
        </w:tc>
      </w:tr>
    </w:tbl>
    <w:p w14:paraId="062B4A8D" w14:textId="77777777" w:rsidR="002B1E5B" w:rsidRDefault="002B1E5B" w:rsidP="002B1E5B"/>
    <w:p w14:paraId="45D7BE44"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22F5BE7D" w14:textId="77777777" w:rsidTr="00920479">
        <w:tc>
          <w:tcPr>
            <w:tcW w:w="0" w:type="auto"/>
            <w:shd w:val="clear" w:color="auto" w:fill="002060"/>
          </w:tcPr>
          <w:p w14:paraId="00AB15A4" w14:textId="77777777" w:rsidR="002B1E5B" w:rsidRDefault="002B1E5B" w:rsidP="00920479">
            <w:r>
              <w:rPr>
                <w:b/>
                <w:color w:val="FFFFFF"/>
              </w:rPr>
              <w:t>idShort:</w:t>
            </w:r>
          </w:p>
        </w:tc>
        <w:tc>
          <w:tcPr>
            <w:tcW w:w="0" w:type="auto"/>
            <w:shd w:val="clear" w:color="auto" w:fill="002060"/>
          </w:tcPr>
          <w:p w14:paraId="3E69ED60" w14:textId="77777777" w:rsidR="002B1E5B" w:rsidRDefault="002B1E5B" w:rsidP="00920479">
            <w:r>
              <w:rPr>
                <w:b/>
                <w:color w:val="FFFFFF"/>
              </w:rPr>
              <w:t>ComboSc</w:t>
            </w:r>
          </w:p>
        </w:tc>
        <w:tc>
          <w:tcPr>
            <w:tcW w:w="0" w:type="auto"/>
            <w:shd w:val="clear" w:color="auto" w:fill="002060"/>
          </w:tcPr>
          <w:p w14:paraId="00C44995" w14:textId="77777777" w:rsidR="002B1E5B" w:rsidRDefault="002B1E5B" w:rsidP="00920479"/>
        </w:tc>
        <w:tc>
          <w:tcPr>
            <w:tcW w:w="0" w:type="auto"/>
            <w:shd w:val="clear" w:color="auto" w:fill="002060"/>
          </w:tcPr>
          <w:p w14:paraId="05477F92" w14:textId="77777777" w:rsidR="002B1E5B" w:rsidRDefault="002B1E5B" w:rsidP="00920479"/>
        </w:tc>
      </w:tr>
      <w:tr w:rsidR="002B1E5B" w14:paraId="13BFAA35" w14:textId="77777777" w:rsidTr="00920479">
        <w:tc>
          <w:tcPr>
            <w:tcW w:w="0" w:type="auto"/>
            <w:shd w:val="clear" w:color="auto" w:fill="002060"/>
          </w:tcPr>
          <w:p w14:paraId="48997418" w14:textId="77777777" w:rsidR="002B1E5B" w:rsidRDefault="002B1E5B" w:rsidP="00920479">
            <w:r>
              <w:rPr>
                <w:b/>
                <w:color w:val="FFFFFF"/>
              </w:rPr>
              <w:t>Class:</w:t>
            </w:r>
          </w:p>
        </w:tc>
        <w:tc>
          <w:tcPr>
            <w:tcW w:w="0" w:type="auto"/>
            <w:shd w:val="clear" w:color="auto" w:fill="002060"/>
          </w:tcPr>
          <w:p w14:paraId="42079D7D" w14:textId="77777777" w:rsidR="002B1E5B" w:rsidRDefault="002B1E5B" w:rsidP="00920479">
            <w:r>
              <w:rPr>
                <w:b/>
                <w:color w:val="FFFFFF"/>
              </w:rPr>
              <w:t>SubmodelElementCollection</w:t>
            </w:r>
          </w:p>
        </w:tc>
        <w:tc>
          <w:tcPr>
            <w:tcW w:w="0" w:type="auto"/>
            <w:shd w:val="clear" w:color="auto" w:fill="002060"/>
          </w:tcPr>
          <w:p w14:paraId="3931A19F" w14:textId="77777777" w:rsidR="002B1E5B" w:rsidRDefault="002B1E5B" w:rsidP="00920479"/>
        </w:tc>
        <w:tc>
          <w:tcPr>
            <w:tcW w:w="0" w:type="auto"/>
            <w:shd w:val="clear" w:color="auto" w:fill="002060"/>
          </w:tcPr>
          <w:p w14:paraId="4012291A" w14:textId="77777777" w:rsidR="002B1E5B" w:rsidRDefault="002B1E5B" w:rsidP="00920479"/>
        </w:tc>
      </w:tr>
      <w:tr w:rsidR="002B1E5B" w14:paraId="6C994E31" w14:textId="77777777" w:rsidTr="00920479">
        <w:tc>
          <w:tcPr>
            <w:tcW w:w="0" w:type="auto"/>
            <w:shd w:val="clear" w:color="auto" w:fill="002060"/>
          </w:tcPr>
          <w:p w14:paraId="3AF16BFA" w14:textId="77777777" w:rsidR="002B1E5B" w:rsidRDefault="002B1E5B" w:rsidP="00920479">
            <w:r>
              <w:rPr>
                <w:b/>
                <w:color w:val="FFFFFF"/>
              </w:rPr>
              <w:t>semanticId:</w:t>
            </w:r>
          </w:p>
        </w:tc>
        <w:tc>
          <w:tcPr>
            <w:tcW w:w="0" w:type="auto"/>
            <w:shd w:val="clear" w:color="auto" w:fill="002060"/>
          </w:tcPr>
          <w:p w14:paraId="5AC81C8D" w14:textId="42D5E633" w:rsidR="002B1E5B" w:rsidRDefault="002B1E5B" w:rsidP="00920479">
            <w:r>
              <w:rPr>
                <w:b/>
                <w:color w:val="FFFFFF"/>
              </w:rPr>
              <w:t>https://www.smart</w:t>
            </w:r>
            <w:r w:rsidR="000C57DE">
              <w:rPr>
                <w:b/>
                <w:color w:val="FFFFFF"/>
              </w:rPr>
              <w:noBreakHyphen/>
            </w:r>
            <w:r>
              <w:rPr>
                <w:b/>
                <w:color w:val="FFFFFF"/>
              </w:rPr>
              <w:t>factory.kr/ids/cd/ComboSc/1/0</w:t>
            </w:r>
          </w:p>
        </w:tc>
        <w:tc>
          <w:tcPr>
            <w:tcW w:w="0" w:type="auto"/>
            <w:shd w:val="clear" w:color="auto" w:fill="002060"/>
          </w:tcPr>
          <w:p w14:paraId="49FC390B" w14:textId="77777777" w:rsidR="002B1E5B" w:rsidRDefault="002B1E5B" w:rsidP="00920479"/>
        </w:tc>
        <w:tc>
          <w:tcPr>
            <w:tcW w:w="0" w:type="auto"/>
            <w:shd w:val="clear" w:color="auto" w:fill="002060"/>
          </w:tcPr>
          <w:p w14:paraId="6C254372" w14:textId="77777777" w:rsidR="002B1E5B" w:rsidRDefault="002B1E5B" w:rsidP="00920479"/>
        </w:tc>
      </w:tr>
      <w:tr w:rsidR="002B1E5B" w14:paraId="3C4C96E9" w14:textId="77777777" w:rsidTr="00920479">
        <w:tc>
          <w:tcPr>
            <w:tcW w:w="0" w:type="auto"/>
            <w:shd w:val="clear" w:color="auto" w:fill="002060"/>
          </w:tcPr>
          <w:p w14:paraId="5059AFA7" w14:textId="77777777" w:rsidR="002B1E5B" w:rsidRDefault="002B1E5B" w:rsidP="00920479">
            <w:r>
              <w:rPr>
                <w:b/>
                <w:color w:val="FFFFFF"/>
              </w:rPr>
              <w:t>Parent:</w:t>
            </w:r>
          </w:p>
        </w:tc>
        <w:tc>
          <w:tcPr>
            <w:tcW w:w="0" w:type="auto"/>
            <w:shd w:val="clear" w:color="auto" w:fill="002060"/>
          </w:tcPr>
          <w:p w14:paraId="1BB46B44" w14:textId="77777777" w:rsidR="002B1E5B" w:rsidRDefault="002B1E5B" w:rsidP="00920479">
            <w:r>
              <w:rPr>
                <w:b/>
                <w:color w:val="FFFFFF"/>
              </w:rPr>
              <w:t>ComboSc</w:t>
            </w:r>
          </w:p>
        </w:tc>
        <w:tc>
          <w:tcPr>
            <w:tcW w:w="0" w:type="auto"/>
            <w:shd w:val="clear" w:color="auto" w:fill="002060"/>
          </w:tcPr>
          <w:p w14:paraId="7383E21F" w14:textId="77777777" w:rsidR="002B1E5B" w:rsidRDefault="002B1E5B" w:rsidP="00920479"/>
        </w:tc>
        <w:tc>
          <w:tcPr>
            <w:tcW w:w="0" w:type="auto"/>
            <w:shd w:val="clear" w:color="auto" w:fill="002060"/>
          </w:tcPr>
          <w:p w14:paraId="2586B7F9" w14:textId="77777777" w:rsidR="002B1E5B" w:rsidRDefault="002B1E5B" w:rsidP="00920479"/>
        </w:tc>
      </w:tr>
      <w:tr w:rsidR="002B1E5B" w14:paraId="52AA9E54" w14:textId="77777777" w:rsidTr="00920479">
        <w:tc>
          <w:tcPr>
            <w:tcW w:w="0" w:type="auto"/>
            <w:shd w:val="clear" w:color="auto" w:fill="002060"/>
          </w:tcPr>
          <w:p w14:paraId="61463F1C" w14:textId="77777777" w:rsidR="002B1E5B" w:rsidRDefault="002B1E5B" w:rsidP="00920479">
            <w:r>
              <w:rPr>
                <w:b/>
                <w:color w:val="FFFFFF"/>
              </w:rPr>
              <w:t>Explanation:</w:t>
            </w:r>
          </w:p>
        </w:tc>
        <w:tc>
          <w:tcPr>
            <w:tcW w:w="0" w:type="auto"/>
            <w:shd w:val="clear" w:color="auto" w:fill="002060"/>
          </w:tcPr>
          <w:p w14:paraId="5EF00689" w14:textId="79C4120B" w:rsidR="002B1E5B" w:rsidRDefault="000C57DE" w:rsidP="00920479">
            <w:r>
              <w:rPr>
                <w:b/>
                <w:color w:val="FFFFFF"/>
              </w:rPr>
              <w:noBreakHyphen/>
            </w:r>
          </w:p>
        </w:tc>
        <w:tc>
          <w:tcPr>
            <w:tcW w:w="0" w:type="auto"/>
            <w:shd w:val="clear" w:color="auto" w:fill="002060"/>
          </w:tcPr>
          <w:p w14:paraId="3937AF27" w14:textId="77777777" w:rsidR="002B1E5B" w:rsidRDefault="002B1E5B" w:rsidP="00920479"/>
        </w:tc>
        <w:tc>
          <w:tcPr>
            <w:tcW w:w="0" w:type="auto"/>
            <w:shd w:val="clear" w:color="auto" w:fill="002060"/>
          </w:tcPr>
          <w:p w14:paraId="28474EE6" w14:textId="77777777" w:rsidR="002B1E5B" w:rsidRDefault="002B1E5B" w:rsidP="00920479"/>
        </w:tc>
      </w:tr>
      <w:tr w:rsidR="002B1E5B" w14:paraId="6B9A59C6" w14:textId="77777777" w:rsidTr="00920479">
        <w:tc>
          <w:tcPr>
            <w:tcW w:w="0" w:type="auto"/>
            <w:shd w:val="clear" w:color="auto" w:fill="002060"/>
          </w:tcPr>
          <w:p w14:paraId="7688CF02" w14:textId="77777777" w:rsidR="002B1E5B" w:rsidRDefault="002B1E5B" w:rsidP="00920479">
            <w:r>
              <w:rPr>
                <w:b/>
                <w:color w:val="FFFFFF"/>
              </w:rPr>
              <w:t>[SME type]</w:t>
            </w:r>
            <w:r>
              <w:rPr>
                <w:b/>
                <w:color w:val="FFFFFF"/>
              </w:rPr>
              <w:br/>
              <w:t>idShort</w:t>
            </w:r>
          </w:p>
        </w:tc>
        <w:tc>
          <w:tcPr>
            <w:tcW w:w="0" w:type="auto"/>
            <w:shd w:val="clear" w:color="auto" w:fill="002060"/>
          </w:tcPr>
          <w:p w14:paraId="797A7F67" w14:textId="77777777" w:rsidR="002B1E5B" w:rsidRDefault="002B1E5B" w:rsidP="00920479">
            <w:r>
              <w:rPr>
                <w:b/>
                <w:color w:val="FFFFFF"/>
              </w:rPr>
              <w:t>semanticId</w:t>
            </w:r>
            <w:r>
              <w:rPr>
                <w:b/>
                <w:color w:val="FFFFFF"/>
              </w:rPr>
              <w:br/>
              <w:t>Description@en</w:t>
            </w:r>
          </w:p>
        </w:tc>
        <w:tc>
          <w:tcPr>
            <w:tcW w:w="0" w:type="auto"/>
            <w:shd w:val="clear" w:color="auto" w:fill="002060"/>
          </w:tcPr>
          <w:p w14:paraId="6B768009" w14:textId="77777777" w:rsidR="002B1E5B" w:rsidRDefault="002B1E5B" w:rsidP="00920479">
            <w:r>
              <w:rPr>
                <w:b/>
                <w:color w:val="FFFFFF"/>
              </w:rPr>
              <w:t>[valueType]</w:t>
            </w:r>
            <w:r>
              <w:rPr>
                <w:b/>
                <w:color w:val="FFFFFF"/>
              </w:rPr>
              <w:br/>
              <w:t>example</w:t>
            </w:r>
          </w:p>
        </w:tc>
        <w:tc>
          <w:tcPr>
            <w:tcW w:w="0" w:type="auto"/>
            <w:shd w:val="clear" w:color="auto" w:fill="002060"/>
          </w:tcPr>
          <w:p w14:paraId="3C1ACF95" w14:textId="77777777" w:rsidR="002B1E5B" w:rsidRDefault="002B1E5B" w:rsidP="00920479">
            <w:r>
              <w:rPr>
                <w:b/>
                <w:color w:val="FFFFFF"/>
              </w:rPr>
              <w:t>card.</w:t>
            </w:r>
          </w:p>
        </w:tc>
      </w:tr>
      <w:tr w:rsidR="002B1E5B" w14:paraId="0301A061" w14:textId="77777777" w:rsidTr="00920479">
        <w:tc>
          <w:tcPr>
            <w:tcW w:w="0" w:type="auto"/>
          </w:tcPr>
          <w:p w14:paraId="1B72E82F" w14:textId="77777777" w:rsidR="002B1E5B" w:rsidRDefault="002B1E5B" w:rsidP="00920479">
            <w:r>
              <w:t>[Prop]</w:t>
            </w:r>
            <w:r>
              <w:br/>
              <w:t>Scheme</w:t>
            </w:r>
          </w:p>
        </w:tc>
        <w:tc>
          <w:tcPr>
            <w:tcW w:w="0" w:type="auto"/>
          </w:tcPr>
          <w:p w14:paraId="2242123E" w14:textId="6021FA14"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5BC28CB8" w14:textId="77777777" w:rsidR="002B1E5B" w:rsidRDefault="002B1E5B" w:rsidP="00920479">
            <w:r>
              <w:t>[String]</w:t>
            </w:r>
          </w:p>
          <w:p w14:paraId="519D5186" w14:textId="77777777" w:rsidR="002B1E5B" w:rsidRDefault="002B1E5B" w:rsidP="00920479">
            <w:r>
              <w:t>bearer</w:t>
            </w:r>
          </w:p>
        </w:tc>
        <w:tc>
          <w:tcPr>
            <w:tcW w:w="0" w:type="auto"/>
            <w:vAlign w:val="center"/>
          </w:tcPr>
          <w:p w14:paraId="1B4D63FD" w14:textId="77777777" w:rsidR="002B1E5B" w:rsidRDefault="002B1E5B" w:rsidP="00920479">
            <w:r w:rsidRPr="00D30925">
              <w:t>0..1</w:t>
            </w:r>
          </w:p>
        </w:tc>
      </w:tr>
      <w:tr w:rsidR="002B1E5B" w14:paraId="4B72B5FE" w14:textId="77777777" w:rsidTr="00920479">
        <w:tc>
          <w:tcPr>
            <w:tcW w:w="0" w:type="auto"/>
          </w:tcPr>
          <w:p w14:paraId="707256F1" w14:textId="77777777" w:rsidR="002B1E5B" w:rsidRDefault="002B1E5B" w:rsidP="00920479">
            <w:r>
              <w:t>[SML]</w:t>
            </w:r>
            <w:r>
              <w:br/>
              <w:t>OneOf</w:t>
            </w:r>
          </w:p>
        </w:tc>
        <w:tc>
          <w:tcPr>
            <w:tcW w:w="0" w:type="auto"/>
          </w:tcPr>
          <w:p w14:paraId="6D7E541C" w14:textId="12C85558" w:rsidR="002B1E5B" w:rsidRDefault="002B1E5B" w:rsidP="00920479">
            <w:r>
              <w:t>https://www.smart</w:t>
            </w:r>
            <w:r w:rsidR="000C57DE">
              <w:noBreakHyphen/>
            </w:r>
            <w:r>
              <w:t>factory.kr/ids/cd/OneOf/1/0</w:t>
            </w:r>
            <w:r>
              <w:br/>
              <w:t xml:space="preserve">One of A list of security schemes where at least one must be satisfied (logical OR combination). </w:t>
            </w:r>
            <w:r w:rsidR="000C57DE">
              <w:noBreakHyphen/>
            </w:r>
          </w:p>
        </w:tc>
        <w:tc>
          <w:tcPr>
            <w:tcW w:w="0" w:type="auto"/>
          </w:tcPr>
          <w:p w14:paraId="226DB0FB" w14:textId="5C7C987F" w:rsidR="002B1E5B" w:rsidRDefault="002B1E5B" w:rsidP="00920479">
            <w:r>
              <w:t>[</w:t>
            </w:r>
            <w:r w:rsidR="000C57DE">
              <w:noBreakHyphen/>
            </w:r>
            <w:r>
              <w:t>]</w:t>
            </w:r>
            <w:r>
              <w:br/>
              <w:t>0 elements</w:t>
            </w:r>
          </w:p>
        </w:tc>
        <w:tc>
          <w:tcPr>
            <w:tcW w:w="0" w:type="auto"/>
            <w:vAlign w:val="center"/>
          </w:tcPr>
          <w:p w14:paraId="652B5BEE" w14:textId="77777777" w:rsidR="002B1E5B" w:rsidRDefault="002B1E5B" w:rsidP="00920479">
            <w:r w:rsidRPr="00D30925">
              <w:t>0..1</w:t>
            </w:r>
          </w:p>
        </w:tc>
      </w:tr>
      <w:tr w:rsidR="002B1E5B" w14:paraId="76E3F7F9" w14:textId="77777777" w:rsidTr="00920479">
        <w:tc>
          <w:tcPr>
            <w:tcW w:w="0" w:type="auto"/>
          </w:tcPr>
          <w:p w14:paraId="0ABCA6C5" w14:textId="77777777" w:rsidR="002B1E5B" w:rsidRDefault="002B1E5B" w:rsidP="00920479">
            <w:r>
              <w:t>[SML]</w:t>
            </w:r>
            <w:r>
              <w:br/>
              <w:t>AllOf</w:t>
            </w:r>
          </w:p>
        </w:tc>
        <w:tc>
          <w:tcPr>
            <w:tcW w:w="0" w:type="auto"/>
          </w:tcPr>
          <w:p w14:paraId="025690B6" w14:textId="6C74C4AC" w:rsidR="002B1E5B" w:rsidRDefault="002B1E5B" w:rsidP="00920479">
            <w:r>
              <w:t>https://www.smart</w:t>
            </w:r>
            <w:r w:rsidR="000C57DE">
              <w:noBreakHyphen/>
            </w:r>
            <w:r>
              <w:t>factory.kr/ids/cd/AllOf/1/0</w:t>
            </w:r>
            <w:r>
              <w:br/>
              <w:t xml:space="preserve">All of A list of security schemes where all must be satisfied (logical AND combination). </w:t>
            </w:r>
            <w:r w:rsidR="000C57DE">
              <w:noBreakHyphen/>
            </w:r>
          </w:p>
        </w:tc>
        <w:tc>
          <w:tcPr>
            <w:tcW w:w="0" w:type="auto"/>
          </w:tcPr>
          <w:p w14:paraId="4DFA51FC" w14:textId="4D2EFB4B" w:rsidR="002B1E5B" w:rsidRDefault="002B1E5B" w:rsidP="00920479">
            <w:r>
              <w:t>[</w:t>
            </w:r>
            <w:r w:rsidR="000C57DE">
              <w:noBreakHyphen/>
            </w:r>
            <w:r>
              <w:t>]</w:t>
            </w:r>
            <w:r>
              <w:br/>
              <w:t>0 elements</w:t>
            </w:r>
          </w:p>
        </w:tc>
        <w:tc>
          <w:tcPr>
            <w:tcW w:w="0" w:type="auto"/>
            <w:vAlign w:val="center"/>
          </w:tcPr>
          <w:p w14:paraId="17280F69" w14:textId="77777777" w:rsidR="002B1E5B" w:rsidRDefault="002B1E5B" w:rsidP="00920479">
            <w:r w:rsidRPr="00D30925">
              <w:t>0..1</w:t>
            </w:r>
          </w:p>
        </w:tc>
      </w:tr>
      <w:tr w:rsidR="002B1E5B" w14:paraId="6D8B1D29" w14:textId="77777777" w:rsidTr="00920479">
        <w:tc>
          <w:tcPr>
            <w:tcW w:w="0" w:type="auto"/>
          </w:tcPr>
          <w:p w14:paraId="22ACFA94" w14:textId="77777777" w:rsidR="002B1E5B" w:rsidRDefault="002B1E5B" w:rsidP="00920479">
            <w:r>
              <w:t>[Prop]</w:t>
            </w:r>
            <w:r>
              <w:br/>
            </w:r>
            <w:r>
              <w:lastRenderedPageBreak/>
              <w:t>Proxy</w:t>
            </w:r>
          </w:p>
        </w:tc>
        <w:tc>
          <w:tcPr>
            <w:tcW w:w="0" w:type="auto"/>
          </w:tcPr>
          <w:p w14:paraId="6115C1A0" w14:textId="6B4EBF8A" w:rsidR="002B1E5B" w:rsidRDefault="002B1E5B" w:rsidP="00920479">
            <w:r>
              <w:lastRenderedPageBreak/>
              <w:t>https://www.smart</w:t>
            </w:r>
            <w:r w:rsidR="000C57DE">
              <w:noBreakHyphen/>
            </w:r>
            <w:r>
              <w:t>factory.kr/ids/cd/Proxy/1/0</w:t>
            </w:r>
            <w:r>
              <w:br/>
            </w:r>
            <w:r>
              <w:lastRenderedPageBreak/>
              <w:t xml:space="preserve">Proxy The URI of a proxy server to be used for accessing the security mechanism or endpoint. </w:t>
            </w:r>
            <w:r w:rsidR="000C57DE">
              <w:noBreakHyphen/>
            </w:r>
          </w:p>
        </w:tc>
        <w:tc>
          <w:tcPr>
            <w:tcW w:w="0" w:type="auto"/>
          </w:tcPr>
          <w:p w14:paraId="1AB20A5E" w14:textId="77777777" w:rsidR="002B1E5B" w:rsidRDefault="002B1E5B" w:rsidP="00920479">
            <w:r>
              <w:lastRenderedPageBreak/>
              <w:t>[String]</w:t>
            </w:r>
          </w:p>
          <w:p w14:paraId="3B447990" w14:textId="77777777" w:rsidR="002B1E5B" w:rsidRDefault="002B1E5B" w:rsidP="00920479">
            <w:r w:rsidRPr="007F46D3">
              <w:lastRenderedPageBreak/>
              <w:t>http://proxy.com:8080</w:t>
            </w:r>
          </w:p>
        </w:tc>
        <w:tc>
          <w:tcPr>
            <w:tcW w:w="0" w:type="auto"/>
            <w:vAlign w:val="center"/>
          </w:tcPr>
          <w:p w14:paraId="4CF852BE" w14:textId="77777777" w:rsidR="002B1E5B" w:rsidRDefault="002B1E5B" w:rsidP="00920479">
            <w:r w:rsidRPr="00D30925">
              <w:lastRenderedPageBreak/>
              <w:t>0..1</w:t>
            </w:r>
          </w:p>
        </w:tc>
      </w:tr>
    </w:tbl>
    <w:p w14:paraId="0CEA9B71" w14:textId="77777777" w:rsidR="002B1E5B" w:rsidRDefault="002B1E5B" w:rsidP="002B1E5B"/>
    <w:p w14:paraId="1F5A071C"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54CCF80A" w14:textId="77777777" w:rsidTr="00920479">
        <w:tc>
          <w:tcPr>
            <w:tcW w:w="0" w:type="auto"/>
            <w:shd w:val="clear" w:color="auto" w:fill="002060"/>
          </w:tcPr>
          <w:p w14:paraId="5BCF7478" w14:textId="77777777" w:rsidR="002B1E5B" w:rsidRDefault="002B1E5B" w:rsidP="00920479">
            <w:r>
              <w:rPr>
                <w:b/>
                <w:color w:val="FFFFFF"/>
              </w:rPr>
              <w:t>idShort:</w:t>
            </w:r>
          </w:p>
        </w:tc>
        <w:tc>
          <w:tcPr>
            <w:tcW w:w="0" w:type="auto"/>
            <w:shd w:val="clear" w:color="auto" w:fill="002060"/>
          </w:tcPr>
          <w:p w14:paraId="40B3FB62" w14:textId="77777777" w:rsidR="002B1E5B" w:rsidRDefault="002B1E5B" w:rsidP="00920479">
            <w:r>
              <w:rPr>
                <w:b/>
                <w:color w:val="FFFFFF"/>
              </w:rPr>
              <w:t>ApikeySc</w:t>
            </w:r>
          </w:p>
        </w:tc>
        <w:tc>
          <w:tcPr>
            <w:tcW w:w="0" w:type="auto"/>
            <w:shd w:val="clear" w:color="auto" w:fill="002060"/>
          </w:tcPr>
          <w:p w14:paraId="53BFA5A2" w14:textId="77777777" w:rsidR="002B1E5B" w:rsidRDefault="002B1E5B" w:rsidP="00920479"/>
        </w:tc>
        <w:tc>
          <w:tcPr>
            <w:tcW w:w="0" w:type="auto"/>
            <w:shd w:val="clear" w:color="auto" w:fill="002060"/>
          </w:tcPr>
          <w:p w14:paraId="7A42192E" w14:textId="77777777" w:rsidR="002B1E5B" w:rsidRDefault="002B1E5B" w:rsidP="00920479"/>
        </w:tc>
      </w:tr>
      <w:tr w:rsidR="002B1E5B" w14:paraId="28F867B8" w14:textId="77777777" w:rsidTr="00920479">
        <w:tc>
          <w:tcPr>
            <w:tcW w:w="0" w:type="auto"/>
            <w:shd w:val="clear" w:color="auto" w:fill="002060"/>
          </w:tcPr>
          <w:p w14:paraId="56547B10" w14:textId="77777777" w:rsidR="002B1E5B" w:rsidRDefault="002B1E5B" w:rsidP="00920479">
            <w:r>
              <w:rPr>
                <w:b/>
                <w:color w:val="FFFFFF"/>
              </w:rPr>
              <w:t>Class:</w:t>
            </w:r>
          </w:p>
        </w:tc>
        <w:tc>
          <w:tcPr>
            <w:tcW w:w="0" w:type="auto"/>
            <w:shd w:val="clear" w:color="auto" w:fill="002060"/>
          </w:tcPr>
          <w:p w14:paraId="0201F014" w14:textId="77777777" w:rsidR="002B1E5B" w:rsidRDefault="002B1E5B" w:rsidP="00920479">
            <w:r>
              <w:rPr>
                <w:b/>
                <w:color w:val="FFFFFF"/>
              </w:rPr>
              <w:t>SubmodelElementCollection</w:t>
            </w:r>
          </w:p>
        </w:tc>
        <w:tc>
          <w:tcPr>
            <w:tcW w:w="0" w:type="auto"/>
            <w:shd w:val="clear" w:color="auto" w:fill="002060"/>
          </w:tcPr>
          <w:p w14:paraId="1F63EBE3" w14:textId="77777777" w:rsidR="002B1E5B" w:rsidRDefault="002B1E5B" w:rsidP="00920479"/>
        </w:tc>
        <w:tc>
          <w:tcPr>
            <w:tcW w:w="0" w:type="auto"/>
            <w:shd w:val="clear" w:color="auto" w:fill="002060"/>
          </w:tcPr>
          <w:p w14:paraId="575D14EB" w14:textId="77777777" w:rsidR="002B1E5B" w:rsidRDefault="002B1E5B" w:rsidP="00920479"/>
        </w:tc>
      </w:tr>
      <w:tr w:rsidR="002B1E5B" w14:paraId="25350DE4" w14:textId="77777777" w:rsidTr="00920479">
        <w:tc>
          <w:tcPr>
            <w:tcW w:w="0" w:type="auto"/>
            <w:shd w:val="clear" w:color="auto" w:fill="002060"/>
          </w:tcPr>
          <w:p w14:paraId="5CAFCA58" w14:textId="77777777" w:rsidR="002B1E5B" w:rsidRDefault="002B1E5B" w:rsidP="00920479">
            <w:r>
              <w:rPr>
                <w:b/>
                <w:color w:val="FFFFFF"/>
              </w:rPr>
              <w:t>semanticId:</w:t>
            </w:r>
          </w:p>
        </w:tc>
        <w:tc>
          <w:tcPr>
            <w:tcW w:w="0" w:type="auto"/>
            <w:shd w:val="clear" w:color="auto" w:fill="002060"/>
          </w:tcPr>
          <w:p w14:paraId="5EF27D44" w14:textId="58FE5910" w:rsidR="002B1E5B" w:rsidRDefault="002B1E5B" w:rsidP="00920479">
            <w:r>
              <w:rPr>
                <w:b/>
                <w:color w:val="FFFFFF"/>
              </w:rPr>
              <w:t>https://www.smart</w:t>
            </w:r>
            <w:r w:rsidR="000C57DE">
              <w:rPr>
                <w:b/>
                <w:color w:val="FFFFFF"/>
              </w:rPr>
              <w:noBreakHyphen/>
            </w:r>
            <w:r>
              <w:rPr>
                <w:b/>
                <w:color w:val="FFFFFF"/>
              </w:rPr>
              <w:t>factory.kr/ids/cd/ApikeySc/1/0</w:t>
            </w:r>
          </w:p>
        </w:tc>
        <w:tc>
          <w:tcPr>
            <w:tcW w:w="0" w:type="auto"/>
            <w:shd w:val="clear" w:color="auto" w:fill="002060"/>
          </w:tcPr>
          <w:p w14:paraId="17BC77BE" w14:textId="77777777" w:rsidR="002B1E5B" w:rsidRDefault="002B1E5B" w:rsidP="00920479"/>
        </w:tc>
        <w:tc>
          <w:tcPr>
            <w:tcW w:w="0" w:type="auto"/>
            <w:shd w:val="clear" w:color="auto" w:fill="002060"/>
          </w:tcPr>
          <w:p w14:paraId="344A65ED" w14:textId="77777777" w:rsidR="002B1E5B" w:rsidRDefault="002B1E5B" w:rsidP="00920479"/>
        </w:tc>
      </w:tr>
      <w:tr w:rsidR="002B1E5B" w14:paraId="5641CA64" w14:textId="77777777" w:rsidTr="00920479">
        <w:tc>
          <w:tcPr>
            <w:tcW w:w="0" w:type="auto"/>
            <w:shd w:val="clear" w:color="auto" w:fill="002060"/>
          </w:tcPr>
          <w:p w14:paraId="7F62A0AB" w14:textId="77777777" w:rsidR="002B1E5B" w:rsidRDefault="002B1E5B" w:rsidP="00920479">
            <w:r>
              <w:rPr>
                <w:b/>
                <w:color w:val="FFFFFF"/>
              </w:rPr>
              <w:t>Parent:</w:t>
            </w:r>
          </w:p>
        </w:tc>
        <w:tc>
          <w:tcPr>
            <w:tcW w:w="0" w:type="auto"/>
            <w:shd w:val="clear" w:color="auto" w:fill="002060"/>
          </w:tcPr>
          <w:p w14:paraId="05BAACD9" w14:textId="77777777" w:rsidR="002B1E5B" w:rsidRDefault="002B1E5B" w:rsidP="00920479">
            <w:r>
              <w:rPr>
                <w:b/>
                <w:color w:val="FFFFFF"/>
              </w:rPr>
              <w:t>ApikeySc</w:t>
            </w:r>
          </w:p>
        </w:tc>
        <w:tc>
          <w:tcPr>
            <w:tcW w:w="0" w:type="auto"/>
            <w:shd w:val="clear" w:color="auto" w:fill="002060"/>
          </w:tcPr>
          <w:p w14:paraId="6585A386" w14:textId="77777777" w:rsidR="002B1E5B" w:rsidRDefault="002B1E5B" w:rsidP="00920479"/>
        </w:tc>
        <w:tc>
          <w:tcPr>
            <w:tcW w:w="0" w:type="auto"/>
            <w:shd w:val="clear" w:color="auto" w:fill="002060"/>
          </w:tcPr>
          <w:p w14:paraId="52DF2957" w14:textId="77777777" w:rsidR="002B1E5B" w:rsidRDefault="002B1E5B" w:rsidP="00920479"/>
        </w:tc>
      </w:tr>
      <w:tr w:rsidR="002B1E5B" w14:paraId="11550A1D" w14:textId="77777777" w:rsidTr="00920479">
        <w:tc>
          <w:tcPr>
            <w:tcW w:w="0" w:type="auto"/>
            <w:shd w:val="clear" w:color="auto" w:fill="002060"/>
          </w:tcPr>
          <w:p w14:paraId="34FE4BB9" w14:textId="77777777" w:rsidR="002B1E5B" w:rsidRDefault="002B1E5B" w:rsidP="00920479">
            <w:r>
              <w:rPr>
                <w:b/>
                <w:color w:val="FFFFFF"/>
              </w:rPr>
              <w:t>Explanation:</w:t>
            </w:r>
          </w:p>
        </w:tc>
        <w:tc>
          <w:tcPr>
            <w:tcW w:w="0" w:type="auto"/>
            <w:shd w:val="clear" w:color="auto" w:fill="002060"/>
          </w:tcPr>
          <w:p w14:paraId="1AABD98B" w14:textId="42B1ADFC" w:rsidR="002B1E5B" w:rsidRDefault="000C57DE" w:rsidP="00920479">
            <w:r>
              <w:rPr>
                <w:b/>
                <w:color w:val="FFFFFF"/>
              </w:rPr>
              <w:noBreakHyphen/>
            </w:r>
          </w:p>
        </w:tc>
        <w:tc>
          <w:tcPr>
            <w:tcW w:w="0" w:type="auto"/>
            <w:shd w:val="clear" w:color="auto" w:fill="002060"/>
          </w:tcPr>
          <w:p w14:paraId="4DC55B19" w14:textId="77777777" w:rsidR="002B1E5B" w:rsidRDefault="002B1E5B" w:rsidP="00920479"/>
        </w:tc>
        <w:tc>
          <w:tcPr>
            <w:tcW w:w="0" w:type="auto"/>
            <w:shd w:val="clear" w:color="auto" w:fill="002060"/>
          </w:tcPr>
          <w:p w14:paraId="2744B15D" w14:textId="77777777" w:rsidR="002B1E5B" w:rsidRDefault="002B1E5B" w:rsidP="00920479"/>
        </w:tc>
      </w:tr>
      <w:tr w:rsidR="002B1E5B" w14:paraId="2BC9C1C1" w14:textId="77777777" w:rsidTr="00920479">
        <w:tc>
          <w:tcPr>
            <w:tcW w:w="0" w:type="auto"/>
            <w:shd w:val="clear" w:color="auto" w:fill="002060"/>
          </w:tcPr>
          <w:p w14:paraId="0671BF66" w14:textId="77777777" w:rsidR="002B1E5B" w:rsidRDefault="002B1E5B" w:rsidP="00920479">
            <w:r>
              <w:rPr>
                <w:b/>
                <w:color w:val="FFFFFF"/>
              </w:rPr>
              <w:t>[SME type]</w:t>
            </w:r>
            <w:r>
              <w:rPr>
                <w:b/>
                <w:color w:val="FFFFFF"/>
              </w:rPr>
              <w:br/>
              <w:t>idShort</w:t>
            </w:r>
          </w:p>
        </w:tc>
        <w:tc>
          <w:tcPr>
            <w:tcW w:w="0" w:type="auto"/>
            <w:shd w:val="clear" w:color="auto" w:fill="002060"/>
          </w:tcPr>
          <w:p w14:paraId="54C85CC2" w14:textId="77777777" w:rsidR="002B1E5B" w:rsidRDefault="002B1E5B" w:rsidP="00920479">
            <w:r>
              <w:rPr>
                <w:b/>
                <w:color w:val="FFFFFF"/>
              </w:rPr>
              <w:t>semanticId</w:t>
            </w:r>
            <w:r>
              <w:rPr>
                <w:b/>
                <w:color w:val="FFFFFF"/>
              </w:rPr>
              <w:br/>
              <w:t>Description@en</w:t>
            </w:r>
          </w:p>
        </w:tc>
        <w:tc>
          <w:tcPr>
            <w:tcW w:w="0" w:type="auto"/>
            <w:shd w:val="clear" w:color="auto" w:fill="002060"/>
          </w:tcPr>
          <w:p w14:paraId="259B5ADD" w14:textId="77777777" w:rsidR="002B1E5B" w:rsidRDefault="002B1E5B" w:rsidP="00920479">
            <w:r>
              <w:rPr>
                <w:b/>
                <w:color w:val="FFFFFF"/>
              </w:rPr>
              <w:t>[valueType]</w:t>
            </w:r>
            <w:r>
              <w:rPr>
                <w:b/>
                <w:color w:val="FFFFFF"/>
              </w:rPr>
              <w:br/>
              <w:t>example</w:t>
            </w:r>
          </w:p>
        </w:tc>
        <w:tc>
          <w:tcPr>
            <w:tcW w:w="0" w:type="auto"/>
            <w:shd w:val="clear" w:color="auto" w:fill="002060"/>
          </w:tcPr>
          <w:p w14:paraId="53F9A8B3" w14:textId="77777777" w:rsidR="002B1E5B" w:rsidRDefault="002B1E5B" w:rsidP="00920479">
            <w:r>
              <w:rPr>
                <w:b/>
                <w:color w:val="FFFFFF"/>
              </w:rPr>
              <w:t>card.</w:t>
            </w:r>
          </w:p>
        </w:tc>
      </w:tr>
      <w:tr w:rsidR="002B1E5B" w14:paraId="6BC828C7" w14:textId="77777777" w:rsidTr="00920479">
        <w:tc>
          <w:tcPr>
            <w:tcW w:w="0" w:type="auto"/>
          </w:tcPr>
          <w:p w14:paraId="761AE413" w14:textId="77777777" w:rsidR="002B1E5B" w:rsidRDefault="002B1E5B" w:rsidP="00920479">
            <w:r>
              <w:t>[Prop]</w:t>
            </w:r>
            <w:r>
              <w:br/>
              <w:t>Scheme</w:t>
            </w:r>
          </w:p>
        </w:tc>
        <w:tc>
          <w:tcPr>
            <w:tcW w:w="0" w:type="auto"/>
          </w:tcPr>
          <w:p w14:paraId="00AC9A60" w14:textId="42383A3A"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78AB16E2" w14:textId="77777777" w:rsidR="002B1E5B" w:rsidRDefault="002B1E5B" w:rsidP="00920479">
            <w:r>
              <w:t>[String]</w:t>
            </w:r>
          </w:p>
          <w:p w14:paraId="5699DD47" w14:textId="77777777" w:rsidR="002B1E5B" w:rsidRDefault="002B1E5B" w:rsidP="00920479">
            <w:r w:rsidRPr="007F46D3">
              <w:t>bearer</w:t>
            </w:r>
          </w:p>
        </w:tc>
        <w:tc>
          <w:tcPr>
            <w:tcW w:w="0" w:type="auto"/>
            <w:vAlign w:val="center"/>
          </w:tcPr>
          <w:p w14:paraId="67CAD7DD" w14:textId="77777777" w:rsidR="002B1E5B" w:rsidRDefault="002B1E5B" w:rsidP="00920479">
            <w:r w:rsidRPr="00D30925">
              <w:t>0..1</w:t>
            </w:r>
          </w:p>
        </w:tc>
      </w:tr>
      <w:tr w:rsidR="002B1E5B" w14:paraId="2DE0FAA8" w14:textId="77777777" w:rsidTr="00920479">
        <w:tc>
          <w:tcPr>
            <w:tcW w:w="0" w:type="auto"/>
          </w:tcPr>
          <w:p w14:paraId="78D13EEB" w14:textId="77777777" w:rsidR="002B1E5B" w:rsidRDefault="002B1E5B" w:rsidP="00920479">
            <w:r>
              <w:t>[Prop]</w:t>
            </w:r>
            <w:r>
              <w:br/>
              <w:t>Name</w:t>
            </w:r>
          </w:p>
        </w:tc>
        <w:tc>
          <w:tcPr>
            <w:tcW w:w="0" w:type="auto"/>
          </w:tcPr>
          <w:p w14:paraId="0E67BB7B" w14:textId="73A64336" w:rsidR="002B1E5B" w:rsidRDefault="002B1E5B" w:rsidP="00920479">
            <w:r>
              <w:t>https://www.smart</w:t>
            </w:r>
            <w:r w:rsidR="000C57DE">
              <w:noBreakHyphen/>
            </w:r>
            <w:r>
              <w:t>factory.kr/ids/cd/Name/1/0</w:t>
            </w:r>
            <w:r>
              <w:br/>
              <w:t>Name Human</w:t>
            </w:r>
            <w:r w:rsidR="000C57DE">
              <w:noBreakHyphen/>
            </w:r>
            <w:r>
              <w:t xml:space="preserve">readable name of the sensor. </w:t>
            </w:r>
            <w:r w:rsidR="000C57DE">
              <w:noBreakHyphen/>
            </w:r>
          </w:p>
        </w:tc>
        <w:tc>
          <w:tcPr>
            <w:tcW w:w="0" w:type="auto"/>
          </w:tcPr>
          <w:p w14:paraId="3C9005C5" w14:textId="77777777" w:rsidR="002B1E5B" w:rsidRDefault="002B1E5B" w:rsidP="00920479">
            <w:r>
              <w:t>[String]</w:t>
            </w:r>
          </w:p>
          <w:p w14:paraId="7C3A3738" w14:textId="77777777" w:rsidR="002B1E5B" w:rsidRDefault="002B1E5B" w:rsidP="00920479">
            <w:r w:rsidRPr="007F46D3">
              <w:t>Authorization</w:t>
            </w:r>
          </w:p>
        </w:tc>
        <w:tc>
          <w:tcPr>
            <w:tcW w:w="0" w:type="auto"/>
            <w:vAlign w:val="center"/>
          </w:tcPr>
          <w:p w14:paraId="60656BAF" w14:textId="77777777" w:rsidR="002B1E5B" w:rsidRDefault="002B1E5B" w:rsidP="00920479">
            <w:r w:rsidRPr="00D30925">
              <w:t>0..1</w:t>
            </w:r>
          </w:p>
        </w:tc>
      </w:tr>
      <w:tr w:rsidR="002B1E5B" w14:paraId="37BD6597" w14:textId="77777777" w:rsidTr="00920479">
        <w:tc>
          <w:tcPr>
            <w:tcW w:w="0" w:type="auto"/>
          </w:tcPr>
          <w:p w14:paraId="2AFCCFF5" w14:textId="77777777" w:rsidR="002B1E5B" w:rsidRDefault="002B1E5B" w:rsidP="00920479">
            <w:r>
              <w:t>[Prop]</w:t>
            </w:r>
            <w:r>
              <w:br/>
              <w:t>In</w:t>
            </w:r>
          </w:p>
        </w:tc>
        <w:tc>
          <w:tcPr>
            <w:tcW w:w="0" w:type="auto"/>
          </w:tcPr>
          <w:p w14:paraId="3FC2A413" w14:textId="3FC34082" w:rsidR="002B1E5B" w:rsidRDefault="002B1E5B" w:rsidP="00920479">
            <w:r>
              <w:t>https://www.smart</w:t>
            </w:r>
            <w:r w:rsidR="000C57DE">
              <w:noBreakHyphen/>
            </w:r>
            <w:r>
              <w:t>factory.kr/ids/cd/In/1/0</w:t>
            </w:r>
            <w:r>
              <w:br/>
              <w:t xml:space="preserve">In The location where the security credential is expected, such as header, query, body, or cookie. </w:t>
            </w:r>
            <w:r w:rsidR="000C57DE">
              <w:noBreakHyphen/>
            </w:r>
          </w:p>
        </w:tc>
        <w:tc>
          <w:tcPr>
            <w:tcW w:w="0" w:type="auto"/>
          </w:tcPr>
          <w:p w14:paraId="291D3DFA" w14:textId="77777777" w:rsidR="002B1E5B" w:rsidRDefault="002B1E5B" w:rsidP="00920479">
            <w:r>
              <w:t>[String]</w:t>
            </w:r>
          </w:p>
          <w:p w14:paraId="61DF67D3" w14:textId="77777777" w:rsidR="002B1E5B" w:rsidRDefault="002B1E5B" w:rsidP="00920479">
            <w:r w:rsidRPr="007F46D3">
              <w:t>header</w:t>
            </w:r>
          </w:p>
        </w:tc>
        <w:tc>
          <w:tcPr>
            <w:tcW w:w="0" w:type="auto"/>
            <w:vAlign w:val="center"/>
          </w:tcPr>
          <w:p w14:paraId="529EF8D8" w14:textId="77777777" w:rsidR="002B1E5B" w:rsidRDefault="002B1E5B" w:rsidP="00920479">
            <w:r w:rsidRPr="00D30925">
              <w:t>0..1</w:t>
            </w:r>
          </w:p>
        </w:tc>
      </w:tr>
      <w:tr w:rsidR="002B1E5B" w14:paraId="29EC8C08" w14:textId="77777777" w:rsidTr="00920479">
        <w:tc>
          <w:tcPr>
            <w:tcW w:w="0" w:type="auto"/>
          </w:tcPr>
          <w:p w14:paraId="77EF13A4" w14:textId="77777777" w:rsidR="002B1E5B" w:rsidRDefault="002B1E5B" w:rsidP="00920479">
            <w:r>
              <w:t>[Prop]</w:t>
            </w:r>
            <w:r>
              <w:br/>
              <w:t>Proxy</w:t>
            </w:r>
          </w:p>
        </w:tc>
        <w:tc>
          <w:tcPr>
            <w:tcW w:w="0" w:type="auto"/>
          </w:tcPr>
          <w:p w14:paraId="29D166DA" w14:textId="0111C38E"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61637ECD" w14:textId="77777777" w:rsidR="002B1E5B" w:rsidRDefault="002B1E5B" w:rsidP="00920479">
            <w:r>
              <w:t>[String]</w:t>
            </w:r>
          </w:p>
          <w:p w14:paraId="410474DC" w14:textId="77777777" w:rsidR="002B1E5B" w:rsidRDefault="002B1E5B" w:rsidP="00920479">
            <w:r w:rsidRPr="007F46D3">
              <w:t>http://proxy.com:8080</w:t>
            </w:r>
          </w:p>
        </w:tc>
        <w:tc>
          <w:tcPr>
            <w:tcW w:w="0" w:type="auto"/>
            <w:vAlign w:val="center"/>
          </w:tcPr>
          <w:p w14:paraId="6303F576" w14:textId="77777777" w:rsidR="002B1E5B" w:rsidRDefault="002B1E5B" w:rsidP="00920479">
            <w:r w:rsidRPr="00D30925">
              <w:t>0..1</w:t>
            </w:r>
          </w:p>
        </w:tc>
      </w:tr>
    </w:tbl>
    <w:p w14:paraId="72C4D26A" w14:textId="77777777" w:rsidR="002B1E5B" w:rsidRDefault="002B1E5B" w:rsidP="002B1E5B"/>
    <w:p w14:paraId="03C91F9A"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373C44DF" w14:textId="77777777" w:rsidTr="00920479">
        <w:tc>
          <w:tcPr>
            <w:tcW w:w="0" w:type="auto"/>
            <w:shd w:val="clear" w:color="auto" w:fill="002060"/>
          </w:tcPr>
          <w:p w14:paraId="55CE0A6C" w14:textId="77777777" w:rsidR="002B1E5B" w:rsidRDefault="002B1E5B" w:rsidP="00920479">
            <w:r>
              <w:rPr>
                <w:b/>
                <w:color w:val="FFFFFF"/>
              </w:rPr>
              <w:t>idShort:</w:t>
            </w:r>
          </w:p>
        </w:tc>
        <w:tc>
          <w:tcPr>
            <w:tcW w:w="0" w:type="auto"/>
            <w:shd w:val="clear" w:color="auto" w:fill="002060"/>
          </w:tcPr>
          <w:p w14:paraId="5C72A2E8" w14:textId="77777777" w:rsidR="002B1E5B" w:rsidRDefault="002B1E5B" w:rsidP="00920479">
            <w:r>
              <w:rPr>
                <w:b/>
                <w:color w:val="FFFFFF"/>
              </w:rPr>
              <w:t>PskSc</w:t>
            </w:r>
          </w:p>
        </w:tc>
        <w:tc>
          <w:tcPr>
            <w:tcW w:w="0" w:type="auto"/>
            <w:shd w:val="clear" w:color="auto" w:fill="002060"/>
          </w:tcPr>
          <w:p w14:paraId="34E077AC" w14:textId="77777777" w:rsidR="002B1E5B" w:rsidRDefault="002B1E5B" w:rsidP="00920479"/>
        </w:tc>
        <w:tc>
          <w:tcPr>
            <w:tcW w:w="0" w:type="auto"/>
            <w:shd w:val="clear" w:color="auto" w:fill="002060"/>
          </w:tcPr>
          <w:p w14:paraId="225BCFB6" w14:textId="77777777" w:rsidR="002B1E5B" w:rsidRDefault="002B1E5B" w:rsidP="00920479"/>
        </w:tc>
      </w:tr>
      <w:tr w:rsidR="002B1E5B" w14:paraId="398D8B7C" w14:textId="77777777" w:rsidTr="00920479">
        <w:tc>
          <w:tcPr>
            <w:tcW w:w="0" w:type="auto"/>
            <w:shd w:val="clear" w:color="auto" w:fill="002060"/>
          </w:tcPr>
          <w:p w14:paraId="1E2AEAFE" w14:textId="77777777" w:rsidR="002B1E5B" w:rsidRDefault="002B1E5B" w:rsidP="00920479">
            <w:r>
              <w:rPr>
                <w:b/>
                <w:color w:val="FFFFFF"/>
              </w:rPr>
              <w:t>Class:</w:t>
            </w:r>
          </w:p>
        </w:tc>
        <w:tc>
          <w:tcPr>
            <w:tcW w:w="0" w:type="auto"/>
            <w:shd w:val="clear" w:color="auto" w:fill="002060"/>
          </w:tcPr>
          <w:p w14:paraId="6F85CCCA" w14:textId="77777777" w:rsidR="002B1E5B" w:rsidRDefault="002B1E5B" w:rsidP="00920479">
            <w:r>
              <w:rPr>
                <w:b/>
                <w:color w:val="FFFFFF"/>
              </w:rPr>
              <w:t>SubmodelElementCollection</w:t>
            </w:r>
          </w:p>
        </w:tc>
        <w:tc>
          <w:tcPr>
            <w:tcW w:w="0" w:type="auto"/>
            <w:shd w:val="clear" w:color="auto" w:fill="002060"/>
          </w:tcPr>
          <w:p w14:paraId="7B0E5C43" w14:textId="77777777" w:rsidR="002B1E5B" w:rsidRDefault="002B1E5B" w:rsidP="00920479"/>
        </w:tc>
        <w:tc>
          <w:tcPr>
            <w:tcW w:w="0" w:type="auto"/>
            <w:shd w:val="clear" w:color="auto" w:fill="002060"/>
          </w:tcPr>
          <w:p w14:paraId="70F67258" w14:textId="77777777" w:rsidR="002B1E5B" w:rsidRDefault="002B1E5B" w:rsidP="00920479"/>
        </w:tc>
      </w:tr>
      <w:tr w:rsidR="002B1E5B" w14:paraId="30E99D72" w14:textId="77777777" w:rsidTr="00920479">
        <w:tc>
          <w:tcPr>
            <w:tcW w:w="0" w:type="auto"/>
            <w:shd w:val="clear" w:color="auto" w:fill="002060"/>
          </w:tcPr>
          <w:p w14:paraId="062CF515" w14:textId="77777777" w:rsidR="002B1E5B" w:rsidRDefault="002B1E5B" w:rsidP="00920479">
            <w:r>
              <w:rPr>
                <w:b/>
                <w:color w:val="FFFFFF"/>
              </w:rPr>
              <w:t>semanticId:</w:t>
            </w:r>
          </w:p>
        </w:tc>
        <w:tc>
          <w:tcPr>
            <w:tcW w:w="0" w:type="auto"/>
            <w:shd w:val="clear" w:color="auto" w:fill="002060"/>
          </w:tcPr>
          <w:p w14:paraId="05C2E2BA" w14:textId="70595B17" w:rsidR="002B1E5B" w:rsidRDefault="002B1E5B" w:rsidP="00920479">
            <w:r>
              <w:rPr>
                <w:b/>
                <w:color w:val="FFFFFF"/>
              </w:rPr>
              <w:t>https://www.smart</w:t>
            </w:r>
            <w:r w:rsidR="000C57DE">
              <w:rPr>
                <w:b/>
                <w:color w:val="FFFFFF"/>
              </w:rPr>
              <w:noBreakHyphen/>
            </w:r>
            <w:r>
              <w:rPr>
                <w:b/>
                <w:color w:val="FFFFFF"/>
              </w:rPr>
              <w:t>factory.kr/ids/cd/PskSc/1/0</w:t>
            </w:r>
          </w:p>
        </w:tc>
        <w:tc>
          <w:tcPr>
            <w:tcW w:w="0" w:type="auto"/>
            <w:shd w:val="clear" w:color="auto" w:fill="002060"/>
          </w:tcPr>
          <w:p w14:paraId="2080A09C" w14:textId="77777777" w:rsidR="002B1E5B" w:rsidRDefault="002B1E5B" w:rsidP="00920479"/>
        </w:tc>
        <w:tc>
          <w:tcPr>
            <w:tcW w:w="0" w:type="auto"/>
            <w:shd w:val="clear" w:color="auto" w:fill="002060"/>
          </w:tcPr>
          <w:p w14:paraId="019E4C81" w14:textId="77777777" w:rsidR="002B1E5B" w:rsidRDefault="002B1E5B" w:rsidP="00920479"/>
        </w:tc>
      </w:tr>
      <w:tr w:rsidR="002B1E5B" w14:paraId="39FB9958" w14:textId="77777777" w:rsidTr="00920479">
        <w:tc>
          <w:tcPr>
            <w:tcW w:w="0" w:type="auto"/>
            <w:shd w:val="clear" w:color="auto" w:fill="002060"/>
          </w:tcPr>
          <w:p w14:paraId="0D49FB2E" w14:textId="77777777" w:rsidR="002B1E5B" w:rsidRDefault="002B1E5B" w:rsidP="00920479">
            <w:r>
              <w:rPr>
                <w:b/>
                <w:color w:val="FFFFFF"/>
              </w:rPr>
              <w:t>Parent:</w:t>
            </w:r>
          </w:p>
        </w:tc>
        <w:tc>
          <w:tcPr>
            <w:tcW w:w="0" w:type="auto"/>
            <w:shd w:val="clear" w:color="auto" w:fill="002060"/>
          </w:tcPr>
          <w:p w14:paraId="6A35CDBE" w14:textId="77777777" w:rsidR="002B1E5B" w:rsidRDefault="002B1E5B" w:rsidP="00920479">
            <w:r>
              <w:rPr>
                <w:b/>
                <w:color w:val="FFFFFF"/>
              </w:rPr>
              <w:t>PskSc</w:t>
            </w:r>
          </w:p>
        </w:tc>
        <w:tc>
          <w:tcPr>
            <w:tcW w:w="0" w:type="auto"/>
            <w:shd w:val="clear" w:color="auto" w:fill="002060"/>
          </w:tcPr>
          <w:p w14:paraId="2D22D2CB" w14:textId="77777777" w:rsidR="002B1E5B" w:rsidRDefault="002B1E5B" w:rsidP="00920479"/>
        </w:tc>
        <w:tc>
          <w:tcPr>
            <w:tcW w:w="0" w:type="auto"/>
            <w:shd w:val="clear" w:color="auto" w:fill="002060"/>
          </w:tcPr>
          <w:p w14:paraId="2BFD92F5" w14:textId="77777777" w:rsidR="002B1E5B" w:rsidRDefault="002B1E5B" w:rsidP="00920479"/>
        </w:tc>
      </w:tr>
      <w:tr w:rsidR="002B1E5B" w14:paraId="3FD3B4D8" w14:textId="77777777" w:rsidTr="00920479">
        <w:tc>
          <w:tcPr>
            <w:tcW w:w="0" w:type="auto"/>
            <w:shd w:val="clear" w:color="auto" w:fill="002060"/>
          </w:tcPr>
          <w:p w14:paraId="0436A4BB" w14:textId="77777777" w:rsidR="002B1E5B" w:rsidRDefault="002B1E5B" w:rsidP="00920479">
            <w:r>
              <w:rPr>
                <w:b/>
                <w:color w:val="FFFFFF"/>
              </w:rPr>
              <w:t>Explanation:</w:t>
            </w:r>
          </w:p>
        </w:tc>
        <w:tc>
          <w:tcPr>
            <w:tcW w:w="0" w:type="auto"/>
            <w:shd w:val="clear" w:color="auto" w:fill="002060"/>
          </w:tcPr>
          <w:p w14:paraId="3F5A52A8" w14:textId="71D40A06" w:rsidR="002B1E5B" w:rsidRDefault="000C57DE" w:rsidP="00920479">
            <w:r>
              <w:rPr>
                <w:b/>
                <w:color w:val="FFFFFF"/>
              </w:rPr>
              <w:noBreakHyphen/>
            </w:r>
          </w:p>
        </w:tc>
        <w:tc>
          <w:tcPr>
            <w:tcW w:w="0" w:type="auto"/>
            <w:shd w:val="clear" w:color="auto" w:fill="002060"/>
          </w:tcPr>
          <w:p w14:paraId="0721BDC4" w14:textId="77777777" w:rsidR="002B1E5B" w:rsidRDefault="002B1E5B" w:rsidP="00920479"/>
        </w:tc>
        <w:tc>
          <w:tcPr>
            <w:tcW w:w="0" w:type="auto"/>
            <w:shd w:val="clear" w:color="auto" w:fill="002060"/>
          </w:tcPr>
          <w:p w14:paraId="3479CDAA" w14:textId="77777777" w:rsidR="002B1E5B" w:rsidRDefault="002B1E5B" w:rsidP="00920479"/>
        </w:tc>
      </w:tr>
      <w:tr w:rsidR="002B1E5B" w14:paraId="410DE14F" w14:textId="77777777" w:rsidTr="00920479">
        <w:tc>
          <w:tcPr>
            <w:tcW w:w="0" w:type="auto"/>
            <w:shd w:val="clear" w:color="auto" w:fill="002060"/>
          </w:tcPr>
          <w:p w14:paraId="37CDA440" w14:textId="77777777" w:rsidR="002B1E5B" w:rsidRDefault="002B1E5B" w:rsidP="00920479">
            <w:r>
              <w:rPr>
                <w:b/>
                <w:color w:val="FFFFFF"/>
              </w:rPr>
              <w:t>[SME type]</w:t>
            </w:r>
            <w:r>
              <w:rPr>
                <w:b/>
                <w:color w:val="FFFFFF"/>
              </w:rPr>
              <w:br/>
              <w:t>idShort</w:t>
            </w:r>
          </w:p>
        </w:tc>
        <w:tc>
          <w:tcPr>
            <w:tcW w:w="0" w:type="auto"/>
            <w:shd w:val="clear" w:color="auto" w:fill="002060"/>
          </w:tcPr>
          <w:p w14:paraId="672306A9" w14:textId="77777777" w:rsidR="002B1E5B" w:rsidRDefault="002B1E5B" w:rsidP="00920479">
            <w:r>
              <w:rPr>
                <w:b/>
                <w:color w:val="FFFFFF"/>
              </w:rPr>
              <w:t>semanticId</w:t>
            </w:r>
            <w:r>
              <w:rPr>
                <w:b/>
                <w:color w:val="FFFFFF"/>
              </w:rPr>
              <w:br/>
              <w:t>Description@en</w:t>
            </w:r>
          </w:p>
        </w:tc>
        <w:tc>
          <w:tcPr>
            <w:tcW w:w="0" w:type="auto"/>
            <w:shd w:val="clear" w:color="auto" w:fill="002060"/>
          </w:tcPr>
          <w:p w14:paraId="45C37250" w14:textId="77777777" w:rsidR="002B1E5B" w:rsidRDefault="002B1E5B" w:rsidP="00920479">
            <w:r>
              <w:rPr>
                <w:b/>
                <w:color w:val="FFFFFF"/>
              </w:rPr>
              <w:t>[valueType]</w:t>
            </w:r>
            <w:r>
              <w:rPr>
                <w:b/>
                <w:color w:val="FFFFFF"/>
              </w:rPr>
              <w:br/>
              <w:t>example</w:t>
            </w:r>
          </w:p>
        </w:tc>
        <w:tc>
          <w:tcPr>
            <w:tcW w:w="0" w:type="auto"/>
            <w:shd w:val="clear" w:color="auto" w:fill="002060"/>
          </w:tcPr>
          <w:p w14:paraId="760536A2" w14:textId="77777777" w:rsidR="002B1E5B" w:rsidRDefault="002B1E5B" w:rsidP="00920479">
            <w:r>
              <w:rPr>
                <w:b/>
                <w:color w:val="FFFFFF"/>
              </w:rPr>
              <w:t>card.</w:t>
            </w:r>
          </w:p>
        </w:tc>
      </w:tr>
      <w:tr w:rsidR="002B1E5B" w14:paraId="36E881CC" w14:textId="77777777" w:rsidTr="00920479">
        <w:tc>
          <w:tcPr>
            <w:tcW w:w="0" w:type="auto"/>
          </w:tcPr>
          <w:p w14:paraId="4C89624C" w14:textId="77777777" w:rsidR="002B1E5B" w:rsidRDefault="002B1E5B" w:rsidP="00920479">
            <w:r>
              <w:t>[Prop]</w:t>
            </w:r>
            <w:r>
              <w:br/>
              <w:t>Scheme</w:t>
            </w:r>
          </w:p>
        </w:tc>
        <w:tc>
          <w:tcPr>
            <w:tcW w:w="0" w:type="auto"/>
          </w:tcPr>
          <w:p w14:paraId="4D8CEC34" w14:textId="5D99AEC9"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324E64A1" w14:textId="77777777" w:rsidR="002B1E5B" w:rsidRDefault="002B1E5B" w:rsidP="00920479">
            <w:r>
              <w:t>[String]</w:t>
            </w:r>
          </w:p>
          <w:p w14:paraId="047730E2" w14:textId="77777777" w:rsidR="002B1E5B" w:rsidRDefault="002B1E5B" w:rsidP="00920479">
            <w:r w:rsidRPr="007F46D3">
              <w:t>bearer</w:t>
            </w:r>
          </w:p>
        </w:tc>
        <w:tc>
          <w:tcPr>
            <w:tcW w:w="0" w:type="auto"/>
            <w:vAlign w:val="center"/>
          </w:tcPr>
          <w:p w14:paraId="6B9B1103" w14:textId="77777777" w:rsidR="002B1E5B" w:rsidRDefault="002B1E5B" w:rsidP="00920479">
            <w:r w:rsidRPr="00D30925">
              <w:t>0..1</w:t>
            </w:r>
          </w:p>
        </w:tc>
      </w:tr>
      <w:tr w:rsidR="002B1E5B" w14:paraId="56078A98" w14:textId="77777777" w:rsidTr="00920479">
        <w:tc>
          <w:tcPr>
            <w:tcW w:w="0" w:type="auto"/>
          </w:tcPr>
          <w:p w14:paraId="10C8438F" w14:textId="77777777" w:rsidR="002B1E5B" w:rsidRDefault="002B1E5B" w:rsidP="00920479">
            <w:r>
              <w:t>[Prop]</w:t>
            </w:r>
            <w:r>
              <w:br/>
              <w:t>Identity</w:t>
            </w:r>
          </w:p>
        </w:tc>
        <w:tc>
          <w:tcPr>
            <w:tcW w:w="0" w:type="auto"/>
          </w:tcPr>
          <w:p w14:paraId="6DD46D42" w14:textId="4135A5B0" w:rsidR="002B1E5B" w:rsidRDefault="002B1E5B" w:rsidP="00920479">
            <w:r>
              <w:t>https://www.smart</w:t>
            </w:r>
            <w:r w:rsidR="000C57DE">
              <w:noBreakHyphen/>
            </w:r>
            <w:r>
              <w:t>factory.kr/ids/cd/Identity/1/0</w:t>
            </w:r>
            <w:r>
              <w:br/>
              <w:t>Identity The identity hint used to identify the pre</w:t>
            </w:r>
            <w:r w:rsidR="000C57DE">
              <w:noBreakHyphen/>
            </w:r>
            <w:r>
              <w:t xml:space="preserve">shared </w:t>
            </w:r>
            <w:r>
              <w:lastRenderedPageBreak/>
              <w:t xml:space="preserve">key in PSK security schemes. </w:t>
            </w:r>
            <w:r w:rsidR="000C57DE">
              <w:noBreakHyphen/>
            </w:r>
          </w:p>
        </w:tc>
        <w:tc>
          <w:tcPr>
            <w:tcW w:w="0" w:type="auto"/>
          </w:tcPr>
          <w:p w14:paraId="0970728B" w14:textId="77777777" w:rsidR="002B1E5B" w:rsidRDefault="002B1E5B" w:rsidP="00920479">
            <w:r>
              <w:lastRenderedPageBreak/>
              <w:t>[String]</w:t>
            </w:r>
          </w:p>
          <w:p w14:paraId="39E6F1D3" w14:textId="77777777" w:rsidR="002B1E5B" w:rsidRDefault="002B1E5B" w:rsidP="00920479">
            <w:r>
              <w:rPr>
                <w:rFonts w:hint="eastAsia"/>
              </w:rPr>
              <w:t>examplekey</w:t>
            </w:r>
          </w:p>
        </w:tc>
        <w:tc>
          <w:tcPr>
            <w:tcW w:w="0" w:type="auto"/>
            <w:vAlign w:val="center"/>
          </w:tcPr>
          <w:p w14:paraId="6BD7EF63" w14:textId="77777777" w:rsidR="002B1E5B" w:rsidRDefault="002B1E5B" w:rsidP="00920479">
            <w:r w:rsidRPr="00D30925">
              <w:t>0..1</w:t>
            </w:r>
          </w:p>
        </w:tc>
      </w:tr>
      <w:tr w:rsidR="002B1E5B" w14:paraId="194921BE" w14:textId="77777777" w:rsidTr="00920479">
        <w:tc>
          <w:tcPr>
            <w:tcW w:w="0" w:type="auto"/>
          </w:tcPr>
          <w:p w14:paraId="7A5CDD21" w14:textId="77777777" w:rsidR="002B1E5B" w:rsidRDefault="002B1E5B" w:rsidP="00920479">
            <w:r>
              <w:t>[Prop]</w:t>
            </w:r>
            <w:r>
              <w:br/>
              <w:t>Proxy</w:t>
            </w:r>
          </w:p>
        </w:tc>
        <w:tc>
          <w:tcPr>
            <w:tcW w:w="0" w:type="auto"/>
          </w:tcPr>
          <w:p w14:paraId="579C3B1D" w14:textId="3F9F8FE7"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1F94B8C1" w14:textId="77777777" w:rsidR="002B1E5B" w:rsidRDefault="002B1E5B" w:rsidP="00920479">
            <w:r>
              <w:t>[String]</w:t>
            </w:r>
          </w:p>
          <w:p w14:paraId="27808933" w14:textId="77777777" w:rsidR="002B1E5B" w:rsidRDefault="002B1E5B" w:rsidP="00920479">
            <w:r w:rsidRPr="007F46D3">
              <w:t>http://proxy.com:8080</w:t>
            </w:r>
          </w:p>
        </w:tc>
        <w:tc>
          <w:tcPr>
            <w:tcW w:w="0" w:type="auto"/>
            <w:vAlign w:val="center"/>
          </w:tcPr>
          <w:p w14:paraId="091C2F24" w14:textId="77777777" w:rsidR="002B1E5B" w:rsidRDefault="002B1E5B" w:rsidP="00920479">
            <w:r w:rsidRPr="00D30925">
              <w:t>0..1</w:t>
            </w:r>
          </w:p>
        </w:tc>
      </w:tr>
    </w:tbl>
    <w:p w14:paraId="25A02934" w14:textId="77777777" w:rsidR="002B1E5B" w:rsidRDefault="002B1E5B" w:rsidP="002B1E5B"/>
    <w:p w14:paraId="0C5965B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310"/>
        <w:gridCol w:w="1998"/>
        <w:gridCol w:w="485"/>
      </w:tblGrid>
      <w:tr w:rsidR="002B1E5B" w14:paraId="1D5C1521" w14:textId="77777777" w:rsidTr="00920479">
        <w:tc>
          <w:tcPr>
            <w:tcW w:w="0" w:type="auto"/>
            <w:shd w:val="clear" w:color="auto" w:fill="002060"/>
          </w:tcPr>
          <w:p w14:paraId="5C9EFACF" w14:textId="77777777" w:rsidR="002B1E5B" w:rsidRDefault="002B1E5B" w:rsidP="00920479">
            <w:r>
              <w:rPr>
                <w:b/>
                <w:color w:val="FFFFFF"/>
              </w:rPr>
              <w:t>idShort:</w:t>
            </w:r>
          </w:p>
        </w:tc>
        <w:tc>
          <w:tcPr>
            <w:tcW w:w="0" w:type="auto"/>
            <w:shd w:val="clear" w:color="auto" w:fill="002060"/>
          </w:tcPr>
          <w:p w14:paraId="5A08CA4A" w14:textId="77777777" w:rsidR="002B1E5B" w:rsidRDefault="002B1E5B" w:rsidP="00920479">
            <w:r>
              <w:rPr>
                <w:b/>
                <w:color w:val="FFFFFF"/>
              </w:rPr>
              <w:t>DigestSc</w:t>
            </w:r>
          </w:p>
        </w:tc>
        <w:tc>
          <w:tcPr>
            <w:tcW w:w="0" w:type="auto"/>
            <w:shd w:val="clear" w:color="auto" w:fill="002060"/>
          </w:tcPr>
          <w:p w14:paraId="1E4552B9" w14:textId="77777777" w:rsidR="002B1E5B" w:rsidRDefault="002B1E5B" w:rsidP="00920479"/>
        </w:tc>
        <w:tc>
          <w:tcPr>
            <w:tcW w:w="0" w:type="auto"/>
            <w:shd w:val="clear" w:color="auto" w:fill="002060"/>
          </w:tcPr>
          <w:p w14:paraId="648354E1" w14:textId="77777777" w:rsidR="002B1E5B" w:rsidRDefault="002B1E5B" w:rsidP="00920479"/>
        </w:tc>
      </w:tr>
      <w:tr w:rsidR="002B1E5B" w14:paraId="25ED77A0" w14:textId="77777777" w:rsidTr="00920479">
        <w:tc>
          <w:tcPr>
            <w:tcW w:w="0" w:type="auto"/>
            <w:shd w:val="clear" w:color="auto" w:fill="002060"/>
          </w:tcPr>
          <w:p w14:paraId="70A36136" w14:textId="77777777" w:rsidR="002B1E5B" w:rsidRDefault="002B1E5B" w:rsidP="00920479">
            <w:r>
              <w:rPr>
                <w:b/>
                <w:color w:val="FFFFFF"/>
              </w:rPr>
              <w:t>Class:</w:t>
            </w:r>
          </w:p>
        </w:tc>
        <w:tc>
          <w:tcPr>
            <w:tcW w:w="0" w:type="auto"/>
            <w:shd w:val="clear" w:color="auto" w:fill="002060"/>
          </w:tcPr>
          <w:p w14:paraId="46D546BC" w14:textId="77777777" w:rsidR="002B1E5B" w:rsidRDefault="002B1E5B" w:rsidP="00920479">
            <w:r>
              <w:rPr>
                <w:b/>
                <w:color w:val="FFFFFF"/>
              </w:rPr>
              <w:t>SubmodelElementCollection</w:t>
            </w:r>
          </w:p>
        </w:tc>
        <w:tc>
          <w:tcPr>
            <w:tcW w:w="0" w:type="auto"/>
            <w:shd w:val="clear" w:color="auto" w:fill="002060"/>
          </w:tcPr>
          <w:p w14:paraId="7F076658" w14:textId="77777777" w:rsidR="002B1E5B" w:rsidRDefault="002B1E5B" w:rsidP="00920479"/>
        </w:tc>
        <w:tc>
          <w:tcPr>
            <w:tcW w:w="0" w:type="auto"/>
            <w:shd w:val="clear" w:color="auto" w:fill="002060"/>
          </w:tcPr>
          <w:p w14:paraId="59EE4C2E" w14:textId="77777777" w:rsidR="002B1E5B" w:rsidRDefault="002B1E5B" w:rsidP="00920479"/>
        </w:tc>
      </w:tr>
      <w:tr w:rsidR="002B1E5B" w14:paraId="5C6BBD3D" w14:textId="77777777" w:rsidTr="00920479">
        <w:tc>
          <w:tcPr>
            <w:tcW w:w="0" w:type="auto"/>
            <w:shd w:val="clear" w:color="auto" w:fill="002060"/>
          </w:tcPr>
          <w:p w14:paraId="2212F2B8" w14:textId="77777777" w:rsidR="002B1E5B" w:rsidRDefault="002B1E5B" w:rsidP="00920479">
            <w:r>
              <w:rPr>
                <w:b/>
                <w:color w:val="FFFFFF"/>
              </w:rPr>
              <w:t>semanticId:</w:t>
            </w:r>
          </w:p>
        </w:tc>
        <w:tc>
          <w:tcPr>
            <w:tcW w:w="0" w:type="auto"/>
            <w:shd w:val="clear" w:color="auto" w:fill="002060"/>
          </w:tcPr>
          <w:p w14:paraId="4BF63C28" w14:textId="773779CE" w:rsidR="002B1E5B" w:rsidRDefault="002B1E5B" w:rsidP="00920479">
            <w:r>
              <w:rPr>
                <w:b/>
                <w:color w:val="FFFFFF"/>
              </w:rPr>
              <w:t>https://www.smart</w:t>
            </w:r>
            <w:r w:rsidR="000C57DE">
              <w:rPr>
                <w:b/>
                <w:color w:val="FFFFFF"/>
              </w:rPr>
              <w:noBreakHyphen/>
            </w:r>
            <w:r>
              <w:rPr>
                <w:b/>
                <w:color w:val="FFFFFF"/>
              </w:rPr>
              <w:t>factory.kr/ids/cd/DigestSc/1/0</w:t>
            </w:r>
          </w:p>
        </w:tc>
        <w:tc>
          <w:tcPr>
            <w:tcW w:w="0" w:type="auto"/>
            <w:shd w:val="clear" w:color="auto" w:fill="002060"/>
          </w:tcPr>
          <w:p w14:paraId="406EB707" w14:textId="77777777" w:rsidR="002B1E5B" w:rsidRDefault="002B1E5B" w:rsidP="00920479"/>
        </w:tc>
        <w:tc>
          <w:tcPr>
            <w:tcW w:w="0" w:type="auto"/>
            <w:shd w:val="clear" w:color="auto" w:fill="002060"/>
          </w:tcPr>
          <w:p w14:paraId="727061FB" w14:textId="77777777" w:rsidR="002B1E5B" w:rsidRDefault="002B1E5B" w:rsidP="00920479"/>
        </w:tc>
      </w:tr>
      <w:tr w:rsidR="002B1E5B" w14:paraId="3DBDDACA" w14:textId="77777777" w:rsidTr="00920479">
        <w:tc>
          <w:tcPr>
            <w:tcW w:w="0" w:type="auto"/>
            <w:shd w:val="clear" w:color="auto" w:fill="002060"/>
          </w:tcPr>
          <w:p w14:paraId="2C47AC19" w14:textId="77777777" w:rsidR="002B1E5B" w:rsidRDefault="002B1E5B" w:rsidP="00920479">
            <w:r>
              <w:rPr>
                <w:b/>
                <w:color w:val="FFFFFF"/>
              </w:rPr>
              <w:t>Parent:</w:t>
            </w:r>
          </w:p>
        </w:tc>
        <w:tc>
          <w:tcPr>
            <w:tcW w:w="0" w:type="auto"/>
            <w:shd w:val="clear" w:color="auto" w:fill="002060"/>
          </w:tcPr>
          <w:p w14:paraId="54A1F3E0" w14:textId="77777777" w:rsidR="002B1E5B" w:rsidRDefault="002B1E5B" w:rsidP="00920479">
            <w:r>
              <w:rPr>
                <w:b/>
                <w:color w:val="FFFFFF"/>
              </w:rPr>
              <w:t>DigestSc</w:t>
            </w:r>
          </w:p>
        </w:tc>
        <w:tc>
          <w:tcPr>
            <w:tcW w:w="0" w:type="auto"/>
            <w:shd w:val="clear" w:color="auto" w:fill="002060"/>
          </w:tcPr>
          <w:p w14:paraId="6415CC70" w14:textId="77777777" w:rsidR="002B1E5B" w:rsidRDefault="002B1E5B" w:rsidP="00920479"/>
        </w:tc>
        <w:tc>
          <w:tcPr>
            <w:tcW w:w="0" w:type="auto"/>
            <w:shd w:val="clear" w:color="auto" w:fill="002060"/>
          </w:tcPr>
          <w:p w14:paraId="3350CC64" w14:textId="77777777" w:rsidR="002B1E5B" w:rsidRDefault="002B1E5B" w:rsidP="00920479"/>
        </w:tc>
      </w:tr>
      <w:tr w:rsidR="002B1E5B" w14:paraId="4BA53001" w14:textId="77777777" w:rsidTr="00920479">
        <w:tc>
          <w:tcPr>
            <w:tcW w:w="0" w:type="auto"/>
            <w:shd w:val="clear" w:color="auto" w:fill="002060"/>
          </w:tcPr>
          <w:p w14:paraId="377F55A5" w14:textId="77777777" w:rsidR="002B1E5B" w:rsidRDefault="002B1E5B" w:rsidP="00920479">
            <w:r>
              <w:rPr>
                <w:b/>
                <w:color w:val="FFFFFF"/>
              </w:rPr>
              <w:t>Explanation:</w:t>
            </w:r>
          </w:p>
        </w:tc>
        <w:tc>
          <w:tcPr>
            <w:tcW w:w="0" w:type="auto"/>
            <w:shd w:val="clear" w:color="auto" w:fill="002060"/>
          </w:tcPr>
          <w:p w14:paraId="2B0561C0" w14:textId="4F0D42A5" w:rsidR="002B1E5B" w:rsidRDefault="000C57DE" w:rsidP="00920479">
            <w:r>
              <w:rPr>
                <w:b/>
                <w:color w:val="FFFFFF"/>
              </w:rPr>
              <w:noBreakHyphen/>
            </w:r>
          </w:p>
        </w:tc>
        <w:tc>
          <w:tcPr>
            <w:tcW w:w="0" w:type="auto"/>
            <w:shd w:val="clear" w:color="auto" w:fill="002060"/>
          </w:tcPr>
          <w:p w14:paraId="0883CF2E" w14:textId="77777777" w:rsidR="002B1E5B" w:rsidRDefault="002B1E5B" w:rsidP="00920479"/>
        </w:tc>
        <w:tc>
          <w:tcPr>
            <w:tcW w:w="0" w:type="auto"/>
            <w:shd w:val="clear" w:color="auto" w:fill="002060"/>
          </w:tcPr>
          <w:p w14:paraId="43AFD5AD" w14:textId="77777777" w:rsidR="002B1E5B" w:rsidRDefault="002B1E5B" w:rsidP="00920479"/>
        </w:tc>
      </w:tr>
      <w:tr w:rsidR="002B1E5B" w14:paraId="3C5DF58F" w14:textId="77777777" w:rsidTr="00920479">
        <w:tc>
          <w:tcPr>
            <w:tcW w:w="0" w:type="auto"/>
            <w:shd w:val="clear" w:color="auto" w:fill="002060"/>
          </w:tcPr>
          <w:p w14:paraId="1B2F6E42" w14:textId="77777777" w:rsidR="002B1E5B" w:rsidRDefault="002B1E5B" w:rsidP="00920479">
            <w:r>
              <w:rPr>
                <w:b/>
                <w:color w:val="FFFFFF"/>
              </w:rPr>
              <w:t>[SME type]</w:t>
            </w:r>
            <w:r>
              <w:rPr>
                <w:b/>
                <w:color w:val="FFFFFF"/>
              </w:rPr>
              <w:br/>
              <w:t>idShort</w:t>
            </w:r>
          </w:p>
        </w:tc>
        <w:tc>
          <w:tcPr>
            <w:tcW w:w="0" w:type="auto"/>
            <w:shd w:val="clear" w:color="auto" w:fill="002060"/>
          </w:tcPr>
          <w:p w14:paraId="05A58FEE" w14:textId="77777777" w:rsidR="002B1E5B" w:rsidRDefault="002B1E5B" w:rsidP="00920479">
            <w:r>
              <w:rPr>
                <w:b/>
                <w:color w:val="FFFFFF"/>
              </w:rPr>
              <w:t>semanticId</w:t>
            </w:r>
            <w:r>
              <w:rPr>
                <w:b/>
                <w:color w:val="FFFFFF"/>
              </w:rPr>
              <w:br/>
              <w:t>Description@en</w:t>
            </w:r>
          </w:p>
        </w:tc>
        <w:tc>
          <w:tcPr>
            <w:tcW w:w="0" w:type="auto"/>
            <w:shd w:val="clear" w:color="auto" w:fill="002060"/>
          </w:tcPr>
          <w:p w14:paraId="3B8F488C" w14:textId="77777777" w:rsidR="002B1E5B" w:rsidRDefault="002B1E5B" w:rsidP="00920479">
            <w:r>
              <w:rPr>
                <w:b/>
                <w:color w:val="FFFFFF"/>
              </w:rPr>
              <w:t>[valueType]</w:t>
            </w:r>
            <w:r>
              <w:rPr>
                <w:b/>
                <w:color w:val="FFFFFF"/>
              </w:rPr>
              <w:br/>
              <w:t>example</w:t>
            </w:r>
          </w:p>
        </w:tc>
        <w:tc>
          <w:tcPr>
            <w:tcW w:w="0" w:type="auto"/>
            <w:shd w:val="clear" w:color="auto" w:fill="002060"/>
          </w:tcPr>
          <w:p w14:paraId="02DEE759" w14:textId="77777777" w:rsidR="002B1E5B" w:rsidRDefault="002B1E5B" w:rsidP="00920479">
            <w:r>
              <w:rPr>
                <w:b/>
                <w:color w:val="FFFFFF"/>
              </w:rPr>
              <w:t>card.</w:t>
            </w:r>
          </w:p>
        </w:tc>
      </w:tr>
      <w:tr w:rsidR="002B1E5B" w14:paraId="53BD88B1" w14:textId="77777777" w:rsidTr="00920479">
        <w:tc>
          <w:tcPr>
            <w:tcW w:w="0" w:type="auto"/>
          </w:tcPr>
          <w:p w14:paraId="7BA23994" w14:textId="77777777" w:rsidR="002B1E5B" w:rsidRDefault="002B1E5B" w:rsidP="00920479">
            <w:r>
              <w:t>[Prop]</w:t>
            </w:r>
            <w:r>
              <w:br/>
              <w:t>Scheme</w:t>
            </w:r>
          </w:p>
        </w:tc>
        <w:tc>
          <w:tcPr>
            <w:tcW w:w="0" w:type="auto"/>
          </w:tcPr>
          <w:p w14:paraId="1987D050" w14:textId="7E1CF860"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0A4F561F" w14:textId="77777777" w:rsidR="002B1E5B" w:rsidRDefault="002B1E5B" w:rsidP="00920479">
            <w:r>
              <w:t>[String]</w:t>
            </w:r>
          </w:p>
          <w:p w14:paraId="20A79A90" w14:textId="77777777" w:rsidR="002B1E5B" w:rsidRDefault="002B1E5B" w:rsidP="00920479">
            <w:r w:rsidRPr="007F46D3">
              <w:t>bearer</w:t>
            </w:r>
          </w:p>
        </w:tc>
        <w:tc>
          <w:tcPr>
            <w:tcW w:w="0" w:type="auto"/>
            <w:vAlign w:val="center"/>
          </w:tcPr>
          <w:p w14:paraId="58E13BBC" w14:textId="77777777" w:rsidR="002B1E5B" w:rsidRDefault="002B1E5B" w:rsidP="00920479">
            <w:r w:rsidRPr="00D30925">
              <w:t>0..1</w:t>
            </w:r>
          </w:p>
        </w:tc>
      </w:tr>
      <w:tr w:rsidR="002B1E5B" w14:paraId="721D3ADD" w14:textId="77777777" w:rsidTr="00920479">
        <w:tc>
          <w:tcPr>
            <w:tcW w:w="0" w:type="auto"/>
          </w:tcPr>
          <w:p w14:paraId="2931CFA2" w14:textId="77777777" w:rsidR="002B1E5B" w:rsidRDefault="002B1E5B" w:rsidP="00920479">
            <w:r>
              <w:t>[Prop]</w:t>
            </w:r>
            <w:r>
              <w:br/>
              <w:t>Name</w:t>
            </w:r>
          </w:p>
        </w:tc>
        <w:tc>
          <w:tcPr>
            <w:tcW w:w="0" w:type="auto"/>
          </w:tcPr>
          <w:p w14:paraId="76F751D0" w14:textId="5A45168A" w:rsidR="002B1E5B" w:rsidRDefault="002B1E5B" w:rsidP="00920479">
            <w:r>
              <w:t>https://www.smart</w:t>
            </w:r>
            <w:r w:rsidR="000C57DE">
              <w:noBreakHyphen/>
            </w:r>
            <w:r>
              <w:t>factory.kr/ids/cd/Name/1/0</w:t>
            </w:r>
            <w:r>
              <w:br/>
              <w:t>Name Human</w:t>
            </w:r>
            <w:r w:rsidR="000C57DE">
              <w:noBreakHyphen/>
            </w:r>
            <w:r>
              <w:t xml:space="preserve">readable name of the sensor. </w:t>
            </w:r>
            <w:r w:rsidR="000C57DE">
              <w:noBreakHyphen/>
            </w:r>
          </w:p>
        </w:tc>
        <w:tc>
          <w:tcPr>
            <w:tcW w:w="0" w:type="auto"/>
          </w:tcPr>
          <w:p w14:paraId="090AA236" w14:textId="77777777" w:rsidR="002B1E5B" w:rsidRDefault="002B1E5B" w:rsidP="00920479">
            <w:r>
              <w:t>[String]</w:t>
            </w:r>
          </w:p>
          <w:p w14:paraId="77FD98A7" w14:textId="77777777" w:rsidR="002B1E5B" w:rsidRDefault="002B1E5B" w:rsidP="00920479">
            <w:r w:rsidRPr="007F46D3">
              <w:t>Authorization</w:t>
            </w:r>
          </w:p>
        </w:tc>
        <w:tc>
          <w:tcPr>
            <w:tcW w:w="0" w:type="auto"/>
            <w:vAlign w:val="center"/>
          </w:tcPr>
          <w:p w14:paraId="56D630DC" w14:textId="77777777" w:rsidR="002B1E5B" w:rsidRDefault="002B1E5B" w:rsidP="00920479">
            <w:r w:rsidRPr="00D30925">
              <w:t>0..1</w:t>
            </w:r>
          </w:p>
        </w:tc>
      </w:tr>
      <w:tr w:rsidR="002B1E5B" w14:paraId="763884D0" w14:textId="77777777" w:rsidTr="00920479">
        <w:tc>
          <w:tcPr>
            <w:tcW w:w="0" w:type="auto"/>
          </w:tcPr>
          <w:p w14:paraId="66683368" w14:textId="77777777" w:rsidR="002B1E5B" w:rsidRDefault="002B1E5B" w:rsidP="00920479">
            <w:r>
              <w:t>[Prop]</w:t>
            </w:r>
            <w:r>
              <w:br/>
              <w:t>In</w:t>
            </w:r>
          </w:p>
        </w:tc>
        <w:tc>
          <w:tcPr>
            <w:tcW w:w="0" w:type="auto"/>
          </w:tcPr>
          <w:p w14:paraId="46891830" w14:textId="55BA7DD5" w:rsidR="002B1E5B" w:rsidRDefault="002B1E5B" w:rsidP="00920479">
            <w:r>
              <w:t>https://www.smart</w:t>
            </w:r>
            <w:r w:rsidR="000C57DE">
              <w:noBreakHyphen/>
            </w:r>
            <w:r>
              <w:t>factory.kr/ids/cd/In/1/0</w:t>
            </w:r>
            <w:r>
              <w:br/>
              <w:t xml:space="preserve">In The location where the security credential is expected, such as header, query, body, or cookie. </w:t>
            </w:r>
            <w:r w:rsidR="000C57DE">
              <w:noBreakHyphen/>
            </w:r>
          </w:p>
        </w:tc>
        <w:tc>
          <w:tcPr>
            <w:tcW w:w="0" w:type="auto"/>
          </w:tcPr>
          <w:p w14:paraId="1471C980" w14:textId="77777777" w:rsidR="002B1E5B" w:rsidRDefault="002B1E5B" w:rsidP="00920479">
            <w:r>
              <w:t>[String]</w:t>
            </w:r>
          </w:p>
          <w:p w14:paraId="6C4BE1BA" w14:textId="77777777" w:rsidR="002B1E5B" w:rsidRDefault="002B1E5B" w:rsidP="00920479">
            <w:r w:rsidRPr="007F46D3">
              <w:t>header</w:t>
            </w:r>
          </w:p>
        </w:tc>
        <w:tc>
          <w:tcPr>
            <w:tcW w:w="0" w:type="auto"/>
            <w:vAlign w:val="center"/>
          </w:tcPr>
          <w:p w14:paraId="361F9F8C" w14:textId="77777777" w:rsidR="002B1E5B" w:rsidRDefault="002B1E5B" w:rsidP="00920479">
            <w:r w:rsidRPr="00D30925">
              <w:t>0..1</w:t>
            </w:r>
          </w:p>
        </w:tc>
      </w:tr>
      <w:tr w:rsidR="002B1E5B" w14:paraId="0EBB20BF" w14:textId="77777777" w:rsidTr="00920479">
        <w:tc>
          <w:tcPr>
            <w:tcW w:w="0" w:type="auto"/>
          </w:tcPr>
          <w:p w14:paraId="714C2049" w14:textId="77777777" w:rsidR="002B1E5B" w:rsidRDefault="002B1E5B" w:rsidP="00920479">
            <w:r>
              <w:t>[Prop]</w:t>
            </w:r>
            <w:r>
              <w:br/>
              <w:t>Qop</w:t>
            </w:r>
          </w:p>
        </w:tc>
        <w:tc>
          <w:tcPr>
            <w:tcW w:w="0" w:type="auto"/>
          </w:tcPr>
          <w:p w14:paraId="107F931F" w14:textId="5290A076" w:rsidR="002B1E5B" w:rsidRDefault="002B1E5B" w:rsidP="00920479">
            <w:r>
              <w:t>https://www.smart</w:t>
            </w:r>
            <w:r w:rsidR="000C57DE">
              <w:noBreakHyphen/>
            </w:r>
            <w:r>
              <w:t>factory.kr/ids/cd/Qop/1/0</w:t>
            </w:r>
            <w:r>
              <w:br/>
              <w:t>Quality of protection The quality of protection value for digest authentication, such as auth or auth</w:t>
            </w:r>
            <w:r w:rsidR="000C57DE">
              <w:noBreakHyphen/>
            </w:r>
            <w:r>
              <w:t xml:space="preserve">int. </w:t>
            </w:r>
            <w:r w:rsidR="000C57DE">
              <w:noBreakHyphen/>
            </w:r>
          </w:p>
        </w:tc>
        <w:tc>
          <w:tcPr>
            <w:tcW w:w="0" w:type="auto"/>
          </w:tcPr>
          <w:p w14:paraId="093BD6D2" w14:textId="77777777" w:rsidR="002B1E5B" w:rsidRDefault="002B1E5B" w:rsidP="00920479">
            <w:r>
              <w:t>[String]</w:t>
            </w:r>
          </w:p>
          <w:p w14:paraId="57ACDF80" w14:textId="77777777" w:rsidR="002B1E5B" w:rsidRDefault="002B1E5B" w:rsidP="00920479">
            <w:r>
              <w:rPr>
                <w:rFonts w:hint="eastAsia"/>
              </w:rPr>
              <w:t>auth</w:t>
            </w:r>
          </w:p>
        </w:tc>
        <w:tc>
          <w:tcPr>
            <w:tcW w:w="0" w:type="auto"/>
            <w:vAlign w:val="center"/>
          </w:tcPr>
          <w:p w14:paraId="1E070798" w14:textId="77777777" w:rsidR="002B1E5B" w:rsidRDefault="002B1E5B" w:rsidP="00920479">
            <w:r w:rsidRPr="00D30925">
              <w:t>0..1</w:t>
            </w:r>
          </w:p>
        </w:tc>
      </w:tr>
      <w:tr w:rsidR="002B1E5B" w14:paraId="6E742E76" w14:textId="77777777" w:rsidTr="00920479">
        <w:tc>
          <w:tcPr>
            <w:tcW w:w="0" w:type="auto"/>
          </w:tcPr>
          <w:p w14:paraId="3BE400A6" w14:textId="77777777" w:rsidR="002B1E5B" w:rsidRDefault="002B1E5B" w:rsidP="00920479">
            <w:r>
              <w:t>[Prop]</w:t>
            </w:r>
            <w:r>
              <w:br/>
              <w:t>Proxy</w:t>
            </w:r>
          </w:p>
        </w:tc>
        <w:tc>
          <w:tcPr>
            <w:tcW w:w="0" w:type="auto"/>
          </w:tcPr>
          <w:p w14:paraId="34F9C229" w14:textId="76486719"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6C9A8146" w14:textId="77777777" w:rsidR="002B1E5B" w:rsidRDefault="002B1E5B" w:rsidP="00920479">
            <w:r>
              <w:t>[String]</w:t>
            </w:r>
          </w:p>
          <w:p w14:paraId="7E5E4739" w14:textId="77777777" w:rsidR="002B1E5B" w:rsidRDefault="002B1E5B" w:rsidP="00920479">
            <w:r w:rsidRPr="007F46D3">
              <w:t>http://proxy.com:8080</w:t>
            </w:r>
          </w:p>
        </w:tc>
        <w:tc>
          <w:tcPr>
            <w:tcW w:w="0" w:type="auto"/>
            <w:vAlign w:val="center"/>
          </w:tcPr>
          <w:p w14:paraId="01DF4C06" w14:textId="77777777" w:rsidR="002B1E5B" w:rsidRDefault="002B1E5B" w:rsidP="00920479">
            <w:r w:rsidRPr="00D30925">
              <w:t>0..1</w:t>
            </w:r>
          </w:p>
        </w:tc>
      </w:tr>
    </w:tbl>
    <w:p w14:paraId="7A274C1E" w14:textId="77777777" w:rsidR="002B1E5B" w:rsidRDefault="002B1E5B" w:rsidP="002B1E5B"/>
    <w:p w14:paraId="50A0175B"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2B1E5B" w14:paraId="7DCFEA1E" w14:textId="77777777" w:rsidTr="00920479">
        <w:tc>
          <w:tcPr>
            <w:tcW w:w="0" w:type="auto"/>
            <w:shd w:val="clear" w:color="auto" w:fill="002060"/>
          </w:tcPr>
          <w:p w14:paraId="28ACCCA9" w14:textId="77777777" w:rsidR="002B1E5B" w:rsidRDefault="002B1E5B" w:rsidP="00920479">
            <w:r>
              <w:rPr>
                <w:b/>
                <w:color w:val="FFFFFF"/>
              </w:rPr>
              <w:t>idShort:</w:t>
            </w:r>
          </w:p>
        </w:tc>
        <w:tc>
          <w:tcPr>
            <w:tcW w:w="0" w:type="auto"/>
            <w:shd w:val="clear" w:color="auto" w:fill="002060"/>
          </w:tcPr>
          <w:p w14:paraId="083437A1" w14:textId="77777777" w:rsidR="002B1E5B" w:rsidRDefault="002B1E5B" w:rsidP="00920479">
            <w:r>
              <w:rPr>
                <w:b/>
                <w:color w:val="FFFFFF"/>
              </w:rPr>
              <w:t>BearerSc</w:t>
            </w:r>
          </w:p>
        </w:tc>
        <w:tc>
          <w:tcPr>
            <w:tcW w:w="0" w:type="auto"/>
            <w:shd w:val="clear" w:color="auto" w:fill="002060"/>
          </w:tcPr>
          <w:p w14:paraId="5646D2DC" w14:textId="77777777" w:rsidR="002B1E5B" w:rsidRDefault="002B1E5B" w:rsidP="00920479"/>
        </w:tc>
        <w:tc>
          <w:tcPr>
            <w:tcW w:w="0" w:type="auto"/>
            <w:shd w:val="clear" w:color="auto" w:fill="002060"/>
          </w:tcPr>
          <w:p w14:paraId="761424AD" w14:textId="77777777" w:rsidR="002B1E5B" w:rsidRDefault="002B1E5B" w:rsidP="00920479"/>
        </w:tc>
      </w:tr>
      <w:tr w:rsidR="002B1E5B" w14:paraId="1B39A83E" w14:textId="77777777" w:rsidTr="00920479">
        <w:tc>
          <w:tcPr>
            <w:tcW w:w="0" w:type="auto"/>
            <w:shd w:val="clear" w:color="auto" w:fill="002060"/>
          </w:tcPr>
          <w:p w14:paraId="2C55890B" w14:textId="77777777" w:rsidR="002B1E5B" w:rsidRDefault="002B1E5B" w:rsidP="00920479">
            <w:r>
              <w:rPr>
                <w:b/>
                <w:color w:val="FFFFFF"/>
              </w:rPr>
              <w:t>Class:</w:t>
            </w:r>
          </w:p>
        </w:tc>
        <w:tc>
          <w:tcPr>
            <w:tcW w:w="0" w:type="auto"/>
            <w:shd w:val="clear" w:color="auto" w:fill="002060"/>
          </w:tcPr>
          <w:p w14:paraId="6877467B" w14:textId="77777777" w:rsidR="002B1E5B" w:rsidRDefault="002B1E5B" w:rsidP="00920479">
            <w:r>
              <w:rPr>
                <w:b/>
                <w:color w:val="FFFFFF"/>
              </w:rPr>
              <w:t>SubmodelElementCollection</w:t>
            </w:r>
          </w:p>
        </w:tc>
        <w:tc>
          <w:tcPr>
            <w:tcW w:w="0" w:type="auto"/>
            <w:shd w:val="clear" w:color="auto" w:fill="002060"/>
          </w:tcPr>
          <w:p w14:paraId="42D7D492" w14:textId="77777777" w:rsidR="002B1E5B" w:rsidRDefault="002B1E5B" w:rsidP="00920479"/>
        </w:tc>
        <w:tc>
          <w:tcPr>
            <w:tcW w:w="0" w:type="auto"/>
            <w:shd w:val="clear" w:color="auto" w:fill="002060"/>
          </w:tcPr>
          <w:p w14:paraId="6D02B07D" w14:textId="77777777" w:rsidR="002B1E5B" w:rsidRDefault="002B1E5B" w:rsidP="00920479"/>
        </w:tc>
      </w:tr>
      <w:tr w:rsidR="002B1E5B" w14:paraId="40C5244D" w14:textId="77777777" w:rsidTr="00920479">
        <w:tc>
          <w:tcPr>
            <w:tcW w:w="0" w:type="auto"/>
            <w:shd w:val="clear" w:color="auto" w:fill="002060"/>
          </w:tcPr>
          <w:p w14:paraId="0DF81DAE" w14:textId="77777777" w:rsidR="002B1E5B" w:rsidRDefault="002B1E5B" w:rsidP="00920479">
            <w:r>
              <w:rPr>
                <w:b/>
                <w:color w:val="FFFFFF"/>
              </w:rPr>
              <w:t>semanticId:</w:t>
            </w:r>
          </w:p>
        </w:tc>
        <w:tc>
          <w:tcPr>
            <w:tcW w:w="0" w:type="auto"/>
            <w:shd w:val="clear" w:color="auto" w:fill="002060"/>
          </w:tcPr>
          <w:p w14:paraId="029756CF" w14:textId="1579E627" w:rsidR="002B1E5B" w:rsidRDefault="002B1E5B" w:rsidP="00920479">
            <w:r>
              <w:rPr>
                <w:b/>
                <w:color w:val="FFFFFF"/>
              </w:rPr>
              <w:t>https://www.smart</w:t>
            </w:r>
            <w:r w:rsidR="000C57DE">
              <w:rPr>
                <w:b/>
                <w:color w:val="FFFFFF"/>
              </w:rPr>
              <w:noBreakHyphen/>
            </w:r>
            <w:r>
              <w:rPr>
                <w:b/>
                <w:color w:val="FFFFFF"/>
              </w:rPr>
              <w:t>factory.kr/ids/cd/BearerSc/1/0</w:t>
            </w:r>
          </w:p>
        </w:tc>
        <w:tc>
          <w:tcPr>
            <w:tcW w:w="0" w:type="auto"/>
            <w:shd w:val="clear" w:color="auto" w:fill="002060"/>
          </w:tcPr>
          <w:p w14:paraId="02E9F854" w14:textId="77777777" w:rsidR="002B1E5B" w:rsidRDefault="002B1E5B" w:rsidP="00920479"/>
        </w:tc>
        <w:tc>
          <w:tcPr>
            <w:tcW w:w="0" w:type="auto"/>
            <w:shd w:val="clear" w:color="auto" w:fill="002060"/>
          </w:tcPr>
          <w:p w14:paraId="64E859AD" w14:textId="77777777" w:rsidR="002B1E5B" w:rsidRDefault="002B1E5B" w:rsidP="00920479"/>
        </w:tc>
      </w:tr>
      <w:tr w:rsidR="002B1E5B" w14:paraId="35F7589F" w14:textId="77777777" w:rsidTr="00920479">
        <w:tc>
          <w:tcPr>
            <w:tcW w:w="0" w:type="auto"/>
            <w:shd w:val="clear" w:color="auto" w:fill="002060"/>
          </w:tcPr>
          <w:p w14:paraId="660E63BB" w14:textId="77777777" w:rsidR="002B1E5B" w:rsidRDefault="002B1E5B" w:rsidP="00920479">
            <w:r>
              <w:rPr>
                <w:b/>
                <w:color w:val="FFFFFF"/>
              </w:rPr>
              <w:t>Parent:</w:t>
            </w:r>
          </w:p>
        </w:tc>
        <w:tc>
          <w:tcPr>
            <w:tcW w:w="0" w:type="auto"/>
            <w:shd w:val="clear" w:color="auto" w:fill="002060"/>
          </w:tcPr>
          <w:p w14:paraId="5114DAE5" w14:textId="77777777" w:rsidR="002B1E5B" w:rsidRDefault="002B1E5B" w:rsidP="00920479">
            <w:r>
              <w:rPr>
                <w:b/>
                <w:color w:val="FFFFFF"/>
              </w:rPr>
              <w:t>BearerSc</w:t>
            </w:r>
          </w:p>
        </w:tc>
        <w:tc>
          <w:tcPr>
            <w:tcW w:w="0" w:type="auto"/>
            <w:shd w:val="clear" w:color="auto" w:fill="002060"/>
          </w:tcPr>
          <w:p w14:paraId="281E547E" w14:textId="77777777" w:rsidR="002B1E5B" w:rsidRDefault="002B1E5B" w:rsidP="00920479"/>
        </w:tc>
        <w:tc>
          <w:tcPr>
            <w:tcW w:w="0" w:type="auto"/>
            <w:shd w:val="clear" w:color="auto" w:fill="002060"/>
          </w:tcPr>
          <w:p w14:paraId="2E9C1C53" w14:textId="77777777" w:rsidR="002B1E5B" w:rsidRDefault="002B1E5B" w:rsidP="00920479"/>
        </w:tc>
      </w:tr>
      <w:tr w:rsidR="002B1E5B" w14:paraId="506EAFB8" w14:textId="77777777" w:rsidTr="00920479">
        <w:tc>
          <w:tcPr>
            <w:tcW w:w="0" w:type="auto"/>
            <w:shd w:val="clear" w:color="auto" w:fill="002060"/>
          </w:tcPr>
          <w:p w14:paraId="6D0F95A3" w14:textId="77777777" w:rsidR="002B1E5B" w:rsidRDefault="002B1E5B" w:rsidP="00920479">
            <w:r>
              <w:rPr>
                <w:b/>
                <w:color w:val="FFFFFF"/>
              </w:rPr>
              <w:t>Explanation:</w:t>
            </w:r>
          </w:p>
        </w:tc>
        <w:tc>
          <w:tcPr>
            <w:tcW w:w="0" w:type="auto"/>
            <w:shd w:val="clear" w:color="auto" w:fill="002060"/>
          </w:tcPr>
          <w:p w14:paraId="09EC922B" w14:textId="28D66BCB" w:rsidR="002B1E5B" w:rsidRDefault="000C57DE" w:rsidP="00920479">
            <w:r>
              <w:rPr>
                <w:b/>
                <w:color w:val="FFFFFF"/>
              </w:rPr>
              <w:noBreakHyphen/>
            </w:r>
          </w:p>
        </w:tc>
        <w:tc>
          <w:tcPr>
            <w:tcW w:w="0" w:type="auto"/>
            <w:shd w:val="clear" w:color="auto" w:fill="002060"/>
          </w:tcPr>
          <w:p w14:paraId="53B02A27" w14:textId="77777777" w:rsidR="002B1E5B" w:rsidRDefault="002B1E5B" w:rsidP="00920479"/>
        </w:tc>
        <w:tc>
          <w:tcPr>
            <w:tcW w:w="0" w:type="auto"/>
            <w:shd w:val="clear" w:color="auto" w:fill="002060"/>
          </w:tcPr>
          <w:p w14:paraId="284DEC4B" w14:textId="77777777" w:rsidR="002B1E5B" w:rsidRDefault="002B1E5B" w:rsidP="00920479"/>
        </w:tc>
      </w:tr>
      <w:tr w:rsidR="002B1E5B" w14:paraId="49622C9B" w14:textId="77777777" w:rsidTr="00920479">
        <w:tc>
          <w:tcPr>
            <w:tcW w:w="0" w:type="auto"/>
            <w:shd w:val="clear" w:color="auto" w:fill="002060"/>
          </w:tcPr>
          <w:p w14:paraId="415801B5" w14:textId="77777777" w:rsidR="002B1E5B" w:rsidRDefault="002B1E5B" w:rsidP="00920479">
            <w:r>
              <w:rPr>
                <w:b/>
                <w:color w:val="FFFFFF"/>
              </w:rPr>
              <w:t>[SME type]</w:t>
            </w:r>
            <w:r>
              <w:rPr>
                <w:b/>
                <w:color w:val="FFFFFF"/>
              </w:rPr>
              <w:br/>
              <w:t>idShort</w:t>
            </w:r>
          </w:p>
        </w:tc>
        <w:tc>
          <w:tcPr>
            <w:tcW w:w="0" w:type="auto"/>
            <w:shd w:val="clear" w:color="auto" w:fill="002060"/>
          </w:tcPr>
          <w:p w14:paraId="68464AC1" w14:textId="77777777" w:rsidR="002B1E5B" w:rsidRDefault="002B1E5B" w:rsidP="00920479">
            <w:r>
              <w:rPr>
                <w:b/>
                <w:color w:val="FFFFFF"/>
              </w:rPr>
              <w:t>semanticId</w:t>
            </w:r>
            <w:r>
              <w:rPr>
                <w:b/>
                <w:color w:val="FFFFFF"/>
              </w:rPr>
              <w:br/>
              <w:t>Description@en</w:t>
            </w:r>
          </w:p>
        </w:tc>
        <w:tc>
          <w:tcPr>
            <w:tcW w:w="0" w:type="auto"/>
            <w:shd w:val="clear" w:color="auto" w:fill="002060"/>
          </w:tcPr>
          <w:p w14:paraId="6BAEAB52" w14:textId="77777777" w:rsidR="002B1E5B" w:rsidRDefault="002B1E5B" w:rsidP="00920479">
            <w:r>
              <w:rPr>
                <w:b/>
                <w:color w:val="FFFFFF"/>
              </w:rPr>
              <w:t>[valueType]</w:t>
            </w:r>
            <w:r>
              <w:rPr>
                <w:b/>
                <w:color w:val="FFFFFF"/>
              </w:rPr>
              <w:br/>
              <w:t>example</w:t>
            </w:r>
          </w:p>
        </w:tc>
        <w:tc>
          <w:tcPr>
            <w:tcW w:w="0" w:type="auto"/>
            <w:shd w:val="clear" w:color="auto" w:fill="002060"/>
          </w:tcPr>
          <w:p w14:paraId="26EF677F" w14:textId="77777777" w:rsidR="002B1E5B" w:rsidRDefault="002B1E5B" w:rsidP="00920479">
            <w:r>
              <w:rPr>
                <w:b/>
                <w:color w:val="FFFFFF"/>
              </w:rPr>
              <w:t>card.</w:t>
            </w:r>
          </w:p>
        </w:tc>
      </w:tr>
      <w:tr w:rsidR="002B1E5B" w14:paraId="37D56A16" w14:textId="77777777" w:rsidTr="00920479">
        <w:tc>
          <w:tcPr>
            <w:tcW w:w="0" w:type="auto"/>
          </w:tcPr>
          <w:p w14:paraId="56561C5C" w14:textId="77777777" w:rsidR="002B1E5B" w:rsidRDefault="002B1E5B" w:rsidP="00920479">
            <w:r>
              <w:lastRenderedPageBreak/>
              <w:t>[Prop]</w:t>
            </w:r>
            <w:r>
              <w:br/>
              <w:t>Scheme</w:t>
            </w:r>
          </w:p>
        </w:tc>
        <w:tc>
          <w:tcPr>
            <w:tcW w:w="0" w:type="auto"/>
          </w:tcPr>
          <w:p w14:paraId="408ADE66" w14:textId="248BE0DA"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2A82B4E4" w14:textId="77777777" w:rsidR="002B1E5B" w:rsidRDefault="002B1E5B" w:rsidP="00920479">
            <w:r>
              <w:t>[String]</w:t>
            </w:r>
          </w:p>
          <w:p w14:paraId="73624D64" w14:textId="77777777" w:rsidR="002B1E5B" w:rsidRDefault="002B1E5B" w:rsidP="00920479">
            <w:r w:rsidRPr="007F46D3">
              <w:t>bearer</w:t>
            </w:r>
          </w:p>
        </w:tc>
        <w:tc>
          <w:tcPr>
            <w:tcW w:w="0" w:type="auto"/>
            <w:vAlign w:val="center"/>
          </w:tcPr>
          <w:p w14:paraId="1D3FE8DF" w14:textId="77777777" w:rsidR="002B1E5B" w:rsidRDefault="002B1E5B" w:rsidP="00920479">
            <w:r w:rsidRPr="00D30925">
              <w:t>0..1</w:t>
            </w:r>
          </w:p>
        </w:tc>
      </w:tr>
      <w:tr w:rsidR="002B1E5B" w14:paraId="71C4A1DD" w14:textId="77777777" w:rsidTr="00920479">
        <w:tc>
          <w:tcPr>
            <w:tcW w:w="0" w:type="auto"/>
          </w:tcPr>
          <w:p w14:paraId="115394E1" w14:textId="77777777" w:rsidR="002B1E5B" w:rsidRDefault="002B1E5B" w:rsidP="00920479">
            <w:r>
              <w:t>[Prop]</w:t>
            </w:r>
            <w:r>
              <w:br/>
              <w:t>Name</w:t>
            </w:r>
          </w:p>
        </w:tc>
        <w:tc>
          <w:tcPr>
            <w:tcW w:w="0" w:type="auto"/>
          </w:tcPr>
          <w:p w14:paraId="4E8328C5" w14:textId="0A747BDC" w:rsidR="002B1E5B" w:rsidRDefault="002B1E5B" w:rsidP="00920479">
            <w:r>
              <w:t>https://www.smart</w:t>
            </w:r>
            <w:r w:rsidR="000C57DE">
              <w:noBreakHyphen/>
            </w:r>
            <w:r>
              <w:t>factory.kr/ids/cd/Name/1/0</w:t>
            </w:r>
            <w:r>
              <w:br/>
              <w:t>Name Human</w:t>
            </w:r>
            <w:r w:rsidR="000C57DE">
              <w:noBreakHyphen/>
            </w:r>
            <w:r>
              <w:t xml:space="preserve">readable name of the sensor. </w:t>
            </w:r>
            <w:r w:rsidR="000C57DE">
              <w:noBreakHyphen/>
            </w:r>
          </w:p>
        </w:tc>
        <w:tc>
          <w:tcPr>
            <w:tcW w:w="0" w:type="auto"/>
          </w:tcPr>
          <w:p w14:paraId="18BFEDC7" w14:textId="77777777" w:rsidR="002B1E5B" w:rsidRDefault="002B1E5B" w:rsidP="00920479">
            <w:r>
              <w:t>[String]</w:t>
            </w:r>
          </w:p>
          <w:p w14:paraId="1611A777" w14:textId="77777777" w:rsidR="002B1E5B" w:rsidRDefault="002B1E5B" w:rsidP="00920479">
            <w:r w:rsidRPr="007F46D3">
              <w:t>Authorization</w:t>
            </w:r>
          </w:p>
        </w:tc>
        <w:tc>
          <w:tcPr>
            <w:tcW w:w="0" w:type="auto"/>
            <w:vAlign w:val="center"/>
          </w:tcPr>
          <w:p w14:paraId="3E522E3D" w14:textId="77777777" w:rsidR="002B1E5B" w:rsidRDefault="002B1E5B" w:rsidP="00920479">
            <w:r w:rsidRPr="00D30925">
              <w:t>0..1</w:t>
            </w:r>
          </w:p>
        </w:tc>
      </w:tr>
      <w:tr w:rsidR="002B1E5B" w14:paraId="213AAA85" w14:textId="77777777" w:rsidTr="00920479">
        <w:tc>
          <w:tcPr>
            <w:tcW w:w="0" w:type="auto"/>
          </w:tcPr>
          <w:p w14:paraId="1F8294F9" w14:textId="77777777" w:rsidR="002B1E5B" w:rsidRDefault="002B1E5B" w:rsidP="00920479">
            <w:r>
              <w:t>[Prop]</w:t>
            </w:r>
            <w:r>
              <w:br/>
              <w:t>In</w:t>
            </w:r>
          </w:p>
        </w:tc>
        <w:tc>
          <w:tcPr>
            <w:tcW w:w="0" w:type="auto"/>
          </w:tcPr>
          <w:p w14:paraId="6F99C755" w14:textId="5ED53F05" w:rsidR="002B1E5B" w:rsidRDefault="002B1E5B" w:rsidP="00920479">
            <w:r>
              <w:t>https://www.smart</w:t>
            </w:r>
            <w:r w:rsidR="000C57DE">
              <w:noBreakHyphen/>
            </w:r>
            <w:r>
              <w:t>factory.kr/ids/cd/In/1/0</w:t>
            </w:r>
            <w:r>
              <w:br/>
              <w:t xml:space="preserve">In The location where the security credential is expected, such as header, query, body, or cookie. </w:t>
            </w:r>
            <w:r w:rsidR="000C57DE">
              <w:noBreakHyphen/>
            </w:r>
          </w:p>
        </w:tc>
        <w:tc>
          <w:tcPr>
            <w:tcW w:w="0" w:type="auto"/>
          </w:tcPr>
          <w:p w14:paraId="7980EE87" w14:textId="77777777" w:rsidR="002B1E5B" w:rsidRDefault="002B1E5B" w:rsidP="00920479">
            <w:r>
              <w:t>[String]</w:t>
            </w:r>
          </w:p>
          <w:p w14:paraId="624BAB8D" w14:textId="77777777" w:rsidR="002B1E5B" w:rsidRDefault="002B1E5B" w:rsidP="00920479">
            <w:r w:rsidRPr="007F46D3">
              <w:t>header</w:t>
            </w:r>
          </w:p>
        </w:tc>
        <w:tc>
          <w:tcPr>
            <w:tcW w:w="0" w:type="auto"/>
            <w:vAlign w:val="center"/>
          </w:tcPr>
          <w:p w14:paraId="0C011977" w14:textId="77777777" w:rsidR="002B1E5B" w:rsidRDefault="002B1E5B" w:rsidP="00920479">
            <w:r w:rsidRPr="00D30925">
              <w:t>0..1</w:t>
            </w:r>
          </w:p>
        </w:tc>
      </w:tr>
      <w:tr w:rsidR="002B1E5B" w14:paraId="6C9A9913" w14:textId="77777777" w:rsidTr="00920479">
        <w:tc>
          <w:tcPr>
            <w:tcW w:w="0" w:type="auto"/>
          </w:tcPr>
          <w:p w14:paraId="62AC844F" w14:textId="77777777" w:rsidR="002B1E5B" w:rsidRDefault="002B1E5B" w:rsidP="00920479">
            <w:r>
              <w:t>[Prop]</w:t>
            </w:r>
            <w:r>
              <w:br/>
              <w:t>Authorization</w:t>
            </w:r>
          </w:p>
        </w:tc>
        <w:tc>
          <w:tcPr>
            <w:tcW w:w="0" w:type="auto"/>
          </w:tcPr>
          <w:p w14:paraId="0F5CBC4B" w14:textId="461AC4DB" w:rsidR="002B1E5B" w:rsidRDefault="002B1E5B" w:rsidP="00920479">
            <w:r>
              <w:t>https://www.smart</w:t>
            </w:r>
            <w:r w:rsidR="000C57DE">
              <w:noBreakHyphen/>
            </w:r>
            <w:r>
              <w:t>factory.kr/ids/cd/Authorization/1/0</w:t>
            </w:r>
            <w:r>
              <w:br/>
              <w:t xml:space="preserve">Authorization The URI of the authorization server for obtaining access tokens. </w:t>
            </w:r>
            <w:r w:rsidR="000C57DE">
              <w:noBreakHyphen/>
            </w:r>
          </w:p>
        </w:tc>
        <w:tc>
          <w:tcPr>
            <w:tcW w:w="0" w:type="auto"/>
          </w:tcPr>
          <w:p w14:paraId="73B04ACE" w14:textId="77777777" w:rsidR="002B1E5B" w:rsidRDefault="002B1E5B" w:rsidP="00920479">
            <w:r>
              <w:t>[String]</w:t>
            </w:r>
          </w:p>
          <w:p w14:paraId="4D32BE91" w14:textId="77777777" w:rsidR="002B1E5B" w:rsidRDefault="002B1E5B" w:rsidP="00920479">
            <w:r w:rsidRPr="00D50C4E">
              <w:t>https://auth.com/token</w:t>
            </w:r>
          </w:p>
        </w:tc>
        <w:tc>
          <w:tcPr>
            <w:tcW w:w="0" w:type="auto"/>
            <w:vAlign w:val="center"/>
          </w:tcPr>
          <w:p w14:paraId="2EC592B9" w14:textId="77777777" w:rsidR="002B1E5B" w:rsidRDefault="002B1E5B" w:rsidP="00920479">
            <w:r w:rsidRPr="00D30925">
              <w:t>0..1</w:t>
            </w:r>
          </w:p>
        </w:tc>
      </w:tr>
      <w:tr w:rsidR="002B1E5B" w14:paraId="57882A08" w14:textId="77777777" w:rsidTr="00920479">
        <w:tc>
          <w:tcPr>
            <w:tcW w:w="0" w:type="auto"/>
          </w:tcPr>
          <w:p w14:paraId="01EF4DE4" w14:textId="77777777" w:rsidR="002B1E5B" w:rsidRDefault="002B1E5B" w:rsidP="00920479">
            <w:r>
              <w:t>[Prop]</w:t>
            </w:r>
            <w:r>
              <w:br/>
              <w:t>Alg</w:t>
            </w:r>
          </w:p>
        </w:tc>
        <w:tc>
          <w:tcPr>
            <w:tcW w:w="0" w:type="auto"/>
          </w:tcPr>
          <w:p w14:paraId="548BCB2A" w14:textId="2A6A1245" w:rsidR="002B1E5B" w:rsidRDefault="002B1E5B" w:rsidP="00920479">
            <w:r>
              <w:t>https://www.smart</w:t>
            </w:r>
            <w:r w:rsidR="000C57DE">
              <w:noBreakHyphen/>
            </w:r>
            <w:r>
              <w:t>factory.kr/ids/cd/Alg/1/0</w:t>
            </w:r>
            <w:r>
              <w:br/>
              <w:t xml:space="preserve">Algorithm The cryptographic algorithm used for signing or encrypting tokens, such as ES256 or RS256. </w:t>
            </w:r>
            <w:r w:rsidR="000C57DE">
              <w:noBreakHyphen/>
            </w:r>
          </w:p>
        </w:tc>
        <w:tc>
          <w:tcPr>
            <w:tcW w:w="0" w:type="auto"/>
          </w:tcPr>
          <w:p w14:paraId="11FDF1F7" w14:textId="77777777" w:rsidR="002B1E5B" w:rsidRDefault="002B1E5B" w:rsidP="00920479">
            <w:r>
              <w:t>[String]</w:t>
            </w:r>
          </w:p>
          <w:p w14:paraId="563843D5" w14:textId="77777777" w:rsidR="002B1E5B" w:rsidRDefault="002B1E5B" w:rsidP="00920479">
            <w:r w:rsidRPr="00474164">
              <w:t>RS256</w:t>
            </w:r>
          </w:p>
        </w:tc>
        <w:tc>
          <w:tcPr>
            <w:tcW w:w="0" w:type="auto"/>
            <w:vAlign w:val="center"/>
          </w:tcPr>
          <w:p w14:paraId="478F1792" w14:textId="77777777" w:rsidR="002B1E5B" w:rsidRDefault="002B1E5B" w:rsidP="00920479">
            <w:r w:rsidRPr="00D30925">
              <w:t>0..1</w:t>
            </w:r>
          </w:p>
        </w:tc>
      </w:tr>
      <w:tr w:rsidR="002B1E5B" w14:paraId="4896E4C4" w14:textId="77777777" w:rsidTr="00920479">
        <w:tc>
          <w:tcPr>
            <w:tcW w:w="0" w:type="auto"/>
          </w:tcPr>
          <w:p w14:paraId="1DC167A0" w14:textId="77777777" w:rsidR="002B1E5B" w:rsidRDefault="002B1E5B" w:rsidP="00920479">
            <w:r>
              <w:t>[Prop]</w:t>
            </w:r>
            <w:r>
              <w:br/>
              <w:t>Format</w:t>
            </w:r>
          </w:p>
        </w:tc>
        <w:tc>
          <w:tcPr>
            <w:tcW w:w="0" w:type="auto"/>
          </w:tcPr>
          <w:p w14:paraId="1FB11C20" w14:textId="1B36504F" w:rsidR="002B1E5B" w:rsidRDefault="002B1E5B" w:rsidP="00920479">
            <w:r>
              <w:t>https://www.smart</w:t>
            </w:r>
            <w:r w:rsidR="000C57DE">
              <w:noBreakHyphen/>
            </w:r>
            <w:r>
              <w:t>factory.kr/ids/cd/Format/1/0</w:t>
            </w:r>
            <w:r>
              <w:br/>
              <w:t xml:space="preserve">Format The format of the security token, such as jwt, cwt, or jwe. </w:t>
            </w:r>
            <w:r w:rsidR="000C57DE">
              <w:noBreakHyphen/>
            </w:r>
          </w:p>
        </w:tc>
        <w:tc>
          <w:tcPr>
            <w:tcW w:w="0" w:type="auto"/>
          </w:tcPr>
          <w:p w14:paraId="6890B789" w14:textId="77777777" w:rsidR="002B1E5B" w:rsidRDefault="002B1E5B" w:rsidP="00920479">
            <w:r>
              <w:t>[String]</w:t>
            </w:r>
          </w:p>
          <w:p w14:paraId="12DE00A7" w14:textId="77777777" w:rsidR="002B1E5B" w:rsidRDefault="002B1E5B" w:rsidP="00920479">
            <w:r w:rsidRPr="00474164">
              <w:t>jwt</w:t>
            </w:r>
          </w:p>
        </w:tc>
        <w:tc>
          <w:tcPr>
            <w:tcW w:w="0" w:type="auto"/>
            <w:vAlign w:val="center"/>
          </w:tcPr>
          <w:p w14:paraId="69CBC023" w14:textId="77777777" w:rsidR="002B1E5B" w:rsidRDefault="002B1E5B" w:rsidP="00920479">
            <w:r w:rsidRPr="00D30925">
              <w:t>0..1</w:t>
            </w:r>
          </w:p>
        </w:tc>
      </w:tr>
      <w:tr w:rsidR="002B1E5B" w14:paraId="5A7DE75D" w14:textId="77777777" w:rsidTr="00920479">
        <w:tc>
          <w:tcPr>
            <w:tcW w:w="0" w:type="auto"/>
          </w:tcPr>
          <w:p w14:paraId="5FD31C2D" w14:textId="77777777" w:rsidR="002B1E5B" w:rsidRDefault="002B1E5B" w:rsidP="00920479">
            <w:r>
              <w:t>[Prop]</w:t>
            </w:r>
            <w:r>
              <w:br/>
              <w:t>Proxy</w:t>
            </w:r>
          </w:p>
        </w:tc>
        <w:tc>
          <w:tcPr>
            <w:tcW w:w="0" w:type="auto"/>
          </w:tcPr>
          <w:p w14:paraId="40ECD68B" w14:textId="21470622"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58EF776C" w14:textId="77777777" w:rsidR="002B1E5B" w:rsidRDefault="002B1E5B" w:rsidP="00920479">
            <w:r>
              <w:t>[String]</w:t>
            </w:r>
          </w:p>
          <w:p w14:paraId="75C55DC5" w14:textId="77777777" w:rsidR="002B1E5B" w:rsidRDefault="002B1E5B" w:rsidP="00920479">
            <w:r w:rsidRPr="007F46D3">
              <w:t>http://proxy.com:8080</w:t>
            </w:r>
          </w:p>
        </w:tc>
        <w:tc>
          <w:tcPr>
            <w:tcW w:w="0" w:type="auto"/>
            <w:vAlign w:val="center"/>
          </w:tcPr>
          <w:p w14:paraId="2FAB5237" w14:textId="77777777" w:rsidR="002B1E5B" w:rsidRDefault="002B1E5B" w:rsidP="00920479">
            <w:r w:rsidRPr="00D30925">
              <w:t>0..1</w:t>
            </w:r>
          </w:p>
        </w:tc>
      </w:tr>
    </w:tbl>
    <w:p w14:paraId="2B21BD64" w14:textId="77777777" w:rsidR="002B1E5B" w:rsidRDefault="002B1E5B" w:rsidP="002B1E5B"/>
    <w:p w14:paraId="486B80AA"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245"/>
        <w:gridCol w:w="5144"/>
        <w:gridCol w:w="2107"/>
        <w:gridCol w:w="485"/>
      </w:tblGrid>
      <w:tr w:rsidR="002B1E5B" w14:paraId="5C7B7DF1" w14:textId="77777777" w:rsidTr="00920479">
        <w:tc>
          <w:tcPr>
            <w:tcW w:w="0" w:type="auto"/>
            <w:shd w:val="clear" w:color="auto" w:fill="002060"/>
          </w:tcPr>
          <w:p w14:paraId="5F33E3B4" w14:textId="77777777" w:rsidR="002B1E5B" w:rsidRDefault="002B1E5B" w:rsidP="00920479">
            <w:r>
              <w:rPr>
                <w:b/>
                <w:color w:val="FFFFFF"/>
              </w:rPr>
              <w:t>idShort:</w:t>
            </w:r>
          </w:p>
        </w:tc>
        <w:tc>
          <w:tcPr>
            <w:tcW w:w="0" w:type="auto"/>
            <w:shd w:val="clear" w:color="auto" w:fill="002060"/>
          </w:tcPr>
          <w:p w14:paraId="64B36A72" w14:textId="77777777" w:rsidR="002B1E5B" w:rsidRDefault="002B1E5B" w:rsidP="00920479">
            <w:r>
              <w:rPr>
                <w:b/>
                <w:color w:val="FFFFFF"/>
              </w:rPr>
              <w:t>Oauth2Sc</w:t>
            </w:r>
          </w:p>
        </w:tc>
        <w:tc>
          <w:tcPr>
            <w:tcW w:w="0" w:type="auto"/>
            <w:shd w:val="clear" w:color="auto" w:fill="002060"/>
          </w:tcPr>
          <w:p w14:paraId="5207937F" w14:textId="77777777" w:rsidR="002B1E5B" w:rsidRDefault="002B1E5B" w:rsidP="00920479"/>
        </w:tc>
        <w:tc>
          <w:tcPr>
            <w:tcW w:w="0" w:type="auto"/>
            <w:shd w:val="clear" w:color="auto" w:fill="002060"/>
          </w:tcPr>
          <w:p w14:paraId="07B24130" w14:textId="77777777" w:rsidR="002B1E5B" w:rsidRDefault="002B1E5B" w:rsidP="00920479"/>
        </w:tc>
      </w:tr>
      <w:tr w:rsidR="002B1E5B" w14:paraId="68FB38BE" w14:textId="77777777" w:rsidTr="00920479">
        <w:tc>
          <w:tcPr>
            <w:tcW w:w="0" w:type="auto"/>
            <w:shd w:val="clear" w:color="auto" w:fill="002060"/>
          </w:tcPr>
          <w:p w14:paraId="089B668A" w14:textId="77777777" w:rsidR="002B1E5B" w:rsidRDefault="002B1E5B" w:rsidP="00920479">
            <w:r>
              <w:rPr>
                <w:b/>
                <w:color w:val="FFFFFF"/>
              </w:rPr>
              <w:t>Class:</w:t>
            </w:r>
          </w:p>
        </w:tc>
        <w:tc>
          <w:tcPr>
            <w:tcW w:w="0" w:type="auto"/>
            <w:shd w:val="clear" w:color="auto" w:fill="002060"/>
          </w:tcPr>
          <w:p w14:paraId="4CB96365" w14:textId="77777777" w:rsidR="002B1E5B" w:rsidRDefault="002B1E5B" w:rsidP="00920479">
            <w:r>
              <w:rPr>
                <w:b/>
                <w:color w:val="FFFFFF"/>
              </w:rPr>
              <w:t>SubmodelElementCollection</w:t>
            </w:r>
          </w:p>
        </w:tc>
        <w:tc>
          <w:tcPr>
            <w:tcW w:w="0" w:type="auto"/>
            <w:shd w:val="clear" w:color="auto" w:fill="002060"/>
          </w:tcPr>
          <w:p w14:paraId="7F26FA6C" w14:textId="77777777" w:rsidR="002B1E5B" w:rsidRDefault="002B1E5B" w:rsidP="00920479"/>
        </w:tc>
        <w:tc>
          <w:tcPr>
            <w:tcW w:w="0" w:type="auto"/>
            <w:shd w:val="clear" w:color="auto" w:fill="002060"/>
          </w:tcPr>
          <w:p w14:paraId="1561EE2F" w14:textId="77777777" w:rsidR="002B1E5B" w:rsidRDefault="002B1E5B" w:rsidP="00920479"/>
        </w:tc>
      </w:tr>
      <w:tr w:rsidR="002B1E5B" w14:paraId="63B7CA4C" w14:textId="77777777" w:rsidTr="00920479">
        <w:tc>
          <w:tcPr>
            <w:tcW w:w="0" w:type="auto"/>
            <w:shd w:val="clear" w:color="auto" w:fill="002060"/>
          </w:tcPr>
          <w:p w14:paraId="08BCCFA8" w14:textId="77777777" w:rsidR="002B1E5B" w:rsidRDefault="002B1E5B" w:rsidP="00920479">
            <w:r>
              <w:rPr>
                <w:b/>
                <w:color w:val="FFFFFF"/>
              </w:rPr>
              <w:t>semanticId:</w:t>
            </w:r>
          </w:p>
        </w:tc>
        <w:tc>
          <w:tcPr>
            <w:tcW w:w="0" w:type="auto"/>
            <w:shd w:val="clear" w:color="auto" w:fill="002060"/>
          </w:tcPr>
          <w:p w14:paraId="4E771275" w14:textId="1F5027AE" w:rsidR="002B1E5B" w:rsidRDefault="002B1E5B" w:rsidP="00920479">
            <w:r>
              <w:rPr>
                <w:b/>
                <w:color w:val="FFFFFF"/>
              </w:rPr>
              <w:t>https://www.smart</w:t>
            </w:r>
            <w:r w:rsidR="000C57DE">
              <w:rPr>
                <w:b/>
                <w:color w:val="FFFFFF"/>
              </w:rPr>
              <w:noBreakHyphen/>
            </w:r>
            <w:r>
              <w:rPr>
                <w:b/>
                <w:color w:val="FFFFFF"/>
              </w:rPr>
              <w:t>factory.kr/ids/cd/Oauth2Sc/1/0</w:t>
            </w:r>
          </w:p>
        </w:tc>
        <w:tc>
          <w:tcPr>
            <w:tcW w:w="0" w:type="auto"/>
            <w:shd w:val="clear" w:color="auto" w:fill="002060"/>
          </w:tcPr>
          <w:p w14:paraId="490BF5B5" w14:textId="77777777" w:rsidR="002B1E5B" w:rsidRDefault="002B1E5B" w:rsidP="00920479"/>
        </w:tc>
        <w:tc>
          <w:tcPr>
            <w:tcW w:w="0" w:type="auto"/>
            <w:shd w:val="clear" w:color="auto" w:fill="002060"/>
          </w:tcPr>
          <w:p w14:paraId="6ADE0D79" w14:textId="77777777" w:rsidR="002B1E5B" w:rsidRDefault="002B1E5B" w:rsidP="00920479"/>
        </w:tc>
      </w:tr>
      <w:tr w:rsidR="002B1E5B" w14:paraId="7DC2D6BF" w14:textId="77777777" w:rsidTr="00920479">
        <w:tc>
          <w:tcPr>
            <w:tcW w:w="0" w:type="auto"/>
            <w:shd w:val="clear" w:color="auto" w:fill="002060"/>
          </w:tcPr>
          <w:p w14:paraId="1CD8C2D1" w14:textId="77777777" w:rsidR="002B1E5B" w:rsidRDefault="002B1E5B" w:rsidP="00920479">
            <w:r>
              <w:rPr>
                <w:b/>
                <w:color w:val="FFFFFF"/>
              </w:rPr>
              <w:t>Parent:</w:t>
            </w:r>
          </w:p>
        </w:tc>
        <w:tc>
          <w:tcPr>
            <w:tcW w:w="0" w:type="auto"/>
            <w:shd w:val="clear" w:color="auto" w:fill="002060"/>
          </w:tcPr>
          <w:p w14:paraId="42B69368" w14:textId="77777777" w:rsidR="002B1E5B" w:rsidRDefault="002B1E5B" w:rsidP="00920479">
            <w:r>
              <w:rPr>
                <w:b/>
                <w:color w:val="FFFFFF"/>
              </w:rPr>
              <w:t>Oauth2Sc</w:t>
            </w:r>
          </w:p>
        </w:tc>
        <w:tc>
          <w:tcPr>
            <w:tcW w:w="0" w:type="auto"/>
            <w:shd w:val="clear" w:color="auto" w:fill="002060"/>
          </w:tcPr>
          <w:p w14:paraId="7141E18F" w14:textId="77777777" w:rsidR="002B1E5B" w:rsidRDefault="002B1E5B" w:rsidP="00920479"/>
        </w:tc>
        <w:tc>
          <w:tcPr>
            <w:tcW w:w="0" w:type="auto"/>
            <w:shd w:val="clear" w:color="auto" w:fill="002060"/>
          </w:tcPr>
          <w:p w14:paraId="0777108E" w14:textId="77777777" w:rsidR="002B1E5B" w:rsidRDefault="002B1E5B" w:rsidP="00920479"/>
        </w:tc>
      </w:tr>
      <w:tr w:rsidR="002B1E5B" w14:paraId="119B18A1" w14:textId="77777777" w:rsidTr="00920479">
        <w:tc>
          <w:tcPr>
            <w:tcW w:w="0" w:type="auto"/>
            <w:shd w:val="clear" w:color="auto" w:fill="002060"/>
          </w:tcPr>
          <w:p w14:paraId="36B5624F" w14:textId="77777777" w:rsidR="002B1E5B" w:rsidRDefault="002B1E5B" w:rsidP="00920479">
            <w:r>
              <w:rPr>
                <w:b/>
                <w:color w:val="FFFFFF"/>
              </w:rPr>
              <w:t>Explanation:</w:t>
            </w:r>
          </w:p>
        </w:tc>
        <w:tc>
          <w:tcPr>
            <w:tcW w:w="0" w:type="auto"/>
            <w:shd w:val="clear" w:color="auto" w:fill="002060"/>
          </w:tcPr>
          <w:p w14:paraId="67895387" w14:textId="19237307" w:rsidR="002B1E5B" w:rsidRDefault="000C57DE" w:rsidP="00920479">
            <w:r>
              <w:rPr>
                <w:b/>
                <w:color w:val="FFFFFF"/>
              </w:rPr>
              <w:noBreakHyphen/>
            </w:r>
          </w:p>
        </w:tc>
        <w:tc>
          <w:tcPr>
            <w:tcW w:w="0" w:type="auto"/>
            <w:shd w:val="clear" w:color="auto" w:fill="002060"/>
          </w:tcPr>
          <w:p w14:paraId="1A56524A" w14:textId="77777777" w:rsidR="002B1E5B" w:rsidRDefault="002B1E5B" w:rsidP="00920479"/>
        </w:tc>
        <w:tc>
          <w:tcPr>
            <w:tcW w:w="0" w:type="auto"/>
            <w:shd w:val="clear" w:color="auto" w:fill="002060"/>
          </w:tcPr>
          <w:p w14:paraId="7C9F981A" w14:textId="77777777" w:rsidR="002B1E5B" w:rsidRDefault="002B1E5B" w:rsidP="00920479"/>
        </w:tc>
      </w:tr>
      <w:tr w:rsidR="002B1E5B" w14:paraId="6DCCCCF3" w14:textId="77777777" w:rsidTr="00920479">
        <w:tc>
          <w:tcPr>
            <w:tcW w:w="0" w:type="auto"/>
            <w:shd w:val="clear" w:color="auto" w:fill="002060"/>
          </w:tcPr>
          <w:p w14:paraId="060CA3A5" w14:textId="77777777" w:rsidR="002B1E5B" w:rsidRDefault="002B1E5B" w:rsidP="00920479">
            <w:r>
              <w:rPr>
                <w:b/>
                <w:color w:val="FFFFFF"/>
              </w:rPr>
              <w:t>[SME type]</w:t>
            </w:r>
            <w:r>
              <w:rPr>
                <w:b/>
                <w:color w:val="FFFFFF"/>
              </w:rPr>
              <w:br/>
              <w:t>idShort</w:t>
            </w:r>
          </w:p>
        </w:tc>
        <w:tc>
          <w:tcPr>
            <w:tcW w:w="0" w:type="auto"/>
            <w:shd w:val="clear" w:color="auto" w:fill="002060"/>
          </w:tcPr>
          <w:p w14:paraId="2DEEAB89" w14:textId="77777777" w:rsidR="002B1E5B" w:rsidRDefault="002B1E5B" w:rsidP="00920479">
            <w:r>
              <w:rPr>
                <w:b/>
                <w:color w:val="FFFFFF"/>
              </w:rPr>
              <w:t>semanticId</w:t>
            </w:r>
            <w:r>
              <w:rPr>
                <w:b/>
                <w:color w:val="FFFFFF"/>
              </w:rPr>
              <w:br/>
              <w:t>Description@en</w:t>
            </w:r>
          </w:p>
        </w:tc>
        <w:tc>
          <w:tcPr>
            <w:tcW w:w="0" w:type="auto"/>
            <w:shd w:val="clear" w:color="auto" w:fill="002060"/>
          </w:tcPr>
          <w:p w14:paraId="38378242" w14:textId="77777777" w:rsidR="002B1E5B" w:rsidRDefault="002B1E5B" w:rsidP="00920479">
            <w:r>
              <w:rPr>
                <w:b/>
                <w:color w:val="FFFFFF"/>
              </w:rPr>
              <w:t>[valueType]</w:t>
            </w:r>
            <w:r>
              <w:rPr>
                <w:b/>
                <w:color w:val="FFFFFF"/>
              </w:rPr>
              <w:br/>
              <w:t>example</w:t>
            </w:r>
          </w:p>
        </w:tc>
        <w:tc>
          <w:tcPr>
            <w:tcW w:w="0" w:type="auto"/>
            <w:shd w:val="clear" w:color="auto" w:fill="002060"/>
          </w:tcPr>
          <w:p w14:paraId="448CEF80" w14:textId="77777777" w:rsidR="002B1E5B" w:rsidRDefault="002B1E5B" w:rsidP="00920479">
            <w:r>
              <w:rPr>
                <w:b/>
                <w:color w:val="FFFFFF"/>
              </w:rPr>
              <w:t>card.</w:t>
            </w:r>
          </w:p>
        </w:tc>
      </w:tr>
      <w:tr w:rsidR="002B1E5B" w14:paraId="397C889B" w14:textId="77777777" w:rsidTr="00920479">
        <w:tc>
          <w:tcPr>
            <w:tcW w:w="0" w:type="auto"/>
          </w:tcPr>
          <w:p w14:paraId="64DF831B" w14:textId="77777777" w:rsidR="002B1E5B" w:rsidRDefault="002B1E5B" w:rsidP="00920479">
            <w:r>
              <w:t>[Prop]</w:t>
            </w:r>
            <w:r>
              <w:br/>
              <w:t>Scheme</w:t>
            </w:r>
          </w:p>
        </w:tc>
        <w:tc>
          <w:tcPr>
            <w:tcW w:w="0" w:type="auto"/>
          </w:tcPr>
          <w:p w14:paraId="6DB59453" w14:textId="75ED1632" w:rsidR="002B1E5B" w:rsidRDefault="002B1E5B" w:rsidP="00920479">
            <w:r>
              <w:t>https://www.smart</w:t>
            </w:r>
            <w:r w:rsidR="000C57DE">
              <w:noBreakHyphen/>
            </w:r>
            <w:r>
              <w:t>factory.kr/ids/cd/Scheme/1/0</w:t>
            </w:r>
            <w:r>
              <w:br/>
              <w:t xml:space="preserve">Scheme The type identifier of the security scheme, such as basic, bearer, apikey, or oauth2. </w:t>
            </w:r>
            <w:r w:rsidR="000C57DE">
              <w:noBreakHyphen/>
            </w:r>
          </w:p>
        </w:tc>
        <w:tc>
          <w:tcPr>
            <w:tcW w:w="0" w:type="auto"/>
          </w:tcPr>
          <w:p w14:paraId="6A08151B" w14:textId="77777777" w:rsidR="002B1E5B" w:rsidRDefault="002B1E5B" w:rsidP="00920479">
            <w:r>
              <w:t>[String]</w:t>
            </w:r>
          </w:p>
          <w:p w14:paraId="531EAECF" w14:textId="77777777" w:rsidR="002B1E5B" w:rsidRDefault="002B1E5B" w:rsidP="00920479">
            <w:r w:rsidRPr="007F46D3">
              <w:t>bearer</w:t>
            </w:r>
          </w:p>
        </w:tc>
        <w:tc>
          <w:tcPr>
            <w:tcW w:w="0" w:type="auto"/>
            <w:vAlign w:val="center"/>
          </w:tcPr>
          <w:p w14:paraId="5B251AA8" w14:textId="77777777" w:rsidR="002B1E5B" w:rsidRDefault="002B1E5B" w:rsidP="00920479">
            <w:r w:rsidRPr="00D30925">
              <w:t>0..1</w:t>
            </w:r>
          </w:p>
        </w:tc>
      </w:tr>
      <w:tr w:rsidR="002B1E5B" w14:paraId="6562B667" w14:textId="77777777" w:rsidTr="00920479">
        <w:tc>
          <w:tcPr>
            <w:tcW w:w="0" w:type="auto"/>
          </w:tcPr>
          <w:p w14:paraId="79917986" w14:textId="77777777" w:rsidR="002B1E5B" w:rsidRDefault="002B1E5B" w:rsidP="00920479">
            <w:r>
              <w:t>[Prop]</w:t>
            </w:r>
            <w:r>
              <w:br/>
              <w:t>Token</w:t>
            </w:r>
          </w:p>
        </w:tc>
        <w:tc>
          <w:tcPr>
            <w:tcW w:w="0" w:type="auto"/>
          </w:tcPr>
          <w:p w14:paraId="5CEFF400" w14:textId="1CFAA381" w:rsidR="002B1E5B" w:rsidRDefault="002B1E5B" w:rsidP="00920479">
            <w:r>
              <w:t>https://www.smart</w:t>
            </w:r>
            <w:r w:rsidR="000C57DE">
              <w:noBreakHyphen/>
            </w:r>
            <w:r>
              <w:t>factory.kr/ids/cd/Token/1/0</w:t>
            </w:r>
            <w:r>
              <w:br/>
              <w:t xml:space="preserve">Token The URI of the token endpoint for obtaining access tokens in OAuth2 flows. </w:t>
            </w:r>
            <w:r w:rsidR="000C57DE">
              <w:noBreakHyphen/>
            </w:r>
          </w:p>
        </w:tc>
        <w:tc>
          <w:tcPr>
            <w:tcW w:w="0" w:type="auto"/>
          </w:tcPr>
          <w:p w14:paraId="7C709A9C" w14:textId="481F2456" w:rsidR="002B1E5B" w:rsidRDefault="002B1E5B" w:rsidP="00920479">
            <w:r>
              <w:t>[</w:t>
            </w:r>
            <w:r w:rsidR="00F06C65">
              <w:t>String</w:t>
            </w:r>
            <w:r>
              <w:t>]</w:t>
            </w:r>
          </w:p>
          <w:p w14:paraId="06E8411F" w14:textId="77777777" w:rsidR="002B1E5B" w:rsidRDefault="002B1E5B" w:rsidP="00920479">
            <w:r w:rsidRPr="00D50C4E">
              <w:t>https://auth.com/token</w:t>
            </w:r>
          </w:p>
        </w:tc>
        <w:tc>
          <w:tcPr>
            <w:tcW w:w="0" w:type="auto"/>
            <w:vAlign w:val="center"/>
          </w:tcPr>
          <w:p w14:paraId="1716EBDA" w14:textId="77777777" w:rsidR="002B1E5B" w:rsidRDefault="002B1E5B" w:rsidP="00920479">
            <w:r w:rsidRPr="00D30925">
              <w:t>0..1</w:t>
            </w:r>
          </w:p>
        </w:tc>
      </w:tr>
      <w:tr w:rsidR="002B1E5B" w14:paraId="3258E8F4" w14:textId="77777777" w:rsidTr="00920479">
        <w:tc>
          <w:tcPr>
            <w:tcW w:w="0" w:type="auto"/>
          </w:tcPr>
          <w:p w14:paraId="16FC6DB4" w14:textId="77777777" w:rsidR="002B1E5B" w:rsidRDefault="002B1E5B" w:rsidP="00920479">
            <w:r>
              <w:t>[Prop]</w:t>
            </w:r>
            <w:r>
              <w:br/>
            </w:r>
            <w:r>
              <w:lastRenderedPageBreak/>
              <w:t>Refresh</w:t>
            </w:r>
          </w:p>
        </w:tc>
        <w:tc>
          <w:tcPr>
            <w:tcW w:w="0" w:type="auto"/>
          </w:tcPr>
          <w:p w14:paraId="6D095586" w14:textId="0A57D40C" w:rsidR="002B1E5B" w:rsidRDefault="002B1E5B" w:rsidP="00920479">
            <w:r>
              <w:lastRenderedPageBreak/>
              <w:t>https://www.smart</w:t>
            </w:r>
            <w:r w:rsidR="000C57DE">
              <w:noBreakHyphen/>
            </w:r>
            <w:r>
              <w:t>factory.kr/ids/cd/Refresh/1/0</w:t>
            </w:r>
            <w:r>
              <w:br/>
            </w:r>
            <w:r>
              <w:lastRenderedPageBreak/>
              <w:t xml:space="preserve">Refresh The URI of the endpoint for refreshing expired access tokens using a refresh token. </w:t>
            </w:r>
            <w:r w:rsidR="000C57DE">
              <w:noBreakHyphen/>
            </w:r>
          </w:p>
        </w:tc>
        <w:tc>
          <w:tcPr>
            <w:tcW w:w="0" w:type="auto"/>
          </w:tcPr>
          <w:p w14:paraId="1A22EC4B" w14:textId="425EC332" w:rsidR="002B1E5B" w:rsidRDefault="002B1E5B" w:rsidP="00920479">
            <w:r>
              <w:lastRenderedPageBreak/>
              <w:t>[</w:t>
            </w:r>
            <w:r w:rsidR="00F06C65">
              <w:t>String</w:t>
            </w:r>
            <w:r>
              <w:t>]</w:t>
            </w:r>
          </w:p>
          <w:p w14:paraId="48CFC167" w14:textId="77777777" w:rsidR="002B1E5B" w:rsidRDefault="002B1E5B" w:rsidP="00920479">
            <w:r w:rsidRPr="00D50C4E">
              <w:lastRenderedPageBreak/>
              <w:t>https://auth.com/token</w:t>
            </w:r>
          </w:p>
        </w:tc>
        <w:tc>
          <w:tcPr>
            <w:tcW w:w="0" w:type="auto"/>
            <w:vAlign w:val="center"/>
          </w:tcPr>
          <w:p w14:paraId="653B632F" w14:textId="77777777" w:rsidR="002B1E5B" w:rsidRDefault="002B1E5B" w:rsidP="00920479">
            <w:r w:rsidRPr="00D30925">
              <w:lastRenderedPageBreak/>
              <w:t>0..1</w:t>
            </w:r>
          </w:p>
        </w:tc>
      </w:tr>
      <w:tr w:rsidR="002B1E5B" w14:paraId="29DB3CF9" w14:textId="77777777" w:rsidTr="00920479">
        <w:tc>
          <w:tcPr>
            <w:tcW w:w="0" w:type="auto"/>
          </w:tcPr>
          <w:p w14:paraId="17ED9B2E" w14:textId="77777777" w:rsidR="002B1E5B" w:rsidRDefault="002B1E5B" w:rsidP="00920479">
            <w:r>
              <w:t>[Prop]</w:t>
            </w:r>
            <w:r>
              <w:br/>
              <w:t>Authorization</w:t>
            </w:r>
          </w:p>
        </w:tc>
        <w:tc>
          <w:tcPr>
            <w:tcW w:w="0" w:type="auto"/>
          </w:tcPr>
          <w:p w14:paraId="1166F294" w14:textId="071631CA" w:rsidR="002B1E5B" w:rsidRDefault="002B1E5B" w:rsidP="00920479">
            <w:r>
              <w:t>https://www.smart</w:t>
            </w:r>
            <w:r w:rsidR="000C57DE">
              <w:noBreakHyphen/>
            </w:r>
            <w:r>
              <w:t>factory.kr/ids/cd/Authorization/1/0</w:t>
            </w:r>
            <w:r>
              <w:br/>
              <w:t xml:space="preserve">Authorization The URI of the authorization server for obtaining access tokens. </w:t>
            </w:r>
            <w:r w:rsidR="000C57DE">
              <w:noBreakHyphen/>
            </w:r>
          </w:p>
        </w:tc>
        <w:tc>
          <w:tcPr>
            <w:tcW w:w="0" w:type="auto"/>
          </w:tcPr>
          <w:p w14:paraId="3574DA74" w14:textId="02F3ACAA" w:rsidR="002B1E5B" w:rsidRDefault="002B1E5B" w:rsidP="00920479">
            <w:r>
              <w:t>[</w:t>
            </w:r>
            <w:r w:rsidR="00F06C65">
              <w:t>String</w:t>
            </w:r>
            <w:r>
              <w:t>]</w:t>
            </w:r>
          </w:p>
          <w:p w14:paraId="5EED60F1" w14:textId="77777777" w:rsidR="002B1E5B" w:rsidRDefault="002B1E5B" w:rsidP="00920479">
            <w:r w:rsidRPr="00D50C4E">
              <w:t>https://auth.com/token</w:t>
            </w:r>
          </w:p>
        </w:tc>
        <w:tc>
          <w:tcPr>
            <w:tcW w:w="0" w:type="auto"/>
            <w:vAlign w:val="center"/>
          </w:tcPr>
          <w:p w14:paraId="53ACDE5B" w14:textId="77777777" w:rsidR="002B1E5B" w:rsidRDefault="002B1E5B" w:rsidP="00920479">
            <w:r w:rsidRPr="00D30925">
              <w:t>0..1</w:t>
            </w:r>
          </w:p>
        </w:tc>
      </w:tr>
      <w:tr w:rsidR="002B1E5B" w14:paraId="08478676" w14:textId="77777777" w:rsidTr="00920479">
        <w:tc>
          <w:tcPr>
            <w:tcW w:w="0" w:type="auto"/>
          </w:tcPr>
          <w:p w14:paraId="5ABEF638" w14:textId="77777777" w:rsidR="002B1E5B" w:rsidRDefault="002B1E5B" w:rsidP="00920479">
            <w:r>
              <w:t>[Prop]</w:t>
            </w:r>
            <w:r>
              <w:br/>
              <w:t>Scopes</w:t>
            </w:r>
          </w:p>
        </w:tc>
        <w:tc>
          <w:tcPr>
            <w:tcW w:w="0" w:type="auto"/>
          </w:tcPr>
          <w:p w14:paraId="6AF8B369" w14:textId="1EF14FD4" w:rsidR="002B1E5B" w:rsidRDefault="002B1E5B" w:rsidP="00920479">
            <w:r>
              <w:t>https://www.smart</w:t>
            </w:r>
            <w:r w:rsidR="000C57DE">
              <w:noBreakHyphen/>
            </w:r>
            <w:r>
              <w:t>factory.kr/ids/cd/Scopes/1/0</w:t>
            </w:r>
            <w:r>
              <w:br/>
              <w:t xml:space="preserve">Scopes The OAuth2 scopes that define the access permissions requested or granted. </w:t>
            </w:r>
            <w:r w:rsidR="000C57DE">
              <w:noBreakHyphen/>
            </w:r>
          </w:p>
        </w:tc>
        <w:tc>
          <w:tcPr>
            <w:tcW w:w="0" w:type="auto"/>
          </w:tcPr>
          <w:p w14:paraId="6207A0A7" w14:textId="77777777" w:rsidR="002B1E5B" w:rsidRDefault="002B1E5B" w:rsidP="00920479">
            <w:r>
              <w:t>[String]</w:t>
            </w:r>
          </w:p>
          <w:p w14:paraId="59AB1AE1" w14:textId="77777777" w:rsidR="002B1E5B" w:rsidRDefault="002B1E5B" w:rsidP="00920479">
            <w:r>
              <w:rPr>
                <w:rFonts w:hint="eastAsia"/>
              </w:rPr>
              <w:t>read</w:t>
            </w:r>
          </w:p>
        </w:tc>
        <w:tc>
          <w:tcPr>
            <w:tcW w:w="0" w:type="auto"/>
            <w:vAlign w:val="center"/>
          </w:tcPr>
          <w:p w14:paraId="14331F61" w14:textId="77777777" w:rsidR="002B1E5B" w:rsidRDefault="002B1E5B" w:rsidP="00920479">
            <w:r w:rsidRPr="00D30925">
              <w:t>0..1</w:t>
            </w:r>
          </w:p>
        </w:tc>
      </w:tr>
      <w:tr w:rsidR="002B1E5B" w14:paraId="05F1BF06" w14:textId="77777777" w:rsidTr="00920479">
        <w:tc>
          <w:tcPr>
            <w:tcW w:w="0" w:type="auto"/>
          </w:tcPr>
          <w:p w14:paraId="3AFE1583" w14:textId="77777777" w:rsidR="002B1E5B" w:rsidRDefault="002B1E5B" w:rsidP="00920479">
            <w:r>
              <w:t>[Prop]</w:t>
            </w:r>
            <w:r>
              <w:br/>
              <w:t>Flow</w:t>
            </w:r>
          </w:p>
        </w:tc>
        <w:tc>
          <w:tcPr>
            <w:tcW w:w="0" w:type="auto"/>
          </w:tcPr>
          <w:p w14:paraId="408C28B8" w14:textId="706D79E4" w:rsidR="002B1E5B" w:rsidRDefault="002B1E5B" w:rsidP="00920479">
            <w:r>
              <w:t>https://www.smart</w:t>
            </w:r>
            <w:r w:rsidR="000C57DE">
              <w:noBreakHyphen/>
            </w:r>
            <w:r>
              <w:t>factory.kr/ids/cd/Flow/1/0</w:t>
            </w:r>
            <w:r>
              <w:br/>
              <w:t xml:space="preserve">Flow The OAuth2 authorization flow type, such as code, client, or device. </w:t>
            </w:r>
            <w:r w:rsidR="000C57DE">
              <w:noBreakHyphen/>
            </w:r>
          </w:p>
        </w:tc>
        <w:tc>
          <w:tcPr>
            <w:tcW w:w="0" w:type="auto"/>
          </w:tcPr>
          <w:p w14:paraId="5C02E46C" w14:textId="77777777" w:rsidR="002B1E5B" w:rsidRDefault="002B1E5B" w:rsidP="00920479">
            <w:r>
              <w:t>[String]</w:t>
            </w:r>
          </w:p>
          <w:p w14:paraId="7601EB4F" w14:textId="77777777" w:rsidR="002B1E5B" w:rsidRDefault="002B1E5B" w:rsidP="00920479">
            <w:r>
              <w:t>C</w:t>
            </w:r>
            <w:r>
              <w:rPr>
                <w:rFonts w:hint="eastAsia"/>
              </w:rPr>
              <w:t>lient</w:t>
            </w:r>
          </w:p>
        </w:tc>
        <w:tc>
          <w:tcPr>
            <w:tcW w:w="0" w:type="auto"/>
            <w:vAlign w:val="center"/>
          </w:tcPr>
          <w:p w14:paraId="42AD1B01" w14:textId="77777777" w:rsidR="002B1E5B" w:rsidRDefault="002B1E5B" w:rsidP="00920479">
            <w:r w:rsidRPr="00D30925">
              <w:t>0..1</w:t>
            </w:r>
          </w:p>
        </w:tc>
      </w:tr>
      <w:tr w:rsidR="002B1E5B" w14:paraId="754C62F5" w14:textId="77777777" w:rsidTr="00920479">
        <w:tc>
          <w:tcPr>
            <w:tcW w:w="0" w:type="auto"/>
          </w:tcPr>
          <w:p w14:paraId="2639EB80" w14:textId="77777777" w:rsidR="002B1E5B" w:rsidRDefault="002B1E5B" w:rsidP="00920479">
            <w:r>
              <w:t>[Prop]</w:t>
            </w:r>
            <w:r>
              <w:br/>
              <w:t>Proxy</w:t>
            </w:r>
          </w:p>
        </w:tc>
        <w:tc>
          <w:tcPr>
            <w:tcW w:w="0" w:type="auto"/>
          </w:tcPr>
          <w:p w14:paraId="170C4852" w14:textId="34F5A5C0" w:rsidR="002B1E5B" w:rsidRDefault="002B1E5B" w:rsidP="00920479">
            <w:r>
              <w:t>https://www.smart</w:t>
            </w:r>
            <w:r w:rsidR="000C57DE">
              <w:noBreakHyphen/>
            </w:r>
            <w:r>
              <w:t>factory.kr/ids/cd/Proxy/1/0</w:t>
            </w:r>
            <w:r>
              <w:br/>
              <w:t xml:space="preserve">Proxy The URI of a proxy server to be used for accessing the security mechanism or endpoint. </w:t>
            </w:r>
            <w:r w:rsidR="000C57DE">
              <w:noBreakHyphen/>
            </w:r>
          </w:p>
        </w:tc>
        <w:tc>
          <w:tcPr>
            <w:tcW w:w="0" w:type="auto"/>
          </w:tcPr>
          <w:p w14:paraId="4D3F3BD1" w14:textId="2D7779E7" w:rsidR="002B1E5B" w:rsidRDefault="002B1E5B" w:rsidP="00920479">
            <w:r>
              <w:t>[</w:t>
            </w:r>
            <w:r w:rsidR="00F06C65">
              <w:t>String</w:t>
            </w:r>
            <w:r>
              <w:t>]</w:t>
            </w:r>
          </w:p>
          <w:p w14:paraId="0DE6AC74" w14:textId="77777777" w:rsidR="002B1E5B" w:rsidRDefault="002B1E5B" w:rsidP="00920479">
            <w:r w:rsidRPr="007F46D3">
              <w:t>http://proxy.com:8080</w:t>
            </w:r>
          </w:p>
        </w:tc>
        <w:tc>
          <w:tcPr>
            <w:tcW w:w="0" w:type="auto"/>
            <w:vAlign w:val="center"/>
          </w:tcPr>
          <w:p w14:paraId="6572845A" w14:textId="77777777" w:rsidR="002B1E5B" w:rsidRDefault="002B1E5B" w:rsidP="00920479">
            <w:r w:rsidRPr="00D30925">
              <w:t>0..1</w:t>
            </w:r>
          </w:p>
        </w:tc>
      </w:tr>
    </w:tbl>
    <w:p w14:paraId="0E7D5149" w14:textId="77777777" w:rsidR="002B1E5B" w:rsidRDefault="002B1E5B" w:rsidP="002B1E5B"/>
    <w:p w14:paraId="78A40FCB"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564726B9" w14:textId="77777777" w:rsidTr="00920479">
        <w:tc>
          <w:tcPr>
            <w:tcW w:w="0" w:type="auto"/>
            <w:shd w:val="clear" w:color="auto" w:fill="002060"/>
          </w:tcPr>
          <w:p w14:paraId="48FEDA61" w14:textId="77777777" w:rsidR="002B1E5B" w:rsidRDefault="002B1E5B" w:rsidP="00920479">
            <w:r>
              <w:rPr>
                <w:b/>
                <w:color w:val="FFFFFF"/>
              </w:rPr>
              <w:t>idShort:</w:t>
            </w:r>
          </w:p>
        </w:tc>
        <w:tc>
          <w:tcPr>
            <w:tcW w:w="0" w:type="auto"/>
            <w:shd w:val="clear" w:color="auto" w:fill="002060"/>
          </w:tcPr>
          <w:p w14:paraId="740C89FC" w14:textId="77777777" w:rsidR="002B1E5B" w:rsidRDefault="002B1E5B" w:rsidP="00920479">
            <w:r>
              <w:rPr>
                <w:b/>
                <w:color w:val="FFFFFF"/>
              </w:rPr>
              <w:t>InteractionMetadata</w:t>
            </w:r>
          </w:p>
        </w:tc>
        <w:tc>
          <w:tcPr>
            <w:tcW w:w="0" w:type="auto"/>
            <w:shd w:val="clear" w:color="auto" w:fill="002060"/>
          </w:tcPr>
          <w:p w14:paraId="20168514" w14:textId="77777777" w:rsidR="002B1E5B" w:rsidRDefault="002B1E5B" w:rsidP="00920479"/>
        </w:tc>
        <w:tc>
          <w:tcPr>
            <w:tcW w:w="0" w:type="auto"/>
            <w:shd w:val="clear" w:color="auto" w:fill="002060"/>
          </w:tcPr>
          <w:p w14:paraId="1AFC25E9" w14:textId="77777777" w:rsidR="002B1E5B" w:rsidRDefault="002B1E5B" w:rsidP="00920479"/>
        </w:tc>
      </w:tr>
      <w:tr w:rsidR="002B1E5B" w14:paraId="2B988489" w14:textId="77777777" w:rsidTr="00920479">
        <w:tc>
          <w:tcPr>
            <w:tcW w:w="0" w:type="auto"/>
            <w:shd w:val="clear" w:color="auto" w:fill="002060"/>
          </w:tcPr>
          <w:p w14:paraId="02A56133" w14:textId="77777777" w:rsidR="002B1E5B" w:rsidRDefault="002B1E5B" w:rsidP="00920479">
            <w:r>
              <w:rPr>
                <w:b/>
                <w:color w:val="FFFFFF"/>
              </w:rPr>
              <w:t>Class:</w:t>
            </w:r>
          </w:p>
        </w:tc>
        <w:tc>
          <w:tcPr>
            <w:tcW w:w="0" w:type="auto"/>
            <w:shd w:val="clear" w:color="auto" w:fill="002060"/>
          </w:tcPr>
          <w:p w14:paraId="1D8E9AC6" w14:textId="77777777" w:rsidR="002B1E5B" w:rsidRDefault="002B1E5B" w:rsidP="00920479">
            <w:r>
              <w:rPr>
                <w:b/>
                <w:color w:val="FFFFFF"/>
              </w:rPr>
              <w:t>SubmodelElementCollection</w:t>
            </w:r>
          </w:p>
        </w:tc>
        <w:tc>
          <w:tcPr>
            <w:tcW w:w="0" w:type="auto"/>
            <w:shd w:val="clear" w:color="auto" w:fill="002060"/>
          </w:tcPr>
          <w:p w14:paraId="02D46F15" w14:textId="77777777" w:rsidR="002B1E5B" w:rsidRDefault="002B1E5B" w:rsidP="00920479"/>
        </w:tc>
        <w:tc>
          <w:tcPr>
            <w:tcW w:w="0" w:type="auto"/>
            <w:shd w:val="clear" w:color="auto" w:fill="002060"/>
          </w:tcPr>
          <w:p w14:paraId="2AB6383F" w14:textId="77777777" w:rsidR="002B1E5B" w:rsidRDefault="002B1E5B" w:rsidP="00920479"/>
        </w:tc>
      </w:tr>
      <w:tr w:rsidR="002B1E5B" w14:paraId="1F7E2630" w14:textId="77777777" w:rsidTr="00920479">
        <w:tc>
          <w:tcPr>
            <w:tcW w:w="0" w:type="auto"/>
            <w:shd w:val="clear" w:color="auto" w:fill="002060"/>
          </w:tcPr>
          <w:p w14:paraId="1521365E" w14:textId="77777777" w:rsidR="002B1E5B" w:rsidRDefault="002B1E5B" w:rsidP="00920479">
            <w:r>
              <w:rPr>
                <w:b/>
                <w:color w:val="FFFFFF"/>
              </w:rPr>
              <w:t>semanticId:</w:t>
            </w:r>
          </w:p>
        </w:tc>
        <w:tc>
          <w:tcPr>
            <w:tcW w:w="0" w:type="auto"/>
            <w:shd w:val="clear" w:color="auto" w:fill="002060"/>
          </w:tcPr>
          <w:p w14:paraId="362F6946" w14:textId="307D8EAF" w:rsidR="002B1E5B" w:rsidRDefault="002B1E5B" w:rsidP="00920479">
            <w:r>
              <w:rPr>
                <w:b/>
                <w:color w:val="FFFFFF"/>
              </w:rPr>
              <w:t>https://www.smart</w:t>
            </w:r>
            <w:r w:rsidR="000C57DE">
              <w:rPr>
                <w:b/>
                <w:color w:val="FFFFFF"/>
              </w:rPr>
              <w:noBreakHyphen/>
            </w:r>
            <w:r>
              <w:rPr>
                <w:b/>
                <w:color w:val="FFFFFF"/>
              </w:rPr>
              <w:t>factory.kr/ids/cd/InteractionMetadata/1/0</w:t>
            </w:r>
          </w:p>
        </w:tc>
        <w:tc>
          <w:tcPr>
            <w:tcW w:w="0" w:type="auto"/>
            <w:shd w:val="clear" w:color="auto" w:fill="002060"/>
          </w:tcPr>
          <w:p w14:paraId="53E673F3" w14:textId="77777777" w:rsidR="002B1E5B" w:rsidRDefault="002B1E5B" w:rsidP="00920479"/>
        </w:tc>
        <w:tc>
          <w:tcPr>
            <w:tcW w:w="0" w:type="auto"/>
            <w:shd w:val="clear" w:color="auto" w:fill="002060"/>
          </w:tcPr>
          <w:p w14:paraId="4AFB2318" w14:textId="77777777" w:rsidR="002B1E5B" w:rsidRDefault="002B1E5B" w:rsidP="00920479"/>
        </w:tc>
      </w:tr>
      <w:tr w:rsidR="002B1E5B" w14:paraId="7FE5AF99" w14:textId="77777777" w:rsidTr="00920479">
        <w:tc>
          <w:tcPr>
            <w:tcW w:w="0" w:type="auto"/>
            <w:shd w:val="clear" w:color="auto" w:fill="002060"/>
          </w:tcPr>
          <w:p w14:paraId="458BCA71" w14:textId="77777777" w:rsidR="002B1E5B" w:rsidRDefault="002B1E5B" w:rsidP="00920479">
            <w:r>
              <w:rPr>
                <w:b/>
                <w:color w:val="FFFFFF"/>
              </w:rPr>
              <w:t>Parent:</w:t>
            </w:r>
          </w:p>
        </w:tc>
        <w:tc>
          <w:tcPr>
            <w:tcW w:w="0" w:type="auto"/>
            <w:shd w:val="clear" w:color="auto" w:fill="002060"/>
          </w:tcPr>
          <w:p w14:paraId="1EE22413" w14:textId="77777777" w:rsidR="002B1E5B" w:rsidRDefault="002B1E5B" w:rsidP="00920479">
            <w:r>
              <w:rPr>
                <w:b/>
                <w:color w:val="FFFFFF"/>
              </w:rPr>
              <w:t>InteractionMetadata</w:t>
            </w:r>
          </w:p>
        </w:tc>
        <w:tc>
          <w:tcPr>
            <w:tcW w:w="0" w:type="auto"/>
            <w:shd w:val="clear" w:color="auto" w:fill="002060"/>
          </w:tcPr>
          <w:p w14:paraId="648EAA44" w14:textId="77777777" w:rsidR="002B1E5B" w:rsidRDefault="002B1E5B" w:rsidP="00920479"/>
        </w:tc>
        <w:tc>
          <w:tcPr>
            <w:tcW w:w="0" w:type="auto"/>
            <w:shd w:val="clear" w:color="auto" w:fill="002060"/>
          </w:tcPr>
          <w:p w14:paraId="5026E9D7" w14:textId="77777777" w:rsidR="002B1E5B" w:rsidRDefault="002B1E5B" w:rsidP="00920479"/>
        </w:tc>
      </w:tr>
      <w:tr w:rsidR="002B1E5B" w14:paraId="0AB66E37" w14:textId="77777777" w:rsidTr="00920479">
        <w:tc>
          <w:tcPr>
            <w:tcW w:w="0" w:type="auto"/>
            <w:shd w:val="clear" w:color="auto" w:fill="002060"/>
          </w:tcPr>
          <w:p w14:paraId="298E8043" w14:textId="77777777" w:rsidR="002B1E5B" w:rsidRDefault="002B1E5B" w:rsidP="00920479">
            <w:r>
              <w:rPr>
                <w:b/>
                <w:color w:val="FFFFFF"/>
              </w:rPr>
              <w:t>Explanation:</w:t>
            </w:r>
          </w:p>
        </w:tc>
        <w:tc>
          <w:tcPr>
            <w:tcW w:w="0" w:type="auto"/>
            <w:shd w:val="clear" w:color="auto" w:fill="002060"/>
          </w:tcPr>
          <w:p w14:paraId="5ADB5198" w14:textId="7C09937C" w:rsidR="002B1E5B" w:rsidRDefault="000C57DE" w:rsidP="00920479">
            <w:r>
              <w:rPr>
                <w:b/>
                <w:color w:val="FFFFFF"/>
              </w:rPr>
              <w:noBreakHyphen/>
            </w:r>
          </w:p>
        </w:tc>
        <w:tc>
          <w:tcPr>
            <w:tcW w:w="0" w:type="auto"/>
            <w:shd w:val="clear" w:color="auto" w:fill="002060"/>
          </w:tcPr>
          <w:p w14:paraId="2AD62A75" w14:textId="77777777" w:rsidR="002B1E5B" w:rsidRDefault="002B1E5B" w:rsidP="00920479"/>
        </w:tc>
        <w:tc>
          <w:tcPr>
            <w:tcW w:w="0" w:type="auto"/>
            <w:shd w:val="clear" w:color="auto" w:fill="002060"/>
          </w:tcPr>
          <w:p w14:paraId="7527961B" w14:textId="77777777" w:rsidR="002B1E5B" w:rsidRDefault="002B1E5B" w:rsidP="00920479"/>
        </w:tc>
      </w:tr>
      <w:tr w:rsidR="002B1E5B" w14:paraId="7A8AF77D" w14:textId="77777777" w:rsidTr="00920479">
        <w:tc>
          <w:tcPr>
            <w:tcW w:w="0" w:type="auto"/>
            <w:shd w:val="clear" w:color="auto" w:fill="002060"/>
          </w:tcPr>
          <w:p w14:paraId="13AEF6BF" w14:textId="77777777" w:rsidR="002B1E5B" w:rsidRDefault="002B1E5B" w:rsidP="00920479">
            <w:r>
              <w:rPr>
                <w:b/>
                <w:color w:val="FFFFFF"/>
              </w:rPr>
              <w:t>[SME type]</w:t>
            </w:r>
            <w:r>
              <w:rPr>
                <w:b/>
                <w:color w:val="FFFFFF"/>
              </w:rPr>
              <w:br/>
              <w:t>idShort</w:t>
            </w:r>
          </w:p>
        </w:tc>
        <w:tc>
          <w:tcPr>
            <w:tcW w:w="0" w:type="auto"/>
            <w:shd w:val="clear" w:color="auto" w:fill="002060"/>
          </w:tcPr>
          <w:p w14:paraId="3A3CAACB" w14:textId="77777777" w:rsidR="002B1E5B" w:rsidRDefault="002B1E5B" w:rsidP="00920479">
            <w:r>
              <w:rPr>
                <w:b/>
                <w:color w:val="FFFFFF"/>
              </w:rPr>
              <w:t>semanticId</w:t>
            </w:r>
            <w:r>
              <w:rPr>
                <w:b/>
                <w:color w:val="FFFFFF"/>
              </w:rPr>
              <w:br/>
              <w:t>Description@en</w:t>
            </w:r>
          </w:p>
        </w:tc>
        <w:tc>
          <w:tcPr>
            <w:tcW w:w="0" w:type="auto"/>
            <w:shd w:val="clear" w:color="auto" w:fill="002060"/>
          </w:tcPr>
          <w:p w14:paraId="44710A6F" w14:textId="77777777" w:rsidR="002B1E5B" w:rsidRDefault="002B1E5B" w:rsidP="00920479">
            <w:r>
              <w:rPr>
                <w:b/>
                <w:color w:val="FFFFFF"/>
              </w:rPr>
              <w:t>[valueType]</w:t>
            </w:r>
            <w:r>
              <w:rPr>
                <w:b/>
                <w:color w:val="FFFFFF"/>
              </w:rPr>
              <w:br/>
              <w:t>example</w:t>
            </w:r>
          </w:p>
        </w:tc>
        <w:tc>
          <w:tcPr>
            <w:tcW w:w="0" w:type="auto"/>
            <w:shd w:val="clear" w:color="auto" w:fill="002060"/>
          </w:tcPr>
          <w:p w14:paraId="3FAA1240" w14:textId="77777777" w:rsidR="002B1E5B" w:rsidRDefault="002B1E5B" w:rsidP="00920479">
            <w:r>
              <w:rPr>
                <w:b/>
                <w:color w:val="FFFFFF"/>
              </w:rPr>
              <w:t>card.</w:t>
            </w:r>
          </w:p>
        </w:tc>
      </w:tr>
      <w:tr w:rsidR="002B1E5B" w14:paraId="54796231" w14:textId="77777777" w:rsidTr="00920479">
        <w:tc>
          <w:tcPr>
            <w:tcW w:w="0" w:type="auto"/>
          </w:tcPr>
          <w:p w14:paraId="4045793C" w14:textId="77777777" w:rsidR="002B1E5B" w:rsidRDefault="002B1E5B" w:rsidP="00920479">
            <w:r>
              <w:t>[SMC]</w:t>
            </w:r>
            <w:r>
              <w:br/>
              <w:t>Properties</w:t>
            </w:r>
          </w:p>
        </w:tc>
        <w:tc>
          <w:tcPr>
            <w:tcW w:w="0" w:type="auto"/>
          </w:tcPr>
          <w:p w14:paraId="4448D255" w14:textId="34538DEA" w:rsidR="002B1E5B" w:rsidRDefault="002B1E5B" w:rsidP="00920479">
            <w:r>
              <w:t>https://www.smart</w:t>
            </w:r>
            <w:r w:rsidR="000C57DE">
              <w:noBreakHyphen/>
            </w:r>
            <w:r>
              <w:t>factory.kr/ids/cd/Properties/1/0</w:t>
            </w:r>
            <w:r>
              <w:br/>
              <w:t xml:space="preserve">Properties A collection of property affordances that expose the readable and writable state of the asset. </w:t>
            </w:r>
            <w:r w:rsidR="000C57DE">
              <w:noBreakHyphen/>
            </w:r>
          </w:p>
        </w:tc>
        <w:tc>
          <w:tcPr>
            <w:tcW w:w="0" w:type="auto"/>
          </w:tcPr>
          <w:p w14:paraId="38B9D10F" w14:textId="0C3B5917" w:rsidR="002B1E5B" w:rsidRDefault="002B1E5B" w:rsidP="00920479">
            <w:r>
              <w:t>[</w:t>
            </w:r>
            <w:r w:rsidR="000C57DE">
              <w:noBreakHyphen/>
            </w:r>
            <w:r>
              <w:t>]</w:t>
            </w:r>
            <w:r>
              <w:br/>
              <w:t>1 elements</w:t>
            </w:r>
          </w:p>
        </w:tc>
        <w:tc>
          <w:tcPr>
            <w:tcW w:w="0" w:type="auto"/>
            <w:vAlign w:val="center"/>
          </w:tcPr>
          <w:p w14:paraId="4B95FF8B" w14:textId="77777777" w:rsidR="002B1E5B" w:rsidRDefault="002B1E5B" w:rsidP="00920479">
            <w:r w:rsidRPr="00D30925">
              <w:t>0..1</w:t>
            </w:r>
          </w:p>
        </w:tc>
      </w:tr>
      <w:tr w:rsidR="002B1E5B" w14:paraId="69BC4E92" w14:textId="77777777" w:rsidTr="00920479">
        <w:tc>
          <w:tcPr>
            <w:tcW w:w="0" w:type="auto"/>
          </w:tcPr>
          <w:p w14:paraId="4FB8E4D1" w14:textId="77777777" w:rsidR="002B1E5B" w:rsidRDefault="002B1E5B" w:rsidP="00920479">
            <w:r>
              <w:t>[SMC]</w:t>
            </w:r>
            <w:r>
              <w:br/>
              <w:t>Actions</w:t>
            </w:r>
          </w:p>
        </w:tc>
        <w:tc>
          <w:tcPr>
            <w:tcW w:w="0" w:type="auto"/>
          </w:tcPr>
          <w:p w14:paraId="032EF8CD" w14:textId="62C86D6D" w:rsidR="002B1E5B" w:rsidRDefault="002B1E5B" w:rsidP="00920479">
            <w:r>
              <w:t>https://www.smart</w:t>
            </w:r>
            <w:r w:rsidR="000C57DE">
              <w:noBreakHyphen/>
            </w:r>
            <w:r>
              <w:t>factory.kr/ids/cd/Actions/1/0</w:t>
            </w:r>
            <w:r>
              <w:br/>
              <w:t xml:space="preserve">Actions A collection of action affordances that can be invoked to perform operations on the asset. </w:t>
            </w:r>
            <w:r w:rsidR="000C57DE">
              <w:noBreakHyphen/>
            </w:r>
          </w:p>
        </w:tc>
        <w:tc>
          <w:tcPr>
            <w:tcW w:w="0" w:type="auto"/>
          </w:tcPr>
          <w:p w14:paraId="3C0B7FE7" w14:textId="28B8721F" w:rsidR="002B1E5B" w:rsidRDefault="002B1E5B" w:rsidP="00920479">
            <w:r>
              <w:t>[</w:t>
            </w:r>
            <w:r w:rsidR="000C57DE">
              <w:noBreakHyphen/>
            </w:r>
            <w:r>
              <w:t>]</w:t>
            </w:r>
            <w:r>
              <w:br/>
              <w:t>0 elements</w:t>
            </w:r>
          </w:p>
        </w:tc>
        <w:tc>
          <w:tcPr>
            <w:tcW w:w="0" w:type="auto"/>
            <w:vAlign w:val="center"/>
          </w:tcPr>
          <w:p w14:paraId="203699F0" w14:textId="77777777" w:rsidR="002B1E5B" w:rsidRDefault="002B1E5B" w:rsidP="00920479">
            <w:r w:rsidRPr="00D30925">
              <w:t>0..1</w:t>
            </w:r>
          </w:p>
        </w:tc>
      </w:tr>
      <w:tr w:rsidR="002B1E5B" w14:paraId="366DBFEB" w14:textId="77777777" w:rsidTr="00920479">
        <w:tc>
          <w:tcPr>
            <w:tcW w:w="0" w:type="auto"/>
          </w:tcPr>
          <w:p w14:paraId="781F34B1" w14:textId="77777777" w:rsidR="002B1E5B" w:rsidRDefault="002B1E5B" w:rsidP="00920479">
            <w:r>
              <w:t>[SMC]</w:t>
            </w:r>
            <w:r>
              <w:br/>
              <w:t>Events</w:t>
            </w:r>
          </w:p>
        </w:tc>
        <w:tc>
          <w:tcPr>
            <w:tcW w:w="0" w:type="auto"/>
          </w:tcPr>
          <w:p w14:paraId="60355B97" w14:textId="307940CC" w:rsidR="002B1E5B" w:rsidRDefault="002B1E5B" w:rsidP="00920479">
            <w:r>
              <w:t>https://www.smart</w:t>
            </w:r>
            <w:r w:rsidR="000C57DE">
              <w:noBreakHyphen/>
            </w:r>
            <w:r>
              <w:t>factory.kr/ids/cd/Events/1/0</w:t>
            </w:r>
            <w:r>
              <w:br/>
              <w:t xml:space="preserve">Events A collection of event affordances that describe asynchronous notifications from the asset. </w:t>
            </w:r>
            <w:r w:rsidR="000C57DE">
              <w:noBreakHyphen/>
            </w:r>
          </w:p>
        </w:tc>
        <w:tc>
          <w:tcPr>
            <w:tcW w:w="0" w:type="auto"/>
          </w:tcPr>
          <w:p w14:paraId="7A07A245" w14:textId="3BD422E9" w:rsidR="002B1E5B" w:rsidRDefault="002B1E5B" w:rsidP="00920479">
            <w:r>
              <w:t>[</w:t>
            </w:r>
            <w:r w:rsidR="000C57DE">
              <w:noBreakHyphen/>
            </w:r>
            <w:r>
              <w:t>]</w:t>
            </w:r>
            <w:r>
              <w:br/>
              <w:t>0 elements</w:t>
            </w:r>
          </w:p>
        </w:tc>
        <w:tc>
          <w:tcPr>
            <w:tcW w:w="0" w:type="auto"/>
            <w:vAlign w:val="center"/>
          </w:tcPr>
          <w:p w14:paraId="11E918EC" w14:textId="77777777" w:rsidR="002B1E5B" w:rsidRDefault="002B1E5B" w:rsidP="00920479">
            <w:r w:rsidRPr="00D30925">
              <w:t>0..1</w:t>
            </w:r>
          </w:p>
        </w:tc>
      </w:tr>
    </w:tbl>
    <w:p w14:paraId="2B687E54" w14:textId="77777777" w:rsidR="002B1E5B" w:rsidRDefault="002B1E5B" w:rsidP="002B1E5B"/>
    <w:p w14:paraId="62C31BD4"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37"/>
        <w:gridCol w:w="6043"/>
        <w:gridCol w:w="1116"/>
        <w:gridCol w:w="485"/>
      </w:tblGrid>
      <w:tr w:rsidR="002B1E5B" w14:paraId="05B80044" w14:textId="77777777" w:rsidTr="00920479">
        <w:tc>
          <w:tcPr>
            <w:tcW w:w="0" w:type="auto"/>
            <w:shd w:val="clear" w:color="auto" w:fill="002060"/>
          </w:tcPr>
          <w:p w14:paraId="720F8082" w14:textId="77777777" w:rsidR="002B1E5B" w:rsidRDefault="002B1E5B" w:rsidP="00920479">
            <w:r>
              <w:rPr>
                <w:b/>
                <w:color w:val="FFFFFF"/>
              </w:rPr>
              <w:t>idShort:</w:t>
            </w:r>
          </w:p>
        </w:tc>
        <w:tc>
          <w:tcPr>
            <w:tcW w:w="0" w:type="auto"/>
            <w:shd w:val="clear" w:color="auto" w:fill="002060"/>
          </w:tcPr>
          <w:p w14:paraId="57C1FC07" w14:textId="77777777" w:rsidR="002B1E5B" w:rsidRDefault="002B1E5B" w:rsidP="00920479">
            <w:r>
              <w:rPr>
                <w:b/>
                <w:color w:val="FFFFFF"/>
              </w:rPr>
              <w:t>Properties</w:t>
            </w:r>
          </w:p>
        </w:tc>
        <w:tc>
          <w:tcPr>
            <w:tcW w:w="0" w:type="auto"/>
            <w:shd w:val="clear" w:color="auto" w:fill="002060"/>
          </w:tcPr>
          <w:p w14:paraId="47EE7BAC" w14:textId="77777777" w:rsidR="002B1E5B" w:rsidRDefault="002B1E5B" w:rsidP="00920479"/>
        </w:tc>
        <w:tc>
          <w:tcPr>
            <w:tcW w:w="0" w:type="auto"/>
            <w:shd w:val="clear" w:color="auto" w:fill="002060"/>
          </w:tcPr>
          <w:p w14:paraId="230B5B3D" w14:textId="77777777" w:rsidR="002B1E5B" w:rsidRDefault="002B1E5B" w:rsidP="00920479"/>
        </w:tc>
      </w:tr>
      <w:tr w:rsidR="002B1E5B" w14:paraId="02A9F9CE" w14:textId="77777777" w:rsidTr="00920479">
        <w:tc>
          <w:tcPr>
            <w:tcW w:w="0" w:type="auto"/>
            <w:shd w:val="clear" w:color="auto" w:fill="002060"/>
          </w:tcPr>
          <w:p w14:paraId="7EEEE0A7" w14:textId="77777777" w:rsidR="002B1E5B" w:rsidRDefault="002B1E5B" w:rsidP="00920479">
            <w:r>
              <w:rPr>
                <w:b/>
                <w:color w:val="FFFFFF"/>
              </w:rPr>
              <w:t>Class:</w:t>
            </w:r>
          </w:p>
        </w:tc>
        <w:tc>
          <w:tcPr>
            <w:tcW w:w="0" w:type="auto"/>
            <w:shd w:val="clear" w:color="auto" w:fill="002060"/>
          </w:tcPr>
          <w:p w14:paraId="2D2D7076" w14:textId="77777777" w:rsidR="002B1E5B" w:rsidRDefault="002B1E5B" w:rsidP="00920479">
            <w:r>
              <w:rPr>
                <w:b/>
                <w:color w:val="FFFFFF"/>
              </w:rPr>
              <w:t>SubmodelElementCollection</w:t>
            </w:r>
          </w:p>
        </w:tc>
        <w:tc>
          <w:tcPr>
            <w:tcW w:w="0" w:type="auto"/>
            <w:shd w:val="clear" w:color="auto" w:fill="002060"/>
          </w:tcPr>
          <w:p w14:paraId="43403A34" w14:textId="77777777" w:rsidR="002B1E5B" w:rsidRDefault="002B1E5B" w:rsidP="00920479"/>
        </w:tc>
        <w:tc>
          <w:tcPr>
            <w:tcW w:w="0" w:type="auto"/>
            <w:shd w:val="clear" w:color="auto" w:fill="002060"/>
          </w:tcPr>
          <w:p w14:paraId="1205C6D8" w14:textId="77777777" w:rsidR="002B1E5B" w:rsidRDefault="002B1E5B" w:rsidP="00920479"/>
        </w:tc>
      </w:tr>
      <w:tr w:rsidR="002B1E5B" w14:paraId="22DF2E27" w14:textId="77777777" w:rsidTr="00920479">
        <w:tc>
          <w:tcPr>
            <w:tcW w:w="0" w:type="auto"/>
            <w:shd w:val="clear" w:color="auto" w:fill="002060"/>
          </w:tcPr>
          <w:p w14:paraId="4DE10331" w14:textId="77777777" w:rsidR="002B1E5B" w:rsidRDefault="002B1E5B" w:rsidP="00920479">
            <w:r>
              <w:rPr>
                <w:b/>
                <w:color w:val="FFFFFF"/>
              </w:rPr>
              <w:lastRenderedPageBreak/>
              <w:t>semanticId:</w:t>
            </w:r>
          </w:p>
        </w:tc>
        <w:tc>
          <w:tcPr>
            <w:tcW w:w="0" w:type="auto"/>
            <w:shd w:val="clear" w:color="auto" w:fill="002060"/>
          </w:tcPr>
          <w:p w14:paraId="4C4440D9" w14:textId="0845A0B2" w:rsidR="002B1E5B" w:rsidRDefault="002B1E5B" w:rsidP="00920479">
            <w:r>
              <w:rPr>
                <w:b/>
                <w:color w:val="FFFFFF"/>
              </w:rPr>
              <w:t>https://www.smart</w:t>
            </w:r>
            <w:r w:rsidR="000C57DE">
              <w:rPr>
                <w:b/>
                <w:color w:val="FFFFFF"/>
              </w:rPr>
              <w:noBreakHyphen/>
            </w:r>
            <w:r>
              <w:rPr>
                <w:b/>
                <w:color w:val="FFFFFF"/>
              </w:rPr>
              <w:t>factory.kr/ids/cd/Properties/1/0</w:t>
            </w:r>
          </w:p>
        </w:tc>
        <w:tc>
          <w:tcPr>
            <w:tcW w:w="0" w:type="auto"/>
            <w:shd w:val="clear" w:color="auto" w:fill="002060"/>
          </w:tcPr>
          <w:p w14:paraId="7178B1B3" w14:textId="77777777" w:rsidR="002B1E5B" w:rsidRDefault="002B1E5B" w:rsidP="00920479"/>
        </w:tc>
        <w:tc>
          <w:tcPr>
            <w:tcW w:w="0" w:type="auto"/>
            <w:shd w:val="clear" w:color="auto" w:fill="002060"/>
          </w:tcPr>
          <w:p w14:paraId="3E461D4F" w14:textId="77777777" w:rsidR="002B1E5B" w:rsidRDefault="002B1E5B" w:rsidP="00920479"/>
        </w:tc>
      </w:tr>
      <w:tr w:rsidR="002B1E5B" w14:paraId="3D59D7FC" w14:textId="77777777" w:rsidTr="00920479">
        <w:tc>
          <w:tcPr>
            <w:tcW w:w="0" w:type="auto"/>
            <w:shd w:val="clear" w:color="auto" w:fill="002060"/>
          </w:tcPr>
          <w:p w14:paraId="66FA4876" w14:textId="77777777" w:rsidR="002B1E5B" w:rsidRDefault="002B1E5B" w:rsidP="00920479">
            <w:r>
              <w:rPr>
                <w:b/>
                <w:color w:val="FFFFFF"/>
              </w:rPr>
              <w:t>Parent:</w:t>
            </w:r>
          </w:p>
        </w:tc>
        <w:tc>
          <w:tcPr>
            <w:tcW w:w="0" w:type="auto"/>
            <w:shd w:val="clear" w:color="auto" w:fill="002060"/>
          </w:tcPr>
          <w:p w14:paraId="2ABABCD9" w14:textId="77777777" w:rsidR="002B1E5B" w:rsidRDefault="002B1E5B" w:rsidP="00920479">
            <w:r>
              <w:rPr>
                <w:b/>
                <w:color w:val="FFFFFF"/>
              </w:rPr>
              <w:t>Properties</w:t>
            </w:r>
          </w:p>
        </w:tc>
        <w:tc>
          <w:tcPr>
            <w:tcW w:w="0" w:type="auto"/>
            <w:shd w:val="clear" w:color="auto" w:fill="002060"/>
          </w:tcPr>
          <w:p w14:paraId="58EB8C79" w14:textId="77777777" w:rsidR="002B1E5B" w:rsidRDefault="002B1E5B" w:rsidP="00920479"/>
        </w:tc>
        <w:tc>
          <w:tcPr>
            <w:tcW w:w="0" w:type="auto"/>
            <w:shd w:val="clear" w:color="auto" w:fill="002060"/>
          </w:tcPr>
          <w:p w14:paraId="5F78EE46" w14:textId="77777777" w:rsidR="002B1E5B" w:rsidRDefault="002B1E5B" w:rsidP="00920479"/>
        </w:tc>
      </w:tr>
      <w:tr w:rsidR="002B1E5B" w14:paraId="174309A8" w14:textId="77777777" w:rsidTr="00920479">
        <w:tc>
          <w:tcPr>
            <w:tcW w:w="0" w:type="auto"/>
            <w:shd w:val="clear" w:color="auto" w:fill="002060"/>
          </w:tcPr>
          <w:p w14:paraId="3ABFAF3F" w14:textId="77777777" w:rsidR="002B1E5B" w:rsidRDefault="002B1E5B" w:rsidP="00920479">
            <w:r>
              <w:rPr>
                <w:b/>
                <w:color w:val="FFFFFF"/>
              </w:rPr>
              <w:t>Explanation:</w:t>
            </w:r>
          </w:p>
        </w:tc>
        <w:tc>
          <w:tcPr>
            <w:tcW w:w="0" w:type="auto"/>
            <w:shd w:val="clear" w:color="auto" w:fill="002060"/>
          </w:tcPr>
          <w:p w14:paraId="66B2CF6A" w14:textId="1667D6E2" w:rsidR="002B1E5B" w:rsidRDefault="000C57DE" w:rsidP="00920479">
            <w:r>
              <w:rPr>
                <w:b/>
                <w:color w:val="FFFFFF"/>
              </w:rPr>
              <w:noBreakHyphen/>
            </w:r>
          </w:p>
        </w:tc>
        <w:tc>
          <w:tcPr>
            <w:tcW w:w="0" w:type="auto"/>
            <w:shd w:val="clear" w:color="auto" w:fill="002060"/>
          </w:tcPr>
          <w:p w14:paraId="74CBF2F1" w14:textId="77777777" w:rsidR="002B1E5B" w:rsidRDefault="002B1E5B" w:rsidP="00920479"/>
        </w:tc>
        <w:tc>
          <w:tcPr>
            <w:tcW w:w="0" w:type="auto"/>
            <w:shd w:val="clear" w:color="auto" w:fill="002060"/>
          </w:tcPr>
          <w:p w14:paraId="4F33F4CC" w14:textId="77777777" w:rsidR="002B1E5B" w:rsidRDefault="002B1E5B" w:rsidP="00920479"/>
        </w:tc>
      </w:tr>
      <w:tr w:rsidR="002B1E5B" w14:paraId="7236B11F" w14:textId="77777777" w:rsidTr="00920479">
        <w:tc>
          <w:tcPr>
            <w:tcW w:w="0" w:type="auto"/>
            <w:shd w:val="clear" w:color="auto" w:fill="002060"/>
          </w:tcPr>
          <w:p w14:paraId="01D639D1" w14:textId="77777777" w:rsidR="002B1E5B" w:rsidRDefault="002B1E5B" w:rsidP="00920479">
            <w:r>
              <w:rPr>
                <w:b/>
                <w:color w:val="FFFFFF"/>
              </w:rPr>
              <w:t>[SME type]</w:t>
            </w:r>
            <w:r>
              <w:rPr>
                <w:b/>
                <w:color w:val="FFFFFF"/>
              </w:rPr>
              <w:br/>
              <w:t>idShort</w:t>
            </w:r>
          </w:p>
        </w:tc>
        <w:tc>
          <w:tcPr>
            <w:tcW w:w="0" w:type="auto"/>
            <w:shd w:val="clear" w:color="auto" w:fill="002060"/>
          </w:tcPr>
          <w:p w14:paraId="1274BADB" w14:textId="77777777" w:rsidR="002B1E5B" w:rsidRDefault="002B1E5B" w:rsidP="00920479">
            <w:r>
              <w:rPr>
                <w:b/>
                <w:color w:val="FFFFFF"/>
              </w:rPr>
              <w:t>semanticId</w:t>
            </w:r>
            <w:r>
              <w:rPr>
                <w:b/>
                <w:color w:val="FFFFFF"/>
              </w:rPr>
              <w:br/>
              <w:t>Description@en</w:t>
            </w:r>
          </w:p>
        </w:tc>
        <w:tc>
          <w:tcPr>
            <w:tcW w:w="0" w:type="auto"/>
            <w:shd w:val="clear" w:color="auto" w:fill="002060"/>
          </w:tcPr>
          <w:p w14:paraId="23311251" w14:textId="77777777" w:rsidR="002B1E5B" w:rsidRDefault="002B1E5B" w:rsidP="00920479">
            <w:r>
              <w:rPr>
                <w:b/>
                <w:color w:val="FFFFFF"/>
              </w:rPr>
              <w:t>[valueType]</w:t>
            </w:r>
            <w:r>
              <w:rPr>
                <w:b/>
                <w:color w:val="FFFFFF"/>
              </w:rPr>
              <w:br/>
              <w:t>example</w:t>
            </w:r>
          </w:p>
        </w:tc>
        <w:tc>
          <w:tcPr>
            <w:tcW w:w="0" w:type="auto"/>
            <w:shd w:val="clear" w:color="auto" w:fill="002060"/>
          </w:tcPr>
          <w:p w14:paraId="2C988518" w14:textId="77777777" w:rsidR="002B1E5B" w:rsidRDefault="002B1E5B" w:rsidP="00920479">
            <w:r>
              <w:rPr>
                <w:b/>
                <w:color w:val="FFFFFF"/>
              </w:rPr>
              <w:t>card.</w:t>
            </w:r>
          </w:p>
        </w:tc>
      </w:tr>
      <w:tr w:rsidR="002B1E5B" w14:paraId="7999B967" w14:textId="77777777" w:rsidTr="00920479">
        <w:tc>
          <w:tcPr>
            <w:tcW w:w="0" w:type="auto"/>
          </w:tcPr>
          <w:p w14:paraId="3735F670" w14:textId="77777777" w:rsidR="002B1E5B" w:rsidRDefault="002B1E5B" w:rsidP="00920479">
            <w:r>
              <w:t>[SMC]</w:t>
            </w:r>
            <w:r>
              <w:br/>
              <w:t>PropertyName</w:t>
            </w:r>
          </w:p>
        </w:tc>
        <w:tc>
          <w:tcPr>
            <w:tcW w:w="0" w:type="auto"/>
          </w:tcPr>
          <w:p w14:paraId="2C3BEA0D" w14:textId="4FA86BF8" w:rsidR="002B1E5B" w:rsidRDefault="002B1E5B" w:rsidP="00920479">
            <w:r>
              <w:t>https://www.smart</w:t>
            </w:r>
            <w:r w:rsidR="000C57DE">
              <w:noBreakHyphen/>
            </w:r>
            <w:r>
              <w:t>factory.kr/ids/cd/PropertyName/1/0</w:t>
            </w:r>
            <w:r>
              <w:br/>
              <w:t>Property name The name identifier of a property within an object schema definition. Current counter value</w:t>
            </w:r>
          </w:p>
        </w:tc>
        <w:tc>
          <w:tcPr>
            <w:tcW w:w="0" w:type="auto"/>
          </w:tcPr>
          <w:p w14:paraId="118EB384" w14:textId="239513A2" w:rsidR="002B1E5B" w:rsidRDefault="002B1E5B" w:rsidP="00920479">
            <w:r>
              <w:t>[</w:t>
            </w:r>
            <w:r w:rsidR="000C57DE">
              <w:noBreakHyphen/>
            </w:r>
            <w:r>
              <w:t>]</w:t>
            </w:r>
            <w:r>
              <w:br/>
              <w:t>13 elements</w:t>
            </w:r>
          </w:p>
        </w:tc>
        <w:tc>
          <w:tcPr>
            <w:tcW w:w="0" w:type="auto"/>
          </w:tcPr>
          <w:p w14:paraId="2A898AAC" w14:textId="77777777" w:rsidR="002B1E5B" w:rsidRDefault="002B1E5B" w:rsidP="00920479">
            <w:r>
              <w:rPr>
                <w:rFonts w:hint="eastAsia"/>
              </w:rPr>
              <w:t>1</w:t>
            </w:r>
          </w:p>
        </w:tc>
      </w:tr>
    </w:tbl>
    <w:p w14:paraId="196AAB37" w14:textId="77777777" w:rsidR="002B1E5B" w:rsidRDefault="002B1E5B" w:rsidP="002B1E5B"/>
    <w:p w14:paraId="2C372E2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421"/>
        <w:gridCol w:w="5963"/>
        <w:gridCol w:w="1112"/>
        <w:gridCol w:w="485"/>
      </w:tblGrid>
      <w:tr w:rsidR="002B1E5B" w14:paraId="1F219C46" w14:textId="77777777" w:rsidTr="00920479">
        <w:tc>
          <w:tcPr>
            <w:tcW w:w="0" w:type="auto"/>
            <w:shd w:val="clear" w:color="auto" w:fill="002060"/>
          </w:tcPr>
          <w:p w14:paraId="5BF176F6" w14:textId="77777777" w:rsidR="002B1E5B" w:rsidRDefault="002B1E5B" w:rsidP="00920479">
            <w:r>
              <w:rPr>
                <w:b/>
                <w:color w:val="FFFFFF"/>
              </w:rPr>
              <w:t>idShort:</w:t>
            </w:r>
          </w:p>
        </w:tc>
        <w:tc>
          <w:tcPr>
            <w:tcW w:w="0" w:type="auto"/>
            <w:shd w:val="clear" w:color="auto" w:fill="002060"/>
          </w:tcPr>
          <w:p w14:paraId="596DA670" w14:textId="77777777" w:rsidR="002B1E5B" w:rsidRDefault="002B1E5B" w:rsidP="00920479">
            <w:r>
              <w:rPr>
                <w:b/>
                <w:color w:val="FFFFFF"/>
              </w:rPr>
              <w:t>PropertyName</w:t>
            </w:r>
          </w:p>
        </w:tc>
        <w:tc>
          <w:tcPr>
            <w:tcW w:w="0" w:type="auto"/>
            <w:shd w:val="clear" w:color="auto" w:fill="002060"/>
          </w:tcPr>
          <w:p w14:paraId="5E97062E" w14:textId="77777777" w:rsidR="002B1E5B" w:rsidRDefault="002B1E5B" w:rsidP="00920479"/>
        </w:tc>
        <w:tc>
          <w:tcPr>
            <w:tcW w:w="0" w:type="auto"/>
            <w:shd w:val="clear" w:color="auto" w:fill="002060"/>
          </w:tcPr>
          <w:p w14:paraId="62D4F756" w14:textId="77777777" w:rsidR="002B1E5B" w:rsidRDefault="002B1E5B" w:rsidP="00920479"/>
        </w:tc>
      </w:tr>
      <w:tr w:rsidR="002B1E5B" w14:paraId="4FBDC842" w14:textId="77777777" w:rsidTr="00920479">
        <w:tc>
          <w:tcPr>
            <w:tcW w:w="0" w:type="auto"/>
            <w:shd w:val="clear" w:color="auto" w:fill="002060"/>
          </w:tcPr>
          <w:p w14:paraId="6774F0D6" w14:textId="77777777" w:rsidR="002B1E5B" w:rsidRDefault="002B1E5B" w:rsidP="00920479">
            <w:r>
              <w:rPr>
                <w:b/>
                <w:color w:val="FFFFFF"/>
              </w:rPr>
              <w:t>Class:</w:t>
            </w:r>
          </w:p>
        </w:tc>
        <w:tc>
          <w:tcPr>
            <w:tcW w:w="0" w:type="auto"/>
            <w:shd w:val="clear" w:color="auto" w:fill="002060"/>
          </w:tcPr>
          <w:p w14:paraId="0C481F8E" w14:textId="77777777" w:rsidR="002B1E5B" w:rsidRDefault="002B1E5B" w:rsidP="00920479">
            <w:r>
              <w:rPr>
                <w:b/>
                <w:color w:val="FFFFFF"/>
              </w:rPr>
              <w:t>SubmodelElementCollection</w:t>
            </w:r>
          </w:p>
        </w:tc>
        <w:tc>
          <w:tcPr>
            <w:tcW w:w="0" w:type="auto"/>
            <w:shd w:val="clear" w:color="auto" w:fill="002060"/>
          </w:tcPr>
          <w:p w14:paraId="45EF4DF2" w14:textId="77777777" w:rsidR="002B1E5B" w:rsidRDefault="002B1E5B" w:rsidP="00920479"/>
        </w:tc>
        <w:tc>
          <w:tcPr>
            <w:tcW w:w="0" w:type="auto"/>
            <w:shd w:val="clear" w:color="auto" w:fill="002060"/>
          </w:tcPr>
          <w:p w14:paraId="088E2212" w14:textId="77777777" w:rsidR="002B1E5B" w:rsidRDefault="002B1E5B" w:rsidP="00920479"/>
        </w:tc>
      </w:tr>
      <w:tr w:rsidR="002B1E5B" w14:paraId="2BB2686B" w14:textId="77777777" w:rsidTr="00920479">
        <w:tc>
          <w:tcPr>
            <w:tcW w:w="0" w:type="auto"/>
            <w:shd w:val="clear" w:color="auto" w:fill="002060"/>
          </w:tcPr>
          <w:p w14:paraId="3EB85CE6" w14:textId="77777777" w:rsidR="002B1E5B" w:rsidRDefault="002B1E5B" w:rsidP="00920479">
            <w:r>
              <w:rPr>
                <w:b/>
                <w:color w:val="FFFFFF"/>
              </w:rPr>
              <w:t>semanticId:</w:t>
            </w:r>
          </w:p>
        </w:tc>
        <w:tc>
          <w:tcPr>
            <w:tcW w:w="0" w:type="auto"/>
            <w:shd w:val="clear" w:color="auto" w:fill="002060"/>
          </w:tcPr>
          <w:p w14:paraId="41D0C3FD" w14:textId="20F66258" w:rsidR="002B1E5B" w:rsidRDefault="002B1E5B" w:rsidP="00920479">
            <w:r>
              <w:rPr>
                <w:b/>
                <w:color w:val="FFFFFF"/>
              </w:rPr>
              <w:t>https://www.smart</w:t>
            </w:r>
            <w:r w:rsidR="000C57DE">
              <w:rPr>
                <w:b/>
                <w:color w:val="FFFFFF"/>
              </w:rPr>
              <w:noBreakHyphen/>
            </w:r>
            <w:r>
              <w:rPr>
                <w:b/>
                <w:color w:val="FFFFFF"/>
              </w:rPr>
              <w:t>factory.kr/ids/cd/PropertyName/1/0</w:t>
            </w:r>
          </w:p>
        </w:tc>
        <w:tc>
          <w:tcPr>
            <w:tcW w:w="0" w:type="auto"/>
            <w:shd w:val="clear" w:color="auto" w:fill="002060"/>
          </w:tcPr>
          <w:p w14:paraId="00FB91FD" w14:textId="77777777" w:rsidR="002B1E5B" w:rsidRDefault="002B1E5B" w:rsidP="00920479"/>
        </w:tc>
        <w:tc>
          <w:tcPr>
            <w:tcW w:w="0" w:type="auto"/>
            <w:shd w:val="clear" w:color="auto" w:fill="002060"/>
          </w:tcPr>
          <w:p w14:paraId="4E1C388D" w14:textId="77777777" w:rsidR="002B1E5B" w:rsidRDefault="002B1E5B" w:rsidP="00920479"/>
        </w:tc>
      </w:tr>
      <w:tr w:rsidR="002B1E5B" w14:paraId="49923880" w14:textId="77777777" w:rsidTr="00920479">
        <w:tc>
          <w:tcPr>
            <w:tcW w:w="0" w:type="auto"/>
            <w:shd w:val="clear" w:color="auto" w:fill="002060"/>
          </w:tcPr>
          <w:p w14:paraId="765CA516" w14:textId="77777777" w:rsidR="002B1E5B" w:rsidRDefault="002B1E5B" w:rsidP="00920479">
            <w:r>
              <w:rPr>
                <w:b/>
                <w:color w:val="FFFFFF"/>
              </w:rPr>
              <w:t>Parent:</w:t>
            </w:r>
          </w:p>
        </w:tc>
        <w:tc>
          <w:tcPr>
            <w:tcW w:w="0" w:type="auto"/>
            <w:shd w:val="clear" w:color="auto" w:fill="002060"/>
          </w:tcPr>
          <w:p w14:paraId="5B36437D" w14:textId="77777777" w:rsidR="002B1E5B" w:rsidRDefault="002B1E5B" w:rsidP="00920479">
            <w:r>
              <w:rPr>
                <w:b/>
                <w:color w:val="FFFFFF"/>
              </w:rPr>
              <w:t>PropertyName</w:t>
            </w:r>
          </w:p>
        </w:tc>
        <w:tc>
          <w:tcPr>
            <w:tcW w:w="0" w:type="auto"/>
            <w:shd w:val="clear" w:color="auto" w:fill="002060"/>
          </w:tcPr>
          <w:p w14:paraId="4BC7EE0C" w14:textId="77777777" w:rsidR="002B1E5B" w:rsidRDefault="002B1E5B" w:rsidP="00920479"/>
        </w:tc>
        <w:tc>
          <w:tcPr>
            <w:tcW w:w="0" w:type="auto"/>
            <w:shd w:val="clear" w:color="auto" w:fill="002060"/>
          </w:tcPr>
          <w:p w14:paraId="500421D1" w14:textId="77777777" w:rsidR="002B1E5B" w:rsidRDefault="002B1E5B" w:rsidP="00920479"/>
        </w:tc>
      </w:tr>
      <w:tr w:rsidR="002B1E5B" w14:paraId="2CB684E3" w14:textId="77777777" w:rsidTr="00920479">
        <w:tc>
          <w:tcPr>
            <w:tcW w:w="0" w:type="auto"/>
            <w:shd w:val="clear" w:color="auto" w:fill="002060"/>
          </w:tcPr>
          <w:p w14:paraId="098E5DB8" w14:textId="77777777" w:rsidR="002B1E5B" w:rsidRDefault="002B1E5B" w:rsidP="00920479">
            <w:r>
              <w:rPr>
                <w:b/>
                <w:color w:val="FFFFFF"/>
              </w:rPr>
              <w:t>Explanation:</w:t>
            </w:r>
          </w:p>
        </w:tc>
        <w:tc>
          <w:tcPr>
            <w:tcW w:w="0" w:type="auto"/>
            <w:shd w:val="clear" w:color="auto" w:fill="002060"/>
          </w:tcPr>
          <w:p w14:paraId="35AE1FCE" w14:textId="77777777" w:rsidR="002B1E5B" w:rsidRDefault="002B1E5B" w:rsidP="00920479">
            <w:r>
              <w:rPr>
                <w:b/>
                <w:color w:val="FFFFFF"/>
              </w:rPr>
              <w:t>Current counter value@en,Derzeitiger Zählerwert@de,Valore attuale del contatore@it</w:t>
            </w:r>
          </w:p>
        </w:tc>
        <w:tc>
          <w:tcPr>
            <w:tcW w:w="0" w:type="auto"/>
            <w:shd w:val="clear" w:color="auto" w:fill="002060"/>
          </w:tcPr>
          <w:p w14:paraId="7406F202" w14:textId="77777777" w:rsidR="002B1E5B" w:rsidRDefault="002B1E5B" w:rsidP="00920479"/>
        </w:tc>
        <w:tc>
          <w:tcPr>
            <w:tcW w:w="0" w:type="auto"/>
            <w:shd w:val="clear" w:color="auto" w:fill="002060"/>
          </w:tcPr>
          <w:p w14:paraId="497F1E34" w14:textId="77777777" w:rsidR="002B1E5B" w:rsidRDefault="002B1E5B" w:rsidP="00920479"/>
        </w:tc>
      </w:tr>
      <w:tr w:rsidR="002B1E5B" w14:paraId="7573BF76" w14:textId="77777777" w:rsidTr="00920479">
        <w:tc>
          <w:tcPr>
            <w:tcW w:w="0" w:type="auto"/>
            <w:shd w:val="clear" w:color="auto" w:fill="002060"/>
          </w:tcPr>
          <w:p w14:paraId="7114C3B1" w14:textId="77777777" w:rsidR="002B1E5B" w:rsidRDefault="002B1E5B" w:rsidP="00920479">
            <w:r>
              <w:rPr>
                <w:b/>
                <w:color w:val="FFFFFF"/>
              </w:rPr>
              <w:t>[SME type]</w:t>
            </w:r>
            <w:r>
              <w:rPr>
                <w:b/>
                <w:color w:val="FFFFFF"/>
              </w:rPr>
              <w:br/>
              <w:t>idShort</w:t>
            </w:r>
          </w:p>
        </w:tc>
        <w:tc>
          <w:tcPr>
            <w:tcW w:w="0" w:type="auto"/>
            <w:shd w:val="clear" w:color="auto" w:fill="002060"/>
          </w:tcPr>
          <w:p w14:paraId="44A4453A" w14:textId="77777777" w:rsidR="002B1E5B" w:rsidRDefault="002B1E5B" w:rsidP="00920479">
            <w:r>
              <w:rPr>
                <w:b/>
                <w:color w:val="FFFFFF"/>
              </w:rPr>
              <w:t>semanticId</w:t>
            </w:r>
            <w:r>
              <w:rPr>
                <w:b/>
                <w:color w:val="FFFFFF"/>
              </w:rPr>
              <w:br/>
              <w:t>Description@en</w:t>
            </w:r>
          </w:p>
        </w:tc>
        <w:tc>
          <w:tcPr>
            <w:tcW w:w="0" w:type="auto"/>
            <w:shd w:val="clear" w:color="auto" w:fill="002060"/>
          </w:tcPr>
          <w:p w14:paraId="6D009982" w14:textId="77777777" w:rsidR="002B1E5B" w:rsidRDefault="002B1E5B" w:rsidP="00920479">
            <w:r>
              <w:rPr>
                <w:b/>
                <w:color w:val="FFFFFF"/>
              </w:rPr>
              <w:t>[valueType]</w:t>
            </w:r>
            <w:r>
              <w:rPr>
                <w:b/>
                <w:color w:val="FFFFFF"/>
              </w:rPr>
              <w:br/>
              <w:t>example</w:t>
            </w:r>
          </w:p>
        </w:tc>
        <w:tc>
          <w:tcPr>
            <w:tcW w:w="0" w:type="auto"/>
            <w:shd w:val="clear" w:color="auto" w:fill="002060"/>
          </w:tcPr>
          <w:p w14:paraId="4B0E0F74" w14:textId="77777777" w:rsidR="002B1E5B" w:rsidRDefault="002B1E5B" w:rsidP="00920479">
            <w:r>
              <w:rPr>
                <w:b/>
                <w:color w:val="FFFFFF"/>
              </w:rPr>
              <w:t>card.</w:t>
            </w:r>
          </w:p>
        </w:tc>
      </w:tr>
      <w:tr w:rsidR="002B1E5B" w14:paraId="65152FAE" w14:textId="77777777" w:rsidTr="00920479">
        <w:tc>
          <w:tcPr>
            <w:tcW w:w="0" w:type="auto"/>
          </w:tcPr>
          <w:p w14:paraId="74850867" w14:textId="77777777" w:rsidR="002B1E5B" w:rsidRDefault="002B1E5B" w:rsidP="00920479">
            <w:r>
              <w:t>[Prop]</w:t>
            </w:r>
            <w:r>
              <w:br/>
              <w:t>Key</w:t>
            </w:r>
          </w:p>
        </w:tc>
        <w:tc>
          <w:tcPr>
            <w:tcW w:w="0" w:type="auto"/>
          </w:tcPr>
          <w:p w14:paraId="2EA03F0C" w14:textId="349C26B4" w:rsidR="002B1E5B" w:rsidRDefault="002B1E5B" w:rsidP="00920479">
            <w:r>
              <w:t>https://www.smart</w:t>
            </w:r>
            <w:r w:rsidR="000C57DE">
              <w:noBreakHyphen/>
            </w:r>
            <w:r>
              <w:t>factory.kr/ids/cd/Key/1/0</w:t>
            </w:r>
            <w:r>
              <w:br/>
              <w:t>Key A unique identifier or key used to reference a specific element or value.</w:t>
            </w:r>
          </w:p>
        </w:tc>
        <w:tc>
          <w:tcPr>
            <w:tcW w:w="0" w:type="auto"/>
          </w:tcPr>
          <w:p w14:paraId="549F6AED" w14:textId="77777777" w:rsidR="002B1E5B" w:rsidRDefault="002B1E5B" w:rsidP="00920479">
            <w:r>
              <w:t>[String]</w:t>
            </w:r>
          </w:p>
          <w:p w14:paraId="02D5EF73" w14:textId="77777777" w:rsidR="002B1E5B" w:rsidRDefault="002B1E5B" w:rsidP="00920479">
            <w:r>
              <w:rPr>
                <w:rFonts w:hint="eastAsia"/>
              </w:rPr>
              <w:t>temp</w:t>
            </w:r>
          </w:p>
        </w:tc>
        <w:tc>
          <w:tcPr>
            <w:tcW w:w="0" w:type="auto"/>
            <w:vAlign w:val="center"/>
          </w:tcPr>
          <w:p w14:paraId="644FD116" w14:textId="77777777" w:rsidR="002B1E5B" w:rsidRDefault="002B1E5B" w:rsidP="00920479">
            <w:r w:rsidRPr="00D30925">
              <w:t>0..1</w:t>
            </w:r>
          </w:p>
        </w:tc>
      </w:tr>
      <w:tr w:rsidR="002B1E5B" w14:paraId="1EFB76FF" w14:textId="77777777" w:rsidTr="00920479">
        <w:tc>
          <w:tcPr>
            <w:tcW w:w="0" w:type="auto"/>
          </w:tcPr>
          <w:p w14:paraId="78D30C43" w14:textId="77777777" w:rsidR="002B1E5B" w:rsidRDefault="002B1E5B" w:rsidP="00920479">
            <w:r>
              <w:t>[Prop]</w:t>
            </w:r>
            <w:r>
              <w:br/>
              <w:t>Type</w:t>
            </w:r>
          </w:p>
        </w:tc>
        <w:tc>
          <w:tcPr>
            <w:tcW w:w="0" w:type="auto"/>
          </w:tcPr>
          <w:p w14:paraId="538A4F50" w14:textId="504DFFB6" w:rsidR="002B1E5B" w:rsidRDefault="002B1E5B" w:rsidP="00920479">
            <w:r>
              <w:t>https://www.smart</w:t>
            </w:r>
            <w:r w:rsidR="000C57DE">
              <w:noBreakHyphen/>
            </w:r>
            <w:r>
              <w:t>factory.kr/ids/cd/Type/1/0</w:t>
            </w:r>
            <w:r>
              <w:br/>
              <w:t>Type The data type of a value, such as string, integer, number, boolean, object, or array.</w:t>
            </w:r>
          </w:p>
        </w:tc>
        <w:tc>
          <w:tcPr>
            <w:tcW w:w="0" w:type="auto"/>
          </w:tcPr>
          <w:p w14:paraId="7C119C55" w14:textId="77777777" w:rsidR="002B1E5B" w:rsidRDefault="002B1E5B" w:rsidP="00920479">
            <w:r>
              <w:t>[String]</w:t>
            </w:r>
          </w:p>
          <w:p w14:paraId="4AA754C6" w14:textId="77777777" w:rsidR="002B1E5B" w:rsidRDefault="002B1E5B" w:rsidP="00920479">
            <w:r w:rsidRPr="007E6605">
              <w:t>number</w:t>
            </w:r>
          </w:p>
        </w:tc>
        <w:tc>
          <w:tcPr>
            <w:tcW w:w="0" w:type="auto"/>
            <w:vAlign w:val="center"/>
          </w:tcPr>
          <w:p w14:paraId="106C1F5A" w14:textId="77777777" w:rsidR="002B1E5B" w:rsidRDefault="002B1E5B" w:rsidP="00920479">
            <w:r w:rsidRPr="00D30925">
              <w:t>0..1</w:t>
            </w:r>
          </w:p>
        </w:tc>
      </w:tr>
      <w:tr w:rsidR="002B1E5B" w14:paraId="6AF34F6B" w14:textId="77777777" w:rsidTr="00920479">
        <w:tc>
          <w:tcPr>
            <w:tcW w:w="0" w:type="auto"/>
          </w:tcPr>
          <w:p w14:paraId="3010CA10" w14:textId="77777777" w:rsidR="002B1E5B" w:rsidRDefault="002B1E5B" w:rsidP="00920479">
            <w:r>
              <w:t>[Prop]</w:t>
            </w:r>
            <w:r>
              <w:br/>
              <w:t>Title</w:t>
            </w:r>
          </w:p>
        </w:tc>
        <w:tc>
          <w:tcPr>
            <w:tcW w:w="0" w:type="auto"/>
          </w:tcPr>
          <w:p w14:paraId="0F248ED9" w14:textId="0E7BCD27" w:rsidR="002B1E5B" w:rsidRDefault="002B1E5B" w:rsidP="00920479">
            <w:r>
              <w:t>https://www.smart</w:t>
            </w:r>
            <w:r w:rsidR="000C57DE">
              <w:noBreakHyphen/>
            </w:r>
            <w:r>
              <w:t>factory.kr/ids/cd/Title/1/0</w:t>
            </w:r>
            <w:r>
              <w:br/>
              <w:t>Title A human</w:t>
            </w:r>
            <w:r w:rsidR="000C57DE">
              <w:noBreakHyphen/>
            </w:r>
            <w:r>
              <w:t>readable name or title that provides a short description of the interface or element.</w:t>
            </w:r>
          </w:p>
        </w:tc>
        <w:tc>
          <w:tcPr>
            <w:tcW w:w="0" w:type="auto"/>
          </w:tcPr>
          <w:p w14:paraId="0888D5CE" w14:textId="77777777" w:rsidR="002B1E5B" w:rsidRDefault="002B1E5B" w:rsidP="00920479">
            <w:r>
              <w:t>[String]</w:t>
            </w:r>
          </w:p>
          <w:p w14:paraId="047EF171" w14:textId="77777777" w:rsidR="002B1E5B" w:rsidRDefault="002B1E5B" w:rsidP="00920479">
            <w:r>
              <w:rPr>
                <w:rFonts w:hint="eastAsia"/>
              </w:rPr>
              <w:t>temp</w:t>
            </w:r>
          </w:p>
        </w:tc>
        <w:tc>
          <w:tcPr>
            <w:tcW w:w="0" w:type="auto"/>
            <w:vAlign w:val="center"/>
          </w:tcPr>
          <w:p w14:paraId="150138F8" w14:textId="77777777" w:rsidR="002B1E5B" w:rsidRDefault="002B1E5B" w:rsidP="00920479">
            <w:r w:rsidRPr="00D30925">
              <w:t>0..1</w:t>
            </w:r>
          </w:p>
        </w:tc>
      </w:tr>
      <w:tr w:rsidR="002B1E5B" w14:paraId="4B8BB029" w14:textId="77777777" w:rsidTr="00920479">
        <w:tc>
          <w:tcPr>
            <w:tcW w:w="0" w:type="auto"/>
          </w:tcPr>
          <w:p w14:paraId="133AA719" w14:textId="77777777" w:rsidR="002B1E5B" w:rsidRDefault="002B1E5B" w:rsidP="00920479">
            <w:r>
              <w:t>[Prop]</w:t>
            </w:r>
            <w:r>
              <w:br/>
              <w:t>Observable</w:t>
            </w:r>
          </w:p>
        </w:tc>
        <w:tc>
          <w:tcPr>
            <w:tcW w:w="0" w:type="auto"/>
          </w:tcPr>
          <w:p w14:paraId="4C291ADC" w14:textId="6D07DD78" w:rsidR="002B1E5B" w:rsidRDefault="002B1E5B" w:rsidP="00920479">
            <w:r>
              <w:t>https://www.smart</w:t>
            </w:r>
            <w:r w:rsidR="000C57DE">
              <w:noBreakHyphen/>
            </w:r>
            <w:r>
              <w:t>factory.kr/ids/cd/Observable/1/0</w:t>
            </w:r>
            <w:r>
              <w:br/>
              <w:t>Observable Indicates whether the property supports observation for value change notifications.</w:t>
            </w:r>
          </w:p>
        </w:tc>
        <w:tc>
          <w:tcPr>
            <w:tcW w:w="0" w:type="auto"/>
          </w:tcPr>
          <w:p w14:paraId="5FF84D46" w14:textId="77777777" w:rsidR="002B1E5B" w:rsidRDefault="002B1E5B" w:rsidP="00920479">
            <w:r>
              <w:t>[Boolean]</w:t>
            </w:r>
          </w:p>
          <w:p w14:paraId="53B97116" w14:textId="77777777" w:rsidR="002B1E5B" w:rsidRDefault="002B1E5B" w:rsidP="00920479">
            <w:r>
              <w:rPr>
                <w:rFonts w:hint="eastAsia"/>
              </w:rPr>
              <w:t>true</w:t>
            </w:r>
          </w:p>
        </w:tc>
        <w:tc>
          <w:tcPr>
            <w:tcW w:w="0" w:type="auto"/>
            <w:vAlign w:val="center"/>
          </w:tcPr>
          <w:p w14:paraId="0C344019" w14:textId="77777777" w:rsidR="002B1E5B" w:rsidRDefault="002B1E5B" w:rsidP="00920479">
            <w:r w:rsidRPr="00D30925">
              <w:t>0..1</w:t>
            </w:r>
          </w:p>
        </w:tc>
      </w:tr>
      <w:tr w:rsidR="002B1E5B" w14:paraId="633EA344" w14:textId="77777777" w:rsidTr="00920479">
        <w:tc>
          <w:tcPr>
            <w:tcW w:w="0" w:type="auto"/>
          </w:tcPr>
          <w:p w14:paraId="48F1EDC2" w14:textId="77777777" w:rsidR="002B1E5B" w:rsidRDefault="002B1E5B" w:rsidP="00920479">
            <w:r>
              <w:t>[Prop]</w:t>
            </w:r>
            <w:r>
              <w:br/>
              <w:t>Const</w:t>
            </w:r>
          </w:p>
        </w:tc>
        <w:tc>
          <w:tcPr>
            <w:tcW w:w="0" w:type="auto"/>
          </w:tcPr>
          <w:p w14:paraId="043B15A7" w14:textId="58E1F06D" w:rsidR="002B1E5B" w:rsidRDefault="002B1E5B" w:rsidP="00920479">
            <w:r>
              <w:t>https://www.smart</w:t>
            </w:r>
            <w:r w:rsidR="000C57DE">
              <w:noBreakHyphen/>
            </w:r>
            <w:r>
              <w:t>factory.kr/ids/cd/Const/1/0</w:t>
            </w:r>
            <w:r>
              <w:br/>
              <w:t>Constant A fixed constant value that the property must always have.</w:t>
            </w:r>
          </w:p>
        </w:tc>
        <w:tc>
          <w:tcPr>
            <w:tcW w:w="0" w:type="auto"/>
          </w:tcPr>
          <w:p w14:paraId="69BA69E7" w14:textId="77777777" w:rsidR="002B1E5B" w:rsidRDefault="002B1E5B" w:rsidP="00920479">
            <w:r>
              <w:t>[Int]</w:t>
            </w:r>
          </w:p>
          <w:p w14:paraId="2F7DB2A3" w14:textId="77777777" w:rsidR="002B1E5B" w:rsidRDefault="002B1E5B" w:rsidP="00920479">
            <w:r>
              <w:rPr>
                <w:rFonts w:hint="eastAsia"/>
              </w:rPr>
              <w:t>1</w:t>
            </w:r>
          </w:p>
        </w:tc>
        <w:tc>
          <w:tcPr>
            <w:tcW w:w="0" w:type="auto"/>
            <w:vAlign w:val="center"/>
          </w:tcPr>
          <w:p w14:paraId="043AEA64" w14:textId="77777777" w:rsidR="002B1E5B" w:rsidRDefault="002B1E5B" w:rsidP="00920479">
            <w:r w:rsidRPr="00D30925">
              <w:t>0..1</w:t>
            </w:r>
          </w:p>
        </w:tc>
      </w:tr>
      <w:tr w:rsidR="002B1E5B" w14:paraId="13083758" w14:textId="77777777" w:rsidTr="00920479">
        <w:tc>
          <w:tcPr>
            <w:tcW w:w="0" w:type="auto"/>
          </w:tcPr>
          <w:p w14:paraId="750A5698" w14:textId="77777777" w:rsidR="002B1E5B" w:rsidRDefault="002B1E5B" w:rsidP="00920479">
            <w:r>
              <w:t>[Prop]</w:t>
            </w:r>
            <w:r>
              <w:br/>
              <w:t>Default</w:t>
            </w:r>
          </w:p>
        </w:tc>
        <w:tc>
          <w:tcPr>
            <w:tcW w:w="0" w:type="auto"/>
          </w:tcPr>
          <w:p w14:paraId="28A8FED4" w14:textId="749CD6F2" w:rsidR="002B1E5B" w:rsidRDefault="002B1E5B" w:rsidP="00920479">
            <w:r>
              <w:t>https://www.smart</w:t>
            </w:r>
            <w:r w:rsidR="000C57DE">
              <w:noBreakHyphen/>
            </w:r>
            <w:r>
              <w:t>factory.kr/ids/cd/Default/1/0</w:t>
            </w:r>
            <w:r>
              <w:br/>
              <w:t xml:space="preserve">Default The default value used when no explicit value is provided. </w:t>
            </w:r>
          </w:p>
        </w:tc>
        <w:tc>
          <w:tcPr>
            <w:tcW w:w="0" w:type="auto"/>
          </w:tcPr>
          <w:p w14:paraId="7644DD5C" w14:textId="77777777" w:rsidR="002B1E5B" w:rsidRDefault="002B1E5B" w:rsidP="00920479">
            <w:r>
              <w:t>[String]</w:t>
            </w:r>
          </w:p>
          <w:p w14:paraId="4AED042A" w14:textId="77777777" w:rsidR="002B1E5B" w:rsidRDefault="002B1E5B" w:rsidP="00920479">
            <w:r>
              <w:rPr>
                <w:rFonts w:hint="eastAsia"/>
              </w:rPr>
              <w:t>0</w:t>
            </w:r>
          </w:p>
        </w:tc>
        <w:tc>
          <w:tcPr>
            <w:tcW w:w="0" w:type="auto"/>
            <w:vAlign w:val="center"/>
          </w:tcPr>
          <w:p w14:paraId="01C58EE9" w14:textId="77777777" w:rsidR="002B1E5B" w:rsidRDefault="002B1E5B" w:rsidP="00920479">
            <w:r w:rsidRPr="00D30925">
              <w:t>0..1</w:t>
            </w:r>
          </w:p>
        </w:tc>
      </w:tr>
      <w:tr w:rsidR="002B1E5B" w14:paraId="1972DC33" w14:textId="77777777" w:rsidTr="00920479">
        <w:tc>
          <w:tcPr>
            <w:tcW w:w="0" w:type="auto"/>
          </w:tcPr>
          <w:p w14:paraId="3D3FF560" w14:textId="77777777" w:rsidR="002B1E5B" w:rsidRDefault="002B1E5B" w:rsidP="00920479">
            <w:r>
              <w:t>[Prop]</w:t>
            </w:r>
            <w:r>
              <w:br/>
            </w:r>
            <w:r>
              <w:lastRenderedPageBreak/>
              <w:t>Unit</w:t>
            </w:r>
          </w:p>
        </w:tc>
        <w:tc>
          <w:tcPr>
            <w:tcW w:w="0" w:type="auto"/>
          </w:tcPr>
          <w:p w14:paraId="59B53C84" w14:textId="4FAF84F4" w:rsidR="002B1E5B" w:rsidRDefault="002B1E5B" w:rsidP="00920479">
            <w:r>
              <w:lastRenderedPageBreak/>
              <w:t>https://www.smart</w:t>
            </w:r>
            <w:r w:rsidR="000C57DE">
              <w:noBreakHyphen/>
            </w:r>
            <w:r>
              <w:t>factory.kr/ids/cd/Unit/1/0</w:t>
            </w:r>
            <w:r>
              <w:br/>
            </w:r>
            <w:r>
              <w:lastRenderedPageBreak/>
              <w:t>Unit The unit of measurement for the property value, typically expressed as a UN/CEFACT unit code.</w:t>
            </w:r>
          </w:p>
        </w:tc>
        <w:tc>
          <w:tcPr>
            <w:tcW w:w="0" w:type="auto"/>
          </w:tcPr>
          <w:p w14:paraId="18DF6939" w14:textId="77777777" w:rsidR="002B1E5B" w:rsidRDefault="002B1E5B" w:rsidP="00920479">
            <w:r>
              <w:lastRenderedPageBreak/>
              <w:t>[String]</w:t>
            </w:r>
          </w:p>
          <w:p w14:paraId="4DD47E4E" w14:textId="77777777" w:rsidR="002B1E5B" w:rsidRDefault="002B1E5B" w:rsidP="00920479">
            <w:r>
              <w:rPr>
                <w:rFonts w:hint="eastAsia"/>
              </w:rPr>
              <w:lastRenderedPageBreak/>
              <w:t>degC</w:t>
            </w:r>
          </w:p>
        </w:tc>
        <w:tc>
          <w:tcPr>
            <w:tcW w:w="0" w:type="auto"/>
            <w:vAlign w:val="center"/>
          </w:tcPr>
          <w:p w14:paraId="6BFE64EE" w14:textId="77777777" w:rsidR="002B1E5B" w:rsidRDefault="002B1E5B" w:rsidP="00920479">
            <w:r w:rsidRPr="00D30925">
              <w:lastRenderedPageBreak/>
              <w:t>0..1</w:t>
            </w:r>
          </w:p>
        </w:tc>
      </w:tr>
      <w:tr w:rsidR="002B1E5B" w14:paraId="7C6702B3" w14:textId="77777777" w:rsidTr="00920479">
        <w:tc>
          <w:tcPr>
            <w:tcW w:w="0" w:type="auto"/>
          </w:tcPr>
          <w:p w14:paraId="66764CFE" w14:textId="77777777" w:rsidR="002B1E5B" w:rsidRDefault="002B1E5B" w:rsidP="00920479">
            <w:r>
              <w:t>[Range]</w:t>
            </w:r>
            <w:r>
              <w:br/>
              <w:t>MinMax</w:t>
            </w:r>
          </w:p>
        </w:tc>
        <w:tc>
          <w:tcPr>
            <w:tcW w:w="0" w:type="auto"/>
          </w:tcPr>
          <w:p w14:paraId="63749C84" w14:textId="759DE8FF" w:rsidR="002B1E5B" w:rsidRDefault="002B1E5B" w:rsidP="00920479">
            <w:r>
              <w:t>https://www.smart</w:t>
            </w:r>
            <w:r w:rsidR="000C57DE">
              <w:noBreakHyphen/>
            </w:r>
            <w:r>
              <w:t>factory.kr/ids/cd/min_max/1/0</w:t>
            </w:r>
            <w:r>
              <w:br/>
            </w:r>
            <w:r>
              <w:rPr>
                <w:rFonts w:hint="eastAsia"/>
              </w:rPr>
              <w:t>min max value</w:t>
            </w:r>
          </w:p>
        </w:tc>
        <w:tc>
          <w:tcPr>
            <w:tcW w:w="0" w:type="auto"/>
          </w:tcPr>
          <w:p w14:paraId="0BA5518B" w14:textId="19C74A08" w:rsidR="002B1E5B" w:rsidRDefault="002B1E5B" w:rsidP="00920479">
            <w:r>
              <w:t>[</w:t>
            </w:r>
            <w:r w:rsidR="000C57DE">
              <w:noBreakHyphen/>
            </w:r>
            <w:r>
              <w:t>]</w:t>
            </w:r>
            <w:r>
              <w:br/>
            </w:r>
            <w:r>
              <w:rPr>
                <w:rFonts w:hint="eastAsia"/>
              </w:rPr>
              <w:t>0</w:t>
            </w:r>
          </w:p>
          <w:p w14:paraId="6035EFF3" w14:textId="77777777" w:rsidR="002B1E5B" w:rsidRDefault="002B1E5B" w:rsidP="00920479">
            <w:r>
              <w:rPr>
                <w:rFonts w:hint="eastAsia"/>
              </w:rPr>
              <w:t>100</w:t>
            </w:r>
          </w:p>
        </w:tc>
        <w:tc>
          <w:tcPr>
            <w:tcW w:w="0" w:type="auto"/>
            <w:vAlign w:val="center"/>
          </w:tcPr>
          <w:p w14:paraId="10432ECC" w14:textId="77777777" w:rsidR="002B1E5B" w:rsidRDefault="002B1E5B" w:rsidP="00920479">
            <w:r w:rsidRPr="00D30925">
              <w:t>0..1</w:t>
            </w:r>
          </w:p>
        </w:tc>
      </w:tr>
      <w:tr w:rsidR="002B1E5B" w14:paraId="4A3D8950" w14:textId="77777777" w:rsidTr="00920479">
        <w:tc>
          <w:tcPr>
            <w:tcW w:w="0" w:type="auto"/>
          </w:tcPr>
          <w:p w14:paraId="16DF8EE2" w14:textId="77777777" w:rsidR="002B1E5B" w:rsidRDefault="002B1E5B" w:rsidP="00920479">
            <w:r>
              <w:t>[Range]</w:t>
            </w:r>
            <w:r>
              <w:br/>
              <w:t>LengthRange</w:t>
            </w:r>
          </w:p>
        </w:tc>
        <w:tc>
          <w:tcPr>
            <w:tcW w:w="0" w:type="auto"/>
          </w:tcPr>
          <w:p w14:paraId="19791F56" w14:textId="18F914A4" w:rsidR="002B1E5B" w:rsidRDefault="002B1E5B" w:rsidP="00920479">
            <w:r>
              <w:t>https://www.smart</w:t>
            </w:r>
            <w:r w:rsidR="000C57DE">
              <w:noBreakHyphen/>
            </w:r>
            <w:r>
              <w:t>factory.kr/ids/cd/lengthRange/1/0</w:t>
            </w:r>
            <w:r>
              <w:br/>
            </w:r>
            <w:r>
              <w:rPr>
                <w:rFonts w:hint="eastAsia"/>
              </w:rPr>
              <w:t>length range value</w:t>
            </w:r>
          </w:p>
        </w:tc>
        <w:tc>
          <w:tcPr>
            <w:tcW w:w="0" w:type="auto"/>
          </w:tcPr>
          <w:p w14:paraId="56B3F8AA" w14:textId="6D02380A" w:rsidR="002B1E5B" w:rsidRDefault="002B1E5B" w:rsidP="00920479">
            <w:r>
              <w:t>[</w:t>
            </w:r>
            <w:r w:rsidR="000C57DE">
              <w:noBreakHyphen/>
            </w:r>
            <w:r>
              <w:t>]</w:t>
            </w:r>
          </w:p>
          <w:p w14:paraId="5157641A" w14:textId="77777777" w:rsidR="002B1E5B" w:rsidRDefault="002B1E5B" w:rsidP="00920479">
            <w:r>
              <w:rPr>
                <w:rFonts w:hint="eastAsia"/>
              </w:rPr>
              <w:t>0</w:t>
            </w:r>
          </w:p>
          <w:p w14:paraId="20A82B30" w14:textId="77777777" w:rsidR="002B1E5B" w:rsidRDefault="002B1E5B" w:rsidP="00920479">
            <w:r>
              <w:rPr>
                <w:rFonts w:hint="eastAsia"/>
              </w:rPr>
              <w:t>100</w:t>
            </w:r>
          </w:p>
        </w:tc>
        <w:tc>
          <w:tcPr>
            <w:tcW w:w="0" w:type="auto"/>
            <w:vAlign w:val="center"/>
          </w:tcPr>
          <w:p w14:paraId="6E8D9FEF" w14:textId="77777777" w:rsidR="002B1E5B" w:rsidRDefault="002B1E5B" w:rsidP="00920479">
            <w:r w:rsidRPr="00D30925">
              <w:t>0..1</w:t>
            </w:r>
          </w:p>
        </w:tc>
      </w:tr>
      <w:tr w:rsidR="002B1E5B" w14:paraId="43B5C3DD" w14:textId="77777777" w:rsidTr="00920479">
        <w:tc>
          <w:tcPr>
            <w:tcW w:w="0" w:type="auto"/>
          </w:tcPr>
          <w:p w14:paraId="35C994B6" w14:textId="77777777" w:rsidR="002B1E5B" w:rsidRDefault="002B1E5B" w:rsidP="00920479">
            <w:r>
              <w:t>[SMC]</w:t>
            </w:r>
            <w:r>
              <w:br/>
              <w:t>Items</w:t>
            </w:r>
          </w:p>
        </w:tc>
        <w:tc>
          <w:tcPr>
            <w:tcW w:w="0" w:type="auto"/>
          </w:tcPr>
          <w:p w14:paraId="115ACB02" w14:textId="1430CECE" w:rsidR="002B1E5B" w:rsidRDefault="002B1E5B" w:rsidP="00920479">
            <w:r>
              <w:t>https://www.smart</w:t>
            </w:r>
            <w:r w:rsidR="000C57DE">
              <w:noBreakHyphen/>
            </w:r>
            <w:r>
              <w:t>factory.kr/ids/cd/Items/1/0</w:t>
            </w:r>
            <w:r>
              <w:br/>
              <w:t>Items The schema definition for items contained within an array type property.</w:t>
            </w:r>
          </w:p>
        </w:tc>
        <w:tc>
          <w:tcPr>
            <w:tcW w:w="0" w:type="auto"/>
          </w:tcPr>
          <w:p w14:paraId="632ACABD" w14:textId="086A9AEF" w:rsidR="002B1E5B" w:rsidRDefault="002B1E5B" w:rsidP="00920479">
            <w:r>
              <w:t>[</w:t>
            </w:r>
            <w:r w:rsidR="000C57DE">
              <w:noBreakHyphen/>
            </w:r>
            <w:r>
              <w:t>]</w:t>
            </w:r>
            <w:r>
              <w:br/>
              <w:t>9 elements</w:t>
            </w:r>
          </w:p>
        </w:tc>
        <w:tc>
          <w:tcPr>
            <w:tcW w:w="0" w:type="auto"/>
            <w:vAlign w:val="center"/>
          </w:tcPr>
          <w:p w14:paraId="7BB0ABA5" w14:textId="77777777" w:rsidR="002B1E5B" w:rsidRDefault="002B1E5B" w:rsidP="00920479">
            <w:r w:rsidRPr="00D30925">
              <w:t>0..1</w:t>
            </w:r>
          </w:p>
        </w:tc>
      </w:tr>
      <w:tr w:rsidR="002B1E5B" w14:paraId="129D63E7" w14:textId="77777777" w:rsidTr="00920479">
        <w:tc>
          <w:tcPr>
            <w:tcW w:w="0" w:type="auto"/>
          </w:tcPr>
          <w:p w14:paraId="2F27D6EB" w14:textId="77777777" w:rsidR="002B1E5B" w:rsidRDefault="002B1E5B" w:rsidP="00920479">
            <w:r>
              <w:t>[Range]</w:t>
            </w:r>
            <w:r>
              <w:br/>
              <w:t>ItemsRange</w:t>
            </w:r>
          </w:p>
        </w:tc>
        <w:tc>
          <w:tcPr>
            <w:tcW w:w="0" w:type="auto"/>
          </w:tcPr>
          <w:p w14:paraId="266CC2D9" w14:textId="641720C1" w:rsidR="002B1E5B" w:rsidRDefault="002B1E5B" w:rsidP="00920479">
            <w:r>
              <w:t>https://www.smart</w:t>
            </w:r>
            <w:r w:rsidR="000C57DE">
              <w:noBreakHyphen/>
            </w:r>
            <w:r>
              <w:t>factory.kr/ids/cd/itemsRange/1/0</w:t>
            </w:r>
            <w:r>
              <w:br/>
            </w:r>
            <w:r>
              <w:rPr>
                <w:rFonts w:hint="eastAsia"/>
              </w:rPr>
              <w:t>items range value</w:t>
            </w:r>
          </w:p>
        </w:tc>
        <w:tc>
          <w:tcPr>
            <w:tcW w:w="0" w:type="auto"/>
          </w:tcPr>
          <w:p w14:paraId="357BD1A1" w14:textId="3A8E57D3" w:rsidR="002B1E5B" w:rsidRDefault="002B1E5B" w:rsidP="00920479">
            <w:r>
              <w:t>[</w:t>
            </w:r>
            <w:r w:rsidR="000C57DE">
              <w:noBreakHyphen/>
            </w:r>
            <w:r>
              <w:t>]</w:t>
            </w:r>
            <w:r>
              <w:br/>
            </w:r>
            <w:r>
              <w:rPr>
                <w:rFonts w:hint="eastAsia"/>
              </w:rPr>
              <w:t>0</w:t>
            </w:r>
          </w:p>
          <w:p w14:paraId="6A25DC50" w14:textId="77777777" w:rsidR="002B1E5B" w:rsidRDefault="002B1E5B" w:rsidP="00920479">
            <w:r>
              <w:rPr>
                <w:rFonts w:hint="eastAsia"/>
              </w:rPr>
              <w:t>100</w:t>
            </w:r>
          </w:p>
        </w:tc>
        <w:tc>
          <w:tcPr>
            <w:tcW w:w="0" w:type="auto"/>
            <w:vAlign w:val="center"/>
          </w:tcPr>
          <w:p w14:paraId="4981C633" w14:textId="77777777" w:rsidR="002B1E5B" w:rsidRDefault="002B1E5B" w:rsidP="00920479">
            <w:r w:rsidRPr="00D30925">
              <w:t>0..1</w:t>
            </w:r>
          </w:p>
        </w:tc>
      </w:tr>
      <w:tr w:rsidR="002B1E5B" w14:paraId="45F1EBB7" w14:textId="77777777" w:rsidTr="00920479">
        <w:tc>
          <w:tcPr>
            <w:tcW w:w="0" w:type="auto"/>
          </w:tcPr>
          <w:p w14:paraId="3B0E526F" w14:textId="77777777" w:rsidR="002B1E5B" w:rsidRDefault="002B1E5B" w:rsidP="00920479">
            <w:r>
              <w:t>[Ref]</w:t>
            </w:r>
            <w:r>
              <w:br/>
              <w:t>ValueSemantics</w:t>
            </w:r>
          </w:p>
        </w:tc>
        <w:tc>
          <w:tcPr>
            <w:tcW w:w="0" w:type="auto"/>
          </w:tcPr>
          <w:p w14:paraId="2F7D4B09" w14:textId="0AA1F6A4" w:rsidR="002B1E5B" w:rsidRDefault="002B1E5B" w:rsidP="00920479">
            <w:r>
              <w:t>https://www.smart</w:t>
            </w:r>
            <w:r w:rsidR="000C57DE">
              <w:noBreakHyphen/>
            </w:r>
            <w:r>
              <w:t>factory.kr/ids/cd/ValueSemantics/1/0</w:t>
            </w:r>
            <w:r>
              <w:br/>
              <w:t>Value semantics Semantic annotation providing the meaning or context of the property value.</w:t>
            </w:r>
          </w:p>
        </w:tc>
        <w:tc>
          <w:tcPr>
            <w:tcW w:w="0" w:type="auto"/>
          </w:tcPr>
          <w:p w14:paraId="74B46285" w14:textId="7841D7D9" w:rsidR="002B1E5B" w:rsidRDefault="002B1E5B" w:rsidP="00920479">
            <w:r>
              <w:t>[</w:t>
            </w:r>
            <w:r w:rsidR="000C57DE">
              <w:noBreakHyphen/>
            </w:r>
            <w:r>
              <w:t>]</w:t>
            </w:r>
          </w:p>
          <w:p w14:paraId="473488BE" w14:textId="77777777" w:rsidR="002B1E5B" w:rsidRDefault="002B1E5B" w:rsidP="00920479"/>
        </w:tc>
        <w:tc>
          <w:tcPr>
            <w:tcW w:w="0" w:type="auto"/>
            <w:vAlign w:val="center"/>
          </w:tcPr>
          <w:p w14:paraId="456EC7C0" w14:textId="77777777" w:rsidR="002B1E5B" w:rsidRDefault="002B1E5B" w:rsidP="00920479">
            <w:r w:rsidRPr="00D30925">
              <w:t>0..1</w:t>
            </w:r>
          </w:p>
        </w:tc>
      </w:tr>
      <w:tr w:rsidR="002B1E5B" w14:paraId="4E38F265" w14:textId="77777777" w:rsidTr="00920479">
        <w:tc>
          <w:tcPr>
            <w:tcW w:w="0" w:type="auto"/>
          </w:tcPr>
          <w:p w14:paraId="6CEC9296" w14:textId="77777777" w:rsidR="002B1E5B" w:rsidRDefault="002B1E5B" w:rsidP="00920479">
            <w:r>
              <w:t>[SMC]</w:t>
            </w:r>
            <w:r>
              <w:br/>
              <w:t>Forms</w:t>
            </w:r>
          </w:p>
        </w:tc>
        <w:tc>
          <w:tcPr>
            <w:tcW w:w="0" w:type="auto"/>
          </w:tcPr>
          <w:p w14:paraId="4AC06CCB" w14:textId="2CD1D543" w:rsidR="002B1E5B" w:rsidRDefault="002B1E5B" w:rsidP="00920479">
            <w:r>
              <w:t>https://www.smart</w:t>
            </w:r>
            <w:r w:rsidR="000C57DE">
              <w:noBreakHyphen/>
            </w:r>
            <w:r>
              <w:t>factory.kr/ids/cd/Forms/1/0</w:t>
            </w:r>
            <w:r>
              <w:br/>
              <w:t>Forms A collection of form definitions that describe how to access or invoke the interaction affordance.</w:t>
            </w:r>
          </w:p>
        </w:tc>
        <w:tc>
          <w:tcPr>
            <w:tcW w:w="0" w:type="auto"/>
          </w:tcPr>
          <w:p w14:paraId="531A7B97" w14:textId="59A05C89" w:rsidR="002B1E5B" w:rsidRDefault="002B1E5B" w:rsidP="00920479">
            <w:r>
              <w:t>[</w:t>
            </w:r>
            <w:r w:rsidR="000C57DE">
              <w:noBreakHyphen/>
            </w:r>
            <w:r>
              <w:t>]</w:t>
            </w:r>
            <w:r>
              <w:br/>
              <w:t>5 elements</w:t>
            </w:r>
          </w:p>
        </w:tc>
        <w:tc>
          <w:tcPr>
            <w:tcW w:w="0" w:type="auto"/>
            <w:vAlign w:val="center"/>
          </w:tcPr>
          <w:p w14:paraId="3A043383" w14:textId="77777777" w:rsidR="002B1E5B" w:rsidRDefault="002B1E5B" w:rsidP="00920479">
            <w:r w:rsidRPr="00D30925">
              <w:t>0..1</w:t>
            </w:r>
          </w:p>
        </w:tc>
      </w:tr>
    </w:tbl>
    <w:p w14:paraId="79B7E34E" w14:textId="77777777" w:rsidR="002B1E5B" w:rsidRDefault="002B1E5B" w:rsidP="002B1E5B"/>
    <w:p w14:paraId="1E9826A4"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18"/>
        <w:gridCol w:w="6180"/>
        <w:gridCol w:w="1032"/>
        <w:gridCol w:w="451"/>
      </w:tblGrid>
      <w:tr w:rsidR="002B1E5B" w14:paraId="78E39C40" w14:textId="77777777" w:rsidTr="00920479">
        <w:tc>
          <w:tcPr>
            <w:tcW w:w="0" w:type="auto"/>
            <w:shd w:val="clear" w:color="auto" w:fill="002060"/>
          </w:tcPr>
          <w:p w14:paraId="4E0F2C6E" w14:textId="77777777" w:rsidR="002B1E5B" w:rsidRDefault="002B1E5B" w:rsidP="00920479">
            <w:r>
              <w:rPr>
                <w:b/>
                <w:color w:val="FFFFFF"/>
              </w:rPr>
              <w:t>idShort:</w:t>
            </w:r>
          </w:p>
        </w:tc>
        <w:tc>
          <w:tcPr>
            <w:tcW w:w="0" w:type="auto"/>
            <w:shd w:val="clear" w:color="auto" w:fill="002060"/>
          </w:tcPr>
          <w:p w14:paraId="37286369" w14:textId="77777777" w:rsidR="002B1E5B" w:rsidRDefault="002B1E5B" w:rsidP="00920479">
            <w:r>
              <w:rPr>
                <w:b/>
                <w:color w:val="FFFFFF"/>
              </w:rPr>
              <w:t>Items</w:t>
            </w:r>
          </w:p>
        </w:tc>
        <w:tc>
          <w:tcPr>
            <w:tcW w:w="0" w:type="auto"/>
            <w:shd w:val="clear" w:color="auto" w:fill="002060"/>
          </w:tcPr>
          <w:p w14:paraId="237A78C1" w14:textId="77777777" w:rsidR="002B1E5B" w:rsidRDefault="002B1E5B" w:rsidP="00920479"/>
        </w:tc>
        <w:tc>
          <w:tcPr>
            <w:tcW w:w="0" w:type="auto"/>
            <w:shd w:val="clear" w:color="auto" w:fill="002060"/>
          </w:tcPr>
          <w:p w14:paraId="2C775423" w14:textId="77777777" w:rsidR="002B1E5B" w:rsidRDefault="002B1E5B" w:rsidP="00920479"/>
        </w:tc>
      </w:tr>
      <w:tr w:rsidR="002B1E5B" w14:paraId="4A8FC13F" w14:textId="77777777" w:rsidTr="00920479">
        <w:tc>
          <w:tcPr>
            <w:tcW w:w="0" w:type="auto"/>
            <w:shd w:val="clear" w:color="auto" w:fill="002060"/>
          </w:tcPr>
          <w:p w14:paraId="4EEE45C6" w14:textId="77777777" w:rsidR="002B1E5B" w:rsidRDefault="002B1E5B" w:rsidP="00920479">
            <w:r>
              <w:rPr>
                <w:b/>
                <w:color w:val="FFFFFF"/>
              </w:rPr>
              <w:t>Class:</w:t>
            </w:r>
          </w:p>
        </w:tc>
        <w:tc>
          <w:tcPr>
            <w:tcW w:w="0" w:type="auto"/>
            <w:shd w:val="clear" w:color="auto" w:fill="002060"/>
          </w:tcPr>
          <w:p w14:paraId="25F7A6F5" w14:textId="77777777" w:rsidR="002B1E5B" w:rsidRDefault="002B1E5B" w:rsidP="00920479">
            <w:r>
              <w:rPr>
                <w:b/>
                <w:color w:val="FFFFFF"/>
              </w:rPr>
              <w:t>SubmodelElementCollection</w:t>
            </w:r>
          </w:p>
        </w:tc>
        <w:tc>
          <w:tcPr>
            <w:tcW w:w="0" w:type="auto"/>
            <w:shd w:val="clear" w:color="auto" w:fill="002060"/>
          </w:tcPr>
          <w:p w14:paraId="28CCB94E" w14:textId="77777777" w:rsidR="002B1E5B" w:rsidRDefault="002B1E5B" w:rsidP="00920479"/>
        </w:tc>
        <w:tc>
          <w:tcPr>
            <w:tcW w:w="0" w:type="auto"/>
            <w:shd w:val="clear" w:color="auto" w:fill="002060"/>
          </w:tcPr>
          <w:p w14:paraId="50EDB6EF" w14:textId="77777777" w:rsidR="002B1E5B" w:rsidRDefault="002B1E5B" w:rsidP="00920479"/>
        </w:tc>
      </w:tr>
      <w:tr w:rsidR="002B1E5B" w14:paraId="09D89286" w14:textId="77777777" w:rsidTr="00920479">
        <w:tc>
          <w:tcPr>
            <w:tcW w:w="0" w:type="auto"/>
            <w:shd w:val="clear" w:color="auto" w:fill="002060"/>
          </w:tcPr>
          <w:p w14:paraId="07F5603D" w14:textId="77777777" w:rsidR="002B1E5B" w:rsidRDefault="002B1E5B" w:rsidP="00920479">
            <w:r>
              <w:rPr>
                <w:b/>
                <w:color w:val="FFFFFF"/>
              </w:rPr>
              <w:t>semanticId:</w:t>
            </w:r>
          </w:p>
        </w:tc>
        <w:tc>
          <w:tcPr>
            <w:tcW w:w="0" w:type="auto"/>
            <w:shd w:val="clear" w:color="auto" w:fill="002060"/>
          </w:tcPr>
          <w:p w14:paraId="6B79A92C" w14:textId="524AC229" w:rsidR="002B1E5B" w:rsidRDefault="002B1E5B" w:rsidP="00920479">
            <w:r>
              <w:rPr>
                <w:b/>
                <w:color w:val="FFFFFF"/>
              </w:rPr>
              <w:t>https://www.smart</w:t>
            </w:r>
            <w:r w:rsidR="000C57DE">
              <w:rPr>
                <w:b/>
                <w:color w:val="FFFFFF"/>
              </w:rPr>
              <w:noBreakHyphen/>
            </w:r>
            <w:r>
              <w:rPr>
                <w:b/>
                <w:color w:val="FFFFFF"/>
              </w:rPr>
              <w:t>factory.kr/ids/cd/Items/1/0</w:t>
            </w:r>
          </w:p>
        </w:tc>
        <w:tc>
          <w:tcPr>
            <w:tcW w:w="0" w:type="auto"/>
            <w:shd w:val="clear" w:color="auto" w:fill="002060"/>
          </w:tcPr>
          <w:p w14:paraId="355BF2D9" w14:textId="77777777" w:rsidR="002B1E5B" w:rsidRDefault="002B1E5B" w:rsidP="00920479"/>
        </w:tc>
        <w:tc>
          <w:tcPr>
            <w:tcW w:w="0" w:type="auto"/>
            <w:shd w:val="clear" w:color="auto" w:fill="002060"/>
          </w:tcPr>
          <w:p w14:paraId="23803E09" w14:textId="77777777" w:rsidR="002B1E5B" w:rsidRDefault="002B1E5B" w:rsidP="00920479"/>
        </w:tc>
      </w:tr>
      <w:tr w:rsidR="002B1E5B" w14:paraId="6A3F4B1B" w14:textId="77777777" w:rsidTr="00920479">
        <w:tc>
          <w:tcPr>
            <w:tcW w:w="0" w:type="auto"/>
            <w:shd w:val="clear" w:color="auto" w:fill="002060"/>
          </w:tcPr>
          <w:p w14:paraId="5479DB72" w14:textId="77777777" w:rsidR="002B1E5B" w:rsidRDefault="002B1E5B" w:rsidP="00920479">
            <w:r>
              <w:rPr>
                <w:b/>
                <w:color w:val="FFFFFF"/>
              </w:rPr>
              <w:t>Parent:</w:t>
            </w:r>
          </w:p>
        </w:tc>
        <w:tc>
          <w:tcPr>
            <w:tcW w:w="0" w:type="auto"/>
            <w:shd w:val="clear" w:color="auto" w:fill="002060"/>
          </w:tcPr>
          <w:p w14:paraId="61E48A2A" w14:textId="77777777" w:rsidR="002B1E5B" w:rsidRDefault="002B1E5B" w:rsidP="00920479">
            <w:r>
              <w:rPr>
                <w:b/>
                <w:color w:val="FFFFFF"/>
              </w:rPr>
              <w:t>Items</w:t>
            </w:r>
          </w:p>
        </w:tc>
        <w:tc>
          <w:tcPr>
            <w:tcW w:w="0" w:type="auto"/>
            <w:shd w:val="clear" w:color="auto" w:fill="002060"/>
          </w:tcPr>
          <w:p w14:paraId="179560BA" w14:textId="77777777" w:rsidR="002B1E5B" w:rsidRDefault="002B1E5B" w:rsidP="00920479"/>
        </w:tc>
        <w:tc>
          <w:tcPr>
            <w:tcW w:w="0" w:type="auto"/>
            <w:shd w:val="clear" w:color="auto" w:fill="002060"/>
          </w:tcPr>
          <w:p w14:paraId="58AC6F86" w14:textId="77777777" w:rsidR="002B1E5B" w:rsidRDefault="002B1E5B" w:rsidP="00920479"/>
        </w:tc>
      </w:tr>
      <w:tr w:rsidR="002B1E5B" w14:paraId="2E90BD29" w14:textId="77777777" w:rsidTr="00920479">
        <w:tc>
          <w:tcPr>
            <w:tcW w:w="0" w:type="auto"/>
            <w:shd w:val="clear" w:color="auto" w:fill="002060"/>
          </w:tcPr>
          <w:p w14:paraId="19314C70" w14:textId="77777777" w:rsidR="002B1E5B" w:rsidRDefault="002B1E5B" w:rsidP="00920479">
            <w:r>
              <w:rPr>
                <w:b/>
                <w:color w:val="FFFFFF"/>
              </w:rPr>
              <w:t>Explanation:</w:t>
            </w:r>
          </w:p>
        </w:tc>
        <w:tc>
          <w:tcPr>
            <w:tcW w:w="0" w:type="auto"/>
            <w:shd w:val="clear" w:color="auto" w:fill="002060"/>
          </w:tcPr>
          <w:p w14:paraId="134E214F" w14:textId="50C63DEA" w:rsidR="002B1E5B" w:rsidRDefault="000C57DE" w:rsidP="00920479">
            <w:r>
              <w:rPr>
                <w:b/>
                <w:color w:val="FFFFFF"/>
              </w:rPr>
              <w:noBreakHyphen/>
            </w:r>
          </w:p>
        </w:tc>
        <w:tc>
          <w:tcPr>
            <w:tcW w:w="0" w:type="auto"/>
            <w:shd w:val="clear" w:color="auto" w:fill="002060"/>
          </w:tcPr>
          <w:p w14:paraId="37608527" w14:textId="77777777" w:rsidR="002B1E5B" w:rsidRDefault="002B1E5B" w:rsidP="00920479"/>
        </w:tc>
        <w:tc>
          <w:tcPr>
            <w:tcW w:w="0" w:type="auto"/>
            <w:shd w:val="clear" w:color="auto" w:fill="002060"/>
          </w:tcPr>
          <w:p w14:paraId="0CE0FE84" w14:textId="77777777" w:rsidR="002B1E5B" w:rsidRDefault="002B1E5B" w:rsidP="00920479"/>
        </w:tc>
      </w:tr>
      <w:tr w:rsidR="002B1E5B" w14:paraId="12DD6279" w14:textId="77777777" w:rsidTr="00920479">
        <w:tc>
          <w:tcPr>
            <w:tcW w:w="0" w:type="auto"/>
            <w:shd w:val="clear" w:color="auto" w:fill="002060"/>
          </w:tcPr>
          <w:p w14:paraId="01B59202" w14:textId="77777777" w:rsidR="002B1E5B" w:rsidRDefault="002B1E5B" w:rsidP="00920479">
            <w:r>
              <w:rPr>
                <w:b/>
                <w:color w:val="FFFFFF"/>
              </w:rPr>
              <w:t>[SME type]</w:t>
            </w:r>
            <w:r>
              <w:rPr>
                <w:b/>
                <w:color w:val="FFFFFF"/>
              </w:rPr>
              <w:br/>
              <w:t>idShort</w:t>
            </w:r>
          </w:p>
        </w:tc>
        <w:tc>
          <w:tcPr>
            <w:tcW w:w="0" w:type="auto"/>
            <w:shd w:val="clear" w:color="auto" w:fill="002060"/>
          </w:tcPr>
          <w:p w14:paraId="2DAF0E7A" w14:textId="77777777" w:rsidR="002B1E5B" w:rsidRDefault="002B1E5B" w:rsidP="00920479">
            <w:r>
              <w:rPr>
                <w:b/>
                <w:color w:val="FFFFFF"/>
              </w:rPr>
              <w:t>semanticId</w:t>
            </w:r>
            <w:r>
              <w:rPr>
                <w:b/>
                <w:color w:val="FFFFFF"/>
              </w:rPr>
              <w:br/>
              <w:t>Description@en</w:t>
            </w:r>
          </w:p>
        </w:tc>
        <w:tc>
          <w:tcPr>
            <w:tcW w:w="0" w:type="auto"/>
            <w:shd w:val="clear" w:color="auto" w:fill="002060"/>
          </w:tcPr>
          <w:p w14:paraId="2FCB1732" w14:textId="77777777" w:rsidR="002B1E5B" w:rsidRDefault="002B1E5B" w:rsidP="00920479">
            <w:r>
              <w:rPr>
                <w:b/>
                <w:color w:val="FFFFFF"/>
              </w:rPr>
              <w:t>[valueType]</w:t>
            </w:r>
            <w:r>
              <w:rPr>
                <w:b/>
                <w:color w:val="FFFFFF"/>
              </w:rPr>
              <w:br/>
              <w:t>example</w:t>
            </w:r>
          </w:p>
        </w:tc>
        <w:tc>
          <w:tcPr>
            <w:tcW w:w="0" w:type="auto"/>
            <w:shd w:val="clear" w:color="auto" w:fill="002060"/>
          </w:tcPr>
          <w:p w14:paraId="1D459E7A" w14:textId="77777777" w:rsidR="002B1E5B" w:rsidRDefault="002B1E5B" w:rsidP="00920479">
            <w:r>
              <w:rPr>
                <w:b/>
                <w:color w:val="FFFFFF"/>
              </w:rPr>
              <w:t>card.</w:t>
            </w:r>
          </w:p>
        </w:tc>
      </w:tr>
      <w:tr w:rsidR="002B1E5B" w14:paraId="159E168F" w14:textId="77777777" w:rsidTr="00920479">
        <w:tc>
          <w:tcPr>
            <w:tcW w:w="0" w:type="auto"/>
          </w:tcPr>
          <w:p w14:paraId="52177F9E" w14:textId="77777777" w:rsidR="002B1E5B" w:rsidRDefault="002B1E5B" w:rsidP="00920479">
            <w:r>
              <w:t>[Prop]</w:t>
            </w:r>
            <w:r>
              <w:br/>
              <w:t>Type</w:t>
            </w:r>
          </w:p>
        </w:tc>
        <w:tc>
          <w:tcPr>
            <w:tcW w:w="0" w:type="auto"/>
          </w:tcPr>
          <w:p w14:paraId="6A87AB0F" w14:textId="6C0567A6" w:rsidR="002B1E5B" w:rsidRDefault="002B1E5B" w:rsidP="00920479">
            <w:r>
              <w:t>https://www.smart</w:t>
            </w:r>
            <w:r w:rsidR="000C57DE">
              <w:noBreakHyphen/>
            </w:r>
            <w:r>
              <w:t>factory.kr/ids/cd/Type/1/0</w:t>
            </w:r>
            <w:r>
              <w:br/>
              <w:t xml:space="preserve">Type The data type of a value, such as string, integer, number, boolean, object, or array. </w:t>
            </w:r>
            <w:r w:rsidR="000C57DE">
              <w:noBreakHyphen/>
            </w:r>
          </w:p>
        </w:tc>
        <w:tc>
          <w:tcPr>
            <w:tcW w:w="0" w:type="auto"/>
          </w:tcPr>
          <w:p w14:paraId="71BA5668" w14:textId="77777777" w:rsidR="002B1E5B" w:rsidRDefault="002B1E5B" w:rsidP="00920479">
            <w:r>
              <w:t>[String]</w:t>
            </w:r>
          </w:p>
          <w:p w14:paraId="1491CC92" w14:textId="77777777" w:rsidR="002B1E5B" w:rsidRDefault="002B1E5B" w:rsidP="00920479">
            <w:r w:rsidRPr="007E6605">
              <w:t>number</w:t>
            </w:r>
          </w:p>
        </w:tc>
        <w:tc>
          <w:tcPr>
            <w:tcW w:w="0" w:type="auto"/>
            <w:vAlign w:val="center"/>
          </w:tcPr>
          <w:p w14:paraId="3861A906" w14:textId="77777777" w:rsidR="002B1E5B" w:rsidRDefault="002B1E5B" w:rsidP="00920479">
            <w:r w:rsidRPr="00D30925">
              <w:t>0..1</w:t>
            </w:r>
          </w:p>
        </w:tc>
      </w:tr>
      <w:tr w:rsidR="002B1E5B" w14:paraId="334CD7ED" w14:textId="77777777" w:rsidTr="00920479">
        <w:tc>
          <w:tcPr>
            <w:tcW w:w="0" w:type="auto"/>
          </w:tcPr>
          <w:p w14:paraId="6CD43B72" w14:textId="77777777" w:rsidR="002B1E5B" w:rsidRDefault="002B1E5B" w:rsidP="00920479">
            <w:r>
              <w:t>[Prop]</w:t>
            </w:r>
            <w:r>
              <w:br/>
              <w:t>Unit</w:t>
            </w:r>
          </w:p>
        </w:tc>
        <w:tc>
          <w:tcPr>
            <w:tcW w:w="0" w:type="auto"/>
          </w:tcPr>
          <w:p w14:paraId="24F979E7" w14:textId="6B80E2CA" w:rsidR="002B1E5B" w:rsidRDefault="002B1E5B" w:rsidP="00920479">
            <w:r>
              <w:t>https://www.smart</w:t>
            </w:r>
            <w:r w:rsidR="000C57DE">
              <w:noBreakHyphen/>
            </w:r>
            <w:r>
              <w:t>factory.kr/ids/cd/Unit/1/0</w:t>
            </w:r>
            <w:r>
              <w:br/>
              <w:t xml:space="preserve">Unit The unit of measurement for the property value, typically expressed as a UN/CEFACT unit code. </w:t>
            </w:r>
            <w:r w:rsidR="000C57DE">
              <w:noBreakHyphen/>
            </w:r>
          </w:p>
        </w:tc>
        <w:tc>
          <w:tcPr>
            <w:tcW w:w="0" w:type="auto"/>
          </w:tcPr>
          <w:p w14:paraId="11C66591" w14:textId="77777777" w:rsidR="002B1E5B" w:rsidRDefault="002B1E5B" w:rsidP="00920479">
            <w:r>
              <w:t>[String]</w:t>
            </w:r>
          </w:p>
          <w:p w14:paraId="03332C91" w14:textId="77777777" w:rsidR="002B1E5B" w:rsidRDefault="002B1E5B" w:rsidP="00920479">
            <w:r>
              <w:rPr>
                <w:rFonts w:hint="eastAsia"/>
              </w:rPr>
              <w:t>degC</w:t>
            </w:r>
          </w:p>
        </w:tc>
        <w:tc>
          <w:tcPr>
            <w:tcW w:w="0" w:type="auto"/>
            <w:vAlign w:val="center"/>
          </w:tcPr>
          <w:p w14:paraId="5D4175B0" w14:textId="77777777" w:rsidR="002B1E5B" w:rsidRDefault="002B1E5B" w:rsidP="00920479">
            <w:r w:rsidRPr="00D30925">
              <w:t>0..1</w:t>
            </w:r>
          </w:p>
        </w:tc>
      </w:tr>
      <w:tr w:rsidR="002B1E5B" w14:paraId="7CA02E09" w14:textId="77777777" w:rsidTr="00920479">
        <w:tc>
          <w:tcPr>
            <w:tcW w:w="0" w:type="auto"/>
          </w:tcPr>
          <w:p w14:paraId="26047AA9" w14:textId="77777777" w:rsidR="002B1E5B" w:rsidRDefault="002B1E5B" w:rsidP="00920479">
            <w:r>
              <w:lastRenderedPageBreak/>
              <w:t>[Prop]</w:t>
            </w:r>
            <w:r>
              <w:br/>
              <w:t>Default</w:t>
            </w:r>
          </w:p>
        </w:tc>
        <w:tc>
          <w:tcPr>
            <w:tcW w:w="0" w:type="auto"/>
          </w:tcPr>
          <w:p w14:paraId="14E27DE3" w14:textId="60B04223" w:rsidR="002B1E5B" w:rsidRDefault="002B1E5B" w:rsidP="00920479">
            <w:r>
              <w:t>https://www.smart</w:t>
            </w:r>
            <w:r w:rsidR="000C57DE">
              <w:noBreakHyphen/>
            </w:r>
            <w:r>
              <w:t>factory.kr/ids/cd/Default/1/0</w:t>
            </w:r>
            <w:r>
              <w:br/>
              <w:t xml:space="preserve">Default The default value used when no explicit value is provided. </w:t>
            </w:r>
            <w:r w:rsidR="000C57DE">
              <w:noBreakHyphen/>
            </w:r>
          </w:p>
        </w:tc>
        <w:tc>
          <w:tcPr>
            <w:tcW w:w="0" w:type="auto"/>
          </w:tcPr>
          <w:p w14:paraId="500434CC" w14:textId="77777777" w:rsidR="002B1E5B" w:rsidRDefault="002B1E5B" w:rsidP="00920479">
            <w:r>
              <w:t>[String]</w:t>
            </w:r>
          </w:p>
          <w:p w14:paraId="4C6A4CF3" w14:textId="77777777" w:rsidR="002B1E5B" w:rsidRDefault="002B1E5B" w:rsidP="00920479">
            <w:r>
              <w:rPr>
                <w:rFonts w:hint="eastAsia"/>
              </w:rPr>
              <w:t>0</w:t>
            </w:r>
          </w:p>
        </w:tc>
        <w:tc>
          <w:tcPr>
            <w:tcW w:w="0" w:type="auto"/>
            <w:vAlign w:val="center"/>
          </w:tcPr>
          <w:p w14:paraId="2516F420" w14:textId="77777777" w:rsidR="002B1E5B" w:rsidRDefault="002B1E5B" w:rsidP="00920479">
            <w:r w:rsidRPr="00D30925">
              <w:t>0..1</w:t>
            </w:r>
          </w:p>
        </w:tc>
      </w:tr>
      <w:tr w:rsidR="002B1E5B" w14:paraId="1C5E54F3" w14:textId="77777777" w:rsidTr="00920479">
        <w:tc>
          <w:tcPr>
            <w:tcW w:w="0" w:type="auto"/>
          </w:tcPr>
          <w:p w14:paraId="28131B3D" w14:textId="77777777" w:rsidR="002B1E5B" w:rsidRDefault="002B1E5B" w:rsidP="00920479">
            <w:r>
              <w:t>[Prop]</w:t>
            </w:r>
            <w:r>
              <w:br/>
              <w:t>Const</w:t>
            </w:r>
          </w:p>
        </w:tc>
        <w:tc>
          <w:tcPr>
            <w:tcW w:w="0" w:type="auto"/>
          </w:tcPr>
          <w:p w14:paraId="0008B254" w14:textId="4D502CDA" w:rsidR="002B1E5B" w:rsidRDefault="002B1E5B" w:rsidP="00920479">
            <w:r>
              <w:t>https://www.smart</w:t>
            </w:r>
            <w:r w:rsidR="000C57DE">
              <w:noBreakHyphen/>
            </w:r>
            <w:r>
              <w:t>factory.kr/ids/cd/Const/1/0</w:t>
            </w:r>
            <w:r>
              <w:br/>
              <w:t xml:space="preserve">Constant A fixed constant value that the property must always have. </w:t>
            </w:r>
            <w:r w:rsidR="000C57DE">
              <w:noBreakHyphen/>
            </w:r>
          </w:p>
        </w:tc>
        <w:tc>
          <w:tcPr>
            <w:tcW w:w="0" w:type="auto"/>
          </w:tcPr>
          <w:p w14:paraId="68ADF8B6" w14:textId="77777777" w:rsidR="002B1E5B" w:rsidRDefault="002B1E5B" w:rsidP="00920479">
            <w:r>
              <w:t>[Int]</w:t>
            </w:r>
          </w:p>
          <w:p w14:paraId="752B40CC" w14:textId="77777777" w:rsidR="002B1E5B" w:rsidRDefault="002B1E5B" w:rsidP="00920479">
            <w:r>
              <w:rPr>
                <w:rFonts w:hint="eastAsia"/>
              </w:rPr>
              <w:t>1</w:t>
            </w:r>
          </w:p>
        </w:tc>
        <w:tc>
          <w:tcPr>
            <w:tcW w:w="0" w:type="auto"/>
            <w:vAlign w:val="center"/>
          </w:tcPr>
          <w:p w14:paraId="1761C20E" w14:textId="77777777" w:rsidR="002B1E5B" w:rsidRDefault="002B1E5B" w:rsidP="00920479">
            <w:r w:rsidRPr="00D30925">
              <w:t>0..1</w:t>
            </w:r>
          </w:p>
        </w:tc>
      </w:tr>
      <w:tr w:rsidR="002B1E5B" w14:paraId="42BFE9D6" w14:textId="77777777" w:rsidTr="00920479">
        <w:tc>
          <w:tcPr>
            <w:tcW w:w="0" w:type="auto"/>
          </w:tcPr>
          <w:p w14:paraId="69EDBB27" w14:textId="77777777" w:rsidR="002B1E5B" w:rsidRDefault="002B1E5B" w:rsidP="00920479">
            <w:r>
              <w:t>[Prop]</w:t>
            </w:r>
            <w:r>
              <w:br/>
              <w:t>Observable</w:t>
            </w:r>
          </w:p>
        </w:tc>
        <w:tc>
          <w:tcPr>
            <w:tcW w:w="0" w:type="auto"/>
          </w:tcPr>
          <w:p w14:paraId="6031AEF1" w14:textId="42B8BE70" w:rsidR="002B1E5B" w:rsidRDefault="002B1E5B" w:rsidP="00920479">
            <w:r>
              <w:t>https://www.smart</w:t>
            </w:r>
            <w:r w:rsidR="000C57DE">
              <w:noBreakHyphen/>
            </w:r>
            <w:r>
              <w:t>factory.kr/ids/cd/Observable/1/0</w:t>
            </w:r>
            <w:r>
              <w:br/>
              <w:t xml:space="preserve">Observable Indicates whether the property supports observation for value change notifications. </w:t>
            </w:r>
            <w:r w:rsidR="000C57DE">
              <w:noBreakHyphen/>
            </w:r>
          </w:p>
        </w:tc>
        <w:tc>
          <w:tcPr>
            <w:tcW w:w="0" w:type="auto"/>
          </w:tcPr>
          <w:p w14:paraId="6D114357" w14:textId="77777777" w:rsidR="002B1E5B" w:rsidRDefault="002B1E5B" w:rsidP="00920479">
            <w:r>
              <w:t>[Boolean]</w:t>
            </w:r>
          </w:p>
          <w:p w14:paraId="4A51611B" w14:textId="77777777" w:rsidR="002B1E5B" w:rsidRDefault="002B1E5B" w:rsidP="00920479">
            <w:r>
              <w:rPr>
                <w:rFonts w:hint="eastAsia"/>
              </w:rPr>
              <w:t>true</w:t>
            </w:r>
          </w:p>
        </w:tc>
        <w:tc>
          <w:tcPr>
            <w:tcW w:w="0" w:type="auto"/>
            <w:vAlign w:val="center"/>
          </w:tcPr>
          <w:p w14:paraId="2F07366E" w14:textId="77777777" w:rsidR="002B1E5B" w:rsidRDefault="002B1E5B" w:rsidP="00920479">
            <w:r w:rsidRPr="00D30925">
              <w:t>0..1</w:t>
            </w:r>
          </w:p>
        </w:tc>
      </w:tr>
      <w:tr w:rsidR="002B1E5B" w14:paraId="3A675277" w14:textId="77777777" w:rsidTr="00920479">
        <w:tc>
          <w:tcPr>
            <w:tcW w:w="0" w:type="auto"/>
          </w:tcPr>
          <w:p w14:paraId="577A8258" w14:textId="77777777" w:rsidR="002B1E5B" w:rsidRDefault="002B1E5B" w:rsidP="00920479">
            <w:r>
              <w:t>[Prop]</w:t>
            </w:r>
            <w:r>
              <w:br/>
              <w:t>Title</w:t>
            </w:r>
          </w:p>
        </w:tc>
        <w:tc>
          <w:tcPr>
            <w:tcW w:w="0" w:type="auto"/>
          </w:tcPr>
          <w:p w14:paraId="11E74E60" w14:textId="491EF27B" w:rsidR="002B1E5B" w:rsidRDefault="002B1E5B" w:rsidP="00920479">
            <w:r>
              <w:t>https://www.smart</w:t>
            </w:r>
            <w:r w:rsidR="000C57DE">
              <w:noBreakHyphen/>
            </w:r>
            <w:r>
              <w:t>factory.kr/ids/cd/Title/1/0</w:t>
            </w:r>
            <w:r>
              <w:br/>
              <w:t>Title A human</w:t>
            </w:r>
            <w:r w:rsidR="000C57DE">
              <w:noBreakHyphen/>
            </w:r>
            <w:r>
              <w:t xml:space="preserve">readable name or title that provides a short description of the interface or element. </w:t>
            </w:r>
            <w:r w:rsidR="000C57DE">
              <w:noBreakHyphen/>
            </w:r>
          </w:p>
        </w:tc>
        <w:tc>
          <w:tcPr>
            <w:tcW w:w="0" w:type="auto"/>
          </w:tcPr>
          <w:p w14:paraId="71B67BA2" w14:textId="77777777" w:rsidR="002B1E5B" w:rsidRDefault="002B1E5B" w:rsidP="00920479">
            <w:r>
              <w:t>[String]</w:t>
            </w:r>
          </w:p>
          <w:p w14:paraId="00B1EFFD" w14:textId="77777777" w:rsidR="002B1E5B" w:rsidRDefault="002B1E5B" w:rsidP="00920479">
            <w:r>
              <w:rPr>
                <w:rFonts w:hint="eastAsia"/>
              </w:rPr>
              <w:t>temp</w:t>
            </w:r>
          </w:p>
        </w:tc>
        <w:tc>
          <w:tcPr>
            <w:tcW w:w="0" w:type="auto"/>
            <w:vAlign w:val="center"/>
          </w:tcPr>
          <w:p w14:paraId="45507362" w14:textId="77777777" w:rsidR="002B1E5B" w:rsidRDefault="002B1E5B" w:rsidP="00920479">
            <w:r w:rsidRPr="00D30925">
              <w:t>0..1</w:t>
            </w:r>
          </w:p>
        </w:tc>
      </w:tr>
      <w:tr w:rsidR="002B1E5B" w14:paraId="6848F422" w14:textId="77777777" w:rsidTr="00920479">
        <w:tc>
          <w:tcPr>
            <w:tcW w:w="0" w:type="auto"/>
          </w:tcPr>
          <w:p w14:paraId="28D378B2" w14:textId="77777777" w:rsidR="002B1E5B" w:rsidRDefault="002B1E5B" w:rsidP="00920479">
            <w:r>
              <w:t>[Range]</w:t>
            </w:r>
            <w:r>
              <w:br/>
              <w:t>MinMax</w:t>
            </w:r>
          </w:p>
        </w:tc>
        <w:tc>
          <w:tcPr>
            <w:tcW w:w="0" w:type="auto"/>
          </w:tcPr>
          <w:p w14:paraId="53CA19DB" w14:textId="698037B9" w:rsidR="002B1E5B" w:rsidRDefault="002B1E5B" w:rsidP="00920479">
            <w:r>
              <w:t>https://www.smart</w:t>
            </w:r>
            <w:r w:rsidR="000C57DE">
              <w:noBreakHyphen/>
            </w:r>
            <w:r>
              <w:t>factory.kr/ids/cd/min_max/1/0</w:t>
            </w:r>
            <w:r>
              <w:br/>
            </w:r>
            <w:r>
              <w:rPr>
                <w:rFonts w:hint="eastAsia"/>
              </w:rPr>
              <w:t>min max value</w:t>
            </w:r>
          </w:p>
        </w:tc>
        <w:tc>
          <w:tcPr>
            <w:tcW w:w="0" w:type="auto"/>
          </w:tcPr>
          <w:p w14:paraId="0B4ED48F" w14:textId="06880CAA" w:rsidR="002B1E5B" w:rsidRDefault="002B1E5B" w:rsidP="00920479">
            <w:r>
              <w:t>[</w:t>
            </w:r>
            <w:r w:rsidR="000C57DE">
              <w:noBreakHyphen/>
            </w:r>
            <w:r>
              <w:t>]</w:t>
            </w:r>
            <w:r>
              <w:br/>
            </w:r>
            <w:r>
              <w:rPr>
                <w:rFonts w:hint="eastAsia"/>
              </w:rPr>
              <w:t>0</w:t>
            </w:r>
          </w:p>
          <w:p w14:paraId="6A3D17F0" w14:textId="77777777" w:rsidR="002B1E5B" w:rsidRDefault="002B1E5B" w:rsidP="00920479">
            <w:r>
              <w:rPr>
                <w:rFonts w:hint="eastAsia"/>
              </w:rPr>
              <w:t>100</w:t>
            </w:r>
          </w:p>
        </w:tc>
        <w:tc>
          <w:tcPr>
            <w:tcW w:w="0" w:type="auto"/>
            <w:vAlign w:val="center"/>
          </w:tcPr>
          <w:p w14:paraId="44CC2F8C" w14:textId="77777777" w:rsidR="002B1E5B" w:rsidRDefault="002B1E5B" w:rsidP="00920479">
            <w:r w:rsidRPr="00D30925">
              <w:t>0..1</w:t>
            </w:r>
          </w:p>
        </w:tc>
      </w:tr>
      <w:tr w:rsidR="002B1E5B" w14:paraId="18158D54" w14:textId="77777777" w:rsidTr="00920479">
        <w:tc>
          <w:tcPr>
            <w:tcW w:w="0" w:type="auto"/>
          </w:tcPr>
          <w:p w14:paraId="51CABA3B" w14:textId="77777777" w:rsidR="002B1E5B" w:rsidRDefault="002B1E5B" w:rsidP="00920479">
            <w:r>
              <w:t>[Range]</w:t>
            </w:r>
            <w:r>
              <w:br/>
              <w:t>LengthRange</w:t>
            </w:r>
          </w:p>
        </w:tc>
        <w:tc>
          <w:tcPr>
            <w:tcW w:w="0" w:type="auto"/>
          </w:tcPr>
          <w:p w14:paraId="69574944" w14:textId="278C1D44" w:rsidR="002B1E5B" w:rsidRDefault="002B1E5B" w:rsidP="00920479">
            <w:r>
              <w:t>https://www.smart</w:t>
            </w:r>
            <w:r w:rsidR="000C57DE">
              <w:noBreakHyphen/>
            </w:r>
            <w:r>
              <w:t>factory.kr/ids/cd/lengthRange/1/0</w:t>
            </w:r>
            <w:r>
              <w:br/>
            </w:r>
            <w:r>
              <w:rPr>
                <w:rFonts w:hint="eastAsia"/>
              </w:rPr>
              <w:t>length range value</w:t>
            </w:r>
          </w:p>
        </w:tc>
        <w:tc>
          <w:tcPr>
            <w:tcW w:w="0" w:type="auto"/>
          </w:tcPr>
          <w:p w14:paraId="54A29BC1" w14:textId="7B577BFB" w:rsidR="002B1E5B" w:rsidRDefault="002B1E5B" w:rsidP="00920479">
            <w:r>
              <w:t>[</w:t>
            </w:r>
            <w:r w:rsidR="000C57DE">
              <w:noBreakHyphen/>
            </w:r>
            <w:r>
              <w:t>]</w:t>
            </w:r>
          </w:p>
          <w:p w14:paraId="7D3E2416" w14:textId="77777777" w:rsidR="002B1E5B" w:rsidRDefault="002B1E5B" w:rsidP="00920479">
            <w:r>
              <w:rPr>
                <w:rFonts w:hint="eastAsia"/>
              </w:rPr>
              <w:t>0</w:t>
            </w:r>
          </w:p>
          <w:p w14:paraId="53FB4C30" w14:textId="77777777" w:rsidR="002B1E5B" w:rsidRDefault="002B1E5B" w:rsidP="00920479">
            <w:r>
              <w:rPr>
                <w:rFonts w:hint="eastAsia"/>
              </w:rPr>
              <w:t>100</w:t>
            </w:r>
          </w:p>
        </w:tc>
        <w:tc>
          <w:tcPr>
            <w:tcW w:w="0" w:type="auto"/>
            <w:vAlign w:val="center"/>
          </w:tcPr>
          <w:p w14:paraId="6AA6B25D" w14:textId="77777777" w:rsidR="002B1E5B" w:rsidRDefault="002B1E5B" w:rsidP="00920479">
            <w:r w:rsidRPr="00D30925">
              <w:t>0..1</w:t>
            </w:r>
          </w:p>
        </w:tc>
      </w:tr>
      <w:tr w:rsidR="002B1E5B" w14:paraId="21E5250A" w14:textId="77777777" w:rsidTr="00920479">
        <w:tc>
          <w:tcPr>
            <w:tcW w:w="0" w:type="auto"/>
          </w:tcPr>
          <w:p w14:paraId="0DDB8671" w14:textId="77777777" w:rsidR="002B1E5B" w:rsidRDefault="002B1E5B" w:rsidP="00920479">
            <w:r>
              <w:t>[Ref]</w:t>
            </w:r>
            <w:r>
              <w:br/>
              <w:t>ValueSemantics</w:t>
            </w:r>
          </w:p>
        </w:tc>
        <w:tc>
          <w:tcPr>
            <w:tcW w:w="0" w:type="auto"/>
          </w:tcPr>
          <w:p w14:paraId="39C155FF" w14:textId="1F6AD3CF" w:rsidR="002B1E5B" w:rsidRDefault="002B1E5B" w:rsidP="00920479">
            <w:r>
              <w:t>https://admin</w:t>
            </w:r>
            <w:r w:rsidR="000C57DE">
              <w:noBreakHyphen/>
            </w:r>
            <w:r>
              <w:t>shell.io/idta/AssetInterfacesDescription/1/0/valueSemantics</w:t>
            </w:r>
            <w:r>
              <w:br/>
            </w:r>
            <w:r w:rsidR="000C57DE">
              <w:noBreakHyphen/>
            </w:r>
            <w:r>
              <w:t xml:space="preserve"> </w:t>
            </w:r>
            <w:r w:rsidR="000C57DE">
              <w:noBreakHyphen/>
            </w:r>
            <w:r>
              <w:t xml:space="preserve"> </w:t>
            </w:r>
            <w:r w:rsidR="000C57DE">
              <w:noBreakHyphen/>
            </w:r>
          </w:p>
        </w:tc>
        <w:tc>
          <w:tcPr>
            <w:tcW w:w="0" w:type="auto"/>
          </w:tcPr>
          <w:p w14:paraId="490CF346" w14:textId="6E3B734B" w:rsidR="002B1E5B" w:rsidRDefault="002B1E5B" w:rsidP="00920479">
            <w:r>
              <w:t>[</w:t>
            </w:r>
            <w:r w:rsidR="000C57DE">
              <w:noBreakHyphen/>
            </w:r>
            <w:r>
              <w:t>]</w:t>
            </w:r>
          </w:p>
        </w:tc>
        <w:tc>
          <w:tcPr>
            <w:tcW w:w="0" w:type="auto"/>
            <w:vAlign w:val="center"/>
          </w:tcPr>
          <w:p w14:paraId="10DDA3E4" w14:textId="77777777" w:rsidR="002B1E5B" w:rsidRDefault="002B1E5B" w:rsidP="00920479">
            <w:r w:rsidRPr="00D30925">
              <w:t>0..1</w:t>
            </w:r>
          </w:p>
        </w:tc>
      </w:tr>
    </w:tbl>
    <w:p w14:paraId="6ECAC7D9" w14:textId="77777777" w:rsidR="002B1E5B" w:rsidRDefault="002B1E5B" w:rsidP="002B1E5B"/>
    <w:p w14:paraId="7461BA27"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590"/>
        <w:gridCol w:w="5419"/>
        <w:gridCol w:w="1487"/>
        <w:gridCol w:w="485"/>
      </w:tblGrid>
      <w:tr w:rsidR="002B1E5B" w14:paraId="1517003B" w14:textId="77777777" w:rsidTr="00920479">
        <w:tc>
          <w:tcPr>
            <w:tcW w:w="0" w:type="auto"/>
            <w:shd w:val="clear" w:color="auto" w:fill="002060"/>
          </w:tcPr>
          <w:p w14:paraId="642F60C7" w14:textId="77777777" w:rsidR="002B1E5B" w:rsidRDefault="002B1E5B" w:rsidP="00920479">
            <w:r>
              <w:rPr>
                <w:b/>
                <w:color w:val="FFFFFF"/>
              </w:rPr>
              <w:t>idShort:</w:t>
            </w:r>
          </w:p>
        </w:tc>
        <w:tc>
          <w:tcPr>
            <w:tcW w:w="0" w:type="auto"/>
            <w:shd w:val="clear" w:color="auto" w:fill="002060"/>
          </w:tcPr>
          <w:p w14:paraId="08A0A0D1" w14:textId="77777777" w:rsidR="002B1E5B" w:rsidRDefault="002B1E5B" w:rsidP="00920479">
            <w:r>
              <w:rPr>
                <w:b/>
                <w:color w:val="FFFFFF"/>
              </w:rPr>
              <w:t>Forms</w:t>
            </w:r>
          </w:p>
        </w:tc>
        <w:tc>
          <w:tcPr>
            <w:tcW w:w="0" w:type="auto"/>
            <w:shd w:val="clear" w:color="auto" w:fill="002060"/>
          </w:tcPr>
          <w:p w14:paraId="15462255" w14:textId="77777777" w:rsidR="002B1E5B" w:rsidRDefault="002B1E5B" w:rsidP="00920479"/>
        </w:tc>
        <w:tc>
          <w:tcPr>
            <w:tcW w:w="0" w:type="auto"/>
            <w:shd w:val="clear" w:color="auto" w:fill="002060"/>
          </w:tcPr>
          <w:p w14:paraId="3E9FD765" w14:textId="77777777" w:rsidR="002B1E5B" w:rsidRDefault="002B1E5B" w:rsidP="00920479"/>
        </w:tc>
      </w:tr>
      <w:tr w:rsidR="002B1E5B" w14:paraId="6B395601" w14:textId="77777777" w:rsidTr="00920479">
        <w:tc>
          <w:tcPr>
            <w:tcW w:w="0" w:type="auto"/>
            <w:shd w:val="clear" w:color="auto" w:fill="002060"/>
          </w:tcPr>
          <w:p w14:paraId="2E70964D" w14:textId="77777777" w:rsidR="002B1E5B" w:rsidRDefault="002B1E5B" w:rsidP="00920479">
            <w:r>
              <w:rPr>
                <w:b/>
                <w:color w:val="FFFFFF"/>
              </w:rPr>
              <w:t>Class:</w:t>
            </w:r>
          </w:p>
        </w:tc>
        <w:tc>
          <w:tcPr>
            <w:tcW w:w="0" w:type="auto"/>
            <w:shd w:val="clear" w:color="auto" w:fill="002060"/>
          </w:tcPr>
          <w:p w14:paraId="3042CAA9" w14:textId="77777777" w:rsidR="002B1E5B" w:rsidRDefault="002B1E5B" w:rsidP="00920479">
            <w:r>
              <w:rPr>
                <w:b/>
                <w:color w:val="FFFFFF"/>
              </w:rPr>
              <w:t>SubmodelElementCollection</w:t>
            </w:r>
          </w:p>
        </w:tc>
        <w:tc>
          <w:tcPr>
            <w:tcW w:w="0" w:type="auto"/>
            <w:shd w:val="clear" w:color="auto" w:fill="002060"/>
          </w:tcPr>
          <w:p w14:paraId="0D658233" w14:textId="77777777" w:rsidR="002B1E5B" w:rsidRDefault="002B1E5B" w:rsidP="00920479"/>
        </w:tc>
        <w:tc>
          <w:tcPr>
            <w:tcW w:w="0" w:type="auto"/>
            <w:shd w:val="clear" w:color="auto" w:fill="002060"/>
          </w:tcPr>
          <w:p w14:paraId="0A4098FA" w14:textId="77777777" w:rsidR="002B1E5B" w:rsidRDefault="002B1E5B" w:rsidP="00920479"/>
        </w:tc>
      </w:tr>
      <w:tr w:rsidR="002B1E5B" w14:paraId="0669891E" w14:textId="77777777" w:rsidTr="00920479">
        <w:tc>
          <w:tcPr>
            <w:tcW w:w="0" w:type="auto"/>
            <w:shd w:val="clear" w:color="auto" w:fill="002060"/>
          </w:tcPr>
          <w:p w14:paraId="11A5647E" w14:textId="77777777" w:rsidR="002B1E5B" w:rsidRDefault="002B1E5B" w:rsidP="00920479">
            <w:r>
              <w:rPr>
                <w:b/>
                <w:color w:val="FFFFFF"/>
              </w:rPr>
              <w:t>semanticId:</w:t>
            </w:r>
          </w:p>
        </w:tc>
        <w:tc>
          <w:tcPr>
            <w:tcW w:w="0" w:type="auto"/>
            <w:shd w:val="clear" w:color="auto" w:fill="002060"/>
          </w:tcPr>
          <w:p w14:paraId="110D00A1" w14:textId="44CBB85C" w:rsidR="002B1E5B" w:rsidRDefault="002B1E5B" w:rsidP="00920479">
            <w:r>
              <w:rPr>
                <w:b/>
                <w:color w:val="FFFFFF"/>
              </w:rPr>
              <w:t>https://www.smart</w:t>
            </w:r>
            <w:r w:rsidR="000C57DE">
              <w:rPr>
                <w:b/>
                <w:color w:val="FFFFFF"/>
              </w:rPr>
              <w:noBreakHyphen/>
            </w:r>
            <w:r>
              <w:rPr>
                <w:b/>
                <w:color w:val="FFFFFF"/>
              </w:rPr>
              <w:t>factory.kr/ids/cd/Forms/1/0</w:t>
            </w:r>
          </w:p>
        </w:tc>
        <w:tc>
          <w:tcPr>
            <w:tcW w:w="0" w:type="auto"/>
            <w:shd w:val="clear" w:color="auto" w:fill="002060"/>
          </w:tcPr>
          <w:p w14:paraId="3ADDE593" w14:textId="77777777" w:rsidR="002B1E5B" w:rsidRDefault="002B1E5B" w:rsidP="00920479"/>
        </w:tc>
        <w:tc>
          <w:tcPr>
            <w:tcW w:w="0" w:type="auto"/>
            <w:shd w:val="clear" w:color="auto" w:fill="002060"/>
          </w:tcPr>
          <w:p w14:paraId="6DBCFE02" w14:textId="77777777" w:rsidR="002B1E5B" w:rsidRDefault="002B1E5B" w:rsidP="00920479"/>
        </w:tc>
      </w:tr>
      <w:tr w:rsidR="002B1E5B" w14:paraId="146F869A" w14:textId="77777777" w:rsidTr="00920479">
        <w:tc>
          <w:tcPr>
            <w:tcW w:w="0" w:type="auto"/>
            <w:shd w:val="clear" w:color="auto" w:fill="002060"/>
          </w:tcPr>
          <w:p w14:paraId="19BDF714" w14:textId="77777777" w:rsidR="002B1E5B" w:rsidRDefault="002B1E5B" w:rsidP="00920479">
            <w:r>
              <w:rPr>
                <w:b/>
                <w:color w:val="FFFFFF"/>
              </w:rPr>
              <w:t>Parent:</w:t>
            </w:r>
          </w:p>
        </w:tc>
        <w:tc>
          <w:tcPr>
            <w:tcW w:w="0" w:type="auto"/>
            <w:shd w:val="clear" w:color="auto" w:fill="002060"/>
          </w:tcPr>
          <w:p w14:paraId="27BC7011" w14:textId="77777777" w:rsidR="002B1E5B" w:rsidRDefault="002B1E5B" w:rsidP="00920479">
            <w:r>
              <w:rPr>
                <w:b/>
                <w:color w:val="FFFFFF"/>
              </w:rPr>
              <w:t>Forms</w:t>
            </w:r>
          </w:p>
        </w:tc>
        <w:tc>
          <w:tcPr>
            <w:tcW w:w="0" w:type="auto"/>
            <w:shd w:val="clear" w:color="auto" w:fill="002060"/>
          </w:tcPr>
          <w:p w14:paraId="0323FFB1" w14:textId="77777777" w:rsidR="002B1E5B" w:rsidRDefault="002B1E5B" w:rsidP="00920479"/>
        </w:tc>
        <w:tc>
          <w:tcPr>
            <w:tcW w:w="0" w:type="auto"/>
            <w:shd w:val="clear" w:color="auto" w:fill="002060"/>
          </w:tcPr>
          <w:p w14:paraId="1714CFAB" w14:textId="77777777" w:rsidR="002B1E5B" w:rsidRDefault="002B1E5B" w:rsidP="00920479"/>
        </w:tc>
      </w:tr>
      <w:tr w:rsidR="002B1E5B" w14:paraId="775432EE" w14:textId="77777777" w:rsidTr="00920479">
        <w:tc>
          <w:tcPr>
            <w:tcW w:w="0" w:type="auto"/>
            <w:shd w:val="clear" w:color="auto" w:fill="002060"/>
          </w:tcPr>
          <w:p w14:paraId="158B8443" w14:textId="77777777" w:rsidR="002B1E5B" w:rsidRDefault="002B1E5B" w:rsidP="00920479">
            <w:r>
              <w:rPr>
                <w:b/>
                <w:color w:val="FFFFFF"/>
              </w:rPr>
              <w:t>Explanation:</w:t>
            </w:r>
          </w:p>
        </w:tc>
        <w:tc>
          <w:tcPr>
            <w:tcW w:w="0" w:type="auto"/>
            <w:shd w:val="clear" w:color="auto" w:fill="002060"/>
          </w:tcPr>
          <w:p w14:paraId="245DA84D" w14:textId="19239DA3" w:rsidR="002B1E5B" w:rsidRDefault="000C57DE" w:rsidP="00920479">
            <w:r>
              <w:rPr>
                <w:b/>
                <w:color w:val="FFFFFF"/>
              </w:rPr>
              <w:noBreakHyphen/>
            </w:r>
          </w:p>
        </w:tc>
        <w:tc>
          <w:tcPr>
            <w:tcW w:w="0" w:type="auto"/>
            <w:shd w:val="clear" w:color="auto" w:fill="002060"/>
          </w:tcPr>
          <w:p w14:paraId="380E6106" w14:textId="77777777" w:rsidR="002B1E5B" w:rsidRDefault="002B1E5B" w:rsidP="00920479"/>
        </w:tc>
        <w:tc>
          <w:tcPr>
            <w:tcW w:w="0" w:type="auto"/>
            <w:shd w:val="clear" w:color="auto" w:fill="002060"/>
          </w:tcPr>
          <w:p w14:paraId="1AACEEDC" w14:textId="77777777" w:rsidR="002B1E5B" w:rsidRDefault="002B1E5B" w:rsidP="00920479"/>
        </w:tc>
      </w:tr>
      <w:tr w:rsidR="002B1E5B" w14:paraId="53D95A6E" w14:textId="77777777" w:rsidTr="00920479">
        <w:tc>
          <w:tcPr>
            <w:tcW w:w="0" w:type="auto"/>
            <w:shd w:val="clear" w:color="auto" w:fill="002060"/>
          </w:tcPr>
          <w:p w14:paraId="7432B976" w14:textId="77777777" w:rsidR="002B1E5B" w:rsidRDefault="002B1E5B" w:rsidP="00920479">
            <w:r>
              <w:rPr>
                <w:b/>
                <w:color w:val="FFFFFF"/>
              </w:rPr>
              <w:t>[SME type]</w:t>
            </w:r>
            <w:r>
              <w:rPr>
                <w:b/>
                <w:color w:val="FFFFFF"/>
              </w:rPr>
              <w:br/>
              <w:t>idShort</w:t>
            </w:r>
          </w:p>
        </w:tc>
        <w:tc>
          <w:tcPr>
            <w:tcW w:w="0" w:type="auto"/>
            <w:shd w:val="clear" w:color="auto" w:fill="002060"/>
          </w:tcPr>
          <w:p w14:paraId="5901DE60" w14:textId="77777777" w:rsidR="002B1E5B" w:rsidRDefault="002B1E5B" w:rsidP="00920479">
            <w:r>
              <w:rPr>
                <w:b/>
                <w:color w:val="FFFFFF"/>
              </w:rPr>
              <w:t>semanticId</w:t>
            </w:r>
            <w:r>
              <w:rPr>
                <w:b/>
                <w:color w:val="FFFFFF"/>
              </w:rPr>
              <w:br/>
              <w:t>Description@en</w:t>
            </w:r>
          </w:p>
        </w:tc>
        <w:tc>
          <w:tcPr>
            <w:tcW w:w="0" w:type="auto"/>
            <w:shd w:val="clear" w:color="auto" w:fill="002060"/>
          </w:tcPr>
          <w:p w14:paraId="37BCE21E" w14:textId="77777777" w:rsidR="002B1E5B" w:rsidRDefault="002B1E5B" w:rsidP="00920479">
            <w:r>
              <w:rPr>
                <w:b/>
                <w:color w:val="FFFFFF"/>
              </w:rPr>
              <w:t>[valueType]</w:t>
            </w:r>
            <w:r>
              <w:rPr>
                <w:b/>
                <w:color w:val="FFFFFF"/>
              </w:rPr>
              <w:br/>
              <w:t>example</w:t>
            </w:r>
          </w:p>
        </w:tc>
        <w:tc>
          <w:tcPr>
            <w:tcW w:w="0" w:type="auto"/>
            <w:shd w:val="clear" w:color="auto" w:fill="002060"/>
          </w:tcPr>
          <w:p w14:paraId="643B592F" w14:textId="77777777" w:rsidR="002B1E5B" w:rsidRDefault="002B1E5B" w:rsidP="00920479">
            <w:r>
              <w:rPr>
                <w:b/>
                <w:color w:val="FFFFFF"/>
              </w:rPr>
              <w:t>card.</w:t>
            </w:r>
          </w:p>
        </w:tc>
      </w:tr>
      <w:tr w:rsidR="002B1E5B" w14:paraId="12DA7301" w14:textId="77777777" w:rsidTr="00920479">
        <w:tc>
          <w:tcPr>
            <w:tcW w:w="0" w:type="auto"/>
          </w:tcPr>
          <w:p w14:paraId="546F1F8D" w14:textId="77777777" w:rsidR="002B1E5B" w:rsidRDefault="002B1E5B" w:rsidP="00920479">
            <w:r>
              <w:t>[Prop]</w:t>
            </w:r>
            <w:r>
              <w:br/>
              <w:t>Href</w:t>
            </w:r>
          </w:p>
        </w:tc>
        <w:tc>
          <w:tcPr>
            <w:tcW w:w="0" w:type="auto"/>
          </w:tcPr>
          <w:p w14:paraId="461A4C26" w14:textId="1B53A382" w:rsidR="002B1E5B" w:rsidRDefault="002B1E5B" w:rsidP="00920479">
            <w:r>
              <w:t>https://www.smart</w:t>
            </w:r>
            <w:r w:rsidR="000C57DE">
              <w:noBreakHyphen/>
            </w:r>
            <w:r>
              <w:t>factory.kr/ids/cd/Href/1/0</w:t>
            </w:r>
            <w:r>
              <w:br/>
              <w:t xml:space="preserve">Hyperlink reference The target URI or relative path for accessing the interaction affordance. </w:t>
            </w:r>
            <w:r w:rsidR="000C57DE">
              <w:noBreakHyphen/>
            </w:r>
          </w:p>
        </w:tc>
        <w:tc>
          <w:tcPr>
            <w:tcW w:w="0" w:type="auto"/>
          </w:tcPr>
          <w:p w14:paraId="79E8252B" w14:textId="77777777" w:rsidR="002B1E5B" w:rsidRDefault="002B1E5B" w:rsidP="00920479">
            <w:r>
              <w:t>[String]</w:t>
            </w:r>
          </w:p>
          <w:p w14:paraId="59E6DAE1" w14:textId="77777777" w:rsidR="002B1E5B" w:rsidRDefault="002B1E5B" w:rsidP="00920479">
            <w:r w:rsidRPr="00D50C4E">
              <w:t>https://</w:t>
            </w:r>
            <w:r>
              <w:rPr>
                <w:rFonts w:hint="eastAsia"/>
              </w:rPr>
              <w:t>Href.com</w:t>
            </w:r>
          </w:p>
        </w:tc>
        <w:tc>
          <w:tcPr>
            <w:tcW w:w="0" w:type="auto"/>
            <w:vAlign w:val="center"/>
          </w:tcPr>
          <w:p w14:paraId="0867D81D" w14:textId="77777777" w:rsidR="002B1E5B" w:rsidRDefault="002B1E5B" w:rsidP="00920479">
            <w:r w:rsidRPr="00D30925">
              <w:t>0..1</w:t>
            </w:r>
          </w:p>
        </w:tc>
      </w:tr>
      <w:tr w:rsidR="002B1E5B" w14:paraId="6494F97A" w14:textId="77777777" w:rsidTr="00920479">
        <w:tc>
          <w:tcPr>
            <w:tcW w:w="0" w:type="auto"/>
          </w:tcPr>
          <w:p w14:paraId="617AB61E" w14:textId="77777777" w:rsidR="002B1E5B" w:rsidRDefault="002B1E5B" w:rsidP="00920479">
            <w:r>
              <w:t>[Prop]</w:t>
            </w:r>
            <w:r>
              <w:br/>
              <w:t>ContentType</w:t>
            </w:r>
          </w:p>
        </w:tc>
        <w:tc>
          <w:tcPr>
            <w:tcW w:w="0" w:type="auto"/>
          </w:tcPr>
          <w:p w14:paraId="3BA9850D" w14:textId="4E62A814" w:rsidR="002B1E5B" w:rsidRDefault="002B1E5B" w:rsidP="00920479">
            <w:r>
              <w:t>https://www.smart</w:t>
            </w:r>
            <w:r w:rsidR="000C57DE">
              <w:noBreakHyphen/>
            </w:r>
            <w:r>
              <w:t>factory.kr/ids/cd/ContentType/1/0</w:t>
            </w:r>
            <w:r>
              <w:br/>
              <w:t xml:space="preserve">Content type The MIME type indicating the format of the data payload, such as application/json or text/xml. </w:t>
            </w:r>
            <w:r w:rsidR="000C57DE">
              <w:noBreakHyphen/>
            </w:r>
          </w:p>
        </w:tc>
        <w:tc>
          <w:tcPr>
            <w:tcW w:w="0" w:type="auto"/>
          </w:tcPr>
          <w:p w14:paraId="716209A1" w14:textId="77777777" w:rsidR="002B1E5B" w:rsidRDefault="002B1E5B" w:rsidP="00920479">
            <w:r>
              <w:t>[String]</w:t>
            </w:r>
          </w:p>
          <w:p w14:paraId="59185162" w14:textId="77777777" w:rsidR="002B1E5B" w:rsidRDefault="002B1E5B" w:rsidP="00920479">
            <w:r>
              <w:rPr>
                <w:rFonts w:hint="eastAsia"/>
              </w:rPr>
              <w:t>text</w:t>
            </w:r>
          </w:p>
        </w:tc>
        <w:tc>
          <w:tcPr>
            <w:tcW w:w="0" w:type="auto"/>
            <w:vAlign w:val="center"/>
          </w:tcPr>
          <w:p w14:paraId="14F70C06" w14:textId="77777777" w:rsidR="002B1E5B" w:rsidRDefault="002B1E5B" w:rsidP="00920479">
            <w:r w:rsidRPr="00D30925">
              <w:t>0..1</w:t>
            </w:r>
          </w:p>
        </w:tc>
      </w:tr>
      <w:tr w:rsidR="002B1E5B" w14:paraId="6C3A15C3" w14:textId="77777777" w:rsidTr="00920479">
        <w:tc>
          <w:tcPr>
            <w:tcW w:w="0" w:type="auto"/>
          </w:tcPr>
          <w:p w14:paraId="4233991C" w14:textId="77777777" w:rsidR="002B1E5B" w:rsidRDefault="002B1E5B" w:rsidP="00920479">
            <w:r>
              <w:t>[SML]</w:t>
            </w:r>
            <w:r>
              <w:br/>
            </w:r>
            <w:r>
              <w:lastRenderedPageBreak/>
              <w:t>Security</w:t>
            </w:r>
          </w:p>
        </w:tc>
        <w:tc>
          <w:tcPr>
            <w:tcW w:w="0" w:type="auto"/>
          </w:tcPr>
          <w:p w14:paraId="50858E34" w14:textId="286A413D" w:rsidR="002B1E5B" w:rsidRDefault="002B1E5B" w:rsidP="00920479">
            <w:r>
              <w:lastRenderedPageBreak/>
              <w:t>https://www.smart</w:t>
            </w:r>
            <w:r w:rsidR="000C57DE">
              <w:noBreakHyphen/>
            </w:r>
            <w:r>
              <w:t>factory.kr/ids/cd/Security/1/0</w:t>
            </w:r>
            <w:r>
              <w:br/>
            </w:r>
            <w:r>
              <w:lastRenderedPageBreak/>
              <w:t xml:space="preserve">Security Reference to the security configuration that applies to the interface or interaction. </w:t>
            </w:r>
            <w:r w:rsidR="000C57DE">
              <w:noBreakHyphen/>
            </w:r>
          </w:p>
        </w:tc>
        <w:tc>
          <w:tcPr>
            <w:tcW w:w="0" w:type="auto"/>
          </w:tcPr>
          <w:p w14:paraId="2EAD4239" w14:textId="61EEA342" w:rsidR="002B1E5B" w:rsidRDefault="002B1E5B" w:rsidP="00920479">
            <w:r>
              <w:lastRenderedPageBreak/>
              <w:t>[</w:t>
            </w:r>
            <w:r w:rsidR="000C57DE">
              <w:noBreakHyphen/>
            </w:r>
            <w:r>
              <w:t>]</w:t>
            </w:r>
            <w:r>
              <w:br/>
            </w:r>
            <w:r>
              <w:lastRenderedPageBreak/>
              <w:t>1 elements</w:t>
            </w:r>
          </w:p>
        </w:tc>
        <w:tc>
          <w:tcPr>
            <w:tcW w:w="0" w:type="auto"/>
            <w:vAlign w:val="center"/>
          </w:tcPr>
          <w:p w14:paraId="47D25CAC" w14:textId="77777777" w:rsidR="002B1E5B" w:rsidRDefault="002B1E5B" w:rsidP="00920479">
            <w:r w:rsidRPr="00D30925">
              <w:lastRenderedPageBreak/>
              <w:t>0..1</w:t>
            </w:r>
          </w:p>
        </w:tc>
      </w:tr>
      <w:tr w:rsidR="002B1E5B" w14:paraId="06DA1FB0" w14:textId="77777777" w:rsidTr="00920479">
        <w:tc>
          <w:tcPr>
            <w:tcW w:w="0" w:type="auto"/>
          </w:tcPr>
          <w:p w14:paraId="0B61CD88" w14:textId="77777777" w:rsidR="002B1E5B" w:rsidRDefault="002B1E5B" w:rsidP="00920479">
            <w:r>
              <w:t>[Prop]</w:t>
            </w:r>
            <w:r>
              <w:br/>
              <w:t>HtvMethodName</w:t>
            </w:r>
          </w:p>
        </w:tc>
        <w:tc>
          <w:tcPr>
            <w:tcW w:w="0" w:type="auto"/>
          </w:tcPr>
          <w:p w14:paraId="42169F44" w14:textId="1F7339E1" w:rsidR="002B1E5B" w:rsidRDefault="002B1E5B" w:rsidP="00920479">
            <w:r>
              <w:t>https://www.smart</w:t>
            </w:r>
            <w:r w:rsidR="000C57DE">
              <w:noBreakHyphen/>
            </w:r>
            <w:r>
              <w:t>factory.kr/ids/cd/HtvMethodName/1/0</w:t>
            </w:r>
            <w:r>
              <w:br/>
              <w:t xml:space="preserve">HTTP method name The HTTP method to be used for the request, such as GET, POST, PUT, or DELETE. </w:t>
            </w:r>
            <w:r w:rsidR="000C57DE">
              <w:noBreakHyphen/>
            </w:r>
          </w:p>
        </w:tc>
        <w:tc>
          <w:tcPr>
            <w:tcW w:w="0" w:type="auto"/>
          </w:tcPr>
          <w:p w14:paraId="78E8CAC4" w14:textId="77777777" w:rsidR="002B1E5B" w:rsidRDefault="002B1E5B" w:rsidP="00920479">
            <w:r>
              <w:t>[String]</w:t>
            </w:r>
          </w:p>
          <w:p w14:paraId="15B7C3F5" w14:textId="77777777" w:rsidR="002B1E5B" w:rsidRDefault="002B1E5B" w:rsidP="00920479">
            <w:r>
              <w:rPr>
                <w:rFonts w:hint="eastAsia"/>
              </w:rPr>
              <w:t>GET</w:t>
            </w:r>
          </w:p>
        </w:tc>
        <w:tc>
          <w:tcPr>
            <w:tcW w:w="0" w:type="auto"/>
            <w:vAlign w:val="center"/>
          </w:tcPr>
          <w:p w14:paraId="45E54022" w14:textId="77777777" w:rsidR="002B1E5B" w:rsidRDefault="002B1E5B" w:rsidP="00920479">
            <w:r w:rsidRPr="00D30925">
              <w:t>0..1</w:t>
            </w:r>
          </w:p>
        </w:tc>
      </w:tr>
      <w:tr w:rsidR="002B1E5B" w14:paraId="0268AE6A" w14:textId="77777777" w:rsidTr="00920479">
        <w:tc>
          <w:tcPr>
            <w:tcW w:w="0" w:type="auto"/>
          </w:tcPr>
          <w:p w14:paraId="78FE536A" w14:textId="77777777" w:rsidR="002B1E5B" w:rsidRDefault="002B1E5B" w:rsidP="00920479">
            <w:r>
              <w:t>[SMC]</w:t>
            </w:r>
            <w:r>
              <w:br/>
              <w:t>HtvHeaders</w:t>
            </w:r>
          </w:p>
        </w:tc>
        <w:tc>
          <w:tcPr>
            <w:tcW w:w="0" w:type="auto"/>
          </w:tcPr>
          <w:p w14:paraId="4FD2F75A" w14:textId="1297889F" w:rsidR="002B1E5B" w:rsidRDefault="002B1E5B" w:rsidP="00920479">
            <w:r>
              <w:t>https://www.smart</w:t>
            </w:r>
            <w:r w:rsidR="000C57DE">
              <w:noBreakHyphen/>
            </w:r>
            <w:r>
              <w:t>factory.kr/ids/cd/HtvHeaders/1/0</w:t>
            </w:r>
            <w:r>
              <w:br/>
              <w:t xml:space="preserve">HTTP headers A collection of HTTP header fields to be included in the request. </w:t>
            </w:r>
            <w:r w:rsidR="000C57DE">
              <w:noBreakHyphen/>
            </w:r>
          </w:p>
        </w:tc>
        <w:tc>
          <w:tcPr>
            <w:tcW w:w="0" w:type="auto"/>
          </w:tcPr>
          <w:p w14:paraId="6B681C9F" w14:textId="576A1EEE" w:rsidR="002B1E5B" w:rsidRDefault="002B1E5B" w:rsidP="00920479">
            <w:r>
              <w:t>[</w:t>
            </w:r>
            <w:r w:rsidR="000C57DE">
              <w:noBreakHyphen/>
            </w:r>
            <w:r>
              <w:t>]</w:t>
            </w:r>
            <w:r>
              <w:br/>
              <w:t>2 elements</w:t>
            </w:r>
          </w:p>
        </w:tc>
        <w:tc>
          <w:tcPr>
            <w:tcW w:w="0" w:type="auto"/>
            <w:vAlign w:val="center"/>
          </w:tcPr>
          <w:p w14:paraId="141EF34E" w14:textId="77777777" w:rsidR="002B1E5B" w:rsidRDefault="002B1E5B" w:rsidP="00920479">
            <w:r w:rsidRPr="00D30925">
              <w:t>0..1</w:t>
            </w:r>
          </w:p>
        </w:tc>
      </w:tr>
    </w:tbl>
    <w:p w14:paraId="04F7B908" w14:textId="77777777" w:rsidR="002B1E5B" w:rsidRDefault="002B1E5B" w:rsidP="002B1E5B"/>
    <w:p w14:paraId="2E8214F1"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6196"/>
        <w:gridCol w:w="1112"/>
        <w:gridCol w:w="485"/>
      </w:tblGrid>
      <w:tr w:rsidR="002B1E5B" w14:paraId="3DC7B71C" w14:textId="77777777" w:rsidTr="00920479">
        <w:tc>
          <w:tcPr>
            <w:tcW w:w="0" w:type="auto"/>
            <w:shd w:val="clear" w:color="auto" w:fill="002060"/>
          </w:tcPr>
          <w:p w14:paraId="4F6A3263" w14:textId="77777777" w:rsidR="002B1E5B" w:rsidRDefault="002B1E5B" w:rsidP="00920479">
            <w:r>
              <w:rPr>
                <w:b/>
                <w:color w:val="FFFFFF"/>
              </w:rPr>
              <w:t>idShort:</w:t>
            </w:r>
          </w:p>
        </w:tc>
        <w:tc>
          <w:tcPr>
            <w:tcW w:w="0" w:type="auto"/>
            <w:shd w:val="clear" w:color="auto" w:fill="002060"/>
          </w:tcPr>
          <w:p w14:paraId="381BF08C" w14:textId="77777777" w:rsidR="002B1E5B" w:rsidRDefault="002B1E5B" w:rsidP="00920479">
            <w:r>
              <w:rPr>
                <w:b/>
                <w:color w:val="FFFFFF"/>
              </w:rPr>
              <w:t>Security</w:t>
            </w:r>
          </w:p>
        </w:tc>
        <w:tc>
          <w:tcPr>
            <w:tcW w:w="0" w:type="auto"/>
            <w:shd w:val="clear" w:color="auto" w:fill="002060"/>
          </w:tcPr>
          <w:p w14:paraId="22E7EE4C" w14:textId="77777777" w:rsidR="002B1E5B" w:rsidRDefault="002B1E5B" w:rsidP="00920479"/>
        </w:tc>
        <w:tc>
          <w:tcPr>
            <w:tcW w:w="0" w:type="auto"/>
            <w:shd w:val="clear" w:color="auto" w:fill="002060"/>
          </w:tcPr>
          <w:p w14:paraId="36AD9F5E" w14:textId="77777777" w:rsidR="002B1E5B" w:rsidRDefault="002B1E5B" w:rsidP="00920479"/>
        </w:tc>
      </w:tr>
      <w:tr w:rsidR="002B1E5B" w14:paraId="299FB4F4" w14:textId="77777777" w:rsidTr="00920479">
        <w:tc>
          <w:tcPr>
            <w:tcW w:w="0" w:type="auto"/>
            <w:shd w:val="clear" w:color="auto" w:fill="002060"/>
          </w:tcPr>
          <w:p w14:paraId="31C87E78" w14:textId="77777777" w:rsidR="002B1E5B" w:rsidRDefault="002B1E5B" w:rsidP="00920479">
            <w:r>
              <w:rPr>
                <w:b/>
                <w:color w:val="FFFFFF"/>
              </w:rPr>
              <w:t>Class:</w:t>
            </w:r>
          </w:p>
        </w:tc>
        <w:tc>
          <w:tcPr>
            <w:tcW w:w="0" w:type="auto"/>
            <w:shd w:val="clear" w:color="auto" w:fill="002060"/>
          </w:tcPr>
          <w:p w14:paraId="73A89E81" w14:textId="77777777" w:rsidR="002B1E5B" w:rsidRDefault="002B1E5B" w:rsidP="00920479">
            <w:r>
              <w:rPr>
                <w:b/>
                <w:color w:val="FFFFFF"/>
              </w:rPr>
              <w:t>SubmodelElementList</w:t>
            </w:r>
          </w:p>
        </w:tc>
        <w:tc>
          <w:tcPr>
            <w:tcW w:w="0" w:type="auto"/>
            <w:shd w:val="clear" w:color="auto" w:fill="002060"/>
          </w:tcPr>
          <w:p w14:paraId="26D59DB2" w14:textId="77777777" w:rsidR="002B1E5B" w:rsidRDefault="002B1E5B" w:rsidP="00920479"/>
        </w:tc>
        <w:tc>
          <w:tcPr>
            <w:tcW w:w="0" w:type="auto"/>
            <w:shd w:val="clear" w:color="auto" w:fill="002060"/>
          </w:tcPr>
          <w:p w14:paraId="6C0F7F9E" w14:textId="77777777" w:rsidR="002B1E5B" w:rsidRDefault="002B1E5B" w:rsidP="00920479"/>
        </w:tc>
      </w:tr>
      <w:tr w:rsidR="002B1E5B" w14:paraId="34953D9E" w14:textId="77777777" w:rsidTr="00920479">
        <w:tc>
          <w:tcPr>
            <w:tcW w:w="0" w:type="auto"/>
            <w:shd w:val="clear" w:color="auto" w:fill="002060"/>
          </w:tcPr>
          <w:p w14:paraId="6EEDC57C" w14:textId="77777777" w:rsidR="002B1E5B" w:rsidRDefault="002B1E5B" w:rsidP="00920479">
            <w:r>
              <w:rPr>
                <w:b/>
                <w:color w:val="FFFFFF"/>
              </w:rPr>
              <w:t>semanticId:</w:t>
            </w:r>
          </w:p>
        </w:tc>
        <w:tc>
          <w:tcPr>
            <w:tcW w:w="0" w:type="auto"/>
            <w:shd w:val="clear" w:color="auto" w:fill="002060"/>
          </w:tcPr>
          <w:p w14:paraId="32BE25E0" w14:textId="0CD6117E" w:rsidR="002B1E5B" w:rsidRDefault="002B1E5B" w:rsidP="00920479">
            <w:r>
              <w:rPr>
                <w:b/>
                <w:color w:val="FFFFFF"/>
              </w:rPr>
              <w:t>https://www.smart</w:t>
            </w:r>
            <w:r w:rsidR="000C57DE">
              <w:rPr>
                <w:b/>
                <w:color w:val="FFFFFF"/>
              </w:rPr>
              <w:noBreakHyphen/>
            </w:r>
            <w:r>
              <w:rPr>
                <w:b/>
                <w:color w:val="FFFFFF"/>
              </w:rPr>
              <w:t>factory.kr/ids/cd/Security/1/0</w:t>
            </w:r>
          </w:p>
        </w:tc>
        <w:tc>
          <w:tcPr>
            <w:tcW w:w="0" w:type="auto"/>
            <w:shd w:val="clear" w:color="auto" w:fill="002060"/>
          </w:tcPr>
          <w:p w14:paraId="43BFD7B8" w14:textId="77777777" w:rsidR="002B1E5B" w:rsidRDefault="002B1E5B" w:rsidP="00920479"/>
        </w:tc>
        <w:tc>
          <w:tcPr>
            <w:tcW w:w="0" w:type="auto"/>
            <w:shd w:val="clear" w:color="auto" w:fill="002060"/>
          </w:tcPr>
          <w:p w14:paraId="31C3836A" w14:textId="77777777" w:rsidR="002B1E5B" w:rsidRDefault="002B1E5B" w:rsidP="00920479"/>
        </w:tc>
      </w:tr>
      <w:tr w:rsidR="002B1E5B" w14:paraId="7075AF87" w14:textId="77777777" w:rsidTr="00920479">
        <w:tc>
          <w:tcPr>
            <w:tcW w:w="0" w:type="auto"/>
            <w:shd w:val="clear" w:color="auto" w:fill="002060"/>
          </w:tcPr>
          <w:p w14:paraId="5C69B482" w14:textId="77777777" w:rsidR="002B1E5B" w:rsidRDefault="002B1E5B" w:rsidP="00920479">
            <w:r>
              <w:rPr>
                <w:b/>
                <w:color w:val="FFFFFF"/>
              </w:rPr>
              <w:t>Parent:</w:t>
            </w:r>
          </w:p>
        </w:tc>
        <w:tc>
          <w:tcPr>
            <w:tcW w:w="0" w:type="auto"/>
            <w:shd w:val="clear" w:color="auto" w:fill="002060"/>
          </w:tcPr>
          <w:p w14:paraId="5E3EBE75" w14:textId="77777777" w:rsidR="002B1E5B" w:rsidRDefault="002B1E5B" w:rsidP="00920479">
            <w:r>
              <w:rPr>
                <w:b/>
                <w:color w:val="FFFFFF"/>
              </w:rPr>
              <w:t>Security</w:t>
            </w:r>
          </w:p>
        </w:tc>
        <w:tc>
          <w:tcPr>
            <w:tcW w:w="0" w:type="auto"/>
            <w:shd w:val="clear" w:color="auto" w:fill="002060"/>
          </w:tcPr>
          <w:p w14:paraId="281D898A" w14:textId="77777777" w:rsidR="002B1E5B" w:rsidRDefault="002B1E5B" w:rsidP="00920479"/>
        </w:tc>
        <w:tc>
          <w:tcPr>
            <w:tcW w:w="0" w:type="auto"/>
            <w:shd w:val="clear" w:color="auto" w:fill="002060"/>
          </w:tcPr>
          <w:p w14:paraId="1032305A" w14:textId="77777777" w:rsidR="002B1E5B" w:rsidRDefault="002B1E5B" w:rsidP="00920479"/>
        </w:tc>
      </w:tr>
      <w:tr w:rsidR="002B1E5B" w14:paraId="513FDBA7" w14:textId="77777777" w:rsidTr="00920479">
        <w:tc>
          <w:tcPr>
            <w:tcW w:w="0" w:type="auto"/>
            <w:shd w:val="clear" w:color="auto" w:fill="002060"/>
          </w:tcPr>
          <w:p w14:paraId="6DDBCF24" w14:textId="77777777" w:rsidR="002B1E5B" w:rsidRDefault="002B1E5B" w:rsidP="00920479">
            <w:r>
              <w:rPr>
                <w:b/>
                <w:color w:val="FFFFFF"/>
              </w:rPr>
              <w:t>Explanation:</w:t>
            </w:r>
          </w:p>
        </w:tc>
        <w:tc>
          <w:tcPr>
            <w:tcW w:w="0" w:type="auto"/>
            <w:shd w:val="clear" w:color="auto" w:fill="002060"/>
          </w:tcPr>
          <w:p w14:paraId="24A69715" w14:textId="72ACEA29" w:rsidR="002B1E5B" w:rsidRDefault="000C57DE" w:rsidP="00920479">
            <w:r>
              <w:rPr>
                <w:b/>
                <w:color w:val="FFFFFF"/>
              </w:rPr>
              <w:noBreakHyphen/>
            </w:r>
          </w:p>
        </w:tc>
        <w:tc>
          <w:tcPr>
            <w:tcW w:w="0" w:type="auto"/>
            <w:shd w:val="clear" w:color="auto" w:fill="002060"/>
          </w:tcPr>
          <w:p w14:paraId="25FED5F9" w14:textId="77777777" w:rsidR="002B1E5B" w:rsidRDefault="002B1E5B" w:rsidP="00920479"/>
        </w:tc>
        <w:tc>
          <w:tcPr>
            <w:tcW w:w="0" w:type="auto"/>
            <w:shd w:val="clear" w:color="auto" w:fill="002060"/>
          </w:tcPr>
          <w:p w14:paraId="3C638707" w14:textId="77777777" w:rsidR="002B1E5B" w:rsidRDefault="002B1E5B" w:rsidP="00920479"/>
        </w:tc>
      </w:tr>
      <w:tr w:rsidR="002B1E5B" w14:paraId="799C599A" w14:textId="77777777" w:rsidTr="00920479">
        <w:tc>
          <w:tcPr>
            <w:tcW w:w="0" w:type="auto"/>
            <w:shd w:val="clear" w:color="auto" w:fill="002060"/>
          </w:tcPr>
          <w:p w14:paraId="19DA73C8" w14:textId="77777777" w:rsidR="002B1E5B" w:rsidRDefault="002B1E5B" w:rsidP="00920479">
            <w:r>
              <w:rPr>
                <w:b/>
                <w:color w:val="FFFFFF"/>
              </w:rPr>
              <w:t>[SME type]</w:t>
            </w:r>
            <w:r>
              <w:rPr>
                <w:b/>
                <w:color w:val="FFFFFF"/>
              </w:rPr>
              <w:br/>
              <w:t>idShort</w:t>
            </w:r>
          </w:p>
        </w:tc>
        <w:tc>
          <w:tcPr>
            <w:tcW w:w="0" w:type="auto"/>
            <w:shd w:val="clear" w:color="auto" w:fill="002060"/>
          </w:tcPr>
          <w:p w14:paraId="6C987886" w14:textId="77777777" w:rsidR="002B1E5B" w:rsidRDefault="002B1E5B" w:rsidP="00920479">
            <w:r>
              <w:rPr>
                <w:b/>
                <w:color w:val="FFFFFF"/>
              </w:rPr>
              <w:t>semanticId</w:t>
            </w:r>
            <w:r>
              <w:rPr>
                <w:b/>
                <w:color w:val="FFFFFF"/>
              </w:rPr>
              <w:br/>
              <w:t>Description@en</w:t>
            </w:r>
          </w:p>
        </w:tc>
        <w:tc>
          <w:tcPr>
            <w:tcW w:w="0" w:type="auto"/>
            <w:shd w:val="clear" w:color="auto" w:fill="002060"/>
          </w:tcPr>
          <w:p w14:paraId="3054A7B7" w14:textId="77777777" w:rsidR="002B1E5B" w:rsidRDefault="002B1E5B" w:rsidP="00920479">
            <w:r>
              <w:rPr>
                <w:b/>
                <w:color w:val="FFFFFF"/>
              </w:rPr>
              <w:t>[valueType]</w:t>
            </w:r>
            <w:r>
              <w:rPr>
                <w:b/>
                <w:color w:val="FFFFFF"/>
              </w:rPr>
              <w:br/>
              <w:t>example</w:t>
            </w:r>
          </w:p>
        </w:tc>
        <w:tc>
          <w:tcPr>
            <w:tcW w:w="0" w:type="auto"/>
            <w:shd w:val="clear" w:color="auto" w:fill="002060"/>
          </w:tcPr>
          <w:p w14:paraId="3AB2D4D9" w14:textId="77777777" w:rsidR="002B1E5B" w:rsidRDefault="002B1E5B" w:rsidP="00920479">
            <w:r>
              <w:rPr>
                <w:b/>
                <w:color w:val="FFFFFF"/>
              </w:rPr>
              <w:t>card.</w:t>
            </w:r>
          </w:p>
        </w:tc>
      </w:tr>
      <w:tr w:rsidR="002B1E5B" w14:paraId="41BEB8A7" w14:textId="77777777" w:rsidTr="00920479">
        <w:tc>
          <w:tcPr>
            <w:tcW w:w="0" w:type="auto"/>
          </w:tcPr>
          <w:p w14:paraId="7E2661CD" w14:textId="110E7B93" w:rsidR="002B1E5B" w:rsidRDefault="002B1E5B" w:rsidP="00920479">
            <w:r>
              <w:t>[Ref]</w:t>
            </w:r>
            <w:r>
              <w:br/>
            </w:r>
            <w:r w:rsidR="000C57DE">
              <w:noBreakHyphen/>
            </w:r>
          </w:p>
        </w:tc>
        <w:tc>
          <w:tcPr>
            <w:tcW w:w="0" w:type="auto"/>
          </w:tcPr>
          <w:p w14:paraId="2182F53A" w14:textId="78567141" w:rsidR="002B1E5B" w:rsidRDefault="002B1E5B" w:rsidP="00920479">
            <w:r w:rsidRPr="006D673E">
              <w:t>https://www.smart</w:t>
            </w:r>
            <w:r w:rsidR="000C57DE">
              <w:noBreakHyphen/>
            </w:r>
            <w:r w:rsidRPr="006D673E">
              <w:t>factory.kr/ids/cd/Security/1/0</w:t>
            </w:r>
            <w:r>
              <w:br/>
            </w:r>
            <w:r w:rsidRPr="006D673E">
              <w:t>Reference to the security configuration that applies to the interface or interaction.</w:t>
            </w:r>
          </w:p>
        </w:tc>
        <w:tc>
          <w:tcPr>
            <w:tcW w:w="0" w:type="auto"/>
          </w:tcPr>
          <w:p w14:paraId="3806805F" w14:textId="6B0E309B" w:rsidR="002B1E5B" w:rsidRDefault="002B1E5B" w:rsidP="00920479">
            <w:r>
              <w:t>[</w:t>
            </w:r>
            <w:r w:rsidR="000C57DE">
              <w:noBreakHyphen/>
            </w:r>
            <w:r>
              <w:t>]</w:t>
            </w:r>
            <w:r>
              <w:br/>
            </w:r>
          </w:p>
        </w:tc>
        <w:tc>
          <w:tcPr>
            <w:tcW w:w="0" w:type="auto"/>
          </w:tcPr>
          <w:p w14:paraId="6C778F3B" w14:textId="77777777" w:rsidR="002B1E5B" w:rsidRDefault="002B1E5B" w:rsidP="00920479">
            <w:r>
              <w:rPr>
                <w:rFonts w:hint="eastAsia"/>
              </w:rPr>
              <w:t>1</w:t>
            </w:r>
          </w:p>
        </w:tc>
      </w:tr>
    </w:tbl>
    <w:p w14:paraId="4CBEC000" w14:textId="77777777" w:rsidR="002B1E5B" w:rsidRDefault="002B1E5B" w:rsidP="002B1E5B"/>
    <w:p w14:paraId="4CD897F7"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300"/>
        <w:gridCol w:w="5071"/>
        <w:gridCol w:w="1821"/>
        <w:gridCol w:w="709"/>
      </w:tblGrid>
      <w:tr w:rsidR="002B1E5B" w14:paraId="2801BC63" w14:textId="77777777" w:rsidTr="00920479">
        <w:tc>
          <w:tcPr>
            <w:tcW w:w="0" w:type="auto"/>
            <w:shd w:val="clear" w:color="auto" w:fill="002060"/>
          </w:tcPr>
          <w:p w14:paraId="2C4AC203" w14:textId="77777777" w:rsidR="002B1E5B" w:rsidRDefault="002B1E5B" w:rsidP="00920479">
            <w:r>
              <w:rPr>
                <w:b/>
                <w:color w:val="FFFFFF"/>
              </w:rPr>
              <w:t>idShort:</w:t>
            </w:r>
          </w:p>
        </w:tc>
        <w:tc>
          <w:tcPr>
            <w:tcW w:w="0" w:type="auto"/>
            <w:shd w:val="clear" w:color="auto" w:fill="002060"/>
          </w:tcPr>
          <w:p w14:paraId="4B01BA6A" w14:textId="77777777" w:rsidR="002B1E5B" w:rsidRDefault="002B1E5B" w:rsidP="00920479">
            <w:r>
              <w:rPr>
                <w:b/>
                <w:color w:val="FFFFFF"/>
              </w:rPr>
              <w:t>HtvHeaders</w:t>
            </w:r>
          </w:p>
        </w:tc>
        <w:tc>
          <w:tcPr>
            <w:tcW w:w="1821" w:type="dxa"/>
            <w:shd w:val="clear" w:color="auto" w:fill="002060"/>
          </w:tcPr>
          <w:p w14:paraId="1C595FBC" w14:textId="77777777" w:rsidR="002B1E5B" w:rsidRDefault="002B1E5B" w:rsidP="00920479"/>
        </w:tc>
        <w:tc>
          <w:tcPr>
            <w:tcW w:w="709" w:type="dxa"/>
            <w:shd w:val="clear" w:color="auto" w:fill="002060"/>
          </w:tcPr>
          <w:p w14:paraId="2BBA6000" w14:textId="77777777" w:rsidR="002B1E5B" w:rsidRDefault="002B1E5B" w:rsidP="00920479"/>
        </w:tc>
      </w:tr>
      <w:tr w:rsidR="002B1E5B" w14:paraId="3025C7DE" w14:textId="77777777" w:rsidTr="00920479">
        <w:tc>
          <w:tcPr>
            <w:tcW w:w="0" w:type="auto"/>
            <w:shd w:val="clear" w:color="auto" w:fill="002060"/>
          </w:tcPr>
          <w:p w14:paraId="65A4FA61" w14:textId="77777777" w:rsidR="002B1E5B" w:rsidRDefault="002B1E5B" w:rsidP="00920479">
            <w:r>
              <w:rPr>
                <w:b/>
                <w:color w:val="FFFFFF"/>
              </w:rPr>
              <w:t>Class:</w:t>
            </w:r>
          </w:p>
        </w:tc>
        <w:tc>
          <w:tcPr>
            <w:tcW w:w="0" w:type="auto"/>
            <w:shd w:val="clear" w:color="auto" w:fill="002060"/>
          </w:tcPr>
          <w:p w14:paraId="052641F8" w14:textId="77777777" w:rsidR="002B1E5B" w:rsidRDefault="002B1E5B" w:rsidP="00920479">
            <w:r>
              <w:rPr>
                <w:b/>
                <w:color w:val="FFFFFF"/>
              </w:rPr>
              <w:t>SubmodelElementCollection</w:t>
            </w:r>
          </w:p>
        </w:tc>
        <w:tc>
          <w:tcPr>
            <w:tcW w:w="1821" w:type="dxa"/>
            <w:shd w:val="clear" w:color="auto" w:fill="002060"/>
          </w:tcPr>
          <w:p w14:paraId="27BD7BB2" w14:textId="77777777" w:rsidR="002B1E5B" w:rsidRDefault="002B1E5B" w:rsidP="00920479"/>
        </w:tc>
        <w:tc>
          <w:tcPr>
            <w:tcW w:w="709" w:type="dxa"/>
            <w:shd w:val="clear" w:color="auto" w:fill="002060"/>
          </w:tcPr>
          <w:p w14:paraId="2B3F22C6" w14:textId="77777777" w:rsidR="002B1E5B" w:rsidRDefault="002B1E5B" w:rsidP="00920479"/>
        </w:tc>
      </w:tr>
      <w:tr w:rsidR="002B1E5B" w14:paraId="263C4B2D" w14:textId="77777777" w:rsidTr="00920479">
        <w:tc>
          <w:tcPr>
            <w:tcW w:w="0" w:type="auto"/>
            <w:shd w:val="clear" w:color="auto" w:fill="002060"/>
          </w:tcPr>
          <w:p w14:paraId="3471637F" w14:textId="77777777" w:rsidR="002B1E5B" w:rsidRDefault="002B1E5B" w:rsidP="00920479">
            <w:r>
              <w:rPr>
                <w:b/>
                <w:color w:val="FFFFFF"/>
              </w:rPr>
              <w:t>semanticId:</w:t>
            </w:r>
          </w:p>
        </w:tc>
        <w:tc>
          <w:tcPr>
            <w:tcW w:w="0" w:type="auto"/>
            <w:shd w:val="clear" w:color="auto" w:fill="002060"/>
          </w:tcPr>
          <w:p w14:paraId="7D02BC6D" w14:textId="2E84E068" w:rsidR="002B1E5B" w:rsidRDefault="002B1E5B" w:rsidP="00920479">
            <w:r>
              <w:rPr>
                <w:b/>
                <w:color w:val="FFFFFF"/>
              </w:rPr>
              <w:t>https://www.smart</w:t>
            </w:r>
            <w:r w:rsidR="000C57DE">
              <w:rPr>
                <w:b/>
                <w:color w:val="FFFFFF"/>
              </w:rPr>
              <w:noBreakHyphen/>
            </w:r>
            <w:r>
              <w:rPr>
                <w:b/>
                <w:color w:val="FFFFFF"/>
              </w:rPr>
              <w:t>factory.kr/ids/cd/HtvHeaders/1/0</w:t>
            </w:r>
          </w:p>
        </w:tc>
        <w:tc>
          <w:tcPr>
            <w:tcW w:w="1821" w:type="dxa"/>
            <w:shd w:val="clear" w:color="auto" w:fill="002060"/>
          </w:tcPr>
          <w:p w14:paraId="6D0391C3" w14:textId="77777777" w:rsidR="002B1E5B" w:rsidRDefault="002B1E5B" w:rsidP="00920479"/>
        </w:tc>
        <w:tc>
          <w:tcPr>
            <w:tcW w:w="709" w:type="dxa"/>
            <w:shd w:val="clear" w:color="auto" w:fill="002060"/>
          </w:tcPr>
          <w:p w14:paraId="3CFBE2E5" w14:textId="77777777" w:rsidR="002B1E5B" w:rsidRDefault="002B1E5B" w:rsidP="00920479"/>
        </w:tc>
      </w:tr>
      <w:tr w:rsidR="002B1E5B" w14:paraId="185195C8" w14:textId="77777777" w:rsidTr="00920479">
        <w:tc>
          <w:tcPr>
            <w:tcW w:w="0" w:type="auto"/>
            <w:shd w:val="clear" w:color="auto" w:fill="002060"/>
          </w:tcPr>
          <w:p w14:paraId="721CCAF8" w14:textId="77777777" w:rsidR="002B1E5B" w:rsidRDefault="002B1E5B" w:rsidP="00920479">
            <w:r>
              <w:rPr>
                <w:b/>
                <w:color w:val="FFFFFF"/>
              </w:rPr>
              <w:t>Parent:</w:t>
            </w:r>
          </w:p>
        </w:tc>
        <w:tc>
          <w:tcPr>
            <w:tcW w:w="0" w:type="auto"/>
            <w:shd w:val="clear" w:color="auto" w:fill="002060"/>
          </w:tcPr>
          <w:p w14:paraId="55A39330" w14:textId="77777777" w:rsidR="002B1E5B" w:rsidRDefault="002B1E5B" w:rsidP="00920479">
            <w:r>
              <w:rPr>
                <w:b/>
                <w:color w:val="FFFFFF"/>
              </w:rPr>
              <w:t>HtvHeaders</w:t>
            </w:r>
          </w:p>
        </w:tc>
        <w:tc>
          <w:tcPr>
            <w:tcW w:w="1821" w:type="dxa"/>
            <w:shd w:val="clear" w:color="auto" w:fill="002060"/>
          </w:tcPr>
          <w:p w14:paraId="7F528574" w14:textId="77777777" w:rsidR="002B1E5B" w:rsidRDefault="002B1E5B" w:rsidP="00920479"/>
        </w:tc>
        <w:tc>
          <w:tcPr>
            <w:tcW w:w="709" w:type="dxa"/>
            <w:shd w:val="clear" w:color="auto" w:fill="002060"/>
          </w:tcPr>
          <w:p w14:paraId="1BD6BE5C" w14:textId="77777777" w:rsidR="002B1E5B" w:rsidRDefault="002B1E5B" w:rsidP="00920479"/>
        </w:tc>
      </w:tr>
      <w:tr w:rsidR="002B1E5B" w14:paraId="5FF0E85B" w14:textId="77777777" w:rsidTr="00920479">
        <w:tc>
          <w:tcPr>
            <w:tcW w:w="0" w:type="auto"/>
            <w:shd w:val="clear" w:color="auto" w:fill="002060"/>
          </w:tcPr>
          <w:p w14:paraId="0CEBE2A4" w14:textId="77777777" w:rsidR="002B1E5B" w:rsidRDefault="002B1E5B" w:rsidP="00920479">
            <w:r>
              <w:rPr>
                <w:b/>
                <w:color w:val="FFFFFF"/>
              </w:rPr>
              <w:t>Explanation:</w:t>
            </w:r>
          </w:p>
        </w:tc>
        <w:tc>
          <w:tcPr>
            <w:tcW w:w="0" w:type="auto"/>
            <w:shd w:val="clear" w:color="auto" w:fill="002060"/>
          </w:tcPr>
          <w:p w14:paraId="50625DE8" w14:textId="69AD1AB4" w:rsidR="002B1E5B" w:rsidRDefault="000C57DE" w:rsidP="00920479">
            <w:r>
              <w:rPr>
                <w:b/>
                <w:color w:val="FFFFFF"/>
              </w:rPr>
              <w:noBreakHyphen/>
            </w:r>
          </w:p>
        </w:tc>
        <w:tc>
          <w:tcPr>
            <w:tcW w:w="1821" w:type="dxa"/>
            <w:shd w:val="clear" w:color="auto" w:fill="002060"/>
          </w:tcPr>
          <w:p w14:paraId="68B96D30" w14:textId="77777777" w:rsidR="002B1E5B" w:rsidRDefault="002B1E5B" w:rsidP="00920479"/>
        </w:tc>
        <w:tc>
          <w:tcPr>
            <w:tcW w:w="709" w:type="dxa"/>
            <w:shd w:val="clear" w:color="auto" w:fill="002060"/>
          </w:tcPr>
          <w:p w14:paraId="2C9EB776" w14:textId="77777777" w:rsidR="002B1E5B" w:rsidRDefault="002B1E5B" w:rsidP="00920479"/>
        </w:tc>
      </w:tr>
      <w:tr w:rsidR="002B1E5B" w14:paraId="6E6DEAB8" w14:textId="77777777" w:rsidTr="00920479">
        <w:tc>
          <w:tcPr>
            <w:tcW w:w="0" w:type="auto"/>
            <w:shd w:val="clear" w:color="auto" w:fill="002060"/>
          </w:tcPr>
          <w:p w14:paraId="380ED7A1" w14:textId="77777777" w:rsidR="002B1E5B" w:rsidRDefault="002B1E5B" w:rsidP="00920479">
            <w:r>
              <w:rPr>
                <w:b/>
                <w:color w:val="FFFFFF"/>
              </w:rPr>
              <w:t>[SME type]</w:t>
            </w:r>
            <w:r>
              <w:rPr>
                <w:b/>
                <w:color w:val="FFFFFF"/>
              </w:rPr>
              <w:br/>
              <w:t>idShort</w:t>
            </w:r>
          </w:p>
        </w:tc>
        <w:tc>
          <w:tcPr>
            <w:tcW w:w="0" w:type="auto"/>
            <w:shd w:val="clear" w:color="auto" w:fill="002060"/>
          </w:tcPr>
          <w:p w14:paraId="2C731CE6" w14:textId="77777777" w:rsidR="002B1E5B" w:rsidRDefault="002B1E5B" w:rsidP="00920479">
            <w:r>
              <w:rPr>
                <w:b/>
                <w:color w:val="FFFFFF"/>
              </w:rPr>
              <w:t>semanticId</w:t>
            </w:r>
            <w:r>
              <w:rPr>
                <w:b/>
                <w:color w:val="FFFFFF"/>
              </w:rPr>
              <w:br/>
              <w:t>Description@en</w:t>
            </w:r>
          </w:p>
        </w:tc>
        <w:tc>
          <w:tcPr>
            <w:tcW w:w="1821" w:type="dxa"/>
            <w:shd w:val="clear" w:color="auto" w:fill="002060"/>
          </w:tcPr>
          <w:p w14:paraId="57285C20" w14:textId="77777777" w:rsidR="002B1E5B" w:rsidRDefault="002B1E5B" w:rsidP="00920479">
            <w:r>
              <w:rPr>
                <w:b/>
                <w:color w:val="FFFFFF"/>
              </w:rPr>
              <w:t>[valueType]</w:t>
            </w:r>
            <w:r>
              <w:rPr>
                <w:b/>
                <w:color w:val="FFFFFF"/>
              </w:rPr>
              <w:br/>
              <w:t>example</w:t>
            </w:r>
          </w:p>
        </w:tc>
        <w:tc>
          <w:tcPr>
            <w:tcW w:w="709" w:type="dxa"/>
            <w:shd w:val="clear" w:color="auto" w:fill="002060"/>
          </w:tcPr>
          <w:p w14:paraId="426316C9" w14:textId="77777777" w:rsidR="002B1E5B" w:rsidRDefault="002B1E5B" w:rsidP="00920479">
            <w:r>
              <w:rPr>
                <w:b/>
                <w:color w:val="FFFFFF"/>
              </w:rPr>
              <w:t>card.</w:t>
            </w:r>
          </w:p>
        </w:tc>
      </w:tr>
      <w:tr w:rsidR="002B1E5B" w14:paraId="56DA1E7D" w14:textId="77777777" w:rsidTr="00920479">
        <w:tc>
          <w:tcPr>
            <w:tcW w:w="0" w:type="auto"/>
          </w:tcPr>
          <w:p w14:paraId="09D27C8C" w14:textId="77777777" w:rsidR="002B1E5B" w:rsidRDefault="002B1E5B" w:rsidP="00920479">
            <w:r>
              <w:t>[Prop]</w:t>
            </w:r>
            <w:r>
              <w:br/>
              <w:t>HtvFieldName</w:t>
            </w:r>
          </w:p>
        </w:tc>
        <w:tc>
          <w:tcPr>
            <w:tcW w:w="0" w:type="auto"/>
          </w:tcPr>
          <w:p w14:paraId="6B00C952" w14:textId="0F987BFA" w:rsidR="002B1E5B" w:rsidRDefault="002B1E5B" w:rsidP="00920479">
            <w:r>
              <w:t>https://www.smart</w:t>
            </w:r>
            <w:r w:rsidR="000C57DE">
              <w:noBreakHyphen/>
            </w:r>
            <w:r>
              <w:t>factory.kr/ids/cd/HtvFieldName/1/0</w:t>
            </w:r>
            <w:r>
              <w:br/>
              <w:t>HTTP field name The name of an HTTP header field.</w:t>
            </w:r>
          </w:p>
        </w:tc>
        <w:tc>
          <w:tcPr>
            <w:tcW w:w="1821" w:type="dxa"/>
          </w:tcPr>
          <w:p w14:paraId="18382D0D" w14:textId="77777777" w:rsidR="002B1E5B" w:rsidRDefault="002B1E5B" w:rsidP="00920479">
            <w:pPr>
              <w:tabs>
                <w:tab w:val="left" w:pos="1150"/>
              </w:tabs>
            </w:pPr>
            <w:r>
              <w:t>[String]</w:t>
            </w:r>
            <w:r>
              <w:tab/>
            </w:r>
          </w:p>
          <w:p w14:paraId="3E2512AE" w14:textId="77777777" w:rsidR="002B1E5B" w:rsidRDefault="002B1E5B" w:rsidP="00920479">
            <w:pPr>
              <w:tabs>
                <w:tab w:val="left" w:pos="1150"/>
              </w:tabs>
            </w:pPr>
            <w:r w:rsidRPr="0050657B">
              <w:t>Authorization</w:t>
            </w:r>
          </w:p>
        </w:tc>
        <w:tc>
          <w:tcPr>
            <w:tcW w:w="709" w:type="dxa"/>
          </w:tcPr>
          <w:p w14:paraId="2F4A7793" w14:textId="77777777" w:rsidR="002B1E5B" w:rsidRDefault="002B1E5B" w:rsidP="00920479">
            <w:r>
              <w:rPr>
                <w:rFonts w:hint="eastAsia"/>
              </w:rPr>
              <w:t>1</w:t>
            </w:r>
          </w:p>
        </w:tc>
      </w:tr>
      <w:tr w:rsidR="002B1E5B" w14:paraId="5EB6BA6F" w14:textId="77777777" w:rsidTr="00920479">
        <w:tc>
          <w:tcPr>
            <w:tcW w:w="0" w:type="auto"/>
          </w:tcPr>
          <w:p w14:paraId="08D08452" w14:textId="77777777" w:rsidR="002B1E5B" w:rsidRDefault="002B1E5B" w:rsidP="00920479">
            <w:r>
              <w:t>[Prop]</w:t>
            </w:r>
            <w:r>
              <w:br/>
              <w:t>HtvFieldValue</w:t>
            </w:r>
          </w:p>
        </w:tc>
        <w:tc>
          <w:tcPr>
            <w:tcW w:w="0" w:type="auto"/>
          </w:tcPr>
          <w:p w14:paraId="4270E846" w14:textId="2B8E45D4" w:rsidR="002B1E5B" w:rsidRDefault="002B1E5B" w:rsidP="00920479">
            <w:r>
              <w:t>https://www.smart</w:t>
            </w:r>
            <w:r w:rsidR="000C57DE">
              <w:noBreakHyphen/>
            </w:r>
            <w:r>
              <w:t>factory.kr/ids/cd/HtvFieldValue/1/0</w:t>
            </w:r>
            <w:r>
              <w:br/>
              <w:t xml:space="preserve">HTTP field value The value of an HTTP header field. </w:t>
            </w:r>
            <w:r w:rsidR="000C57DE">
              <w:noBreakHyphen/>
            </w:r>
          </w:p>
        </w:tc>
        <w:tc>
          <w:tcPr>
            <w:tcW w:w="1821" w:type="dxa"/>
          </w:tcPr>
          <w:p w14:paraId="008B9EE6" w14:textId="77777777" w:rsidR="002B1E5B" w:rsidRDefault="002B1E5B" w:rsidP="00920479">
            <w:r>
              <w:t>[String]</w:t>
            </w:r>
          </w:p>
          <w:p w14:paraId="075B8C63" w14:textId="77777777" w:rsidR="002B1E5B" w:rsidRDefault="002B1E5B" w:rsidP="00920479">
            <w:r w:rsidRPr="0050657B">
              <w:t>Bearer &lt;access_token&gt;</w:t>
            </w:r>
          </w:p>
        </w:tc>
        <w:tc>
          <w:tcPr>
            <w:tcW w:w="709" w:type="dxa"/>
          </w:tcPr>
          <w:p w14:paraId="5E257999" w14:textId="77777777" w:rsidR="002B1E5B" w:rsidRDefault="002B1E5B" w:rsidP="00920479">
            <w:r>
              <w:rPr>
                <w:rFonts w:hint="eastAsia"/>
              </w:rPr>
              <w:t>1</w:t>
            </w:r>
          </w:p>
        </w:tc>
      </w:tr>
    </w:tbl>
    <w:p w14:paraId="231B205F" w14:textId="77777777" w:rsidR="002B1E5B" w:rsidRDefault="002B1E5B" w:rsidP="002B1E5B"/>
    <w:p w14:paraId="62B5B380"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88"/>
        <w:gridCol w:w="5706"/>
        <w:gridCol w:w="1112"/>
        <w:gridCol w:w="485"/>
      </w:tblGrid>
      <w:tr w:rsidR="002B1E5B" w14:paraId="2BC739A5" w14:textId="77777777" w:rsidTr="00920479">
        <w:tc>
          <w:tcPr>
            <w:tcW w:w="0" w:type="auto"/>
            <w:shd w:val="clear" w:color="auto" w:fill="002060"/>
          </w:tcPr>
          <w:p w14:paraId="6FB43147" w14:textId="77777777" w:rsidR="002B1E5B" w:rsidRDefault="002B1E5B" w:rsidP="00920479">
            <w:r>
              <w:rPr>
                <w:b/>
                <w:color w:val="FFFFFF"/>
              </w:rPr>
              <w:lastRenderedPageBreak/>
              <w:t>idShort:</w:t>
            </w:r>
          </w:p>
        </w:tc>
        <w:tc>
          <w:tcPr>
            <w:tcW w:w="0" w:type="auto"/>
            <w:shd w:val="clear" w:color="auto" w:fill="002060"/>
          </w:tcPr>
          <w:p w14:paraId="6ED373B1" w14:textId="77777777" w:rsidR="002B1E5B" w:rsidRDefault="002B1E5B" w:rsidP="00920479">
            <w:r>
              <w:rPr>
                <w:b/>
                <w:color w:val="FFFFFF"/>
              </w:rPr>
              <w:t>ExternalDescriptor</w:t>
            </w:r>
          </w:p>
        </w:tc>
        <w:tc>
          <w:tcPr>
            <w:tcW w:w="0" w:type="auto"/>
            <w:shd w:val="clear" w:color="auto" w:fill="002060"/>
          </w:tcPr>
          <w:p w14:paraId="410A33BA" w14:textId="77777777" w:rsidR="002B1E5B" w:rsidRDefault="002B1E5B" w:rsidP="00920479"/>
        </w:tc>
        <w:tc>
          <w:tcPr>
            <w:tcW w:w="0" w:type="auto"/>
            <w:shd w:val="clear" w:color="auto" w:fill="002060"/>
          </w:tcPr>
          <w:p w14:paraId="3F6F4C19" w14:textId="77777777" w:rsidR="002B1E5B" w:rsidRDefault="002B1E5B" w:rsidP="00920479"/>
        </w:tc>
      </w:tr>
      <w:tr w:rsidR="002B1E5B" w14:paraId="6537D199" w14:textId="77777777" w:rsidTr="00920479">
        <w:tc>
          <w:tcPr>
            <w:tcW w:w="0" w:type="auto"/>
            <w:shd w:val="clear" w:color="auto" w:fill="002060"/>
          </w:tcPr>
          <w:p w14:paraId="14FB2B43" w14:textId="77777777" w:rsidR="002B1E5B" w:rsidRDefault="002B1E5B" w:rsidP="00920479">
            <w:r>
              <w:rPr>
                <w:b/>
                <w:color w:val="FFFFFF"/>
              </w:rPr>
              <w:t>Class:</w:t>
            </w:r>
          </w:p>
        </w:tc>
        <w:tc>
          <w:tcPr>
            <w:tcW w:w="0" w:type="auto"/>
            <w:shd w:val="clear" w:color="auto" w:fill="002060"/>
          </w:tcPr>
          <w:p w14:paraId="02B76549" w14:textId="77777777" w:rsidR="002B1E5B" w:rsidRDefault="002B1E5B" w:rsidP="00920479">
            <w:r>
              <w:rPr>
                <w:b/>
                <w:color w:val="FFFFFF"/>
              </w:rPr>
              <w:t>SubmodelElementCollection</w:t>
            </w:r>
          </w:p>
        </w:tc>
        <w:tc>
          <w:tcPr>
            <w:tcW w:w="0" w:type="auto"/>
            <w:shd w:val="clear" w:color="auto" w:fill="002060"/>
          </w:tcPr>
          <w:p w14:paraId="50B560FC" w14:textId="77777777" w:rsidR="002B1E5B" w:rsidRDefault="002B1E5B" w:rsidP="00920479"/>
        </w:tc>
        <w:tc>
          <w:tcPr>
            <w:tcW w:w="0" w:type="auto"/>
            <w:shd w:val="clear" w:color="auto" w:fill="002060"/>
          </w:tcPr>
          <w:p w14:paraId="5956779E" w14:textId="77777777" w:rsidR="002B1E5B" w:rsidRDefault="002B1E5B" w:rsidP="00920479"/>
        </w:tc>
      </w:tr>
      <w:tr w:rsidR="002B1E5B" w14:paraId="00F9274D" w14:textId="77777777" w:rsidTr="00920479">
        <w:tc>
          <w:tcPr>
            <w:tcW w:w="0" w:type="auto"/>
            <w:shd w:val="clear" w:color="auto" w:fill="002060"/>
          </w:tcPr>
          <w:p w14:paraId="2970B552" w14:textId="77777777" w:rsidR="002B1E5B" w:rsidRDefault="002B1E5B" w:rsidP="00920479">
            <w:r>
              <w:rPr>
                <w:b/>
                <w:color w:val="FFFFFF"/>
              </w:rPr>
              <w:t>semanticId:</w:t>
            </w:r>
          </w:p>
        </w:tc>
        <w:tc>
          <w:tcPr>
            <w:tcW w:w="0" w:type="auto"/>
            <w:shd w:val="clear" w:color="auto" w:fill="002060"/>
          </w:tcPr>
          <w:p w14:paraId="63E8E35A" w14:textId="4DF57354" w:rsidR="002B1E5B" w:rsidRDefault="002B1E5B" w:rsidP="00920479">
            <w:r>
              <w:rPr>
                <w:b/>
                <w:color w:val="FFFFFF"/>
              </w:rPr>
              <w:t>https://www.smart</w:t>
            </w:r>
            <w:r w:rsidR="000C57DE">
              <w:rPr>
                <w:b/>
                <w:color w:val="FFFFFF"/>
              </w:rPr>
              <w:noBreakHyphen/>
            </w:r>
            <w:r>
              <w:rPr>
                <w:b/>
                <w:color w:val="FFFFFF"/>
              </w:rPr>
              <w:t>factory.kr/ids/cd/ExternalDescriptor/1/0</w:t>
            </w:r>
          </w:p>
        </w:tc>
        <w:tc>
          <w:tcPr>
            <w:tcW w:w="0" w:type="auto"/>
            <w:shd w:val="clear" w:color="auto" w:fill="002060"/>
          </w:tcPr>
          <w:p w14:paraId="7866E85B" w14:textId="77777777" w:rsidR="002B1E5B" w:rsidRDefault="002B1E5B" w:rsidP="00920479"/>
        </w:tc>
        <w:tc>
          <w:tcPr>
            <w:tcW w:w="0" w:type="auto"/>
            <w:shd w:val="clear" w:color="auto" w:fill="002060"/>
          </w:tcPr>
          <w:p w14:paraId="1EECE425" w14:textId="77777777" w:rsidR="002B1E5B" w:rsidRDefault="002B1E5B" w:rsidP="00920479"/>
        </w:tc>
      </w:tr>
      <w:tr w:rsidR="002B1E5B" w14:paraId="65DA402A" w14:textId="77777777" w:rsidTr="00920479">
        <w:tc>
          <w:tcPr>
            <w:tcW w:w="0" w:type="auto"/>
            <w:shd w:val="clear" w:color="auto" w:fill="002060"/>
          </w:tcPr>
          <w:p w14:paraId="71656FDD" w14:textId="77777777" w:rsidR="002B1E5B" w:rsidRDefault="002B1E5B" w:rsidP="00920479">
            <w:r>
              <w:rPr>
                <w:b/>
                <w:color w:val="FFFFFF"/>
              </w:rPr>
              <w:t>Parent:</w:t>
            </w:r>
          </w:p>
        </w:tc>
        <w:tc>
          <w:tcPr>
            <w:tcW w:w="0" w:type="auto"/>
            <w:shd w:val="clear" w:color="auto" w:fill="002060"/>
          </w:tcPr>
          <w:p w14:paraId="5B8168A5" w14:textId="77777777" w:rsidR="002B1E5B" w:rsidRDefault="002B1E5B" w:rsidP="00920479">
            <w:r>
              <w:rPr>
                <w:b/>
                <w:color w:val="FFFFFF"/>
              </w:rPr>
              <w:t>ExternalDescriptor</w:t>
            </w:r>
          </w:p>
        </w:tc>
        <w:tc>
          <w:tcPr>
            <w:tcW w:w="0" w:type="auto"/>
            <w:shd w:val="clear" w:color="auto" w:fill="002060"/>
          </w:tcPr>
          <w:p w14:paraId="0E9874F6" w14:textId="77777777" w:rsidR="002B1E5B" w:rsidRDefault="002B1E5B" w:rsidP="00920479"/>
        </w:tc>
        <w:tc>
          <w:tcPr>
            <w:tcW w:w="0" w:type="auto"/>
            <w:shd w:val="clear" w:color="auto" w:fill="002060"/>
          </w:tcPr>
          <w:p w14:paraId="09CBADE1" w14:textId="77777777" w:rsidR="002B1E5B" w:rsidRDefault="002B1E5B" w:rsidP="00920479"/>
        </w:tc>
      </w:tr>
      <w:tr w:rsidR="002B1E5B" w14:paraId="030E9F3D" w14:textId="77777777" w:rsidTr="00920479">
        <w:tc>
          <w:tcPr>
            <w:tcW w:w="0" w:type="auto"/>
            <w:shd w:val="clear" w:color="auto" w:fill="002060"/>
          </w:tcPr>
          <w:p w14:paraId="00DC8AA4" w14:textId="77777777" w:rsidR="002B1E5B" w:rsidRDefault="002B1E5B" w:rsidP="00920479">
            <w:r>
              <w:rPr>
                <w:b/>
                <w:color w:val="FFFFFF"/>
              </w:rPr>
              <w:t>Explanation:</w:t>
            </w:r>
          </w:p>
        </w:tc>
        <w:tc>
          <w:tcPr>
            <w:tcW w:w="0" w:type="auto"/>
            <w:shd w:val="clear" w:color="auto" w:fill="002060"/>
          </w:tcPr>
          <w:p w14:paraId="27BF60F7" w14:textId="737F4541" w:rsidR="002B1E5B" w:rsidRDefault="000C57DE" w:rsidP="00920479">
            <w:r>
              <w:rPr>
                <w:b/>
                <w:color w:val="FFFFFF"/>
              </w:rPr>
              <w:noBreakHyphen/>
            </w:r>
          </w:p>
        </w:tc>
        <w:tc>
          <w:tcPr>
            <w:tcW w:w="0" w:type="auto"/>
            <w:shd w:val="clear" w:color="auto" w:fill="002060"/>
          </w:tcPr>
          <w:p w14:paraId="73F79DB9" w14:textId="77777777" w:rsidR="002B1E5B" w:rsidRDefault="002B1E5B" w:rsidP="00920479"/>
        </w:tc>
        <w:tc>
          <w:tcPr>
            <w:tcW w:w="0" w:type="auto"/>
            <w:shd w:val="clear" w:color="auto" w:fill="002060"/>
          </w:tcPr>
          <w:p w14:paraId="7D6ABE2C" w14:textId="77777777" w:rsidR="002B1E5B" w:rsidRDefault="002B1E5B" w:rsidP="00920479"/>
        </w:tc>
      </w:tr>
      <w:tr w:rsidR="002B1E5B" w14:paraId="5D5923EF" w14:textId="77777777" w:rsidTr="00920479">
        <w:tc>
          <w:tcPr>
            <w:tcW w:w="0" w:type="auto"/>
            <w:shd w:val="clear" w:color="auto" w:fill="002060"/>
          </w:tcPr>
          <w:p w14:paraId="62FFA75F" w14:textId="77777777" w:rsidR="002B1E5B" w:rsidRDefault="002B1E5B" w:rsidP="00920479">
            <w:r>
              <w:rPr>
                <w:b/>
                <w:color w:val="FFFFFF"/>
              </w:rPr>
              <w:t>[SME type]</w:t>
            </w:r>
            <w:r>
              <w:rPr>
                <w:b/>
                <w:color w:val="FFFFFF"/>
              </w:rPr>
              <w:br/>
              <w:t>idShort</w:t>
            </w:r>
          </w:p>
        </w:tc>
        <w:tc>
          <w:tcPr>
            <w:tcW w:w="0" w:type="auto"/>
            <w:shd w:val="clear" w:color="auto" w:fill="002060"/>
          </w:tcPr>
          <w:p w14:paraId="04C4DAE8" w14:textId="77777777" w:rsidR="002B1E5B" w:rsidRDefault="002B1E5B" w:rsidP="00920479">
            <w:r>
              <w:rPr>
                <w:b/>
                <w:color w:val="FFFFFF"/>
              </w:rPr>
              <w:t>semanticId</w:t>
            </w:r>
            <w:r>
              <w:rPr>
                <w:b/>
                <w:color w:val="FFFFFF"/>
              </w:rPr>
              <w:br/>
              <w:t>Description@en</w:t>
            </w:r>
          </w:p>
        </w:tc>
        <w:tc>
          <w:tcPr>
            <w:tcW w:w="0" w:type="auto"/>
            <w:shd w:val="clear" w:color="auto" w:fill="002060"/>
          </w:tcPr>
          <w:p w14:paraId="0F0EB646" w14:textId="77777777" w:rsidR="002B1E5B" w:rsidRDefault="002B1E5B" w:rsidP="00920479">
            <w:r>
              <w:rPr>
                <w:b/>
                <w:color w:val="FFFFFF"/>
              </w:rPr>
              <w:t>[valueType]</w:t>
            </w:r>
            <w:r>
              <w:rPr>
                <w:b/>
                <w:color w:val="FFFFFF"/>
              </w:rPr>
              <w:br/>
              <w:t>example</w:t>
            </w:r>
          </w:p>
        </w:tc>
        <w:tc>
          <w:tcPr>
            <w:tcW w:w="0" w:type="auto"/>
            <w:shd w:val="clear" w:color="auto" w:fill="002060"/>
          </w:tcPr>
          <w:p w14:paraId="4273538D" w14:textId="77777777" w:rsidR="002B1E5B" w:rsidRDefault="002B1E5B" w:rsidP="00920479">
            <w:r>
              <w:rPr>
                <w:b/>
                <w:color w:val="FFFFFF"/>
              </w:rPr>
              <w:t>card.</w:t>
            </w:r>
          </w:p>
        </w:tc>
      </w:tr>
      <w:tr w:rsidR="002B1E5B" w14:paraId="06C3A66D" w14:textId="77777777" w:rsidTr="00920479">
        <w:tc>
          <w:tcPr>
            <w:tcW w:w="0" w:type="auto"/>
          </w:tcPr>
          <w:p w14:paraId="3FC46E40" w14:textId="77777777" w:rsidR="002B1E5B" w:rsidRDefault="002B1E5B" w:rsidP="00920479">
            <w:r>
              <w:t>[File]</w:t>
            </w:r>
            <w:r>
              <w:br/>
              <w:t>FileName</w:t>
            </w:r>
          </w:p>
        </w:tc>
        <w:tc>
          <w:tcPr>
            <w:tcW w:w="0" w:type="auto"/>
          </w:tcPr>
          <w:p w14:paraId="6DC672B3" w14:textId="2998E767" w:rsidR="002B1E5B" w:rsidRDefault="002B1E5B" w:rsidP="00920479">
            <w:r>
              <w:t>https://www.smart</w:t>
            </w:r>
            <w:r w:rsidR="000C57DE">
              <w:noBreakHyphen/>
            </w:r>
            <w:r>
              <w:t>factory.kr/ids/cd/FileName/1/0</w:t>
            </w:r>
            <w:r>
              <w:br/>
              <w:t xml:space="preserve">File name The name or path of the external descriptor file. </w:t>
            </w:r>
            <w:r w:rsidR="000C57DE">
              <w:noBreakHyphen/>
            </w:r>
          </w:p>
        </w:tc>
        <w:tc>
          <w:tcPr>
            <w:tcW w:w="0" w:type="auto"/>
          </w:tcPr>
          <w:p w14:paraId="712B3AFB" w14:textId="0764CC59" w:rsidR="002B1E5B" w:rsidRDefault="002B1E5B" w:rsidP="00920479">
            <w:r>
              <w:t>[</w:t>
            </w:r>
            <w:r w:rsidR="000C57DE">
              <w:noBreakHyphen/>
            </w:r>
            <w:r>
              <w:t>]</w:t>
            </w:r>
          </w:p>
        </w:tc>
        <w:tc>
          <w:tcPr>
            <w:tcW w:w="0" w:type="auto"/>
          </w:tcPr>
          <w:p w14:paraId="22829610" w14:textId="77777777" w:rsidR="002B1E5B" w:rsidRDefault="002B1E5B" w:rsidP="00920479">
            <w:r>
              <w:rPr>
                <w:rFonts w:hint="eastAsia"/>
              </w:rPr>
              <w:t>1</w:t>
            </w:r>
          </w:p>
        </w:tc>
      </w:tr>
    </w:tbl>
    <w:p w14:paraId="1AD4696F" w14:textId="77777777" w:rsidR="002B1E5B" w:rsidRDefault="002B1E5B" w:rsidP="002B1E5B"/>
    <w:p w14:paraId="61DD85E3" w14:textId="77777777" w:rsidR="002B1E5B" w:rsidRDefault="002B1E5B" w:rsidP="002B1E5B"/>
    <w:p w14:paraId="0A664902" w14:textId="77777777" w:rsidR="002B1E5B" w:rsidRDefault="002B1E5B" w:rsidP="002B1E5B">
      <w:pPr>
        <w:jc w:val="left"/>
      </w:pPr>
      <w:r>
        <w:rPr>
          <w:rFonts w:hAnsiTheme="minorEastAsia" w:hint="eastAsia"/>
          <w:b/>
          <w:bCs/>
        </w:rPr>
        <w:t>자</w:t>
      </w:r>
      <w:r w:rsidRPr="00D20A33">
        <w:rPr>
          <w:rFonts w:hAnsiTheme="minorEastAsia" w:hint="eastAsia"/>
          <w:b/>
          <w:bCs/>
        </w:rPr>
        <w:t xml:space="preserve">. </w:t>
      </w:r>
      <w:r w:rsidRPr="00695EA1">
        <w:rPr>
          <w:rFonts w:hAnsiTheme="minorEastAsia"/>
          <w:b/>
          <w:bCs/>
        </w:rPr>
        <w:t>Hierarchical</w:t>
      </w:r>
      <w:r>
        <w:rPr>
          <w:rFonts w:hAnsiTheme="minorEastAsia" w:hint="eastAsia"/>
          <w:b/>
          <w:bCs/>
        </w:rPr>
        <w:t xml:space="preserve"> </w:t>
      </w:r>
      <w:r w:rsidRPr="00695EA1">
        <w:rPr>
          <w:rFonts w:hAnsiTheme="minorEastAsia"/>
          <w:b/>
          <w:bCs/>
        </w:rPr>
        <w:t xml:space="preserve">Structures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r>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195"/>
        <w:gridCol w:w="6189"/>
        <w:gridCol w:w="1112"/>
        <w:gridCol w:w="485"/>
      </w:tblGrid>
      <w:tr w:rsidR="002B1E5B" w14:paraId="7EBAC433" w14:textId="77777777" w:rsidTr="00920479">
        <w:tc>
          <w:tcPr>
            <w:tcW w:w="0" w:type="auto"/>
            <w:shd w:val="clear" w:color="auto" w:fill="002060"/>
          </w:tcPr>
          <w:p w14:paraId="110B88A7" w14:textId="77777777" w:rsidR="002B1E5B" w:rsidRDefault="002B1E5B" w:rsidP="00920479">
            <w:r>
              <w:rPr>
                <w:b/>
                <w:color w:val="FFFFFF"/>
              </w:rPr>
              <w:t>idShort:</w:t>
            </w:r>
          </w:p>
        </w:tc>
        <w:tc>
          <w:tcPr>
            <w:tcW w:w="0" w:type="auto"/>
            <w:shd w:val="clear" w:color="auto" w:fill="002060"/>
          </w:tcPr>
          <w:p w14:paraId="0286279E" w14:textId="77777777" w:rsidR="002B1E5B" w:rsidRDefault="002B1E5B" w:rsidP="00920479">
            <w:r>
              <w:rPr>
                <w:b/>
                <w:color w:val="FFFFFF"/>
              </w:rPr>
              <w:t>HierarchicalStructures</w:t>
            </w:r>
          </w:p>
        </w:tc>
        <w:tc>
          <w:tcPr>
            <w:tcW w:w="0" w:type="auto"/>
            <w:shd w:val="clear" w:color="auto" w:fill="002060"/>
          </w:tcPr>
          <w:p w14:paraId="6FAA8DAB" w14:textId="77777777" w:rsidR="002B1E5B" w:rsidRDefault="002B1E5B" w:rsidP="00920479"/>
        </w:tc>
        <w:tc>
          <w:tcPr>
            <w:tcW w:w="0" w:type="auto"/>
            <w:shd w:val="clear" w:color="auto" w:fill="002060"/>
          </w:tcPr>
          <w:p w14:paraId="7D09DEF1" w14:textId="77777777" w:rsidR="002B1E5B" w:rsidRDefault="002B1E5B" w:rsidP="00920479"/>
        </w:tc>
      </w:tr>
      <w:tr w:rsidR="002B1E5B" w14:paraId="2285A3B1" w14:textId="77777777" w:rsidTr="00920479">
        <w:tc>
          <w:tcPr>
            <w:tcW w:w="0" w:type="auto"/>
            <w:shd w:val="clear" w:color="auto" w:fill="002060"/>
          </w:tcPr>
          <w:p w14:paraId="5E05D415" w14:textId="77777777" w:rsidR="002B1E5B" w:rsidRDefault="002B1E5B" w:rsidP="00920479">
            <w:r>
              <w:rPr>
                <w:b/>
                <w:color w:val="FFFFFF"/>
              </w:rPr>
              <w:t>Class:</w:t>
            </w:r>
          </w:p>
        </w:tc>
        <w:tc>
          <w:tcPr>
            <w:tcW w:w="0" w:type="auto"/>
            <w:shd w:val="clear" w:color="auto" w:fill="002060"/>
          </w:tcPr>
          <w:p w14:paraId="20A617B3" w14:textId="77777777" w:rsidR="002B1E5B" w:rsidRDefault="002B1E5B" w:rsidP="00920479">
            <w:r>
              <w:rPr>
                <w:b/>
                <w:color w:val="FFFFFF"/>
              </w:rPr>
              <w:t>Submodel</w:t>
            </w:r>
          </w:p>
        </w:tc>
        <w:tc>
          <w:tcPr>
            <w:tcW w:w="0" w:type="auto"/>
            <w:shd w:val="clear" w:color="auto" w:fill="002060"/>
          </w:tcPr>
          <w:p w14:paraId="1EE8015A" w14:textId="77777777" w:rsidR="002B1E5B" w:rsidRDefault="002B1E5B" w:rsidP="00920479"/>
        </w:tc>
        <w:tc>
          <w:tcPr>
            <w:tcW w:w="0" w:type="auto"/>
            <w:shd w:val="clear" w:color="auto" w:fill="002060"/>
          </w:tcPr>
          <w:p w14:paraId="45888C92" w14:textId="77777777" w:rsidR="002B1E5B" w:rsidRDefault="002B1E5B" w:rsidP="00920479"/>
        </w:tc>
      </w:tr>
      <w:tr w:rsidR="002B1E5B" w14:paraId="78129074" w14:textId="77777777" w:rsidTr="00920479">
        <w:tc>
          <w:tcPr>
            <w:tcW w:w="0" w:type="auto"/>
            <w:shd w:val="clear" w:color="auto" w:fill="002060"/>
          </w:tcPr>
          <w:p w14:paraId="7BE5914B" w14:textId="77777777" w:rsidR="002B1E5B" w:rsidRDefault="002B1E5B" w:rsidP="00920479">
            <w:r>
              <w:rPr>
                <w:b/>
                <w:color w:val="FFFFFF"/>
              </w:rPr>
              <w:t>semanticId:</w:t>
            </w:r>
          </w:p>
        </w:tc>
        <w:tc>
          <w:tcPr>
            <w:tcW w:w="0" w:type="auto"/>
            <w:shd w:val="clear" w:color="auto" w:fill="002060"/>
          </w:tcPr>
          <w:p w14:paraId="3103DBD7" w14:textId="3E470168" w:rsidR="002B1E5B" w:rsidRDefault="002B1E5B" w:rsidP="00920479">
            <w:r>
              <w:rPr>
                <w:b/>
                <w:color w:val="FFFFFF"/>
              </w:rPr>
              <w:t>https://admin</w:t>
            </w:r>
            <w:r w:rsidR="000C57DE">
              <w:rPr>
                <w:b/>
                <w:color w:val="FFFFFF"/>
              </w:rPr>
              <w:noBreakHyphen/>
            </w:r>
            <w:r>
              <w:rPr>
                <w:b/>
                <w:color w:val="FFFFFF"/>
              </w:rPr>
              <w:t>shell.io/idta/HierarchicalStructures/1/1/Submodel</w:t>
            </w:r>
          </w:p>
        </w:tc>
        <w:tc>
          <w:tcPr>
            <w:tcW w:w="0" w:type="auto"/>
            <w:shd w:val="clear" w:color="auto" w:fill="002060"/>
          </w:tcPr>
          <w:p w14:paraId="7C1588AA" w14:textId="77777777" w:rsidR="002B1E5B" w:rsidRDefault="002B1E5B" w:rsidP="00920479"/>
        </w:tc>
        <w:tc>
          <w:tcPr>
            <w:tcW w:w="0" w:type="auto"/>
            <w:shd w:val="clear" w:color="auto" w:fill="002060"/>
          </w:tcPr>
          <w:p w14:paraId="6128DF7C" w14:textId="77777777" w:rsidR="002B1E5B" w:rsidRDefault="002B1E5B" w:rsidP="00920479"/>
        </w:tc>
      </w:tr>
      <w:tr w:rsidR="002B1E5B" w14:paraId="7535C447" w14:textId="77777777" w:rsidTr="00920479">
        <w:tc>
          <w:tcPr>
            <w:tcW w:w="0" w:type="auto"/>
            <w:shd w:val="clear" w:color="auto" w:fill="002060"/>
          </w:tcPr>
          <w:p w14:paraId="7B3CAE5E" w14:textId="77777777" w:rsidR="002B1E5B" w:rsidRDefault="002B1E5B" w:rsidP="00920479">
            <w:r>
              <w:rPr>
                <w:b/>
                <w:color w:val="FFFFFF"/>
              </w:rPr>
              <w:t>Parent:</w:t>
            </w:r>
          </w:p>
        </w:tc>
        <w:tc>
          <w:tcPr>
            <w:tcW w:w="0" w:type="auto"/>
            <w:shd w:val="clear" w:color="auto" w:fill="002060"/>
          </w:tcPr>
          <w:p w14:paraId="61FA52A5" w14:textId="77777777" w:rsidR="002B1E5B" w:rsidRDefault="002B1E5B" w:rsidP="00920479">
            <w:r>
              <w:rPr>
                <w:b/>
                <w:color w:val="FFFFFF"/>
              </w:rPr>
              <w:t>HierarchicalStructures</w:t>
            </w:r>
          </w:p>
        </w:tc>
        <w:tc>
          <w:tcPr>
            <w:tcW w:w="0" w:type="auto"/>
            <w:shd w:val="clear" w:color="auto" w:fill="002060"/>
          </w:tcPr>
          <w:p w14:paraId="5B415F94" w14:textId="77777777" w:rsidR="002B1E5B" w:rsidRDefault="002B1E5B" w:rsidP="00920479"/>
        </w:tc>
        <w:tc>
          <w:tcPr>
            <w:tcW w:w="0" w:type="auto"/>
            <w:shd w:val="clear" w:color="auto" w:fill="002060"/>
          </w:tcPr>
          <w:p w14:paraId="75FC9039" w14:textId="77777777" w:rsidR="002B1E5B" w:rsidRDefault="002B1E5B" w:rsidP="00920479"/>
        </w:tc>
      </w:tr>
      <w:tr w:rsidR="002B1E5B" w14:paraId="01A2F48B" w14:textId="77777777" w:rsidTr="00920479">
        <w:tc>
          <w:tcPr>
            <w:tcW w:w="0" w:type="auto"/>
            <w:shd w:val="clear" w:color="auto" w:fill="002060"/>
          </w:tcPr>
          <w:p w14:paraId="2AB7D573" w14:textId="77777777" w:rsidR="002B1E5B" w:rsidRDefault="002B1E5B" w:rsidP="00920479">
            <w:r>
              <w:rPr>
                <w:b/>
                <w:color w:val="FFFFFF"/>
              </w:rPr>
              <w:t>Explanation:</w:t>
            </w:r>
          </w:p>
        </w:tc>
        <w:tc>
          <w:tcPr>
            <w:tcW w:w="0" w:type="auto"/>
            <w:shd w:val="clear" w:color="auto" w:fill="002060"/>
          </w:tcPr>
          <w:p w14:paraId="698467C7" w14:textId="77777777" w:rsidR="002B1E5B" w:rsidRDefault="002B1E5B" w:rsidP="00920479">
            <w:r>
              <w:rPr>
                <w:b/>
                <w:color w:val="FFFFFF"/>
              </w:rPr>
              <w:t>The Submodel HierarchicalStructures identified by its semanticId. The Submodel idShort can be picked freely.@en</w:t>
            </w:r>
          </w:p>
        </w:tc>
        <w:tc>
          <w:tcPr>
            <w:tcW w:w="0" w:type="auto"/>
            <w:shd w:val="clear" w:color="auto" w:fill="002060"/>
          </w:tcPr>
          <w:p w14:paraId="178E36AE" w14:textId="77777777" w:rsidR="002B1E5B" w:rsidRDefault="002B1E5B" w:rsidP="00920479"/>
        </w:tc>
        <w:tc>
          <w:tcPr>
            <w:tcW w:w="0" w:type="auto"/>
            <w:shd w:val="clear" w:color="auto" w:fill="002060"/>
          </w:tcPr>
          <w:p w14:paraId="45D46E94" w14:textId="77777777" w:rsidR="002B1E5B" w:rsidRDefault="002B1E5B" w:rsidP="00920479"/>
        </w:tc>
      </w:tr>
      <w:tr w:rsidR="002B1E5B" w14:paraId="7D983B2A" w14:textId="77777777" w:rsidTr="00920479">
        <w:tc>
          <w:tcPr>
            <w:tcW w:w="0" w:type="auto"/>
            <w:shd w:val="clear" w:color="auto" w:fill="002060"/>
          </w:tcPr>
          <w:p w14:paraId="638C24A1" w14:textId="77777777" w:rsidR="002B1E5B" w:rsidRDefault="002B1E5B" w:rsidP="00920479">
            <w:r>
              <w:rPr>
                <w:b/>
                <w:color w:val="FFFFFF"/>
              </w:rPr>
              <w:t>[SME type]</w:t>
            </w:r>
            <w:r>
              <w:rPr>
                <w:b/>
                <w:color w:val="FFFFFF"/>
              </w:rPr>
              <w:br/>
              <w:t>idShort</w:t>
            </w:r>
          </w:p>
        </w:tc>
        <w:tc>
          <w:tcPr>
            <w:tcW w:w="0" w:type="auto"/>
            <w:shd w:val="clear" w:color="auto" w:fill="002060"/>
          </w:tcPr>
          <w:p w14:paraId="12660DCF" w14:textId="77777777" w:rsidR="002B1E5B" w:rsidRDefault="002B1E5B" w:rsidP="00920479">
            <w:r>
              <w:rPr>
                <w:b/>
                <w:color w:val="FFFFFF"/>
              </w:rPr>
              <w:t>semanticId</w:t>
            </w:r>
            <w:r>
              <w:rPr>
                <w:b/>
                <w:color w:val="FFFFFF"/>
              </w:rPr>
              <w:br/>
              <w:t>Description@en</w:t>
            </w:r>
          </w:p>
        </w:tc>
        <w:tc>
          <w:tcPr>
            <w:tcW w:w="0" w:type="auto"/>
            <w:shd w:val="clear" w:color="auto" w:fill="002060"/>
          </w:tcPr>
          <w:p w14:paraId="702C6A8E" w14:textId="77777777" w:rsidR="002B1E5B" w:rsidRDefault="002B1E5B" w:rsidP="00920479">
            <w:r>
              <w:rPr>
                <w:b/>
                <w:color w:val="FFFFFF"/>
              </w:rPr>
              <w:t>[valueType]</w:t>
            </w:r>
            <w:r>
              <w:rPr>
                <w:b/>
                <w:color w:val="FFFFFF"/>
              </w:rPr>
              <w:br/>
              <w:t>example</w:t>
            </w:r>
          </w:p>
        </w:tc>
        <w:tc>
          <w:tcPr>
            <w:tcW w:w="0" w:type="auto"/>
            <w:shd w:val="clear" w:color="auto" w:fill="002060"/>
          </w:tcPr>
          <w:p w14:paraId="7300B7CD" w14:textId="77777777" w:rsidR="002B1E5B" w:rsidRDefault="002B1E5B" w:rsidP="00920479">
            <w:r>
              <w:rPr>
                <w:b/>
                <w:color w:val="FFFFFF"/>
              </w:rPr>
              <w:t>card.</w:t>
            </w:r>
          </w:p>
        </w:tc>
      </w:tr>
      <w:tr w:rsidR="002B1E5B" w14:paraId="47AC2261" w14:textId="77777777" w:rsidTr="00920479">
        <w:tc>
          <w:tcPr>
            <w:tcW w:w="0" w:type="auto"/>
          </w:tcPr>
          <w:p w14:paraId="5422B8A9" w14:textId="77777777" w:rsidR="002B1E5B" w:rsidRDefault="002B1E5B" w:rsidP="00920479">
            <w:r>
              <w:t>[Ent]</w:t>
            </w:r>
            <w:r>
              <w:br/>
              <w:t>PowderMixer</w:t>
            </w:r>
          </w:p>
        </w:tc>
        <w:tc>
          <w:tcPr>
            <w:tcW w:w="0" w:type="auto"/>
          </w:tcPr>
          <w:p w14:paraId="531315B8" w14:textId="722DEE8A" w:rsidR="002B1E5B" w:rsidRDefault="002B1E5B" w:rsidP="00920479">
            <w:r>
              <w:t>https://admin</w:t>
            </w:r>
            <w:r w:rsidR="000C57DE">
              <w:noBreakHyphen/>
            </w:r>
            <w:r>
              <w:t>shell.io/idta/HierarchicalStructures/EntryNode/1/0</w:t>
            </w:r>
            <w:r>
              <w:br/>
              <w:t>Base entry point for the Entity tree in this Submodel, this must be a Self</w:t>
            </w:r>
            <w:r w:rsidR="000C57DE">
              <w:noBreakHyphen/>
            </w:r>
            <w:r>
              <w:t>managed Entity reflecting the Assets administrated in the AAS this Submodel is part of. Base entry point for the Entity tree in this Submodel, this must be a Self</w:t>
            </w:r>
            <w:r w:rsidR="000C57DE">
              <w:noBreakHyphen/>
            </w:r>
            <w:r>
              <w:t>managed Entity reflecting the Assets administrated in the AAS this Submodel is part of.</w:t>
            </w:r>
          </w:p>
        </w:tc>
        <w:tc>
          <w:tcPr>
            <w:tcW w:w="0" w:type="auto"/>
          </w:tcPr>
          <w:p w14:paraId="1E350405" w14:textId="3A6C8306" w:rsidR="002B1E5B" w:rsidRDefault="002B1E5B" w:rsidP="00920479">
            <w:r>
              <w:t>[</w:t>
            </w:r>
            <w:r w:rsidR="000C57DE">
              <w:noBreakHyphen/>
            </w:r>
            <w:r>
              <w:t>]</w:t>
            </w:r>
            <w:r>
              <w:br/>
            </w:r>
            <w:r w:rsidR="000C57DE">
              <w:noBreakHyphen/>
            </w:r>
          </w:p>
        </w:tc>
        <w:tc>
          <w:tcPr>
            <w:tcW w:w="0" w:type="auto"/>
          </w:tcPr>
          <w:p w14:paraId="72E7F4ED" w14:textId="77777777" w:rsidR="002B1E5B" w:rsidRDefault="002B1E5B" w:rsidP="00920479"/>
        </w:tc>
      </w:tr>
      <w:tr w:rsidR="002B1E5B" w14:paraId="3F1D2AAE" w14:textId="77777777" w:rsidTr="00920479">
        <w:tc>
          <w:tcPr>
            <w:tcW w:w="0" w:type="auto"/>
          </w:tcPr>
          <w:p w14:paraId="31AFCDDD" w14:textId="77777777" w:rsidR="002B1E5B" w:rsidRDefault="002B1E5B" w:rsidP="00920479">
            <w:r>
              <w:t>[Prop]</w:t>
            </w:r>
            <w:r>
              <w:br/>
              <w:t>ArcheType</w:t>
            </w:r>
          </w:p>
        </w:tc>
        <w:tc>
          <w:tcPr>
            <w:tcW w:w="0" w:type="auto"/>
          </w:tcPr>
          <w:p w14:paraId="40795CF8" w14:textId="316AD884" w:rsidR="002B1E5B" w:rsidRDefault="002B1E5B" w:rsidP="00920479">
            <w:r>
              <w:t>https://admin</w:t>
            </w:r>
            <w:r w:rsidR="000C57DE">
              <w:noBreakHyphen/>
            </w:r>
            <w:r>
              <w:t>shell.io/idta/HierarchicalStructures/ArcheType/1/0</w:t>
            </w:r>
            <w:r>
              <w:br/>
              <w:t>ArcheType of the Submodel, there are three allowed enumeration entries: 1. “Full”, 2. “OneDown” and 3. “OneUp”. These entries reflect the structure of the Submodel as defined in 1.5.1.3 &amp; 1.5.1.4. ArcheType of the Submodel, there are three allowed enumeration entries: 1. “Full”, 2. “OneDown” and 3. “OneUp”.</w:t>
            </w:r>
          </w:p>
        </w:tc>
        <w:tc>
          <w:tcPr>
            <w:tcW w:w="0" w:type="auto"/>
          </w:tcPr>
          <w:p w14:paraId="0AF06D17" w14:textId="77777777" w:rsidR="002B1E5B" w:rsidRDefault="002B1E5B" w:rsidP="00920479">
            <w:r>
              <w:t>[String]</w:t>
            </w:r>
          </w:p>
        </w:tc>
        <w:tc>
          <w:tcPr>
            <w:tcW w:w="0" w:type="auto"/>
          </w:tcPr>
          <w:p w14:paraId="4495BA69" w14:textId="77777777" w:rsidR="002B1E5B" w:rsidRDefault="002B1E5B" w:rsidP="00920479"/>
        </w:tc>
      </w:tr>
    </w:tbl>
    <w:p w14:paraId="5CFB3B90" w14:textId="77777777" w:rsidR="002B1E5B" w:rsidRDefault="002B1E5B" w:rsidP="002B1E5B"/>
    <w:p w14:paraId="2D28E1CC"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997"/>
        <w:gridCol w:w="5554"/>
        <w:gridCol w:w="995"/>
        <w:gridCol w:w="435"/>
      </w:tblGrid>
      <w:tr w:rsidR="002B1E5B" w14:paraId="6EE54A0C" w14:textId="77777777" w:rsidTr="00920479">
        <w:tc>
          <w:tcPr>
            <w:tcW w:w="0" w:type="auto"/>
            <w:shd w:val="clear" w:color="auto" w:fill="002060"/>
          </w:tcPr>
          <w:p w14:paraId="146B2AD3" w14:textId="77777777" w:rsidR="002B1E5B" w:rsidRDefault="002B1E5B" w:rsidP="00920479">
            <w:r>
              <w:rPr>
                <w:b/>
                <w:color w:val="FFFFFF"/>
              </w:rPr>
              <w:t>idShort:</w:t>
            </w:r>
          </w:p>
        </w:tc>
        <w:tc>
          <w:tcPr>
            <w:tcW w:w="0" w:type="auto"/>
            <w:shd w:val="clear" w:color="auto" w:fill="002060"/>
          </w:tcPr>
          <w:p w14:paraId="6E56A0B7" w14:textId="77777777" w:rsidR="002B1E5B" w:rsidRDefault="002B1E5B" w:rsidP="00920479">
            <w:r>
              <w:rPr>
                <w:b/>
                <w:color w:val="FFFFFF"/>
              </w:rPr>
              <w:t>PowderMixer</w:t>
            </w:r>
          </w:p>
        </w:tc>
        <w:tc>
          <w:tcPr>
            <w:tcW w:w="0" w:type="auto"/>
            <w:shd w:val="clear" w:color="auto" w:fill="002060"/>
          </w:tcPr>
          <w:p w14:paraId="0C6071F0" w14:textId="77777777" w:rsidR="002B1E5B" w:rsidRDefault="002B1E5B" w:rsidP="00920479"/>
        </w:tc>
        <w:tc>
          <w:tcPr>
            <w:tcW w:w="0" w:type="auto"/>
            <w:shd w:val="clear" w:color="auto" w:fill="002060"/>
          </w:tcPr>
          <w:p w14:paraId="6AFFB590" w14:textId="77777777" w:rsidR="002B1E5B" w:rsidRDefault="002B1E5B" w:rsidP="00920479"/>
        </w:tc>
      </w:tr>
      <w:tr w:rsidR="002B1E5B" w14:paraId="4FE77C5A" w14:textId="77777777" w:rsidTr="00920479">
        <w:tc>
          <w:tcPr>
            <w:tcW w:w="0" w:type="auto"/>
            <w:shd w:val="clear" w:color="auto" w:fill="002060"/>
          </w:tcPr>
          <w:p w14:paraId="6D56AE8F" w14:textId="77777777" w:rsidR="002B1E5B" w:rsidRDefault="002B1E5B" w:rsidP="00920479">
            <w:r>
              <w:rPr>
                <w:b/>
                <w:color w:val="FFFFFF"/>
              </w:rPr>
              <w:t>Class:</w:t>
            </w:r>
          </w:p>
        </w:tc>
        <w:tc>
          <w:tcPr>
            <w:tcW w:w="0" w:type="auto"/>
            <w:shd w:val="clear" w:color="auto" w:fill="002060"/>
          </w:tcPr>
          <w:p w14:paraId="31739C0F" w14:textId="77777777" w:rsidR="002B1E5B" w:rsidRDefault="002B1E5B" w:rsidP="00920479">
            <w:r>
              <w:rPr>
                <w:b/>
                <w:color w:val="FFFFFF"/>
              </w:rPr>
              <w:t>Entity</w:t>
            </w:r>
          </w:p>
        </w:tc>
        <w:tc>
          <w:tcPr>
            <w:tcW w:w="0" w:type="auto"/>
            <w:shd w:val="clear" w:color="auto" w:fill="002060"/>
          </w:tcPr>
          <w:p w14:paraId="3B36CBE2" w14:textId="77777777" w:rsidR="002B1E5B" w:rsidRDefault="002B1E5B" w:rsidP="00920479"/>
        </w:tc>
        <w:tc>
          <w:tcPr>
            <w:tcW w:w="0" w:type="auto"/>
            <w:shd w:val="clear" w:color="auto" w:fill="002060"/>
          </w:tcPr>
          <w:p w14:paraId="40386E2D" w14:textId="77777777" w:rsidR="002B1E5B" w:rsidRDefault="002B1E5B" w:rsidP="00920479"/>
        </w:tc>
      </w:tr>
      <w:tr w:rsidR="002B1E5B" w14:paraId="56FA0D99" w14:textId="77777777" w:rsidTr="00920479">
        <w:tc>
          <w:tcPr>
            <w:tcW w:w="0" w:type="auto"/>
            <w:shd w:val="clear" w:color="auto" w:fill="002060"/>
          </w:tcPr>
          <w:p w14:paraId="7E9A77E3" w14:textId="77777777" w:rsidR="002B1E5B" w:rsidRDefault="002B1E5B" w:rsidP="00920479">
            <w:r>
              <w:rPr>
                <w:b/>
                <w:color w:val="FFFFFF"/>
              </w:rPr>
              <w:lastRenderedPageBreak/>
              <w:t>semanticId:</w:t>
            </w:r>
          </w:p>
        </w:tc>
        <w:tc>
          <w:tcPr>
            <w:tcW w:w="0" w:type="auto"/>
            <w:shd w:val="clear" w:color="auto" w:fill="002060"/>
          </w:tcPr>
          <w:p w14:paraId="06F62E96" w14:textId="242A93B7" w:rsidR="002B1E5B" w:rsidRDefault="002B1E5B" w:rsidP="00920479">
            <w:r>
              <w:rPr>
                <w:b/>
                <w:color w:val="FFFFFF"/>
              </w:rPr>
              <w:t>https://admin</w:t>
            </w:r>
            <w:r w:rsidR="000C57DE">
              <w:rPr>
                <w:b/>
                <w:color w:val="FFFFFF"/>
              </w:rPr>
              <w:noBreakHyphen/>
            </w:r>
            <w:r>
              <w:rPr>
                <w:b/>
                <w:color w:val="FFFFFF"/>
              </w:rPr>
              <w:t>shell.io/idta/HierarchicalStructures/EntryNode/1/0</w:t>
            </w:r>
          </w:p>
        </w:tc>
        <w:tc>
          <w:tcPr>
            <w:tcW w:w="0" w:type="auto"/>
            <w:shd w:val="clear" w:color="auto" w:fill="002060"/>
          </w:tcPr>
          <w:p w14:paraId="2D65F25B" w14:textId="77777777" w:rsidR="002B1E5B" w:rsidRDefault="002B1E5B" w:rsidP="00920479"/>
        </w:tc>
        <w:tc>
          <w:tcPr>
            <w:tcW w:w="0" w:type="auto"/>
            <w:shd w:val="clear" w:color="auto" w:fill="002060"/>
          </w:tcPr>
          <w:p w14:paraId="3B0F59F0" w14:textId="77777777" w:rsidR="002B1E5B" w:rsidRDefault="002B1E5B" w:rsidP="00920479"/>
        </w:tc>
      </w:tr>
      <w:tr w:rsidR="002B1E5B" w14:paraId="04671A10" w14:textId="77777777" w:rsidTr="00920479">
        <w:tc>
          <w:tcPr>
            <w:tcW w:w="0" w:type="auto"/>
            <w:shd w:val="clear" w:color="auto" w:fill="002060"/>
          </w:tcPr>
          <w:p w14:paraId="51E89660" w14:textId="77777777" w:rsidR="002B1E5B" w:rsidRDefault="002B1E5B" w:rsidP="00920479">
            <w:r>
              <w:rPr>
                <w:b/>
                <w:color w:val="FFFFFF"/>
              </w:rPr>
              <w:t>Parent:</w:t>
            </w:r>
          </w:p>
        </w:tc>
        <w:tc>
          <w:tcPr>
            <w:tcW w:w="0" w:type="auto"/>
            <w:shd w:val="clear" w:color="auto" w:fill="002060"/>
          </w:tcPr>
          <w:p w14:paraId="62DDBB03" w14:textId="77777777" w:rsidR="002B1E5B" w:rsidRDefault="002B1E5B" w:rsidP="00920479">
            <w:r>
              <w:rPr>
                <w:b/>
                <w:color w:val="FFFFFF"/>
              </w:rPr>
              <w:t>PowderMixer</w:t>
            </w:r>
          </w:p>
        </w:tc>
        <w:tc>
          <w:tcPr>
            <w:tcW w:w="0" w:type="auto"/>
            <w:shd w:val="clear" w:color="auto" w:fill="002060"/>
          </w:tcPr>
          <w:p w14:paraId="6F5C4FA2" w14:textId="77777777" w:rsidR="002B1E5B" w:rsidRDefault="002B1E5B" w:rsidP="00920479"/>
        </w:tc>
        <w:tc>
          <w:tcPr>
            <w:tcW w:w="0" w:type="auto"/>
            <w:shd w:val="clear" w:color="auto" w:fill="002060"/>
          </w:tcPr>
          <w:p w14:paraId="4367E91F" w14:textId="77777777" w:rsidR="002B1E5B" w:rsidRDefault="002B1E5B" w:rsidP="00920479"/>
        </w:tc>
      </w:tr>
      <w:tr w:rsidR="002B1E5B" w14:paraId="70F2EBE8" w14:textId="77777777" w:rsidTr="00920479">
        <w:tc>
          <w:tcPr>
            <w:tcW w:w="0" w:type="auto"/>
            <w:shd w:val="clear" w:color="auto" w:fill="002060"/>
          </w:tcPr>
          <w:p w14:paraId="025F9C73" w14:textId="77777777" w:rsidR="002B1E5B" w:rsidRDefault="002B1E5B" w:rsidP="00920479">
            <w:r>
              <w:rPr>
                <w:b/>
                <w:color w:val="FFFFFF"/>
              </w:rPr>
              <w:t>Explanation:</w:t>
            </w:r>
          </w:p>
        </w:tc>
        <w:tc>
          <w:tcPr>
            <w:tcW w:w="0" w:type="auto"/>
            <w:shd w:val="clear" w:color="auto" w:fill="002060"/>
          </w:tcPr>
          <w:p w14:paraId="2901A9F1" w14:textId="6EAF3289" w:rsidR="002B1E5B" w:rsidRDefault="002B1E5B" w:rsidP="00920479">
            <w:r>
              <w:rPr>
                <w:b/>
                <w:color w:val="FFFFFF"/>
              </w:rPr>
              <w:t>Base entry point for the Entity tree in this Submodel, this must be a Self</w:t>
            </w:r>
            <w:r w:rsidR="000C57DE">
              <w:rPr>
                <w:b/>
                <w:color w:val="FFFFFF"/>
              </w:rPr>
              <w:noBreakHyphen/>
            </w:r>
            <w:r>
              <w:rPr>
                <w:b/>
                <w:color w:val="FFFFFF"/>
              </w:rPr>
              <w:t>managed Entity reflecting the Assets administrated in the AAS this Submodel is part of.@en</w:t>
            </w:r>
          </w:p>
        </w:tc>
        <w:tc>
          <w:tcPr>
            <w:tcW w:w="0" w:type="auto"/>
            <w:shd w:val="clear" w:color="auto" w:fill="002060"/>
          </w:tcPr>
          <w:p w14:paraId="3FE144F1" w14:textId="77777777" w:rsidR="002B1E5B" w:rsidRDefault="002B1E5B" w:rsidP="00920479"/>
        </w:tc>
        <w:tc>
          <w:tcPr>
            <w:tcW w:w="0" w:type="auto"/>
            <w:shd w:val="clear" w:color="auto" w:fill="002060"/>
          </w:tcPr>
          <w:p w14:paraId="401E997B" w14:textId="77777777" w:rsidR="002B1E5B" w:rsidRDefault="002B1E5B" w:rsidP="00920479"/>
        </w:tc>
      </w:tr>
      <w:tr w:rsidR="002B1E5B" w14:paraId="3346003E" w14:textId="77777777" w:rsidTr="00920479">
        <w:tc>
          <w:tcPr>
            <w:tcW w:w="0" w:type="auto"/>
            <w:shd w:val="clear" w:color="auto" w:fill="002060"/>
          </w:tcPr>
          <w:p w14:paraId="32511686" w14:textId="77777777" w:rsidR="002B1E5B" w:rsidRDefault="002B1E5B" w:rsidP="00920479">
            <w:r>
              <w:rPr>
                <w:b/>
                <w:color w:val="FFFFFF"/>
              </w:rPr>
              <w:t>[SME type]</w:t>
            </w:r>
            <w:r>
              <w:rPr>
                <w:b/>
                <w:color w:val="FFFFFF"/>
              </w:rPr>
              <w:br/>
              <w:t>idShort</w:t>
            </w:r>
          </w:p>
        </w:tc>
        <w:tc>
          <w:tcPr>
            <w:tcW w:w="0" w:type="auto"/>
            <w:shd w:val="clear" w:color="auto" w:fill="002060"/>
          </w:tcPr>
          <w:p w14:paraId="6BD9D43D" w14:textId="77777777" w:rsidR="002B1E5B" w:rsidRDefault="002B1E5B" w:rsidP="00920479">
            <w:r>
              <w:rPr>
                <w:b/>
                <w:color w:val="FFFFFF"/>
              </w:rPr>
              <w:t>semanticId</w:t>
            </w:r>
            <w:r>
              <w:rPr>
                <w:b/>
                <w:color w:val="FFFFFF"/>
              </w:rPr>
              <w:br/>
              <w:t>Description@en</w:t>
            </w:r>
          </w:p>
        </w:tc>
        <w:tc>
          <w:tcPr>
            <w:tcW w:w="0" w:type="auto"/>
            <w:shd w:val="clear" w:color="auto" w:fill="002060"/>
          </w:tcPr>
          <w:p w14:paraId="1EB025E4" w14:textId="77777777" w:rsidR="002B1E5B" w:rsidRDefault="002B1E5B" w:rsidP="00920479">
            <w:r>
              <w:rPr>
                <w:b/>
                <w:color w:val="FFFFFF"/>
              </w:rPr>
              <w:t>[valueType]</w:t>
            </w:r>
            <w:r>
              <w:rPr>
                <w:b/>
                <w:color w:val="FFFFFF"/>
              </w:rPr>
              <w:br/>
              <w:t>example</w:t>
            </w:r>
          </w:p>
        </w:tc>
        <w:tc>
          <w:tcPr>
            <w:tcW w:w="0" w:type="auto"/>
            <w:shd w:val="clear" w:color="auto" w:fill="002060"/>
          </w:tcPr>
          <w:p w14:paraId="66AA6DDF" w14:textId="77777777" w:rsidR="002B1E5B" w:rsidRDefault="002B1E5B" w:rsidP="00920479">
            <w:r>
              <w:rPr>
                <w:b/>
                <w:color w:val="FFFFFF"/>
              </w:rPr>
              <w:t>card.</w:t>
            </w:r>
          </w:p>
        </w:tc>
      </w:tr>
      <w:tr w:rsidR="002B1E5B" w14:paraId="177C65E2" w14:textId="77777777" w:rsidTr="00920479">
        <w:tc>
          <w:tcPr>
            <w:tcW w:w="0" w:type="auto"/>
          </w:tcPr>
          <w:p w14:paraId="1F842A82" w14:textId="77777777" w:rsidR="002B1E5B" w:rsidRDefault="002B1E5B" w:rsidP="00920479">
            <w:r>
              <w:t>[Ent]</w:t>
            </w:r>
            <w:r>
              <w:br/>
              <w:t>MixingChamber</w:t>
            </w:r>
          </w:p>
        </w:tc>
        <w:tc>
          <w:tcPr>
            <w:tcW w:w="0" w:type="auto"/>
          </w:tcPr>
          <w:p w14:paraId="2C5F8ADB" w14:textId="258401AD" w:rsidR="002B1E5B" w:rsidRDefault="002B1E5B" w:rsidP="00920479">
            <w:r>
              <w:t>https://admin</w:t>
            </w:r>
            <w:r w:rsidR="000C57DE">
              <w:noBreakHyphen/>
            </w:r>
            <w:r>
              <w:t>shell.io/idta/HierarchicalStructures/Node/1/0</w:t>
            </w:r>
            <w:r>
              <w:br/>
              <w:t>The Entity Node can be a co</w:t>
            </w:r>
            <w:r w:rsidR="000C57DE">
              <w:noBreakHyphen/>
            </w:r>
            <w:r>
              <w:t>managed or self</w:t>
            </w:r>
            <w:r w:rsidR="000C57DE">
              <w:noBreakHyphen/>
            </w:r>
            <w:r>
              <w:t>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Submodel, this must be a Self</w:t>
            </w:r>
            <w:r w:rsidR="000C57DE">
              <w:noBreakHyphen/>
            </w:r>
            <w:r>
              <w:t>managed Entity reflecting the Assets administrated in the Asset Administration Shell this Submodel is part of. The idShort of the EntryNode can be picked freely and may reflect a name of the asset.</w:t>
            </w:r>
          </w:p>
        </w:tc>
        <w:tc>
          <w:tcPr>
            <w:tcW w:w="0" w:type="auto"/>
          </w:tcPr>
          <w:p w14:paraId="685EADED" w14:textId="29759194" w:rsidR="002B1E5B" w:rsidRDefault="002B1E5B" w:rsidP="00920479">
            <w:r>
              <w:t>[</w:t>
            </w:r>
            <w:r w:rsidR="000C57DE">
              <w:noBreakHyphen/>
            </w:r>
            <w:r>
              <w:t>]</w:t>
            </w:r>
            <w:r>
              <w:br/>
            </w:r>
            <w:r w:rsidR="000C57DE">
              <w:noBreakHyphen/>
            </w:r>
          </w:p>
        </w:tc>
        <w:tc>
          <w:tcPr>
            <w:tcW w:w="0" w:type="auto"/>
          </w:tcPr>
          <w:p w14:paraId="13434A0C" w14:textId="77777777" w:rsidR="002B1E5B" w:rsidRDefault="002B1E5B" w:rsidP="00920479"/>
        </w:tc>
      </w:tr>
      <w:tr w:rsidR="002B1E5B" w14:paraId="0E61CD13" w14:textId="77777777" w:rsidTr="00920479">
        <w:tc>
          <w:tcPr>
            <w:tcW w:w="0" w:type="auto"/>
          </w:tcPr>
          <w:p w14:paraId="1A5D596F" w14:textId="77777777" w:rsidR="002B1E5B" w:rsidRDefault="002B1E5B" w:rsidP="00920479">
            <w:r>
              <w:t>[Rel]</w:t>
            </w:r>
            <w:r>
              <w:br/>
              <w:t>HasPart_MixingChamber</w:t>
            </w:r>
          </w:p>
        </w:tc>
        <w:tc>
          <w:tcPr>
            <w:tcW w:w="0" w:type="auto"/>
          </w:tcPr>
          <w:p w14:paraId="0A3CB1FF" w14:textId="1C2908D4" w:rsidR="002B1E5B" w:rsidRDefault="002B1E5B" w:rsidP="00920479">
            <w:r>
              <w:t>https://admin</w:t>
            </w:r>
            <w:r w:rsidR="000C57DE">
              <w:noBreakHyphen/>
            </w:r>
            <w:r>
              <w:t>shell.io/idta/HierarchicalStructures/HasPart/1/0</w:t>
            </w:r>
            <w:r>
              <w:br/>
              <w:t>Modelling of logical connections between components and sub</w:t>
            </w:r>
            <w:r w:rsidR="000C57DE">
              <w:noBreakHyphen/>
            </w:r>
            <w:r>
              <w:t xml:space="preserve">components. Either this or "IsPartOf" must be used, not both. “First” and “Second” attributes must contain either a EntryNode or a Node. The relationships shall only reference EntryNodes or Nodes in the same Submodel. Note: The idShort can be chosen freely </w:t>
            </w:r>
            <w:r w:rsidR="000C57DE">
              <w:noBreakHyphen/>
            </w:r>
          </w:p>
        </w:tc>
        <w:tc>
          <w:tcPr>
            <w:tcW w:w="0" w:type="auto"/>
          </w:tcPr>
          <w:p w14:paraId="55853FBA" w14:textId="7605331C" w:rsidR="002B1E5B" w:rsidRDefault="002B1E5B" w:rsidP="00920479">
            <w:r>
              <w:t>[</w:t>
            </w:r>
            <w:r w:rsidR="000C57DE">
              <w:noBreakHyphen/>
            </w:r>
            <w:r>
              <w:t>]</w:t>
            </w:r>
            <w:r>
              <w:br/>
            </w:r>
          </w:p>
        </w:tc>
        <w:tc>
          <w:tcPr>
            <w:tcW w:w="0" w:type="auto"/>
          </w:tcPr>
          <w:p w14:paraId="73EAB655" w14:textId="77777777" w:rsidR="002B1E5B" w:rsidRDefault="002B1E5B" w:rsidP="00920479"/>
        </w:tc>
      </w:tr>
      <w:tr w:rsidR="002B1E5B" w14:paraId="656A53F1" w14:textId="77777777" w:rsidTr="00920479">
        <w:tc>
          <w:tcPr>
            <w:tcW w:w="0" w:type="auto"/>
          </w:tcPr>
          <w:p w14:paraId="5904FE7C" w14:textId="77777777" w:rsidR="002B1E5B" w:rsidRDefault="002B1E5B" w:rsidP="00920479">
            <w:r>
              <w:t>[Ent]</w:t>
            </w:r>
            <w:r>
              <w:br/>
              <w:t>DriveUnit</w:t>
            </w:r>
          </w:p>
        </w:tc>
        <w:tc>
          <w:tcPr>
            <w:tcW w:w="0" w:type="auto"/>
          </w:tcPr>
          <w:p w14:paraId="2FA3B7CF" w14:textId="25036B4D" w:rsidR="002B1E5B" w:rsidRDefault="002B1E5B" w:rsidP="00920479">
            <w:r>
              <w:t>https://admin</w:t>
            </w:r>
            <w:r w:rsidR="000C57DE">
              <w:noBreakHyphen/>
            </w:r>
            <w:r>
              <w:t>shell.io/idta/HierarchicalStructures/Node/1/0</w:t>
            </w:r>
            <w:r>
              <w:br/>
              <w:t>The Entity Node can be a co</w:t>
            </w:r>
            <w:r w:rsidR="000C57DE">
              <w:noBreakHyphen/>
            </w:r>
            <w:r>
              <w:t>managed or self</w:t>
            </w:r>
            <w:r w:rsidR="000C57DE">
              <w:noBreakHyphen/>
            </w:r>
            <w:r>
              <w:t>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Submodel, this must be a Self</w:t>
            </w:r>
            <w:r w:rsidR="000C57DE">
              <w:noBreakHyphen/>
            </w:r>
            <w:r>
              <w:t xml:space="preserve">managed Entity reflecting the </w:t>
            </w:r>
            <w:r>
              <w:lastRenderedPageBreak/>
              <w:t>Assets administrated in the Asset Administration Shell this Submodel is part of. The idShort of the EntryNode can be picked freely and may reflect a name of the asset.</w:t>
            </w:r>
          </w:p>
        </w:tc>
        <w:tc>
          <w:tcPr>
            <w:tcW w:w="0" w:type="auto"/>
          </w:tcPr>
          <w:p w14:paraId="36CF5518" w14:textId="24121DE3" w:rsidR="002B1E5B" w:rsidRDefault="002B1E5B" w:rsidP="00920479">
            <w:r>
              <w:lastRenderedPageBreak/>
              <w:t>[</w:t>
            </w:r>
            <w:r w:rsidR="000C57DE">
              <w:noBreakHyphen/>
            </w:r>
            <w:r>
              <w:t>]</w:t>
            </w:r>
            <w:r>
              <w:br/>
            </w:r>
            <w:r w:rsidR="000C57DE">
              <w:noBreakHyphen/>
            </w:r>
          </w:p>
        </w:tc>
        <w:tc>
          <w:tcPr>
            <w:tcW w:w="0" w:type="auto"/>
          </w:tcPr>
          <w:p w14:paraId="4B004BD7" w14:textId="77777777" w:rsidR="002B1E5B" w:rsidRDefault="002B1E5B" w:rsidP="00920479"/>
        </w:tc>
      </w:tr>
      <w:tr w:rsidR="002B1E5B" w14:paraId="1AB11161" w14:textId="77777777" w:rsidTr="00920479">
        <w:tc>
          <w:tcPr>
            <w:tcW w:w="0" w:type="auto"/>
          </w:tcPr>
          <w:p w14:paraId="3B23206A" w14:textId="77777777" w:rsidR="002B1E5B" w:rsidRDefault="002B1E5B" w:rsidP="00920479">
            <w:r>
              <w:t>[Rel]</w:t>
            </w:r>
            <w:r>
              <w:br/>
              <w:t>HasPart_DriveUnit</w:t>
            </w:r>
          </w:p>
        </w:tc>
        <w:tc>
          <w:tcPr>
            <w:tcW w:w="0" w:type="auto"/>
          </w:tcPr>
          <w:p w14:paraId="4D9F5082" w14:textId="1E94E6FC" w:rsidR="002B1E5B" w:rsidRDefault="002B1E5B" w:rsidP="00920479">
            <w:r>
              <w:t>https://admin</w:t>
            </w:r>
            <w:r w:rsidR="000C57DE">
              <w:noBreakHyphen/>
            </w:r>
            <w:r>
              <w:t>shell.io/idta/HierarchicalStructures/HasPart/1/0</w:t>
            </w:r>
            <w:r>
              <w:br/>
              <w:t>Modelling of logical connections between components and sub</w:t>
            </w:r>
            <w:r w:rsidR="000C57DE">
              <w:noBreakHyphen/>
            </w:r>
            <w:r>
              <w:t xml:space="preserve">components. Either this or "IsPartOf" must be used, not both. “First” and “Second” attributes must contain either a EntryNode or a Node. The relationships shall only reference EntryNodes or Nodes in the same Submodel. Note: The idShort can be chosen freely </w:t>
            </w:r>
            <w:r w:rsidR="000C57DE">
              <w:noBreakHyphen/>
            </w:r>
          </w:p>
        </w:tc>
        <w:tc>
          <w:tcPr>
            <w:tcW w:w="0" w:type="auto"/>
          </w:tcPr>
          <w:p w14:paraId="73E0686F" w14:textId="0430EF73" w:rsidR="002B1E5B" w:rsidRDefault="002B1E5B" w:rsidP="00920479">
            <w:r>
              <w:t>[</w:t>
            </w:r>
            <w:r w:rsidR="000C57DE">
              <w:noBreakHyphen/>
            </w:r>
            <w:r>
              <w:t>]</w:t>
            </w:r>
            <w:r>
              <w:br/>
            </w:r>
          </w:p>
        </w:tc>
        <w:tc>
          <w:tcPr>
            <w:tcW w:w="0" w:type="auto"/>
          </w:tcPr>
          <w:p w14:paraId="03136908" w14:textId="77777777" w:rsidR="002B1E5B" w:rsidRDefault="002B1E5B" w:rsidP="00920479"/>
        </w:tc>
      </w:tr>
      <w:tr w:rsidR="002B1E5B" w14:paraId="4AB48D7F" w14:textId="77777777" w:rsidTr="00920479">
        <w:tc>
          <w:tcPr>
            <w:tcW w:w="0" w:type="auto"/>
          </w:tcPr>
          <w:p w14:paraId="15F475EF" w14:textId="77777777" w:rsidR="002B1E5B" w:rsidRDefault="002B1E5B" w:rsidP="00920479">
            <w:r>
              <w:t>[Ent]</w:t>
            </w:r>
            <w:r>
              <w:br/>
              <w:t>ControlPanel</w:t>
            </w:r>
          </w:p>
        </w:tc>
        <w:tc>
          <w:tcPr>
            <w:tcW w:w="0" w:type="auto"/>
          </w:tcPr>
          <w:p w14:paraId="5E5D0513" w14:textId="70CA9C5C" w:rsidR="002B1E5B" w:rsidRDefault="002B1E5B" w:rsidP="00920479">
            <w:r>
              <w:t>https://admin</w:t>
            </w:r>
            <w:r w:rsidR="000C57DE">
              <w:noBreakHyphen/>
            </w:r>
            <w:r>
              <w:t>shell.io/idta/HierarchicalStructures/Node/1/0</w:t>
            </w:r>
            <w:r>
              <w:br/>
              <w:t>The Entity Node can be a co</w:t>
            </w:r>
            <w:r w:rsidR="000C57DE">
              <w:noBreakHyphen/>
            </w:r>
            <w:r>
              <w:t>managed or self</w:t>
            </w:r>
            <w:r w:rsidR="000C57DE">
              <w:noBreakHyphen/>
            </w:r>
            <w:r>
              <w:t>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Submodel, this must be a Self</w:t>
            </w:r>
            <w:r w:rsidR="000C57DE">
              <w:noBreakHyphen/>
            </w:r>
            <w:r>
              <w:t>managed Entity reflecting the Assets administrated in the Asset Administration Shell this Submodel is part of. The idShort of the EntryNode can be picked freely and may reflect a name of the asset.</w:t>
            </w:r>
          </w:p>
        </w:tc>
        <w:tc>
          <w:tcPr>
            <w:tcW w:w="0" w:type="auto"/>
          </w:tcPr>
          <w:p w14:paraId="31988D09" w14:textId="29C16BF8" w:rsidR="002B1E5B" w:rsidRDefault="002B1E5B" w:rsidP="00920479">
            <w:r>
              <w:t>[</w:t>
            </w:r>
            <w:r w:rsidR="000C57DE">
              <w:noBreakHyphen/>
            </w:r>
            <w:r>
              <w:t>]</w:t>
            </w:r>
            <w:r>
              <w:br/>
            </w:r>
            <w:r w:rsidR="000C57DE">
              <w:noBreakHyphen/>
            </w:r>
          </w:p>
        </w:tc>
        <w:tc>
          <w:tcPr>
            <w:tcW w:w="0" w:type="auto"/>
          </w:tcPr>
          <w:p w14:paraId="446751A9" w14:textId="77777777" w:rsidR="002B1E5B" w:rsidRDefault="002B1E5B" w:rsidP="00920479"/>
        </w:tc>
      </w:tr>
      <w:tr w:rsidR="002B1E5B" w14:paraId="24B26075" w14:textId="77777777" w:rsidTr="00920479">
        <w:tc>
          <w:tcPr>
            <w:tcW w:w="0" w:type="auto"/>
          </w:tcPr>
          <w:p w14:paraId="0BA51775" w14:textId="77777777" w:rsidR="002B1E5B" w:rsidRDefault="002B1E5B" w:rsidP="00920479">
            <w:r>
              <w:t>[Rel]</w:t>
            </w:r>
            <w:r>
              <w:br/>
              <w:t>HasPart_ControlPanel</w:t>
            </w:r>
          </w:p>
        </w:tc>
        <w:tc>
          <w:tcPr>
            <w:tcW w:w="0" w:type="auto"/>
          </w:tcPr>
          <w:p w14:paraId="5781A092" w14:textId="299D1A5B" w:rsidR="002B1E5B" w:rsidRDefault="002B1E5B" w:rsidP="00920479">
            <w:r>
              <w:t>https://admin</w:t>
            </w:r>
            <w:r w:rsidR="000C57DE">
              <w:noBreakHyphen/>
            </w:r>
            <w:r>
              <w:t>shell.io/idta/HierarchicalStructures/HasPart/1/0</w:t>
            </w:r>
            <w:r>
              <w:br/>
              <w:t>Modelling of logical connections between components and sub</w:t>
            </w:r>
            <w:r w:rsidR="000C57DE">
              <w:noBreakHyphen/>
            </w:r>
            <w:r>
              <w:t xml:space="preserve">components. Either this or "IsPartOf" must be used, not both. “First” and “Second” attributes must contain either a EntryNode or a Node. The relationships shall only reference EntryNodes or Nodes in the same Submodel. Note: The idShort can be chosen freely </w:t>
            </w:r>
            <w:r w:rsidR="000C57DE">
              <w:noBreakHyphen/>
            </w:r>
          </w:p>
        </w:tc>
        <w:tc>
          <w:tcPr>
            <w:tcW w:w="0" w:type="auto"/>
          </w:tcPr>
          <w:p w14:paraId="22F9DC4E" w14:textId="6D6EE581" w:rsidR="002B1E5B" w:rsidRDefault="002B1E5B" w:rsidP="00920479">
            <w:r>
              <w:t>[</w:t>
            </w:r>
            <w:r w:rsidR="000C57DE">
              <w:noBreakHyphen/>
            </w:r>
            <w:r>
              <w:t>]</w:t>
            </w:r>
            <w:r>
              <w:br/>
            </w:r>
          </w:p>
        </w:tc>
        <w:tc>
          <w:tcPr>
            <w:tcW w:w="0" w:type="auto"/>
          </w:tcPr>
          <w:p w14:paraId="668558F3" w14:textId="77777777" w:rsidR="002B1E5B" w:rsidRDefault="002B1E5B" w:rsidP="00920479"/>
        </w:tc>
      </w:tr>
      <w:tr w:rsidR="002B1E5B" w14:paraId="5EA46667" w14:textId="77777777" w:rsidTr="00920479">
        <w:tc>
          <w:tcPr>
            <w:tcW w:w="0" w:type="auto"/>
          </w:tcPr>
          <w:p w14:paraId="6A2B3DD8" w14:textId="77777777" w:rsidR="002B1E5B" w:rsidRDefault="002B1E5B" w:rsidP="00920479">
            <w:r>
              <w:t>[Ent]</w:t>
            </w:r>
            <w:r>
              <w:br/>
              <w:t>SafetySystem</w:t>
            </w:r>
          </w:p>
        </w:tc>
        <w:tc>
          <w:tcPr>
            <w:tcW w:w="0" w:type="auto"/>
          </w:tcPr>
          <w:p w14:paraId="17F08367" w14:textId="0DF22E9F" w:rsidR="002B1E5B" w:rsidRDefault="002B1E5B" w:rsidP="00920479">
            <w:r>
              <w:t>https://admin</w:t>
            </w:r>
            <w:r w:rsidR="000C57DE">
              <w:noBreakHyphen/>
            </w:r>
            <w:r>
              <w:t>shell.io/idta/HierarchicalStructures/Node/1/0</w:t>
            </w:r>
            <w:r>
              <w:br/>
              <w:t>The Entity Node can be a co</w:t>
            </w:r>
            <w:r w:rsidR="000C57DE">
              <w:noBreakHyphen/>
            </w:r>
            <w:r>
              <w:t>managed or self</w:t>
            </w:r>
            <w:r w:rsidR="000C57DE">
              <w:noBreakHyphen/>
            </w:r>
            <w:r>
              <w:t xml:space="preserve">managed entity representing an asset in the hierarchical structure. Note: The idShort can be chosen freely. At least one nested Node shall be created as a SubmodelElement for the EntryNode. In relation to the ArcheType, either the Relationship “IsPartOf” or “HasPart” shall be created using this Node as Second attribute. Base entry point for the Entity tree in this </w:t>
            </w:r>
            <w:r>
              <w:lastRenderedPageBreak/>
              <w:t>Submodel, this must be a Self</w:t>
            </w:r>
            <w:r w:rsidR="000C57DE">
              <w:noBreakHyphen/>
            </w:r>
            <w:r>
              <w:t>managed Entity reflecting the Assets administrated in the Asset Administration Shell this Submodel is part of. The idShort of the EntryNode can be picked freely and may reflect a name of the asset.</w:t>
            </w:r>
          </w:p>
        </w:tc>
        <w:tc>
          <w:tcPr>
            <w:tcW w:w="0" w:type="auto"/>
          </w:tcPr>
          <w:p w14:paraId="00EDCA88" w14:textId="27E3FBEA" w:rsidR="002B1E5B" w:rsidRDefault="002B1E5B" w:rsidP="00920479">
            <w:r>
              <w:lastRenderedPageBreak/>
              <w:t>[</w:t>
            </w:r>
            <w:r w:rsidR="000C57DE">
              <w:noBreakHyphen/>
            </w:r>
            <w:r>
              <w:t>]</w:t>
            </w:r>
            <w:r>
              <w:br/>
            </w:r>
            <w:r w:rsidR="000C57DE">
              <w:noBreakHyphen/>
            </w:r>
          </w:p>
        </w:tc>
        <w:tc>
          <w:tcPr>
            <w:tcW w:w="0" w:type="auto"/>
          </w:tcPr>
          <w:p w14:paraId="3D7F7B27" w14:textId="77777777" w:rsidR="002B1E5B" w:rsidRDefault="002B1E5B" w:rsidP="00920479"/>
        </w:tc>
      </w:tr>
      <w:tr w:rsidR="002B1E5B" w14:paraId="7709A485" w14:textId="77777777" w:rsidTr="00920479">
        <w:tc>
          <w:tcPr>
            <w:tcW w:w="0" w:type="auto"/>
          </w:tcPr>
          <w:p w14:paraId="63F95D8D" w14:textId="77777777" w:rsidR="002B1E5B" w:rsidRDefault="002B1E5B" w:rsidP="00920479">
            <w:r>
              <w:t>[Rel]</w:t>
            </w:r>
            <w:r>
              <w:br/>
              <w:t>HasPart_SafetySystem</w:t>
            </w:r>
          </w:p>
        </w:tc>
        <w:tc>
          <w:tcPr>
            <w:tcW w:w="0" w:type="auto"/>
          </w:tcPr>
          <w:p w14:paraId="7086C5C8" w14:textId="1F79A390" w:rsidR="002B1E5B" w:rsidRDefault="002B1E5B" w:rsidP="00920479">
            <w:r>
              <w:t>https://admin</w:t>
            </w:r>
            <w:r w:rsidR="000C57DE">
              <w:noBreakHyphen/>
            </w:r>
            <w:r>
              <w:t>shell.io/idta/HierarchicalStructures/HasPart/1/0</w:t>
            </w:r>
            <w:r>
              <w:br/>
              <w:t>Modelling of logical connections between components and sub</w:t>
            </w:r>
            <w:r w:rsidR="000C57DE">
              <w:noBreakHyphen/>
            </w:r>
            <w:r>
              <w:t xml:space="preserve">components. Either this or "IsPartOf" must be used, not both. “First” and “Second” attributes must contain either a EntryNode or a Node. The relationships shall only reference EntryNodes or Nodes in the same Submodel. Note: The idShort can be chosen freely </w:t>
            </w:r>
            <w:r w:rsidR="000C57DE">
              <w:noBreakHyphen/>
            </w:r>
          </w:p>
        </w:tc>
        <w:tc>
          <w:tcPr>
            <w:tcW w:w="0" w:type="auto"/>
          </w:tcPr>
          <w:p w14:paraId="7D5E8882" w14:textId="300C0585" w:rsidR="002B1E5B" w:rsidRDefault="002B1E5B" w:rsidP="00920479">
            <w:r>
              <w:t>[</w:t>
            </w:r>
            <w:r w:rsidR="000C57DE">
              <w:noBreakHyphen/>
            </w:r>
            <w:r>
              <w:t>]</w:t>
            </w:r>
            <w:r>
              <w:br/>
            </w:r>
          </w:p>
        </w:tc>
        <w:tc>
          <w:tcPr>
            <w:tcW w:w="0" w:type="auto"/>
          </w:tcPr>
          <w:p w14:paraId="2EA7D0FF" w14:textId="77777777" w:rsidR="002B1E5B" w:rsidRDefault="002B1E5B" w:rsidP="00920479"/>
        </w:tc>
      </w:tr>
    </w:tbl>
    <w:p w14:paraId="47F97302" w14:textId="77777777" w:rsidR="002B1E5B" w:rsidRDefault="002B1E5B" w:rsidP="002B1E5B"/>
    <w:p w14:paraId="47BDF4C2" w14:textId="77777777" w:rsidR="002B1E5B" w:rsidRDefault="002B1E5B" w:rsidP="002B1E5B"/>
    <w:p w14:paraId="5D6398EE" w14:textId="77777777" w:rsidR="002B1E5B" w:rsidRDefault="002B1E5B" w:rsidP="002B1E5B">
      <w:pPr>
        <w:jc w:val="left"/>
      </w:pPr>
      <w:r>
        <w:rPr>
          <w:rFonts w:hAnsiTheme="minorEastAsia" w:hint="eastAsia"/>
          <w:b/>
          <w:bCs/>
        </w:rPr>
        <w:t>차</w:t>
      </w:r>
      <w:r w:rsidRPr="00D20A33">
        <w:rPr>
          <w:rFonts w:hAnsiTheme="minorEastAsia" w:hint="eastAsia"/>
          <w:b/>
          <w:bCs/>
        </w:rPr>
        <w:t xml:space="preserve">. </w:t>
      </w:r>
      <w:r w:rsidRPr="00B62291">
        <w:rPr>
          <w:rFonts w:hAnsiTheme="minorEastAsia"/>
          <w:b/>
          <w:bCs/>
        </w:rPr>
        <w:t>Material</w:t>
      </w:r>
      <w:r>
        <w:rPr>
          <w:rFonts w:hAnsiTheme="minorEastAsia" w:hint="eastAsia"/>
          <w:b/>
          <w:bCs/>
        </w:rPr>
        <w:t xml:space="preserve"> </w:t>
      </w:r>
      <w:r w:rsidRPr="00B62291">
        <w:rPr>
          <w:rFonts w:hAnsiTheme="minorEastAsia"/>
          <w:b/>
          <w:bCs/>
        </w:rPr>
        <w:t xml:space="preserve">Management </w:t>
      </w:r>
      <w:r w:rsidRPr="00D20A33">
        <w:rPr>
          <w:rFonts w:hAnsiTheme="minorEastAsia"/>
          <w:b/>
          <w:bCs/>
        </w:rPr>
        <w:t>submodel</w:t>
      </w:r>
      <w:r w:rsidRPr="00D20A33">
        <w:rPr>
          <w:rFonts w:hAnsiTheme="minorEastAsia" w:hint="eastAsia"/>
          <w:b/>
          <w:bCs/>
        </w:rPr>
        <w:t>의 하위</w:t>
      </w:r>
      <w:r w:rsidRPr="00D20A33">
        <w:rPr>
          <w:rFonts w:hAnsiTheme="minorEastAsia"/>
          <w:b/>
          <w:bCs/>
        </w:rPr>
        <w:t xml:space="preserve"> Property</w:t>
      </w:r>
      <w:r w:rsidRPr="00D20A33">
        <w:rPr>
          <w:rFonts w:hAnsiTheme="minorEastAsia" w:hint="eastAsia"/>
          <w:b/>
          <w:bCs/>
        </w:rPr>
        <w:t>는 다음과 같이 구성된다</w:t>
      </w:r>
      <w:r w:rsidRPr="00D20A33">
        <w:rPr>
          <w:rFonts w:hAnsiTheme="minorEastAsia"/>
          <w:b/>
          <w:bCs/>
        </w:rPr>
        <w:t>.</w:t>
      </w:r>
      <w:r>
        <w:t xml:space="preserve"> </w:t>
      </w:r>
    </w:p>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849"/>
        <w:gridCol w:w="5858"/>
        <w:gridCol w:w="885"/>
        <w:gridCol w:w="389"/>
      </w:tblGrid>
      <w:tr w:rsidR="002B1E5B" w14:paraId="1E84FA1B" w14:textId="77777777" w:rsidTr="00920479">
        <w:tc>
          <w:tcPr>
            <w:tcW w:w="0" w:type="auto"/>
            <w:shd w:val="clear" w:color="auto" w:fill="002060"/>
          </w:tcPr>
          <w:p w14:paraId="50EED639" w14:textId="77777777" w:rsidR="002B1E5B" w:rsidRDefault="002B1E5B" w:rsidP="00920479">
            <w:r>
              <w:rPr>
                <w:b/>
                <w:color w:val="FFFFFF"/>
              </w:rPr>
              <w:t>idShort:</w:t>
            </w:r>
          </w:p>
        </w:tc>
        <w:tc>
          <w:tcPr>
            <w:tcW w:w="0" w:type="auto"/>
            <w:shd w:val="clear" w:color="auto" w:fill="002060"/>
          </w:tcPr>
          <w:p w14:paraId="759D3AE5" w14:textId="77777777" w:rsidR="002B1E5B" w:rsidRDefault="002B1E5B" w:rsidP="00920479">
            <w:r>
              <w:rPr>
                <w:b/>
                <w:color w:val="FFFFFF"/>
              </w:rPr>
              <w:t>MaterialManagement</w:t>
            </w:r>
          </w:p>
        </w:tc>
        <w:tc>
          <w:tcPr>
            <w:tcW w:w="0" w:type="auto"/>
            <w:shd w:val="clear" w:color="auto" w:fill="002060"/>
          </w:tcPr>
          <w:p w14:paraId="2BE95C80" w14:textId="77777777" w:rsidR="002B1E5B" w:rsidRDefault="002B1E5B" w:rsidP="00920479"/>
        </w:tc>
        <w:tc>
          <w:tcPr>
            <w:tcW w:w="0" w:type="auto"/>
            <w:shd w:val="clear" w:color="auto" w:fill="002060"/>
          </w:tcPr>
          <w:p w14:paraId="328E7756" w14:textId="77777777" w:rsidR="002B1E5B" w:rsidRDefault="002B1E5B" w:rsidP="00920479"/>
        </w:tc>
      </w:tr>
      <w:tr w:rsidR="002B1E5B" w14:paraId="5AB41AEB" w14:textId="77777777" w:rsidTr="00920479">
        <w:tc>
          <w:tcPr>
            <w:tcW w:w="0" w:type="auto"/>
            <w:shd w:val="clear" w:color="auto" w:fill="002060"/>
          </w:tcPr>
          <w:p w14:paraId="6E7BABCE" w14:textId="77777777" w:rsidR="002B1E5B" w:rsidRDefault="002B1E5B" w:rsidP="00920479">
            <w:r>
              <w:rPr>
                <w:b/>
                <w:color w:val="FFFFFF"/>
              </w:rPr>
              <w:t>Class:</w:t>
            </w:r>
          </w:p>
        </w:tc>
        <w:tc>
          <w:tcPr>
            <w:tcW w:w="0" w:type="auto"/>
            <w:shd w:val="clear" w:color="auto" w:fill="002060"/>
          </w:tcPr>
          <w:p w14:paraId="197B016A" w14:textId="77777777" w:rsidR="002B1E5B" w:rsidRDefault="002B1E5B" w:rsidP="00920479">
            <w:r>
              <w:rPr>
                <w:b/>
                <w:color w:val="FFFFFF"/>
              </w:rPr>
              <w:t>Submodel</w:t>
            </w:r>
          </w:p>
        </w:tc>
        <w:tc>
          <w:tcPr>
            <w:tcW w:w="0" w:type="auto"/>
            <w:shd w:val="clear" w:color="auto" w:fill="002060"/>
          </w:tcPr>
          <w:p w14:paraId="1EF1F17D" w14:textId="77777777" w:rsidR="002B1E5B" w:rsidRDefault="002B1E5B" w:rsidP="00920479"/>
        </w:tc>
        <w:tc>
          <w:tcPr>
            <w:tcW w:w="0" w:type="auto"/>
            <w:shd w:val="clear" w:color="auto" w:fill="002060"/>
          </w:tcPr>
          <w:p w14:paraId="42CA01CE" w14:textId="77777777" w:rsidR="002B1E5B" w:rsidRDefault="002B1E5B" w:rsidP="00920479"/>
        </w:tc>
      </w:tr>
      <w:tr w:rsidR="002B1E5B" w14:paraId="0A8B5D9F" w14:textId="77777777" w:rsidTr="00920479">
        <w:tc>
          <w:tcPr>
            <w:tcW w:w="0" w:type="auto"/>
            <w:shd w:val="clear" w:color="auto" w:fill="002060"/>
          </w:tcPr>
          <w:p w14:paraId="4A799677" w14:textId="77777777" w:rsidR="002B1E5B" w:rsidRDefault="002B1E5B" w:rsidP="00920479">
            <w:r>
              <w:rPr>
                <w:b/>
                <w:color w:val="FFFFFF"/>
              </w:rPr>
              <w:t>semanticId:</w:t>
            </w:r>
          </w:p>
        </w:tc>
        <w:tc>
          <w:tcPr>
            <w:tcW w:w="0" w:type="auto"/>
            <w:shd w:val="clear" w:color="auto" w:fill="002060"/>
          </w:tcPr>
          <w:p w14:paraId="358E3F0E" w14:textId="24908A73" w:rsidR="002B1E5B" w:rsidRDefault="002B1E5B" w:rsidP="00920479">
            <w:r>
              <w:rPr>
                <w:b/>
                <w:color w:val="FFFFFF"/>
              </w:rPr>
              <w:t>https://www.smart</w:t>
            </w:r>
            <w:r w:rsidR="000C57DE">
              <w:rPr>
                <w:b/>
                <w:color w:val="FFFFFF"/>
              </w:rPr>
              <w:noBreakHyphen/>
            </w:r>
            <w:r>
              <w:rPr>
                <w:b/>
                <w:color w:val="FFFFFF"/>
              </w:rPr>
              <w:t>factory.kr/ids/sm/PowderMixer/MaterialManagement/1/0</w:t>
            </w:r>
          </w:p>
        </w:tc>
        <w:tc>
          <w:tcPr>
            <w:tcW w:w="0" w:type="auto"/>
            <w:shd w:val="clear" w:color="auto" w:fill="002060"/>
          </w:tcPr>
          <w:p w14:paraId="2D15BE2D" w14:textId="77777777" w:rsidR="002B1E5B" w:rsidRDefault="002B1E5B" w:rsidP="00920479"/>
        </w:tc>
        <w:tc>
          <w:tcPr>
            <w:tcW w:w="0" w:type="auto"/>
            <w:shd w:val="clear" w:color="auto" w:fill="002060"/>
          </w:tcPr>
          <w:p w14:paraId="362D7FC4" w14:textId="77777777" w:rsidR="002B1E5B" w:rsidRDefault="002B1E5B" w:rsidP="00920479"/>
        </w:tc>
      </w:tr>
      <w:tr w:rsidR="002B1E5B" w14:paraId="42D89C18" w14:textId="77777777" w:rsidTr="00920479">
        <w:tc>
          <w:tcPr>
            <w:tcW w:w="0" w:type="auto"/>
            <w:shd w:val="clear" w:color="auto" w:fill="002060"/>
          </w:tcPr>
          <w:p w14:paraId="1F9340F4" w14:textId="77777777" w:rsidR="002B1E5B" w:rsidRDefault="002B1E5B" w:rsidP="00920479">
            <w:r>
              <w:rPr>
                <w:b/>
                <w:color w:val="FFFFFF"/>
              </w:rPr>
              <w:t>Parent:</w:t>
            </w:r>
          </w:p>
        </w:tc>
        <w:tc>
          <w:tcPr>
            <w:tcW w:w="0" w:type="auto"/>
            <w:shd w:val="clear" w:color="auto" w:fill="002060"/>
          </w:tcPr>
          <w:p w14:paraId="6F2FA036" w14:textId="77777777" w:rsidR="002B1E5B" w:rsidRDefault="002B1E5B" w:rsidP="00920479">
            <w:r>
              <w:rPr>
                <w:b/>
                <w:color w:val="FFFFFF"/>
              </w:rPr>
              <w:t>MaterialManagement</w:t>
            </w:r>
          </w:p>
        </w:tc>
        <w:tc>
          <w:tcPr>
            <w:tcW w:w="0" w:type="auto"/>
            <w:shd w:val="clear" w:color="auto" w:fill="002060"/>
          </w:tcPr>
          <w:p w14:paraId="11223414" w14:textId="77777777" w:rsidR="002B1E5B" w:rsidRDefault="002B1E5B" w:rsidP="00920479"/>
        </w:tc>
        <w:tc>
          <w:tcPr>
            <w:tcW w:w="0" w:type="auto"/>
            <w:shd w:val="clear" w:color="auto" w:fill="002060"/>
          </w:tcPr>
          <w:p w14:paraId="68348B80" w14:textId="77777777" w:rsidR="002B1E5B" w:rsidRDefault="002B1E5B" w:rsidP="00920479"/>
        </w:tc>
      </w:tr>
      <w:tr w:rsidR="002B1E5B" w14:paraId="2DFD89A2" w14:textId="77777777" w:rsidTr="00920479">
        <w:tc>
          <w:tcPr>
            <w:tcW w:w="0" w:type="auto"/>
            <w:shd w:val="clear" w:color="auto" w:fill="002060"/>
          </w:tcPr>
          <w:p w14:paraId="0AE92275" w14:textId="77777777" w:rsidR="002B1E5B" w:rsidRDefault="002B1E5B" w:rsidP="00920479">
            <w:r>
              <w:rPr>
                <w:b/>
                <w:color w:val="FFFFFF"/>
              </w:rPr>
              <w:t>Explanation:</w:t>
            </w:r>
          </w:p>
        </w:tc>
        <w:tc>
          <w:tcPr>
            <w:tcW w:w="0" w:type="auto"/>
            <w:shd w:val="clear" w:color="auto" w:fill="002060"/>
          </w:tcPr>
          <w:p w14:paraId="2CDB9EE6" w14:textId="4D213EFC" w:rsidR="002B1E5B" w:rsidRDefault="000C57DE" w:rsidP="00920479">
            <w:r>
              <w:rPr>
                <w:b/>
                <w:color w:val="FFFFFF"/>
              </w:rPr>
              <w:noBreakHyphen/>
            </w:r>
          </w:p>
        </w:tc>
        <w:tc>
          <w:tcPr>
            <w:tcW w:w="0" w:type="auto"/>
            <w:shd w:val="clear" w:color="auto" w:fill="002060"/>
          </w:tcPr>
          <w:p w14:paraId="006BA078" w14:textId="77777777" w:rsidR="002B1E5B" w:rsidRDefault="002B1E5B" w:rsidP="00920479"/>
        </w:tc>
        <w:tc>
          <w:tcPr>
            <w:tcW w:w="0" w:type="auto"/>
            <w:shd w:val="clear" w:color="auto" w:fill="002060"/>
          </w:tcPr>
          <w:p w14:paraId="3BF7D6F0" w14:textId="77777777" w:rsidR="002B1E5B" w:rsidRDefault="002B1E5B" w:rsidP="00920479"/>
        </w:tc>
      </w:tr>
      <w:tr w:rsidR="002B1E5B" w14:paraId="19D21C55" w14:textId="77777777" w:rsidTr="00920479">
        <w:tc>
          <w:tcPr>
            <w:tcW w:w="0" w:type="auto"/>
            <w:shd w:val="clear" w:color="auto" w:fill="002060"/>
          </w:tcPr>
          <w:p w14:paraId="7295E5FD" w14:textId="77777777" w:rsidR="002B1E5B" w:rsidRDefault="002B1E5B" w:rsidP="00920479">
            <w:r>
              <w:rPr>
                <w:b/>
                <w:color w:val="FFFFFF"/>
              </w:rPr>
              <w:t>[SME type]</w:t>
            </w:r>
            <w:r>
              <w:rPr>
                <w:b/>
                <w:color w:val="FFFFFF"/>
              </w:rPr>
              <w:br/>
              <w:t>idShort</w:t>
            </w:r>
          </w:p>
        </w:tc>
        <w:tc>
          <w:tcPr>
            <w:tcW w:w="0" w:type="auto"/>
            <w:shd w:val="clear" w:color="auto" w:fill="002060"/>
          </w:tcPr>
          <w:p w14:paraId="7BA50874" w14:textId="77777777" w:rsidR="002B1E5B" w:rsidRDefault="002B1E5B" w:rsidP="00920479">
            <w:r>
              <w:rPr>
                <w:b/>
                <w:color w:val="FFFFFF"/>
              </w:rPr>
              <w:t>semanticId</w:t>
            </w:r>
            <w:r>
              <w:rPr>
                <w:b/>
                <w:color w:val="FFFFFF"/>
              </w:rPr>
              <w:br/>
              <w:t>Description@en</w:t>
            </w:r>
          </w:p>
        </w:tc>
        <w:tc>
          <w:tcPr>
            <w:tcW w:w="0" w:type="auto"/>
            <w:shd w:val="clear" w:color="auto" w:fill="002060"/>
          </w:tcPr>
          <w:p w14:paraId="05423990" w14:textId="77777777" w:rsidR="002B1E5B" w:rsidRDefault="002B1E5B" w:rsidP="00920479">
            <w:r>
              <w:rPr>
                <w:b/>
                <w:color w:val="FFFFFF"/>
              </w:rPr>
              <w:t>[valueType]</w:t>
            </w:r>
            <w:r>
              <w:rPr>
                <w:b/>
                <w:color w:val="FFFFFF"/>
              </w:rPr>
              <w:br/>
              <w:t>example</w:t>
            </w:r>
          </w:p>
        </w:tc>
        <w:tc>
          <w:tcPr>
            <w:tcW w:w="0" w:type="auto"/>
            <w:shd w:val="clear" w:color="auto" w:fill="002060"/>
          </w:tcPr>
          <w:p w14:paraId="58A700AF" w14:textId="77777777" w:rsidR="002B1E5B" w:rsidRDefault="002B1E5B" w:rsidP="00920479">
            <w:r>
              <w:rPr>
                <w:b/>
                <w:color w:val="FFFFFF"/>
              </w:rPr>
              <w:t>card.</w:t>
            </w:r>
          </w:p>
        </w:tc>
      </w:tr>
      <w:tr w:rsidR="002B1E5B" w14:paraId="4EAEE027" w14:textId="77777777" w:rsidTr="00920479">
        <w:tc>
          <w:tcPr>
            <w:tcW w:w="0" w:type="auto"/>
          </w:tcPr>
          <w:p w14:paraId="2C95ABCB" w14:textId="77777777" w:rsidR="002B1E5B" w:rsidRDefault="002B1E5B" w:rsidP="00920479">
            <w:r>
              <w:t>[SMC]</w:t>
            </w:r>
            <w:r>
              <w:br/>
              <w:t>PowderSpecification</w:t>
            </w:r>
          </w:p>
        </w:tc>
        <w:tc>
          <w:tcPr>
            <w:tcW w:w="0" w:type="auto"/>
          </w:tcPr>
          <w:p w14:paraId="04EC4618" w14:textId="5C13D9FB" w:rsidR="002B1E5B" w:rsidRDefault="002B1E5B" w:rsidP="00920479">
            <w:r>
              <w:t>https://www.smart</w:t>
            </w:r>
            <w:r w:rsidR="000C57DE">
              <w:noBreakHyphen/>
            </w:r>
            <w:r>
              <w:t>factory.kr/ids/cd/PowderSpecification/1/0</w:t>
            </w:r>
            <w:r>
              <w:br/>
              <w:t>PowderSpecification A collection of nominal technical properties that define the specification of the raw powder material currently being used or scheduled for production Powder specification</w:t>
            </w:r>
          </w:p>
        </w:tc>
        <w:tc>
          <w:tcPr>
            <w:tcW w:w="0" w:type="auto"/>
          </w:tcPr>
          <w:p w14:paraId="7749B4CC" w14:textId="54898BD5" w:rsidR="002B1E5B" w:rsidRDefault="002B1E5B" w:rsidP="00920479">
            <w:r>
              <w:t>[</w:t>
            </w:r>
            <w:r w:rsidR="000C57DE">
              <w:noBreakHyphen/>
            </w:r>
            <w:r>
              <w:t>]</w:t>
            </w:r>
            <w:r>
              <w:br/>
              <w:t>6 elements</w:t>
            </w:r>
          </w:p>
        </w:tc>
        <w:tc>
          <w:tcPr>
            <w:tcW w:w="0" w:type="auto"/>
            <w:vAlign w:val="center"/>
          </w:tcPr>
          <w:p w14:paraId="61A9EB25" w14:textId="77777777" w:rsidR="002B1E5B" w:rsidRDefault="002B1E5B" w:rsidP="00920479">
            <w:r w:rsidRPr="00D30925">
              <w:t>0..1</w:t>
            </w:r>
          </w:p>
        </w:tc>
      </w:tr>
      <w:tr w:rsidR="002B1E5B" w14:paraId="72D5C4DB" w14:textId="77777777" w:rsidTr="00920479">
        <w:tc>
          <w:tcPr>
            <w:tcW w:w="0" w:type="auto"/>
          </w:tcPr>
          <w:p w14:paraId="25DA1FB9" w14:textId="77777777" w:rsidR="002B1E5B" w:rsidRDefault="002B1E5B" w:rsidP="00920479">
            <w:r>
              <w:t>[SMC]</w:t>
            </w:r>
            <w:r>
              <w:br/>
              <w:t>BinderSpecification</w:t>
            </w:r>
          </w:p>
        </w:tc>
        <w:tc>
          <w:tcPr>
            <w:tcW w:w="0" w:type="auto"/>
          </w:tcPr>
          <w:p w14:paraId="3BFFB0BB" w14:textId="4216DFC1" w:rsidR="002B1E5B" w:rsidRDefault="002B1E5B" w:rsidP="00920479">
            <w:r>
              <w:t>https://www.smart</w:t>
            </w:r>
            <w:r w:rsidR="000C57DE">
              <w:noBreakHyphen/>
            </w:r>
            <w:r>
              <w:t>factory.kr/ids/cd/BinderSpecification/1/0</w:t>
            </w:r>
            <w:r>
              <w:br/>
              <w:t>Binder Specification Collection of binder specification data used for mixing. Binder specification</w:t>
            </w:r>
          </w:p>
        </w:tc>
        <w:tc>
          <w:tcPr>
            <w:tcW w:w="0" w:type="auto"/>
          </w:tcPr>
          <w:p w14:paraId="5B2BDC6F" w14:textId="52AA3C07" w:rsidR="002B1E5B" w:rsidRDefault="002B1E5B" w:rsidP="00920479">
            <w:r>
              <w:t>[</w:t>
            </w:r>
            <w:r w:rsidR="000C57DE">
              <w:noBreakHyphen/>
            </w:r>
            <w:r>
              <w:t>]</w:t>
            </w:r>
            <w:r>
              <w:br/>
              <w:t>3 elements</w:t>
            </w:r>
          </w:p>
        </w:tc>
        <w:tc>
          <w:tcPr>
            <w:tcW w:w="0" w:type="auto"/>
            <w:vAlign w:val="center"/>
          </w:tcPr>
          <w:p w14:paraId="3CB47ABF" w14:textId="77777777" w:rsidR="002B1E5B" w:rsidRDefault="002B1E5B" w:rsidP="00920479">
            <w:r w:rsidRPr="00D30925">
              <w:t>0..1</w:t>
            </w:r>
          </w:p>
        </w:tc>
      </w:tr>
      <w:tr w:rsidR="002B1E5B" w14:paraId="034BCADC" w14:textId="77777777" w:rsidTr="00920479">
        <w:tc>
          <w:tcPr>
            <w:tcW w:w="0" w:type="auto"/>
          </w:tcPr>
          <w:p w14:paraId="0DEDECBD" w14:textId="77777777" w:rsidR="002B1E5B" w:rsidRDefault="002B1E5B" w:rsidP="00920479">
            <w:r>
              <w:t>[SMC]</w:t>
            </w:r>
            <w:r>
              <w:br/>
              <w:t>PowderConsumptionData</w:t>
            </w:r>
          </w:p>
        </w:tc>
        <w:tc>
          <w:tcPr>
            <w:tcW w:w="0" w:type="auto"/>
          </w:tcPr>
          <w:p w14:paraId="7B9FC6C7" w14:textId="5D4EF397" w:rsidR="002B1E5B" w:rsidRDefault="002B1E5B" w:rsidP="00920479">
            <w:r>
              <w:t>https://www.smart</w:t>
            </w:r>
            <w:r w:rsidR="000C57DE">
              <w:noBreakHyphen/>
            </w:r>
            <w:r>
              <w:t>factory.kr/ids/cd/PowderConsumptionData/1/0</w:t>
            </w:r>
            <w:r>
              <w:br/>
              <w:t>Powder Consumption Data Collection of powder consumption metrics. Powder consumption data</w:t>
            </w:r>
          </w:p>
        </w:tc>
        <w:tc>
          <w:tcPr>
            <w:tcW w:w="0" w:type="auto"/>
          </w:tcPr>
          <w:p w14:paraId="3B99C25E" w14:textId="14625D26" w:rsidR="002B1E5B" w:rsidRDefault="002B1E5B" w:rsidP="00920479">
            <w:r>
              <w:t>[</w:t>
            </w:r>
            <w:r w:rsidR="000C57DE">
              <w:noBreakHyphen/>
            </w:r>
            <w:r>
              <w:t>]</w:t>
            </w:r>
            <w:r>
              <w:br/>
              <w:t>2 elements</w:t>
            </w:r>
          </w:p>
        </w:tc>
        <w:tc>
          <w:tcPr>
            <w:tcW w:w="0" w:type="auto"/>
            <w:vAlign w:val="center"/>
          </w:tcPr>
          <w:p w14:paraId="14C27694" w14:textId="77777777" w:rsidR="002B1E5B" w:rsidRDefault="002B1E5B" w:rsidP="00920479">
            <w:r w:rsidRPr="00D30925">
              <w:t>0..1</w:t>
            </w:r>
          </w:p>
        </w:tc>
      </w:tr>
      <w:tr w:rsidR="002B1E5B" w14:paraId="596D1F56" w14:textId="77777777" w:rsidTr="00920479">
        <w:tc>
          <w:tcPr>
            <w:tcW w:w="0" w:type="auto"/>
          </w:tcPr>
          <w:p w14:paraId="0DB20B27" w14:textId="77777777" w:rsidR="002B1E5B" w:rsidRDefault="002B1E5B" w:rsidP="00920479">
            <w:r>
              <w:t>[SMC]</w:t>
            </w:r>
            <w:r>
              <w:br/>
              <w:t>BinderConsumption</w:t>
            </w:r>
            <w:r>
              <w:lastRenderedPageBreak/>
              <w:t>Data</w:t>
            </w:r>
          </w:p>
        </w:tc>
        <w:tc>
          <w:tcPr>
            <w:tcW w:w="0" w:type="auto"/>
          </w:tcPr>
          <w:p w14:paraId="0262979D" w14:textId="317CB13D" w:rsidR="002B1E5B" w:rsidRDefault="002B1E5B" w:rsidP="00920479">
            <w:r>
              <w:lastRenderedPageBreak/>
              <w:t>https://www.smart</w:t>
            </w:r>
            <w:r w:rsidR="000C57DE">
              <w:noBreakHyphen/>
            </w:r>
            <w:r>
              <w:t>factory.kr/ids/cd/BinderConsumptionData/1/0</w:t>
            </w:r>
            <w:r>
              <w:br/>
            </w:r>
            <w:r>
              <w:lastRenderedPageBreak/>
              <w:t>Binder Consumption Data Collection of binder consumption metrics. Binder consumption data</w:t>
            </w:r>
          </w:p>
        </w:tc>
        <w:tc>
          <w:tcPr>
            <w:tcW w:w="0" w:type="auto"/>
          </w:tcPr>
          <w:p w14:paraId="1B5F0E3F" w14:textId="2DD9561B" w:rsidR="002B1E5B" w:rsidRDefault="002B1E5B" w:rsidP="00920479">
            <w:r>
              <w:lastRenderedPageBreak/>
              <w:t>[</w:t>
            </w:r>
            <w:r w:rsidR="000C57DE">
              <w:noBreakHyphen/>
            </w:r>
            <w:r>
              <w:t>]</w:t>
            </w:r>
            <w:r>
              <w:br/>
              <w:t xml:space="preserve">2 </w:t>
            </w:r>
            <w:r>
              <w:lastRenderedPageBreak/>
              <w:t>elements</w:t>
            </w:r>
          </w:p>
        </w:tc>
        <w:tc>
          <w:tcPr>
            <w:tcW w:w="0" w:type="auto"/>
            <w:vAlign w:val="center"/>
          </w:tcPr>
          <w:p w14:paraId="28B240CF" w14:textId="77777777" w:rsidR="002B1E5B" w:rsidRDefault="002B1E5B" w:rsidP="00920479">
            <w:r w:rsidRPr="00D30925">
              <w:lastRenderedPageBreak/>
              <w:t>0..1</w:t>
            </w:r>
          </w:p>
        </w:tc>
      </w:tr>
      <w:tr w:rsidR="002B1E5B" w14:paraId="0E9214F7" w14:textId="77777777" w:rsidTr="00920479">
        <w:tc>
          <w:tcPr>
            <w:tcW w:w="0" w:type="auto"/>
          </w:tcPr>
          <w:p w14:paraId="4A5813C9" w14:textId="77777777" w:rsidR="002B1E5B" w:rsidRDefault="002B1E5B" w:rsidP="00920479">
            <w:r>
              <w:t>[SMC]</w:t>
            </w:r>
            <w:r>
              <w:br/>
              <w:t>PowderTraceability</w:t>
            </w:r>
          </w:p>
        </w:tc>
        <w:tc>
          <w:tcPr>
            <w:tcW w:w="0" w:type="auto"/>
          </w:tcPr>
          <w:p w14:paraId="2FFBF54A" w14:textId="0D898A16" w:rsidR="002B1E5B" w:rsidRDefault="002B1E5B" w:rsidP="00920479">
            <w:r>
              <w:t>https://www.smart</w:t>
            </w:r>
            <w:r w:rsidR="000C57DE">
              <w:noBreakHyphen/>
            </w:r>
            <w:r>
              <w:t>factory.kr/ids/cd/PowderTraceability/1/0</w:t>
            </w:r>
            <w:r>
              <w:br/>
              <w:t>Powder Traceability Collection of traceability information for powder material. Powder traceability</w:t>
            </w:r>
          </w:p>
        </w:tc>
        <w:tc>
          <w:tcPr>
            <w:tcW w:w="0" w:type="auto"/>
          </w:tcPr>
          <w:p w14:paraId="6FFDE79B" w14:textId="747669EE" w:rsidR="002B1E5B" w:rsidRDefault="002B1E5B" w:rsidP="00920479">
            <w:r>
              <w:t>[</w:t>
            </w:r>
            <w:r w:rsidR="000C57DE">
              <w:noBreakHyphen/>
            </w:r>
            <w:r>
              <w:t>]</w:t>
            </w:r>
            <w:r>
              <w:br/>
              <w:t>3 elements</w:t>
            </w:r>
          </w:p>
        </w:tc>
        <w:tc>
          <w:tcPr>
            <w:tcW w:w="0" w:type="auto"/>
            <w:vAlign w:val="center"/>
          </w:tcPr>
          <w:p w14:paraId="7AAB0956" w14:textId="77777777" w:rsidR="002B1E5B" w:rsidRDefault="002B1E5B" w:rsidP="00920479">
            <w:r w:rsidRPr="00D30925">
              <w:t>0..1</w:t>
            </w:r>
          </w:p>
        </w:tc>
      </w:tr>
      <w:tr w:rsidR="002B1E5B" w14:paraId="1EA0023E" w14:textId="77777777" w:rsidTr="00920479">
        <w:tc>
          <w:tcPr>
            <w:tcW w:w="0" w:type="auto"/>
          </w:tcPr>
          <w:p w14:paraId="153B10CA" w14:textId="77777777" w:rsidR="002B1E5B" w:rsidRDefault="002B1E5B" w:rsidP="00920479">
            <w:r>
              <w:t>[SMC]</w:t>
            </w:r>
            <w:r>
              <w:br/>
              <w:t>BinderTraceability</w:t>
            </w:r>
          </w:p>
        </w:tc>
        <w:tc>
          <w:tcPr>
            <w:tcW w:w="0" w:type="auto"/>
          </w:tcPr>
          <w:p w14:paraId="15FFCCAF" w14:textId="6950F5B5" w:rsidR="002B1E5B" w:rsidRDefault="002B1E5B" w:rsidP="00920479">
            <w:r>
              <w:t>https://www.smart</w:t>
            </w:r>
            <w:r w:rsidR="000C57DE">
              <w:noBreakHyphen/>
            </w:r>
            <w:r>
              <w:t>factory.kr/ids/cd/BinderTraceability/1/0</w:t>
            </w:r>
            <w:r>
              <w:br/>
              <w:t>Binder Traceability Collection of traceability information for binder material. Binder traceability</w:t>
            </w:r>
          </w:p>
        </w:tc>
        <w:tc>
          <w:tcPr>
            <w:tcW w:w="0" w:type="auto"/>
          </w:tcPr>
          <w:p w14:paraId="115C0B00" w14:textId="2D0CB179" w:rsidR="002B1E5B" w:rsidRDefault="002B1E5B" w:rsidP="00920479">
            <w:r>
              <w:t>[</w:t>
            </w:r>
            <w:r w:rsidR="000C57DE">
              <w:noBreakHyphen/>
            </w:r>
            <w:r>
              <w:t>]</w:t>
            </w:r>
            <w:r>
              <w:br/>
              <w:t>3 elements</w:t>
            </w:r>
          </w:p>
        </w:tc>
        <w:tc>
          <w:tcPr>
            <w:tcW w:w="0" w:type="auto"/>
            <w:vAlign w:val="center"/>
          </w:tcPr>
          <w:p w14:paraId="131EC609" w14:textId="77777777" w:rsidR="002B1E5B" w:rsidRDefault="002B1E5B" w:rsidP="00920479">
            <w:r w:rsidRPr="00D30925">
              <w:t>0..1</w:t>
            </w:r>
          </w:p>
        </w:tc>
      </w:tr>
    </w:tbl>
    <w:p w14:paraId="7B82B61F" w14:textId="77777777" w:rsidR="002B1E5B" w:rsidRDefault="002B1E5B" w:rsidP="002B1E5B"/>
    <w:p w14:paraId="6091CCE7"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966"/>
        <w:gridCol w:w="5515"/>
        <w:gridCol w:w="1044"/>
        <w:gridCol w:w="456"/>
      </w:tblGrid>
      <w:tr w:rsidR="002B1E5B" w14:paraId="0AB113C2" w14:textId="77777777" w:rsidTr="00920479">
        <w:tc>
          <w:tcPr>
            <w:tcW w:w="0" w:type="auto"/>
            <w:shd w:val="clear" w:color="auto" w:fill="002060"/>
          </w:tcPr>
          <w:p w14:paraId="546EADAE" w14:textId="77777777" w:rsidR="002B1E5B" w:rsidRDefault="002B1E5B" w:rsidP="00920479">
            <w:r>
              <w:rPr>
                <w:b/>
                <w:color w:val="FFFFFF"/>
              </w:rPr>
              <w:t>idShort:</w:t>
            </w:r>
          </w:p>
        </w:tc>
        <w:tc>
          <w:tcPr>
            <w:tcW w:w="0" w:type="auto"/>
            <w:shd w:val="clear" w:color="auto" w:fill="002060"/>
          </w:tcPr>
          <w:p w14:paraId="3509DE67" w14:textId="77777777" w:rsidR="002B1E5B" w:rsidRDefault="002B1E5B" w:rsidP="00920479">
            <w:r>
              <w:rPr>
                <w:b/>
                <w:color w:val="FFFFFF"/>
              </w:rPr>
              <w:t>PowderSpecification</w:t>
            </w:r>
          </w:p>
        </w:tc>
        <w:tc>
          <w:tcPr>
            <w:tcW w:w="0" w:type="auto"/>
            <w:shd w:val="clear" w:color="auto" w:fill="002060"/>
          </w:tcPr>
          <w:p w14:paraId="56A5E85D" w14:textId="77777777" w:rsidR="002B1E5B" w:rsidRDefault="002B1E5B" w:rsidP="00920479"/>
        </w:tc>
        <w:tc>
          <w:tcPr>
            <w:tcW w:w="0" w:type="auto"/>
            <w:shd w:val="clear" w:color="auto" w:fill="002060"/>
          </w:tcPr>
          <w:p w14:paraId="35D0148C" w14:textId="77777777" w:rsidR="002B1E5B" w:rsidRDefault="002B1E5B" w:rsidP="00920479"/>
        </w:tc>
      </w:tr>
      <w:tr w:rsidR="002B1E5B" w14:paraId="63C5C6A2" w14:textId="77777777" w:rsidTr="00920479">
        <w:tc>
          <w:tcPr>
            <w:tcW w:w="0" w:type="auto"/>
            <w:shd w:val="clear" w:color="auto" w:fill="002060"/>
          </w:tcPr>
          <w:p w14:paraId="464FA53C" w14:textId="77777777" w:rsidR="002B1E5B" w:rsidRDefault="002B1E5B" w:rsidP="00920479">
            <w:r>
              <w:rPr>
                <w:b/>
                <w:color w:val="FFFFFF"/>
              </w:rPr>
              <w:t>Class:</w:t>
            </w:r>
          </w:p>
        </w:tc>
        <w:tc>
          <w:tcPr>
            <w:tcW w:w="0" w:type="auto"/>
            <w:shd w:val="clear" w:color="auto" w:fill="002060"/>
          </w:tcPr>
          <w:p w14:paraId="7882CBA1" w14:textId="77777777" w:rsidR="002B1E5B" w:rsidRDefault="002B1E5B" w:rsidP="00920479">
            <w:r>
              <w:rPr>
                <w:b/>
                <w:color w:val="FFFFFF"/>
              </w:rPr>
              <w:t>SubmodelElementCollection</w:t>
            </w:r>
          </w:p>
        </w:tc>
        <w:tc>
          <w:tcPr>
            <w:tcW w:w="0" w:type="auto"/>
            <w:shd w:val="clear" w:color="auto" w:fill="002060"/>
          </w:tcPr>
          <w:p w14:paraId="4CCAE1B7" w14:textId="77777777" w:rsidR="002B1E5B" w:rsidRDefault="002B1E5B" w:rsidP="00920479"/>
        </w:tc>
        <w:tc>
          <w:tcPr>
            <w:tcW w:w="0" w:type="auto"/>
            <w:shd w:val="clear" w:color="auto" w:fill="002060"/>
          </w:tcPr>
          <w:p w14:paraId="1E41F7A2" w14:textId="77777777" w:rsidR="002B1E5B" w:rsidRDefault="002B1E5B" w:rsidP="00920479"/>
        </w:tc>
      </w:tr>
      <w:tr w:rsidR="002B1E5B" w14:paraId="53ECE328" w14:textId="77777777" w:rsidTr="00920479">
        <w:tc>
          <w:tcPr>
            <w:tcW w:w="0" w:type="auto"/>
            <w:shd w:val="clear" w:color="auto" w:fill="002060"/>
          </w:tcPr>
          <w:p w14:paraId="35622B50" w14:textId="77777777" w:rsidR="002B1E5B" w:rsidRDefault="002B1E5B" w:rsidP="00920479">
            <w:r>
              <w:rPr>
                <w:b/>
                <w:color w:val="FFFFFF"/>
              </w:rPr>
              <w:t>semanticId:</w:t>
            </w:r>
          </w:p>
        </w:tc>
        <w:tc>
          <w:tcPr>
            <w:tcW w:w="0" w:type="auto"/>
            <w:shd w:val="clear" w:color="auto" w:fill="002060"/>
          </w:tcPr>
          <w:p w14:paraId="12247C93" w14:textId="5741FA99" w:rsidR="002B1E5B" w:rsidRDefault="002B1E5B" w:rsidP="00920479">
            <w:r>
              <w:rPr>
                <w:b/>
                <w:color w:val="FFFFFF"/>
              </w:rPr>
              <w:t>https://www.smart</w:t>
            </w:r>
            <w:r w:rsidR="000C57DE">
              <w:rPr>
                <w:b/>
                <w:color w:val="FFFFFF"/>
              </w:rPr>
              <w:noBreakHyphen/>
            </w:r>
            <w:r>
              <w:rPr>
                <w:b/>
                <w:color w:val="FFFFFF"/>
              </w:rPr>
              <w:t>factory.kr/ids/cd/PowderSpecification/1/0</w:t>
            </w:r>
          </w:p>
        </w:tc>
        <w:tc>
          <w:tcPr>
            <w:tcW w:w="0" w:type="auto"/>
            <w:shd w:val="clear" w:color="auto" w:fill="002060"/>
          </w:tcPr>
          <w:p w14:paraId="1CCBC515" w14:textId="77777777" w:rsidR="002B1E5B" w:rsidRDefault="002B1E5B" w:rsidP="00920479"/>
        </w:tc>
        <w:tc>
          <w:tcPr>
            <w:tcW w:w="0" w:type="auto"/>
            <w:shd w:val="clear" w:color="auto" w:fill="002060"/>
          </w:tcPr>
          <w:p w14:paraId="50547A83" w14:textId="77777777" w:rsidR="002B1E5B" w:rsidRDefault="002B1E5B" w:rsidP="00920479"/>
        </w:tc>
      </w:tr>
      <w:tr w:rsidR="002B1E5B" w14:paraId="090EB6B6" w14:textId="77777777" w:rsidTr="00920479">
        <w:tc>
          <w:tcPr>
            <w:tcW w:w="0" w:type="auto"/>
            <w:shd w:val="clear" w:color="auto" w:fill="002060"/>
          </w:tcPr>
          <w:p w14:paraId="41D36121" w14:textId="77777777" w:rsidR="002B1E5B" w:rsidRDefault="002B1E5B" w:rsidP="00920479">
            <w:r>
              <w:rPr>
                <w:b/>
                <w:color w:val="FFFFFF"/>
              </w:rPr>
              <w:t>Parent:</w:t>
            </w:r>
          </w:p>
        </w:tc>
        <w:tc>
          <w:tcPr>
            <w:tcW w:w="0" w:type="auto"/>
            <w:shd w:val="clear" w:color="auto" w:fill="002060"/>
          </w:tcPr>
          <w:p w14:paraId="65420288" w14:textId="77777777" w:rsidR="002B1E5B" w:rsidRDefault="002B1E5B" w:rsidP="00920479">
            <w:r>
              <w:rPr>
                <w:b/>
                <w:color w:val="FFFFFF"/>
              </w:rPr>
              <w:t>PowderSpecification</w:t>
            </w:r>
          </w:p>
        </w:tc>
        <w:tc>
          <w:tcPr>
            <w:tcW w:w="0" w:type="auto"/>
            <w:shd w:val="clear" w:color="auto" w:fill="002060"/>
          </w:tcPr>
          <w:p w14:paraId="3068098D" w14:textId="77777777" w:rsidR="002B1E5B" w:rsidRDefault="002B1E5B" w:rsidP="00920479"/>
        </w:tc>
        <w:tc>
          <w:tcPr>
            <w:tcW w:w="0" w:type="auto"/>
            <w:shd w:val="clear" w:color="auto" w:fill="002060"/>
          </w:tcPr>
          <w:p w14:paraId="22434083" w14:textId="77777777" w:rsidR="002B1E5B" w:rsidRDefault="002B1E5B" w:rsidP="00920479"/>
        </w:tc>
      </w:tr>
      <w:tr w:rsidR="002B1E5B" w14:paraId="133DCABD" w14:textId="77777777" w:rsidTr="00920479">
        <w:tc>
          <w:tcPr>
            <w:tcW w:w="0" w:type="auto"/>
            <w:shd w:val="clear" w:color="auto" w:fill="002060"/>
          </w:tcPr>
          <w:p w14:paraId="148424C9" w14:textId="77777777" w:rsidR="002B1E5B" w:rsidRDefault="002B1E5B" w:rsidP="00920479">
            <w:r>
              <w:rPr>
                <w:b/>
                <w:color w:val="FFFFFF"/>
              </w:rPr>
              <w:t>Explanation:</w:t>
            </w:r>
          </w:p>
        </w:tc>
        <w:tc>
          <w:tcPr>
            <w:tcW w:w="0" w:type="auto"/>
            <w:shd w:val="clear" w:color="auto" w:fill="002060"/>
          </w:tcPr>
          <w:p w14:paraId="2C83DD21" w14:textId="77777777" w:rsidR="002B1E5B" w:rsidRDefault="002B1E5B" w:rsidP="00920479">
            <w:r>
              <w:rPr>
                <w:b/>
                <w:color w:val="FFFFFF"/>
              </w:rPr>
              <w:t>Powder specification@en,분말 사양@kr</w:t>
            </w:r>
          </w:p>
        </w:tc>
        <w:tc>
          <w:tcPr>
            <w:tcW w:w="0" w:type="auto"/>
            <w:shd w:val="clear" w:color="auto" w:fill="002060"/>
          </w:tcPr>
          <w:p w14:paraId="59C717F9" w14:textId="77777777" w:rsidR="002B1E5B" w:rsidRDefault="002B1E5B" w:rsidP="00920479"/>
        </w:tc>
        <w:tc>
          <w:tcPr>
            <w:tcW w:w="0" w:type="auto"/>
            <w:shd w:val="clear" w:color="auto" w:fill="002060"/>
          </w:tcPr>
          <w:p w14:paraId="45EF9541" w14:textId="77777777" w:rsidR="002B1E5B" w:rsidRDefault="002B1E5B" w:rsidP="00920479"/>
        </w:tc>
      </w:tr>
      <w:tr w:rsidR="002B1E5B" w14:paraId="5544BBF1" w14:textId="77777777" w:rsidTr="00920479">
        <w:tc>
          <w:tcPr>
            <w:tcW w:w="0" w:type="auto"/>
            <w:shd w:val="clear" w:color="auto" w:fill="002060"/>
          </w:tcPr>
          <w:p w14:paraId="44976C42" w14:textId="77777777" w:rsidR="002B1E5B" w:rsidRDefault="002B1E5B" w:rsidP="00920479">
            <w:r>
              <w:rPr>
                <w:b/>
                <w:color w:val="FFFFFF"/>
              </w:rPr>
              <w:t>[SME type]</w:t>
            </w:r>
            <w:r>
              <w:rPr>
                <w:b/>
                <w:color w:val="FFFFFF"/>
              </w:rPr>
              <w:br/>
              <w:t>idShort</w:t>
            </w:r>
          </w:p>
        </w:tc>
        <w:tc>
          <w:tcPr>
            <w:tcW w:w="0" w:type="auto"/>
            <w:shd w:val="clear" w:color="auto" w:fill="002060"/>
          </w:tcPr>
          <w:p w14:paraId="0020F147" w14:textId="77777777" w:rsidR="002B1E5B" w:rsidRDefault="002B1E5B" w:rsidP="00920479">
            <w:r>
              <w:rPr>
                <w:b/>
                <w:color w:val="FFFFFF"/>
              </w:rPr>
              <w:t>semanticId</w:t>
            </w:r>
            <w:r>
              <w:rPr>
                <w:b/>
                <w:color w:val="FFFFFF"/>
              </w:rPr>
              <w:br/>
              <w:t>Description@en</w:t>
            </w:r>
          </w:p>
        </w:tc>
        <w:tc>
          <w:tcPr>
            <w:tcW w:w="0" w:type="auto"/>
            <w:shd w:val="clear" w:color="auto" w:fill="002060"/>
          </w:tcPr>
          <w:p w14:paraId="0AD4E758" w14:textId="77777777" w:rsidR="002B1E5B" w:rsidRDefault="002B1E5B" w:rsidP="00920479">
            <w:r>
              <w:rPr>
                <w:b/>
                <w:color w:val="FFFFFF"/>
              </w:rPr>
              <w:t>[valueType]</w:t>
            </w:r>
            <w:r>
              <w:rPr>
                <w:b/>
                <w:color w:val="FFFFFF"/>
              </w:rPr>
              <w:br/>
              <w:t>example</w:t>
            </w:r>
          </w:p>
        </w:tc>
        <w:tc>
          <w:tcPr>
            <w:tcW w:w="0" w:type="auto"/>
            <w:shd w:val="clear" w:color="auto" w:fill="002060"/>
          </w:tcPr>
          <w:p w14:paraId="24BBD770" w14:textId="77777777" w:rsidR="002B1E5B" w:rsidRDefault="002B1E5B" w:rsidP="00920479">
            <w:r>
              <w:rPr>
                <w:b/>
                <w:color w:val="FFFFFF"/>
              </w:rPr>
              <w:t>card.</w:t>
            </w:r>
          </w:p>
        </w:tc>
      </w:tr>
      <w:tr w:rsidR="002B1E5B" w14:paraId="1096A5BD" w14:textId="77777777" w:rsidTr="00920479">
        <w:tc>
          <w:tcPr>
            <w:tcW w:w="0" w:type="auto"/>
          </w:tcPr>
          <w:p w14:paraId="48EAFC75" w14:textId="77777777" w:rsidR="002B1E5B" w:rsidRDefault="002B1E5B" w:rsidP="00920479">
            <w:r>
              <w:t>[Prop]</w:t>
            </w:r>
            <w:r>
              <w:br/>
              <w:t>PowderComposition</w:t>
            </w:r>
          </w:p>
        </w:tc>
        <w:tc>
          <w:tcPr>
            <w:tcW w:w="0" w:type="auto"/>
          </w:tcPr>
          <w:p w14:paraId="79E3E5DF" w14:textId="044D9E30" w:rsidR="002B1E5B" w:rsidRDefault="002B1E5B" w:rsidP="00920479">
            <w:r>
              <w:t>https://www.smart</w:t>
            </w:r>
            <w:r w:rsidR="000C57DE">
              <w:noBreakHyphen/>
            </w:r>
            <w:r>
              <w:t>factory.kr/ids/cd/PowderComposition/1/0</w:t>
            </w:r>
            <w:r>
              <w:br/>
              <w:t>Powder Composition Description of the powder composition, such as alloy constituents and proportions. Powder composition</w:t>
            </w:r>
          </w:p>
        </w:tc>
        <w:tc>
          <w:tcPr>
            <w:tcW w:w="0" w:type="auto"/>
          </w:tcPr>
          <w:p w14:paraId="36F6A641" w14:textId="77777777" w:rsidR="002B1E5B" w:rsidRDefault="002B1E5B" w:rsidP="00920479">
            <w:r>
              <w:t>[String]</w:t>
            </w:r>
          </w:p>
          <w:p w14:paraId="2F54EA66" w14:textId="2457940E" w:rsidR="002B1E5B" w:rsidRDefault="002B1E5B" w:rsidP="00920479">
            <w:r w:rsidRPr="00734F00">
              <w:t>Fe</w:t>
            </w:r>
            <w:r w:rsidR="000C57DE">
              <w:noBreakHyphen/>
            </w:r>
            <w:r w:rsidRPr="00734F00">
              <w:t>Ni</w:t>
            </w:r>
            <w:r w:rsidR="000C57DE">
              <w:noBreakHyphen/>
            </w:r>
            <w:r w:rsidRPr="00734F00">
              <w:t>Cu Alloy</w:t>
            </w:r>
          </w:p>
        </w:tc>
        <w:tc>
          <w:tcPr>
            <w:tcW w:w="0" w:type="auto"/>
            <w:vAlign w:val="center"/>
          </w:tcPr>
          <w:p w14:paraId="67B11C46" w14:textId="77777777" w:rsidR="002B1E5B" w:rsidRDefault="002B1E5B" w:rsidP="00920479">
            <w:r w:rsidRPr="00D30925">
              <w:t>0..1</w:t>
            </w:r>
          </w:p>
        </w:tc>
      </w:tr>
      <w:tr w:rsidR="002B1E5B" w14:paraId="5EE2EB20" w14:textId="77777777" w:rsidTr="00920479">
        <w:tc>
          <w:tcPr>
            <w:tcW w:w="0" w:type="auto"/>
          </w:tcPr>
          <w:p w14:paraId="7E61043F" w14:textId="77777777" w:rsidR="002B1E5B" w:rsidRDefault="002B1E5B" w:rsidP="00920479">
            <w:r>
              <w:t>[Prop]</w:t>
            </w:r>
            <w:r>
              <w:br/>
              <w:t>PowderFraction</w:t>
            </w:r>
          </w:p>
        </w:tc>
        <w:tc>
          <w:tcPr>
            <w:tcW w:w="0" w:type="auto"/>
          </w:tcPr>
          <w:p w14:paraId="6AECD4C1" w14:textId="403625F3" w:rsidR="002B1E5B" w:rsidRDefault="002B1E5B" w:rsidP="00920479">
            <w:r>
              <w:t>https://www.smart</w:t>
            </w:r>
            <w:r w:rsidR="000C57DE">
              <w:noBreakHyphen/>
            </w:r>
            <w:r>
              <w:t>factory.kr/ids/cd/PowderFraction/1/0</w:t>
            </w:r>
            <w:r>
              <w:br/>
              <w:t>Powder Fraction Fraction of powder in the mixture. Powder fraction in the mixture</w:t>
            </w:r>
          </w:p>
        </w:tc>
        <w:tc>
          <w:tcPr>
            <w:tcW w:w="0" w:type="auto"/>
          </w:tcPr>
          <w:p w14:paraId="1AAAD14C" w14:textId="77777777" w:rsidR="002B1E5B" w:rsidRDefault="002B1E5B" w:rsidP="00920479">
            <w:r>
              <w:t>[Float]</w:t>
            </w:r>
          </w:p>
          <w:p w14:paraId="262C1AB7" w14:textId="77777777" w:rsidR="002B1E5B" w:rsidRDefault="002B1E5B" w:rsidP="00920479">
            <w:r w:rsidRPr="00734F00">
              <w:t>0.85</w:t>
            </w:r>
          </w:p>
        </w:tc>
        <w:tc>
          <w:tcPr>
            <w:tcW w:w="0" w:type="auto"/>
            <w:vAlign w:val="center"/>
          </w:tcPr>
          <w:p w14:paraId="0509AA9D" w14:textId="77777777" w:rsidR="002B1E5B" w:rsidRDefault="002B1E5B" w:rsidP="00920479">
            <w:r w:rsidRPr="00D30925">
              <w:t>0..1</w:t>
            </w:r>
          </w:p>
        </w:tc>
      </w:tr>
      <w:tr w:rsidR="002B1E5B" w14:paraId="6668FD34" w14:textId="77777777" w:rsidTr="00920479">
        <w:tc>
          <w:tcPr>
            <w:tcW w:w="0" w:type="auto"/>
          </w:tcPr>
          <w:p w14:paraId="42631D44" w14:textId="77777777" w:rsidR="002B1E5B" w:rsidRDefault="002B1E5B" w:rsidP="00920479">
            <w:r>
              <w:t>[Prop]</w:t>
            </w:r>
            <w:r>
              <w:br/>
              <w:t>PowderAmount</w:t>
            </w:r>
          </w:p>
        </w:tc>
        <w:tc>
          <w:tcPr>
            <w:tcW w:w="0" w:type="auto"/>
          </w:tcPr>
          <w:p w14:paraId="6F669018" w14:textId="48FA678E" w:rsidR="002B1E5B" w:rsidRDefault="002B1E5B" w:rsidP="00920479">
            <w:r>
              <w:t>https://www.smart</w:t>
            </w:r>
            <w:r w:rsidR="000C57DE">
              <w:noBreakHyphen/>
            </w:r>
            <w:r>
              <w:t>factory.kr/ids/cd/PowderAmount/1/0</w:t>
            </w:r>
            <w:r>
              <w:br/>
              <w:t>Powder Amount Amount of powder used for mixing. Powder amount used for mixing</w:t>
            </w:r>
          </w:p>
        </w:tc>
        <w:tc>
          <w:tcPr>
            <w:tcW w:w="0" w:type="auto"/>
          </w:tcPr>
          <w:p w14:paraId="4CB2D31E" w14:textId="77777777" w:rsidR="002B1E5B" w:rsidRDefault="002B1E5B" w:rsidP="00920479">
            <w:r>
              <w:t>[Float]</w:t>
            </w:r>
          </w:p>
          <w:p w14:paraId="0359FD0B" w14:textId="77777777" w:rsidR="002B1E5B" w:rsidRDefault="002B1E5B" w:rsidP="00920479">
            <w:r w:rsidRPr="00734F00">
              <w:t>50.0</w:t>
            </w:r>
          </w:p>
        </w:tc>
        <w:tc>
          <w:tcPr>
            <w:tcW w:w="0" w:type="auto"/>
            <w:vAlign w:val="center"/>
          </w:tcPr>
          <w:p w14:paraId="2E4D4BFD" w14:textId="77777777" w:rsidR="002B1E5B" w:rsidRDefault="002B1E5B" w:rsidP="00920479">
            <w:r w:rsidRPr="00D30925">
              <w:t>0..1</w:t>
            </w:r>
          </w:p>
        </w:tc>
      </w:tr>
      <w:tr w:rsidR="002B1E5B" w14:paraId="5810C191" w14:textId="77777777" w:rsidTr="00920479">
        <w:tc>
          <w:tcPr>
            <w:tcW w:w="0" w:type="auto"/>
          </w:tcPr>
          <w:p w14:paraId="64C69AFD" w14:textId="77777777" w:rsidR="002B1E5B" w:rsidRDefault="002B1E5B" w:rsidP="00920479">
            <w:r>
              <w:t>[Prop]</w:t>
            </w:r>
            <w:r>
              <w:br/>
              <w:t>ParticleSizeDistribution</w:t>
            </w:r>
          </w:p>
        </w:tc>
        <w:tc>
          <w:tcPr>
            <w:tcW w:w="0" w:type="auto"/>
          </w:tcPr>
          <w:p w14:paraId="3234D9B7" w14:textId="0C7EF2B8" w:rsidR="002B1E5B" w:rsidRDefault="002B1E5B" w:rsidP="00920479">
            <w:r>
              <w:t>https://www.smart</w:t>
            </w:r>
            <w:r w:rsidR="000C57DE">
              <w:noBreakHyphen/>
            </w:r>
            <w:r>
              <w:t>factory.kr/ids/cd/ParticleSizeDistribution/1/0</w:t>
            </w:r>
            <w:r>
              <w:br/>
              <w:t>ParticleSizeDistribution Specifies the nominal median particle size (e.g., D50) of the powder, indicating the fineness and distribution of the granules Particle size distribution</w:t>
            </w:r>
          </w:p>
        </w:tc>
        <w:tc>
          <w:tcPr>
            <w:tcW w:w="0" w:type="auto"/>
          </w:tcPr>
          <w:p w14:paraId="30911A59" w14:textId="77777777" w:rsidR="002B1E5B" w:rsidRDefault="002B1E5B" w:rsidP="00920479">
            <w:r>
              <w:t>[String]</w:t>
            </w:r>
          </w:p>
          <w:p w14:paraId="49AC8C24" w14:textId="77777777" w:rsidR="002B1E5B" w:rsidRDefault="002B1E5B" w:rsidP="00920479">
            <w:r w:rsidRPr="00734F00">
              <w:t>D50: 15um</w:t>
            </w:r>
          </w:p>
        </w:tc>
        <w:tc>
          <w:tcPr>
            <w:tcW w:w="0" w:type="auto"/>
            <w:vAlign w:val="center"/>
          </w:tcPr>
          <w:p w14:paraId="7B8929AD" w14:textId="77777777" w:rsidR="002B1E5B" w:rsidRDefault="002B1E5B" w:rsidP="00920479">
            <w:r w:rsidRPr="00D30925">
              <w:t>0..1</w:t>
            </w:r>
          </w:p>
        </w:tc>
      </w:tr>
      <w:tr w:rsidR="002B1E5B" w14:paraId="6F743C70" w14:textId="77777777" w:rsidTr="00920479">
        <w:tc>
          <w:tcPr>
            <w:tcW w:w="0" w:type="auto"/>
          </w:tcPr>
          <w:p w14:paraId="15DEAAED" w14:textId="77777777" w:rsidR="002B1E5B" w:rsidRDefault="002B1E5B" w:rsidP="00920479">
            <w:r>
              <w:t>[Prop]</w:t>
            </w:r>
            <w:r>
              <w:br/>
              <w:t>ApparentDensity</w:t>
            </w:r>
          </w:p>
        </w:tc>
        <w:tc>
          <w:tcPr>
            <w:tcW w:w="0" w:type="auto"/>
          </w:tcPr>
          <w:p w14:paraId="1A4FF202" w14:textId="3BDC75F1" w:rsidR="002B1E5B" w:rsidRDefault="002B1E5B" w:rsidP="00920479">
            <w:r>
              <w:t>0173</w:t>
            </w:r>
            <w:r w:rsidR="000C57DE">
              <w:noBreakHyphen/>
            </w:r>
            <w:r>
              <w:t>1#02</w:t>
            </w:r>
            <w:r w:rsidR="000C57DE">
              <w:noBreakHyphen/>
            </w:r>
            <w:r>
              <w:t>AAQ946#006</w:t>
            </w:r>
            <w:r>
              <w:br/>
              <w:t xml:space="preserve">apparent density average weight per unit of volume of a bulk </w:t>
            </w:r>
            <w:r>
              <w:lastRenderedPageBreak/>
              <w:t>product Apparent density</w:t>
            </w:r>
          </w:p>
        </w:tc>
        <w:tc>
          <w:tcPr>
            <w:tcW w:w="0" w:type="auto"/>
          </w:tcPr>
          <w:p w14:paraId="0803FB24" w14:textId="77777777" w:rsidR="002B1E5B" w:rsidRDefault="002B1E5B" w:rsidP="00920479">
            <w:r>
              <w:lastRenderedPageBreak/>
              <w:t>[Float]</w:t>
            </w:r>
          </w:p>
          <w:p w14:paraId="1BC64156" w14:textId="77777777" w:rsidR="002B1E5B" w:rsidRDefault="002B1E5B" w:rsidP="00920479">
            <w:r w:rsidRPr="00734F00">
              <w:t>2.45</w:t>
            </w:r>
          </w:p>
        </w:tc>
        <w:tc>
          <w:tcPr>
            <w:tcW w:w="0" w:type="auto"/>
            <w:vAlign w:val="center"/>
          </w:tcPr>
          <w:p w14:paraId="1FC54EFE" w14:textId="77777777" w:rsidR="002B1E5B" w:rsidRDefault="002B1E5B" w:rsidP="00920479">
            <w:r w:rsidRPr="00D30925">
              <w:t>0..1</w:t>
            </w:r>
          </w:p>
        </w:tc>
      </w:tr>
      <w:tr w:rsidR="002B1E5B" w14:paraId="64FDEAE0" w14:textId="77777777" w:rsidTr="00920479">
        <w:tc>
          <w:tcPr>
            <w:tcW w:w="0" w:type="auto"/>
          </w:tcPr>
          <w:p w14:paraId="593F908B" w14:textId="77777777" w:rsidR="002B1E5B" w:rsidRDefault="002B1E5B" w:rsidP="00920479">
            <w:r>
              <w:t>[Prop]</w:t>
            </w:r>
            <w:r>
              <w:br/>
              <w:t>PowderFlowRate</w:t>
            </w:r>
          </w:p>
        </w:tc>
        <w:tc>
          <w:tcPr>
            <w:tcW w:w="0" w:type="auto"/>
          </w:tcPr>
          <w:p w14:paraId="76990813" w14:textId="4AC6CB81" w:rsidR="002B1E5B" w:rsidRDefault="002B1E5B" w:rsidP="00920479">
            <w:r>
              <w:t>https://www.smart</w:t>
            </w:r>
            <w:r w:rsidR="000C57DE">
              <w:noBreakHyphen/>
            </w:r>
            <w:r>
              <w:t>factory.kr/ids/cd/PowderFlowRate/1/0</w:t>
            </w:r>
            <w:r>
              <w:br/>
              <w:t>PowderFlowRate Specifies the nominal flowability of the powder, typically measured as the time required for a specific mass (e.g., 50g) to flow through a standardized funnel Powder flow rate</w:t>
            </w:r>
          </w:p>
        </w:tc>
        <w:tc>
          <w:tcPr>
            <w:tcW w:w="0" w:type="auto"/>
          </w:tcPr>
          <w:p w14:paraId="67D7AA19" w14:textId="77777777" w:rsidR="002B1E5B" w:rsidRDefault="002B1E5B" w:rsidP="00920479">
            <w:r>
              <w:t>[Float]</w:t>
            </w:r>
          </w:p>
          <w:p w14:paraId="57A5822F" w14:textId="77777777" w:rsidR="002B1E5B" w:rsidRDefault="002B1E5B" w:rsidP="00920479">
            <w:r w:rsidRPr="00734F00">
              <w:t>30.5</w:t>
            </w:r>
          </w:p>
        </w:tc>
        <w:tc>
          <w:tcPr>
            <w:tcW w:w="0" w:type="auto"/>
            <w:vAlign w:val="center"/>
          </w:tcPr>
          <w:p w14:paraId="03801DA5" w14:textId="77777777" w:rsidR="002B1E5B" w:rsidRDefault="002B1E5B" w:rsidP="00920479">
            <w:r w:rsidRPr="00D30925">
              <w:t>0..1</w:t>
            </w:r>
          </w:p>
        </w:tc>
      </w:tr>
    </w:tbl>
    <w:p w14:paraId="7C288C75" w14:textId="77777777" w:rsidR="002B1E5B" w:rsidRDefault="002B1E5B" w:rsidP="002B1E5B"/>
    <w:p w14:paraId="3AA152B9"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1682"/>
        <w:gridCol w:w="5539"/>
        <w:gridCol w:w="1295"/>
        <w:gridCol w:w="465"/>
      </w:tblGrid>
      <w:tr w:rsidR="002B1E5B" w14:paraId="39833A65" w14:textId="77777777" w:rsidTr="00920479">
        <w:tc>
          <w:tcPr>
            <w:tcW w:w="0" w:type="auto"/>
            <w:shd w:val="clear" w:color="auto" w:fill="002060"/>
          </w:tcPr>
          <w:p w14:paraId="59EF648A" w14:textId="77777777" w:rsidR="002B1E5B" w:rsidRDefault="002B1E5B" w:rsidP="00920479">
            <w:r>
              <w:rPr>
                <w:b/>
                <w:color w:val="FFFFFF"/>
              </w:rPr>
              <w:t>idShort:</w:t>
            </w:r>
          </w:p>
        </w:tc>
        <w:tc>
          <w:tcPr>
            <w:tcW w:w="0" w:type="auto"/>
            <w:shd w:val="clear" w:color="auto" w:fill="002060"/>
          </w:tcPr>
          <w:p w14:paraId="4FF0DA19" w14:textId="77777777" w:rsidR="002B1E5B" w:rsidRDefault="002B1E5B" w:rsidP="00920479">
            <w:r>
              <w:rPr>
                <w:b/>
                <w:color w:val="FFFFFF"/>
              </w:rPr>
              <w:t>BinderSpecification</w:t>
            </w:r>
          </w:p>
        </w:tc>
        <w:tc>
          <w:tcPr>
            <w:tcW w:w="0" w:type="auto"/>
            <w:shd w:val="clear" w:color="auto" w:fill="002060"/>
          </w:tcPr>
          <w:p w14:paraId="65EBD45C" w14:textId="77777777" w:rsidR="002B1E5B" w:rsidRDefault="002B1E5B" w:rsidP="00920479"/>
        </w:tc>
        <w:tc>
          <w:tcPr>
            <w:tcW w:w="0" w:type="auto"/>
            <w:shd w:val="clear" w:color="auto" w:fill="002060"/>
          </w:tcPr>
          <w:p w14:paraId="233EC11D" w14:textId="77777777" w:rsidR="002B1E5B" w:rsidRDefault="002B1E5B" w:rsidP="00920479"/>
        </w:tc>
      </w:tr>
      <w:tr w:rsidR="002B1E5B" w14:paraId="1BE70CD7" w14:textId="77777777" w:rsidTr="00920479">
        <w:tc>
          <w:tcPr>
            <w:tcW w:w="0" w:type="auto"/>
            <w:shd w:val="clear" w:color="auto" w:fill="002060"/>
          </w:tcPr>
          <w:p w14:paraId="7A640BC1" w14:textId="77777777" w:rsidR="002B1E5B" w:rsidRDefault="002B1E5B" w:rsidP="00920479">
            <w:r>
              <w:rPr>
                <w:b/>
                <w:color w:val="FFFFFF"/>
              </w:rPr>
              <w:t>Class:</w:t>
            </w:r>
          </w:p>
        </w:tc>
        <w:tc>
          <w:tcPr>
            <w:tcW w:w="0" w:type="auto"/>
            <w:shd w:val="clear" w:color="auto" w:fill="002060"/>
          </w:tcPr>
          <w:p w14:paraId="6B23EDDC" w14:textId="77777777" w:rsidR="002B1E5B" w:rsidRDefault="002B1E5B" w:rsidP="00920479">
            <w:r>
              <w:rPr>
                <w:b/>
                <w:color w:val="FFFFFF"/>
              </w:rPr>
              <w:t>SubmodelElementCollection</w:t>
            </w:r>
          </w:p>
        </w:tc>
        <w:tc>
          <w:tcPr>
            <w:tcW w:w="0" w:type="auto"/>
            <w:shd w:val="clear" w:color="auto" w:fill="002060"/>
          </w:tcPr>
          <w:p w14:paraId="5C690FC6" w14:textId="77777777" w:rsidR="002B1E5B" w:rsidRDefault="002B1E5B" w:rsidP="00920479"/>
        </w:tc>
        <w:tc>
          <w:tcPr>
            <w:tcW w:w="0" w:type="auto"/>
            <w:shd w:val="clear" w:color="auto" w:fill="002060"/>
          </w:tcPr>
          <w:p w14:paraId="458F0CB3" w14:textId="77777777" w:rsidR="002B1E5B" w:rsidRDefault="002B1E5B" w:rsidP="00920479"/>
        </w:tc>
      </w:tr>
      <w:tr w:rsidR="002B1E5B" w14:paraId="3ED20C92" w14:textId="77777777" w:rsidTr="00920479">
        <w:tc>
          <w:tcPr>
            <w:tcW w:w="0" w:type="auto"/>
            <w:shd w:val="clear" w:color="auto" w:fill="002060"/>
          </w:tcPr>
          <w:p w14:paraId="09E45778" w14:textId="77777777" w:rsidR="002B1E5B" w:rsidRDefault="002B1E5B" w:rsidP="00920479">
            <w:r>
              <w:rPr>
                <w:b/>
                <w:color w:val="FFFFFF"/>
              </w:rPr>
              <w:t>semanticId:</w:t>
            </w:r>
          </w:p>
        </w:tc>
        <w:tc>
          <w:tcPr>
            <w:tcW w:w="0" w:type="auto"/>
            <w:shd w:val="clear" w:color="auto" w:fill="002060"/>
          </w:tcPr>
          <w:p w14:paraId="17FC5563" w14:textId="2C6FDAC1" w:rsidR="002B1E5B" w:rsidRDefault="002B1E5B" w:rsidP="00920479">
            <w:r>
              <w:rPr>
                <w:b/>
                <w:color w:val="FFFFFF"/>
              </w:rPr>
              <w:t>https://www.smart</w:t>
            </w:r>
            <w:r w:rsidR="000C57DE">
              <w:rPr>
                <w:b/>
                <w:color w:val="FFFFFF"/>
              </w:rPr>
              <w:noBreakHyphen/>
            </w:r>
            <w:r>
              <w:rPr>
                <w:b/>
                <w:color w:val="FFFFFF"/>
              </w:rPr>
              <w:t>factory.kr/ids/cd/BinderSpecification/1/0</w:t>
            </w:r>
          </w:p>
        </w:tc>
        <w:tc>
          <w:tcPr>
            <w:tcW w:w="0" w:type="auto"/>
            <w:shd w:val="clear" w:color="auto" w:fill="002060"/>
          </w:tcPr>
          <w:p w14:paraId="466472AF" w14:textId="77777777" w:rsidR="002B1E5B" w:rsidRDefault="002B1E5B" w:rsidP="00920479"/>
        </w:tc>
        <w:tc>
          <w:tcPr>
            <w:tcW w:w="0" w:type="auto"/>
            <w:shd w:val="clear" w:color="auto" w:fill="002060"/>
          </w:tcPr>
          <w:p w14:paraId="16907480" w14:textId="77777777" w:rsidR="002B1E5B" w:rsidRDefault="002B1E5B" w:rsidP="00920479"/>
        </w:tc>
      </w:tr>
      <w:tr w:rsidR="002B1E5B" w14:paraId="2F42154B" w14:textId="77777777" w:rsidTr="00920479">
        <w:tc>
          <w:tcPr>
            <w:tcW w:w="0" w:type="auto"/>
            <w:shd w:val="clear" w:color="auto" w:fill="002060"/>
          </w:tcPr>
          <w:p w14:paraId="1B390E1D" w14:textId="77777777" w:rsidR="002B1E5B" w:rsidRDefault="002B1E5B" w:rsidP="00920479">
            <w:r>
              <w:rPr>
                <w:b/>
                <w:color w:val="FFFFFF"/>
              </w:rPr>
              <w:t>Parent:</w:t>
            </w:r>
          </w:p>
        </w:tc>
        <w:tc>
          <w:tcPr>
            <w:tcW w:w="0" w:type="auto"/>
            <w:shd w:val="clear" w:color="auto" w:fill="002060"/>
          </w:tcPr>
          <w:p w14:paraId="76DF368A" w14:textId="77777777" w:rsidR="002B1E5B" w:rsidRDefault="002B1E5B" w:rsidP="00920479">
            <w:r>
              <w:rPr>
                <w:b/>
                <w:color w:val="FFFFFF"/>
              </w:rPr>
              <w:t>BinderSpecification</w:t>
            </w:r>
          </w:p>
        </w:tc>
        <w:tc>
          <w:tcPr>
            <w:tcW w:w="0" w:type="auto"/>
            <w:shd w:val="clear" w:color="auto" w:fill="002060"/>
          </w:tcPr>
          <w:p w14:paraId="6C3C3B53" w14:textId="77777777" w:rsidR="002B1E5B" w:rsidRDefault="002B1E5B" w:rsidP="00920479"/>
        </w:tc>
        <w:tc>
          <w:tcPr>
            <w:tcW w:w="0" w:type="auto"/>
            <w:shd w:val="clear" w:color="auto" w:fill="002060"/>
          </w:tcPr>
          <w:p w14:paraId="5DBCCE45" w14:textId="77777777" w:rsidR="002B1E5B" w:rsidRDefault="002B1E5B" w:rsidP="00920479"/>
        </w:tc>
      </w:tr>
      <w:tr w:rsidR="002B1E5B" w14:paraId="00F0E7D4" w14:textId="77777777" w:rsidTr="00920479">
        <w:tc>
          <w:tcPr>
            <w:tcW w:w="0" w:type="auto"/>
            <w:shd w:val="clear" w:color="auto" w:fill="002060"/>
          </w:tcPr>
          <w:p w14:paraId="1537AB20" w14:textId="77777777" w:rsidR="002B1E5B" w:rsidRDefault="002B1E5B" w:rsidP="00920479">
            <w:r>
              <w:rPr>
                <w:b/>
                <w:color w:val="FFFFFF"/>
              </w:rPr>
              <w:t>Explanation:</w:t>
            </w:r>
          </w:p>
        </w:tc>
        <w:tc>
          <w:tcPr>
            <w:tcW w:w="0" w:type="auto"/>
            <w:shd w:val="clear" w:color="auto" w:fill="002060"/>
          </w:tcPr>
          <w:p w14:paraId="13ACAC0A" w14:textId="77777777" w:rsidR="002B1E5B" w:rsidRDefault="002B1E5B" w:rsidP="00920479">
            <w:r>
              <w:rPr>
                <w:b/>
                <w:color w:val="FFFFFF"/>
              </w:rPr>
              <w:t>Binder specification@en,바인더 사양@kr</w:t>
            </w:r>
          </w:p>
        </w:tc>
        <w:tc>
          <w:tcPr>
            <w:tcW w:w="0" w:type="auto"/>
            <w:shd w:val="clear" w:color="auto" w:fill="002060"/>
          </w:tcPr>
          <w:p w14:paraId="6250C510" w14:textId="77777777" w:rsidR="002B1E5B" w:rsidRDefault="002B1E5B" w:rsidP="00920479"/>
        </w:tc>
        <w:tc>
          <w:tcPr>
            <w:tcW w:w="0" w:type="auto"/>
            <w:shd w:val="clear" w:color="auto" w:fill="002060"/>
          </w:tcPr>
          <w:p w14:paraId="4FA4D0F3" w14:textId="77777777" w:rsidR="002B1E5B" w:rsidRDefault="002B1E5B" w:rsidP="00920479"/>
        </w:tc>
      </w:tr>
      <w:tr w:rsidR="002B1E5B" w14:paraId="62C1AE64" w14:textId="77777777" w:rsidTr="00920479">
        <w:tc>
          <w:tcPr>
            <w:tcW w:w="0" w:type="auto"/>
            <w:shd w:val="clear" w:color="auto" w:fill="002060"/>
          </w:tcPr>
          <w:p w14:paraId="34FA528F" w14:textId="77777777" w:rsidR="002B1E5B" w:rsidRDefault="002B1E5B" w:rsidP="00920479">
            <w:r>
              <w:rPr>
                <w:b/>
                <w:color w:val="FFFFFF"/>
              </w:rPr>
              <w:t>[SME type]</w:t>
            </w:r>
            <w:r>
              <w:rPr>
                <w:b/>
                <w:color w:val="FFFFFF"/>
              </w:rPr>
              <w:br/>
              <w:t>idShort</w:t>
            </w:r>
          </w:p>
        </w:tc>
        <w:tc>
          <w:tcPr>
            <w:tcW w:w="0" w:type="auto"/>
            <w:shd w:val="clear" w:color="auto" w:fill="002060"/>
          </w:tcPr>
          <w:p w14:paraId="023E07AE" w14:textId="77777777" w:rsidR="002B1E5B" w:rsidRDefault="002B1E5B" w:rsidP="00920479">
            <w:r>
              <w:rPr>
                <w:b/>
                <w:color w:val="FFFFFF"/>
              </w:rPr>
              <w:t>semanticId</w:t>
            </w:r>
            <w:r>
              <w:rPr>
                <w:b/>
                <w:color w:val="FFFFFF"/>
              </w:rPr>
              <w:br/>
              <w:t>Description@en</w:t>
            </w:r>
          </w:p>
        </w:tc>
        <w:tc>
          <w:tcPr>
            <w:tcW w:w="0" w:type="auto"/>
            <w:shd w:val="clear" w:color="auto" w:fill="002060"/>
          </w:tcPr>
          <w:p w14:paraId="20B94104" w14:textId="77777777" w:rsidR="002B1E5B" w:rsidRDefault="002B1E5B" w:rsidP="00920479">
            <w:r>
              <w:rPr>
                <w:b/>
                <w:color w:val="FFFFFF"/>
              </w:rPr>
              <w:t>[valueType]</w:t>
            </w:r>
            <w:r>
              <w:rPr>
                <w:b/>
                <w:color w:val="FFFFFF"/>
              </w:rPr>
              <w:br/>
              <w:t>example</w:t>
            </w:r>
          </w:p>
        </w:tc>
        <w:tc>
          <w:tcPr>
            <w:tcW w:w="0" w:type="auto"/>
            <w:shd w:val="clear" w:color="auto" w:fill="002060"/>
          </w:tcPr>
          <w:p w14:paraId="7E000B62" w14:textId="77777777" w:rsidR="002B1E5B" w:rsidRDefault="002B1E5B" w:rsidP="00920479">
            <w:r>
              <w:rPr>
                <w:b/>
                <w:color w:val="FFFFFF"/>
              </w:rPr>
              <w:t>card.</w:t>
            </w:r>
          </w:p>
        </w:tc>
      </w:tr>
      <w:tr w:rsidR="002B1E5B" w14:paraId="1551E4DC" w14:textId="77777777" w:rsidTr="00920479">
        <w:tc>
          <w:tcPr>
            <w:tcW w:w="0" w:type="auto"/>
          </w:tcPr>
          <w:p w14:paraId="3B4C1742" w14:textId="77777777" w:rsidR="002B1E5B" w:rsidRDefault="002B1E5B" w:rsidP="00920479">
            <w:r>
              <w:t>[Prop]</w:t>
            </w:r>
            <w:r>
              <w:br/>
              <w:t>BinderComposition</w:t>
            </w:r>
          </w:p>
        </w:tc>
        <w:tc>
          <w:tcPr>
            <w:tcW w:w="0" w:type="auto"/>
          </w:tcPr>
          <w:p w14:paraId="71250C26" w14:textId="46160EB7" w:rsidR="002B1E5B" w:rsidRDefault="002B1E5B" w:rsidP="00920479">
            <w:r>
              <w:t>https://www.smart</w:t>
            </w:r>
            <w:r w:rsidR="000C57DE">
              <w:noBreakHyphen/>
            </w:r>
            <w:r>
              <w:t>factory.kr/ids/cd/BinderComposition/1/0</w:t>
            </w:r>
            <w:r>
              <w:br/>
              <w:t>Binder Composition Description of the binder composition, such as polymer type, additives, and proportions. Binder composition</w:t>
            </w:r>
          </w:p>
        </w:tc>
        <w:tc>
          <w:tcPr>
            <w:tcW w:w="0" w:type="auto"/>
          </w:tcPr>
          <w:p w14:paraId="35501174" w14:textId="77777777" w:rsidR="002B1E5B" w:rsidRDefault="002B1E5B" w:rsidP="00920479">
            <w:r>
              <w:t>[String]</w:t>
            </w:r>
          </w:p>
          <w:p w14:paraId="5BBA6E86" w14:textId="34E805E9" w:rsidR="002B1E5B" w:rsidRDefault="002B1E5B" w:rsidP="00920479">
            <w:r w:rsidRPr="00491805">
              <w:t>Polymer</w:t>
            </w:r>
            <w:r w:rsidR="000C57DE">
              <w:noBreakHyphen/>
            </w:r>
            <w:r w:rsidRPr="00491805">
              <w:t>based Wax with Stearic Acid</w:t>
            </w:r>
          </w:p>
        </w:tc>
        <w:tc>
          <w:tcPr>
            <w:tcW w:w="0" w:type="auto"/>
            <w:vAlign w:val="center"/>
          </w:tcPr>
          <w:p w14:paraId="1A2EED4A" w14:textId="77777777" w:rsidR="002B1E5B" w:rsidRDefault="002B1E5B" w:rsidP="00920479">
            <w:r w:rsidRPr="00D30925">
              <w:t>0..1</w:t>
            </w:r>
          </w:p>
        </w:tc>
      </w:tr>
      <w:tr w:rsidR="002B1E5B" w14:paraId="1468FBC1" w14:textId="77777777" w:rsidTr="00920479">
        <w:tc>
          <w:tcPr>
            <w:tcW w:w="0" w:type="auto"/>
          </w:tcPr>
          <w:p w14:paraId="01C58F83" w14:textId="77777777" w:rsidR="002B1E5B" w:rsidRDefault="002B1E5B" w:rsidP="00920479">
            <w:r>
              <w:t>[Prop]</w:t>
            </w:r>
            <w:r>
              <w:br/>
              <w:t>BinderFraction</w:t>
            </w:r>
          </w:p>
        </w:tc>
        <w:tc>
          <w:tcPr>
            <w:tcW w:w="0" w:type="auto"/>
          </w:tcPr>
          <w:p w14:paraId="131F41ED" w14:textId="21B3DBA3" w:rsidR="002B1E5B" w:rsidRDefault="002B1E5B" w:rsidP="00920479">
            <w:r>
              <w:t>https://www.smart</w:t>
            </w:r>
            <w:r w:rsidR="000C57DE">
              <w:noBreakHyphen/>
            </w:r>
            <w:r>
              <w:t>factory.kr/ids/cd/BinderFraction/1/0</w:t>
            </w:r>
            <w:r>
              <w:br/>
              <w:t>Binder Fraction Fraction of binder in the mixture. Binder fraction in the mixture</w:t>
            </w:r>
          </w:p>
        </w:tc>
        <w:tc>
          <w:tcPr>
            <w:tcW w:w="0" w:type="auto"/>
          </w:tcPr>
          <w:p w14:paraId="3130D075" w14:textId="77777777" w:rsidR="002B1E5B" w:rsidRDefault="002B1E5B" w:rsidP="00920479">
            <w:r>
              <w:t>[Float]</w:t>
            </w:r>
          </w:p>
          <w:p w14:paraId="38B9DB31" w14:textId="77777777" w:rsidR="002B1E5B" w:rsidRDefault="002B1E5B" w:rsidP="00920479">
            <w:r>
              <w:rPr>
                <w:rFonts w:hint="eastAsia"/>
              </w:rPr>
              <w:t>0.15</w:t>
            </w:r>
          </w:p>
        </w:tc>
        <w:tc>
          <w:tcPr>
            <w:tcW w:w="0" w:type="auto"/>
            <w:vAlign w:val="center"/>
          </w:tcPr>
          <w:p w14:paraId="4D1AB39A" w14:textId="77777777" w:rsidR="002B1E5B" w:rsidRDefault="002B1E5B" w:rsidP="00920479">
            <w:r w:rsidRPr="00D30925">
              <w:t>0..1</w:t>
            </w:r>
          </w:p>
        </w:tc>
      </w:tr>
      <w:tr w:rsidR="002B1E5B" w14:paraId="6E337821" w14:textId="77777777" w:rsidTr="00920479">
        <w:tc>
          <w:tcPr>
            <w:tcW w:w="0" w:type="auto"/>
          </w:tcPr>
          <w:p w14:paraId="1A8EE8AB" w14:textId="77777777" w:rsidR="002B1E5B" w:rsidRDefault="002B1E5B" w:rsidP="00920479">
            <w:r>
              <w:t>[Prop]</w:t>
            </w:r>
            <w:r>
              <w:br/>
              <w:t>BinderAmount</w:t>
            </w:r>
          </w:p>
        </w:tc>
        <w:tc>
          <w:tcPr>
            <w:tcW w:w="0" w:type="auto"/>
          </w:tcPr>
          <w:p w14:paraId="77809B85" w14:textId="2157C7CC" w:rsidR="002B1E5B" w:rsidRDefault="002B1E5B" w:rsidP="00920479">
            <w:r>
              <w:t>https://www.smart</w:t>
            </w:r>
            <w:r w:rsidR="000C57DE">
              <w:noBreakHyphen/>
            </w:r>
            <w:r>
              <w:t>factory.kr/ids/cd/BinderAmount/1/0</w:t>
            </w:r>
            <w:r>
              <w:br/>
              <w:t>Binder Amount Amount of binder used for mixing. Binder amount used for mixing</w:t>
            </w:r>
          </w:p>
        </w:tc>
        <w:tc>
          <w:tcPr>
            <w:tcW w:w="0" w:type="auto"/>
          </w:tcPr>
          <w:p w14:paraId="1BDB2E63" w14:textId="77777777" w:rsidR="002B1E5B" w:rsidRDefault="002B1E5B" w:rsidP="00920479">
            <w:r>
              <w:t>[Float]</w:t>
            </w:r>
          </w:p>
          <w:p w14:paraId="428F4330" w14:textId="77777777" w:rsidR="002B1E5B" w:rsidRDefault="002B1E5B" w:rsidP="00920479">
            <w:r>
              <w:rPr>
                <w:rFonts w:hint="eastAsia"/>
              </w:rPr>
              <w:t>7.5</w:t>
            </w:r>
          </w:p>
        </w:tc>
        <w:tc>
          <w:tcPr>
            <w:tcW w:w="0" w:type="auto"/>
            <w:vAlign w:val="center"/>
          </w:tcPr>
          <w:p w14:paraId="0D115D42" w14:textId="77777777" w:rsidR="002B1E5B" w:rsidRDefault="002B1E5B" w:rsidP="00920479">
            <w:r w:rsidRPr="00D30925">
              <w:t>0..1</w:t>
            </w:r>
          </w:p>
        </w:tc>
      </w:tr>
    </w:tbl>
    <w:p w14:paraId="47946AF2" w14:textId="77777777" w:rsidR="002B1E5B" w:rsidRDefault="002B1E5B" w:rsidP="002B1E5B"/>
    <w:p w14:paraId="23D7A18E"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046"/>
        <w:gridCol w:w="5543"/>
        <w:gridCol w:w="968"/>
        <w:gridCol w:w="424"/>
      </w:tblGrid>
      <w:tr w:rsidR="002B1E5B" w14:paraId="4510DC6F" w14:textId="77777777" w:rsidTr="00920479">
        <w:tc>
          <w:tcPr>
            <w:tcW w:w="0" w:type="auto"/>
            <w:shd w:val="clear" w:color="auto" w:fill="002060"/>
          </w:tcPr>
          <w:p w14:paraId="225D7DAF" w14:textId="77777777" w:rsidR="002B1E5B" w:rsidRDefault="002B1E5B" w:rsidP="00920479">
            <w:r>
              <w:rPr>
                <w:b/>
                <w:color w:val="FFFFFF"/>
              </w:rPr>
              <w:t>idShort:</w:t>
            </w:r>
          </w:p>
        </w:tc>
        <w:tc>
          <w:tcPr>
            <w:tcW w:w="0" w:type="auto"/>
            <w:shd w:val="clear" w:color="auto" w:fill="002060"/>
          </w:tcPr>
          <w:p w14:paraId="77AB65C8" w14:textId="77777777" w:rsidR="002B1E5B" w:rsidRDefault="002B1E5B" w:rsidP="00920479">
            <w:r>
              <w:rPr>
                <w:b/>
                <w:color w:val="FFFFFF"/>
              </w:rPr>
              <w:t>PowderConsumptionData</w:t>
            </w:r>
          </w:p>
        </w:tc>
        <w:tc>
          <w:tcPr>
            <w:tcW w:w="0" w:type="auto"/>
            <w:shd w:val="clear" w:color="auto" w:fill="002060"/>
          </w:tcPr>
          <w:p w14:paraId="056CA73D" w14:textId="77777777" w:rsidR="002B1E5B" w:rsidRDefault="002B1E5B" w:rsidP="00920479"/>
        </w:tc>
        <w:tc>
          <w:tcPr>
            <w:tcW w:w="0" w:type="auto"/>
            <w:shd w:val="clear" w:color="auto" w:fill="002060"/>
          </w:tcPr>
          <w:p w14:paraId="3458931F" w14:textId="77777777" w:rsidR="002B1E5B" w:rsidRDefault="002B1E5B" w:rsidP="00920479"/>
        </w:tc>
      </w:tr>
      <w:tr w:rsidR="002B1E5B" w14:paraId="3B205C25" w14:textId="77777777" w:rsidTr="00920479">
        <w:tc>
          <w:tcPr>
            <w:tcW w:w="0" w:type="auto"/>
            <w:shd w:val="clear" w:color="auto" w:fill="002060"/>
          </w:tcPr>
          <w:p w14:paraId="32E575CD" w14:textId="77777777" w:rsidR="002B1E5B" w:rsidRDefault="002B1E5B" w:rsidP="00920479">
            <w:r>
              <w:rPr>
                <w:b/>
                <w:color w:val="FFFFFF"/>
              </w:rPr>
              <w:t>Class:</w:t>
            </w:r>
          </w:p>
        </w:tc>
        <w:tc>
          <w:tcPr>
            <w:tcW w:w="0" w:type="auto"/>
            <w:shd w:val="clear" w:color="auto" w:fill="002060"/>
          </w:tcPr>
          <w:p w14:paraId="27E50D65" w14:textId="77777777" w:rsidR="002B1E5B" w:rsidRDefault="002B1E5B" w:rsidP="00920479">
            <w:r>
              <w:rPr>
                <w:b/>
                <w:color w:val="FFFFFF"/>
              </w:rPr>
              <w:t>SubmodelElementCollection</w:t>
            </w:r>
          </w:p>
        </w:tc>
        <w:tc>
          <w:tcPr>
            <w:tcW w:w="0" w:type="auto"/>
            <w:shd w:val="clear" w:color="auto" w:fill="002060"/>
          </w:tcPr>
          <w:p w14:paraId="193F9FF4" w14:textId="77777777" w:rsidR="002B1E5B" w:rsidRDefault="002B1E5B" w:rsidP="00920479"/>
        </w:tc>
        <w:tc>
          <w:tcPr>
            <w:tcW w:w="0" w:type="auto"/>
            <w:shd w:val="clear" w:color="auto" w:fill="002060"/>
          </w:tcPr>
          <w:p w14:paraId="38E81953" w14:textId="77777777" w:rsidR="002B1E5B" w:rsidRDefault="002B1E5B" w:rsidP="00920479"/>
        </w:tc>
      </w:tr>
      <w:tr w:rsidR="002B1E5B" w14:paraId="2F8C7FC9" w14:textId="77777777" w:rsidTr="00920479">
        <w:tc>
          <w:tcPr>
            <w:tcW w:w="0" w:type="auto"/>
            <w:shd w:val="clear" w:color="auto" w:fill="002060"/>
          </w:tcPr>
          <w:p w14:paraId="637BCCDC" w14:textId="77777777" w:rsidR="002B1E5B" w:rsidRDefault="002B1E5B" w:rsidP="00920479">
            <w:r>
              <w:rPr>
                <w:b/>
                <w:color w:val="FFFFFF"/>
              </w:rPr>
              <w:t>semanticId:</w:t>
            </w:r>
          </w:p>
        </w:tc>
        <w:tc>
          <w:tcPr>
            <w:tcW w:w="0" w:type="auto"/>
            <w:shd w:val="clear" w:color="auto" w:fill="002060"/>
          </w:tcPr>
          <w:p w14:paraId="1F6EF076" w14:textId="5F5C2935" w:rsidR="002B1E5B" w:rsidRDefault="002B1E5B" w:rsidP="00920479">
            <w:r>
              <w:rPr>
                <w:b/>
                <w:color w:val="FFFFFF"/>
              </w:rPr>
              <w:t>https://www.smart</w:t>
            </w:r>
            <w:r w:rsidR="000C57DE">
              <w:rPr>
                <w:b/>
                <w:color w:val="FFFFFF"/>
              </w:rPr>
              <w:noBreakHyphen/>
            </w:r>
            <w:r>
              <w:rPr>
                <w:b/>
                <w:color w:val="FFFFFF"/>
              </w:rPr>
              <w:t>factory.kr/ids/cd/PowderConsumptionData/1/0</w:t>
            </w:r>
          </w:p>
        </w:tc>
        <w:tc>
          <w:tcPr>
            <w:tcW w:w="0" w:type="auto"/>
            <w:shd w:val="clear" w:color="auto" w:fill="002060"/>
          </w:tcPr>
          <w:p w14:paraId="7E0B9EDA" w14:textId="77777777" w:rsidR="002B1E5B" w:rsidRDefault="002B1E5B" w:rsidP="00920479"/>
        </w:tc>
        <w:tc>
          <w:tcPr>
            <w:tcW w:w="0" w:type="auto"/>
            <w:shd w:val="clear" w:color="auto" w:fill="002060"/>
          </w:tcPr>
          <w:p w14:paraId="1EDA160C" w14:textId="77777777" w:rsidR="002B1E5B" w:rsidRDefault="002B1E5B" w:rsidP="00920479"/>
        </w:tc>
      </w:tr>
      <w:tr w:rsidR="002B1E5B" w14:paraId="46AC67B0" w14:textId="77777777" w:rsidTr="00920479">
        <w:tc>
          <w:tcPr>
            <w:tcW w:w="0" w:type="auto"/>
            <w:shd w:val="clear" w:color="auto" w:fill="002060"/>
          </w:tcPr>
          <w:p w14:paraId="3C0F090D" w14:textId="77777777" w:rsidR="002B1E5B" w:rsidRDefault="002B1E5B" w:rsidP="00920479">
            <w:r>
              <w:rPr>
                <w:b/>
                <w:color w:val="FFFFFF"/>
              </w:rPr>
              <w:t>Parent:</w:t>
            </w:r>
          </w:p>
        </w:tc>
        <w:tc>
          <w:tcPr>
            <w:tcW w:w="0" w:type="auto"/>
            <w:shd w:val="clear" w:color="auto" w:fill="002060"/>
          </w:tcPr>
          <w:p w14:paraId="27DB190E" w14:textId="77777777" w:rsidR="002B1E5B" w:rsidRDefault="002B1E5B" w:rsidP="00920479">
            <w:r>
              <w:rPr>
                <w:b/>
                <w:color w:val="FFFFFF"/>
              </w:rPr>
              <w:t>PowderConsumptionData</w:t>
            </w:r>
          </w:p>
        </w:tc>
        <w:tc>
          <w:tcPr>
            <w:tcW w:w="0" w:type="auto"/>
            <w:shd w:val="clear" w:color="auto" w:fill="002060"/>
          </w:tcPr>
          <w:p w14:paraId="1B5D060E" w14:textId="77777777" w:rsidR="002B1E5B" w:rsidRDefault="002B1E5B" w:rsidP="00920479"/>
        </w:tc>
        <w:tc>
          <w:tcPr>
            <w:tcW w:w="0" w:type="auto"/>
            <w:shd w:val="clear" w:color="auto" w:fill="002060"/>
          </w:tcPr>
          <w:p w14:paraId="5ABE0400" w14:textId="77777777" w:rsidR="002B1E5B" w:rsidRDefault="002B1E5B" w:rsidP="00920479"/>
        </w:tc>
      </w:tr>
      <w:tr w:rsidR="002B1E5B" w14:paraId="64FEF3A4" w14:textId="77777777" w:rsidTr="00920479">
        <w:tc>
          <w:tcPr>
            <w:tcW w:w="0" w:type="auto"/>
            <w:shd w:val="clear" w:color="auto" w:fill="002060"/>
          </w:tcPr>
          <w:p w14:paraId="5F12B629" w14:textId="77777777" w:rsidR="002B1E5B" w:rsidRDefault="002B1E5B" w:rsidP="00920479">
            <w:r>
              <w:rPr>
                <w:b/>
                <w:color w:val="FFFFFF"/>
              </w:rPr>
              <w:t>Explanation:</w:t>
            </w:r>
          </w:p>
        </w:tc>
        <w:tc>
          <w:tcPr>
            <w:tcW w:w="0" w:type="auto"/>
            <w:shd w:val="clear" w:color="auto" w:fill="002060"/>
          </w:tcPr>
          <w:p w14:paraId="6BE319F5" w14:textId="77777777" w:rsidR="002B1E5B" w:rsidRDefault="002B1E5B" w:rsidP="00920479">
            <w:r>
              <w:rPr>
                <w:b/>
                <w:color w:val="FFFFFF"/>
              </w:rPr>
              <w:t>Powder consumption data@en,분말 소비 데이터@kr</w:t>
            </w:r>
          </w:p>
        </w:tc>
        <w:tc>
          <w:tcPr>
            <w:tcW w:w="0" w:type="auto"/>
            <w:shd w:val="clear" w:color="auto" w:fill="002060"/>
          </w:tcPr>
          <w:p w14:paraId="0267CEC2" w14:textId="77777777" w:rsidR="002B1E5B" w:rsidRDefault="002B1E5B" w:rsidP="00920479"/>
        </w:tc>
        <w:tc>
          <w:tcPr>
            <w:tcW w:w="0" w:type="auto"/>
            <w:shd w:val="clear" w:color="auto" w:fill="002060"/>
          </w:tcPr>
          <w:p w14:paraId="63739A9A" w14:textId="77777777" w:rsidR="002B1E5B" w:rsidRDefault="002B1E5B" w:rsidP="00920479"/>
        </w:tc>
      </w:tr>
      <w:tr w:rsidR="002B1E5B" w14:paraId="120446A7" w14:textId="77777777" w:rsidTr="00920479">
        <w:tc>
          <w:tcPr>
            <w:tcW w:w="0" w:type="auto"/>
            <w:shd w:val="clear" w:color="auto" w:fill="002060"/>
          </w:tcPr>
          <w:p w14:paraId="23D5C86D" w14:textId="77777777" w:rsidR="002B1E5B" w:rsidRDefault="002B1E5B" w:rsidP="00920479">
            <w:r>
              <w:rPr>
                <w:b/>
                <w:color w:val="FFFFFF"/>
              </w:rPr>
              <w:t>[SME type]</w:t>
            </w:r>
            <w:r>
              <w:rPr>
                <w:b/>
                <w:color w:val="FFFFFF"/>
              </w:rPr>
              <w:br/>
              <w:t>idShort</w:t>
            </w:r>
          </w:p>
        </w:tc>
        <w:tc>
          <w:tcPr>
            <w:tcW w:w="0" w:type="auto"/>
            <w:shd w:val="clear" w:color="auto" w:fill="002060"/>
          </w:tcPr>
          <w:p w14:paraId="5B76BC03" w14:textId="77777777" w:rsidR="002B1E5B" w:rsidRDefault="002B1E5B" w:rsidP="00920479">
            <w:r>
              <w:rPr>
                <w:b/>
                <w:color w:val="FFFFFF"/>
              </w:rPr>
              <w:t>semanticId</w:t>
            </w:r>
            <w:r>
              <w:rPr>
                <w:b/>
                <w:color w:val="FFFFFF"/>
              </w:rPr>
              <w:br/>
              <w:t>Description@en</w:t>
            </w:r>
          </w:p>
        </w:tc>
        <w:tc>
          <w:tcPr>
            <w:tcW w:w="0" w:type="auto"/>
            <w:shd w:val="clear" w:color="auto" w:fill="002060"/>
          </w:tcPr>
          <w:p w14:paraId="7517A4B1" w14:textId="77777777" w:rsidR="002B1E5B" w:rsidRDefault="002B1E5B" w:rsidP="00920479">
            <w:r>
              <w:rPr>
                <w:b/>
                <w:color w:val="FFFFFF"/>
              </w:rPr>
              <w:t>[valueType]</w:t>
            </w:r>
            <w:r>
              <w:rPr>
                <w:b/>
                <w:color w:val="FFFFFF"/>
              </w:rPr>
              <w:br/>
            </w:r>
            <w:r>
              <w:rPr>
                <w:b/>
                <w:color w:val="FFFFFF"/>
              </w:rPr>
              <w:lastRenderedPageBreak/>
              <w:t>example</w:t>
            </w:r>
          </w:p>
        </w:tc>
        <w:tc>
          <w:tcPr>
            <w:tcW w:w="0" w:type="auto"/>
            <w:shd w:val="clear" w:color="auto" w:fill="002060"/>
          </w:tcPr>
          <w:p w14:paraId="2715FFD5" w14:textId="77777777" w:rsidR="002B1E5B" w:rsidRDefault="002B1E5B" w:rsidP="00920479">
            <w:r>
              <w:rPr>
                <w:b/>
                <w:color w:val="FFFFFF"/>
              </w:rPr>
              <w:lastRenderedPageBreak/>
              <w:t>card.</w:t>
            </w:r>
          </w:p>
        </w:tc>
      </w:tr>
      <w:tr w:rsidR="002B1E5B" w14:paraId="63B67084" w14:textId="77777777" w:rsidTr="00920479">
        <w:tc>
          <w:tcPr>
            <w:tcW w:w="0" w:type="auto"/>
          </w:tcPr>
          <w:p w14:paraId="491737F4" w14:textId="77777777" w:rsidR="002B1E5B" w:rsidRDefault="002B1E5B" w:rsidP="00920479">
            <w:r>
              <w:t>[Prop]</w:t>
            </w:r>
            <w:r>
              <w:br/>
              <w:t>PowderConsumptionRate</w:t>
            </w:r>
          </w:p>
        </w:tc>
        <w:tc>
          <w:tcPr>
            <w:tcW w:w="0" w:type="auto"/>
          </w:tcPr>
          <w:p w14:paraId="1ACA69D4" w14:textId="36FEE928" w:rsidR="002B1E5B" w:rsidRDefault="002B1E5B" w:rsidP="00920479">
            <w:r>
              <w:t>https://www.smart</w:t>
            </w:r>
            <w:r w:rsidR="000C57DE">
              <w:noBreakHyphen/>
            </w:r>
            <w:r>
              <w:t>factory.kr/ids/cd/</w:t>
            </w:r>
            <w:r w:rsidR="00584F8E">
              <w:t>PowderConsumptionRate</w:t>
            </w:r>
            <w:r>
              <w:t>/1/0</w:t>
            </w:r>
            <w:r>
              <w:br/>
              <w:t>ConsumptionRate Specifies the average measured or calculated mass of raw material (in grams) consumed for the production of one single part Powder consumption rate per part</w:t>
            </w:r>
          </w:p>
        </w:tc>
        <w:tc>
          <w:tcPr>
            <w:tcW w:w="0" w:type="auto"/>
          </w:tcPr>
          <w:p w14:paraId="624AA9DA" w14:textId="77777777" w:rsidR="002B1E5B" w:rsidRDefault="002B1E5B" w:rsidP="00920479">
            <w:r>
              <w:t>[Float]</w:t>
            </w:r>
          </w:p>
          <w:p w14:paraId="6563071B" w14:textId="77777777" w:rsidR="002B1E5B" w:rsidRDefault="002B1E5B" w:rsidP="00920479">
            <w:r>
              <w:rPr>
                <w:rFonts w:hint="eastAsia"/>
              </w:rPr>
              <w:t>12.5</w:t>
            </w:r>
          </w:p>
        </w:tc>
        <w:tc>
          <w:tcPr>
            <w:tcW w:w="0" w:type="auto"/>
            <w:vAlign w:val="center"/>
          </w:tcPr>
          <w:p w14:paraId="23147AC4" w14:textId="77777777" w:rsidR="002B1E5B" w:rsidRDefault="002B1E5B" w:rsidP="00920479">
            <w:r w:rsidRPr="00D30925">
              <w:t>0..1</w:t>
            </w:r>
          </w:p>
        </w:tc>
      </w:tr>
      <w:tr w:rsidR="002B1E5B" w14:paraId="07A7B584" w14:textId="77777777" w:rsidTr="00920479">
        <w:tc>
          <w:tcPr>
            <w:tcW w:w="0" w:type="auto"/>
          </w:tcPr>
          <w:p w14:paraId="69076472" w14:textId="77777777" w:rsidR="002B1E5B" w:rsidRDefault="002B1E5B" w:rsidP="00920479">
            <w:r>
              <w:t>[Prop]</w:t>
            </w:r>
            <w:r>
              <w:br/>
              <w:t>PowderDailyConsumption</w:t>
            </w:r>
          </w:p>
        </w:tc>
        <w:tc>
          <w:tcPr>
            <w:tcW w:w="0" w:type="auto"/>
          </w:tcPr>
          <w:p w14:paraId="5BA56A37" w14:textId="7A5B4596" w:rsidR="002B1E5B" w:rsidRDefault="002B1E5B" w:rsidP="00920479">
            <w:r>
              <w:t>https://www.smart</w:t>
            </w:r>
            <w:r w:rsidR="000C57DE">
              <w:noBreakHyphen/>
            </w:r>
            <w:r>
              <w:t>factory.kr/ids/cd/</w:t>
            </w:r>
            <w:r w:rsidR="00A82DF8">
              <w:t>PowderDailyConsumption</w:t>
            </w:r>
            <w:r>
              <w:t>/1/0</w:t>
            </w:r>
            <w:r>
              <w:br/>
              <w:t>DailyConsumption Specifies the total aggregated mass (in kilograms) of raw material consumed by the asset over a defined 24</w:t>
            </w:r>
            <w:r w:rsidR="000C57DE">
              <w:noBreakHyphen/>
            </w:r>
            <w:r>
              <w:t>hour operational period. This value is typically reset daily Daily powder consumption</w:t>
            </w:r>
          </w:p>
        </w:tc>
        <w:tc>
          <w:tcPr>
            <w:tcW w:w="0" w:type="auto"/>
          </w:tcPr>
          <w:p w14:paraId="73E8A308" w14:textId="77777777" w:rsidR="002B1E5B" w:rsidRDefault="002B1E5B" w:rsidP="00920479">
            <w:r>
              <w:t>[Float]</w:t>
            </w:r>
          </w:p>
          <w:p w14:paraId="3EC36F0E" w14:textId="77777777" w:rsidR="002B1E5B" w:rsidRDefault="002B1E5B" w:rsidP="00920479">
            <w:r>
              <w:rPr>
                <w:rFonts w:hint="eastAsia"/>
              </w:rPr>
              <w:t>150.0</w:t>
            </w:r>
          </w:p>
        </w:tc>
        <w:tc>
          <w:tcPr>
            <w:tcW w:w="0" w:type="auto"/>
            <w:vAlign w:val="center"/>
          </w:tcPr>
          <w:p w14:paraId="6A883D62" w14:textId="77777777" w:rsidR="002B1E5B" w:rsidRDefault="002B1E5B" w:rsidP="00920479">
            <w:r w:rsidRPr="00D30925">
              <w:t>0..1</w:t>
            </w:r>
          </w:p>
        </w:tc>
      </w:tr>
    </w:tbl>
    <w:p w14:paraId="47EB456C" w14:textId="77777777" w:rsidR="002B1E5B" w:rsidRDefault="002B1E5B" w:rsidP="002B1E5B"/>
    <w:p w14:paraId="27D30A1E"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003"/>
        <w:gridCol w:w="5562"/>
        <w:gridCol w:w="985"/>
        <w:gridCol w:w="431"/>
      </w:tblGrid>
      <w:tr w:rsidR="002B1E5B" w14:paraId="11C56187" w14:textId="77777777" w:rsidTr="00920479">
        <w:tc>
          <w:tcPr>
            <w:tcW w:w="0" w:type="auto"/>
            <w:shd w:val="clear" w:color="auto" w:fill="002060"/>
          </w:tcPr>
          <w:p w14:paraId="6637D81E" w14:textId="77777777" w:rsidR="002B1E5B" w:rsidRDefault="002B1E5B" w:rsidP="00920479">
            <w:r>
              <w:rPr>
                <w:b/>
                <w:color w:val="FFFFFF"/>
              </w:rPr>
              <w:t>idShort:</w:t>
            </w:r>
          </w:p>
        </w:tc>
        <w:tc>
          <w:tcPr>
            <w:tcW w:w="0" w:type="auto"/>
            <w:shd w:val="clear" w:color="auto" w:fill="002060"/>
          </w:tcPr>
          <w:p w14:paraId="076AF216" w14:textId="77777777" w:rsidR="002B1E5B" w:rsidRDefault="002B1E5B" w:rsidP="00920479">
            <w:r>
              <w:rPr>
                <w:b/>
                <w:color w:val="FFFFFF"/>
              </w:rPr>
              <w:t>BinderConsumptionData</w:t>
            </w:r>
          </w:p>
        </w:tc>
        <w:tc>
          <w:tcPr>
            <w:tcW w:w="0" w:type="auto"/>
            <w:shd w:val="clear" w:color="auto" w:fill="002060"/>
          </w:tcPr>
          <w:p w14:paraId="2CD5DAC9" w14:textId="77777777" w:rsidR="002B1E5B" w:rsidRDefault="002B1E5B" w:rsidP="00920479"/>
        </w:tc>
        <w:tc>
          <w:tcPr>
            <w:tcW w:w="0" w:type="auto"/>
            <w:shd w:val="clear" w:color="auto" w:fill="002060"/>
          </w:tcPr>
          <w:p w14:paraId="23370B9E" w14:textId="77777777" w:rsidR="002B1E5B" w:rsidRDefault="002B1E5B" w:rsidP="00920479"/>
        </w:tc>
      </w:tr>
      <w:tr w:rsidR="002B1E5B" w14:paraId="0687F753" w14:textId="77777777" w:rsidTr="00920479">
        <w:tc>
          <w:tcPr>
            <w:tcW w:w="0" w:type="auto"/>
            <w:shd w:val="clear" w:color="auto" w:fill="002060"/>
          </w:tcPr>
          <w:p w14:paraId="5C3B2333" w14:textId="77777777" w:rsidR="002B1E5B" w:rsidRDefault="002B1E5B" w:rsidP="00920479">
            <w:r>
              <w:rPr>
                <w:b/>
                <w:color w:val="FFFFFF"/>
              </w:rPr>
              <w:t>Class:</w:t>
            </w:r>
          </w:p>
        </w:tc>
        <w:tc>
          <w:tcPr>
            <w:tcW w:w="0" w:type="auto"/>
            <w:shd w:val="clear" w:color="auto" w:fill="002060"/>
          </w:tcPr>
          <w:p w14:paraId="63C24D57" w14:textId="77777777" w:rsidR="002B1E5B" w:rsidRDefault="002B1E5B" w:rsidP="00920479">
            <w:r>
              <w:rPr>
                <w:b/>
                <w:color w:val="FFFFFF"/>
              </w:rPr>
              <w:t>SubmodelElementCollection</w:t>
            </w:r>
          </w:p>
        </w:tc>
        <w:tc>
          <w:tcPr>
            <w:tcW w:w="0" w:type="auto"/>
            <w:shd w:val="clear" w:color="auto" w:fill="002060"/>
          </w:tcPr>
          <w:p w14:paraId="301DFF70" w14:textId="77777777" w:rsidR="002B1E5B" w:rsidRDefault="002B1E5B" w:rsidP="00920479"/>
        </w:tc>
        <w:tc>
          <w:tcPr>
            <w:tcW w:w="0" w:type="auto"/>
            <w:shd w:val="clear" w:color="auto" w:fill="002060"/>
          </w:tcPr>
          <w:p w14:paraId="09DD36B2" w14:textId="77777777" w:rsidR="002B1E5B" w:rsidRDefault="002B1E5B" w:rsidP="00920479"/>
        </w:tc>
      </w:tr>
      <w:tr w:rsidR="002B1E5B" w14:paraId="6C05C3B7" w14:textId="77777777" w:rsidTr="00920479">
        <w:tc>
          <w:tcPr>
            <w:tcW w:w="0" w:type="auto"/>
            <w:shd w:val="clear" w:color="auto" w:fill="002060"/>
          </w:tcPr>
          <w:p w14:paraId="2927E885" w14:textId="77777777" w:rsidR="002B1E5B" w:rsidRDefault="002B1E5B" w:rsidP="00920479">
            <w:r>
              <w:rPr>
                <w:b/>
                <w:color w:val="FFFFFF"/>
              </w:rPr>
              <w:t>semanticId:</w:t>
            </w:r>
          </w:p>
        </w:tc>
        <w:tc>
          <w:tcPr>
            <w:tcW w:w="0" w:type="auto"/>
            <w:shd w:val="clear" w:color="auto" w:fill="002060"/>
          </w:tcPr>
          <w:p w14:paraId="7B100716" w14:textId="1F7D370B" w:rsidR="002B1E5B" w:rsidRDefault="002B1E5B" w:rsidP="00920479">
            <w:r>
              <w:rPr>
                <w:b/>
                <w:color w:val="FFFFFF"/>
              </w:rPr>
              <w:t>https://www.smart</w:t>
            </w:r>
            <w:r w:rsidR="000C57DE">
              <w:rPr>
                <w:b/>
                <w:color w:val="FFFFFF"/>
              </w:rPr>
              <w:noBreakHyphen/>
            </w:r>
            <w:r>
              <w:rPr>
                <w:b/>
                <w:color w:val="FFFFFF"/>
              </w:rPr>
              <w:t>factory.kr/ids/cd/BinderConsumptionData/1/0</w:t>
            </w:r>
          </w:p>
        </w:tc>
        <w:tc>
          <w:tcPr>
            <w:tcW w:w="0" w:type="auto"/>
            <w:shd w:val="clear" w:color="auto" w:fill="002060"/>
          </w:tcPr>
          <w:p w14:paraId="30ECCFDA" w14:textId="77777777" w:rsidR="002B1E5B" w:rsidRDefault="002B1E5B" w:rsidP="00920479"/>
        </w:tc>
        <w:tc>
          <w:tcPr>
            <w:tcW w:w="0" w:type="auto"/>
            <w:shd w:val="clear" w:color="auto" w:fill="002060"/>
          </w:tcPr>
          <w:p w14:paraId="07EEB797" w14:textId="77777777" w:rsidR="002B1E5B" w:rsidRDefault="002B1E5B" w:rsidP="00920479"/>
        </w:tc>
      </w:tr>
      <w:tr w:rsidR="002B1E5B" w14:paraId="51272066" w14:textId="77777777" w:rsidTr="00920479">
        <w:tc>
          <w:tcPr>
            <w:tcW w:w="0" w:type="auto"/>
            <w:shd w:val="clear" w:color="auto" w:fill="002060"/>
          </w:tcPr>
          <w:p w14:paraId="34323599" w14:textId="77777777" w:rsidR="002B1E5B" w:rsidRDefault="002B1E5B" w:rsidP="00920479">
            <w:r>
              <w:rPr>
                <w:b/>
                <w:color w:val="FFFFFF"/>
              </w:rPr>
              <w:t>Parent:</w:t>
            </w:r>
          </w:p>
        </w:tc>
        <w:tc>
          <w:tcPr>
            <w:tcW w:w="0" w:type="auto"/>
            <w:shd w:val="clear" w:color="auto" w:fill="002060"/>
          </w:tcPr>
          <w:p w14:paraId="053EFAA3" w14:textId="77777777" w:rsidR="002B1E5B" w:rsidRDefault="002B1E5B" w:rsidP="00920479">
            <w:r>
              <w:rPr>
                <w:b/>
                <w:color w:val="FFFFFF"/>
              </w:rPr>
              <w:t>BinderConsumptionData</w:t>
            </w:r>
          </w:p>
        </w:tc>
        <w:tc>
          <w:tcPr>
            <w:tcW w:w="0" w:type="auto"/>
            <w:shd w:val="clear" w:color="auto" w:fill="002060"/>
          </w:tcPr>
          <w:p w14:paraId="5C2200B3" w14:textId="77777777" w:rsidR="002B1E5B" w:rsidRDefault="002B1E5B" w:rsidP="00920479"/>
        </w:tc>
        <w:tc>
          <w:tcPr>
            <w:tcW w:w="0" w:type="auto"/>
            <w:shd w:val="clear" w:color="auto" w:fill="002060"/>
          </w:tcPr>
          <w:p w14:paraId="1F81C9CA" w14:textId="77777777" w:rsidR="002B1E5B" w:rsidRDefault="002B1E5B" w:rsidP="00920479"/>
        </w:tc>
      </w:tr>
      <w:tr w:rsidR="002B1E5B" w14:paraId="6891058B" w14:textId="77777777" w:rsidTr="00920479">
        <w:tc>
          <w:tcPr>
            <w:tcW w:w="0" w:type="auto"/>
            <w:shd w:val="clear" w:color="auto" w:fill="002060"/>
          </w:tcPr>
          <w:p w14:paraId="6512D6F9" w14:textId="77777777" w:rsidR="002B1E5B" w:rsidRDefault="002B1E5B" w:rsidP="00920479">
            <w:r>
              <w:rPr>
                <w:b/>
                <w:color w:val="FFFFFF"/>
              </w:rPr>
              <w:t>Explanation:</w:t>
            </w:r>
          </w:p>
        </w:tc>
        <w:tc>
          <w:tcPr>
            <w:tcW w:w="0" w:type="auto"/>
            <w:shd w:val="clear" w:color="auto" w:fill="002060"/>
          </w:tcPr>
          <w:p w14:paraId="1ECDFA35" w14:textId="77777777" w:rsidR="002B1E5B" w:rsidRDefault="002B1E5B" w:rsidP="00920479">
            <w:r>
              <w:rPr>
                <w:b/>
                <w:color w:val="FFFFFF"/>
              </w:rPr>
              <w:t>Binder consumption data@en,바인더 소비 데이터@kr</w:t>
            </w:r>
          </w:p>
        </w:tc>
        <w:tc>
          <w:tcPr>
            <w:tcW w:w="0" w:type="auto"/>
            <w:shd w:val="clear" w:color="auto" w:fill="002060"/>
          </w:tcPr>
          <w:p w14:paraId="5F047E5F" w14:textId="77777777" w:rsidR="002B1E5B" w:rsidRDefault="002B1E5B" w:rsidP="00920479"/>
        </w:tc>
        <w:tc>
          <w:tcPr>
            <w:tcW w:w="0" w:type="auto"/>
            <w:shd w:val="clear" w:color="auto" w:fill="002060"/>
          </w:tcPr>
          <w:p w14:paraId="4A70E86A" w14:textId="77777777" w:rsidR="002B1E5B" w:rsidRDefault="002B1E5B" w:rsidP="00920479"/>
        </w:tc>
      </w:tr>
      <w:tr w:rsidR="002B1E5B" w14:paraId="3EB085E7" w14:textId="77777777" w:rsidTr="00920479">
        <w:tc>
          <w:tcPr>
            <w:tcW w:w="0" w:type="auto"/>
            <w:shd w:val="clear" w:color="auto" w:fill="002060"/>
          </w:tcPr>
          <w:p w14:paraId="1E8E99F0" w14:textId="77777777" w:rsidR="002B1E5B" w:rsidRDefault="002B1E5B" w:rsidP="00920479">
            <w:r>
              <w:rPr>
                <w:b/>
                <w:color w:val="FFFFFF"/>
              </w:rPr>
              <w:t>[SME type]</w:t>
            </w:r>
            <w:r>
              <w:rPr>
                <w:b/>
                <w:color w:val="FFFFFF"/>
              </w:rPr>
              <w:br/>
              <w:t>idShort</w:t>
            </w:r>
          </w:p>
        </w:tc>
        <w:tc>
          <w:tcPr>
            <w:tcW w:w="0" w:type="auto"/>
            <w:shd w:val="clear" w:color="auto" w:fill="002060"/>
          </w:tcPr>
          <w:p w14:paraId="5FB44A00" w14:textId="77777777" w:rsidR="002B1E5B" w:rsidRDefault="002B1E5B" w:rsidP="00920479">
            <w:r>
              <w:rPr>
                <w:b/>
                <w:color w:val="FFFFFF"/>
              </w:rPr>
              <w:t>semanticId</w:t>
            </w:r>
            <w:r>
              <w:rPr>
                <w:b/>
                <w:color w:val="FFFFFF"/>
              </w:rPr>
              <w:br/>
              <w:t>Description@en</w:t>
            </w:r>
          </w:p>
        </w:tc>
        <w:tc>
          <w:tcPr>
            <w:tcW w:w="0" w:type="auto"/>
            <w:shd w:val="clear" w:color="auto" w:fill="002060"/>
          </w:tcPr>
          <w:p w14:paraId="2287DC96" w14:textId="77777777" w:rsidR="002B1E5B" w:rsidRDefault="002B1E5B" w:rsidP="00920479">
            <w:r>
              <w:rPr>
                <w:b/>
                <w:color w:val="FFFFFF"/>
              </w:rPr>
              <w:t>[valueType]</w:t>
            </w:r>
            <w:r>
              <w:rPr>
                <w:b/>
                <w:color w:val="FFFFFF"/>
              </w:rPr>
              <w:br/>
              <w:t>example</w:t>
            </w:r>
          </w:p>
        </w:tc>
        <w:tc>
          <w:tcPr>
            <w:tcW w:w="0" w:type="auto"/>
            <w:shd w:val="clear" w:color="auto" w:fill="002060"/>
          </w:tcPr>
          <w:p w14:paraId="51262043" w14:textId="77777777" w:rsidR="002B1E5B" w:rsidRDefault="002B1E5B" w:rsidP="00920479">
            <w:r>
              <w:rPr>
                <w:b/>
                <w:color w:val="FFFFFF"/>
              </w:rPr>
              <w:t>card.</w:t>
            </w:r>
          </w:p>
        </w:tc>
      </w:tr>
      <w:tr w:rsidR="002B1E5B" w14:paraId="1938944B" w14:textId="77777777" w:rsidTr="00920479">
        <w:tc>
          <w:tcPr>
            <w:tcW w:w="0" w:type="auto"/>
          </w:tcPr>
          <w:p w14:paraId="150DC769" w14:textId="77777777" w:rsidR="002B1E5B" w:rsidRDefault="002B1E5B" w:rsidP="00920479">
            <w:r>
              <w:t>[Prop]</w:t>
            </w:r>
            <w:r>
              <w:br/>
              <w:t>BinderConsumptionRate</w:t>
            </w:r>
          </w:p>
        </w:tc>
        <w:tc>
          <w:tcPr>
            <w:tcW w:w="0" w:type="auto"/>
          </w:tcPr>
          <w:p w14:paraId="4CA7CE7A" w14:textId="10C82C85" w:rsidR="002B1E5B" w:rsidRDefault="002B1E5B" w:rsidP="00920479">
            <w:r>
              <w:t>https://www.smart</w:t>
            </w:r>
            <w:r w:rsidR="000C57DE">
              <w:noBreakHyphen/>
            </w:r>
            <w:r>
              <w:t>factory.kr/ids/cd/</w:t>
            </w:r>
            <w:r w:rsidR="00894D30">
              <w:t>BinderConsumptionRate</w:t>
            </w:r>
            <w:r>
              <w:t>/1/0</w:t>
            </w:r>
            <w:r>
              <w:br/>
              <w:t>ConsumptionRate Specifies the average measured or calculated mass of raw material (in grams) consumed for the production of one single part Binder consumption rate per part</w:t>
            </w:r>
          </w:p>
        </w:tc>
        <w:tc>
          <w:tcPr>
            <w:tcW w:w="0" w:type="auto"/>
          </w:tcPr>
          <w:p w14:paraId="5CA8F529" w14:textId="77777777" w:rsidR="002B1E5B" w:rsidRDefault="002B1E5B" w:rsidP="00920479">
            <w:r>
              <w:t>[Float]</w:t>
            </w:r>
          </w:p>
          <w:p w14:paraId="58D213BD" w14:textId="77777777" w:rsidR="002B1E5B" w:rsidRDefault="002B1E5B" w:rsidP="00920479">
            <w:r>
              <w:rPr>
                <w:rFonts w:hint="eastAsia"/>
              </w:rPr>
              <w:t>12.5</w:t>
            </w:r>
          </w:p>
        </w:tc>
        <w:tc>
          <w:tcPr>
            <w:tcW w:w="0" w:type="auto"/>
            <w:vAlign w:val="center"/>
          </w:tcPr>
          <w:p w14:paraId="0E4C1E71" w14:textId="77777777" w:rsidR="002B1E5B" w:rsidRDefault="002B1E5B" w:rsidP="00920479">
            <w:r w:rsidRPr="00D30925">
              <w:t>0..1</w:t>
            </w:r>
          </w:p>
        </w:tc>
      </w:tr>
      <w:tr w:rsidR="002B1E5B" w14:paraId="10DAB1E5" w14:textId="77777777" w:rsidTr="00920479">
        <w:tc>
          <w:tcPr>
            <w:tcW w:w="0" w:type="auto"/>
          </w:tcPr>
          <w:p w14:paraId="2A9DC06A" w14:textId="77777777" w:rsidR="002B1E5B" w:rsidRDefault="002B1E5B" w:rsidP="00920479">
            <w:r>
              <w:t>[Prop]</w:t>
            </w:r>
            <w:r>
              <w:br/>
              <w:t>BinderDailyConsumption</w:t>
            </w:r>
          </w:p>
        </w:tc>
        <w:tc>
          <w:tcPr>
            <w:tcW w:w="0" w:type="auto"/>
          </w:tcPr>
          <w:p w14:paraId="00EB5AB5" w14:textId="6ED1F0F3" w:rsidR="002B1E5B" w:rsidRDefault="002B1E5B" w:rsidP="00920479">
            <w:r>
              <w:t>https://www.smart</w:t>
            </w:r>
            <w:r w:rsidR="000C57DE">
              <w:noBreakHyphen/>
            </w:r>
            <w:r>
              <w:t>factory.kr/ids/cd/</w:t>
            </w:r>
            <w:r w:rsidR="001E304D">
              <w:t>BinderDailyConsumption</w:t>
            </w:r>
            <w:r>
              <w:t>/1/0</w:t>
            </w:r>
            <w:r>
              <w:br/>
              <w:t>DailyConsumption Specifies the total aggregated mass (in kilograms) of raw material consumed by the asset over a defined 24</w:t>
            </w:r>
            <w:r w:rsidR="000C57DE">
              <w:noBreakHyphen/>
            </w:r>
            <w:r>
              <w:t>hour operational period. This value is typically reset daily Daily binder consumption</w:t>
            </w:r>
          </w:p>
        </w:tc>
        <w:tc>
          <w:tcPr>
            <w:tcW w:w="0" w:type="auto"/>
          </w:tcPr>
          <w:p w14:paraId="60038E12" w14:textId="77777777" w:rsidR="002B1E5B" w:rsidRDefault="002B1E5B" w:rsidP="00920479">
            <w:r>
              <w:t>[Float]</w:t>
            </w:r>
          </w:p>
          <w:p w14:paraId="036E2ADA" w14:textId="77777777" w:rsidR="002B1E5B" w:rsidRDefault="002B1E5B" w:rsidP="00920479">
            <w:r>
              <w:rPr>
                <w:rFonts w:hint="eastAsia"/>
              </w:rPr>
              <w:t>150.0</w:t>
            </w:r>
          </w:p>
        </w:tc>
        <w:tc>
          <w:tcPr>
            <w:tcW w:w="0" w:type="auto"/>
            <w:vAlign w:val="center"/>
          </w:tcPr>
          <w:p w14:paraId="346E91C3" w14:textId="77777777" w:rsidR="002B1E5B" w:rsidRDefault="002B1E5B" w:rsidP="00920479">
            <w:r w:rsidRPr="00D30925">
              <w:t>0..1</w:t>
            </w:r>
          </w:p>
        </w:tc>
      </w:tr>
    </w:tbl>
    <w:p w14:paraId="30E75FAE" w14:textId="77777777" w:rsidR="002B1E5B" w:rsidRDefault="002B1E5B" w:rsidP="002B1E5B"/>
    <w:p w14:paraId="374E669C"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130"/>
        <w:gridCol w:w="5159"/>
        <w:gridCol w:w="1284"/>
        <w:gridCol w:w="408"/>
      </w:tblGrid>
      <w:tr w:rsidR="002B1E5B" w14:paraId="7EC44ED3" w14:textId="77777777" w:rsidTr="00920479">
        <w:tc>
          <w:tcPr>
            <w:tcW w:w="0" w:type="auto"/>
            <w:shd w:val="clear" w:color="auto" w:fill="002060"/>
          </w:tcPr>
          <w:p w14:paraId="55C344B0" w14:textId="77777777" w:rsidR="002B1E5B" w:rsidRDefault="002B1E5B" w:rsidP="00920479">
            <w:r>
              <w:rPr>
                <w:b/>
                <w:color w:val="FFFFFF"/>
              </w:rPr>
              <w:t>idShort:</w:t>
            </w:r>
          </w:p>
        </w:tc>
        <w:tc>
          <w:tcPr>
            <w:tcW w:w="0" w:type="auto"/>
            <w:shd w:val="clear" w:color="auto" w:fill="002060"/>
          </w:tcPr>
          <w:p w14:paraId="3F2F01DC" w14:textId="77777777" w:rsidR="002B1E5B" w:rsidRDefault="002B1E5B" w:rsidP="00920479">
            <w:r>
              <w:rPr>
                <w:b/>
                <w:color w:val="FFFFFF"/>
              </w:rPr>
              <w:t>PowderTraceability</w:t>
            </w:r>
          </w:p>
        </w:tc>
        <w:tc>
          <w:tcPr>
            <w:tcW w:w="0" w:type="auto"/>
            <w:shd w:val="clear" w:color="auto" w:fill="002060"/>
          </w:tcPr>
          <w:p w14:paraId="09671A4F" w14:textId="77777777" w:rsidR="002B1E5B" w:rsidRDefault="002B1E5B" w:rsidP="00920479"/>
        </w:tc>
        <w:tc>
          <w:tcPr>
            <w:tcW w:w="0" w:type="auto"/>
            <w:shd w:val="clear" w:color="auto" w:fill="002060"/>
          </w:tcPr>
          <w:p w14:paraId="536903D1" w14:textId="77777777" w:rsidR="002B1E5B" w:rsidRDefault="002B1E5B" w:rsidP="00920479"/>
        </w:tc>
      </w:tr>
      <w:tr w:rsidR="002B1E5B" w14:paraId="0AEA18AD" w14:textId="77777777" w:rsidTr="00920479">
        <w:tc>
          <w:tcPr>
            <w:tcW w:w="0" w:type="auto"/>
            <w:shd w:val="clear" w:color="auto" w:fill="002060"/>
          </w:tcPr>
          <w:p w14:paraId="4C10F60E" w14:textId="77777777" w:rsidR="002B1E5B" w:rsidRDefault="002B1E5B" w:rsidP="00920479">
            <w:r>
              <w:rPr>
                <w:b/>
                <w:color w:val="FFFFFF"/>
              </w:rPr>
              <w:t>Class:</w:t>
            </w:r>
          </w:p>
        </w:tc>
        <w:tc>
          <w:tcPr>
            <w:tcW w:w="0" w:type="auto"/>
            <w:shd w:val="clear" w:color="auto" w:fill="002060"/>
          </w:tcPr>
          <w:p w14:paraId="41BC453D" w14:textId="77777777" w:rsidR="002B1E5B" w:rsidRDefault="002B1E5B" w:rsidP="00920479">
            <w:r>
              <w:rPr>
                <w:b/>
                <w:color w:val="FFFFFF"/>
              </w:rPr>
              <w:t>SubmodelElementCollection</w:t>
            </w:r>
          </w:p>
        </w:tc>
        <w:tc>
          <w:tcPr>
            <w:tcW w:w="0" w:type="auto"/>
            <w:shd w:val="clear" w:color="auto" w:fill="002060"/>
          </w:tcPr>
          <w:p w14:paraId="6EB8F9F1" w14:textId="77777777" w:rsidR="002B1E5B" w:rsidRDefault="002B1E5B" w:rsidP="00920479"/>
        </w:tc>
        <w:tc>
          <w:tcPr>
            <w:tcW w:w="0" w:type="auto"/>
            <w:shd w:val="clear" w:color="auto" w:fill="002060"/>
          </w:tcPr>
          <w:p w14:paraId="49598903" w14:textId="77777777" w:rsidR="002B1E5B" w:rsidRDefault="002B1E5B" w:rsidP="00920479"/>
        </w:tc>
      </w:tr>
      <w:tr w:rsidR="002B1E5B" w14:paraId="6EF0F2EA" w14:textId="77777777" w:rsidTr="00920479">
        <w:tc>
          <w:tcPr>
            <w:tcW w:w="0" w:type="auto"/>
            <w:shd w:val="clear" w:color="auto" w:fill="002060"/>
          </w:tcPr>
          <w:p w14:paraId="51C15D7E" w14:textId="77777777" w:rsidR="002B1E5B" w:rsidRDefault="002B1E5B" w:rsidP="00920479">
            <w:r>
              <w:rPr>
                <w:b/>
                <w:color w:val="FFFFFF"/>
              </w:rPr>
              <w:t>semanticId:</w:t>
            </w:r>
          </w:p>
        </w:tc>
        <w:tc>
          <w:tcPr>
            <w:tcW w:w="0" w:type="auto"/>
            <w:shd w:val="clear" w:color="auto" w:fill="002060"/>
          </w:tcPr>
          <w:p w14:paraId="022C90E8" w14:textId="26AB84CF" w:rsidR="002B1E5B" w:rsidRDefault="002B1E5B" w:rsidP="00920479">
            <w:r>
              <w:rPr>
                <w:b/>
                <w:color w:val="FFFFFF"/>
              </w:rPr>
              <w:t>https://www.smart</w:t>
            </w:r>
            <w:r w:rsidR="000C57DE">
              <w:rPr>
                <w:b/>
                <w:color w:val="FFFFFF"/>
              </w:rPr>
              <w:noBreakHyphen/>
            </w:r>
            <w:r>
              <w:rPr>
                <w:b/>
                <w:color w:val="FFFFFF"/>
              </w:rPr>
              <w:t>factory.kr/ids/cd/PowderTraceability/1/0</w:t>
            </w:r>
          </w:p>
        </w:tc>
        <w:tc>
          <w:tcPr>
            <w:tcW w:w="0" w:type="auto"/>
            <w:shd w:val="clear" w:color="auto" w:fill="002060"/>
          </w:tcPr>
          <w:p w14:paraId="02BFB780" w14:textId="77777777" w:rsidR="002B1E5B" w:rsidRDefault="002B1E5B" w:rsidP="00920479"/>
        </w:tc>
        <w:tc>
          <w:tcPr>
            <w:tcW w:w="0" w:type="auto"/>
            <w:shd w:val="clear" w:color="auto" w:fill="002060"/>
          </w:tcPr>
          <w:p w14:paraId="0FEF6B38" w14:textId="77777777" w:rsidR="002B1E5B" w:rsidRDefault="002B1E5B" w:rsidP="00920479"/>
        </w:tc>
      </w:tr>
      <w:tr w:rsidR="002B1E5B" w14:paraId="2605FBCB" w14:textId="77777777" w:rsidTr="00920479">
        <w:tc>
          <w:tcPr>
            <w:tcW w:w="0" w:type="auto"/>
            <w:shd w:val="clear" w:color="auto" w:fill="002060"/>
          </w:tcPr>
          <w:p w14:paraId="2CA400B3" w14:textId="77777777" w:rsidR="002B1E5B" w:rsidRDefault="002B1E5B" w:rsidP="00920479">
            <w:r>
              <w:rPr>
                <w:b/>
                <w:color w:val="FFFFFF"/>
              </w:rPr>
              <w:t>Parent:</w:t>
            </w:r>
          </w:p>
        </w:tc>
        <w:tc>
          <w:tcPr>
            <w:tcW w:w="0" w:type="auto"/>
            <w:shd w:val="clear" w:color="auto" w:fill="002060"/>
          </w:tcPr>
          <w:p w14:paraId="2ABBA6E0" w14:textId="77777777" w:rsidR="002B1E5B" w:rsidRDefault="002B1E5B" w:rsidP="00920479">
            <w:r>
              <w:rPr>
                <w:b/>
                <w:color w:val="FFFFFF"/>
              </w:rPr>
              <w:t>PowderTraceability</w:t>
            </w:r>
          </w:p>
        </w:tc>
        <w:tc>
          <w:tcPr>
            <w:tcW w:w="0" w:type="auto"/>
            <w:shd w:val="clear" w:color="auto" w:fill="002060"/>
          </w:tcPr>
          <w:p w14:paraId="7BFD9CAA" w14:textId="77777777" w:rsidR="002B1E5B" w:rsidRDefault="002B1E5B" w:rsidP="00920479"/>
        </w:tc>
        <w:tc>
          <w:tcPr>
            <w:tcW w:w="0" w:type="auto"/>
            <w:shd w:val="clear" w:color="auto" w:fill="002060"/>
          </w:tcPr>
          <w:p w14:paraId="4B7015ED" w14:textId="77777777" w:rsidR="002B1E5B" w:rsidRDefault="002B1E5B" w:rsidP="00920479"/>
        </w:tc>
      </w:tr>
      <w:tr w:rsidR="002B1E5B" w14:paraId="4E7FFEDD" w14:textId="77777777" w:rsidTr="00920479">
        <w:tc>
          <w:tcPr>
            <w:tcW w:w="0" w:type="auto"/>
            <w:shd w:val="clear" w:color="auto" w:fill="002060"/>
          </w:tcPr>
          <w:p w14:paraId="4E99544A" w14:textId="77777777" w:rsidR="002B1E5B" w:rsidRDefault="002B1E5B" w:rsidP="00920479">
            <w:r>
              <w:rPr>
                <w:b/>
                <w:color w:val="FFFFFF"/>
              </w:rPr>
              <w:t>Explanation:</w:t>
            </w:r>
          </w:p>
        </w:tc>
        <w:tc>
          <w:tcPr>
            <w:tcW w:w="0" w:type="auto"/>
            <w:shd w:val="clear" w:color="auto" w:fill="002060"/>
          </w:tcPr>
          <w:p w14:paraId="6B4387E7" w14:textId="77777777" w:rsidR="002B1E5B" w:rsidRDefault="002B1E5B" w:rsidP="00920479">
            <w:r>
              <w:rPr>
                <w:b/>
                <w:color w:val="FFFFFF"/>
              </w:rPr>
              <w:t>Powder traceability@en,분말 추적성@kr</w:t>
            </w:r>
          </w:p>
        </w:tc>
        <w:tc>
          <w:tcPr>
            <w:tcW w:w="0" w:type="auto"/>
            <w:shd w:val="clear" w:color="auto" w:fill="002060"/>
          </w:tcPr>
          <w:p w14:paraId="18C18DC6" w14:textId="77777777" w:rsidR="002B1E5B" w:rsidRDefault="002B1E5B" w:rsidP="00920479"/>
        </w:tc>
        <w:tc>
          <w:tcPr>
            <w:tcW w:w="0" w:type="auto"/>
            <w:shd w:val="clear" w:color="auto" w:fill="002060"/>
          </w:tcPr>
          <w:p w14:paraId="5468AB49" w14:textId="77777777" w:rsidR="002B1E5B" w:rsidRDefault="002B1E5B" w:rsidP="00920479"/>
        </w:tc>
      </w:tr>
      <w:tr w:rsidR="002B1E5B" w14:paraId="1C567133" w14:textId="77777777" w:rsidTr="00920479">
        <w:tc>
          <w:tcPr>
            <w:tcW w:w="0" w:type="auto"/>
            <w:shd w:val="clear" w:color="auto" w:fill="002060"/>
          </w:tcPr>
          <w:p w14:paraId="1F613AFB" w14:textId="77777777" w:rsidR="002B1E5B" w:rsidRDefault="002B1E5B" w:rsidP="00920479">
            <w:r>
              <w:rPr>
                <w:b/>
                <w:color w:val="FFFFFF"/>
              </w:rPr>
              <w:t>[SME type]</w:t>
            </w:r>
            <w:r>
              <w:rPr>
                <w:b/>
                <w:color w:val="FFFFFF"/>
              </w:rPr>
              <w:br/>
              <w:t>idShort</w:t>
            </w:r>
          </w:p>
        </w:tc>
        <w:tc>
          <w:tcPr>
            <w:tcW w:w="0" w:type="auto"/>
            <w:shd w:val="clear" w:color="auto" w:fill="002060"/>
          </w:tcPr>
          <w:p w14:paraId="702068BA" w14:textId="77777777" w:rsidR="002B1E5B" w:rsidRDefault="002B1E5B" w:rsidP="00920479">
            <w:r>
              <w:rPr>
                <w:b/>
                <w:color w:val="FFFFFF"/>
              </w:rPr>
              <w:t>semanticId</w:t>
            </w:r>
            <w:r>
              <w:rPr>
                <w:b/>
                <w:color w:val="FFFFFF"/>
              </w:rPr>
              <w:br/>
              <w:t>Description@en</w:t>
            </w:r>
          </w:p>
        </w:tc>
        <w:tc>
          <w:tcPr>
            <w:tcW w:w="0" w:type="auto"/>
            <w:shd w:val="clear" w:color="auto" w:fill="002060"/>
          </w:tcPr>
          <w:p w14:paraId="265E9498" w14:textId="77777777" w:rsidR="002B1E5B" w:rsidRDefault="002B1E5B" w:rsidP="00920479">
            <w:r>
              <w:rPr>
                <w:b/>
                <w:color w:val="FFFFFF"/>
              </w:rPr>
              <w:t>[valueType]</w:t>
            </w:r>
            <w:r>
              <w:rPr>
                <w:b/>
                <w:color w:val="FFFFFF"/>
              </w:rPr>
              <w:br/>
              <w:t>example</w:t>
            </w:r>
          </w:p>
        </w:tc>
        <w:tc>
          <w:tcPr>
            <w:tcW w:w="0" w:type="auto"/>
            <w:shd w:val="clear" w:color="auto" w:fill="002060"/>
          </w:tcPr>
          <w:p w14:paraId="157749C9" w14:textId="77777777" w:rsidR="002B1E5B" w:rsidRDefault="002B1E5B" w:rsidP="00920479">
            <w:r>
              <w:rPr>
                <w:b/>
                <w:color w:val="FFFFFF"/>
              </w:rPr>
              <w:t>card.</w:t>
            </w:r>
          </w:p>
        </w:tc>
      </w:tr>
      <w:tr w:rsidR="002B1E5B" w14:paraId="292138B4" w14:textId="77777777" w:rsidTr="00920479">
        <w:tc>
          <w:tcPr>
            <w:tcW w:w="0" w:type="auto"/>
          </w:tcPr>
          <w:p w14:paraId="3B416873" w14:textId="77777777" w:rsidR="002B1E5B" w:rsidRDefault="002B1E5B" w:rsidP="00920479">
            <w:r>
              <w:t>[Prop]</w:t>
            </w:r>
            <w:r>
              <w:br/>
              <w:t>PowderLotNumber</w:t>
            </w:r>
          </w:p>
        </w:tc>
        <w:tc>
          <w:tcPr>
            <w:tcW w:w="0" w:type="auto"/>
          </w:tcPr>
          <w:p w14:paraId="5750E316" w14:textId="0D395E15" w:rsidR="002B1E5B" w:rsidRDefault="002B1E5B" w:rsidP="00920479">
            <w:r>
              <w:t>https://www.smart</w:t>
            </w:r>
            <w:r w:rsidR="000C57DE">
              <w:noBreakHyphen/>
            </w:r>
            <w:r>
              <w:t>factory.kr/ids/cd/</w:t>
            </w:r>
            <w:r w:rsidR="00D62685">
              <w:t>PowderLotNumber</w:t>
            </w:r>
            <w:r>
              <w:t>/1/0</w:t>
            </w:r>
            <w:r>
              <w:br/>
              <w:t>LotNumber Specifies the unique identification code assigned by the material manufacturer or supplier to the specific batch (lot) of powder currently being consumed Powder lot number</w:t>
            </w:r>
          </w:p>
        </w:tc>
        <w:tc>
          <w:tcPr>
            <w:tcW w:w="0" w:type="auto"/>
          </w:tcPr>
          <w:p w14:paraId="55249EA1" w14:textId="77777777" w:rsidR="002B1E5B" w:rsidRDefault="002B1E5B" w:rsidP="00920479">
            <w:r>
              <w:t>[String]</w:t>
            </w:r>
          </w:p>
          <w:p w14:paraId="78E665F2" w14:textId="4926A95A" w:rsidR="002B1E5B" w:rsidRDefault="002B1E5B" w:rsidP="00920479">
            <w:r>
              <w:rPr>
                <w:rFonts w:hint="eastAsia"/>
              </w:rPr>
              <w:t>P</w:t>
            </w:r>
            <w:r w:rsidR="000C57DE">
              <w:noBreakHyphen/>
            </w:r>
            <w:r w:rsidRPr="00D30746">
              <w:t>LOT</w:t>
            </w:r>
            <w:r w:rsidR="000C57DE">
              <w:noBreakHyphen/>
            </w:r>
            <w:r w:rsidRPr="00D30746">
              <w:t>2026</w:t>
            </w:r>
            <w:r w:rsidR="000C57DE">
              <w:noBreakHyphen/>
            </w:r>
            <w:r w:rsidRPr="00D30746">
              <w:t>N50</w:t>
            </w:r>
          </w:p>
        </w:tc>
        <w:tc>
          <w:tcPr>
            <w:tcW w:w="0" w:type="auto"/>
            <w:vAlign w:val="center"/>
          </w:tcPr>
          <w:p w14:paraId="39E1DE7D" w14:textId="77777777" w:rsidR="002B1E5B" w:rsidRDefault="002B1E5B" w:rsidP="00920479">
            <w:r w:rsidRPr="00D30925">
              <w:t>0..1</w:t>
            </w:r>
          </w:p>
        </w:tc>
      </w:tr>
      <w:tr w:rsidR="002B1E5B" w14:paraId="5B1163BB" w14:textId="77777777" w:rsidTr="00920479">
        <w:tc>
          <w:tcPr>
            <w:tcW w:w="0" w:type="auto"/>
          </w:tcPr>
          <w:p w14:paraId="7A891C51" w14:textId="77777777" w:rsidR="002B1E5B" w:rsidRDefault="002B1E5B" w:rsidP="00920479">
            <w:r>
              <w:t>[Prop]</w:t>
            </w:r>
            <w:r>
              <w:br/>
              <w:t>PowderSupplierInfo</w:t>
            </w:r>
          </w:p>
        </w:tc>
        <w:tc>
          <w:tcPr>
            <w:tcW w:w="0" w:type="auto"/>
          </w:tcPr>
          <w:p w14:paraId="791041D7" w14:textId="1F7B46C7" w:rsidR="002B1E5B" w:rsidRDefault="002B1E5B" w:rsidP="00920479">
            <w:r>
              <w:t>https://www.smart</w:t>
            </w:r>
            <w:r w:rsidR="000C57DE">
              <w:noBreakHyphen/>
            </w:r>
            <w:r>
              <w:t>factory.kr/ids/cd/</w:t>
            </w:r>
            <w:r w:rsidR="00D62685">
              <w:t>PowderSupplierInfo</w:t>
            </w:r>
            <w:r>
              <w:t>/1/0</w:t>
            </w:r>
            <w:r>
              <w:br/>
              <w:t>SupplierInfo Specifies the name or identification code of the company that supplied the current batch of raw material Powder supplier information</w:t>
            </w:r>
          </w:p>
        </w:tc>
        <w:tc>
          <w:tcPr>
            <w:tcW w:w="0" w:type="auto"/>
          </w:tcPr>
          <w:p w14:paraId="7FBABD07" w14:textId="77777777" w:rsidR="002B1E5B" w:rsidRDefault="002B1E5B" w:rsidP="00920479">
            <w:r>
              <w:t>[String]</w:t>
            </w:r>
          </w:p>
          <w:p w14:paraId="39F2B359" w14:textId="77777777" w:rsidR="002B1E5B" w:rsidRDefault="002B1E5B" w:rsidP="00920479">
            <w:r>
              <w:rPr>
                <w:rFonts w:hint="eastAsia"/>
              </w:rPr>
              <w:t>Example</w:t>
            </w:r>
          </w:p>
          <w:p w14:paraId="2ED73646" w14:textId="77777777" w:rsidR="002B1E5B" w:rsidRDefault="002B1E5B" w:rsidP="00920479">
            <w:r>
              <w:rPr>
                <w:rFonts w:hint="eastAsia"/>
              </w:rPr>
              <w:t>Company</w:t>
            </w:r>
          </w:p>
        </w:tc>
        <w:tc>
          <w:tcPr>
            <w:tcW w:w="0" w:type="auto"/>
            <w:vAlign w:val="center"/>
          </w:tcPr>
          <w:p w14:paraId="1149E636" w14:textId="77777777" w:rsidR="002B1E5B" w:rsidRDefault="002B1E5B" w:rsidP="00920479">
            <w:r w:rsidRPr="00D30925">
              <w:t>0..1</w:t>
            </w:r>
          </w:p>
        </w:tc>
      </w:tr>
      <w:tr w:rsidR="002B1E5B" w14:paraId="57E2D185" w14:textId="77777777" w:rsidTr="00920479">
        <w:tc>
          <w:tcPr>
            <w:tcW w:w="0" w:type="auto"/>
          </w:tcPr>
          <w:p w14:paraId="452BED07" w14:textId="77777777" w:rsidR="002B1E5B" w:rsidRDefault="002B1E5B" w:rsidP="00920479">
            <w:r>
              <w:t>[Prop]</w:t>
            </w:r>
            <w:r>
              <w:br/>
              <w:t>PowderCertificateOfAnalysis</w:t>
            </w:r>
          </w:p>
        </w:tc>
        <w:tc>
          <w:tcPr>
            <w:tcW w:w="0" w:type="auto"/>
          </w:tcPr>
          <w:p w14:paraId="4130F531" w14:textId="754355EC" w:rsidR="002B1E5B" w:rsidRDefault="002B1E5B" w:rsidP="00920479">
            <w:r>
              <w:t>https://www.smart</w:t>
            </w:r>
            <w:r w:rsidR="000C57DE">
              <w:noBreakHyphen/>
            </w:r>
            <w:r>
              <w:t>factory.kr/ids/cd/</w:t>
            </w:r>
            <w:r w:rsidR="00D62685">
              <w:t>PowderCertificateOfAnalysis</w:t>
            </w:r>
            <w:r>
              <w:t>/1/0</w:t>
            </w:r>
            <w:r>
              <w:br/>
              <w:t>CertificateOfAnalysis A reference (e.g., ID, link, or attached file) to the Certificate of Analysis (CoA) document provided by the supplier, which verifies the quality and specification (e.g., composition, density) of the specific material lot Powder certificate of analysis identifier</w:t>
            </w:r>
          </w:p>
        </w:tc>
        <w:tc>
          <w:tcPr>
            <w:tcW w:w="0" w:type="auto"/>
          </w:tcPr>
          <w:p w14:paraId="0E3B35DD" w14:textId="77777777" w:rsidR="002B1E5B" w:rsidRDefault="002B1E5B" w:rsidP="00920479">
            <w:r>
              <w:t>[String]</w:t>
            </w:r>
          </w:p>
          <w:p w14:paraId="108E29B1" w14:textId="77777777" w:rsidR="002B1E5B" w:rsidRDefault="002B1E5B" w:rsidP="00920479">
            <w:r w:rsidRPr="00D30746">
              <w:t>CoA_</w:t>
            </w:r>
            <w:r>
              <w:rPr>
                <w:rFonts w:hint="eastAsia"/>
              </w:rPr>
              <w:t>P</w:t>
            </w:r>
            <w:r w:rsidRPr="00D30746">
              <w:t>2026</w:t>
            </w:r>
          </w:p>
        </w:tc>
        <w:tc>
          <w:tcPr>
            <w:tcW w:w="0" w:type="auto"/>
            <w:vAlign w:val="center"/>
          </w:tcPr>
          <w:p w14:paraId="38E22CF0" w14:textId="77777777" w:rsidR="002B1E5B" w:rsidRDefault="002B1E5B" w:rsidP="00920479">
            <w:r w:rsidRPr="00D30925">
              <w:t>0..1</w:t>
            </w:r>
          </w:p>
        </w:tc>
      </w:tr>
    </w:tbl>
    <w:p w14:paraId="338CCF75" w14:textId="77777777" w:rsidR="002B1E5B" w:rsidRDefault="002B1E5B" w:rsidP="002B1E5B">
      <w:pPr>
        <w:tabs>
          <w:tab w:val="left" w:pos="1467"/>
        </w:tabs>
      </w:pPr>
      <w:r>
        <w:tab/>
      </w:r>
    </w:p>
    <w:p w14:paraId="3BFF83CF" w14:textId="77777777" w:rsidR="002B1E5B" w:rsidRDefault="002B1E5B" w:rsidP="002B1E5B"/>
    <w:tbl>
      <w:tblPr>
        <w:tblW w:w="0" w:type="auto"/>
        <w:tblInd w:w="15"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CellMar>
          <w:left w:w="10" w:type="dxa"/>
          <w:right w:w="10" w:type="dxa"/>
        </w:tblCellMar>
        <w:tblLook w:val="04A0" w:firstRow="1" w:lastRow="0" w:firstColumn="1" w:lastColumn="0" w:noHBand="0" w:noVBand="1"/>
      </w:tblPr>
      <w:tblGrid>
        <w:gridCol w:w="2088"/>
        <w:gridCol w:w="5170"/>
        <w:gridCol w:w="1308"/>
        <w:gridCol w:w="415"/>
      </w:tblGrid>
      <w:tr w:rsidR="002B1E5B" w14:paraId="47026F1C" w14:textId="77777777" w:rsidTr="00920479">
        <w:tc>
          <w:tcPr>
            <w:tcW w:w="0" w:type="auto"/>
            <w:shd w:val="clear" w:color="auto" w:fill="002060"/>
          </w:tcPr>
          <w:p w14:paraId="547080E7" w14:textId="77777777" w:rsidR="002B1E5B" w:rsidRDefault="002B1E5B" w:rsidP="00920479">
            <w:r>
              <w:rPr>
                <w:b/>
                <w:color w:val="FFFFFF"/>
              </w:rPr>
              <w:t>idShort:</w:t>
            </w:r>
          </w:p>
        </w:tc>
        <w:tc>
          <w:tcPr>
            <w:tcW w:w="0" w:type="auto"/>
            <w:shd w:val="clear" w:color="auto" w:fill="002060"/>
          </w:tcPr>
          <w:p w14:paraId="7B0DFC8D" w14:textId="77777777" w:rsidR="002B1E5B" w:rsidRDefault="002B1E5B" w:rsidP="00920479">
            <w:r>
              <w:rPr>
                <w:b/>
                <w:color w:val="FFFFFF"/>
              </w:rPr>
              <w:t>BinderTraceability</w:t>
            </w:r>
          </w:p>
        </w:tc>
        <w:tc>
          <w:tcPr>
            <w:tcW w:w="0" w:type="auto"/>
            <w:shd w:val="clear" w:color="auto" w:fill="002060"/>
          </w:tcPr>
          <w:p w14:paraId="629E96DF" w14:textId="77777777" w:rsidR="002B1E5B" w:rsidRDefault="002B1E5B" w:rsidP="00920479"/>
        </w:tc>
        <w:tc>
          <w:tcPr>
            <w:tcW w:w="0" w:type="auto"/>
            <w:shd w:val="clear" w:color="auto" w:fill="002060"/>
          </w:tcPr>
          <w:p w14:paraId="790EC758" w14:textId="77777777" w:rsidR="002B1E5B" w:rsidRDefault="002B1E5B" w:rsidP="00920479"/>
        </w:tc>
      </w:tr>
      <w:tr w:rsidR="002B1E5B" w14:paraId="55F5E78A" w14:textId="77777777" w:rsidTr="00920479">
        <w:tc>
          <w:tcPr>
            <w:tcW w:w="0" w:type="auto"/>
            <w:shd w:val="clear" w:color="auto" w:fill="002060"/>
          </w:tcPr>
          <w:p w14:paraId="436D4DA1" w14:textId="77777777" w:rsidR="002B1E5B" w:rsidRDefault="002B1E5B" w:rsidP="00920479">
            <w:r>
              <w:rPr>
                <w:b/>
                <w:color w:val="FFFFFF"/>
              </w:rPr>
              <w:t>Class:</w:t>
            </w:r>
          </w:p>
        </w:tc>
        <w:tc>
          <w:tcPr>
            <w:tcW w:w="0" w:type="auto"/>
            <w:shd w:val="clear" w:color="auto" w:fill="002060"/>
          </w:tcPr>
          <w:p w14:paraId="5347E5C4" w14:textId="77777777" w:rsidR="002B1E5B" w:rsidRDefault="002B1E5B" w:rsidP="00920479">
            <w:r>
              <w:rPr>
                <w:b/>
                <w:color w:val="FFFFFF"/>
              </w:rPr>
              <w:t>SubmodelElementCollection</w:t>
            </w:r>
          </w:p>
        </w:tc>
        <w:tc>
          <w:tcPr>
            <w:tcW w:w="0" w:type="auto"/>
            <w:shd w:val="clear" w:color="auto" w:fill="002060"/>
          </w:tcPr>
          <w:p w14:paraId="08466699" w14:textId="77777777" w:rsidR="002B1E5B" w:rsidRDefault="002B1E5B" w:rsidP="00920479"/>
        </w:tc>
        <w:tc>
          <w:tcPr>
            <w:tcW w:w="0" w:type="auto"/>
            <w:shd w:val="clear" w:color="auto" w:fill="002060"/>
          </w:tcPr>
          <w:p w14:paraId="0FDABF9F" w14:textId="77777777" w:rsidR="002B1E5B" w:rsidRDefault="002B1E5B" w:rsidP="00920479"/>
        </w:tc>
      </w:tr>
      <w:tr w:rsidR="002B1E5B" w14:paraId="0E1F32D9" w14:textId="77777777" w:rsidTr="00920479">
        <w:tc>
          <w:tcPr>
            <w:tcW w:w="0" w:type="auto"/>
            <w:shd w:val="clear" w:color="auto" w:fill="002060"/>
          </w:tcPr>
          <w:p w14:paraId="55C07C7D" w14:textId="77777777" w:rsidR="002B1E5B" w:rsidRDefault="002B1E5B" w:rsidP="00920479">
            <w:r>
              <w:rPr>
                <w:b/>
                <w:color w:val="FFFFFF"/>
              </w:rPr>
              <w:t>semanticId:</w:t>
            </w:r>
          </w:p>
        </w:tc>
        <w:tc>
          <w:tcPr>
            <w:tcW w:w="0" w:type="auto"/>
            <w:shd w:val="clear" w:color="auto" w:fill="002060"/>
          </w:tcPr>
          <w:p w14:paraId="54749BB4" w14:textId="1C28F6F1" w:rsidR="002B1E5B" w:rsidRDefault="002B1E5B" w:rsidP="00920479">
            <w:r>
              <w:rPr>
                <w:b/>
                <w:color w:val="FFFFFF"/>
              </w:rPr>
              <w:t>https://www.smart</w:t>
            </w:r>
            <w:r w:rsidR="000C57DE">
              <w:rPr>
                <w:b/>
                <w:color w:val="FFFFFF"/>
              </w:rPr>
              <w:noBreakHyphen/>
            </w:r>
            <w:r>
              <w:rPr>
                <w:b/>
                <w:color w:val="FFFFFF"/>
              </w:rPr>
              <w:t>factory.kr/ids/cd/BinderTraceability/1/0</w:t>
            </w:r>
          </w:p>
        </w:tc>
        <w:tc>
          <w:tcPr>
            <w:tcW w:w="0" w:type="auto"/>
            <w:shd w:val="clear" w:color="auto" w:fill="002060"/>
          </w:tcPr>
          <w:p w14:paraId="18862F7F" w14:textId="77777777" w:rsidR="002B1E5B" w:rsidRDefault="002B1E5B" w:rsidP="00920479"/>
        </w:tc>
        <w:tc>
          <w:tcPr>
            <w:tcW w:w="0" w:type="auto"/>
            <w:shd w:val="clear" w:color="auto" w:fill="002060"/>
          </w:tcPr>
          <w:p w14:paraId="6ED8CC36" w14:textId="77777777" w:rsidR="002B1E5B" w:rsidRDefault="002B1E5B" w:rsidP="00920479"/>
        </w:tc>
      </w:tr>
      <w:tr w:rsidR="002B1E5B" w14:paraId="45196F5F" w14:textId="77777777" w:rsidTr="00920479">
        <w:tc>
          <w:tcPr>
            <w:tcW w:w="0" w:type="auto"/>
            <w:shd w:val="clear" w:color="auto" w:fill="002060"/>
          </w:tcPr>
          <w:p w14:paraId="5DEE72CA" w14:textId="77777777" w:rsidR="002B1E5B" w:rsidRDefault="002B1E5B" w:rsidP="00920479">
            <w:r>
              <w:rPr>
                <w:b/>
                <w:color w:val="FFFFFF"/>
              </w:rPr>
              <w:t>Parent:</w:t>
            </w:r>
          </w:p>
        </w:tc>
        <w:tc>
          <w:tcPr>
            <w:tcW w:w="0" w:type="auto"/>
            <w:shd w:val="clear" w:color="auto" w:fill="002060"/>
          </w:tcPr>
          <w:p w14:paraId="1FB6A5EC" w14:textId="77777777" w:rsidR="002B1E5B" w:rsidRDefault="002B1E5B" w:rsidP="00920479">
            <w:r>
              <w:rPr>
                <w:b/>
                <w:color w:val="FFFFFF"/>
              </w:rPr>
              <w:t>BinderTraceability</w:t>
            </w:r>
          </w:p>
        </w:tc>
        <w:tc>
          <w:tcPr>
            <w:tcW w:w="0" w:type="auto"/>
            <w:shd w:val="clear" w:color="auto" w:fill="002060"/>
          </w:tcPr>
          <w:p w14:paraId="3D080FD9" w14:textId="77777777" w:rsidR="002B1E5B" w:rsidRDefault="002B1E5B" w:rsidP="00920479"/>
        </w:tc>
        <w:tc>
          <w:tcPr>
            <w:tcW w:w="0" w:type="auto"/>
            <w:shd w:val="clear" w:color="auto" w:fill="002060"/>
          </w:tcPr>
          <w:p w14:paraId="7954CBC0" w14:textId="77777777" w:rsidR="002B1E5B" w:rsidRDefault="002B1E5B" w:rsidP="00920479"/>
        </w:tc>
      </w:tr>
      <w:tr w:rsidR="002B1E5B" w14:paraId="5599A0FD" w14:textId="77777777" w:rsidTr="00920479">
        <w:tc>
          <w:tcPr>
            <w:tcW w:w="0" w:type="auto"/>
            <w:shd w:val="clear" w:color="auto" w:fill="002060"/>
          </w:tcPr>
          <w:p w14:paraId="7BD27BA1" w14:textId="77777777" w:rsidR="002B1E5B" w:rsidRDefault="002B1E5B" w:rsidP="00920479">
            <w:r>
              <w:rPr>
                <w:b/>
                <w:color w:val="FFFFFF"/>
              </w:rPr>
              <w:lastRenderedPageBreak/>
              <w:t>Explanation:</w:t>
            </w:r>
          </w:p>
        </w:tc>
        <w:tc>
          <w:tcPr>
            <w:tcW w:w="0" w:type="auto"/>
            <w:shd w:val="clear" w:color="auto" w:fill="002060"/>
          </w:tcPr>
          <w:p w14:paraId="54DDD3D0" w14:textId="77777777" w:rsidR="002B1E5B" w:rsidRDefault="002B1E5B" w:rsidP="00920479">
            <w:r>
              <w:rPr>
                <w:b/>
                <w:color w:val="FFFFFF"/>
              </w:rPr>
              <w:t>Binder traceability@en,바인더 추적성@kr</w:t>
            </w:r>
          </w:p>
        </w:tc>
        <w:tc>
          <w:tcPr>
            <w:tcW w:w="0" w:type="auto"/>
            <w:shd w:val="clear" w:color="auto" w:fill="002060"/>
          </w:tcPr>
          <w:p w14:paraId="5D13A402" w14:textId="77777777" w:rsidR="002B1E5B" w:rsidRDefault="002B1E5B" w:rsidP="00920479"/>
        </w:tc>
        <w:tc>
          <w:tcPr>
            <w:tcW w:w="0" w:type="auto"/>
            <w:shd w:val="clear" w:color="auto" w:fill="002060"/>
          </w:tcPr>
          <w:p w14:paraId="5587CB93" w14:textId="77777777" w:rsidR="002B1E5B" w:rsidRDefault="002B1E5B" w:rsidP="00920479"/>
        </w:tc>
      </w:tr>
      <w:tr w:rsidR="002B1E5B" w14:paraId="6DD78FCA" w14:textId="77777777" w:rsidTr="00920479">
        <w:tc>
          <w:tcPr>
            <w:tcW w:w="0" w:type="auto"/>
            <w:shd w:val="clear" w:color="auto" w:fill="002060"/>
          </w:tcPr>
          <w:p w14:paraId="01C1FAE8" w14:textId="77777777" w:rsidR="002B1E5B" w:rsidRDefault="002B1E5B" w:rsidP="00920479">
            <w:r>
              <w:rPr>
                <w:b/>
                <w:color w:val="FFFFFF"/>
              </w:rPr>
              <w:t>[SME type]</w:t>
            </w:r>
            <w:r>
              <w:rPr>
                <w:b/>
                <w:color w:val="FFFFFF"/>
              </w:rPr>
              <w:br/>
              <w:t>idShort</w:t>
            </w:r>
          </w:p>
        </w:tc>
        <w:tc>
          <w:tcPr>
            <w:tcW w:w="0" w:type="auto"/>
            <w:shd w:val="clear" w:color="auto" w:fill="002060"/>
          </w:tcPr>
          <w:p w14:paraId="09C34677" w14:textId="77777777" w:rsidR="002B1E5B" w:rsidRDefault="002B1E5B" w:rsidP="00920479">
            <w:r>
              <w:rPr>
                <w:b/>
                <w:color w:val="FFFFFF"/>
              </w:rPr>
              <w:t>semanticId</w:t>
            </w:r>
            <w:r>
              <w:rPr>
                <w:b/>
                <w:color w:val="FFFFFF"/>
              </w:rPr>
              <w:br/>
              <w:t>Description@en</w:t>
            </w:r>
          </w:p>
        </w:tc>
        <w:tc>
          <w:tcPr>
            <w:tcW w:w="0" w:type="auto"/>
            <w:shd w:val="clear" w:color="auto" w:fill="002060"/>
          </w:tcPr>
          <w:p w14:paraId="2372EED8" w14:textId="77777777" w:rsidR="002B1E5B" w:rsidRDefault="002B1E5B" w:rsidP="00920479">
            <w:r>
              <w:rPr>
                <w:b/>
                <w:color w:val="FFFFFF"/>
              </w:rPr>
              <w:t>[valueType]</w:t>
            </w:r>
            <w:r>
              <w:rPr>
                <w:b/>
                <w:color w:val="FFFFFF"/>
              </w:rPr>
              <w:br/>
              <w:t>example</w:t>
            </w:r>
          </w:p>
        </w:tc>
        <w:tc>
          <w:tcPr>
            <w:tcW w:w="0" w:type="auto"/>
            <w:shd w:val="clear" w:color="auto" w:fill="002060"/>
          </w:tcPr>
          <w:p w14:paraId="0B419401" w14:textId="77777777" w:rsidR="002B1E5B" w:rsidRDefault="002B1E5B" w:rsidP="00920479">
            <w:r>
              <w:rPr>
                <w:b/>
                <w:color w:val="FFFFFF"/>
              </w:rPr>
              <w:t>card.</w:t>
            </w:r>
          </w:p>
        </w:tc>
      </w:tr>
      <w:tr w:rsidR="002B1E5B" w14:paraId="7BCBEE87" w14:textId="77777777" w:rsidTr="00920479">
        <w:tc>
          <w:tcPr>
            <w:tcW w:w="0" w:type="auto"/>
          </w:tcPr>
          <w:p w14:paraId="01B41B08" w14:textId="77777777" w:rsidR="002B1E5B" w:rsidRDefault="002B1E5B" w:rsidP="00920479">
            <w:r>
              <w:t>[Prop]</w:t>
            </w:r>
            <w:r>
              <w:br/>
              <w:t>BinderLotNumber</w:t>
            </w:r>
          </w:p>
        </w:tc>
        <w:tc>
          <w:tcPr>
            <w:tcW w:w="0" w:type="auto"/>
          </w:tcPr>
          <w:p w14:paraId="757DA74B" w14:textId="07B9FCBC" w:rsidR="002B1E5B" w:rsidRDefault="002B1E5B" w:rsidP="00920479">
            <w:r>
              <w:t>https://www.smart</w:t>
            </w:r>
            <w:r w:rsidR="000C57DE">
              <w:noBreakHyphen/>
            </w:r>
            <w:r>
              <w:t>factory.kr/ids/cd/</w:t>
            </w:r>
            <w:r w:rsidR="00775F25">
              <w:t>BinderLotNumber</w:t>
            </w:r>
            <w:r>
              <w:t>/1/0</w:t>
            </w:r>
            <w:r>
              <w:br/>
              <w:t>LotNumber Specifies the unique identification code assigned by the material manufacturer or supplier to the specific batch (lot) of powder currently being consumed Binder lot number</w:t>
            </w:r>
          </w:p>
        </w:tc>
        <w:tc>
          <w:tcPr>
            <w:tcW w:w="0" w:type="auto"/>
          </w:tcPr>
          <w:p w14:paraId="7087DA96" w14:textId="77777777" w:rsidR="002B1E5B" w:rsidRDefault="002B1E5B" w:rsidP="00920479">
            <w:r>
              <w:t>[String]</w:t>
            </w:r>
          </w:p>
          <w:p w14:paraId="26D9A474" w14:textId="5A090341" w:rsidR="002B1E5B" w:rsidRDefault="002B1E5B" w:rsidP="00920479">
            <w:r w:rsidRPr="00D30746">
              <w:t>B</w:t>
            </w:r>
            <w:r w:rsidR="000C57DE">
              <w:noBreakHyphen/>
            </w:r>
            <w:r w:rsidRPr="00D30746">
              <w:t>LOT</w:t>
            </w:r>
            <w:r w:rsidR="000C57DE">
              <w:noBreakHyphen/>
            </w:r>
            <w:r w:rsidRPr="00D30746">
              <w:t>2026</w:t>
            </w:r>
            <w:r w:rsidR="000C57DE">
              <w:noBreakHyphen/>
            </w:r>
            <w:r w:rsidRPr="00D30746">
              <w:t>N50</w:t>
            </w:r>
          </w:p>
        </w:tc>
        <w:tc>
          <w:tcPr>
            <w:tcW w:w="0" w:type="auto"/>
            <w:vAlign w:val="center"/>
          </w:tcPr>
          <w:p w14:paraId="0686C8A4" w14:textId="77777777" w:rsidR="002B1E5B" w:rsidRDefault="002B1E5B" w:rsidP="00920479">
            <w:r w:rsidRPr="00D30925">
              <w:t>0..1</w:t>
            </w:r>
          </w:p>
        </w:tc>
      </w:tr>
      <w:tr w:rsidR="002B1E5B" w14:paraId="784E56E6" w14:textId="77777777" w:rsidTr="00920479">
        <w:tc>
          <w:tcPr>
            <w:tcW w:w="0" w:type="auto"/>
          </w:tcPr>
          <w:p w14:paraId="598A9EA9" w14:textId="77777777" w:rsidR="002B1E5B" w:rsidRDefault="002B1E5B" w:rsidP="00920479">
            <w:r>
              <w:t>[Prop]</w:t>
            </w:r>
            <w:r>
              <w:br/>
              <w:t>BinderSupplierInfo</w:t>
            </w:r>
          </w:p>
        </w:tc>
        <w:tc>
          <w:tcPr>
            <w:tcW w:w="0" w:type="auto"/>
          </w:tcPr>
          <w:p w14:paraId="35F5AFB5" w14:textId="69D96B46" w:rsidR="002B1E5B" w:rsidRDefault="002B1E5B" w:rsidP="00920479">
            <w:r>
              <w:t>https://www.smart</w:t>
            </w:r>
            <w:r w:rsidR="000C57DE">
              <w:noBreakHyphen/>
            </w:r>
            <w:r>
              <w:t>factory.kr/ids/cd/</w:t>
            </w:r>
            <w:r w:rsidR="00775F25">
              <w:t>BinderSupplierInfo</w:t>
            </w:r>
            <w:r>
              <w:t>/1/0</w:t>
            </w:r>
            <w:r>
              <w:br/>
              <w:t>SupplierInfo Specifies the name or identification code of the company that supplied the current batch of raw material Binder supplier information</w:t>
            </w:r>
          </w:p>
        </w:tc>
        <w:tc>
          <w:tcPr>
            <w:tcW w:w="0" w:type="auto"/>
          </w:tcPr>
          <w:p w14:paraId="2D628554" w14:textId="77777777" w:rsidR="002B1E5B" w:rsidRDefault="002B1E5B" w:rsidP="00920479">
            <w:r>
              <w:t>[String]</w:t>
            </w:r>
          </w:p>
          <w:p w14:paraId="37A1A170" w14:textId="77777777" w:rsidR="002B1E5B" w:rsidRDefault="002B1E5B" w:rsidP="00920479">
            <w:r>
              <w:rPr>
                <w:rFonts w:hint="eastAsia"/>
              </w:rPr>
              <w:t>Example Company</w:t>
            </w:r>
          </w:p>
        </w:tc>
        <w:tc>
          <w:tcPr>
            <w:tcW w:w="0" w:type="auto"/>
            <w:vAlign w:val="center"/>
          </w:tcPr>
          <w:p w14:paraId="4EBB08D3" w14:textId="77777777" w:rsidR="002B1E5B" w:rsidRDefault="002B1E5B" w:rsidP="00920479">
            <w:r w:rsidRPr="00D30925">
              <w:t>0..1</w:t>
            </w:r>
          </w:p>
        </w:tc>
      </w:tr>
      <w:tr w:rsidR="002B1E5B" w14:paraId="17CB299D" w14:textId="77777777" w:rsidTr="00920479">
        <w:tc>
          <w:tcPr>
            <w:tcW w:w="0" w:type="auto"/>
          </w:tcPr>
          <w:p w14:paraId="7068A3FF" w14:textId="77777777" w:rsidR="002B1E5B" w:rsidRDefault="002B1E5B" w:rsidP="00920479">
            <w:r>
              <w:t>[Prop]</w:t>
            </w:r>
            <w:r>
              <w:br/>
              <w:t>BinderCertificateOfAnalysis</w:t>
            </w:r>
          </w:p>
        </w:tc>
        <w:tc>
          <w:tcPr>
            <w:tcW w:w="0" w:type="auto"/>
          </w:tcPr>
          <w:p w14:paraId="796863F2" w14:textId="1A37D94C" w:rsidR="002B1E5B" w:rsidRDefault="002B1E5B" w:rsidP="00920479">
            <w:r>
              <w:t>https://www.smart</w:t>
            </w:r>
            <w:r w:rsidR="000C57DE">
              <w:noBreakHyphen/>
            </w:r>
            <w:r>
              <w:t>factory.kr/ids/cd/</w:t>
            </w:r>
            <w:r w:rsidR="003E2924">
              <w:t>BinderCertificateOfAnalysis</w:t>
            </w:r>
            <w:r>
              <w:t>/1/0</w:t>
            </w:r>
            <w:r>
              <w:br/>
              <w:t>CertificateOfAnalysis A reference (e.g., ID, link, or attached file) to the Certificate of Analysis (CoA) document provided by the supplier, which verifies the quality and specification (e.g., composition, density) of the specific material lot Binder certificate of analysis identifier</w:t>
            </w:r>
          </w:p>
        </w:tc>
        <w:tc>
          <w:tcPr>
            <w:tcW w:w="0" w:type="auto"/>
          </w:tcPr>
          <w:p w14:paraId="34CF33ED" w14:textId="77777777" w:rsidR="002B1E5B" w:rsidRDefault="002B1E5B" w:rsidP="00920479">
            <w:r>
              <w:t>[String]</w:t>
            </w:r>
          </w:p>
          <w:p w14:paraId="0C07CC10" w14:textId="77777777" w:rsidR="002B1E5B" w:rsidRDefault="002B1E5B" w:rsidP="00920479">
            <w:r w:rsidRPr="00D30746">
              <w:t>CoA_B2026</w:t>
            </w:r>
          </w:p>
        </w:tc>
        <w:tc>
          <w:tcPr>
            <w:tcW w:w="0" w:type="auto"/>
            <w:vAlign w:val="center"/>
          </w:tcPr>
          <w:p w14:paraId="222C47CC" w14:textId="77777777" w:rsidR="002B1E5B" w:rsidRDefault="002B1E5B" w:rsidP="00920479">
            <w:r w:rsidRPr="00D30925">
              <w:t>0..1</w:t>
            </w:r>
          </w:p>
        </w:tc>
      </w:tr>
    </w:tbl>
    <w:p w14:paraId="680830F8" w14:textId="77777777" w:rsidR="002B1E5B" w:rsidRDefault="002B1E5B" w:rsidP="002B1E5B">
      <w:pPr>
        <w:jc w:val="left"/>
      </w:pPr>
    </w:p>
    <w:p w14:paraId="19E74975" w14:textId="77777777" w:rsidR="00F57B43" w:rsidRPr="00BA08D0" w:rsidRDefault="00F57B43" w:rsidP="00D30E1E">
      <w:pPr>
        <w:sectPr w:rsidR="00F57B43" w:rsidRPr="00BA08D0" w:rsidSect="0021617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0B50BA0" w14:textId="77777777" w:rsidTr="00F3746F">
        <w:trPr>
          <w:trHeight w:val="567"/>
        </w:trPr>
        <w:tc>
          <w:tcPr>
            <w:tcW w:w="9016" w:type="dxa"/>
            <w:shd w:val="clear" w:color="auto" w:fill="215F9A"/>
          </w:tcPr>
          <w:p w14:paraId="58F9C2DA" w14:textId="77777777" w:rsidR="00D30E1E" w:rsidRPr="000C1751" w:rsidRDefault="00D30E1E" w:rsidP="00F3746F">
            <w:pPr>
              <w:pStyle w:val="10"/>
            </w:pPr>
            <w:bookmarkStart w:id="77" w:name="_Toc221716277"/>
            <w:bookmarkStart w:id="78" w:name="_Hlk184998404"/>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77"/>
          </w:p>
        </w:tc>
      </w:tr>
    </w:tbl>
    <w:p w14:paraId="3C8BB837" w14:textId="77777777" w:rsidR="00D30E1E" w:rsidRDefault="00D30E1E" w:rsidP="00D30E1E">
      <w:pPr>
        <w:pStyle w:val="20"/>
      </w:pPr>
      <w:bookmarkStart w:id="79" w:name="_Toc184986004"/>
      <w:bookmarkEnd w:id="78"/>
    </w:p>
    <w:p w14:paraId="5726ED92" w14:textId="77777777" w:rsidR="00D30E1E" w:rsidRDefault="00D30E1E" w:rsidP="00D30E1E">
      <w:pPr>
        <w:pStyle w:val="20"/>
      </w:pPr>
      <w:bookmarkStart w:id="80" w:name="_Toc221716278"/>
      <w:r>
        <w:rPr>
          <w:rFonts w:hint="eastAsia"/>
        </w:rPr>
        <w:t>1. 참조모델 활용</w:t>
      </w:r>
      <w:bookmarkEnd w:id="79"/>
      <w:bookmarkEnd w:id="80"/>
    </w:p>
    <w:p w14:paraId="0B74EC4F" w14:textId="04DA604A"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0C57DE">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0C57DE">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F9A4641" w14:textId="77777777" w:rsidR="00D30E1E" w:rsidRDefault="00D30E1E" w:rsidP="00D30E1E"/>
    <w:p w14:paraId="7C85DDE3" w14:textId="77777777" w:rsidR="00D30E1E" w:rsidRDefault="00D30E1E" w:rsidP="00D30E1E">
      <w:pPr>
        <w:pStyle w:val="20"/>
      </w:pPr>
      <w:bookmarkStart w:id="81" w:name="_Toc184986005"/>
      <w:bookmarkStart w:id="82" w:name="_Toc221716279"/>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81"/>
      <w:bookmarkEnd w:id="82"/>
    </w:p>
    <w:p w14:paraId="369E4919"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716712D4"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A4A4B8D" w14:textId="77777777" w:rsidR="00D30E1E" w:rsidRPr="0076383B" w:rsidRDefault="00D30E1E" w:rsidP="00D30E1E"/>
    <w:p w14:paraId="2F410F81" w14:textId="67D1160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35" w:history="1">
        <w:r w:rsidRPr="0076383B">
          <w:rPr>
            <w:rStyle w:val="af"/>
          </w:rPr>
          <w:t>https://github.com/admin</w:t>
        </w:r>
        <w:r w:rsidR="000C57DE">
          <w:rPr>
            <w:rStyle w:val="af"/>
          </w:rPr>
          <w:noBreakHyphen/>
        </w:r>
        <w:r w:rsidRPr="0076383B">
          <w:rPr>
            <w:rStyle w:val="af"/>
          </w:rPr>
          <w:t>shell</w:t>
        </w:r>
        <w:r w:rsidR="000C57DE">
          <w:rPr>
            <w:rStyle w:val="af"/>
          </w:rPr>
          <w:noBreakHyphen/>
        </w:r>
        <w:r w:rsidRPr="0076383B">
          <w:rPr>
            <w:rStyle w:val="af"/>
          </w:rPr>
          <w:t>io/aasx</w:t>
        </w:r>
        <w:r w:rsidR="000C57DE">
          <w:rPr>
            <w:rStyle w:val="af"/>
          </w:rPr>
          <w:noBreakHyphen/>
        </w:r>
        <w:r w:rsidRPr="0076383B">
          <w:rPr>
            <w:rStyle w:val="af"/>
          </w:rPr>
          <w:t>package</w:t>
        </w:r>
        <w:r w:rsidR="000C57DE">
          <w:rPr>
            <w:rStyle w:val="af"/>
          </w:rPr>
          <w:noBreakHyphen/>
        </w:r>
        <w:r w:rsidRPr="0076383B">
          <w:rPr>
            <w:rStyle w:val="af"/>
          </w:rPr>
          <w:t>explorer/releases</w:t>
        </w:r>
      </w:hyperlink>
    </w:p>
    <w:p w14:paraId="5EDE2817"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2FDBF55D" w14:textId="0B1D508A" w:rsidR="0001304F" w:rsidRDefault="0001304F" w:rsidP="0001304F">
      <w:pPr>
        <w:pStyle w:val="af0"/>
        <w:jc w:val="center"/>
      </w:pPr>
      <w:bookmarkStart w:id="83" w:name="_Toc22189523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17</w:t>
      </w:r>
      <w:r w:rsidR="008C1101">
        <w:rPr>
          <w:noProof/>
        </w:rPr>
        <w:fldChar w:fldCharType="end"/>
      </w:r>
      <w:r>
        <w:rPr>
          <w:rFonts w:hint="eastAsia"/>
        </w:rPr>
        <w:t xml:space="preserve"> </w:t>
      </w:r>
      <w:r w:rsidRPr="00B5537C">
        <w:t>AASX PackageExplorer 다운로드 경로</w:t>
      </w:r>
      <w:bookmarkEnd w:id="83"/>
    </w:p>
    <w:p w14:paraId="1CCDD203"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8162C0C" w14:textId="01B37A16" w:rsidR="00D30E1E" w:rsidRPr="00186A7F" w:rsidRDefault="00A17342" w:rsidP="00A17342">
      <w:pPr>
        <w:pStyle w:val="af0"/>
        <w:jc w:val="center"/>
      </w:pPr>
      <w:bookmarkStart w:id="84" w:name="_Toc22189523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18</w:t>
      </w:r>
      <w:r w:rsidR="008C1101">
        <w:rPr>
          <w:noProof/>
        </w:rPr>
        <w:fldChar w:fldCharType="end"/>
      </w:r>
      <w:r>
        <w:rPr>
          <w:rFonts w:hint="eastAsia"/>
        </w:rPr>
        <w:t xml:space="preserve"> </w:t>
      </w:r>
      <w:r w:rsidRPr="00743BDF">
        <w:t>AASX Package Explorer 파일 실행 초기화면</w:t>
      </w:r>
      <w:bookmarkEnd w:id="84"/>
    </w:p>
    <w:p w14:paraId="55A46CDA" w14:textId="18C4A093" w:rsidR="00D30E1E" w:rsidRPr="00186A7F" w:rsidRDefault="004B243E" w:rsidP="004B243E">
      <w:pPr>
        <w:tabs>
          <w:tab w:val="left" w:pos="2709"/>
        </w:tabs>
      </w:pPr>
      <w:r>
        <w:tab/>
      </w:r>
    </w:p>
    <w:p w14:paraId="1FF0C346"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280280C" w14:textId="4C82F4F1"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0C57DE">
        <w:noBreakHyphen/>
      </w:r>
      <w:r w:rsidRPr="00186A7F">
        <w:t xml:space="preserve"> [Edit]</w:t>
      </w:r>
      <w:r w:rsidRPr="00186A7F">
        <w:rPr>
          <w:rFonts w:hint="eastAsia"/>
        </w:rPr>
        <w:t>모드를 클릭한다</w:t>
      </w:r>
      <w:r w:rsidRPr="00186A7F">
        <w:t>.</w:t>
      </w:r>
    </w:p>
    <w:p w14:paraId="398D4979" w14:textId="77777777" w:rsidR="00D30E1E" w:rsidRPr="00186A7F" w:rsidRDefault="00D30E1E" w:rsidP="00D30E1E"/>
    <w:p w14:paraId="67505AE6"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8D86E71" w14:textId="3339279C" w:rsidR="00D30E1E" w:rsidRPr="00826600" w:rsidRDefault="00A17342" w:rsidP="00A17342">
      <w:pPr>
        <w:pStyle w:val="af0"/>
        <w:jc w:val="center"/>
      </w:pPr>
      <w:bookmarkStart w:id="85" w:name="_Toc22189523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19</w:t>
      </w:r>
      <w:r w:rsidR="008C1101">
        <w:rPr>
          <w:noProof/>
        </w:rPr>
        <w:fldChar w:fldCharType="end"/>
      </w:r>
      <w:r>
        <w:rPr>
          <w:rFonts w:hint="eastAsia"/>
        </w:rPr>
        <w:t xml:space="preserve"> </w:t>
      </w:r>
      <w:r w:rsidRPr="00EE2269">
        <w:rPr>
          <w:rFonts w:hint="eastAsia"/>
        </w:rPr>
        <w:t>활성화된</w:t>
      </w:r>
      <w:r w:rsidRPr="00EE2269">
        <w:t xml:space="preserve"> Edit 모드</w:t>
      </w:r>
      <w:bookmarkEnd w:id="85"/>
    </w:p>
    <w:p w14:paraId="7558E8C8"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F1F8BD9" w14:textId="164454D7" w:rsidR="00A17342" w:rsidRPr="00186A7F" w:rsidRDefault="00A17342" w:rsidP="00A17342">
      <w:pPr>
        <w:pStyle w:val="af0"/>
        <w:jc w:val="center"/>
      </w:pPr>
      <w:bookmarkStart w:id="86" w:name="_Toc22189523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20</w:t>
      </w:r>
      <w:r w:rsidR="008C1101">
        <w:rPr>
          <w:noProof/>
        </w:rPr>
        <w:fldChar w:fldCharType="end"/>
      </w:r>
      <w:r>
        <w:rPr>
          <w:rFonts w:hint="eastAsia"/>
        </w:rPr>
        <w:t xml:space="preserve"> </w:t>
      </w:r>
      <w:r w:rsidRPr="00B10982">
        <w:t>Edit 모드 활성화 단계</w:t>
      </w:r>
      <w:bookmarkEnd w:id="86"/>
    </w:p>
    <w:p w14:paraId="752516C3" w14:textId="77777777" w:rsidR="00D30E1E" w:rsidRPr="00186A7F" w:rsidRDefault="00D30E1E" w:rsidP="00D30E1E"/>
    <w:p w14:paraId="2AE71A7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EF00A8B" w14:textId="0E489436"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0C57DE">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9D16E3B" w14:textId="77777777" w:rsidR="00D30E1E" w:rsidRPr="00186A7F" w:rsidRDefault="00D30E1E" w:rsidP="00D30E1E"/>
    <w:p w14:paraId="0D9A530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27EB176" w14:textId="3307D800" w:rsidR="00D30E1E" w:rsidRDefault="00A17342" w:rsidP="00A17342">
      <w:pPr>
        <w:pStyle w:val="af0"/>
        <w:jc w:val="center"/>
      </w:pPr>
      <w:bookmarkStart w:id="87" w:name="_Toc22189523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21</w:t>
      </w:r>
      <w:r w:rsidR="008C1101">
        <w:rPr>
          <w:noProof/>
        </w:rPr>
        <w:fldChar w:fldCharType="end"/>
      </w:r>
      <w:r>
        <w:rPr>
          <w:rFonts w:hint="eastAsia"/>
        </w:rPr>
        <w:t xml:space="preserve"> </w:t>
      </w:r>
      <w:r w:rsidRPr="00AB1688">
        <w:t>AAS 생성</w:t>
      </w:r>
      <w:bookmarkEnd w:id="87"/>
    </w:p>
    <w:p w14:paraId="5D66D1F7" w14:textId="77777777" w:rsidR="00D30E1E" w:rsidRDefault="00D30E1E" w:rsidP="00D30E1E"/>
    <w:p w14:paraId="7B04A481"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4BF1655" w14:textId="56A0ED2B" w:rsidR="00AC0BCC" w:rsidRDefault="00AC0BCC" w:rsidP="00AC0BCC">
      <w:pPr>
        <w:pStyle w:val="af0"/>
        <w:jc w:val="center"/>
      </w:pPr>
      <w:bookmarkStart w:id="88" w:name="_Toc22189523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22</w:t>
      </w:r>
      <w:r w:rsidR="008C1101">
        <w:rPr>
          <w:noProof/>
        </w:rPr>
        <w:fldChar w:fldCharType="end"/>
      </w:r>
      <w:r>
        <w:rPr>
          <w:rFonts w:hint="eastAsia"/>
        </w:rPr>
        <w:t xml:space="preserve"> </w:t>
      </w:r>
      <w:r w:rsidRPr="0032455F">
        <w:t>AAS 정보</w:t>
      </w:r>
      <w:bookmarkEnd w:id="88"/>
    </w:p>
    <w:p w14:paraId="2D5BC416" w14:textId="77777777" w:rsidR="00D30E1E" w:rsidRPr="00CF6E7F" w:rsidRDefault="00D30E1E" w:rsidP="00D30E1E"/>
    <w:p w14:paraId="347E5317"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D465DB0" w14:textId="678A0638" w:rsidR="00D30E1E" w:rsidRPr="00186A7F" w:rsidRDefault="00D30E1E" w:rsidP="00D30E1E">
      <w:r>
        <w:rPr>
          <w:rFonts w:hint="eastAsia"/>
        </w:rPr>
        <w:t xml:space="preserve">○ </w:t>
      </w:r>
      <w:r w:rsidRPr="00186A7F">
        <w:rPr>
          <w:rFonts w:hint="eastAsia"/>
        </w:rPr>
        <w:t>먼저</w:t>
      </w:r>
      <w:r w:rsidRPr="00186A7F">
        <w:t>, File</w:t>
      </w:r>
      <w:r w:rsidR="000C57DE">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0C57DE">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3F851BF4" w14:textId="77777777" w:rsidR="00D30E1E" w:rsidRPr="00186A7F" w:rsidRDefault="00D30E1E" w:rsidP="00D30E1E"/>
    <w:p w14:paraId="13B3AE28"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08E3295" w14:textId="745E9CDA" w:rsidR="00D30E1E" w:rsidRDefault="008A5C31" w:rsidP="008A5C31">
      <w:pPr>
        <w:pStyle w:val="af0"/>
        <w:jc w:val="center"/>
      </w:pPr>
      <w:bookmarkStart w:id="89" w:name="_Toc22189523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23</w:t>
      </w:r>
      <w:r w:rsidR="008C1101">
        <w:rPr>
          <w:noProof/>
        </w:rPr>
        <w:fldChar w:fldCharType="end"/>
      </w:r>
      <w:r>
        <w:rPr>
          <w:rFonts w:hint="eastAsia"/>
        </w:rPr>
        <w:t xml:space="preserve"> </w:t>
      </w:r>
      <w:r w:rsidRPr="00910A1B">
        <w:t>IDTA SubmodelTemplate 다운로드</w:t>
      </w:r>
      <w:bookmarkEnd w:id="89"/>
    </w:p>
    <w:p w14:paraId="1AD66018" w14:textId="77777777" w:rsidR="00D30E1E" w:rsidRDefault="00D30E1E" w:rsidP="00D30E1E"/>
    <w:p w14:paraId="3FFE66C3"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33C73E2" w14:textId="3A80AFC4" w:rsidR="00FC1B9E" w:rsidRPr="00186A7F" w:rsidRDefault="00FC1B9E" w:rsidP="00FC1B9E">
      <w:pPr>
        <w:pStyle w:val="af0"/>
        <w:jc w:val="center"/>
      </w:pPr>
      <w:bookmarkStart w:id="90" w:name="_Toc22189524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24</w:t>
      </w:r>
      <w:r w:rsidR="008C1101">
        <w:rPr>
          <w:noProof/>
        </w:rPr>
        <w:fldChar w:fldCharType="end"/>
      </w:r>
      <w:r>
        <w:rPr>
          <w:rFonts w:hint="eastAsia"/>
        </w:rPr>
        <w:t xml:space="preserve"> </w:t>
      </w:r>
      <w:r w:rsidRPr="00582353">
        <w:t>IDTA SubmodelTemplate 파일 열기</w:t>
      </w:r>
      <w:bookmarkEnd w:id="90"/>
    </w:p>
    <w:p w14:paraId="6B1E35C8" w14:textId="77777777" w:rsidR="00D30E1E" w:rsidRPr="00186A7F" w:rsidRDefault="00D30E1E" w:rsidP="00D30E1E">
      <w:pPr>
        <w:rPr>
          <w:b/>
          <w:bCs/>
        </w:rPr>
      </w:pPr>
    </w:p>
    <w:p w14:paraId="01023A63" w14:textId="0DEAE4D6"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0C57DE">
        <w:noBreakHyphen/>
      </w:r>
      <w:r w:rsidRPr="00186A7F">
        <w:t>Copy from existing Submodel</w:t>
      </w:r>
      <w:r w:rsidR="000C57DE">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C1A89F1"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2384A432" w14:textId="16145CC2" w:rsidR="0073191E" w:rsidRPr="00186A7F" w:rsidRDefault="0073191E" w:rsidP="0073191E">
      <w:pPr>
        <w:pStyle w:val="af0"/>
        <w:jc w:val="center"/>
      </w:pPr>
      <w:bookmarkStart w:id="91" w:name="_Toc22189524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25</w:t>
      </w:r>
      <w:r w:rsidR="008C1101">
        <w:rPr>
          <w:noProof/>
        </w:rPr>
        <w:fldChar w:fldCharType="end"/>
      </w:r>
      <w:r>
        <w:rPr>
          <w:rFonts w:hint="eastAsia"/>
        </w:rPr>
        <w:t xml:space="preserve"> </w:t>
      </w:r>
      <w:r w:rsidRPr="0052468D">
        <w:t>Template 이용 Submodel 생성</w:t>
      </w:r>
      <w:bookmarkEnd w:id="91"/>
    </w:p>
    <w:p w14:paraId="0C634D91" w14:textId="77777777" w:rsidR="00D30E1E" w:rsidRPr="00B2472F" w:rsidRDefault="00D30E1E" w:rsidP="00D30E1E"/>
    <w:p w14:paraId="58A35F82" w14:textId="7CF30DBD"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F57F5" w:rsidRPr="00186A7F">
        <w:t>TechnicalData, HierarchicalStructures, DigitalNameplate</w:t>
      </w:r>
      <w:r w:rsidR="003F57F5">
        <w:rPr>
          <w:rFonts w:hint="eastAsia"/>
        </w:rPr>
        <w:t>)</w:t>
      </w:r>
      <w:r w:rsidRPr="00186A7F">
        <w:rPr>
          <w:rFonts w:hint="eastAsia"/>
        </w:rPr>
        <w:t>의 서브모델 리스트이다</w:t>
      </w:r>
      <w:r>
        <w:t>.</w:t>
      </w:r>
    </w:p>
    <w:p w14:paraId="0E93E209" w14:textId="77777777" w:rsidR="00D30E1E" w:rsidRPr="00186A7F" w:rsidRDefault="00D30E1E" w:rsidP="00D30E1E"/>
    <w:p w14:paraId="4A0C54F5" w14:textId="77777777" w:rsidR="00135F57" w:rsidRDefault="00E47A12" w:rsidP="00135F57">
      <w:pPr>
        <w:keepNext/>
        <w:jc w:val="center"/>
      </w:pPr>
      <w:r w:rsidRPr="00E47A12">
        <w:rPr>
          <w:noProof/>
        </w:rPr>
        <w:drawing>
          <wp:inline distT="0" distB="0" distL="0" distR="0" wp14:anchorId="4BFA646F" wp14:editId="182B88DD">
            <wp:extent cx="5731510" cy="128016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45"/>
                    <a:srcRect t="9629" b="33277"/>
                    <a:stretch>
                      <a:fillRect/>
                    </a:stretch>
                  </pic:blipFill>
                  <pic:spPr bwMode="auto">
                    <a:xfrm>
                      <a:off x="0" y="0"/>
                      <a:ext cx="5731510" cy="1280160"/>
                    </a:xfrm>
                    <a:prstGeom prst="rect">
                      <a:avLst/>
                    </a:prstGeom>
                    <a:ln>
                      <a:noFill/>
                    </a:ln>
                    <a:extLst>
                      <a:ext uri="{53640926-AAD7-44D8-BBD7-CCE9431645EC}">
                        <a14:shadowObscured xmlns:a14="http://schemas.microsoft.com/office/drawing/2010/main"/>
                      </a:ext>
                    </a:extLst>
                  </pic:spPr>
                </pic:pic>
              </a:graphicData>
            </a:graphic>
          </wp:inline>
        </w:drawing>
      </w:r>
    </w:p>
    <w:p w14:paraId="42FA7152" w14:textId="0A55D08A" w:rsidR="00135F57" w:rsidRDefault="00135F57" w:rsidP="00135F57">
      <w:pPr>
        <w:pStyle w:val="af0"/>
        <w:jc w:val="center"/>
      </w:pPr>
      <w:bookmarkStart w:id="92" w:name="_Toc22189524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26</w:t>
      </w:r>
      <w:r w:rsidR="008C1101">
        <w:rPr>
          <w:noProof/>
        </w:rPr>
        <w:fldChar w:fldCharType="end"/>
      </w:r>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92"/>
    </w:p>
    <w:p w14:paraId="766DC672" w14:textId="77777777" w:rsidR="00D30E1E" w:rsidRPr="00186A7F" w:rsidRDefault="00D30E1E" w:rsidP="00D30E1E"/>
    <w:p w14:paraId="6C62FC9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C80624E"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9CC636"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ACD01FB" w14:textId="5D16161E" w:rsidR="00481F5F" w:rsidRPr="00186A7F" w:rsidRDefault="00481F5F" w:rsidP="00481F5F">
      <w:pPr>
        <w:pStyle w:val="af0"/>
        <w:jc w:val="center"/>
      </w:pPr>
      <w:bookmarkStart w:id="93" w:name="_Toc22189524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27</w:t>
      </w:r>
      <w:r w:rsidR="008C1101">
        <w:rPr>
          <w:noProof/>
        </w:rPr>
        <w:fldChar w:fldCharType="end"/>
      </w:r>
      <w:r>
        <w:rPr>
          <w:rFonts w:hint="eastAsia"/>
        </w:rPr>
        <w:t xml:space="preserve"> </w:t>
      </w:r>
      <w:r w:rsidRPr="00AA6D6E">
        <w:t>Submodel 생성</w:t>
      </w:r>
      <w:bookmarkEnd w:id="93"/>
    </w:p>
    <w:p w14:paraId="08E27A1A" w14:textId="77777777" w:rsidR="00D30E1E" w:rsidRDefault="00D30E1E" w:rsidP="00D30E1E"/>
    <w:p w14:paraId="7372ECA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636B0BA8" w14:textId="77777777" w:rsidR="006A503A" w:rsidRPr="00186A7F" w:rsidRDefault="006A503A" w:rsidP="00D30E1E"/>
    <w:p w14:paraId="7B0C66A0"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966537B" w14:textId="3AACF822" w:rsidR="003F57F5" w:rsidRDefault="00CC0CC7" w:rsidP="00CC0CC7">
      <w:pPr>
        <w:pStyle w:val="af0"/>
        <w:jc w:val="center"/>
      </w:pPr>
      <w:bookmarkStart w:id="94" w:name="_Toc22189524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28</w:t>
      </w:r>
      <w:r w:rsidR="008C1101">
        <w:rPr>
          <w:noProof/>
        </w:rPr>
        <w:fldChar w:fldCharType="end"/>
      </w:r>
      <w:r w:rsidRPr="00CC0CC7">
        <w:t xml:space="preserve"> </w:t>
      </w:r>
      <w:r w:rsidRPr="0041035E">
        <w:t>SubmodelCollection 생성</w:t>
      </w:r>
      <w:bookmarkEnd w:id="94"/>
    </w:p>
    <w:p w14:paraId="79809846" w14:textId="555EB7E1" w:rsidR="003F57F5" w:rsidRDefault="006A503A" w:rsidP="006A503A">
      <w:pPr>
        <w:widowControl/>
        <w:wordWrap/>
        <w:autoSpaceDE/>
        <w:autoSpaceDN/>
        <w:spacing w:after="160"/>
        <w:jc w:val="left"/>
      </w:pPr>
      <w:r>
        <w:br w:type="page"/>
      </w:r>
    </w:p>
    <w:p w14:paraId="4029148A" w14:textId="68AE3180"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062BC1B8" w14:textId="77777777" w:rsidR="008C6C1B" w:rsidRPr="00186A7F" w:rsidRDefault="008C6C1B" w:rsidP="00D30E1E"/>
    <w:p w14:paraId="25FF42BE"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64FB6327" w14:textId="7E8E12D4" w:rsidR="00FE5654" w:rsidRPr="00186A7F" w:rsidRDefault="00FE5654" w:rsidP="00FE5654">
      <w:pPr>
        <w:pStyle w:val="af0"/>
        <w:jc w:val="center"/>
      </w:pPr>
      <w:bookmarkStart w:id="95" w:name="_Toc22189524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29</w:t>
      </w:r>
      <w:r w:rsidR="008C1101">
        <w:rPr>
          <w:noProof/>
        </w:rPr>
        <w:fldChar w:fldCharType="end"/>
      </w:r>
      <w:r>
        <w:rPr>
          <w:rFonts w:hint="eastAsia"/>
        </w:rPr>
        <w:t xml:space="preserve"> </w:t>
      </w:r>
      <w:r w:rsidRPr="003E426E">
        <w:t>SubmodelCollection 정보</w:t>
      </w:r>
      <w:bookmarkEnd w:id="95"/>
    </w:p>
    <w:p w14:paraId="6B01085A" w14:textId="77777777" w:rsidR="00D30E1E" w:rsidRDefault="00D30E1E" w:rsidP="00D30E1E">
      <w:pPr>
        <w:rPr>
          <w:b/>
          <w:bCs/>
        </w:rPr>
      </w:pPr>
    </w:p>
    <w:p w14:paraId="21AA4CC6"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2227428A" w14:textId="7DADE226"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61C4048F" w14:textId="77777777" w:rsidR="008C6C1B" w:rsidRPr="00186A7F" w:rsidRDefault="008C6C1B" w:rsidP="00D30E1E"/>
    <w:p w14:paraId="15A5BB8D"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B45EFDB" w14:textId="1D80F000" w:rsidR="00274F43" w:rsidRPr="00186A7F" w:rsidRDefault="00274F43" w:rsidP="00274F43">
      <w:pPr>
        <w:pStyle w:val="af0"/>
        <w:jc w:val="center"/>
      </w:pPr>
      <w:bookmarkStart w:id="96" w:name="_Toc22189524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30</w:t>
      </w:r>
      <w:r w:rsidR="008C1101">
        <w:rPr>
          <w:noProof/>
        </w:rPr>
        <w:fldChar w:fldCharType="end"/>
      </w:r>
      <w:r>
        <w:rPr>
          <w:rFonts w:hint="eastAsia"/>
        </w:rPr>
        <w:t xml:space="preserve"> Property 생성</w:t>
      </w:r>
      <w:bookmarkEnd w:id="96"/>
    </w:p>
    <w:p w14:paraId="1A88F56F" w14:textId="5259FF8A" w:rsidR="00D30E1E" w:rsidRPr="00A468A8" w:rsidRDefault="00D30E1E" w:rsidP="00D30E1E"/>
    <w:p w14:paraId="133C53F5" w14:textId="77777777" w:rsidR="00D30E1E" w:rsidRPr="00B9072F" w:rsidRDefault="00D30E1E" w:rsidP="00D30E1E">
      <w:pPr>
        <w:pStyle w:val="20"/>
      </w:pPr>
      <w:bookmarkStart w:id="97" w:name="_Toc187157955"/>
      <w:bookmarkStart w:id="98" w:name="_Toc187162101"/>
      <w:bookmarkStart w:id="99" w:name="_Toc221716280"/>
      <w:r>
        <w:rPr>
          <w:rFonts w:hint="eastAsia"/>
        </w:rPr>
        <w:lastRenderedPageBreak/>
        <w:t>3</w:t>
      </w:r>
      <w:r w:rsidRPr="00B9072F">
        <w:rPr>
          <w:rFonts w:hint="eastAsia"/>
        </w:rPr>
        <w:t xml:space="preserve">. </w:t>
      </w:r>
      <w:r>
        <w:rPr>
          <w:rFonts w:hint="eastAsia"/>
        </w:rPr>
        <w:t>AAS 모델(템플릿)을 실제 제품별 AAS 인스턴스로 전환</w:t>
      </w:r>
      <w:bookmarkEnd w:id="97"/>
      <w:bookmarkEnd w:id="98"/>
      <w:bookmarkEnd w:id="99"/>
    </w:p>
    <w:p w14:paraId="0C6D8D10"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23D8E425" w14:textId="607E4F1F"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16D3BF87" w14:textId="77777777" w:rsidR="008C6C1B" w:rsidRDefault="008C6C1B" w:rsidP="00D30E1E"/>
    <w:p w14:paraId="3C72F163" w14:textId="42212B38" w:rsidR="00D975E3" w:rsidRDefault="00CA66D4" w:rsidP="00D975E3">
      <w:pPr>
        <w:keepNext/>
      </w:pPr>
      <w:r w:rsidRPr="00CA66D4">
        <w:rPr>
          <w:noProof/>
        </w:rPr>
        <mc:AlternateContent>
          <mc:Choice Requires="wps">
            <w:drawing>
              <wp:anchor distT="0" distB="0" distL="114300" distR="114300" simplePos="0" relativeHeight="251672576" behindDoc="0" locked="0" layoutInCell="1" allowOverlap="1" wp14:anchorId="48DC57BF" wp14:editId="69D9FB64">
                <wp:simplePos x="0" y="0"/>
                <wp:positionH relativeFrom="margin">
                  <wp:align>left</wp:align>
                </wp:positionH>
                <wp:positionV relativeFrom="paragraph">
                  <wp:posOffset>492760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B194AE8" id="직사각형 5" o:spid="_x0000_s1026" style="position:absolute;margin-left:0;margin-top:38.8pt;width:224.5pt;height:89.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z576AEAACsEAAAOAAAAZHJzL2Uyb0RvYy54bWysU8GO2yAQvVfqPyDuXcepkq6iOHvYVXqp&#10;2lW3/QCChxgJM2igcfL3HbDjrNqqh6o+YGBm3pv3gO3DuXfiBBQt+kbWdwspwGtsrT828vu3/bt7&#10;KWJSvlUOPTTyAlE+7N6+2Q5hA0vs0LVAgkF83AyhkV1KYVNVUXfQq3iHATwHDVKvEi/pWLWkBkbv&#10;XbVcLNbVgNQGQg0x8u7TGJS7gm8M6PTFmAhJuEZyb6mMVMZDHqvdVm2OpEJn9dSG+ocuemU9k85Q&#10;Tyop8YPsb1C91YQRTbrT2FdojNVQNLCaevGLmpdOBSha2JwYZpvi/4PVn08v4ZnYhiHETeRpVnE2&#10;1Oc/9yfOxazLbBack9C8ubxf1fWKPdUcq+v36zUvGKe6lQeK6SNgL/KkkcSnUUxSp08xjanXlMzm&#10;cW+dKyfivBgaufqQCXIoorNtjpYFHQ+PjsRJ8aHu9wv+JuJXadyG89zNTVaZpYuDjOH8VzDCtlnI&#10;yJBvHMywSmvwqR5DnWphZON+bmTXiqK5AGZkw13O2BPANXMEuWKPDkz5uRTKhZ2LJ+l/K54rCjP6&#10;NBf31iP9SZljVRPzmH81abQmu3TA9vJMgpJ7xPHdKK875GejE5XinMU3siifXk++8q/XBfb2xnc/&#10;AQAA//8DAFBLAwQUAAYACAAAACEABk5pON0AAAAHAQAADwAAAGRycy9kb3ducmV2LnhtbEyPzU7D&#10;MBCE70i8g7VI3KhDFNISsqn4EQ9AAhLc3HgbR43tEDtt4OlZTnDcmdHMt+V2sYM40hR67xCuVwkI&#10;cq3XvesQXpvnqw2IEJXTavCOEL4owLY6PytVof3JvdCxjp3gEhcKhWBiHAspQ2vIqrDyIzn29n6y&#10;KvI5dVJP6sTldpBpkuTSqt7xglEjPRpqD/VsEd5rQ/Py0euHZr98bt6y5ik9fCNeXiz3dyAiLfEv&#10;DL/4jA4VM+387HQQAwI/EhHW6xwEu1l2y8IOIb3Jc5BVKf/zVz8AAAD//wMAUEsBAi0AFAAGAAgA&#10;AAAhALaDOJL+AAAA4QEAABMAAAAAAAAAAAAAAAAAAAAAAFtDb250ZW50X1R5cGVzXS54bWxQSwEC&#10;LQAUAAYACAAAACEAOP0h/9YAAACUAQAACwAAAAAAAAAAAAAAAAAvAQAAX3JlbHMvLnJlbHNQSwEC&#10;LQAUAAYACAAAACEAQUs+e+gBAAArBAAADgAAAAAAAAAAAAAAAAAuAgAAZHJzL2Uyb0RvYy54bWxQ&#10;SwECLQAUAAYACAAAACEABk5pON0AAAAHAQAADwAAAAAAAAAAAAAAAABCBAAAZHJzL2Rvd25yZXYu&#10;eG1sUEsFBgAAAAAEAAQA8wAAAEwFAAAAAA==&#10;" filled="f" strokecolor="red" strokeweight="4.5pt">
                <w10:wrap anchorx="margin"/>
              </v:rect>
            </w:pict>
          </mc:Fallback>
        </mc:AlternateContent>
      </w:r>
      <w:r w:rsidR="00883BA9" w:rsidRPr="00883BA9">
        <w:rPr>
          <w:noProof/>
        </w:rPr>
        <w:drawing>
          <wp:inline distT="0" distB="0" distL="0" distR="0" wp14:anchorId="13F8AE38" wp14:editId="7D489FF9">
            <wp:extent cx="5731510" cy="2004060"/>
            <wp:effectExtent l="0" t="0" r="2540" b="0"/>
            <wp:docPr id="13"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50"/>
                    <a:stretch>
                      <a:fillRect/>
                    </a:stretch>
                  </pic:blipFill>
                  <pic:spPr>
                    <a:xfrm>
                      <a:off x="0" y="0"/>
                      <a:ext cx="5731510" cy="2004060"/>
                    </a:xfrm>
                    <a:prstGeom prst="rect">
                      <a:avLst/>
                    </a:prstGeom>
                  </pic:spPr>
                </pic:pic>
              </a:graphicData>
            </a:graphic>
          </wp:inline>
        </w:drawing>
      </w:r>
    </w:p>
    <w:p w14:paraId="6BF6623D" w14:textId="2848E77E" w:rsidR="00D975E3" w:rsidRPr="00186A7F" w:rsidRDefault="00D975E3" w:rsidP="00D975E3">
      <w:pPr>
        <w:pStyle w:val="af0"/>
        <w:jc w:val="center"/>
      </w:pPr>
      <w:bookmarkStart w:id="100" w:name="_Toc22189524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31</w:t>
      </w:r>
      <w:r w:rsidR="008C1101">
        <w:rPr>
          <w:noProof/>
        </w:rPr>
        <w:fldChar w:fldCharType="end"/>
      </w:r>
      <w:r w:rsidRPr="00D975E3">
        <w:rPr>
          <w:rFonts w:hint="eastAsia"/>
        </w:rPr>
        <w:t xml:space="preserve"> </w:t>
      </w:r>
      <w:r>
        <w:rPr>
          <w:rFonts w:hint="eastAsia"/>
        </w:rPr>
        <w:t>AssetInformation의 kind 변경</w:t>
      </w:r>
      <w:bookmarkEnd w:id="100"/>
    </w:p>
    <w:p w14:paraId="49E045AF" w14:textId="57D01B92" w:rsidR="00D30E1E" w:rsidRDefault="00D30E1E" w:rsidP="00D30E1E"/>
    <w:p w14:paraId="3BDE33ED" w14:textId="0B087EC4"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567ACD68" w14:textId="29EA3BCD"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9C097BA" w14:textId="77777777" w:rsidR="008C6C1B" w:rsidRDefault="008C6C1B" w:rsidP="00D30E1E"/>
    <w:p w14:paraId="14491932" w14:textId="1DE39EBC" w:rsidR="00D975E3" w:rsidRDefault="00CA66D4" w:rsidP="00D975E3">
      <w:pPr>
        <w:keepNext/>
      </w:pPr>
      <w:r w:rsidRPr="00CA66D4">
        <w:rPr>
          <w:noProof/>
        </w:rPr>
        <mc:AlternateContent>
          <mc:Choice Requires="wps">
            <w:drawing>
              <wp:anchor distT="0" distB="0" distL="114300" distR="114300" simplePos="0" relativeHeight="251670528" behindDoc="0" locked="0" layoutInCell="1" allowOverlap="1" wp14:anchorId="14E4B888" wp14:editId="32113112">
                <wp:simplePos x="0" y="0"/>
                <wp:positionH relativeFrom="margin">
                  <wp:align>left</wp:align>
                </wp:positionH>
                <wp:positionV relativeFrom="paragraph">
                  <wp:posOffset>1093470</wp:posOffset>
                </wp:positionV>
                <wp:extent cx="5588000" cy="600937"/>
                <wp:effectExtent l="19050" t="19050" r="31750" b="46990"/>
                <wp:wrapNone/>
                <wp:docPr id="6" name="직사각형 5">
                  <a:extLst xmlns:a="http://schemas.openxmlformats.org/drawingml/2006/main">
                    <a:ext uri="{FF2B5EF4-FFF2-40B4-BE49-F238E27FC236}">
                      <a16:creationId xmlns:a16="http://schemas.microsoft.com/office/drawing/2014/main" id="{07BDB7C3-9A14-9404-55E8-4E6AF35C3440}"/>
                    </a:ext>
                  </a:extLst>
                </wp:docPr>
                <wp:cNvGraphicFramePr/>
                <a:graphic xmlns:a="http://schemas.openxmlformats.org/drawingml/2006/main">
                  <a:graphicData uri="http://schemas.microsoft.com/office/word/2010/wordprocessingShape">
                    <wps:wsp>
                      <wps:cNvSpPr/>
                      <wps:spPr>
                        <a:xfrm>
                          <a:off x="0" y="0"/>
                          <a:ext cx="5588000" cy="60093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7A1699CB" id="직사각형 5" o:spid="_x0000_s1026" style="position:absolute;margin-left:0;margin-top:86.1pt;width:440pt;height:47.3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7r6wEAACoEAAAOAAAAZHJzL2Uyb0RvYy54bWysU8GO0zAQvSPxD1buNGlRd0vUdA+7KhcE&#10;KxY+wHXGjSXHY41N0/49YydNV4A4IC6OnZl5b96zZ/tw7q04AQWDrimWi6oQ4BS2xh2b4vu3/btN&#10;IUKUrpUWHTTFBULxsHv7Zjv4GlbYoW2BBIO4UA++KboYfV2WQXXQy7BAD46DGqmXkY90LFuSA6P3&#10;tlxV1V05ILWeUEEI/PdpDBa7jK81qPhF6wBR2Kbg3mJeKa+HtJa7rayPJH1n1NSG/Icuemkck85Q&#10;TzJK8YPMb1C9UYQBdVwo7EvU2ijIGljNsvpFzUsnPWQtbE7ws03h/8Gqz6cX/0xsw+BDHXibVJw1&#10;9enL/YlzNusymwXnKBT/XK83m6piTxXH7qrqw/v75GZ5q/YU4kfAXqRNUxBfRvZInj6FOKZeUxKZ&#10;w72xNl+IdWJghvvlusoVAa1pUzTlBToeHi2Jk+Q73e+5h3yNTPwqjU/WcTc3VXkXLxYShnVfQQvT&#10;so7VyJAeHMywUilwcTmGOtnCyMb93MiuFVlzBkzImrucsSeAa+YIcsUeHZjyUynk9zoXT9L/VjxX&#10;ZGZ0cS7ujUP6kzLLqibmMf9q0mhNcumA7eWZBEX7iOPYSKc65KlRkXJxyuIHmZVPw5Ne/Otzhr2N&#10;+O4nAAAA//8DAFBLAwQUAAYACAAAACEADUn24NwAAAAIAQAADwAAAGRycy9kb3ducmV2LnhtbEyP&#10;zU7DMBCE70i8g7VI3KiDhYIV4lT8iAcgAQlubryNo8Z2iJ3W8PQsJzjuzGj2m3qb3cSOuMQxeAXX&#10;mwIY+j6Y0Q8KXrvnKwksJu2NnoJHBV8YYducn9W6MuHkX/DYpoFRiY+VVmBTmivOY2/R6bgJM3ry&#10;9mFxOtG5DNws+kTlbuKiKEru9Ojpg9UzPlrsD+3qFLy3Ftf8MZqHbp8/5dtN9yQO30pdXuT7O2AJ&#10;c/oLwy8+oUNDTLuwehPZpICGJFJvhQBGtpQFKTsFoiwl8Kbm/wc0PwAAAP//AwBQSwECLQAUAAYA&#10;CAAAACEAtoM4kv4AAADhAQAAEwAAAAAAAAAAAAAAAAAAAAAAW0NvbnRlbnRfVHlwZXNdLnhtbFBL&#10;AQItABQABgAIAAAAIQA4/SH/1gAAAJQBAAALAAAAAAAAAAAAAAAAAC8BAABfcmVscy8ucmVsc1BL&#10;AQItABQABgAIAAAAIQBN0p7r6wEAACoEAAAOAAAAAAAAAAAAAAAAAC4CAABkcnMvZTJvRG9jLnht&#10;bFBLAQItABQABgAIAAAAIQANSfbg3AAAAAgBAAAPAAAAAAAAAAAAAAAAAEUEAABkcnMvZG93bnJl&#10;di54bWxQSwUGAAAAAAQABADzAAAATgUAAAAA&#10;" filled="f" strokecolor="red" strokeweight="4.5pt">
                <w10:wrap anchorx="margin"/>
              </v:rect>
            </w:pict>
          </mc:Fallback>
        </mc:AlternateContent>
      </w:r>
      <w:r w:rsidR="000A6FA6" w:rsidRPr="000A6FA6">
        <w:rPr>
          <w:noProof/>
        </w:rPr>
        <w:drawing>
          <wp:inline distT="0" distB="0" distL="0" distR="0" wp14:anchorId="56013568" wp14:editId="24EEB43B">
            <wp:extent cx="5731510" cy="2021205"/>
            <wp:effectExtent l="0" t="0" r="2540" b="0"/>
            <wp:docPr id="10"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51"/>
                    <a:srcRect l="71679" b="68854"/>
                    <a:stretch>
                      <a:fillRect/>
                    </a:stretch>
                  </pic:blipFill>
                  <pic:spPr>
                    <a:xfrm>
                      <a:off x="0" y="0"/>
                      <a:ext cx="5731510" cy="2021205"/>
                    </a:xfrm>
                    <a:prstGeom prst="rect">
                      <a:avLst/>
                    </a:prstGeom>
                  </pic:spPr>
                </pic:pic>
              </a:graphicData>
            </a:graphic>
          </wp:inline>
        </w:drawing>
      </w:r>
    </w:p>
    <w:p w14:paraId="4CC725A2" w14:textId="65B9B005" w:rsidR="00D975E3" w:rsidRDefault="00D975E3" w:rsidP="00D975E3">
      <w:pPr>
        <w:pStyle w:val="af0"/>
        <w:jc w:val="center"/>
      </w:pPr>
      <w:bookmarkStart w:id="101" w:name="_Toc22189524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32</w:t>
      </w:r>
      <w:r w:rsidR="008C1101">
        <w:rPr>
          <w:noProof/>
        </w:rPr>
        <w:fldChar w:fldCharType="end"/>
      </w:r>
      <w:r>
        <w:rPr>
          <w:rFonts w:hint="eastAsia"/>
        </w:rPr>
        <w:t xml:space="preserve"> AssetInformation의 globalAssetId 입력</w:t>
      </w:r>
      <w:bookmarkEnd w:id="101"/>
    </w:p>
    <w:p w14:paraId="34A0BD47" w14:textId="7CB4A103" w:rsidR="00D30E1E" w:rsidRDefault="00B269F9" w:rsidP="00B269F9">
      <w:pPr>
        <w:widowControl/>
        <w:wordWrap/>
        <w:autoSpaceDE/>
        <w:autoSpaceDN/>
        <w:spacing w:after="160"/>
        <w:jc w:val="left"/>
      </w:pPr>
      <w:r>
        <w:br w:type="page"/>
      </w:r>
    </w:p>
    <w:p w14:paraId="217D9CC6" w14:textId="77777777" w:rsidR="00D30E1E" w:rsidRDefault="00D30E1E" w:rsidP="00D30E1E">
      <w:r>
        <w:rPr>
          <w:rFonts w:hint="eastAsia"/>
        </w:rPr>
        <w:lastRenderedPageBreak/>
        <w:t xml:space="preserve">○ 마지막으로, 아래 그림과 같이 </w:t>
      </w:r>
      <w:r w:rsidRPr="00B9072F">
        <w:t>AssetInformation</w:t>
      </w:r>
      <w:r>
        <w:rPr>
          <w:rFonts w:hint="eastAsia"/>
        </w:rPr>
        <w:t>의 assetType을 Instance로 입력한다.</w:t>
      </w:r>
    </w:p>
    <w:p w14:paraId="0EC2BA5F" w14:textId="14281EA5" w:rsidR="008C6C1B" w:rsidRDefault="008C6C1B" w:rsidP="00D30E1E"/>
    <w:p w14:paraId="26E92C09" w14:textId="404D4A32" w:rsidR="00157B18" w:rsidRDefault="002A388C" w:rsidP="00157B18">
      <w:pPr>
        <w:keepNext/>
      </w:pPr>
      <w:r w:rsidRPr="00CA66D4">
        <w:rPr>
          <w:noProof/>
        </w:rPr>
        <mc:AlternateContent>
          <mc:Choice Requires="wps">
            <w:drawing>
              <wp:anchor distT="0" distB="0" distL="114300" distR="114300" simplePos="0" relativeHeight="251674624" behindDoc="0" locked="0" layoutInCell="1" allowOverlap="1" wp14:anchorId="759EF358" wp14:editId="01EA1B4F">
                <wp:simplePos x="0" y="0"/>
                <wp:positionH relativeFrom="margin">
                  <wp:posOffset>114300</wp:posOffset>
                </wp:positionH>
                <wp:positionV relativeFrom="paragraph">
                  <wp:posOffset>1932305</wp:posOffset>
                </wp:positionV>
                <wp:extent cx="2317750" cy="501650"/>
                <wp:effectExtent l="19050" t="19050" r="44450" b="31750"/>
                <wp:wrapNone/>
                <wp:docPr id="2085373326" name="직사각형 5"/>
                <wp:cNvGraphicFramePr/>
                <a:graphic xmlns:a="http://schemas.openxmlformats.org/drawingml/2006/main">
                  <a:graphicData uri="http://schemas.microsoft.com/office/word/2010/wordprocessingShape">
                    <wps:wsp>
                      <wps:cNvSpPr/>
                      <wps:spPr>
                        <a:xfrm>
                          <a:off x="0" y="0"/>
                          <a:ext cx="2317750" cy="501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0657B71" id="직사각형 5" o:spid="_x0000_s1026" style="position:absolute;margin-left:9pt;margin-top:152.15pt;width:182.5pt;height:39.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7CM5wEAACoEAAAOAAAAZHJzL2Uyb0RvYy54bWysU8GO0zAQvSPxD1buNEnRblHUdA+7KhcE&#10;KxY+wHXGjSXHY41N0/49YydNV4A4IHJwxp6ZN/OePduH82DFCSgYdG1Rr6pCgFPYGXdsi+/f9u8+&#10;FCJE6Tpp0UFbXCAUD7u3b7ajb2CNPdoOSDCIC83o26KP0TdlGVQPgwwr9ODYqZEGGXlLx7IjOTL6&#10;YMt1Vd2XI1LnCRWEwKdPk7PYZXytQcUvWgeIwrYF9xbzSnk9pLXcbWVzJOl7o+Y25D90MUjjuOgC&#10;9SSjFD/I/AY1GEUYUMeVwqFErY2CzIHZ1NUvbF566SFzYXGCX2QK/w9WfT69+GdiGUYfmsBmYnHW&#10;NKQ/9yfOWazLIhaco1B8uH5fbzZ3rKli311V37PNMOUt21OIHwEHkYy2IL6MrJE8fQpxCr2GpGIO&#10;98bafCHWiZFBNzVjJldAa7rkzRs6Hh4tiZPkO93vK/7mwq/CuA3ruJsbq2zFi4WEYd1X0MJ0icdU&#10;IT04WGClUuBiPbl62cFUjfu5FbtmZM4ZMCFr7nLBngGukRPIFXtSYI5PqZDf65I8U/9b8pKRK6OL&#10;S/JgHNKfmFlmNVee4q8iTdIklQ7YXZ5JULSPOI2NdKpHnhoVKSenKH6Qmfk8POnFv95n2NuI734C&#10;AAD//wMAUEsDBBQABgAIAAAAIQBhwJnw3QAAAAoBAAAPAAAAZHJzL2Rvd25yZXYueG1sTI/NTsMw&#10;EITvSLyDtUjcqENdoSjEqfgRD0ACEtzceBtHjdchdtrA07NwgdvO7mj2m3K7+EEccYp9IA3XqwwE&#10;UhtsT52Gl+bpKgcRkyFrhkCo4RMjbKvzs9IUNpzoGY916gSHUCyMBpfSWEgZW4fexFUYkfi2D5M3&#10;ieXUSTuZE4f7Qa6z7EZ60xN/cGbEB4ftoZ69hrfa4by89/a+2S8f+eumeVwfvrS+vFjubkEkXNKf&#10;GX7wGR0qZtqFmWwUA+ucqyQNKtsoEGxQueLN7ndQIKtS/q9QfQMAAP//AwBQSwECLQAUAAYACAAA&#10;ACEAtoM4kv4AAADhAQAAEwAAAAAAAAAAAAAAAAAAAAAAW0NvbnRlbnRfVHlwZXNdLnhtbFBLAQIt&#10;ABQABgAIAAAAIQA4/SH/1gAAAJQBAAALAAAAAAAAAAAAAAAAAC8BAABfcmVscy8ucmVsc1BLAQIt&#10;ABQABgAIAAAAIQCLd7CM5wEAACoEAAAOAAAAAAAAAAAAAAAAAC4CAABkcnMvZTJvRG9jLnhtbFBL&#10;AQItABQABgAIAAAAIQBhwJnw3QAAAAoBAAAPAAAAAAAAAAAAAAAAAEEEAABkcnMvZG93bnJldi54&#10;bWxQSwUGAAAAAAQABADzAAAASwUAAAAA&#10;" filled="f" strokecolor="red" strokeweight="4.5pt">
                <w10:wrap anchorx="margin"/>
              </v:rect>
            </w:pict>
          </mc:Fallback>
        </mc:AlternateContent>
      </w:r>
      <w:r w:rsidR="000A6FA6" w:rsidRPr="000A6FA6">
        <w:rPr>
          <w:noProof/>
        </w:rPr>
        <w:drawing>
          <wp:inline distT="0" distB="0" distL="0" distR="0" wp14:anchorId="459D38A7" wp14:editId="270FA5AB">
            <wp:extent cx="5729210" cy="2588456"/>
            <wp:effectExtent l="0" t="0" r="5080" b="2540"/>
            <wp:docPr id="111991862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52"/>
                    <a:stretch>
                      <a:fillRect/>
                    </a:stretch>
                  </pic:blipFill>
                  <pic:spPr>
                    <a:xfrm>
                      <a:off x="0" y="0"/>
                      <a:ext cx="5752091" cy="2598794"/>
                    </a:xfrm>
                    <a:prstGeom prst="rect">
                      <a:avLst/>
                    </a:prstGeom>
                  </pic:spPr>
                </pic:pic>
              </a:graphicData>
            </a:graphic>
          </wp:inline>
        </w:drawing>
      </w:r>
    </w:p>
    <w:p w14:paraId="4535F2CE" w14:textId="446682A6" w:rsidR="00157B18" w:rsidRPr="00186A7F" w:rsidRDefault="00157B18" w:rsidP="00157B18">
      <w:pPr>
        <w:pStyle w:val="af0"/>
        <w:jc w:val="center"/>
      </w:pPr>
      <w:bookmarkStart w:id="102" w:name="_Toc22189524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33</w:t>
      </w:r>
      <w:r w:rsidR="008C1101">
        <w:rPr>
          <w:noProof/>
        </w:rPr>
        <w:fldChar w:fldCharType="end"/>
      </w:r>
      <w:r w:rsidRPr="00157B18">
        <w:rPr>
          <w:rFonts w:hint="eastAsia"/>
        </w:rPr>
        <w:t xml:space="preserve"> </w:t>
      </w:r>
      <w:r>
        <w:rPr>
          <w:rFonts w:hint="eastAsia"/>
        </w:rPr>
        <w:t>AssetInformation의 assetType 입력</w:t>
      </w:r>
      <w:bookmarkEnd w:id="102"/>
    </w:p>
    <w:p w14:paraId="23B75522" w14:textId="77777777" w:rsidR="00D30E1E" w:rsidRPr="00211722" w:rsidRDefault="00D30E1E" w:rsidP="00D30E1E"/>
    <w:p w14:paraId="4B49B30C"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0EB1EF1" w14:textId="79BA3A70" w:rsidR="003313F1" w:rsidRDefault="00D30E1E" w:rsidP="00D30E1E">
      <w:r>
        <w:rPr>
          <w:rFonts w:hint="eastAsia"/>
        </w:rPr>
        <w:t>○ Edit 모드에서 아래 그림의 서브모델의 Kind (of model) 메뉴의 Instance를 선택한다.</w:t>
      </w:r>
    </w:p>
    <w:p w14:paraId="62675BFA" w14:textId="77777777" w:rsidR="003313F1" w:rsidRDefault="003313F1" w:rsidP="00D30E1E"/>
    <w:p w14:paraId="38636749" w14:textId="1656D5B1" w:rsidR="002D7DB1" w:rsidRDefault="00731764" w:rsidP="002D7DB1">
      <w:pPr>
        <w:keepNext/>
      </w:pPr>
      <w:r w:rsidRPr="00731764">
        <w:rPr>
          <w:noProof/>
        </w:rPr>
        <w:drawing>
          <wp:inline distT="0" distB="0" distL="0" distR="0" wp14:anchorId="37011DF1" wp14:editId="45095461">
            <wp:extent cx="573151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a:blip r:embed="rId53"/>
                    <a:stretch>
                      <a:fillRect/>
                    </a:stretch>
                  </pic:blipFill>
                  <pic:spPr>
                    <a:xfrm>
                      <a:off x="0" y="0"/>
                      <a:ext cx="5731510" cy="2638425"/>
                    </a:xfrm>
                    <a:prstGeom prst="rect">
                      <a:avLst/>
                    </a:prstGeom>
                  </pic:spPr>
                </pic:pic>
              </a:graphicData>
            </a:graphic>
          </wp:inline>
        </w:drawing>
      </w:r>
    </w:p>
    <w:p w14:paraId="2E461841" w14:textId="2E6B5EA1" w:rsidR="00D30E1E" w:rsidRDefault="002D7DB1" w:rsidP="002D7DB1">
      <w:pPr>
        <w:pStyle w:val="af0"/>
        <w:jc w:val="center"/>
      </w:pPr>
      <w:bookmarkStart w:id="103" w:name="_Toc22189525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34</w:t>
      </w:r>
      <w:r w:rsidR="008C1101">
        <w:rPr>
          <w:noProof/>
        </w:rPr>
        <w:fldChar w:fldCharType="end"/>
      </w:r>
      <w:r>
        <w:rPr>
          <w:rFonts w:hint="eastAsia"/>
        </w:rPr>
        <w:t xml:space="preserve"> Submodel 인스턴스</w:t>
      </w:r>
      <w:bookmarkEnd w:id="103"/>
    </w:p>
    <w:p w14:paraId="46A98767" w14:textId="77777777" w:rsidR="00D30E1E" w:rsidRDefault="00D30E1E" w:rsidP="00D30E1E"/>
    <w:p w14:paraId="70BC5681"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44F75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08FD7AE2" w14:textId="77777777" w:rsidR="002D7DB1" w:rsidRDefault="002D7DB1" w:rsidP="00D30E1E"/>
    <w:p w14:paraId="1A54DD8B" w14:textId="62615626" w:rsidR="00F12AA8" w:rsidRDefault="00D30E1E" w:rsidP="00F12AA8">
      <w:pPr>
        <w:keepNext/>
      </w:pPr>
      <w:r>
        <w:rPr>
          <w:rFonts w:hint="eastAsia"/>
          <w:noProof/>
        </w:rPr>
        <w:lastRenderedPageBreak/>
        <w:drawing>
          <wp:inline distT="0" distB="0" distL="0" distR="0" wp14:anchorId="20180EC6" wp14:editId="426DC22A">
            <wp:extent cx="5731510" cy="1622540"/>
            <wp:effectExtent l="1905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54"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7765D769" w14:textId="0F71A0DB" w:rsidR="00D30E1E" w:rsidRDefault="00F12AA8" w:rsidP="00F12AA8">
      <w:pPr>
        <w:pStyle w:val="af0"/>
        <w:jc w:val="center"/>
      </w:pPr>
      <w:bookmarkStart w:id="104" w:name="_Toc22189525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35</w:t>
      </w:r>
      <w:r w:rsidR="008C1101">
        <w:rPr>
          <w:noProof/>
        </w:rPr>
        <w:fldChar w:fldCharType="end"/>
      </w:r>
      <w:r w:rsidRPr="00F12AA8">
        <w:rPr>
          <w:rFonts w:hint="eastAsia"/>
        </w:rPr>
        <w:t xml:space="preserve"> </w:t>
      </w:r>
      <w:r>
        <w:rPr>
          <w:rFonts w:hint="eastAsia"/>
        </w:rPr>
        <w:t>Property 인스턴스</w:t>
      </w:r>
      <w:bookmarkEnd w:id="104"/>
    </w:p>
    <w:p w14:paraId="1014E3CE" w14:textId="7FBD0132" w:rsidR="00D30E1E" w:rsidRDefault="00D30E1E" w:rsidP="00D30E1E"/>
    <w:p w14:paraId="0C74050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06B3E2ED" w14:textId="4FBA4525"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Indentificatoin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4A30E44D" w14:textId="77777777" w:rsidR="002D7DB1" w:rsidRDefault="002D7DB1" w:rsidP="00D30E1E"/>
    <w:p w14:paraId="233DFBDB" w14:textId="0F75CF36" w:rsidR="00F12AA8" w:rsidRDefault="00D86A9D" w:rsidP="00F12AA8">
      <w:pPr>
        <w:keepNext/>
      </w:pPr>
      <w:r w:rsidRPr="00D86A9D">
        <w:rPr>
          <w:noProof/>
        </w:rPr>
        <w:drawing>
          <wp:inline distT="0" distB="0" distL="0" distR="0" wp14:anchorId="359B0E81" wp14:editId="560A692B">
            <wp:extent cx="5731510" cy="3972560"/>
            <wp:effectExtent l="0" t="0" r="2540" b="8890"/>
            <wp:docPr id="325988381"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88381" name="그림 1" descr="텍스트, 스크린샷, 소프트웨어, 번호이(가) 표시된 사진&#10;&#10;AI 생성 콘텐츠는 정확하지 않을 수 있습니다."/>
                    <pic:cNvPicPr/>
                  </pic:nvPicPr>
                  <pic:blipFill>
                    <a:blip r:embed="rId55"/>
                    <a:stretch>
                      <a:fillRect/>
                    </a:stretch>
                  </pic:blipFill>
                  <pic:spPr>
                    <a:xfrm>
                      <a:off x="0" y="0"/>
                      <a:ext cx="5731510" cy="3972560"/>
                    </a:xfrm>
                    <a:prstGeom prst="rect">
                      <a:avLst/>
                    </a:prstGeom>
                  </pic:spPr>
                </pic:pic>
              </a:graphicData>
            </a:graphic>
          </wp:inline>
        </w:drawing>
      </w:r>
    </w:p>
    <w:p w14:paraId="213A6E8D" w14:textId="057C2F11" w:rsidR="00D30E1E" w:rsidRDefault="00F12AA8" w:rsidP="00F12AA8">
      <w:pPr>
        <w:pStyle w:val="af0"/>
        <w:jc w:val="center"/>
      </w:pPr>
      <w:bookmarkStart w:id="105" w:name="_Toc22189525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36</w:t>
      </w:r>
      <w:r w:rsidR="008C1101">
        <w:rPr>
          <w:noProof/>
        </w:rPr>
        <w:fldChar w:fldCharType="end"/>
      </w:r>
      <w:r w:rsidRPr="00F12AA8">
        <w:rPr>
          <w:rFonts w:hint="eastAsia"/>
        </w:rPr>
        <w:t xml:space="preserve"> </w:t>
      </w:r>
      <w:r>
        <w:rPr>
          <w:rFonts w:hint="eastAsia"/>
        </w:rPr>
        <w:t>AAS 인스턴스 변환 전 화면</w:t>
      </w:r>
      <w:bookmarkEnd w:id="105"/>
    </w:p>
    <w:p w14:paraId="5A6204B3" w14:textId="72144EFE" w:rsidR="009057F6" w:rsidRDefault="00151340" w:rsidP="009057F6">
      <w:pPr>
        <w:keepNext/>
      </w:pPr>
      <w:r w:rsidRPr="00151340">
        <w:rPr>
          <w:noProof/>
        </w:rPr>
        <w:lastRenderedPageBreak/>
        <w:drawing>
          <wp:inline distT="0" distB="0" distL="0" distR="0" wp14:anchorId="4BE8D318" wp14:editId="6103A2A8">
            <wp:extent cx="5731510" cy="3862705"/>
            <wp:effectExtent l="0" t="0" r="2540" b="4445"/>
            <wp:docPr id="2027126250"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26250" name="그림 1" descr="텍스트, 스크린샷, 번호, 소프트웨어이(가) 표시된 사진&#10;&#10;AI 생성 콘텐츠는 정확하지 않을 수 있습니다."/>
                    <pic:cNvPicPr/>
                  </pic:nvPicPr>
                  <pic:blipFill>
                    <a:blip r:embed="rId56"/>
                    <a:stretch>
                      <a:fillRect/>
                    </a:stretch>
                  </pic:blipFill>
                  <pic:spPr>
                    <a:xfrm>
                      <a:off x="0" y="0"/>
                      <a:ext cx="5731510" cy="3862705"/>
                    </a:xfrm>
                    <a:prstGeom prst="rect">
                      <a:avLst/>
                    </a:prstGeom>
                  </pic:spPr>
                </pic:pic>
              </a:graphicData>
            </a:graphic>
          </wp:inline>
        </w:drawing>
      </w:r>
    </w:p>
    <w:p w14:paraId="4C63F422" w14:textId="02DF0314" w:rsidR="008B73CC" w:rsidRDefault="009057F6" w:rsidP="009057F6">
      <w:pPr>
        <w:pStyle w:val="af0"/>
        <w:jc w:val="center"/>
      </w:pPr>
      <w:bookmarkStart w:id="106" w:name="_Toc22189525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72261">
        <w:rPr>
          <w:noProof/>
        </w:rPr>
        <w:t>37</w:t>
      </w:r>
      <w:r w:rsidR="008C1101">
        <w:rPr>
          <w:noProof/>
        </w:rPr>
        <w:fldChar w:fldCharType="end"/>
      </w:r>
      <w:r>
        <w:rPr>
          <w:rFonts w:hint="eastAsia"/>
        </w:rPr>
        <w:t xml:space="preserve"> AAS 인스턴스 변환 후 화면</w:t>
      </w:r>
      <w:bookmarkEnd w:id="106"/>
    </w:p>
    <w:p w14:paraId="14F87D75" w14:textId="1C04F093" w:rsidR="009F09A9" w:rsidRDefault="009F09A9">
      <w:pPr>
        <w:widowControl/>
        <w:wordWrap/>
        <w:autoSpaceDE/>
        <w:autoSpaceDN/>
        <w:spacing w:after="160"/>
        <w:jc w:val="left"/>
      </w:pPr>
      <w:r>
        <w:br w:type="page"/>
      </w:r>
    </w:p>
    <w:p w14:paraId="5359ACC3" w14:textId="77777777" w:rsidR="00E77A31" w:rsidRDefault="00E77A31" w:rsidP="00E77A31">
      <w:pPr>
        <w:pStyle w:val="20"/>
      </w:pPr>
      <w:bookmarkStart w:id="107" w:name="_Toc219547551"/>
      <w:bookmarkStart w:id="108" w:name="_Toc219553869"/>
      <w:bookmarkStart w:id="109" w:name="_Toc219640447"/>
      <w:bookmarkStart w:id="110" w:name="_Toc221716281"/>
      <w:r>
        <w:rPr>
          <w:rFonts w:hint="eastAsia"/>
        </w:rPr>
        <w:lastRenderedPageBreak/>
        <w:t>4. 분말 성형 공정</w:t>
      </w:r>
      <w:r w:rsidRPr="00A422DA">
        <w:t xml:space="preserve"> AAS 참조모델 활용 시나리오</w:t>
      </w:r>
      <w:bookmarkEnd w:id="107"/>
      <w:bookmarkEnd w:id="108"/>
      <w:bookmarkEnd w:id="109"/>
      <w:bookmarkEnd w:id="110"/>
    </w:p>
    <w:p w14:paraId="32458FCE" w14:textId="77777777" w:rsidR="00E77A31" w:rsidRPr="00342959" w:rsidRDefault="00E77A31" w:rsidP="00E77A31">
      <w:pPr>
        <w:rPr>
          <w:b/>
          <w:bCs/>
        </w:rPr>
      </w:pPr>
      <w:r w:rsidRPr="00342959">
        <w:rPr>
          <w:rFonts w:hint="eastAsia"/>
          <w:b/>
          <w:bCs/>
        </w:rPr>
        <w:t>가</w:t>
      </w:r>
      <w:r w:rsidRPr="00342959">
        <w:rPr>
          <w:b/>
          <w:bCs/>
        </w:rPr>
        <w:t>. 개요</w:t>
      </w:r>
    </w:p>
    <w:p w14:paraId="31AA98F2" w14:textId="77777777" w:rsidR="00E77A31" w:rsidRDefault="00E77A31" w:rsidP="00E77A31">
      <w:r>
        <w:rPr>
          <w:rFonts w:hint="eastAsia"/>
        </w:rPr>
        <w:t xml:space="preserve">○ </w:t>
      </w:r>
      <w:r>
        <w:rPr>
          <w:rStyle w:val="citation-202"/>
          <w:color w:val="000000"/>
        </w:rPr>
        <w:t>분말성형장치 AAS는 장비의 전 생애주기(설계, 제조, 운영, 유지보수) 동안 발생하는 데이터를 표준화된 구조로 관리합니다</w:t>
      </w:r>
      <w:r>
        <w:t>.</w:t>
      </w:r>
      <w:r>
        <w:rPr>
          <w:rStyle w:val="apple-converted-space"/>
          <w:color w:val="000000"/>
        </w:rPr>
        <w:t> </w:t>
      </w:r>
      <w:r>
        <w:rPr>
          <w:rStyle w:val="citation-201"/>
          <w:color w:val="000000"/>
        </w:rPr>
        <w:t>이를 통해 제조 현장의 지능화, 자동화 및 자율제조 구현을 위한 기반을 제공합니다</w:t>
      </w:r>
      <w:r>
        <w:t>.</w:t>
      </w:r>
    </w:p>
    <w:p w14:paraId="78BA3DD9" w14:textId="65BCEFB1" w:rsidR="00E77A31" w:rsidRDefault="00E77A31" w:rsidP="00E77A31">
      <w:r>
        <w:rPr>
          <w:rFonts w:hint="eastAsia"/>
        </w:rPr>
        <w:t xml:space="preserve">○ </w:t>
      </w:r>
      <w:r>
        <w:t xml:space="preserve">본 시나리오는 분말성형 공정 내 주요 장비 4종(혼련기, 성형기, 로봇, </w:t>
      </w:r>
      <w:r w:rsidR="00E83394">
        <w:t>혼련기</w:t>
      </w:r>
      <w:r>
        <w:t>)을 AAS 기반으로 디지털화하여, 장비 간 데이터 표준화와 상호운용성을 확보하는 데 목적이 있습니다. 이를 통해 공정 전반의 추적성(Traceability), 효율성(Efficiency), 유연성(Flexibility)을 극대화합니다.</w:t>
      </w:r>
    </w:p>
    <w:p w14:paraId="1BE3A80B" w14:textId="77777777" w:rsidR="00E77A31" w:rsidRDefault="00E77A31" w:rsidP="00E77A31">
      <w:pPr>
        <w:keepNext/>
        <w:jc w:val="center"/>
      </w:pPr>
      <w:r>
        <w:rPr>
          <w:rFonts w:hint="eastAsia"/>
          <w:noProof/>
        </w:rPr>
        <w:drawing>
          <wp:inline distT="0" distB="0" distL="0" distR="0" wp14:anchorId="2E96D80B" wp14:editId="6BEAECD1">
            <wp:extent cx="4829810" cy="1886403"/>
            <wp:effectExtent l="0" t="0" r="0" b="6350"/>
            <wp:docPr id="1433848436" name="그림 9" descr="기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48436" name="그림 9" descr="기계이(가) 표시된 사진&#10;&#10;AI 생성 콘텐츠는 정확하지 않을 수 있습니다."/>
                    <pic:cNvPicPr/>
                  </pic:nvPicPr>
                  <pic:blipFill rotWithShape="1">
                    <a:blip r:embed="rId57" cstate="print">
                      <a:extLst>
                        <a:ext uri="{28A0092B-C50C-407E-A947-70E740481C1C}">
                          <a14:useLocalDpi xmlns:a14="http://schemas.microsoft.com/office/drawing/2010/main" val="0"/>
                        </a:ext>
                      </a:extLst>
                    </a:blip>
                    <a:srcRect l="6205" t="3657" r="7932" b="7548"/>
                    <a:stretch>
                      <a:fillRect/>
                    </a:stretch>
                  </pic:blipFill>
                  <pic:spPr bwMode="auto">
                    <a:xfrm>
                      <a:off x="0" y="0"/>
                      <a:ext cx="4894123" cy="1911522"/>
                    </a:xfrm>
                    <a:prstGeom prst="rect">
                      <a:avLst/>
                    </a:prstGeom>
                    <a:ln>
                      <a:noFill/>
                    </a:ln>
                    <a:extLst>
                      <a:ext uri="{53640926-AAD7-44D8-BBD7-CCE9431645EC}">
                        <a14:shadowObscured xmlns:a14="http://schemas.microsoft.com/office/drawing/2010/main"/>
                      </a:ext>
                    </a:extLst>
                  </pic:spPr>
                </pic:pic>
              </a:graphicData>
            </a:graphic>
          </wp:inline>
        </w:drawing>
      </w:r>
    </w:p>
    <w:p w14:paraId="07B26B5E" w14:textId="7E5F07A1" w:rsidR="00E77A31" w:rsidRDefault="00E77A31" w:rsidP="00E77A31">
      <w:pPr>
        <w:pStyle w:val="af0"/>
        <w:jc w:val="center"/>
      </w:pPr>
      <w:bookmarkStart w:id="111" w:name="_Toc219640421"/>
      <w:bookmarkStart w:id="112" w:name="_Toc221895254"/>
      <w:r>
        <w:t xml:space="preserve">그림 </w:t>
      </w:r>
      <w:fldSimple w:instr=" SEQ 그림 \* ARABIC ">
        <w:r w:rsidR="00072261">
          <w:rPr>
            <w:noProof/>
          </w:rPr>
          <w:t>38</w:t>
        </w:r>
      </w:fldSimple>
      <w:r>
        <w:rPr>
          <w:rFonts w:hint="eastAsia"/>
        </w:rPr>
        <w:t xml:space="preserve"> </w:t>
      </w:r>
      <w:r w:rsidRPr="009B5D86">
        <w:t>분말 성형 공정 AAS 참조모델 활용 시나리오</w:t>
      </w:r>
      <w:bookmarkEnd w:id="111"/>
      <w:bookmarkEnd w:id="112"/>
    </w:p>
    <w:p w14:paraId="62CD9F8E" w14:textId="77777777" w:rsidR="00E77A31" w:rsidRDefault="00E77A31" w:rsidP="00E77A31"/>
    <w:p w14:paraId="056F0373" w14:textId="77777777" w:rsidR="00E77A31" w:rsidRPr="00E55E26" w:rsidRDefault="00E77A31" w:rsidP="00E77A31">
      <w:pPr>
        <w:rPr>
          <w:b/>
          <w:bCs/>
        </w:rPr>
      </w:pPr>
      <w:r w:rsidRPr="00E55E26">
        <w:rPr>
          <w:rFonts w:hint="eastAsia"/>
          <w:b/>
          <w:bCs/>
        </w:rPr>
        <w:t xml:space="preserve">나. </w:t>
      </w:r>
      <w:r w:rsidRPr="00E55E26">
        <w:rPr>
          <w:b/>
          <w:bCs/>
        </w:rPr>
        <w:t>시나리오 1: 자산 식별 및 디지털 트윈 온보딩</w:t>
      </w:r>
    </w:p>
    <w:p w14:paraId="0EE405BB" w14:textId="77777777" w:rsidR="00E77A31" w:rsidRPr="00E55E26" w:rsidRDefault="00E77A31" w:rsidP="00E77A31">
      <w:r w:rsidRPr="00E55E26">
        <w:rPr>
          <w:rFonts w:hint="eastAsia"/>
        </w:rPr>
        <w:t xml:space="preserve">○ </w:t>
      </w:r>
      <w:r w:rsidRPr="00E55E26">
        <w:rPr>
          <w:b/>
          <w:bCs/>
        </w:rPr>
        <w:t>목적</w:t>
      </w:r>
      <w:r w:rsidRPr="00E55E26">
        <w:t>: 공정 내 장비의 사양 정보를 표준화된 형태로 관리하고 시스템에 자동 등록</w:t>
      </w:r>
    </w:p>
    <w:p w14:paraId="5CBC9E30" w14:textId="77777777" w:rsidR="00E77A31" w:rsidRPr="00E55E26" w:rsidRDefault="00E77A31" w:rsidP="00E77A31">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Identification</w:t>
      </w:r>
      <w:r w:rsidRPr="00E55E26">
        <w:t>,</w:t>
      </w:r>
      <w:r w:rsidRPr="00E55E26">
        <w:rPr>
          <w:rStyle w:val="apple-converted-space"/>
          <w:color w:val="000000"/>
        </w:rPr>
        <w:t> </w:t>
      </w:r>
      <w:r w:rsidRPr="00E55E26">
        <w:rPr>
          <w:rStyle w:val="HTML"/>
          <w:color w:val="000000"/>
        </w:rPr>
        <w:t>TechnicalData</w:t>
      </w:r>
    </w:p>
    <w:p w14:paraId="4B0D8DAD"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6200F173" w14:textId="77777777" w:rsidR="00E77A31" w:rsidRPr="00E55E26" w:rsidRDefault="00E77A31">
      <w:pPr>
        <w:pStyle w:val="a6"/>
        <w:numPr>
          <w:ilvl w:val="0"/>
          <w:numId w:val="6"/>
        </w:numPr>
        <w:ind w:left="426" w:hanging="157"/>
      </w:pPr>
      <w:r w:rsidRPr="00B911B3">
        <w:rPr>
          <w:b/>
          <w:bCs/>
        </w:rPr>
        <w:t>혼련기</w:t>
      </w:r>
      <w:r w:rsidRPr="00E55E26">
        <w:t>:</w:t>
      </w:r>
      <w:r w:rsidRPr="00B911B3">
        <w:rPr>
          <w:rStyle w:val="apple-converted-space"/>
          <w:color w:val="000000"/>
        </w:rPr>
        <w:t> </w:t>
      </w:r>
      <w:r w:rsidRPr="00B911B3">
        <w:rPr>
          <w:rStyle w:val="HTML"/>
          <w:color w:val="000000"/>
        </w:rPr>
        <w:t>ManufacturerName</w:t>
      </w:r>
      <w:r w:rsidRPr="00E55E26">
        <w:t>,</w:t>
      </w:r>
      <w:r w:rsidRPr="00B911B3">
        <w:rPr>
          <w:rStyle w:val="apple-converted-space"/>
          <w:color w:val="000000"/>
        </w:rPr>
        <w:t> </w:t>
      </w:r>
      <w:r w:rsidRPr="00B911B3">
        <w:rPr>
          <w:rStyle w:val="HTML"/>
          <w:color w:val="000000"/>
        </w:rPr>
        <w:t>MixingCapacity</w:t>
      </w:r>
      <w:r w:rsidRPr="00E55E26">
        <w:t>,</w:t>
      </w:r>
      <w:r w:rsidRPr="00B911B3">
        <w:rPr>
          <w:rStyle w:val="apple-converted-space"/>
          <w:color w:val="000000"/>
        </w:rPr>
        <w:t> </w:t>
      </w:r>
      <w:r w:rsidRPr="00B911B3">
        <w:rPr>
          <w:rStyle w:val="HTML"/>
          <w:color w:val="000000"/>
        </w:rPr>
        <w:t>MaxRPM</w:t>
      </w:r>
    </w:p>
    <w:p w14:paraId="593BAD2E" w14:textId="046FA3F2" w:rsidR="00E77A31" w:rsidRPr="00E55E26" w:rsidRDefault="00E83394">
      <w:pPr>
        <w:pStyle w:val="a6"/>
        <w:numPr>
          <w:ilvl w:val="0"/>
          <w:numId w:val="6"/>
        </w:numPr>
        <w:ind w:left="426" w:hanging="157"/>
      </w:pPr>
      <w:r>
        <w:rPr>
          <w:b/>
          <w:bCs/>
        </w:rPr>
        <w:t>혼련기</w:t>
      </w:r>
      <w:r w:rsidR="00E77A31" w:rsidRPr="00E55E26">
        <w:t>:</w:t>
      </w:r>
      <w:r w:rsidR="00E77A31" w:rsidRPr="00B911B3">
        <w:rPr>
          <w:rStyle w:val="apple-converted-space"/>
          <w:color w:val="000000"/>
        </w:rPr>
        <w:t> </w:t>
      </w:r>
      <w:r w:rsidR="00E77A31" w:rsidRPr="00B911B3">
        <w:rPr>
          <w:rStyle w:val="HTML"/>
          <w:color w:val="000000"/>
        </w:rPr>
        <w:t>MaxTemperature</w:t>
      </w:r>
      <w:r w:rsidR="00E77A31" w:rsidRPr="00E55E26">
        <w:t>,</w:t>
      </w:r>
      <w:r w:rsidR="00E77A31" w:rsidRPr="00B911B3">
        <w:rPr>
          <w:rStyle w:val="apple-converted-space"/>
          <w:color w:val="000000"/>
        </w:rPr>
        <w:t> </w:t>
      </w:r>
      <w:r w:rsidR="00E77A31" w:rsidRPr="00B911B3">
        <w:rPr>
          <w:rStyle w:val="HTML"/>
          <w:color w:val="000000"/>
        </w:rPr>
        <w:t>HeaterType</w:t>
      </w:r>
      <w:r w:rsidR="00E77A31" w:rsidRPr="00E55E26">
        <w:t>,</w:t>
      </w:r>
      <w:r w:rsidR="00E77A31" w:rsidRPr="00B911B3">
        <w:rPr>
          <w:rStyle w:val="apple-converted-space"/>
          <w:color w:val="000000"/>
        </w:rPr>
        <w:t> </w:t>
      </w:r>
      <w:r w:rsidR="00E77A31" w:rsidRPr="00B911B3">
        <w:rPr>
          <w:rStyle w:val="HTML"/>
          <w:color w:val="000000"/>
        </w:rPr>
        <w:t>ChamberSize</w:t>
      </w:r>
    </w:p>
    <w:p w14:paraId="616FA6D5"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13603384" w14:textId="77777777" w:rsidR="00E77A31" w:rsidRPr="00E55E26" w:rsidRDefault="00E77A31">
      <w:pPr>
        <w:pStyle w:val="a6"/>
        <w:numPr>
          <w:ilvl w:val="0"/>
          <w:numId w:val="6"/>
        </w:numPr>
        <w:ind w:left="426" w:hanging="157"/>
      </w:pPr>
      <w:r w:rsidRPr="00E55E26">
        <w:t>장비 도입 시 AAS 파일을 상위 관제 시스템(CAMS)에 업로드하여 수동 입력 없이 장비 제원을 자동 등록하고,</w:t>
      </w:r>
      <w:r w:rsidRPr="00B911B3">
        <w:rPr>
          <w:rStyle w:val="apple-converted-space"/>
          <w:color w:val="000000"/>
        </w:rPr>
        <w:t> </w:t>
      </w:r>
      <w:r w:rsidRPr="00B911B3">
        <w:rPr>
          <w:rStyle w:val="HTML"/>
          <w:color w:val="000000"/>
        </w:rPr>
        <w:t>DigitalNameplate</w:t>
      </w:r>
      <w:r w:rsidRPr="00B911B3">
        <w:rPr>
          <w:rStyle w:val="apple-converted-space"/>
          <w:color w:val="000000"/>
        </w:rPr>
        <w:t> </w:t>
      </w:r>
      <w:r w:rsidRPr="00E55E26">
        <w:t>서브모델을 통해 인증서 및 매뉴얼을 즉각 참조</w:t>
      </w:r>
    </w:p>
    <w:p w14:paraId="6CA50546" w14:textId="77777777" w:rsidR="00E77A31" w:rsidRDefault="00E77A31" w:rsidP="00E77A31">
      <w:pPr>
        <w:keepNext/>
        <w:jc w:val="center"/>
      </w:pPr>
      <w:r>
        <w:rPr>
          <w:noProof/>
        </w:rPr>
        <w:drawing>
          <wp:inline distT="0" distB="0" distL="0" distR="0" wp14:anchorId="2E8C116D" wp14:editId="4E85540B">
            <wp:extent cx="4893917" cy="1841500"/>
            <wp:effectExtent l="0" t="0" r="0" b="0"/>
            <wp:docPr id="2121003077" name="그림 10" descr="기계, 컴퓨터, 출력 장치, 전자제품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03077" name="그림 10" descr="기계, 컴퓨터, 출력 장치, 전자제품이(가) 표시된 사진&#10;&#10;AI 생성 콘텐츠는 정확하지 않을 수 있습니다."/>
                    <pic:cNvPicPr/>
                  </pic:nvPicPr>
                  <pic:blipFill rotWithShape="1">
                    <a:blip r:embed="rId58" cstate="print">
                      <a:extLst>
                        <a:ext uri="{28A0092B-C50C-407E-A947-70E740481C1C}">
                          <a14:useLocalDpi xmlns:a14="http://schemas.microsoft.com/office/drawing/2010/main" val="0"/>
                        </a:ext>
                      </a:extLst>
                    </a:blip>
                    <a:srcRect b="4308"/>
                    <a:stretch>
                      <a:fillRect/>
                    </a:stretch>
                  </pic:blipFill>
                  <pic:spPr bwMode="auto">
                    <a:xfrm>
                      <a:off x="0" y="0"/>
                      <a:ext cx="4948870" cy="1862178"/>
                    </a:xfrm>
                    <a:prstGeom prst="rect">
                      <a:avLst/>
                    </a:prstGeom>
                    <a:ln>
                      <a:noFill/>
                    </a:ln>
                    <a:extLst>
                      <a:ext uri="{53640926-AAD7-44D8-BBD7-CCE9431645EC}">
                        <a14:shadowObscured xmlns:a14="http://schemas.microsoft.com/office/drawing/2010/main"/>
                      </a:ext>
                    </a:extLst>
                  </pic:spPr>
                </pic:pic>
              </a:graphicData>
            </a:graphic>
          </wp:inline>
        </w:drawing>
      </w:r>
    </w:p>
    <w:p w14:paraId="11C842B9" w14:textId="3B751749" w:rsidR="00E77A31" w:rsidRPr="00E55E26" w:rsidRDefault="00E77A31" w:rsidP="00E77A31">
      <w:pPr>
        <w:pStyle w:val="af0"/>
        <w:jc w:val="center"/>
      </w:pPr>
      <w:bookmarkStart w:id="113" w:name="_Toc219640422"/>
      <w:bookmarkStart w:id="114" w:name="_Toc221895255"/>
      <w:r>
        <w:t xml:space="preserve">그림 </w:t>
      </w:r>
      <w:fldSimple w:instr=" SEQ 그림 \* ARABIC ">
        <w:r w:rsidR="00072261">
          <w:rPr>
            <w:noProof/>
          </w:rPr>
          <w:t>39</w:t>
        </w:r>
      </w:fldSimple>
      <w:r>
        <w:rPr>
          <w:rFonts w:hint="eastAsia"/>
        </w:rPr>
        <w:t xml:space="preserve"> </w:t>
      </w:r>
      <w:r w:rsidRPr="00AF164C">
        <w:t>자산 식별 및 디지털 트윈 온보</w:t>
      </w:r>
      <w:r>
        <w:rPr>
          <w:rFonts w:hint="eastAsia"/>
        </w:rPr>
        <w:t>딩</w:t>
      </w:r>
      <w:bookmarkEnd w:id="113"/>
      <w:bookmarkEnd w:id="114"/>
    </w:p>
    <w:p w14:paraId="4AB46316" w14:textId="77777777" w:rsidR="00E77A31" w:rsidRPr="00E55E26" w:rsidRDefault="00E77A31" w:rsidP="00E77A31">
      <w:pPr>
        <w:rPr>
          <w:b/>
          <w:bCs/>
        </w:rPr>
      </w:pPr>
      <w:r w:rsidRPr="00E55E26">
        <w:rPr>
          <w:rFonts w:hint="eastAsia"/>
          <w:b/>
          <w:bCs/>
        </w:rPr>
        <w:lastRenderedPageBreak/>
        <w:t xml:space="preserve">다. </w:t>
      </w:r>
      <w:r w:rsidRPr="00E55E26">
        <w:rPr>
          <w:b/>
          <w:bCs/>
        </w:rPr>
        <w:t>시나리오 2: 공정 실시간 모니터링 및 이상 탐지</w:t>
      </w:r>
    </w:p>
    <w:p w14:paraId="054A1F75" w14:textId="77777777" w:rsidR="00E77A31" w:rsidRPr="00E55E26" w:rsidRDefault="00E77A31" w:rsidP="00E77A31">
      <w:r w:rsidRPr="00E55E26">
        <w:rPr>
          <w:rFonts w:hint="eastAsia"/>
        </w:rPr>
        <w:t xml:space="preserve">○ </w:t>
      </w:r>
      <w:r w:rsidRPr="00E55E26">
        <w:rPr>
          <w:b/>
          <w:bCs/>
        </w:rPr>
        <w:t>목적</w:t>
      </w:r>
      <w:r w:rsidRPr="00E55E26">
        <w:t>: 가동 중 발생하는 실시간 데이터를 수집하여 공정 안정성을 확보</w:t>
      </w:r>
    </w:p>
    <w:p w14:paraId="07A58487" w14:textId="77777777" w:rsidR="00E77A31" w:rsidRPr="00E55E26" w:rsidRDefault="00E77A31" w:rsidP="00E77A31">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OperationalData</w:t>
      </w:r>
    </w:p>
    <w:p w14:paraId="73D9EB48"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0A242ADC" w14:textId="77777777" w:rsidR="00E77A31" w:rsidRPr="00E55E26" w:rsidRDefault="00E77A31">
      <w:pPr>
        <w:pStyle w:val="a6"/>
        <w:numPr>
          <w:ilvl w:val="0"/>
          <w:numId w:val="6"/>
        </w:numPr>
        <w:ind w:left="426" w:hanging="157"/>
      </w:pPr>
      <w:r w:rsidRPr="00B911B3">
        <w:rPr>
          <w:b/>
          <w:bCs/>
        </w:rPr>
        <w:t>분말성형장치</w:t>
      </w:r>
      <w:r w:rsidRPr="00E55E26">
        <w:t>:</w:t>
      </w:r>
      <w:r w:rsidRPr="00B911B3">
        <w:rPr>
          <w:rStyle w:val="apple-converted-space"/>
          <w:color w:val="000000"/>
        </w:rPr>
        <w:t> </w:t>
      </w:r>
      <w:r w:rsidRPr="00B911B3">
        <w:rPr>
          <w:rStyle w:val="HTML"/>
          <w:color w:val="000000"/>
        </w:rPr>
        <w:t>PressingForce</w:t>
      </w:r>
      <w:r w:rsidRPr="00B911B3">
        <w:rPr>
          <w:rStyle w:val="apple-converted-space"/>
          <w:color w:val="000000"/>
        </w:rPr>
        <w:t> </w:t>
      </w:r>
      <w:r w:rsidRPr="00E55E26">
        <w:t>(kN),</w:t>
      </w:r>
      <w:r w:rsidRPr="00B911B3">
        <w:rPr>
          <w:rStyle w:val="apple-converted-space"/>
          <w:color w:val="000000"/>
        </w:rPr>
        <w:t> </w:t>
      </w:r>
      <w:r w:rsidRPr="00B911B3">
        <w:rPr>
          <w:rStyle w:val="HTML"/>
          <w:color w:val="000000"/>
        </w:rPr>
        <w:t>StrokePosition</w:t>
      </w:r>
      <w:r w:rsidRPr="00B911B3">
        <w:rPr>
          <w:rStyle w:val="apple-converted-space"/>
          <w:color w:val="000000"/>
        </w:rPr>
        <w:t> </w:t>
      </w:r>
      <w:r w:rsidRPr="00E55E26">
        <w:t>(mm),</w:t>
      </w:r>
      <w:r w:rsidRPr="00B911B3">
        <w:rPr>
          <w:rStyle w:val="apple-converted-space"/>
          <w:color w:val="000000"/>
        </w:rPr>
        <w:t> </w:t>
      </w:r>
      <w:r w:rsidRPr="00B911B3">
        <w:rPr>
          <w:rStyle w:val="HTML"/>
          <w:color w:val="000000"/>
        </w:rPr>
        <w:t>CycleTime</w:t>
      </w:r>
    </w:p>
    <w:p w14:paraId="288CFD95" w14:textId="77777777" w:rsidR="00E77A31" w:rsidRPr="00E55E26" w:rsidRDefault="00E77A31">
      <w:pPr>
        <w:pStyle w:val="a6"/>
        <w:numPr>
          <w:ilvl w:val="0"/>
          <w:numId w:val="6"/>
        </w:numPr>
        <w:ind w:left="426" w:hanging="157"/>
      </w:pPr>
      <w:r w:rsidRPr="00B911B3">
        <w:rPr>
          <w:b/>
          <w:bCs/>
        </w:rPr>
        <w:t>혼련기</w:t>
      </w:r>
      <w:r w:rsidRPr="00E55E26">
        <w:t>:</w:t>
      </w:r>
      <w:r w:rsidRPr="00B911B3">
        <w:rPr>
          <w:rStyle w:val="apple-converted-space"/>
          <w:color w:val="000000"/>
        </w:rPr>
        <w:t> </w:t>
      </w:r>
      <w:r w:rsidRPr="00B911B3">
        <w:rPr>
          <w:rStyle w:val="HTML"/>
          <w:color w:val="000000"/>
        </w:rPr>
        <w:t>ViscosityValue</w:t>
      </w:r>
      <w:r w:rsidRPr="00E55E26">
        <w:t>,</w:t>
      </w:r>
      <w:r w:rsidRPr="00B911B3">
        <w:rPr>
          <w:rStyle w:val="apple-converted-space"/>
          <w:color w:val="000000"/>
        </w:rPr>
        <w:t> </w:t>
      </w:r>
      <w:r w:rsidRPr="00B911B3">
        <w:rPr>
          <w:rStyle w:val="HTML"/>
          <w:color w:val="000000"/>
        </w:rPr>
        <w:t>TorqueValue</w:t>
      </w:r>
      <w:r w:rsidRPr="00E55E26">
        <w:t>,</w:t>
      </w:r>
      <w:r w:rsidRPr="00B911B3">
        <w:rPr>
          <w:rStyle w:val="apple-converted-space"/>
          <w:color w:val="000000"/>
        </w:rPr>
        <w:t> </w:t>
      </w:r>
      <w:r w:rsidRPr="00B911B3">
        <w:rPr>
          <w:rStyle w:val="HTML"/>
          <w:color w:val="000000"/>
        </w:rPr>
        <w:t>MotorTemperature</w:t>
      </w:r>
    </w:p>
    <w:p w14:paraId="43E917CB"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60429857" w14:textId="77777777" w:rsidR="00E77A31" w:rsidRDefault="00E77A31">
      <w:pPr>
        <w:pStyle w:val="a6"/>
        <w:numPr>
          <w:ilvl w:val="0"/>
          <w:numId w:val="6"/>
        </w:numPr>
        <w:ind w:left="426" w:hanging="157"/>
      </w:pPr>
      <w:r w:rsidRPr="00E55E26">
        <w:t>AAS의</w:t>
      </w:r>
      <w:r w:rsidRPr="00B911B3">
        <w:rPr>
          <w:rStyle w:val="apple-converted-space"/>
          <w:color w:val="000000"/>
        </w:rPr>
        <w:t> </w:t>
      </w:r>
      <w:r w:rsidRPr="00B911B3">
        <w:rPr>
          <w:rStyle w:val="HTML"/>
          <w:color w:val="000000"/>
        </w:rPr>
        <w:t>OperationalData</w:t>
      </w:r>
      <w:r w:rsidRPr="00B911B3">
        <w:rPr>
          <w:rStyle w:val="apple-converted-space"/>
          <w:color w:val="000000"/>
        </w:rPr>
        <w:t> </w:t>
      </w:r>
      <w:r w:rsidRPr="00E55E26">
        <w:t>내</w:t>
      </w:r>
      <w:r w:rsidRPr="00B911B3">
        <w:rPr>
          <w:rStyle w:val="apple-converted-space"/>
          <w:color w:val="000000"/>
        </w:rPr>
        <w:t> </w:t>
      </w:r>
      <w:r w:rsidRPr="00B911B3">
        <w:rPr>
          <w:rStyle w:val="HTML"/>
          <w:color w:val="000000"/>
        </w:rPr>
        <w:t>DynamicProperty</w:t>
      </w:r>
      <w:r w:rsidRPr="00E55E26">
        <w:t>를 통해 초당 데이터를 수집. 성형 압력이 설정된 임계값(Threshold)을 벗어날 경우 알람을 발생시키고 AAS의</w:t>
      </w:r>
      <w:r w:rsidRPr="00B911B3">
        <w:rPr>
          <w:rStyle w:val="apple-converted-space"/>
          <w:color w:val="000000"/>
        </w:rPr>
        <w:t> </w:t>
      </w:r>
      <w:r w:rsidRPr="00B911B3">
        <w:rPr>
          <w:rStyle w:val="HTML"/>
          <w:color w:val="000000"/>
        </w:rPr>
        <w:t>ContactInformation</w:t>
      </w:r>
      <w:r w:rsidRPr="00E55E26">
        <w:t>에 등록된 담당자에게 즉시 통보</w:t>
      </w:r>
    </w:p>
    <w:p w14:paraId="75DB3A63" w14:textId="77777777" w:rsidR="00E77A31" w:rsidRPr="00E55E26" w:rsidRDefault="00E77A31" w:rsidP="00E77A31"/>
    <w:p w14:paraId="765BE0AC" w14:textId="77777777" w:rsidR="00E77A31" w:rsidRDefault="00E77A31" w:rsidP="00E77A31">
      <w:pPr>
        <w:keepNext/>
        <w:jc w:val="center"/>
      </w:pPr>
      <w:r>
        <w:rPr>
          <w:noProof/>
        </w:rPr>
        <w:drawing>
          <wp:inline distT="0" distB="0" distL="0" distR="0" wp14:anchorId="6BF614D7" wp14:editId="5A8A7D0E">
            <wp:extent cx="5074384" cy="2152650"/>
            <wp:effectExtent l="0" t="0" r="5715" b="0"/>
            <wp:docPr id="1514694972" name="그림 11" descr="텍스트, 기계, 의료 장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94972" name="그림 11" descr="텍스트, 기계, 의료 장비, 디자인이(가) 표시된 사진&#10;&#10;AI 생성 콘텐츠는 정확하지 않을 수 있습니다."/>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148826" cy="2184230"/>
                    </a:xfrm>
                    <a:prstGeom prst="rect">
                      <a:avLst/>
                    </a:prstGeom>
                  </pic:spPr>
                </pic:pic>
              </a:graphicData>
            </a:graphic>
          </wp:inline>
        </w:drawing>
      </w:r>
    </w:p>
    <w:p w14:paraId="3DC7184D" w14:textId="55B5CDCE" w:rsidR="00E77A31" w:rsidRPr="00E55E26" w:rsidRDefault="00E77A31" w:rsidP="00E77A31">
      <w:pPr>
        <w:pStyle w:val="af0"/>
        <w:jc w:val="center"/>
      </w:pPr>
      <w:bookmarkStart w:id="115" w:name="_Toc219640423"/>
      <w:bookmarkStart w:id="116" w:name="_Toc221895256"/>
      <w:r>
        <w:t xml:space="preserve">그림 </w:t>
      </w:r>
      <w:fldSimple w:instr=" SEQ 그림 \* ARABIC ">
        <w:r w:rsidR="00072261">
          <w:rPr>
            <w:noProof/>
          </w:rPr>
          <w:t>40</w:t>
        </w:r>
      </w:fldSimple>
      <w:r>
        <w:rPr>
          <w:rFonts w:hint="eastAsia"/>
        </w:rPr>
        <w:t xml:space="preserve"> </w:t>
      </w:r>
      <w:r w:rsidRPr="00584D79">
        <w:t>공정 실시간 모니터링 및 이상 탐지</w:t>
      </w:r>
      <w:bookmarkEnd w:id="115"/>
      <w:bookmarkEnd w:id="116"/>
    </w:p>
    <w:p w14:paraId="19FC1884" w14:textId="77777777" w:rsidR="00E77A31" w:rsidRPr="00E55E26" w:rsidRDefault="00E77A31" w:rsidP="00E77A31"/>
    <w:p w14:paraId="774551EC" w14:textId="77777777" w:rsidR="00E77A31" w:rsidRPr="00E55E26" w:rsidRDefault="00E77A31" w:rsidP="00E77A31">
      <w:pPr>
        <w:rPr>
          <w:b/>
          <w:bCs/>
        </w:rPr>
      </w:pPr>
      <w:r w:rsidRPr="00E55E26">
        <w:rPr>
          <w:rFonts w:hint="eastAsia"/>
          <w:b/>
          <w:bCs/>
        </w:rPr>
        <w:t xml:space="preserve">라. </w:t>
      </w:r>
      <w:r w:rsidRPr="00E55E26">
        <w:rPr>
          <w:b/>
          <w:bCs/>
        </w:rPr>
        <w:t>시나리오 3: 소결 공정 에너지 효율 최적화</w:t>
      </w:r>
    </w:p>
    <w:p w14:paraId="3964BFFF" w14:textId="446265F1" w:rsidR="00E77A31" w:rsidRPr="00E55E26" w:rsidRDefault="00E77A31" w:rsidP="00E77A31">
      <w:pPr>
        <w:jc w:val="left"/>
      </w:pPr>
      <w:r w:rsidRPr="00E55E26">
        <w:rPr>
          <w:rFonts w:hint="eastAsia"/>
        </w:rPr>
        <w:t xml:space="preserve">○ </w:t>
      </w:r>
      <w:r w:rsidRPr="00E55E26">
        <w:rPr>
          <w:b/>
          <w:bCs/>
        </w:rPr>
        <w:t>목적</w:t>
      </w:r>
      <w:r w:rsidRPr="00E55E26">
        <w:t xml:space="preserve">: 전력 소비가 가장 큰 </w:t>
      </w:r>
      <w:r w:rsidR="00E83394">
        <w:t>혼련기</w:t>
      </w:r>
      <w:r w:rsidRPr="00E55E26">
        <w:t>의 에너지 사용량을 분석하여 탄소 중립 및 비용 절감 달성</w:t>
      </w:r>
    </w:p>
    <w:p w14:paraId="69267DD0" w14:textId="77777777" w:rsidR="00E77A31" w:rsidRPr="00E55E26" w:rsidRDefault="00E77A31" w:rsidP="00E77A31">
      <w:pPr>
        <w:jc w:val="left"/>
      </w:pPr>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B911B3">
        <w:rPr>
          <w:rStyle w:val="HTML"/>
          <w:color w:val="000000"/>
        </w:rPr>
        <w:t>OperationalData</w:t>
      </w:r>
      <w:r w:rsidRPr="00DA0107">
        <w:rPr>
          <w:rStyle w:val="HTML"/>
          <w:color w:val="000000"/>
        </w:rPr>
        <w:t>/</w:t>
      </w:r>
      <w:r w:rsidRPr="00E55E26">
        <w:rPr>
          <w:rStyle w:val="HTML"/>
          <w:color w:val="000000"/>
        </w:rPr>
        <w:t>EnergyEfficiency</w:t>
      </w:r>
      <w:r w:rsidRPr="00E55E26">
        <w:t>,</w:t>
      </w:r>
      <w:r>
        <w:rPr>
          <w:rStyle w:val="apple-converted-space"/>
          <w:color w:val="000000"/>
        </w:rPr>
        <w:t xml:space="preserve"> </w:t>
      </w:r>
      <w:r w:rsidRPr="00B911B3">
        <w:rPr>
          <w:rStyle w:val="HTML"/>
          <w:color w:val="000000"/>
        </w:rPr>
        <w:t>OperationalData</w:t>
      </w:r>
      <w:r w:rsidRPr="00DA0107">
        <w:rPr>
          <w:rStyle w:val="HTML"/>
          <w:color w:val="000000"/>
        </w:rPr>
        <w:t>/Energy</w:t>
      </w:r>
      <w:r>
        <w:rPr>
          <w:rStyle w:val="HTML"/>
          <w:color w:val="000000"/>
        </w:rPr>
        <w:t xml:space="preserve"> </w:t>
      </w:r>
      <w:r w:rsidRPr="00DA0107">
        <w:rPr>
          <w:rStyle w:val="HTML"/>
          <w:color w:val="000000"/>
        </w:rPr>
        <w:t>Monitoring</w:t>
      </w:r>
    </w:p>
    <w:p w14:paraId="04B58F26" w14:textId="77777777" w:rsidR="00E77A31" w:rsidRPr="00E55E26" w:rsidRDefault="00E77A31" w:rsidP="00E77A31">
      <w:pPr>
        <w:jc w:val="left"/>
      </w:pPr>
      <w:r w:rsidRPr="00E55E26">
        <w:rPr>
          <w:rFonts w:hint="eastAsia"/>
        </w:rPr>
        <w:t xml:space="preserve">○ </w:t>
      </w:r>
      <w:r w:rsidRPr="00E55E26">
        <w:rPr>
          <w:b/>
          <w:bCs/>
        </w:rPr>
        <w:t>주요 프로퍼티(Property) 활용</w:t>
      </w:r>
      <w:r w:rsidRPr="00E55E26">
        <w:t>:</w:t>
      </w:r>
    </w:p>
    <w:p w14:paraId="44415E93" w14:textId="6F149082" w:rsidR="00E77A31" w:rsidRPr="00E55E26" w:rsidRDefault="00E83394">
      <w:pPr>
        <w:pStyle w:val="a6"/>
        <w:numPr>
          <w:ilvl w:val="0"/>
          <w:numId w:val="6"/>
        </w:numPr>
        <w:ind w:left="426" w:hanging="157"/>
      </w:pPr>
      <w:r>
        <w:rPr>
          <w:b/>
          <w:bCs/>
        </w:rPr>
        <w:t>혼련기</w:t>
      </w:r>
      <w:r w:rsidR="00E77A31" w:rsidRPr="00E55E26">
        <w:t>:</w:t>
      </w:r>
      <w:r w:rsidR="00E77A31" w:rsidRPr="00B911B3">
        <w:rPr>
          <w:rStyle w:val="apple-converted-space"/>
          <w:color w:val="000000"/>
        </w:rPr>
        <w:t> </w:t>
      </w:r>
      <w:r w:rsidR="00E77A31" w:rsidRPr="00B911B3">
        <w:rPr>
          <w:rStyle w:val="HTML"/>
          <w:color w:val="000000"/>
        </w:rPr>
        <w:t>PowerConsumption</w:t>
      </w:r>
      <w:r w:rsidR="00E77A31" w:rsidRPr="00B911B3">
        <w:rPr>
          <w:rStyle w:val="apple-converted-space"/>
          <w:color w:val="000000"/>
        </w:rPr>
        <w:t> </w:t>
      </w:r>
      <w:r w:rsidR="00E77A31" w:rsidRPr="00E55E26">
        <w:t>(kWh),</w:t>
      </w:r>
      <w:r w:rsidR="00E77A31" w:rsidRPr="00B911B3">
        <w:rPr>
          <w:rStyle w:val="apple-converted-space"/>
          <w:color w:val="000000"/>
        </w:rPr>
        <w:t> </w:t>
      </w:r>
      <w:r w:rsidR="00E77A31" w:rsidRPr="00B911B3">
        <w:rPr>
          <w:rStyle w:val="HTML"/>
          <w:color w:val="000000"/>
        </w:rPr>
        <w:t>GasFlowRate</w:t>
      </w:r>
      <w:r w:rsidR="00E77A31" w:rsidRPr="00E55E26">
        <w:t>,</w:t>
      </w:r>
      <w:r w:rsidR="00E77A31" w:rsidRPr="00B911B3">
        <w:rPr>
          <w:rStyle w:val="apple-converted-space"/>
          <w:color w:val="000000"/>
        </w:rPr>
        <w:t> </w:t>
      </w:r>
      <w:r w:rsidR="00E77A31" w:rsidRPr="00B911B3">
        <w:rPr>
          <w:rStyle w:val="HTML"/>
          <w:color w:val="000000"/>
        </w:rPr>
        <w:t>IdlePower</w:t>
      </w:r>
    </w:p>
    <w:p w14:paraId="1AD608F8"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2022C439" w14:textId="1DAF6BFD" w:rsidR="00E77A31" w:rsidRPr="00E55E26" w:rsidRDefault="00E83394">
      <w:pPr>
        <w:pStyle w:val="a6"/>
        <w:numPr>
          <w:ilvl w:val="0"/>
          <w:numId w:val="6"/>
        </w:numPr>
        <w:ind w:left="426" w:hanging="157"/>
      </w:pPr>
      <w:r>
        <w:t>혼련기</w:t>
      </w:r>
      <w:r w:rsidR="00E77A31" w:rsidRPr="00E55E26">
        <w:t>의 AAS 내</w:t>
      </w:r>
      <w:r w:rsidR="00E77A31" w:rsidRPr="00B911B3">
        <w:rPr>
          <w:rStyle w:val="apple-converted-space"/>
          <w:color w:val="000000"/>
        </w:rPr>
        <w:t> </w:t>
      </w:r>
      <w:r w:rsidR="00E77A31" w:rsidRPr="00B911B3">
        <w:rPr>
          <w:rStyle w:val="HTML"/>
          <w:color w:val="000000"/>
        </w:rPr>
        <w:t>EnergyEfficiency</w:t>
      </w:r>
      <w:r w:rsidR="00E77A31" w:rsidRPr="00B911B3">
        <w:rPr>
          <w:rStyle w:val="apple-converted-space"/>
          <w:color w:val="000000"/>
        </w:rPr>
        <w:t> </w:t>
      </w:r>
      <w:r w:rsidR="00E77A31" w:rsidRPr="00E55E26">
        <w:t>서브모델을 통해 대기 시간 및 가열 단계별 에너지 소비량을 측정. 생산량 대비 에너지 효율(EEI)을 계산하여 최적의 적재량(Batch Size) 제안</w:t>
      </w:r>
    </w:p>
    <w:p w14:paraId="70CE8609" w14:textId="77777777" w:rsidR="00E77A31" w:rsidRDefault="00E77A31" w:rsidP="00E77A31">
      <w:pPr>
        <w:keepNext/>
        <w:jc w:val="center"/>
      </w:pPr>
      <w:r>
        <w:rPr>
          <w:noProof/>
        </w:rPr>
        <w:lastRenderedPageBreak/>
        <w:drawing>
          <wp:inline distT="0" distB="0" distL="0" distR="0" wp14:anchorId="0DEC7328" wp14:editId="430A7CAE">
            <wp:extent cx="4834889" cy="2051050"/>
            <wp:effectExtent l="0" t="0" r="4445" b="0"/>
            <wp:docPr id="1225375005" name="그림 12" descr="텍스트, 멀티미디어,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5005" name="그림 12" descr="텍스트, 멀티미디어, 스크린샷, 디자인이(가) 표시된 사진&#10;&#10;AI 생성 콘텐츠는 정확하지 않을 수 있습니다."/>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923163" cy="2088497"/>
                    </a:xfrm>
                    <a:prstGeom prst="rect">
                      <a:avLst/>
                    </a:prstGeom>
                  </pic:spPr>
                </pic:pic>
              </a:graphicData>
            </a:graphic>
          </wp:inline>
        </w:drawing>
      </w:r>
    </w:p>
    <w:p w14:paraId="3DF9047A" w14:textId="1B8EAB81" w:rsidR="00E77A31" w:rsidRDefault="00E77A31" w:rsidP="00E77A31">
      <w:pPr>
        <w:pStyle w:val="af0"/>
        <w:jc w:val="center"/>
      </w:pPr>
      <w:bookmarkStart w:id="117" w:name="_Toc219640424"/>
      <w:bookmarkStart w:id="118" w:name="_Toc221895257"/>
      <w:r>
        <w:t xml:space="preserve">그림 </w:t>
      </w:r>
      <w:fldSimple w:instr=" SEQ 그림 \* ARABIC ">
        <w:r w:rsidR="00072261">
          <w:rPr>
            <w:noProof/>
          </w:rPr>
          <w:t>41</w:t>
        </w:r>
      </w:fldSimple>
      <w:r>
        <w:rPr>
          <w:rFonts w:hint="eastAsia"/>
        </w:rPr>
        <w:t xml:space="preserve"> </w:t>
      </w:r>
      <w:r w:rsidRPr="0087758C">
        <w:t>소결 공정 에너지 효율 최적화</w:t>
      </w:r>
      <w:bookmarkEnd w:id="117"/>
      <w:bookmarkEnd w:id="118"/>
    </w:p>
    <w:p w14:paraId="152D83E1" w14:textId="77777777" w:rsidR="00E77A31" w:rsidRPr="00B911B3" w:rsidRDefault="00E77A31" w:rsidP="00E77A31"/>
    <w:p w14:paraId="0E291420" w14:textId="77777777" w:rsidR="00E77A31" w:rsidRPr="00E55E26" w:rsidRDefault="00E77A31" w:rsidP="00E77A31">
      <w:pPr>
        <w:rPr>
          <w:b/>
          <w:bCs/>
        </w:rPr>
      </w:pPr>
      <w:r w:rsidRPr="00E55E26">
        <w:rPr>
          <w:rFonts w:hint="eastAsia"/>
          <w:b/>
          <w:bCs/>
        </w:rPr>
        <w:t xml:space="preserve">마. </w:t>
      </w:r>
      <w:r w:rsidRPr="00E55E26">
        <w:rPr>
          <w:b/>
          <w:bCs/>
        </w:rPr>
        <w:t>시나리오 4: 생산 이력 기반 품질 역추적 (Quality Traceability)</w:t>
      </w:r>
    </w:p>
    <w:p w14:paraId="58F5CABE" w14:textId="77777777" w:rsidR="00E77A31" w:rsidRPr="00E55E26" w:rsidRDefault="00E77A31" w:rsidP="00E77A31">
      <w:r w:rsidRPr="00E55E26">
        <w:rPr>
          <w:rFonts w:hint="eastAsia"/>
        </w:rPr>
        <w:t xml:space="preserve">○ </w:t>
      </w:r>
      <w:r w:rsidRPr="00E55E26">
        <w:rPr>
          <w:b/>
          <w:bCs/>
        </w:rPr>
        <w:t>목적</w:t>
      </w:r>
      <w:r w:rsidRPr="00E55E26">
        <w:t>: 완제품 불량 발생 시, 혼련부터 소결까지의 전 공정 데이터를 연계 분석</w:t>
      </w:r>
    </w:p>
    <w:p w14:paraId="686FC0EC" w14:textId="77777777" w:rsidR="00E77A31" w:rsidRPr="00E55E26" w:rsidRDefault="00E77A31" w:rsidP="00E77A31">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ProcessInformation</w:t>
      </w:r>
      <w:r w:rsidRPr="00E55E26">
        <w:t>,</w:t>
      </w:r>
      <w:r w:rsidRPr="00E55E26">
        <w:rPr>
          <w:rStyle w:val="apple-converted-space"/>
          <w:color w:val="000000"/>
        </w:rPr>
        <w:t> </w:t>
      </w:r>
      <w:r w:rsidRPr="00E55E26">
        <w:rPr>
          <w:rStyle w:val="HTML"/>
          <w:color w:val="000000"/>
        </w:rPr>
        <w:t>History</w:t>
      </w:r>
      <w:r>
        <w:rPr>
          <w:rStyle w:val="HTML"/>
          <w:rFonts w:hint="eastAsia"/>
          <w:color w:val="000000"/>
        </w:rPr>
        <w:t xml:space="preserve">, </w:t>
      </w:r>
      <w:r>
        <w:rPr>
          <w:rStyle w:val="citation-196"/>
          <w:rFonts w:ascii="굴림체" w:eastAsia="굴림체" w:hAnsi="굴림체" w:cs="굴림체"/>
          <w:color w:val="000000"/>
        </w:rPr>
        <w:t>MaterialManagement</w:t>
      </w:r>
      <w:r>
        <w:rPr>
          <w:rStyle w:val="citation-196"/>
          <w:color w:val="000000"/>
        </w:rPr>
        <w:t>,</w:t>
      </w:r>
      <w:r>
        <w:rPr>
          <w:rStyle w:val="apple-converted-space"/>
          <w:color w:val="000000"/>
        </w:rPr>
        <w:t xml:space="preserve"> </w:t>
      </w:r>
      <w:r>
        <w:rPr>
          <w:rStyle w:val="citation-196"/>
          <w:rFonts w:ascii="굴림체" w:eastAsia="굴림체" w:hAnsi="굴림체" w:cs="굴림체"/>
          <w:color w:val="000000"/>
        </w:rPr>
        <w:t>Operational Data</w:t>
      </w:r>
      <w:r>
        <w:rPr>
          <w:rStyle w:val="apple-converted-space"/>
          <w:color w:val="000000"/>
        </w:rPr>
        <w:t xml:space="preserve"> </w:t>
      </w:r>
      <w:r>
        <w:rPr>
          <w:rStyle w:val="citation-196"/>
          <w:color w:val="000000"/>
        </w:rPr>
        <w:t>(Process Control, Production Monitoring)</w:t>
      </w:r>
    </w:p>
    <w:p w14:paraId="22491F23"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6A3C4FCA" w14:textId="77777777" w:rsidR="00E77A31" w:rsidRPr="00E55E26" w:rsidRDefault="00E77A31">
      <w:pPr>
        <w:pStyle w:val="a6"/>
        <w:numPr>
          <w:ilvl w:val="0"/>
          <w:numId w:val="6"/>
        </w:numPr>
        <w:ind w:left="426" w:hanging="157"/>
      </w:pPr>
      <w:r w:rsidRPr="00B911B3">
        <w:rPr>
          <w:b/>
          <w:bCs/>
        </w:rPr>
        <w:t>전 공정 공통</w:t>
      </w:r>
      <w:r w:rsidRPr="00E55E26">
        <w:t>:</w:t>
      </w:r>
      <w:r w:rsidRPr="00B911B3">
        <w:rPr>
          <w:rStyle w:val="apple-converted-space"/>
          <w:color w:val="000000"/>
        </w:rPr>
        <w:t> </w:t>
      </w:r>
      <w:r w:rsidRPr="00B911B3">
        <w:rPr>
          <w:rStyle w:val="HTML"/>
          <w:color w:val="000000"/>
        </w:rPr>
        <w:t>BatchID</w:t>
      </w:r>
      <w:r w:rsidRPr="00E55E26">
        <w:t>,</w:t>
      </w:r>
      <w:r w:rsidRPr="00B911B3">
        <w:rPr>
          <w:rStyle w:val="apple-converted-space"/>
          <w:color w:val="000000"/>
        </w:rPr>
        <w:t> </w:t>
      </w:r>
      <w:r w:rsidRPr="00B911B3">
        <w:rPr>
          <w:rStyle w:val="HTML"/>
          <w:color w:val="000000"/>
        </w:rPr>
        <w:t>ProductID</w:t>
      </w:r>
      <w:r w:rsidRPr="00E55E26">
        <w:t>,</w:t>
      </w:r>
      <w:r w:rsidRPr="00B911B3">
        <w:rPr>
          <w:rStyle w:val="apple-converted-space"/>
          <w:color w:val="000000"/>
        </w:rPr>
        <w:t> </w:t>
      </w:r>
      <w:r w:rsidRPr="00B911B3">
        <w:rPr>
          <w:rStyle w:val="HTML"/>
          <w:color w:val="000000"/>
        </w:rPr>
        <w:t>Timestamp</w:t>
      </w:r>
      <w:r w:rsidRPr="00E55E26">
        <w:t>.</w:t>
      </w:r>
    </w:p>
    <w:p w14:paraId="26CDDC90" w14:textId="281ECCC4" w:rsidR="00E77A31" w:rsidRPr="00E55E26" w:rsidRDefault="00E83394">
      <w:pPr>
        <w:pStyle w:val="a6"/>
        <w:numPr>
          <w:ilvl w:val="0"/>
          <w:numId w:val="6"/>
        </w:numPr>
        <w:ind w:left="426" w:hanging="157"/>
      </w:pPr>
      <w:r>
        <w:rPr>
          <w:b/>
          <w:bCs/>
        </w:rPr>
        <w:t>혼련기</w:t>
      </w:r>
      <w:r w:rsidR="00E77A31" w:rsidRPr="00E55E26">
        <w:t>:</w:t>
      </w:r>
      <w:r w:rsidR="00E77A31" w:rsidRPr="00B911B3">
        <w:rPr>
          <w:rStyle w:val="apple-converted-space"/>
          <w:color w:val="000000"/>
        </w:rPr>
        <w:t> </w:t>
      </w:r>
      <w:r w:rsidR="00E77A31" w:rsidRPr="00B911B3">
        <w:rPr>
          <w:rStyle w:val="HTML"/>
          <w:color w:val="000000"/>
        </w:rPr>
        <w:t>OxygenLevel</w:t>
      </w:r>
      <w:r w:rsidR="00E77A31" w:rsidRPr="00E55E26">
        <w:t>,</w:t>
      </w:r>
      <w:r w:rsidR="00E77A31" w:rsidRPr="00B911B3">
        <w:rPr>
          <w:rStyle w:val="apple-converted-space"/>
          <w:color w:val="000000"/>
        </w:rPr>
        <w:t> </w:t>
      </w:r>
      <w:r w:rsidR="00E77A31" w:rsidRPr="00B911B3">
        <w:rPr>
          <w:rStyle w:val="HTML"/>
          <w:color w:val="000000"/>
        </w:rPr>
        <w:t>HeatingProfile</w:t>
      </w:r>
      <w:r w:rsidR="00E77A31" w:rsidRPr="00B911B3">
        <w:rPr>
          <w:rStyle w:val="apple-converted-space"/>
          <w:color w:val="000000"/>
        </w:rPr>
        <w:t> </w:t>
      </w:r>
      <w:r w:rsidR="00E77A31" w:rsidRPr="00E55E26">
        <w:t>(온도 곡선)</w:t>
      </w:r>
    </w:p>
    <w:p w14:paraId="42935488"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291EC58A" w14:textId="2E495CCF" w:rsidR="00E77A31" w:rsidRPr="00E55E26" w:rsidRDefault="00E77A31">
      <w:pPr>
        <w:pStyle w:val="a6"/>
        <w:numPr>
          <w:ilvl w:val="0"/>
          <w:numId w:val="6"/>
        </w:numPr>
        <w:ind w:left="426" w:hanging="157"/>
      </w:pPr>
      <w:r w:rsidRPr="00E55E26">
        <w:t>특정</w:t>
      </w:r>
      <w:r w:rsidRPr="00B911B3">
        <w:rPr>
          <w:rStyle w:val="apple-converted-space"/>
          <w:color w:val="000000"/>
        </w:rPr>
        <w:t> </w:t>
      </w:r>
      <w:r w:rsidRPr="00B911B3">
        <w:rPr>
          <w:rStyle w:val="HTML"/>
          <w:color w:val="000000"/>
        </w:rPr>
        <w:t>BatchID</w:t>
      </w:r>
      <w:r w:rsidRPr="00E55E26">
        <w:t>의 제품에서 크랙 발생 시, 해당 ID가 포함된 혼련기의</w:t>
      </w:r>
      <w:r w:rsidRPr="00B911B3">
        <w:rPr>
          <w:rStyle w:val="apple-converted-space"/>
          <w:color w:val="000000"/>
        </w:rPr>
        <w:t> </w:t>
      </w:r>
      <w:r w:rsidRPr="00B911B3">
        <w:rPr>
          <w:rStyle w:val="HTML"/>
          <w:color w:val="000000"/>
        </w:rPr>
        <w:t>Torque</w:t>
      </w:r>
      <w:r w:rsidRPr="00B911B3">
        <w:rPr>
          <w:rStyle w:val="apple-converted-space"/>
          <w:color w:val="000000"/>
        </w:rPr>
        <w:t> </w:t>
      </w:r>
      <w:r w:rsidRPr="00E55E26">
        <w:t xml:space="preserve">이력과 </w:t>
      </w:r>
      <w:r w:rsidR="00E83394">
        <w:t>혼련기</w:t>
      </w:r>
      <w:r w:rsidRPr="00E55E26">
        <w:t>의</w:t>
      </w:r>
      <w:r w:rsidRPr="00B911B3">
        <w:rPr>
          <w:rStyle w:val="apple-converted-space"/>
          <w:color w:val="000000"/>
        </w:rPr>
        <w:t> </w:t>
      </w:r>
      <w:r w:rsidRPr="00B911B3">
        <w:rPr>
          <w:rStyle w:val="HTML"/>
          <w:color w:val="000000"/>
        </w:rPr>
        <w:t>OxygenLevel</w:t>
      </w:r>
      <w:r w:rsidRPr="00B911B3">
        <w:rPr>
          <w:rStyle w:val="apple-converted-space"/>
          <w:color w:val="000000"/>
        </w:rPr>
        <w:t> </w:t>
      </w:r>
      <w:r w:rsidRPr="00E55E26">
        <w:t>데이터를 AAS에서 통합 추출. 상관관계 분석을 통해 "혼련 불충분" 또는 "산화 반응" 등의 원인을 즉각 파악</w:t>
      </w:r>
    </w:p>
    <w:p w14:paraId="1C8D1AB3" w14:textId="77777777" w:rsidR="00E77A31" w:rsidRPr="00E55E26" w:rsidRDefault="00E77A31" w:rsidP="00E77A31"/>
    <w:p w14:paraId="6C45F727" w14:textId="77777777" w:rsidR="00E77A31" w:rsidRDefault="00E77A31" w:rsidP="00E77A31">
      <w:pPr>
        <w:keepNext/>
        <w:jc w:val="center"/>
      </w:pPr>
      <w:r>
        <w:rPr>
          <w:noProof/>
        </w:rPr>
        <w:drawing>
          <wp:inline distT="0" distB="0" distL="0" distR="0" wp14:anchorId="045DED11" wp14:editId="225C4E17">
            <wp:extent cx="5257800" cy="2230458"/>
            <wp:effectExtent l="0" t="0" r="0" b="5080"/>
            <wp:docPr id="499172296" name="그림 14" descr="텍스트, 도표,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72296" name="그림 14" descr="텍스트, 도표, 스크린샷, 디자인이(가) 표시된 사진&#10;&#10;AI 생성 콘텐츠는 정확하지 않을 수 있습니다."/>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79669" cy="2239735"/>
                    </a:xfrm>
                    <a:prstGeom prst="rect">
                      <a:avLst/>
                    </a:prstGeom>
                  </pic:spPr>
                </pic:pic>
              </a:graphicData>
            </a:graphic>
          </wp:inline>
        </w:drawing>
      </w:r>
    </w:p>
    <w:p w14:paraId="532780DD" w14:textId="52468AF9" w:rsidR="00E77A31" w:rsidRPr="00E55E26" w:rsidRDefault="00E77A31" w:rsidP="00E77A31">
      <w:pPr>
        <w:pStyle w:val="af0"/>
        <w:jc w:val="center"/>
      </w:pPr>
      <w:bookmarkStart w:id="119" w:name="_Toc219640425"/>
      <w:bookmarkStart w:id="120" w:name="_Toc221895258"/>
      <w:r>
        <w:t xml:space="preserve">그림 </w:t>
      </w:r>
      <w:fldSimple w:instr=" SEQ 그림 \* ARABIC ">
        <w:r w:rsidR="00072261">
          <w:rPr>
            <w:noProof/>
          </w:rPr>
          <w:t>42</w:t>
        </w:r>
      </w:fldSimple>
      <w:r>
        <w:rPr>
          <w:rFonts w:hint="eastAsia"/>
        </w:rPr>
        <w:t xml:space="preserve"> </w:t>
      </w:r>
      <w:r w:rsidRPr="00610C3D">
        <w:t>생산 이력 기반 품질 역추적</w:t>
      </w:r>
      <w:bookmarkEnd w:id="119"/>
      <w:bookmarkEnd w:id="120"/>
    </w:p>
    <w:p w14:paraId="2D877521" w14:textId="77777777" w:rsidR="00E77A31" w:rsidRPr="00E55E26" w:rsidRDefault="00E77A31" w:rsidP="00E77A31"/>
    <w:p w14:paraId="40A53A78" w14:textId="77777777" w:rsidR="00E77A31" w:rsidRPr="00E55E26" w:rsidRDefault="00E77A31" w:rsidP="00E77A31">
      <w:pPr>
        <w:rPr>
          <w:b/>
          <w:bCs/>
        </w:rPr>
      </w:pPr>
      <w:r w:rsidRPr="00E55E26">
        <w:rPr>
          <w:rFonts w:hint="eastAsia"/>
          <w:b/>
          <w:bCs/>
        </w:rPr>
        <w:t xml:space="preserve">바. </w:t>
      </w:r>
      <w:r w:rsidRPr="00E55E26">
        <w:rPr>
          <w:b/>
          <w:bCs/>
        </w:rPr>
        <w:t>시나리오 5: 데이터 기반 예지보전 (Predictive Maintenance)</w:t>
      </w:r>
    </w:p>
    <w:p w14:paraId="1DC0F260" w14:textId="77777777" w:rsidR="00E77A31" w:rsidRPr="00E55E26" w:rsidRDefault="00E77A31" w:rsidP="00E77A31">
      <w:r w:rsidRPr="00E55E26">
        <w:rPr>
          <w:rFonts w:hint="eastAsia"/>
        </w:rPr>
        <w:t xml:space="preserve">○ </w:t>
      </w:r>
      <w:r w:rsidRPr="00E55E26">
        <w:rPr>
          <w:b/>
          <w:bCs/>
        </w:rPr>
        <w:t>목적</w:t>
      </w:r>
      <w:r w:rsidRPr="00E55E26">
        <w:t>: 취출로봇 및 성형기의 핵심 부품 고장을 사전 예측하여 가동 중단 최소화</w:t>
      </w:r>
    </w:p>
    <w:p w14:paraId="0E1F0C1E" w14:textId="77777777" w:rsidR="00E77A31" w:rsidRPr="00E55E26" w:rsidRDefault="00E77A31" w:rsidP="00E77A31">
      <w:r w:rsidRPr="00E55E26">
        <w:rPr>
          <w:rFonts w:hint="eastAsia"/>
        </w:rPr>
        <w:lastRenderedPageBreak/>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ConditionMonitoring</w:t>
      </w:r>
      <w:r w:rsidRPr="00E55E26">
        <w:t>,</w:t>
      </w:r>
      <w:r w:rsidRPr="00E55E26">
        <w:rPr>
          <w:rStyle w:val="apple-converted-space"/>
          <w:color w:val="000000"/>
        </w:rPr>
        <w:t> </w:t>
      </w:r>
      <w:r w:rsidRPr="00E55E26">
        <w:rPr>
          <w:rStyle w:val="HTML"/>
          <w:color w:val="000000"/>
        </w:rPr>
        <w:t>Maintenance</w:t>
      </w:r>
    </w:p>
    <w:p w14:paraId="58209A10"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75C3365E" w14:textId="77777777" w:rsidR="00E77A31" w:rsidRPr="00E55E26" w:rsidRDefault="00E77A31">
      <w:pPr>
        <w:pStyle w:val="a6"/>
        <w:numPr>
          <w:ilvl w:val="0"/>
          <w:numId w:val="6"/>
        </w:numPr>
        <w:ind w:left="426" w:hanging="157"/>
      </w:pPr>
      <w:r w:rsidRPr="00B911B3">
        <w:rPr>
          <w:b/>
          <w:bCs/>
        </w:rPr>
        <w:t>취출로봇</w:t>
      </w:r>
      <w:r w:rsidRPr="00E55E26">
        <w:t>:</w:t>
      </w:r>
      <w:r w:rsidRPr="00B911B3">
        <w:rPr>
          <w:rStyle w:val="apple-converted-space"/>
          <w:color w:val="000000"/>
        </w:rPr>
        <w:t> </w:t>
      </w:r>
      <w:r w:rsidRPr="00B911B3">
        <w:rPr>
          <w:rStyle w:val="HTML"/>
          <w:color w:val="000000"/>
        </w:rPr>
        <w:t>JointVibration</w:t>
      </w:r>
      <w:r w:rsidRPr="00B911B3">
        <w:rPr>
          <w:rStyle w:val="apple-converted-space"/>
          <w:color w:val="000000"/>
        </w:rPr>
        <w:t> </w:t>
      </w:r>
      <w:r w:rsidRPr="00E55E26">
        <w:t>(Hz),</w:t>
      </w:r>
      <w:r w:rsidRPr="00B911B3">
        <w:rPr>
          <w:rStyle w:val="apple-converted-space"/>
          <w:color w:val="000000"/>
        </w:rPr>
        <w:t> </w:t>
      </w:r>
      <w:r w:rsidRPr="00B911B3">
        <w:rPr>
          <w:rStyle w:val="HTML"/>
          <w:color w:val="000000"/>
        </w:rPr>
        <w:t>MotorCurrent</w:t>
      </w:r>
      <w:r w:rsidRPr="00E55E26">
        <w:t>,</w:t>
      </w:r>
      <w:r w:rsidRPr="00B911B3">
        <w:rPr>
          <w:rStyle w:val="apple-converted-space"/>
          <w:color w:val="000000"/>
        </w:rPr>
        <w:t> </w:t>
      </w:r>
      <w:r w:rsidRPr="00B911B3">
        <w:rPr>
          <w:rStyle w:val="HTML"/>
          <w:color w:val="000000"/>
        </w:rPr>
        <w:t>CumulativeDistance</w:t>
      </w:r>
    </w:p>
    <w:p w14:paraId="5D09BD31" w14:textId="77777777" w:rsidR="00E77A31" w:rsidRPr="00E55E26" w:rsidRDefault="00E77A31">
      <w:pPr>
        <w:pStyle w:val="a6"/>
        <w:numPr>
          <w:ilvl w:val="0"/>
          <w:numId w:val="6"/>
        </w:numPr>
        <w:ind w:left="426" w:hanging="157"/>
      </w:pPr>
      <w:r w:rsidRPr="00B911B3">
        <w:rPr>
          <w:b/>
          <w:bCs/>
        </w:rPr>
        <w:t>분말성형장치</w:t>
      </w:r>
      <w:r w:rsidRPr="00E55E26">
        <w:t>:</w:t>
      </w:r>
      <w:r w:rsidRPr="00B911B3">
        <w:rPr>
          <w:rStyle w:val="apple-converted-space"/>
          <w:color w:val="000000"/>
        </w:rPr>
        <w:t> </w:t>
      </w:r>
      <w:r w:rsidRPr="00B911B3">
        <w:rPr>
          <w:rStyle w:val="HTML"/>
          <w:color w:val="000000"/>
        </w:rPr>
        <w:t>OilPressureStatus</w:t>
      </w:r>
      <w:r w:rsidRPr="00E55E26">
        <w:t>,</w:t>
      </w:r>
      <w:r w:rsidRPr="00B911B3">
        <w:rPr>
          <w:rStyle w:val="apple-converted-space"/>
          <w:color w:val="000000"/>
        </w:rPr>
        <w:t> </w:t>
      </w:r>
      <w:r w:rsidRPr="00B911B3">
        <w:rPr>
          <w:rStyle w:val="HTML"/>
          <w:color w:val="000000"/>
        </w:rPr>
        <w:t>SealWearLevel</w:t>
      </w:r>
    </w:p>
    <w:p w14:paraId="59ABE32E"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32374882" w14:textId="77777777" w:rsidR="00E77A31" w:rsidRPr="00E55E26" w:rsidRDefault="00E77A31">
      <w:pPr>
        <w:pStyle w:val="a6"/>
        <w:numPr>
          <w:ilvl w:val="0"/>
          <w:numId w:val="6"/>
        </w:numPr>
        <w:ind w:left="426" w:hanging="157"/>
      </w:pPr>
      <w:r w:rsidRPr="00E55E26">
        <w:t>AAS의</w:t>
      </w:r>
      <w:r w:rsidRPr="00B911B3">
        <w:rPr>
          <w:rStyle w:val="apple-converted-space"/>
          <w:color w:val="000000"/>
        </w:rPr>
        <w:t> </w:t>
      </w:r>
      <w:r w:rsidRPr="00B911B3">
        <w:rPr>
          <w:rStyle w:val="HTML"/>
          <w:color w:val="000000"/>
        </w:rPr>
        <w:t>ConditionMonitoring</w:t>
      </w:r>
      <w:r w:rsidRPr="00B911B3">
        <w:rPr>
          <w:rStyle w:val="apple-converted-space"/>
          <w:color w:val="000000"/>
        </w:rPr>
        <w:t> </w:t>
      </w:r>
      <w:r w:rsidRPr="00E55E26">
        <w:t>서브모델에 실시간 진동 데이터를 누적. AI 모델이</w:t>
      </w:r>
      <w:r>
        <w:rPr>
          <w:rStyle w:val="apple-converted-space"/>
          <w:rFonts w:hint="eastAsia"/>
          <w:color w:val="000000"/>
        </w:rPr>
        <w:t xml:space="preserve"> </w:t>
      </w:r>
      <w:r w:rsidRPr="00B911B3">
        <w:rPr>
          <w:rStyle w:val="HTML"/>
          <w:color w:val="000000"/>
        </w:rPr>
        <w:t>Joint</w:t>
      </w:r>
      <w:r>
        <w:rPr>
          <w:rStyle w:val="HTML"/>
          <w:rFonts w:hint="eastAsia"/>
          <w:color w:val="000000"/>
        </w:rPr>
        <w:t xml:space="preserve"> </w:t>
      </w:r>
      <w:r w:rsidRPr="00B911B3">
        <w:rPr>
          <w:rStyle w:val="HTML"/>
          <w:color w:val="000000"/>
        </w:rPr>
        <w:t>Vibration</w:t>
      </w:r>
      <w:r w:rsidRPr="00B911B3">
        <w:rPr>
          <w:rStyle w:val="apple-converted-space"/>
          <w:color w:val="000000"/>
        </w:rPr>
        <w:t> </w:t>
      </w:r>
      <w:r w:rsidRPr="00E55E26">
        <w:t>프로퍼티의 변화 패턴을 감지하여 고장 징후를 발견하면,</w:t>
      </w:r>
      <w:r w:rsidRPr="00B911B3">
        <w:rPr>
          <w:rStyle w:val="apple-converted-space"/>
          <w:rFonts w:hint="eastAsia"/>
          <w:color w:val="000000"/>
        </w:rPr>
        <w:t xml:space="preserve"> </w:t>
      </w:r>
      <w:r w:rsidRPr="00B911B3">
        <w:rPr>
          <w:rStyle w:val="HTML"/>
          <w:color w:val="000000"/>
        </w:rPr>
        <w:t>Maintenance</w:t>
      </w:r>
      <w:r w:rsidRPr="00B911B3">
        <w:rPr>
          <w:rStyle w:val="apple-converted-space"/>
          <w:color w:val="000000"/>
        </w:rPr>
        <w:t> </w:t>
      </w:r>
      <w:r w:rsidRPr="00E55E26">
        <w:t>서브모델의</w:t>
      </w:r>
      <w:r w:rsidRPr="00B911B3">
        <w:rPr>
          <w:rStyle w:val="apple-converted-space"/>
          <w:color w:val="000000"/>
        </w:rPr>
        <w:t> </w:t>
      </w:r>
      <w:r w:rsidRPr="00B911B3">
        <w:rPr>
          <w:rStyle w:val="HTML"/>
          <w:color w:val="000000"/>
        </w:rPr>
        <w:t>NextMaintenance</w:t>
      </w:r>
      <w:r w:rsidRPr="00B911B3">
        <w:rPr>
          <w:rStyle w:val="HTML"/>
          <w:rFonts w:hint="eastAsia"/>
          <w:color w:val="000000"/>
        </w:rPr>
        <w:t xml:space="preserve"> </w:t>
      </w:r>
      <w:r w:rsidRPr="00B911B3">
        <w:rPr>
          <w:rStyle w:val="HTML"/>
          <w:color w:val="000000"/>
        </w:rPr>
        <w:t>Date</w:t>
      </w:r>
      <w:r w:rsidRPr="00E55E26">
        <w:t>를 자동으로 갱신하고 예비 부품 재고 확인</w:t>
      </w:r>
    </w:p>
    <w:p w14:paraId="0DE5732E" w14:textId="77777777" w:rsidR="00E77A31" w:rsidRPr="00E55E26" w:rsidRDefault="00E77A31" w:rsidP="00E77A31"/>
    <w:p w14:paraId="368057EB" w14:textId="77777777" w:rsidR="00E77A31" w:rsidRDefault="00E77A31" w:rsidP="00E77A31">
      <w:pPr>
        <w:keepNext/>
        <w:jc w:val="center"/>
      </w:pPr>
      <w:r>
        <w:rPr>
          <w:noProof/>
        </w:rPr>
        <w:drawing>
          <wp:inline distT="0" distB="0" distL="0" distR="0" wp14:anchorId="4A2C8293" wp14:editId="289A206A">
            <wp:extent cx="5257800" cy="2230458"/>
            <wp:effectExtent l="0" t="0" r="0" b="5080"/>
            <wp:docPr id="846891932" name="그림 15" descr="텍스트, 컴퓨터, 컴퓨터 모니터, 멀티미디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91932" name="그림 15" descr="텍스트, 컴퓨터, 컴퓨터 모니터, 멀티미디어이(가) 표시된 사진&#10;&#10;AI 생성 콘텐츠는 정확하지 않을 수 있습니다."/>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81812" cy="2240645"/>
                    </a:xfrm>
                    <a:prstGeom prst="rect">
                      <a:avLst/>
                    </a:prstGeom>
                  </pic:spPr>
                </pic:pic>
              </a:graphicData>
            </a:graphic>
          </wp:inline>
        </w:drawing>
      </w:r>
    </w:p>
    <w:p w14:paraId="74B9B2A7" w14:textId="5C20A243" w:rsidR="00E77A31" w:rsidRPr="00E55E26" w:rsidRDefault="00E77A31" w:rsidP="00E77A31">
      <w:pPr>
        <w:pStyle w:val="af0"/>
        <w:jc w:val="center"/>
      </w:pPr>
      <w:bookmarkStart w:id="121" w:name="_Toc219640426"/>
      <w:bookmarkStart w:id="122" w:name="_Toc221895259"/>
      <w:r>
        <w:t xml:space="preserve">그림 </w:t>
      </w:r>
      <w:fldSimple w:instr=" SEQ 그림 \* ARABIC ">
        <w:r w:rsidR="00072261">
          <w:rPr>
            <w:noProof/>
          </w:rPr>
          <w:t>43</w:t>
        </w:r>
      </w:fldSimple>
      <w:r>
        <w:rPr>
          <w:rFonts w:hint="eastAsia"/>
        </w:rPr>
        <w:t xml:space="preserve"> </w:t>
      </w:r>
      <w:r w:rsidRPr="00AF0AF5">
        <w:t>데이터 기반 예지보전</w:t>
      </w:r>
      <w:bookmarkEnd w:id="121"/>
      <w:bookmarkEnd w:id="122"/>
    </w:p>
    <w:p w14:paraId="13079A2C" w14:textId="77777777" w:rsidR="00E77A31" w:rsidRPr="00E55E26" w:rsidRDefault="00E77A31" w:rsidP="00E77A31"/>
    <w:p w14:paraId="25B233DF" w14:textId="77777777" w:rsidR="00E77A31" w:rsidRPr="00E55E26" w:rsidRDefault="00E77A31" w:rsidP="00E77A31">
      <w:pPr>
        <w:rPr>
          <w:b/>
          <w:bCs/>
        </w:rPr>
      </w:pPr>
      <w:r w:rsidRPr="00E55E26">
        <w:rPr>
          <w:rFonts w:hint="eastAsia"/>
          <w:b/>
          <w:bCs/>
        </w:rPr>
        <w:t xml:space="preserve">사. </w:t>
      </w:r>
      <w:r w:rsidRPr="00E55E26">
        <w:rPr>
          <w:b/>
          <w:bCs/>
        </w:rPr>
        <w:t>시나리오 6: 장비 간 협동 제어 및 자율 구성 (Plug &amp; Produce)</w:t>
      </w:r>
    </w:p>
    <w:p w14:paraId="407CBA18" w14:textId="77777777" w:rsidR="00E77A31" w:rsidRPr="00E55E26" w:rsidRDefault="00E77A31" w:rsidP="00E77A31">
      <w:r w:rsidRPr="00E55E26">
        <w:rPr>
          <w:rFonts w:hint="eastAsia"/>
        </w:rPr>
        <w:t xml:space="preserve">○ </w:t>
      </w:r>
      <w:r w:rsidRPr="00E55E26">
        <w:rPr>
          <w:b/>
          <w:bCs/>
        </w:rPr>
        <w:t>목적</w:t>
      </w:r>
      <w:r w:rsidRPr="00E55E26">
        <w:t>: 성형 장치와 로봇 간의 인터페이스를 AAS를 통해 표준화하여 유연한 공정 구성</w:t>
      </w:r>
    </w:p>
    <w:p w14:paraId="0BFBFA85" w14:textId="77777777" w:rsidR="00E77A31" w:rsidRPr="00E55E26" w:rsidRDefault="00E77A31" w:rsidP="00E77A31">
      <w:r w:rsidRPr="00E55E26">
        <w:rPr>
          <w:rFonts w:hint="eastAsia"/>
        </w:rPr>
        <w:t xml:space="preserve">○ </w:t>
      </w:r>
      <w:r w:rsidRPr="00E55E26">
        <w:rPr>
          <w:b/>
          <w:bCs/>
        </w:rPr>
        <w:t>활용 Submodel</w:t>
      </w:r>
      <w:r>
        <w:rPr>
          <w:rFonts w:hint="eastAsia"/>
          <w:b/>
          <w:bCs/>
        </w:rPr>
        <w:t xml:space="preserve"> 또는 </w:t>
      </w:r>
      <w:r>
        <w:rPr>
          <w:b/>
          <w:bCs/>
        </w:rPr>
        <w:t>SMC</w:t>
      </w:r>
      <w:r w:rsidRPr="00E55E26">
        <w:t>:</w:t>
      </w:r>
      <w:r w:rsidRPr="00E55E26">
        <w:rPr>
          <w:rStyle w:val="apple-converted-space"/>
          <w:color w:val="000000"/>
        </w:rPr>
        <w:t> </w:t>
      </w:r>
      <w:r w:rsidRPr="00E55E26">
        <w:rPr>
          <w:rStyle w:val="HTML"/>
          <w:color w:val="000000"/>
        </w:rPr>
        <w:t>Capability</w:t>
      </w:r>
      <w:r w:rsidRPr="00E55E26">
        <w:t>,</w:t>
      </w:r>
      <w:r w:rsidRPr="00E55E26">
        <w:rPr>
          <w:rStyle w:val="apple-converted-space"/>
          <w:color w:val="000000"/>
        </w:rPr>
        <w:t> </w:t>
      </w:r>
      <w:r w:rsidRPr="00E55E26">
        <w:rPr>
          <w:rStyle w:val="HTML"/>
          <w:color w:val="000000"/>
        </w:rPr>
        <w:t>Interface</w:t>
      </w:r>
    </w:p>
    <w:p w14:paraId="5CC684F3" w14:textId="77777777" w:rsidR="00E77A31" w:rsidRPr="00E55E26" w:rsidRDefault="00E77A31" w:rsidP="00E77A31">
      <w:r w:rsidRPr="00E55E26">
        <w:rPr>
          <w:rFonts w:hint="eastAsia"/>
        </w:rPr>
        <w:t xml:space="preserve">○ </w:t>
      </w:r>
      <w:r w:rsidRPr="00E55E26">
        <w:rPr>
          <w:b/>
          <w:bCs/>
        </w:rPr>
        <w:t>주요 프로퍼티(Property) 활용</w:t>
      </w:r>
      <w:r w:rsidRPr="00E55E26">
        <w:t>:</w:t>
      </w:r>
    </w:p>
    <w:p w14:paraId="46E746CD" w14:textId="77777777" w:rsidR="00E77A31" w:rsidRPr="00E55E26" w:rsidRDefault="00E77A31">
      <w:pPr>
        <w:pStyle w:val="a6"/>
        <w:numPr>
          <w:ilvl w:val="0"/>
          <w:numId w:val="6"/>
        </w:numPr>
        <w:ind w:left="426" w:hanging="157"/>
      </w:pPr>
      <w:r w:rsidRPr="00B911B3">
        <w:rPr>
          <w:b/>
          <w:bCs/>
        </w:rPr>
        <w:t>취출로봇</w:t>
      </w:r>
      <w:r w:rsidRPr="00E55E26">
        <w:t>:</w:t>
      </w:r>
      <w:r w:rsidRPr="00B911B3">
        <w:rPr>
          <w:rStyle w:val="apple-converted-space"/>
          <w:color w:val="000000"/>
        </w:rPr>
        <w:t> </w:t>
      </w:r>
      <w:r w:rsidRPr="00B911B3">
        <w:rPr>
          <w:rStyle w:val="HTML"/>
          <w:color w:val="000000"/>
        </w:rPr>
        <w:t>PayloadCapacity</w:t>
      </w:r>
      <w:r w:rsidRPr="00E55E26">
        <w:t>,</w:t>
      </w:r>
      <w:r w:rsidRPr="00B911B3">
        <w:rPr>
          <w:rStyle w:val="apple-converted-space"/>
          <w:color w:val="000000"/>
        </w:rPr>
        <w:t> </w:t>
      </w:r>
      <w:r w:rsidRPr="00B911B3">
        <w:rPr>
          <w:rStyle w:val="HTML"/>
          <w:color w:val="000000"/>
        </w:rPr>
        <w:t>WorkingRadius</w:t>
      </w:r>
      <w:r w:rsidRPr="00E55E26">
        <w:t>,</w:t>
      </w:r>
      <w:r w:rsidRPr="00B911B3">
        <w:rPr>
          <w:rStyle w:val="apple-converted-space"/>
          <w:color w:val="000000"/>
        </w:rPr>
        <w:t> </w:t>
      </w:r>
      <w:r w:rsidRPr="00B911B3">
        <w:rPr>
          <w:rStyle w:val="HTML"/>
          <w:color w:val="000000"/>
        </w:rPr>
        <w:t>GripperState</w:t>
      </w:r>
    </w:p>
    <w:p w14:paraId="31940F39" w14:textId="77777777" w:rsidR="00E77A31" w:rsidRPr="00E55E26" w:rsidRDefault="00E77A31">
      <w:pPr>
        <w:pStyle w:val="a6"/>
        <w:numPr>
          <w:ilvl w:val="0"/>
          <w:numId w:val="6"/>
        </w:numPr>
        <w:ind w:left="426" w:hanging="157"/>
      </w:pPr>
      <w:r w:rsidRPr="00B911B3">
        <w:rPr>
          <w:b/>
          <w:bCs/>
        </w:rPr>
        <w:t>분말성형장치</w:t>
      </w:r>
      <w:r w:rsidRPr="00E55E26">
        <w:t>:</w:t>
      </w:r>
      <w:r w:rsidRPr="00B911B3">
        <w:rPr>
          <w:rStyle w:val="apple-converted-space"/>
          <w:color w:val="000000"/>
        </w:rPr>
        <w:t> </w:t>
      </w:r>
      <w:r w:rsidRPr="00B911B3">
        <w:rPr>
          <w:rStyle w:val="HTML"/>
          <w:color w:val="000000"/>
        </w:rPr>
        <w:t>EjectionSignal</w:t>
      </w:r>
      <w:r w:rsidRPr="00E55E26">
        <w:t>,</w:t>
      </w:r>
      <w:r w:rsidRPr="00B911B3">
        <w:rPr>
          <w:rStyle w:val="apple-converted-space"/>
          <w:color w:val="000000"/>
        </w:rPr>
        <w:t> </w:t>
      </w:r>
      <w:r w:rsidRPr="00B911B3">
        <w:rPr>
          <w:rStyle w:val="HTML"/>
          <w:color w:val="000000"/>
        </w:rPr>
        <w:t>MoldOpenStatus</w:t>
      </w:r>
    </w:p>
    <w:p w14:paraId="1818D500" w14:textId="77777777" w:rsidR="00E77A31" w:rsidRPr="00E55E26" w:rsidRDefault="00E77A31" w:rsidP="00E77A31">
      <w:r w:rsidRPr="00E55E26">
        <w:rPr>
          <w:rFonts w:hint="eastAsia"/>
        </w:rPr>
        <w:t xml:space="preserve">○ </w:t>
      </w:r>
      <w:r w:rsidRPr="00E55E26">
        <w:rPr>
          <w:b/>
          <w:bCs/>
        </w:rPr>
        <w:t>세부 내용</w:t>
      </w:r>
      <w:r w:rsidRPr="00E55E26">
        <w:t xml:space="preserve">: </w:t>
      </w:r>
    </w:p>
    <w:p w14:paraId="0BB02BEF" w14:textId="77777777" w:rsidR="00E77A31" w:rsidRPr="00E55E26" w:rsidRDefault="00E77A31">
      <w:pPr>
        <w:pStyle w:val="a6"/>
        <w:numPr>
          <w:ilvl w:val="0"/>
          <w:numId w:val="6"/>
        </w:numPr>
        <w:ind w:left="426" w:hanging="157"/>
      </w:pPr>
      <w:r w:rsidRPr="00E55E26">
        <w:t>성형기가 교체되더라도 AAS의</w:t>
      </w:r>
      <w:r w:rsidRPr="00B911B3">
        <w:rPr>
          <w:rStyle w:val="apple-converted-space"/>
          <w:color w:val="000000"/>
        </w:rPr>
        <w:t> </w:t>
      </w:r>
      <w:r w:rsidRPr="00B911B3">
        <w:rPr>
          <w:rStyle w:val="HTML"/>
          <w:color w:val="000000"/>
        </w:rPr>
        <w:t>Capability</w:t>
      </w:r>
      <w:r w:rsidRPr="00B911B3">
        <w:rPr>
          <w:rStyle w:val="apple-converted-space"/>
          <w:color w:val="000000"/>
        </w:rPr>
        <w:t> </w:t>
      </w:r>
      <w:r w:rsidRPr="00E55E26">
        <w:t>서브모델(예: '제품 취출 가능 신호 전송')을 통해 로봇이 새로운 장비의 통신 접점을 자동으로 인식. 별도의 PLC 프로그래밍 없이 장비 간</w:t>
      </w:r>
      <w:r w:rsidRPr="00B911B3">
        <w:rPr>
          <w:rStyle w:val="apple-converted-space"/>
          <w:color w:val="000000"/>
        </w:rPr>
        <w:t> </w:t>
      </w:r>
      <w:r w:rsidRPr="00B911B3">
        <w:rPr>
          <w:rStyle w:val="HTML"/>
          <w:color w:val="000000"/>
        </w:rPr>
        <w:t>Interface</w:t>
      </w:r>
      <w:r w:rsidRPr="00B911B3">
        <w:rPr>
          <w:rStyle w:val="apple-converted-space"/>
          <w:color w:val="000000"/>
        </w:rPr>
        <w:t> </w:t>
      </w:r>
      <w:r w:rsidRPr="00E55E26">
        <w:t>프로퍼티 매핑만으로 동기화된 협업 수행</w:t>
      </w:r>
    </w:p>
    <w:p w14:paraId="00921584" w14:textId="77777777" w:rsidR="00E77A31" w:rsidRPr="00E55E26" w:rsidRDefault="00E77A31" w:rsidP="00E77A31">
      <w:pPr>
        <w:rPr>
          <w:rStyle w:val="button-label"/>
          <w:color w:val="000000"/>
        </w:rPr>
      </w:pPr>
    </w:p>
    <w:p w14:paraId="7F502A70" w14:textId="77777777" w:rsidR="00E77A31" w:rsidRDefault="00E77A31" w:rsidP="00E77A31">
      <w:pPr>
        <w:keepNext/>
        <w:jc w:val="center"/>
      </w:pPr>
      <w:r>
        <w:rPr>
          <w:noProof/>
          <w:color w:val="000000"/>
        </w:rPr>
        <w:lastRenderedPageBreak/>
        <w:drawing>
          <wp:inline distT="0" distB="0" distL="0" distR="0" wp14:anchorId="3BDA4246" wp14:editId="3F2D4102">
            <wp:extent cx="4991100" cy="2117319"/>
            <wp:effectExtent l="0" t="0" r="0" b="3810"/>
            <wp:docPr id="578229598" name="그림 16" descr="텍스트, 의료 장비, 스크린샷, 기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29598" name="그림 16" descr="텍스트, 의료 장비, 스크린샷, 기계이(가) 표시된 사진&#10;&#10;AI 생성 콘텐츠는 정확하지 않을 수 있습니다."/>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029785" cy="2133730"/>
                    </a:xfrm>
                    <a:prstGeom prst="rect">
                      <a:avLst/>
                    </a:prstGeom>
                  </pic:spPr>
                </pic:pic>
              </a:graphicData>
            </a:graphic>
          </wp:inline>
        </w:drawing>
      </w:r>
    </w:p>
    <w:p w14:paraId="41790173" w14:textId="78BCB863" w:rsidR="00E77A31" w:rsidRDefault="00E77A31" w:rsidP="00E77A31">
      <w:pPr>
        <w:pStyle w:val="af0"/>
        <w:jc w:val="center"/>
        <w:rPr>
          <w:rStyle w:val="button-label"/>
          <w:color w:val="000000"/>
        </w:rPr>
      </w:pPr>
      <w:bookmarkStart w:id="123" w:name="_Toc219640427"/>
      <w:bookmarkStart w:id="124" w:name="_Toc221895260"/>
      <w:r>
        <w:t xml:space="preserve">그림 </w:t>
      </w:r>
      <w:fldSimple w:instr=" SEQ 그림 \* ARABIC ">
        <w:r w:rsidR="00072261">
          <w:rPr>
            <w:noProof/>
          </w:rPr>
          <w:t>44</w:t>
        </w:r>
      </w:fldSimple>
      <w:r>
        <w:rPr>
          <w:rFonts w:hint="eastAsia"/>
        </w:rPr>
        <w:t xml:space="preserve"> </w:t>
      </w:r>
      <w:r w:rsidRPr="00A47327">
        <w:t>장비 간 협동 제어 및 자율 구성</w:t>
      </w:r>
      <w:bookmarkEnd w:id="123"/>
      <w:bookmarkEnd w:id="124"/>
    </w:p>
    <w:p w14:paraId="5A397A68" w14:textId="77777777" w:rsidR="00E77A31" w:rsidRDefault="00E77A31" w:rsidP="00E77A31">
      <w:pPr>
        <w:rPr>
          <w:rStyle w:val="button-label"/>
          <w:color w:val="000000"/>
        </w:rPr>
      </w:pPr>
    </w:p>
    <w:p w14:paraId="6A19DB9E" w14:textId="77777777" w:rsidR="00E77A31" w:rsidRPr="00342959" w:rsidRDefault="00E77A31" w:rsidP="00E77A31">
      <w:pPr>
        <w:rPr>
          <w:b/>
          <w:bCs/>
        </w:rPr>
      </w:pPr>
      <w:r>
        <w:rPr>
          <w:rFonts w:hint="eastAsia"/>
          <w:b/>
          <w:bCs/>
        </w:rPr>
        <w:t>아</w:t>
      </w:r>
      <w:r w:rsidRPr="00342959">
        <w:rPr>
          <w:rFonts w:hint="eastAsia"/>
          <w:b/>
          <w:bCs/>
        </w:rPr>
        <w:t xml:space="preserve">. </w:t>
      </w:r>
      <w:r w:rsidRPr="00342959">
        <w:rPr>
          <w:b/>
          <w:bCs/>
        </w:rPr>
        <w:t xml:space="preserve">시나리오 </w:t>
      </w:r>
      <w:r>
        <w:rPr>
          <w:b/>
          <w:bCs/>
        </w:rPr>
        <w:t>7</w:t>
      </w:r>
      <w:r w:rsidRPr="00342959">
        <w:rPr>
          <w:b/>
          <w:bCs/>
        </w:rPr>
        <w:t xml:space="preserve">: 원재료 기반의 지능형 공정 제어 및 품질 </w:t>
      </w:r>
      <w:r>
        <w:rPr>
          <w:rFonts w:hint="eastAsia"/>
          <w:b/>
          <w:bCs/>
        </w:rPr>
        <w:t>추적 관리</w:t>
      </w:r>
    </w:p>
    <w:p w14:paraId="7D0B358E" w14:textId="77777777" w:rsidR="00E77A31" w:rsidRDefault="00E77A31" w:rsidP="00E77A31">
      <w:r>
        <w:rPr>
          <w:rFonts w:hint="eastAsia"/>
        </w:rPr>
        <w:t xml:space="preserve">○ </w:t>
      </w:r>
      <w:r>
        <w:t>분말의 물리적 특성 데이터와 실시간 공정 데이터를 연계하여 제품의 품질을 일관되게 유지하는 시나리오입니다.</w:t>
      </w:r>
    </w:p>
    <w:p w14:paraId="32127DC6" w14:textId="77777777" w:rsidR="00E77A31" w:rsidRDefault="00E77A31" w:rsidP="00E77A31">
      <w:r>
        <w:rPr>
          <w:rFonts w:hint="eastAsia"/>
        </w:rPr>
        <w:t xml:space="preserve">○ </w:t>
      </w:r>
      <w:r>
        <w:rPr>
          <w:rStyle w:val="citation-196"/>
          <w:b/>
          <w:bCs/>
          <w:color w:val="000000"/>
        </w:rPr>
        <w:t xml:space="preserve">활용 </w:t>
      </w:r>
      <w:r w:rsidRPr="00E55E26">
        <w:rPr>
          <w:b/>
          <w:bCs/>
        </w:rPr>
        <w:t>Submodel</w:t>
      </w:r>
      <w:r>
        <w:rPr>
          <w:rFonts w:hint="eastAsia"/>
          <w:b/>
          <w:bCs/>
        </w:rPr>
        <w:t xml:space="preserve"> 또는 </w:t>
      </w:r>
      <w:r>
        <w:rPr>
          <w:b/>
          <w:bCs/>
        </w:rPr>
        <w:t>SMC</w:t>
      </w:r>
      <w:r>
        <w:rPr>
          <w:rStyle w:val="citation-196"/>
          <w:b/>
          <w:bCs/>
          <w:color w:val="000000"/>
        </w:rPr>
        <w:t>:</w:t>
      </w:r>
      <w:r>
        <w:rPr>
          <w:rStyle w:val="apple-converted-space"/>
          <w:color w:val="000000"/>
        </w:rPr>
        <w:t> </w:t>
      </w:r>
      <w:r>
        <w:rPr>
          <w:rStyle w:val="citation-196"/>
          <w:rFonts w:ascii="굴림체" w:eastAsia="굴림체" w:hAnsi="굴림체" w:cs="굴림체"/>
          <w:color w:val="000000"/>
        </w:rPr>
        <w:t>MaterialManagement</w:t>
      </w:r>
      <w:r>
        <w:rPr>
          <w:rStyle w:val="citation-196"/>
          <w:color w:val="000000"/>
        </w:rPr>
        <w:t>,</w:t>
      </w:r>
      <w:r>
        <w:rPr>
          <w:rStyle w:val="apple-converted-space"/>
          <w:color w:val="000000"/>
        </w:rPr>
        <w:t> </w:t>
      </w:r>
      <w:r>
        <w:rPr>
          <w:rStyle w:val="citation-196"/>
          <w:rFonts w:ascii="굴림체" w:eastAsia="굴림체" w:hAnsi="굴림체" w:cs="굴림체"/>
          <w:color w:val="000000"/>
        </w:rPr>
        <w:t>OperationalData</w:t>
      </w:r>
      <w:r>
        <w:rPr>
          <w:rStyle w:val="apple-converted-space"/>
          <w:color w:val="000000"/>
        </w:rPr>
        <w:t> </w:t>
      </w:r>
      <w:r>
        <w:rPr>
          <w:rStyle w:val="citation-196"/>
          <w:color w:val="000000"/>
        </w:rPr>
        <w:t>(Process Control, Production Monitoring)</w:t>
      </w:r>
      <w:r>
        <w:t>.</w:t>
      </w:r>
    </w:p>
    <w:p w14:paraId="0A6FF212" w14:textId="77777777" w:rsidR="00E77A31" w:rsidRDefault="00E77A31" w:rsidP="00E77A31">
      <w:r>
        <w:rPr>
          <w:rFonts w:hint="eastAsia"/>
        </w:rPr>
        <w:t xml:space="preserve">○ </w:t>
      </w:r>
      <w:r>
        <w:rPr>
          <w:b/>
          <w:bCs/>
        </w:rPr>
        <w:t>세부 내용:</w:t>
      </w:r>
    </w:p>
    <w:p w14:paraId="03A6478D" w14:textId="130D0E62" w:rsidR="00E77A31" w:rsidRDefault="00E77A31">
      <w:pPr>
        <w:pStyle w:val="a6"/>
        <w:numPr>
          <w:ilvl w:val="0"/>
          <w:numId w:val="5"/>
        </w:numPr>
        <w:ind w:left="426" w:hanging="157"/>
      </w:pPr>
      <w:r w:rsidRPr="00342959">
        <w:rPr>
          <w:rStyle w:val="citation-195"/>
          <w:b/>
          <w:bCs/>
          <w:color w:val="000000"/>
        </w:rPr>
        <w:t>분말 물성 기반 조건 최적화:</w:t>
      </w:r>
      <w:r w:rsidRPr="00342959">
        <w:rPr>
          <w:rStyle w:val="apple-converted-space"/>
          <w:color w:val="000000"/>
        </w:rPr>
        <w:t> </w:t>
      </w:r>
      <w:r w:rsidRPr="00342959">
        <w:rPr>
          <w:rStyle w:val="citation-195"/>
          <w:rFonts w:ascii="굴림체" w:eastAsia="굴림체" w:hAnsi="굴림체" w:cs="굴림체"/>
          <w:color w:val="000000"/>
        </w:rPr>
        <w:t>MaterialManagement</w:t>
      </w:r>
      <w:r w:rsidRPr="00342959">
        <w:rPr>
          <w:rStyle w:val="citation-195"/>
          <w:color w:val="000000"/>
        </w:rPr>
        <w:t>에서 관리되는 분말의 겉보기 밀도(ISO 3923</w:t>
      </w:r>
      <w:r w:rsidR="000C57DE">
        <w:rPr>
          <w:rStyle w:val="citation-195"/>
          <w:color w:val="000000"/>
        </w:rPr>
        <w:noBreakHyphen/>
      </w:r>
      <w:r w:rsidRPr="00342959">
        <w:rPr>
          <w:rStyle w:val="citation-195"/>
          <w:color w:val="000000"/>
        </w:rPr>
        <w:t>1) 및 유동도(ASTM B213) 데이터를 기반으로</w:t>
      </w:r>
      <w:r w:rsidRPr="00342959">
        <w:rPr>
          <w:rStyle w:val="apple-converted-space"/>
          <w:color w:val="000000"/>
        </w:rPr>
        <w:t> </w:t>
      </w:r>
      <w:r w:rsidRPr="00342959">
        <w:rPr>
          <w:rStyle w:val="citation-195"/>
          <w:rFonts w:ascii="굴림체" w:eastAsia="굴림체" w:hAnsi="굴림체" w:cs="굴림체"/>
          <w:color w:val="000000"/>
        </w:rPr>
        <w:t>OperationalData</w:t>
      </w:r>
      <w:r w:rsidRPr="00342959">
        <w:rPr>
          <w:rStyle w:val="citation-195"/>
          <w:color w:val="000000"/>
        </w:rPr>
        <w:t>의 충진 깊이(Filling Depth)나 압축 압력(Compression Force) 파라미터를 자동으로 최적화합니다</w:t>
      </w:r>
      <w:r>
        <w:t>.</w:t>
      </w:r>
    </w:p>
    <w:p w14:paraId="1D13A9BE" w14:textId="77777777" w:rsidR="00E77A31" w:rsidRDefault="00E77A31">
      <w:pPr>
        <w:pStyle w:val="a6"/>
        <w:numPr>
          <w:ilvl w:val="0"/>
          <w:numId w:val="5"/>
        </w:numPr>
        <w:ind w:left="426" w:hanging="157"/>
      </w:pPr>
      <w:r w:rsidRPr="00342959">
        <w:rPr>
          <w:rStyle w:val="citation-194"/>
          <w:b/>
          <w:bCs/>
          <w:color w:val="000000"/>
        </w:rPr>
        <w:t>품질 문제 원인 분석:</w:t>
      </w:r>
      <w:r w:rsidRPr="00342959">
        <w:rPr>
          <w:rStyle w:val="apple-converted-space"/>
          <w:color w:val="000000"/>
        </w:rPr>
        <w:t> </w:t>
      </w:r>
      <w:r w:rsidRPr="00342959">
        <w:rPr>
          <w:rStyle w:val="citation-194"/>
          <w:color w:val="000000"/>
        </w:rPr>
        <w:t>불량 발생 시</w:t>
      </w:r>
      <w:r w:rsidRPr="00342959">
        <w:rPr>
          <w:rStyle w:val="apple-converted-space"/>
          <w:color w:val="000000"/>
        </w:rPr>
        <w:t> </w:t>
      </w:r>
      <w:r w:rsidRPr="00342959">
        <w:rPr>
          <w:rStyle w:val="citation-194"/>
          <w:rFonts w:ascii="굴림체" w:eastAsia="굴림체" w:hAnsi="굴림체" w:cs="굴림체"/>
          <w:color w:val="000000"/>
        </w:rPr>
        <w:t>MaterialManagement</w:t>
      </w:r>
      <w:r w:rsidRPr="00342959">
        <w:rPr>
          <w:rStyle w:val="citation-194"/>
          <w:color w:val="000000"/>
        </w:rPr>
        <w:t>의 로트(Lot) 번호와</w:t>
      </w:r>
      <w:r w:rsidRPr="00342959">
        <w:rPr>
          <w:rStyle w:val="apple-converted-space"/>
          <w:color w:val="000000"/>
        </w:rPr>
        <w:t> </w:t>
      </w:r>
      <w:r w:rsidRPr="00342959">
        <w:rPr>
          <w:rStyle w:val="citation-194"/>
          <w:rFonts w:ascii="굴림체" w:eastAsia="굴림체" w:hAnsi="굴림체" w:cs="굴림체"/>
          <w:color w:val="000000"/>
        </w:rPr>
        <w:t>OperationalData</w:t>
      </w:r>
      <w:r w:rsidRPr="00342959">
        <w:rPr>
          <w:rStyle w:val="citation-194"/>
          <w:color w:val="000000"/>
        </w:rPr>
        <w:t>의 실시간 공정 수치(압력, 온도 등)를 연계 분석하여 원재료 결함인지 공정 변수 문제인지 신속하게 파악합니다</w:t>
      </w:r>
      <w:r>
        <w:t>.</w:t>
      </w:r>
    </w:p>
    <w:p w14:paraId="1663965F" w14:textId="77777777" w:rsidR="00E77A31" w:rsidRDefault="00E77A31">
      <w:pPr>
        <w:pStyle w:val="a6"/>
        <w:numPr>
          <w:ilvl w:val="0"/>
          <w:numId w:val="5"/>
        </w:numPr>
        <w:ind w:left="426" w:hanging="157"/>
      </w:pPr>
      <w:r w:rsidRPr="00342959">
        <w:rPr>
          <w:rStyle w:val="citation-193"/>
          <w:b/>
          <w:bCs/>
          <w:color w:val="000000"/>
        </w:rPr>
        <w:t>실시간 품질 모니터링:</w:t>
      </w:r>
      <w:r w:rsidRPr="00342959">
        <w:rPr>
          <w:rStyle w:val="apple-converted-space"/>
          <w:color w:val="000000"/>
        </w:rPr>
        <w:t> </w:t>
      </w:r>
      <w:r w:rsidRPr="00342959">
        <w:rPr>
          <w:rStyle w:val="citation-193"/>
          <w:rFonts w:ascii="굴림체" w:eastAsia="굴림체" w:hAnsi="굴림체" w:cs="굴림체"/>
          <w:color w:val="000000"/>
        </w:rPr>
        <w:t>ProductionMonitoring</w:t>
      </w:r>
      <w:r w:rsidRPr="00342959">
        <w:rPr>
          <w:rStyle w:val="citation-193"/>
          <w:color w:val="000000"/>
        </w:rPr>
        <w:t>의 카운터 정보와</w:t>
      </w:r>
      <w:r w:rsidRPr="00342959">
        <w:rPr>
          <w:rStyle w:val="apple-converted-space"/>
          <w:color w:val="000000"/>
        </w:rPr>
        <w:t> </w:t>
      </w:r>
      <w:r w:rsidRPr="00342959">
        <w:rPr>
          <w:rStyle w:val="citation-193"/>
          <w:rFonts w:ascii="굴림체" w:eastAsia="굴림체" w:hAnsi="굴림체" w:cs="굴림체"/>
          <w:color w:val="000000"/>
        </w:rPr>
        <w:t>MaterialHopperLevel</w:t>
      </w:r>
      <w:r w:rsidRPr="00342959">
        <w:rPr>
          <w:rStyle w:val="citation-193"/>
          <w:color w:val="000000"/>
        </w:rPr>
        <w:t>을 실시간으로 비교하여 원재료 소비 패턴과 생산 효율을 관리합니다</w:t>
      </w:r>
      <w:r>
        <w:t>.</w:t>
      </w:r>
    </w:p>
    <w:p w14:paraId="058C84C5" w14:textId="77777777" w:rsidR="00E77A31" w:rsidRDefault="00E77A31" w:rsidP="00E77A31">
      <w:pPr>
        <w:rPr>
          <w:rStyle w:val="button-label"/>
          <w:color w:val="000000"/>
        </w:rPr>
      </w:pPr>
    </w:p>
    <w:p w14:paraId="7ACE2D43" w14:textId="77777777" w:rsidR="00E77A31" w:rsidRDefault="00E77A31" w:rsidP="00E77A31">
      <w:pPr>
        <w:keepNext/>
        <w:jc w:val="center"/>
      </w:pPr>
      <w:r>
        <w:rPr>
          <w:noProof/>
          <w:color w:val="000000"/>
        </w:rPr>
        <w:lastRenderedPageBreak/>
        <w:drawing>
          <wp:inline distT="0" distB="0" distL="0" distR="0" wp14:anchorId="4623D1CD" wp14:editId="67348AC6">
            <wp:extent cx="5289550" cy="2243928"/>
            <wp:effectExtent l="0" t="0" r="0" b="4445"/>
            <wp:docPr id="364495196" name="그림 10" descr="텍스트, 폰트,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5196" name="그림 10" descr="텍스트, 폰트, 도표, 라인이(가) 표시된 사진&#10;&#10;AI 생성 콘텐츠는 정확하지 않을 수 있습니다."/>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23280" cy="2258237"/>
                    </a:xfrm>
                    <a:prstGeom prst="rect">
                      <a:avLst/>
                    </a:prstGeom>
                  </pic:spPr>
                </pic:pic>
              </a:graphicData>
            </a:graphic>
          </wp:inline>
        </w:drawing>
      </w:r>
    </w:p>
    <w:p w14:paraId="52AB7047" w14:textId="7966CB80" w:rsidR="00E77A31" w:rsidRDefault="00E77A31" w:rsidP="00E77A31">
      <w:pPr>
        <w:pStyle w:val="af0"/>
        <w:jc w:val="center"/>
        <w:rPr>
          <w:rStyle w:val="button-label"/>
          <w:color w:val="000000"/>
        </w:rPr>
      </w:pPr>
      <w:bookmarkStart w:id="125" w:name="_Toc219640428"/>
      <w:bookmarkStart w:id="126" w:name="_Toc221895261"/>
      <w:r>
        <w:t xml:space="preserve">그림 </w:t>
      </w:r>
      <w:fldSimple w:instr=" SEQ 그림 \* ARABIC ">
        <w:r w:rsidR="00072261">
          <w:rPr>
            <w:noProof/>
          </w:rPr>
          <w:t>45</w:t>
        </w:r>
      </w:fldSimple>
      <w:r>
        <w:rPr>
          <w:rFonts w:hint="eastAsia"/>
        </w:rPr>
        <w:t xml:space="preserve"> </w:t>
      </w:r>
      <w:r w:rsidRPr="00CB5BA8">
        <w:t>원재료 기반의 지능형 공정 제어 및 품질 추적</w:t>
      </w:r>
      <w:bookmarkEnd w:id="125"/>
      <w:bookmarkEnd w:id="126"/>
    </w:p>
    <w:p w14:paraId="15FF4743" w14:textId="77777777" w:rsidR="00E77A31" w:rsidRDefault="00E77A31" w:rsidP="00E77A31">
      <w:pPr>
        <w:rPr>
          <w:rStyle w:val="button-label"/>
          <w:color w:val="000000"/>
        </w:rPr>
      </w:pPr>
    </w:p>
    <w:p w14:paraId="7D5D854A" w14:textId="77777777" w:rsidR="00E77A31" w:rsidRPr="00342959" w:rsidRDefault="00E77A31" w:rsidP="00E77A31">
      <w:pPr>
        <w:rPr>
          <w:b/>
          <w:bCs/>
        </w:rPr>
      </w:pPr>
      <w:r>
        <w:rPr>
          <w:rFonts w:hint="eastAsia"/>
          <w:b/>
          <w:bCs/>
        </w:rPr>
        <w:t>자</w:t>
      </w:r>
      <w:r w:rsidRPr="00342959">
        <w:rPr>
          <w:rFonts w:hint="eastAsia"/>
          <w:b/>
          <w:bCs/>
        </w:rPr>
        <w:t xml:space="preserve">. </w:t>
      </w:r>
      <w:r w:rsidRPr="00342959">
        <w:rPr>
          <w:b/>
          <w:bCs/>
        </w:rPr>
        <w:t xml:space="preserve">시나리오 </w:t>
      </w:r>
      <w:r>
        <w:rPr>
          <w:b/>
          <w:bCs/>
        </w:rPr>
        <w:t>8</w:t>
      </w:r>
      <w:r w:rsidRPr="00342959">
        <w:rPr>
          <w:b/>
          <w:bCs/>
        </w:rPr>
        <w:t>: 예지 보전 및 에너지 효율 관리</w:t>
      </w:r>
    </w:p>
    <w:p w14:paraId="07CF71AE" w14:textId="77777777" w:rsidR="00E77A31" w:rsidRDefault="00E77A31" w:rsidP="00E77A31">
      <w:r>
        <w:rPr>
          <w:rFonts w:hint="eastAsia"/>
        </w:rPr>
        <w:t xml:space="preserve">○ </w:t>
      </w:r>
      <w:r>
        <w:t>장비 상태의 실시간 모니터링을 통해 고장을 예방하고 에너지 소비를 최적화하는 시나리오입니다.</w:t>
      </w:r>
    </w:p>
    <w:p w14:paraId="3C48D530" w14:textId="77777777" w:rsidR="00E77A31" w:rsidRDefault="00E77A31" w:rsidP="00E77A31">
      <w:r>
        <w:rPr>
          <w:rFonts w:hint="eastAsia"/>
        </w:rPr>
        <w:t xml:space="preserve">○ </w:t>
      </w:r>
      <w:r>
        <w:rPr>
          <w:rStyle w:val="citation-192"/>
          <w:b/>
          <w:bCs/>
          <w:color w:val="000000"/>
        </w:rPr>
        <w:t xml:space="preserve">활용 </w:t>
      </w:r>
      <w:r w:rsidRPr="00E55E26">
        <w:rPr>
          <w:b/>
          <w:bCs/>
        </w:rPr>
        <w:t>Submodel</w:t>
      </w:r>
      <w:r>
        <w:rPr>
          <w:rFonts w:hint="eastAsia"/>
          <w:b/>
          <w:bCs/>
        </w:rPr>
        <w:t xml:space="preserve"> 또는 </w:t>
      </w:r>
      <w:r>
        <w:rPr>
          <w:b/>
          <w:bCs/>
        </w:rPr>
        <w:t>SMC</w:t>
      </w:r>
      <w:r>
        <w:rPr>
          <w:rStyle w:val="citation-192"/>
          <w:b/>
          <w:bCs/>
          <w:color w:val="000000"/>
        </w:rPr>
        <w:t>:</w:t>
      </w:r>
      <w:r>
        <w:rPr>
          <w:rStyle w:val="apple-converted-space"/>
          <w:color w:val="000000"/>
        </w:rPr>
        <w:t> </w:t>
      </w:r>
      <w:r>
        <w:rPr>
          <w:rStyle w:val="citation-192"/>
          <w:rFonts w:ascii="굴림체" w:eastAsia="굴림체" w:hAnsi="굴림체" w:cs="굴림체"/>
          <w:color w:val="000000"/>
        </w:rPr>
        <w:t>OperationalData</w:t>
      </w:r>
      <w:r>
        <w:rPr>
          <w:rStyle w:val="apple-converted-space"/>
          <w:color w:val="000000"/>
        </w:rPr>
        <w:t> </w:t>
      </w:r>
      <w:r>
        <w:rPr>
          <w:rStyle w:val="citation-192"/>
          <w:color w:val="000000"/>
        </w:rPr>
        <w:t>(Maintenance Monitoring, Energy Monitoring),</w:t>
      </w:r>
      <w:r>
        <w:rPr>
          <w:rStyle w:val="apple-converted-space"/>
          <w:rFonts w:hint="eastAsia"/>
          <w:color w:val="000000"/>
        </w:rPr>
        <w:t xml:space="preserve"> </w:t>
      </w:r>
      <w:r>
        <w:rPr>
          <w:rStyle w:val="citation-192"/>
          <w:rFonts w:ascii="굴림체" w:eastAsia="굴림체" w:hAnsi="굴림체" w:cs="굴림체"/>
          <w:color w:val="000000"/>
        </w:rPr>
        <w:t>Hierarchical</w:t>
      </w:r>
      <w:r>
        <w:rPr>
          <w:rStyle w:val="citation-192"/>
          <w:rFonts w:ascii="굴림체" w:eastAsia="굴림체" w:hAnsi="굴림체" w:cs="굴림체" w:hint="eastAsia"/>
          <w:color w:val="000000"/>
        </w:rPr>
        <w:t xml:space="preserve"> </w:t>
      </w:r>
      <w:r>
        <w:rPr>
          <w:rStyle w:val="citation-192"/>
          <w:rFonts w:ascii="굴림체" w:eastAsia="굴림체" w:hAnsi="굴림체" w:cs="굴림체"/>
          <w:color w:val="000000"/>
        </w:rPr>
        <w:t>Structures</w:t>
      </w:r>
      <w:r>
        <w:t>.</w:t>
      </w:r>
    </w:p>
    <w:p w14:paraId="51275606" w14:textId="77777777" w:rsidR="00E77A31" w:rsidRDefault="00E77A31" w:rsidP="00E77A31">
      <w:r>
        <w:rPr>
          <w:rFonts w:hint="eastAsia"/>
        </w:rPr>
        <w:t xml:space="preserve">○ </w:t>
      </w:r>
      <w:r>
        <w:rPr>
          <w:b/>
          <w:bCs/>
        </w:rPr>
        <w:t>세부 내용:</w:t>
      </w:r>
    </w:p>
    <w:p w14:paraId="6D1BF7DF" w14:textId="77777777" w:rsidR="00E77A31" w:rsidRDefault="00E77A31">
      <w:pPr>
        <w:pStyle w:val="a6"/>
        <w:numPr>
          <w:ilvl w:val="0"/>
          <w:numId w:val="4"/>
        </w:numPr>
        <w:ind w:left="426" w:hanging="157"/>
      </w:pPr>
      <w:r w:rsidRPr="00342959">
        <w:rPr>
          <w:rStyle w:val="citation-191"/>
          <w:b/>
          <w:bCs/>
          <w:color w:val="000000"/>
        </w:rPr>
        <w:t>핵심 부품별 상태 감시:</w:t>
      </w:r>
      <w:r w:rsidRPr="00342959">
        <w:rPr>
          <w:rStyle w:val="apple-converted-space"/>
          <w:color w:val="000000"/>
        </w:rPr>
        <w:t> </w:t>
      </w:r>
      <w:r w:rsidRPr="00342959">
        <w:rPr>
          <w:rStyle w:val="citation-191"/>
          <w:rFonts w:ascii="굴림체" w:eastAsia="굴림체" w:hAnsi="굴림체" w:cs="굴림체"/>
          <w:color w:val="000000"/>
        </w:rPr>
        <w:t>HierarchicalStructures</w:t>
      </w:r>
      <w:r w:rsidRPr="00342959">
        <w:rPr>
          <w:rStyle w:val="citation-191"/>
          <w:color w:val="000000"/>
        </w:rPr>
        <w:t>로 정의된 유압 펌프, 실린더 등 하위 자산별로</w:t>
      </w:r>
      <w:r w:rsidRPr="00342959">
        <w:rPr>
          <w:rStyle w:val="apple-converted-space"/>
          <w:color w:val="000000"/>
        </w:rPr>
        <w:t> </w:t>
      </w:r>
      <w:r w:rsidRPr="00342959">
        <w:rPr>
          <w:rStyle w:val="citation-191"/>
          <w:rFonts w:ascii="굴림체" w:eastAsia="굴림체" w:hAnsi="굴림체" w:cs="굴림체"/>
          <w:color w:val="000000"/>
        </w:rPr>
        <w:t>MaintenanceMonitoring</w:t>
      </w:r>
      <w:r w:rsidRPr="00342959">
        <w:rPr>
          <w:rStyle w:val="citation-191"/>
          <w:color w:val="000000"/>
        </w:rPr>
        <w:t>의 온도 및 알람 데이터를 수집하여 이상 징후를 조기에 발견합니다</w:t>
      </w:r>
      <w:r>
        <w:t>.</w:t>
      </w:r>
    </w:p>
    <w:p w14:paraId="65012217" w14:textId="77777777" w:rsidR="00E77A31" w:rsidRDefault="00E77A31">
      <w:pPr>
        <w:pStyle w:val="a6"/>
        <w:numPr>
          <w:ilvl w:val="0"/>
          <w:numId w:val="4"/>
        </w:numPr>
        <w:ind w:left="426" w:hanging="157"/>
      </w:pPr>
      <w:r w:rsidRPr="00342959">
        <w:rPr>
          <w:rStyle w:val="citation-190"/>
          <w:b/>
          <w:bCs/>
          <w:color w:val="000000"/>
        </w:rPr>
        <w:t>예측 유지보수:</w:t>
      </w:r>
      <w:r w:rsidRPr="00342959">
        <w:rPr>
          <w:rStyle w:val="apple-converted-space"/>
          <w:color w:val="000000"/>
        </w:rPr>
        <w:t> </w:t>
      </w:r>
      <w:r w:rsidRPr="00342959">
        <w:rPr>
          <w:rStyle w:val="citation-190"/>
          <w:color w:val="000000"/>
        </w:rPr>
        <w:t>모터 온도</w:t>
      </w:r>
      <w:r w:rsidRPr="00EC16A4">
        <w:rPr>
          <w:rStyle w:val="citation-190"/>
          <w:rFonts w:ascii="굴림체" w:eastAsia="굴림체" w:hAnsi="굴림체"/>
          <w:color w:val="000000"/>
        </w:rPr>
        <w:t>(</w:t>
      </w:r>
      <w:r w:rsidRPr="00EC16A4">
        <w:rPr>
          <w:rStyle w:val="citation-191"/>
          <w:rFonts w:ascii="굴림체" w:eastAsia="굴림체" w:hAnsi="굴림체" w:cs="굴림체"/>
          <w:color w:val="000000"/>
        </w:rPr>
        <w:t>MotorTemperature</w:t>
      </w:r>
      <w:r>
        <w:rPr>
          <w:rStyle w:val="citation-191"/>
          <w:rFonts w:ascii="굴림체" w:eastAsia="굴림체" w:hAnsi="굴림체" w:cs="굴림체"/>
          <w:color w:val="000000"/>
        </w:rPr>
        <w:t>)</w:t>
      </w:r>
      <w:r w:rsidRPr="00342959">
        <w:rPr>
          <w:rStyle w:val="citation-190"/>
          <w:color w:val="000000"/>
        </w:rPr>
        <w:t>, 유압유 온도</w:t>
      </w:r>
      <w:r w:rsidRPr="00EC16A4">
        <w:rPr>
          <w:rStyle w:val="citation-190"/>
          <w:rFonts w:ascii="굴림체" w:eastAsia="굴림체" w:hAnsi="굴림체"/>
          <w:color w:val="000000"/>
        </w:rPr>
        <w:t>(</w:t>
      </w:r>
      <w:r w:rsidRPr="00EC16A4">
        <w:rPr>
          <w:rStyle w:val="citation-191"/>
          <w:rFonts w:ascii="굴림체" w:eastAsia="굴림체" w:hAnsi="굴림체" w:cs="굴림체"/>
          <w:color w:val="000000"/>
        </w:rPr>
        <w:t>HydraulicOilTemp)</w:t>
      </w:r>
      <w:r w:rsidRPr="00342959">
        <w:rPr>
          <w:rStyle w:val="citation-190"/>
          <w:color w:val="000000"/>
        </w:rPr>
        <w:t xml:space="preserve"> 등의 트렌드를 분석하여 고장이 발생하기 전에 정비 시점을 결정함으로써 다운타임을 최소화합니다</w:t>
      </w:r>
      <w:r>
        <w:t>.</w:t>
      </w:r>
    </w:p>
    <w:p w14:paraId="7785C4C3" w14:textId="77777777" w:rsidR="00E77A31" w:rsidRDefault="00E77A31">
      <w:pPr>
        <w:pStyle w:val="a6"/>
        <w:numPr>
          <w:ilvl w:val="0"/>
          <w:numId w:val="4"/>
        </w:numPr>
        <w:ind w:left="426" w:hanging="157"/>
      </w:pPr>
      <w:r w:rsidRPr="00342959">
        <w:rPr>
          <w:rStyle w:val="citation-189"/>
          <w:b/>
          <w:bCs/>
          <w:color w:val="000000"/>
        </w:rPr>
        <w:t>공정 에너지 최적화:</w:t>
      </w:r>
      <w:r w:rsidRPr="00342959">
        <w:rPr>
          <w:rStyle w:val="apple-converted-space"/>
          <w:color w:val="000000"/>
        </w:rPr>
        <w:t> </w:t>
      </w:r>
      <w:r w:rsidRPr="00342959">
        <w:rPr>
          <w:rStyle w:val="citation-189"/>
          <w:rFonts w:ascii="굴림체" w:eastAsia="굴림체" w:hAnsi="굴림체" w:cs="굴림체"/>
          <w:color w:val="000000"/>
        </w:rPr>
        <w:t>EnergyMonitoring</w:t>
      </w:r>
      <w:r w:rsidRPr="00342959">
        <w:rPr>
          <w:rStyle w:val="citation-189"/>
          <w:color w:val="000000"/>
        </w:rPr>
        <w:t>을 통해 수집된 실시간 전력 소비량과 역률 데이터를 분석하여 대기 전력을 절감하거나 공정별 에너지 소비 효율을 개선합니다</w:t>
      </w:r>
      <w:r>
        <w:t>.</w:t>
      </w:r>
    </w:p>
    <w:p w14:paraId="61DA6912" w14:textId="77777777" w:rsidR="00E77A31" w:rsidRDefault="00E77A31" w:rsidP="00E77A31">
      <w:pPr>
        <w:rPr>
          <w:rStyle w:val="button-label"/>
          <w:color w:val="000000"/>
        </w:rPr>
      </w:pPr>
    </w:p>
    <w:p w14:paraId="12FDB7AD" w14:textId="77777777" w:rsidR="00E77A31" w:rsidRDefault="00E77A31" w:rsidP="00E77A31">
      <w:pPr>
        <w:keepNext/>
        <w:jc w:val="center"/>
      </w:pPr>
      <w:r>
        <w:rPr>
          <w:noProof/>
          <w:color w:val="000000"/>
        </w:rPr>
        <w:drawing>
          <wp:inline distT="0" distB="0" distL="0" distR="0" wp14:anchorId="65BCBDF2" wp14:editId="14CFDBF6">
            <wp:extent cx="5359400" cy="2018830"/>
            <wp:effectExtent l="0" t="0" r="0" b="635"/>
            <wp:docPr id="2086922185" name="그림 1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22185" name="그림 11" descr="텍스트, 스크린샷, 폰트, 디자인이(가) 표시된 사진&#10;&#10;AI 생성 콘텐츠는 정확하지 않을 수 있습니다."/>
                    <pic:cNvPicPr/>
                  </pic:nvPicPr>
                  <pic:blipFill rotWithShape="1">
                    <a:blip r:embed="rId65" cstate="print">
                      <a:extLst>
                        <a:ext uri="{28A0092B-C50C-407E-A947-70E740481C1C}">
                          <a14:useLocalDpi xmlns:a14="http://schemas.microsoft.com/office/drawing/2010/main" val="0"/>
                        </a:ext>
                      </a:extLst>
                    </a:blip>
                    <a:srcRect b="11204"/>
                    <a:stretch>
                      <a:fillRect/>
                    </a:stretch>
                  </pic:blipFill>
                  <pic:spPr bwMode="auto">
                    <a:xfrm>
                      <a:off x="0" y="0"/>
                      <a:ext cx="5379978" cy="2026582"/>
                    </a:xfrm>
                    <a:prstGeom prst="rect">
                      <a:avLst/>
                    </a:prstGeom>
                    <a:ln>
                      <a:noFill/>
                    </a:ln>
                    <a:extLst>
                      <a:ext uri="{53640926-AAD7-44D8-BBD7-CCE9431645EC}">
                        <a14:shadowObscured xmlns:a14="http://schemas.microsoft.com/office/drawing/2010/main"/>
                      </a:ext>
                    </a:extLst>
                  </pic:spPr>
                </pic:pic>
              </a:graphicData>
            </a:graphic>
          </wp:inline>
        </w:drawing>
      </w:r>
    </w:p>
    <w:p w14:paraId="2A7C1D0C" w14:textId="5246278C" w:rsidR="00E77A31" w:rsidRPr="009B2C8B" w:rsidRDefault="00E77A31" w:rsidP="00E77A31">
      <w:pPr>
        <w:pStyle w:val="af0"/>
        <w:jc w:val="center"/>
        <w:rPr>
          <w:rStyle w:val="button-label"/>
        </w:rPr>
      </w:pPr>
      <w:bookmarkStart w:id="127" w:name="_Toc219640429"/>
      <w:bookmarkStart w:id="128" w:name="_Toc221895262"/>
      <w:r w:rsidRPr="009B2C8B">
        <w:t xml:space="preserve">그림 </w:t>
      </w:r>
      <w:fldSimple w:instr=" SEQ 그림 \* ARABIC ">
        <w:r w:rsidR="00072261">
          <w:rPr>
            <w:noProof/>
          </w:rPr>
          <w:t>46</w:t>
        </w:r>
      </w:fldSimple>
      <w:r w:rsidRPr="009B2C8B">
        <w:t xml:space="preserve"> 예지 보전 및 에너지 효율 관리</w:t>
      </w:r>
      <w:bookmarkEnd w:id="127"/>
      <w:bookmarkEnd w:id="128"/>
    </w:p>
    <w:p w14:paraId="76732DD9" w14:textId="77777777" w:rsidR="00E77A31" w:rsidRDefault="00E77A31" w:rsidP="00E77A31">
      <w:pPr>
        <w:rPr>
          <w:rStyle w:val="button-label"/>
          <w:color w:val="000000"/>
        </w:rPr>
      </w:pPr>
    </w:p>
    <w:p w14:paraId="3BB2CB87" w14:textId="77777777" w:rsidR="00E77A31" w:rsidRPr="00342959" w:rsidRDefault="00E77A31" w:rsidP="00E77A31">
      <w:pPr>
        <w:rPr>
          <w:b/>
          <w:bCs/>
        </w:rPr>
      </w:pPr>
      <w:r>
        <w:rPr>
          <w:rFonts w:hint="eastAsia"/>
          <w:b/>
          <w:bCs/>
        </w:rPr>
        <w:lastRenderedPageBreak/>
        <w:t>차</w:t>
      </w:r>
      <w:r w:rsidRPr="00342959">
        <w:rPr>
          <w:rFonts w:hint="eastAsia"/>
          <w:b/>
          <w:bCs/>
        </w:rPr>
        <w:t xml:space="preserve">. </w:t>
      </w:r>
      <w:r w:rsidRPr="00342959">
        <w:rPr>
          <w:b/>
          <w:bCs/>
        </w:rPr>
        <w:t xml:space="preserve">시나리오 </w:t>
      </w:r>
      <w:r>
        <w:rPr>
          <w:b/>
          <w:bCs/>
        </w:rPr>
        <w:t>9</w:t>
      </w:r>
      <w:r w:rsidRPr="00342959">
        <w:rPr>
          <w:b/>
          <w:bCs/>
        </w:rPr>
        <w:t>: 장비 라이프사이클 및 구성 변경 관리</w:t>
      </w:r>
    </w:p>
    <w:p w14:paraId="5536D0E2" w14:textId="77777777" w:rsidR="00E77A31" w:rsidRDefault="00E77A31" w:rsidP="00E77A31">
      <w:r>
        <w:rPr>
          <w:rFonts w:hint="eastAsia"/>
        </w:rPr>
        <w:t xml:space="preserve">○ </w:t>
      </w:r>
      <w:r>
        <w:t>장비의 개조, 수리 및 부품 교체 이력을 디지털 형상 정보와 함께 관리하는 시나리오입니다.</w:t>
      </w:r>
    </w:p>
    <w:p w14:paraId="32F85BF3" w14:textId="77777777" w:rsidR="00E77A31" w:rsidRDefault="00E77A31" w:rsidP="00E77A31">
      <w:r>
        <w:rPr>
          <w:rFonts w:hint="eastAsia"/>
        </w:rPr>
        <w:t xml:space="preserve">○ </w:t>
      </w:r>
      <w:r>
        <w:rPr>
          <w:rStyle w:val="citation-188"/>
          <w:b/>
          <w:bCs/>
          <w:color w:val="000000"/>
        </w:rPr>
        <w:t xml:space="preserve">활용 </w:t>
      </w:r>
      <w:r w:rsidRPr="00E55E26">
        <w:rPr>
          <w:b/>
          <w:bCs/>
        </w:rPr>
        <w:t>Submodel</w:t>
      </w:r>
      <w:r>
        <w:rPr>
          <w:rFonts w:hint="eastAsia"/>
          <w:b/>
          <w:bCs/>
        </w:rPr>
        <w:t xml:space="preserve"> 또는 </w:t>
      </w:r>
      <w:r>
        <w:rPr>
          <w:b/>
          <w:bCs/>
        </w:rPr>
        <w:t>SMC</w:t>
      </w:r>
      <w:r>
        <w:rPr>
          <w:rStyle w:val="citation-188"/>
          <w:b/>
          <w:bCs/>
          <w:color w:val="000000"/>
        </w:rPr>
        <w:t>:</w:t>
      </w:r>
      <w:r>
        <w:rPr>
          <w:rStyle w:val="apple-converted-space"/>
          <w:color w:val="000000"/>
        </w:rPr>
        <w:t> </w:t>
      </w:r>
      <w:r>
        <w:rPr>
          <w:rStyle w:val="citation-188"/>
          <w:rFonts w:ascii="굴림체" w:eastAsia="굴림체" w:hAnsi="굴림체" w:cs="굴림체"/>
          <w:color w:val="000000"/>
        </w:rPr>
        <w:t>CAD</w:t>
      </w:r>
      <w:r>
        <w:rPr>
          <w:rStyle w:val="citation-188"/>
          <w:color w:val="000000"/>
        </w:rPr>
        <w:t>,</w:t>
      </w:r>
      <w:r>
        <w:rPr>
          <w:rStyle w:val="apple-converted-space"/>
          <w:color w:val="000000"/>
        </w:rPr>
        <w:t> </w:t>
      </w:r>
      <w:r>
        <w:rPr>
          <w:rStyle w:val="citation-188"/>
          <w:rFonts w:ascii="굴림체" w:eastAsia="굴림체" w:hAnsi="굴림체" w:cs="굴림체"/>
          <w:color w:val="000000"/>
        </w:rPr>
        <w:t>HierarchicalStructures</w:t>
      </w:r>
      <w:r>
        <w:rPr>
          <w:rStyle w:val="citation-188"/>
          <w:color w:val="000000"/>
        </w:rPr>
        <w:t>,</w:t>
      </w:r>
      <w:r>
        <w:rPr>
          <w:rStyle w:val="apple-converted-space"/>
          <w:color w:val="000000"/>
        </w:rPr>
        <w:t> </w:t>
      </w:r>
      <w:r>
        <w:rPr>
          <w:rStyle w:val="citation-188"/>
          <w:rFonts w:ascii="굴림체" w:eastAsia="굴림체" w:hAnsi="굴림체" w:cs="굴림체"/>
          <w:color w:val="000000"/>
        </w:rPr>
        <w:t>HandoverDocumentation</w:t>
      </w:r>
      <w:r>
        <w:t>.</w:t>
      </w:r>
    </w:p>
    <w:p w14:paraId="7CEC37B0" w14:textId="77777777" w:rsidR="00E77A31" w:rsidRDefault="00E77A31" w:rsidP="00E77A31">
      <w:r>
        <w:rPr>
          <w:rFonts w:hint="eastAsia"/>
        </w:rPr>
        <w:t xml:space="preserve">○ </w:t>
      </w:r>
      <w:r>
        <w:rPr>
          <w:b/>
          <w:bCs/>
        </w:rPr>
        <w:t>세부 내용:</w:t>
      </w:r>
    </w:p>
    <w:p w14:paraId="0D2166E8" w14:textId="77777777" w:rsidR="00E77A31" w:rsidRDefault="00E77A31">
      <w:pPr>
        <w:pStyle w:val="a6"/>
        <w:numPr>
          <w:ilvl w:val="0"/>
          <w:numId w:val="3"/>
        </w:numPr>
        <w:ind w:left="426" w:hanging="157"/>
      </w:pPr>
      <w:r w:rsidRPr="00342959">
        <w:rPr>
          <w:rStyle w:val="citation-187"/>
          <w:b/>
          <w:bCs/>
          <w:color w:val="000000"/>
        </w:rPr>
        <w:t>설계 변경 이력 추적:</w:t>
      </w:r>
      <w:r w:rsidRPr="00342959">
        <w:rPr>
          <w:rStyle w:val="apple-converted-space"/>
          <w:color w:val="000000"/>
        </w:rPr>
        <w:t> </w:t>
      </w:r>
      <w:r w:rsidRPr="00342959">
        <w:rPr>
          <w:rStyle w:val="citation-187"/>
          <w:color w:val="000000"/>
        </w:rPr>
        <w:t>장비 개조 시 변경된 MCAD 도면을</w:t>
      </w:r>
      <w:r w:rsidRPr="00342959">
        <w:rPr>
          <w:rStyle w:val="apple-converted-space"/>
          <w:color w:val="000000"/>
        </w:rPr>
        <w:t> </w:t>
      </w:r>
      <w:r w:rsidRPr="00342959">
        <w:rPr>
          <w:rStyle w:val="citation-187"/>
          <w:rFonts w:ascii="굴림체" w:eastAsia="굴림체" w:hAnsi="굴림체" w:cs="굴림체"/>
          <w:color w:val="000000"/>
        </w:rPr>
        <w:t>CAD</w:t>
      </w:r>
      <w:r w:rsidRPr="00342959">
        <w:rPr>
          <w:rStyle w:val="apple-converted-space"/>
          <w:color w:val="000000"/>
        </w:rPr>
        <w:t> </w:t>
      </w:r>
      <w:r w:rsidRPr="00342959">
        <w:rPr>
          <w:rStyle w:val="citation-187"/>
          <w:color w:val="000000"/>
        </w:rPr>
        <w:t>서브모델에 업데이트하여 현장 엔지니어가 항상 최신 도면을 기반으로 유지보수 작업을 수행하도록 지원합니다</w:t>
      </w:r>
      <w:r>
        <w:t>.</w:t>
      </w:r>
    </w:p>
    <w:p w14:paraId="55759172" w14:textId="77777777" w:rsidR="00E77A31" w:rsidRDefault="00E77A31">
      <w:pPr>
        <w:pStyle w:val="a6"/>
        <w:numPr>
          <w:ilvl w:val="0"/>
          <w:numId w:val="3"/>
        </w:numPr>
        <w:ind w:left="426" w:hanging="157"/>
      </w:pPr>
      <w:r w:rsidRPr="00342959">
        <w:rPr>
          <w:rStyle w:val="citation-186"/>
          <w:b/>
          <w:bCs/>
          <w:color w:val="000000"/>
        </w:rPr>
        <w:t>계층 구조 관리:</w:t>
      </w:r>
      <w:r w:rsidRPr="00342959">
        <w:rPr>
          <w:rStyle w:val="apple-converted-space"/>
          <w:color w:val="000000"/>
        </w:rPr>
        <w:t> </w:t>
      </w:r>
      <w:r w:rsidRPr="00342959">
        <w:rPr>
          <w:rStyle w:val="citation-186"/>
          <w:rFonts w:ascii="굴림체" w:eastAsia="굴림체" w:hAnsi="굴림체" w:cs="굴림체"/>
          <w:color w:val="000000"/>
        </w:rPr>
        <w:t>HierarchicalStructures</w:t>
      </w:r>
      <w:r w:rsidRPr="00342959">
        <w:rPr>
          <w:rStyle w:val="citation-186"/>
          <w:color w:val="000000"/>
        </w:rPr>
        <w:t>를 통해 장비를 구성하는 하위 모듈(펌프, 툴링 시스템 등)의 교체 이력을 BoM(Bill of Materials) 형태로 관리하여 자산 구성의 추적성을 확보합니다</w:t>
      </w:r>
      <w:r>
        <w:t>.</w:t>
      </w:r>
    </w:p>
    <w:p w14:paraId="1A59A0FA" w14:textId="77777777" w:rsidR="00E77A31" w:rsidRDefault="00E77A31">
      <w:pPr>
        <w:pStyle w:val="a6"/>
        <w:numPr>
          <w:ilvl w:val="0"/>
          <w:numId w:val="3"/>
        </w:numPr>
        <w:ind w:left="426" w:hanging="157"/>
      </w:pPr>
      <w:r w:rsidRPr="00342959">
        <w:rPr>
          <w:rStyle w:val="citation-185"/>
          <w:b/>
          <w:bCs/>
          <w:color w:val="000000"/>
        </w:rPr>
        <w:t>유지보수 문서 자동 매칭:</w:t>
      </w:r>
      <w:r w:rsidRPr="00342959">
        <w:rPr>
          <w:rStyle w:val="apple-converted-space"/>
          <w:color w:val="000000"/>
        </w:rPr>
        <w:t> </w:t>
      </w:r>
      <w:r w:rsidRPr="00342959">
        <w:rPr>
          <w:rStyle w:val="citation-185"/>
          <w:color w:val="000000"/>
        </w:rPr>
        <w:t>특정 부품 교체 시 해당 부품에 맞는 도면(</w:t>
      </w:r>
      <w:r w:rsidRPr="00342959">
        <w:rPr>
          <w:rStyle w:val="citation-185"/>
          <w:rFonts w:ascii="굴림체" w:eastAsia="굴림체" w:hAnsi="굴림체" w:cs="굴림체"/>
          <w:color w:val="000000"/>
        </w:rPr>
        <w:t>CAD</w:t>
      </w:r>
      <w:r w:rsidRPr="00342959">
        <w:rPr>
          <w:rStyle w:val="citation-185"/>
          <w:color w:val="000000"/>
        </w:rPr>
        <w:t>)과 교체 절차서(</w:t>
      </w:r>
      <w:r w:rsidRPr="00342959">
        <w:rPr>
          <w:rStyle w:val="citation-185"/>
          <w:rFonts w:ascii="굴림체" w:eastAsia="굴림체" w:hAnsi="굴림체" w:cs="굴림체"/>
          <w:color w:val="000000"/>
        </w:rPr>
        <w:t>HandoverDocumentation</w:t>
      </w:r>
      <w:r w:rsidRPr="00342959">
        <w:rPr>
          <w:rStyle w:val="citation-185"/>
          <w:color w:val="000000"/>
        </w:rPr>
        <w:t>)가 AAS 내에서 자동으로 연계되어 작업자에게 제공됩니다</w:t>
      </w:r>
      <w:r>
        <w:t>.</w:t>
      </w:r>
    </w:p>
    <w:p w14:paraId="7B815322" w14:textId="77777777" w:rsidR="00E77A31" w:rsidRDefault="00E77A31" w:rsidP="00E77A31"/>
    <w:p w14:paraId="2B5F4806" w14:textId="77777777" w:rsidR="00E77A31" w:rsidRDefault="00E77A31" w:rsidP="00E77A31">
      <w:pPr>
        <w:keepNext/>
      </w:pPr>
      <w:r>
        <w:rPr>
          <w:noProof/>
        </w:rPr>
        <w:drawing>
          <wp:inline distT="0" distB="0" distL="0" distR="0" wp14:anchorId="05362731" wp14:editId="098A2678">
            <wp:extent cx="5731510" cy="2431415"/>
            <wp:effectExtent l="0" t="0" r="0" b="0"/>
            <wp:docPr id="416146396" name="그림 12"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46396" name="그림 12" descr="텍스트, 스크린샷, 폰트, 디자인이(가) 표시된 사진&#10;&#10;AI 생성 콘텐츠는 정확하지 않을 수 있습니다."/>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2431415"/>
                    </a:xfrm>
                    <a:prstGeom prst="rect">
                      <a:avLst/>
                    </a:prstGeom>
                  </pic:spPr>
                </pic:pic>
              </a:graphicData>
            </a:graphic>
          </wp:inline>
        </w:drawing>
      </w:r>
    </w:p>
    <w:p w14:paraId="015ACDA6" w14:textId="014B5E4E" w:rsidR="00E77A31" w:rsidRDefault="00E77A31" w:rsidP="00E77A31">
      <w:pPr>
        <w:pStyle w:val="af0"/>
        <w:jc w:val="center"/>
      </w:pPr>
      <w:bookmarkStart w:id="129" w:name="_Toc219640430"/>
      <w:bookmarkStart w:id="130" w:name="_Toc221895263"/>
      <w:r>
        <w:t xml:space="preserve">그림 </w:t>
      </w:r>
      <w:fldSimple w:instr=" SEQ 그림 \* ARABIC ">
        <w:r w:rsidR="00072261">
          <w:rPr>
            <w:noProof/>
          </w:rPr>
          <w:t>47</w:t>
        </w:r>
      </w:fldSimple>
      <w:r>
        <w:rPr>
          <w:rFonts w:hint="eastAsia"/>
        </w:rPr>
        <w:t xml:space="preserve"> </w:t>
      </w:r>
      <w:r w:rsidRPr="001B1B81">
        <w:t>장비 라이프사이클 및 구성 변경 관리</w:t>
      </w:r>
      <w:bookmarkEnd w:id="129"/>
      <w:bookmarkEnd w:id="130"/>
    </w:p>
    <w:p w14:paraId="13900704" w14:textId="77777777" w:rsidR="00E77A31" w:rsidRDefault="00E77A31" w:rsidP="00E77A31"/>
    <w:p w14:paraId="1769D04A" w14:textId="77777777" w:rsidR="00E77A31" w:rsidRPr="00342959" w:rsidRDefault="00E77A31" w:rsidP="00E77A31">
      <w:pPr>
        <w:rPr>
          <w:b/>
          <w:bCs/>
        </w:rPr>
      </w:pPr>
      <w:r w:rsidRPr="00342959">
        <w:rPr>
          <w:rFonts w:hint="eastAsia"/>
          <w:b/>
          <w:bCs/>
        </w:rPr>
        <w:t>바</w:t>
      </w:r>
      <w:r w:rsidRPr="00342959">
        <w:rPr>
          <w:b/>
          <w:bCs/>
        </w:rPr>
        <w:t>. 기대효과</w:t>
      </w:r>
    </w:p>
    <w:p w14:paraId="51686FD3" w14:textId="77777777" w:rsidR="00E77A31" w:rsidRDefault="00E77A31" w:rsidP="00E77A31">
      <w:r>
        <w:rPr>
          <w:rFonts w:hint="eastAsia"/>
        </w:rPr>
        <w:t xml:space="preserve">○ </w:t>
      </w:r>
      <w:r>
        <w:t>분말성형</w:t>
      </w:r>
      <w:r>
        <w:rPr>
          <w:rFonts w:hint="eastAsia"/>
        </w:rPr>
        <w:t>공정 장비의</w:t>
      </w:r>
      <w:r>
        <w:t xml:space="preserve"> AAS 참조모델을 활용하면 제조사는 장비의</w:t>
      </w:r>
      <w:r>
        <w:rPr>
          <w:rStyle w:val="apple-converted-space"/>
          <w:color w:val="000000"/>
        </w:rPr>
        <w:t> </w:t>
      </w:r>
      <w:r>
        <w:rPr>
          <w:b/>
          <w:bCs/>
        </w:rPr>
        <w:t>디지털 가치를 높이고</w:t>
      </w:r>
      <w:r>
        <w:t>, 운영사는</w:t>
      </w:r>
      <w:r>
        <w:rPr>
          <w:rStyle w:val="apple-converted-space"/>
          <w:color w:val="000000"/>
        </w:rPr>
        <w:t> </w:t>
      </w:r>
      <w:r>
        <w:rPr>
          <w:b/>
          <w:bCs/>
        </w:rPr>
        <w:t>공정 운영의 투명성과 효율성</w:t>
      </w:r>
      <w:r>
        <w:t>을 극대화할 수 있습니다.</w:t>
      </w:r>
      <w:r>
        <w:rPr>
          <w:rStyle w:val="apple-converted-space"/>
          <w:color w:val="000000"/>
        </w:rPr>
        <w:t> </w:t>
      </w:r>
      <w:r>
        <w:rPr>
          <w:rStyle w:val="citation-184"/>
          <w:color w:val="000000"/>
        </w:rPr>
        <w:t>특히</w:t>
      </w:r>
      <w:r>
        <w:rPr>
          <w:rStyle w:val="apple-converted-space"/>
          <w:color w:val="000000"/>
        </w:rPr>
        <w:t> </w:t>
      </w:r>
      <w:r>
        <w:rPr>
          <w:rStyle w:val="citation-184"/>
          <w:rFonts w:ascii="굴림체" w:eastAsia="굴림체" w:hAnsi="굴림체" w:cs="굴림체"/>
          <w:color w:val="000000"/>
        </w:rPr>
        <w:t>MaterialManagement</w:t>
      </w:r>
      <w:r>
        <w:rPr>
          <w:rStyle w:val="citation-184"/>
          <w:color w:val="000000"/>
        </w:rPr>
        <w:t>와 같은 특화 서브모델은 분말 제조 공정만의 전문성을 반영하여 고도화된 품질 관리를 가능케 합니다</w:t>
      </w:r>
      <w:r>
        <w:t>.</w:t>
      </w:r>
    </w:p>
    <w:p w14:paraId="73DF5767" w14:textId="21584B9E" w:rsidR="0086409C" w:rsidRPr="00E77A31" w:rsidRDefault="0086409C" w:rsidP="00E77A31">
      <w:pPr>
        <w:pStyle w:val="20"/>
      </w:pPr>
    </w:p>
    <w:sectPr w:rsidR="0086409C" w:rsidRPr="00E77A31" w:rsidSect="0016070E">
      <w:headerReference w:type="default" r:id="rId67"/>
      <w:headerReference w:type="first" r:id="rId68"/>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6E5BE" w14:textId="77777777" w:rsidR="009466D9" w:rsidRDefault="009466D9" w:rsidP="00D25316">
      <w:r>
        <w:separator/>
      </w:r>
    </w:p>
  </w:endnote>
  <w:endnote w:type="continuationSeparator" w:id="0">
    <w:p w14:paraId="2EA13608" w14:textId="77777777" w:rsidR="009466D9" w:rsidRDefault="009466D9"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KoPub돋움체 Medium">
    <w:altName w:val="맑은 고딕"/>
    <w:charset w:val="81"/>
    <w:family w:val="auto"/>
    <w:pitch w:val="variable"/>
    <w:sig w:usb0="800002A7" w:usb1="29D7FCFB" w:usb2="00000010"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5C2577B8"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246EB1CD"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8543063"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70D0FE62"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FBB38" w14:textId="77777777" w:rsidR="009466D9" w:rsidRDefault="009466D9" w:rsidP="00D25316">
      <w:r>
        <w:separator/>
      </w:r>
    </w:p>
  </w:footnote>
  <w:footnote w:type="continuationSeparator" w:id="0">
    <w:p w14:paraId="04DE2B67" w14:textId="77777777" w:rsidR="009466D9" w:rsidRDefault="009466D9"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81B3"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363F176" w14:textId="77777777" w:rsidTr="00F3746F">
      <w:trPr>
        <w:trHeight w:val="565"/>
      </w:trPr>
      <w:tc>
        <w:tcPr>
          <w:tcW w:w="4512" w:type="dxa"/>
          <w:shd w:val="clear" w:color="auto" w:fill="F2F2F2" w:themeFill="background1" w:themeFillShade="F2"/>
          <w:vAlign w:val="center"/>
        </w:tcPr>
        <w:p w14:paraId="70872061"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AF2103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132432927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A31B801" w14:textId="77777777" w:rsidTr="00F3746F">
      <w:trPr>
        <w:trHeight w:hRule="exact" w:val="115"/>
      </w:trPr>
      <w:tc>
        <w:tcPr>
          <w:tcW w:w="4512" w:type="dxa"/>
          <w:shd w:val="clear" w:color="auto" w:fill="215E99" w:themeFill="text2" w:themeFillTint="BF"/>
          <w:tcMar>
            <w:top w:w="0" w:type="dxa"/>
            <w:bottom w:w="0" w:type="dxa"/>
          </w:tcMar>
        </w:tcPr>
        <w:p w14:paraId="2C32DE3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6829242" w14:textId="77777777" w:rsidR="00F3746F" w:rsidRPr="00E25C19" w:rsidRDefault="00F3746F" w:rsidP="00A56AEC">
          <w:pPr>
            <w:pStyle w:val="ac"/>
          </w:pPr>
        </w:p>
      </w:tc>
    </w:tr>
  </w:tbl>
  <w:p w14:paraId="706CE9E2"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D811C2B" w14:textId="77777777" w:rsidTr="00F07F2E">
      <w:trPr>
        <w:trHeight w:val="565"/>
      </w:trPr>
      <w:tc>
        <w:tcPr>
          <w:tcW w:w="4512" w:type="dxa"/>
          <w:shd w:val="clear" w:color="auto" w:fill="F2F2F2" w:themeFill="background1" w:themeFillShade="F2"/>
          <w:vAlign w:val="center"/>
        </w:tcPr>
        <w:p w14:paraId="729E500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3E71C436"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170030161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16E85BE" w14:textId="77777777" w:rsidTr="00F07F2E">
      <w:trPr>
        <w:trHeight w:hRule="exact" w:val="115"/>
      </w:trPr>
      <w:tc>
        <w:tcPr>
          <w:tcW w:w="4512" w:type="dxa"/>
          <w:shd w:val="clear" w:color="auto" w:fill="215E99" w:themeFill="text2" w:themeFillTint="BF"/>
          <w:tcMar>
            <w:top w:w="0" w:type="dxa"/>
            <w:bottom w:w="0" w:type="dxa"/>
          </w:tcMar>
        </w:tcPr>
        <w:p w14:paraId="4D225B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A120C4C" w14:textId="77777777" w:rsidR="00F3746F" w:rsidRPr="00E25C19" w:rsidRDefault="00F3746F" w:rsidP="00F07F2E">
          <w:pPr>
            <w:pStyle w:val="ac"/>
          </w:pPr>
        </w:p>
      </w:tc>
    </w:tr>
  </w:tbl>
  <w:p w14:paraId="680DA476"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78E9BF2" w14:textId="77777777" w:rsidTr="00F3746F">
      <w:trPr>
        <w:trHeight w:val="565"/>
      </w:trPr>
      <w:tc>
        <w:tcPr>
          <w:tcW w:w="4512" w:type="dxa"/>
          <w:shd w:val="clear" w:color="auto" w:fill="F2F2F2" w:themeFill="background1" w:themeFillShade="F2"/>
          <w:vAlign w:val="center"/>
        </w:tcPr>
        <w:p w14:paraId="1F9AAD85"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BFF989E"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B3E104A" w14:textId="77777777" w:rsidTr="00F3746F">
      <w:trPr>
        <w:trHeight w:hRule="exact" w:val="115"/>
      </w:trPr>
      <w:tc>
        <w:tcPr>
          <w:tcW w:w="4512" w:type="dxa"/>
          <w:shd w:val="clear" w:color="auto" w:fill="215E99" w:themeFill="text2" w:themeFillTint="BF"/>
          <w:tcMar>
            <w:top w:w="0" w:type="dxa"/>
            <w:bottom w:w="0" w:type="dxa"/>
          </w:tcMar>
        </w:tcPr>
        <w:p w14:paraId="650175BE"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40EEA45" w14:textId="77777777" w:rsidR="00F3746F" w:rsidRPr="00E25C19" w:rsidRDefault="00F3746F" w:rsidP="00A56AEC">
          <w:pPr>
            <w:pStyle w:val="ac"/>
          </w:pPr>
        </w:p>
      </w:tc>
    </w:tr>
  </w:tbl>
  <w:p w14:paraId="2703BBB4"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76B704" w14:textId="77777777" w:rsidTr="00F07F2E">
      <w:trPr>
        <w:trHeight w:val="565"/>
      </w:trPr>
      <w:tc>
        <w:tcPr>
          <w:tcW w:w="4512" w:type="dxa"/>
          <w:shd w:val="clear" w:color="auto" w:fill="F2F2F2" w:themeFill="background1" w:themeFillShade="F2"/>
          <w:vAlign w:val="center"/>
        </w:tcPr>
        <w:p w14:paraId="47A8BC74"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F5289A1"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E1DD1BD" w14:textId="77777777" w:rsidTr="00F07F2E">
      <w:trPr>
        <w:trHeight w:hRule="exact" w:val="115"/>
      </w:trPr>
      <w:tc>
        <w:tcPr>
          <w:tcW w:w="4512" w:type="dxa"/>
          <w:shd w:val="clear" w:color="auto" w:fill="215E99" w:themeFill="text2" w:themeFillTint="BF"/>
          <w:tcMar>
            <w:top w:w="0" w:type="dxa"/>
            <w:bottom w:w="0" w:type="dxa"/>
          </w:tcMar>
        </w:tcPr>
        <w:p w14:paraId="4157B9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D75DFF6" w14:textId="77777777" w:rsidR="00F3746F" w:rsidRPr="00E25C19" w:rsidRDefault="00F3746F" w:rsidP="00F07F2E">
          <w:pPr>
            <w:pStyle w:val="ac"/>
          </w:pPr>
        </w:p>
      </w:tc>
    </w:tr>
  </w:tbl>
  <w:p w14:paraId="2903EC52"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61454B2" w14:textId="77777777" w:rsidTr="00F3746F">
      <w:trPr>
        <w:trHeight w:val="565"/>
      </w:trPr>
      <w:tc>
        <w:tcPr>
          <w:tcW w:w="4512" w:type="dxa"/>
          <w:shd w:val="clear" w:color="auto" w:fill="F2F2F2" w:themeFill="background1" w:themeFillShade="F2"/>
          <w:vAlign w:val="center"/>
        </w:tcPr>
        <w:p w14:paraId="5784A64E"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6ECD0D6"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D387446" w14:textId="77777777" w:rsidTr="00F3746F">
      <w:trPr>
        <w:trHeight w:hRule="exact" w:val="115"/>
      </w:trPr>
      <w:tc>
        <w:tcPr>
          <w:tcW w:w="4512" w:type="dxa"/>
          <w:shd w:val="clear" w:color="auto" w:fill="215E99" w:themeFill="text2" w:themeFillTint="BF"/>
          <w:tcMar>
            <w:top w:w="0" w:type="dxa"/>
            <w:bottom w:w="0" w:type="dxa"/>
          </w:tcMar>
        </w:tcPr>
        <w:p w14:paraId="2501F7EC"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790E89B" w14:textId="77777777" w:rsidR="00F3746F" w:rsidRPr="00E25C19" w:rsidRDefault="00F3746F" w:rsidP="00065A41">
          <w:pPr>
            <w:pStyle w:val="ac"/>
          </w:pPr>
        </w:p>
      </w:tc>
    </w:tr>
  </w:tbl>
  <w:p w14:paraId="29D185D6"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6A9540F" w14:textId="77777777" w:rsidTr="00F07F2E">
      <w:trPr>
        <w:trHeight w:val="565"/>
      </w:trPr>
      <w:tc>
        <w:tcPr>
          <w:tcW w:w="4512" w:type="dxa"/>
          <w:shd w:val="clear" w:color="auto" w:fill="F2F2F2" w:themeFill="background1" w:themeFillShade="F2"/>
          <w:vAlign w:val="center"/>
        </w:tcPr>
        <w:p w14:paraId="619399A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679B889"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44BD338" w14:textId="77777777" w:rsidTr="00F07F2E">
      <w:trPr>
        <w:trHeight w:hRule="exact" w:val="115"/>
      </w:trPr>
      <w:tc>
        <w:tcPr>
          <w:tcW w:w="4512" w:type="dxa"/>
          <w:shd w:val="clear" w:color="auto" w:fill="215E99" w:themeFill="text2" w:themeFillTint="BF"/>
          <w:tcMar>
            <w:top w:w="0" w:type="dxa"/>
            <w:bottom w:w="0" w:type="dxa"/>
          </w:tcMar>
        </w:tcPr>
        <w:p w14:paraId="190A99B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6B6F7C3" w14:textId="77777777" w:rsidR="00F3746F" w:rsidRPr="00E25C19" w:rsidRDefault="00F3746F" w:rsidP="00F07F2E">
          <w:pPr>
            <w:pStyle w:val="ac"/>
          </w:pPr>
        </w:p>
      </w:tc>
    </w:tr>
  </w:tbl>
  <w:p w14:paraId="1BF31451"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A687E3F" w14:textId="77777777" w:rsidTr="007E29A2">
      <w:trPr>
        <w:trHeight w:val="565"/>
      </w:trPr>
      <w:tc>
        <w:tcPr>
          <w:tcW w:w="4512" w:type="dxa"/>
          <w:shd w:val="clear" w:color="auto" w:fill="F2F2F2" w:themeFill="background1" w:themeFillShade="F2"/>
          <w:vAlign w:val="center"/>
        </w:tcPr>
        <w:p w14:paraId="76D15F00"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9367D0F"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8E6AC19" w14:textId="77777777" w:rsidTr="007E29A2">
      <w:trPr>
        <w:trHeight w:hRule="exact" w:val="115"/>
      </w:trPr>
      <w:tc>
        <w:tcPr>
          <w:tcW w:w="4512" w:type="dxa"/>
          <w:shd w:val="clear" w:color="auto" w:fill="215E99" w:themeFill="text2" w:themeFillTint="BF"/>
          <w:tcMar>
            <w:top w:w="0" w:type="dxa"/>
            <w:bottom w:w="0" w:type="dxa"/>
          </w:tcMar>
        </w:tcPr>
        <w:p w14:paraId="35BFE98A"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E6F24E2" w14:textId="77777777" w:rsidR="00F3746F" w:rsidRPr="00E25C19" w:rsidRDefault="00F3746F" w:rsidP="00EB1C8C">
          <w:pPr>
            <w:pStyle w:val="ac"/>
          </w:pPr>
        </w:p>
      </w:tc>
    </w:tr>
  </w:tbl>
  <w:p w14:paraId="34650530"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5D4ABE1" w14:textId="77777777" w:rsidTr="00F07F2E">
      <w:trPr>
        <w:trHeight w:val="565"/>
      </w:trPr>
      <w:tc>
        <w:tcPr>
          <w:tcW w:w="4512" w:type="dxa"/>
          <w:shd w:val="clear" w:color="auto" w:fill="F2F2F2" w:themeFill="background1" w:themeFillShade="F2"/>
          <w:vAlign w:val="center"/>
        </w:tcPr>
        <w:p w14:paraId="5BF55921"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E6939A0"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51A48CD" w14:textId="77777777" w:rsidTr="00F07F2E">
      <w:trPr>
        <w:trHeight w:hRule="exact" w:val="115"/>
      </w:trPr>
      <w:tc>
        <w:tcPr>
          <w:tcW w:w="4512" w:type="dxa"/>
          <w:shd w:val="clear" w:color="auto" w:fill="215E99" w:themeFill="text2" w:themeFillTint="BF"/>
          <w:tcMar>
            <w:top w:w="0" w:type="dxa"/>
            <w:bottom w:w="0" w:type="dxa"/>
          </w:tcMar>
        </w:tcPr>
        <w:p w14:paraId="5AD2C13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24B12BA" w14:textId="77777777" w:rsidR="00F3746F" w:rsidRPr="00E25C19" w:rsidRDefault="00F3746F" w:rsidP="00F07F2E">
          <w:pPr>
            <w:pStyle w:val="ac"/>
          </w:pPr>
        </w:p>
      </w:tc>
    </w:tr>
  </w:tbl>
  <w:p w14:paraId="0C67DB82"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983"/>
    <w:multiLevelType w:val="hybridMultilevel"/>
    <w:tmpl w:val="88BC1BDC"/>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8967F9F"/>
    <w:multiLevelType w:val="hybridMultilevel"/>
    <w:tmpl w:val="936AC7D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9A91F3A"/>
    <w:multiLevelType w:val="hybridMultilevel"/>
    <w:tmpl w:val="57C0BC5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1BC70BA"/>
    <w:multiLevelType w:val="hybridMultilevel"/>
    <w:tmpl w:val="E272BA0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num w:numId="1" w16cid:durableId="1799179978">
    <w:abstractNumId w:val="5"/>
  </w:num>
  <w:num w:numId="2" w16cid:durableId="43020191">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2375100">
    <w:abstractNumId w:val="3"/>
  </w:num>
  <w:num w:numId="4" w16cid:durableId="1836070939">
    <w:abstractNumId w:val="0"/>
  </w:num>
  <w:num w:numId="5" w16cid:durableId="1761834646">
    <w:abstractNumId w:val="2"/>
  </w:num>
  <w:num w:numId="6" w16cid:durableId="122810369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410B"/>
    <w:rsid w:val="00006DF0"/>
    <w:rsid w:val="00007432"/>
    <w:rsid w:val="0000748D"/>
    <w:rsid w:val="000074BC"/>
    <w:rsid w:val="00011015"/>
    <w:rsid w:val="0001120F"/>
    <w:rsid w:val="000119A4"/>
    <w:rsid w:val="0001304F"/>
    <w:rsid w:val="00015029"/>
    <w:rsid w:val="00015100"/>
    <w:rsid w:val="00016069"/>
    <w:rsid w:val="000174B1"/>
    <w:rsid w:val="00020403"/>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9D2"/>
    <w:rsid w:val="000376CD"/>
    <w:rsid w:val="0004140B"/>
    <w:rsid w:val="000419C9"/>
    <w:rsid w:val="00042266"/>
    <w:rsid w:val="00042E47"/>
    <w:rsid w:val="00043939"/>
    <w:rsid w:val="0004621E"/>
    <w:rsid w:val="00046E7C"/>
    <w:rsid w:val="000472C4"/>
    <w:rsid w:val="000507B7"/>
    <w:rsid w:val="00050A3B"/>
    <w:rsid w:val="0005110C"/>
    <w:rsid w:val="00052589"/>
    <w:rsid w:val="00052870"/>
    <w:rsid w:val="0005328D"/>
    <w:rsid w:val="00053FE3"/>
    <w:rsid w:val="00054F32"/>
    <w:rsid w:val="0005675B"/>
    <w:rsid w:val="0005781C"/>
    <w:rsid w:val="0006384D"/>
    <w:rsid w:val="000639EB"/>
    <w:rsid w:val="00063D09"/>
    <w:rsid w:val="0006465C"/>
    <w:rsid w:val="00065A41"/>
    <w:rsid w:val="0006617F"/>
    <w:rsid w:val="0007033F"/>
    <w:rsid w:val="000713D5"/>
    <w:rsid w:val="000721EE"/>
    <w:rsid w:val="00072261"/>
    <w:rsid w:val="0007261E"/>
    <w:rsid w:val="00073E27"/>
    <w:rsid w:val="00074071"/>
    <w:rsid w:val="00075BE2"/>
    <w:rsid w:val="000769F1"/>
    <w:rsid w:val="00077B1A"/>
    <w:rsid w:val="00077C80"/>
    <w:rsid w:val="000817C2"/>
    <w:rsid w:val="00082A40"/>
    <w:rsid w:val="00083C43"/>
    <w:rsid w:val="00084061"/>
    <w:rsid w:val="000844D0"/>
    <w:rsid w:val="000853FF"/>
    <w:rsid w:val="00085F04"/>
    <w:rsid w:val="00086B5A"/>
    <w:rsid w:val="00086CCF"/>
    <w:rsid w:val="00091187"/>
    <w:rsid w:val="000914A0"/>
    <w:rsid w:val="00095D4D"/>
    <w:rsid w:val="0009702D"/>
    <w:rsid w:val="000A2BAB"/>
    <w:rsid w:val="000A6758"/>
    <w:rsid w:val="000A6FA6"/>
    <w:rsid w:val="000A77DC"/>
    <w:rsid w:val="000A7B99"/>
    <w:rsid w:val="000B0611"/>
    <w:rsid w:val="000B290C"/>
    <w:rsid w:val="000B309B"/>
    <w:rsid w:val="000B3CD0"/>
    <w:rsid w:val="000B4B2B"/>
    <w:rsid w:val="000B4BD9"/>
    <w:rsid w:val="000B4E8C"/>
    <w:rsid w:val="000B5197"/>
    <w:rsid w:val="000B627A"/>
    <w:rsid w:val="000B6EFB"/>
    <w:rsid w:val="000B7617"/>
    <w:rsid w:val="000B78E8"/>
    <w:rsid w:val="000C0A4D"/>
    <w:rsid w:val="000C3A78"/>
    <w:rsid w:val="000C3C76"/>
    <w:rsid w:val="000C57DE"/>
    <w:rsid w:val="000C600D"/>
    <w:rsid w:val="000C6A5C"/>
    <w:rsid w:val="000C6AA7"/>
    <w:rsid w:val="000D0BE3"/>
    <w:rsid w:val="000D12C2"/>
    <w:rsid w:val="000D1789"/>
    <w:rsid w:val="000D179A"/>
    <w:rsid w:val="000D4AC2"/>
    <w:rsid w:val="000E0C03"/>
    <w:rsid w:val="000E1425"/>
    <w:rsid w:val="000E183C"/>
    <w:rsid w:val="000E1E9E"/>
    <w:rsid w:val="000E376D"/>
    <w:rsid w:val="000E3864"/>
    <w:rsid w:val="000E452E"/>
    <w:rsid w:val="000E514B"/>
    <w:rsid w:val="000E5A94"/>
    <w:rsid w:val="000E5D77"/>
    <w:rsid w:val="000F0A82"/>
    <w:rsid w:val="000F1CBD"/>
    <w:rsid w:val="000F2972"/>
    <w:rsid w:val="000F2A39"/>
    <w:rsid w:val="000F40C8"/>
    <w:rsid w:val="000F523C"/>
    <w:rsid w:val="0010025B"/>
    <w:rsid w:val="00101183"/>
    <w:rsid w:val="00101700"/>
    <w:rsid w:val="00101A00"/>
    <w:rsid w:val="00101A18"/>
    <w:rsid w:val="00102D85"/>
    <w:rsid w:val="001056D7"/>
    <w:rsid w:val="001074FA"/>
    <w:rsid w:val="00110330"/>
    <w:rsid w:val="00111DF7"/>
    <w:rsid w:val="00111F0C"/>
    <w:rsid w:val="00113CD9"/>
    <w:rsid w:val="00113D29"/>
    <w:rsid w:val="00113D6A"/>
    <w:rsid w:val="001152E4"/>
    <w:rsid w:val="0011591E"/>
    <w:rsid w:val="00115DF2"/>
    <w:rsid w:val="001222E5"/>
    <w:rsid w:val="00122AF8"/>
    <w:rsid w:val="001256C7"/>
    <w:rsid w:val="00126B94"/>
    <w:rsid w:val="001272AE"/>
    <w:rsid w:val="00130649"/>
    <w:rsid w:val="00130DAD"/>
    <w:rsid w:val="00131CB9"/>
    <w:rsid w:val="00134782"/>
    <w:rsid w:val="00135D55"/>
    <w:rsid w:val="00135F57"/>
    <w:rsid w:val="0014173E"/>
    <w:rsid w:val="001420DD"/>
    <w:rsid w:val="0014268B"/>
    <w:rsid w:val="00142D3C"/>
    <w:rsid w:val="0014429A"/>
    <w:rsid w:val="00144D9A"/>
    <w:rsid w:val="00146B72"/>
    <w:rsid w:val="00146DD6"/>
    <w:rsid w:val="001470D6"/>
    <w:rsid w:val="00147773"/>
    <w:rsid w:val="00151340"/>
    <w:rsid w:val="00151434"/>
    <w:rsid w:val="00152D0D"/>
    <w:rsid w:val="00153E3E"/>
    <w:rsid w:val="00154854"/>
    <w:rsid w:val="00156490"/>
    <w:rsid w:val="00157316"/>
    <w:rsid w:val="00157B18"/>
    <w:rsid w:val="0016070E"/>
    <w:rsid w:val="00160D46"/>
    <w:rsid w:val="00160D4B"/>
    <w:rsid w:val="0016231E"/>
    <w:rsid w:val="0016349E"/>
    <w:rsid w:val="001649B6"/>
    <w:rsid w:val="00164AEC"/>
    <w:rsid w:val="00164F42"/>
    <w:rsid w:val="0016502C"/>
    <w:rsid w:val="0016630F"/>
    <w:rsid w:val="00166C1D"/>
    <w:rsid w:val="00167047"/>
    <w:rsid w:val="00167AA1"/>
    <w:rsid w:val="0017029C"/>
    <w:rsid w:val="001703BF"/>
    <w:rsid w:val="0017061F"/>
    <w:rsid w:val="001707E7"/>
    <w:rsid w:val="001714BB"/>
    <w:rsid w:val="001720CA"/>
    <w:rsid w:val="0017210A"/>
    <w:rsid w:val="00173DA9"/>
    <w:rsid w:val="001762B7"/>
    <w:rsid w:val="00176E68"/>
    <w:rsid w:val="00177780"/>
    <w:rsid w:val="00177C7A"/>
    <w:rsid w:val="0018351B"/>
    <w:rsid w:val="0018359B"/>
    <w:rsid w:val="001836A9"/>
    <w:rsid w:val="001840C8"/>
    <w:rsid w:val="00186C6C"/>
    <w:rsid w:val="00187064"/>
    <w:rsid w:val="001912CE"/>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4049"/>
    <w:rsid w:val="001A4816"/>
    <w:rsid w:val="001A5B0E"/>
    <w:rsid w:val="001A5FDD"/>
    <w:rsid w:val="001A6583"/>
    <w:rsid w:val="001A65C5"/>
    <w:rsid w:val="001A7A35"/>
    <w:rsid w:val="001A7E3A"/>
    <w:rsid w:val="001B02ED"/>
    <w:rsid w:val="001B04EA"/>
    <w:rsid w:val="001B063F"/>
    <w:rsid w:val="001B3559"/>
    <w:rsid w:val="001B39B7"/>
    <w:rsid w:val="001B4B51"/>
    <w:rsid w:val="001B5B69"/>
    <w:rsid w:val="001B635D"/>
    <w:rsid w:val="001C0429"/>
    <w:rsid w:val="001C39BB"/>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E062B"/>
    <w:rsid w:val="001E10A4"/>
    <w:rsid w:val="001E2FA4"/>
    <w:rsid w:val="001E304D"/>
    <w:rsid w:val="001E37AD"/>
    <w:rsid w:val="001E38CB"/>
    <w:rsid w:val="001E609F"/>
    <w:rsid w:val="001E6190"/>
    <w:rsid w:val="001E6426"/>
    <w:rsid w:val="001E7251"/>
    <w:rsid w:val="001E7E33"/>
    <w:rsid w:val="001F13D5"/>
    <w:rsid w:val="001F2713"/>
    <w:rsid w:val="001F2963"/>
    <w:rsid w:val="001F4DE9"/>
    <w:rsid w:val="00205275"/>
    <w:rsid w:val="002068A4"/>
    <w:rsid w:val="00206C3B"/>
    <w:rsid w:val="00206E80"/>
    <w:rsid w:val="00207DDF"/>
    <w:rsid w:val="00210818"/>
    <w:rsid w:val="00211722"/>
    <w:rsid w:val="00212506"/>
    <w:rsid w:val="0021306F"/>
    <w:rsid w:val="00213B20"/>
    <w:rsid w:val="0021410C"/>
    <w:rsid w:val="00216170"/>
    <w:rsid w:val="002176F2"/>
    <w:rsid w:val="00220D75"/>
    <w:rsid w:val="0022419E"/>
    <w:rsid w:val="002308F5"/>
    <w:rsid w:val="00230B1E"/>
    <w:rsid w:val="002312F9"/>
    <w:rsid w:val="00233A2E"/>
    <w:rsid w:val="0023422F"/>
    <w:rsid w:val="00234FE4"/>
    <w:rsid w:val="00235B09"/>
    <w:rsid w:val="00236E11"/>
    <w:rsid w:val="00237052"/>
    <w:rsid w:val="002376CC"/>
    <w:rsid w:val="00237E6B"/>
    <w:rsid w:val="0024011A"/>
    <w:rsid w:val="00240DDB"/>
    <w:rsid w:val="00241110"/>
    <w:rsid w:val="00241ABA"/>
    <w:rsid w:val="00242C05"/>
    <w:rsid w:val="00243962"/>
    <w:rsid w:val="00244CAD"/>
    <w:rsid w:val="002456AC"/>
    <w:rsid w:val="00245BAA"/>
    <w:rsid w:val="002467D9"/>
    <w:rsid w:val="00247AF2"/>
    <w:rsid w:val="00250B35"/>
    <w:rsid w:val="00252B78"/>
    <w:rsid w:val="00252C76"/>
    <w:rsid w:val="00252F4E"/>
    <w:rsid w:val="0025437F"/>
    <w:rsid w:val="00256FA4"/>
    <w:rsid w:val="002573BB"/>
    <w:rsid w:val="00257EDE"/>
    <w:rsid w:val="00260514"/>
    <w:rsid w:val="0026122C"/>
    <w:rsid w:val="00261EB6"/>
    <w:rsid w:val="00262410"/>
    <w:rsid w:val="002628CF"/>
    <w:rsid w:val="00262903"/>
    <w:rsid w:val="0026296C"/>
    <w:rsid w:val="002659C0"/>
    <w:rsid w:val="00265CC9"/>
    <w:rsid w:val="002664B9"/>
    <w:rsid w:val="0027330B"/>
    <w:rsid w:val="00273471"/>
    <w:rsid w:val="0027388F"/>
    <w:rsid w:val="00274A6E"/>
    <w:rsid w:val="00274F43"/>
    <w:rsid w:val="002754BA"/>
    <w:rsid w:val="0027764C"/>
    <w:rsid w:val="00280FCC"/>
    <w:rsid w:val="00281B80"/>
    <w:rsid w:val="0028432D"/>
    <w:rsid w:val="00290C5B"/>
    <w:rsid w:val="002937F2"/>
    <w:rsid w:val="00293D81"/>
    <w:rsid w:val="00294E44"/>
    <w:rsid w:val="00295A87"/>
    <w:rsid w:val="00295FF7"/>
    <w:rsid w:val="002A1161"/>
    <w:rsid w:val="002A241B"/>
    <w:rsid w:val="002A388C"/>
    <w:rsid w:val="002A3D97"/>
    <w:rsid w:val="002A4BEA"/>
    <w:rsid w:val="002A76A0"/>
    <w:rsid w:val="002A7A56"/>
    <w:rsid w:val="002B0462"/>
    <w:rsid w:val="002B0DBE"/>
    <w:rsid w:val="002B1E5B"/>
    <w:rsid w:val="002B3F8F"/>
    <w:rsid w:val="002B46BA"/>
    <w:rsid w:val="002B48B6"/>
    <w:rsid w:val="002B6004"/>
    <w:rsid w:val="002B6B0C"/>
    <w:rsid w:val="002B6D85"/>
    <w:rsid w:val="002B710B"/>
    <w:rsid w:val="002B718A"/>
    <w:rsid w:val="002C035A"/>
    <w:rsid w:val="002C128E"/>
    <w:rsid w:val="002C15C4"/>
    <w:rsid w:val="002C2DA4"/>
    <w:rsid w:val="002C42B2"/>
    <w:rsid w:val="002C5AF3"/>
    <w:rsid w:val="002C612C"/>
    <w:rsid w:val="002C7889"/>
    <w:rsid w:val="002D1A1E"/>
    <w:rsid w:val="002D23C5"/>
    <w:rsid w:val="002D6419"/>
    <w:rsid w:val="002D7DB1"/>
    <w:rsid w:val="002E0DE0"/>
    <w:rsid w:val="002E1062"/>
    <w:rsid w:val="002E10D8"/>
    <w:rsid w:val="002E3FF4"/>
    <w:rsid w:val="002E45EC"/>
    <w:rsid w:val="002E4F50"/>
    <w:rsid w:val="002E5ED2"/>
    <w:rsid w:val="002E67EB"/>
    <w:rsid w:val="002E7700"/>
    <w:rsid w:val="002F0822"/>
    <w:rsid w:val="002F1B84"/>
    <w:rsid w:val="002F4173"/>
    <w:rsid w:val="002F4577"/>
    <w:rsid w:val="002F6830"/>
    <w:rsid w:val="002F7A77"/>
    <w:rsid w:val="002F7BDC"/>
    <w:rsid w:val="00300B18"/>
    <w:rsid w:val="00303E70"/>
    <w:rsid w:val="00310F3E"/>
    <w:rsid w:val="00312748"/>
    <w:rsid w:val="00312779"/>
    <w:rsid w:val="00317179"/>
    <w:rsid w:val="00317E5E"/>
    <w:rsid w:val="00320224"/>
    <w:rsid w:val="00321110"/>
    <w:rsid w:val="003213D1"/>
    <w:rsid w:val="00321DB4"/>
    <w:rsid w:val="00322261"/>
    <w:rsid w:val="00322489"/>
    <w:rsid w:val="00323004"/>
    <w:rsid w:val="0032309C"/>
    <w:rsid w:val="003258EF"/>
    <w:rsid w:val="00326732"/>
    <w:rsid w:val="00327790"/>
    <w:rsid w:val="00327E9C"/>
    <w:rsid w:val="00330C8D"/>
    <w:rsid w:val="00331010"/>
    <w:rsid w:val="003313F1"/>
    <w:rsid w:val="00335986"/>
    <w:rsid w:val="003365B7"/>
    <w:rsid w:val="0033660E"/>
    <w:rsid w:val="00337473"/>
    <w:rsid w:val="00337AE0"/>
    <w:rsid w:val="0034075E"/>
    <w:rsid w:val="00340868"/>
    <w:rsid w:val="0034349B"/>
    <w:rsid w:val="003434E4"/>
    <w:rsid w:val="003450BF"/>
    <w:rsid w:val="0034634D"/>
    <w:rsid w:val="00346F0D"/>
    <w:rsid w:val="003472D7"/>
    <w:rsid w:val="00347CB3"/>
    <w:rsid w:val="0035113E"/>
    <w:rsid w:val="00351322"/>
    <w:rsid w:val="00353139"/>
    <w:rsid w:val="003537E6"/>
    <w:rsid w:val="00353B58"/>
    <w:rsid w:val="00353DF5"/>
    <w:rsid w:val="0035441B"/>
    <w:rsid w:val="003567DB"/>
    <w:rsid w:val="00356BCA"/>
    <w:rsid w:val="003572D5"/>
    <w:rsid w:val="003576B5"/>
    <w:rsid w:val="003604E3"/>
    <w:rsid w:val="00361789"/>
    <w:rsid w:val="003635BE"/>
    <w:rsid w:val="00366C75"/>
    <w:rsid w:val="00370E11"/>
    <w:rsid w:val="003725FC"/>
    <w:rsid w:val="003731FA"/>
    <w:rsid w:val="0037486E"/>
    <w:rsid w:val="00374A2E"/>
    <w:rsid w:val="00375F60"/>
    <w:rsid w:val="00376D72"/>
    <w:rsid w:val="00381BC3"/>
    <w:rsid w:val="00381BC4"/>
    <w:rsid w:val="00381ED3"/>
    <w:rsid w:val="00381F68"/>
    <w:rsid w:val="00383455"/>
    <w:rsid w:val="00383ADE"/>
    <w:rsid w:val="00385971"/>
    <w:rsid w:val="0038616D"/>
    <w:rsid w:val="003873C8"/>
    <w:rsid w:val="00387631"/>
    <w:rsid w:val="00390D10"/>
    <w:rsid w:val="00393095"/>
    <w:rsid w:val="003947DD"/>
    <w:rsid w:val="003950A2"/>
    <w:rsid w:val="00396E68"/>
    <w:rsid w:val="003A2A95"/>
    <w:rsid w:val="003A3C13"/>
    <w:rsid w:val="003A3E3B"/>
    <w:rsid w:val="003A66C8"/>
    <w:rsid w:val="003A785C"/>
    <w:rsid w:val="003B0A09"/>
    <w:rsid w:val="003B1A54"/>
    <w:rsid w:val="003B2423"/>
    <w:rsid w:val="003B396A"/>
    <w:rsid w:val="003B3DC2"/>
    <w:rsid w:val="003B4FD3"/>
    <w:rsid w:val="003B7297"/>
    <w:rsid w:val="003C0CDC"/>
    <w:rsid w:val="003C1170"/>
    <w:rsid w:val="003C151D"/>
    <w:rsid w:val="003C1937"/>
    <w:rsid w:val="003C2197"/>
    <w:rsid w:val="003C2891"/>
    <w:rsid w:val="003C336E"/>
    <w:rsid w:val="003C4875"/>
    <w:rsid w:val="003C566D"/>
    <w:rsid w:val="003C7882"/>
    <w:rsid w:val="003D5F28"/>
    <w:rsid w:val="003D67EE"/>
    <w:rsid w:val="003E01D6"/>
    <w:rsid w:val="003E1E83"/>
    <w:rsid w:val="003E2924"/>
    <w:rsid w:val="003E54D4"/>
    <w:rsid w:val="003E65F9"/>
    <w:rsid w:val="003E67F8"/>
    <w:rsid w:val="003E689F"/>
    <w:rsid w:val="003E6E34"/>
    <w:rsid w:val="003F2864"/>
    <w:rsid w:val="003F2E84"/>
    <w:rsid w:val="003F31AC"/>
    <w:rsid w:val="003F33A8"/>
    <w:rsid w:val="003F38F4"/>
    <w:rsid w:val="003F415D"/>
    <w:rsid w:val="003F4571"/>
    <w:rsid w:val="003F4A28"/>
    <w:rsid w:val="003F548B"/>
    <w:rsid w:val="003F57F5"/>
    <w:rsid w:val="003F6773"/>
    <w:rsid w:val="003F6BED"/>
    <w:rsid w:val="003F75DD"/>
    <w:rsid w:val="003F7612"/>
    <w:rsid w:val="003F7CF4"/>
    <w:rsid w:val="00401785"/>
    <w:rsid w:val="00401CAA"/>
    <w:rsid w:val="00402088"/>
    <w:rsid w:val="00402651"/>
    <w:rsid w:val="00405339"/>
    <w:rsid w:val="00405FF0"/>
    <w:rsid w:val="004067D2"/>
    <w:rsid w:val="00406955"/>
    <w:rsid w:val="004121F9"/>
    <w:rsid w:val="004131E0"/>
    <w:rsid w:val="0041723A"/>
    <w:rsid w:val="004207D0"/>
    <w:rsid w:val="004219EF"/>
    <w:rsid w:val="004221CA"/>
    <w:rsid w:val="0042257E"/>
    <w:rsid w:val="00422A20"/>
    <w:rsid w:val="0042330C"/>
    <w:rsid w:val="00423FE4"/>
    <w:rsid w:val="0042438F"/>
    <w:rsid w:val="00424B25"/>
    <w:rsid w:val="00425357"/>
    <w:rsid w:val="0042618A"/>
    <w:rsid w:val="00430950"/>
    <w:rsid w:val="00432E57"/>
    <w:rsid w:val="004330EB"/>
    <w:rsid w:val="0043333E"/>
    <w:rsid w:val="004343CC"/>
    <w:rsid w:val="00436768"/>
    <w:rsid w:val="0044001A"/>
    <w:rsid w:val="0044107D"/>
    <w:rsid w:val="0044274D"/>
    <w:rsid w:val="00442B0A"/>
    <w:rsid w:val="00443F6D"/>
    <w:rsid w:val="0044446D"/>
    <w:rsid w:val="00444DD8"/>
    <w:rsid w:val="00451443"/>
    <w:rsid w:val="00452A4E"/>
    <w:rsid w:val="00452EE3"/>
    <w:rsid w:val="00454E4E"/>
    <w:rsid w:val="00454EAE"/>
    <w:rsid w:val="00454EFF"/>
    <w:rsid w:val="00457BD3"/>
    <w:rsid w:val="00457E9F"/>
    <w:rsid w:val="0046131C"/>
    <w:rsid w:val="0046288B"/>
    <w:rsid w:val="00463CDC"/>
    <w:rsid w:val="00465012"/>
    <w:rsid w:val="00465380"/>
    <w:rsid w:val="00465919"/>
    <w:rsid w:val="00465A00"/>
    <w:rsid w:val="00466060"/>
    <w:rsid w:val="00466AFF"/>
    <w:rsid w:val="00467502"/>
    <w:rsid w:val="0047029B"/>
    <w:rsid w:val="00470C2A"/>
    <w:rsid w:val="00472EE2"/>
    <w:rsid w:val="0047335B"/>
    <w:rsid w:val="00474411"/>
    <w:rsid w:val="00474ADD"/>
    <w:rsid w:val="00475645"/>
    <w:rsid w:val="00475ADA"/>
    <w:rsid w:val="0047632E"/>
    <w:rsid w:val="004767D7"/>
    <w:rsid w:val="00477AC2"/>
    <w:rsid w:val="00480784"/>
    <w:rsid w:val="0048114B"/>
    <w:rsid w:val="00481814"/>
    <w:rsid w:val="00481858"/>
    <w:rsid w:val="00481C58"/>
    <w:rsid w:val="00481F5F"/>
    <w:rsid w:val="00482D61"/>
    <w:rsid w:val="00483C86"/>
    <w:rsid w:val="00484D5C"/>
    <w:rsid w:val="00485885"/>
    <w:rsid w:val="00486241"/>
    <w:rsid w:val="0049221D"/>
    <w:rsid w:val="00493BFD"/>
    <w:rsid w:val="004954EF"/>
    <w:rsid w:val="00496894"/>
    <w:rsid w:val="004A05FC"/>
    <w:rsid w:val="004A2C70"/>
    <w:rsid w:val="004A3DCB"/>
    <w:rsid w:val="004A4D59"/>
    <w:rsid w:val="004B0420"/>
    <w:rsid w:val="004B0BC7"/>
    <w:rsid w:val="004B243E"/>
    <w:rsid w:val="004B28CA"/>
    <w:rsid w:val="004B3E06"/>
    <w:rsid w:val="004B635F"/>
    <w:rsid w:val="004C05FF"/>
    <w:rsid w:val="004C245E"/>
    <w:rsid w:val="004C4C4E"/>
    <w:rsid w:val="004C500A"/>
    <w:rsid w:val="004D1875"/>
    <w:rsid w:val="004D2298"/>
    <w:rsid w:val="004D3CAE"/>
    <w:rsid w:val="004D4B59"/>
    <w:rsid w:val="004D4C7C"/>
    <w:rsid w:val="004D70F5"/>
    <w:rsid w:val="004D7D83"/>
    <w:rsid w:val="004D7E02"/>
    <w:rsid w:val="004E099D"/>
    <w:rsid w:val="004E17AC"/>
    <w:rsid w:val="004E274C"/>
    <w:rsid w:val="004E2760"/>
    <w:rsid w:val="004E3AE7"/>
    <w:rsid w:val="004E78C7"/>
    <w:rsid w:val="004F0AE7"/>
    <w:rsid w:val="004F0D5C"/>
    <w:rsid w:val="004F311D"/>
    <w:rsid w:val="004F32A1"/>
    <w:rsid w:val="004F4545"/>
    <w:rsid w:val="004F4909"/>
    <w:rsid w:val="004F556C"/>
    <w:rsid w:val="004F7897"/>
    <w:rsid w:val="004F7FC3"/>
    <w:rsid w:val="00502185"/>
    <w:rsid w:val="00505472"/>
    <w:rsid w:val="00510445"/>
    <w:rsid w:val="00512DB7"/>
    <w:rsid w:val="00513152"/>
    <w:rsid w:val="00514BA8"/>
    <w:rsid w:val="00514FEB"/>
    <w:rsid w:val="005156A2"/>
    <w:rsid w:val="00520839"/>
    <w:rsid w:val="00520D0A"/>
    <w:rsid w:val="00522408"/>
    <w:rsid w:val="0052276A"/>
    <w:rsid w:val="005232E9"/>
    <w:rsid w:val="0052342E"/>
    <w:rsid w:val="00523C2C"/>
    <w:rsid w:val="00525CA3"/>
    <w:rsid w:val="00527623"/>
    <w:rsid w:val="00533C2F"/>
    <w:rsid w:val="00537962"/>
    <w:rsid w:val="00537DEA"/>
    <w:rsid w:val="00540918"/>
    <w:rsid w:val="00540A6E"/>
    <w:rsid w:val="00541052"/>
    <w:rsid w:val="005412F3"/>
    <w:rsid w:val="005413A5"/>
    <w:rsid w:val="0054458D"/>
    <w:rsid w:val="00544746"/>
    <w:rsid w:val="00546121"/>
    <w:rsid w:val="00546F0B"/>
    <w:rsid w:val="0055001B"/>
    <w:rsid w:val="00550315"/>
    <w:rsid w:val="0055055D"/>
    <w:rsid w:val="00553794"/>
    <w:rsid w:val="00554F13"/>
    <w:rsid w:val="00555333"/>
    <w:rsid w:val="0055548B"/>
    <w:rsid w:val="00556259"/>
    <w:rsid w:val="00560907"/>
    <w:rsid w:val="00561B64"/>
    <w:rsid w:val="005640CA"/>
    <w:rsid w:val="005651AD"/>
    <w:rsid w:val="00565C0C"/>
    <w:rsid w:val="005662CF"/>
    <w:rsid w:val="00567A55"/>
    <w:rsid w:val="0057023F"/>
    <w:rsid w:val="005732F3"/>
    <w:rsid w:val="00573A6F"/>
    <w:rsid w:val="005757B0"/>
    <w:rsid w:val="00580A7B"/>
    <w:rsid w:val="00581B7C"/>
    <w:rsid w:val="0058410D"/>
    <w:rsid w:val="00584A0D"/>
    <w:rsid w:val="00584F8E"/>
    <w:rsid w:val="0058737B"/>
    <w:rsid w:val="0059058B"/>
    <w:rsid w:val="00590B0B"/>
    <w:rsid w:val="00590EA3"/>
    <w:rsid w:val="00592B89"/>
    <w:rsid w:val="00594E56"/>
    <w:rsid w:val="00595CF1"/>
    <w:rsid w:val="00596014"/>
    <w:rsid w:val="00597C3D"/>
    <w:rsid w:val="00597CD9"/>
    <w:rsid w:val="005A05C9"/>
    <w:rsid w:val="005A396C"/>
    <w:rsid w:val="005A45FD"/>
    <w:rsid w:val="005A4630"/>
    <w:rsid w:val="005A7340"/>
    <w:rsid w:val="005A73E8"/>
    <w:rsid w:val="005B12E4"/>
    <w:rsid w:val="005B1461"/>
    <w:rsid w:val="005B4BDB"/>
    <w:rsid w:val="005B763A"/>
    <w:rsid w:val="005C2945"/>
    <w:rsid w:val="005C3123"/>
    <w:rsid w:val="005C347D"/>
    <w:rsid w:val="005C61A7"/>
    <w:rsid w:val="005C76D2"/>
    <w:rsid w:val="005D05D2"/>
    <w:rsid w:val="005D1954"/>
    <w:rsid w:val="005D3A15"/>
    <w:rsid w:val="005D3C9A"/>
    <w:rsid w:val="005D58B6"/>
    <w:rsid w:val="005D5CB8"/>
    <w:rsid w:val="005D7C30"/>
    <w:rsid w:val="005E0083"/>
    <w:rsid w:val="005E2A66"/>
    <w:rsid w:val="005E2F2E"/>
    <w:rsid w:val="005E5175"/>
    <w:rsid w:val="005E5B8F"/>
    <w:rsid w:val="005F08CF"/>
    <w:rsid w:val="005F09B2"/>
    <w:rsid w:val="005F219C"/>
    <w:rsid w:val="005F2C4A"/>
    <w:rsid w:val="005F6A73"/>
    <w:rsid w:val="005F6EE5"/>
    <w:rsid w:val="006009DD"/>
    <w:rsid w:val="006024B5"/>
    <w:rsid w:val="006025E7"/>
    <w:rsid w:val="00602D4A"/>
    <w:rsid w:val="00602DED"/>
    <w:rsid w:val="00603D23"/>
    <w:rsid w:val="00603E63"/>
    <w:rsid w:val="00606020"/>
    <w:rsid w:val="0060685B"/>
    <w:rsid w:val="00610011"/>
    <w:rsid w:val="006118F7"/>
    <w:rsid w:val="006128EE"/>
    <w:rsid w:val="006131AF"/>
    <w:rsid w:val="00614367"/>
    <w:rsid w:val="00617694"/>
    <w:rsid w:val="00617B31"/>
    <w:rsid w:val="006205A5"/>
    <w:rsid w:val="00622691"/>
    <w:rsid w:val="006229F9"/>
    <w:rsid w:val="00622D8D"/>
    <w:rsid w:val="0062429E"/>
    <w:rsid w:val="00625C77"/>
    <w:rsid w:val="006277C7"/>
    <w:rsid w:val="00631120"/>
    <w:rsid w:val="006315FE"/>
    <w:rsid w:val="00632AC7"/>
    <w:rsid w:val="00633627"/>
    <w:rsid w:val="00633971"/>
    <w:rsid w:val="0063530B"/>
    <w:rsid w:val="00635357"/>
    <w:rsid w:val="00635F45"/>
    <w:rsid w:val="00636723"/>
    <w:rsid w:val="00637209"/>
    <w:rsid w:val="00637E4F"/>
    <w:rsid w:val="0064085D"/>
    <w:rsid w:val="00640B70"/>
    <w:rsid w:val="00640CA6"/>
    <w:rsid w:val="006416AB"/>
    <w:rsid w:val="00641A66"/>
    <w:rsid w:val="00641AD8"/>
    <w:rsid w:val="0064235F"/>
    <w:rsid w:val="00643F1D"/>
    <w:rsid w:val="00645EF0"/>
    <w:rsid w:val="00646216"/>
    <w:rsid w:val="0064689C"/>
    <w:rsid w:val="00646E72"/>
    <w:rsid w:val="00655780"/>
    <w:rsid w:val="00656A99"/>
    <w:rsid w:val="006577E2"/>
    <w:rsid w:val="0066106C"/>
    <w:rsid w:val="00663697"/>
    <w:rsid w:val="00663894"/>
    <w:rsid w:val="00663AEE"/>
    <w:rsid w:val="00664F68"/>
    <w:rsid w:val="006654F4"/>
    <w:rsid w:val="00666646"/>
    <w:rsid w:val="0066687D"/>
    <w:rsid w:val="006668FA"/>
    <w:rsid w:val="006726CB"/>
    <w:rsid w:val="00672D11"/>
    <w:rsid w:val="00672EBC"/>
    <w:rsid w:val="006735EE"/>
    <w:rsid w:val="00673979"/>
    <w:rsid w:val="00681086"/>
    <w:rsid w:val="00681808"/>
    <w:rsid w:val="00681BA9"/>
    <w:rsid w:val="006825D4"/>
    <w:rsid w:val="00682B76"/>
    <w:rsid w:val="006839DA"/>
    <w:rsid w:val="006844E4"/>
    <w:rsid w:val="00685348"/>
    <w:rsid w:val="00686D3D"/>
    <w:rsid w:val="00686DCA"/>
    <w:rsid w:val="00687732"/>
    <w:rsid w:val="006901E6"/>
    <w:rsid w:val="006930B6"/>
    <w:rsid w:val="00697072"/>
    <w:rsid w:val="00697501"/>
    <w:rsid w:val="006A056F"/>
    <w:rsid w:val="006A10A0"/>
    <w:rsid w:val="006A1715"/>
    <w:rsid w:val="006A26FF"/>
    <w:rsid w:val="006A351E"/>
    <w:rsid w:val="006A3B51"/>
    <w:rsid w:val="006A4356"/>
    <w:rsid w:val="006A503A"/>
    <w:rsid w:val="006A5CF3"/>
    <w:rsid w:val="006A5D29"/>
    <w:rsid w:val="006A6BBA"/>
    <w:rsid w:val="006A70A6"/>
    <w:rsid w:val="006A7679"/>
    <w:rsid w:val="006A76F4"/>
    <w:rsid w:val="006B0A7C"/>
    <w:rsid w:val="006B19FB"/>
    <w:rsid w:val="006B3E83"/>
    <w:rsid w:val="006B53AC"/>
    <w:rsid w:val="006B722A"/>
    <w:rsid w:val="006B72F2"/>
    <w:rsid w:val="006C1078"/>
    <w:rsid w:val="006C1146"/>
    <w:rsid w:val="006C1F88"/>
    <w:rsid w:val="006C226C"/>
    <w:rsid w:val="006C5EDF"/>
    <w:rsid w:val="006C76D1"/>
    <w:rsid w:val="006D02C3"/>
    <w:rsid w:val="006D0369"/>
    <w:rsid w:val="006D1F7E"/>
    <w:rsid w:val="006D40E8"/>
    <w:rsid w:val="006D4938"/>
    <w:rsid w:val="006D637B"/>
    <w:rsid w:val="006D728F"/>
    <w:rsid w:val="006E0597"/>
    <w:rsid w:val="006E3DAB"/>
    <w:rsid w:val="006E41A1"/>
    <w:rsid w:val="006E581C"/>
    <w:rsid w:val="006E5CDE"/>
    <w:rsid w:val="006E7B77"/>
    <w:rsid w:val="006F0D10"/>
    <w:rsid w:val="006F4282"/>
    <w:rsid w:val="006F4376"/>
    <w:rsid w:val="006F4E58"/>
    <w:rsid w:val="006F7223"/>
    <w:rsid w:val="007011B4"/>
    <w:rsid w:val="00704215"/>
    <w:rsid w:val="007044D9"/>
    <w:rsid w:val="00705291"/>
    <w:rsid w:val="00706571"/>
    <w:rsid w:val="007065B1"/>
    <w:rsid w:val="00712D05"/>
    <w:rsid w:val="00713333"/>
    <w:rsid w:val="0071361C"/>
    <w:rsid w:val="007138FE"/>
    <w:rsid w:val="00713CA5"/>
    <w:rsid w:val="00714F9E"/>
    <w:rsid w:val="0071710B"/>
    <w:rsid w:val="007171C5"/>
    <w:rsid w:val="0071721F"/>
    <w:rsid w:val="00717FB4"/>
    <w:rsid w:val="00722830"/>
    <w:rsid w:val="00722961"/>
    <w:rsid w:val="007240DF"/>
    <w:rsid w:val="00724244"/>
    <w:rsid w:val="0072442A"/>
    <w:rsid w:val="007273B0"/>
    <w:rsid w:val="00727A9B"/>
    <w:rsid w:val="00730FAD"/>
    <w:rsid w:val="00731764"/>
    <w:rsid w:val="0073191E"/>
    <w:rsid w:val="00731B82"/>
    <w:rsid w:val="00731BB4"/>
    <w:rsid w:val="0073320A"/>
    <w:rsid w:val="007332CA"/>
    <w:rsid w:val="007339FB"/>
    <w:rsid w:val="00733F3B"/>
    <w:rsid w:val="00734D1A"/>
    <w:rsid w:val="007355A3"/>
    <w:rsid w:val="007364B9"/>
    <w:rsid w:val="00736761"/>
    <w:rsid w:val="00741B81"/>
    <w:rsid w:val="00741BB7"/>
    <w:rsid w:val="00742F7F"/>
    <w:rsid w:val="0074582D"/>
    <w:rsid w:val="00746AD4"/>
    <w:rsid w:val="007477BC"/>
    <w:rsid w:val="00747FFE"/>
    <w:rsid w:val="00750CF9"/>
    <w:rsid w:val="00754296"/>
    <w:rsid w:val="00754304"/>
    <w:rsid w:val="007554A4"/>
    <w:rsid w:val="00756A99"/>
    <w:rsid w:val="00761423"/>
    <w:rsid w:val="00762199"/>
    <w:rsid w:val="00764E47"/>
    <w:rsid w:val="007662F3"/>
    <w:rsid w:val="00766D69"/>
    <w:rsid w:val="00766F03"/>
    <w:rsid w:val="0077055E"/>
    <w:rsid w:val="00772A90"/>
    <w:rsid w:val="00772FE6"/>
    <w:rsid w:val="007757DE"/>
    <w:rsid w:val="00775F25"/>
    <w:rsid w:val="007769D2"/>
    <w:rsid w:val="00776E28"/>
    <w:rsid w:val="00777A16"/>
    <w:rsid w:val="00780F8B"/>
    <w:rsid w:val="007834FC"/>
    <w:rsid w:val="007837DB"/>
    <w:rsid w:val="007844A3"/>
    <w:rsid w:val="0078539C"/>
    <w:rsid w:val="0078556E"/>
    <w:rsid w:val="00785CCA"/>
    <w:rsid w:val="00786990"/>
    <w:rsid w:val="00791046"/>
    <w:rsid w:val="007911E6"/>
    <w:rsid w:val="00793FAE"/>
    <w:rsid w:val="00795422"/>
    <w:rsid w:val="007954C5"/>
    <w:rsid w:val="00797FE7"/>
    <w:rsid w:val="007A2530"/>
    <w:rsid w:val="007A33A4"/>
    <w:rsid w:val="007A3557"/>
    <w:rsid w:val="007A3DA0"/>
    <w:rsid w:val="007A49FE"/>
    <w:rsid w:val="007A54D8"/>
    <w:rsid w:val="007A6D42"/>
    <w:rsid w:val="007A76FB"/>
    <w:rsid w:val="007B0924"/>
    <w:rsid w:val="007B0A7D"/>
    <w:rsid w:val="007B676F"/>
    <w:rsid w:val="007C06BD"/>
    <w:rsid w:val="007C2562"/>
    <w:rsid w:val="007C4353"/>
    <w:rsid w:val="007C4F59"/>
    <w:rsid w:val="007C7FDD"/>
    <w:rsid w:val="007D01E2"/>
    <w:rsid w:val="007D0E5D"/>
    <w:rsid w:val="007D1082"/>
    <w:rsid w:val="007D1CDF"/>
    <w:rsid w:val="007D4DE3"/>
    <w:rsid w:val="007D5594"/>
    <w:rsid w:val="007D59CD"/>
    <w:rsid w:val="007D732E"/>
    <w:rsid w:val="007E29A2"/>
    <w:rsid w:val="007E2DFF"/>
    <w:rsid w:val="007E2FDB"/>
    <w:rsid w:val="007E4D3C"/>
    <w:rsid w:val="007E5832"/>
    <w:rsid w:val="007E6FE5"/>
    <w:rsid w:val="007E7B93"/>
    <w:rsid w:val="007F02C6"/>
    <w:rsid w:val="007F02FA"/>
    <w:rsid w:val="007F3796"/>
    <w:rsid w:val="007F58E2"/>
    <w:rsid w:val="007F6210"/>
    <w:rsid w:val="007F642E"/>
    <w:rsid w:val="0080121D"/>
    <w:rsid w:val="008014C3"/>
    <w:rsid w:val="00802144"/>
    <w:rsid w:val="00803C9C"/>
    <w:rsid w:val="0080535F"/>
    <w:rsid w:val="00806080"/>
    <w:rsid w:val="0080754C"/>
    <w:rsid w:val="008102C5"/>
    <w:rsid w:val="00811465"/>
    <w:rsid w:val="00812DF1"/>
    <w:rsid w:val="008138FA"/>
    <w:rsid w:val="008179D0"/>
    <w:rsid w:val="00817B87"/>
    <w:rsid w:val="0082058F"/>
    <w:rsid w:val="00822408"/>
    <w:rsid w:val="00823A89"/>
    <w:rsid w:val="00823C9F"/>
    <w:rsid w:val="008257D6"/>
    <w:rsid w:val="00826600"/>
    <w:rsid w:val="00830064"/>
    <w:rsid w:val="00831838"/>
    <w:rsid w:val="0083311C"/>
    <w:rsid w:val="00833BB5"/>
    <w:rsid w:val="008362D9"/>
    <w:rsid w:val="00836325"/>
    <w:rsid w:val="008412BE"/>
    <w:rsid w:val="0084141A"/>
    <w:rsid w:val="0084164C"/>
    <w:rsid w:val="00842871"/>
    <w:rsid w:val="00843792"/>
    <w:rsid w:val="00846067"/>
    <w:rsid w:val="00846896"/>
    <w:rsid w:val="00850D19"/>
    <w:rsid w:val="00854E0A"/>
    <w:rsid w:val="00857F03"/>
    <w:rsid w:val="00860146"/>
    <w:rsid w:val="00860725"/>
    <w:rsid w:val="00861EB1"/>
    <w:rsid w:val="00862B51"/>
    <w:rsid w:val="008634CF"/>
    <w:rsid w:val="0086409C"/>
    <w:rsid w:val="00864BF2"/>
    <w:rsid w:val="00864EBF"/>
    <w:rsid w:val="008659CE"/>
    <w:rsid w:val="00865B27"/>
    <w:rsid w:val="0087003A"/>
    <w:rsid w:val="00870143"/>
    <w:rsid w:val="00871305"/>
    <w:rsid w:val="00873360"/>
    <w:rsid w:val="00873C5C"/>
    <w:rsid w:val="008744BE"/>
    <w:rsid w:val="008775E2"/>
    <w:rsid w:val="00877980"/>
    <w:rsid w:val="0088012A"/>
    <w:rsid w:val="00881E1F"/>
    <w:rsid w:val="0088211E"/>
    <w:rsid w:val="00883894"/>
    <w:rsid w:val="00883BA9"/>
    <w:rsid w:val="00883BC6"/>
    <w:rsid w:val="0088407D"/>
    <w:rsid w:val="0088715C"/>
    <w:rsid w:val="00887601"/>
    <w:rsid w:val="00887E27"/>
    <w:rsid w:val="008903B4"/>
    <w:rsid w:val="00890568"/>
    <w:rsid w:val="00890D83"/>
    <w:rsid w:val="00891CEF"/>
    <w:rsid w:val="00892441"/>
    <w:rsid w:val="008945A7"/>
    <w:rsid w:val="00894D30"/>
    <w:rsid w:val="0089528B"/>
    <w:rsid w:val="0089581A"/>
    <w:rsid w:val="008968D3"/>
    <w:rsid w:val="008973C6"/>
    <w:rsid w:val="00897D89"/>
    <w:rsid w:val="008A07DC"/>
    <w:rsid w:val="008A244A"/>
    <w:rsid w:val="008A2CEB"/>
    <w:rsid w:val="008A37D5"/>
    <w:rsid w:val="008A3C41"/>
    <w:rsid w:val="008A578E"/>
    <w:rsid w:val="008A5C31"/>
    <w:rsid w:val="008A5FEB"/>
    <w:rsid w:val="008A6105"/>
    <w:rsid w:val="008A7CF9"/>
    <w:rsid w:val="008A7DD2"/>
    <w:rsid w:val="008B0872"/>
    <w:rsid w:val="008B13FE"/>
    <w:rsid w:val="008B3345"/>
    <w:rsid w:val="008B381C"/>
    <w:rsid w:val="008B3D7C"/>
    <w:rsid w:val="008B40E6"/>
    <w:rsid w:val="008B694D"/>
    <w:rsid w:val="008B6BF0"/>
    <w:rsid w:val="008B6F51"/>
    <w:rsid w:val="008B73CC"/>
    <w:rsid w:val="008B7AB4"/>
    <w:rsid w:val="008B7DD2"/>
    <w:rsid w:val="008B7F76"/>
    <w:rsid w:val="008C0669"/>
    <w:rsid w:val="008C1101"/>
    <w:rsid w:val="008C12EC"/>
    <w:rsid w:val="008C37D7"/>
    <w:rsid w:val="008C37F1"/>
    <w:rsid w:val="008C399A"/>
    <w:rsid w:val="008C3C35"/>
    <w:rsid w:val="008C50B5"/>
    <w:rsid w:val="008C6A2E"/>
    <w:rsid w:val="008C6C1B"/>
    <w:rsid w:val="008D4B7F"/>
    <w:rsid w:val="008E0A0B"/>
    <w:rsid w:val="008E1658"/>
    <w:rsid w:val="008E1984"/>
    <w:rsid w:val="008E1989"/>
    <w:rsid w:val="008E19FD"/>
    <w:rsid w:val="008E1A76"/>
    <w:rsid w:val="008E1FC4"/>
    <w:rsid w:val="008E1FCC"/>
    <w:rsid w:val="008E2615"/>
    <w:rsid w:val="008E346D"/>
    <w:rsid w:val="008E492B"/>
    <w:rsid w:val="008E7C9F"/>
    <w:rsid w:val="008F0EAC"/>
    <w:rsid w:val="008F1DD4"/>
    <w:rsid w:val="008F290E"/>
    <w:rsid w:val="008F411D"/>
    <w:rsid w:val="008F4363"/>
    <w:rsid w:val="008F5024"/>
    <w:rsid w:val="008F5280"/>
    <w:rsid w:val="008F557B"/>
    <w:rsid w:val="008F74FF"/>
    <w:rsid w:val="00901158"/>
    <w:rsid w:val="009016C9"/>
    <w:rsid w:val="009057F6"/>
    <w:rsid w:val="00905A3D"/>
    <w:rsid w:val="0090771A"/>
    <w:rsid w:val="00907DA4"/>
    <w:rsid w:val="00911757"/>
    <w:rsid w:val="00917116"/>
    <w:rsid w:val="0091728F"/>
    <w:rsid w:val="009175D5"/>
    <w:rsid w:val="009205AB"/>
    <w:rsid w:val="00920E32"/>
    <w:rsid w:val="00920FDE"/>
    <w:rsid w:val="00926789"/>
    <w:rsid w:val="00926D3B"/>
    <w:rsid w:val="00927AEA"/>
    <w:rsid w:val="009364D8"/>
    <w:rsid w:val="00937391"/>
    <w:rsid w:val="00937B5F"/>
    <w:rsid w:val="0094317E"/>
    <w:rsid w:val="0094471C"/>
    <w:rsid w:val="009466D9"/>
    <w:rsid w:val="00947051"/>
    <w:rsid w:val="00950A76"/>
    <w:rsid w:val="00950F15"/>
    <w:rsid w:val="00950FDE"/>
    <w:rsid w:val="0095154F"/>
    <w:rsid w:val="00951E33"/>
    <w:rsid w:val="0095370E"/>
    <w:rsid w:val="00954744"/>
    <w:rsid w:val="00954AFB"/>
    <w:rsid w:val="00960580"/>
    <w:rsid w:val="00960C33"/>
    <w:rsid w:val="00961061"/>
    <w:rsid w:val="00962FC7"/>
    <w:rsid w:val="00964CB1"/>
    <w:rsid w:val="00964F80"/>
    <w:rsid w:val="00965178"/>
    <w:rsid w:val="009659AF"/>
    <w:rsid w:val="00966274"/>
    <w:rsid w:val="00966EAF"/>
    <w:rsid w:val="00967232"/>
    <w:rsid w:val="00973473"/>
    <w:rsid w:val="009736A7"/>
    <w:rsid w:val="00974921"/>
    <w:rsid w:val="00980127"/>
    <w:rsid w:val="009818BB"/>
    <w:rsid w:val="009862D5"/>
    <w:rsid w:val="00991F60"/>
    <w:rsid w:val="00992675"/>
    <w:rsid w:val="00992A0D"/>
    <w:rsid w:val="00993D8D"/>
    <w:rsid w:val="00997153"/>
    <w:rsid w:val="00997D47"/>
    <w:rsid w:val="009A0350"/>
    <w:rsid w:val="009A06B8"/>
    <w:rsid w:val="009A1717"/>
    <w:rsid w:val="009A2389"/>
    <w:rsid w:val="009A5B11"/>
    <w:rsid w:val="009A6364"/>
    <w:rsid w:val="009B017D"/>
    <w:rsid w:val="009B17BF"/>
    <w:rsid w:val="009B18DC"/>
    <w:rsid w:val="009B1C68"/>
    <w:rsid w:val="009B4207"/>
    <w:rsid w:val="009B477C"/>
    <w:rsid w:val="009B4AF3"/>
    <w:rsid w:val="009B5E03"/>
    <w:rsid w:val="009B64AE"/>
    <w:rsid w:val="009C1BF5"/>
    <w:rsid w:val="009C1DC3"/>
    <w:rsid w:val="009C2A28"/>
    <w:rsid w:val="009C2BF6"/>
    <w:rsid w:val="009C2FE6"/>
    <w:rsid w:val="009C314B"/>
    <w:rsid w:val="009C3958"/>
    <w:rsid w:val="009C4C20"/>
    <w:rsid w:val="009C67D4"/>
    <w:rsid w:val="009C71C4"/>
    <w:rsid w:val="009D2BCD"/>
    <w:rsid w:val="009D2EF3"/>
    <w:rsid w:val="009D5CEC"/>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4BB"/>
    <w:rsid w:val="009F6872"/>
    <w:rsid w:val="009F68F7"/>
    <w:rsid w:val="009F782E"/>
    <w:rsid w:val="00A00471"/>
    <w:rsid w:val="00A01D88"/>
    <w:rsid w:val="00A03DA9"/>
    <w:rsid w:val="00A04BC1"/>
    <w:rsid w:val="00A06D1F"/>
    <w:rsid w:val="00A100E7"/>
    <w:rsid w:val="00A111F7"/>
    <w:rsid w:val="00A12213"/>
    <w:rsid w:val="00A132AF"/>
    <w:rsid w:val="00A148BD"/>
    <w:rsid w:val="00A160C4"/>
    <w:rsid w:val="00A17342"/>
    <w:rsid w:val="00A17A86"/>
    <w:rsid w:val="00A17D49"/>
    <w:rsid w:val="00A218D8"/>
    <w:rsid w:val="00A21F94"/>
    <w:rsid w:val="00A22C24"/>
    <w:rsid w:val="00A2464B"/>
    <w:rsid w:val="00A24F5F"/>
    <w:rsid w:val="00A3076F"/>
    <w:rsid w:val="00A3087E"/>
    <w:rsid w:val="00A31539"/>
    <w:rsid w:val="00A31938"/>
    <w:rsid w:val="00A31CF5"/>
    <w:rsid w:val="00A33DDF"/>
    <w:rsid w:val="00A3402A"/>
    <w:rsid w:val="00A37E5D"/>
    <w:rsid w:val="00A41527"/>
    <w:rsid w:val="00A43D3C"/>
    <w:rsid w:val="00A442AF"/>
    <w:rsid w:val="00A4431D"/>
    <w:rsid w:val="00A448AF"/>
    <w:rsid w:val="00A467D8"/>
    <w:rsid w:val="00A468A8"/>
    <w:rsid w:val="00A46B49"/>
    <w:rsid w:val="00A47CDF"/>
    <w:rsid w:val="00A51682"/>
    <w:rsid w:val="00A5338F"/>
    <w:rsid w:val="00A53BF7"/>
    <w:rsid w:val="00A541C3"/>
    <w:rsid w:val="00A54CFC"/>
    <w:rsid w:val="00A55984"/>
    <w:rsid w:val="00A55A44"/>
    <w:rsid w:val="00A55CA7"/>
    <w:rsid w:val="00A56AEC"/>
    <w:rsid w:val="00A6152C"/>
    <w:rsid w:val="00A61B47"/>
    <w:rsid w:val="00A62CD7"/>
    <w:rsid w:val="00A630AD"/>
    <w:rsid w:val="00A67FB6"/>
    <w:rsid w:val="00A747AE"/>
    <w:rsid w:val="00A75832"/>
    <w:rsid w:val="00A768D6"/>
    <w:rsid w:val="00A77A92"/>
    <w:rsid w:val="00A77C24"/>
    <w:rsid w:val="00A8245F"/>
    <w:rsid w:val="00A82DF8"/>
    <w:rsid w:val="00A83896"/>
    <w:rsid w:val="00A85C7E"/>
    <w:rsid w:val="00A862E4"/>
    <w:rsid w:val="00A86B5A"/>
    <w:rsid w:val="00A910B4"/>
    <w:rsid w:val="00A91AEC"/>
    <w:rsid w:val="00A924D0"/>
    <w:rsid w:val="00A9331A"/>
    <w:rsid w:val="00A93D3D"/>
    <w:rsid w:val="00A95E6C"/>
    <w:rsid w:val="00A96238"/>
    <w:rsid w:val="00A96C04"/>
    <w:rsid w:val="00AA1901"/>
    <w:rsid w:val="00AA1A71"/>
    <w:rsid w:val="00AA2406"/>
    <w:rsid w:val="00AA642D"/>
    <w:rsid w:val="00AA7318"/>
    <w:rsid w:val="00AB0B07"/>
    <w:rsid w:val="00AB11E8"/>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358D"/>
    <w:rsid w:val="00AD4E7F"/>
    <w:rsid w:val="00AD55B3"/>
    <w:rsid w:val="00AD5E01"/>
    <w:rsid w:val="00AD6BD5"/>
    <w:rsid w:val="00AD7CDE"/>
    <w:rsid w:val="00AE37C8"/>
    <w:rsid w:val="00AE5FCB"/>
    <w:rsid w:val="00AE629A"/>
    <w:rsid w:val="00AE6748"/>
    <w:rsid w:val="00AE6E50"/>
    <w:rsid w:val="00AE77BB"/>
    <w:rsid w:val="00AE7866"/>
    <w:rsid w:val="00AF0671"/>
    <w:rsid w:val="00AF0F0F"/>
    <w:rsid w:val="00AF2512"/>
    <w:rsid w:val="00AF479F"/>
    <w:rsid w:val="00AF4A4E"/>
    <w:rsid w:val="00AF6C34"/>
    <w:rsid w:val="00AF7716"/>
    <w:rsid w:val="00B007CC"/>
    <w:rsid w:val="00B04927"/>
    <w:rsid w:val="00B04E30"/>
    <w:rsid w:val="00B056EF"/>
    <w:rsid w:val="00B05BD3"/>
    <w:rsid w:val="00B073D4"/>
    <w:rsid w:val="00B11204"/>
    <w:rsid w:val="00B145E3"/>
    <w:rsid w:val="00B14B42"/>
    <w:rsid w:val="00B15D13"/>
    <w:rsid w:val="00B168DC"/>
    <w:rsid w:val="00B170E5"/>
    <w:rsid w:val="00B171EC"/>
    <w:rsid w:val="00B17DD9"/>
    <w:rsid w:val="00B216AB"/>
    <w:rsid w:val="00B23201"/>
    <w:rsid w:val="00B24180"/>
    <w:rsid w:val="00B2472F"/>
    <w:rsid w:val="00B258A0"/>
    <w:rsid w:val="00B2673B"/>
    <w:rsid w:val="00B269F9"/>
    <w:rsid w:val="00B26C70"/>
    <w:rsid w:val="00B273E2"/>
    <w:rsid w:val="00B307CF"/>
    <w:rsid w:val="00B30BB5"/>
    <w:rsid w:val="00B3194E"/>
    <w:rsid w:val="00B31C1A"/>
    <w:rsid w:val="00B31F56"/>
    <w:rsid w:val="00B401CE"/>
    <w:rsid w:val="00B4119D"/>
    <w:rsid w:val="00B412C9"/>
    <w:rsid w:val="00B46AF0"/>
    <w:rsid w:val="00B46CA8"/>
    <w:rsid w:val="00B51F78"/>
    <w:rsid w:val="00B530BA"/>
    <w:rsid w:val="00B53E93"/>
    <w:rsid w:val="00B54532"/>
    <w:rsid w:val="00B62027"/>
    <w:rsid w:val="00B6207B"/>
    <w:rsid w:val="00B64219"/>
    <w:rsid w:val="00B64968"/>
    <w:rsid w:val="00B64975"/>
    <w:rsid w:val="00B65D89"/>
    <w:rsid w:val="00B67C77"/>
    <w:rsid w:val="00B67F04"/>
    <w:rsid w:val="00B70DE3"/>
    <w:rsid w:val="00B71E5F"/>
    <w:rsid w:val="00B72341"/>
    <w:rsid w:val="00B7435F"/>
    <w:rsid w:val="00B76639"/>
    <w:rsid w:val="00B76DDF"/>
    <w:rsid w:val="00B77761"/>
    <w:rsid w:val="00B77AE2"/>
    <w:rsid w:val="00B77CF7"/>
    <w:rsid w:val="00B81678"/>
    <w:rsid w:val="00B81E14"/>
    <w:rsid w:val="00B831F4"/>
    <w:rsid w:val="00B83278"/>
    <w:rsid w:val="00B835EB"/>
    <w:rsid w:val="00B84B16"/>
    <w:rsid w:val="00B85A17"/>
    <w:rsid w:val="00B8620F"/>
    <w:rsid w:val="00B8718D"/>
    <w:rsid w:val="00B87A15"/>
    <w:rsid w:val="00B9072F"/>
    <w:rsid w:val="00B91063"/>
    <w:rsid w:val="00B91F9E"/>
    <w:rsid w:val="00B9214B"/>
    <w:rsid w:val="00B9251C"/>
    <w:rsid w:val="00B9371B"/>
    <w:rsid w:val="00B9530B"/>
    <w:rsid w:val="00BA08D0"/>
    <w:rsid w:val="00BA0C80"/>
    <w:rsid w:val="00BA0DFE"/>
    <w:rsid w:val="00BA2171"/>
    <w:rsid w:val="00BA33C9"/>
    <w:rsid w:val="00BA3DCE"/>
    <w:rsid w:val="00BA4524"/>
    <w:rsid w:val="00BA45CC"/>
    <w:rsid w:val="00BB1864"/>
    <w:rsid w:val="00BC006C"/>
    <w:rsid w:val="00BC03F7"/>
    <w:rsid w:val="00BC329D"/>
    <w:rsid w:val="00BC36BE"/>
    <w:rsid w:val="00BC3BDC"/>
    <w:rsid w:val="00BC3DAB"/>
    <w:rsid w:val="00BC3E1F"/>
    <w:rsid w:val="00BC4EEE"/>
    <w:rsid w:val="00BC512A"/>
    <w:rsid w:val="00BC58C1"/>
    <w:rsid w:val="00BC5F0E"/>
    <w:rsid w:val="00BC616D"/>
    <w:rsid w:val="00BC7D57"/>
    <w:rsid w:val="00BD2508"/>
    <w:rsid w:val="00BD2D28"/>
    <w:rsid w:val="00BD3B1C"/>
    <w:rsid w:val="00BD4DE3"/>
    <w:rsid w:val="00BD4EEF"/>
    <w:rsid w:val="00BD5790"/>
    <w:rsid w:val="00BD6AB3"/>
    <w:rsid w:val="00BE015B"/>
    <w:rsid w:val="00BE13E1"/>
    <w:rsid w:val="00BE2BD0"/>
    <w:rsid w:val="00BE2E56"/>
    <w:rsid w:val="00BE363C"/>
    <w:rsid w:val="00BE47E5"/>
    <w:rsid w:val="00BE56F7"/>
    <w:rsid w:val="00BE59F4"/>
    <w:rsid w:val="00BE6619"/>
    <w:rsid w:val="00BE6FBB"/>
    <w:rsid w:val="00BF01BC"/>
    <w:rsid w:val="00BF03A3"/>
    <w:rsid w:val="00BF095B"/>
    <w:rsid w:val="00BF19FE"/>
    <w:rsid w:val="00BF33E6"/>
    <w:rsid w:val="00BF3C1A"/>
    <w:rsid w:val="00BF50D9"/>
    <w:rsid w:val="00BF5F1E"/>
    <w:rsid w:val="00C02999"/>
    <w:rsid w:val="00C05D11"/>
    <w:rsid w:val="00C0748C"/>
    <w:rsid w:val="00C106B9"/>
    <w:rsid w:val="00C10FCD"/>
    <w:rsid w:val="00C1139F"/>
    <w:rsid w:val="00C12D32"/>
    <w:rsid w:val="00C13E38"/>
    <w:rsid w:val="00C141E8"/>
    <w:rsid w:val="00C16B8A"/>
    <w:rsid w:val="00C17BB9"/>
    <w:rsid w:val="00C20574"/>
    <w:rsid w:val="00C2101E"/>
    <w:rsid w:val="00C22242"/>
    <w:rsid w:val="00C24B86"/>
    <w:rsid w:val="00C24CF4"/>
    <w:rsid w:val="00C254BC"/>
    <w:rsid w:val="00C3008E"/>
    <w:rsid w:val="00C300C1"/>
    <w:rsid w:val="00C33A30"/>
    <w:rsid w:val="00C34EF0"/>
    <w:rsid w:val="00C360CF"/>
    <w:rsid w:val="00C423A6"/>
    <w:rsid w:val="00C4308D"/>
    <w:rsid w:val="00C43261"/>
    <w:rsid w:val="00C453FF"/>
    <w:rsid w:val="00C47CC8"/>
    <w:rsid w:val="00C50F45"/>
    <w:rsid w:val="00C531DF"/>
    <w:rsid w:val="00C5322E"/>
    <w:rsid w:val="00C536EB"/>
    <w:rsid w:val="00C53EDC"/>
    <w:rsid w:val="00C5405A"/>
    <w:rsid w:val="00C55920"/>
    <w:rsid w:val="00C56C6A"/>
    <w:rsid w:val="00C6038B"/>
    <w:rsid w:val="00C6148E"/>
    <w:rsid w:val="00C653B8"/>
    <w:rsid w:val="00C65EE3"/>
    <w:rsid w:val="00C706A1"/>
    <w:rsid w:val="00C71AA3"/>
    <w:rsid w:val="00C71DD6"/>
    <w:rsid w:val="00C71E53"/>
    <w:rsid w:val="00C72B73"/>
    <w:rsid w:val="00C73012"/>
    <w:rsid w:val="00C743B1"/>
    <w:rsid w:val="00C75A20"/>
    <w:rsid w:val="00C82BBA"/>
    <w:rsid w:val="00C82F3B"/>
    <w:rsid w:val="00C83EA5"/>
    <w:rsid w:val="00C85B78"/>
    <w:rsid w:val="00C86D53"/>
    <w:rsid w:val="00C8762C"/>
    <w:rsid w:val="00C91140"/>
    <w:rsid w:val="00C921D4"/>
    <w:rsid w:val="00C92976"/>
    <w:rsid w:val="00C932AB"/>
    <w:rsid w:val="00C93687"/>
    <w:rsid w:val="00C941BF"/>
    <w:rsid w:val="00C96342"/>
    <w:rsid w:val="00C96840"/>
    <w:rsid w:val="00C97CD4"/>
    <w:rsid w:val="00CA0836"/>
    <w:rsid w:val="00CA1084"/>
    <w:rsid w:val="00CA2228"/>
    <w:rsid w:val="00CA52F6"/>
    <w:rsid w:val="00CA61CE"/>
    <w:rsid w:val="00CA66D4"/>
    <w:rsid w:val="00CA6B5C"/>
    <w:rsid w:val="00CA720C"/>
    <w:rsid w:val="00CB077E"/>
    <w:rsid w:val="00CB1B82"/>
    <w:rsid w:val="00CB2DD4"/>
    <w:rsid w:val="00CB3081"/>
    <w:rsid w:val="00CB31A3"/>
    <w:rsid w:val="00CB5914"/>
    <w:rsid w:val="00CB704D"/>
    <w:rsid w:val="00CC04DA"/>
    <w:rsid w:val="00CC0BC2"/>
    <w:rsid w:val="00CC0CC7"/>
    <w:rsid w:val="00CC2B2B"/>
    <w:rsid w:val="00CC3157"/>
    <w:rsid w:val="00CC3620"/>
    <w:rsid w:val="00CC4322"/>
    <w:rsid w:val="00CC6324"/>
    <w:rsid w:val="00CC6908"/>
    <w:rsid w:val="00CD0D1E"/>
    <w:rsid w:val="00CD261E"/>
    <w:rsid w:val="00CD5F98"/>
    <w:rsid w:val="00CD6F9A"/>
    <w:rsid w:val="00CD7775"/>
    <w:rsid w:val="00CD79BA"/>
    <w:rsid w:val="00CE02B0"/>
    <w:rsid w:val="00CE11F5"/>
    <w:rsid w:val="00CE3A5F"/>
    <w:rsid w:val="00CE4630"/>
    <w:rsid w:val="00CE4DC1"/>
    <w:rsid w:val="00CE5774"/>
    <w:rsid w:val="00CE6715"/>
    <w:rsid w:val="00CE774C"/>
    <w:rsid w:val="00CF0430"/>
    <w:rsid w:val="00CF0DBA"/>
    <w:rsid w:val="00CF2A53"/>
    <w:rsid w:val="00CF4445"/>
    <w:rsid w:val="00CF5BA1"/>
    <w:rsid w:val="00CF6E7F"/>
    <w:rsid w:val="00CF6EBF"/>
    <w:rsid w:val="00D001A8"/>
    <w:rsid w:val="00D014AC"/>
    <w:rsid w:val="00D01F4C"/>
    <w:rsid w:val="00D04D44"/>
    <w:rsid w:val="00D057E2"/>
    <w:rsid w:val="00D06985"/>
    <w:rsid w:val="00D07142"/>
    <w:rsid w:val="00D12605"/>
    <w:rsid w:val="00D12BAF"/>
    <w:rsid w:val="00D161C6"/>
    <w:rsid w:val="00D16891"/>
    <w:rsid w:val="00D20228"/>
    <w:rsid w:val="00D22850"/>
    <w:rsid w:val="00D25316"/>
    <w:rsid w:val="00D272CF"/>
    <w:rsid w:val="00D279F5"/>
    <w:rsid w:val="00D27ECB"/>
    <w:rsid w:val="00D307D8"/>
    <w:rsid w:val="00D30B68"/>
    <w:rsid w:val="00D30E1E"/>
    <w:rsid w:val="00D311E4"/>
    <w:rsid w:val="00D3261D"/>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CB0"/>
    <w:rsid w:val="00D477D5"/>
    <w:rsid w:val="00D47F14"/>
    <w:rsid w:val="00D519A4"/>
    <w:rsid w:val="00D57BB9"/>
    <w:rsid w:val="00D602FA"/>
    <w:rsid w:val="00D614CA"/>
    <w:rsid w:val="00D618B5"/>
    <w:rsid w:val="00D62685"/>
    <w:rsid w:val="00D64834"/>
    <w:rsid w:val="00D6487B"/>
    <w:rsid w:val="00D7004D"/>
    <w:rsid w:val="00D72466"/>
    <w:rsid w:val="00D73732"/>
    <w:rsid w:val="00D74C2C"/>
    <w:rsid w:val="00D75AEE"/>
    <w:rsid w:val="00D76082"/>
    <w:rsid w:val="00D81602"/>
    <w:rsid w:val="00D82338"/>
    <w:rsid w:val="00D86A9D"/>
    <w:rsid w:val="00D9040F"/>
    <w:rsid w:val="00D9170B"/>
    <w:rsid w:val="00D924CA"/>
    <w:rsid w:val="00D926F1"/>
    <w:rsid w:val="00D9486C"/>
    <w:rsid w:val="00D94EA9"/>
    <w:rsid w:val="00D9549E"/>
    <w:rsid w:val="00D95BD8"/>
    <w:rsid w:val="00D95E50"/>
    <w:rsid w:val="00D96AE3"/>
    <w:rsid w:val="00D975E3"/>
    <w:rsid w:val="00DA1A87"/>
    <w:rsid w:val="00DA30EB"/>
    <w:rsid w:val="00DA31C2"/>
    <w:rsid w:val="00DA32FB"/>
    <w:rsid w:val="00DA3D34"/>
    <w:rsid w:val="00DA4ED3"/>
    <w:rsid w:val="00DA564E"/>
    <w:rsid w:val="00DA5919"/>
    <w:rsid w:val="00DA61FD"/>
    <w:rsid w:val="00DA7137"/>
    <w:rsid w:val="00DA7275"/>
    <w:rsid w:val="00DA7D43"/>
    <w:rsid w:val="00DB140C"/>
    <w:rsid w:val="00DB15C2"/>
    <w:rsid w:val="00DB2E5E"/>
    <w:rsid w:val="00DB32D6"/>
    <w:rsid w:val="00DB3720"/>
    <w:rsid w:val="00DB3E6F"/>
    <w:rsid w:val="00DB4748"/>
    <w:rsid w:val="00DB48D7"/>
    <w:rsid w:val="00DB5F46"/>
    <w:rsid w:val="00DB72E9"/>
    <w:rsid w:val="00DC09BA"/>
    <w:rsid w:val="00DC1125"/>
    <w:rsid w:val="00DC1D5A"/>
    <w:rsid w:val="00DC29AB"/>
    <w:rsid w:val="00DC348D"/>
    <w:rsid w:val="00DC36DF"/>
    <w:rsid w:val="00DC3CB6"/>
    <w:rsid w:val="00DC5746"/>
    <w:rsid w:val="00DC73CC"/>
    <w:rsid w:val="00DD05F3"/>
    <w:rsid w:val="00DD1DF1"/>
    <w:rsid w:val="00DD2F38"/>
    <w:rsid w:val="00DD397B"/>
    <w:rsid w:val="00DD6C5F"/>
    <w:rsid w:val="00DE0F87"/>
    <w:rsid w:val="00DE142F"/>
    <w:rsid w:val="00DE1581"/>
    <w:rsid w:val="00DE3911"/>
    <w:rsid w:val="00DE51D1"/>
    <w:rsid w:val="00DE58EC"/>
    <w:rsid w:val="00DE7BA9"/>
    <w:rsid w:val="00DF1E1A"/>
    <w:rsid w:val="00DF2753"/>
    <w:rsid w:val="00DF32A4"/>
    <w:rsid w:val="00DF493D"/>
    <w:rsid w:val="00DF4A07"/>
    <w:rsid w:val="00DF4FF2"/>
    <w:rsid w:val="00DF51BD"/>
    <w:rsid w:val="00DF6F09"/>
    <w:rsid w:val="00DF7D59"/>
    <w:rsid w:val="00E01778"/>
    <w:rsid w:val="00E01839"/>
    <w:rsid w:val="00E03368"/>
    <w:rsid w:val="00E047C0"/>
    <w:rsid w:val="00E0482F"/>
    <w:rsid w:val="00E0485E"/>
    <w:rsid w:val="00E10B68"/>
    <w:rsid w:val="00E1341E"/>
    <w:rsid w:val="00E13BE1"/>
    <w:rsid w:val="00E14B6D"/>
    <w:rsid w:val="00E15B6B"/>
    <w:rsid w:val="00E15BB0"/>
    <w:rsid w:val="00E16C37"/>
    <w:rsid w:val="00E16D92"/>
    <w:rsid w:val="00E206DD"/>
    <w:rsid w:val="00E214B5"/>
    <w:rsid w:val="00E214D9"/>
    <w:rsid w:val="00E217E8"/>
    <w:rsid w:val="00E22198"/>
    <w:rsid w:val="00E2276B"/>
    <w:rsid w:val="00E22F6D"/>
    <w:rsid w:val="00E24F7E"/>
    <w:rsid w:val="00E26FBF"/>
    <w:rsid w:val="00E27134"/>
    <w:rsid w:val="00E305DD"/>
    <w:rsid w:val="00E3392B"/>
    <w:rsid w:val="00E339D9"/>
    <w:rsid w:val="00E349E9"/>
    <w:rsid w:val="00E36BDC"/>
    <w:rsid w:val="00E37B60"/>
    <w:rsid w:val="00E4033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47B1"/>
    <w:rsid w:val="00E65398"/>
    <w:rsid w:val="00E65CCF"/>
    <w:rsid w:val="00E66E3A"/>
    <w:rsid w:val="00E709A3"/>
    <w:rsid w:val="00E72466"/>
    <w:rsid w:val="00E72469"/>
    <w:rsid w:val="00E7436B"/>
    <w:rsid w:val="00E749FF"/>
    <w:rsid w:val="00E74E85"/>
    <w:rsid w:val="00E75E5B"/>
    <w:rsid w:val="00E761B2"/>
    <w:rsid w:val="00E77A31"/>
    <w:rsid w:val="00E77B4C"/>
    <w:rsid w:val="00E77D57"/>
    <w:rsid w:val="00E81104"/>
    <w:rsid w:val="00E81C6F"/>
    <w:rsid w:val="00E81E7B"/>
    <w:rsid w:val="00E82BE8"/>
    <w:rsid w:val="00E82DE9"/>
    <w:rsid w:val="00E83394"/>
    <w:rsid w:val="00E84579"/>
    <w:rsid w:val="00E85B4D"/>
    <w:rsid w:val="00E85B85"/>
    <w:rsid w:val="00E85BE8"/>
    <w:rsid w:val="00E86332"/>
    <w:rsid w:val="00E86B78"/>
    <w:rsid w:val="00E86C9F"/>
    <w:rsid w:val="00E87133"/>
    <w:rsid w:val="00E874CA"/>
    <w:rsid w:val="00E877BF"/>
    <w:rsid w:val="00E92335"/>
    <w:rsid w:val="00E92A13"/>
    <w:rsid w:val="00E94F34"/>
    <w:rsid w:val="00E95BDC"/>
    <w:rsid w:val="00E96995"/>
    <w:rsid w:val="00E96CD7"/>
    <w:rsid w:val="00E97816"/>
    <w:rsid w:val="00EA0864"/>
    <w:rsid w:val="00EA0E86"/>
    <w:rsid w:val="00EA1C9D"/>
    <w:rsid w:val="00EA25F1"/>
    <w:rsid w:val="00EA5A2F"/>
    <w:rsid w:val="00EA5ACE"/>
    <w:rsid w:val="00EA5CF2"/>
    <w:rsid w:val="00EA72D3"/>
    <w:rsid w:val="00EA7726"/>
    <w:rsid w:val="00EA7CE0"/>
    <w:rsid w:val="00EB1B5A"/>
    <w:rsid w:val="00EB1C8C"/>
    <w:rsid w:val="00EB1D79"/>
    <w:rsid w:val="00EB41B2"/>
    <w:rsid w:val="00EB5C8B"/>
    <w:rsid w:val="00EB63C6"/>
    <w:rsid w:val="00EB63D4"/>
    <w:rsid w:val="00EB6517"/>
    <w:rsid w:val="00EC0D53"/>
    <w:rsid w:val="00EC0EC8"/>
    <w:rsid w:val="00EC1715"/>
    <w:rsid w:val="00EC1D0A"/>
    <w:rsid w:val="00EC2498"/>
    <w:rsid w:val="00EC292B"/>
    <w:rsid w:val="00EC2DD2"/>
    <w:rsid w:val="00EC32CC"/>
    <w:rsid w:val="00EC37BF"/>
    <w:rsid w:val="00EC49B9"/>
    <w:rsid w:val="00EC6220"/>
    <w:rsid w:val="00EC7BB6"/>
    <w:rsid w:val="00ED1363"/>
    <w:rsid w:val="00ED277E"/>
    <w:rsid w:val="00ED281B"/>
    <w:rsid w:val="00ED4DBF"/>
    <w:rsid w:val="00ED6904"/>
    <w:rsid w:val="00ED73D1"/>
    <w:rsid w:val="00ED7A00"/>
    <w:rsid w:val="00ED7CBA"/>
    <w:rsid w:val="00EE0DDB"/>
    <w:rsid w:val="00EE1960"/>
    <w:rsid w:val="00EE20A4"/>
    <w:rsid w:val="00EE4F69"/>
    <w:rsid w:val="00EE594D"/>
    <w:rsid w:val="00EE5B91"/>
    <w:rsid w:val="00EE6F6C"/>
    <w:rsid w:val="00EF0790"/>
    <w:rsid w:val="00EF0BDD"/>
    <w:rsid w:val="00EF28A4"/>
    <w:rsid w:val="00EF2E80"/>
    <w:rsid w:val="00EF463D"/>
    <w:rsid w:val="00EF53F2"/>
    <w:rsid w:val="00EF55B1"/>
    <w:rsid w:val="00EF61AE"/>
    <w:rsid w:val="00EF7FF9"/>
    <w:rsid w:val="00F00862"/>
    <w:rsid w:val="00F00EB6"/>
    <w:rsid w:val="00F018E7"/>
    <w:rsid w:val="00F03A96"/>
    <w:rsid w:val="00F048F1"/>
    <w:rsid w:val="00F04DB1"/>
    <w:rsid w:val="00F057C2"/>
    <w:rsid w:val="00F05E46"/>
    <w:rsid w:val="00F06C65"/>
    <w:rsid w:val="00F074EF"/>
    <w:rsid w:val="00F07F2E"/>
    <w:rsid w:val="00F108A3"/>
    <w:rsid w:val="00F10C11"/>
    <w:rsid w:val="00F10F23"/>
    <w:rsid w:val="00F12AA8"/>
    <w:rsid w:val="00F135F8"/>
    <w:rsid w:val="00F13790"/>
    <w:rsid w:val="00F13936"/>
    <w:rsid w:val="00F14099"/>
    <w:rsid w:val="00F15345"/>
    <w:rsid w:val="00F162C4"/>
    <w:rsid w:val="00F16D6D"/>
    <w:rsid w:val="00F23D72"/>
    <w:rsid w:val="00F24CB9"/>
    <w:rsid w:val="00F276C6"/>
    <w:rsid w:val="00F31380"/>
    <w:rsid w:val="00F3287B"/>
    <w:rsid w:val="00F32B31"/>
    <w:rsid w:val="00F3308F"/>
    <w:rsid w:val="00F3441C"/>
    <w:rsid w:val="00F348D1"/>
    <w:rsid w:val="00F3746F"/>
    <w:rsid w:val="00F3775A"/>
    <w:rsid w:val="00F41141"/>
    <w:rsid w:val="00F42198"/>
    <w:rsid w:val="00F429B5"/>
    <w:rsid w:val="00F42B1D"/>
    <w:rsid w:val="00F440AF"/>
    <w:rsid w:val="00F44708"/>
    <w:rsid w:val="00F45E78"/>
    <w:rsid w:val="00F4630D"/>
    <w:rsid w:val="00F469A5"/>
    <w:rsid w:val="00F4715B"/>
    <w:rsid w:val="00F474D3"/>
    <w:rsid w:val="00F50D45"/>
    <w:rsid w:val="00F50EDA"/>
    <w:rsid w:val="00F52C3D"/>
    <w:rsid w:val="00F5337A"/>
    <w:rsid w:val="00F53826"/>
    <w:rsid w:val="00F53C57"/>
    <w:rsid w:val="00F544DB"/>
    <w:rsid w:val="00F57B43"/>
    <w:rsid w:val="00F600FC"/>
    <w:rsid w:val="00F628DA"/>
    <w:rsid w:val="00F63DBA"/>
    <w:rsid w:val="00F642BD"/>
    <w:rsid w:val="00F650F2"/>
    <w:rsid w:val="00F65592"/>
    <w:rsid w:val="00F67577"/>
    <w:rsid w:val="00F703C1"/>
    <w:rsid w:val="00F708D0"/>
    <w:rsid w:val="00F72BC6"/>
    <w:rsid w:val="00F72BF2"/>
    <w:rsid w:val="00F7384E"/>
    <w:rsid w:val="00F75116"/>
    <w:rsid w:val="00F7595D"/>
    <w:rsid w:val="00F770BC"/>
    <w:rsid w:val="00F802C6"/>
    <w:rsid w:val="00F802E2"/>
    <w:rsid w:val="00F80787"/>
    <w:rsid w:val="00F8104D"/>
    <w:rsid w:val="00F81D81"/>
    <w:rsid w:val="00F82218"/>
    <w:rsid w:val="00F82C02"/>
    <w:rsid w:val="00F8698D"/>
    <w:rsid w:val="00F86DAE"/>
    <w:rsid w:val="00F9045D"/>
    <w:rsid w:val="00F929C4"/>
    <w:rsid w:val="00F92EAF"/>
    <w:rsid w:val="00F92F80"/>
    <w:rsid w:val="00F944A0"/>
    <w:rsid w:val="00FA0FA2"/>
    <w:rsid w:val="00FA1117"/>
    <w:rsid w:val="00FA12B0"/>
    <w:rsid w:val="00FA1BE1"/>
    <w:rsid w:val="00FA361A"/>
    <w:rsid w:val="00FA36D1"/>
    <w:rsid w:val="00FA56E9"/>
    <w:rsid w:val="00FA5872"/>
    <w:rsid w:val="00FA6475"/>
    <w:rsid w:val="00FA6D28"/>
    <w:rsid w:val="00FA7630"/>
    <w:rsid w:val="00FB16CB"/>
    <w:rsid w:val="00FB4135"/>
    <w:rsid w:val="00FB52BE"/>
    <w:rsid w:val="00FB56AC"/>
    <w:rsid w:val="00FB695F"/>
    <w:rsid w:val="00FB6E93"/>
    <w:rsid w:val="00FB71FC"/>
    <w:rsid w:val="00FB7672"/>
    <w:rsid w:val="00FC003E"/>
    <w:rsid w:val="00FC0174"/>
    <w:rsid w:val="00FC0E4C"/>
    <w:rsid w:val="00FC1436"/>
    <w:rsid w:val="00FC1B9E"/>
    <w:rsid w:val="00FC2282"/>
    <w:rsid w:val="00FC346C"/>
    <w:rsid w:val="00FC3ED0"/>
    <w:rsid w:val="00FC48C3"/>
    <w:rsid w:val="00FC600E"/>
    <w:rsid w:val="00FC60FE"/>
    <w:rsid w:val="00FC6AA4"/>
    <w:rsid w:val="00FC7415"/>
    <w:rsid w:val="00FC7B49"/>
    <w:rsid w:val="00FD0B23"/>
    <w:rsid w:val="00FD382C"/>
    <w:rsid w:val="00FD4BED"/>
    <w:rsid w:val="00FD742A"/>
    <w:rsid w:val="00FE1A57"/>
    <w:rsid w:val="00FE2CA1"/>
    <w:rsid w:val="00FE3AA3"/>
    <w:rsid w:val="00FE42CB"/>
    <w:rsid w:val="00FE4A8C"/>
    <w:rsid w:val="00FE4DE8"/>
    <w:rsid w:val="00FE55AF"/>
    <w:rsid w:val="00FE5654"/>
    <w:rsid w:val="00FE7CE0"/>
    <w:rsid w:val="00FF137D"/>
    <w:rsid w:val="00FF28F0"/>
    <w:rsid w:val="00FF581C"/>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45ACF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6B0C"/>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unhideWhenUsed/>
    <w:rsid w:val="00D6487B"/>
    <w:pPr>
      <w:jc w:val="left"/>
    </w:pPr>
  </w:style>
  <w:style w:type="character" w:customStyle="1" w:styleId="Char7">
    <w:name w:val="메모 텍스트 Char"/>
    <w:basedOn w:val="a0"/>
    <w:link w:val="aff1"/>
    <w:uiPriority w:val="99"/>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citation-202">
    <w:name w:val="citation-202"/>
    <w:basedOn w:val="a0"/>
    <w:rsid w:val="00E77A31"/>
  </w:style>
  <w:style w:type="character" w:customStyle="1" w:styleId="citation-201">
    <w:name w:val="citation-201"/>
    <w:basedOn w:val="a0"/>
    <w:rsid w:val="00E77A31"/>
  </w:style>
  <w:style w:type="character" w:customStyle="1" w:styleId="citation-196">
    <w:name w:val="citation-196"/>
    <w:basedOn w:val="a0"/>
    <w:rsid w:val="00E77A31"/>
  </w:style>
  <w:style w:type="character" w:customStyle="1" w:styleId="citation-195">
    <w:name w:val="citation-195"/>
    <w:basedOn w:val="a0"/>
    <w:rsid w:val="00E77A31"/>
  </w:style>
  <w:style w:type="character" w:customStyle="1" w:styleId="citation-194">
    <w:name w:val="citation-194"/>
    <w:basedOn w:val="a0"/>
    <w:rsid w:val="00E77A31"/>
  </w:style>
  <w:style w:type="character" w:customStyle="1" w:styleId="citation-193">
    <w:name w:val="citation-193"/>
    <w:basedOn w:val="a0"/>
    <w:rsid w:val="00E77A31"/>
  </w:style>
  <w:style w:type="character" w:customStyle="1" w:styleId="citation-192">
    <w:name w:val="citation-192"/>
    <w:basedOn w:val="a0"/>
    <w:rsid w:val="00E77A31"/>
  </w:style>
  <w:style w:type="character" w:customStyle="1" w:styleId="citation-191">
    <w:name w:val="citation-191"/>
    <w:basedOn w:val="a0"/>
    <w:rsid w:val="00E77A31"/>
  </w:style>
  <w:style w:type="character" w:customStyle="1" w:styleId="citation-190">
    <w:name w:val="citation-190"/>
    <w:basedOn w:val="a0"/>
    <w:rsid w:val="00E77A31"/>
  </w:style>
  <w:style w:type="character" w:customStyle="1" w:styleId="citation-189">
    <w:name w:val="citation-189"/>
    <w:basedOn w:val="a0"/>
    <w:rsid w:val="00E77A31"/>
  </w:style>
  <w:style w:type="character" w:customStyle="1" w:styleId="citation-188">
    <w:name w:val="citation-188"/>
    <w:basedOn w:val="a0"/>
    <w:rsid w:val="00E77A31"/>
  </w:style>
  <w:style w:type="character" w:styleId="HTML">
    <w:name w:val="HTML Code"/>
    <w:basedOn w:val="a0"/>
    <w:uiPriority w:val="99"/>
    <w:semiHidden/>
    <w:unhideWhenUsed/>
    <w:rsid w:val="00E77A31"/>
    <w:rPr>
      <w:rFonts w:ascii="굴림체" w:eastAsia="굴림체" w:hAnsi="굴림체" w:cs="굴림체"/>
      <w:sz w:val="24"/>
      <w:szCs w:val="24"/>
    </w:rPr>
  </w:style>
  <w:style w:type="character" w:customStyle="1" w:styleId="citation-1030">
    <w:name w:val="citation-1030"/>
    <w:basedOn w:val="a0"/>
    <w:rsid w:val="002B1E5B"/>
  </w:style>
  <w:style w:type="character" w:customStyle="1" w:styleId="citation-1029">
    <w:name w:val="citation-1029"/>
    <w:basedOn w:val="a0"/>
    <w:rsid w:val="002B1E5B"/>
  </w:style>
  <w:style w:type="character" w:customStyle="1" w:styleId="citation-1028">
    <w:name w:val="citation-1028"/>
    <w:basedOn w:val="a0"/>
    <w:rsid w:val="002B1E5B"/>
  </w:style>
  <w:style w:type="character" w:customStyle="1" w:styleId="citation-1027">
    <w:name w:val="citation-1027"/>
    <w:basedOn w:val="a0"/>
    <w:rsid w:val="002B1E5B"/>
  </w:style>
  <w:style w:type="character" w:customStyle="1" w:styleId="citation-1026">
    <w:name w:val="citation-1026"/>
    <w:basedOn w:val="a0"/>
    <w:rsid w:val="002B1E5B"/>
  </w:style>
  <w:style w:type="character" w:customStyle="1" w:styleId="citation-1025">
    <w:name w:val="citation-1025"/>
    <w:basedOn w:val="a0"/>
    <w:rsid w:val="002B1E5B"/>
  </w:style>
  <w:style w:type="character" w:customStyle="1" w:styleId="citation-1024">
    <w:name w:val="citation-1024"/>
    <w:basedOn w:val="a0"/>
    <w:rsid w:val="002B1E5B"/>
  </w:style>
  <w:style w:type="character" w:customStyle="1" w:styleId="citation-1023">
    <w:name w:val="citation-1023"/>
    <w:basedOn w:val="a0"/>
    <w:rsid w:val="002B1E5B"/>
  </w:style>
  <w:style w:type="character" w:customStyle="1" w:styleId="citation-1022">
    <w:name w:val="citation-1022"/>
    <w:basedOn w:val="a0"/>
    <w:rsid w:val="002B1E5B"/>
  </w:style>
  <w:style w:type="character" w:customStyle="1" w:styleId="citation-1021">
    <w:name w:val="citation-1021"/>
    <w:basedOn w:val="a0"/>
    <w:rsid w:val="002B1E5B"/>
  </w:style>
  <w:style w:type="character" w:customStyle="1" w:styleId="citation-1020">
    <w:name w:val="citation-1020"/>
    <w:basedOn w:val="a0"/>
    <w:rsid w:val="002B1E5B"/>
  </w:style>
  <w:style w:type="character" w:customStyle="1" w:styleId="citation-1019">
    <w:name w:val="citation-1019"/>
    <w:basedOn w:val="a0"/>
    <w:rsid w:val="002B1E5B"/>
  </w:style>
  <w:style w:type="character" w:customStyle="1" w:styleId="citation-1018">
    <w:name w:val="citation-1018"/>
    <w:basedOn w:val="a0"/>
    <w:rsid w:val="002B1E5B"/>
  </w:style>
  <w:style w:type="character" w:customStyle="1" w:styleId="citation-1017">
    <w:name w:val="citation-1017"/>
    <w:basedOn w:val="a0"/>
    <w:rsid w:val="002B1E5B"/>
  </w:style>
  <w:style w:type="character" w:customStyle="1" w:styleId="citation-1016">
    <w:name w:val="citation-1016"/>
    <w:basedOn w:val="a0"/>
    <w:rsid w:val="002B1E5B"/>
  </w:style>
  <w:style w:type="character" w:customStyle="1" w:styleId="citation-1015">
    <w:name w:val="citation-1015"/>
    <w:basedOn w:val="a0"/>
    <w:rsid w:val="002B1E5B"/>
  </w:style>
  <w:style w:type="character" w:customStyle="1" w:styleId="citation-1014">
    <w:name w:val="citation-1014"/>
    <w:basedOn w:val="a0"/>
    <w:rsid w:val="002B1E5B"/>
  </w:style>
  <w:style w:type="character" w:customStyle="1" w:styleId="citation-1013">
    <w:name w:val="citation-1013"/>
    <w:basedOn w:val="a0"/>
    <w:rsid w:val="002B1E5B"/>
  </w:style>
  <w:style w:type="character" w:customStyle="1" w:styleId="citation-1012">
    <w:name w:val="citation-1012"/>
    <w:basedOn w:val="a0"/>
    <w:rsid w:val="002B1E5B"/>
  </w:style>
  <w:style w:type="character" w:customStyle="1" w:styleId="citation-1011">
    <w:name w:val="citation-1011"/>
    <w:basedOn w:val="a0"/>
    <w:rsid w:val="002B1E5B"/>
  </w:style>
  <w:style w:type="character" w:customStyle="1" w:styleId="citation-1010">
    <w:name w:val="citation-1010"/>
    <w:basedOn w:val="a0"/>
    <w:rsid w:val="002B1E5B"/>
  </w:style>
  <w:style w:type="character" w:customStyle="1" w:styleId="citation-1009">
    <w:name w:val="citation-1009"/>
    <w:basedOn w:val="a0"/>
    <w:rsid w:val="002B1E5B"/>
  </w:style>
  <w:style w:type="character" w:customStyle="1" w:styleId="citation-1008">
    <w:name w:val="citation-1008"/>
    <w:basedOn w:val="a0"/>
    <w:rsid w:val="002B1E5B"/>
  </w:style>
  <w:style w:type="character" w:customStyle="1" w:styleId="citation-1007">
    <w:name w:val="citation-1007"/>
    <w:basedOn w:val="a0"/>
    <w:rsid w:val="002B1E5B"/>
  </w:style>
  <w:style w:type="character" w:customStyle="1" w:styleId="citation-1006">
    <w:name w:val="citation-1006"/>
    <w:basedOn w:val="a0"/>
    <w:rsid w:val="002B1E5B"/>
  </w:style>
  <w:style w:type="character" w:customStyle="1" w:styleId="citation-1005">
    <w:name w:val="citation-1005"/>
    <w:basedOn w:val="a0"/>
    <w:rsid w:val="002B1E5B"/>
  </w:style>
  <w:style w:type="character" w:customStyle="1" w:styleId="citation-1004">
    <w:name w:val="citation-1004"/>
    <w:basedOn w:val="a0"/>
    <w:rsid w:val="002B1E5B"/>
  </w:style>
  <w:style w:type="character" w:customStyle="1" w:styleId="citation-1003">
    <w:name w:val="citation-1003"/>
    <w:basedOn w:val="a0"/>
    <w:rsid w:val="002B1E5B"/>
  </w:style>
  <w:style w:type="character" w:customStyle="1" w:styleId="citation-1644">
    <w:name w:val="citation-1644"/>
    <w:basedOn w:val="a0"/>
    <w:rsid w:val="002B1E5B"/>
  </w:style>
  <w:style w:type="character" w:customStyle="1" w:styleId="citation-1643">
    <w:name w:val="citation-1643"/>
    <w:basedOn w:val="a0"/>
    <w:rsid w:val="002B1E5B"/>
  </w:style>
  <w:style w:type="character" w:customStyle="1" w:styleId="citation-1642">
    <w:name w:val="citation-1642"/>
    <w:basedOn w:val="a0"/>
    <w:rsid w:val="002B1E5B"/>
  </w:style>
  <w:style w:type="character" w:customStyle="1" w:styleId="citation-1641">
    <w:name w:val="citation-1641"/>
    <w:basedOn w:val="a0"/>
    <w:rsid w:val="002B1E5B"/>
  </w:style>
  <w:style w:type="character" w:customStyle="1" w:styleId="citation-1640">
    <w:name w:val="citation-1640"/>
    <w:basedOn w:val="a0"/>
    <w:rsid w:val="002B1E5B"/>
  </w:style>
  <w:style w:type="character" w:customStyle="1" w:styleId="citation-1639">
    <w:name w:val="citation-1639"/>
    <w:basedOn w:val="a0"/>
    <w:rsid w:val="002B1E5B"/>
  </w:style>
  <w:style w:type="character" w:customStyle="1" w:styleId="citation-1638">
    <w:name w:val="citation-1638"/>
    <w:basedOn w:val="a0"/>
    <w:rsid w:val="002B1E5B"/>
  </w:style>
  <w:style w:type="character" w:customStyle="1" w:styleId="citation-1637">
    <w:name w:val="citation-1637"/>
    <w:basedOn w:val="a0"/>
    <w:rsid w:val="002B1E5B"/>
  </w:style>
  <w:style w:type="character" w:customStyle="1" w:styleId="citation-1636">
    <w:name w:val="citation-1636"/>
    <w:basedOn w:val="a0"/>
    <w:rsid w:val="002B1E5B"/>
  </w:style>
  <w:style w:type="character" w:customStyle="1" w:styleId="citation-1635">
    <w:name w:val="citation-1635"/>
    <w:basedOn w:val="a0"/>
    <w:rsid w:val="002B1E5B"/>
  </w:style>
  <w:style w:type="character" w:customStyle="1" w:styleId="citation-1634">
    <w:name w:val="citation-1634"/>
    <w:basedOn w:val="a0"/>
    <w:rsid w:val="002B1E5B"/>
  </w:style>
  <w:style w:type="character" w:customStyle="1" w:styleId="citation-1633">
    <w:name w:val="citation-1633"/>
    <w:basedOn w:val="a0"/>
    <w:rsid w:val="002B1E5B"/>
  </w:style>
  <w:style w:type="character" w:customStyle="1" w:styleId="citation-1632">
    <w:name w:val="citation-1632"/>
    <w:basedOn w:val="a0"/>
    <w:rsid w:val="002B1E5B"/>
  </w:style>
  <w:style w:type="character" w:customStyle="1" w:styleId="citation-1631">
    <w:name w:val="citation-1631"/>
    <w:basedOn w:val="a0"/>
    <w:rsid w:val="002B1E5B"/>
  </w:style>
  <w:style w:type="character" w:customStyle="1" w:styleId="citation-1630">
    <w:name w:val="citation-1630"/>
    <w:basedOn w:val="a0"/>
    <w:rsid w:val="002B1E5B"/>
  </w:style>
  <w:style w:type="character" w:customStyle="1" w:styleId="citation-1629">
    <w:name w:val="citation-1629"/>
    <w:basedOn w:val="a0"/>
    <w:rsid w:val="002B1E5B"/>
  </w:style>
  <w:style w:type="character" w:customStyle="1" w:styleId="citation-1628">
    <w:name w:val="citation-1628"/>
    <w:basedOn w:val="a0"/>
    <w:rsid w:val="002B1E5B"/>
  </w:style>
  <w:style w:type="character" w:customStyle="1" w:styleId="citation-1627">
    <w:name w:val="citation-1627"/>
    <w:basedOn w:val="a0"/>
    <w:rsid w:val="002B1E5B"/>
  </w:style>
  <w:style w:type="character" w:customStyle="1" w:styleId="citation-1626">
    <w:name w:val="citation-1626"/>
    <w:basedOn w:val="a0"/>
    <w:rsid w:val="002B1E5B"/>
  </w:style>
  <w:style w:type="character" w:customStyle="1" w:styleId="citation-1625">
    <w:name w:val="citation-1625"/>
    <w:basedOn w:val="a0"/>
    <w:rsid w:val="002B1E5B"/>
  </w:style>
  <w:style w:type="character" w:customStyle="1" w:styleId="citation-54">
    <w:name w:val="citation-54"/>
    <w:basedOn w:val="a0"/>
    <w:rsid w:val="002B1E5B"/>
  </w:style>
  <w:style w:type="character" w:customStyle="1" w:styleId="citation-53">
    <w:name w:val="citation-53"/>
    <w:basedOn w:val="a0"/>
    <w:rsid w:val="002B1E5B"/>
  </w:style>
  <w:style w:type="character" w:customStyle="1" w:styleId="citation-52">
    <w:name w:val="citation-52"/>
    <w:basedOn w:val="a0"/>
    <w:rsid w:val="002B1E5B"/>
  </w:style>
  <w:style w:type="character" w:customStyle="1" w:styleId="citation-51">
    <w:name w:val="citation-51"/>
    <w:basedOn w:val="a0"/>
    <w:rsid w:val="002B1E5B"/>
  </w:style>
  <w:style w:type="character" w:customStyle="1" w:styleId="citation-50">
    <w:name w:val="citation-50"/>
    <w:basedOn w:val="a0"/>
    <w:rsid w:val="002B1E5B"/>
  </w:style>
  <w:style w:type="character" w:customStyle="1" w:styleId="citation-49">
    <w:name w:val="citation-49"/>
    <w:basedOn w:val="a0"/>
    <w:rsid w:val="002B1E5B"/>
  </w:style>
  <w:style w:type="character" w:customStyle="1" w:styleId="citation-48">
    <w:name w:val="citation-48"/>
    <w:basedOn w:val="a0"/>
    <w:rsid w:val="002B1E5B"/>
  </w:style>
  <w:style w:type="character" w:customStyle="1" w:styleId="citation-47">
    <w:name w:val="citation-47"/>
    <w:basedOn w:val="a0"/>
    <w:rsid w:val="002B1E5B"/>
  </w:style>
  <w:style w:type="character" w:customStyle="1" w:styleId="citation-46">
    <w:name w:val="citation-46"/>
    <w:basedOn w:val="a0"/>
    <w:rsid w:val="002B1E5B"/>
  </w:style>
  <w:style w:type="character" w:customStyle="1" w:styleId="citation-45">
    <w:name w:val="citation-45"/>
    <w:basedOn w:val="a0"/>
    <w:rsid w:val="002B1E5B"/>
  </w:style>
  <w:style w:type="character" w:customStyle="1" w:styleId="citation-59">
    <w:name w:val="citation-59"/>
    <w:basedOn w:val="a0"/>
    <w:rsid w:val="002B1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1.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eader" Target="header4.xml"/><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eclass.eu/en/eclass-standard/search-content" TargetMode="External"/><Relationship Id="rId27" Type="http://schemas.openxmlformats.org/officeDocument/2006/relationships/image" Target="media/image14.png"/><Relationship Id="rId30" Type="http://schemas.openxmlformats.org/officeDocument/2006/relationships/header" Target="header5.xml"/><Relationship Id="rId35" Type="http://schemas.openxmlformats.org/officeDocument/2006/relationships/hyperlink" Target="https://github.com/admin-shell-io/aasx-package-explorer/releases" TargetMode="Externa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eader" Target="header3.xml"/><Relationship Id="rId33" Type="http://schemas.openxmlformats.org/officeDocument/2006/relationships/header" Target="header6.xml"/><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header" Target="header8.xml"/><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dd.iec.ch/cdd/iec61360/iec61360.nsf/TreeFrameset?OpenFrameSet&amp;ongletactif=1" TargetMode="External"/><Relationship Id="rId28" Type="http://schemas.openxmlformats.org/officeDocument/2006/relationships/image" Target="media/image15.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1.png"/><Relationship Id="rId34" Type="http://schemas.openxmlformats.org/officeDocument/2006/relationships/header" Target="header7.xml"/><Relationship Id="rId50" Type="http://schemas.openxmlformats.org/officeDocument/2006/relationships/image" Target="media/image32.png"/><Relationship Id="rId55"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Pages>
  <Words>28900</Words>
  <Characters>164733</Characters>
  <Application>Microsoft Office Word</Application>
  <DocSecurity>0</DocSecurity>
  <Lines>1372</Lines>
  <Paragraphs>386</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193247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가이드(혼련기)</dc:title>
  <dc:subject>AAS표준(IEC 63278-1:2023)을 중심으로</dc:subject>
  <dc:creator>오 큐브</dc:creator>
  <cp:lastModifiedBy>김홍규</cp:lastModifiedBy>
  <cp:revision>64</cp:revision>
  <cp:lastPrinted>2025-01-21T06:18:00Z</cp:lastPrinted>
  <dcterms:created xsi:type="dcterms:W3CDTF">2026-01-19T05:30:00Z</dcterms:created>
  <dcterms:modified xsi:type="dcterms:W3CDTF">2026-03-16T23:44:00Z</dcterms:modified>
</cp:coreProperties>
</file>