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1DCD" w14:textId="77777777" w:rsidR="00BB1FEC" w:rsidRPr="00BB1FEC" w:rsidRDefault="00BB1FEC" w:rsidP="00BB1FEC">
      <w:pPr>
        <w:rPr>
          <w:b/>
          <w:bCs/>
          <w:sz w:val="32"/>
          <w:szCs w:val="32"/>
        </w:rPr>
      </w:pPr>
      <w:r w:rsidRPr="00BB1FEC">
        <w:rPr>
          <w:b/>
          <w:bCs/>
          <w:sz w:val="32"/>
          <w:szCs w:val="32"/>
        </w:rPr>
        <w:t xml:space="preserve">Требования к системе по INVEST </w:t>
      </w:r>
    </w:p>
    <w:p w14:paraId="4D4A16F7" w14:textId="17D0C4C3" w:rsidR="00BB1FEC" w:rsidRPr="00BB1FEC" w:rsidRDefault="00BB1FEC" w:rsidP="00BB1FEC">
      <w:r w:rsidRPr="00BB1FEC">
        <w:rPr>
          <w:b/>
          <w:bCs/>
        </w:rPr>
        <w:t>Система:</w:t>
      </w:r>
      <w:r w:rsidRPr="00BB1FEC">
        <w:t xml:space="preserve"> приложение для управления учебными и рабочими задачами</w:t>
      </w:r>
    </w:p>
    <w:p w14:paraId="2E5FE53D" w14:textId="1A85BDD8" w:rsidR="00BB1FEC" w:rsidRPr="00BB1FEC" w:rsidRDefault="00BB1FEC" w:rsidP="00BB1FEC">
      <w:r w:rsidRPr="00BB1FEC">
        <w:t>Independent (независимое):</w:t>
      </w:r>
      <w:r w:rsidRPr="00BB1FEC">
        <w:br/>
        <w:t>Пользователь должен иметь возможность создать новую задачу независимо от других задач</w:t>
      </w:r>
    </w:p>
    <w:p w14:paraId="2FEA1107" w14:textId="36D8140B" w:rsidR="00BB1FEC" w:rsidRPr="00BB1FEC" w:rsidRDefault="00BB1FEC" w:rsidP="00BB1FEC">
      <w:proofErr w:type="spellStart"/>
      <w:r w:rsidRPr="00BB1FEC">
        <w:t>Negotiable</w:t>
      </w:r>
      <w:proofErr w:type="spellEnd"/>
      <w:r w:rsidRPr="00BB1FEC">
        <w:t xml:space="preserve"> (обсуждаемое):</w:t>
      </w:r>
      <w:r w:rsidRPr="00BB1FEC">
        <w:br/>
        <w:t>Внешний вид и расположение элементов интерфейса могут изменяться в процессе разработки</w:t>
      </w:r>
    </w:p>
    <w:p w14:paraId="419C1867" w14:textId="0A31E2D7" w:rsidR="00BB1FEC" w:rsidRPr="00BB1FEC" w:rsidRDefault="00BB1FEC" w:rsidP="00BB1FEC">
      <w:proofErr w:type="spellStart"/>
      <w:r w:rsidRPr="00BB1FEC">
        <w:t>Valuable</w:t>
      </w:r>
      <w:proofErr w:type="spellEnd"/>
      <w:r w:rsidRPr="00BB1FEC">
        <w:t xml:space="preserve"> (ценное):</w:t>
      </w:r>
      <w:r w:rsidRPr="00BB1FEC">
        <w:br/>
        <w:t>Система должна помогать пользователю планировать задачи и контролировать сроки их выполнения</w:t>
      </w:r>
    </w:p>
    <w:p w14:paraId="1C60FF9C" w14:textId="67CEF8F6" w:rsidR="00BB1FEC" w:rsidRPr="00BB1FEC" w:rsidRDefault="00BB1FEC" w:rsidP="00BB1FEC">
      <w:proofErr w:type="spellStart"/>
      <w:r w:rsidRPr="00BB1FEC">
        <w:t>Estimable</w:t>
      </w:r>
      <w:proofErr w:type="spellEnd"/>
      <w:r w:rsidRPr="00BB1FEC">
        <w:t xml:space="preserve"> (оцениваемое):</w:t>
      </w:r>
      <w:r w:rsidRPr="00BB1FEC">
        <w:br/>
        <w:t>Разработка функции создания задачи должна занимать не более 16 часов</w:t>
      </w:r>
    </w:p>
    <w:p w14:paraId="503AD57E" w14:textId="67ACB5FF" w:rsidR="00BB1FEC" w:rsidRPr="00BB1FEC" w:rsidRDefault="00BB1FEC" w:rsidP="00BB1FEC">
      <w:r w:rsidRPr="00BB1FEC">
        <w:t>Small (небольшое):</w:t>
      </w:r>
      <w:r w:rsidRPr="00BB1FEC">
        <w:br/>
        <w:t>Функция добавления задачи должна быть достаточно небольшой и реализовываться в рамках одной небольшой части проекта</w:t>
      </w:r>
    </w:p>
    <w:p w14:paraId="7C1D2A19" w14:textId="2966CBFF" w:rsidR="00BB1FEC" w:rsidRPr="00BB1FEC" w:rsidRDefault="00BB1FEC" w:rsidP="00BB1FEC">
      <w:proofErr w:type="spellStart"/>
      <w:r w:rsidRPr="00BB1FEC">
        <w:t>Testable</w:t>
      </w:r>
      <w:proofErr w:type="spellEnd"/>
      <w:r w:rsidRPr="00BB1FEC">
        <w:t xml:space="preserve"> (тестируемое):</w:t>
      </w:r>
      <w:r w:rsidRPr="00BB1FEC">
        <w:br/>
        <w:t>После нажатия кнопки «Создать» задача должна появиться в списке задач с указанным названием и сроком выполнения</w:t>
      </w:r>
    </w:p>
    <w:p w14:paraId="4D7C2100" w14:textId="77777777" w:rsidR="0036143A" w:rsidRDefault="0036143A"/>
    <w:sectPr w:rsidR="00361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D7C53"/>
    <w:multiLevelType w:val="multilevel"/>
    <w:tmpl w:val="B020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45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EC"/>
    <w:rsid w:val="0036143A"/>
    <w:rsid w:val="004A5F43"/>
    <w:rsid w:val="00BB1FEC"/>
    <w:rsid w:val="00D56E99"/>
    <w:rsid w:val="00E6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A3FE"/>
  <w15:chartTrackingRefBased/>
  <w15:docId w15:val="{10947F47-5971-4606-8D9E-53B90C40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F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F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F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F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sonya</dc:creator>
  <cp:keywords/>
  <dc:description/>
  <cp:lastModifiedBy>sonya sonya</cp:lastModifiedBy>
  <cp:revision>1</cp:revision>
  <dcterms:created xsi:type="dcterms:W3CDTF">2026-10-02T16:01:00Z</dcterms:created>
  <dcterms:modified xsi:type="dcterms:W3CDTF">2026-10-02T16:09:00Z</dcterms:modified>
</cp:coreProperties>
</file>