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C26C3" w14:textId="3E981418" w:rsidR="003F05C0" w:rsidRDefault="00D04154" w:rsidP="00D04154">
      <w:pPr>
        <w:pStyle w:val="a3"/>
      </w:pPr>
      <w:r>
        <w:rPr>
          <w:rFonts w:hint="eastAsia"/>
        </w:rPr>
        <w:t>複雑ネットワーク科学</w:t>
      </w:r>
      <w:r w:rsidR="00293591">
        <w:rPr>
          <w:rFonts w:hint="eastAsia"/>
        </w:rPr>
        <w:t>第</w:t>
      </w:r>
      <w:r w:rsidR="00C44D0D">
        <w:rPr>
          <w:rFonts w:hint="eastAsia"/>
        </w:rPr>
        <w:t>十</w:t>
      </w:r>
      <w:r w:rsidR="00293591">
        <w:rPr>
          <w:rFonts w:hint="eastAsia"/>
        </w:rPr>
        <w:t>回講義演習課題</w:t>
      </w:r>
    </w:p>
    <w:p w14:paraId="0E3ACFB0" w14:textId="229CE08E" w:rsidR="002B5B15" w:rsidRDefault="002B5B15" w:rsidP="002B5B15">
      <w:pPr>
        <w:jc w:val="right"/>
      </w:pPr>
      <w:r>
        <w:rPr>
          <w:rFonts w:hint="eastAsia"/>
        </w:rPr>
        <w:t>工学系研究科航空宇宙工学専攻修士</w:t>
      </w:r>
      <w:r>
        <w:rPr>
          <w:rFonts w:hint="eastAsia"/>
        </w:rPr>
        <w:t>1</w:t>
      </w:r>
      <w:r>
        <w:rPr>
          <w:rFonts w:hint="eastAsia"/>
        </w:rPr>
        <w:t>年</w:t>
      </w:r>
    </w:p>
    <w:p w14:paraId="775F5B6F" w14:textId="5C8D8DFB" w:rsidR="002B5B15" w:rsidRDefault="002B5B15" w:rsidP="002B5B15">
      <w:pPr>
        <w:wordWrap w:val="0"/>
        <w:jc w:val="right"/>
      </w:pPr>
      <w:r>
        <w:t xml:space="preserve">37-196364 </w:t>
      </w:r>
      <w:r>
        <w:rPr>
          <w:rFonts w:hint="eastAsia"/>
        </w:rPr>
        <w:t>吉田弘祐</w:t>
      </w:r>
    </w:p>
    <w:p w14:paraId="3A4909BF" w14:textId="21192A0D" w:rsidR="00C44D0D" w:rsidRDefault="00C44D0D" w:rsidP="00C44D0D">
      <w:pPr>
        <w:pStyle w:val="1"/>
      </w:pPr>
      <w:r>
        <w:rPr>
          <w:rFonts w:hint="eastAsia"/>
        </w:rPr>
        <w:t>講義を受けての感想</w:t>
      </w:r>
    </w:p>
    <w:p w14:paraId="5D6EE87F" w14:textId="0693E869" w:rsidR="00C44D0D" w:rsidRDefault="00E20DE9" w:rsidP="00C44D0D">
      <w:r>
        <w:rPr>
          <w:rFonts w:hint="eastAsia"/>
        </w:rPr>
        <w:t xml:space="preserve">　今学期の初期からコミュニティについては学んできたが、</w:t>
      </w:r>
      <w:r w:rsidR="00BA3D3D">
        <w:rPr>
          <w:rFonts w:hint="eastAsia"/>
        </w:rPr>
        <w:t>ネットワーク中のランダムウォークの「滞留」によってコミュニティを定義するというのはとても興味深い定義だった。</w:t>
      </w:r>
      <w:r w:rsidR="007A67E8">
        <w:rPr>
          <w:rFonts w:hint="eastAsia"/>
        </w:rPr>
        <w:t>またこの定義によって、リンクの重みが連続地である場合やコミュニティ間に重なりがある場合、リンクに方向がある場合など、異なる条件のネットワークを統一的に扱えるようになるということに有用性を感じた。</w:t>
      </w:r>
      <w:bookmarkStart w:id="0" w:name="_GoBack"/>
      <w:bookmarkEnd w:id="0"/>
    </w:p>
    <w:p w14:paraId="7C94D612" w14:textId="753BC9C2" w:rsidR="007B3552" w:rsidRDefault="007B3552" w:rsidP="00C44D0D">
      <w:r>
        <w:rPr>
          <w:rFonts w:hint="eastAsia"/>
        </w:rPr>
        <w:t xml:space="preserve">　また講義内でページランクアルゴリズムについて取り上げられていたが、これはグーグルの使用しているアルゴリズムであるということを聞いたことがあったので特に興味の湧くトピックだった。</w:t>
      </w:r>
      <w:r w:rsidR="00132BA6">
        <w:rPr>
          <w:rFonts w:hint="eastAsia"/>
        </w:rPr>
        <w:t>ページランクアルゴリズムは定常状態分布でここのウェブページの重要度を定めるものであるらしいが、このアルゴリズムを用いることによって、グーグル検索において重要度の高いページが上位に現れるということを理解できた。</w:t>
      </w:r>
      <w:r w:rsidR="003D439D">
        <w:rPr>
          <w:rFonts w:hint="eastAsia"/>
        </w:rPr>
        <w:t>さらには、パーソナライズドページランクアルゴリズムという個別の興味、文脈に応じた重要度を定めるアルゴリズムについても講義で取り上げられていたが、これを用いることで使う人の興味や特性に合わせたページリコメンドを行うようなシステムも作れるように感じ、そのような検索エンジンがあれば面白いように思う。一方で、検索エンジンに関していえば、一般的に求められるような情報を求めて検索をかけることも非常に多いので、個人の趣向に特化したような検索エンジンと従来の検索エンジンを使い分けられるようなシステムが生み出されれば非常に便利であると思う。</w:t>
      </w:r>
    </w:p>
    <w:p w14:paraId="11B7FF41" w14:textId="5AC82A1E" w:rsidR="007A67E8" w:rsidRPr="00C44D0D" w:rsidRDefault="007A67E8" w:rsidP="00C44D0D">
      <w:pPr>
        <w:rPr>
          <w:rFonts w:hint="eastAsia"/>
        </w:rPr>
      </w:pPr>
      <w:r>
        <w:rPr>
          <w:rFonts w:hint="eastAsia"/>
        </w:rPr>
        <w:t xml:space="preserve">　</w:t>
      </w:r>
    </w:p>
    <w:p w14:paraId="52453EE6" w14:textId="2E36A007" w:rsidR="005D670E" w:rsidRPr="00815074" w:rsidRDefault="005D670E" w:rsidP="00815074"/>
    <w:sectPr w:rsidR="005D670E" w:rsidRPr="0081507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F34C2" w14:textId="77777777" w:rsidR="00CD6CC3" w:rsidRDefault="00CD6CC3" w:rsidP="000B76D5">
      <w:r>
        <w:separator/>
      </w:r>
    </w:p>
  </w:endnote>
  <w:endnote w:type="continuationSeparator" w:id="0">
    <w:p w14:paraId="1AD944BB" w14:textId="77777777" w:rsidR="00CD6CC3" w:rsidRDefault="00CD6CC3" w:rsidP="000B7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24AB0" w14:textId="77777777" w:rsidR="00CD6CC3" w:rsidRDefault="00CD6CC3" w:rsidP="000B76D5">
      <w:r>
        <w:separator/>
      </w:r>
    </w:p>
  </w:footnote>
  <w:footnote w:type="continuationSeparator" w:id="0">
    <w:p w14:paraId="1614792D" w14:textId="77777777" w:rsidR="00CD6CC3" w:rsidRDefault="00CD6CC3" w:rsidP="000B76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151CA"/>
    <w:multiLevelType w:val="hybridMultilevel"/>
    <w:tmpl w:val="39805702"/>
    <w:lvl w:ilvl="0" w:tplc="82CC55D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154"/>
    <w:rsid w:val="00010BC8"/>
    <w:rsid w:val="000600D7"/>
    <w:rsid w:val="00062DA4"/>
    <w:rsid w:val="0007408A"/>
    <w:rsid w:val="000B76D5"/>
    <w:rsid w:val="000C739C"/>
    <w:rsid w:val="000D0EA3"/>
    <w:rsid w:val="000F32E6"/>
    <w:rsid w:val="000F74CA"/>
    <w:rsid w:val="00104420"/>
    <w:rsid w:val="00106D0E"/>
    <w:rsid w:val="00126593"/>
    <w:rsid w:val="00126F34"/>
    <w:rsid w:val="00130890"/>
    <w:rsid w:val="00132BA6"/>
    <w:rsid w:val="00141448"/>
    <w:rsid w:val="00170996"/>
    <w:rsid w:val="001726E2"/>
    <w:rsid w:val="00192E32"/>
    <w:rsid w:val="001C232A"/>
    <w:rsid w:val="00272FC6"/>
    <w:rsid w:val="00290174"/>
    <w:rsid w:val="00293591"/>
    <w:rsid w:val="002B5B15"/>
    <w:rsid w:val="002B5E5C"/>
    <w:rsid w:val="002D32ED"/>
    <w:rsid w:val="003101D7"/>
    <w:rsid w:val="0037671C"/>
    <w:rsid w:val="003C6264"/>
    <w:rsid w:val="003D439D"/>
    <w:rsid w:val="003F05C0"/>
    <w:rsid w:val="00487E44"/>
    <w:rsid w:val="004E0649"/>
    <w:rsid w:val="004F6F58"/>
    <w:rsid w:val="005047E6"/>
    <w:rsid w:val="005524F0"/>
    <w:rsid w:val="005D670E"/>
    <w:rsid w:val="00600498"/>
    <w:rsid w:val="006638D9"/>
    <w:rsid w:val="00697284"/>
    <w:rsid w:val="006C7789"/>
    <w:rsid w:val="006D3230"/>
    <w:rsid w:val="006F18D7"/>
    <w:rsid w:val="006F2365"/>
    <w:rsid w:val="006F5780"/>
    <w:rsid w:val="00725E3C"/>
    <w:rsid w:val="00733D14"/>
    <w:rsid w:val="00757C0B"/>
    <w:rsid w:val="00783DDC"/>
    <w:rsid w:val="00790702"/>
    <w:rsid w:val="007A67E8"/>
    <w:rsid w:val="007B3552"/>
    <w:rsid w:val="007D3074"/>
    <w:rsid w:val="007E7219"/>
    <w:rsid w:val="007F4D29"/>
    <w:rsid w:val="00815074"/>
    <w:rsid w:val="008228A2"/>
    <w:rsid w:val="00822A55"/>
    <w:rsid w:val="00853046"/>
    <w:rsid w:val="00892B30"/>
    <w:rsid w:val="008B624A"/>
    <w:rsid w:val="008D55CA"/>
    <w:rsid w:val="00910FA3"/>
    <w:rsid w:val="0092688D"/>
    <w:rsid w:val="009D2C35"/>
    <w:rsid w:val="00A03C77"/>
    <w:rsid w:val="00A65783"/>
    <w:rsid w:val="00A65D3A"/>
    <w:rsid w:val="00A67ADB"/>
    <w:rsid w:val="00AE7703"/>
    <w:rsid w:val="00AF6AE3"/>
    <w:rsid w:val="00B47E17"/>
    <w:rsid w:val="00B853B8"/>
    <w:rsid w:val="00BA0A89"/>
    <w:rsid w:val="00BA3D3D"/>
    <w:rsid w:val="00BB0E37"/>
    <w:rsid w:val="00BB43FB"/>
    <w:rsid w:val="00BF710A"/>
    <w:rsid w:val="00C14EC4"/>
    <w:rsid w:val="00C44D0D"/>
    <w:rsid w:val="00C72F68"/>
    <w:rsid w:val="00CC2D29"/>
    <w:rsid w:val="00CD667D"/>
    <w:rsid w:val="00CD6CC3"/>
    <w:rsid w:val="00D04154"/>
    <w:rsid w:val="00D16A8C"/>
    <w:rsid w:val="00D95326"/>
    <w:rsid w:val="00D975D3"/>
    <w:rsid w:val="00E20DE9"/>
    <w:rsid w:val="00E61F78"/>
    <w:rsid w:val="00EB7166"/>
    <w:rsid w:val="00F45BCD"/>
    <w:rsid w:val="00F75F82"/>
    <w:rsid w:val="00F92FEC"/>
    <w:rsid w:val="00FA74AE"/>
    <w:rsid w:val="00FD5A39"/>
    <w:rsid w:val="00FF5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F5EEB9F"/>
  <w15:chartTrackingRefBased/>
  <w15:docId w15:val="{3133E125-9468-429D-B8C0-216E92D54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F2365"/>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04154"/>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D04154"/>
    <w:rPr>
      <w:rFonts w:asciiTheme="majorHAnsi" w:eastAsiaTheme="majorEastAsia" w:hAnsiTheme="majorHAnsi" w:cstheme="majorBidi"/>
      <w:sz w:val="32"/>
      <w:szCs w:val="32"/>
    </w:rPr>
  </w:style>
  <w:style w:type="character" w:customStyle="1" w:styleId="10">
    <w:name w:val="見出し 1 (文字)"/>
    <w:basedOn w:val="a0"/>
    <w:link w:val="1"/>
    <w:uiPriority w:val="9"/>
    <w:rsid w:val="006F2365"/>
    <w:rPr>
      <w:rFonts w:asciiTheme="majorHAnsi" w:eastAsiaTheme="majorEastAsia" w:hAnsiTheme="majorHAnsi" w:cstheme="majorBidi"/>
      <w:sz w:val="24"/>
      <w:szCs w:val="24"/>
    </w:rPr>
  </w:style>
  <w:style w:type="table" w:styleId="a5">
    <w:name w:val="Table Grid"/>
    <w:basedOn w:val="a1"/>
    <w:uiPriority w:val="39"/>
    <w:rsid w:val="006F23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733D14"/>
    <w:rPr>
      <w:color w:val="808080"/>
    </w:rPr>
  </w:style>
  <w:style w:type="paragraph" w:styleId="a7">
    <w:name w:val="List Paragraph"/>
    <w:basedOn w:val="a"/>
    <w:uiPriority w:val="34"/>
    <w:qFormat/>
    <w:rsid w:val="00D95326"/>
    <w:pPr>
      <w:ind w:leftChars="400" w:left="840"/>
    </w:pPr>
  </w:style>
  <w:style w:type="paragraph" w:styleId="a8">
    <w:name w:val="header"/>
    <w:basedOn w:val="a"/>
    <w:link w:val="a9"/>
    <w:uiPriority w:val="99"/>
    <w:unhideWhenUsed/>
    <w:rsid w:val="000B76D5"/>
    <w:pPr>
      <w:tabs>
        <w:tab w:val="center" w:pos="4252"/>
        <w:tab w:val="right" w:pos="8504"/>
      </w:tabs>
      <w:snapToGrid w:val="0"/>
    </w:pPr>
  </w:style>
  <w:style w:type="character" w:customStyle="1" w:styleId="a9">
    <w:name w:val="ヘッダー (文字)"/>
    <w:basedOn w:val="a0"/>
    <w:link w:val="a8"/>
    <w:uiPriority w:val="99"/>
    <w:rsid w:val="000B76D5"/>
  </w:style>
  <w:style w:type="paragraph" w:styleId="aa">
    <w:name w:val="footer"/>
    <w:basedOn w:val="a"/>
    <w:link w:val="ab"/>
    <w:uiPriority w:val="99"/>
    <w:unhideWhenUsed/>
    <w:rsid w:val="000B76D5"/>
    <w:pPr>
      <w:tabs>
        <w:tab w:val="center" w:pos="4252"/>
        <w:tab w:val="right" w:pos="8504"/>
      </w:tabs>
      <w:snapToGrid w:val="0"/>
    </w:pPr>
  </w:style>
  <w:style w:type="character" w:customStyle="1" w:styleId="ab">
    <w:name w:val="フッター (文字)"/>
    <w:basedOn w:val="a0"/>
    <w:link w:val="aa"/>
    <w:uiPriority w:val="99"/>
    <w:rsid w:val="000B7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082728">
      <w:bodyDiv w:val="1"/>
      <w:marLeft w:val="0"/>
      <w:marRight w:val="0"/>
      <w:marTop w:val="0"/>
      <w:marBottom w:val="0"/>
      <w:divBdr>
        <w:top w:val="none" w:sz="0" w:space="0" w:color="auto"/>
        <w:left w:val="none" w:sz="0" w:space="0" w:color="auto"/>
        <w:bottom w:val="none" w:sz="0" w:space="0" w:color="auto"/>
        <w:right w:val="none" w:sz="0" w:space="0" w:color="auto"/>
      </w:divBdr>
    </w:div>
    <w:div w:id="168705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1</Pages>
  <Words>105</Words>
  <Characters>599</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弘祐 吉田</dc:creator>
  <cp:keywords/>
  <dc:description/>
  <cp:lastModifiedBy>弘祐 吉田</cp:lastModifiedBy>
  <cp:revision>68</cp:revision>
  <dcterms:created xsi:type="dcterms:W3CDTF">2019-10-07T05:10:00Z</dcterms:created>
  <dcterms:modified xsi:type="dcterms:W3CDTF">2020-01-21T06:57:00Z</dcterms:modified>
</cp:coreProperties>
</file>