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0B" w:rsidRDefault="00316DF1" w:rsidP="00316DF1">
      <w:pPr>
        <w:pStyle w:val="Overskrift2"/>
      </w:pPr>
      <w:r>
        <w:t>Produktspesifikasjon: NVDB Trafikkulykker 20150101</w:t>
      </w:r>
    </w:p>
    <w:p w:rsidR="00316DF1" w:rsidRDefault="00316DF1" w:rsidP="00316DF1">
      <w:pPr>
        <w:pStyle w:val="Overskrift3"/>
      </w:pPr>
      <w:r>
        <w:t>Objekttyper</w:t>
      </w:r>
    </w:p>
    <w:p w:rsidR="00316DF1" w:rsidRDefault="00316DF1" w:rsidP="00316DF1">
      <w:pPr>
        <w:pStyle w:val="Overskrift4"/>
      </w:pPr>
      <w:r>
        <w:t>Trafikkulykke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2800"/>
        <w:gridCol w:w="2600"/>
        <w:gridCol w:w="1000"/>
        <w:gridCol w:w="1000"/>
      </w:tblGrid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F3F3F3"/>
          </w:tcPr>
          <w:p w:rsidR="00316DF1" w:rsidRPr="00316DF1" w:rsidRDefault="00316DF1" w:rsidP="00316DF1">
            <w:pPr>
              <w:rPr>
                <w:b/>
              </w:rPr>
            </w:pPr>
            <w:r w:rsidRPr="00316DF1">
              <w:rPr>
                <w:b/>
              </w:rPr>
              <w:t>UML Egenskapsnavn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F3F3F3"/>
          </w:tcPr>
          <w:p w:rsidR="00316DF1" w:rsidRPr="00316DF1" w:rsidRDefault="00316DF1" w:rsidP="00316DF1">
            <w:pPr>
              <w:rPr>
                <w:b/>
              </w:rPr>
            </w:pPr>
            <w:r w:rsidRPr="00316DF1">
              <w:rPr>
                <w:b/>
              </w:rPr>
              <w:t>SOSI Egenskapsnavn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3F3F3"/>
          </w:tcPr>
          <w:p w:rsidR="00316DF1" w:rsidRPr="00316DF1" w:rsidRDefault="00316DF1" w:rsidP="00316DF1">
            <w:pPr>
              <w:rPr>
                <w:b/>
              </w:rPr>
            </w:pPr>
            <w:r w:rsidRPr="00316DF1">
              <w:rPr>
                <w:b/>
              </w:rPr>
              <w:t>Tillatte verdier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3F3F3"/>
          </w:tcPr>
          <w:p w:rsidR="00316DF1" w:rsidRPr="00316DF1" w:rsidRDefault="00316DF1" w:rsidP="00316DF1">
            <w:pPr>
              <w:rPr>
                <w:b/>
              </w:rPr>
            </w:pPr>
            <w:r w:rsidRPr="00316DF1">
              <w:rPr>
                <w:b/>
              </w:rPr>
              <w:t>Mult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3F3F3"/>
          </w:tcPr>
          <w:p w:rsidR="00316DF1" w:rsidRPr="00316DF1" w:rsidRDefault="00316DF1" w:rsidP="00316DF1">
            <w:pPr>
              <w:rPr>
                <w:b/>
              </w:rPr>
            </w:pPr>
            <w:r w:rsidRPr="00316DF1">
              <w:rPr>
                <w:b/>
              </w:rPr>
              <w:t>SOSI-type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Geometri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PUNKT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OBJTYPE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=Trafikkulykke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T32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alvorligsteSkadegrad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NVDB_ALVORLIGSTESKADEGRAD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=1,2,3,4,5,6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ulykkesdato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NVDB_ULYKKESDATO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DATO8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ulykkestidspunkt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NVDB_ULYKKESTIDSPUNKT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FIX4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ukedag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NVDB_UKEDAG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=</w:t>
            </w:r>
            <w:proofErr w:type="spellStart"/>
            <w:proofErr w:type="gramStart"/>
            <w:r w:rsidRPr="00316DF1">
              <w:t>Mandag,Tirsdag</w:t>
            </w:r>
            <w:proofErr w:type="gramEnd"/>
            <w:r w:rsidRPr="00316DF1">
              <w:t>,Onsdag,Torsdag,Fredag,Lørdag,Søndag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registreringsdatoFagdata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NVDB_REGISTRERINGSDATOFAGDATA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DATO8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uhellKategori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NVDB_UHELLKATEGORI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 xml:space="preserve">=Fotgjenger eller akende </w:t>
            </w:r>
            <w:proofErr w:type="spellStart"/>
            <w:proofErr w:type="gramStart"/>
            <w:r w:rsidRPr="00316DF1">
              <w:t>involvert,Sykkelulykke</w:t>
            </w:r>
            <w:proofErr w:type="gramEnd"/>
            <w:r w:rsidRPr="00316DF1">
              <w:t>,Mc</w:t>
            </w:r>
            <w:proofErr w:type="spellEnd"/>
            <w:r w:rsidRPr="00316DF1">
              <w:t xml:space="preserve"> </w:t>
            </w:r>
            <w:proofErr w:type="spellStart"/>
            <w:r w:rsidRPr="00316DF1">
              <w:t>ulykke,Biluly</w:t>
            </w:r>
            <w:bookmarkStart w:id="0" w:name="_GoBack"/>
            <w:bookmarkEnd w:id="0"/>
            <w:r w:rsidRPr="00316DF1">
              <w:t>kke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uhellskode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NVDB_UHELLSKODE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Kodeliste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antallEnheter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NVDB_ANTALLENHETER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H3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antallDrepteIUlykken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NVDB_ANTALLDREPTEIULYKKEN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H3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antallMegetAlvorligSkadet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NVDB_ANTALLMEGETALVORLIGSKADET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H3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antallAlvorligSkadet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NVDB_ANTALLALVORLIGSKADET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H3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antallLettereSkadet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NVDB_ANTALLLETTERESKADET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H3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vegtype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NVDB_VEGTYPE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Kodeliste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stedsforhold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NVDB_STEDSFORHOLD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Kodeliste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midtdeler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NVDB_MIDTDELER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=</w:t>
            </w:r>
            <w:proofErr w:type="spellStart"/>
            <w:proofErr w:type="gramStart"/>
            <w:r w:rsidRPr="00316DF1">
              <w:t>Ja,Nei</w:t>
            </w:r>
            <w:proofErr w:type="spellEnd"/>
            <w:proofErr w:type="gram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dekketype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NVDB_DEKKETYPE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 xml:space="preserve">=Asfalt, </w:t>
            </w:r>
            <w:proofErr w:type="spellStart"/>
            <w:proofErr w:type="gramStart"/>
            <w:r w:rsidRPr="00316DF1">
              <w:t>oljegrus,Grus</w:t>
            </w:r>
            <w:proofErr w:type="gramEnd"/>
            <w:r w:rsidRPr="00316DF1">
              <w:t>,Gatestein,Betong</w:t>
            </w:r>
            <w:proofErr w:type="spellEnd"/>
            <w:r w:rsidRPr="00316DF1">
              <w:t xml:space="preserve">, </w:t>
            </w:r>
            <w:proofErr w:type="spellStart"/>
            <w:r w:rsidRPr="00316DF1">
              <w:t>betongstein,Annet</w:t>
            </w:r>
            <w:proofErr w:type="spellEnd"/>
            <w:r w:rsidRPr="00316DF1">
              <w:t xml:space="preserve"> </w:t>
            </w:r>
            <w:proofErr w:type="spellStart"/>
            <w:r w:rsidRPr="00316DF1">
              <w:t>dekke,Ukjent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lastRenderedPageBreak/>
              <w:t>føreforhold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NVDB_FØREFORHOLD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 xml:space="preserve">=Tørr, bar </w:t>
            </w:r>
            <w:proofErr w:type="spellStart"/>
            <w:proofErr w:type="gramStart"/>
            <w:r w:rsidRPr="00316DF1">
              <w:t>veg,Våt</w:t>
            </w:r>
            <w:proofErr w:type="spellEnd"/>
            <w:proofErr w:type="gramEnd"/>
            <w:r w:rsidRPr="00316DF1">
              <w:t xml:space="preserve">, bar </w:t>
            </w:r>
            <w:proofErr w:type="spellStart"/>
            <w:r w:rsidRPr="00316DF1">
              <w:t>veg,Snø</w:t>
            </w:r>
            <w:proofErr w:type="spellEnd"/>
            <w:r w:rsidRPr="00316DF1">
              <w:t xml:space="preserve"> / isbelagt </w:t>
            </w:r>
            <w:proofErr w:type="spellStart"/>
            <w:r w:rsidRPr="00316DF1">
              <w:t>veg,Delvis</w:t>
            </w:r>
            <w:proofErr w:type="spellEnd"/>
            <w:r w:rsidRPr="00316DF1">
              <w:t xml:space="preserve"> snø / isbelagt </w:t>
            </w:r>
            <w:proofErr w:type="spellStart"/>
            <w:r w:rsidRPr="00316DF1">
              <w:t>veg,Glatt</w:t>
            </w:r>
            <w:proofErr w:type="spellEnd"/>
            <w:r w:rsidRPr="00316DF1">
              <w:t xml:space="preserve"> </w:t>
            </w:r>
            <w:proofErr w:type="spellStart"/>
            <w:r w:rsidRPr="00316DF1">
              <w:t>ellers,Ukjent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værforhold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NVDB_VÆRFORHOLD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 xml:space="preserve">=God sikt, </w:t>
            </w:r>
            <w:proofErr w:type="spellStart"/>
            <w:proofErr w:type="gramStart"/>
            <w:r w:rsidRPr="00316DF1">
              <w:t>opphold,God</w:t>
            </w:r>
            <w:proofErr w:type="spellEnd"/>
            <w:proofErr w:type="gramEnd"/>
            <w:r w:rsidRPr="00316DF1">
              <w:t xml:space="preserve"> sikt, </w:t>
            </w:r>
            <w:proofErr w:type="spellStart"/>
            <w:r w:rsidRPr="00316DF1">
              <w:t>nedbør,Dårlig</w:t>
            </w:r>
            <w:proofErr w:type="spellEnd"/>
            <w:r w:rsidRPr="00316DF1">
              <w:t xml:space="preserve"> sikt, </w:t>
            </w:r>
            <w:proofErr w:type="spellStart"/>
            <w:r w:rsidRPr="00316DF1">
              <w:t>nedbør,Dårlig</w:t>
            </w:r>
            <w:proofErr w:type="spellEnd"/>
            <w:r w:rsidRPr="00316DF1">
              <w:t xml:space="preserve"> sikt, tåke eller </w:t>
            </w:r>
            <w:proofErr w:type="spellStart"/>
            <w:r w:rsidRPr="00316DF1">
              <w:t>dis,Dårlig</w:t>
            </w:r>
            <w:proofErr w:type="spellEnd"/>
            <w:r w:rsidRPr="00316DF1">
              <w:t xml:space="preserve"> sikt </w:t>
            </w:r>
            <w:proofErr w:type="spellStart"/>
            <w:r w:rsidRPr="00316DF1">
              <w:t>forøvrig,Ukjent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lysforhold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NVDB_LYSFORHOLD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=</w:t>
            </w:r>
            <w:proofErr w:type="spellStart"/>
            <w:proofErr w:type="gramStart"/>
            <w:r w:rsidRPr="00316DF1">
              <w:t>Dagslys,Tussmørke</w:t>
            </w:r>
            <w:proofErr w:type="spellEnd"/>
            <w:proofErr w:type="gramEnd"/>
            <w:r w:rsidRPr="00316DF1">
              <w:t xml:space="preserve">, </w:t>
            </w:r>
            <w:proofErr w:type="spellStart"/>
            <w:r w:rsidRPr="00316DF1">
              <w:t>skumring,Mørkt</w:t>
            </w:r>
            <w:proofErr w:type="spellEnd"/>
            <w:r w:rsidRPr="00316DF1">
              <w:t xml:space="preserve"> med </w:t>
            </w:r>
            <w:proofErr w:type="spellStart"/>
            <w:r w:rsidRPr="00316DF1">
              <w:t>vegbelysning,Mørkt</w:t>
            </w:r>
            <w:proofErr w:type="spellEnd"/>
            <w:r w:rsidRPr="00316DF1">
              <w:t xml:space="preserve"> uten </w:t>
            </w:r>
            <w:proofErr w:type="spellStart"/>
            <w:r w:rsidRPr="00316DF1">
              <w:t>vegbelysning,Ukjent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felttype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NVDB_FELTTYPE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Kodeliste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antallKjørefelt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NVDB_ANTALLKJØREFELT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H2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bebyggelse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NVDB_BEBYGGELSE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 xml:space="preserve">=Innenfor </w:t>
            </w:r>
            <w:proofErr w:type="spellStart"/>
            <w:proofErr w:type="gramStart"/>
            <w:r w:rsidRPr="00316DF1">
              <w:t>tettbebyggelse,Utenfor</w:t>
            </w:r>
            <w:proofErr w:type="spellEnd"/>
            <w:proofErr w:type="gramEnd"/>
            <w:r w:rsidRPr="00316DF1">
              <w:t xml:space="preserve"> </w:t>
            </w:r>
            <w:proofErr w:type="spellStart"/>
            <w:r w:rsidRPr="00316DF1">
              <w:t>tettbebyggelse,Ukjent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vegbredde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NVDB_VEGBREDDE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D4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fartsgrense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NVDB_FARTSGRENSE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Kodeliste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temperatur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NVDB_TEMPERATUR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H3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kommunenr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NVDB_KOMMUNENR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H4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historiskVegstatus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NVDB_HISTORISKVEGSTATUS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Kodeliste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historiskVegkategori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NVDB_HISTORISKVEGKATEGORI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=</w:t>
            </w:r>
            <w:proofErr w:type="gramStart"/>
            <w:r w:rsidRPr="00316DF1">
              <w:t>E,R</w:t>
            </w:r>
            <w:proofErr w:type="gramEnd"/>
            <w:r w:rsidRPr="00316DF1">
              <w:t>,F,K,P,S,G,B,T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historiskVegnummer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NVDB_HISTORISKVEGNUMMER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H7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historiskHp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NVDB_HISTORISKHP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H3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historiskKilometerverdi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NVDB_HISTORISKKILOMETERVERDI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H5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vegnavn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NVDB_VEGNAVN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T50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spellStart"/>
            <w:proofErr w:type="gramStart"/>
            <w:r w:rsidRPr="00316DF1">
              <w:t>stedfestingensNøyaktighet</w:t>
            </w:r>
            <w:proofErr w:type="spellEnd"/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NVDB_STEDFESTINGENSNØYAKTIGHET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=</w:t>
            </w:r>
            <w:proofErr w:type="spellStart"/>
            <w:proofErr w:type="gramStart"/>
            <w:r w:rsidRPr="00316DF1">
              <w:t>Nøyaktig,Tilnærmet</w:t>
            </w:r>
            <w:proofErr w:type="gramEnd"/>
            <w:r w:rsidRPr="00316DF1">
              <w:t>,Unøyaktig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[1..1]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datauttaksdato</w:t>
            </w:r>
            <w:proofErr w:type="gramEnd"/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..</w:t>
            </w:r>
            <w:proofErr w:type="gramEnd"/>
            <w:r w:rsidRPr="00316DF1">
              <w:t>DATAUTTAKSDATO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/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[0..1]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t>DATOTID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5"/>
            <w:tcBorders>
              <w:bottom w:val="single" w:sz="4" w:space="0" w:color="auto"/>
            </w:tcBorders>
            <w:shd w:val="clear" w:color="auto" w:fill="F3F3F3"/>
          </w:tcPr>
          <w:p w:rsidR="00316DF1" w:rsidRPr="00316DF1" w:rsidRDefault="00316DF1" w:rsidP="00316DF1">
            <w:pPr>
              <w:rPr>
                <w:b/>
              </w:rPr>
            </w:pPr>
            <w:r w:rsidRPr="00316DF1">
              <w:rPr>
                <w:b/>
              </w:rPr>
              <w:t>Restriksjoner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r w:rsidRPr="00316DF1">
              <w:lastRenderedPageBreak/>
              <w:t xml:space="preserve">Må ha minst en av </w:t>
            </w:r>
            <w:proofErr w:type="spellStart"/>
            <w:r w:rsidRPr="00316DF1">
              <w:t>stedfestingene</w:t>
            </w:r>
            <w:proofErr w:type="spellEnd"/>
            <w:r w:rsidRPr="00316DF1">
              <w:t xml:space="preserve"> </w:t>
            </w:r>
            <w:proofErr w:type="spellStart"/>
            <w:r w:rsidRPr="00316DF1">
              <w:t>lineærPosisjon</w:t>
            </w:r>
            <w:proofErr w:type="spellEnd"/>
            <w:r w:rsidRPr="00316DF1">
              <w:t xml:space="preserve"> og posisjon: 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krav</w:t>
            </w:r>
            <w:proofErr w:type="gramEnd"/>
            <w:r w:rsidRPr="00316DF1">
              <w:t xml:space="preserve"> til egenskapen identifikasjon: </w:t>
            </w:r>
          </w:p>
        </w:tc>
      </w:tr>
      <w:tr w:rsidR="00316DF1" w:rsidTr="00316DF1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5"/>
            <w:shd w:val="clear" w:color="auto" w:fill="auto"/>
          </w:tcPr>
          <w:p w:rsidR="00316DF1" w:rsidRPr="00316DF1" w:rsidRDefault="00316DF1" w:rsidP="00316DF1">
            <w:proofErr w:type="gramStart"/>
            <w:r w:rsidRPr="00316DF1">
              <w:t>krav</w:t>
            </w:r>
            <w:proofErr w:type="gramEnd"/>
            <w:r w:rsidRPr="00316DF1">
              <w:t xml:space="preserve"> til egenskapen </w:t>
            </w:r>
            <w:proofErr w:type="spellStart"/>
            <w:r w:rsidRPr="00316DF1">
              <w:t>sluttDato</w:t>
            </w:r>
            <w:proofErr w:type="spellEnd"/>
            <w:r w:rsidRPr="00316DF1">
              <w:t xml:space="preserve">: </w:t>
            </w:r>
          </w:p>
        </w:tc>
      </w:tr>
    </w:tbl>
    <w:p w:rsidR="00316DF1" w:rsidRPr="00316DF1" w:rsidRDefault="00316DF1" w:rsidP="00316DF1"/>
    <w:sectPr w:rsidR="00316DF1" w:rsidRPr="00316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F1"/>
    <w:rsid w:val="00316DF1"/>
    <w:rsid w:val="00846865"/>
    <w:rsid w:val="00A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171BF-5681-4939-9437-461BC15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6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16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16D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16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16D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16D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2219</Characters>
  <Application>Microsoft Office Word</Application>
  <DocSecurity>0</DocSecurity>
  <Lines>18</Lines>
  <Paragraphs>5</Paragraphs>
  <ScaleCrop>false</ScaleCrop>
  <Company>Statens Kartverk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Hveem Malum</dc:creator>
  <cp:keywords/>
  <dc:description/>
  <cp:lastModifiedBy>Anders Hveem Malum</cp:lastModifiedBy>
  <cp:revision>1</cp:revision>
  <dcterms:created xsi:type="dcterms:W3CDTF">2015-10-12T12:51:00Z</dcterms:created>
  <dcterms:modified xsi:type="dcterms:W3CDTF">2015-10-12T12:53:00Z</dcterms:modified>
</cp:coreProperties>
</file>