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0DAB" w:rsidRPr="001427BA" w:rsidRDefault="00370DAB" w:rsidP="000A2BE9">
      <w:pPr>
        <w:shd w:val="clear" w:color="auto" w:fill="FFFFFF"/>
        <w:spacing w:before="120" w:after="120" w:line="240" w:lineRule="atLeast"/>
        <w:jc w:val="center"/>
        <w:textAlignment w:val="baseline"/>
        <w:outlineLvl w:val="0"/>
        <w:rPr>
          <w:rFonts w:eastAsia="Times New Roman"/>
          <w:b/>
          <w:bCs/>
          <w:kern w:val="36"/>
          <w:sz w:val="36"/>
          <w:szCs w:val="28"/>
        </w:rPr>
      </w:pPr>
      <w:r w:rsidRPr="000A2BE9">
        <w:rPr>
          <w:rFonts w:eastAsia="Times New Roman"/>
          <w:b/>
          <w:bCs/>
          <w:kern w:val="36"/>
          <w:sz w:val="36"/>
          <w:szCs w:val="28"/>
        </w:rPr>
        <w:t>Лабораторная работа №</w:t>
      </w:r>
      <w:r w:rsidR="001427BA">
        <w:rPr>
          <w:rFonts w:eastAsia="Times New Roman"/>
          <w:b/>
          <w:bCs/>
          <w:kern w:val="36"/>
          <w:sz w:val="36"/>
          <w:szCs w:val="28"/>
        </w:rPr>
        <w:t>2</w:t>
      </w:r>
      <w:r w:rsidR="009476FD">
        <w:rPr>
          <w:rFonts w:eastAsia="Times New Roman"/>
          <w:b/>
          <w:bCs/>
          <w:kern w:val="36"/>
          <w:sz w:val="36"/>
          <w:szCs w:val="28"/>
        </w:rPr>
        <w:t>24</w:t>
      </w:r>
    </w:p>
    <w:p w:rsidR="00370DAB" w:rsidRPr="000A2BE9" w:rsidRDefault="00370DAB" w:rsidP="000A2BE9">
      <w:pPr>
        <w:shd w:val="clear" w:color="auto" w:fill="FFFFFF"/>
        <w:jc w:val="center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ИЗУЧЕНИЕ ФАЙЛОВОЙ СИСТЕМЫ ОС LINUX И ФУНКЦИЙ ПО ОБРАБОТКЕ И УПРАВЛЕНИЮ ДАННЫМИ</w:t>
      </w:r>
    </w:p>
    <w:p w:rsidR="000A2BE9" w:rsidRPr="001427BA" w:rsidRDefault="000A2BE9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Цель работы: 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Изучение команд, связанных с пользователями и группами;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Изучение   структуры   файловой   системы   Linux,   изучение   общих  команд   создания,   удаления,   модификации   файлов   и   каталогов,   функций  манипулирования данными, алиасами;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Изучение иерархии процессов;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Приобретение   навыков   по   смене   атрибутов   объектов,   смене   прав  доступа к объектам;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Изучение   организации   безопасности   системы,   местонахождение  файлов с паролями, просмотр системной информации и получение служебной информации.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План проведения занятия:</w:t>
      </w:r>
    </w:p>
    <w:p w:rsidR="00370DAB" w:rsidRPr="000A2BE9" w:rsidRDefault="00370DAB" w:rsidP="000A2BE9">
      <w:pPr>
        <w:numPr>
          <w:ilvl w:val="0"/>
          <w:numId w:val="2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Ознакомиться с краткими теоретическими сведениями. Приобрести навыки работы в терминале Linux.</w:t>
      </w:r>
    </w:p>
    <w:p w:rsidR="00370DAB" w:rsidRPr="000A2BE9" w:rsidRDefault="00370DAB" w:rsidP="000A2BE9">
      <w:pPr>
        <w:numPr>
          <w:ilvl w:val="0"/>
          <w:numId w:val="2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Научиться создавать новые файлы и каталоги, разобрать назначение прав доступа к файлам и папкам.</w:t>
      </w:r>
    </w:p>
    <w:p w:rsidR="00370DAB" w:rsidRPr="000A2BE9" w:rsidRDefault="00370DAB" w:rsidP="000A2BE9">
      <w:pPr>
        <w:numPr>
          <w:ilvl w:val="0"/>
          <w:numId w:val="2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Приготовиться к сдаче лабораторной работы.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Оборудование: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i/>
          <w:iCs/>
          <w:sz w:val="28"/>
          <w:szCs w:val="28"/>
          <w:bdr w:val="none" w:sz="0" w:space="0" w:color="auto" w:frame="1"/>
        </w:rPr>
        <w:t>Аппаратная часть: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sz w:val="28"/>
          <w:szCs w:val="28"/>
        </w:rPr>
        <w:t>персональный компьютер,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sz w:val="28"/>
          <w:szCs w:val="28"/>
        </w:rPr>
        <w:t>сетевой или локальный принтер.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i/>
          <w:iCs/>
          <w:sz w:val="28"/>
          <w:szCs w:val="28"/>
          <w:bdr w:val="none" w:sz="0" w:space="0" w:color="auto" w:frame="1"/>
        </w:rPr>
        <w:t>Программная часть: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sz w:val="28"/>
          <w:szCs w:val="28"/>
        </w:rPr>
        <w:t>операционная система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sz w:val="28"/>
          <w:szCs w:val="28"/>
        </w:rPr>
        <w:t>Linux Ubuntu.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Краткие теоретические сведения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 Файловая структура системы LINUX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В операционной системе LINUX файлами считаются обычные файлы, каталоги, а также специальные файлы, соответствующие периферийным устройствам (каждое устройство представляется в виде файла). Доступ ко всем файлам однотипный, в том числе, и к файлам периферийных устройств. Такой подход обеспечивает независимость программы пользователя от особенностей ввода/вывода на конкретное внешнее устройство.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Файловая структура LINUX имеет иерархическую древовидную структуру. В корневом каталоге размещаются другие каталоги и файлы, включая 5 основных каталогов: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sz w:val="28"/>
          <w:szCs w:val="28"/>
        </w:rPr>
        <w:t xml:space="preserve">bin </w:t>
      </w:r>
      <w:r w:rsidRPr="000A2BE9">
        <w:rPr>
          <w:rFonts w:eastAsia="Times New Roman"/>
          <w:sz w:val="28"/>
          <w:szCs w:val="28"/>
        </w:rPr>
        <w:t>— большинство выполняемых командных программ и </w:t>
      </w:r>
      <w:r w:rsidRPr="000A2BE9">
        <w:rPr>
          <w:rFonts w:eastAsia="Times New Roman"/>
          <w:i/>
          <w:iCs/>
          <w:sz w:val="28"/>
          <w:szCs w:val="28"/>
          <w:bdr w:val="none" w:sz="0" w:space="0" w:color="auto" w:frame="1"/>
        </w:rPr>
        <w:t>shell</w:t>
      </w:r>
      <w:r w:rsidRPr="000A2BE9">
        <w:rPr>
          <w:rFonts w:eastAsia="Times New Roman"/>
          <w:sz w:val="28"/>
          <w:szCs w:val="28"/>
        </w:rPr>
        <w:t> — процедур;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sz w:val="28"/>
          <w:szCs w:val="28"/>
        </w:rPr>
        <w:t>tmp</w:t>
      </w:r>
      <w:r w:rsidRPr="000A2BE9">
        <w:rPr>
          <w:rFonts w:eastAsia="Times New Roman"/>
          <w:sz w:val="28"/>
          <w:szCs w:val="28"/>
        </w:rPr>
        <w:t xml:space="preserve"> — временные файлы;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sz w:val="28"/>
          <w:szCs w:val="28"/>
        </w:rPr>
        <w:t>usr</w:t>
      </w:r>
      <w:r w:rsidRPr="000A2BE9">
        <w:rPr>
          <w:rFonts w:eastAsia="Times New Roman"/>
          <w:sz w:val="28"/>
          <w:szCs w:val="28"/>
        </w:rPr>
        <w:t xml:space="preserve"> — каталоги пользователей (условное обозначение);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sz w:val="28"/>
          <w:szCs w:val="28"/>
        </w:rPr>
        <w:t>etc</w:t>
      </w:r>
      <w:r w:rsidRPr="000A2BE9">
        <w:rPr>
          <w:rFonts w:eastAsia="Times New Roman"/>
          <w:sz w:val="28"/>
          <w:szCs w:val="28"/>
        </w:rPr>
        <w:t xml:space="preserve"> — преимущественно административные утилиты и файлы;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sz w:val="28"/>
          <w:szCs w:val="28"/>
        </w:rPr>
        <w:t xml:space="preserve">dev </w:t>
      </w:r>
      <w:r w:rsidRPr="000A2BE9">
        <w:rPr>
          <w:rFonts w:eastAsia="Times New Roman"/>
          <w:sz w:val="28"/>
          <w:szCs w:val="28"/>
        </w:rPr>
        <w:t xml:space="preserve">— специальные файлы, представляющие периферийные устройства; при </w:t>
      </w:r>
      <w:r w:rsidRPr="000A2BE9">
        <w:rPr>
          <w:rFonts w:eastAsia="Times New Roman"/>
          <w:sz w:val="28"/>
          <w:szCs w:val="28"/>
        </w:rPr>
        <w:lastRenderedPageBreak/>
        <w:t>добавлении периферийного устройства в каталог /dev должен быть добавлен соответствующий файл (черта / означает принадлежность корневому каталогу).</w:t>
      </w:r>
    </w:p>
    <w:p w:rsidR="00370DAB" w:rsidRPr="000A2BE9" w:rsidRDefault="00370DAB" w:rsidP="000A2BE9">
      <w:pPr>
        <w:shd w:val="clear" w:color="auto" w:fill="FFFFFF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Текущий каталог — это каталог, в котором в данный момент находится пользователь. При наличии прав доступа, пользователь может перейти после входа в систему в другой каталог. Текущий каталог обозначается точкой (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.</w:t>
      </w:r>
      <w:r w:rsidRPr="000A2BE9">
        <w:rPr>
          <w:rFonts w:eastAsia="Times New Roman"/>
          <w:sz w:val="28"/>
          <w:szCs w:val="28"/>
        </w:rPr>
        <w:t>); родительский каталог, которому принадлежит текущий, обозначается двумя точками (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..</w:t>
      </w:r>
      <w:r w:rsidRPr="000A2BE9">
        <w:rPr>
          <w:rFonts w:eastAsia="Times New Roman"/>
          <w:sz w:val="28"/>
          <w:szCs w:val="28"/>
        </w:rPr>
        <w:t>).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Полное имя файла может включать имена каталогов, включая корневой, разделенных косой чертой, например: /home/student/file.txt. Первая косая черта обозначает корневой каталог, и поиск файла будет начинаться с него, а затем в каталоге home, затем в каталоге student.</w:t>
      </w:r>
    </w:p>
    <w:p w:rsidR="00370DAB" w:rsidRPr="000A2BE9" w:rsidRDefault="00370DAB" w:rsidP="000A2BE9">
      <w:pPr>
        <w:shd w:val="clear" w:color="auto" w:fill="FFFFFF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Один файл можно сделать принадлежащим нескольким каталогам. Для этого используется команда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ln (link)</w:t>
      </w:r>
      <w:r w:rsidRPr="000A2BE9">
        <w:rPr>
          <w:rFonts w:eastAsia="Times New Roman"/>
          <w:sz w:val="28"/>
          <w:szCs w:val="28"/>
        </w:rPr>
        <w:t>:</w:t>
      </w:r>
    </w:p>
    <w:p w:rsidR="00370DAB" w:rsidRPr="000A2BE9" w:rsidRDefault="00370DAB" w:rsidP="000A2BE9">
      <w:pPr>
        <w:shd w:val="clear" w:color="auto" w:fill="FFFFFF"/>
        <w:ind w:left="2124"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ln &lt;имя файла 1&gt; &lt;имя файла 2&gt;</w:t>
      </w:r>
    </w:p>
    <w:p w:rsidR="00370DAB" w:rsidRPr="000A2BE9" w:rsidRDefault="00370DAB" w:rsidP="000A2BE9">
      <w:pPr>
        <w:shd w:val="clear" w:color="auto" w:fill="FFFFFF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Имя 1-го файла — это полное составное имя файла, с которым устанавливается связь; имя 2-го файла — это полное имя файла в новом каталоге, где будет использоваться эта связь. Новое имя может не отличаться от старого. Каждый файл может иметь несколько связей, т.е. он может использоваться в разных каталогах под разными именами. Команда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ln</w:t>
      </w:r>
      <w:r w:rsidRPr="000A2BE9">
        <w:rPr>
          <w:rFonts w:eastAsia="Times New Roman"/>
          <w:sz w:val="28"/>
          <w:szCs w:val="28"/>
        </w:rPr>
        <w:t> с аргументом -s создает символическую связь:</w:t>
      </w:r>
    </w:p>
    <w:p w:rsidR="00370DAB" w:rsidRPr="000A2BE9" w:rsidRDefault="00370DAB" w:rsidP="000A2BE9">
      <w:pPr>
        <w:shd w:val="clear" w:color="auto" w:fill="FFFFFF"/>
        <w:ind w:left="2124"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ln -s &lt;имя файла 1&gt; &lt;имя файла 2&gt;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Здесь имя 2-го файла является именем символической связи. Символическая связь является особым видом файла, в котором хранится имя файла, на который символическая связь ссылается. LINUX работает с символической связью не так, как с обычным файлом — например, при выводе на экран содержимого символической связи появятся данные файла, на который эта символическая связь ссылается.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В LINUX различаются 3 уровня доступа к файлам и каталогам: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1) доступ владельца файла;</w:t>
      </w:r>
      <w:r w:rsidRPr="000A2BE9">
        <w:rPr>
          <w:rFonts w:eastAsia="Times New Roman"/>
          <w:sz w:val="28"/>
          <w:szCs w:val="28"/>
        </w:rPr>
        <w:br/>
        <w:t>2) доступ группы пользователей, к которой принадлежит владелец файла;</w:t>
      </w:r>
      <w:r w:rsidRPr="000A2BE9">
        <w:rPr>
          <w:rFonts w:eastAsia="Times New Roman"/>
          <w:sz w:val="28"/>
          <w:szCs w:val="28"/>
        </w:rPr>
        <w:br/>
        <w:t>3) остальные пользователи.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Для каждого уровня существуют свои байты атрибутов, значение которых расшифровывается следующим образом: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r – разрешение на чтение;</w:t>
      </w:r>
      <w:r w:rsidRPr="000A2BE9">
        <w:rPr>
          <w:rFonts w:eastAsia="Times New Roman"/>
          <w:sz w:val="28"/>
          <w:szCs w:val="28"/>
        </w:rPr>
        <w:br/>
        <w:t>w – разрешение на запись;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sz w:val="28"/>
          <w:szCs w:val="28"/>
        </w:rPr>
        <w:lastRenderedPageBreak/>
        <w:t>x – разрешение на выполнение;</w:t>
      </w:r>
      <w:r w:rsidRPr="000A2BE9">
        <w:rPr>
          <w:rFonts w:eastAsia="Times New Roman"/>
          <w:sz w:val="28"/>
          <w:szCs w:val="28"/>
        </w:rPr>
        <w:br/>
        <w:t>— – отсутствие разрешения.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Первый символ байта атрибутов определяет тип файла и может интерпретироваться со следующими значениями: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— – обычный файл;</w:t>
      </w:r>
      <w:r w:rsidRPr="000A2BE9">
        <w:rPr>
          <w:rFonts w:eastAsia="Times New Roman"/>
          <w:sz w:val="28"/>
          <w:szCs w:val="28"/>
        </w:rPr>
        <w:br/>
        <w:t>d – каталог;</w:t>
      </w:r>
      <w:r w:rsidRPr="000A2BE9">
        <w:rPr>
          <w:rFonts w:eastAsia="Times New Roman"/>
          <w:sz w:val="28"/>
          <w:szCs w:val="28"/>
        </w:rPr>
        <w:br/>
        <w:t>l – символическая связь;</w:t>
      </w:r>
      <w:r w:rsidRPr="000A2BE9">
        <w:rPr>
          <w:rFonts w:eastAsia="Times New Roman"/>
          <w:sz w:val="28"/>
          <w:szCs w:val="28"/>
        </w:rPr>
        <w:br/>
        <w:t>в – блок-ориентированный специальный файл, который соответствует таким периферийным устройствам, как накопители на магнитных дисках;</w:t>
      </w:r>
      <w:r w:rsidRPr="000A2BE9">
        <w:rPr>
          <w:rFonts w:eastAsia="Times New Roman"/>
          <w:sz w:val="28"/>
          <w:szCs w:val="28"/>
        </w:rPr>
        <w:br/>
        <w:t>с – байт-ориентированный специальный файл, который может  соответствовать таким периферийным устройствам как принтер, терминал.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В домашнем каталоге пользователь имеет полный доступ к файлам (READ, WRITE, EXECUTE; r, w, x).</w:t>
      </w:r>
      <w:r w:rsidRPr="000A2BE9">
        <w:rPr>
          <w:rFonts w:eastAsia="Times New Roman"/>
          <w:sz w:val="28"/>
          <w:szCs w:val="28"/>
        </w:rPr>
        <w:br/>
        <w:t>Атрибуты файла можно просмотреть командой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-l</w:t>
      </w:r>
      <w:r w:rsidRPr="000A2BE9">
        <w:rPr>
          <w:rFonts w:eastAsia="Times New Roman"/>
          <w:sz w:val="28"/>
          <w:szCs w:val="28"/>
        </w:rPr>
        <w:t> и они представляются в следующем формате:</w:t>
      </w:r>
      <w:r w:rsidRPr="000A2BE9">
        <w:rPr>
          <w:rFonts w:eastAsia="Times New Roman"/>
          <w:sz w:val="28"/>
          <w:szCs w:val="28"/>
        </w:rPr>
        <w:br/>
        <w:t>d              rwx            rwx                 rwx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|                 |                  |                      |</w:t>
      </w:r>
      <w:r w:rsidRPr="000A2BE9">
        <w:rPr>
          <w:rFonts w:eastAsia="Times New Roman"/>
          <w:sz w:val="28"/>
          <w:szCs w:val="28"/>
        </w:rPr>
        <w:br/>
        <w:t>|                 |                  |                      | Доступ для остальных пользователей</w:t>
      </w:r>
      <w:r w:rsidRPr="000A2BE9">
        <w:rPr>
          <w:rFonts w:eastAsia="Times New Roman"/>
          <w:sz w:val="28"/>
          <w:szCs w:val="28"/>
        </w:rPr>
        <w:br/>
        <w:t>|                 |                  | Доступ к файлу для членов группы</w:t>
      </w:r>
      <w:r w:rsidRPr="000A2BE9">
        <w:rPr>
          <w:rFonts w:eastAsia="Times New Roman"/>
          <w:sz w:val="28"/>
          <w:szCs w:val="28"/>
        </w:rPr>
        <w:br/>
        <w:t>|                 | Доступ к файлу владельца</w:t>
      </w:r>
      <w:r w:rsidRPr="000A2BE9">
        <w:rPr>
          <w:rFonts w:eastAsia="Times New Roman"/>
          <w:sz w:val="28"/>
          <w:szCs w:val="28"/>
        </w:rPr>
        <w:br/>
        <w:t>| Тип файла (директория)</w:t>
      </w:r>
    </w:p>
    <w:p w:rsidR="00370DAB" w:rsidRPr="000A2BE9" w:rsidRDefault="00370DAB" w:rsidP="000A2BE9">
      <w:pPr>
        <w:shd w:val="clear" w:color="auto" w:fill="FFFFFF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Пример. Командой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-l</w:t>
      </w:r>
      <w:r w:rsidRPr="000A2BE9">
        <w:rPr>
          <w:rFonts w:eastAsia="Times New Roman"/>
          <w:sz w:val="28"/>
          <w:szCs w:val="28"/>
        </w:rPr>
        <w:t> получим листинг содержимого текущей директории student:</w:t>
      </w:r>
      <w:r w:rsidRPr="000A2BE9">
        <w:rPr>
          <w:rFonts w:eastAsia="Times New Roman"/>
          <w:sz w:val="28"/>
          <w:szCs w:val="28"/>
        </w:rPr>
        <w:br/>
        <w:t>— rwx — — 2 student 100  Mar  10 10:30 file_1</w:t>
      </w:r>
      <w:r w:rsidRPr="000A2BE9">
        <w:rPr>
          <w:rFonts w:eastAsia="Times New Roman"/>
          <w:sz w:val="28"/>
          <w:szCs w:val="28"/>
        </w:rPr>
        <w:br/>
        <w:t>— rwx — r— 1 adm      200  May 20 11:15 file_2</w:t>
      </w:r>
      <w:r w:rsidRPr="000A2BE9">
        <w:rPr>
          <w:rFonts w:eastAsia="Times New Roman"/>
          <w:sz w:val="28"/>
          <w:szCs w:val="28"/>
        </w:rPr>
        <w:br/>
        <w:t>— rwx — r— 1 student 100  May 20 12:50 file_3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После байтов атрибутов на экран выводится следующая информация о файле: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— число связей файла;</w:t>
      </w:r>
      <w:r w:rsidRPr="000A2BE9">
        <w:rPr>
          <w:rFonts w:eastAsia="Times New Roman"/>
          <w:sz w:val="28"/>
          <w:szCs w:val="28"/>
        </w:rPr>
        <w:br/>
        <w:t>— имя владельца файла;</w:t>
      </w:r>
      <w:r w:rsidRPr="000A2BE9">
        <w:rPr>
          <w:rFonts w:eastAsia="Times New Roman"/>
          <w:sz w:val="28"/>
          <w:szCs w:val="28"/>
        </w:rPr>
        <w:br/>
        <w:t>— размер файла в байтах;</w:t>
      </w:r>
      <w:r w:rsidRPr="000A2BE9">
        <w:rPr>
          <w:rFonts w:eastAsia="Times New Roman"/>
          <w:sz w:val="28"/>
          <w:szCs w:val="28"/>
        </w:rPr>
        <w:br/>
        <w:t>— дата создания файла (или модификации);</w:t>
      </w:r>
      <w:r w:rsidRPr="000A2BE9">
        <w:rPr>
          <w:rFonts w:eastAsia="Times New Roman"/>
          <w:sz w:val="28"/>
          <w:szCs w:val="28"/>
        </w:rPr>
        <w:br/>
        <w:t>— время;</w:t>
      </w:r>
      <w:r w:rsidRPr="000A2BE9">
        <w:rPr>
          <w:rFonts w:eastAsia="Times New Roman"/>
          <w:sz w:val="28"/>
          <w:szCs w:val="28"/>
        </w:rPr>
        <w:br/>
        <w:t>— имя файла.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Атрибуты файла и доступ к нему, можно изменить командой: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lastRenderedPageBreak/>
        <w:t>chmod &lt;коды защиты&gt; &lt;имя файла&gt;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Коды защиты могут быть заданы в числовом или символьном виде. Для символьного кода используются: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знак плюс (+) — добавить права доступа;</w:t>
      </w:r>
      <w:r w:rsidRPr="000A2BE9">
        <w:rPr>
          <w:rFonts w:eastAsia="Times New Roman"/>
          <w:sz w:val="28"/>
          <w:szCs w:val="28"/>
        </w:rPr>
        <w:br/>
        <w:t>знак минус (-) — отменить права доступа;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r,w,x — доступ на чтение, запись, выполнение;</w:t>
      </w:r>
      <w:r w:rsidRPr="000A2BE9">
        <w:rPr>
          <w:rFonts w:eastAsia="Times New Roman"/>
          <w:sz w:val="28"/>
          <w:szCs w:val="28"/>
        </w:rPr>
        <w:br/>
        <w:t>u,g,o — владельца, группы, остальных.</w:t>
      </w:r>
    </w:p>
    <w:p w:rsidR="00370DAB" w:rsidRPr="000A2BE9" w:rsidRDefault="00370DAB" w:rsidP="000A2BE9">
      <w:pPr>
        <w:shd w:val="clear" w:color="auto" w:fill="FFFFFF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Коды защиты в числовом виде могут быть заданы в восьмеричной форме. Для контроля установленного доступа к своему файлу после каждого изменения кода защиты нужно проверять свои действия с помощью команды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-l.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Примеры:</w:t>
      </w:r>
    </w:p>
    <w:p w:rsidR="00370DAB" w:rsidRPr="000A2BE9" w:rsidRDefault="00370DAB" w:rsidP="000A2BE9">
      <w:pPr>
        <w:shd w:val="clear" w:color="auto" w:fill="FFFFFF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chmod g+rw,o+r file.1</w:t>
      </w:r>
      <w:r w:rsidRPr="000A2BE9">
        <w:rPr>
          <w:rFonts w:eastAsia="Times New Roman"/>
          <w:sz w:val="28"/>
          <w:szCs w:val="28"/>
        </w:rPr>
        <w:t> — установка атрибутов чтения и записи для группы и чтения для всех остальных пользователей;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-l file.1</w:t>
      </w:r>
      <w:r w:rsidRPr="000A2BE9">
        <w:rPr>
          <w:rFonts w:eastAsia="Times New Roman"/>
          <w:sz w:val="28"/>
          <w:szCs w:val="28"/>
        </w:rPr>
        <w:t> — чтение атрибутов файла;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chmod o-w file.1</w:t>
      </w:r>
      <w:r w:rsidRPr="000A2BE9">
        <w:rPr>
          <w:rFonts w:eastAsia="Times New Roman"/>
          <w:sz w:val="28"/>
          <w:szCs w:val="28"/>
        </w:rPr>
        <w:t> — отмена атрибута записи у остальных пользователей;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&gt;letter</w:t>
      </w:r>
      <w:r w:rsidRPr="000A2BE9">
        <w:rPr>
          <w:rFonts w:eastAsia="Times New Roman"/>
          <w:sz w:val="28"/>
          <w:szCs w:val="28"/>
        </w:rPr>
        <w:t> — создание файла letter. Символ &gt; используется как для переадресации, так и для создания файла;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cat</w:t>
      </w:r>
      <w:r w:rsidRPr="000A2BE9">
        <w:rPr>
          <w:rFonts w:eastAsia="Times New Roman"/>
          <w:sz w:val="28"/>
          <w:szCs w:val="28"/>
        </w:rPr>
        <w:t> — вывод содержимого файла;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cat file.1 file.2 &gt; file.12</w:t>
      </w:r>
      <w:r w:rsidRPr="000A2BE9">
        <w:rPr>
          <w:rFonts w:eastAsia="Times New Roman"/>
          <w:sz w:val="28"/>
          <w:szCs w:val="28"/>
        </w:rPr>
        <w:t> — конкатенация файлов (объединение);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mv file.1 file.2</w:t>
      </w:r>
      <w:r w:rsidRPr="000A2BE9">
        <w:rPr>
          <w:rFonts w:eastAsia="Times New Roman"/>
          <w:sz w:val="28"/>
          <w:szCs w:val="28"/>
        </w:rPr>
        <w:t> — переименование файла file.1 в file.2;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mv file.1 file.2 file.3 directory</w:t>
      </w:r>
      <w:r w:rsidRPr="000A2BE9">
        <w:rPr>
          <w:rFonts w:eastAsia="Times New Roman"/>
          <w:sz w:val="28"/>
          <w:szCs w:val="28"/>
        </w:rPr>
        <w:t> — перемещение файлов file.1, file.2, file.3 в указанную директорию;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rm file.1 file.2 file.3</w:t>
      </w:r>
      <w:r w:rsidRPr="000A2BE9">
        <w:rPr>
          <w:rFonts w:eastAsia="Times New Roman"/>
          <w:sz w:val="28"/>
          <w:szCs w:val="28"/>
        </w:rPr>
        <w:t> — удаление файлов file.1, file.2, file.3;.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cp file.1 file.2</w:t>
      </w:r>
      <w:r w:rsidRPr="000A2BE9">
        <w:rPr>
          <w:rFonts w:eastAsia="Times New Roman"/>
          <w:sz w:val="28"/>
          <w:szCs w:val="28"/>
        </w:rPr>
        <w:t> — копирование файла с переименованием;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mkdir namedir</w:t>
      </w:r>
      <w:r w:rsidRPr="000A2BE9">
        <w:rPr>
          <w:rFonts w:eastAsia="Times New Roman"/>
          <w:sz w:val="28"/>
          <w:szCs w:val="28"/>
        </w:rPr>
        <w:t> — создание каталога;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rm dir_1 dir_2</w:t>
      </w:r>
      <w:r w:rsidRPr="000A2BE9">
        <w:rPr>
          <w:rFonts w:eastAsia="Times New Roman"/>
          <w:sz w:val="28"/>
          <w:szCs w:val="28"/>
        </w:rPr>
        <w:t> — удаление каталогов dir_1 dir_2;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[acdfgilqrstv CFR] namedir</w:t>
      </w:r>
      <w:r w:rsidRPr="000A2BE9">
        <w:rPr>
          <w:rFonts w:eastAsia="Times New Roman"/>
          <w:sz w:val="28"/>
          <w:szCs w:val="28"/>
        </w:rPr>
        <w:t> — вывод содержимого каталога; если в качестве namedir указано имя файла, то выдается вся информация об этом файле.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Значения аргументов:</w:t>
      </w:r>
      <w:r w:rsidRPr="000A2BE9">
        <w:rPr>
          <w:rFonts w:eastAsia="Times New Roman"/>
          <w:sz w:val="28"/>
          <w:szCs w:val="28"/>
        </w:rPr>
        <w:br/>
        <w:t>— l –- список включает всю информацию о файлах;</w:t>
      </w:r>
      <w:r w:rsidRPr="000A2BE9">
        <w:rPr>
          <w:rFonts w:eastAsia="Times New Roman"/>
          <w:sz w:val="28"/>
          <w:szCs w:val="28"/>
        </w:rPr>
        <w:br/>
        <w:t>— t – сортировка по времени модификации файлов;</w:t>
      </w:r>
      <w:r w:rsidRPr="000A2BE9">
        <w:rPr>
          <w:rFonts w:eastAsia="Times New Roman"/>
          <w:sz w:val="28"/>
          <w:szCs w:val="28"/>
        </w:rPr>
        <w:br/>
        <w:t>— a – в список включаются все файлы, в том числе и те, которые начинаются с точки;</w:t>
      </w:r>
      <w:r w:rsidRPr="000A2BE9">
        <w:rPr>
          <w:rFonts w:eastAsia="Times New Roman"/>
          <w:sz w:val="28"/>
          <w:szCs w:val="28"/>
        </w:rPr>
        <w:br/>
        <w:t>— s – размеры файлов указываются в блоках;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sz w:val="28"/>
          <w:szCs w:val="28"/>
        </w:rPr>
        <w:lastRenderedPageBreak/>
        <w:t>— d – вывести имя самого каталога, но не содержимое;</w:t>
      </w:r>
      <w:r w:rsidRPr="000A2BE9">
        <w:rPr>
          <w:rFonts w:eastAsia="Times New Roman"/>
          <w:sz w:val="28"/>
          <w:szCs w:val="28"/>
        </w:rPr>
        <w:br/>
        <w:t>— r – сортировка строк вывода;</w:t>
      </w:r>
      <w:r w:rsidRPr="000A2BE9">
        <w:rPr>
          <w:rFonts w:eastAsia="Times New Roman"/>
          <w:sz w:val="28"/>
          <w:szCs w:val="28"/>
        </w:rPr>
        <w:br/>
        <w:t>— i – указать идентификационный номер каждого файла;</w:t>
      </w:r>
      <w:r w:rsidRPr="000A2BE9">
        <w:rPr>
          <w:rFonts w:eastAsia="Times New Roman"/>
          <w:sz w:val="28"/>
          <w:szCs w:val="28"/>
        </w:rPr>
        <w:br/>
        <w:t>— v – сортировка файлов по времени последнего доступа;</w:t>
      </w:r>
      <w:r w:rsidRPr="000A2BE9">
        <w:rPr>
          <w:rFonts w:eastAsia="Times New Roman"/>
          <w:sz w:val="28"/>
          <w:szCs w:val="28"/>
        </w:rPr>
        <w:br/>
        <w:t xml:space="preserve">— q </w:t>
      </w:r>
      <w:r w:rsidRPr="000A2BE9">
        <w:rPr>
          <w:rFonts w:eastAsia="Times New Roman"/>
          <w:sz w:val="28"/>
          <w:szCs w:val="28"/>
        </w:rPr>
        <w:softHyphen/>
        <w:t>– непечатаемые символы заменить на знак ?;</w:t>
      </w:r>
      <w:r w:rsidRPr="000A2BE9">
        <w:rPr>
          <w:rFonts w:eastAsia="Times New Roman"/>
          <w:sz w:val="28"/>
          <w:szCs w:val="28"/>
        </w:rPr>
        <w:br/>
        <w:t>— с – использовать время создания файла при сортировке;</w:t>
      </w:r>
      <w:r w:rsidRPr="000A2BE9">
        <w:rPr>
          <w:rFonts w:eastAsia="Times New Roman"/>
          <w:sz w:val="28"/>
          <w:szCs w:val="28"/>
        </w:rPr>
        <w:br/>
        <w:t>— g – то же что -l, но с указанием имени группы пользователей;</w:t>
      </w:r>
      <w:r w:rsidRPr="000A2BE9">
        <w:rPr>
          <w:rFonts w:eastAsia="Times New Roman"/>
          <w:sz w:val="28"/>
          <w:szCs w:val="28"/>
        </w:rPr>
        <w:br/>
        <w:t>— f – вывод содержимого всех указанных каталогов, отменяет флаги -l, -t, -s, -r и активизирует флаг -а;</w:t>
      </w:r>
      <w:r w:rsidRPr="000A2BE9">
        <w:rPr>
          <w:rFonts w:eastAsia="Times New Roman"/>
          <w:sz w:val="28"/>
          <w:szCs w:val="28"/>
        </w:rPr>
        <w:br/>
        <w:t>— С – вывод элементов каталога в несколько столбцов;</w:t>
      </w:r>
      <w:r w:rsidRPr="000A2BE9">
        <w:rPr>
          <w:rFonts w:eastAsia="Times New Roman"/>
          <w:sz w:val="28"/>
          <w:szCs w:val="28"/>
        </w:rPr>
        <w:br/>
        <w:t>— F – добавление к имени каталога символа / и символа * к имени файла, для которых разрешено выполнение;</w:t>
      </w:r>
      <w:r w:rsidRPr="000A2BE9">
        <w:rPr>
          <w:rFonts w:eastAsia="Times New Roman"/>
          <w:sz w:val="28"/>
          <w:szCs w:val="28"/>
        </w:rPr>
        <w:br/>
        <w:t>— R – рекурсивный вывод содержимого подкаталогов заданного каталога.</w:t>
      </w:r>
    </w:p>
    <w:p w:rsidR="00370DAB" w:rsidRPr="000A2BE9" w:rsidRDefault="00370DAB" w:rsidP="000A2BE9">
      <w:pPr>
        <w:shd w:val="clear" w:color="auto" w:fill="FFFFFF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cd &lt;namedir&gt;</w:t>
      </w:r>
      <w:r w:rsidRPr="000A2BE9">
        <w:rPr>
          <w:rFonts w:eastAsia="Times New Roman"/>
          <w:sz w:val="28"/>
          <w:szCs w:val="28"/>
        </w:rPr>
        <w:t> — переход в другой каталог. Если параметры не указаны, то происходит переход в домашний каталог пользователя.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pwd</w:t>
      </w:r>
      <w:r w:rsidRPr="000A2BE9">
        <w:rPr>
          <w:rFonts w:eastAsia="Times New Roman"/>
          <w:sz w:val="28"/>
          <w:szCs w:val="28"/>
        </w:rPr>
        <w:t> — вывод имени текущего каталога;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grep [-vcilns] [шаблон поиска] &lt;имя файла&gt;</w:t>
      </w:r>
      <w:r w:rsidRPr="000A2BE9">
        <w:rPr>
          <w:rFonts w:eastAsia="Times New Roman"/>
          <w:sz w:val="28"/>
          <w:szCs w:val="28"/>
        </w:rPr>
        <w:t> — поиск файлов с указанием или без указания контекста (шаблона поиска).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b/>
          <w:sz w:val="28"/>
          <w:szCs w:val="28"/>
        </w:rPr>
      </w:pPr>
      <w:r w:rsidRPr="000A2BE9">
        <w:rPr>
          <w:rFonts w:eastAsia="Times New Roman"/>
          <w:b/>
          <w:sz w:val="28"/>
          <w:szCs w:val="28"/>
        </w:rPr>
        <w:t>Значение ключей:</w:t>
      </w:r>
    </w:p>
    <w:p w:rsidR="000A2BE9" w:rsidRPr="001427BA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— v – выводятся строки, не содержащие шаблон поиска;</w:t>
      </w:r>
      <w:r w:rsidRPr="000A2BE9">
        <w:rPr>
          <w:rFonts w:eastAsia="Times New Roman"/>
          <w:sz w:val="28"/>
          <w:szCs w:val="28"/>
        </w:rPr>
        <w:br/>
        <w:t xml:space="preserve">— c – выводится только число строк, содержащих или </w:t>
      </w:r>
      <w:proofErr w:type="gramStart"/>
      <w:r w:rsidRPr="000A2BE9">
        <w:rPr>
          <w:rFonts w:eastAsia="Times New Roman"/>
          <w:sz w:val="28"/>
          <w:szCs w:val="28"/>
        </w:rPr>
        <w:t>не  содержащих</w:t>
      </w:r>
      <w:proofErr w:type="gramEnd"/>
      <w:r w:rsidRPr="000A2BE9">
        <w:rPr>
          <w:rFonts w:eastAsia="Times New Roman"/>
          <w:sz w:val="28"/>
          <w:szCs w:val="28"/>
        </w:rPr>
        <w:t xml:space="preserve"> шаблон;</w:t>
      </w:r>
      <w:r w:rsidRPr="000A2BE9">
        <w:rPr>
          <w:rFonts w:eastAsia="Times New Roman"/>
          <w:sz w:val="28"/>
          <w:szCs w:val="28"/>
        </w:rPr>
        <w:br/>
        <w:t>— i – при поиске не различаются прописные и строчные буквы;</w:t>
      </w:r>
      <w:r w:rsidRPr="000A2BE9">
        <w:rPr>
          <w:rFonts w:eastAsia="Times New Roman"/>
          <w:sz w:val="28"/>
          <w:szCs w:val="28"/>
        </w:rPr>
        <w:br/>
        <w:t>— l – выводятся только имена файлов, содержащие указанный  шаблон;</w:t>
      </w:r>
      <w:r w:rsidRPr="000A2BE9">
        <w:rPr>
          <w:rFonts w:eastAsia="Times New Roman"/>
          <w:sz w:val="28"/>
          <w:szCs w:val="28"/>
        </w:rPr>
        <w:br/>
        <w:t>— n – перенумеровать выводимые строки;</w:t>
      </w:r>
      <w:r w:rsidRPr="000A2BE9">
        <w:rPr>
          <w:rFonts w:eastAsia="Times New Roman"/>
          <w:sz w:val="28"/>
          <w:szCs w:val="28"/>
        </w:rPr>
        <w:br/>
        <w:t>— s – формируется только код завершения.</w:t>
      </w:r>
      <w:r w:rsidRPr="000A2BE9">
        <w:rPr>
          <w:rFonts w:eastAsia="Times New Roman"/>
          <w:sz w:val="28"/>
          <w:szCs w:val="28"/>
        </w:rPr>
        <w:br/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b/>
          <w:sz w:val="28"/>
          <w:szCs w:val="28"/>
        </w:rPr>
      </w:pPr>
      <w:r w:rsidRPr="000A2BE9">
        <w:rPr>
          <w:rFonts w:eastAsia="Times New Roman"/>
          <w:b/>
          <w:sz w:val="28"/>
          <w:szCs w:val="28"/>
        </w:rPr>
        <w:t>Примеры.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1. Напечатать имена всех файлов текущего каталога, содержащих последовательность «student» и имеющих расширение .txt: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grep -l student *.txt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2. Определить имя пользователя, входящего в ОС LINUX с терминала tty23: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who | grep tty23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Порядок выполнения работы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Ознакомиться с файловой структурой ОС LINUX. Изучить команды работы с файлами.</w:t>
      </w:r>
      <w:r w:rsidR="000A2BE9" w:rsidRPr="000A2BE9">
        <w:rPr>
          <w:rFonts w:eastAsia="Times New Roman"/>
          <w:sz w:val="28"/>
          <w:szCs w:val="28"/>
        </w:rPr>
        <w:t xml:space="preserve"> 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Используя команды ОС LINUX, создать два текстовых файла.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Полученные файлы объединить в один файл и его содержимое просмотреть на экране.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Создать новую директорию и переместить в нее полученные файлы.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Вывести полную информацию обо всех файлах и проанализировать уровни доступа.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Добавить для всех трех файлов право выполнения членам группы и остальным пользователям.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Просмотреть атрибуты файлов.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Получить информацию об активных процессах и имена других пользователей.</w:t>
      </w:r>
    </w:p>
    <w:p w:rsidR="000A2BE9" w:rsidRPr="001427BA" w:rsidRDefault="000A2BE9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0A2BE9" w:rsidRPr="001427BA" w:rsidRDefault="000A2BE9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Контрольные вопросы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1. Что считается файлами в OC LINUX?</w:t>
      </w:r>
      <w:r w:rsidRPr="000A2BE9">
        <w:rPr>
          <w:rFonts w:eastAsia="Times New Roman"/>
          <w:sz w:val="28"/>
          <w:szCs w:val="28"/>
        </w:rPr>
        <w:br/>
        <w:t>2. Объясните назначение связей с файлами и способы их создания.</w:t>
      </w:r>
      <w:r w:rsidRPr="000A2BE9">
        <w:rPr>
          <w:rFonts w:eastAsia="Times New Roman"/>
          <w:sz w:val="28"/>
          <w:szCs w:val="28"/>
        </w:rPr>
        <w:br/>
        <w:t>3. Что определяет атрибуты файлов и каким образом их можно просмотреть и изменить?</w:t>
      </w:r>
      <w:r w:rsidRPr="000A2BE9">
        <w:rPr>
          <w:rFonts w:eastAsia="Times New Roman"/>
          <w:sz w:val="28"/>
          <w:szCs w:val="28"/>
        </w:rPr>
        <w:br/>
        <w:t>4. Какие методы создания и удаления файлов, каталогов Вы знаете?</w:t>
      </w:r>
      <w:r w:rsidRPr="000A2BE9">
        <w:rPr>
          <w:rFonts w:eastAsia="Times New Roman"/>
          <w:sz w:val="28"/>
          <w:szCs w:val="28"/>
        </w:rPr>
        <w:br/>
        <w:t>5. В чем заключается поиск по шаблону?</w:t>
      </w:r>
      <w:r w:rsidRPr="000A2BE9">
        <w:rPr>
          <w:rFonts w:eastAsia="Times New Roman"/>
          <w:sz w:val="28"/>
          <w:szCs w:val="28"/>
        </w:rPr>
        <w:br/>
        <w:t>6. Какой командой можно получить список работающих пользователей и сохранить его в файле?</w:t>
      </w:r>
    </w:p>
    <w:p w:rsidR="00A0300F" w:rsidRPr="000A2BE9" w:rsidRDefault="00A0300F" w:rsidP="000A2BE9">
      <w:pPr>
        <w:jc w:val="both"/>
        <w:rPr>
          <w:sz w:val="28"/>
          <w:szCs w:val="28"/>
        </w:rPr>
      </w:pPr>
    </w:p>
    <w:sectPr w:rsidR="00A0300F" w:rsidRPr="000A2BE9" w:rsidSect="00A03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E4648"/>
    <w:multiLevelType w:val="multilevel"/>
    <w:tmpl w:val="DC36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626A93"/>
    <w:multiLevelType w:val="multilevel"/>
    <w:tmpl w:val="AE34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66A66"/>
    <w:multiLevelType w:val="multilevel"/>
    <w:tmpl w:val="E1A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8454546">
    <w:abstractNumId w:val="2"/>
  </w:num>
  <w:num w:numId="2" w16cid:durableId="1717117725">
    <w:abstractNumId w:val="1"/>
  </w:num>
  <w:num w:numId="3" w16cid:durableId="22055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DAB"/>
    <w:rsid w:val="0000006F"/>
    <w:rsid w:val="000015EF"/>
    <w:rsid w:val="00002233"/>
    <w:rsid w:val="0000244C"/>
    <w:rsid w:val="00003DF7"/>
    <w:rsid w:val="000042F8"/>
    <w:rsid w:val="00004C0F"/>
    <w:rsid w:val="00004F9C"/>
    <w:rsid w:val="00005028"/>
    <w:rsid w:val="000056BF"/>
    <w:rsid w:val="000061CB"/>
    <w:rsid w:val="00006835"/>
    <w:rsid w:val="000073BD"/>
    <w:rsid w:val="000073DC"/>
    <w:rsid w:val="00010DAA"/>
    <w:rsid w:val="00013228"/>
    <w:rsid w:val="00013D85"/>
    <w:rsid w:val="00014105"/>
    <w:rsid w:val="0001564C"/>
    <w:rsid w:val="00017620"/>
    <w:rsid w:val="00021819"/>
    <w:rsid w:val="000224E0"/>
    <w:rsid w:val="00022A5A"/>
    <w:rsid w:val="00022C8E"/>
    <w:rsid w:val="00023F23"/>
    <w:rsid w:val="000259C4"/>
    <w:rsid w:val="0002718B"/>
    <w:rsid w:val="00027DB0"/>
    <w:rsid w:val="00030CC3"/>
    <w:rsid w:val="00030D75"/>
    <w:rsid w:val="000315D9"/>
    <w:rsid w:val="00032894"/>
    <w:rsid w:val="00033253"/>
    <w:rsid w:val="00033592"/>
    <w:rsid w:val="000341D0"/>
    <w:rsid w:val="00036D16"/>
    <w:rsid w:val="00037008"/>
    <w:rsid w:val="00037184"/>
    <w:rsid w:val="00037185"/>
    <w:rsid w:val="00040534"/>
    <w:rsid w:val="00040C02"/>
    <w:rsid w:val="000413FD"/>
    <w:rsid w:val="00041C59"/>
    <w:rsid w:val="000423FC"/>
    <w:rsid w:val="00042602"/>
    <w:rsid w:val="0004421B"/>
    <w:rsid w:val="00046022"/>
    <w:rsid w:val="00046302"/>
    <w:rsid w:val="00046898"/>
    <w:rsid w:val="0005099F"/>
    <w:rsid w:val="000509C7"/>
    <w:rsid w:val="0005113F"/>
    <w:rsid w:val="000513D8"/>
    <w:rsid w:val="00051938"/>
    <w:rsid w:val="00051CF0"/>
    <w:rsid w:val="00052055"/>
    <w:rsid w:val="00053D5A"/>
    <w:rsid w:val="000547E4"/>
    <w:rsid w:val="00054CA6"/>
    <w:rsid w:val="00054D0F"/>
    <w:rsid w:val="000555C5"/>
    <w:rsid w:val="000561FC"/>
    <w:rsid w:val="000569AC"/>
    <w:rsid w:val="00056EC8"/>
    <w:rsid w:val="000578BD"/>
    <w:rsid w:val="0006069D"/>
    <w:rsid w:val="000612D4"/>
    <w:rsid w:val="00063FC4"/>
    <w:rsid w:val="00064823"/>
    <w:rsid w:val="000650EA"/>
    <w:rsid w:val="000653A3"/>
    <w:rsid w:val="00065590"/>
    <w:rsid w:val="0006651C"/>
    <w:rsid w:val="0006784F"/>
    <w:rsid w:val="00071812"/>
    <w:rsid w:val="00073076"/>
    <w:rsid w:val="000741EA"/>
    <w:rsid w:val="0007713F"/>
    <w:rsid w:val="0007735A"/>
    <w:rsid w:val="00080734"/>
    <w:rsid w:val="000810AB"/>
    <w:rsid w:val="000817F1"/>
    <w:rsid w:val="00081E08"/>
    <w:rsid w:val="0008264E"/>
    <w:rsid w:val="00082D9C"/>
    <w:rsid w:val="000831D7"/>
    <w:rsid w:val="0008435C"/>
    <w:rsid w:val="000852C3"/>
    <w:rsid w:val="00091D12"/>
    <w:rsid w:val="00091D38"/>
    <w:rsid w:val="000945EA"/>
    <w:rsid w:val="0009617E"/>
    <w:rsid w:val="00097DDD"/>
    <w:rsid w:val="000A0F54"/>
    <w:rsid w:val="000A0F62"/>
    <w:rsid w:val="000A0FC8"/>
    <w:rsid w:val="000A1FE4"/>
    <w:rsid w:val="000A257D"/>
    <w:rsid w:val="000A2749"/>
    <w:rsid w:val="000A2B7B"/>
    <w:rsid w:val="000A2BBF"/>
    <w:rsid w:val="000A2BE9"/>
    <w:rsid w:val="000A34A4"/>
    <w:rsid w:val="000A3751"/>
    <w:rsid w:val="000A3869"/>
    <w:rsid w:val="000A4015"/>
    <w:rsid w:val="000A6D15"/>
    <w:rsid w:val="000B0E18"/>
    <w:rsid w:val="000B11F1"/>
    <w:rsid w:val="000B2C24"/>
    <w:rsid w:val="000B3231"/>
    <w:rsid w:val="000B4329"/>
    <w:rsid w:val="000B477C"/>
    <w:rsid w:val="000B5B65"/>
    <w:rsid w:val="000B6577"/>
    <w:rsid w:val="000C01A6"/>
    <w:rsid w:val="000C1213"/>
    <w:rsid w:val="000C129A"/>
    <w:rsid w:val="000C136F"/>
    <w:rsid w:val="000C5C37"/>
    <w:rsid w:val="000C5C63"/>
    <w:rsid w:val="000C6667"/>
    <w:rsid w:val="000C73DD"/>
    <w:rsid w:val="000D4688"/>
    <w:rsid w:val="000D47FC"/>
    <w:rsid w:val="000E102B"/>
    <w:rsid w:val="000E2EDE"/>
    <w:rsid w:val="000E377E"/>
    <w:rsid w:val="000E3FB1"/>
    <w:rsid w:val="000E4475"/>
    <w:rsid w:val="000E4650"/>
    <w:rsid w:val="000E5409"/>
    <w:rsid w:val="000E58E3"/>
    <w:rsid w:val="000F002D"/>
    <w:rsid w:val="000F1DA7"/>
    <w:rsid w:val="000F5E9E"/>
    <w:rsid w:val="000F7529"/>
    <w:rsid w:val="0010016B"/>
    <w:rsid w:val="00101C18"/>
    <w:rsid w:val="00102353"/>
    <w:rsid w:val="0010262F"/>
    <w:rsid w:val="00102CA8"/>
    <w:rsid w:val="00102DEE"/>
    <w:rsid w:val="00103674"/>
    <w:rsid w:val="0010404E"/>
    <w:rsid w:val="00107FDC"/>
    <w:rsid w:val="00110CF8"/>
    <w:rsid w:val="00110E32"/>
    <w:rsid w:val="00111A50"/>
    <w:rsid w:val="00111DC1"/>
    <w:rsid w:val="00114152"/>
    <w:rsid w:val="0011503E"/>
    <w:rsid w:val="00115BAA"/>
    <w:rsid w:val="001163F3"/>
    <w:rsid w:val="0011646D"/>
    <w:rsid w:val="00116655"/>
    <w:rsid w:val="001168E9"/>
    <w:rsid w:val="00124631"/>
    <w:rsid w:val="00124B9B"/>
    <w:rsid w:val="00126698"/>
    <w:rsid w:val="00127D39"/>
    <w:rsid w:val="001300A6"/>
    <w:rsid w:val="0013070F"/>
    <w:rsid w:val="00131747"/>
    <w:rsid w:val="00132ED1"/>
    <w:rsid w:val="00133E69"/>
    <w:rsid w:val="00133EE9"/>
    <w:rsid w:val="001351B9"/>
    <w:rsid w:val="001356F9"/>
    <w:rsid w:val="001357CC"/>
    <w:rsid w:val="00136C3F"/>
    <w:rsid w:val="00136CDC"/>
    <w:rsid w:val="0014018D"/>
    <w:rsid w:val="001408F5"/>
    <w:rsid w:val="001415A4"/>
    <w:rsid w:val="001427BA"/>
    <w:rsid w:val="00142EF7"/>
    <w:rsid w:val="0014512F"/>
    <w:rsid w:val="001461C5"/>
    <w:rsid w:val="001468BB"/>
    <w:rsid w:val="00146CF0"/>
    <w:rsid w:val="00146EFE"/>
    <w:rsid w:val="00150BDF"/>
    <w:rsid w:val="001511D4"/>
    <w:rsid w:val="00151402"/>
    <w:rsid w:val="00152215"/>
    <w:rsid w:val="00153E2B"/>
    <w:rsid w:val="00154028"/>
    <w:rsid w:val="001541FC"/>
    <w:rsid w:val="0015449A"/>
    <w:rsid w:val="00156419"/>
    <w:rsid w:val="001571B2"/>
    <w:rsid w:val="001574A5"/>
    <w:rsid w:val="00160014"/>
    <w:rsid w:val="00160EA8"/>
    <w:rsid w:val="001621A1"/>
    <w:rsid w:val="00162BBA"/>
    <w:rsid w:val="001635AE"/>
    <w:rsid w:val="00164671"/>
    <w:rsid w:val="00164D3A"/>
    <w:rsid w:val="001659D8"/>
    <w:rsid w:val="00167047"/>
    <w:rsid w:val="00167118"/>
    <w:rsid w:val="0017125B"/>
    <w:rsid w:val="00171752"/>
    <w:rsid w:val="001719EE"/>
    <w:rsid w:val="00171C04"/>
    <w:rsid w:val="00172C96"/>
    <w:rsid w:val="00172CF6"/>
    <w:rsid w:val="001734D3"/>
    <w:rsid w:val="0017445B"/>
    <w:rsid w:val="00176599"/>
    <w:rsid w:val="00176A7B"/>
    <w:rsid w:val="001807F8"/>
    <w:rsid w:val="00180E90"/>
    <w:rsid w:val="00180FAA"/>
    <w:rsid w:val="001813F1"/>
    <w:rsid w:val="00181FCB"/>
    <w:rsid w:val="00182C46"/>
    <w:rsid w:val="00183025"/>
    <w:rsid w:val="00185C2D"/>
    <w:rsid w:val="00186701"/>
    <w:rsid w:val="001867BF"/>
    <w:rsid w:val="0018715D"/>
    <w:rsid w:val="00187ACD"/>
    <w:rsid w:val="00187D31"/>
    <w:rsid w:val="00187EF1"/>
    <w:rsid w:val="001909A3"/>
    <w:rsid w:val="0019115D"/>
    <w:rsid w:val="00191FAF"/>
    <w:rsid w:val="0019239C"/>
    <w:rsid w:val="00192E52"/>
    <w:rsid w:val="00197561"/>
    <w:rsid w:val="00197653"/>
    <w:rsid w:val="001A0170"/>
    <w:rsid w:val="001A02BD"/>
    <w:rsid w:val="001A0820"/>
    <w:rsid w:val="001A0899"/>
    <w:rsid w:val="001A241F"/>
    <w:rsid w:val="001A28D8"/>
    <w:rsid w:val="001A2BC6"/>
    <w:rsid w:val="001A2F04"/>
    <w:rsid w:val="001A52C0"/>
    <w:rsid w:val="001A6EE1"/>
    <w:rsid w:val="001B0AB7"/>
    <w:rsid w:val="001B0F9E"/>
    <w:rsid w:val="001B1BA1"/>
    <w:rsid w:val="001B43A5"/>
    <w:rsid w:val="001B603F"/>
    <w:rsid w:val="001B7553"/>
    <w:rsid w:val="001B75BF"/>
    <w:rsid w:val="001C03C8"/>
    <w:rsid w:val="001C1495"/>
    <w:rsid w:val="001C17D1"/>
    <w:rsid w:val="001C2F50"/>
    <w:rsid w:val="001C3921"/>
    <w:rsid w:val="001C5B0D"/>
    <w:rsid w:val="001C65C7"/>
    <w:rsid w:val="001C6A94"/>
    <w:rsid w:val="001D1AFA"/>
    <w:rsid w:val="001D1CAC"/>
    <w:rsid w:val="001D29EB"/>
    <w:rsid w:val="001D3C25"/>
    <w:rsid w:val="001D4522"/>
    <w:rsid w:val="001D4CF3"/>
    <w:rsid w:val="001D511F"/>
    <w:rsid w:val="001D67FA"/>
    <w:rsid w:val="001E1742"/>
    <w:rsid w:val="001E17C9"/>
    <w:rsid w:val="001E1B09"/>
    <w:rsid w:val="001E216E"/>
    <w:rsid w:val="001E38C9"/>
    <w:rsid w:val="001E39D0"/>
    <w:rsid w:val="001E6B11"/>
    <w:rsid w:val="001F0190"/>
    <w:rsid w:val="001F03DA"/>
    <w:rsid w:val="001F0AE0"/>
    <w:rsid w:val="001F1B41"/>
    <w:rsid w:val="001F20FD"/>
    <w:rsid w:val="001F2706"/>
    <w:rsid w:val="001F2C6D"/>
    <w:rsid w:val="001F3C67"/>
    <w:rsid w:val="001F75AF"/>
    <w:rsid w:val="00201187"/>
    <w:rsid w:val="00201912"/>
    <w:rsid w:val="002022BB"/>
    <w:rsid w:val="00202F8A"/>
    <w:rsid w:val="002030E1"/>
    <w:rsid w:val="002043F5"/>
    <w:rsid w:val="00204FD6"/>
    <w:rsid w:val="00205217"/>
    <w:rsid w:val="0020586E"/>
    <w:rsid w:val="00206742"/>
    <w:rsid w:val="00207662"/>
    <w:rsid w:val="00207FF4"/>
    <w:rsid w:val="00210243"/>
    <w:rsid w:val="002103FA"/>
    <w:rsid w:val="002115AD"/>
    <w:rsid w:val="00212C3D"/>
    <w:rsid w:val="00216E20"/>
    <w:rsid w:val="00216E32"/>
    <w:rsid w:val="002210E5"/>
    <w:rsid w:val="0022168B"/>
    <w:rsid w:val="00221AB6"/>
    <w:rsid w:val="002223DF"/>
    <w:rsid w:val="00222D6E"/>
    <w:rsid w:val="00223257"/>
    <w:rsid w:val="00223EE0"/>
    <w:rsid w:val="00224B11"/>
    <w:rsid w:val="00225163"/>
    <w:rsid w:val="00225C56"/>
    <w:rsid w:val="00226F46"/>
    <w:rsid w:val="0022706C"/>
    <w:rsid w:val="002319CF"/>
    <w:rsid w:val="00231BEE"/>
    <w:rsid w:val="00231E8B"/>
    <w:rsid w:val="002328D5"/>
    <w:rsid w:val="00232990"/>
    <w:rsid w:val="00233476"/>
    <w:rsid w:val="00234F1B"/>
    <w:rsid w:val="002353D3"/>
    <w:rsid w:val="002354F6"/>
    <w:rsid w:val="00237BD7"/>
    <w:rsid w:val="002407F5"/>
    <w:rsid w:val="0024123D"/>
    <w:rsid w:val="00244422"/>
    <w:rsid w:val="00245FE0"/>
    <w:rsid w:val="00246CFB"/>
    <w:rsid w:val="0025006B"/>
    <w:rsid w:val="0025035A"/>
    <w:rsid w:val="002504F3"/>
    <w:rsid w:val="0025194D"/>
    <w:rsid w:val="00251D27"/>
    <w:rsid w:val="0025229A"/>
    <w:rsid w:val="002534A2"/>
    <w:rsid w:val="00253BE9"/>
    <w:rsid w:val="002544BB"/>
    <w:rsid w:val="002552AC"/>
    <w:rsid w:val="0025540B"/>
    <w:rsid w:val="00257B9B"/>
    <w:rsid w:val="00257BBE"/>
    <w:rsid w:val="0026092E"/>
    <w:rsid w:val="00262210"/>
    <w:rsid w:val="0026250D"/>
    <w:rsid w:val="00262F28"/>
    <w:rsid w:val="0026541F"/>
    <w:rsid w:val="00265955"/>
    <w:rsid w:val="00267392"/>
    <w:rsid w:val="00267A69"/>
    <w:rsid w:val="00271708"/>
    <w:rsid w:val="00271A99"/>
    <w:rsid w:val="002725E4"/>
    <w:rsid w:val="002738D8"/>
    <w:rsid w:val="0027478C"/>
    <w:rsid w:val="00274AF8"/>
    <w:rsid w:val="00274C6B"/>
    <w:rsid w:val="00274E76"/>
    <w:rsid w:val="00275614"/>
    <w:rsid w:val="00277912"/>
    <w:rsid w:val="00280278"/>
    <w:rsid w:val="00281B88"/>
    <w:rsid w:val="002822BC"/>
    <w:rsid w:val="002830AF"/>
    <w:rsid w:val="002845C7"/>
    <w:rsid w:val="00287BC0"/>
    <w:rsid w:val="002914C8"/>
    <w:rsid w:val="0029170C"/>
    <w:rsid w:val="00291D53"/>
    <w:rsid w:val="002938F9"/>
    <w:rsid w:val="00293E24"/>
    <w:rsid w:val="00294959"/>
    <w:rsid w:val="00295E02"/>
    <w:rsid w:val="0029628C"/>
    <w:rsid w:val="002977E9"/>
    <w:rsid w:val="002A16AB"/>
    <w:rsid w:val="002A2A78"/>
    <w:rsid w:val="002A2BB0"/>
    <w:rsid w:val="002A400D"/>
    <w:rsid w:val="002A54DC"/>
    <w:rsid w:val="002A5C98"/>
    <w:rsid w:val="002A5D81"/>
    <w:rsid w:val="002A65A7"/>
    <w:rsid w:val="002A6B94"/>
    <w:rsid w:val="002A7717"/>
    <w:rsid w:val="002A7B7C"/>
    <w:rsid w:val="002B15E2"/>
    <w:rsid w:val="002B1CE0"/>
    <w:rsid w:val="002B36AC"/>
    <w:rsid w:val="002B3C8F"/>
    <w:rsid w:val="002B3EBE"/>
    <w:rsid w:val="002B411E"/>
    <w:rsid w:val="002B45D2"/>
    <w:rsid w:val="002B6AC1"/>
    <w:rsid w:val="002C03F0"/>
    <w:rsid w:val="002C08D3"/>
    <w:rsid w:val="002C0DB8"/>
    <w:rsid w:val="002C1051"/>
    <w:rsid w:val="002C1C3D"/>
    <w:rsid w:val="002C1E62"/>
    <w:rsid w:val="002C2EE5"/>
    <w:rsid w:val="002C5337"/>
    <w:rsid w:val="002C73F7"/>
    <w:rsid w:val="002D0D91"/>
    <w:rsid w:val="002D1C41"/>
    <w:rsid w:val="002D216B"/>
    <w:rsid w:val="002D3E9B"/>
    <w:rsid w:val="002D55DE"/>
    <w:rsid w:val="002D5DB5"/>
    <w:rsid w:val="002D6D24"/>
    <w:rsid w:val="002D7129"/>
    <w:rsid w:val="002E02F3"/>
    <w:rsid w:val="002E1DE2"/>
    <w:rsid w:val="002E1F50"/>
    <w:rsid w:val="002E2059"/>
    <w:rsid w:val="002E268B"/>
    <w:rsid w:val="002E27AA"/>
    <w:rsid w:val="002E28CC"/>
    <w:rsid w:val="002E2B0C"/>
    <w:rsid w:val="002E2D20"/>
    <w:rsid w:val="002E3353"/>
    <w:rsid w:val="002E43AF"/>
    <w:rsid w:val="002E47D5"/>
    <w:rsid w:val="002E4979"/>
    <w:rsid w:val="002E4A82"/>
    <w:rsid w:val="002F071D"/>
    <w:rsid w:val="002F1CF9"/>
    <w:rsid w:val="002F689B"/>
    <w:rsid w:val="002F6E60"/>
    <w:rsid w:val="002F73F6"/>
    <w:rsid w:val="00300D9F"/>
    <w:rsid w:val="00301501"/>
    <w:rsid w:val="003029B1"/>
    <w:rsid w:val="00302E50"/>
    <w:rsid w:val="00302F6F"/>
    <w:rsid w:val="00303769"/>
    <w:rsid w:val="00311BC8"/>
    <w:rsid w:val="00312F2C"/>
    <w:rsid w:val="00313D19"/>
    <w:rsid w:val="0031453C"/>
    <w:rsid w:val="0031643F"/>
    <w:rsid w:val="003219C2"/>
    <w:rsid w:val="003232BC"/>
    <w:rsid w:val="00324800"/>
    <w:rsid w:val="003257AB"/>
    <w:rsid w:val="00325E91"/>
    <w:rsid w:val="003276B5"/>
    <w:rsid w:val="00332159"/>
    <w:rsid w:val="00335866"/>
    <w:rsid w:val="00344869"/>
    <w:rsid w:val="00345FC9"/>
    <w:rsid w:val="0034653C"/>
    <w:rsid w:val="00346D6B"/>
    <w:rsid w:val="00346E31"/>
    <w:rsid w:val="0034777E"/>
    <w:rsid w:val="0035068F"/>
    <w:rsid w:val="00353561"/>
    <w:rsid w:val="00353CF8"/>
    <w:rsid w:val="003572DA"/>
    <w:rsid w:val="00360579"/>
    <w:rsid w:val="003621EF"/>
    <w:rsid w:val="003639FB"/>
    <w:rsid w:val="00367F6D"/>
    <w:rsid w:val="00370828"/>
    <w:rsid w:val="00370D01"/>
    <w:rsid w:val="00370DAB"/>
    <w:rsid w:val="00372D55"/>
    <w:rsid w:val="00372EC6"/>
    <w:rsid w:val="00373F47"/>
    <w:rsid w:val="003755FC"/>
    <w:rsid w:val="00376E39"/>
    <w:rsid w:val="0037705B"/>
    <w:rsid w:val="00377657"/>
    <w:rsid w:val="003804FE"/>
    <w:rsid w:val="00381B76"/>
    <w:rsid w:val="00381BF9"/>
    <w:rsid w:val="00383B4C"/>
    <w:rsid w:val="0038439A"/>
    <w:rsid w:val="00384791"/>
    <w:rsid w:val="00384C77"/>
    <w:rsid w:val="00385AE5"/>
    <w:rsid w:val="00386472"/>
    <w:rsid w:val="003868E1"/>
    <w:rsid w:val="00386AF7"/>
    <w:rsid w:val="00386E71"/>
    <w:rsid w:val="0039035E"/>
    <w:rsid w:val="00390B65"/>
    <w:rsid w:val="00392F69"/>
    <w:rsid w:val="00393FF4"/>
    <w:rsid w:val="0039622B"/>
    <w:rsid w:val="00396D6E"/>
    <w:rsid w:val="00397506"/>
    <w:rsid w:val="00397677"/>
    <w:rsid w:val="003A1C88"/>
    <w:rsid w:val="003A20EE"/>
    <w:rsid w:val="003A4352"/>
    <w:rsid w:val="003A481E"/>
    <w:rsid w:val="003A6B61"/>
    <w:rsid w:val="003A71AF"/>
    <w:rsid w:val="003A73A9"/>
    <w:rsid w:val="003B06B6"/>
    <w:rsid w:val="003B1BFF"/>
    <w:rsid w:val="003B2003"/>
    <w:rsid w:val="003B32DC"/>
    <w:rsid w:val="003B52A1"/>
    <w:rsid w:val="003B76A2"/>
    <w:rsid w:val="003B7D81"/>
    <w:rsid w:val="003B7F4F"/>
    <w:rsid w:val="003C1389"/>
    <w:rsid w:val="003C21F3"/>
    <w:rsid w:val="003C3807"/>
    <w:rsid w:val="003C43D9"/>
    <w:rsid w:val="003C495D"/>
    <w:rsid w:val="003C58A0"/>
    <w:rsid w:val="003C5F35"/>
    <w:rsid w:val="003C66D7"/>
    <w:rsid w:val="003C6D01"/>
    <w:rsid w:val="003C79FD"/>
    <w:rsid w:val="003C7E18"/>
    <w:rsid w:val="003D1761"/>
    <w:rsid w:val="003D2569"/>
    <w:rsid w:val="003D2A88"/>
    <w:rsid w:val="003D2B0D"/>
    <w:rsid w:val="003D3011"/>
    <w:rsid w:val="003D4AC1"/>
    <w:rsid w:val="003D673A"/>
    <w:rsid w:val="003E0159"/>
    <w:rsid w:val="003E0C9C"/>
    <w:rsid w:val="003E0E9D"/>
    <w:rsid w:val="003E1B2C"/>
    <w:rsid w:val="003E2379"/>
    <w:rsid w:val="003E42B1"/>
    <w:rsid w:val="003E548D"/>
    <w:rsid w:val="003E695D"/>
    <w:rsid w:val="003E6E31"/>
    <w:rsid w:val="003F03DB"/>
    <w:rsid w:val="003F03F3"/>
    <w:rsid w:val="003F110C"/>
    <w:rsid w:val="003F1CD5"/>
    <w:rsid w:val="003F1ECF"/>
    <w:rsid w:val="003F263F"/>
    <w:rsid w:val="003F3A55"/>
    <w:rsid w:val="003F3DE2"/>
    <w:rsid w:val="003F66A6"/>
    <w:rsid w:val="003F6883"/>
    <w:rsid w:val="003F7325"/>
    <w:rsid w:val="00401011"/>
    <w:rsid w:val="0040109F"/>
    <w:rsid w:val="00401F12"/>
    <w:rsid w:val="0040238F"/>
    <w:rsid w:val="004037DF"/>
    <w:rsid w:val="00404908"/>
    <w:rsid w:val="00404927"/>
    <w:rsid w:val="0040582C"/>
    <w:rsid w:val="0040746C"/>
    <w:rsid w:val="0041192B"/>
    <w:rsid w:val="004138C7"/>
    <w:rsid w:val="00413E65"/>
    <w:rsid w:val="00415DD5"/>
    <w:rsid w:val="00415E23"/>
    <w:rsid w:val="00417557"/>
    <w:rsid w:val="00422FAC"/>
    <w:rsid w:val="004247C6"/>
    <w:rsid w:val="004255C5"/>
    <w:rsid w:val="00425874"/>
    <w:rsid w:val="00426DC8"/>
    <w:rsid w:val="00426FE3"/>
    <w:rsid w:val="00427988"/>
    <w:rsid w:val="00427C82"/>
    <w:rsid w:val="00427F0C"/>
    <w:rsid w:val="00430320"/>
    <w:rsid w:val="00430B0F"/>
    <w:rsid w:val="00431D1F"/>
    <w:rsid w:val="00431DD9"/>
    <w:rsid w:val="00435DAE"/>
    <w:rsid w:val="00436648"/>
    <w:rsid w:val="00436957"/>
    <w:rsid w:val="00436BDB"/>
    <w:rsid w:val="004374F9"/>
    <w:rsid w:val="004416A0"/>
    <w:rsid w:val="0044248A"/>
    <w:rsid w:val="00442AAB"/>
    <w:rsid w:val="00442F38"/>
    <w:rsid w:val="00446648"/>
    <w:rsid w:val="0044698B"/>
    <w:rsid w:val="00447C4F"/>
    <w:rsid w:val="00447E56"/>
    <w:rsid w:val="004509C4"/>
    <w:rsid w:val="00450F1E"/>
    <w:rsid w:val="0045302F"/>
    <w:rsid w:val="00454148"/>
    <w:rsid w:val="004542A7"/>
    <w:rsid w:val="00456C62"/>
    <w:rsid w:val="00456E71"/>
    <w:rsid w:val="00457681"/>
    <w:rsid w:val="00457712"/>
    <w:rsid w:val="0046267B"/>
    <w:rsid w:val="00463D78"/>
    <w:rsid w:val="00464616"/>
    <w:rsid w:val="004653B3"/>
    <w:rsid w:val="00466B3D"/>
    <w:rsid w:val="00466B9A"/>
    <w:rsid w:val="004676D7"/>
    <w:rsid w:val="004716F0"/>
    <w:rsid w:val="004718B4"/>
    <w:rsid w:val="00474D34"/>
    <w:rsid w:val="004754D3"/>
    <w:rsid w:val="004760FA"/>
    <w:rsid w:val="00477AF8"/>
    <w:rsid w:val="004803C8"/>
    <w:rsid w:val="00480ECF"/>
    <w:rsid w:val="00481714"/>
    <w:rsid w:val="004817CE"/>
    <w:rsid w:val="004839BA"/>
    <w:rsid w:val="0048419F"/>
    <w:rsid w:val="00485B07"/>
    <w:rsid w:val="004868CA"/>
    <w:rsid w:val="00491699"/>
    <w:rsid w:val="004924A7"/>
    <w:rsid w:val="0049287C"/>
    <w:rsid w:val="00494E6A"/>
    <w:rsid w:val="004956E4"/>
    <w:rsid w:val="00495B80"/>
    <w:rsid w:val="00495D53"/>
    <w:rsid w:val="00496769"/>
    <w:rsid w:val="00497668"/>
    <w:rsid w:val="004A1B21"/>
    <w:rsid w:val="004A313B"/>
    <w:rsid w:val="004A398E"/>
    <w:rsid w:val="004A461B"/>
    <w:rsid w:val="004A6D4C"/>
    <w:rsid w:val="004B07E8"/>
    <w:rsid w:val="004B1047"/>
    <w:rsid w:val="004B1D4F"/>
    <w:rsid w:val="004B1E5D"/>
    <w:rsid w:val="004B2A58"/>
    <w:rsid w:val="004B470F"/>
    <w:rsid w:val="004B4D12"/>
    <w:rsid w:val="004B56C6"/>
    <w:rsid w:val="004C26A2"/>
    <w:rsid w:val="004C26C6"/>
    <w:rsid w:val="004C36D0"/>
    <w:rsid w:val="004C3787"/>
    <w:rsid w:val="004C4BAD"/>
    <w:rsid w:val="004C5851"/>
    <w:rsid w:val="004C5891"/>
    <w:rsid w:val="004C5D56"/>
    <w:rsid w:val="004C6B58"/>
    <w:rsid w:val="004C76B1"/>
    <w:rsid w:val="004C7EB1"/>
    <w:rsid w:val="004D03C4"/>
    <w:rsid w:val="004D12E1"/>
    <w:rsid w:val="004D19F7"/>
    <w:rsid w:val="004D1A26"/>
    <w:rsid w:val="004D3D8B"/>
    <w:rsid w:val="004D3FFD"/>
    <w:rsid w:val="004D4339"/>
    <w:rsid w:val="004D481B"/>
    <w:rsid w:val="004D4892"/>
    <w:rsid w:val="004D4EBA"/>
    <w:rsid w:val="004D5E3B"/>
    <w:rsid w:val="004D784C"/>
    <w:rsid w:val="004E1B19"/>
    <w:rsid w:val="004E1B83"/>
    <w:rsid w:val="004E3AF3"/>
    <w:rsid w:val="004E55FC"/>
    <w:rsid w:val="004E5701"/>
    <w:rsid w:val="004E5A72"/>
    <w:rsid w:val="004E6EBC"/>
    <w:rsid w:val="004F03B4"/>
    <w:rsid w:val="004F0838"/>
    <w:rsid w:val="004F1F71"/>
    <w:rsid w:val="004F272A"/>
    <w:rsid w:val="004F2B86"/>
    <w:rsid w:val="004F2F67"/>
    <w:rsid w:val="004F3175"/>
    <w:rsid w:val="004F783B"/>
    <w:rsid w:val="005018F7"/>
    <w:rsid w:val="00501DD7"/>
    <w:rsid w:val="00505BFA"/>
    <w:rsid w:val="00505E4D"/>
    <w:rsid w:val="0050673E"/>
    <w:rsid w:val="0050799D"/>
    <w:rsid w:val="00507F40"/>
    <w:rsid w:val="00512F1D"/>
    <w:rsid w:val="005134BA"/>
    <w:rsid w:val="00515421"/>
    <w:rsid w:val="0051562F"/>
    <w:rsid w:val="00515B1A"/>
    <w:rsid w:val="005203EE"/>
    <w:rsid w:val="00520CFB"/>
    <w:rsid w:val="00520D53"/>
    <w:rsid w:val="0052547E"/>
    <w:rsid w:val="00525597"/>
    <w:rsid w:val="00531208"/>
    <w:rsid w:val="00531C8C"/>
    <w:rsid w:val="00531E0A"/>
    <w:rsid w:val="005325FE"/>
    <w:rsid w:val="00533147"/>
    <w:rsid w:val="00533F5B"/>
    <w:rsid w:val="00534535"/>
    <w:rsid w:val="00535D10"/>
    <w:rsid w:val="00540C14"/>
    <w:rsid w:val="00542BC4"/>
    <w:rsid w:val="00542CEC"/>
    <w:rsid w:val="00543854"/>
    <w:rsid w:val="00543FC7"/>
    <w:rsid w:val="00544D00"/>
    <w:rsid w:val="00545561"/>
    <w:rsid w:val="00546045"/>
    <w:rsid w:val="00547281"/>
    <w:rsid w:val="0055034E"/>
    <w:rsid w:val="00552321"/>
    <w:rsid w:val="005527B5"/>
    <w:rsid w:val="00553862"/>
    <w:rsid w:val="0055422B"/>
    <w:rsid w:val="00554C67"/>
    <w:rsid w:val="00554C7A"/>
    <w:rsid w:val="0055561B"/>
    <w:rsid w:val="00555892"/>
    <w:rsid w:val="005564E9"/>
    <w:rsid w:val="00556E30"/>
    <w:rsid w:val="005574A2"/>
    <w:rsid w:val="005576AB"/>
    <w:rsid w:val="00560B16"/>
    <w:rsid w:val="00561401"/>
    <w:rsid w:val="005616C7"/>
    <w:rsid w:val="0056297D"/>
    <w:rsid w:val="00563D4A"/>
    <w:rsid w:val="005665C3"/>
    <w:rsid w:val="005701EA"/>
    <w:rsid w:val="0057074C"/>
    <w:rsid w:val="00570B50"/>
    <w:rsid w:val="00571ECC"/>
    <w:rsid w:val="00572539"/>
    <w:rsid w:val="005733CD"/>
    <w:rsid w:val="005738B6"/>
    <w:rsid w:val="00574784"/>
    <w:rsid w:val="005758D5"/>
    <w:rsid w:val="00576210"/>
    <w:rsid w:val="00576397"/>
    <w:rsid w:val="00576ABE"/>
    <w:rsid w:val="00577E20"/>
    <w:rsid w:val="0058029D"/>
    <w:rsid w:val="005823FC"/>
    <w:rsid w:val="00582B6B"/>
    <w:rsid w:val="00582F34"/>
    <w:rsid w:val="00584CB9"/>
    <w:rsid w:val="00585056"/>
    <w:rsid w:val="00585F69"/>
    <w:rsid w:val="00590393"/>
    <w:rsid w:val="005905D3"/>
    <w:rsid w:val="00590A9B"/>
    <w:rsid w:val="00590B14"/>
    <w:rsid w:val="00590F69"/>
    <w:rsid w:val="0059142D"/>
    <w:rsid w:val="005923EB"/>
    <w:rsid w:val="005933C3"/>
    <w:rsid w:val="00594552"/>
    <w:rsid w:val="00595810"/>
    <w:rsid w:val="00595B52"/>
    <w:rsid w:val="00596901"/>
    <w:rsid w:val="00596C8C"/>
    <w:rsid w:val="00596EE0"/>
    <w:rsid w:val="005972AE"/>
    <w:rsid w:val="00597FF9"/>
    <w:rsid w:val="005A0A0E"/>
    <w:rsid w:val="005A156E"/>
    <w:rsid w:val="005A27D6"/>
    <w:rsid w:val="005A3EA9"/>
    <w:rsid w:val="005A77B3"/>
    <w:rsid w:val="005B000C"/>
    <w:rsid w:val="005B12E3"/>
    <w:rsid w:val="005B2ABA"/>
    <w:rsid w:val="005B515F"/>
    <w:rsid w:val="005B5216"/>
    <w:rsid w:val="005B69DC"/>
    <w:rsid w:val="005B76B1"/>
    <w:rsid w:val="005B795D"/>
    <w:rsid w:val="005C07D5"/>
    <w:rsid w:val="005C1E8E"/>
    <w:rsid w:val="005C3096"/>
    <w:rsid w:val="005C39E2"/>
    <w:rsid w:val="005C45B5"/>
    <w:rsid w:val="005C5C4E"/>
    <w:rsid w:val="005D0E76"/>
    <w:rsid w:val="005D0F9B"/>
    <w:rsid w:val="005D180E"/>
    <w:rsid w:val="005D28B3"/>
    <w:rsid w:val="005D574A"/>
    <w:rsid w:val="005D622D"/>
    <w:rsid w:val="005D659D"/>
    <w:rsid w:val="005D6CAA"/>
    <w:rsid w:val="005D6DE1"/>
    <w:rsid w:val="005D74ED"/>
    <w:rsid w:val="005E05B4"/>
    <w:rsid w:val="005E1224"/>
    <w:rsid w:val="005E4104"/>
    <w:rsid w:val="005E480B"/>
    <w:rsid w:val="005E4AB7"/>
    <w:rsid w:val="005E5AB4"/>
    <w:rsid w:val="005E6D51"/>
    <w:rsid w:val="005E71F8"/>
    <w:rsid w:val="005E77F8"/>
    <w:rsid w:val="005E7EC4"/>
    <w:rsid w:val="005F0733"/>
    <w:rsid w:val="005F09EA"/>
    <w:rsid w:val="005F1590"/>
    <w:rsid w:val="005F3A0C"/>
    <w:rsid w:val="005F4536"/>
    <w:rsid w:val="005F45A0"/>
    <w:rsid w:val="005F48EC"/>
    <w:rsid w:val="005F4A6B"/>
    <w:rsid w:val="005F5A37"/>
    <w:rsid w:val="005F670D"/>
    <w:rsid w:val="00600265"/>
    <w:rsid w:val="0060075C"/>
    <w:rsid w:val="00601BFC"/>
    <w:rsid w:val="00603868"/>
    <w:rsid w:val="00604400"/>
    <w:rsid w:val="00604C1E"/>
    <w:rsid w:val="00606230"/>
    <w:rsid w:val="0060708C"/>
    <w:rsid w:val="00607A2F"/>
    <w:rsid w:val="00607CED"/>
    <w:rsid w:val="00611DCE"/>
    <w:rsid w:val="00612418"/>
    <w:rsid w:val="00613877"/>
    <w:rsid w:val="00614660"/>
    <w:rsid w:val="0061619C"/>
    <w:rsid w:val="00616550"/>
    <w:rsid w:val="00616FFF"/>
    <w:rsid w:val="00617C92"/>
    <w:rsid w:val="006211FC"/>
    <w:rsid w:val="0062127B"/>
    <w:rsid w:val="00621552"/>
    <w:rsid w:val="00623055"/>
    <w:rsid w:val="00623367"/>
    <w:rsid w:val="00623416"/>
    <w:rsid w:val="006235CD"/>
    <w:rsid w:val="00623B43"/>
    <w:rsid w:val="006251C5"/>
    <w:rsid w:val="00625C61"/>
    <w:rsid w:val="00626CE4"/>
    <w:rsid w:val="006309E0"/>
    <w:rsid w:val="00631B0F"/>
    <w:rsid w:val="006342DA"/>
    <w:rsid w:val="00635B37"/>
    <w:rsid w:val="00637751"/>
    <w:rsid w:val="00637CA9"/>
    <w:rsid w:val="0064301F"/>
    <w:rsid w:val="006443B9"/>
    <w:rsid w:val="00644C54"/>
    <w:rsid w:val="0064507A"/>
    <w:rsid w:val="00645F1E"/>
    <w:rsid w:val="006501B9"/>
    <w:rsid w:val="0065094C"/>
    <w:rsid w:val="00650EF6"/>
    <w:rsid w:val="00652E5E"/>
    <w:rsid w:val="00653426"/>
    <w:rsid w:val="006541E3"/>
    <w:rsid w:val="006547CE"/>
    <w:rsid w:val="00654EE1"/>
    <w:rsid w:val="006558E6"/>
    <w:rsid w:val="00656076"/>
    <w:rsid w:val="00656E2B"/>
    <w:rsid w:val="00657454"/>
    <w:rsid w:val="00657A47"/>
    <w:rsid w:val="0066241C"/>
    <w:rsid w:val="00662638"/>
    <w:rsid w:val="0066332E"/>
    <w:rsid w:val="00664B27"/>
    <w:rsid w:val="00666672"/>
    <w:rsid w:val="00666DA9"/>
    <w:rsid w:val="00666FE3"/>
    <w:rsid w:val="006705D9"/>
    <w:rsid w:val="00671C21"/>
    <w:rsid w:val="00673E76"/>
    <w:rsid w:val="0067416F"/>
    <w:rsid w:val="00674A16"/>
    <w:rsid w:val="00674AA7"/>
    <w:rsid w:val="00674C2E"/>
    <w:rsid w:val="00675568"/>
    <w:rsid w:val="00676054"/>
    <w:rsid w:val="006831FA"/>
    <w:rsid w:val="006832C4"/>
    <w:rsid w:val="00683945"/>
    <w:rsid w:val="00683D27"/>
    <w:rsid w:val="006850F1"/>
    <w:rsid w:val="00685C71"/>
    <w:rsid w:val="00686052"/>
    <w:rsid w:val="006861AE"/>
    <w:rsid w:val="00690984"/>
    <w:rsid w:val="0069141F"/>
    <w:rsid w:val="00694273"/>
    <w:rsid w:val="00695DF2"/>
    <w:rsid w:val="00696ED4"/>
    <w:rsid w:val="00697A30"/>
    <w:rsid w:val="006A3BB7"/>
    <w:rsid w:val="006A40CB"/>
    <w:rsid w:val="006A466D"/>
    <w:rsid w:val="006A6AA2"/>
    <w:rsid w:val="006A7639"/>
    <w:rsid w:val="006A78CD"/>
    <w:rsid w:val="006B0BDA"/>
    <w:rsid w:val="006B19AF"/>
    <w:rsid w:val="006B1A18"/>
    <w:rsid w:val="006B39A0"/>
    <w:rsid w:val="006B49DC"/>
    <w:rsid w:val="006B4D0B"/>
    <w:rsid w:val="006B504C"/>
    <w:rsid w:val="006B5A65"/>
    <w:rsid w:val="006B6446"/>
    <w:rsid w:val="006C0124"/>
    <w:rsid w:val="006C27AF"/>
    <w:rsid w:val="006C30DE"/>
    <w:rsid w:val="006C422C"/>
    <w:rsid w:val="006C5AA0"/>
    <w:rsid w:val="006D011E"/>
    <w:rsid w:val="006D110F"/>
    <w:rsid w:val="006D1A18"/>
    <w:rsid w:val="006D236A"/>
    <w:rsid w:val="006D2F29"/>
    <w:rsid w:val="006D3601"/>
    <w:rsid w:val="006D4DD0"/>
    <w:rsid w:val="006D5A07"/>
    <w:rsid w:val="006D5CDA"/>
    <w:rsid w:val="006E129C"/>
    <w:rsid w:val="006E1629"/>
    <w:rsid w:val="006E1633"/>
    <w:rsid w:val="006E1B3B"/>
    <w:rsid w:val="006E1F87"/>
    <w:rsid w:val="006E21B4"/>
    <w:rsid w:val="006E487E"/>
    <w:rsid w:val="006F1BCB"/>
    <w:rsid w:val="006F32F0"/>
    <w:rsid w:val="006F53B7"/>
    <w:rsid w:val="006F6C4E"/>
    <w:rsid w:val="006F6EAE"/>
    <w:rsid w:val="006F709D"/>
    <w:rsid w:val="00700678"/>
    <w:rsid w:val="00702A80"/>
    <w:rsid w:val="00703646"/>
    <w:rsid w:val="00704FC4"/>
    <w:rsid w:val="00705F72"/>
    <w:rsid w:val="0070620F"/>
    <w:rsid w:val="00706A78"/>
    <w:rsid w:val="00712405"/>
    <w:rsid w:val="00712513"/>
    <w:rsid w:val="007137BB"/>
    <w:rsid w:val="0071532E"/>
    <w:rsid w:val="007153C7"/>
    <w:rsid w:val="007153F0"/>
    <w:rsid w:val="007160FE"/>
    <w:rsid w:val="00716733"/>
    <w:rsid w:val="00717483"/>
    <w:rsid w:val="007204C0"/>
    <w:rsid w:val="00720EAF"/>
    <w:rsid w:val="007213C9"/>
    <w:rsid w:val="00721C1E"/>
    <w:rsid w:val="007235FB"/>
    <w:rsid w:val="00723FFA"/>
    <w:rsid w:val="007252A3"/>
    <w:rsid w:val="00725924"/>
    <w:rsid w:val="0072608D"/>
    <w:rsid w:val="00726617"/>
    <w:rsid w:val="00726A69"/>
    <w:rsid w:val="00727A77"/>
    <w:rsid w:val="00727E6D"/>
    <w:rsid w:val="007320F4"/>
    <w:rsid w:val="00732F2B"/>
    <w:rsid w:val="007336FB"/>
    <w:rsid w:val="007346A5"/>
    <w:rsid w:val="00734DC6"/>
    <w:rsid w:val="007357BE"/>
    <w:rsid w:val="0074069A"/>
    <w:rsid w:val="00742130"/>
    <w:rsid w:val="00744694"/>
    <w:rsid w:val="0074524E"/>
    <w:rsid w:val="00745269"/>
    <w:rsid w:val="0074554E"/>
    <w:rsid w:val="007459A4"/>
    <w:rsid w:val="00746393"/>
    <w:rsid w:val="00746B3E"/>
    <w:rsid w:val="00746F3D"/>
    <w:rsid w:val="00750037"/>
    <w:rsid w:val="0075245C"/>
    <w:rsid w:val="0075514E"/>
    <w:rsid w:val="00757398"/>
    <w:rsid w:val="007601E9"/>
    <w:rsid w:val="00760957"/>
    <w:rsid w:val="007619B3"/>
    <w:rsid w:val="00762137"/>
    <w:rsid w:val="0076240D"/>
    <w:rsid w:val="00765CDE"/>
    <w:rsid w:val="00770836"/>
    <w:rsid w:val="007710E0"/>
    <w:rsid w:val="007718F4"/>
    <w:rsid w:val="007749B5"/>
    <w:rsid w:val="00775426"/>
    <w:rsid w:val="007758CA"/>
    <w:rsid w:val="00775A89"/>
    <w:rsid w:val="00776F35"/>
    <w:rsid w:val="007805B8"/>
    <w:rsid w:val="007808F4"/>
    <w:rsid w:val="00781F7C"/>
    <w:rsid w:val="00783B1E"/>
    <w:rsid w:val="00783CD2"/>
    <w:rsid w:val="00787A28"/>
    <w:rsid w:val="00787DCC"/>
    <w:rsid w:val="007923A2"/>
    <w:rsid w:val="00792A5B"/>
    <w:rsid w:val="0079516B"/>
    <w:rsid w:val="00795384"/>
    <w:rsid w:val="007957A6"/>
    <w:rsid w:val="0079655B"/>
    <w:rsid w:val="0079714A"/>
    <w:rsid w:val="00797DCC"/>
    <w:rsid w:val="007A139E"/>
    <w:rsid w:val="007A1588"/>
    <w:rsid w:val="007A3077"/>
    <w:rsid w:val="007A6A59"/>
    <w:rsid w:val="007B0A22"/>
    <w:rsid w:val="007B1D9B"/>
    <w:rsid w:val="007B2BAC"/>
    <w:rsid w:val="007B3C03"/>
    <w:rsid w:val="007B5327"/>
    <w:rsid w:val="007B5A1B"/>
    <w:rsid w:val="007B5B45"/>
    <w:rsid w:val="007C0DE5"/>
    <w:rsid w:val="007C0FDB"/>
    <w:rsid w:val="007C1AFF"/>
    <w:rsid w:val="007C1EF7"/>
    <w:rsid w:val="007C2E9A"/>
    <w:rsid w:val="007C41E8"/>
    <w:rsid w:val="007C4A29"/>
    <w:rsid w:val="007C667D"/>
    <w:rsid w:val="007C6F17"/>
    <w:rsid w:val="007D0BA8"/>
    <w:rsid w:val="007D17C4"/>
    <w:rsid w:val="007D25A6"/>
    <w:rsid w:val="007D2788"/>
    <w:rsid w:val="007D2EED"/>
    <w:rsid w:val="007D3233"/>
    <w:rsid w:val="007D441C"/>
    <w:rsid w:val="007D4B57"/>
    <w:rsid w:val="007D6AA2"/>
    <w:rsid w:val="007D745E"/>
    <w:rsid w:val="007E2037"/>
    <w:rsid w:val="007E2D82"/>
    <w:rsid w:val="007E61D0"/>
    <w:rsid w:val="007E68F2"/>
    <w:rsid w:val="007F0F9D"/>
    <w:rsid w:val="007F1B2E"/>
    <w:rsid w:val="007F305B"/>
    <w:rsid w:val="007F33B1"/>
    <w:rsid w:val="007F405E"/>
    <w:rsid w:val="007F4EA4"/>
    <w:rsid w:val="007F50A5"/>
    <w:rsid w:val="007F66A1"/>
    <w:rsid w:val="007F75FC"/>
    <w:rsid w:val="007F7687"/>
    <w:rsid w:val="007F7A00"/>
    <w:rsid w:val="0080057C"/>
    <w:rsid w:val="00801247"/>
    <w:rsid w:val="00803553"/>
    <w:rsid w:val="008052F5"/>
    <w:rsid w:val="008058DE"/>
    <w:rsid w:val="00806FEC"/>
    <w:rsid w:val="00807416"/>
    <w:rsid w:val="0080789B"/>
    <w:rsid w:val="00810619"/>
    <w:rsid w:val="008124E7"/>
    <w:rsid w:val="00814FB3"/>
    <w:rsid w:val="00817C3D"/>
    <w:rsid w:val="00817DDF"/>
    <w:rsid w:val="00817F40"/>
    <w:rsid w:val="00822CE8"/>
    <w:rsid w:val="008246D1"/>
    <w:rsid w:val="00824B93"/>
    <w:rsid w:val="00825D81"/>
    <w:rsid w:val="00825EE1"/>
    <w:rsid w:val="0082637B"/>
    <w:rsid w:val="008304A8"/>
    <w:rsid w:val="0083223B"/>
    <w:rsid w:val="00833DFD"/>
    <w:rsid w:val="00834393"/>
    <w:rsid w:val="008344BE"/>
    <w:rsid w:val="00835514"/>
    <w:rsid w:val="00835649"/>
    <w:rsid w:val="00841919"/>
    <w:rsid w:val="00841C58"/>
    <w:rsid w:val="00843D29"/>
    <w:rsid w:val="008442B7"/>
    <w:rsid w:val="00847076"/>
    <w:rsid w:val="00847227"/>
    <w:rsid w:val="00847426"/>
    <w:rsid w:val="0084742A"/>
    <w:rsid w:val="00850506"/>
    <w:rsid w:val="00855036"/>
    <w:rsid w:val="008558F7"/>
    <w:rsid w:val="00855C01"/>
    <w:rsid w:val="00856A34"/>
    <w:rsid w:val="00857793"/>
    <w:rsid w:val="00857FE6"/>
    <w:rsid w:val="00860EB6"/>
    <w:rsid w:val="00861A10"/>
    <w:rsid w:val="00862872"/>
    <w:rsid w:val="00862D41"/>
    <w:rsid w:val="00862E14"/>
    <w:rsid w:val="008634A6"/>
    <w:rsid w:val="008635FE"/>
    <w:rsid w:val="00864F71"/>
    <w:rsid w:val="00866BB5"/>
    <w:rsid w:val="0087008C"/>
    <w:rsid w:val="00870B32"/>
    <w:rsid w:val="00872543"/>
    <w:rsid w:val="00872A58"/>
    <w:rsid w:val="00872F68"/>
    <w:rsid w:val="00874344"/>
    <w:rsid w:val="0087695C"/>
    <w:rsid w:val="00880CC5"/>
    <w:rsid w:val="008817D6"/>
    <w:rsid w:val="00881A0D"/>
    <w:rsid w:val="0088222D"/>
    <w:rsid w:val="00883133"/>
    <w:rsid w:val="008837D7"/>
    <w:rsid w:val="0088491A"/>
    <w:rsid w:val="008862C0"/>
    <w:rsid w:val="00890CB2"/>
    <w:rsid w:val="00891C66"/>
    <w:rsid w:val="0089216C"/>
    <w:rsid w:val="008929E7"/>
    <w:rsid w:val="0089373C"/>
    <w:rsid w:val="00893A01"/>
    <w:rsid w:val="00894DB8"/>
    <w:rsid w:val="00897299"/>
    <w:rsid w:val="00897435"/>
    <w:rsid w:val="0089788B"/>
    <w:rsid w:val="008A39EB"/>
    <w:rsid w:val="008A3AA3"/>
    <w:rsid w:val="008B5A75"/>
    <w:rsid w:val="008B6552"/>
    <w:rsid w:val="008B677F"/>
    <w:rsid w:val="008B6CD9"/>
    <w:rsid w:val="008B7C50"/>
    <w:rsid w:val="008C0E16"/>
    <w:rsid w:val="008C1E9E"/>
    <w:rsid w:val="008C2E36"/>
    <w:rsid w:val="008C3103"/>
    <w:rsid w:val="008D03D8"/>
    <w:rsid w:val="008D30ED"/>
    <w:rsid w:val="008D5008"/>
    <w:rsid w:val="008D7A80"/>
    <w:rsid w:val="008D7B58"/>
    <w:rsid w:val="008D7B73"/>
    <w:rsid w:val="008D7DBD"/>
    <w:rsid w:val="008E089C"/>
    <w:rsid w:val="008E1FB4"/>
    <w:rsid w:val="008E2B60"/>
    <w:rsid w:val="008E2BBA"/>
    <w:rsid w:val="008E2C26"/>
    <w:rsid w:val="008E3B3A"/>
    <w:rsid w:val="008E4650"/>
    <w:rsid w:val="008E530E"/>
    <w:rsid w:val="008E6A11"/>
    <w:rsid w:val="008F2483"/>
    <w:rsid w:val="008F3536"/>
    <w:rsid w:val="008F52B2"/>
    <w:rsid w:val="008F6D95"/>
    <w:rsid w:val="008F7732"/>
    <w:rsid w:val="008F7B5A"/>
    <w:rsid w:val="008F7BEE"/>
    <w:rsid w:val="00900118"/>
    <w:rsid w:val="0090137D"/>
    <w:rsid w:val="009035D5"/>
    <w:rsid w:val="00903C2F"/>
    <w:rsid w:val="00904270"/>
    <w:rsid w:val="00906CA1"/>
    <w:rsid w:val="00910493"/>
    <w:rsid w:val="00912172"/>
    <w:rsid w:val="00914A22"/>
    <w:rsid w:val="00915494"/>
    <w:rsid w:val="009155A7"/>
    <w:rsid w:val="009157E6"/>
    <w:rsid w:val="0091599E"/>
    <w:rsid w:val="00916187"/>
    <w:rsid w:val="0091654C"/>
    <w:rsid w:val="009170D1"/>
    <w:rsid w:val="00920739"/>
    <w:rsid w:val="00920AB2"/>
    <w:rsid w:val="00921398"/>
    <w:rsid w:val="00922B01"/>
    <w:rsid w:val="00923427"/>
    <w:rsid w:val="00924406"/>
    <w:rsid w:val="00924551"/>
    <w:rsid w:val="009261AF"/>
    <w:rsid w:val="0092668D"/>
    <w:rsid w:val="00926E1A"/>
    <w:rsid w:val="00930B4E"/>
    <w:rsid w:val="00930BAB"/>
    <w:rsid w:val="00932AC4"/>
    <w:rsid w:val="00933542"/>
    <w:rsid w:val="009350A6"/>
    <w:rsid w:val="00935E98"/>
    <w:rsid w:val="00935F59"/>
    <w:rsid w:val="00935FAF"/>
    <w:rsid w:val="0093696F"/>
    <w:rsid w:val="00937196"/>
    <w:rsid w:val="00940158"/>
    <w:rsid w:val="0094030D"/>
    <w:rsid w:val="009429F8"/>
    <w:rsid w:val="00942AE8"/>
    <w:rsid w:val="0094325C"/>
    <w:rsid w:val="009449E7"/>
    <w:rsid w:val="0094672C"/>
    <w:rsid w:val="009476FD"/>
    <w:rsid w:val="00947D5C"/>
    <w:rsid w:val="0095396B"/>
    <w:rsid w:val="00953A26"/>
    <w:rsid w:val="00954B6B"/>
    <w:rsid w:val="00956EFE"/>
    <w:rsid w:val="0095705B"/>
    <w:rsid w:val="00960269"/>
    <w:rsid w:val="0096213F"/>
    <w:rsid w:val="00964092"/>
    <w:rsid w:val="00964705"/>
    <w:rsid w:val="00964984"/>
    <w:rsid w:val="00964CD8"/>
    <w:rsid w:val="00965B0C"/>
    <w:rsid w:val="00967D05"/>
    <w:rsid w:val="00970206"/>
    <w:rsid w:val="00970C2D"/>
    <w:rsid w:val="0097103F"/>
    <w:rsid w:val="0097489F"/>
    <w:rsid w:val="00974B09"/>
    <w:rsid w:val="00975FAF"/>
    <w:rsid w:val="00977709"/>
    <w:rsid w:val="00977799"/>
    <w:rsid w:val="00977F1C"/>
    <w:rsid w:val="009806A2"/>
    <w:rsid w:val="00981222"/>
    <w:rsid w:val="00981D52"/>
    <w:rsid w:val="009829A3"/>
    <w:rsid w:val="00982F6E"/>
    <w:rsid w:val="00983AE0"/>
    <w:rsid w:val="00984D4B"/>
    <w:rsid w:val="009852C8"/>
    <w:rsid w:val="009854AA"/>
    <w:rsid w:val="00985551"/>
    <w:rsid w:val="00985E8C"/>
    <w:rsid w:val="00985FD1"/>
    <w:rsid w:val="009878B5"/>
    <w:rsid w:val="009902F9"/>
    <w:rsid w:val="00990876"/>
    <w:rsid w:val="00991B8C"/>
    <w:rsid w:val="00991EAE"/>
    <w:rsid w:val="009921F1"/>
    <w:rsid w:val="00993516"/>
    <w:rsid w:val="00997C91"/>
    <w:rsid w:val="009A00AC"/>
    <w:rsid w:val="009A30AD"/>
    <w:rsid w:val="009A3944"/>
    <w:rsid w:val="009B0068"/>
    <w:rsid w:val="009B1E2F"/>
    <w:rsid w:val="009B3AE6"/>
    <w:rsid w:val="009B496F"/>
    <w:rsid w:val="009B502E"/>
    <w:rsid w:val="009B62C0"/>
    <w:rsid w:val="009C012E"/>
    <w:rsid w:val="009C0D34"/>
    <w:rsid w:val="009C0D38"/>
    <w:rsid w:val="009C120E"/>
    <w:rsid w:val="009C15DF"/>
    <w:rsid w:val="009C342B"/>
    <w:rsid w:val="009C6F61"/>
    <w:rsid w:val="009D0C4E"/>
    <w:rsid w:val="009D1E6E"/>
    <w:rsid w:val="009D373E"/>
    <w:rsid w:val="009D3B2A"/>
    <w:rsid w:val="009D4918"/>
    <w:rsid w:val="009D58D5"/>
    <w:rsid w:val="009D5F8F"/>
    <w:rsid w:val="009D6147"/>
    <w:rsid w:val="009D6479"/>
    <w:rsid w:val="009D64D7"/>
    <w:rsid w:val="009D652D"/>
    <w:rsid w:val="009D7D2E"/>
    <w:rsid w:val="009E0D82"/>
    <w:rsid w:val="009E0F78"/>
    <w:rsid w:val="009E1658"/>
    <w:rsid w:val="009E18B8"/>
    <w:rsid w:val="009E2C78"/>
    <w:rsid w:val="009E2FBF"/>
    <w:rsid w:val="009E56B8"/>
    <w:rsid w:val="009E7D40"/>
    <w:rsid w:val="009E7E41"/>
    <w:rsid w:val="009F25FF"/>
    <w:rsid w:val="009F31E9"/>
    <w:rsid w:val="009F5362"/>
    <w:rsid w:val="009F546F"/>
    <w:rsid w:val="00A00E34"/>
    <w:rsid w:val="00A012B2"/>
    <w:rsid w:val="00A02EE1"/>
    <w:rsid w:val="00A0300F"/>
    <w:rsid w:val="00A042AF"/>
    <w:rsid w:val="00A04838"/>
    <w:rsid w:val="00A05AB4"/>
    <w:rsid w:val="00A06E28"/>
    <w:rsid w:val="00A07695"/>
    <w:rsid w:val="00A10E40"/>
    <w:rsid w:val="00A10FCE"/>
    <w:rsid w:val="00A116AE"/>
    <w:rsid w:val="00A1284A"/>
    <w:rsid w:val="00A12B47"/>
    <w:rsid w:val="00A12BCF"/>
    <w:rsid w:val="00A13CDD"/>
    <w:rsid w:val="00A14D89"/>
    <w:rsid w:val="00A20C97"/>
    <w:rsid w:val="00A21D1A"/>
    <w:rsid w:val="00A23703"/>
    <w:rsid w:val="00A2539C"/>
    <w:rsid w:val="00A26194"/>
    <w:rsid w:val="00A30036"/>
    <w:rsid w:val="00A314E7"/>
    <w:rsid w:val="00A322CF"/>
    <w:rsid w:val="00A3322B"/>
    <w:rsid w:val="00A342FF"/>
    <w:rsid w:val="00A3522A"/>
    <w:rsid w:val="00A35233"/>
    <w:rsid w:val="00A36B3D"/>
    <w:rsid w:val="00A3756C"/>
    <w:rsid w:val="00A37FE4"/>
    <w:rsid w:val="00A40456"/>
    <w:rsid w:val="00A40568"/>
    <w:rsid w:val="00A405E3"/>
    <w:rsid w:val="00A41280"/>
    <w:rsid w:val="00A42434"/>
    <w:rsid w:val="00A42768"/>
    <w:rsid w:val="00A434DD"/>
    <w:rsid w:val="00A43DCB"/>
    <w:rsid w:val="00A44262"/>
    <w:rsid w:val="00A44D60"/>
    <w:rsid w:val="00A47602"/>
    <w:rsid w:val="00A504DC"/>
    <w:rsid w:val="00A5054C"/>
    <w:rsid w:val="00A5193B"/>
    <w:rsid w:val="00A5241C"/>
    <w:rsid w:val="00A53FCE"/>
    <w:rsid w:val="00A553D4"/>
    <w:rsid w:val="00A57A3C"/>
    <w:rsid w:val="00A60193"/>
    <w:rsid w:val="00A60E46"/>
    <w:rsid w:val="00A62185"/>
    <w:rsid w:val="00A62FEE"/>
    <w:rsid w:val="00A63663"/>
    <w:rsid w:val="00A64642"/>
    <w:rsid w:val="00A65357"/>
    <w:rsid w:val="00A65635"/>
    <w:rsid w:val="00A659DB"/>
    <w:rsid w:val="00A65FE9"/>
    <w:rsid w:val="00A712E8"/>
    <w:rsid w:val="00A7169C"/>
    <w:rsid w:val="00A72347"/>
    <w:rsid w:val="00A7242B"/>
    <w:rsid w:val="00A7250F"/>
    <w:rsid w:val="00A72FCD"/>
    <w:rsid w:val="00A731F4"/>
    <w:rsid w:val="00A74D8A"/>
    <w:rsid w:val="00A75C0B"/>
    <w:rsid w:val="00A77338"/>
    <w:rsid w:val="00A774A9"/>
    <w:rsid w:val="00A77819"/>
    <w:rsid w:val="00A82890"/>
    <w:rsid w:val="00A83594"/>
    <w:rsid w:val="00A8778F"/>
    <w:rsid w:val="00A90995"/>
    <w:rsid w:val="00A94B09"/>
    <w:rsid w:val="00A954B5"/>
    <w:rsid w:val="00A96E9D"/>
    <w:rsid w:val="00A97466"/>
    <w:rsid w:val="00A97AAB"/>
    <w:rsid w:val="00AA1814"/>
    <w:rsid w:val="00AA2666"/>
    <w:rsid w:val="00AA445B"/>
    <w:rsid w:val="00AA44E9"/>
    <w:rsid w:val="00AA51E6"/>
    <w:rsid w:val="00AA5FF1"/>
    <w:rsid w:val="00AA7B58"/>
    <w:rsid w:val="00AA7F2A"/>
    <w:rsid w:val="00AB1649"/>
    <w:rsid w:val="00AB1BA5"/>
    <w:rsid w:val="00AB218C"/>
    <w:rsid w:val="00AB3B61"/>
    <w:rsid w:val="00AB65A1"/>
    <w:rsid w:val="00AB7E14"/>
    <w:rsid w:val="00AC0239"/>
    <w:rsid w:val="00AC0A12"/>
    <w:rsid w:val="00AC15CC"/>
    <w:rsid w:val="00AC15D7"/>
    <w:rsid w:val="00AC182F"/>
    <w:rsid w:val="00AC1DD3"/>
    <w:rsid w:val="00AC25EA"/>
    <w:rsid w:val="00AC2AE5"/>
    <w:rsid w:val="00AC30DB"/>
    <w:rsid w:val="00AC311B"/>
    <w:rsid w:val="00AC44C6"/>
    <w:rsid w:val="00AC55A4"/>
    <w:rsid w:val="00AC62C7"/>
    <w:rsid w:val="00AC6C14"/>
    <w:rsid w:val="00AC6EFA"/>
    <w:rsid w:val="00AC79C9"/>
    <w:rsid w:val="00AD0772"/>
    <w:rsid w:val="00AD0EAB"/>
    <w:rsid w:val="00AD102C"/>
    <w:rsid w:val="00AD249B"/>
    <w:rsid w:val="00AD3570"/>
    <w:rsid w:val="00AD4B18"/>
    <w:rsid w:val="00AD4FE7"/>
    <w:rsid w:val="00AD53C0"/>
    <w:rsid w:val="00AD6909"/>
    <w:rsid w:val="00AD6A0B"/>
    <w:rsid w:val="00AD78D4"/>
    <w:rsid w:val="00AE11BA"/>
    <w:rsid w:val="00AE1486"/>
    <w:rsid w:val="00AE71E6"/>
    <w:rsid w:val="00AE7670"/>
    <w:rsid w:val="00AE7C81"/>
    <w:rsid w:val="00AF11D3"/>
    <w:rsid w:val="00AF1FDD"/>
    <w:rsid w:val="00AF319D"/>
    <w:rsid w:val="00AF3668"/>
    <w:rsid w:val="00AF564F"/>
    <w:rsid w:val="00AF5D1D"/>
    <w:rsid w:val="00AF7B1A"/>
    <w:rsid w:val="00B005FE"/>
    <w:rsid w:val="00B00DFE"/>
    <w:rsid w:val="00B0158D"/>
    <w:rsid w:val="00B01EC9"/>
    <w:rsid w:val="00B0230E"/>
    <w:rsid w:val="00B0233B"/>
    <w:rsid w:val="00B03293"/>
    <w:rsid w:val="00B037A3"/>
    <w:rsid w:val="00B03983"/>
    <w:rsid w:val="00B0443F"/>
    <w:rsid w:val="00B05713"/>
    <w:rsid w:val="00B06670"/>
    <w:rsid w:val="00B071C4"/>
    <w:rsid w:val="00B07D9A"/>
    <w:rsid w:val="00B107F7"/>
    <w:rsid w:val="00B13325"/>
    <w:rsid w:val="00B13900"/>
    <w:rsid w:val="00B142A0"/>
    <w:rsid w:val="00B15D70"/>
    <w:rsid w:val="00B20F77"/>
    <w:rsid w:val="00B20F9F"/>
    <w:rsid w:val="00B21D25"/>
    <w:rsid w:val="00B2252C"/>
    <w:rsid w:val="00B23FBC"/>
    <w:rsid w:val="00B24BDD"/>
    <w:rsid w:val="00B25CEB"/>
    <w:rsid w:val="00B25DBD"/>
    <w:rsid w:val="00B26E89"/>
    <w:rsid w:val="00B26FC7"/>
    <w:rsid w:val="00B31FB1"/>
    <w:rsid w:val="00B32706"/>
    <w:rsid w:val="00B32CBD"/>
    <w:rsid w:val="00B33313"/>
    <w:rsid w:val="00B3468A"/>
    <w:rsid w:val="00B346D9"/>
    <w:rsid w:val="00B361BF"/>
    <w:rsid w:val="00B361EE"/>
    <w:rsid w:val="00B3640B"/>
    <w:rsid w:val="00B367CA"/>
    <w:rsid w:val="00B37505"/>
    <w:rsid w:val="00B37EDB"/>
    <w:rsid w:val="00B40F70"/>
    <w:rsid w:val="00B41335"/>
    <w:rsid w:val="00B425CC"/>
    <w:rsid w:val="00B43F5F"/>
    <w:rsid w:val="00B45689"/>
    <w:rsid w:val="00B47BB7"/>
    <w:rsid w:val="00B50A34"/>
    <w:rsid w:val="00B52167"/>
    <w:rsid w:val="00B53195"/>
    <w:rsid w:val="00B53AAF"/>
    <w:rsid w:val="00B55D3B"/>
    <w:rsid w:val="00B56F07"/>
    <w:rsid w:val="00B60C61"/>
    <w:rsid w:val="00B61031"/>
    <w:rsid w:val="00B632DD"/>
    <w:rsid w:val="00B646AF"/>
    <w:rsid w:val="00B64E88"/>
    <w:rsid w:val="00B65681"/>
    <w:rsid w:val="00B66D09"/>
    <w:rsid w:val="00B67240"/>
    <w:rsid w:val="00B6786C"/>
    <w:rsid w:val="00B67E3E"/>
    <w:rsid w:val="00B70331"/>
    <w:rsid w:val="00B706DF"/>
    <w:rsid w:val="00B71F0B"/>
    <w:rsid w:val="00B71F5E"/>
    <w:rsid w:val="00B72728"/>
    <w:rsid w:val="00B743BA"/>
    <w:rsid w:val="00B751EC"/>
    <w:rsid w:val="00B75CD8"/>
    <w:rsid w:val="00B765EA"/>
    <w:rsid w:val="00B76D19"/>
    <w:rsid w:val="00B77494"/>
    <w:rsid w:val="00B80E5E"/>
    <w:rsid w:val="00B825B4"/>
    <w:rsid w:val="00B827A4"/>
    <w:rsid w:val="00B848E2"/>
    <w:rsid w:val="00B85B75"/>
    <w:rsid w:val="00B85D46"/>
    <w:rsid w:val="00B86274"/>
    <w:rsid w:val="00B86388"/>
    <w:rsid w:val="00B91F1C"/>
    <w:rsid w:val="00B921F4"/>
    <w:rsid w:val="00B9296E"/>
    <w:rsid w:val="00B9430F"/>
    <w:rsid w:val="00B9460F"/>
    <w:rsid w:val="00B953DC"/>
    <w:rsid w:val="00B96607"/>
    <w:rsid w:val="00B96DD6"/>
    <w:rsid w:val="00BA1AFA"/>
    <w:rsid w:val="00BA2BC8"/>
    <w:rsid w:val="00BA39D3"/>
    <w:rsid w:val="00BA40E5"/>
    <w:rsid w:val="00BA47AC"/>
    <w:rsid w:val="00BA5087"/>
    <w:rsid w:val="00BA50C9"/>
    <w:rsid w:val="00BA5F27"/>
    <w:rsid w:val="00BA62DC"/>
    <w:rsid w:val="00BA676A"/>
    <w:rsid w:val="00BA6CA2"/>
    <w:rsid w:val="00BA7184"/>
    <w:rsid w:val="00BA79C6"/>
    <w:rsid w:val="00BB04C4"/>
    <w:rsid w:val="00BB3B04"/>
    <w:rsid w:val="00BB3EAE"/>
    <w:rsid w:val="00BB4AB5"/>
    <w:rsid w:val="00BB5703"/>
    <w:rsid w:val="00BB6ABF"/>
    <w:rsid w:val="00BC0437"/>
    <w:rsid w:val="00BC1F66"/>
    <w:rsid w:val="00BC286E"/>
    <w:rsid w:val="00BC2A5A"/>
    <w:rsid w:val="00BC3F9B"/>
    <w:rsid w:val="00BC453F"/>
    <w:rsid w:val="00BC4941"/>
    <w:rsid w:val="00BC59F9"/>
    <w:rsid w:val="00BC5F08"/>
    <w:rsid w:val="00BC633E"/>
    <w:rsid w:val="00BD06F6"/>
    <w:rsid w:val="00BD3530"/>
    <w:rsid w:val="00BD3956"/>
    <w:rsid w:val="00BD5495"/>
    <w:rsid w:val="00BD5C2D"/>
    <w:rsid w:val="00BD5F51"/>
    <w:rsid w:val="00BD6130"/>
    <w:rsid w:val="00BD62DC"/>
    <w:rsid w:val="00BD7259"/>
    <w:rsid w:val="00BE1F1A"/>
    <w:rsid w:val="00BE25EF"/>
    <w:rsid w:val="00BE4572"/>
    <w:rsid w:val="00BE4680"/>
    <w:rsid w:val="00BE565E"/>
    <w:rsid w:val="00BE61CE"/>
    <w:rsid w:val="00BE7BEE"/>
    <w:rsid w:val="00BF152E"/>
    <w:rsid w:val="00BF21E7"/>
    <w:rsid w:val="00BF31F8"/>
    <w:rsid w:val="00BF5564"/>
    <w:rsid w:val="00BF5A92"/>
    <w:rsid w:val="00BF65F3"/>
    <w:rsid w:val="00BF6C5E"/>
    <w:rsid w:val="00BF702A"/>
    <w:rsid w:val="00C00036"/>
    <w:rsid w:val="00C00F6D"/>
    <w:rsid w:val="00C02130"/>
    <w:rsid w:val="00C042DA"/>
    <w:rsid w:val="00C04348"/>
    <w:rsid w:val="00C047F7"/>
    <w:rsid w:val="00C05909"/>
    <w:rsid w:val="00C06A55"/>
    <w:rsid w:val="00C106EA"/>
    <w:rsid w:val="00C1077F"/>
    <w:rsid w:val="00C11EEC"/>
    <w:rsid w:val="00C1204D"/>
    <w:rsid w:val="00C12A5D"/>
    <w:rsid w:val="00C136BC"/>
    <w:rsid w:val="00C13F8B"/>
    <w:rsid w:val="00C17E39"/>
    <w:rsid w:val="00C20544"/>
    <w:rsid w:val="00C20CB4"/>
    <w:rsid w:val="00C20F15"/>
    <w:rsid w:val="00C21484"/>
    <w:rsid w:val="00C225B5"/>
    <w:rsid w:val="00C2289E"/>
    <w:rsid w:val="00C22A29"/>
    <w:rsid w:val="00C22D94"/>
    <w:rsid w:val="00C22F2B"/>
    <w:rsid w:val="00C23568"/>
    <w:rsid w:val="00C26B95"/>
    <w:rsid w:val="00C27AB2"/>
    <w:rsid w:val="00C31CC7"/>
    <w:rsid w:val="00C32F40"/>
    <w:rsid w:val="00C335CB"/>
    <w:rsid w:val="00C35231"/>
    <w:rsid w:val="00C3575F"/>
    <w:rsid w:val="00C36B55"/>
    <w:rsid w:val="00C4098C"/>
    <w:rsid w:val="00C41361"/>
    <w:rsid w:val="00C414B9"/>
    <w:rsid w:val="00C41938"/>
    <w:rsid w:val="00C44A06"/>
    <w:rsid w:val="00C47576"/>
    <w:rsid w:val="00C47C0C"/>
    <w:rsid w:val="00C50265"/>
    <w:rsid w:val="00C5034E"/>
    <w:rsid w:val="00C50F91"/>
    <w:rsid w:val="00C5119B"/>
    <w:rsid w:val="00C51EA2"/>
    <w:rsid w:val="00C53B53"/>
    <w:rsid w:val="00C54CC6"/>
    <w:rsid w:val="00C5677C"/>
    <w:rsid w:val="00C62849"/>
    <w:rsid w:val="00C62E32"/>
    <w:rsid w:val="00C633F0"/>
    <w:rsid w:val="00C63FD1"/>
    <w:rsid w:val="00C65D34"/>
    <w:rsid w:val="00C66178"/>
    <w:rsid w:val="00C66204"/>
    <w:rsid w:val="00C70CA5"/>
    <w:rsid w:val="00C717D8"/>
    <w:rsid w:val="00C718AE"/>
    <w:rsid w:val="00C7316D"/>
    <w:rsid w:val="00C75EBD"/>
    <w:rsid w:val="00C76C1B"/>
    <w:rsid w:val="00C76EF1"/>
    <w:rsid w:val="00C77B05"/>
    <w:rsid w:val="00C81049"/>
    <w:rsid w:val="00C81B48"/>
    <w:rsid w:val="00C852E3"/>
    <w:rsid w:val="00C86361"/>
    <w:rsid w:val="00C877B8"/>
    <w:rsid w:val="00C90B4A"/>
    <w:rsid w:val="00C9132C"/>
    <w:rsid w:val="00C9305C"/>
    <w:rsid w:val="00C96846"/>
    <w:rsid w:val="00C97E93"/>
    <w:rsid w:val="00CA2F4C"/>
    <w:rsid w:val="00CA501A"/>
    <w:rsid w:val="00CA7F82"/>
    <w:rsid w:val="00CB0218"/>
    <w:rsid w:val="00CB038E"/>
    <w:rsid w:val="00CB0647"/>
    <w:rsid w:val="00CB3E66"/>
    <w:rsid w:val="00CB517A"/>
    <w:rsid w:val="00CC0E0B"/>
    <w:rsid w:val="00CC120E"/>
    <w:rsid w:val="00CC1281"/>
    <w:rsid w:val="00CC2DEA"/>
    <w:rsid w:val="00CC52CE"/>
    <w:rsid w:val="00CD0B87"/>
    <w:rsid w:val="00CD35DA"/>
    <w:rsid w:val="00CD548E"/>
    <w:rsid w:val="00CD54B6"/>
    <w:rsid w:val="00CD5AD6"/>
    <w:rsid w:val="00CD5B3F"/>
    <w:rsid w:val="00CE3467"/>
    <w:rsid w:val="00CE40A4"/>
    <w:rsid w:val="00CE6A31"/>
    <w:rsid w:val="00CE722A"/>
    <w:rsid w:val="00CE7C0A"/>
    <w:rsid w:val="00CF088D"/>
    <w:rsid w:val="00CF1147"/>
    <w:rsid w:val="00CF133C"/>
    <w:rsid w:val="00CF1554"/>
    <w:rsid w:val="00CF1A91"/>
    <w:rsid w:val="00CF202E"/>
    <w:rsid w:val="00CF244D"/>
    <w:rsid w:val="00CF259F"/>
    <w:rsid w:val="00CF2E04"/>
    <w:rsid w:val="00CF30FC"/>
    <w:rsid w:val="00CF43DB"/>
    <w:rsid w:val="00CF51CC"/>
    <w:rsid w:val="00CF5C39"/>
    <w:rsid w:val="00D01A7A"/>
    <w:rsid w:val="00D02270"/>
    <w:rsid w:val="00D0248E"/>
    <w:rsid w:val="00D029AD"/>
    <w:rsid w:val="00D03C70"/>
    <w:rsid w:val="00D04923"/>
    <w:rsid w:val="00D058FC"/>
    <w:rsid w:val="00D10322"/>
    <w:rsid w:val="00D10BEB"/>
    <w:rsid w:val="00D119C3"/>
    <w:rsid w:val="00D12EF1"/>
    <w:rsid w:val="00D13534"/>
    <w:rsid w:val="00D13A10"/>
    <w:rsid w:val="00D15481"/>
    <w:rsid w:val="00D15B66"/>
    <w:rsid w:val="00D15BBC"/>
    <w:rsid w:val="00D15DFC"/>
    <w:rsid w:val="00D15E24"/>
    <w:rsid w:val="00D1608C"/>
    <w:rsid w:val="00D16B0C"/>
    <w:rsid w:val="00D22960"/>
    <w:rsid w:val="00D2334C"/>
    <w:rsid w:val="00D23F23"/>
    <w:rsid w:val="00D2691B"/>
    <w:rsid w:val="00D27090"/>
    <w:rsid w:val="00D27989"/>
    <w:rsid w:val="00D27D98"/>
    <w:rsid w:val="00D313D9"/>
    <w:rsid w:val="00D31E21"/>
    <w:rsid w:val="00D324BB"/>
    <w:rsid w:val="00D33BE9"/>
    <w:rsid w:val="00D351E9"/>
    <w:rsid w:val="00D370BF"/>
    <w:rsid w:val="00D405E0"/>
    <w:rsid w:val="00D41165"/>
    <w:rsid w:val="00D41B25"/>
    <w:rsid w:val="00D42546"/>
    <w:rsid w:val="00D43214"/>
    <w:rsid w:val="00D435C8"/>
    <w:rsid w:val="00D4412D"/>
    <w:rsid w:val="00D4529D"/>
    <w:rsid w:val="00D46085"/>
    <w:rsid w:val="00D47AC4"/>
    <w:rsid w:val="00D50BA9"/>
    <w:rsid w:val="00D50D3D"/>
    <w:rsid w:val="00D51631"/>
    <w:rsid w:val="00D5328B"/>
    <w:rsid w:val="00D53325"/>
    <w:rsid w:val="00D541EE"/>
    <w:rsid w:val="00D541FA"/>
    <w:rsid w:val="00D5757D"/>
    <w:rsid w:val="00D60DF3"/>
    <w:rsid w:val="00D620FD"/>
    <w:rsid w:val="00D62E8C"/>
    <w:rsid w:val="00D63CC3"/>
    <w:rsid w:val="00D667D5"/>
    <w:rsid w:val="00D72825"/>
    <w:rsid w:val="00D72898"/>
    <w:rsid w:val="00D72AB5"/>
    <w:rsid w:val="00D72D48"/>
    <w:rsid w:val="00D73895"/>
    <w:rsid w:val="00D758AC"/>
    <w:rsid w:val="00D766BF"/>
    <w:rsid w:val="00D7775A"/>
    <w:rsid w:val="00D8078D"/>
    <w:rsid w:val="00D812CC"/>
    <w:rsid w:val="00D81B46"/>
    <w:rsid w:val="00D82DE8"/>
    <w:rsid w:val="00D833F5"/>
    <w:rsid w:val="00D83968"/>
    <w:rsid w:val="00D83B50"/>
    <w:rsid w:val="00D84F68"/>
    <w:rsid w:val="00D85F4F"/>
    <w:rsid w:val="00D863C1"/>
    <w:rsid w:val="00D86451"/>
    <w:rsid w:val="00D86EBF"/>
    <w:rsid w:val="00D87901"/>
    <w:rsid w:val="00D90417"/>
    <w:rsid w:val="00D91513"/>
    <w:rsid w:val="00D927C9"/>
    <w:rsid w:val="00D931BE"/>
    <w:rsid w:val="00D935BE"/>
    <w:rsid w:val="00D942E6"/>
    <w:rsid w:val="00D94974"/>
    <w:rsid w:val="00D95D1E"/>
    <w:rsid w:val="00D96D51"/>
    <w:rsid w:val="00D979D2"/>
    <w:rsid w:val="00DA08D9"/>
    <w:rsid w:val="00DA1637"/>
    <w:rsid w:val="00DA25E2"/>
    <w:rsid w:val="00DA3EBB"/>
    <w:rsid w:val="00DA3ECE"/>
    <w:rsid w:val="00DA500C"/>
    <w:rsid w:val="00DA538F"/>
    <w:rsid w:val="00DA5391"/>
    <w:rsid w:val="00DA71A4"/>
    <w:rsid w:val="00DA7D86"/>
    <w:rsid w:val="00DB03AD"/>
    <w:rsid w:val="00DB1393"/>
    <w:rsid w:val="00DB294D"/>
    <w:rsid w:val="00DB32F0"/>
    <w:rsid w:val="00DB3467"/>
    <w:rsid w:val="00DB3711"/>
    <w:rsid w:val="00DB4493"/>
    <w:rsid w:val="00DB6259"/>
    <w:rsid w:val="00DB6CDD"/>
    <w:rsid w:val="00DB7C15"/>
    <w:rsid w:val="00DC04BA"/>
    <w:rsid w:val="00DC0763"/>
    <w:rsid w:val="00DC1509"/>
    <w:rsid w:val="00DC1D0A"/>
    <w:rsid w:val="00DC35FF"/>
    <w:rsid w:val="00DC367C"/>
    <w:rsid w:val="00DC4063"/>
    <w:rsid w:val="00DC463D"/>
    <w:rsid w:val="00DC49B4"/>
    <w:rsid w:val="00DC4F78"/>
    <w:rsid w:val="00DC5BA6"/>
    <w:rsid w:val="00DC646F"/>
    <w:rsid w:val="00DC7851"/>
    <w:rsid w:val="00DC7B90"/>
    <w:rsid w:val="00DD0E70"/>
    <w:rsid w:val="00DD21E2"/>
    <w:rsid w:val="00DD3CC1"/>
    <w:rsid w:val="00DD61E6"/>
    <w:rsid w:val="00DD66E3"/>
    <w:rsid w:val="00DD7644"/>
    <w:rsid w:val="00DE07FB"/>
    <w:rsid w:val="00DE1186"/>
    <w:rsid w:val="00DE2DBB"/>
    <w:rsid w:val="00DE3D38"/>
    <w:rsid w:val="00DE5C86"/>
    <w:rsid w:val="00DF085A"/>
    <w:rsid w:val="00DF3ABA"/>
    <w:rsid w:val="00DF3C9F"/>
    <w:rsid w:val="00DF514A"/>
    <w:rsid w:val="00DF6235"/>
    <w:rsid w:val="00DF6405"/>
    <w:rsid w:val="00DF68C0"/>
    <w:rsid w:val="00DF6D29"/>
    <w:rsid w:val="00DF71D6"/>
    <w:rsid w:val="00E01282"/>
    <w:rsid w:val="00E013F7"/>
    <w:rsid w:val="00E02329"/>
    <w:rsid w:val="00E02660"/>
    <w:rsid w:val="00E030F7"/>
    <w:rsid w:val="00E0388F"/>
    <w:rsid w:val="00E052A5"/>
    <w:rsid w:val="00E05719"/>
    <w:rsid w:val="00E06823"/>
    <w:rsid w:val="00E06A42"/>
    <w:rsid w:val="00E06D70"/>
    <w:rsid w:val="00E07764"/>
    <w:rsid w:val="00E07BF3"/>
    <w:rsid w:val="00E108E3"/>
    <w:rsid w:val="00E11874"/>
    <w:rsid w:val="00E11C85"/>
    <w:rsid w:val="00E129E0"/>
    <w:rsid w:val="00E1432B"/>
    <w:rsid w:val="00E14AEA"/>
    <w:rsid w:val="00E14F11"/>
    <w:rsid w:val="00E155C0"/>
    <w:rsid w:val="00E167AC"/>
    <w:rsid w:val="00E16FCF"/>
    <w:rsid w:val="00E17F59"/>
    <w:rsid w:val="00E17FC5"/>
    <w:rsid w:val="00E222D0"/>
    <w:rsid w:val="00E22AA2"/>
    <w:rsid w:val="00E24C25"/>
    <w:rsid w:val="00E2528C"/>
    <w:rsid w:val="00E25D06"/>
    <w:rsid w:val="00E26E16"/>
    <w:rsid w:val="00E316DF"/>
    <w:rsid w:val="00E31A5F"/>
    <w:rsid w:val="00E3294D"/>
    <w:rsid w:val="00E33A2C"/>
    <w:rsid w:val="00E344E9"/>
    <w:rsid w:val="00E354A6"/>
    <w:rsid w:val="00E3615E"/>
    <w:rsid w:val="00E36937"/>
    <w:rsid w:val="00E370D1"/>
    <w:rsid w:val="00E375FD"/>
    <w:rsid w:val="00E378D1"/>
    <w:rsid w:val="00E37C70"/>
    <w:rsid w:val="00E4043E"/>
    <w:rsid w:val="00E40823"/>
    <w:rsid w:val="00E418BD"/>
    <w:rsid w:val="00E41A4A"/>
    <w:rsid w:val="00E41E57"/>
    <w:rsid w:val="00E42725"/>
    <w:rsid w:val="00E4304D"/>
    <w:rsid w:val="00E43441"/>
    <w:rsid w:val="00E43E48"/>
    <w:rsid w:val="00E44523"/>
    <w:rsid w:val="00E44532"/>
    <w:rsid w:val="00E46CC0"/>
    <w:rsid w:val="00E4749B"/>
    <w:rsid w:val="00E47CBE"/>
    <w:rsid w:val="00E5000E"/>
    <w:rsid w:val="00E509DE"/>
    <w:rsid w:val="00E51E57"/>
    <w:rsid w:val="00E5214B"/>
    <w:rsid w:val="00E527DE"/>
    <w:rsid w:val="00E529A7"/>
    <w:rsid w:val="00E53AF0"/>
    <w:rsid w:val="00E5572B"/>
    <w:rsid w:val="00E55925"/>
    <w:rsid w:val="00E570E2"/>
    <w:rsid w:val="00E57A8B"/>
    <w:rsid w:val="00E57FE8"/>
    <w:rsid w:val="00E622C3"/>
    <w:rsid w:val="00E63745"/>
    <w:rsid w:val="00E63CDD"/>
    <w:rsid w:val="00E64B1C"/>
    <w:rsid w:val="00E652B9"/>
    <w:rsid w:val="00E66E26"/>
    <w:rsid w:val="00E67E6D"/>
    <w:rsid w:val="00E700D6"/>
    <w:rsid w:val="00E72AA5"/>
    <w:rsid w:val="00E739BC"/>
    <w:rsid w:val="00E7638D"/>
    <w:rsid w:val="00E76ABF"/>
    <w:rsid w:val="00E8144D"/>
    <w:rsid w:val="00E82ED5"/>
    <w:rsid w:val="00E83306"/>
    <w:rsid w:val="00E83F0D"/>
    <w:rsid w:val="00E850F3"/>
    <w:rsid w:val="00E85B0D"/>
    <w:rsid w:val="00E86A62"/>
    <w:rsid w:val="00E86BC4"/>
    <w:rsid w:val="00E86BE5"/>
    <w:rsid w:val="00E86FCE"/>
    <w:rsid w:val="00E90C7A"/>
    <w:rsid w:val="00E917BB"/>
    <w:rsid w:val="00E91E9E"/>
    <w:rsid w:val="00E94C6C"/>
    <w:rsid w:val="00E95EF6"/>
    <w:rsid w:val="00E9673D"/>
    <w:rsid w:val="00E96CA5"/>
    <w:rsid w:val="00E975B8"/>
    <w:rsid w:val="00EA1B25"/>
    <w:rsid w:val="00EA29EB"/>
    <w:rsid w:val="00EA318C"/>
    <w:rsid w:val="00EA37DD"/>
    <w:rsid w:val="00EA3FE9"/>
    <w:rsid w:val="00EA424A"/>
    <w:rsid w:val="00EA4D77"/>
    <w:rsid w:val="00EA4F4C"/>
    <w:rsid w:val="00EA5677"/>
    <w:rsid w:val="00EA66EA"/>
    <w:rsid w:val="00EA6C9B"/>
    <w:rsid w:val="00EA7924"/>
    <w:rsid w:val="00EB03FF"/>
    <w:rsid w:val="00EB1719"/>
    <w:rsid w:val="00EB1F41"/>
    <w:rsid w:val="00EB205C"/>
    <w:rsid w:val="00EB28DA"/>
    <w:rsid w:val="00EB2BD4"/>
    <w:rsid w:val="00EB2F3E"/>
    <w:rsid w:val="00EB4CC7"/>
    <w:rsid w:val="00EB574F"/>
    <w:rsid w:val="00EB5CCF"/>
    <w:rsid w:val="00EB7BAA"/>
    <w:rsid w:val="00EC111C"/>
    <w:rsid w:val="00EC21E1"/>
    <w:rsid w:val="00EC2872"/>
    <w:rsid w:val="00EC2ACF"/>
    <w:rsid w:val="00EC3750"/>
    <w:rsid w:val="00EC58F9"/>
    <w:rsid w:val="00EC5A62"/>
    <w:rsid w:val="00ED0224"/>
    <w:rsid w:val="00ED03F1"/>
    <w:rsid w:val="00ED3910"/>
    <w:rsid w:val="00ED53BA"/>
    <w:rsid w:val="00ED5D04"/>
    <w:rsid w:val="00ED5D16"/>
    <w:rsid w:val="00ED6144"/>
    <w:rsid w:val="00ED662A"/>
    <w:rsid w:val="00ED688E"/>
    <w:rsid w:val="00ED7870"/>
    <w:rsid w:val="00ED7913"/>
    <w:rsid w:val="00EE1652"/>
    <w:rsid w:val="00EE5E3E"/>
    <w:rsid w:val="00EE73EA"/>
    <w:rsid w:val="00EE7B79"/>
    <w:rsid w:val="00EF28F4"/>
    <w:rsid w:val="00EF2D4A"/>
    <w:rsid w:val="00EF3072"/>
    <w:rsid w:val="00EF48CD"/>
    <w:rsid w:val="00EF58D8"/>
    <w:rsid w:val="00EF6B6C"/>
    <w:rsid w:val="00F00682"/>
    <w:rsid w:val="00F01E9D"/>
    <w:rsid w:val="00F0311D"/>
    <w:rsid w:val="00F0398E"/>
    <w:rsid w:val="00F04ACD"/>
    <w:rsid w:val="00F0786C"/>
    <w:rsid w:val="00F115E8"/>
    <w:rsid w:val="00F11777"/>
    <w:rsid w:val="00F11D68"/>
    <w:rsid w:val="00F130EA"/>
    <w:rsid w:val="00F13793"/>
    <w:rsid w:val="00F14D52"/>
    <w:rsid w:val="00F15C22"/>
    <w:rsid w:val="00F162ED"/>
    <w:rsid w:val="00F213CB"/>
    <w:rsid w:val="00F22F6A"/>
    <w:rsid w:val="00F243C1"/>
    <w:rsid w:val="00F2573D"/>
    <w:rsid w:val="00F2779F"/>
    <w:rsid w:val="00F33390"/>
    <w:rsid w:val="00F3358D"/>
    <w:rsid w:val="00F35C67"/>
    <w:rsid w:val="00F35D9D"/>
    <w:rsid w:val="00F363B7"/>
    <w:rsid w:val="00F36CEF"/>
    <w:rsid w:val="00F40CCF"/>
    <w:rsid w:val="00F40D71"/>
    <w:rsid w:val="00F4177F"/>
    <w:rsid w:val="00F41D9C"/>
    <w:rsid w:val="00F425E3"/>
    <w:rsid w:val="00F4451B"/>
    <w:rsid w:val="00F44791"/>
    <w:rsid w:val="00F44935"/>
    <w:rsid w:val="00F452BA"/>
    <w:rsid w:val="00F45B79"/>
    <w:rsid w:val="00F47A98"/>
    <w:rsid w:val="00F50394"/>
    <w:rsid w:val="00F51531"/>
    <w:rsid w:val="00F51EC6"/>
    <w:rsid w:val="00F52033"/>
    <w:rsid w:val="00F526E9"/>
    <w:rsid w:val="00F5364D"/>
    <w:rsid w:val="00F53C5D"/>
    <w:rsid w:val="00F53CFD"/>
    <w:rsid w:val="00F54D47"/>
    <w:rsid w:val="00F552C6"/>
    <w:rsid w:val="00F57491"/>
    <w:rsid w:val="00F577BF"/>
    <w:rsid w:val="00F57E75"/>
    <w:rsid w:val="00F617AC"/>
    <w:rsid w:val="00F61EFC"/>
    <w:rsid w:val="00F62946"/>
    <w:rsid w:val="00F62B6E"/>
    <w:rsid w:val="00F63FA8"/>
    <w:rsid w:val="00F64199"/>
    <w:rsid w:val="00F658CF"/>
    <w:rsid w:val="00F72986"/>
    <w:rsid w:val="00F72ED8"/>
    <w:rsid w:val="00F743A9"/>
    <w:rsid w:val="00F744C6"/>
    <w:rsid w:val="00F74D5D"/>
    <w:rsid w:val="00F75BC2"/>
    <w:rsid w:val="00F7636E"/>
    <w:rsid w:val="00F80EA0"/>
    <w:rsid w:val="00F8248A"/>
    <w:rsid w:val="00F82ED9"/>
    <w:rsid w:val="00F8571E"/>
    <w:rsid w:val="00F86A06"/>
    <w:rsid w:val="00F86A54"/>
    <w:rsid w:val="00F86A6E"/>
    <w:rsid w:val="00F90CCB"/>
    <w:rsid w:val="00F92470"/>
    <w:rsid w:val="00F925ED"/>
    <w:rsid w:val="00F92EA3"/>
    <w:rsid w:val="00F93B20"/>
    <w:rsid w:val="00F940F3"/>
    <w:rsid w:val="00F9497B"/>
    <w:rsid w:val="00F94B2E"/>
    <w:rsid w:val="00F96115"/>
    <w:rsid w:val="00FA0DAF"/>
    <w:rsid w:val="00FA1804"/>
    <w:rsid w:val="00FA1888"/>
    <w:rsid w:val="00FA20C2"/>
    <w:rsid w:val="00FA2507"/>
    <w:rsid w:val="00FA2DEA"/>
    <w:rsid w:val="00FA5044"/>
    <w:rsid w:val="00FA5210"/>
    <w:rsid w:val="00FA62B8"/>
    <w:rsid w:val="00FA7019"/>
    <w:rsid w:val="00FA7270"/>
    <w:rsid w:val="00FB0822"/>
    <w:rsid w:val="00FB1D63"/>
    <w:rsid w:val="00FB2C5E"/>
    <w:rsid w:val="00FB3FA5"/>
    <w:rsid w:val="00FB5608"/>
    <w:rsid w:val="00FB5F59"/>
    <w:rsid w:val="00FC13DF"/>
    <w:rsid w:val="00FC1E80"/>
    <w:rsid w:val="00FC265F"/>
    <w:rsid w:val="00FC2F1D"/>
    <w:rsid w:val="00FC4321"/>
    <w:rsid w:val="00FC4BC5"/>
    <w:rsid w:val="00FC58C9"/>
    <w:rsid w:val="00FC7F40"/>
    <w:rsid w:val="00FD09F5"/>
    <w:rsid w:val="00FD0AE3"/>
    <w:rsid w:val="00FD196D"/>
    <w:rsid w:val="00FD1A80"/>
    <w:rsid w:val="00FD2FE7"/>
    <w:rsid w:val="00FD3C4A"/>
    <w:rsid w:val="00FD49F8"/>
    <w:rsid w:val="00FD4CD3"/>
    <w:rsid w:val="00FD603E"/>
    <w:rsid w:val="00FD70D2"/>
    <w:rsid w:val="00FE0DD8"/>
    <w:rsid w:val="00FE1035"/>
    <w:rsid w:val="00FE14F9"/>
    <w:rsid w:val="00FE1643"/>
    <w:rsid w:val="00FE1FCD"/>
    <w:rsid w:val="00FE4B04"/>
    <w:rsid w:val="00FE5AC6"/>
    <w:rsid w:val="00FE6F51"/>
    <w:rsid w:val="00FE73B8"/>
    <w:rsid w:val="00FE7614"/>
    <w:rsid w:val="00FF052A"/>
    <w:rsid w:val="00FF097C"/>
    <w:rsid w:val="00FF1654"/>
    <w:rsid w:val="00FF24B4"/>
    <w:rsid w:val="00FF50B8"/>
    <w:rsid w:val="00FF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F0819"/>
  <w15:docId w15:val="{EE44A5DA-6359-D041-B410-879D1379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561"/>
    <w:rPr>
      <w:rFonts w:ascii="Times New Roman" w:hAnsi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rsid w:val="00197561"/>
    <w:pPr>
      <w:spacing w:before="30" w:after="30"/>
      <w:outlineLvl w:val="0"/>
    </w:pPr>
    <w:rPr>
      <w:rFonts w:ascii="Arial" w:eastAsiaTheme="majorEastAsia" w:hAnsi="Arial" w:cstheme="majorBidi"/>
      <w:b/>
      <w:bCs/>
      <w:color w:val="FF6600"/>
      <w:kern w:val="36"/>
      <w:sz w:val="20"/>
      <w:szCs w:val="20"/>
    </w:rPr>
  </w:style>
  <w:style w:type="paragraph" w:styleId="2">
    <w:name w:val="heading 2"/>
    <w:basedOn w:val="a"/>
    <w:next w:val="a"/>
    <w:link w:val="20"/>
    <w:qFormat/>
    <w:rsid w:val="00197561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197561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19756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197561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qFormat/>
    <w:rsid w:val="00197561"/>
    <w:pPr>
      <w:spacing w:before="240" w:after="60"/>
      <w:outlineLvl w:val="7"/>
    </w:pPr>
    <w:rPr>
      <w:rFonts w:eastAsia="Times New Roman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197561"/>
    <w:rPr>
      <w:rFonts w:ascii="Arial" w:eastAsiaTheme="majorEastAsia" w:hAnsi="Arial" w:cstheme="majorBidi"/>
      <w:b/>
      <w:bCs/>
      <w:color w:val="FF6600"/>
      <w:kern w:val="36"/>
    </w:rPr>
  </w:style>
  <w:style w:type="character" w:customStyle="1" w:styleId="20">
    <w:name w:val="Заголовок 2 Знак"/>
    <w:link w:val="2"/>
    <w:rsid w:val="0019756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link w:val="3"/>
    <w:rsid w:val="0019756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link w:val="4"/>
    <w:rsid w:val="0019756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rsid w:val="00197561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80">
    <w:name w:val="Заголовок 8 Знак"/>
    <w:link w:val="8"/>
    <w:rsid w:val="00197561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qFormat/>
    <w:rsid w:val="00197561"/>
    <w:rPr>
      <w:rFonts w:eastAsia="Times New Roman"/>
    </w:rPr>
  </w:style>
  <w:style w:type="paragraph" w:styleId="a3">
    <w:name w:val="caption"/>
    <w:basedOn w:val="a"/>
    <w:next w:val="a"/>
    <w:qFormat/>
    <w:rsid w:val="00197561"/>
    <w:pPr>
      <w:shd w:val="clear" w:color="auto" w:fill="FFFFFF"/>
      <w:spacing w:before="216"/>
      <w:jc w:val="center"/>
    </w:pPr>
    <w:rPr>
      <w:rFonts w:eastAsia="Times New Roman"/>
      <w:color w:val="000000"/>
      <w:spacing w:val="9"/>
      <w:szCs w:val="20"/>
    </w:rPr>
  </w:style>
  <w:style w:type="paragraph" w:styleId="a4">
    <w:name w:val="Title"/>
    <w:basedOn w:val="a"/>
    <w:link w:val="a5"/>
    <w:qFormat/>
    <w:rsid w:val="00197561"/>
    <w:pPr>
      <w:jc w:val="center"/>
    </w:pPr>
    <w:rPr>
      <w:rFonts w:eastAsia="Times New Roman"/>
      <w:szCs w:val="20"/>
    </w:rPr>
  </w:style>
  <w:style w:type="character" w:customStyle="1" w:styleId="a5">
    <w:name w:val="Заголовок Знак"/>
    <w:link w:val="a4"/>
    <w:rsid w:val="0019756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Subtitle"/>
    <w:basedOn w:val="a"/>
    <w:next w:val="a"/>
    <w:link w:val="a7"/>
    <w:qFormat/>
    <w:rsid w:val="00197561"/>
    <w:pPr>
      <w:spacing w:after="60"/>
      <w:jc w:val="center"/>
      <w:outlineLvl w:val="1"/>
    </w:pPr>
    <w:rPr>
      <w:rFonts w:ascii="Cambria" w:eastAsia="Times New Roman" w:hAnsi="Cambria"/>
    </w:rPr>
  </w:style>
  <w:style w:type="character" w:customStyle="1" w:styleId="a7">
    <w:name w:val="Подзаголовок Знак"/>
    <w:link w:val="a6"/>
    <w:rsid w:val="00197561"/>
    <w:rPr>
      <w:rFonts w:ascii="Cambria" w:eastAsia="Times New Roman" w:hAnsi="Cambria" w:cs="Times New Roman"/>
      <w:sz w:val="24"/>
      <w:szCs w:val="24"/>
      <w:lang w:eastAsia="ru-RU"/>
    </w:rPr>
  </w:style>
  <w:style w:type="character" w:styleId="a8">
    <w:name w:val="Strong"/>
    <w:uiPriority w:val="22"/>
    <w:qFormat/>
    <w:rsid w:val="00197561"/>
    <w:rPr>
      <w:b/>
      <w:bCs/>
    </w:rPr>
  </w:style>
  <w:style w:type="character" w:styleId="a9">
    <w:name w:val="Emphasis"/>
    <w:qFormat/>
    <w:rsid w:val="00197561"/>
    <w:rPr>
      <w:i/>
      <w:iCs/>
    </w:rPr>
  </w:style>
  <w:style w:type="paragraph" w:styleId="aa">
    <w:name w:val="No Spacing"/>
    <w:uiPriority w:val="1"/>
    <w:qFormat/>
    <w:rsid w:val="00197561"/>
    <w:rPr>
      <w:rFonts w:ascii="Times New Roman" w:eastAsia="Times New Roman" w:hAnsi="Times New Roman"/>
      <w:bCs/>
      <w:color w:val="000000"/>
      <w:sz w:val="24"/>
      <w:szCs w:val="24"/>
    </w:rPr>
  </w:style>
  <w:style w:type="paragraph" w:styleId="ab">
    <w:name w:val="List Paragraph"/>
    <w:basedOn w:val="a"/>
    <w:qFormat/>
    <w:rsid w:val="00197561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ac">
    <w:name w:val="TOC Heading"/>
    <w:basedOn w:val="1"/>
    <w:next w:val="a"/>
    <w:uiPriority w:val="39"/>
    <w:qFormat/>
    <w:rsid w:val="00197561"/>
    <w:pPr>
      <w:keepNext/>
      <w:keepLines/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  <w:lang w:eastAsia="en-US"/>
    </w:rPr>
  </w:style>
  <w:style w:type="paragraph" w:customStyle="1" w:styleId="15">
    <w:name w:val="Стиль15"/>
    <w:basedOn w:val="1"/>
    <w:qFormat/>
    <w:rsid w:val="00197561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spacing w:before="0" w:after="240" w:line="360" w:lineRule="auto"/>
    </w:pPr>
    <w:rPr>
      <w:rFonts w:ascii="Times New Roman" w:eastAsia="Times New Roman" w:hAnsi="Times New Roman" w:cs="Times New Roman"/>
      <w:bCs w:val="0"/>
      <w:caps/>
      <w:color w:val="auto"/>
      <w:kern w:val="0"/>
      <w:sz w:val="28"/>
      <w:szCs w:val="28"/>
    </w:rPr>
  </w:style>
  <w:style w:type="paragraph" w:customStyle="1" w:styleId="12">
    <w:name w:val="Стиль1Р"/>
    <w:basedOn w:val="1"/>
    <w:link w:val="13"/>
    <w:qFormat/>
    <w:rsid w:val="00197561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spacing w:before="0" w:after="240" w:line="360" w:lineRule="auto"/>
    </w:pPr>
    <w:rPr>
      <w:rFonts w:ascii="Times New Roman" w:eastAsia="Times New Roman" w:hAnsi="Times New Roman" w:cs="Times New Roman"/>
      <w:bCs w:val="0"/>
      <w:caps/>
      <w:color w:val="auto"/>
      <w:kern w:val="0"/>
      <w:sz w:val="28"/>
      <w:szCs w:val="28"/>
    </w:rPr>
  </w:style>
  <w:style w:type="character" w:customStyle="1" w:styleId="13">
    <w:name w:val="Стиль1Р Знак"/>
    <w:link w:val="12"/>
    <w:rsid w:val="00197561"/>
    <w:rPr>
      <w:rFonts w:ascii="Times New Roman" w:eastAsia="Times New Roman" w:hAnsi="Times New Roman"/>
      <w:b/>
      <w:caps/>
      <w:sz w:val="28"/>
      <w:szCs w:val="28"/>
    </w:rPr>
  </w:style>
  <w:style w:type="paragraph" w:customStyle="1" w:styleId="aaa">
    <w:name w:val="aaa"/>
    <w:basedOn w:val="a"/>
    <w:link w:val="aaa0"/>
    <w:qFormat/>
    <w:rsid w:val="00197561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autoSpaceDE w:val="0"/>
      <w:autoSpaceDN w:val="0"/>
      <w:adjustRightInd w:val="0"/>
      <w:jc w:val="center"/>
    </w:pPr>
    <w:rPr>
      <w:rFonts w:eastAsia="Times New Roman"/>
      <w:b/>
      <w:caps/>
    </w:rPr>
  </w:style>
  <w:style w:type="character" w:customStyle="1" w:styleId="aaa0">
    <w:name w:val="aaa Знак"/>
    <w:link w:val="aaa"/>
    <w:rsid w:val="00197561"/>
    <w:rPr>
      <w:rFonts w:ascii="Times New Roman" w:eastAsia="Times New Roman" w:hAnsi="Times New Roman"/>
      <w:b/>
      <w:caps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370DAB"/>
    <w:pPr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a0"/>
    <w:rsid w:val="00370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1436</Words>
  <Characters>8190</Characters>
  <Application>Microsoft Office Word</Application>
  <DocSecurity>0</DocSecurity>
  <Lines>68</Lines>
  <Paragraphs>19</Paragraphs>
  <ScaleCrop>false</ScaleCrop>
  <Company>RePack by SPecialiST</Company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КА Бастрыкина</cp:lastModifiedBy>
  <cp:revision>5</cp:revision>
  <dcterms:created xsi:type="dcterms:W3CDTF">2017-12-06T05:38:00Z</dcterms:created>
  <dcterms:modified xsi:type="dcterms:W3CDTF">2023-06-07T05:41:00Z</dcterms:modified>
</cp:coreProperties>
</file>