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83" w:rsidRDefault="00D36A83" w:rsidP="00D36A83">
      <w:pPr>
        <w:rPr>
          <w:b/>
        </w:rPr>
      </w:pPr>
      <w:bookmarkStart w:id="0" w:name="_GoBack"/>
      <w:bookmarkEnd w:id="0"/>
      <w:r>
        <w:rPr>
          <w:b/>
        </w:rPr>
        <w:t>Changes</w:t>
      </w:r>
    </w:p>
    <w:p w:rsidR="002E2CC9" w:rsidRPr="00CE1F25" w:rsidRDefault="00CE1F25" w:rsidP="00CE1F25">
      <w:pPr>
        <w:pStyle w:val="ListParagraph"/>
        <w:numPr>
          <w:ilvl w:val="0"/>
          <w:numId w:val="2"/>
        </w:numPr>
      </w:pPr>
      <w:r w:rsidRPr="00CE1F25">
        <w:t>POS logic change for deriving location - based on JIRA ticket - OC-1549</w:t>
      </w:r>
    </w:p>
    <w:p w:rsidR="00EA787C" w:rsidRPr="004C535A" w:rsidRDefault="00EA787C" w:rsidP="00EA787C">
      <w:pPr>
        <w:pStyle w:val="ListParagraph"/>
        <w:rPr>
          <w:b/>
        </w:rPr>
      </w:pPr>
    </w:p>
    <w:p w:rsidR="00836098" w:rsidRDefault="00836098"/>
    <w:sectPr w:rsidR="0083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F506C"/>
    <w:multiLevelType w:val="hybridMultilevel"/>
    <w:tmpl w:val="C2EE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7BDD"/>
    <w:multiLevelType w:val="hybridMultilevel"/>
    <w:tmpl w:val="5160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8"/>
    <w:rsid w:val="00105306"/>
    <w:rsid w:val="0016183D"/>
    <w:rsid w:val="0023792A"/>
    <w:rsid w:val="002A7316"/>
    <w:rsid w:val="002B3379"/>
    <w:rsid w:val="002C1C67"/>
    <w:rsid w:val="002E2CC9"/>
    <w:rsid w:val="00442D1F"/>
    <w:rsid w:val="00464734"/>
    <w:rsid w:val="004C535A"/>
    <w:rsid w:val="0081339F"/>
    <w:rsid w:val="00836098"/>
    <w:rsid w:val="00865905"/>
    <w:rsid w:val="008F730F"/>
    <w:rsid w:val="00B370B9"/>
    <w:rsid w:val="00C95CF4"/>
    <w:rsid w:val="00CE1F25"/>
    <w:rsid w:val="00D36A83"/>
    <w:rsid w:val="00D85A27"/>
    <w:rsid w:val="00DF1780"/>
    <w:rsid w:val="00EA787C"/>
    <w:rsid w:val="00F0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6D21"/>
  <w15:chartTrackingRefBased/>
  <w15:docId w15:val="{A6C3F54F-8E32-49B2-801E-70BE7706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Chowdari, Gudhi</dc:creator>
  <cp:keywords/>
  <dc:description/>
  <cp:lastModifiedBy>Koushik Chowdari, Gudhi</cp:lastModifiedBy>
  <cp:revision>15</cp:revision>
  <dcterms:created xsi:type="dcterms:W3CDTF">2020-02-19T09:30:00Z</dcterms:created>
  <dcterms:modified xsi:type="dcterms:W3CDTF">2020-04-27T07:17:00Z</dcterms:modified>
</cp:coreProperties>
</file>